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1E0" w:rsidRPr="00675726" w:rsidRDefault="00675726">
      <w:pPr>
        <w:rPr>
          <w:lang w:val="es-AR"/>
        </w:rPr>
      </w:pPr>
      <w:r>
        <w:rPr>
          <w:lang w:val="es-AR"/>
        </w:rPr>
        <w:t xml:space="preserve">Mi dirección </w:t>
      </w:r>
      <w:proofErr w:type="spellStart"/>
      <w:r>
        <w:rPr>
          <w:lang w:val="es-AR"/>
        </w:rPr>
        <w:t>ip</w:t>
      </w:r>
      <w:proofErr w:type="spellEnd"/>
      <w:r>
        <w:rPr>
          <w:lang w:val="es-AR"/>
        </w:rPr>
        <w:t>:</w:t>
      </w:r>
      <w:r w:rsidRPr="00675726">
        <w:t xml:space="preserve"> </w:t>
      </w:r>
      <w:r w:rsidRPr="00675726">
        <w:rPr>
          <w:lang w:val="es-AR"/>
        </w:rPr>
        <w:t>file:///C:/Users/Puesto/Desktop/mochila/Mochila_1022C6PT/Quinta%20Entrega/Clase%2020-%20Protocolos%20III/actividad%20clase%2020%20Tor%20Vpn%20Ip%20Speedtest.pdf</w:t>
      </w:r>
    </w:p>
    <w:sectPr w:rsidR="003641E0" w:rsidRPr="00675726" w:rsidSect="00364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675726"/>
    <w:rsid w:val="003641E0"/>
    <w:rsid w:val="00513B7F"/>
    <w:rsid w:val="00675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1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2022-11-30T23:57:00Z</dcterms:created>
  <dcterms:modified xsi:type="dcterms:W3CDTF">2022-12-01T01:59:00Z</dcterms:modified>
</cp:coreProperties>
</file>