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05/08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LOIACONO VACCARE, MANUEL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PUNTO 9: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PUEDE.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PUEDE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$ touch Intenzamente.txt "El juego del miedo".xls "Rapido y furioso".pdf Titanic.jpg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19425" cy="3238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$ mkdir ./Películas/Romanticas/Prueba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3238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95775" cy="3238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