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741E" w14:textId="77777777" w:rsidR="007B6C54" w:rsidRPr="007B6C54" w:rsidRDefault="007B6C54" w:rsidP="007B6C54">
      <w:r w:rsidRPr="007B6C54">
        <w:t>¿Qué dice el texto?</w:t>
      </w:r>
    </w:p>
    <w:p w14:paraId="5CF8AB7D" w14:textId="2B83667D" w:rsidR="007B6C54" w:rsidRPr="007B6C54" w:rsidRDefault="007B6C54" w:rsidP="007B6C54">
      <w:pPr>
        <w:ind w:left="720"/>
      </w:pPr>
      <w:r w:rsidRPr="007B6C54">
        <w:t>Presenta la vida de Abraham, patriarca de Israel, sus orígenes y el relato bíblico.</w:t>
      </w:r>
      <w:r>
        <w:t xml:space="preserve"> </w:t>
      </w:r>
      <w:r w:rsidRPr="007B6C54">
        <w:t>Detalla hechos relevantes como el pacto con Dios, nacimiento de Isaac, prueba del sacrificio</w:t>
      </w:r>
      <w:r>
        <w:t xml:space="preserve"> y e</w:t>
      </w:r>
      <w:r w:rsidRPr="007B6C54">
        <w:t>xplica las fuentes y tradiciones previas a la redacción del Génesis.</w:t>
      </w:r>
    </w:p>
    <w:p w14:paraId="4AD7BFDD" w14:textId="77777777" w:rsidR="007B6C54" w:rsidRPr="007B6C54" w:rsidRDefault="007B6C54" w:rsidP="007B6C54">
      <w:r w:rsidRPr="007B6C54">
        <w:t>¿Cuáles son los datos más relevantes?</w:t>
      </w:r>
    </w:p>
    <w:p w14:paraId="23DACB65" w14:textId="6B8306DB" w:rsidR="007B6C54" w:rsidRPr="007B6C54" w:rsidRDefault="007B6C54" w:rsidP="007B6C54">
      <w:pPr>
        <w:ind w:left="720"/>
      </w:pPr>
      <w:r w:rsidRPr="007B6C54">
        <w:t>Llamado de Dios y promesa de multiplicar su descendencia.</w:t>
      </w:r>
      <w:r>
        <w:t xml:space="preserve"> </w:t>
      </w:r>
      <w:r w:rsidRPr="007B6C54">
        <w:t>Pacto sellado en la circuncisión.</w:t>
      </w:r>
      <w:r>
        <w:t xml:space="preserve"> </w:t>
      </w:r>
      <w:r w:rsidRPr="007B6C54">
        <w:t>Nacimiento milagroso de Isaac cuando Abraham y Sara eran ancianos</w:t>
      </w:r>
      <w:r>
        <w:t>, s</w:t>
      </w:r>
      <w:r w:rsidRPr="007B6C54">
        <w:t>acrificio de Isaac como prueba de fe.</w:t>
      </w:r>
    </w:p>
    <w:p w14:paraId="1BB99D0A" w14:textId="77777777" w:rsidR="007B6C54" w:rsidRPr="007B6C54" w:rsidRDefault="007B6C54" w:rsidP="007B6C54">
      <w:r w:rsidRPr="007B6C54">
        <w:t>¿Qué términos resultaron difíciles?</w:t>
      </w:r>
    </w:p>
    <w:p w14:paraId="7AA1D927" w14:textId="1F028722" w:rsidR="007B6C54" w:rsidRPr="007B6C54" w:rsidRDefault="007B6C54" w:rsidP="004F1C59">
      <w:pPr>
        <w:ind w:left="720"/>
      </w:pPr>
      <w:r w:rsidRPr="007B6C54">
        <w:t>Algunos topónimos antiguos como Pentápolis.</w:t>
      </w:r>
      <w:r w:rsidR="004F1C59">
        <w:t xml:space="preserve"> </w:t>
      </w:r>
      <w:r w:rsidRPr="007B6C54">
        <w:t xml:space="preserve">Referencias a tradiciones yahvista, </w:t>
      </w:r>
      <w:proofErr w:type="spellStart"/>
      <w:r w:rsidRPr="007B6C54">
        <w:t>elohísta</w:t>
      </w:r>
      <w:proofErr w:type="spellEnd"/>
      <w:r w:rsidRPr="007B6C54">
        <w:t xml:space="preserve"> y sacerdotal.</w:t>
      </w:r>
    </w:p>
    <w:p w14:paraId="2E14A2BB" w14:textId="77777777" w:rsidR="007B6C54" w:rsidRPr="007B6C54" w:rsidRDefault="007B6C54" w:rsidP="007B6C54">
      <w:r w:rsidRPr="007B6C54">
        <w:t>¿Qué resultó interesante?</w:t>
      </w:r>
    </w:p>
    <w:p w14:paraId="5745C38D" w14:textId="16F55D94" w:rsidR="007B6C54" w:rsidRPr="007B6C54" w:rsidRDefault="007B6C54" w:rsidP="004F1C59">
      <w:pPr>
        <w:ind w:left="540"/>
      </w:pPr>
      <w:r w:rsidRPr="007B6C54">
        <w:t>La fe y obediencia de Abraham ante las pruebas.</w:t>
      </w:r>
      <w:r w:rsidR="004F1C59">
        <w:t xml:space="preserve"> </w:t>
      </w:r>
      <w:r w:rsidRPr="007B6C54">
        <w:t>El vínculo del pacto de Dios con él</w:t>
      </w:r>
      <w:r w:rsidR="004F1C59">
        <w:t>, s</w:t>
      </w:r>
      <w:r w:rsidRPr="007B6C54">
        <w:t>u influencia decisiva en las tres religiones abrahámicas.</w:t>
      </w:r>
    </w:p>
    <w:p w14:paraId="2A6BEC10" w14:textId="77777777" w:rsidR="007B6C54" w:rsidRPr="007B6C54" w:rsidRDefault="007B6C54" w:rsidP="007B6C54">
      <w:r w:rsidRPr="007B6C54">
        <w:t>¿Qué impresión deja el texto?</w:t>
      </w:r>
    </w:p>
    <w:p w14:paraId="41F3D37F" w14:textId="513505DF" w:rsidR="007B6C54" w:rsidRPr="007B6C54" w:rsidRDefault="007B6C54" w:rsidP="00F91E4F">
      <w:pPr>
        <w:ind w:left="720"/>
      </w:pPr>
      <w:r w:rsidRPr="007B6C54">
        <w:t>Admiración por la fe de Abraham</w:t>
      </w:r>
      <w:r w:rsidR="00F91E4F">
        <w:t xml:space="preserve"> e i</w:t>
      </w:r>
      <w:r w:rsidRPr="007B6C54">
        <w:t>mportancia de sus enseñanzas y ejemplo para las religiones posteriores.</w:t>
      </w:r>
    </w:p>
    <w:p w14:paraId="42058C46" w14:textId="77777777" w:rsidR="007B6C54" w:rsidRPr="007B6C54" w:rsidRDefault="007B6C54" w:rsidP="007B6C54">
      <w:r w:rsidRPr="007B6C54">
        <w:t>¿Qué dudas quedan?</w:t>
      </w:r>
    </w:p>
    <w:p w14:paraId="4AEDDE5A" w14:textId="5DA4DB93" w:rsidR="007B6C54" w:rsidRPr="007B6C54" w:rsidRDefault="007B6C54" w:rsidP="00F91E4F">
      <w:pPr>
        <w:ind w:left="720"/>
      </w:pPr>
      <w:r w:rsidRPr="007B6C54">
        <w:t>Precisiones cronológicas y geográficas antiguas</w:t>
      </w:r>
      <w:r w:rsidR="00F91E4F">
        <w:t xml:space="preserve"> y d</w:t>
      </w:r>
      <w:r w:rsidRPr="007B6C54">
        <w:t>etalles del contexto histórico y cultural de la época.</w:t>
      </w:r>
    </w:p>
    <w:p w14:paraId="22780168" w14:textId="77777777" w:rsidR="007B6C54" w:rsidRPr="007B6C54" w:rsidRDefault="007B6C54" w:rsidP="007B6C54">
      <w:r w:rsidRPr="007B6C54">
        <w:t>¿Cuál es mi aportación personal?</w:t>
      </w:r>
    </w:p>
    <w:p w14:paraId="1292DC56" w14:textId="3B44E50E" w:rsidR="007B6C54" w:rsidRPr="007B6C54" w:rsidRDefault="007B6C54" w:rsidP="00F91E4F">
      <w:pPr>
        <w:ind w:left="720"/>
      </w:pPr>
      <w:r w:rsidRPr="007B6C54">
        <w:t>Motivación para imitar la fe y obediencia de Abraham.</w:t>
      </w:r>
      <w:r w:rsidR="00F91E4F">
        <w:t xml:space="preserve"> </w:t>
      </w:r>
      <w:r w:rsidRPr="007B6C54">
        <w:t>Valorar la Providencia divina en su llamado y la elección de Israel.</w:t>
      </w:r>
    </w:p>
    <w:p w14:paraId="64AEB2FF" w14:textId="77777777" w:rsidR="00926E51" w:rsidRDefault="00926E51"/>
    <w:sectPr w:rsidR="00926E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3E70" w14:textId="77777777" w:rsidR="006870DC" w:rsidRDefault="006870DC" w:rsidP="007B6C54">
      <w:pPr>
        <w:spacing w:after="0" w:line="240" w:lineRule="auto"/>
      </w:pPr>
      <w:r>
        <w:separator/>
      </w:r>
    </w:p>
  </w:endnote>
  <w:endnote w:type="continuationSeparator" w:id="0">
    <w:p w14:paraId="657C2C1B" w14:textId="77777777" w:rsidR="006870DC" w:rsidRDefault="006870DC" w:rsidP="007B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50E1" w14:textId="77777777" w:rsidR="006870DC" w:rsidRDefault="006870DC" w:rsidP="007B6C54">
      <w:pPr>
        <w:spacing w:after="0" w:line="240" w:lineRule="auto"/>
      </w:pPr>
      <w:r>
        <w:separator/>
      </w:r>
    </w:p>
  </w:footnote>
  <w:footnote w:type="continuationSeparator" w:id="0">
    <w:p w14:paraId="3507D6AD" w14:textId="77777777" w:rsidR="006870DC" w:rsidRDefault="006870DC" w:rsidP="007B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E3A7" w14:textId="4F8ECB5E" w:rsidR="007B6C54" w:rsidRPr="007B6C54" w:rsidRDefault="007B6C54">
    <w:pPr>
      <w:pStyle w:val="Header"/>
      <w:rPr>
        <w:b/>
        <w:bCs/>
        <w:sz w:val="28"/>
        <w:szCs w:val="28"/>
      </w:rPr>
    </w:pPr>
    <w:r w:rsidRPr="007B6C54">
      <w:rPr>
        <w:b/>
        <w:bCs/>
        <w:sz w:val="28"/>
        <w:szCs w:val="28"/>
      </w:rPr>
      <w:t xml:space="preserve">Jorge Parra Hidalgo </w:t>
    </w:r>
    <w:r w:rsidRPr="007B6C54">
      <w:rPr>
        <w:b/>
        <w:bCs/>
        <w:sz w:val="28"/>
        <w:szCs w:val="28"/>
      </w:rPr>
      <w:tab/>
      <w:t xml:space="preserve"> ITIT 13104</w:t>
    </w:r>
    <w:r w:rsidRPr="007B6C54">
      <w:rPr>
        <w:b/>
        <w:bCs/>
        <w:sz w:val="28"/>
        <w:szCs w:val="28"/>
      </w:rPr>
      <w:tab/>
      <w:t>Febrero 28 del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504"/>
    <w:multiLevelType w:val="multilevel"/>
    <w:tmpl w:val="18CA44A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953FE"/>
    <w:multiLevelType w:val="multilevel"/>
    <w:tmpl w:val="DAAA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B54D1"/>
    <w:multiLevelType w:val="multilevel"/>
    <w:tmpl w:val="57D2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E2D68"/>
    <w:multiLevelType w:val="multilevel"/>
    <w:tmpl w:val="351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F04598"/>
    <w:multiLevelType w:val="multilevel"/>
    <w:tmpl w:val="352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C429C"/>
    <w:multiLevelType w:val="multilevel"/>
    <w:tmpl w:val="415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0875EA"/>
    <w:multiLevelType w:val="multilevel"/>
    <w:tmpl w:val="CE8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9379">
    <w:abstractNumId w:val="2"/>
  </w:num>
  <w:num w:numId="2" w16cid:durableId="1319191308">
    <w:abstractNumId w:val="1"/>
  </w:num>
  <w:num w:numId="3" w16cid:durableId="421342827">
    <w:abstractNumId w:val="6"/>
  </w:num>
  <w:num w:numId="4" w16cid:durableId="217013783">
    <w:abstractNumId w:val="0"/>
  </w:num>
  <w:num w:numId="5" w16cid:durableId="1046221485">
    <w:abstractNumId w:val="5"/>
  </w:num>
  <w:num w:numId="6" w16cid:durableId="1888757790">
    <w:abstractNumId w:val="3"/>
  </w:num>
  <w:num w:numId="7" w16cid:durableId="145459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4"/>
    <w:rsid w:val="004F1C59"/>
    <w:rsid w:val="006870DC"/>
    <w:rsid w:val="007B6C54"/>
    <w:rsid w:val="00926E51"/>
    <w:rsid w:val="00F91E4F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69A"/>
  <w15:chartTrackingRefBased/>
  <w15:docId w15:val="{1CF9C0BF-E8F9-43CD-BA95-4C9775E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C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54"/>
  </w:style>
  <w:style w:type="paragraph" w:styleId="Footer">
    <w:name w:val="footer"/>
    <w:basedOn w:val="Normal"/>
    <w:link w:val="FooterChar"/>
    <w:uiPriority w:val="99"/>
    <w:unhideWhenUsed/>
    <w:rsid w:val="007B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2</cp:revision>
  <cp:lastPrinted>2024-02-28T21:08:00Z</cp:lastPrinted>
  <dcterms:created xsi:type="dcterms:W3CDTF">2024-02-28T17:51:00Z</dcterms:created>
  <dcterms:modified xsi:type="dcterms:W3CDTF">2024-02-28T21:08:00Z</dcterms:modified>
</cp:coreProperties>
</file>