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49B" w:rsidRDefault="004F249B" w:rsidP="004F2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249B" w:rsidRDefault="004F249B" w:rsidP="004F2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4F249B" w:rsidRPr="004F249B" w:rsidRDefault="004F249B" w:rsidP="004F24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249B">
        <w:rPr>
          <w:rFonts w:ascii="Courier New" w:eastAsia="Times New Roman" w:hAnsi="Courier New" w:cs="Courier New"/>
          <w:color w:val="000000"/>
          <w:sz w:val="20"/>
          <w:szCs w:val="20"/>
        </w:rPr>
        <w:t>Your Verilog code</w:t>
      </w:r>
    </w:p>
    <w:p w:rsidR="004F249B" w:rsidRDefault="004F249B" w:rsidP="004F2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249B" w:rsidRDefault="004F249B" w:rsidP="004F2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249B" w:rsidRDefault="004F249B" w:rsidP="004F2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249B" w:rsidRDefault="004F249B" w:rsidP="004F2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249B" w:rsidRPr="004F249B" w:rsidRDefault="004F249B" w:rsidP="004F2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249B" w:rsidRDefault="004F249B" w:rsidP="004F249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2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Turn in the schematic of your synthesized </w:t>
      </w:r>
      <w:proofErr w:type="spellStart"/>
      <w:r w:rsidRPr="004F249B">
        <w:rPr>
          <w:rFonts w:ascii="Courier New" w:eastAsia="Times New Roman" w:hAnsi="Courier New" w:cs="Courier New"/>
          <w:color w:val="000000"/>
          <w:sz w:val="20"/>
          <w:szCs w:val="20"/>
        </w:rPr>
        <w:t>alu</w:t>
      </w:r>
      <w:proofErr w:type="spellEnd"/>
      <w:r w:rsidRPr="004F2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F249B" w:rsidRDefault="004F249B" w:rsidP="004F2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249B" w:rsidRPr="004F249B" w:rsidRDefault="004F249B" w:rsidP="004F2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A0B0B50" wp14:editId="14BDE916">
            <wp:extent cx="5943600" cy="26355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9B" w:rsidRDefault="004F249B" w:rsidP="004F2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249B" w:rsidRDefault="004F249B" w:rsidP="004F2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6269467" wp14:editId="211822C3">
            <wp:extent cx="6267752" cy="32867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2646" cy="328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9B" w:rsidRDefault="004F249B" w:rsidP="004F2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249B" w:rsidRDefault="004F249B" w:rsidP="004F2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276F5A3" wp14:editId="78BA1F11">
            <wp:extent cx="5943600" cy="22302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9B" w:rsidRDefault="004F249B" w:rsidP="004F2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249B" w:rsidRDefault="004F249B" w:rsidP="004F2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99914D5" wp14:editId="40C0FF2E">
            <wp:extent cx="5943600" cy="178262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49B" w:rsidRPr="004F249B" w:rsidRDefault="004F249B" w:rsidP="004F2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249B" w:rsidRPr="004F249B" w:rsidRDefault="004F249B" w:rsidP="004F2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249B" w:rsidRDefault="004F249B" w:rsidP="004F2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4F24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 The waveform of your code working correctly at both RTL and gate levels.</w:t>
      </w:r>
      <w:r w:rsidRPr="004F249B">
        <w:rPr>
          <w:noProof/>
        </w:rPr>
        <w:t xml:space="preserve"> </w:t>
      </w:r>
    </w:p>
    <w:p w:rsidR="004F249B" w:rsidRDefault="004F249B" w:rsidP="004F2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F249B" w:rsidRDefault="004F249B" w:rsidP="004F2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B8E7C4B" wp14:editId="34433478">
            <wp:extent cx="5943600" cy="1433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8C" w:rsidRDefault="00C5488C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ALU.do timing diagram from </w:t>
      </w:r>
      <w:proofErr w:type="spellStart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>ModelSim</w:t>
      </w:r>
      <w:proofErr w:type="spellEnd"/>
    </w:p>
    <w:p w:rsidR="00C5488C" w:rsidRDefault="00C5488C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488C" w:rsidRDefault="00C5488C" w:rsidP="008C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B30" w:rsidRDefault="00EE7B30" w:rsidP="008C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B30" w:rsidRDefault="00EE7B30" w:rsidP="008C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B30" w:rsidRDefault="00EE7B30" w:rsidP="008C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B30" w:rsidRDefault="00EE7B30" w:rsidP="008C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B30" w:rsidRDefault="00EE7B30" w:rsidP="008C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B30" w:rsidRDefault="00EE7B30" w:rsidP="008C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B9B" w:rsidRDefault="008C5B9B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B9B" w:rsidRDefault="008C5B9B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5120" w:rsidRDefault="002C5120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5120" w:rsidRDefault="002C5120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B9B" w:rsidRPr="00C5488C" w:rsidRDefault="008C5B9B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488C" w:rsidRPr="00C5488C" w:rsidRDefault="00C5488C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4) Now synthesize the RTL and produce the gate level design. </w:t>
      </w:r>
    </w:p>
    <w:p w:rsidR="00C5488C" w:rsidRPr="00C5488C" w:rsidRDefault="00C5488C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Determine the following and put your answers on a separate sheet:</w:t>
      </w:r>
    </w:p>
    <w:p w:rsidR="00C5488C" w:rsidRPr="00C5488C" w:rsidRDefault="00C5488C" w:rsidP="00C5488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Find the total area used by the </w:t>
      </w:r>
      <w:proofErr w:type="spellStart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>alu</w:t>
      </w:r>
      <w:proofErr w:type="spellEnd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>. (</w:t>
      </w:r>
      <w:proofErr w:type="spellStart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>report_area</w:t>
      </w:r>
      <w:proofErr w:type="spellEnd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command)</w:t>
      </w:r>
    </w:p>
    <w:p w:rsidR="00C5488C" w:rsidRDefault="00C5488C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</w:t>
      </w: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Report :</w:t>
      </w:r>
      <w:proofErr w:type="gramEnd"/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</w:t>
      </w: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Design :</w:t>
      </w:r>
      <w:proofErr w:type="gramEnd"/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alu</w:t>
      </w:r>
      <w:proofErr w:type="spellEnd"/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Version: L-2016.03-SP2</w:t>
      </w: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Date   : Thu Apr 19 02:38:18 2018</w:t>
      </w: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</w:t>
      </w: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Information: Updating design information... (UID-85)</w:t>
      </w: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Library(s) Used:</w:t>
      </w: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saed90nm_typ (File: /nfs/guille/a1/cadlibs/synop_lib/SAED_EDK90nm/Digital_Standard_Cell_Library/synopsys/models/saed90nm_typ_pg.db)</w:t>
      </w: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Number of ports:                           60</w:t>
      </w: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Number of nets:                           204</w:t>
      </w: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Number of cells:                          151</w:t>
      </w: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Number of combinational cells:            149</w:t>
      </w: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Number of sequential cells:                 1</w:t>
      </w: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Number of macros/black boxes:               0</w:t>
      </w: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 of </w:t>
      </w:r>
      <w:proofErr w:type="spellStart"/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inv</w:t>
      </w:r>
      <w:proofErr w:type="spellEnd"/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:                         26</w:t>
      </w: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Number of references:                      18</w:t>
      </w: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Combinational area:               1474.433013</w:t>
      </w: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  <w:proofErr w:type="spellEnd"/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Inv</w:t>
      </w:r>
      <w:proofErr w:type="spellEnd"/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area:                      143.780005</w:t>
      </w: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Noncombinational</w:t>
      </w:r>
      <w:proofErr w:type="spellEnd"/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area:               0.000000</w:t>
      </w: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Macro/Black Box area:                0.000000</w:t>
      </w: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7B30">
        <w:rPr>
          <w:rFonts w:ascii="Courier New" w:eastAsia="Times New Roman" w:hAnsi="Courier New" w:cs="Courier New"/>
          <w:color w:val="000000"/>
          <w:sz w:val="20"/>
          <w:szCs w:val="20"/>
        </w:rPr>
        <w:t>Net Interconnect area:              74.271335</w:t>
      </w:r>
    </w:p>
    <w:p w:rsidR="00EE7B30" w:rsidRPr="00EE7B3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7B30" w:rsidRPr="002C512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2C5120">
        <w:rPr>
          <w:rFonts w:ascii="Courier New" w:eastAsia="Times New Roman" w:hAnsi="Courier New" w:cs="Courier New"/>
          <w:b/>
          <w:color w:val="000000"/>
          <w:sz w:val="20"/>
          <w:szCs w:val="20"/>
        </w:rPr>
        <w:t>Total cell area:                  1474.433013</w:t>
      </w:r>
    </w:p>
    <w:p w:rsidR="00C5488C" w:rsidRPr="002C5120" w:rsidRDefault="00EE7B30" w:rsidP="00EE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2C5120">
        <w:rPr>
          <w:rFonts w:ascii="Courier New" w:eastAsia="Times New Roman" w:hAnsi="Courier New" w:cs="Courier New"/>
          <w:b/>
          <w:color w:val="000000"/>
          <w:sz w:val="20"/>
          <w:szCs w:val="20"/>
        </w:rPr>
        <w:t>Total area:                       1548.704348</w:t>
      </w:r>
    </w:p>
    <w:p w:rsidR="00C5488C" w:rsidRDefault="00C5488C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488C" w:rsidRPr="00C5488C" w:rsidRDefault="00C5488C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488C" w:rsidRPr="00C5488C" w:rsidRDefault="00C5488C" w:rsidP="00C5488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>How many different types of cells (gates) were utilized : (</w:t>
      </w:r>
      <w:proofErr w:type="spellStart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>report_hierarchy</w:t>
      </w:r>
      <w:proofErr w:type="spellEnd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command)</w:t>
      </w:r>
    </w:p>
    <w:p w:rsidR="00C5488C" w:rsidRDefault="00C5488C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488C" w:rsidRDefault="00C5488C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FCA" w:rsidRPr="009E4FCA" w:rsidRDefault="009E4FCA" w:rsidP="009E4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>Report :</w:t>
      </w:r>
      <w:proofErr w:type="gramEnd"/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hierarchy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>Design :</w:t>
      </w:r>
      <w:proofErr w:type="gramEnd"/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>alu</w:t>
      </w:r>
      <w:proofErr w:type="spellEnd"/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>Version: L-2016.03-SP2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>Date   : Thu Apr 19 02:52:00 2018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>alu</w:t>
      </w:r>
      <w:proofErr w:type="spellEnd"/>
      <w:proofErr w:type="gramEnd"/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AND2X1                    saed90nm_typ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AND3X1                    saed90nm_typ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AO21X1                    saed90nm_typ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AO22X1                    saed90nm_typ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AO221X1                   saed90nm_typ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AO222X1                   saed90nm_typ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AOI222X1                  saed90nm_typ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INVX0                     saed90nm_typ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NAND2X0                   saed90nm_typ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NAND3X0                   saed90nm_typ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NAND4X0                   saed90nm_typ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NOR2X0                    saed90nm_typ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NOR4X0                    saed90nm_typ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OA22X1                    saed90nm_typ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OR2X1                     saed90nm_typ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OR4X1                     saed90nm_typ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XNOR2X1                   saed90nm_typ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alu_DW01_addsub_0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FADDX1                saed90nm_typ</w:t>
      </w:r>
    </w:p>
    <w:p w:rsidR="009E4FCA" w:rsidRPr="009E4FCA" w:rsidRDefault="009E4FCA" w:rsidP="00CB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XOR2X1                saed90nm_typ</w:t>
      </w:r>
    </w:p>
    <w:p w:rsidR="00C5488C" w:rsidRDefault="004F249B" w:rsidP="009E4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4F249B" w:rsidRPr="008D32E3" w:rsidRDefault="004F249B" w:rsidP="009E4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="002C5120" w:rsidRPr="008D32E3">
        <w:rPr>
          <w:rFonts w:ascii="Courier New" w:eastAsia="Times New Roman" w:hAnsi="Courier New" w:cs="Courier New"/>
          <w:b/>
          <w:color w:val="000000"/>
          <w:sz w:val="20"/>
          <w:szCs w:val="20"/>
        </w:rPr>
        <w:t>There were 19 different types of cells used</w:t>
      </w:r>
    </w:p>
    <w:p w:rsidR="00C5488C" w:rsidRPr="00C5488C" w:rsidRDefault="00C5488C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488C" w:rsidRPr="00C5488C" w:rsidRDefault="00C5488C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c. Number of cells (gates).  This will require using the </w:t>
      </w:r>
      <w:proofErr w:type="spellStart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>report_area</w:t>
      </w:r>
      <w:proofErr w:type="spellEnd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as well as looking at the cell library </w:t>
      </w:r>
      <w:proofErr w:type="spellStart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>databook</w:t>
      </w:r>
      <w:proofErr w:type="spellEnd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located at:   </w:t>
      </w:r>
    </w:p>
    <w:p w:rsidR="008C5B9B" w:rsidRDefault="00C5488C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/nfs/guille/a1/cadlibs/synop_lib/SAED_EDK90nm/Digital_Standard_Cell_Library/doc/databook</w:t>
      </w:r>
      <w:r w:rsid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proofErr w:type="gramStart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spellEnd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</w:t>
      </w:r>
      <w:proofErr w:type="gramEnd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</w:t>
      </w:r>
      <w:r w:rsidR="008D32E3">
        <w:rPr>
          <w:rFonts w:ascii="Courier New" w:eastAsia="Times New Roman" w:hAnsi="Courier New" w:cs="Courier New"/>
          <w:color w:val="000000"/>
          <w:sz w:val="20"/>
          <w:szCs w:val="20"/>
        </w:rPr>
        <w:t>lled SAED Digital Standard Cell l</w:t>
      </w:r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ibrary_Rev1_4_20.  </w:t>
      </w:r>
      <w:proofErr w:type="spellStart"/>
      <w:proofErr w:type="gramStart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spellEnd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</w:t>
      </w:r>
      <w:proofErr w:type="gramEnd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pdf file but has no .pdf on it.  Search for the cell "NAND2X1" and recor</w:t>
      </w:r>
      <w:r w:rsidR="008D32E3">
        <w:rPr>
          <w:rFonts w:ascii="Courier New" w:eastAsia="Times New Roman" w:hAnsi="Courier New" w:cs="Courier New"/>
          <w:color w:val="000000"/>
          <w:sz w:val="20"/>
          <w:szCs w:val="20"/>
        </w:rPr>
        <w:t>d the area. (</w:t>
      </w:r>
      <w:proofErr w:type="spellStart"/>
      <w:r w:rsidR="008D32E3">
        <w:rPr>
          <w:rFonts w:ascii="Courier New" w:eastAsia="Times New Roman" w:hAnsi="Courier New" w:cs="Courier New"/>
          <w:color w:val="000000"/>
          <w:sz w:val="20"/>
          <w:szCs w:val="20"/>
        </w:rPr>
        <w:t>pg</w:t>
      </w:r>
      <w:proofErr w:type="spellEnd"/>
      <w:r w:rsid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34)  Divide the </w:t>
      </w:r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total area reported by </w:t>
      </w:r>
      <w:proofErr w:type="spellStart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>design_vision</w:t>
      </w:r>
      <w:proofErr w:type="spellEnd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number to get the gate equivalent count.</w:t>
      </w:r>
    </w:p>
    <w:p w:rsidR="008C5B9B" w:rsidRDefault="008C5B9B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B9B" w:rsidRDefault="008C5B9B" w:rsidP="008C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EA95A3B" wp14:editId="64980BF0">
            <wp:extent cx="51435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9B" w:rsidRDefault="008C5B9B" w:rsidP="008C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Digital standard cell library for NAND including the NAND2X1</w:t>
      </w:r>
    </w:p>
    <w:p w:rsidR="008C5B9B" w:rsidRDefault="008C5B9B" w:rsidP="008C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B9B" w:rsidRDefault="008C5B9B" w:rsidP="008C5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Gate Equivalent Area = </w:t>
      </w:r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>626.52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5.53 = </w:t>
      </w:r>
      <w:r w:rsidR="008D32E3">
        <w:rPr>
          <w:rFonts w:ascii="Courier New" w:eastAsia="Times New Roman" w:hAnsi="Courier New" w:cs="Courier New"/>
          <w:b/>
          <w:color w:val="000000"/>
          <w:sz w:val="20"/>
          <w:szCs w:val="20"/>
        </w:rPr>
        <w:t>280</w:t>
      </w:r>
      <w:r w:rsidRPr="008C5B9B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equivalent NAND gate count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C5B9B" w:rsidRPr="00C5488C" w:rsidRDefault="008C5B9B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488C" w:rsidRPr="00C5488C" w:rsidRDefault="00C5488C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d. The synthesis tool will most likely introduce a hierarchical block to your design because it recognized something in your design. What is the block and what does it do?</w:t>
      </w:r>
    </w:p>
    <w:p w:rsidR="00C5488C" w:rsidRPr="00C5488C" w:rsidRDefault="00C5488C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What style of implementation was chosen for this element? </w:t>
      </w:r>
    </w:p>
    <w:p w:rsidR="00C5488C" w:rsidRDefault="00C5488C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Hint: see </w:t>
      </w:r>
      <w:proofErr w:type="spellStart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>report_hierarchy</w:t>
      </w:r>
      <w:proofErr w:type="spellEnd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</w:p>
    <w:p w:rsidR="009E4FCA" w:rsidRDefault="009E4FCA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4FCA" w:rsidRDefault="008D32E3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It created a 9 bit adder/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subtractor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</w:t>
      </w:r>
      <w:proofErr w:type="gramStart"/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>FADDX1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1-bit full adders and </w:t>
      </w:r>
      <w:r w:rsidRPr="009E4FCA">
        <w:rPr>
          <w:rFonts w:ascii="Courier New" w:eastAsia="Times New Roman" w:hAnsi="Courier New" w:cs="Courier New"/>
          <w:color w:val="000000"/>
          <w:sz w:val="20"/>
          <w:szCs w:val="20"/>
        </w:rPr>
        <w:t>XOR2X1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(XOR’s). It is used in the arithmetic operations. It was created as a module which was instantiated into the ALU.</w:t>
      </w:r>
    </w:p>
    <w:p w:rsidR="009E4FCA" w:rsidRPr="00C5488C" w:rsidRDefault="009E4FCA" w:rsidP="00C54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488C" w:rsidRPr="00C5488C" w:rsidRDefault="00C5488C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e. What was the maximum delay path through the </w:t>
      </w:r>
      <w:proofErr w:type="spellStart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>alu</w:t>
      </w:r>
      <w:proofErr w:type="spellEnd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were the</w:t>
      </w:r>
      <w:r w:rsid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>beginning and endpoints for the max delay path</w:t>
      </w:r>
      <w:proofErr w:type="gramStart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>?:</w:t>
      </w:r>
      <w:proofErr w:type="gramEnd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>report_timing</w:t>
      </w:r>
      <w:proofErr w:type="spellEnd"/>
      <w:r w:rsidRPr="00C548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command)</w:t>
      </w:r>
    </w:p>
    <w:p w:rsidR="00C5488C" w:rsidRDefault="00C5488C"/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Report :</w:t>
      </w:r>
      <w:proofErr w:type="gram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timing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-path full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-delay max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</w:t>
      </w:r>
      <w:proofErr w:type="spell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max_paths</w:t>
      </w:r>
      <w:proofErr w:type="spell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Design :</w:t>
      </w:r>
      <w:proofErr w:type="gram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alu</w:t>
      </w:r>
      <w:proofErr w:type="spellEnd"/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Version: L-2016.03-SP2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Date   : Fri Apr 20 04:44:01 2018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Operating Conditions: TYPICAL   Library: saed90nm_typ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Wire Load Model Mode: enclosed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Startpoint</w:t>
      </w:r>
      <w:proofErr w:type="spell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gram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opcode[</w:t>
      </w:r>
      <w:proofErr w:type="gram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0] (input port)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Endpoint: </w:t>
      </w:r>
      <w:proofErr w:type="spell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alu_zero</w:t>
      </w:r>
      <w:proofErr w:type="spell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(output port)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Path Group: (none)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Path Type: max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Des/</w:t>
      </w:r>
      <w:proofErr w:type="spell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Clust</w:t>
      </w:r>
      <w:proofErr w:type="spell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/Port     Wire Load Model       Library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alu</w:t>
      </w:r>
      <w:proofErr w:type="spellEnd"/>
      <w:proofErr w:type="gram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8000                  saed90nm_typ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alu_DW01_addsub_</w:t>
      </w:r>
      <w:proofErr w:type="gram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0  8000</w:t>
      </w:r>
      <w:proofErr w:type="gram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saed90nm_typ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Point                                    </w:t>
      </w:r>
      <w:proofErr w:type="spell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Incr</w:t>
      </w:r>
      <w:proofErr w:type="spell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Path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gram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external delay                     0.00       0.00 r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opcode[</w:t>
      </w:r>
      <w:proofErr w:type="gram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0] (in)                           0.00       0.00 r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U126/QN (INVX0)                          0.19       0.19 f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U197/QN (NOR4X0)                         0.54       0.72 r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U186/QN (INVX0)                          0.12       0.84 f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U184/QN (NAND3X0)                        0.38       1.22 r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r30/ADD_SUB</w:t>
      </w:r>
      <w:proofErr w:type="gram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(alu_DW01_addsub_0)          0.00       1.22 r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r30/U9/Q</w:t>
      </w:r>
      <w:proofErr w:type="gram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(XOR2X1)                        0.22       1.44 r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r30/U1_0/CO</w:t>
      </w:r>
      <w:proofErr w:type="gram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(FADDX1)                     0.15       1.58 r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r30/U1_1/CO</w:t>
      </w:r>
      <w:proofErr w:type="gram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(FADDX1)                     0.13       1.72 r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r30/U1_2/CO</w:t>
      </w:r>
      <w:proofErr w:type="gram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(FADDX1)                     0.13       1.85 r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r30/U1_3/CO</w:t>
      </w:r>
      <w:proofErr w:type="gram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(FADDX1)                     0.13       1.98 r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r30/U1_4/CO</w:t>
      </w:r>
      <w:proofErr w:type="gram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(FADDX1)                     0.13       2.11 r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r30/U1_5/CO</w:t>
      </w:r>
      <w:proofErr w:type="gram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(FADDX1)                     0.13       2.25 r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r30/U1_6/CO</w:t>
      </w:r>
      <w:proofErr w:type="gram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(FADDX1)                     0.13       2.38 r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r30/U1_7/S</w:t>
      </w:r>
      <w:proofErr w:type="gram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(FADDX1)                      0.20       2.57 f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r30/</w:t>
      </w:r>
      <w:proofErr w:type="gram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SUM[</w:t>
      </w:r>
      <w:proofErr w:type="gram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7] (alu_DW01_addsub_0)           0.00       2.57 f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U174/QN (AOI222X1)                       0.23       2.81 r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U176/QN (NAND2X0)                        0.08       2.89 f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U179/Q (OR4X1)                           0.14       3.03 f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U177/QN (NOR2X0)                         0.04       3.07 r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alu_zero</w:t>
      </w:r>
      <w:proofErr w:type="spell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(out)                           0.00       3.07 r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arrival time                                   3.07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-----------------------------------------------------------</w:t>
      </w:r>
    </w:p>
    <w:p w:rsidR="008D32E3" w:rsidRPr="008D32E3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2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(Path is unconstrained)</w:t>
      </w:r>
    </w:p>
    <w:p w:rsidR="008D32E3" w:rsidRPr="008B6F5A" w:rsidRDefault="008D32E3" w:rsidP="008D3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8B6F5A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The total arrival time is 3.07 </w:t>
      </w:r>
      <w:proofErr w:type="spellStart"/>
      <w:r w:rsidRPr="008B6F5A">
        <w:rPr>
          <w:rFonts w:ascii="Courier New" w:eastAsia="Times New Roman" w:hAnsi="Courier New" w:cs="Courier New"/>
          <w:b/>
          <w:color w:val="000000"/>
          <w:sz w:val="20"/>
          <w:szCs w:val="20"/>
        </w:rPr>
        <w:t>uS</w:t>
      </w:r>
      <w:proofErr w:type="spellEnd"/>
    </w:p>
    <w:sectPr w:rsidR="008D32E3" w:rsidRPr="008B6F5A" w:rsidSect="004F2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32BA4"/>
    <w:multiLevelType w:val="hybridMultilevel"/>
    <w:tmpl w:val="EDFA2BAC"/>
    <w:lvl w:ilvl="0" w:tplc="5168825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7ECF3006"/>
    <w:multiLevelType w:val="hybridMultilevel"/>
    <w:tmpl w:val="2C7E5CD6"/>
    <w:lvl w:ilvl="0" w:tplc="A6360F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8C"/>
    <w:rsid w:val="000B1151"/>
    <w:rsid w:val="001D4B31"/>
    <w:rsid w:val="00230324"/>
    <w:rsid w:val="00241FDA"/>
    <w:rsid w:val="002C5120"/>
    <w:rsid w:val="0033616C"/>
    <w:rsid w:val="0044357F"/>
    <w:rsid w:val="004A7136"/>
    <w:rsid w:val="004D41A3"/>
    <w:rsid w:val="004F249B"/>
    <w:rsid w:val="00505EA6"/>
    <w:rsid w:val="007401EE"/>
    <w:rsid w:val="007415C3"/>
    <w:rsid w:val="007F6081"/>
    <w:rsid w:val="008208A2"/>
    <w:rsid w:val="0084670A"/>
    <w:rsid w:val="008774F4"/>
    <w:rsid w:val="008A7CBA"/>
    <w:rsid w:val="008B6F5A"/>
    <w:rsid w:val="008C5B9B"/>
    <w:rsid w:val="008D32E3"/>
    <w:rsid w:val="00920CDE"/>
    <w:rsid w:val="009E4FCA"/>
    <w:rsid w:val="00A275E1"/>
    <w:rsid w:val="00A84B90"/>
    <w:rsid w:val="00AB5123"/>
    <w:rsid w:val="00AD7E96"/>
    <w:rsid w:val="00AE738C"/>
    <w:rsid w:val="00AF1159"/>
    <w:rsid w:val="00B127DB"/>
    <w:rsid w:val="00BE1084"/>
    <w:rsid w:val="00C5488C"/>
    <w:rsid w:val="00CB68F9"/>
    <w:rsid w:val="00D15432"/>
    <w:rsid w:val="00D818C6"/>
    <w:rsid w:val="00DB30C5"/>
    <w:rsid w:val="00EE7B30"/>
    <w:rsid w:val="00F13D41"/>
    <w:rsid w:val="00F6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C495E-9F3D-4F3E-9548-89560B6D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8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4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Molden</dc:creator>
  <cp:keywords/>
  <dc:description/>
  <cp:lastModifiedBy>John-Paul Molden</cp:lastModifiedBy>
  <cp:revision>2</cp:revision>
  <dcterms:created xsi:type="dcterms:W3CDTF">2018-04-19T08:55:00Z</dcterms:created>
  <dcterms:modified xsi:type="dcterms:W3CDTF">2018-04-20T11:58:00Z</dcterms:modified>
</cp:coreProperties>
</file>