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JOÃO PEDRO OLIVA FOGAÇA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>Desenvolvedor Backend Jr | Node.js | TypeScript | APIs REST | MongoDB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Sorocaba – SP  |  (15) 99707-2709  |  joaopedro_oliva@outlook.com  |  20 anos</w:t>
      </w:r>
    </w:p>
    <w:p>
      <w:pPr>
        <w:spacing w:after="60" w:before="0"/>
        <w:jc w:val="center"/>
      </w:pPr>
      <w:hyperlink w:history="1" r:id="rIdu2cvm68xqdi-iefhu0js3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linkedin.com/in/joão-pedro-oliva-fogaça-703904258</w:t>
        </w:r>
      </w:hyperlink>
      <w:r>
        <w:rPr>
          <w:rFonts w:ascii="Arial" w:cs="Arial" w:eastAsia="Arial" w:hAnsi="Arial"/>
          <w:color w:val="444444"/>
          <w:sz w:val="20"/>
          <w:szCs w:val="20"/>
        </w:rPr>
        <w:t xml:space="preserve">   |   </w:t>
      </w:r>
      <w:hyperlink w:history="1" r:id="rId2sjotzwfbqc4ewqmbu95d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github.com/jpolivxdev</w:t>
        </w:r>
      </w:hyperlink>
    </w:p>
    <w:p>
      <w:pPr>
        <w:pBdr>
          <w:bottom w:val="single" w:color="1F4E7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RESUMO PROFISSIONAL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Estudante de Análise e Desenvolvimento de Sistemas (ADS) pela FACENS – 5º semestre, com experiência corporativa real como estagiário na Huawei Brasil em projetos de telecomunicações. Desenvolvedor backend com projetos práticos em Node.js, Express, APIs REST e bancos de dados SQL/NoSQL. Autor do projeto OpenMind, com MVP em produção e artigo publicado em formato IEEE. Perfil analítico, autodidata e comunicativo, buscando primeira oportunidade efetiva em TI como Desenvolvedor Backend Jr, Analista de Suporte ou Developer Support Engineer.</w:t>
      </w:r>
    </w:p>
    <w:p>
      <w:pPr>
        <w:pBdr>
          <w:bottom w:val="single" w:color="1F4E7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EXPERIÊNCIA PROFISSIONAL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Huawei FACENS P&amp;DC – Sorocaba, SP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Estagiário em Projetos Técnicos (Telecom / Planning MW)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Mai/2024 – Mai/2026  |  Encerrado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Análise e interpretação de dados técnicos em projetos de telecomunicações para operadoras Vivo, Claro e 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Planejamento de enlaces de micro-ondas (MW), análise LOS (Line of Sight) e viabilidade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Elaboração de documentação técnica, datasheets e relatórios de Link Design (LD) e Bayface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Resolução de problemas e suporte técnico em ambiente corporativo multinacional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Colaboração com equipes multidisciplinares sob liderança de TL Guilherme Vigati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Utilização de AutoCAD, ferramentas internas de planejamento e planilhas estruturadas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Clínica IMED Saúde – Sorocaba, SP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Recepcionista / Estagiário Administrativo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2021 – 2023  |  aprox. 2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Atendimento ao público, agendamento de consultas e suporte a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Utilização de CRM BLiP para comunicação e registro de demandas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Gestão de convênios, organização de exames laboratoriais e rotina administrativa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Desenvolvimento de habilidades de comunicação, empatia e resolução de problemas</w:t>
      </w:r>
    </w:p>
    <w:p>
      <w:pPr>
        <w:pBdr>
          <w:bottom w:val="single" w:color="1F4E7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PROJETOS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OpenMind – Plataforma de Apoio Psicológico Universitário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evuk3d3v5kwd0kc5tpvjc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https://github.com/jpolivxdev/openmindfrontback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Plataforma Full Stack que conecta pacientes a psicólogos estagiários supervisionados, com MVP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Desenvolvida em equipe com metodologia Scrum (Sprints quinzenais), reduzindo bugs críticos em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Stack: React, TypeScript, Supabase, PostgreSQL e TailwindCSS, com Row Level Security (RLS)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Artigo científico publicado em formato IEEE (FACENS, 2026), alinhado aos ODS 3 e ODS 10 da ONU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Gestor Financeiro Pessoal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k0qu2dbb5umqsfj-yv3w8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https://github.com/jpolivxdev/gestorfinanceiropessoal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Aplicação Full Stack com Angular + TypeScript (frontend) e Node.js + Express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 REST com CRUD completo, filtro por categorias e cálculo automático de saldo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Persistência de dados com MongoDB Atlas via Mongoose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Integração completa Frontend + Backend com foco em usabilidade e organização de código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Hydro Power – Monitoramento de Consumo de Água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 backend para monitoramento inteligente de consumo de água e detecção de vazamentos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Desenvolvida com Node.js, Express e integração com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Arquitetura orientada a escalabilidade e separação de responsabilidades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Vida App – Gestão Pessoal de Tarefas e Finanças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skr2cyvgmneuxvpc5yxet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https://github.com/jpolivxdev/vida-app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Aplicação web para organização de tarefas, controle financeiro e metas de economia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Desenvolvida com Angular e TypeScript, com persistência local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 com resumo financeiro, lembretes e alertas automáticos de compromissos</w:t>
      </w:r>
    </w:p>
    <w:p>
      <w:pPr>
        <w:pBdr>
          <w:bottom w:val="single" w:color="1F4E7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COMPETÊNCIAS TÉCNICAS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>Stack principal: Node.js, Express, TypeScript, JavaScript, APIs REST, MongoDB, Mongoose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>Também tenho contato com: React, Angular, Java, Spring Boot, JPA/Hibernate, HTML, CSS, TailwindCSS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>Banco de Dados: SQL (básico/intermediário), PostgreSQL, Supabase, Firebase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Ferramentas: </w:t>
      </w:r>
      <w:r>
        <w:rPr>
          <w:rFonts w:ascii="Arial" w:cs="Arial" w:eastAsia="Arial" w:hAnsi="Arial"/>
          <w:sz w:val="20"/>
          <w:szCs w:val="20"/>
        </w:rPr>
        <w:t xml:space="preserve">Git, GitHub, Postman, Insomnia, VS Code, AutoCAD, Docker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>Conceitos: Orientação a Objetos, Clean Architecture, SOLID, Integração de Sistemas, Análise de Dados, Documentação Técnica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>Telecom (conhecimento complementar): Planejamento MW, Análise LOS, Redes 5G</w:t>
      </w:r>
    </w:p>
    <w:p>
      <w:pPr>
        <w:pBdr>
          <w:bottom w:val="single" w:color="1F4E7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FORMAÇÃO ACADÊMICA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FACENS – Faculdade de Engenharia de Sorocaba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Análise e Desenvolvimento de Sistemas (ADS)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2023 – 2026 (previsão)  |  5º semestre</w:t>
      </w:r>
    </w:p>
    <w:p>
      <w:pPr>
        <w:spacing w:after="0" w:before="12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Ensino Médio Completo – 2023</w:t>
      </w:r>
    </w:p>
    <w:p>
      <w:pPr>
        <w:pBdr>
          <w:bottom w:val="single" w:color="1F4E7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CERTIFICAÇÕES E CURSOS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Redes de Transmissão por Micro-ondas (MW) – IPFacens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Conceitos da Tecnologia 5G – IPFacens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Implementação de Redes 5G – IPFacens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Informática, Hardware, Empreendedorismo, Comunicação, Inglês, Digitação Avançada – StartPRO</w:t>
      </w:r>
    </w:p>
    <w:p>
      <w:pPr>
        <w:pBdr>
          <w:bottom w:val="single" w:color="1F4E7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INFORMAÇÕES ADICIONAIS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Disponibilidade para atuação presencial em Sorocaba ou remota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>Inglês intermediário (B1)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Carta de recomendação disponível – emitida por Guilherme Vigati (TL, Huawei FACENS P&amp;DC)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Artigo científico publicado em formato IEEE – projeto OpenMind (FACENS,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Interesse em automação, Inteligência Artificial e Developer Support Engineering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2cvm68xqdi-iefhu0js3" Type="http://schemas.openxmlformats.org/officeDocument/2006/relationships/hyperlink" Target="https://linkedin.com/in/jo&#227;o-pedro-oliva-foga&#231;a-703904258" TargetMode="External"/><Relationship Id="rId2sjotzwfbqc4ewqmbu95d" Type="http://schemas.openxmlformats.org/officeDocument/2006/relationships/hyperlink" Target="https://github.com/jpolivxdev" TargetMode="External"/><Relationship Id="rIdevuk3d3v5kwd0kc5tpvjc" Type="http://schemas.openxmlformats.org/officeDocument/2006/relationships/hyperlink" Target="https://github.com/jpolivxdev/openmindfrontback" TargetMode="External"/><Relationship Id="rIdk0qu2dbb5umqsfj-yv3w8" Type="http://schemas.openxmlformats.org/officeDocument/2006/relationships/hyperlink" Target="https://github.com/jpolivxdev/gestorfinanceiropessoal" TargetMode="External"/><Relationship Id="rIdskr2cyvgmneuxvpc5yxet" Type="http://schemas.openxmlformats.org/officeDocument/2006/relationships/hyperlink" Target="https://github.com/jpolivxdev/vida-app" TargetMode="Externa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2026-06-19T00:55:42.940Z</dcterms:created>
  <dcterms:modified xsi:type="dcterms:W3CDTF">2026-06-19T00:55:42.940Z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