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9551" w14:textId="75D91FB4" w:rsidR="008F5014" w:rsidRDefault="008F5014" w:rsidP="008F5014">
      <w:pPr>
        <w:pStyle w:val="Title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Prakash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                                                                                    </w:t>
      </w:r>
      <w:r w:rsidRPr="009A4EE4">
        <w:rPr>
          <w:rFonts w:ascii="Calibri" w:eastAsia="Calibri" w:hAnsi="Calibri" w:cs="Calibri"/>
          <w:noProof/>
          <w:sz w:val="20"/>
        </w:rPr>
        <w:drawing>
          <wp:inline distT="0" distB="0" distL="0" distR="0" wp14:anchorId="6ED3EA8C" wp14:editId="6581E6FD">
            <wp:extent cx="1181229" cy="1029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695" cy="11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2A1B" w14:textId="77777777" w:rsidR="008F5014" w:rsidRPr="008F5014" w:rsidRDefault="008F5014" w:rsidP="008F5014">
      <w:pPr>
        <w:rPr>
          <w:spacing w:val="2"/>
          <w:sz w:val="22"/>
          <w:szCs w:val="22"/>
          <w:shd w:val="clear" w:color="auto" w:fill="FFFFFF"/>
        </w:rPr>
      </w:pPr>
      <w:hyperlink r:id="rId6" w:history="1">
        <w:r w:rsidRPr="008F5014">
          <w:rPr>
            <w:rStyle w:val="Hyperlink"/>
            <w:rFonts w:eastAsiaTheme="majorEastAsia"/>
            <w:color w:val="auto"/>
            <w:spacing w:val="2"/>
            <w:sz w:val="22"/>
            <w:szCs w:val="22"/>
            <w:shd w:val="clear" w:color="auto" w:fill="FFFFFF"/>
          </w:rPr>
          <w:t>prakash.nandi28@gmail.com</w:t>
        </w:r>
      </w:hyperlink>
    </w:p>
    <w:p w14:paraId="702A1F67" w14:textId="77777777" w:rsidR="008F5014" w:rsidRDefault="008F5014" w:rsidP="008F5014">
      <w:pPr>
        <w:rPr>
          <w:spacing w:val="2"/>
          <w:sz w:val="22"/>
          <w:szCs w:val="22"/>
          <w:shd w:val="clear" w:color="auto" w:fill="FFFFFF"/>
        </w:rPr>
      </w:pPr>
      <w:r>
        <w:rPr>
          <w:spacing w:val="2"/>
          <w:sz w:val="22"/>
          <w:szCs w:val="22"/>
          <w:shd w:val="clear" w:color="auto" w:fill="FFFFFF"/>
        </w:rPr>
        <w:t>+1 304-666-2215</w:t>
      </w:r>
    </w:p>
    <w:p w14:paraId="1B03AB34" w14:textId="77777777" w:rsidR="008F5014" w:rsidRDefault="008F5014" w:rsidP="008F5014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PROFESSIONAL SUMMARY</w:t>
      </w:r>
    </w:p>
    <w:p w14:paraId="76CBBC3C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Cloud and DevOps Professional with 8+ years of experience in comprising Software configuration management (SCM), Linux System Administration, Build/Release management, Continuous integration and continuous deployment, Docker container management using Kubernetes implemented  fault tolerant and scalable solutions on amazon webservices.</w:t>
      </w:r>
    </w:p>
    <w:p w14:paraId="01013B8B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Working experience in SDLC, which includes both Agile and Waterfall model.</w:t>
      </w:r>
    </w:p>
    <w:p w14:paraId="2755ECC9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Comprehensive understanding of the principles and best practices of Software Configuration Management (SCM) processes, which include compiling, packaging, deploying and Application configurations legacy and Micro services applications.</w:t>
      </w:r>
    </w:p>
    <w:p w14:paraId="266991B8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Experience in working on source controller tools Subversion ( GIT ).</w:t>
      </w:r>
    </w:p>
    <w:p w14:paraId="3B0815C0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Experience in software build tools (Apache Maven, Gradle).</w:t>
      </w:r>
    </w:p>
    <w:p w14:paraId="40373709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Experience in administrating Jenkins, developed pipeline scripts for declarative and multibranch pipelines.</w:t>
      </w:r>
    </w:p>
    <w:p w14:paraId="214732FB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Experience in administering and configuring Nexus and Artifactory, created repository's for Maven, Gradle. Docker and helm build with Jenkins .</w:t>
      </w:r>
    </w:p>
    <w:p w14:paraId="437B9170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Ability to build deployment, build scripts and automated solutions using scripting languages such as Python, Shell, etc.</w:t>
      </w:r>
    </w:p>
    <w:p w14:paraId="76874FC0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Good knowledge in bash/shell scripting .</w:t>
      </w:r>
    </w:p>
    <w:p w14:paraId="400B5F54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Experience in monitoring tools (Grafana, Prometheus and Dynatrace).</w:t>
      </w:r>
    </w:p>
    <w:p w14:paraId="0F54E69F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Experience in logging tool (Splunk, ELK stack and cloud watch).</w:t>
      </w:r>
    </w:p>
    <w:p w14:paraId="472011B7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Experience container orchestration with Docker and Kubernetes.</w:t>
      </w:r>
    </w:p>
    <w:p w14:paraId="34547CE9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Experience in  implementing the cost optimized architectural designs, build, deploy and maintains business applications and critical infrastructure inside the AWS, Azure &amp; Google Cloud platforms.</w:t>
      </w:r>
    </w:p>
    <w:p w14:paraId="2848D1E9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Automated the Continuous Build process, monitored, maintained, and controlled software configurations in secured distributed environment.</w:t>
      </w:r>
    </w:p>
    <w:p w14:paraId="0CA99444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Proficient in trouble shooting complex build problems, release issue and environment issues in multi component environment.</w:t>
      </w:r>
    </w:p>
    <w:p w14:paraId="60A9A627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Self-motivated, quick learner takes independent responsibility to contribute and teamwork skills.</w:t>
      </w:r>
    </w:p>
    <w:p w14:paraId="675821DF" w14:textId="77777777" w:rsidR="008F5014" w:rsidRDefault="008F5014" w:rsidP="008F5014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Worked with all areas of development teams to ensure the build and deployment process serves better quality for the business.</w:t>
      </w:r>
    </w:p>
    <w:p w14:paraId="31BEFF06" w14:textId="77777777" w:rsidR="008F5014" w:rsidRDefault="008F5014" w:rsidP="008F501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EDUCATION </w:t>
      </w:r>
    </w:p>
    <w:p w14:paraId="074A674B" w14:textId="77777777" w:rsidR="008F5014" w:rsidRDefault="008F5014" w:rsidP="008F50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Master’s in Computer Information Systems  - Christian Brothers University , TN                                                                                                             </w:t>
      </w:r>
    </w:p>
    <w:p w14:paraId="4C69611E" w14:textId="77777777" w:rsidR="008F5014" w:rsidRDefault="008F5014" w:rsidP="008F501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Bachelor’s in Mechanical Engineering  - Jawaharlal Nehru Technological University , India                                                             </w:t>
      </w:r>
    </w:p>
    <w:p w14:paraId="2D19EE42" w14:textId="77777777" w:rsidR="008F5014" w:rsidRDefault="008F5014" w:rsidP="008F501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PROFESSIONAL SKILLS</w:t>
      </w:r>
    </w:p>
    <w:p w14:paraId="56D61CD0" w14:textId="77777777" w:rsidR="008F5014" w:rsidRDefault="008F5014" w:rsidP="008F5014">
      <w:pPr>
        <w:pStyle w:val="PlainText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Build Tools</w:t>
      </w:r>
      <w:r>
        <w:rPr>
          <w:rFonts w:ascii="Times New Roman" w:hAnsi="Times New Roman"/>
          <w:sz w:val="22"/>
          <w:szCs w:val="22"/>
        </w:rPr>
        <w:t xml:space="preserve">                                         Gradle, Maven.</w:t>
      </w:r>
    </w:p>
    <w:p w14:paraId="6F1C494D" w14:textId="77777777" w:rsidR="008F5014" w:rsidRDefault="008F5014" w:rsidP="008F5014">
      <w:pPr>
        <w:pStyle w:val="PlainText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Configuration Tools</w:t>
      </w:r>
      <w:r>
        <w:rPr>
          <w:rFonts w:ascii="Courier New" w:hAnsi="Courier New" w:cs="Courier New"/>
        </w:rPr>
        <w:t xml:space="preserve">           </w:t>
      </w:r>
      <w:r>
        <w:rPr>
          <w:rFonts w:ascii="Times New Roman" w:hAnsi="Times New Roman"/>
          <w:sz w:val="22"/>
          <w:szCs w:val="22"/>
        </w:rPr>
        <w:t>Ansible, Terraform and CloudFormation</w:t>
      </w:r>
    </w:p>
    <w:p w14:paraId="2B3504D6" w14:textId="77777777" w:rsidR="008F5014" w:rsidRDefault="008F5014" w:rsidP="008F5014">
      <w:pPr>
        <w:pStyle w:val="PlainText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 xml:space="preserve">CI Tools                                            </w:t>
      </w:r>
      <w:r>
        <w:rPr>
          <w:rFonts w:ascii="Times New Roman" w:hAnsi="Times New Roman"/>
          <w:sz w:val="22"/>
          <w:szCs w:val="22"/>
        </w:rPr>
        <w:t>Jenkins, cloudbees Jenkins</w:t>
      </w:r>
    </w:p>
    <w:p w14:paraId="2C0754F1" w14:textId="77777777" w:rsidR="008F5014" w:rsidRDefault="008F5014" w:rsidP="008F5014">
      <w:pPr>
        <w:pStyle w:val="PlainText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 xml:space="preserve">Operating Systems                          </w:t>
      </w:r>
      <w:r>
        <w:rPr>
          <w:rFonts w:ascii="Times New Roman" w:hAnsi="Times New Roman"/>
          <w:sz w:val="22"/>
          <w:szCs w:val="22"/>
        </w:rPr>
        <w:t>Windows7/Vista/XP /2003/2000/NT/98/95, Linux, Unix, Mac OS.</w:t>
      </w:r>
    </w:p>
    <w:p w14:paraId="30527B2B" w14:textId="77777777" w:rsidR="008F5014" w:rsidRDefault="008F5014" w:rsidP="008F5014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3"/>
          <w:szCs w:val="23"/>
        </w:rPr>
        <w:t>Version Control System</w:t>
      </w:r>
      <w:r>
        <w:rPr>
          <w:rFonts w:ascii="Courier New" w:hAnsi="Courier New" w:cs="Courier New"/>
        </w:rPr>
        <w:t xml:space="preserve">        </w:t>
      </w:r>
      <w:r>
        <w:rPr>
          <w:rFonts w:ascii="Times New Roman" w:hAnsi="Times New Roman"/>
          <w:sz w:val="22"/>
          <w:szCs w:val="22"/>
        </w:rPr>
        <w:t>GitHub, Bit bucket, GIT, Gitlab.</w:t>
      </w:r>
    </w:p>
    <w:p w14:paraId="674BDD63" w14:textId="77777777" w:rsidR="008F5014" w:rsidRDefault="008F5014" w:rsidP="008F501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Software Container                         </w:t>
      </w:r>
      <w:r>
        <w:rPr>
          <w:sz w:val="22"/>
          <w:szCs w:val="22"/>
        </w:rPr>
        <w:t>Docker, Kubernetes, and Helm.</w:t>
      </w:r>
    </w:p>
    <w:p w14:paraId="647904B7" w14:textId="77777777" w:rsidR="008F5014" w:rsidRDefault="008F5014" w:rsidP="008F5014">
      <w:r>
        <w:rPr>
          <w:b/>
          <w:bCs/>
          <w:sz w:val="23"/>
          <w:szCs w:val="23"/>
        </w:rPr>
        <w:t xml:space="preserve">Monitoring tools                              </w:t>
      </w:r>
      <w:r>
        <w:rPr>
          <w:sz w:val="22"/>
          <w:szCs w:val="22"/>
        </w:rPr>
        <w:t>Prometheus, Grafana and Dynatrace</w:t>
      </w:r>
      <w:r>
        <w:rPr>
          <w:rFonts w:ascii="Courier New" w:hAnsi="Courier New" w:cs="Courier New"/>
        </w:rPr>
        <w:t xml:space="preserve"> </w:t>
      </w:r>
    </w:p>
    <w:p w14:paraId="11B6D3F3" w14:textId="77777777" w:rsidR="008F5014" w:rsidRDefault="008F5014" w:rsidP="008F5014">
      <w:p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Logging Tools</w:t>
      </w:r>
      <w:r>
        <w:rPr>
          <w:b/>
          <w:bCs/>
          <w:sz w:val="28"/>
          <w:szCs w:val="28"/>
        </w:rPr>
        <w:t xml:space="preserve">                             </w:t>
      </w:r>
      <w:r>
        <w:rPr>
          <w:sz w:val="22"/>
          <w:szCs w:val="22"/>
        </w:rPr>
        <w:t xml:space="preserve">Splunk and ELK </w:t>
      </w:r>
    </w:p>
    <w:p w14:paraId="2DEDC13C" w14:textId="77777777" w:rsidR="008F5014" w:rsidRDefault="008F5014" w:rsidP="008F5014">
      <w:p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Repositories/Registries </w:t>
      </w:r>
      <w:r>
        <w:rPr>
          <w:b/>
          <w:bCs/>
          <w:sz w:val="28"/>
          <w:szCs w:val="28"/>
        </w:rPr>
        <w:t xml:space="preserve">                 </w:t>
      </w:r>
      <w:r>
        <w:rPr>
          <w:sz w:val="22"/>
          <w:szCs w:val="22"/>
        </w:rPr>
        <w:t>Nexus, Artifactory, Docker registry and Quay</w:t>
      </w:r>
      <w:r>
        <w:rPr>
          <w:sz w:val="28"/>
          <w:szCs w:val="28"/>
        </w:rPr>
        <w:t xml:space="preserve"> </w:t>
      </w:r>
    </w:p>
    <w:p w14:paraId="151AD7DE" w14:textId="77777777" w:rsidR="008F5014" w:rsidRDefault="008F5014" w:rsidP="008F501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Scripting Languages                        </w:t>
      </w:r>
      <w:r>
        <w:rPr>
          <w:sz w:val="22"/>
          <w:szCs w:val="22"/>
        </w:rPr>
        <w:t>Shell scripting and Python</w:t>
      </w:r>
      <w:r>
        <w:rPr>
          <w:sz w:val="28"/>
          <w:szCs w:val="28"/>
        </w:rPr>
        <w:t xml:space="preserve"> </w:t>
      </w:r>
    </w:p>
    <w:p w14:paraId="41D8148C" w14:textId="77777777" w:rsidR="008F5014" w:rsidRDefault="008F5014" w:rsidP="008F501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Cloud Services                                  </w:t>
      </w:r>
      <w:r>
        <w:rPr>
          <w:sz w:val="22"/>
          <w:szCs w:val="22"/>
        </w:rPr>
        <w:t>Amazon Web Services, Azure &amp; GCP.</w:t>
      </w:r>
    </w:p>
    <w:p w14:paraId="199921D8" w14:textId="77777777" w:rsidR="008F5014" w:rsidRDefault="008F5014" w:rsidP="008F501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PROFESSIONAL EXPERIENCE</w:t>
      </w:r>
    </w:p>
    <w:p w14:paraId="22B40CEC" w14:textId="77777777" w:rsidR="008F5014" w:rsidRDefault="008F5014" w:rsidP="008F5014">
      <w:pPr>
        <w:shd w:val="clear" w:color="auto" w:fill="FFFFFF"/>
        <w:rPr>
          <w:sz w:val="22"/>
          <w:szCs w:val="22"/>
        </w:rPr>
      </w:pPr>
    </w:p>
    <w:p w14:paraId="70608F13" w14:textId="77777777" w:rsidR="008F5014" w:rsidRDefault="008F5014" w:rsidP="008F5014">
      <w:pPr>
        <w:shd w:val="clear" w:color="auto" w:fill="FFFFFF"/>
      </w:pPr>
      <w:r>
        <w:rPr>
          <w:b/>
          <w:sz w:val="22"/>
          <w:szCs w:val="22"/>
        </w:rPr>
        <w:t>Client : Align Technology                                                                                                             Raleigh</w:t>
      </w:r>
    </w:p>
    <w:p w14:paraId="435DC7D5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 : Cloud/DevOps Engineer                                                                          (March 2021 – Present)</w:t>
      </w:r>
    </w:p>
    <w:p w14:paraId="7FC82100" w14:textId="77777777" w:rsidR="008F5014" w:rsidRDefault="008F5014" w:rsidP="008F5014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Responsibilities:  </w:t>
      </w:r>
    </w:p>
    <w:p w14:paraId="3BA6E90C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Building and managing accounts and services in AWS with control tower customizations, stack sets and CloudFormation.</w:t>
      </w:r>
    </w:p>
    <w:p w14:paraId="0D474881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Creating fault tolerant and scalable Cloud IaC with CloudFormation and implementing portfolios and products in aws service catalog. </w:t>
      </w:r>
    </w:p>
    <w:p w14:paraId="02B539DC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 and developed AWS BACKUP policies across AWS control tower accounts.</w:t>
      </w:r>
    </w:p>
    <w:p w14:paraId="7D795AD9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 a standardize Private certificate Authority across control tower to save the cost in aws.</w:t>
      </w:r>
    </w:p>
    <w:p w14:paraId="339F444D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and implemented tagging policies across control tower for cost optimization.</w:t>
      </w:r>
    </w:p>
    <w:p w14:paraId="000C0622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Design, build and operate cloud infrastructure to enable reliable and rapid deployment of applications with effective monitoring, security, and resilient operations.</w:t>
      </w:r>
    </w:p>
    <w:p w14:paraId="6853F6C1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 a centralize certificate monitoring and alerting solution across control tower accounts.</w:t>
      </w:r>
    </w:p>
    <w:p w14:paraId="782E30FD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Participate in the creation and maintenance of development test, and production environments on Amazon Web Services (AWS) Cloud with a goal of high availability, fault-tolerance and scalability.</w:t>
      </w:r>
    </w:p>
    <w:p w14:paraId="1F1A5073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 closely with the architects and engineers to design networks, systems, and storage environment that reflect business needs, security requirements, and service level requirements.</w:t>
      </w:r>
    </w:p>
    <w:p w14:paraId="4F8D0D0A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Able to mentor different teams across the various engineering practices including automation, product mindset, cloud/as-a-service approach, and infrastructure as code.</w:t>
      </w:r>
    </w:p>
    <w:p w14:paraId="713A1A7D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with GitOps, DevOps and CICD pipelines, Docker, Kubernetes and Terraform scripts.</w:t>
      </w:r>
    </w:p>
    <w:p w14:paraId="5D170FCA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Partnering with security engineers and developing plans and automation to respond to new risks and vulnerabilities aggressively and safely.</w:t>
      </w:r>
    </w:p>
    <w:p w14:paraId="58C5A541" w14:textId="77777777" w:rsidR="008F5014" w:rsidRDefault="008F5014" w:rsidP="008F5014">
      <w:pPr>
        <w:pStyle w:val="PlainText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Hands-on design, analysis, development and troubleshooting of highly distributed large-scale cloud production systems and event driven, cloud-based services.</w:t>
      </w:r>
    </w:p>
    <w:p w14:paraId="31618588" w14:textId="77777777" w:rsidR="008F5014" w:rsidRDefault="008F5014" w:rsidP="008F5014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054C80DC" w14:textId="77777777" w:rsidR="008F5014" w:rsidRDefault="008F5014" w:rsidP="008F5014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62F83237" w14:textId="77777777" w:rsidR="008F5014" w:rsidRDefault="008F5014" w:rsidP="008F5014">
      <w:pPr>
        <w:pStyle w:val="PlainTex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Environment: Gitlab, Artifactory, Terraform, Helm, Jenkins, Python, Shell Scripting, Rancher2, Logz.io, Dynatrace, Boto3 and AWS.</w:t>
      </w:r>
    </w:p>
    <w:p w14:paraId="66AB4DF5" w14:textId="77777777" w:rsidR="008F5014" w:rsidRDefault="008F5014" w:rsidP="008F5014">
      <w:pPr>
        <w:pStyle w:val="PlainText"/>
        <w:rPr>
          <w:rFonts w:ascii="Times New Roman" w:hAnsi="Times New Roman"/>
          <w:sz w:val="22"/>
          <w:szCs w:val="22"/>
        </w:rPr>
      </w:pPr>
    </w:p>
    <w:p w14:paraId="54DA9202" w14:textId="77777777" w:rsidR="008F5014" w:rsidRDefault="008F5014" w:rsidP="008F5014">
      <w:pPr>
        <w:rPr>
          <w:noProof/>
        </w:rPr>
      </w:pPr>
      <w:r>
        <w:rPr>
          <w:noProof/>
        </w:rPr>
        <w:lastRenderedPageBreak/>
        <w:pict w14:anchorId="0054EF00">
          <v:rect id="_x0000_i1025" style="width:468pt;height:.5pt" o:hralign="center" o:hrstd="t" o:hr="t" fillcolor="#a0a0a0" stroked="f"/>
        </w:pict>
      </w:r>
    </w:p>
    <w:p w14:paraId="6020470B" w14:textId="77777777" w:rsidR="008F5014" w:rsidRDefault="008F5014" w:rsidP="008F5014"/>
    <w:p w14:paraId="5152558D" w14:textId="77777777" w:rsidR="008F5014" w:rsidRDefault="008F5014" w:rsidP="008F5014">
      <w:pPr>
        <w:rPr>
          <w:sz w:val="28"/>
          <w:szCs w:val="28"/>
        </w:rPr>
      </w:pPr>
      <w:r>
        <w:rPr>
          <w:b/>
          <w:sz w:val="22"/>
          <w:szCs w:val="22"/>
        </w:rPr>
        <w:t>Client : FI Investments                                                                                                              Camas, WA</w:t>
      </w:r>
    </w:p>
    <w:p w14:paraId="5EA8D2EB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 : Cloud/DevOps Engineer                                                                                (Sep 2019 – Feb 2021)</w:t>
      </w:r>
    </w:p>
    <w:p w14:paraId="0DB07344" w14:textId="77777777" w:rsidR="008F5014" w:rsidRDefault="008F5014" w:rsidP="008F5014">
      <w:pPr>
        <w:shd w:val="clear" w:color="auto" w:fill="FFFFFF"/>
        <w:rPr>
          <w:sz w:val="22"/>
          <w:szCs w:val="22"/>
        </w:rPr>
      </w:pPr>
    </w:p>
    <w:p w14:paraId="4542AEC7" w14:textId="77777777" w:rsidR="008F5014" w:rsidRDefault="008F5014" w:rsidP="008F5014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Responsibilities:  </w:t>
      </w:r>
    </w:p>
    <w:p w14:paraId="2A37CF2D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Cloud infrastructure as code(IaC) using terraform and CloudFormation. </w:t>
      </w:r>
    </w:p>
    <w:p w14:paraId="3A13C4BE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and maintain fully automated CI/CD pipelines using Jenkins scripted and Ansible playbooks.</w:t>
      </w:r>
    </w:p>
    <w:p w14:paraId="236F8D3C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 micro services Jenkins with aws ECS autoscaling as docker containers as slaves on ECS fargate with CloudWatch alarms.</w:t>
      </w:r>
    </w:p>
    <w:p w14:paraId="0989F2F8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Created and configured Docker clouds in Jenkins to leverage containers as build slaves.</w:t>
      </w:r>
    </w:p>
    <w:p w14:paraId="0C3AC21A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Built an end-to-end pipeline for AWS Infrastructure deployment as (IaaS) which supports multi environment deployments naming ECS Fargate, EKS, Lambda, Ec2 and S3.</w:t>
      </w:r>
    </w:p>
    <w:p w14:paraId="45352727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reusable automation stack using CloudFormation for AWS resources like Lambda, Elastic Beanstalk, EC2 Instances with autoscaling groups, S3, ECS Fargate, EKS.</w:t>
      </w:r>
    </w:p>
    <w:p w14:paraId="232BD67E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ansible playbooks and templates for infrastructure automation and application deployments.</w:t>
      </w:r>
    </w:p>
    <w:p w14:paraId="63D052A6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terraform custom modules and scripts for IaC pipelines to automate the resource provision in Amazon cloud.</w:t>
      </w:r>
    </w:p>
    <w:p w14:paraId="49FF90F5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Helm templates to deploy the application images to K8's clusters.</w:t>
      </w:r>
    </w:p>
    <w:p w14:paraId="6C68DAFF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Built and deployed docker images to break up monolithic app into microservices, improving developer workflow, increasing scalability, and optimizing speed in application delivery.</w:t>
      </w:r>
    </w:p>
    <w:p w14:paraId="0DA65A3B" w14:textId="77777777" w:rsidR="008F5014" w:rsidRDefault="008F5014" w:rsidP="008F5014">
      <w:pPr>
        <w:pStyle w:val="PlainText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Monitoring DevOps Tools and its infrastructure Jenkins, SonarQube, Artifactory, Ansible tower and application monitoring with Dynatrace.</w:t>
      </w:r>
    </w:p>
    <w:p w14:paraId="41E04AFF" w14:textId="77777777" w:rsidR="008F5014" w:rsidRDefault="008F5014" w:rsidP="008F5014">
      <w:pPr>
        <w:pStyle w:val="PlainText"/>
        <w:rPr>
          <w:rFonts w:ascii="Times New Roman" w:hAnsi="Times New Roman"/>
          <w:sz w:val="22"/>
          <w:szCs w:val="22"/>
        </w:rPr>
      </w:pPr>
    </w:p>
    <w:p w14:paraId="54A9F001" w14:textId="77777777" w:rsidR="008F5014" w:rsidRDefault="008F5014" w:rsidP="008F5014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Environment: Git, Gitlab, Jenkins, Helm, EKS, Ansible, Terraform, Artifactory, SonarQube, Shell scripting, Dynatrace, ELK, Azure, GCP and Amazon web services</w:t>
      </w:r>
      <w:r>
        <w:rPr>
          <w:rFonts w:ascii="Times New Roman" w:hAnsi="Times New Roman"/>
          <w:sz w:val="22"/>
          <w:szCs w:val="22"/>
        </w:rPr>
        <w:t>.</w:t>
      </w:r>
    </w:p>
    <w:p w14:paraId="16692843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5B3A5A45" w14:textId="77777777" w:rsidR="008F5014" w:rsidRDefault="008F5014" w:rsidP="008F5014">
      <w:pPr>
        <w:jc w:val="center"/>
        <w:rPr>
          <w:noProof/>
        </w:rPr>
      </w:pPr>
      <w:r>
        <w:rPr>
          <w:noProof/>
        </w:rPr>
        <w:pict w14:anchorId="556187E6">
          <v:rect id="_x0000_i1026" style="width:468pt;height:.5pt" o:hralign="center" o:hrstd="t" o:hr="t" fillcolor="#a0a0a0" stroked="f"/>
        </w:pict>
      </w:r>
    </w:p>
    <w:p w14:paraId="68A5F14A" w14:textId="77777777" w:rsidR="008F5014" w:rsidRDefault="008F5014" w:rsidP="008F5014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4126971F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Client : Lowes                                                                                                                         </w:t>
      </w:r>
      <w:r>
        <w:rPr>
          <w:b/>
          <w:sz w:val="22"/>
          <w:szCs w:val="22"/>
        </w:rPr>
        <w:t>Charlotte, NC</w:t>
      </w:r>
    </w:p>
    <w:p w14:paraId="0080680B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 : DevOps Engineer                                                                                   (October 2017 – Aug 2019)</w:t>
      </w:r>
    </w:p>
    <w:p w14:paraId="59241110" w14:textId="77777777" w:rsidR="008F5014" w:rsidRDefault="008F5014" w:rsidP="008F5014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</w:t>
      </w:r>
    </w:p>
    <w:p w14:paraId="57AF6CF4" w14:textId="77777777" w:rsidR="008F5014" w:rsidRDefault="008F5014" w:rsidP="008F5014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Responsibilities:  </w:t>
      </w:r>
    </w:p>
    <w:p w14:paraId="7FF39F48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Worked on Deployment, automation, management, and maintenance of infrastructure and pipelines for application deployment on Aws and on premises.</w:t>
      </w:r>
    </w:p>
    <w:p w14:paraId="40329AC5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Configure and setup CloudWatch metrics, logging using ELK, and monitoring on AWS platform.</w:t>
      </w:r>
    </w:p>
    <w:p w14:paraId="70685D17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Designing, maintenance and management of tools for automation of different operational processes.</w:t>
      </w:r>
    </w:p>
    <w:p w14:paraId="6EC84047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Worked with git bash and GitHub for source code management.</w:t>
      </w:r>
    </w:p>
    <w:p w14:paraId="1356C6A0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with JFROG-Artifactory to store the build artifacts. </w:t>
      </w:r>
    </w:p>
    <w:p w14:paraId="030EB215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Setup the ELK stack for logging and developed Grok scripts for log aggregation.</w:t>
      </w:r>
    </w:p>
    <w:p w14:paraId="65D28DD1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Setup the Elastic search cluster to load balance the logs between elastic search nodes in different availability zones with zero downtime.</w:t>
      </w:r>
    </w:p>
    <w:p w14:paraId="599781FD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Also set up the log stash cluster to load balance the log aggregation between different availability zones for high availability.</w:t>
      </w:r>
    </w:p>
    <w:p w14:paraId="2462A971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Jenkins pipeline scripts for applications deployments to on premises and AWS cloud.</w:t>
      </w:r>
    </w:p>
    <w:p w14:paraId="780B286B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Docker files for JDK base images for application development using Alpine.</w:t>
      </w:r>
    </w:p>
    <w:p w14:paraId="5F1A7EF0" w14:textId="77777777" w:rsidR="008F5014" w:rsidRDefault="008F5014" w:rsidP="008F5014">
      <w:pPr>
        <w:pStyle w:val="Plain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Created Prometheus Dashboards for applications hosted on-prem infrastructure.</w:t>
      </w:r>
    </w:p>
    <w:p w14:paraId="1684B6F3" w14:textId="77777777" w:rsidR="008F5014" w:rsidRDefault="008F5014" w:rsidP="008F5014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7C6B421E" w14:textId="77777777" w:rsidR="008F5014" w:rsidRDefault="008F5014" w:rsidP="008F5014">
      <w:pPr>
        <w:pStyle w:val="PlainTex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Environment: Git, GitHub, Docker, Jenkins, Artifactory, ELK stack, Grafana, Prometheus, Azure, GCP and AWS.</w:t>
      </w:r>
    </w:p>
    <w:p w14:paraId="39D481CB" w14:textId="77777777" w:rsidR="008F5014" w:rsidRDefault="008F5014" w:rsidP="008F5014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28841D31" w14:textId="77777777" w:rsidR="008F5014" w:rsidRDefault="008F5014" w:rsidP="008F5014">
      <w:pPr>
        <w:jc w:val="center"/>
        <w:rPr>
          <w:rFonts w:ascii="Courier New" w:eastAsia="Calibri" w:hAnsi="Courier New" w:cs="Courier New"/>
          <w:noProof/>
          <w:sz w:val="21"/>
          <w:szCs w:val="21"/>
        </w:rPr>
      </w:pPr>
      <w:r>
        <w:rPr>
          <w:rFonts w:ascii="Courier New" w:eastAsia="Calibri" w:hAnsi="Courier New" w:cs="Courier New"/>
          <w:noProof/>
          <w:sz w:val="21"/>
          <w:szCs w:val="21"/>
        </w:rPr>
        <w:pict w14:anchorId="19A7658A">
          <v:rect id="_x0000_i1027" style="width:468pt;height:.5pt" o:hralign="center" o:hrstd="t" o:hr="t" fillcolor="#a0a0a0" stroked="f"/>
        </w:pict>
      </w:r>
    </w:p>
    <w:p w14:paraId="6F60AF79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6B38AA84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Client :  </w:t>
      </w:r>
      <w:r>
        <w:rPr>
          <w:b/>
          <w:bCs/>
          <w:color w:val="202124"/>
          <w:sz w:val="22"/>
          <w:szCs w:val="22"/>
          <w:shd w:val="clear" w:color="auto" w:fill="FFFFFF"/>
        </w:rPr>
        <w:t>American Water</w:t>
      </w:r>
      <w:r>
        <w:rPr>
          <w:b/>
          <w:bCs/>
        </w:rPr>
        <w:t xml:space="preserve">                                                        </w:t>
      </w:r>
      <w:r>
        <w:rPr>
          <w:b/>
          <w:bCs/>
          <w:sz w:val="22"/>
          <w:szCs w:val="22"/>
        </w:rPr>
        <w:t xml:space="preserve">                                             New Jersey</w:t>
      </w:r>
    </w:p>
    <w:p w14:paraId="77F28A01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 : DevOps Engineer                                                                          (March 2017 – September 2017)</w:t>
      </w:r>
    </w:p>
    <w:p w14:paraId="2EA5328A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</w:p>
    <w:p w14:paraId="12909A73" w14:textId="77777777" w:rsidR="008F5014" w:rsidRDefault="008F5014" w:rsidP="008F5014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Responsibilities:  </w:t>
      </w:r>
    </w:p>
    <w:p w14:paraId="5081D7BD" w14:textId="77777777" w:rsidR="008F5014" w:rsidRDefault="008F5014" w:rsidP="008F501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closely with the development and operations organizations to implement the necessary tools and process to support the automation of builds, deployments, testing and infrastructure (infrastructure as code) using ansible.</w:t>
      </w:r>
    </w:p>
    <w:p w14:paraId="203E3CB6" w14:textId="77777777" w:rsidR="008F5014" w:rsidRDefault="008F5014" w:rsidP="008F501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Migrated service from a managed hosting environment to platform as service including  design, network layout, data migration, automation, monitoring, deployments and cutover, documentation, overall plan, cost analysis, and timeline.</w:t>
      </w:r>
    </w:p>
    <w:p w14:paraId="0EABDDCC" w14:textId="77777777" w:rsidR="008F5014" w:rsidRDefault="008F5014" w:rsidP="008F501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Primary duties include Build and Deployment of the java applications onto different environments DEV/IT, UAT, Production and DR environment of Linux Servers. </w:t>
      </w:r>
    </w:p>
    <w:p w14:paraId="7268A01E" w14:textId="77777777" w:rsidR="008F5014" w:rsidRDefault="008F5014" w:rsidP="008F501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Setup continuous integration and continuous deployment pipelines for legacy and spring boot (Micro services) applications. </w:t>
      </w:r>
    </w:p>
    <w:p w14:paraId="32D383E7" w14:textId="77777777" w:rsidR="008F5014" w:rsidRDefault="008F5014" w:rsidP="008F501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Ran Ansible scripts to provision Dev servers and develop Ansible playbooks the entry point of provisioning where the automation is defined tasks using YAML format.</w:t>
      </w:r>
    </w:p>
    <w:p w14:paraId="7778090F" w14:textId="77777777" w:rsidR="008F5014" w:rsidRDefault="008F5014" w:rsidP="008F501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Managed SVN &amp; GIT repositories for branching, merging, tagging and resolved merging issues during rebasing and re-integrating branches by conducting meetings with development Team Leads. • Develop the Ansible playbooks roles to automate the deployment of applications to different Prod/Perf/QA Environments and managing Ansible tower. • Used Jenkins for Continuous Integration and deployment into WebSphere Application Server. Deployed monitoring systems via Nagios to provide operations visibility.</w:t>
      </w:r>
    </w:p>
    <w:p w14:paraId="530083FA" w14:textId="77777777" w:rsidR="008F5014" w:rsidRDefault="008F5014" w:rsidP="008F501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amazon Elastic Search for built in integration with the Kibana, Log Stash. • Assisted Engineering team with expanding the security requirements on Linux Installed and Configured the Nexus repository manager for sharing the artifacts within the company. </w:t>
      </w:r>
    </w:p>
    <w:p w14:paraId="55D3EDA7" w14:textId="77777777" w:rsidR="008F5014" w:rsidRDefault="008F5014" w:rsidP="008F5014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 and monitor scalable infrastructure on cloud environment Amazon web services (AWS) using CloudFormation and Azure using Terraform.</w:t>
      </w:r>
    </w:p>
    <w:p w14:paraId="3E5105B9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Environment: GIT, Bit bucket, Maven, Jenkins, Ansible, Groovy, Nagios, PowerShell, Vagrant, Web logic Application Server, Nexus Artifactory, Azure DevOps, AWS.</w:t>
      </w:r>
    </w:p>
    <w:p w14:paraId="45554CD1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</w:p>
    <w:p w14:paraId="7470DA1F" w14:textId="77777777" w:rsidR="008F5014" w:rsidRDefault="008F5014" w:rsidP="008F5014">
      <w:pPr>
        <w:jc w:val="center"/>
        <w:rPr>
          <w:rFonts w:ascii="Courier New" w:eastAsia="Calibri" w:hAnsi="Courier New" w:cs="Courier New"/>
          <w:noProof/>
          <w:sz w:val="21"/>
          <w:szCs w:val="21"/>
        </w:rPr>
      </w:pPr>
      <w:r>
        <w:rPr>
          <w:rFonts w:ascii="Courier New" w:eastAsia="Calibri" w:hAnsi="Courier New" w:cs="Courier New"/>
          <w:noProof/>
          <w:sz w:val="21"/>
          <w:szCs w:val="21"/>
        </w:rPr>
        <w:pict w14:anchorId="45EF1EF9">
          <v:rect id="_x0000_i1028" style="width:468pt;height:.5pt" o:hralign="center" o:hrstd="t" o:hr="t" fillcolor="#a0a0a0" stroked="f"/>
        </w:pict>
      </w:r>
    </w:p>
    <w:p w14:paraId="286CBC31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6E7C710D" w14:textId="5D82A016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77445470" w14:textId="136854D6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248B4ADE" w14:textId="0EC3F82C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0F147B71" w14:textId="1FD04E28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15531F8A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3709E3FA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117BC929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54E0ED7B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54035B61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1FD56DF5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Client :</w:t>
      </w:r>
      <w:r>
        <w:rPr>
          <w:b/>
          <w:bCs/>
        </w:rPr>
        <w:t xml:space="preserve"> </w:t>
      </w:r>
      <w:r>
        <w:rPr>
          <w:b/>
          <w:sz w:val="22"/>
          <w:szCs w:val="22"/>
        </w:rPr>
        <w:t>Wells Fargo                                                                                                               Charlotte, NC</w:t>
      </w:r>
    </w:p>
    <w:p w14:paraId="59E8220D" w14:textId="77777777" w:rsidR="008F5014" w:rsidRDefault="008F5014" w:rsidP="008F5014">
      <w:pPr>
        <w:pStyle w:val="PlainTex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Role : Build and Release Engineer                                                        (October 2015 – February 2017)</w:t>
      </w:r>
    </w:p>
    <w:p w14:paraId="396F2297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778EDAD6" w14:textId="77777777" w:rsidR="008F5014" w:rsidRDefault="008F5014" w:rsidP="008F5014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Responsibilities:  </w:t>
      </w:r>
    </w:p>
    <w:p w14:paraId="3E6E37BB" w14:textId="77777777" w:rsidR="008F5014" w:rsidRDefault="008F5014" w:rsidP="008F5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Installed and Administered Jenkins Continuous Integration and build pipelines. </w:t>
      </w:r>
    </w:p>
    <w:p w14:paraId="255CE1AB" w14:textId="77777777" w:rsidR="008F5014" w:rsidRDefault="008F5014" w:rsidP="008F5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Created PowerShell Scripts using Power CLI to interact with VMware vSphere for provisioning and removal of VM's.</w:t>
      </w:r>
    </w:p>
    <w:p w14:paraId="774A23B3" w14:textId="77777777" w:rsidR="008F5014" w:rsidRDefault="008F5014" w:rsidP="008F5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Supported the team by providing documentation and installation instructions assistance for the non-production environments.</w:t>
      </w:r>
    </w:p>
    <w:p w14:paraId="72488E46" w14:textId="77777777" w:rsidR="008F5014" w:rsidRDefault="008F5014" w:rsidP="008F5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Coordinate/assist developers with establishing and applying appropriate branching, labeling/naming Designing and implementing for fully automated server build management, monitoring and deployment by Git, Jenkins. </w:t>
      </w:r>
    </w:p>
    <w:p w14:paraId="64870432" w14:textId="77777777" w:rsidR="008F5014" w:rsidRDefault="008F5014" w:rsidP="008F5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Designing and implementing fully automated server management, monitoring and deployment By Using puppet and Splunk. </w:t>
      </w:r>
    </w:p>
    <w:p w14:paraId="2AB8DA3E" w14:textId="77777777" w:rsidR="008F5014" w:rsidRDefault="008F5014" w:rsidP="008F5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Setup Urban Code Deploy workflows for automated deployment.</w:t>
      </w:r>
    </w:p>
    <w:p w14:paraId="10993B77" w14:textId="77777777" w:rsidR="008F5014" w:rsidRDefault="008F5014" w:rsidP="008F5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Participated in the release cycle of the product which involves environments like Development, QA and UAT. </w:t>
      </w:r>
    </w:p>
    <w:p w14:paraId="618B0DE2" w14:textId="77777777" w:rsidR="008F5014" w:rsidRDefault="008F5014" w:rsidP="008F5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Involved in troubleshooting the automation of Installing and configuring JAVA applications in the test and pre-production environments. </w:t>
      </w:r>
    </w:p>
    <w:p w14:paraId="2EA08626" w14:textId="77777777" w:rsidR="008F5014" w:rsidRDefault="008F5014" w:rsidP="008F5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Created &amp; maintained puppet manifests for continuous deployment of resource in SITE/PAGING and PRODUCTION ENVIRONMENT.</w:t>
      </w:r>
    </w:p>
    <w:p w14:paraId="5F471A9F" w14:textId="77777777" w:rsidR="008F5014" w:rsidRDefault="008F5014" w:rsidP="008F5014">
      <w:pPr>
        <w:pStyle w:val="PlainText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Participated in weekly release meetings with Technology, stakeholders to identify and mitigate potential risks associated with the monthly releases. </w:t>
      </w:r>
    </w:p>
    <w:p w14:paraId="45D53627" w14:textId="77777777" w:rsidR="008F5014" w:rsidRDefault="008F5014" w:rsidP="008F5014">
      <w:pPr>
        <w:pStyle w:val="PlainText"/>
        <w:ind w:left="720"/>
        <w:rPr>
          <w:rFonts w:ascii="Times New Roman" w:hAnsi="Times New Roman"/>
          <w:sz w:val="22"/>
          <w:szCs w:val="22"/>
        </w:rPr>
      </w:pPr>
    </w:p>
    <w:p w14:paraId="1F8B61B1" w14:textId="77777777" w:rsidR="008F5014" w:rsidRDefault="008F5014" w:rsidP="008F5014">
      <w:pPr>
        <w:pStyle w:val="PlainText"/>
        <w:rPr>
          <w:rFonts w:ascii="Times New Roman" w:hAnsi="Times New Roman"/>
          <w:b/>
          <w:bCs/>
          <w:color w:val="202124"/>
          <w:sz w:val="22"/>
          <w:szCs w:val="22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z w:val="22"/>
          <w:szCs w:val="22"/>
          <w:shd w:val="clear" w:color="auto" w:fill="FFFFFF"/>
        </w:rPr>
        <w:t>Environment: Subversion, GIT, Gitlab, JBoss, Maven, Jenkins, JIRA, LINUX, Urbancodedeploy, Puppet, PowerShell, SoapUI, Shell Scripting, Bash, JFrog Artifactory.</w:t>
      </w:r>
    </w:p>
    <w:p w14:paraId="412F8FE1" w14:textId="77777777" w:rsidR="008F5014" w:rsidRDefault="008F5014" w:rsidP="008F5014">
      <w:pPr>
        <w:jc w:val="center"/>
        <w:rPr>
          <w:rFonts w:ascii="Courier New" w:eastAsia="Calibri" w:hAnsi="Courier New" w:cs="Courier New"/>
          <w:noProof/>
          <w:sz w:val="21"/>
          <w:szCs w:val="21"/>
        </w:rPr>
      </w:pPr>
      <w:r>
        <w:rPr>
          <w:rFonts w:ascii="Courier New" w:eastAsia="Calibri" w:hAnsi="Courier New" w:cs="Courier New"/>
          <w:noProof/>
          <w:sz w:val="21"/>
          <w:szCs w:val="21"/>
        </w:rPr>
        <w:pict w14:anchorId="01840702">
          <v:rect id="_x0000_i1029" style="width:468pt;height:.5pt" o:hralign="center" o:hrstd="t" o:hr="t" fillcolor="#a0a0a0" stroked="f"/>
        </w:pict>
      </w:r>
    </w:p>
    <w:p w14:paraId="58AF76A4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5E674B7E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</w:p>
    <w:p w14:paraId="3BC7F96A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Client : RR Consultancy Services                                                                                 Hyderabad, India </w:t>
      </w:r>
    </w:p>
    <w:p w14:paraId="01B82CC8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 : Linux Administrator                                                                                  (June 2013 – July 2014)</w:t>
      </w:r>
    </w:p>
    <w:p w14:paraId="119A9CE5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</w:p>
    <w:p w14:paraId="7381C56C" w14:textId="77777777" w:rsidR="008F5014" w:rsidRDefault="008F5014" w:rsidP="008F5014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Responsibilities:  </w:t>
      </w:r>
    </w:p>
    <w:p w14:paraId="547FB4F9" w14:textId="77777777" w:rsidR="008F5014" w:rsidRDefault="008F5014" w:rsidP="008F5014">
      <w:pPr>
        <w:pStyle w:val="PlainText"/>
        <w:rPr>
          <w:rFonts w:ascii="Courier New" w:hAnsi="Courier New" w:cs="Courier New"/>
        </w:rPr>
      </w:pPr>
    </w:p>
    <w:p w14:paraId="424E8E4C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Participated in the release cycle of the product which involves environments Development, INT, and QA. </w:t>
      </w:r>
    </w:p>
    <w:p w14:paraId="5AB5CB48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Strengthening security by implanting and maintaining network address Translation in company's network. • </w:t>
      </w:r>
    </w:p>
    <w:p w14:paraId="0B44628D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Worked with Centos, Red hat Linux monitoring process and responsible for creating and managing user accounts, disk Spaces, Security. </w:t>
      </w:r>
    </w:p>
    <w:p w14:paraId="59856315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>Involved in installation and upgradation of Red Hat Linux using kick start servers. • Configures the Security management, NFS, FTP, DNS and remote access.</w:t>
      </w:r>
    </w:p>
    <w:p w14:paraId="6D370EBE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Worked on integrating SVN into the continuous integration (CI) environment with Hudson. Developed a continuous deployment pipeline using Hudson, Ruby/shell scripts. • </w:t>
      </w:r>
    </w:p>
    <w:p w14:paraId="743D815C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 xml:space="preserve">Create Hudson Slave to distribute the load across the multiple windows and Linux servers. • Importing the data in Splunk through inputs. Conf, Props. Conf and transforms. Conf. • Automation/Simplification of Digital Guarding process through SPLUNK. </w:t>
      </w:r>
    </w:p>
    <w:p w14:paraId="7698ADD0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202124"/>
          <w:sz w:val="22"/>
          <w:szCs w:val="22"/>
          <w:shd w:val="clear" w:color="auto" w:fill="FFFFFF"/>
        </w:rPr>
        <w:t>Responsible for configuration, maintenance, and troubleshooting Portal.</w:t>
      </w:r>
    </w:p>
    <w:p w14:paraId="5A510D75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zCs w:val="22"/>
        </w:rPr>
        <w:t xml:space="preserve">Used SVN for Software Configuration management and maintaining the versions of code. </w:t>
      </w:r>
    </w:p>
    <w:p w14:paraId="727E15F2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zCs w:val="22"/>
        </w:rPr>
        <w:t xml:space="preserve">Wrote the PowerShell scripts to automatically restart agents on LINUX machines. </w:t>
      </w:r>
    </w:p>
    <w:p w14:paraId="6A1CD9F3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zCs w:val="22"/>
        </w:rPr>
        <w:lastRenderedPageBreak/>
        <w:t xml:space="preserve">Manage java applications across Unix/Linux servers by developing automate scripting shell. • To automate the system operations created puppet manifests and modules. </w:t>
      </w:r>
    </w:p>
    <w:p w14:paraId="6FE234FD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zCs w:val="22"/>
        </w:rPr>
        <w:t xml:space="preserve"> Developed Shell/Batch/Perl Scripts for automation purpose.</w:t>
      </w:r>
    </w:p>
    <w:p w14:paraId="5417B576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zCs w:val="22"/>
        </w:rPr>
        <w:t xml:space="preserve">Resolving merging issues during build and release by conducting meetings with developers and managers. </w:t>
      </w:r>
    </w:p>
    <w:p w14:paraId="2C994AE8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zCs w:val="22"/>
        </w:rPr>
        <w:t xml:space="preserve">Attended the Minor/Major Event change control meetings to get necessary approvals at for the deployment request. </w:t>
      </w:r>
    </w:p>
    <w:p w14:paraId="0FDB745C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zCs w:val="22"/>
        </w:rPr>
        <w:t xml:space="preserve">Used Perl/Shell to automate build and deployment Process. </w:t>
      </w:r>
    </w:p>
    <w:p w14:paraId="710BAB3C" w14:textId="77777777" w:rsidR="008F5014" w:rsidRDefault="008F5014" w:rsidP="008F5014">
      <w:pPr>
        <w:pStyle w:val="PlainText"/>
        <w:numPr>
          <w:ilvl w:val="0"/>
          <w:numId w:val="7"/>
        </w:numPr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2"/>
          <w:szCs w:val="22"/>
        </w:rPr>
        <w:t>Coordinated with developers, Business Analyst and Mangers to make sure that code is deployed in the Production environment.</w:t>
      </w:r>
    </w:p>
    <w:p w14:paraId="67B51761" w14:textId="77777777" w:rsidR="008F5014" w:rsidRDefault="008F5014" w:rsidP="008F5014">
      <w:pPr>
        <w:pStyle w:val="PlainText"/>
        <w:ind w:left="720"/>
        <w:rPr>
          <w:rFonts w:ascii="Times New Roman" w:hAnsi="Times New Roman"/>
          <w:color w:val="202124"/>
          <w:sz w:val="22"/>
          <w:szCs w:val="22"/>
          <w:shd w:val="clear" w:color="auto" w:fill="FFFFFF"/>
        </w:rPr>
      </w:pPr>
    </w:p>
    <w:p w14:paraId="294EC45F" w14:textId="77777777" w:rsidR="008F5014" w:rsidRDefault="008F5014" w:rsidP="008F5014">
      <w:pPr>
        <w:shd w:val="clear" w:color="auto" w:fill="FFFFFF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Environment: SVN, ANT, Hudson, UNIX, Linux, Perl Scripts, PowerShell, Bugzilla, Web Sphere Application Server, JIIRA, UNIX Shell Scripting, Anthill Pro, Nexus.</w:t>
      </w:r>
    </w:p>
    <w:p w14:paraId="5A9FF3DD" w14:textId="77777777" w:rsidR="005752EF" w:rsidRDefault="005752EF"/>
    <w:sectPr w:rsidR="005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3C4"/>
    <w:multiLevelType w:val="hybridMultilevel"/>
    <w:tmpl w:val="9E6E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31FA"/>
    <w:multiLevelType w:val="hybridMultilevel"/>
    <w:tmpl w:val="E3E4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05948"/>
    <w:multiLevelType w:val="hybridMultilevel"/>
    <w:tmpl w:val="CA58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C68F0"/>
    <w:multiLevelType w:val="hybridMultilevel"/>
    <w:tmpl w:val="6D3C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8F63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82E5E"/>
    <w:multiLevelType w:val="hybridMultilevel"/>
    <w:tmpl w:val="DCC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76B75"/>
    <w:multiLevelType w:val="hybridMultilevel"/>
    <w:tmpl w:val="6F76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369D0"/>
    <w:multiLevelType w:val="hybridMultilevel"/>
    <w:tmpl w:val="B074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2124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8635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893476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66595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983458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9953054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320386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811215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14"/>
    <w:rsid w:val="005752EF"/>
    <w:rsid w:val="008F5014"/>
    <w:rsid w:val="00E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7A25"/>
  <w15:chartTrackingRefBased/>
  <w15:docId w15:val="{C8AFA405-D014-4076-A214-799A6FBC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156"/>
    <w:pPr>
      <w:keepNext/>
      <w:keepLines/>
      <w:pBdr>
        <w:bottom w:val="single" w:sz="6" w:space="1" w:color="auto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56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F501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F5014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501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501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501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8F5014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</w:rPr>
  </w:style>
  <w:style w:type="paragraph" w:customStyle="1" w:styleId="Default">
    <w:name w:val="Default"/>
    <w:rsid w:val="008F501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kash.nandi2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2267</Words>
  <Characters>12925</Characters>
  <Application>Microsoft Office Word</Application>
  <DocSecurity>0</DocSecurity>
  <Lines>107</Lines>
  <Paragraphs>30</Paragraphs>
  <ScaleCrop>false</ScaleCrop>
  <Company/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Reddy Nandikonda</dc:creator>
  <cp:keywords/>
  <dc:description/>
  <cp:lastModifiedBy>Jayaprakash Reddy Nandikonda</cp:lastModifiedBy>
  <cp:revision>1</cp:revision>
  <dcterms:created xsi:type="dcterms:W3CDTF">2023-02-14T17:20:00Z</dcterms:created>
  <dcterms:modified xsi:type="dcterms:W3CDTF">2023-02-14T17:23:00Z</dcterms:modified>
</cp:coreProperties>
</file>