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B339F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JOÃO PEDRO RODRIGUES NEVES</w:t>
      </w:r>
    </w:p>
    <w:p w:rsidR="001150FB" w:rsidRPr="00C340A7" w:rsidRDefault="008B339F" w:rsidP="001150FB">
      <w:pPr>
        <w:pStyle w:val="normal0"/>
        <w:jc w:val="center"/>
      </w:pPr>
      <w:r>
        <w:rPr>
          <w:b/>
        </w:rPr>
        <w:t>(14) 99750-6480</w:t>
      </w:r>
      <w:r w:rsidR="00AD1942">
        <w:rPr>
          <w:b/>
        </w:rPr>
        <w:br/>
      </w:r>
      <w:r>
        <w:t>pdjoa123</w:t>
      </w:r>
      <w:r w:rsidR="00C77B68">
        <w:t>@gmail</w:t>
      </w:r>
      <w:r w:rsidR="00492867">
        <w:t>.com</w:t>
      </w:r>
    </w:p>
    <w:p w:rsidR="006F605B" w:rsidRDefault="002D6DE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B6262E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8B339F">
        <w:t>jdrneves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665" w:rsidRDefault="005B2665" w:rsidP="006F605B">
      <w:pPr>
        <w:spacing w:line="240" w:lineRule="auto"/>
      </w:pPr>
      <w:r>
        <w:separator/>
      </w:r>
    </w:p>
  </w:endnote>
  <w:endnote w:type="continuationSeparator" w:id="0">
    <w:p w:rsidR="005B2665" w:rsidRDefault="005B2665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665" w:rsidRDefault="005B2665" w:rsidP="006F605B">
      <w:pPr>
        <w:spacing w:line="240" w:lineRule="auto"/>
      </w:pPr>
      <w:r>
        <w:separator/>
      </w:r>
    </w:p>
  </w:footnote>
  <w:footnote w:type="continuationSeparator" w:id="0">
    <w:p w:rsidR="005B2665" w:rsidRDefault="005B2665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D6DE2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A6B12"/>
    <w:rsid w:val="008B339F"/>
    <w:rsid w:val="008C3B4F"/>
    <w:rsid w:val="008C79A4"/>
    <w:rsid w:val="008D771C"/>
    <w:rsid w:val="008E3E2C"/>
    <w:rsid w:val="008E475D"/>
    <w:rsid w:val="008F18C9"/>
    <w:rsid w:val="009029AA"/>
    <w:rsid w:val="00907208"/>
    <w:rsid w:val="009209EC"/>
    <w:rsid w:val="00961CE2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F44A1"/>
    <w:rsid w:val="00F0339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113</cp:revision>
  <dcterms:created xsi:type="dcterms:W3CDTF">2024-05-13T22:59:00Z</dcterms:created>
  <dcterms:modified xsi:type="dcterms:W3CDTF">2024-06-05T00:47:00Z</dcterms:modified>
</cp:coreProperties>
</file>