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20BC" w14:textId="36D054C3" w:rsidR="00293BA0" w:rsidRPr="00C4516F" w:rsidRDefault="00293BA0" w:rsidP="00293BA0">
      <w:pPr>
        <w:pStyle w:val="Listenabsatz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4516F">
        <w:rPr>
          <w:sz w:val="28"/>
          <w:szCs w:val="28"/>
        </w:rPr>
        <w:t>Hallo und willkommen zur Präsentation</w:t>
      </w:r>
    </w:p>
    <w:p w14:paraId="1BBCD8A8" w14:textId="64DFAA52" w:rsidR="00293BA0" w:rsidRPr="00C4516F" w:rsidRDefault="00293BA0" w:rsidP="00293BA0">
      <w:pPr>
        <w:pStyle w:val="Listenabsatz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4516F">
        <w:rPr>
          <w:sz w:val="28"/>
          <w:szCs w:val="28"/>
        </w:rPr>
        <w:t>Name Jan Pinto Strohhäusl, gehöre Gruppe DE-2</w:t>
      </w:r>
    </w:p>
    <w:p w14:paraId="2BBD47A8" w14:textId="04EC4431" w:rsidR="00C4516F" w:rsidRPr="00C4516F" w:rsidRDefault="00293BA0" w:rsidP="00C4516F">
      <w:pPr>
        <w:pStyle w:val="Listenabsatz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4516F">
        <w:rPr>
          <w:sz w:val="28"/>
          <w:szCs w:val="28"/>
        </w:rPr>
        <w:t>In Präsentation geht um Erarbeitung am Projekt Songify</w:t>
      </w:r>
    </w:p>
    <w:p w14:paraId="2A49161D" w14:textId="57CD61B9" w:rsidR="00293BA0" w:rsidRPr="00C4516F" w:rsidRDefault="00293BA0" w:rsidP="00293BA0">
      <w:pPr>
        <w:spacing w:line="276" w:lineRule="auto"/>
        <w:rPr>
          <w:sz w:val="28"/>
          <w:szCs w:val="28"/>
        </w:rPr>
      </w:pPr>
    </w:p>
    <w:p w14:paraId="734B1FB3" w14:textId="1193E36E" w:rsidR="00293BA0" w:rsidRPr="00C4516F" w:rsidRDefault="00293BA0" w:rsidP="00293BA0">
      <w:pPr>
        <w:pStyle w:val="Listenabsatz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4516F">
        <w:rPr>
          <w:sz w:val="28"/>
          <w:szCs w:val="28"/>
        </w:rPr>
        <w:t>Inhaltsverzeichnis: Präsentation in zwei Teile</w:t>
      </w:r>
    </w:p>
    <w:p w14:paraId="294C6854" w14:textId="438C6C63" w:rsidR="00293BA0" w:rsidRPr="00C4516F" w:rsidRDefault="00293BA0" w:rsidP="00293BA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Analyse aufgeteilt in …</w:t>
      </w:r>
    </w:p>
    <w:p w14:paraId="7D80AFE1" w14:textId="67DC7F15" w:rsidR="00C4516F" w:rsidRPr="00C4516F" w:rsidRDefault="00293BA0" w:rsidP="00C4516F">
      <w:pPr>
        <w:pStyle w:val="Listenabsatz"/>
        <w:numPr>
          <w:ilvl w:val="0"/>
          <w:numId w:val="1"/>
        </w:numPr>
        <w:pBdr>
          <w:bottom w:val="single" w:sz="6" w:space="8" w:color="auto"/>
        </w:pBd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 xml:space="preserve">Design: </w:t>
      </w:r>
      <w:r w:rsidR="00C4516F" w:rsidRPr="00C4516F">
        <w:rPr>
          <w:sz w:val="28"/>
          <w:szCs w:val="28"/>
        </w:rPr>
        <w:t>Moodboard</w:t>
      </w:r>
      <w:r w:rsidRPr="00C4516F">
        <w:rPr>
          <w:sz w:val="28"/>
          <w:szCs w:val="28"/>
        </w:rPr>
        <w:t xml:space="preserve">, erstes fensterdesign, </w:t>
      </w:r>
      <w:r w:rsidR="00C4516F" w:rsidRPr="00C4516F">
        <w:rPr>
          <w:sz w:val="28"/>
          <w:szCs w:val="28"/>
        </w:rPr>
        <w:t>N</w:t>
      </w:r>
      <w:r w:rsidRPr="00C4516F">
        <w:rPr>
          <w:sz w:val="28"/>
          <w:szCs w:val="28"/>
        </w:rPr>
        <w:t xml:space="preserve">avigationsdiagramm um zwischen den </w:t>
      </w:r>
      <w:r w:rsidR="00C4516F" w:rsidRPr="00C4516F">
        <w:rPr>
          <w:sz w:val="28"/>
          <w:szCs w:val="28"/>
        </w:rPr>
        <w:t>Seiten</w:t>
      </w:r>
      <w:r w:rsidRPr="00C4516F">
        <w:rPr>
          <w:sz w:val="28"/>
          <w:szCs w:val="28"/>
        </w:rPr>
        <w:t xml:space="preserve"> zu wechseln und am </w:t>
      </w:r>
      <w:r w:rsidR="00C4516F" w:rsidRPr="00C4516F">
        <w:rPr>
          <w:sz w:val="28"/>
          <w:szCs w:val="28"/>
        </w:rPr>
        <w:t>E</w:t>
      </w:r>
      <w:r w:rsidRPr="00C4516F">
        <w:rPr>
          <w:sz w:val="28"/>
          <w:szCs w:val="28"/>
        </w:rPr>
        <w:t>nde kurzen Einblick in SQL</w:t>
      </w:r>
    </w:p>
    <w:p w14:paraId="7A154842" w14:textId="09056329" w:rsidR="00C4516F" w:rsidRP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Teil 1: anfangen mit Analyse</w:t>
      </w:r>
    </w:p>
    <w:p w14:paraId="2EB9D358" w14:textId="25F81C2E" w:rsidR="00C4516F" w:rsidRP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Fangen an mit User related Artefacts</w:t>
      </w:r>
    </w:p>
    <w:p w14:paraId="5AB202E7" w14:textId="3A5DD74B" w:rsidR="00C4516F" w:rsidRP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Verschiedene Usergruppen, die Songify nutzen: Customer, Artists und Provider/Admin</w:t>
      </w:r>
    </w:p>
    <w:p w14:paraId="3D193622" w14:textId="150C905B" w:rsidR="00C4516F" w:rsidRP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Customer aufgeteilt in Abhängigkeit vom Alter (Kinder, Jugendliche, Erwachsene, ältere Leute)</w:t>
      </w:r>
    </w:p>
    <w:p w14:paraId="1E0AA483" w14:textId="24267C70" w:rsidR="00C4516F" w:rsidRP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Verschiedenes Alter haben verschiedene Ansprüche an Website (Größe / Einfachheit von Text)</w:t>
      </w:r>
    </w:p>
    <w:p w14:paraId="7380A65B" w14:textId="104E84E7" w:rsidR="00C4516F" w:rsidRP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Alte Leute und Kinder einfachere Texte als Erwachsene</w:t>
      </w:r>
    </w:p>
    <w:p w14:paraId="4D712EFB" w14:textId="3866E2B9" w:rsidR="00C4516F" w:rsidRP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Steht im Konflikt zueinander, wird später erklärt wie lösen</w:t>
      </w:r>
    </w:p>
    <w:p w14:paraId="732C4EB9" w14:textId="3C88A10A" w:rsidR="00C4516F" w:rsidRDefault="00C4516F" w:rsidP="00C4516F">
      <w:pPr>
        <w:pStyle w:val="Listenabsatz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sz w:val="28"/>
          <w:szCs w:val="28"/>
        </w:rPr>
      </w:pPr>
      <w:r w:rsidRPr="00C4516F">
        <w:rPr>
          <w:sz w:val="28"/>
          <w:szCs w:val="28"/>
        </w:rPr>
        <w:t>Personas entwickelt um</w:t>
      </w:r>
      <w:r>
        <w:rPr>
          <w:sz w:val="28"/>
          <w:szCs w:val="28"/>
        </w:rPr>
        <w:t xml:space="preserve"> Usergruppen zu vermenschlichen und im Verlauf besser zu verstehen</w:t>
      </w:r>
    </w:p>
    <w:p w14:paraId="59E272C1" w14:textId="1C0C0AF0" w:rsid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diagramm</w:t>
      </w:r>
      <w:proofErr w:type="spellEnd"/>
    </w:p>
    <w:p w14:paraId="150C605F" w14:textId="6EDA22F8" w:rsid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Customer und Artist links, Provider rechts</w:t>
      </w:r>
    </w:p>
    <w:p w14:paraId="417C6B45" w14:textId="4DBBAFBC" w:rsidR="00C4516F" w:rsidRDefault="00C4516F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Mitte verschiedene Szenarien, wie </w:t>
      </w:r>
      <w:r w:rsidR="00487EEF">
        <w:rPr>
          <w:sz w:val="28"/>
          <w:szCs w:val="28"/>
        </w:rPr>
        <w:t>„Musik suchen“</w:t>
      </w:r>
      <w:r w:rsidR="00BD6C03">
        <w:rPr>
          <w:sz w:val="28"/>
          <w:szCs w:val="28"/>
        </w:rPr>
        <w:t xml:space="preserve"> oder „Song / Abo erwerben“</w:t>
      </w:r>
    </w:p>
    <w:p w14:paraId="3451AAD2" w14:textId="7FBB5B38" w:rsidR="00BD6C03" w:rsidRDefault="00BD6C03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Die Szenarien werden auf nächste Folie beschrieben /klick\</w:t>
      </w:r>
    </w:p>
    <w:p w14:paraId="7B2EE39F" w14:textId="3DA0F365" w:rsidR="00BD6C03" w:rsidRDefault="00BD6C03" w:rsidP="00C4516F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Szenarien aus letzter Folie übernommen</w:t>
      </w:r>
    </w:p>
    <w:p w14:paraId="3C8FB496" w14:textId="16CD5E2C" w:rsidR="00BD6C03" w:rsidRDefault="00BD6C03" w:rsidP="00BD6C03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Abo erwerben: wenn ein </w:t>
      </w:r>
      <w:proofErr w:type="spellStart"/>
      <w:r>
        <w:rPr>
          <w:sz w:val="28"/>
          <w:szCs w:val="28"/>
        </w:rPr>
        <w:t>abo</w:t>
      </w:r>
      <w:proofErr w:type="spellEnd"/>
      <w:r>
        <w:rPr>
          <w:sz w:val="28"/>
          <w:szCs w:val="28"/>
        </w:rPr>
        <w:t xml:space="preserve"> abgeschlossen wird (nach Eintragen von Bankdaten) wird Account als Premium vermerkt, keine Werbung, bekommt 10 Songs pro Monat geschenkt</w:t>
      </w:r>
    </w:p>
    <w:p w14:paraId="5FA27A9A" w14:textId="1EAEB2B4" w:rsidR="00BD6C03" w:rsidRDefault="00BD6C03" w:rsidP="00BD6C03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Songs kaufen: erst in Einkaufswagen legen, dann Bestellung abschließen</w:t>
      </w:r>
      <w:r w:rsidR="000A42C0">
        <w:rPr>
          <w:sz w:val="28"/>
          <w:szCs w:val="28"/>
        </w:rPr>
        <w:t xml:space="preserve"> (Bankdaten und so eingeben), dann Songs auf Account freigeschaltet</w:t>
      </w:r>
    </w:p>
    <w:p w14:paraId="2F0A5C43" w14:textId="1535BF10" w:rsidR="000A42C0" w:rsidRDefault="000A42C0" w:rsidP="00BD6C03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Bankdaten jedes Mal neu eingeben, für mehr Sicherheit</w:t>
      </w:r>
    </w:p>
    <w:p w14:paraId="49EF7818" w14:textId="77777777" w:rsidR="000A42C0" w:rsidRDefault="000A42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B94133" w14:textId="27E62E58" w:rsid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ER-Modell: man sieht alle nützlichen Entitäten mit Attributen</w:t>
      </w:r>
    </w:p>
    <w:p w14:paraId="448C9DA4" w14:textId="27F2EEBF" w:rsidR="00351B61" w:rsidRPr="000A42C0" w:rsidRDefault="00351B61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Constraints mit ins ER-Modell geflossen</w:t>
      </w:r>
    </w:p>
    <w:p w14:paraId="68B614C3" w14:textId="4F10E78C" w:rsidR="000A42C0" w:rsidRDefault="000A42C0" w:rsidP="00BD6C03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Order Entität schwach, weil sie nur auf Abruf existiert</w:t>
      </w:r>
    </w:p>
    <w:p w14:paraId="568FBEF3" w14:textId="58CDAF2E" w:rsidR="000A42C0" w:rsidRDefault="000A42C0" w:rsidP="000A42C0">
      <w:pPr>
        <w:spacing w:line="240" w:lineRule="auto"/>
        <w:rPr>
          <w:sz w:val="28"/>
          <w:szCs w:val="28"/>
        </w:rPr>
      </w:pPr>
    </w:p>
    <w:p w14:paraId="0940A59F" w14:textId="1171A55C" w:rsidR="000A42C0" w:rsidRP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Teil 2: Design</w:t>
      </w:r>
    </w:p>
    <w:p w14:paraId="0C4D36EC" w14:textId="0EB7B954" w:rsid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Moodboard: jeder aus Gruppe hat einzeln Moodboard erstellt und am Ende zusammengefügt</w:t>
      </w:r>
    </w:p>
    <w:p w14:paraId="394D9519" w14:textId="76023421" w:rsid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Design: Dunkler mit orangenen Akzenten</w:t>
      </w:r>
    </w:p>
    <w:p w14:paraId="4D96C2B5" w14:textId="2539399A" w:rsid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Soll entspannend sein</w:t>
      </w:r>
    </w:p>
    <w:p w14:paraId="1F638A0F" w14:textId="78A5FD4F" w:rsidR="000A42C0" w:rsidRDefault="000A42C0" w:rsidP="000A42C0">
      <w:pPr>
        <w:pStyle w:val="Listenabsatz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Daraus folgt Fensterdesign</w:t>
      </w:r>
    </w:p>
    <w:p w14:paraId="296F7130" w14:textId="3C7DF7D7" w:rsid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 Songify vorgestellt</w:t>
      </w:r>
    </w:p>
    <w:p w14:paraId="4799B951" w14:textId="7E726694" w:rsid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(beschreiben)</w:t>
      </w:r>
    </w:p>
    <w:p w14:paraId="05D6335B" w14:textId="7A454079" w:rsidR="000A42C0" w:rsidRDefault="000A42C0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Fensterdesign kann sich während des Programmierens noch ändern, aber grundlegende Struktur</w:t>
      </w:r>
    </w:p>
    <w:p w14:paraId="4DC76455" w14:textId="3BFCF21E" w:rsidR="000A42C0" w:rsidRDefault="00314A77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Navigationsdiagramm: so sollen die Seiten verbunden sein</w:t>
      </w:r>
    </w:p>
    <w:p w14:paraId="71E12CC8" w14:textId="7F47CD01" w:rsidR="00314A77" w:rsidRDefault="00314A77" w:rsidP="000A42C0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Erkenntlich gemacht, welche Seiten/Inhalte nur </w:t>
      </w:r>
      <w:proofErr w:type="gramStart"/>
      <w:r>
        <w:rPr>
          <w:sz w:val="28"/>
          <w:szCs w:val="28"/>
        </w:rPr>
        <w:t>vom Artist</w:t>
      </w:r>
      <w:proofErr w:type="gramEnd"/>
      <w:r>
        <w:rPr>
          <w:sz w:val="28"/>
          <w:szCs w:val="28"/>
        </w:rPr>
        <w:t xml:space="preserve"> gesehen</w:t>
      </w:r>
    </w:p>
    <w:p w14:paraId="00908A24" w14:textId="22FA20C6" w:rsidR="00314A77" w:rsidRDefault="00314A77" w:rsidP="000A42C0">
      <w:pPr>
        <w:pStyle w:val="Listenabsatz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Jede Seite kann zur Homepage zurückgehen</w:t>
      </w:r>
    </w:p>
    <w:p w14:paraId="214A6D93" w14:textId="2450AA88" w:rsidR="00314A77" w:rsidRDefault="00314A77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Aus ER-Modell ist Relational Model entstanden</w:t>
      </w:r>
    </w:p>
    <w:p w14:paraId="45AAF022" w14:textId="597D41F8" w:rsidR="00314A77" w:rsidRDefault="00314A77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Erkennt alle Entitäten mit Attributen</w:t>
      </w:r>
    </w:p>
    <w:p w14:paraId="3558BE28" w14:textId="5C72583B" w:rsidR="00314A77" w:rsidRDefault="00314A77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Verbunden durch Verweise durch ID</w:t>
      </w:r>
    </w:p>
    <w:p w14:paraId="4E13A49C" w14:textId="3133290D" w:rsidR="00314A77" w:rsidRDefault="00314A77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Wenn Bestellung abgeschlossen werden muss, dann braucht Order eine Song ID, Account ID und Payment ID, sonst funktioniert es nicht</w:t>
      </w:r>
    </w:p>
    <w:p w14:paraId="12BAA534" w14:textId="5BC385D2" w:rsidR="00314A77" w:rsidRDefault="00314A77" w:rsidP="00314A77">
      <w:pPr>
        <w:spacing w:line="240" w:lineRule="auto"/>
        <w:rPr>
          <w:sz w:val="28"/>
          <w:szCs w:val="28"/>
        </w:rPr>
      </w:pPr>
    </w:p>
    <w:p w14:paraId="553C478F" w14:textId="0E816E8B" w:rsidR="00314A77" w:rsidRPr="00314A77" w:rsidRDefault="00314A77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SQL-Code haben wir aus Relational Model angefangen</w:t>
      </w:r>
    </w:p>
    <w:p w14:paraId="12DA214D" w14:textId="7155877A" w:rsidR="00314A77" w:rsidRDefault="00314A77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Noch nicht fertig, müssen noch dran arbeiten</w:t>
      </w:r>
    </w:p>
    <w:p w14:paraId="793B4E20" w14:textId="5878A887" w:rsidR="00351B61" w:rsidRDefault="00351B61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Beispiel zeigt Erstellung der Datenbanken von Account, Payment und Billing </w:t>
      </w:r>
      <w:proofErr w:type="spellStart"/>
      <w:r>
        <w:rPr>
          <w:sz w:val="28"/>
          <w:szCs w:val="28"/>
        </w:rPr>
        <w:t>adress</w:t>
      </w:r>
      <w:proofErr w:type="spellEnd"/>
    </w:p>
    <w:p w14:paraId="09F3CDA5" w14:textId="0EA2D0E6" w:rsidR="00351B61" w:rsidRDefault="00351B61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Grundstruktur erkennbar, Constraints in Attribute wiedererkennbar</w:t>
      </w:r>
    </w:p>
    <w:p w14:paraId="1734C90B" w14:textId="5FE22752" w:rsidR="00351B61" w:rsidRDefault="00351B61" w:rsidP="00314A77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351B61">
        <w:rPr>
          <w:sz w:val="28"/>
          <w:szCs w:val="28"/>
          <w:lang w:val="en-US"/>
        </w:rPr>
        <w:t xml:space="preserve">Primary Keys </w:t>
      </w:r>
      <w:proofErr w:type="spellStart"/>
      <w:r w:rsidRPr="00351B61">
        <w:rPr>
          <w:sz w:val="28"/>
          <w:szCs w:val="28"/>
          <w:lang w:val="en-US"/>
        </w:rPr>
        <w:t>als</w:t>
      </w:r>
      <w:proofErr w:type="spellEnd"/>
      <w:r w:rsidRPr="00351B61">
        <w:rPr>
          <w:sz w:val="28"/>
          <w:szCs w:val="28"/>
          <w:lang w:val="en-US"/>
        </w:rPr>
        <w:t xml:space="preserve"> ID </w:t>
      </w:r>
      <w:proofErr w:type="spellStart"/>
      <w:r w:rsidRPr="00351B61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ininzugefügt</w:t>
      </w:r>
      <w:proofErr w:type="spellEnd"/>
    </w:p>
    <w:p w14:paraId="020B5839" w14:textId="3FF1CBF7" w:rsidR="00351B61" w:rsidRPr="00351B61" w:rsidRDefault="00351B61" w:rsidP="00314A77">
      <w:pPr>
        <w:pStyle w:val="Listenabsatz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sz w:val="28"/>
          <w:szCs w:val="28"/>
        </w:rPr>
      </w:pPr>
      <w:r w:rsidRPr="00351B61">
        <w:rPr>
          <w:sz w:val="28"/>
          <w:szCs w:val="28"/>
        </w:rPr>
        <w:t>Foreign Keys auskommentiert, damit a</w:t>
      </w:r>
      <w:r>
        <w:rPr>
          <w:sz w:val="28"/>
          <w:szCs w:val="28"/>
        </w:rPr>
        <w:t>m Ende nicht vergessen werden</w:t>
      </w:r>
    </w:p>
    <w:p w14:paraId="10477C6D" w14:textId="5187F50F" w:rsidR="00351B61" w:rsidRDefault="00351B61" w:rsidP="00351B61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Zusammenfassend: guter Stand</w:t>
      </w:r>
    </w:p>
    <w:p w14:paraId="67D12154" w14:textId="57205EE2" w:rsidR="00351B61" w:rsidRDefault="00351B61" w:rsidP="00351B61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Viel erarb</w:t>
      </w:r>
      <w:r w:rsidR="008A7CE5">
        <w:rPr>
          <w:sz w:val="28"/>
          <w:szCs w:val="28"/>
        </w:rPr>
        <w:t>eitet im analytischen und designtechnischen Bereich</w:t>
      </w:r>
    </w:p>
    <w:p w14:paraId="2890F1E4" w14:textId="06B01F88" w:rsidR="00351B61" w:rsidRDefault="008A7CE5" w:rsidP="00351B61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Herrscht angenehme</w:t>
      </w:r>
      <w:r w:rsidR="00351B61">
        <w:rPr>
          <w:sz w:val="28"/>
          <w:szCs w:val="28"/>
        </w:rPr>
        <w:t xml:space="preserve"> Arbeitsatmosphäre während den Arbeitsphasen</w:t>
      </w:r>
    </w:p>
    <w:p w14:paraId="57A3DD19" w14:textId="4D1C24B9" w:rsidR="00351B61" w:rsidRDefault="00351B61" w:rsidP="00351B61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Nächste Wochen drehen sich um Programmieren der Website</w:t>
      </w:r>
    </w:p>
    <w:p w14:paraId="435F7B7E" w14:textId="068B0A72" w:rsidR="00351B61" w:rsidRPr="008A7CE5" w:rsidRDefault="00351B61" w:rsidP="008A7CE5">
      <w:pPr>
        <w:pStyle w:val="Listenabsatz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351B61">
        <w:rPr>
          <w:sz w:val="28"/>
          <w:szCs w:val="28"/>
          <w:lang w:val="en-US"/>
        </w:rPr>
        <w:t>Crash course in HTML, CSS u</w:t>
      </w:r>
      <w:r>
        <w:rPr>
          <w:sz w:val="28"/>
          <w:szCs w:val="28"/>
          <w:lang w:val="en-US"/>
        </w:rPr>
        <w:t xml:space="preserve">nd PHP, </w:t>
      </w:r>
      <w:proofErr w:type="spellStart"/>
      <w:r>
        <w:rPr>
          <w:sz w:val="28"/>
          <w:szCs w:val="28"/>
          <w:lang w:val="en-US"/>
        </w:rPr>
        <w:t>danach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Programmieren</w:t>
      </w:r>
      <w:proofErr w:type="spellEnd"/>
    </w:p>
    <w:sectPr w:rsidR="00351B61" w:rsidRPr="008A7CE5" w:rsidSect="00293BA0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8094C"/>
    <w:multiLevelType w:val="hybridMultilevel"/>
    <w:tmpl w:val="80C805E0"/>
    <w:lvl w:ilvl="0" w:tplc="EC2AB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A0"/>
    <w:rsid w:val="000A42C0"/>
    <w:rsid w:val="00293BA0"/>
    <w:rsid w:val="00314A77"/>
    <w:rsid w:val="00351B61"/>
    <w:rsid w:val="00487EEF"/>
    <w:rsid w:val="005B2033"/>
    <w:rsid w:val="008A7CE5"/>
    <w:rsid w:val="009B7CE8"/>
    <w:rsid w:val="00BD6C03"/>
    <w:rsid w:val="00C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F6EA"/>
  <w15:chartTrackingRefBased/>
  <w15:docId w15:val="{BC90869F-ED60-492F-A049-0085851B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1</cp:revision>
  <cp:lastPrinted>2021-10-19T15:37:00Z</cp:lastPrinted>
  <dcterms:created xsi:type="dcterms:W3CDTF">2021-10-19T13:57:00Z</dcterms:created>
  <dcterms:modified xsi:type="dcterms:W3CDTF">2021-10-19T15:42:00Z</dcterms:modified>
</cp:coreProperties>
</file>