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DB8D9" w14:textId="77777777" w:rsidR="0039079C" w:rsidRPr="00FC588F" w:rsidRDefault="0039079C" w:rsidP="0039079C">
      <w:pPr>
        <w:widowControl w:val="0"/>
        <w:spacing w:after="60" w:line="360" w:lineRule="auto"/>
        <w:jc w:val="center"/>
        <w:rPr>
          <w:rFonts w:ascii="Times" w:hAnsi="Times"/>
          <w:b/>
          <w:color w:val="000000"/>
          <w:sz w:val="28"/>
          <w:szCs w:val="28"/>
        </w:rPr>
      </w:pPr>
      <w:r w:rsidRPr="00FC588F">
        <w:rPr>
          <w:rFonts w:ascii="Times" w:hAnsi="Times"/>
          <w:b/>
          <w:color w:val="000000"/>
          <w:sz w:val="28"/>
          <w:szCs w:val="28"/>
        </w:rPr>
        <w:t xml:space="preserve">МИНИСТЕРСТВО НАУКИ И ВЫСШЕГО ОБРАЗОВАНИЯ </w:t>
      </w:r>
    </w:p>
    <w:p w14:paraId="2B395AC0" w14:textId="77777777" w:rsidR="0039079C" w:rsidRPr="00FC588F" w:rsidRDefault="0039079C" w:rsidP="0039079C">
      <w:pPr>
        <w:widowControl w:val="0"/>
        <w:spacing w:after="60" w:line="360" w:lineRule="auto"/>
        <w:jc w:val="center"/>
        <w:rPr>
          <w:rFonts w:ascii="Times" w:hAnsi="Times"/>
          <w:b/>
          <w:color w:val="000000"/>
          <w:sz w:val="28"/>
          <w:szCs w:val="28"/>
        </w:rPr>
      </w:pPr>
      <w:r w:rsidRPr="00FC588F">
        <w:rPr>
          <w:rFonts w:ascii="Times" w:hAnsi="Times"/>
          <w:b/>
          <w:color w:val="000000"/>
          <w:sz w:val="28"/>
          <w:szCs w:val="28"/>
        </w:rPr>
        <w:t>РОССИЙСКОЙ ФЕДЕРАЦИИ</w:t>
      </w:r>
    </w:p>
    <w:p w14:paraId="525B5363" w14:textId="77777777" w:rsidR="0039079C" w:rsidRPr="00FC588F" w:rsidRDefault="0039079C" w:rsidP="0039079C">
      <w:pPr>
        <w:widowControl w:val="0"/>
        <w:spacing w:after="60" w:line="360" w:lineRule="auto"/>
        <w:jc w:val="center"/>
        <w:rPr>
          <w:rFonts w:ascii="Times" w:hAnsi="Times"/>
          <w:b/>
          <w:color w:val="000000"/>
          <w:sz w:val="28"/>
          <w:szCs w:val="28"/>
        </w:rPr>
      </w:pPr>
      <w:r w:rsidRPr="00FC588F">
        <w:rPr>
          <w:rFonts w:ascii="Times" w:hAnsi="Times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9ADC6D" w14:textId="77777777" w:rsidR="0039079C" w:rsidRPr="00FC588F" w:rsidRDefault="0039079C" w:rsidP="0039079C">
      <w:pPr>
        <w:widowControl w:val="0"/>
        <w:spacing w:after="60" w:line="360" w:lineRule="auto"/>
        <w:jc w:val="center"/>
        <w:rPr>
          <w:rFonts w:ascii="Times" w:hAnsi="Times"/>
          <w:b/>
          <w:color w:val="000000"/>
          <w:sz w:val="28"/>
          <w:szCs w:val="28"/>
        </w:rPr>
      </w:pPr>
      <w:r w:rsidRPr="00FC588F">
        <w:rPr>
          <w:rFonts w:ascii="Times" w:hAnsi="Times"/>
          <w:b/>
          <w:color w:val="000000"/>
          <w:sz w:val="28"/>
          <w:szCs w:val="28"/>
        </w:rPr>
        <w:t>«МОСКОВСКИЙ ПОЛИТЕХНИЧЕСКИЙ УНИВЕРСИТЕТ»</w:t>
      </w:r>
      <w:r w:rsidRPr="00FC588F">
        <w:rPr>
          <w:rFonts w:ascii="Times" w:hAnsi="Times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0E0C6B0A" wp14:editId="0D731350">
                <wp:simplePos x="0" y="0"/>
                <wp:positionH relativeFrom="column">
                  <wp:posOffset>-343534</wp:posOffset>
                </wp:positionH>
                <wp:positionV relativeFrom="paragraph">
                  <wp:posOffset>284496</wp:posOffset>
                </wp:positionV>
                <wp:extent cx="6400800" cy="57150"/>
                <wp:effectExtent l="0" t="0" r="0" b="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33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-27.05pt;margin-top:22.4pt;width:7in;height:4.5pt;z-index:251659264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" strokeweight="4.5pt">
                <v:stroke linestyle="thickThin"/>
              </v:shape>
            </w:pict>
          </mc:Fallback>
        </mc:AlternateContent>
      </w:r>
    </w:p>
    <w:p w14:paraId="140704D0" w14:textId="77777777" w:rsidR="0039079C" w:rsidRPr="00FC588F" w:rsidRDefault="0039079C" w:rsidP="0039079C">
      <w:pPr>
        <w:spacing w:line="360" w:lineRule="auto"/>
        <w:jc w:val="center"/>
        <w:rPr>
          <w:rFonts w:ascii="Times" w:hAnsi="Times"/>
          <w:b/>
          <w:color w:val="000000"/>
          <w:sz w:val="38"/>
          <w:szCs w:val="38"/>
        </w:rPr>
      </w:pPr>
      <w:bookmarkStart w:id="0" w:name="_heading=h.gjdgxs" w:colFirst="0" w:colLast="0"/>
      <w:bookmarkEnd w:id="0"/>
    </w:p>
    <w:p w14:paraId="6C50506A" w14:textId="77777777" w:rsidR="0039079C" w:rsidRPr="00FC588F" w:rsidRDefault="0039079C" w:rsidP="0039079C">
      <w:pPr>
        <w:spacing w:line="360" w:lineRule="auto"/>
        <w:jc w:val="center"/>
        <w:rPr>
          <w:rFonts w:ascii="Times" w:hAnsi="Times"/>
          <w:b/>
          <w:color w:val="000000"/>
          <w:sz w:val="38"/>
          <w:szCs w:val="38"/>
        </w:rPr>
      </w:pPr>
      <w:r w:rsidRPr="00FC588F">
        <w:rPr>
          <w:rFonts w:ascii="Times" w:hAnsi="Times"/>
          <w:b/>
          <w:color w:val="000000"/>
          <w:sz w:val="38"/>
          <w:szCs w:val="38"/>
        </w:rPr>
        <w:t>Отчёт о выполненной лабораторной работе №5</w:t>
      </w:r>
    </w:p>
    <w:p w14:paraId="6029DCD4" w14:textId="77777777" w:rsidR="0039079C" w:rsidRPr="00FC588F" w:rsidRDefault="0039079C" w:rsidP="0039079C">
      <w:pPr>
        <w:spacing w:line="360" w:lineRule="auto"/>
        <w:jc w:val="center"/>
        <w:rPr>
          <w:rFonts w:ascii="Times" w:hAnsi="Times"/>
          <w:b/>
          <w:color w:val="000000"/>
          <w:sz w:val="28"/>
          <w:szCs w:val="28"/>
        </w:rPr>
      </w:pPr>
      <w:r w:rsidRPr="00FC588F">
        <w:rPr>
          <w:rFonts w:ascii="Times" w:hAnsi="Times"/>
          <w:b/>
          <w:color w:val="000000"/>
          <w:sz w:val="28"/>
          <w:szCs w:val="28"/>
        </w:rPr>
        <w:t>по дисциплине</w:t>
      </w:r>
    </w:p>
    <w:p w14:paraId="4109A7A1" w14:textId="77777777" w:rsidR="0039079C" w:rsidRPr="00FC588F" w:rsidRDefault="0039079C" w:rsidP="0039079C">
      <w:pPr>
        <w:spacing w:line="360" w:lineRule="auto"/>
        <w:jc w:val="center"/>
        <w:rPr>
          <w:rFonts w:ascii="Times" w:hAnsi="Times"/>
          <w:b/>
          <w:color w:val="000000"/>
          <w:sz w:val="28"/>
          <w:szCs w:val="28"/>
        </w:rPr>
      </w:pPr>
      <w:r w:rsidRPr="00FC588F">
        <w:rPr>
          <w:rFonts w:ascii="Times" w:hAnsi="Times"/>
          <w:b/>
          <w:color w:val="000000"/>
          <w:sz w:val="28"/>
          <w:szCs w:val="28"/>
        </w:rPr>
        <w:t>«Программная инженерия»</w:t>
      </w:r>
    </w:p>
    <w:p w14:paraId="2A709392" w14:textId="77777777" w:rsidR="0039079C" w:rsidRPr="00FC588F" w:rsidRDefault="0039079C" w:rsidP="0039079C">
      <w:pPr>
        <w:spacing w:line="360" w:lineRule="auto"/>
        <w:jc w:val="center"/>
        <w:rPr>
          <w:rFonts w:ascii="Times" w:hAnsi="Times"/>
          <w:b/>
          <w:color w:val="000000"/>
          <w:sz w:val="28"/>
          <w:szCs w:val="28"/>
        </w:rPr>
      </w:pPr>
      <w:r w:rsidRPr="00FC588F">
        <w:rPr>
          <w:rFonts w:ascii="Times" w:hAnsi="Times"/>
          <w:b/>
          <w:color w:val="000000"/>
          <w:sz w:val="28"/>
          <w:szCs w:val="28"/>
        </w:rPr>
        <w:t>на тему</w:t>
      </w:r>
    </w:p>
    <w:p w14:paraId="3BDA17D7" w14:textId="77777777" w:rsidR="0039079C" w:rsidRPr="00FC588F" w:rsidRDefault="0039079C" w:rsidP="0039079C">
      <w:pPr>
        <w:spacing w:line="360" w:lineRule="auto"/>
        <w:jc w:val="center"/>
        <w:rPr>
          <w:rFonts w:ascii="Times" w:hAnsi="Times"/>
          <w:b/>
          <w:color w:val="000000"/>
          <w:sz w:val="28"/>
          <w:szCs w:val="28"/>
        </w:rPr>
      </w:pPr>
      <w:r w:rsidRPr="00FC588F">
        <w:rPr>
          <w:rFonts w:ascii="Times" w:hAnsi="Times"/>
          <w:b/>
          <w:color w:val="000000"/>
          <w:sz w:val="28"/>
          <w:szCs w:val="28"/>
        </w:rPr>
        <w:t>«Техническое задание. Таблица требований.»</w:t>
      </w:r>
    </w:p>
    <w:p w14:paraId="38D157BE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color w:val="000000"/>
          <w:sz w:val="28"/>
          <w:szCs w:val="28"/>
        </w:rPr>
      </w:pPr>
      <w:r w:rsidRPr="00FC588F">
        <w:rPr>
          <w:rFonts w:ascii="Times" w:hAnsi="Times"/>
          <w:color w:val="000000"/>
          <w:sz w:val="28"/>
          <w:szCs w:val="28"/>
        </w:rPr>
        <w:tab/>
      </w:r>
      <w:r w:rsidRPr="00FC588F">
        <w:rPr>
          <w:rFonts w:ascii="Times" w:hAnsi="Times"/>
          <w:color w:val="000000"/>
          <w:sz w:val="28"/>
          <w:szCs w:val="28"/>
        </w:rPr>
        <w:tab/>
      </w:r>
      <w:r w:rsidRPr="00FC588F">
        <w:rPr>
          <w:rFonts w:ascii="Times" w:hAnsi="Times"/>
          <w:color w:val="000000"/>
          <w:sz w:val="28"/>
          <w:szCs w:val="28"/>
        </w:rPr>
        <w:tab/>
      </w:r>
      <w:r w:rsidRPr="00FC588F">
        <w:rPr>
          <w:rFonts w:ascii="Times" w:hAnsi="Times"/>
          <w:color w:val="000000"/>
          <w:sz w:val="28"/>
          <w:szCs w:val="28"/>
        </w:rPr>
        <w:tab/>
      </w:r>
    </w:p>
    <w:p w14:paraId="521FD62F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color w:val="000000"/>
          <w:sz w:val="28"/>
          <w:szCs w:val="28"/>
        </w:rPr>
      </w:pPr>
      <w:r w:rsidRPr="00FC588F">
        <w:rPr>
          <w:rFonts w:ascii="Times" w:hAnsi="Times"/>
          <w:color w:val="000000"/>
          <w:sz w:val="28"/>
          <w:szCs w:val="28"/>
        </w:rPr>
        <w:t>Выполнил:</w:t>
      </w:r>
    </w:p>
    <w:p w14:paraId="2A68B1D3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color w:val="000000"/>
          <w:sz w:val="28"/>
          <w:szCs w:val="28"/>
        </w:rPr>
      </w:pPr>
      <w:r w:rsidRPr="00FC588F">
        <w:rPr>
          <w:rFonts w:ascii="Times" w:hAnsi="Times"/>
          <w:color w:val="000000"/>
          <w:sz w:val="28"/>
          <w:szCs w:val="28"/>
        </w:rPr>
        <w:t>студент образовательной группы 181-323,</w:t>
      </w:r>
    </w:p>
    <w:p w14:paraId="0D7AC2F2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color w:val="000000"/>
          <w:sz w:val="28"/>
          <w:szCs w:val="28"/>
        </w:rPr>
      </w:pPr>
      <w:r w:rsidRPr="00FC588F">
        <w:rPr>
          <w:rFonts w:ascii="Times" w:hAnsi="Times"/>
          <w:color w:val="000000"/>
          <w:sz w:val="28"/>
          <w:szCs w:val="28"/>
        </w:rPr>
        <w:t>образовательная программа</w:t>
      </w:r>
    </w:p>
    <w:p w14:paraId="399588D8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color w:val="000000"/>
          <w:sz w:val="28"/>
          <w:szCs w:val="28"/>
        </w:rPr>
      </w:pPr>
      <w:r w:rsidRPr="00FC588F">
        <w:rPr>
          <w:rFonts w:ascii="Times" w:hAnsi="Times"/>
          <w:color w:val="000000"/>
          <w:sz w:val="28"/>
          <w:szCs w:val="28"/>
        </w:rPr>
        <w:t>"Веб-технологии",</w:t>
      </w:r>
    </w:p>
    <w:p w14:paraId="38AF9286" w14:textId="2598C236" w:rsidR="0039079C" w:rsidRPr="00FC588F" w:rsidRDefault="0039079C" w:rsidP="0039079C">
      <w:pPr>
        <w:spacing w:line="360" w:lineRule="auto"/>
        <w:jc w:val="righ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>Попов Андрей Игоревич</w:t>
      </w:r>
    </w:p>
    <w:p w14:paraId="4294E02B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color w:val="000000"/>
          <w:sz w:val="28"/>
          <w:szCs w:val="28"/>
        </w:rPr>
      </w:pPr>
    </w:p>
    <w:p w14:paraId="6468A204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sz w:val="28"/>
          <w:szCs w:val="28"/>
        </w:rPr>
      </w:pPr>
      <w:r w:rsidRPr="00FC588F">
        <w:rPr>
          <w:rFonts w:ascii="Times" w:hAnsi="Times"/>
          <w:sz w:val="28"/>
          <w:szCs w:val="28"/>
        </w:rPr>
        <w:t>Проверил:</w:t>
      </w:r>
    </w:p>
    <w:p w14:paraId="1D1C6FD6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sz w:val="28"/>
          <w:szCs w:val="28"/>
        </w:rPr>
      </w:pPr>
      <w:r w:rsidRPr="00FC588F">
        <w:rPr>
          <w:rFonts w:ascii="Times" w:hAnsi="Times"/>
          <w:sz w:val="28"/>
          <w:szCs w:val="28"/>
        </w:rPr>
        <w:t>преподаватель кафедры инфокогнитивных технологий</w:t>
      </w:r>
    </w:p>
    <w:p w14:paraId="66FB2C4C" w14:textId="77777777" w:rsidR="0039079C" w:rsidRPr="00FC588F" w:rsidRDefault="0039079C" w:rsidP="0039079C">
      <w:pPr>
        <w:spacing w:line="360" w:lineRule="auto"/>
        <w:jc w:val="right"/>
        <w:rPr>
          <w:rFonts w:ascii="Times" w:hAnsi="Times"/>
          <w:sz w:val="28"/>
          <w:szCs w:val="28"/>
        </w:rPr>
      </w:pPr>
      <w:r w:rsidRPr="00FC588F">
        <w:rPr>
          <w:rFonts w:ascii="Times" w:hAnsi="Times"/>
          <w:sz w:val="28"/>
          <w:szCs w:val="28"/>
        </w:rPr>
        <w:t>Будылина Евгения Александровна</w:t>
      </w:r>
    </w:p>
    <w:p w14:paraId="4CDF4B5B" w14:textId="77777777" w:rsidR="0039079C" w:rsidRPr="00FC588F" w:rsidRDefault="0039079C" w:rsidP="0039079C">
      <w:pPr>
        <w:spacing w:line="360" w:lineRule="auto"/>
        <w:jc w:val="center"/>
        <w:rPr>
          <w:rFonts w:ascii="Times" w:hAnsi="Times"/>
          <w:color w:val="000000"/>
          <w:sz w:val="28"/>
          <w:szCs w:val="28"/>
        </w:rPr>
      </w:pPr>
    </w:p>
    <w:p w14:paraId="054671C1" w14:textId="77777777" w:rsidR="00E85FD3" w:rsidRDefault="0039079C" w:rsidP="00E85FD3">
      <w:pPr>
        <w:spacing w:line="360" w:lineRule="auto"/>
        <w:jc w:val="center"/>
        <w:rPr>
          <w:rFonts w:ascii="Times" w:hAnsi="Times"/>
          <w:color w:val="000000"/>
          <w:sz w:val="28"/>
          <w:szCs w:val="28"/>
        </w:rPr>
      </w:pPr>
      <w:r w:rsidRPr="00FC588F">
        <w:rPr>
          <w:rFonts w:ascii="Times" w:hAnsi="Times"/>
          <w:color w:val="000000"/>
          <w:sz w:val="28"/>
          <w:szCs w:val="28"/>
        </w:rPr>
        <w:t>Москва 2020 г.</w:t>
      </w:r>
    </w:p>
    <w:p w14:paraId="101F141C" w14:textId="5B130F7F" w:rsidR="0039079C" w:rsidRPr="00E85FD3" w:rsidRDefault="0039079C" w:rsidP="00537141">
      <w:pPr>
        <w:spacing w:line="360" w:lineRule="auto"/>
        <w:rPr>
          <w:rFonts w:ascii="Times" w:hAnsi="Times"/>
          <w:color w:val="000000"/>
          <w:sz w:val="28"/>
          <w:szCs w:val="28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№1 к договору на разработку сайта “Интернет-магазин бисера</w:t>
      </w:r>
    </w:p>
    <w:p w14:paraId="13534154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DEE1B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A483A9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5BBBFD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47D1B2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446C03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F07A77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71D18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3F0EB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7E40FC" w14:textId="77777777" w:rsidR="0039079C" w:rsidRPr="0039079C" w:rsidRDefault="0039079C" w:rsidP="00390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B8FE6AD" w14:textId="77777777" w:rsidR="0039079C" w:rsidRPr="0039079C" w:rsidRDefault="0039079C" w:rsidP="00390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A91609A" w14:textId="77777777" w:rsidR="0039079C" w:rsidRPr="0039079C" w:rsidRDefault="0039079C" w:rsidP="00390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633C10C" w14:textId="77777777" w:rsidR="0039079C" w:rsidRPr="0039079C" w:rsidRDefault="0039079C" w:rsidP="00390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A81BFAE" w14:textId="77777777" w:rsidR="0039079C" w:rsidRPr="0039079C" w:rsidRDefault="0039079C" w:rsidP="00390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39079C">
        <w:rPr>
          <w:rFonts w:ascii="Times New Roman" w:eastAsia="Times New Roman" w:hAnsi="Times New Roman" w:cs="Times New Roman"/>
          <w:sz w:val="44"/>
          <w:szCs w:val="44"/>
          <w:lang w:eastAsia="ru-RU"/>
        </w:rPr>
        <w:t>Техническое задание</w:t>
      </w:r>
    </w:p>
    <w:p w14:paraId="7EA33346" w14:textId="77777777" w:rsidR="0039079C" w:rsidRPr="0039079C" w:rsidRDefault="0039079C" w:rsidP="0039079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9079C">
        <w:rPr>
          <w:rFonts w:ascii="Times New Roman" w:eastAsia="Times New Roman" w:hAnsi="Times New Roman" w:cs="Times New Roman"/>
          <w:sz w:val="44"/>
          <w:szCs w:val="44"/>
          <w:lang w:eastAsia="ru-RU"/>
        </w:rPr>
        <w:br w:type="page"/>
      </w:r>
      <w:r w:rsidRPr="0039079C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Оглавление</w:t>
      </w:r>
    </w:p>
    <w:p w14:paraId="55F3060E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3C2A37" w14:textId="77777777" w:rsidR="0039079C" w:rsidRPr="0039079C" w:rsidRDefault="0039079C" w:rsidP="00390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требования…………………………………………………………………………  3</w:t>
      </w:r>
    </w:p>
    <w:p w14:paraId="0A2C65BD" w14:textId="77777777" w:rsidR="0039079C" w:rsidRPr="0039079C" w:rsidRDefault="0039079C" w:rsidP="00390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функциональности сайта………………………………………………….  4</w:t>
      </w:r>
    </w:p>
    <w:p w14:paraId="6447AA65" w14:textId="77777777" w:rsidR="0039079C" w:rsidRPr="0039079C" w:rsidRDefault="0039079C" w:rsidP="00390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структуре сайта……………………...…………………………………….  5</w:t>
      </w:r>
    </w:p>
    <w:p w14:paraId="2C60E160" w14:textId="77777777" w:rsidR="0039079C" w:rsidRPr="0039079C" w:rsidRDefault="0039079C" w:rsidP="00390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содержанию страниц сайта……………………………………………….   6</w:t>
      </w:r>
    </w:p>
    <w:p w14:paraId="1BB2DCF2" w14:textId="009FA585" w:rsidR="0039079C" w:rsidRPr="0039079C" w:rsidRDefault="0039079C" w:rsidP="00390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дизайну сайта………………………………………………………………  </w:t>
      </w:r>
      <w:r w:rsidR="00A91B41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14:paraId="37D2E4D0" w14:textId="578EAA60" w:rsidR="0039079C" w:rsidRPr="0039079C" w:rsidRDefault="0039079C" w:rsidP="00390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Согласование и подписи сторон…………………………………………………………. </w:t>
      </w:r>
      <w:r w:rsidR="00A91B41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</w:p>
    <w:p w14:paraId="30A0E28B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39079C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Общие требования</w:t>
      </w:r>
    </w:p>
    <w:p w14:paraId="271FC650" w14:textId="77777777" w:rsidR="0039079C" w:rsidRPr="0039079C" w:rsidRDefault="0039079C" w:rsidP="0039079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разработать интернет-магазин для продажи бисера и соответствующих товаров с возможностью управления контентом.</w:t>
      </w:r>
    </w:p>
    <w:p w14:paraId="0907C069" w14:textId="2696F137" w:rsidR="0039079C" w:rsidRPr="0039079C" w:rsidRDefault="0039079C" w:rsidP="0039079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окончании работ Исполнитель обязан предоставить полностью функционирующий сайт, соответствующий настоящему техническому заданию, все необходимые данные для доступа к системе управления сайтом</w:t>
      </w:r>
      <w:r w:rsidR="00A308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6D2B5A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39079C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Общие требования к функциональности сайта</w:t>
      </w:r>
    </w:p>
    <w:p w14:paraId="3C24DFCE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Сайт должен позволять пользователям:</w:t>
      </w:r>
    </w:p>
    <w:p w14:paraId="6DAABFF2" w14:textId="77777777" w:rsidR="0039079C" w:rsidRPr="0039079C" w:rsidRDefault="0039079C" w:rsidP="00390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каталог товаров</w:t>
      </w:r>
    </w:p>
    <w:p w14:paraId="4A928626" w14:textId="77777777" w:rsidR="0039079C" w:rsidRPr="0039079C" w:rsidRDefault="0039079C" w:rsidP="00390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Заказывать товар через корзину</w:t>
      </w:r>
    </w:p>
    <w:p w14:paraId="64B9C968" w14:textId="77777777" w:rsidR="0039079C" w:rsidRPr="0039079C" w:rsidRDefault="0039079C" w:rsidP="003907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дополнительную информацию о магазине</w:t>
      </w:r>
    </w:p>
    <w:p w14:paraId="46708002" w14:textId="0FD180A0" w:rsid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Система управления сайтом должна позволять:</w:t>
      </w:r>
    </w:p>
    <w:p w14:paraId="73403098" w14:textId="70947D2A" w:rsidR="00A3084C" w:rsidRPr="00A3084C" w:rsidRDefault="00A3084C" w:rsidP="00A308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авторизованный</w:t>
      </w:r>
      <w:r w:rsidRPr="00A308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системе управления с отдельной точкой входа</w:t>
      </w:r>
    </w:p>
    <w:p w14:paraId="64EBB5C6" w14:textId="77777777" w:rsidR="0039079C" w:rsidRPr="0039079C" w:rsidRDefault="0039079C" w:rsidP="00390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Редактировать каталог товаров (категории, фильтры для каждой категории, товары, характеристики товаров)</w:t>
      </w:r>
    </w:p>
    <w:p w14:paraId="1BEF5D99" w14:textId="695F807F" w:rsidR="0039079C" w:rsidRPr="00A3084C" w:rsidRDefault="0039079C" w:rsidP="003907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 заказы</w:t>
      </w:r>
    </w:p>
    <w:p w14:paraId="48E669FC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A7CB340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CF57BC3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099B5B0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3DC1694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5AE5FD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335D38F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301D4B7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84A3A0F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2A23986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485AEFD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796C334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CB6A93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  <w:r w:rsidRPr="0039079C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Требования к структуре сайта</w:t>
      </w:r>
    </w:p>
    <w:p w14:paraId="4FC44438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Навигация</w:t>
      </w:r>
    </w:p>
    <w:p w14:paraId="377A08BD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Меню: </w:t>
      </w:r>
    </w:p>
    <w:p w14:paraId="5FADFFD1" w14:textId="77777777" w:rsidR="0039079C" w:rsidRPr="0039079C" w:rsidRDefault="0039079C" w:rsidP="00390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</w:t>
      </w:r>
    </w:p>
    <w:p w14:paraId="313BE7DE" w14:textId="77777777" w:rsidR="0039079C" w:rsidRPr="0039079C" w:rsidRDefault="0039079C" w:rsidP="00390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О нас</w:t>
      </w:r>
    </w:p>
    <w:p w14:paraId="623AFB8D" w14:textId="77777777" w:rsidR="0039079C" w:rsidRPr="0039079C" w:rsidRDefault="0039079C" w:rsidP="00390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и доставка</w:t>
      </w:r>
    </w:p>
    <w:p w14:paraId="724A595A" w14:textId="77777777" w:rsidR="0039079C" w:rsidRPr="0039079C" w:rsidRDefault="0039079C" w:rsidP="003907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Контакты</w:t>
      </w:r>
    </w:p>
    <w:p w14:paraId="2952CD54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Личный кабинет</w:t>
      </w:r>
    </w:p>
    <w:p w14:paraId="689BDE43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Корзина</w:t>
      </w:r>
    </w:p>
    <w:p w14:paraId="3EAAACDF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администратора</w:t>
      </w:r>
    </w:p>
    <w:p w14:paraId="34B6BC82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Элементы интерфейса</w:t>
      </w:r>
    </w:p>
    <w:p w14:paraId="616A845E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Шапка:</w:t>
      </w:r>
    </w:p>
    <w:p w14:paraId="4E64EC61" w14:textId="77777777" w:rsidR="0039079C" w:rsidRPr="0039079C" w:rsidRDefault="0039079C" w:rsidP="00390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Логотип</w:t>
      </w:r>
    </w:p>
    <w:p w14:paraId="10CD241A" w14:textId="77777777" w:rsidR="0039079C" w:rsidRPr="0039079C" w:rsidRDefault="0039079C" w:rsidP="00390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Контактная информация (адрес, номера телефонов)</w:t>
      </w:r>
    </w:p>
    <w:p w14:paraId="28EEAB46" w14:textId="77777777" w:rsidR="0039079C" w:rsidRPr="0039079C" w:rsidRDefault="0039079C" w:rsidP="00390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</w:p>
    <w:p w14:paraId="672D6E40" w14:textId="77777777" w:rsidR="0039079C" w:rsidRPr="0039079C" w:rsidRDefault="0039079C" w:rsidP="00390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Корзина (на больших экранах)</w:t>
      </w:r>
    </w:p>
    <w:p w14:paraId="54EB7493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 из список добавленных в корзину товаров:</w:t>
      </w:r>
    </w:p>
    <w:p w14:paraId="67E417BF" w14:textId="77777777" w:rsidR="0039079C" w:rsidRPr="0039079C" w:rsidRDefault="0039079C" w:rsidP="00390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</w:t>
      </w:r>
    </w:p>
    <w:p w14:paraId="346FED41" w14:textId="77777777" w:rsidR="0039079C" w:rsidRPr="0039079C" w:rsidRDefault="0039079C" w:rsidP="00390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</w:p>
    <w:p w14:paraId="44ED9B8C" w14:textId="77777777" w:rsidR="0039079C" w:rsidRPr="0039079C" w:rsidRDefault="0039079C" w:rsidP="00390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</w:t>
      </w:r>
    </w:p>
    <w:p w14:paraId="6A7527E4" w14:textId="572EC272" w:rsidR="0039079C" w:rsidRPr="0039079C" w:rsidRDefault="0039079C" w:rsidP="00390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</w:p>
    <w:p w14:paraId="2B885475" w14:textId="77777777" w:rsidR="0039079C" w:rsidRPr="0039079C" w:rsidRDefault="0039079C" w:rsidP="00390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</w:p>
    <w:p w14:paraId="281CE54C" w14:textId="77777777" w:rsidR="0039079C" w:rsidRPr="0039079C" w:rsidRDefault="0039079C" w:rsidP="00390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Pr="003907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</w:t>
      </w:r>
      <w:r w:rsidRPr="003907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</w:p>
    <w:p w14:paraId="77955173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Поля для заполнения в корзине: </w:t>
      </w:r>
    </w:p>
    <w:p w14:paraId="36629580" w14:textId="77777777" w:rsidR="0039079C" w:rsidRPr="0039079C" w:rsidRDefault="0039079C" w:rsidP="00390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клиенте (Имя, Телефон)</w:t>
      </w:r>
    </w:p>
    <w:p w14:paraId="7F0E188D" w14:textId="77777777" w:rsidR="0039079C" w:rsidRPr="0039079C" w:rsidRDefault="0039079C" w:rsidP="00390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 получения (самовывоз, доставка)</w:t>
      </w:r>
    </w:p>
    <w:p w14:paraId="56DD6B5B" w14:textId="77777777" w:rsidR="00537141" w:rsidRDefault="0039079C" w:rsidP="003907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доставке (если выбрана доставка)</w:t>
      </w:r>
    </w:p>
    <w:p w14:paraId="664A32FB" w14:textId="77777777" w:rsidR="00537141" w:rsidRDefault="005371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B4949F" w14:textId="076C717B" w:rsidR="0039079C" w:rsidRPr="00A3084C" w:rsidRDefault="0039079C" w:rsidP="00537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84C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Требования к содержанию страниц сайта</w:t>
      </w:r>
    </w:p>
    <w:p w14:paraId="1BB670DB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Страница “каталог”</w:t>
      </w:r>
    </w:p>
    <w:p w14:paraId="411433E9" w14:textId="77777777" w:rsidR="0039079C" w:rsidRPr="0039079C" w:rsidRDefault="0039079C" w:rsidP="00390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 (редактирование через АП)</w:t>
      </w:r>
    </w:p>
    <w:p w14:paraId="3F184DE2" w14:textId="77777777" w:rsidR="0039079C" w:rsidRPr="0039079C" w:rsidRDefault="0039079C" w:rsidP="00390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Фильтры (редактирование через АП)</w:t>
      </w:r>
    </w:p>
    <w:p w14:paraId="2270A195" w14:textId="77777777" w:rsidR="0039079C" w:rsidRPr="0039079C" w:rsidRDefault="0039079C" w:rsidP="003907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 (редактирование через АП)</w:t>
      </w:r>
    </w:p>
    <w:p w14:paraId="55F399BC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Страница 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“</w:t>
      </w: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о нас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”</w:t>
      </w:r>
    </w:p>
    <w:p w14:paraId="7D5D9B82" w14:textId="77777777" w:rsidR="0039079C" w:rsidRPr="0039079C" w:rsidRDefault="0039079C" w:rsidP="00390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магазине (редактирование через АП)</w:t>
      </w:r>
    </w:p>
    <w:p w14:paraId="0B23BEBE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Страница 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“</w:t>
      </w: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оплата и доставка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”</w:t>
      </w:r>
    </w:p>
    <w:p w14:paraId="755943E1" w14:textId="77777777" w:rsidR="0039079C" w:rsidRPr="0039079C" w:rsidRDefault="0039079C" w:rsidP="00390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об оплате (редактирование через АП)</w:t>
      </w:r>
    </w:p>
    <w:p w14:paraId="6D0DA6F5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Страница 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“</w:t>
      </w: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контакты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”</w:t>
      </w:r>
    </w:p>
    <w:p w14:paraId="3FCAEA88" w14:textId="77777777" w:rsidR="0039079C" w:rsidRPr="0039079C" w:rsidRDefault="0039079C" w:rsidP="00390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контактах (редактирование через АП)</w:t>
      </w:r>
    </w:p>
    <w:p w14:paraId="6694420A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Страница “личный кабинет”</w:t>
      </w:r>
    </w:p>
    <w:p w14:paraId="60B66348" w14:textId="77777777" w:rsidR="0039079C" w:rsidRPr="0039079C" w:rsidRDefault="0039079C" w:rsidP="00390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совершённых заказах (авторизованный доступ)</w:t>
      </w:r>
    </w:p>
    <w:p w14:paraId="500B9F57" w14:textId="77777777" w:rsidR="0039079C" w:rsidRPr="0039079C" w:rsidRDefault="0039079C" w:rsidP="00390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аккаунта с возможностью изменения</w:t>
      </w:r>
    </w:p>
    <w:p w14:paraId="68ECB2CE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Страница 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“</w:t>
      </w: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корзина</w:t>
      </w:r>
      <w:r w:rsidRPr="0039079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”</w:t>
      </w:r>
    </w:p>
    <w:p w14:paraId="5B947FBF" w14:textId="77777777" w:rsidR="0039079C" w:rsidRPr="0039079C" w:rsidRDefault="0039079C" w:rsidP="003907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добавленных в корзину товаров</w:t>
      </w:r>
    </w:p>
    <w:p w14:paraId="6AF5A657" w14:textId="549D04F2" w:rsidR="0039079C" w:rsidRPr="0039079C" w:rsidRDefault="0039079C" w:rsidP="003907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</w:t>
      </w:r>
      <w:r w:rsidR="00A308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заказа</w:t>
      </w:r>
    </w:p>
    <w:p w14:paraId="6CFB3D48" w14:textId="77777777" w:rsidR="0039079C" w:rsidRPr="0039079C" w:rsidRDefault="0039079C" w:rsidP="003907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для заполнения</w:t>
      </w:r>
    </w:p>
    <w:p w14:paraId="7D6ADFB9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Страница “панель администратора”</w:t>
      </w:r>
    </w:p>
    <w:p w14:paraId="0815C40E" w14:textId="77777777" w:rsidR="0039079C" w:rsidRPr="0039079C" w:rsidRDefault="0039079C" w:rsidP="003907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 “Заказы”</w:t>
      </w:r>
    </w:p>
    <w:p w14:paraId="460F0CB3" w14:textId="77777777" w:rsidR="0039079C" w:rsidRPr="0039079C" w:rsidRDefault="0039079C" w:rsidP="003907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 “Каталог”</w:t>
      </w:r>
    </w:p>
    <w:p w14:paraId="4A671109" w14:textId="77777777" w:rsidR="0039079C" w:rsidRPr="0039079C" w:rsidRDefault="0039079C" w:rsidP="003907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 “Страницы”</w:t>
      </w:r>
    </w:p>
    <w:p w14:paraId="6795FE2F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Страница “Заказы” </w:t>
      </w:r>
    </w:p>
    <w:p w14:paraId="004550E8" w14:textId="7ADEE6A3" w:rsidR="0039079C" w:rsidRPr="0039079C" w:rsidRDefault="0039079C" w:rsidP="003907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заказов</w:t>
      </w:r>
    </w:p>
    <w:p w14:paraId="7E3D831C" w14:textId="78DB440F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Страница “</w:t>
      </w:r>
      <w:r w:rsidR="00A3084C">
        <w:rPr>
          <w:rFonts w:ascii="Times New Roman" w:eastAsia="Times New Roman" w:hAnsi="Times New Roman" w:cs="Times New Roman"/>
          <w:sz w:val="32"/>
          <w:szCs w:val="32"/>
          <w:lang w:eastAsia="ru-RU"/>
        </w:rPr>
        <w:t>Категории</w:t>
      </w: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”</w:t>
      </w:r>
    </w:p>
    <w:p w14:paraId="18DBB72C" w14:textId="3388B8C0" w:rsidR="0039079C" w:rsidRDefault="0039079C" w:rsidP="003907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категорий товаров с возможностью добавления/удаления </w:t>
      </w:r>
    </w:p>
    <w:p w14:paraId="3ED19A0D" w14:textId="0D0D8EAF" w:rsidR="00A3084C" w:rsidRPr="0039079C" w:rsidRDefault="00A3084C" w:rsidP="00A30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Страница “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Товары</w:t>
      </w: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”</w:t>
      </w:r>
    </w:p>
    <w:p w14:paraId="23F9BCED" w14:textId="46BEBCA6" w:rsidR="00A3084C" w:rsidRPr="00A3084C" w:rsidRDefault="00A3084C" w:rsidP="00A308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оваров с возможностью редактирования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редактирования/добавления/удаления элементов каталога</w:t>
      </w:r>
    </w:p>
    <w:p w14:paraId="400EC75C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Страница “Страницы”</w:t>
      </w:r>
    </w:p>
    <w:p w14:paraId="1202ECFE" w14:textId="77777777" w:rsidR="0039079C" w:rsidRPr="0039079C" w:rsidRDefault="0039079C" w:rsidP="003907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79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страниц с возможностью редактирования содержания в виде статей (текст, изображения)</w:t>
      </w:r>
    </w:p>
    <w:p w14:paraId="154A7437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590E56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87E776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C77B20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CB4B9F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020FA29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29EA36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F0AE200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CDF4F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5FB436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49165A4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39079C"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  <w:r w:rsidRPr="0039079C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Требования к дизайну сайта</w:t>
      </w:r>
    </w:p>
    <w:p w14:paraId="68F51F3D" w14:textId="77777777" w:rsidR="0039079C" w:rsidRPr="0039079C" w:rsidRDefault="0039079C" w:rsidP="0039079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t>Дизайн должен быть выдержан в мягких тонах. Использовать преимущественно сине-голубые оттенки. Адаптивность. Отсутствие прямых углов.</w:t>
      </w:r>
    </w:p>
    <w:p w14:paraId="1EBC5F1F" w14:textId="77777777" w:rsidR="0039079C" w:rsidRPr="0039079C" w:rsidRDefault="0039079C" w:rsidP="0039079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B99FAAF" w14:textId="77777777" w:rsidR="0039079C" w:rsidRPr="0039079C" w:rsidRDefault="0039079C" w:rsidP="0039079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39079C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Согласование и подписи сторон</w:t>
      </w:r>
    </w:p>
    <w:p w14:paraId="1D32DDEC" w14:textId="77777777" w:rsidR="0039079C" w:rsidRPr="0039079C" w:rsidRDefault="0039079C" w:rsidP="003907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согласованно и принято в разработку.</w:t>
      </w:r>
    </w:p>
    <w:p w14:paraId="4378721D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E9208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От  Исполнителя:</w:t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 xml:space="preserve">                </w:t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От Заказчика:</w:t>
      </w: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FF53264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Arial" w:eastAsia="Times New Roman" w:hAnsi="Arial" w:cs="Arial"/>
          <w:sz w:val="20"/>
          <w:szCs w:val="20"/>
          <w:lang w:eastAsia="ru-RU"/>
        </w:rPr>
        <w:t>_______________ (_________________)      </w:t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 _______________ (___________________)</w:t>
      </w:r>
    </w:p>
    <w:p w14:paraId="2C9B1F57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Arial" w:eastAsia="Times New Roman" w:hAnsi="Arial" w:cs="Arial"/>
          <w:sz w:val="20"/>
          <w:szCs w:val="20"/>
          <w:lang w:eastAsia="ru-RU"/>
        </w:rPr>
        <w:t xml:space="preserve">           (Подпись)                  </w:t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9079C">
        <w:rPr>
          <w:rFonts w:ascii="Arial" w:eastAsia="Times New Roman" w:hAnsi="Arial" w:cs="Arial"/>
          <w:sz w:val="20"/>
          <w:szCs w:val="20"/>
          <w:lang w:eastAsia="ru-RU"/>
        </w:rPr>
        <w:tab/>
        <w:t>(Подпись) </w:t>
      </w:r>
    </w:p>
    <w:p w14:paraId="560E0D91" w14:textId="77777777" w:rsidR="0039079C" w:rsidRPr="0039079C" w:rsidRDefault="0039079C" w:rsidP="0039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79C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</w:t>
      </w:r>
    </w:p>
    <w:p w14:paraId="742B6005" w14:textId="77777777" w:rsidR="0039079C" w:rsidRPr="0039079C" w:rsidRDefault="0039079C" w:rsidP="00390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C59489" w14:textId="77777777" w:rsidR="00051534" w:rsidRDefault="00051534"/>
    <w:sectPr w:rsidR="00051534" w:rsidSect="00C31028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0D7C4" w14:textId="77777777" w:rsidR="00802352" w:rsidRDefault="00802352">
      <w:pPr>
        <w:spacing w:after="0" w:line="240" w:lineRule="auto"/>
      </w:pPr>
      <w:r>
        <w:separator/>
      </w:r>
    </w:p>
  </w:endnote>
  <w:endnote w:type="continuationSeparator" w:id="0">
    <w:p w14:paraId="6106BC90" w14:textId="77777777" w:rsidR="00802352" w:rsidRDefault="0080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F92AF" w14:textId="77777777" w:rsidR="00D740B7" w:rsidRDefault="0039079C" w:rsidP="00C3102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37B0895" w14:textId="77777777" w:rsidR="00D740B7" w:rsidRDefault="0080235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4E980" w14:textId="77777777" w:rsidR="00D740B7" w:rsidRDefault="0039079C" w:rsidP="00C3102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480E864D" w14:textId="77777777" w:rsidR="00D740B7" w:rsidRDefault="0080235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02E0D" w14:textId="77777777" w:rsidR="00802352" w:rsidRDefault="00802352">
      <w:pPr>
        <w:spacing w:after="0" w:line="240" w:lineRule="auto"/>
      </w:pPr>
      <w:r>
        <w:separator/>
      </w:r>
    </w:p>
  </w:footnote>
  <w:footnote w:type="continuationSeparator" w:id="0">
    <w:p w14:paraId="0125D4CF" w14:textId="77777777" w:rsidR="00802352" w:rsidRDefault="00802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424"/>
    <w:multiLevelType w:val="hybridMultilevel"/>
    <w:tmpl w:val="99ACE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0BB6"/>
    <w:multiLevelType w:val="hybridMultilevel"/>
    <w:tmpl w:val="D0D6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B740A"/>
    <w:multiLevelType w:val="hybridMultilevel"/>
    <w:tmpl w:val="579EC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31F16"/>
    <w:multiLevelType w:val="hybridMultilevel"/>
    <w:tmpl w:val="B2F27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50951"/>
    <w:multiLevelType w:val="hybridMultilevel"/>
    <w:tmpl w:val="38A80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348CA"/>
    <w:multiLevelType w:val="hybridMultilevel"/>
    <w:tmpl w:val="6A3E3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43272"/>
    <w:multiLevelType w:val="hybridMultilevel"/>
    <w:tmpl w:val="F7C6E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36E04"/>
    <w:multiLevelType w:val="hybridMultilevel"/>
    <w:tmpl w:val="6FE88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02A91"/>
    <w:multiLevelType w:val="hybridMultilevel"/>
    <w:tmpl w:val="9102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D6F9D"/>
    <w:multiLevelType w:val="hybridMultilevel"/>
    <w:tmpl w:val="2F3A1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0554F"/>
    <w:multiLevelType w:val="hybridMultilevel"/>
    <w:tmpl w:val="14D81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7F"/>
    <w:rsid w:val="00051534"/>
    <w:rsid w:val="001252F2"/>
    <w:rsid w:val="001A5DEB"/>
    <w:rsid w:val="0039079C"/>
    <w:rsid w:val="00537141"/>
    <w:rsid w:val="0076550A"/>
    <w:rsid w:val="00802352"/>
    <w:rsid w:val="00A3084C"/>
    <w:rsid w:val="00A91B41"/>
    <w:rsid w:val="00DF6E7F"/>
    <w:rsid w:val="00E85FD3"/>
    <w:rsid w:val="00E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9AC7"/>
  <w15:chartTrackingRefBased/>
  <w15:docId w15:val="{F07886BC-3496-4FBF-A37B-8A24D62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9079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3907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390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1Studio</dc:creator>
  <cp:keywords/>
  <dc:description/>
  <cp:lastModifiedBy>1Studio</cp:lastModifiedBy>
  <cp:revision>6</cp:revision>
  <dcterms:created xsi:type="dcterms:W3CDTF">2020-07-05T14:09:00Z</dcterms:created>
  <dcterms:modified xsi:type="dcterms:W3CDTF">2020-07-08T18:15:00Z</dcterms:modified>
</cp:coreProperties>
</file>