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1593" w:rsidRDefault="003A4BC9">
      <w:r w:rsidRPr="003A4BC9">
        <w:rPr>
          <w:noProof/>
          <w:lang w:eastAsia="es-EC"/>
        </w:rPr>
        <w:drawing>
          <wp:inline distT="0" distB="0" distL="0" distR="0">
            <wp:extent cx="2695575" cy="2695575"/>
            <wp:effectExtent l="57150" t="57150" r="66675" b="66675"/>
            <wp:docPr id="1" name="Imagen 1" descr="C:\Users\e-jbermeo\Pictures\Depar Quit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-jbermeo\Pictures\Depar Quit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8833" cy="2718833"/>
                    </a:xfrm>
                    <a:prstGeom prst="rect">
                      <a:avLst/>
                    </a:prstGeom>
                    <a:noFill/>
                    <a:ln w="571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01F18" w:rsidRDefault="00701F18"/>
    <w:p w:rsidR="00701F18" w:rsidRDefault="00701F18"/>
    <w:p w:rsidR="002C2877" w:rsidRDefault="002C2877">
      <w:bookmarkStart w:id="0" w:name="_GoBack"/>
      <w:bookmarkEnd w:id="0"/>
    </w:p>
    <w:p w:rsidR="004B2E0C" w:rsidRDefault="004B2E0C"/>
    <w:p w:rsidR="004B2E0C" w:rsidRDefault="004B2E0C"/>
    <w:p w:rsidR="004B2E0C" w:rsidRDefault="004B2E0C"/>
    <w:p w:rsidR="00D262ED" w:rsidRDefault="00D262ED"/>
    <w:p w:rsidR="00D262ED" w:rsidRDefault="00D262ED"/>
    <w:p w:rsidR="003A4BC9" w:rsidRDefault="003A4BC9"/>
    <w:p w:rsidR="003A4BC9" w:rsidRDefault="003A4BC9" w:rsidP="009366F5"/>
    <w:p w:rsidR="009366F5" w:rsidRDefault="009366F5" w:rsidP="009366F5"/>
    <w:sectPr w:rsidR="009366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4BC9"/>
    <w:rsid w:val="00186BF3"/>
    <w:rsid w:val="002C2877"/>
    <w:rsid w:val="003A4BC9"/>
    <w:rsid w:val="003B3D7D"/>
    <w:rsid w:val="004B2E0C"/>
    <w:rsid w:val="004B7CD6"/>
    <w:rsid w:val="006451B2"/>
    <w:rsid w:val="00701F18"/>
    <w:rsid w:val="007E5797"/>
    <w:rsid w:val="008C58D0"/>
    <w:rsid w:val="008E4EB9"/>
    <w:rsid w:val="009366F5"/>
    <w:rsid w:val="00C51593"/>
    <w:rsid w:val="00D262ED"/>
    <w:rsid w:val="00DC05ED"/>
    <w:rsid w:val="00E87913"/>
    <w:rsid w:val="00F44182"/>
    <w:rsid w:val="00FA3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3383987-7F88-435E-8D75-4DCB8DCDB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5721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Renato Bermeo Moreno</dc:creator>
  <cp:keywords/>
  <dc:description/>
  <cp:lastModifiedBy>Jorge Renato Bermeo Moreno</cp:lastModifiedBy>
  <cp:revision>7</cp:revision>
  <dcterms:created xsi:type="dcterms:W3CDTF">2026-04-28T21:05:00Z</dcterms:created>
  <dcterms:modified xsi:type="dcterms:W3CDTF">2026-06-24T17:56:00Z</dcterms:modified>
</cp:coreProperties>
</file>