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Assignment #2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Text: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Your Comment Here: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Buttons Radio Buttons: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One: That One: The Other One: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Boxes: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One: That One: The Other One: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One This one That one The other one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