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This revision guide is designed for students preparing for the International Baccalaureate Diploma Programme (IBDP) French B course at both Standard Level (SL) and Higher Level (HL). The IB Language B course is a language acquisition programme for students with some prior experience of the target language, and it is structured around five prescribed themes: Identities, Experiences, Human Ingenuity, Social Organisation, and 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Assessment in IB French B comprises external examinations and internal assessment. Paper 1 tests productive skills through writing tasks based on a range of text types, while Paper 2 assesses receptive skills through reading comprehension at both levels and listening comprehension. HL students also engage with literary texts and face additional complexity in their assessments. The Individual Oral (IO) is the internally assessed component, requiring students to present and discuss a visual stimulus linked to a prescribed theme and a literary extract at HL.</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guide are crafted to be active and challenging, placing you in the role of a student being tested by an AI tutor. They progress through Bloom's taxonomy within each section, moving from recall and comprehension to analysis, evaluation, and creation. This mirrors the cognitive demands of the IB, where markband descriptors reward depth of understanding, critical thinking, and sophisticated language use.</w:t>
      </w:r>
    </w:p>
    <w:p w:rsidR="00891D2D" w:rsidRDefault="00891D2D" w:rsidP="00817756">
      <w:pPr>
        <w:pStyle w:val="NormalWeb"/>
        <w:rPr>
          <w:rFonts w:ascii="Garamond" w:hAnsi="Garamond"/>
          <w:sz w:val="22"/>
          <w:szCs w:val="22"/>
        </w:rPr>
      </w:pPr>
      <w:r>
        <w:rPr>
          <w:rFonts w:ascii="Garamond" w:hAnsi="Garamond"/>
          <w:sz w:val="22"/>
          <w:szCs w:val="22"/>
        </w:rPr>
        <w:t xml:space="preserve">Each prompt is adaptable for both SL and HL students. SL students may respond with shorter, more straightforward answers, while HL students should aim for greater complexity, nuance, and reference to literary works where appropriate. The guide covers all five IB themes, grammar and syntax, Paper 1 writing skills, Paper 2 receptive skills, and the Individual Oral, giving you a comprehensive toolkit for exam preparation.</w:t>
      </w:r>
    </w:p>
    <w:p w:rsidR="00891D2D" w:rsidRDefault="00891D2D" w:rsidP="00817756">
      <w:pPr>
        <w:pStyle w:val="NormalWeb"/>
        <w:rPr>
          <w:rFonts w:ascii="Garamond" w:hAnsi="Garamond"/>
          <w:sz w:val="22"/>
          <w:szCs w:val="22"/>
        </w:rPr>
      </w:pPr>
      <w:r>
        <w:rPr>
          <w:rFonts w:ascii="Garamond" w:hAnsi="Garamond"/>
          <w:sz w:val="22"/>
          <w:szCs w:val="22"/>
        </w:rPr>
        <w:t xml:space="preserve">Remember that the IB values international-mindedness and intercultural understanding. As you work through these prompts, consider perspectives from across the Francophone world, not just metropolitan France. Engage critically with the material, form your own opinions, and practise expressing them with precision and flair in French.</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Identities</w:t>
        <w:br/>
        <w:t>Prompts 1–12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Experiences</w:t>
        <w:br/>
        <w:t>Prompts 13–23 ....................................... 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Human Ingenuity</w:t>
        <w:br/>
        <w:t>Prompts 24–34 ...................................... 14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Social Organisation</w:t>
        <w:br/>
        <w:t>Prompts 35–45 ...................................... 20</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Sharing the Planet</w:t>
        <w:br/>
        <w:t>Prompts 46–56 ...................................... 26</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Advanced Grammar and Syntax</w:t>
        <w:br/>
        <w:t>Prompts 57–67 ...................................... 32</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1 Writing Skills</w:t>
        <w:br/>
        <w:t>Prompts 68–78 ...................................... 38</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Paper 2 Reading and Listening Comprehension</w:t>
        <w:br/>
        <w:t>Prompts 79–89 ...................................... 44</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Individual Oral and Interactive Skills</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Identities</w:t>
      </w:r>
    </w:p>
    <w:p w:rsidR="00891D2D" w:rsidRDefault="00891D2D" w:rsidP="00817756">
      <w:pPr>
        <w:pStyle w:val="NormalWeb"/>
        <w:rPr>
          <w:rFonts w:ascii="Garamond" w:hAnsi="Garamond"/>
          <w:sz w:val="22"/>
          <w:szCs w:val="22"/>
        </w:rPr>
      </w:pPr>
      <w:r>
        <w:rPr>
          <w:rFonts w:ascii="Garamond" w:hAnsi="Garamond"/>
          <w:sz w:val="22"/>
          <w:szCs w:val="22"/>
        </w:rPr>
        <w:t xml:space="preserve">The Identities theme explores how individuals construct and express who they are, encompassing lifestyle choices, health and wellbeing, personal relationships, and belief systems. In the context of Francophone cultures, this theme invites you to consider how identity is shaped by language, tradition, family structures, and evolving social norms.</w:t>
      </w:r>
    </w:p>
    <w:p w:rsidR="00891D2D" w:rsidRDefault="00891D2D" w:rsidP="00817756">
      <w:pPr>
        <w:pStyle w:val="NormalWeb"/>
        <w:rPr>
          <w:rFonts w:ascii="Garamond" w:hAnsi="Garamond"/>
          <w:sz w:val="22"/>
          <w:szCs w:val="22"/>
        </w:rPr>
      </w:pPr>
      <w:r>
        <w:rPr>
          <w:rFonts w:ascii="Garamond" w:hAnsi="Garamond"/>
          <w:sz w:val="22"/>
          <w:szCs w:val="22"/>
        </w:rPr>
        <w:t xml:space="preserve">IB French B students must demonstrate the ability to discuss identity-related topics with cultural awareness and linguistic accuracy. Whether describing personal habits, analysing societal attitudes to health, or evaluating the role of religion in modern France, you should aim to integrate relevant vocabulary, idiomatic expressions, and culturally specific references.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progress from foundational knowledge of identity-related vocabulary and concepts through to critical evaluation and creative expression. Use them to build confidence discussing who you are, who others are, and how Francophone societies understand the concept of identity.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Defining Personal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List and explain five key factors that shape personal identity in Francophone societies, including family background, regional heritage, religion, language, and social class. For each factor, provide a specific example from France or another Francophone country and use relevant French vocabulary such as appartenance, patrimoine, and identite culturelle. For HL, also consider how intersecting identities create complex experiences of belonging.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identity-related vocabulary and cultural 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factors in French with explanations. Check your vocabulary against a glossary and refine any imprecise terms.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Health and Lifestyle Vocabulary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health vocabulary: ask me to describe the daily routine of a health-conscious French teenager using at least ten topic-specific terms such as alimentation equilibree, activite physique, and bien-etre mental. Probe whether I can distinguish between formal health terminology used in a rapport and informal expressions a young Francophone would use in a blog post, and test my ability to give dietary and exercise advice using the imperative mood.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health and lifestyle vocabulary in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description, then underline the ten key terms. Ask your AI tutor to suggest alternatives for any repeated or basic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Family Structures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traditional French family structure centred on the nuclear family unit with modern family models such as familles recomposees, familles monoparentales, and familles homoparentales. Analyse how changing social attitudes and legislation such as le PACS and le mariage pour tous have influenced family structures, and evaluate which model best reflects contemporary French society. At SL level, focus on describing the key differences, while HL students should extend to evaluating societal impacts.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contrasting social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comparison in French. Use comparative language and ensure you address both similarities and differences with supporting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Beliefs and Values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French cultural concepts: ask me to explain how the principle of laicite influences daily life in France, requiring me to distinguish between secularism in public institutions such as schools and hospitals and personal religious expression in private. Probe my understanding of historical origins including the 1905 law on separation of church and state, and challenge me to evaluate whether laicite promotes social cohesion or creates tension with religious minorities.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cultural concepts with supporting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response in French, focusing on clarity. Verify your understanding of laicite against a reliable source and adjust your examples accordingly.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Youth Identity and Social Media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how social media platforms such as Instagram, TikTok, and Snapchat influence the way young Francophones construct and present their identities online, using French vocabulary related to image de soi and reseaux sociaux. Consider both positive effects such as community building among diaspora youth and negative consequences including cyberbullying and unrealistic beauty standards. For HL students, also examine the TOK question of how language shapes identity construction online and whether digital self-presentation constitutes authentic self-knowledge.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cause and effect in a cultural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analysis with clear paragraphs for positive and negative effects. Include specific platform references and French youth culture terminology.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Gender Identity in Francophone Societies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how attitudes towards gender roles have changed in France over the past fifty years, using specific examples from legislation such as the loi sur la parite and workplace equality reforms, cultural shifts visible in media representation, and changing family dynamics. Analyse whether France has achieved genuine gender equality or whether significant disparities persist in areas such as the gender pay gap, political representation, and domestic labour distribution.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social change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evaluative response in French with a clear thesis. Cross-reference your examples with IB theme descriptors to ensure relevance.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Immigration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first-generation and second-generation immigrants in France navigate questions of cultural identity, examining the tension between maintaining heritage culture and integrating into French republican society. Analyse what challenges arise from the expectation of assimilation, using specific examples from banlieue communities and referencing concepts such as double culture and metissage culturel in your response.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complex identity issues with nuance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discussion that acknowledges multiple perspectives. Use discourse markers to structure your argument and practise the subjunctive where appropriate.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Physical and Mental Wellbeing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 French health organisation has asked you to identify the three biggest health challenges facing young people in France today, such as mental health pressures from academic stress, sedentary lifestyles linked to screen time, and substance use including alcohol and tobacco. Present your findings as a structured report using formal French register, including relevant statistics, analysis of underlying causes, and evidence-based recommendations for public health interventions.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Justifying opinions with reasoned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your three challenges in order of priority. Practise justification language such as car, en raison de, and etant donne que.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Regional Identity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sense of regional identity in two different French regions, such as Brittany with its Celtic heritage and Breton language, and Provence with its Mediterranean culture and links to the langue d'oc tradition. Analyse how language, cuisine, traditional festivals, and historical narratives contribute to distinct regional identities, and evaluate whether regional identity has strengthened or weakened in the context of French centralisation and European integration.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cultural phenomena across regions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Research both regions briefly, then write a comparative analysis in French. Focus on using rich descriptive language and cultural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Relationships and Communication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how technology has transformed personal relationships among young Francophones, considering the impact of messaging applications, dating platforms, and video calling on the way friendships and romantic relationships are formed and maintained. Evaluate whether digital communication has strengthened or weakened interpersonal bonds, using specific French vocabulary related to communication numerique, and analyse the generational divide in attitudes toward technology-mediated relationships.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and defending a position on a social issue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stance and support it with at least three arguments. Practise persuasive language and conditional structures in your response.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Creating an Identity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five-minute Individual Oral presentation on identity in the Francophone world, selecting a visual stimulus that connects to belonging, cultural heritage, or multilingualism. Outline your structure with an introduction linking image to theme, three analytical points with Francophone cultural references, and a personal conclusion. For SL, focus on clear communication, while HL students should integrate literary extract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structured oral presentation plans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outline in French with timing notes. Practise delivering each section aloud and record yourself to check pronunciation and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Multilingualism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how multilingualism shapes personal and cultural identity in Francophone countries where French coexists with indigenous or regional languages, such as Wolof in Senegal, Arabic in Morocco, or Creole in Haiti and Martinique. Analyse the status relationship between French as a global language and local linguistic traditions, and evaluate whether la Francophonie promotes linguistic diversity or reinforces the cultural dominance of metropolitan French over indigenous languages.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the relationship between language and identity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examination in French, referencing specific countries such as Belgium, Switzerland, or Senegal. Use language-related vocabulary and consider both individual and societal perspectives.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Experiences</w:t>
      </w:r>
    </w:p>
    <w:p w:rsidR="00891D2D" w:rsidRDefault="00891D2D" w:rsidP="00817756">
      <w:pPr>
        <w:pStyle w:val="NormalWeb"/>
        <w:rPr>
          <w:rFonts w:ascii="Garamond" w:hAnsi="Garamond"/>
          <w:sz w:val="22"/>
          <w:szCs w:val="22"/>
        </w:rPr>
      </w:pPr>
      <w:r>
        <w:rPr>
          <w:rFonts w:ascii="Garamond" w:hAnsi="Garamond"/>
          <w:sz w:val="22"/>
          <w:szCs w:val="22"/>
        </w:rPr>
        <w:t xml:space="preserve">The Experiences theme encompasses migration, leisure activities, customs, traditions, and the ways in which past and present experiences shape individuals and communities. For IB French B students, this theme provides rich opportunities to explore Francophone cultures through the lens of travel, celebration, historical memory, and personal growth.</w:t>
      </w:r>
    </w:p>
    <w:p w:rsidR="00891D2D" w:rsidRDefault="00891D2D" w:rsidP="00817756">
      <w:pPr>
        <w:pStyle w:val="NormalWeb"/>
        <w:rPr>
          <w:rFonts w:ascii="Garamond" w:hAnsi="Garamond"/>
          <w:sz w:val="22"/>
          <w:szCs w:val="22"/>
        </w:rPr>
      </w:pPr>
      <w:r>
        <w:rPr>
          <w:rFonts w:ascii="Garamond" w:hAnsi="Garamond"/>
          <w:sz w:val="22"/>
          <w:szCs w:val="22"/>
        </w:rPr>
        <w:t xml:space="preserve">Engaging with this theme requires you to move beyond surface-level descriptions and demonstrate genuine cultural understanding. The IB rewards students who can connect personal experiences to broader social and historical contexts, using appropriate register and a range of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These prompts guide you from identifying key vocabulary and cultural practices through to synthesising information and producing original responses. Use them to deepen your understanding of how experiences define individuals and communities across the Francophone world.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Migration Vocabulary and Concepts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the following terms in French and explain their relevance to contemporary Francophone societies: immigration, emigration, diaspora, integration, and assimilation. For each term, provide a specific example from France or another Francophone country that illustrates its social and cultural significance, and compose an original sentence in French demonstrating correct usage in the context of the IB theme Experiences.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Defining key migration-related terminology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clear definitions in your own words in French. Compare your definitions with those in your textbook to ensure accuracy and completeness.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Leisure Activities in Francophone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comparison task: ask me to describe the most popular leisure activities among young people in France compared with my own country, covering both traditional pastimes such as petanque and modern activities such as e-sports. For SL, focus on describing and comparing the activities using appropriate vocabulary, while HL students should analyse how leisure choices reflect broader cultural values and socioeconomic differences in Francophone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and comparing leisure activities across cultures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response by activity type. Use comparative structures and include culturally specific vocabulary for each country.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Customs and Celebrations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Francophone celebrations: ask me to explain the significance of a major Francophone festival such as le Carnaval de Nice, la Fete de la Musique, or Mardi Gras in Louisiana, requiring me to describe its historical origins, cultural meaning, and contemporary practice. Probe whether I can compare this celebration with a similar event in my own culture, using comparative structures and vocabulary related to traditions, patrimoine, and festivites populaires.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cultural significance with detail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one celebration and write a detailed explanation in French. Include historical background, current practices, and personal or community significance.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Travel and Cultural Exchange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benefits and drawbacks of cultural exchange programmes for young Francophones, such as Erasmus university exchanges or school partnership programmes with Francophone African countries. Consider linguistic improvement, personal growth, and intercultural understanding as benefits, alongside challenges such as cultural adjustment, homesickness, and reinforcement of power imbalances. Write your analysis using formal French structures including the subjunctive.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advantages and disadvantages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balanced analysis with clear paragraphs. Use structures such as d'une part... d'autre part and bien que with the subjunctive.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Historical Experiences and Memory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France's colonial history continues to influence relationships with its former colonies in Africa, the Caribbean, and Southeast Asia, examining economic ties through the CFA franc zone and debates about cultural restitution. Consider the TOK question of whether translation between French and indigenous languages is merely technical or an act of cultural interpretation that inevitably shapes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historical context and its modern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discussion that links past and present. Use past tenses accurately and demonstrate awareness of multiple perspectives on this sensitive topic.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Personal Experiences and Growth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a personal experience that has significantly shaped your worldview and explain how you would describe this experience to a French-speaking audience using appropriate past tenses including the passe compose for completed actions and the imparfait for background description. Demonstrate your ability to express personal growth, emotional reactions, and reflective analysis using discourse markers such as en effet, neanmoins, and par consequent.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personal experiences with intercultural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reflective piece in French using appropriate narrative tenses. Focus on conveying not just what happened, but why it mattered.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Traditions Under Pressure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globalisation is eroding traditional Francophone customs and practices by examining specific examples such as the influence of American fast food culture on French dining traditions, the decline of regional festivals, or the spread of English loan words in everyday French. Present arguments both for and against the erosion thesis, using formal argumentative structures and evaluative vocabulary appropriate for a discours or article de presse.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the impact of global trends on local traditions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position and defend it with evidence. Practise concessive structures such as meme si and quoique to acknowledge opposing views.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Gastronomy as Cultural Experience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role of food and dining in French culture, where the repas gastronomique des Francais is recognised by UNESCO as intangible cultural heritage, with dining customs in your own culture. Analyse how gastronomy serves as a marker of cultural identity through regional specialities, the social ritual of the multi-course meal, and the concept of terroir. Evaluate whether traditional French dining culture is being eroded by globalisation and fast food.</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cultural practices across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essay in French. Use food-related vocabulary and discuss the social functions of meals, not just the food itself.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Rites of Passage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and explain three rites of passage in Francophone cultures, such as le baccalaureat as an academic milestone, le service civique as a civic commitment, and religious or secular ceremonies marking the transition to adulthood. Analyse the social significance of each rite in reinforcing cultural values and community belonging, and compare these Francophone traditions with equivalent milestones in your own cultural context using comparative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cultural practices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Describe each rite of passage in French with its cultural context. Practise using transition phrases to link your three examples coherently.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Migration Narratives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short narrative in French of approximately one hundred and fifty words from the perspective of a young person migrating from a Francophone African country to France, using first-person narration and incorporating appropriate past tenses, emotional vocabulary, and cultural references. Your narrative should address themes of displacement, hope, adaptation, and identity, demonstrating the registers and text type conventions expected in a journal intime or blog entry.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narrative texts with empathy and cultural awareness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first-person narrative of 250-300 words. Focus on emotional vocabulary, sensory details, and varied sentence structures.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Designing a Cultural Experience Project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cultural exchange project between your school and a partner school in a Francophone country such as Senegal, Quebec, or Belgium. Outline the project objectives focusing on linguistic improvement, cultural understanding, and personal growth, describe the planned activities including virtual exchanges and potential visits, and explain how the project connects to at least two IB themes. Present your proposal using formal French appropriate for a rapport.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and planning a culturally meaningful project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project proposal in French. Structure it with clear headings and link each activity to specific learning outcomes related to the Experiences theme.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Human Ingenuity</w:t>
      </w:r>
    </w:p>
    <w:p w:rsidR="00891D2D" w:rsidRDefault="00891D2D" w:rsidP="00817756">
      <w:pPr>
        <w:pStyle w:val="NormalWeb"/>
        <w:rPr>
          <w:rFonts w:ascii="Garamond" w:hAnsi="Garamond"/>
          <w:sz w:val="22"/>
          <w:szCs w:val="22"/>
        </w:rPr>
      </w:pPr>
      <w:r>
        <w:rPr>
          <w:rFonts w:ascii="Garamond" w:hAnsi="Garamond"/>
          <w:sz w:val="22"/>
          <w:szCs w:val="22"/>
        </w:rPr>
        <w:t xml:space="preserve">Human Ingenuity explores creativity, innovation, and the ways in which human beings solve problems and express themselves through the arts, technology, media, and scientific advancement. In Francophone contexts, this theme encompasses everything from French cinema and literature to technological start-ups and architectural marvels.</w:t>
      </w:r>
    </w:p>
    <w:p w:rsidR="00891D2D" w:rsidRDefault="00891D2D" w:rsidP="00817756">
      <w:pPr>
        <w:pStyle w:val="NormalWeb"/>
        <w:rPr>
          <w:rFonts w:ascii="Garamond" w:hAnsi="Garamond"/>
          <w:sz w:val="22"/>
          <w:szCs w:val="22"/>
        </w:rPr>
      </w:pPr>
      <w:r>
        <w:rPr>
          <w:rFonts w:ascii="Garamond" w:hAnsi="Garamond"/>
          <w:sz w:val="22"/>
          <w:szCs w:val="22"/>
        </w:rPr>
        <w:t xml:space="preserve">IB French B students engaging with this theme must demonstrate the ability to discuss abstract concepts, express opinions about artistic and technological developments, and evaluate the impact of innovation on society. The language demands are high, requiring precise vocabulary and sophisticated grammatical structures.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take you on a journey from foundational knowledge of Francophone contributions to arts and technology through to critical evaluation and creative production. They will help you develop the analytical and linguistic skills needed to excel in this thematic area.</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Francophone Contributions to the Arts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significant Francophone contributions to the arts, spanning literature from authors such as Camus or Senghor, cinema from directors such as Truffaut or Sembene, music, visual arts, and architecture. For each contribution, explain its cultural significance within the Francophone world and its global influence. At SL level, focus on describing and contextualising each contribution, while HL students should critically evaluate how these works challenged or reflected the cultural values of their era.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and explaining cultural contributions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contributions in French. Verify the accuracy of your examples and ensure your explanations go beyond basic description.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Technology in Daily Life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describe how technology has transformed everyday life in France over the past two decades, requiring me to discuss specific developments such as the widespread adoption of smartphones, the growth of e-commerce platforms, and the digitalisation of public services through initiatives like France Connect. Probe whether I can evaluate both the benefits of modernisation and the digital divide affecting elderly and rural populations.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technological change with specific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description in French covering your three chosen areas. Use past and present tenses to show change over time.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The Role of Media in Francophone Societies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media systems: ask me to explain how the French media landscape, including public broadcasters like France Televisions and Radio France alongside private outlets, differs from that in my own country. Probe my understanding of press freedom, the role of the Conseil superieur de l'audiovisuel in media regulation, and current debates about the influence of social media on traditional journalism and the spread of desinformation in Francophone societies.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and comparing media systems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comparative explanation in French. Include specific media outlets and use vocabulary related to journalism and broadcasting.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Innovation and Entrepreneurship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why France has become a significant hub for technology start-ups in Europe, examining factors such as government initiatives including Station F and La French Tech, engineering education at grandes ecoles, and venture capital availability. Evaluate what challenges remain for the French technology sector, including bureaucratic regulation, competition from Silicon Valley, and the brain drain of talented engineers, responding in formal analytical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economic and technological trends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analysis around contributing factors and challenges. Use analytical language and include specific examples such as Station F or French Tech.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French Cinema and Society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how a French film you have studied, such as a work by Dardenne, Kechiche, or Sciamma, reflects broader social issues in contemporary France including immigration, class division, or gender equality. Analyse what specific cinematic techniques the director uses to convey their message, and evaluate how effectively the film raises awareness of these issues among Francophone audiences. For HL, also consider how the literary extract you have studied engages with similar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artistic works and their social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film relevant to your IB studies. Write a discussion that links cinematic techniques to social themes, using film analysis vocabulary in French.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Ethics and Technology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ethical implications of artificial intelligence for Francophone societies, considering issues such as the impact on employment in French industries, algorithmic bias in public services, surveillance concerns in urban areas, and the potential benefits for healthcare and education. Present your evaluation using formal argumentative structures appropriate for an article d'opinion, employing French vocabulary related to innovation technologique and enjeux ethiques.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ethical dimensions of technological change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evaluative essay in French with a clear structure. Use conditional and subjunctive forms to express hypothetical and evaluative statements.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Architecture as Expression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two iconic French architectural projects, such as the Centre Pompidou designed by Piano and Rogers and the Louvre Pyramid by I.M. Pei, as expressions of human ingenuity that provoked public controversy before gaining acceptance. Analyse how each building challenged conventional architectural norms, evaluate what these projects reveal about French attitudes toward modernisation and cultural heritage, and discuss their significance for the theme of Human Ingenuity.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creative works and their historical context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in French. Use descriptive vocabulary for architecture and link each project to its cultural and historical moment.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Music and Identity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the role of French rap and hip-hop, from pioneering artists like MC Solaar and IAM to contemporary performers, in giving voice to marginalised communities in the banlieues. Analyse how this genre has evolved musically and thematically over three decades, evaluate what impact it has had on mainstream French culture and political discourse around social exclusion, and discuss whether hip-hop has been co-opted or retains its counter-cultural authenticity.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cultural movements and their social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an assessment in French that traces the evolution of French rap. Include specific artists and songs as evidence for your arguments.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Scientific Innovation in the Francophone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a major scientific innovation from the Francophone world, such as Louis Pasteur's development of vaccines, the Ariane space programme, or advances in nuclear energy at the CEA, and explain its global significance. Analyse how this innovation reflects the Francophone tradition of scientific research, evaluate its ongoing relevance to contemporary challenges, and discuss how it connects to the IB theme of Human Ingenuity.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explaining scientific achievements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an innovation and write a detailed explanation in French. Link your response explicitly to the IB theme and use appropriate scientific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Digital Media and Youth Culture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influence of digital media on cultural production among young Francophones, examining whether platforms such as YouTube, SoundCloud, and literary blogs are democratising creativity by enabling new voices, or whether they are undermining traditional Francophone cultural institutions and quality standards. Present your analysis as a structured argumentative response using discourse markers such as d'une part, d'autre part, and en revanche.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cultural trends with justified opinions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position and support it with at least three arguments. Use opinion-expressing structures and concessive language in French.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Creating an Innovation Proposal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Design a technological innovation that could solve a social problem in a Francophone country, such as a mobile application addressing food waste or a digital platform connecting isolated elderly people with volunteers. Present your idea as a pitch for a start-up competition, explaining the problem your innovation addresses, how it works technically, who benefits, and why it would succeed in the Francophone market context. Use formal persuasive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persuasive proposals for innovative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pitch in French using persuasive language. Structure it with a clear problem statement, proposed solution, and projected outcomes.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Social Organisation</w:t>
      </w:r>
    </w:p>
    <w:p w:rsidR="00891D2D" w:rsidRDefault="00891D2D" w:rsidP="00817756">
      <w:pPr>
        <w:pStyle w:val="NormalWeb"/>
        <w:rPr>
          <w:rFonts w:ascii="Garamond" w:hAnsi="Garamond"/>
          <w:sz w:val="22"/>
          <w:szCs w:val="22"/>
        </w:rPr>
      </w:pPr>
      <w:r>
        <w:rPr>
          <w:rFonts w:ascii="Garamond" w:hAnsi="Garamond"/>
          <w:sz w:val="22"/>
          <w:szCs w:val="22"/>
        </w:rPr>
        <w:t xml:space="preserve">Social Organisation examines how communities and societies are structured, governed, and sustained. In the Francophone world, this theme encompasses education systems, legal frameworks, community organisations, and the social structures that shape everyday life. Understanding these systems is essential for IB French B students aiming to engage meaningfully with this prescribed theme.</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demands a strong command of formal and semi-formal register, as many discussions involve institutional and political vocabulary. You should be prepared to describe systems, compare approaches across cultures, analyse the effectiveness of social structures, and evaluate proposals for change.</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section build from knowledge of basic social structures through to evaluation and creative problem-solving. They will help you develop the vocabulary, analytical skills, and cultural awareness needed to address Social Organisation topics with confidence in your IB assessments.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The French Education System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the structure of the French education system from ecole primaire through college and lycee to universite, identifying key differences from the education system in your own country. Analyse the role of the baccalaureat as both a school-leaving certificate and university entrance qualification, and evaluate whether the French system's emphasis on academic rigour and centralised national standards promotes or hinders equal educational opportunity.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Outlining and comparing institutional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clear outline in French with comparative elements. Use vocabulary specific to education such as ecole maternelle, college, lycee, and classes preparatoires.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Law and Justice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French institutions: ask me to describe the key features of the French legal system, including the distinction between droit civil and droit penal, the role of the Conseil constitutionnel, and the significance of the Declaration des droits de l'homme et du citoyen. Probe my understanding of how the French justice system differs from common law systems, and challenge me to evaluate whether the French model effectively protects individual rights.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institutional frameworks with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description in French using legal vocabulary. Check your understanding of key terms against a reliable source and correct any inaccuracies.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Community and Volunteering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an IB-style question about French social life: ask me to explain the role of le benevolat and les associations in French society, probing why France has one of the highest rates of voluntary association membership in Europe. Challenge me to analyse how the French associative sector, from cultural organisations to humanitarian groups such as Les Restos du Coeur, fills gaps in social provision and contributes to civic solidarity.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social phenomena and their importance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an explanation in French that includes specific examples of associations. Use causal language to explain why volunteering matters in French society.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Social Inequality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causes and consequences of social inequality in France, focusing on at least two dimensions such as income disparity between the wealthiest and poorest deciles, unequal access to quality education between Parisian lycees and suburban schools, and geographical disparities between prosperous metropolitan centres and economically declining rural areas. Evaluate whether the French social model of redistribution effectively reduces these inequalities.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complex social issues with multiple dimensions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analysis in French with clear paragraphs for causes and consequences. Use data-referencing language even when citing approximate figures.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Political Participation Among Youth</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why voter turnout among young French citizens aged eighteen to twenty-five has declined in recent elections, examining factors such as political disillusionment, the perception that established parties do not represent youth interests, and the rise of alternative forms of political engagement through social media activism. Evaluate what strategies such as civic education reform, online voting, or lowering the voting age could encourage greater participation.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trends and proposing solutions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Organise your response into two parts: diagnosis and solutions. Use discourse markers and conditional structures to express proposals.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Healthcare in France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strengths and weaknesses of the French healthcare system, known as la Securite sociale, which provides universal coverage funded through employer and employee contributions. Analyse how the system compares with healthcare provision in your own country in terms of access, quality, and cost, and evaluate whether recent pressures including an ageing population, rural hospital closures, and medical staff shortages threaten the system's sustainability.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public systems with balanced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balanced evaluation in French. Use evaluative language and ensure you acknowledge both strengths and limitations with specific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Education Reform Debate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whether the French baccalaureat reform introduced under Education Minister Jean-Michel Blanquer, replacing the traditional series system with a modular approach combining common subjects and specialities, has improved or worsened the educational experience for lycee students. Present balanced arguments for both perspectives using evaluative French vocabulary, and consider the reform's impact on student workload, subject choice, and university preparation.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policy changes with multiple viewpoints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Present at least two perspectives in your assessment. Practise using reported speech and opinion-attributing phrases in French.</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Urban vs Rural Social Organisation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social organisation and community life in urban centres such as Paris or Lyon with rural areas in regions such as the Massif Central or Brittany. Analyse what specific challenges each setting faces, including urban housing pressures and rural depopulation, and evaluate how community organisations, associations, and local government initiatives work differently in each context to maintain social cohesion and quality of public services.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social settings and their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in French. Use vocabulary related to both urban and rural life, and include specific regional examples where possible.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The Role of the State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the role of the French state in regulating social life through centralised policies governing education, healthcare, employment law, and cultural affairs. Evaluate whether France's interventionist model, rooted in the republican tradition of the state as guarantor of egalite and solidarite, is effective in promoting social cohesion, or whether excessive regulation limits individual freedom, stifles economic initiative, and fails to accommodate cultural diversity.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governance models with reasoned arguments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clear position and develop your argument in French. Use examples from areas such as education, healthcare, or labour law to support your case.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Migration Policy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France's approach to immigration policy and integration through the lens of republican universalism, analysing how current policies such as the contrat d'integration republicaine reflect traditional French values of laicite and egalite. Evaluate whether this assimilationist model effectively promotes social cohesion or whether it fails to accommodate cultural diversity, using specific examples from recent policy debates and media reporting.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policy and its relationship to cultural values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analytical response in French that connects policy to values. Use political and social vocabulary accurately and demonstrate cultural sensitivity.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Designing a Community Initiative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proposal for a community initiative that addresses a social problem in a French city, such as youth unemployment in Marseille or social isolation among the elderly in rural Normandy. Outline the problem with supporting evidence, your proposed solution including practical activities and partnerships with local associations, the expected benefits, and a realistic timeline. Present your proposal as a formal rapport using appropriate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structured proposals for social action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proposal in French with clear sections. Use formal register appropriate for a proposal and include persuasive elements to justify your initiative.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Sharing the Planet</w:t>
      </w:r>
    </w:p>
    <w:p w:rsidR="00891D2D" w:rsidRDefault="00891D2D" w:rsidP="00817756">
      <w:pPr>
        <w:pStyle w:val="NormalWeb"/>
        <w:rPr>
          <w:rFonts w:ascii="Garamond" w:hAnsi="Garamond"/>
          <w:sz w:val="22"/>
          <w:szCs w:val="22"/>
        </w:rPr>
      </w:pPr>
      <w:r>
        <w:rPr>
          <w:rFonts w:ascii="Garamond" w:hAnsi="Garamond"/>
          <w:sz w:val="22"/>
          <w:szCs w:val="22"/>
        </w:rPr>
        <w:t xml:space="preserve">Sharing the Planet focuses on environmental issues, sustainability, global challenges, and questions of equality and rights. For IB French B students, this theme provides opportunities to engage with some of the most pressing issues of our time through the lens of Francophone perspectives and policies.</w:t>
      </w:r>
    </w:p>
    <w:p w:rsidR="00891D2D" w:rsidRDefault="00891D2D" w:rsidP="00817756">
      <w:pPr>
        <w:pStyle w:val="NormalWeb"/>
        <w:rPr>
          <w:rFonts w:ascii="Garamond" w:hAnsi="Garamond"/>
          <w:sz w:val="22"/>
          <w:szCs w:val="22"/>
        </w:rPr>
      </w:pPr>
      <w:r>
        <w:rPr>
          <w:rFonts w:ascii="Garamond" w:hAnsi="Garamond"/>
          <w:sz w:val="22"/>
          <w:szCs w:val="22"/>
        </w:rPr>
        <w:t xml:space="preserve">This thematic area requires you to handle complex, often emotive topics with maturity and precision. You must be able to discuss scientific concepts in accessible language, evaluate policy responses, and express your own views on controversial issues while acknowledging opposing perspectives.</w:t>
      </w:r>
    </w:p>
    <w:p w:rsidR="00891D2D" w:rsidRDefault="00891D2D" w:rsidP="00817756">
      <w:pPr>
        <w:pStyle w:val="NormalWeb"/>
        <w:rPr>
          <w:rFonts w:ascii="Garamond" w:hAnsi="Garamond"/>
          <w:sz w:val="22"/>
          <w:szCs w:val="22"/>
        </w:rPr>
      </w:pPr>
      <w:r>
        <w:rPr>
          <w:rFonts w:ascii="Garamond" w:hAnsi="Garamond"/>
          <w:sz w:val="22"/>
          <w:szCs w:val="22"/>
        </w:rPr>
        <w:t xml:space="preserve">The prompts below develop your ability to engage with environmental and global issues in French, progressing from factual knowledge through to critical evaluation and creative problem-solving. They will prepare you to tackle Sharing the Planet topics with the depth and sophistication expected at IB 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Environmental Vocabulary Foundation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Define and use in context ten key French vocabulary items related to environmental issues, such as le rechauffement climatique, les emissions de gaz a effet de serre, la biodiversite, le developpement durable, and l'empreinte carbone. For each term, write an original sentence demonstrating correct usage in a context related to Francophone environmental policy, and explain the word's etymology or formation to aid memorisation of similar environmental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Recalling and applying environmental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ten terms with definitions and example sentences in French. Test yourself by covering the definitions and trying to explain each term from memory.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France's Environmental Policies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on environmental policy: ask me to describe France's main environmental policies and initiatives, such as the loi climat et resilience, the ban on single-use plastics, and investment in renewable energy including nuclear power as a low-carbon source. Probe whether I can evaluate the effectiveness of these policies in meeting France's Paris Agreement commitments, and challenge me to compare France's approach with environmental strategies in other Francophone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policy frameworks and their objectives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structured description in French. Use present tense for current policies and past tenses for historical context. Verify key details for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Sustainable Development in Francophone Africa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an IB examiner: ask me to explain the specific sustainability challenges faced by Francophone African countries such as Senegal, the Democratic Republic of Congo, or Madagascar, including deforestation, water scarcity, and the impact of climate change on agriculture. Probe how these challenges differ from those in European France, and challenge me to evaluate whether international development frameworks adequately address the environmental needs of these 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Explaining regional sustainability challenges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explanation in French, focusing on at least two specific countries. Use comparative structures to highlight differences with European contexts.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Climate Change and Youth Activism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role of youth activism in shaping environmental policy in France, examining how movements such as Youth for Climate France and organisations like Alternatiba have pressured the government on issues including carbon emission targets and plastic waste reduction. Evaluate how effective these movements have been in achieving concrete policy changes such as the loi climat et resilience, using French vocabulary related to engagement civique.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effectiveness of social movements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analytical response in French with evidence. Use evaluative language to assess effectiveness and include specific examples of youth-led initiatives.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Global Inequality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relationship between global inequality and environmental degradation, examining how Francophone perspectives from both European France and developing Francophone nations in Africa and the Caribbean contribute to this debate. Analyse the concept of justice climatique and evaluate whether developed Francophone countries bear a particular responsibility for supporting sustainable development in their former colonies, using formal argumentative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interconnected global issues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discussion in French that links inequality and environment. Use discourse markers to structure your argument and demonstrate awareness of multiple viewpoints.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Food Security and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Evaluate the sustainability of current food production systems in France, considering issues such as the growth of agriculture biologique, food waste reduction policies including the loi Garot, the debate over pesticide use and glyphosate, and the cultural significance of terroir and artisanal production. Analyse whether France's agricultural model can balance environmental sustainability with economic viability and the preservation of gastronomic heritage.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sustainability practices with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evaluative response in French. Balance your discussion of positive initiatives and ongoing challenges, using specific examples and data references.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Human Rights in the Francophone World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Assess France's record on human rights, considering both domestic policies such as anti-discrimination legislation, the treatment of Roma communities, and debates around the full-face veil ban, and its role in international organisations including the European Court of Human Rights and the United Nations Human Rights Council. Evaluate where France has demonstrated leadership in promoting universal rights and where its record has been criticised by human rights organisations.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Assessing national and international rights records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a balanced assessment in French. Use formal register and rights-related vocabulary. Acknowledge complexity and avoid oversimplification.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Urban Sustainability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sustainability initiatives in two French cities, such as Paris with its ambitious plans for a ville du quart d'heure concept and Grenoble with its investment in public transport and green spaces. Analyse what innovative approaches these cities have adopted for reducing carbon emissions, improving urban biodiversity, and promoting sustainable mobility, and evaluate which city's model offers a more replicable blueprint for sustainable urban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urban sustainability approaches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comparative analysis in French. Focus on specific initiatives such as transport, green spaces, or energy policies and their measurable outcomes.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Biodiversity and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Critique France's approach to biodiversity conservation, including its network of parcs nationaux such as the Parc national des Calanques and reserves naturelles, alongside broader EU-level commitments under the Natura 2000 programme. Evaluate whether current conservation efforts adequately address threats from urbanisation, intensive agriculture, and climate change, and analyse what additional measures Francophone environmental organisations are advocating for.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Critiquing conservation policies and practices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Take a position and defend it in French with specific evidence. Use environmental vocabulary accurately and demonstrate understanding of conservation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Oceans and Marine Conservation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Examine France's responsibility in marine conservation, given its extensive overseas territories in the Pacific, Caribbean, and Indian Ocean that give it the second-largest exclusive economic zone in the world. Analyse the main threats to marine biodiversity in these territories including overfishing, coral bleaching, and plastic pollution, and evaluate the effectiveness of France's marine protected areas and international commitments.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Examining environmental responsibilities and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an examination of the topic in French. Reference specific overseas territories and marine conservation initiatives. Use geographical and ecological vocabulary.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Designing a Sustainability Campaign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Create a sustainability awareness campaign targeting young Francophones aged fifteen to twenty-five, framed as a proposal for a blog post or social media campaign. Outline your campaign's central message about a specific environmental issue such as fast fashion or food waste, identify your target audience and the most effective media channels, and draft key slogans and persuasive content in French using imperative constructions and rhetorical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persuasive campaign materials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campaign plan in French using persuasive and motivational language. Consider how to make your message accessible and engaging for a youth audience.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Advanced Grammar and Syntax</w:t>
      </w:r>
    </w:p>
    <w:p w:rsidR="00891D2D" w:rsidRDefault="00891D2D" w:rsidP="00817756">
      <w:pPr>
        <w:pStyle w:val="NormalWeb"/>
        <w:rPr>
          <w:rFonts w:ascii="Garamond" w:hAnsi="Garamond"/>
          <w:sz w:val="22"/>
          <w:szCs w:val="22"/>
        </w:rPr>
      </w:pPr>
      <w:r>
        <w:rPr>
          <w:rFonts w:ascii="Garamond" w:hAnsi="Garamond"/>
          <w:sz w:val="22"/>
          <w:szCs w:val="22"/>
        </w:rPr>
        <w:t xml:space="preserve">Mastery of French grammar and syntax is essential for achieving high marks in IB French B assessments. The markband descriptors at the upper levels reward accurate and varied language use, including complex grammatical structures, appropriate register, and sophisticated sentence construction.</w:t>
      </w:r>
    </w:p>
    <w:p w:rsidR="00891D2D" w:rsidRDefault="00891D2D" w:rsidP="00817756">
      <w:pPr>
        <w:pStyle w:val="NormalWeb"/>
        <w:rPr>
          <w:rFonts w:ascii="Garamond" w:hAnsi="Garamond"/>
          <w:sz w:val="22"/>
          <w:szCs w:val="22"/>
        </w:rPr>
      </w:pPr>
      <w:r>
        <w:rPr>
          <w:rFonts w:ascii="Garamond" w:hAnsi="Garamond"/>
          <w:sz w:val="22"/>
          <w:szCs w:val="22"/>
        </w:rPr>
        <w:t xml:space="preserve">This section focuses on the grammar areas that IB French B students find most challenging and that have the greatest impact on assessment performance. From the subjunctive mood and conditional structures to relative pronouns and advanced tense usage, these prompts will help you consolidate and extend your grammatical competence.</w:t>
      </w:r>
    </w:p>
    <w:p w:rsidR="00891D2D" w:rsidRDefault="00891D2D" w:rsidP="00817756">
      <w:pPr>
        <w:pStyle w:val="NormalWeb"/>
        <w:rPr>
          <w:rFonts w:ascii="Garamond" w:hAnsi="Garamond"/>
          <w:sz w:val="22"/>
          <w:szCs w:val="22"/>
        </w:rPr>
      </w:pPr>
      <w:r>
        <w:rPr>
          <w:rFonts w:ascii="Garamond" w:hAnsi="Garamond"/>
          <w:sz w:val="22"/>
          <w:szCs w:val="22"/>
        </w:rPr>
        <w:t xml:space="preserve">Each prompt is designed to test your understanding of a specific grammar point in context, rather than in isolation. This mirrors the IB approach, where grammatical accuracy is assessed through meaningful communication rather than decontextualised exercises.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Subjunctive Mood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five common expressions that require the subjunctive in French, such as il faut que, bien que, pour que, avant que, and je doute que, and write an original sentence for each demonstrating correct subjunctive conjugation. Explain why the subjunctive mood is required after these expressions, distinguishing between subjunctive triggers of necessity, emotion, doubt, and purpose, and analyse how mastering the subjunctive elevates writing quality in Paper 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subjunctive constructions accurately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expressions and sentences in French. Check your subjunctive forms against a conjugation reference and correct any errors.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Conditional Structures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Construct three conditional sentences in French, one for each type: si plus present plus future for real possibility, si plus imparfait plus conditionnel present for hypothetical situations, and si plus plus-que-parfait plus conditionnel passe for unrealised past conditions. For each sentence, explain the tense sequence and when this conditional type is used, then create a fourth mixed conditional that combines elements of different types to express a complex counterfactual.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Constructing accurate conditional sentences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three sentences and label each type. Verify tense consistency and practise transforming one type into another to build flexibility.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Relative Pronouns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relative pronouns: ask me to explain the difference between qui as subject, que as direct object, dont indicating possession or de-complement, and ou indicating place or time as relative pronouns in French. Then challenge me to combine simple sentences into complex ones using each pronoun, and probe whether I can correctly use lequel and its contracted forms with prepositions in formal written French appropriate for Paper 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and applying relative pronouns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explanations and example sentences in French. Test yourself by combining simple sentences using each relative pronoun.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Advanced Tense Usage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Rewrite the following paragraph about a past event using three different past tenses: the passe compose for completed actions, the imparfait for background description and ongoing states, and the plus-que-parfait for events that occurred before the main narrative. Explain your choice of tense for each verb, demonstrating understanding of aspectual distinctions. For SL, focus on accurate tense formation, while HL students should also explore how tense choice creates narrative depth and literary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Selecting and justifying past tense usage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 short paragraph about a past experience and then annotate each verb with a justification for your tense choice. Compare with a grammar guide.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Passive Voice and Impersonal Constructions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Transform five active sentences about current events in France into passive constructions using the appropriate tense and agreement of the past participle with etre. Then rewrite each sentence using an impersonal construction with on as the subject. Explain the stylistic differences between active, passive, and impersonal constructions, and evaluate when each form is most appropriate in different French text types such as newspaper articles versus blog posts.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Transforming sentence structures for register and effect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all three versions of each sentence side by side. Focus on how the choice of construction affects emphasis and register.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Discourse Markers and Cohesion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Identify ten French discourse markers and categorise them by function: addition markers such as de plus and en outre, contrast markers such as cependant and neanmoins, cause markers such as en raison de and etant donne que, consequence markers such as par consequent, and conclusion markers such as en somme. Write a paragraph on an IB theme that incorporates at least six of these markers to create cohesive argumentative prose.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Using discourse markers for textual cohesion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List your ten markers with categories, then write a paragraph on an IB theme. Read your paragraph aloud to check that the markers create natural flow.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Subjunctive vs Indicative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five pairs of sentences where choosing subjunctive or indicative changes meaning, such as je cherche quelqu'un qui sache versus qui sait. Explain the semantic difference in each pair, evaluate how mood choice reflects certainty or subjectivity, and consider the TOK question of how French grammatical structures shape meaning differently from English, revealing that language is not a neutral medium for thought.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mood selection and its impact on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pairs with detailed explanations in French. This is an excellent exercise to revisit before Paper 1 to sharpen your grammatical precision.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Pronoun Usage in Complex Sentences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Correct the pronoun errors in a set of complex French sentences containing direct object, indirect object, relative, and demonstrative pronouns, and explain each correction with reference to the relevant grammatical rule. Then create three original complex sentences that each correctly combine at least two types of pronouns, such as using both y and en in a single sentence, demonstrating accurate pronoun placement before conjugated verbs and infinitives.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Correcting and applying pronoun usage in complex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Work through the corrections methodically, stating the rule that applies in each case. Then write your original sentences and verify pronoun placement.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Register and Formality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Rewrite the same message about a school policy change in three different registers: informal French to a close friend using tu-form, familiar vocabulary, and abbreviations typical of text messages; semi-formal French to a teacher using vous-form and polite expressions; and formal French to a government official using official administrative language and complex sentence structures. Analyse the specific linguistic features that distinguish each register level.</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Adapting register through grammatical and lexical choices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message related to an IB theme and write all three versions. Highlight the differences and note which grammatical features signal each register.</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Error Analysis and Correction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Review a piece of your own French writing on an IB theme and identify five grammatical errors involving tense usage, agreement, preposition selection, or pronoun reference. Correct each error, explain the grammatical rule you violated with reference to specific French language conventions, and rewrite the surrounding sentence to demonstrate mastery. For HL, also identify two instances where more sophisticated grammatical structures could elevate the quality of expression.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Self-correcting grammatical errors with rule application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recent practice essay or written response. Be honest about your errors and focus on patterns. This exercise is most valuable when repeated regularly.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Synthesising Grammar in Extended Writing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two-hundred-word paragraph on any IB theme that incorporates all of the following grammatical structures: a subjunctive clause triggered by an expression of doubt or necessity, a conditional sentence with si plus imparfait, the passive voice, at least two discourse markers for cohesion, and a relative clause using dont. Demonstrate how combining these structures creates sophisticated, nuanced French prose appropriate for achieving the highest marks in Paper 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multiple grammar points in extended writing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paragraph and then underline and label each required element. Ask your AI tutor to check for accuracy and suggest improvements.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1 Writing Skills</w:t>
      </w:r>
    </w:p>
    <w:p w:rsidR="00891D2D" w:rsidRDefault="00891D2D" w:rsidP="00817756">
      <w:pPr>
        <w:pStyle w:val="NormalWeb"/>
        <w:rPr>
          <w:rFonts w:ascii="Garamond" w:hAnsi="Garamond"/>
          <w:sz w:val="22"/>
          <w:szCs w:val="22"/>
        </w:rPr>
      </w:pPr>
      <w:r>
        <w:rPr>
          <w:rFonts w:ascii="Garamond" w:hAnsi="Garamond"/>
          <w:sz w:val="22"/>
          <w:szCs w:val="22"/>
        </w:rPr>
        <w:t xml:space="preserve">Paper 1 of the IB French B examination assesses productive skills through writing. Students must produce written texts in response to a prompt, selecting from a range of text types such as blog posts, articles, formal and informal letters, speeches, reports, and diary entries. Each text type has specific conventions that must be followed to achieve high marks.</w:t>
      </w:r>
    </w:p>
    <w:p w:rsidR="00891D2D" w:rsidRDefault="00891D2D" w:rsidP="00817756">
      <w:pPr>
        <w:pStyle w:val="NormalWeb"/>
        <w:rPr>
          <w:rFonts w:ascii="Garamond" w:hAnsi="Garamond"/>
          <w:sz w:val="22"/>
          <w:szCs w:val="22"/>
        </w:rPr>
      </w:pPr>
      <w:r>
        <w:rPr>
          <w:rFonts w:ascii="Garamond" w:hAnsi="Garamond"/>
          <w:sz w:val="22"/>
          <w:szCs w:val="22"/>
        </w:rPr>
        <w:t xml:space="preserve">The markband descriptors for Paper 1 assess three key areas: language (accuracy, range, and register), message (relevance, development, and organisation), and conceptual understanding (awareness of audience, purpose, and conventions). HL students face additional demands, including longer texts and more complex tasks.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practise the full range of Paper 1 text types while developing your ability to adapt register, organise ideas, and meet the specific requirements of each format. Regular practice with these prompts will build the confidence and skills needed to perform well under exam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Blog Post on a Social Issue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blog post in French of approximately two hundred words for a youth audience about the impact of fast fashion on the environment, targeting readers of a Francophone online magazine. Include a catchy title using wordplay or a rhetorical question, personal voice using je and tu forms, informal but grammatically accurate register, and a call to action using the imperative. Demonstrate awareness of blog conventions including paragraph breaks and engaging opening.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blog posts with appropriate register and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blog post and check it against IB text type conventions for blogs. Ensure you include informal elements such as direct address and rhetorical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Formal Letter of Complaint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a formal letter in French to the mayor of a French town complaining about the lack of recycling facilities in your quartier. Use correct formal letter conventions including lieu et date, objet, formule d'appel with Monsieur le Maire, structured body paragraphs presenting the problem with evidence, a proposed solution, and the closing formule de politesse. Demonstrate appropriate formal register throughout.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formal letters with correct conventions and register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French formal letter conventions including the address layout and closing formula. Use formal register throughout and check your subjunctive usage.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Newspaper Article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writing a newspaper article in French reporting on a local initiative to promote sustainable transport in a French city such as Lyon or Strasbourg. Use the conventions of journalistic writing including an informative headline, a lead paragraph answering qui, quoi, ou, quand, and pourquoi, and balanced reporting with quotations. For SL, focus on accurate text type conventions, while HL students should demonstrate sophisticated vocabulary and complex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news articles with journalistic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Structure your article with a clear headline and inverted pyramid format. Practise using reported speech and third-person narration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Speech for a School Assembly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a persuasive speech in French to deliver at a school assembly, arguing that your school should introduce a mentoring programme pairing older and younger students to promote academic success and social integration. Use rhetorical devices including rhetorical questions, anaphora, and direct address to the audience with vous, incorporate statistical evidence and emotional appeals, and structure the speech with a strong opening, three persuasive arguments, and a memorable conclusion.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persuasive speeches with rhetorical techniques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Draft your speech and read it aloud. Check for rhetorical devices such as repetition, tricolon, and direct questions. Adjust pacing for oral delivery.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Informal Letter to a Friend</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informal letter in French to a friend describing your experience of studying abroad in a Francophone country such as Belgium or Quebec. Include vivid descriptions of daily life, cultural differences that surprised you, and personal reflections on how the experience changed your perspective. Use informal register with tu-form, appropriate colloquialisms, and a range of past tenses to narrate your experiences with emotional authenticity.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informal letters with appropriate tone and content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informal register including tu form, colloquial expressions, and personal anecdotes. Compare your letter format with IB text type requirements.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Report on a Cultural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 report in French of approximately two hundred and fifty words for your school magazine about a Francophone cultural event you attended or researched, such as the Festival de Cannes or la Fete de la Musique. Structure your report with sections covering the event's background and objectives, activities and highlights, audience response, and your personal evaluation, using formal register and appropriate report conventions including subheadings.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structured reports with appropriate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clear report format with headings and subheadings. Maintain a semi-formal register and include evaluative comments in your conclusion.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Diary Entry After a Significant Event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writing a diary entry in French reflecting on a significant personal event related to one of the five IB themes, such as a cultural encounter, an environmental action, or a moment of personal growth. Express emotions and personal reflections using subjective language, the passe compose and imparfait for narrative, and the conditionnel for hypothetical thoughts. Demonstrate the private, reflective register expected in a journal intime.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reflective diary entries with emotional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first person and past tenses. Include emotional vocabulary and reflective phrases. Keep the tone personal and authentic throughout.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Opinion Article for a Magazine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Write an opinion article in French of approximately two hundred words for a Francophone magazine arguing for or against the use of artificial intelligence in education. Structure your article with an attention-grabbing headline, an introduction establishing the debate, balanced presentation of arguments for and against with specific Francophone examples, and a conclusion stating your personal position. Use formal journalistic register with complex sentence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Writing opinion articles with structured argumentation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Follow opinion article conventions with a clear thesis statement. Use opinion-expressing phrases and provide evidence for each argument. Aim for 300-450 words.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Text Type Conventions Review</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the conventions of three IB text types: the blog post characterised by informal register and personal voice, the formal letter requiring strict structural conventions and politesse formulae, and the speech demanding rhetorical devices and audience engagement. For each text type, identify the key features of format, register, tone, and language that examiners expect, and explain how misidentifying text type conventions costs marks in Paper 1.</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and applying text type conventions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a comparison table in French listing features for each text type. Use this as a revision tool before Paper 1 to ensure you know the conventions.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Timed Writing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Under timed conditions of forty-five minutes, write a complete Paper 1 response in French to a prompt about a social issue affecting your local Francophone community, choosing from blog post, formal letter, or speech as your text type. Demonstrate accurate text type conventions, a range of grammatical structures including subjunctive and conditional, relevant thematic vocabulary, and a clear message that addresses the prompt. I will assess against IB markband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Producing exam-quality writing under time pressure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Set a timer for 45 minutes and write without stopping to edit. Afterwards, review your work against the IB markband descriptors for Paper 1.</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Self-Assessment Against Markbands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Take a recent practice piece of Paper 1 writing and assess it against the IB markband descriptors for language accuracy and range, message clarity and relevance, and conceptual understanding of text type conventions. Identify which specific markband level your response achieves in each criterion, provide evidence from your writing to justify each judgement, and explain what targeted improvements in vocabulary, grammar, or structure would raise your mark.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Self-assessing writing using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Print or display the markband descriptors alongside your work. Be rigorous in your self-assessment and focus your rewrites on the areas that will gain the most marks.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Paper 2 Reading and Listening Comprehension</w:t>
      </w:r>
    </w:p>
    <w:p w:rsidR="00891D2D" w:rsidRDefault="00891D2D" w:rsidP="00817756">
      <w:pPr>
        <w:pStyle w:val="NormalWeb"/>
        <w:rPr>
          <w:rFonts w:ascii="Garamond" w:hAnsi="Garamond"/>
          <w:sz w:val="22"/>
          <w:szCs w:val="22"/>
        </w:rPr>
      </w:pPr>
      <w:r>
        <w:rPr>
          <w:rFonts w:ascii="Garamond" w:hAnsi="Garamond"/>
          <w:sz w:val="22"/>
          <w:szCs w:val="22"/>
        </w:rPr>
        <w:t xml:space="preserve">Paper 2 of the IB French B examination assesses receptive skills through reading comprehension at both SL and HL, with listening comprehension also forming part of the assessment. Students must demonstrate their ability to understand a range of authentic and semi-authentic texts, answer questions accurately, and interpret meaning beyond the literal level.</w:t>
      </w:r>
    </w:p>
    <w:p w:rsidR="00891D2D" w:rsidRDefault="00891D2D" w:rsidP="00817756">
      <w:pPr>
        <w:pStyle w:val="NormalWeb"/>
        <w:rPr>
          <w:rFonts w:ascii="Garamond" w:hAnsi="Garamond"/>
          <w:sz w:val="22"/>
          <w:szCs w:val="22"/>
        </w:rPr>
      </w:pPr>
      <w:r>
        <w:rPr>
          <w:rFonts w:ascii="Garamond" w:hAnsi="Garamond"/>
          <w:sz w:val="22"/>
          <w:szCs w:val="22"/>
        </w:rPr>
        <w:t xml:space="preserve">Success in Paper 2 requires strong vocabulary knowledge, the ability to identify key ideas and supporting details, and skill in interpreting implicit meaning, tone, and purpose. HL students face more complex texts and must demonstrate deeper analytical skills in their responses.</w:t>
      </w:r>
    </w:p>
    <w:p w:rsidR="00891D2D" w:rsidRDefault="00891D2D" w:rsidP="00817756">
      <w:pPr>
        <w:pStyle w:val="NormalWeb"/>
        <w:rPr>
          <w:rFonts w:ascii="Garamond" w:hAnsi="Garamond"/>
          <w:sz w:val="22"/>
          <w:szCs w:val="22"/>
        </w:rPr>
      </w:pPr>
      <w:r>
        <w:rPr>
          <w:rFonts w:ascii="Garamond" w:hAnsi="Garamond"/>
          <w:sz w:val="22"/>
          <w:szCs w:val="22"/>
        </w:rPr>
        <w:t xml:space="preserve">These prompts help you develop and refine your receptive skills through active practice with reading strategies, comprehension techniques, and response formulation. They mirror the types of tasks you will encounter in the exam and build the habits of careful, analytical reading and listening.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Skimming and Scanning Techniques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reading strategies: ask me to explain the difference between skimming a French text to identify its general topic and tone, and scanning to locate specific information such as dates and statistics. Then have me demonstrate both techniques on a French article about environmental policy, explaining what I would look for first when approaching an unfamiliar text under examination time pressure and how I would allocate reading time across multiple Paper 2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reading strategies to comprehension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Find a French article online and practise both techniques. Time yourself and note which strategy helps you locate different types of information more efficiently.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Identifying Main Ideas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 French text of approximately four hundred words on the topic of education reform and identify the main idea of each paragraph, distinguishing between factual claims and the author's opinions. Summarise the overall argument in your own words in both French and English, and consider the TOK question of whether meaning is preserved or inevitably altered when ideas are translated between languages. Evaluate how the specific French vocabulary used shapes the reader's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and summarising main ideas in French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 text from your coursebook or an online French news source. Write your paragraph summaries and overall summary, then compare with the original to check accuracy.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Vocabulary Inference from Context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with a French passage containing at least five unfamiliar words drawn from a text about technology and society. For each unfamiliar word, explain how you used contextual clues such as surrounding sentence meaning, word family recognition from known roots and affixes, and cognate identification from English or other languages to deduce an approximate meaning. Evaluate which inference strategy is most reliable for different types of vocabulary.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Inferring vocabulary meaning from contextual clues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text slightly above your level. Write down your inferences before checking a dictionary. Reflect on which contextual clues were most helpful.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Comprehension Question Types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Categorise the following comprehension question types used in IB Paper 2: true/false/not given questions requiring careful distinction between stated and unstated information, short answer questions demanding precise extraction, gap-fill exercises testing grammatical and contextual awareness, and matching tasks requiring synthesis across text sections. For each question type, explain the specific reading skill it tests and recommend an approach strategy for maximising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strategising for different question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strategies in French. Then practise each question type using past paper examples or textbook exercises to test your strategies.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Interpreting Tone and Purpose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Analyse the tone and purpose of a French opinion piece or editorial about immigration policy in France. Identify specific words, phrases, and rhetorical devices such as rhetorical questions, emotive language, and statistical references that reveal the author's perspective and intended effect on the reader. Evaluate how understanding an author's argumentative strategies improves your ability to answer comprehension questions accurately in IB Paper 2.</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authorial tone and purpose in French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Select an opinion piece and annotate it for tone markers. Write your analysis in French, using vocabulary related to tone such as ironique, sarcastique, and persuasif.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Listening Comprehension Strategies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five effective strategies for IB French B listening comprehension tasks, such as reading questions before listening to predict content, noting key numbers and proper nouns on first hearing, using cognates to anchor understanding, and listening for discourse markers that signal main ideas. For each strategy, explain when it should be used during the listening task and provide a specific example of how it improves accuracy.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Developing listening comprehension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five strategies in French. Then practise each one using a French podcast or news broadcast, noting how each strategy helps you catch different types of information.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Handling Authentic Texts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Discuss the challenges of working with authentic French texts in the IB examination, analysing what makes authentic materials such as newspaper articles, literary extracts, and radio transcripts more difficult than adapted texts. Consider factors including unfamiliar vocabulary, complex syntax, cultural references, and register variation, and evaluate specific strategies such as using cognate recognition and contextual inference to overcome these comprehension barriers.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challenges and preparation strategies for authentic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discussion in French. Include specific examples of challenges such as colloquialisms, cultural references, and complex syntax. List practical preparation steps.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Matching Exercises and Logical Connections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Complete a matching exercise where you connect ten French idiomatic expressions related to the theme of Social Organisation, such as mettre les bouchees doubles and avoir voix au chapitre, with their meanings. Then explain how understanding logical connections between idiomatic expressions and their literal component words helps you infer meaning in unfamiliar contexts during reading and listening comprehension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logical reasoning to matching comprehension tasks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Create or find a matching exercise with ten items. Complete it using elimination, then write a reflection in French on which strategies helped you most.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Synthesising Information from Multiple 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two French texts on the same topic but from different perspectives, such as a government press release and a critical newspaper editorial about education reform, and synthesise the information from both sources into a single balanced summary. Demonstrate your ability to identify where the texts agree and disagree, and evaluate which source presents a more convincing argument, using comparative discourse markers.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Synthesising information from multiple French 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two short articles on the same topic. Write your synthesis in French, using discourse markers to signal agreement and contrast between the sources.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Exam Simulation: Reading Comprehension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Complete a full reading comprehension exercise under timed conditions of approximately thirty minutes. Read a French text of five hundred to six hundred words on a topic related to Human Ingenuity and answer ten comprehension questions covering vocabulary inference, main idea identification, detail extraction, and evaluative interpretation. I will assess your accuracy, your ability to justify answers with textual evidence, and your time management across different question types.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Practising reading comprehension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Use a past paper or textbook exercise. Set a timer, complete the task, then mark your answers. Identify patterns in your errors and create a targeted revision plan.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Creating Comprehension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 French text on a topic related to Sharing the Planet, such as sustainable development in Francophone Africa or marine conservation in France's overseas territories, and create five comprehension questions of different types: one true/false/not given question, one short answer question, one vocabulary inference question, one question requiring synthesis of information from different paragraphs, and one evaluative question about the author's perspective.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Creating comprehension questions to deepen text understanding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questions and model answers in French. Exchange questions with a study partner or use your AI tutor to test yourself on your own questions.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Individual Oral and Interactive Skills</w:t>
      </w:r>
    </w:p>
    <w:p w:rsidR="00891D2D" w:rsidRDefault="00891D2D" w:rsidP="00817756">
      <w:pPr>
        <w:pStyle w:val="NormalWeb"/>
        <w:rPr>
          <w:rFonts w:ascii="Garamond" w:hAnsi="Garamond"/>
          <w:sz w:val="22"/>
          <w:szCs w:val="22"/>
        </w:rPr>
      </w:pPr>
      <w:r>
        <w:rPr>
          <w:rFonts w:ascii="Garamond" w:hAnsi="Garamond"/>
          <w:sz w:val="22"/>
          <w:szCs w:val="22"/>
        </w:rPr>
        <w:t xml:space="preserve">The Individual Oral (IO) is the internally assessed component of IB French B, carrying significant weight in the final grade. Students must present and discuss a visual stimulus linked to one of the five prescribed themes, and HL students must also discuss a literary extract. The IO assesses productive and interactive skills, including fluency, pronunciation, vocabulary range, grammatical accuracy, and the ability to engage in spontaneous conversation.</w:t>
      </w:r>
    </w:p>
    <w:p w:rsidR="00891D2D" w:rsidRDefault="00891D2D" w:rsidP="00817756">
      <w:pPr>
        <w:pStyle w:val="NormalWeb"/>
        <w:rPr>
          <w:rFonts w:ascii="Garamond" w:hAnsi="Garamond"/>
          <w:sz w:val="22"/>
          <w:szCs w:val="22"/>
        </w:rPr>
      </w:pPr>
      <w:r>
        <w:rPr>
          <w:rFonts w:ascii="Garamond" w:hAnsi="Garamond"/>
          <w:sz w:val="22"/>
          <w:szCs w:val="22"/>
        </w:rPr>
        <w:t xml:space="preserve">Preparing for the IO requires more than memorising set responses. You must develop the ability to think on your feet, respond to unpredictable questions, and sustain a conversation on a range of topics. The markband descriptors reward students who demonstrate genuine engagement with the material, cultural awareness, and the ability to communicate effectively.</w:t>
      </w:r>
    </w:p>
    <w:p w:rsidR="00891D2D" w:rsidRDefault="00891D2D" w:rsidP="00817756">
      <w:pPr>
        <w:pStyle w:val="NormalWeb"/>
        <w:rPr>
          <w:rFonts w:ascii="Garamond" w:hAnsi="Garamond"/>
          <w:sz w:val="22"/>
          <w:szCs w:val="22"/>
        </w:rPr>
      </w:pPr>
      <w:r>
        <w:rPr>
          <w:rFonts w:ascii="Garamond" w:hAnsi="Garamond"/>
          <w:sz w:val="22"/>
          <w:szCs w:val="22"/>
        </w:rPr>
        <w:t xml:space="preserve">These prompts develop your oral and interactive skills systematically, from building confidence with presentation structures through to practising spontaneous discussion and self-evaluation. Regular practice with these prompts, ideally speaking aloud and recording yourself, will significantly improve your IO performance.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Describing a Visual Stimulus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photograph related to the theme of Identities and describe it in detail in French, covering what you see in the foreground and background, what the image might represent symbolically, and how it connects to the broader IB theme. Practise the opening two minutes of your Individual Oral by structuring your description with an introduction, systematic visual analysis, and transition to thematic discussion, using appropriate vocabulary for describing images.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Describing visual stimuli with thematic connections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 photograph and practise describing it aloud in French. Record yourself and listen back, checking for descriptive vocabulary, fluency, and thematic linking.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Linking Image to Theme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Choose a visual stimulus related to Human Ingenuity, such as an image depicting technology's impact on daily life or a French architectural innovation, and explain how the image connects to broader issues within this theme. Develop at least three analytical points linking the visual details to specific aspects of Francophone culture, society, or values, using formal French vocabulary and demonstrating the structured thinking expected in the Individual Oral presentation phase.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Connecting visual stimuli to IB prescribed themes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developing your three points in French. Time yourself to ensure you can present them within the allocated time. Focus on clear transitions between points.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Responding to Unpredictable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After presenting on a visual stimulus about Sharing the Planet, respond to the following questions in French with extended answers of at least thirty seconds each: What is your personal opinion on this environmental issue? How does this issue affect Francophone communities differently from your own? What solutions do you think are most realistic? Demonstrate the ability to maintain fluency, develop ideas spontaneously, and engage with unpredictable follow-up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Responding spontaneously to discussion questions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answering each question aloud without preparation. Focus on buying-time strategies such as C'est une question interessante and En fait to maintain fluency.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Expressing and Justifying Opinions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State your opinion on whether technology improves or hinders education in French-speaking countries, using the IB command term justifiez votre position. Support your argument with at least three specific examples from Francophone educational contexts, such as the introduction of tablettes numeriques in French schools or distance learning during the pandemic. Use evaluative language and discourse markers to structure a nuanced oral response lasting two minutes.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Expressing and defending opinions in spoken French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yourself stating your opinion and justifications. Listen back for opinion-expressing phrases and check that your justifications are well-developed and specific.</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Discussing a Literary Extract (HL)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Select a short extract from a French literary work you have studied for HL, such as a passage from a novel, play, or collection of short stories by a Francophone author. Summarise the extract in your own words, explain its significance within the wider work and its connection to one of the five IB themes, and analyse the author's use of specific literary techniques such as imagery, symbolism, or narrative perspective to convey meaning.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Discussing literary texts with thematic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Choose an extract of 10-15 lines. Practise your summary and analysis aloud in French. Focus on literary vocabulary and thematic connections.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Cultural Comparison in Discussion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Compare an aspect of Francophone culture with your own culture in a spoken response of approximately two minutes, choosing a topic related to Experiences such as attitudes toward migration, the role of tradition in modern life, or approaches to celebrating cultural heritage. Develop at least three specific points of comparison using comparative structures such as tandis que, contrairement a, and en revanche, demonstrating intercultural understanding and nuanced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Making cultural comparisons in spontaneous discussion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a three-minute comparison in French. Listen back for comparative structures, cultural accuracy, and the depth of your observations. Note areas for improvement.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Handling Difficult Questions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Respond to the following challenging question in French with an extended spoken answer of at least ninety seconds: Some people argue that studying a foreign language is no longer necessary in an age of machine translation and artificial intelligence. To what extent do you agree? Justify your position with specific arguments about cultural understanding, cognitive benefits, and the limitations of technology, demonstrating fluency and the ability to sustain a complex argument.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Handling challenging questions with extended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responding to this question without notes. Focus on structuring your response with a clear position, supporting arguments, and a conclusion. Time yourself.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Pronunciation and Intonation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Read aloud a paragraph in French on the topic of Social Organisation, focusing on correct pronunciation of nasal vowels, liaison between words, and natural intonation patterns. Then record yourself reading and identify three specific pronunciation challenges you need to practise, such as distinguishing between the sounds of u and ou, or correctly pronouncing the French r. For SL, focus on clarity, while HL students should aim for near-native fluency.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Improving pronunciation and intonation through self-assessment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listen, and identify issues. Focus on common problem areas such as nasal vowels, the French r, and sentence-level intonation patterns. Re-record and compare.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Structuring a Presentation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Outline a structured presentation for the Individual Oral on a visual stimulus related to Social Organisation, such as an image depicting the French education system, urban inequality, or civic participation. Include an introduction establishing the link between the image and the global issue, three main analytical points with supporting Francophone cultural examples, and a conclusion synthesising your argument. For SL, aim for clear thematic connections, while HL students should demonstrate nuanced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Structuring and delivering timed oral presentations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Write your outline with key phrases for each section. Practise delivering it from the outline only, not from a full script. Adjust timing until you fit within four minutes.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Interactive Discussion Simulation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Simulate a full Individual Oral discussion phase by responding to five progressively challenging questions on the topic of migration in the Francophone world, moving from factual recall about migration patterns to analysis of cultural integration challenges to evaluation of government policies. Demonstrate your ability to maintain fluency under pressure, develop ideas spontaneously beyond prepared responses, and engage with the examiner's follow-up probes.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Simulating the IO discussion phase with progressive difficulty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Ask your AI tutor to pose five questions. Respond to each aloud in French without preparation. Review your responses for fluency, accuracy, and depth of content.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Self-Evaluation Against IO Criteria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Record a complete practice Individual Oral presentation and discussion in French, including a three to four minute presentation on a visual stimulus and a subsequent discussion phase with follow-up questions. Then evaluate your performance against the IB IO markband descriptors for productive skills covering language accuracy and range, receptive and interactive skills covering comprehension and engagement, and message delivery covering structure and depth.</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Self-evaluating oral performance using IB assessment criteria</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Record yourself completing a full IO practice. Listen back with the markband descriptors in front of you. Write your evaluation in French and create a specific action plan.</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