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Principles of Analytic Graphs   2: Exploratory Graphs              3: Graphics Devices in R        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Plotting Systems                5: Base Plotting System            6: Lattice Plotting System      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Working with Colors             8: GGPlot2 Part1                   9: GGPlot2 Part2                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GGPlot2 Extras                 11: Hierarchical Clustering        12: K Means Clustering           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Dimension Reduction            14: Clustering Example             15: </w:t>
      </w:r>
      <w:proofErr w:type="spellStart"/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CaseStudy</w:t>
      </w:r>
      <w:proofErr w:type="spellEnd"/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     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7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‘jpeg’ loaded correctly!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RColorBrewer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loaded correctly!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‘datasets’ loaded correctly!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  |   0%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Working_with_Colors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(Slides for this and other Data Science courses may be found at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github</w:t>
      </w:r>
      <w:proofErr w:type="spellEnd"/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https://github.com/DataScienceSpecialization/courses/. If you care to use them, they must be downloaded as a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zip file and viewed locally. This lesson corresponds to 04_ExploratoryAnalysis/Colors.)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                                                                                                    |   1%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is about using colors in R. It really supplements the lessons on plotting with the base and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lattice</w:t>
      </w:r>
      <w:proofErr w:type="gram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packages which contain functions that are able to take the argument col.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We'll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discuss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ways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to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set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this</w:t>
      </w:r>
      <w:proofErr w:type="spellEnd"/>
      <w:proofErr w:type="gram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argument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more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colorfully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A162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         |   3%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Of course, color choice is secondary to your data and how you analyze it, but effectively using colors can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enhance your plots and presentations, emphasizing the important points you're trying to convey.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   |   4%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motivation for this lesson is that the default color schemes for most plots in </w:t>
      </w:r>
      <w:proofErr w:type="spell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 are</w:t>
      </w:r>
      <w:proofErr w:type="spell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not optimal.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Fortunately there have been recent developments to improve the handling and specification of colors in plots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and</w:t>
      </w:r>
      <w:proofErr w:type="gram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graphs. We'll cover some functions in R as well as in external packages that are very handy. If you know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how</w:t>
      </w:r>
      <w:proofErr w:type="gramEnd"/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use some of these then you'll have more options when you create your displays.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    |   6%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A162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We'll begin with a motivating example - a typical R plot using 3 default colors.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A162D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3A162D" w:rsidRPr="003A162D" w:rsidRDefault="003A162D" w:rsidP="003A1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A162D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                                                                                              |   7%</w:t>
      </w:r>
    </w:p>
    <w:p w:rsidR="006D7BE1" w:rsidRDefault="006D7BE1"/>
    <w:p w:rsidR="003A162D" w:rsidRDefault="003A162D">
      <w:r>
        <w:rPr>
          <w:noProof/>
          <w:lang w:eastAsia="es-ES"/>
        </w:rPr>
        <w:lastRenderedPageBreak/>
        <w:drawing>
          <wp:inline distT="0" distB="0" distL="0" distR="0" wp14:anchorId="0757FB6E" wp14:editId="70835638">
            <wp:extent cx="7248525" cy="540004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lastRenderedPageBreak/>
        <w:t>| According to the plot, what is color 2?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Fonts w:ascii="Lucida Console" w:hAnsi="Lucida Console"/>
          <w:color w:val="000000"/>
          <w:lang w:val="en-US"/>
        </w:rPr>
        <w:t>1: Empty black circles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Fonts w:ascii="Lucida Console" w:hAnsi="Lucida Console"/>
          <w:color w:val="000000"/>
          <w:lang w:val="en-US"/>
        </w:rPr>
        <w:t>2: Red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Fonts w:ascii="Lucida Console" w:hAnsi="Lucida Console"/>
          <w:color w:val="000000"/>
          <w:lang w:val="en-US"/>
        </w:rPr>
        <w:t>3: Blue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Fonts w:ascii="Lucida Console" w:hAnsi="Lucida Console"/>
          <w:color w:val="000000"/>
          <w:lang w:val="en-US"/>
        </w:rPr>
        <w:t>4: Green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A162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3A162D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Fonts w:ascii="Lucida Console" w:hAnsi="Lucida Console"/>
          <w:color w:val="000000"/>
          <w:lang w:val="en-US"/>
        </w:rPr>
        <w:t xml:space="preserve">  |=========                                                                                            |   9%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>| So these are the first 3 default values. If you were plotting and just specified col=</w:t>
      </w:r>
      <w:proofErr w:type="gramStart"/>
      <w:r w:rsidRPr="003A162D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3A162D">
        <w:rPr>
          <w:rStyle w:val="gem3dmtcpfb"/>
          <w:rFonts w:ascii="Lucida Console" w:hAnsi="Lucida Console"/>
          <w:color w:val="C5060B"/>
          <w:lang w:val="en-US"/>
        </w:rPr>
        <w:t>1:3) as one of your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A162D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3A162D">
        <w:rPr>
          <w:rStyle w:val="gem3dmtcpfb"/>
          <w:rFonts w:ascii="Lucida Console" w:hAnsi="Lucida Console"/>
          <w:color w:val="C5060B"/>
          <w:lang w:val="en-US"/>
        </w:rPr>
        <w:t>, these are colors you'd get. Maybe you like them, but they might not be the best choice for your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A162D">
        <w:rPr>
          <w:rStyle w:val="gem3dmtcpfb"/>
          <w:rFonts w:ascii="Lucida Console" w:hAnsi="Lucida Console"/>
          <w:color w:val="C5060B"/>
          <w:lang w:val="en-US"/>
        </w:rPr>
        <w:t>application</w:t>
      </w:r>
      <w:proofErr w:type="gramEnd"/>
      <w:r w:rsidRPr="003A162D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A162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         </w:t>
      </w:r>
      <w:proofErr w:type="gramStart"/>
      <w:r w:rsidRPr="003A162D">
        <w:rPr>
          <w:rFonts w:ascii="Lucida Console" w:hAnsi="Lucida Console"/>
          <w:color w:val="000000"/>
          <w:lang w:val="en-US"/>
        </w:rPr>
        <w:t>|  10</w:t>
      </w:r>
      <w:proofErr w:type="gramEnd"/>
      <w:r w:rsidRPr="003A162D">
        <w:rPr>
          <w:rFonts w:ascii="Lucida Console" w:hAnsi="Lucida Console"/>
          <w:color w:val="000000"/>
          <w:lang w:val="en-US"/>
        </w:rPr>
        <w:t>%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| To show you some options, here's a display of two color palettes that come with the </w:t>
      </w:r>
      <w:proofErr w:type="spellStart"/>
      <w:r w:rsidRPr="003A162D">
        <w:rPr>
          <w:rStyle w:val="gem3dmtcpfb"/>
          <w:rFonts w:ascii="Lucida Console" w:hAnsi="Lucida Console"/>
          <w:color w:val="C5060B"/>
          <w:lang w:val="en-US"/>
        </w:rPr>
        <w:t>grDevices</w:t>
      </w:r>
      <w:proofErr w:type="spellEnd"/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 package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A162D">
        <w:rPr>
          <w:rStyle w:val="gem3dmtcpfb"/>
          <w:rFonts w:ascii="Lucida Console" w:hAnsi="Lucida Console"/>
          <w:color w:val="C5060B"/>
          <w:lang w:val="en-US"/>
        </w:rPr>
        <w:t>available</w:t>
      </w:r>
      <w:proofErr w:type="gramEnd"/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 to you. The left shows you some colors from the function </w:t>
      </w:r>
      <w:proofErr w:type="spellStart"/>
      <w:r w:rsidRPr="003A162D">
        <w:rPr>
          <w:rStyle w:val="gem3dmtcpfb"/>
          <w:rFonts w:ascii="Lucida Console" w:hAnsi="Lucida Console"/>
          <w:color w:val="C5060B"/>
          <w:lang w:val="en-US"/>
        </w:rPr>
        <w:t>heat.colors</w:t>
      </w:r>
      <w:proofErr w:type="spellEnd"/>
      <w:r w:rsidRPr="003A162D">
        <w:rPr>
          <w:rStyle w:val="gem3dmtcpfb"/>
          <w:rFonts w:ascii="Lucida Console" w:hAnsi="Lucida Console"/>
          <w:color w:val="C5060B"/>
          <w:lang w:val="en-US"/>
        </w:rPr>
        <w:t>. Here low values are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>| represented in red and as the values increase the colors move through yellow towards white. This is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A162D">
        <w:rPr>
          <w:rStyle w:val="gem3dmtcpfb"/>
          <w:rFonts w:ascii="Lucida Console" w:hAnsi="Lucida Console"/>
          <w:color w:val="C5060B"/>
          <w:lang w:val="en-US"/>
        </w:rPr>
        <w:t>consistent</w:t>
      </w:r>
      <w:proofErr w:type="gramEnd"/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 with the physical properties of fire. The right display is from the function </w:t>
      </w:r>
      <w:proofErr w:type="spellStart"/>
      <w:r w:rsidRPr="003A162D">
        <w:rPr>
          <w:rStyle w:val="gem3dmtcpfb"/>
          <w:rFonts w:ascii="Lucida Console" w:hAnsi="Lucida Console"/>
          <w:color w:val="C5060B"/>
          <w:lang w:val="en-US"/>
        </w:rPr>
        <w:t>topo.colors</w:t>
      </w:r>
      <w:proofErr w:type="spellEnd"/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 which</w:t>
      </w:r>
    </w:p>
    <w:p w:rsidR="003A162D" w:rsidRPr="003A162D" w:rsidRDefault="003A162D" w:rsidP="003A16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A162D">
        <w:rPr>
          <w:rStyle w:val="gem3dmtcpfb"/>
          <w:rFonts w:ascii="Lucida Console" w:hAnsi="Lucida Console"/>
          <w:color w:val="C5060B"/>
          <w:lang w:val="en-US"/>
        </w:rPr>
        <w:t>uses</w:t>
      </w:r>
      <w:proofErr w:type="gramEnd"/>
      <w:r w:rsidRPr="003A162D">
        <w:rPr>
          <w:rStyle w:val="gem3dmtcpfb"/>
          <w:rFonts w:ascii="Lucida Console" w:hAnsi="Lucida Console"/>
          <w:color w:val="C5060B"/>
          <w:lang w:val="en-US"/>
        </w:rPr>
        <w:t xml:space="preserve"> topographical colors ranging from blue (low values) towards brown (higher values).</w:t>
      </w:r>
    </w:p>
    <w:p w:rsidR="003A162D" w:rsidRDefault="003A162D">
      <w:pPr>
        <w:rPr>
          <w:lang w:val="en-US"/>
        </w:rPr>
      </w:pPr>
    </w:p>
    <w:p w:rsidR="003A162D" w:rsidRDefault="003A162D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94B4509" wp14:editId="4297FDFE">
            <wp:extent cx="7248525" cy="54000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        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12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So we'll first discuss some functions that the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grDevices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package offers. The function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colors(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) lists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names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of 657 predefined colors you can use in any plotting function.  These names are returned as strings.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Run the R command sample with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colors(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) as its first argument and 10 as its second to give you an idea of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choices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you have.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sample(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colors(), 10)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[1] "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moccasin</w:t>
      </w:r>
      <w:proofErr w:type="gramEnd"/>
      <w:r w:rsidRPr="00F74B50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F74B50">
        <w:rPr>
          <w:rFonts w:ascii="Lucida Console" w:hAnsi="Lucida Console"/>
          <w:color w:val="000000"/>
          <w:lang w:val="en-US"/>
        </w:rPr>
        <w:t>burlywood</w:t>
      </w:r>
      <w:proofErr w:type="spellEnd"/>
      <w:r w:rsidRPr="00F74B50">
        <w:rPr>
          <w:rFonts w:ascii="Lucida Console" w:hAnsi="Lucida Console"/>
          <w:color w:val="000000"/>
          <w:lang w:val="en-US"/>
        </w:rPr>
        <w:t>"     "thistle"       "gray54"        "grey45"        "lemonchiffon4"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[7] "hotpink1"      "gray79"        "turquoise1"    "mistyrose3"   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13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We see a lot of variety in the colors, some of which are names followed by numbers indicating that there are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multiple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forms of that particular color.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     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14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So you're free to use any of these 600+ colors listed by the colors function. However, two additional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functions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from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grDevices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, give you more options. Both of these take color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names as arguments and use them as "palettes", that is, these argument colors are blended in different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proportions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to form new colors.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16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The first,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, takes a palette of colors (the arguments) and returns a function that takes values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between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0 and 1 as arguments. The 0 and 1 correspond to the extremes of the color palette. Arguments between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0 and 1 return blends of these extremes.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  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17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Let's see what this means. Assign to the variable pal the output of a call to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with the single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, c("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red","blue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").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pal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F74B50">
        <w:rPr>
          <w:rStyle w:val="gem3dmtclfb"/>
          <w:rFonts w:ascii="Lucida Console" w:hAnsi="Lucida Console"/>
          <w:color w:val="0000FF"/>
          <w:lang w:val="en-US"/>
        </w:rPr>
        <w:t>colorRamp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>(c("red", "blue"))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 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19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We don't see any output, but R has created the function pal which we can call with a single argument between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0 and 1. Call pal now with the argument 0.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pal(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0)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,1</w:t>
      </w:r>
      <w:proofErr w:type="gramEnd"/>
      <w:r w:rsidRPr="00F74B50">
        <w:rPr>
          <w:rFonts w:ascii="Lucida Console" w:hAnsi="Lucida Console"/>
          <w:color w:val="000000"/>
          <w:lang w:val="en-US"/>
        </w:rPr>
        <w:t>]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,2</w:t>
      </w:r>
      <w:proofErr w:type="gramEnd"/>
      <w:r w:rsidRPr="00F74B50">
        <w:rPr>
          <w:rFonts w:ascii="Lucida Console" w:hAnsi="Lucida Console"/>
          <w:color w:val="000000"/>
          <w:lang w:val="en-US"/>
        </w:rPr>
        <w:t>]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,3</w:t>
      </w:r>
      <w:proofErr w:type="gramEnd"/>
      <w:r w:rsidRPr="00F74B50">
        <w:rPr>
          <w:rFonts w:ascii="Lucida Console" w:hAnsi="Lucida Console"/>
          <w:color w:val="000000"/>
          <w:lang w:val="en-US"/>
        </w:rPr>
        <w:t>]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[1,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]  255</w:t>
      </w:r>
      <w:proofErr w:type="gramEnd"/>
      <w:r w:rsidRPr="00F74B50">
        <w:rPr>
          <w:rFonts w:ascii="Lucida Console" w:hAnsi="Lucida Console"/>
          <w:color w:val="000000"/>
          <w:lang w:val="en-US"/>
        </w:rPr>
        <w:t xml:space="preserve">    0    0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20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We see a 1 by 3 array with 255 as the first entry and 0 in the other 2. This 3 long vector corresponds to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red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, green, blue (RGB) color encoding commonly used in televisions and monitors. In R, 24 bits are used to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represent colors. Think of these 24 bits as 3 sets of 8 bits, each of which represents an intensity for one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the colors red, green, and blue.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 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22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The 255 returned from the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pal(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0) call corresponds to the largest possible number represented with 8 bits, so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vector (255,0,0) contains only red (no green or blue), and moreover, it's the highest possible value of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red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  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23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Given that you created pal with the palette containing "red" and "blue", what color do you think will be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represented by the vector that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pal(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1) returns? Recall that pal will only take arguments between 0 and 1, so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1 is the largest argument you can pass it.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1: yellow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2: green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3: red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4: blue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F74B50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25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Check your answer now by calling pal with the argument 1.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pal(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1)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,1</w:t>
      </w:r>
      <w:proofErr w:type="gramEnd"/>
      <w:r w:rsidRPr="00F74B50">
        <w:rPr>
          <w:rFonts w:ascii="Lucida Console" w:hAnsi="Lucida Console"/>
          <w:color w:val="000000"/>
          <w:lang w:val="en-US"/>
        </w:rPr>
        <w:t>]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,2</w:t>
      </w:r>
      <w:proofErr w:type="gramEnd"/>
      <w:r w:rsidRPr="00F74B50">
        <w:rPr>
          <w:rFonts w:ascii="Lucida Console" w:hAnsi="Lucida Console"/>
          <w:color w:val="000000"/>
          <w:lang w:val="en-US"/>
        </w:rPr>
        <w:t>]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,3</w:t>
      </w:r>
      <w:proofErr w:type="gramEnd"/>
      <w:r w:rsidRPr="00F74B50">
        <w:rPr>
          <w:rFonts w:ascii="Lucida Console" w:hAnsi="Lucida Console"/>
          <w:color w:val="000000"/>
          <w:lang w:val="en-US"/>
        </w:rPr>
        <w:t>]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[1,]    0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0  255</w:t>
      </w:r>
      <w:proofErr w:type="gramEnd"/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  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26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see the vector (0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,0,255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) which represents the highest intensity of blue. What vector do you think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call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pal(.5) will return?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1: (255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,0,255</w:t>
      </w:r>
      <w:proofErr w:type="gramEnd"/>
      <w:r w:rsidRPr="00F74B50">
        <w:rPr>
          <w:rFonts w:ascii="Lucida Console" w:hAnsi="Lucida Console"/>
          <w:color w:val="000000"/>
          <w:lang w:val="en-US"/>
        </w:rPr>
        <w:t>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2: (255,255,255)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3: (0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,255,0</w:t>
      </w:r>
      <w:proofErr w:type="gramEnd"/>
      <w:r w:rsidRPr="00F74B50">
        <w:rPr>
          <w:rFonts w:ascii="Lucida Console" w:hAnsi="Lucida Console"/>
          <w:color w:val="000000"/>
          <w:lang w:val="en-US"/>
        </w:rPr>
        <w:t>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4: (127.5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,0,127.5</w:t>
      </w:r>
      <w:proofErr w:type="gramEnd"/>
      <w:r w:rsidRPr="00F74B50">
        <w:rPr>
          <w:rFonts w:ascii="Lucida Console" w:hAnsi="Lucida Console"/>
          <w:color w:val="000000"/>
          <w:lang w:val="en-US"/>
        </w:rPr>
        <w:t>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Selection: </w:t>
      </w:r>
      <w:r w:rsidRPr="00F74B50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Keep trying!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The correct answer should be halfway between (255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,0,0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) and (0,0,255). Which is the only choice that is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average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(mean) of these two?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1: (127.5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,0,127.5</w:t>
      </w:r>
      <w:proofErr w:type="gramEnd"/>
      <w:r w:rsidRPr="00F74B50">
        <w:rPr>
          <w:rFonts w:ascii="Lucida Console" w:hAnsi="Lucida Console"/>
          <w:color w:val="000000"/>
          <w:lang w:val="en-US"/>
        </w:rPr>
        <w:t>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2: (255,255,255)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3: (0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,255,0</w:t>
      </w:r>
      <w:proofErr w:type="gramEnd"/>
      <w:r w:rsidRPr="00F74B50">
        <w:rPr>
          <w:rFonts w:ascii="Lucida Console" w:hAnsi="Lucida Console"/>
          <w:color w:val="000000"/>
          <w:lang w:val="en-US"/>
        </w:rPr>
        <w:t>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4: (255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,0,255</w:t>
      </w:r>
      <w:proofErr w:type="gramEnd"/>
      <w:r w:rsidRPr="00F74B50">
        <w:rPr>
          <w:rFonts w:ascii="Lucida Console" w:hAnsi="Lucida Console"/>
          <w:color w:val="000000"/>
          <w:lang w:val="en-US"/>
        </w:rPr>
        <w:t>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F74B50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 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28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The function pal can take more than one argument. It returns one 3-long (or 4-long, but more about this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later) vector for each argument. To see this in action, call pal with the argument </w:t>
      </w:r>
      <w:proofErr w:type="spellStart"/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seq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0,1,len=6).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pal(</w:t>
      </w:r>
      <w:proofErr w:type="spellStart"/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seq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 xml:space="preserve">(0, 1, </w:t>
      </w:r>
      <w:proofErr w:type="spellStart"/>
      <w:r w:rsidRPr="00F74B50">
        <w:rPr>
          <w:rStyle w:val="gem3dmtclfb"/>
          <w:rFonts w:ascii="Lucida Console" w:hAnsi="Lucida Console"/>
          <w:color w:val="0000FF"/>
          <w:lang w:val="en-US"/>
        </w:rPr>
        <w:t>len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 xml:space="preserve"> = 6))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,1</w:t>
      </w:r>
      <w:proofErr w:type="gramEnd"/>
      <w:r w:rsidRPr="00F74B50">
        <w:rPr>
          <w:rFonts w:ascii="Lucida Console" w:hAnsi="Lucida Console"/>
          <w:color w:val="000000"/>
          <w:lang w:val="en-US"/>
        </w:rPr>
        <w:t>]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,2</w:t>
      </w:r>
      <w:proofErr w:type="gramEnd"/>
      <w:r w:rsidRPr="00F74B50">
        <w:rPr>
          <w:rFonts w:ascii="Lucida Console" w:hAnsi="Lucida Console"/>
          <w:color w:val="000000"/>
          <w:lang w:val="en-US"/>
        </w:rPr>
        <w:t>] [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,3</w:t>
      </w:r>
      <w:proofErr w:type="gramEnd"/>
      <w:r w:rsidRPr="00F74B50">
        <w:rPr>
          <w:rFonts w:ascii="Lucida Console" w:hAnsi="Lucida Console"/>
          <w:color w:val="000000"/>
          <w:lang w:val="en-US"/>
        </w:rPr>
        <w:t>]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[1,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]  255</w:t>
      </w:r>
      <w:proofErr w:type="gramEnd"/>
      <w:r w:rsidRPr="00F74B50">
        <w:rPr>
          <w:rFonts w:ascii="Lucida Console" w:hAnsi="Lucida Console"/>
          <w:color w:val="000000"/>
          <w:lang w:val="en-US"/>
        </w:rPr>
        <w:t xml:space="preserve">    0    0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[2,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]  204</w:t>
      </w:r>
      <w:proofErr w:type="gramEnd"/>
      <w:r w:rsidRPr="00F74B50">
        <w:rPr>
          <w:rFonts w:ascii="Lucida Console" w:hAnsi="Lucida Console"/>
          <w:color w:val="000000"/>
          <w:lang w:val="en-US"/>
        </w:rPr>
        <w:t xml:space="preserve">    0   51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[3,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]  153</w:t>
      </w:r>
      <w:proofErr w:type="gramEnd"/>
      <w:r w:rsidRPr="00F74B50">
        <w:rPr>
          <w:rFonts w:ascii="Lucida Console" w:hAnsi="Lucida Console"/>
          <w:color w:val="000000"/>
          <w:lang w:val="en-US"/>
        </w:rPr>
        <w:t xml:space="preserve">    0  102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[4,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]  102</w:t>
      </w:r>
      <w:proofErr w:type="gramEnd"/>
      <w:r w:rsidRPr="00F74B50">
        <w:rPr>
          <w:rFonts w:ascii="Lucida Console" w:hAnsi="Lucida Console"/>
          <w:color w:val="000000"/>
          <w:lang w:val="en-US"/>
        </w:rPr>
        <w:t xml:space="preserve">    0  153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[5,]   51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0  204</w:t>
      </w:r>
      <w:proofErr w:type="gramEnd"/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[6,]    0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0  255</w:t>
      </w:r>
      <w:proofErr w:type="gramEnd"/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  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29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Six vectors (each of length 3) are returned.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The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-th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vector is identical to output that would be returned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by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the call pal(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/5) for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=0,...5. We see that the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i-th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row (for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=1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,...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6) differs from the (i-1)-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st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row in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following way. Its red entry is 51 = 255/5 points lower and its blue entry is 51 points higher.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 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30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So pal creates colors using the palette we specified when we called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. In this example none of pal's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outputs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will ever contain green since it wasn't in our initial palette.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32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We'll turn now to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, a function similar to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. It also takes a palette of colors and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returns a function. This function, however, takes integer arguments (instead of numbers between 0 and 1) and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returns a vector of colors each of which is a blend of colors of the original palette.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 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33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The argument you pass to the returned function specifies the number of colors you want returned. Each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element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of the returned vector is a 24 bit number, represented as 6 hexadecimal characters, which range from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0 to F. This set of 6 hex characters represents the intensities of red, green, and blue, 2 characters for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each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color.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35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To see this better, assign to the variable p1 the output of a call to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with the single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, c("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red","blue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"). We'll compare it to our experiments using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74B50">
        <w:rPr>
          <w:rStyle w:val="gem3dmtclfb"/>
          <w:rFonts w:ascii="Lucida Console" w:hAnsi="Lucida Console"/>
          <w:color w:val="0000FF"/>
          <w:lang w:val="en-US"/>
        </w:rPr>
        <w:t xml:space="preserve">p1 &lt;- </w:t>
      </w:r>
      <w:proofErr w:type="spellStart"/>
      <w:r w:rsidRPr="00F74B50">
        <w:rPr>
          <w:rStyle w:val="gem3dmtclfb"/>
          <w:rFonts w:ascii="Lucida Console" w:hAnsi="Lucida Console"/>
          <w:color w:val="0000FF"/>
          <w:lang w:val="en-US"/>
        </w:rPr>
        <w:t>colorRampPalette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"red", "blue"))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36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Now call p1 with the argument 2.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p1(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2)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[1] "#FF0000" "#0000FF"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38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We see a 2-long vector is returned. The first entry FF0000 represents red. The FF is hexadecimal for 255,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same value returned by our call pal(0). The second entry 0000FF represents blue, also with intensity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255.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 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39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Now call p1 with the argument 6. Let's see if we get the same result as we did when we called pal with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seq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(0,1,len=6).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p1(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6)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[1] "#FF0000" "#CC0033" "#990066" "#650099" "#3200CC" "#0000FF"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41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Now we get the 6-long vector (FF0000, CC0033, 990066, 650099, 3200CC, 0000FF). We see the two ends (FF0000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and 0000FF) are consistent with the colors red and blue. How about CC0033? Type 0xcc or 0xCC at the command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line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to see the decimal equivalent of this hex number. You must include the 0 before the x to specify that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you're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entering a hexadecimal number.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74B50">
        <w:rPr>
          <w:rStyle w:val="gem3dmtclfb"/>
          <w:rFonts w:ascii="Lucida Console" w:hAnsi="Lucida Console"/>
          <w:color w:val="0000FF"/>
          <w:lang w:val="en-US"/>
        </w:rPr>
        <w:t>0xcc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[1] 204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42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So 0xCC equals 204 and we can easily convert hex 33 to decimal, as in 0x33=3*16+3=51. These were exactly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numbers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we got in the second row returned from our call to pal(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seq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(0,1,len=6)). We see that 4 of the 6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numbers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agree with our earlier call to pal. Two of the 6 differ slightly.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43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We can also form palettes using colors other than red, green and blue. Form a palette, p2, by calling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with the colors "red" and "yellow". Remember to concatenate them into a single argument.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74B50">
        <w:rPr>
          <w:rStyle w:val="gem3dmtclfb"/>
          <w:rFonts w:ascii="Lucida Console" w:hAnsi="Lucida Console"/>
          <w:color w:val="0000FF"/>
          <w:lang w:val="en-US"/>
        </w:rPr>
        <w:t xml:space="preserve">p2 &lt;- </w:t>
      </w:r>
      <w:proofErr w:type="spellStart"/>
      <w:r w:rsidRPr="00F74B50">
        <w:rPr>
          <w:rStyle w:val="gem3dmtclfb"/>
          <w:rFonts w:ascii="Lucida Console" w:hAnsi="Lucida Console"/>
          <w:color w:val="0000FF"/>
          <w:lang w:val="en-US"/>
        </w:rPr>
        <w:t>colorRampPalette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"red", "yellow"))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  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45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Now call p2 with the argument 2. This will show us the two extremes of the blends of colors we'll get.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p2(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2)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>[1] "#FF0000" "#FFFF00"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|===============================================   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46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Not surprisingly the first color we see is FF0000, which we know represents red. The second color returned,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FFFF00, must represent yellow, a combination of full intensity red and full intensity green. This makes</w:t>
      </w:r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sense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, since yellow falls between red and green on the color wheel as we see here. </w:t>
      </w:r>
      <w:r>
        <w:rPr>
          <w:rStyle w:val="gem3dmtcpfb"/>
          <w:rFonts w:ascii="Lucida Console" w:hAnsi="Lucida Console"/>
          <w:color w:val="C5060B"/>
        </w:rPr>
        <w:t>(</w:t>
      </w:r>
      <w:proofErr w:type="spellStart"/>
      <w:r>
        <w:rPr>
          <w:rStyle w:val="gem3dmtcpfb"/>
          <w:rFonts w:ascii="Lucida Console" w:hAnsi="Lucida Console"/>
          <w:color w:val="C5060B"/>
        </w:rPr>
        <w:t>We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borrowed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image</w:t>
      </w:r>
      <w:proofErr w:type="spellEnd"/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from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lucaskrech.com.)</w:t>
      </w:r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                                                     |  48%</w:t>
      </w:r>
    </w:p>
    <w:p w:rsidR="003A162D" w:rsidRDefault="00F74B5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91FA67B" wp14:editId="2343B8E4">
            <wp:extent cx="7248525" cy="54000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Let's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now call p2 with the argument 10. This will show us how the two extremes, red and yellow, are blended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together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p2(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10)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[1] "#FF0000" "#FF1C00" "#FF3800" "#FF5500" "#FF7100" "#FF8D00" "#FFAA00" "#FFC600" "#FFE200" "#FFFF00"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|================================================== 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49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So we see the 10-long vector. For each element, the red component is fixed at FF, and the green component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grows from 00 (at the first element) to FF (at the last).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51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This is all fine and dandy but you're probably wondering when you can see how all these colors show up in a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display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. We copied some code from the R documentation pages (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color.scale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if you're interested) and created a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function for you,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>. This takes as an argument, a color vector, which as you know, is precisely what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calls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to p1 and p2 return to you. Call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now with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p1(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20).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showMe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p1(20))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52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We see the interpolated palette here. Low values in the lower left corner are red and as you move to the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upper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right, the colors move toward blue. Now call </w:t>
      </w:r>
      <w:proofErr w:type="spellStart"/>
      <w:r w:rsidRPr="00F74B50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 with </w:t>
      </w:r>
      <w:proofErr w:type="gramStart"/>
      <w:r w:rsidRPr="00F74B50">
        <w:rPr>
          <w:rStyle w:val="gem3dmtcpfb"/>
          <w:rFonts w:ascii="Lucida Console" w:hAnsi="Lucida Console"/>
          <w:color w:val="C5060B"/>
          <w:lang w:val="en-US"/>
        </w:rPr>
        <w:t>p2(</w:t>
      </w:r>
      <w:proofErr w:type="gramEnd"/>
      <w:r w:rsidRPr="00F74B50">
        <w:rPr>
          <w:rStyle w:val="gem3dmtcpfb"/>
          <w:rFonts w:ascii="Lucida Console" w:hAnsi="Lucida Console"/>
          <w:color w:val="C5060B"/>
          <w:lang w:val="en-US"/>
        </w:rPr>
        <w:t>20) as its argument.</w:t>
      </w:r>
    </w:p>
    <w:p w:rsidR="00F74B50" w:rsidRDefault="00F74B50">
      <w:pPr>
        <w:rPr>
          <w:lang w:val="en-US"/>
        </w:rPr>
      </w:pPr>
    </w:p>
    <w:p w:rsidR="00F74B50" w:rsidRDefault="00F74B5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3FFBB7E" wp14:editId="08F60669">
            <wp:extent cx="7248525" cy="540004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showMe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p2(20))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54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 xml:space="preserve">| Here we see a similar display, the colors moving from red to yellow, the base colors of our p2 palette. </w:t>
      </w:r>
      <w:proofErr w:type="spellStart"/>
      <w:r>
        <w:rPr>
          <w:rStyle w:val="gem3dmtcpfb"/>
          <w:rFonts w:ascii="Lucida Console" w:hAnsi="Lucida Console"/>
          <w:color w:val="C5060B"/>
        </w:rPr>
        <w:t>For</w:t>
      </w:r>
      <w:proofErr w:type="spellEnd"/>
    </w:p>
    <w:p w:rsid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fun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em3dmtcpfb"/>
          <w:rFonts w:ascii="Lucida Console" w:hAnsi="Lucida Console"/>
          <w:color w:val="C5060B"/>
        </w:rPr>
        <w:t>see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what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p2(2) looks </w:t>
      </w:r>
      <w:proofErr w:type="spellStart"/>
      <w:r>
        <w:rPr>
          <w:rStyle w:val="gem3dmtcpfb"/>
          <w:rFonts w:ascii="Lucida Console" w:hAnsi="Lucida Console"/>
          <w:color w:val="C5060B"/>
        </w:rPr>
        <w:t>like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using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showMe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F74B50" w:rsidRDefault="00F74B50">
      <w:pPr>
        <w:rPr>
          <w:lang w:val="en-US"/>
        </w:rPr>
      </w:pPr>
    </w:p>
    <w:p w:rsidR="00F74B50" w:rsidRDefault="00F74B5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E4E160D" wp14:editId="646CB53E">
            <wp:extent cx="7248525" cy="540004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74B50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F74B50">
        <w:rPr>
          <w:rStyle w:val="gem3dmtclfb"/>
          <w:rFonts w:ascii="Lucida Console" w:hAnsi="Lucida Console"/>
          <w:color w:val="0000FF"/>
          <w:lang w:val="en-US"/>
        </w:rPr>
        <w:t>showMe</w:t>
      </w:r>
      <w:proofErr w:type="spellEnd"/>
      <w:r w:rsidRPr="00F74B50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74B50">
        <w:rPr>
          <w:rStyle w:val="gem3dmtclfb"/>
          <w:rFonts w:ascii="Lucida Console" w:hAnsi="Lucida Console"/>
          <w:color w:val="0000FF"/>
          <w:lang w:val="en-US"/>
        </w:rPr>
        <w:t>p2(2))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         </w:t>
      </w:r>
      <w:proofErr w:type="gramStart"/>
      <w:r w:rsidRPr="00F74B50">
        <w:rPr>
          <w:rFonts w:ascii="Lucida Console" w:hAnsi="Lucida Console"/>
          <w:color w:val="000000"/>
          <w:lang w:val="en-US"/>
        </w:rPr>
        <w:t>|  55</w:t>
      </w:r>
      <w:proofErr w:type="gramEnd"/>
      <w:r w:rsidRPr="00F74B50">
        <w:rPr>
          <w:rFonts w:ascii="Lucida Console" w:hAnsi="Lucida Console"/>
          <w:color w:val="000000"/>
          <w:lang w:val="en-US"/>
        </w:rPr>
        <w:t>%</w:t>
      </w: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74B50" w:rsidRPr="00F74B50" w:rsidRDefault="00F74B50" w:rsidP="00F74B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74B50">
        <w:rPr>
          <w:rStyle w:val="gem3dmtcpfb"/>
          <w:rFonts w:ascii="Lucida Console" w:hAnsi="Lucida Console"/>
          <w:color w:val="C5060B"/>
          <w:lang w:val="en-US"/>
        </w:rPr>
        <w:t>| A much more basic pattern, simple but elegant.</w:t>
      </w:r>
    </w:p>
    <w:p w:rsidR="00F74B50" w:rsidRDefault="00F74B50">
      <w:pPr>
        <w:rPr>
          <w:lang w:val="en-US"/>
        </w:rPr>
      </w:pPr>
    </w:p>
    <w:p w:rsidR="00F74B50" w:rsidRDefault="00F74B5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F2B74A1" wp14:editId="13F73C2A">
            <wp:extent cx="7248525" cy="540004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57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We mentioned before that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(and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) could return a 3 or 4 long vector of colors. We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saw 3-long vectors returned indicating red, green, and blue intensities. What would the 4th entry be?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58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We'll answer this indirectly. First, look at the function p1 that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returned to you. Just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type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p1 at the command prompt.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B3E96">
        <w:rPr>
          <w:rStyle w:val="gem3dmtclfb"/>
          <w:rFonts w:ascii="Lucida Console" w:hAnsi="Lucida Console"/>
          <w:color w:val="0000FF"/>
          <w:lang w:val="en-US"/>
        </w:rPr>
        <w:t>p1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CB3E96">
        <w:rPr>
          <w:rFonts w:ascii="Lucida Console" w:hAnsi="Lucida Console"/>
          <w:color w:val="000000"/>
          <w:lang w:val="en-US"/>
        </w:rPr>
        <w:t>function</w:t>
      </w:r>
      <w:proofErr w:type="gramEnd"/>
      <w:r w:rsidRPr="00CB3E96">
        <w:rPr>
          <w:rFonts w:ascii="Lucida Console" w:hAnsi="Lucida Console"/>
          <w:color w:val="000000"/>
          <w:lang w:val="en-US"/>
        </w:rPr>
        <w:t xml:space="preserve"> (n) 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{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  x &lt;-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ramp(</w:t>
      </w:r>
      <w:proofErr w:type="gramEnd"/>
      <w:r w:rsidRPr="00CB3E96">
        <w:rPr>
          <w:rFonts w:ascii="Lucida Console" w:hAnsi="Lucida Console"/>
          <w:color w:val="000000"/>
          <w:lang w:val="en-US"/>
        </w:rPr>
        <w:t xml:space="preserve">seq.int(0, 1, </w:t>
      </w:r>
      <w:proofErr w:type="spellStart"/>
      <w:r w:rsidRPr="00CB3E96">
        <w:rPr>
          <w:rFonts w:ascii="Lucida Console" w:hAnsi="Lucida Console"/>
          <w:color w:val="000000"/>
          <w:lang w:val="en-US"/>
        </w:rPr>
        <w:t>length.out</w:t>
      </w:r>
      <w:proofErr w:type="spellEnd"/>
      <w:r w:rsidRPr="00CB3E96">
        <w:rPr>
          <w:rFonts w:ascii="Lucida Console" w:hAnsi="Lucida Console"/>
          <w:color w:val="000000"/>
          <w:lang w:val="en-US"/>
        </w:rPr>
        <w:t xml:space="preserve"> = n))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if</w:t>
      </w:r>
      <w:proofErr w:type="gramEnd"/>
      <w:r w:rsidRPr="00CB3E96">
        <w:rPr>
          <w:rFonts w:ascii="Lucida Console" w:hAnsi="Lucida Console"/>
          <w:color w:val="000000"/>
          <w:lang w:val="en-US"/>
        </w:rPr>
        <w:t xml:space="preserve"> (</w:t>
      </w:r>
      <w:proofErr w:type="spellStart"/>
      <w:r w:rsidRPr="00CB3E96">
        <w:rPr>
          <w:rFonts w:ascii="Lucida Console" w:hAnsi="Lucida Console"/>
          <w:color w:val="000000"/>
          <w:lang w:val="en-US"/>
        </w:rPr>
        <w:t>ncol</w:t>
      </w:r>
      <w:proofErr w:type="spellEnd"/>
      <w:r w:rsidRPr="00CB3E96">
        <w:rPr>
          <w:rFonts w:ascii="Lucida Console" w:hAnsi="Lucida Console"/>
          <w:color w:val="000000"/>
          <w:lang w:val="en-US"/>
        </w:rPr>
        <w:t xml:space="preserve">(x) == 4L) 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      </w:t>
      </w:r>
      <w:proofErr w:type="spellStart"/>
      <w:proofErr w:type="gramStart"/>
      <w:r w:rsidRPr="00CB3E96">
        <w:rPr>
          <w:rFonts w:ascii="Lucida Console" w:hAnsi="Lucida Console"/>
          <w:color w:val="000000"/>
          <w:lang w:val="en-US"/>
        </w:rPr>
        <w:t>rgb</w:t>
      </w:r>
      <w:proofErr w:type="spellEnd"/>
      <w:r w:rsidRPr="00CB3E96">
        <w:rPr>
          <w:rFonts w:ascii="Lucida Console" w:hAnsi="Lucida Console"/>
          <w:color w:val="000000"/>
          <w:lang w:val="en-US"/>
        </w:rPr>
        <w:t>(</w:t>
      </w:r>
      <w:proofErr w:type="gramEnd"/>
      <w:r w:rsidRPr="00CB3E96">
        <w:rPr>
          <w:rFonts w:ascii="Lucida Console" w:hAnsi="Lucida Console"/>
          <w:color w:val="000000"/>
          <w:lang w:val="en-US"/>
        </w:rPr>
        <w:t xml:space="preserve">x[, 1L], x[, 2L], x[, 3L], x[, 4L], </w:t>
      </w:r>
      <w:proofErr w:type="spellStart"/>
      <w:r w:rsidRPr="00CB3E96">
        <w:rPr>
          <w:rFonts w:ascii="Lucida Console" w:hAnsi="Lucida Console"/>
          <w:color w:val="000000"/>
          <w:lang w:val="en-US"/>
        </w:rPr>
        <w:t>maxColorValue</w:t>
      </w:r>
      <w:proofErr w:type="spellEnd"/>
      <w:r w:rsidRPr="00CB3E96">
        <w:rPr>
          <w:rFonts w:ascii="Lucida Console" w:hAnsi="Lucida Console"/>
          <w:color w:val="000000"/>
          <w:lang w:val="en-US"/>
        </w:rPr>
        <w:t xml:space="preserve"> = 255)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else</w:t>
      </w:r>
      <w:proofErr w:type="gramEnd"/>
      <w:r w:rsidRPr="00CB3E9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CB3E96">
        <w:rPr>
          <w:rFonts w:ascii="Lucida Console" w:hAnsi="Lucida Console"/>
          <w:color w:val="000000"/>
          <w:lang w:val="en-US"/>
        </w:rPr>
        <w:t>rgb</w:t>
      </w:r>
      <w:proofErr w:type="spellEnd"/>
      <w:r w:rsidRPr="00CB3E96">
        <w:rPr>
          <w:rFonts w:ascii="Lucida Console" w:hAnsi="Lucida Console"/>
          <w:color w:val="000000"/>
          <w:lang w:val="en-US"/>
        </w:rPr>
        <w:t xml:space="preserve">(x[, 1L], x[, 2L], x[, 3L], </w:t>
      </w:r>
      <w:proofErr w:type="spellStart"/>
      <w:r w:rsidRPr="00CB3E96">
        <w:rPr>
          <w:rFonts w:ascii="Lucida Console" w:hAnsi="Lucida Console"/>
          <w:color w:val="000000"/>
          <w:lang w:val="en-US"/>
        </w:rPr>
        <w:t>maxColorValue</w:t>
      </w:r>
      <w:proofErr w:type="spellEnd"/>
      <w:r w:rsidRPr="00CB3E96">
        <w:rPr>
          <w:rFonts w:ascii="Lucida Console" w:hAnsi="Lucida Console"/>
          <w:color w:val="000000"/>
          <w:lang w:val="en-US"/>
        </w:rPr>
        <w:t xml:space="preserve"> = 255)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}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&lt;</w:t>
      </w:r>
      <w:proofErr w:type="spellStart"/>
      <w:proofErr w:type="gramStart"/>
      <w:r w:rsidRPr="00CB3E96">
        <w:rPr>
          <w:rFonts w:ascii="Lucida Console" w:hAnsi="Lucida Console"/>
          <w:color w:val="000000"/>
          <w:lang w:val="en-US"/>
        </w:rPr>
        <w:t>bytecode</w:t>
      </w:r>
      <w:proofErr w:type="spellEnd"/>
      <w:proofErr w:type="gramEnd"/>
      <w:r w:rsidRPr="00CB3E96">
        <w:rPr>
          <w:rFonts w:ascii="Lucida Console" w:hAnsi="Lucida Console"/>
          <w:color w:val="000000"/>
          <w:lang w:val="en-US"/>
        </w:rPr>
        <w:t>: 0x00000000176b10e8&gt;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&lt;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environment</w:t>
      </w:r>
      <w:proofErr w:type="gramEnd"/>
      <w:r w:rsidRPr="00CB3E96">
        <w:rPr>
          <w:rFonts w:ascii="Lucida Console" w:hAnsi="Lucida Console"/>
          <w:color w:val="000000"/>
          <w:lang w:val="en-US"/>
        </w:rPr>
        <w:t>: 0x0000000018eed278&gt;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59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We see that p1 is a short function with one argument, n. The argument n is used as the length in a call to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function seq.int, itself an argument to the function ramp. We can infer that ramp is just going to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divide the interval from 0 to 1 into n pieces.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     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61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The heart of p1 is really the call to the function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with either 4 or 5 arguments. Use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the ?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>fun construct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look at the R documentation for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now.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?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rgb</w:t>
      </w:r>
      <w:proofErr w:type="spellEnd"/>
      <w:proofErr w:type="gramEnd"/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correct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62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We see that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is a color specification function that can be used to produce any color with red, green,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blue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proportions. We see the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maxColorValue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is 1 by default, so if we called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with values for red, green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blue, we would specify numbers at most 1 (assuming we didn't change the default for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maxColorValue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According to the documentation, what is the maximum number of arguments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can have?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1: 5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2: 4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3: 6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4: 3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B3E9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64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So the fourth argument is alpha which can be a logical, i.e., either TRUE or FALSE, or a numerical value.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Create the function p3 now by calling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with the colors blue and green (remember to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concatenate them into a single argument) and setting the alpha argument to .5.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B3E96">
        <w:rPr>
          <w:rStyle w:val="gem3dmtclfb"/>
          <w:rFonts w:ascii="Lucida Console" w:hAnsi="Lucida Console"/>
          <w:color w:val="0000FF"/>
          <w:lang w:val="en-US"/>
        </w:rPr>
        <w:t xml:space="preserve">p3 &lt;- </w:t>
      </w:r>
      <w:proofErr w:type="spellStart"/>
      <w:r w:rsidRPr="00CB3E96">
        <w:rPr>
          <w:rStyle w:val="gem3dmtclfb"/>
          <w:rFonts w:ascii="Lucida Console" w:hAnsi="Lucida Console"/>
          <w:color w:val="0000FF"/>
          <w:lang w:val="en-US"/>
        </w:rPr>
        <w:t>colorRampPalette</w:t>
      </w:r>
      <w:proofErr w:type="spellEnd"/>
      <w:r w:rsidRPr="00CB3E9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Start"/>
      <w:r w:rsidRPr="00CB3E96">
        <w:rPr>
          <w:rStyle w:val="gem3dmtclfb"/>
          <w:rFonts w:ascii="Lucida Console" w:hAnsi="Lucida Console"/>
          <w:color w:val="0000FF"/>
          <w:lang w:val="en-US"/>
        </w:rPr>
        <w:t>c(</w:t>
      </w:r>
      <w:proofErr w:type="gramEnd"/>
      <w:r w:rsidRPr="00CB3E96">
        <w:rPr>
          <w:rStyle w:val="gem3dmtclfb"/>
          <w:rFonts w:ascii="Lucida Console" w:hAnsi="Lucida Console"/>
          <w:color w:val="0000FF"/>
          <w:lang w:val="en-US"/>
        </w:rPr>
        <w:t>"blue", "green"), alpha = .5)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 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65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Now call p3 with the argument 5.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gramStart"/>
      <w:r w:rsidRPr="00CB3E96">
        <w:rPr>
          <w:rStyle w:val="gem3dmtclfb"/>
          <w:rFonts w:ascii="Lucida Console" w:hAnsi="Lucida Console"/>
          <w:color w:val="0000FF"/>
          <w:lang w:val="en-US"/>
        </w:rPr>
        <w:t>p3(</w:t>
      </w:r>
      <w:proofErr w:type="gramEnd"/>
      <w:r w:rsidRPr="00CB3E96">
        <w:rPr>
          <w:rStyle w:val="gem3dmtclfb"/>
          <w:rFonts w:ascii="Lucida Console" w:hAnsi="Lucida Console"/>
          <w:color w:val="0000FF"/>
          <w:lang w:val="en-US"/>
        </w:rPr>
        <w:t>5)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>[1] "#0000FFFF" "#003FBFFF" "#007F7FFF" "#00BF3FFF" "#00FF00FF"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67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We see that in the 5-long vector that the call returned, each element has 32 bits, 4 groups of 8 bits each.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The last 8 bits represent the value of alpha. Since it was NOT ZERO in the call to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, it gets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maximum FF value. (The same result would happen if alpha had been set to TRUE.) When it was 0 or FALSE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(as in previous calls to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) it was given the value 00 and wasn't shown. The leftmost 24 bits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each element are the same RGB encoding we previously saw.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                                |  68%</w:t>
      </w:r>
    </w:p>
    <w:p w:rsid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So what is alpha? Alpha represents an opacity level, that is, how transparent should the colors be. We can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add color transparency with the alpha parameter to calls to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. We haven't seen any examples of this yet,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but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we will now.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70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We generated 1000 random normal pairs for you in the variables x and y. We'll plot them in a scatterplot by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calling plot with 4 arguments. The variables x and y are the first 2. The third is the print character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. Set this equal to 19 (filled circles). The final argument is col which should be set equal to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call to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. Give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3 arguments, 0, .5, and .5.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B3E9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B3E96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CB3E96">
        <w:rPr>
          <w:rStyle w:val="gem3dmtclfb"/>
          <w:rFonts w:ascii="Lucida Console" w:hAnsi="Lucida Console"/>
          <w:color w:val="0000FF"/>
          <w:lang w:val="en-US"/>
        </w:rPr>
        <w:t xml:space="preserve">x, y, </w:t>
      </w:r>
      <w:proofErr w:type="spellStart"/>
      <w:r w:rsidRPr="00CB3E96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CB3E96">
        <w:rPr>
          <w:rStyle w:val="gem3dmtclfb"/>
          <w:rFonts w:ascii="Lucida Console" w:hAnsi="Lucida Console"/>
          <w:color w:val="0000FF"/>
          <w:lang w:val="en-US"/>
        </w:rPr>
        <w:t xml:space="preserve"> = 19, col = </w:t>
      </w:r>
      <w:proofErr w:type="spellStart"/>
      <w:r w:rsidRPr="00CB3E96">
        <w:rPr>
          <w:rStyle w:val="gem3dmtclfb"/>
          <w:rFonts w:ascii="Lucida Console" w:hAnsi="Lucida Console"/>
          <w:color w:val="0000FF"/>
          <w:lang w:val="en-US"/>
        </w:rPr>
        <w:t>rgb</w:t>
      </w:r>
      <w:proofErr w:type="spellEnd"/>
      <w:r w:rsidRPr="00CB3E96">
        <w:rPr>
          <w:rStyle w:val="gem3dmtclfb"/>
          <w:rFonts w:ascii="Lucida Console" w:hAnsi="Lucida Console"/>
          <w:color w:val="0000FF"/>
          <w:lang w:val="en-US"/>
        </w:rPr>
        <w:t>(0, .5, .5))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                             </w:t>
      </w:r>
      <w:proofErr w:type="gramStart"/>
      <w:r w:rsidRPr="00CB3E96">
        <w:rPr>
          <w:rFonts w:ascii="Lucida Console" w:hAnsi="Lucida Console"/>
          <w:color w:val="000000"/>
          <w:lang w:val="en-US"/>
        </w:rPr>
        <w:t>|  71</w:t>
      </w:r>
      <w:proofErr w:type="gramEnd"/>
      <w:r w:rsidRPr="00CB3E96">
        <w:rPr>
          <w:rFonts w:ascii="Lucida Console" w:hAnsi="Lucida Console"/>
          <w:color w:val="000000"/>
          <w:lang w:val="en-US"/>
        </w:rPr>
        <w:t>%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>| Well this picture is okay for a scatterplot, a nice mix of blue and green, but it really doesn't tell us too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much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information in the center portion, since the points are so thick there. We see there are a lot of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points, but is one area more filled than another? We can't really discriminate between different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point</w:t>
      </w:r>
      <w:proofErr w:type="gramEnd"/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densities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>. This is where the alpha argument can help us. Recall your plot command (use the up arrow) and add</w:t>
      </w:r>
    </w:p>
    <w:p w:rsidR="00CB3E96" w:rsidRPr="00CB3E96" w:rsidRDefault="00CB3E96" w:rsidP="00CB3E9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B3E96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CB3E96">
        <w:rPr>
          <w:rStyle w:val="gem3dmtcpfb"/>
          <w:rFonts w:ascii="Lucida Console" w:hAnsi="Lucida Console"/>
          <w:color w:val="C5060B"/>
          <w:lang w:val="en-US"/>
        </w:rPr>
        <w:t xml:space="preserve"> 4th argument, .3, to the call to </w:t>
      </w:r>
      <w:proofErr w:type="spellStart"/>
      <w:r w:rsidRPr="00CB3E96">
        <w:rPr>
          <w:rStyle w:val="gem3dmtcpfb"/>
          <w:rFonts w:ascii="Lucida Console" w:hAnsi="Lucida Console"/>
          <w:color w:val="C5060B"/>
          <w:lang w:val="en-US"/>
        </w:rPr>
        <w:t>rgb</w:t>
      </w:r>
      <w:proofErr w:type="spellEnd"/>
      <w:r w:rsidRPr="00CB3E96">
        <w:rPr>
          <w:rStyle w:val="gem3dmtcpfb"/>
          <w:rFonts w:ascii="Lucida Console" w:hAnsi="Lucida Console"/>
          <w:color w:val="C5060B"/>
          <w:lang w:val="en-US"/>
        </w:rPr>
        <w:t>. This will be our value for alpha.</w:t>
      </w:r>
    </w:p>
    <w:p w:rsidR="00CB3E96" w:rsidRDefault="00CB3E96">
      <w:pPr>
        <w:rPr>
          <w:lang w:val="en-US"/>
        </w:rPr>
      </w:pPr>
    </w:p>
    <w:p w:rsidR="00CB3E96" w:rsidRDefault="00CB3E9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24C4FA2" wp14:editId="12398F80">
            <wp:extent cx="5934075" cy="44207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761" cy="442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 xml:space="preserve">x, y, </w:t>
      </w:r>
      <w:proofErr w:type="spellStart"/>
      <w:r w:rsidRPr="005D0FA7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 xml:space="preserve"> = 19, col = </w:t>
      </w:r>
      <w:proofErr w:type="spellStart"/>
      <w:r w:rsidRPr="005D0FA7">
        <w:rPr>
          <w:rStyle w:val="gem3dmtclfb"/>
          <w:rFonts w:ascii="Lucida Console" w:hAnsi="Lucida Console"/>
          <w:color w:val="0000FF"/>
          <w:lang w:val="en-US"/>
        </w:rPr>
        <w:t>rgb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>(0, .5, .5, .3))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72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Clearly this is better. It shows us where, specifically, the densest areas of the scatterplot really are.</w:t>
      </w:r>
    </w:p>
    <w:p w:rsidR="00CB3E96" w:rsidRDefault="00CB3E96">
      <w:pPr>
        <w:rPr>
          <w:lang w:val="en-US"/>
        </w:rPr>
      </w:pPr>
    </w:p>
    <w:p w:rsidR="005D0FA7" w:rsidRDefault="005D0FA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62FCF76" wp14:editId="5792D3AF">
            <wp:extent cx="5419725" cy="403761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970" cy="40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74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Our last topic for this lesson is the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RColorBrewer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Package, available on CRAN, that contains interesting and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useful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color palettes, of which there are 3 types, sequential, divergent, and qualitative. Which one you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would choose to use depends on your data.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75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Here's a picture of the palettes available from this package. The top section shows the sequential palettes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which the colors are ordered from light to dark. The divergent palettes are at the bottom. Here the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neutral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color (white) is in the center, and as you move from the middle to the two ends of each palette, the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colors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increase in intensity. The middle display shows the qualitative palettes which look like collections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random colors. These might be used to distinguish factors in your data.</w:t>
      </w:r>
    </w:p>
    <w:p w:rsidR="005D0FA7" w:rsidRDefault="005D0FA7">
      <w:pPr>
        <w:rPr>
          <w:lang w:val="en-US"/>
        </w:rPr>
      </w:pPr>
    </w:p>
    <w:p w:rsidR="005D0FA7" w:rsidRDefault="005D0FA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45CBD2C" wp14:editId="3D1794F8">
            <wp:extent cx="7248525" cy="540004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77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These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colorBrewer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palettes can be used in conjunction with the </w:t>
      </w:r>
      <w:proofErr w:type="spellStart"/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) and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>() functions.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You would use colors from a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colorBrewer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palette as your base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palette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,i.e</w:t>
      </w:r>
      <w:proofErr w:type="spellEnd"/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., as arguments to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colorRamp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or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which would interpolate them to create new colors.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78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As an example of this, create a new object,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cols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by calling the function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brewer.pal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with 2 arguments, 3 and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"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BuGn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>". This last is the second last palette in the sequential display. The 3 tells the function how many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colors we want.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cols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5D0FA7">
        <w:rPr>
          <w:rStyle w:val="gem3dmtclfb"/>
          <w:rFonts w:ascii="Lucida Console" w:hAnsi="Lucida Console"/>
          <w:color w:val="0000FF"/>
          <w:lang w:val="en-US"/>
        </w:rPr>
        <w:t>brewer.pal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>(3, "</w:t>
      </w:r>
      <w:proofErr w:type="spellStart"/>
      <w:r w:rsidRPr="005D0FA7">
        <w:rPr>
          <w:rStyle w:val="gem3dmtclfb"/>
          <w:rFonts w:ascii="Lucida Console" w:hAnsi="Lucida Console"/>
          <w:color w:val="0000FF"/>
          <w:lang w:val="en-US"/>
        </w:rPr>
        <w:t>BuGn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80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Use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to look at cols now.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showMe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>cols)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81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We see 3 colors, mixes of blue and green. Now create the variable pal by calling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colorRampPalette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with cols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gramStart"/>
      <w:r>
        <w:rPr>
          <w:rStyle w:val="gem3dmtcpfb"/>
          <w:rFonts w:ascii="Lucida Console" w:hAnsi="Lucida Console"/>
          <w:color w:val="C5060B"/>
        </w:rPr>
        <w:t>as</w:t>
      </w:r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argument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5D0FA7" w:rsidRDefault="005D0FA7">
      <w:pPr>
        <w:rPr>
          <w:lang w:val="en-US"/>
        </w:rPr>
      </w:pPr>
    </w:p>
    <w:p w:rsidR="005D0FA7" w:rsidRDefault="005D0FA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6665E7A" wp14:editId="5118EA72">
            <wp:extent cx="7248525" cy="540004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pal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5D0FA7">
        <w:rPr>
          <w:rStyle w:val="gem3dmtclfb"/>
          <w:rFonts w:ascii="Lucida Console" w:hAnsi="Lucida Console"/>
          <w:color w:val="0000FF"/>
          <w:lang w:val="en-US"/>
        </w:rPr>
        <w:t>colorRampPalette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>(cols)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         </w:t>
      </w:r>
      <w:proofErr w:type="gramStart"/>
      <w:r w:rsidRPr="005D0FA7">
        <w:rPr>
          <w:rFonts w:ascii="Lucida Console" w:hAnsi="Lucida Console"/>
          <w:color w:val="000000"/>
          <w:lang w:val="en-US"/>
        </w:rPr>
        <w:t>|  83</w:t>
      </w:r>
      <w:proofErr w:type="gramEnd"/>
      <w:r w:rsidRPr="005D0FA7">
        <w:rPr>
          <w:rFonts w:ascii="Lucida Console" w:hAnsi="Lucida Console"/>
          <w:color w:val="000000"/>
          <w:lang w:val="en-US"/>
        </w:rPr>
        <w:t>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The call </w:t>
      </w:r>
      <w:proofErr w:type="spellStart"/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pal(3)) would be identical to the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(cols) call. So use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to look at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pal(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>20).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showMe</w:t>
      </w:r>
      <w:proofErr w:type="spellEnd"/>
      <w:r w:rsidRPr="005D0FA7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>pal(20))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                |  84%</w:t>
      </w:r>
    </w:p>
    <w:p w:rsidR="005D0FA7" w:rsidRDefault="005D0FA7">
      <w:pPr>
        <w:rPr>
          <w:lang w:val="en-US"/>
        </w:rPr>
      </w:pPr>
    </w:p>
    <w:p w:rsidR="005D0FA7" w:rsidRDefault="005D0FA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705E8A1" wp14:editId="0050B9A4">
            <wp:extent cx="7248525" cy="540004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we can use the colors in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pal(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20) to display topographic information on Auckland's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Maunga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5D0FA7">
        <w:rPr>
          <w:rStyle w:val="gem3dmtcpfb"/>
          <w:rFonts w:ascii="Lucida Console" w:hAnsi="Lucida Console"/>
          <w:color w:val="C5060B"/>
          <w:lang w:val="en-US"/>
        </w:rPr>
        <w:t>Whau</w:t>
      </w:r>
      <w:proofErr w:type="spell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Volcano. 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provides this information in a matrix called volcano which is included in the package datasets.  Call the 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function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image with volcano as its first argument and col set equal to pal(20) as its second.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image(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>volcano, col = pal(20))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               |  86%</w:t>
      </w:r>
    </w:p>
    <w:p w:rsidR="005D0FA7" w:rsidRDefault="005D0FA7">
      <w:pPr>
        <w:rPr>
          <w:lang w:val="en-US"/>
        </w:rPr>
      </w:pPr>
    </w:p>
    <w:p w:rsidR="005D0FA7" w:rsidRDefault="005D0FA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BD8875C" wp14:editId="69AA2C22">
            <wp:extent cx="7248525" cy="540004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lastRenderedPageBreak/>
        <w:t>| We see that the colors here of the sequential palette clue us in on the topography. The darker colors are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more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 concentrated than the lighter ones. Just for fun, recall your last command calling image and instead of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D0FA7">
        <w:rPr>
          <w:rStyle w:val="gem3dmtcpfb"/>
          <w:rFonts w:ascii="Lucida Console" w:hAnsi="Lucida Console"/>
          <w:color w:val="C5060B"/>
          <w:lang w:val="en-US"/>
        </w:rPr>
        <w:t>pal(</w:t>
      </w:r>
      <w:proofErr w:type="gramEnd"/>
      <w:r w:rsidRPr="005D0FA7">
        <w:rPr>
          <w:rStyle w:val="gem3dmtcpfb"/>
          <w:rFonts w:ascii="Lucida Console" w:hAnsi="Lucida Console"/>
          <w:color w:val="C5060B"/>
          <w:lang w:val="en-US"/>
        </w:rPr>
        <w:t>20), use p1(20) as the second argument.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D0FA7">
        <w:rPr>
          <w:rStyle w:val="gem3dmtclfb"/>
          <w:rFonts w:ascii="Lucida Console" w:hAnsi="Lucida Console"/>
          <w:color w:val="0000FF"/>
          <w:lang w:val="en-US"/>
        </w:rPr>
        <w:t>image(</w:t>
      </w:r>
      <w:proofErr w:type="gramEnd"/>
      <w:r w:rsidRPr="005D0FA7">
        <w:rPr>
          <w:rStyle w:val="gem3dmtclfb"/>
          <w:rFonts w:ascii="Lucida Console" w:hAnsi="Lucida Console"/>
          <w:color w:val="0000FF"/>
          <w:lang w:val="en-US"/>
        </w:rPr>
        <w:t>volcano, col = p1(20))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             |  87%</w:t>
      </w:r>
    </w:p>
    <w:p w:rsidR="005D0FA7" w:rsidRDefault="005D0FA7">
      <w:pPr>
        <w:rPr>
          <w:lang w:val="en-US"/>
        </w:rPr>
      </w:pPr>
    </w:p>
    <w:p w:rsidR="005D0FA7" w:rsidRDefault="005D0FA7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E0FD396" wp14:editId="490DD144">
            <wp:extent cx="7248525" cy="540004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lastRenderedPageBreak/>
        <w:t>| Not as nice a picture since the palette isn't as well suited to this data, but that's okay. It's review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time!!!!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       |  88%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True or False? Careful use of colors in plots/maps/etc. can make it easier for the reader to understand what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points you're trying to convey.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1: True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2: False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D0FA7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       |  90%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Which of the following is an R package that provides color palettes for sequential, categorical, and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diverging data?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1: RColorVintner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2: RColorBrewer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3: RColorBluer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4: RColorStewer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D0FA7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         |  91%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True or False? The colorRamp and colorRampPalette functions can be used in conjunction with color palettes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to connect data to colors.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1: True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lastRenderedPageBreak/>
        <w:t>2: False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D0FA7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       |  93%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True or False?  Transparency can NEVER be used to clarify plots with many points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1: False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2: True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D0FA7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      |  94%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True or False?  The call p7 &lt;- colorRamp("red","blue") would work (i.e., not generate an error).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1: True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2: False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D0FA7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    |  96%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True or False?  The function colors returns only 10 colors.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2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lastRenderedPageBreak/>
        <w:t>| Great job!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   |  97%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Transparency is determined by which parameter of the rgb function?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1: alpha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2: gamma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3: delta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4: beta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>5: it's all Greek to me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D0FA7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D0FA7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D0FA7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 |  99%</w:t>
      </w: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D0FA7" w:rsidRP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D0FA7">
        <w:rPr>
          <w:rStyle w:val="gem3dmtcpfb"/>
          <w:rFonts w:ascii="Lucida Console" w:hAnsi="Lucida Console"/>
          <w:color w:val="C5060B"/>
          <w:lang w:val="en-US"/>
        </w:rPr>
        <w:t>| Congratulations! We hope this lesson didn't make you see red. We're green with envy that you blue through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it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.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D0FA7" w:rsidRDefault="005D0FA7" w:rsidP="005D0FA7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|=====================================================================================================| 100%</w:t>
      </w:r>
    </w:p>
    <w:p w:rsidR="005D0FA7" w:rsidRPr="003A162D" w:rsidRDefault="005D0FA7">
      <w:pPr>
        <w:rPr>
          <w:lang w:val="en-US"/>
        </w:rPr>
      </w:pPr>
      <w:bookmarkStart w:id="0" w:name="_GoBack"/>
      <w:bookmarkEnd w:id="0"/>
    </w:p>
    <w:sectPr w:rsidR="005D0FA7" w:rsidRPr="003A162D" w:rsidSect="003A16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D"/>
    <w:rsid w:val="003A162D"/>
    <w:rsid w:val="005D0FA7"/>
    <w:rsid w:val="006D7BE1"/>
    <w:rsid w:val="00CB3E96"/>
    <w:rsid w:val="00F7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35082-F307-40AE-BFE6-77B1E8DA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16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3A162D"/>
  </w:style>
  <w:style w:type="character" w:customStyle="1" w:styleId="gem3dmtclgb">
    <w:name w:val="gem3dmtclgb"/>
    <w:basedOn w:val="Fuentedeprrafopredeter"/>
    <w:rsid w:val="003A162D"/>
  </w:style>
  <w:style w:type="character" w:customStyle="1" w:styleId="gem3dmtclfb">
    <w:name w:val="gem3dmtclfb"/>
    <w:basedOn w:val="Fuentedeprrafopredeter"/>
    <w:rsid w:val="003A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37</Pages>
  <Words>4219</Words>
  <Characters>23210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2016-02-08T19:43:00Z</dcterms:created>
  <dcterms:modified xsi:type="dcterms:W3CDTF">2016-02-08T20:24:00Z</dcterms:modified>
</cp:coreProperties>
</file>