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65531" w14:textId="5F9AC472" w:rsidR="00F767C1" w:rsidRPr="009F1452" w:rsidRDefault="009F1452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Goal</w:t>
      </w:r>
    </w:p>
    <w:p w14:paraId="76BF24AF" w14:textId="3F9FCC38" w:rsidR="00B51567" w:rsidRPr="009F1452" w:rsidRDefault="009F1452" w:rsidP="00493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The goal of this project is to determine if the trend of </w:t>
      </w:r>
      <w:r w:rsidRPr="009F1452">
        <w:rPr>
          <w:rFonts w:ascii="Times New Roman" w:hAnsi="Times New Roman" w:cs="Times New Roman"/>
          <w:sz w:val="24"/>
          <w:szCs w:val="24"/>
        </w:rPr>
        <w:t>positive or negative</w:t>
      </w:r>
      <w:r w:rsidRPr="009F1452">
        <w:rPr>
          <w:rFonts w:ascii="Times New Roman" w:hAnsi="Times New Roman" w:cs="Times New Roman"/>
          <w:sz w:val="24"/>
          <w:szCs w:val="24"/>
        </w:rPr>
        <w:t xml:space="preserve"> </w:t>
      </w:r>
      <w:r w:rsidR="00641C55" w:rsidRPr="009F1452">
        <w:rPr>
          <w:rFonts w:ascii="Times New Roman" w:hAnsi="Times New Roman" w:cs="Times New Roman"/>
          <w:sz w:val="24"/>
          <w:szCs w:val="24"/>
        </w:rPr>
        <w:t xml:space="preserve">tweets </w:t>
      </w:r>
      <w:r w:rsidRPr="009F1452">
        <w:rPr>
          <w:rFonts w:ascii="Times New Roman" w:hAnsi="Times New Roman" w:cs="Times New Roman"/>
          <w:sz w:val="24"/>
          <w:szCs w:val="24"/>
        </w:rPr>
        <w:t>about</w:t>
      </w:r>
      <w:r w:rsidR="00641C55" w:rsidRPr="009F1452">
        <w:rPr>
          <w:rFonts w:ascii="Times New Roman" w:hAnsi="Times New Roman" w:cs="Times New Roman"/>
          <w:sz w:val="24"/>
          <w:szCs w:val="24"/>
        </w:rPr>
        <w:t xml:space="preserve"> bitcoin</w:t>
      </w:r>
      <w:r w:rsidRPr="009F1452">
        <w:rPr>
          <w:rFonts w:ascii="Times New Roman" w:hAnsi="Times New Roman" w:cs="Times New Roman"/>
          <w:sz w:val="24"/>
          <w:szCs w:val="24"/>
        </w:rPr>
        <w:t xml:space="preserve"> can significantly predict the trend of bitcoin’s price index</w:t>
      </w:r>
      <w:r w:rsidR="00A7514A">
        <w:rPr>
          <w:rFonts w:ascii="Times New Roman" w:hAnsi="Times New Roman" w:cs="Times New Roman"/>
          <w:sz w:val="24"/>
          <w:szCs w:val="24"/>
        </w:rPr>
        <w:t xml:space="preserve"> (BPI)</w:t>
      </w:r>
      <w:r w:rsidR="00641C55" w:rsidRPr="009F145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98B93D1" w14:textId="77777777" w:rsidR="00B51567" w:rsidRPr="009F1452" w:rsidRDefault="00B51567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F1452">
        <w:rPr>
          <w:rFonts w:ascii="Times New Roman" w:hAnsi="Times New Roman" w:cs="Times New Roman"/>
          <w:sz w:val="28"/>
          <w:szCs w:val="24"/>
        </w:rPr>
        <w:t>Procedure</w:t>
      </w:r>
    </w:p>
    <w:p w14:paraId="4A3F558B" w14:textId="4CD7022F" w:rsidR="00A7514A" w:rsidRDefault="00A7514A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database.</w:t>
      </w:r>
    </w:p>
    <w:p w14:paraId="6F7B98B1" w14:textId="706A66B1" w:rsidR="00A7514A" w:rsidRDefault="00A7514A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7514A">
        <w:rPr>
          <w:rFonts w:ascii="Times New Roman" w:hAnsi="Times New Roman" w:cs="Times New Roman"/>
          <w:sz w:val="24"/>
          <w:szCs w:val="24"/>
        </w:rPr>
        <w:t xml:space="preserve">entiment </w:t>
      </w:r>
      <w:r>
        <w:rPr>
          <w:rFonts w:ascii="Times New Roman" w:hAnsi="Times New Roman" w:cs="Times New Roman"/>
          <w:sz w:val="24"/>
          <w:szCs w:val="24"/>
        </w:rPr>
        <w:t>Table:</w:t>
      </w:r>
    </w:p>
    <w:p w14:paraId="3EF50E13" w14:textId="4940F167" w:rsidR="00A7514A" w:rsidRDefault="00A7514A" w:rsidP="00493B6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Date, </w:t>
      </w:r>
      <w:r w:rsidRPr="00A7514A">
        <w:rPr>
          <w:rFonts w:ascii="Times New Roman" w:hAnsi="Times New Roman" w:cs="Times New Roman"/>
          <w:sz w:val="24"/>
          <w:szCs w:val="24"/>
        </w:rPr>
        <w:t>sentiment</w:t>
      </w:r>
      <w:r>
        <w:rPr>
          <w:rFonts w:ascii="Times New Roman" w:hAnsi="Times New Roman" w:cs="Times New Roman"/>
          <w:sz w:val="24"/>
          <w:szCs w:val="24"/>
        </w:rPr>
        <w:t>, and certainty of prediction.</w:t>
      </w:r>
    </w:p>
    <w:p w14:paraId="5B79E265" w14:textId="3CF29926" w:rsidR="00A7514A" w:rsidRDefault="00A7514A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BPI Table:</w:t>
      </w:r>
    </w:p>
    <w:p w14:paraId="48134C08" w14:textId="72062FF3" w:rsidR="00A7514A" w:rsidRDefault="00A7514A" w:rsidP="00493B6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price index.</w:t>
      </w:r>
    </w:p>
    <w:p w14:paraId="5AB294B6" w14:textId="4DB1F446" w:rsidR="00B51567" w:rsidRPr="009F1452" w:rsidRDefault="00B51567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Extract tweets containing “bitcoin”</w:t>
      </w:r>
      <w:r w:rsidR="009F1452">
        <w:rPr>
          <w:rFonts w:ascii="Times New Roman" w:hAnsi="Times New Roman" w:cs="Times New Roman"/>
          <w:sz w:val="24"/>
          <w:szCs w:val="24"/>
        </w:rPr>
        <w:t xml:space="preserve"> using the Twitter API.</w:t>
      </w:r>
    </w:p>
    <w:p w14:paraId="1B9F5EB4" w14:textId="300ABC4F" w:rsidR="00B51567" w:rsidRDefault="00B51567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Analyze the sentiment of each tweet</w:t>
      </w:r>
      <w:r w:rsidR="00A7514A">
        <w:rPr>
          <w:rFonts w:ascii="Times New Roman" w:hAnsi="Times New Roman" w:cs="Times New Roman"/>
          <w:sz w:val="24"/>
          <w:szCs w:val="24"/>
        </w:rPr>
        <w:t xml:space="preserve"> using the Aylien API and store in the database.</w:t>
      </w:r>
    </w:p>
    <w:p w14:paraId="7A3395A2" w14:textId="09126E31" w:rsidR="00A7514A" w:rsidRDefault="00A7514A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Manually determine the positive/negative </w:t>
      </w:r>
      <w:r w:rsidRPr="00A7514A">
        <w:rPr>
          <w:rFonts w:ascii="Times New Roman" w:hAnsi="Times New Roman" w:cs="Times New Roman"/>
          <w:sz w:val="24"/>
          <w:szCs w:val="24"/>
        </w:rPr>
        <w:t xml:space="preserve">sentiment </w:t>
      </w:r>
      <w:r>
        <w:rPr>
          <w:rFonts w:ascii="Times New Roman" w:hAnsi="Times New Roman" w:cs="Times New Roman"/>
          <w:sz w:val="24"/>
          <w:szCs w:val="24"/>
        </w:rPr>
        <w:t>of 20 tweets.</w:t>
      </w:r>
    </w:p>
    <w:p w14:paraId="434486D3" w14:textId="74E25EDB" w:rsidR="00A7514A" w:rsidRPr="009F1452" w:rsidRDefault="00A7514A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accuracy of the API.</w:t>
      </w:r>
    </w:p>
    <w:p w14:paraId="0E722168" w14:textId="67114DBC" w:rsidR="00B51567" w:rsidRPr="009F1452" w:rsidRDefault="00B51567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Extract the bitcoin price</w:t>
      </w:r>
      <w:r w:rsidR="00A7514A">
        <w:rPr>
          <w:rFonts w:ascii="Times New Roman" w:hAnsi="Times New Roman" w:cs="Times New Roman"/>
          <w:sz w:val="24"/>
          <w:szCs w:val="24"/>
        </w:rPr>
        <w:t xml:space="preserve"> index </w:t>
      </w:r>
      <w:r w:rsidR="003A51F3">
        <w:rPr>
          <w:rFonts w:ascii="Times New Roman" w:hAnsi="Times New Roman" w:cs="Times New Roman"/>
          <w:sz w:val="24"/>
          <w:szCs w:val="24"/>
        </w:rPr>
        <w:t xml:space="preserve">using the Coindesk API </w:t>
      </w:r>
      <w:r w:rsidR="00A7514A">
        <w:rPr>
          <w:rFonts w:ascii="Times New Roman" w:hAnsi="Times New Roman" w:cs="Times New Roman"/>
          <w:sz w:val="24"/>
          <w:szCs w:val="24"/>
        </w:rPr>
        <w:t>and store in the database.</w:t>
      </w:r>
    </w:p>
    <w:p w14:paraId="0E334D79" w14:textId="50AEA581" w:rsidR="00484D2B" w:rsidRPr="009F1452" w:rsidRDefault="00484D2B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Perform Gra</w:t>
      </w:r>
      <w:r w:rsidR="00A7514A">
        <w:rPr>
          <w:rFonts w:ascii="Times New Roman" w:hAnsi="Times New Roman" w:cs="Times New Roman"/>
          <w:sz w:val="24"/>
          <w:szCs w:val="24"/>
        </w:rPr>
        <w:t xml:space="preserve">nger Causality test between the </w:t>
      </w:r>
      <w:r w:rsidR="00A7514A" w:rsidRPr="00A7514A">
        <w:rPr>
          <w:rFonts w:ascii="Times New Roman" w:hAnsi="Times New Roman" w:cs="Times New Roman"/>
          <w:sz w:val="24"/>
          <w:szCs w:val="24"/>
        </w:rPr>
        <w:t xml:space="preserve">sentiment </w:t>
      </w:r>
      <w:r w:rsidR="00A7514A" w:rsidRPr="009F1452">
        <w:rPr>
          <w:rFonts w:ascii="Times New Roman" w:hAnsi="Times New Roman" w:cs="Times New Roman"/>
          <w:sz w:val="24"/>
          <w:szCs w:val="24"/>
        </w:rPr>
        <w:t xml:space="preserve">time series </w:t>
      </w:r>
      <w:r w:rsidRPr="009F1452">
        <w:rPr>
          <w:rFonts w:ascii="Times New Roman" w:hAnsi="Times New Roman" w:cs="Times New Roman"/>
          <w:sz w:val="24"/>
          <w:szCs w:val="24"/>
        </w:rPr>
        <w:t>and the BPI</w:t>
      </w:r>
      <w:r w:rsidR="00A7514A">
        <w:rPr>
          <w:rFonts w:ascii="Times New Roman" w:hAnsi="Times New Roman" w:cs="Times New Roman"/>
          <w:sz w:val="24"/>
          <w:szCs w:val="24"/>
        </w:rPr>
        <w:t xml:space="preserve"> </w:t>
      </w:r>
      <w:r w:rsidR="00A7514A" w:rsidRPr="009F1452">
        <w:rPr>
          <w:rFonts w:ascii="Times New Roman" w:hAnsi="Times New Roman" w:cs="Times New Roman"/>
          <w:sz w:val="24"/>
          <w:szCs w:val="24"/>
        </w:rPr>
        <w:t>time series</w:t>
      </w:r>
      <w:r w:rsidRPr="009F1452">
        <w:rPr>
          <w:rFonts w:ascii="Times New Roman" w:hAnsi="Times New Roman" w:cs="Times New Roman"/>
          <w:sz w:val="24"/>
          <w:szCs w:val="24"/>
        </w:rPr>
        <w:t>.</w:t>
      </w:r>
    </w:p>
    <w:p w14:paraId="6FAAFE88" w14:textId="3D752A04" w:rsidR="00484D2B" w:rsidRPr="009F1452" w:rsidRDefault="00801527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84D2B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https://www.wessa.net/rwasp_grangercausality.wasp</w:t>
        </w:r>
      </w:hyperlink>
    </w:p>
    <w:p w14:paraId="12050190" w14:textId="402BAF74" w:rsidR="00493B6B" w:rsidRPr="00493B6B" w:rsidRDefault="00801527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484D2B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https://en.wikipedia.org/wiki/Granger_causality</w:t>
        </w:r>
      </w:hyperlink>
    </w:p>
    <w:p w14:paraId="66F6CD67" w14:textId="39624E55" w:rsidR="00493B6B" w:rsidRPr="00493B6B" w:rsidRDefault="00493B6B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statistics and data within plots</w:t>
      </w:r>
      <w:r w:rsidRPr="009F1452">
        <w:rPr>
          <w:rFonts w:ascii="Times New Roman" w:hAnsi="Times New Roman" w:cs="Times New Roman"/>
          <w:sz w:val="24"/>
          <w:szCs w:val="24"/>
        </w:rPr>
        <w:t>.</w:t>
      </w:r>
    </w:p>
    <w:p w14:paraId="11F1BEFB" w14:textId="77777777" w:rsidR="00A87CF3" w:rsidRPr="009F1452" w:rsidRDefault="00A87CF3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F1452">
        <w:rPr>
          <w:rFonts w:ascii="Times New Roman" w:hAnsi="Times New Roman" w:cs="Times New Roman"/>
          <w:sz w:val="28"/>
          <w:szCs w:val="24"/>
        </w:rPr>
        <w:t>APIs</w:t>
      </w:r>
    </w:p>
    <w:p w14:paraId="023850AB" w14:textId="77777777" w:rsidR="00A87CF3" w:rsidRPr="009F1452" w:rsidRDefault="00801527" w:rsidP="00493B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Twitter API</w:t>
        </w:r>
      </w:hyperlink>
    </w:p>
    <w:p w14:paraId="457B6D6A" w14:textId="77777777" w:rsidR="00A87CF3" w:rsidRPr="009F1452" w:rsidRDefault="00801527" w:rsidP="00493B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Aylien te</w:t>
        </w:r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t analysis API</w:t>
        </w:r>
      </w:hyperlink>
    </w:p>
    <w:p w14:paraId="2B214551" w14:textId="6EC6E83A" w:rsidR="00A87CF3" w:rsidRPr="009F1452" w:rsidRDefault="00801527" w:rsidP="00493B6B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Coindesk API</w:t>
        </w:r>
      </w:hyperlink>
    </w:p>
    <w:p w14:paraId="22017E07" w14:textId="09B8A94C" w:rsidR="00A7514A" w:rsidRDefault="00A7514A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Software</w:t>
      </w:r>
      <w:r w:rsidR="00493B6B">
        <w:rPr>
          <w:rFonts w:ascii="Times New Roman" w:hAnsi="Times New Roman" w:cs="Times New Roman"/>
          <w:sz w:val="28"/>
          <w:szCs w:val="24"/>
        </w:rPr>
        <w:t xml:space="preserve"> Options</w:t>
      </w:r>
    </w:p>
    <w:p w14:paraId="0560B3ED" w14:textId="0C437E30" w:rsidR="00A7514A" w:rsidRDefault="00493B6B" w:rsidP="00493B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B6B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application</w:t>
      </w:r>
    </w:p>
    <w:p w14:paraId="144CA60C" w14:textId="77DF5AFD" w:rsidR="00493B6B" w:rsidRPr="00493B6B" w:rsidRDefault="00493B6B" w:rsidP="00493B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</w:t>
      </w:r>
    </w:p>
    <w:p w14:paraId="7F496220" w14:textId="77777777" w:rsidR="00493B6B" w:rsidRDefault="00493B6B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  <w:sectPr w:rsidR="00493B6B" w:rsidSect="00802B1E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C7E963" w14:textId="11798E00" w:rsidR="008D3DC7" w:rsidRPr="009F1452" w:rsidRDefault="008D3DC7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F1452">
        <w:rPr>
          <w:rFonts w:ascii="Times New Roman" w:hAnsi="Times New Roman" w:cs="Times New Roman"/>
          <w:sz w:val="28"/>
          <w:szCs w:val="24"/>
        </w:rPr>
        <w:lastRenderedPageBreak/>
        <w:t>Schedule</w:t>
      </w:r>
    </w:p>
    <w:p w14:paraId="32B95281" w14:textId="3C432D53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1/26 – Go over procedure</w:t>
      </w:r>
    </w:p>
    <w:p w14:paraId="0D3D8658" w14:textId="3012D140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2/02 – Complete project proposal</w:t>
      </w:r>
    </w:p>
    <w:p w14:paraId="2B909511" w14:textId="5E71E85E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2/09 – Setup database</w:t>
      </w:r>
    </w:p>
    <w:p w14:paraId="23DA693D" w14:textId="63403506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2/16 – Work </w:t>
      </w:r>
      <w:r w:rsidR="009F1452" w:rsidRPr="009F1452">
        <w:rPr>
          <w:rFonts w:ascii="Times New Roman" w:hAnsi="Times New Roman" w:cs="Times New Roman"/>
          <w:sz w:val="24"/>
          <w:szCs w:val="24"/>
        </w:rPr>
        <w:t>collecting</w:t>
      </w:r>
      <w:r w:rsidRPr="009F1452">
        <w:rPr>
          <w:rFonts w:ascii="Times New Roman" w:hAnsi="Times New Roman" w:cs="Times New Roman"/>
          <w:sz w:val="24"/>
          <w:szCs w:val="24"/>
        </w:rPr>
        <w:t xml:space="preserve"> tweets</w:t>
      </w:r>
    </w:p>
    <w:p w14:paraId="29F71E4A" w14:textId="6D86EB82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2/23 – Work </w:t>
      </w:r>
      <w:r w:rsidR="009F1452" w:rsidRPr="009F1452">
        <w:rPr>
          <w:rFonts w:ascii="Times New Roman" w:hAnsi="Times New Roman" w:cs="Times New Roman"/>
          <w:sz w:val="24"/>
          <w:szCs w:val="24"/>
        </w:rPr>
        <w:t xml:space="preserve">collecting </w:t>
      </w:r>
      <w:r w:rsidRPr="009F1452">
        <w:rPr>
          <w:rFonts w:ascii="Times New Roman" w:hAnsi="Times New Roman" w:cs="Times New Roman"/>
          <w:sz w:val="24"/>
          <w:szCs w:val="24"/>
        </w:rPr>
        <w:t xml:space="preserve">tweets </w:t>
      </w:r>
      <w:r w:rsidRPr="009F1452">
        <w:rPr>
          <w:rFonts w:ascii="Times New Roman" w:hAnsi="Times New Roman" w:cs="Times New Roman"/>
          <w:b/>
          <w:sz w:val="24"/>
          <w:szCs w:val="24"/>
        </w:rPr>
        <w:t>(Stage 1 Update)</w:t>
      </w:r>
    </w:p>
    <w:p w14:paraId="317D320C" w14:textId="39EE27FB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3/02 – Work on analyzing tweets</w:t>
      </w:r>
    </w:p>
    <w:p w14:paraId="705BB23E" w14:textId="014DDC57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3/09 – Work on analyzing tweets</w:t>
      </w:r>
    </w:p>
    <w:p w14:paraId="2C7A7F88" w14:textId="4B809976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3/16 – Work on storing BPI</w:t>
      </w:r>
    </w:p>
    <w:p w14:paraId="07E21897" w14:textId="19FFA691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3/23 – Work on storing BPI </w:t>
      </w:r>
      <w:r w:rsidRPr="009F1452">
        <w:rPr>
          <w:rFonts w:ascii="Times New Roman" w:hAnsi="Times New Roman" w:cs="Times New Roman"/>
          <w:b/>
          <w:sz w:val="24"/>
          <w:szCs w:val="24"/>
        </w:rPr>
        <w:t>(Stage 2 Update)</w:t>
      </w:r>
    </w:p>
    <w:p w14:paraId="186C8354" w14:textId="5C410981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3/30 – Work on stats</w:t>
      </w:r>
    </w:p>
    <w:p w14:paraId="1BD1F8CF" w14:textId="52642E49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4/06 – Work </w:t>
      </w:r>
      <w:r w:rsidR="00493B6B">
        <w:rPr>
          <w:rFonts w:ascii="Times New Roman" w:hAnsi="Times New Roman" w:cs="Times New Roman"/>
          <w:sz w:val="24"/>
          <w:szCs w:val="24"/>
        </w:rPr>
        <w:t>on data visualization</w:t>
      </w:r>
    </w:p>
    <w:p w14:paraId="1FA75132" w14:textId="1ED1DE31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4/13 – Work </w:t>
      </w:r>
      <w:r w:rsidR="00493B6B">
        <w:rPr>
          <w:rFonts w:ascii="Times New Roman" w:hAnsi="Times New Roman" w:cs="Times New Roman"/>
          <w:sz w:val="24"/>
          <w:szCs w:val="24"/>
        </w:rPr>
        <w:t xml:space="preserve">on </w:t>
      </w:r>
      <w:r w:rsidR="00493B6B">
        <w:rPr>
          <w:rFonts w:ascii="Times New Roman" w:hAnsi="Times New Roman" w:cs="Times New Roman"/>
          <w:sz w:val="24"/>
          <w:szCs w:val="24"/>
        </w:rPr>
        <w:t>data visualization</w:t>
      </w:r>
      <w:r w:rsidR="00493B6B" w:rsidRPr="009F1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1452">
        <w:rPr>
          <w:rFonts w:ascii="Times New Roman" w:hAnsi="Times New Roman" w:cs="Times New Roman"/>
          <w:b/>
          <w:sz w:val="24"/>
          <w:szCs w:val="24"/>
        </w:rPr>
        <w:t>(Stage 3 Update)</w:t>
      </w:r>
    </w:p>
    <w:p w14:paraId="772C650D" w14:textId="4DAF13F2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4/20 – Work on presentation</w:t>
      </w:r>
    </w:p>
    <w:p w14:paraId="2FDC4E28" w14:textId="509D1C5B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4/27 – Final Presentation</w:t>
      </w:r>
    </w:p>
    <w:p w14:paraId="3655A90C" w14:textId="224EF26C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5/04 – </w:t>
      </w:r>
      <w:r w:rsidRPr="009F1452">
        <w:rPr>
          <w:rFonts w:ascii="Times New Roman" w:hAnsi="Times New Roman" w:cs="Times New Roman"/>
          <w:color w:val="000000"/>
          <w:sz w:val="24"/>
          <w:szCs w:val="24"/>
        </w:rPr>
        <w:t>Detail Report</w:t>
      </w:r>
    </w:p>
    <w:sectPr w:rsidR="008D3DC7" w:rsidRPr="009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297F5" w14:textId="77777777" w:rsidR="00801527" w:rsidRDefault="00801527" w:rsidP="009F1452">
      <w:pPr>
        <w:spacing w:after="0" w:line="240" w:lineRule="auto"/>
      </w:pPr>
      <w:r>
        <w:separator/>
      </w:r>
    </w:p>
  </w:endnote>
  <w:endnote w:type="continuationSeparator" w:id="0">
    <w:p w14:paraId="1174DE76" w14:textId="77777777" w:rsidR="00801527" w:rsidRDefault="00801527" w:rsidP="009F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EF06D" w14:textId="77777777" w:rsidR="00801527" w:rsidRDefault="00801527" w:rsidP="009F1452">
      <w:pPr>
        <w:spacing w:after="0" w:line="240" w:lineRule="auto"/>
      </w:pPr>
      <w:r>
        <w:separator/>
      </w:r>
    </w:p>
  </w:footnote>
  <w:footnote w:type="continuationSeparator" w:id="0">
    <w:p w14:paraId="347D8818" w14:textId="77777777" w:rsidR="00801527" w:rsidRDefault="00801527" w:rsidP="009F1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15C15" w14:textId="7BA3F399" w:rsidR="00802B1E" w:rsidRDefault="00802B1E" w:rsidP="00802B1E">
    <w:pPr>
      <w:pStyle w:val="Header"/>
      <w:rPr>
        <w:rFonts w:ascii="Times New Roman" w:hAnsi="Times New Roman" w:cs="Times New Roman"/>
        <w:sz w:val="24"/>
        <w:szCs w:val="24"/>
      </w:rPr>
    </w:pPr>
    <w:r w:rsidRPr="00802B1E">
      <w:rPr>
        <w:rFonts w:ascii="Times New Roman" w:hAnsi="Times New Roman" w:cs="Times New Roman"/>
        <w:sz w:val="24"/>
        <w:szCs w:val="24"/>
      </w:rPr>
      <w:t>Joseph Scavetta</w:t>
    </w:r>
  </w:p>
  <w:p w14:paraId="5BC51E01" w14:textId="77777777" w:rsidR="00802B1E" w:rsidRPr="00802B1E" w:rsidRDefault="00802B1E" w:rsidP="00802B1E">
    <w:pPr>
      <w:pStyle w:val="Header"/>
      <w:rPr>
        <w:rFonts w:ascii="Times New Roman" w:hAnsi="Times New Roman" w:cs="Times New Roman"/>
        <w:sz w:val="24"/>
        <w:szCs w:val="24"/>
      </w:rPr>
    </w:pPr>
  </w:p>
  <w:p w14:paraId="4310CC0E" w14:textId="2B9283C1" w:rsidR="00802B1E" w:rsidRPr="00802B1E" w:rsidRDefault="00802B1E" w:rsidP="00802B1E">
    <w:pPr>
      <w:pStyle w:val="Header"/>
      <w:jc w:val="center"/>
      <w:rPr>
        <w:rFonts w:ascii="Times New Roman" w:hAnsi="Times New Roman" w:cs="Times New Roman"/>
        <w:sz w:val="28"/>
        <w:szCs w:val="24"/>
      </w:rPr>
    </w:pPr>
    <w:r w:rsidRPr="00802B1E">
      <w:rPr>
        <w:rFonts w:ascii="Times New Roman" w:hAnsi="Times New Roman" w:cs="Times New Roman"/>
        <w:sz w:val="28"/>
        <w:szCs w:val="24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98F"/>
    <w:multiLevelType w:val="hybridMultilevel"/>
    <w:tmpl w:val="60FA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0D98"/>
    <w:multiLevelType w:val="hybridMultilevel"/>
    <w:tmpl w:val="6524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641C7"/>
    <w:multiLevelType w:val="hybridMultilevel"/>
    <w:tmpl w:val="3C8C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7C07"/>
    <w:multiLevelType w:val="hybridMultilevel"/>
    <w:tmpl w:val="DA90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D21"/>
    <w:multiLevelType w:val="hybridMultilevel"/>
    <w:tmpl w:val="992C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55"/>
    <w:rsid w:val="0036534A"/>
    <w:rsid w:val="003A51F3"/>
    <w:rsid w:val="00484D2B"/>
    <w:rsid w:val="00493B6B"/>
    <w:rsid w:val="00641C55"/>
    <w:rsid w:val="00801527"/>
    <w:rsid w:val="00802B1E"/>
    <w:rsid w:val="008D3DC7"/>
    <w:rsid w:val="00906616"/>
    <w:rsid w:val="009F1452"/>
    <w:rsid w:val="00A7514A"/>
    <w:rsid w:val="00A87CF3"/>
    <w:rsid w:val="00B51567"/>
    <w:rsid w:val="00C401A5"/>
    <w:rsid w:val="00E17DF3"/>
    <w:rsid w:val="00F7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D7AF"/>
  <w15:chartTrackingRefBased/>
  <w15:docId w15:val="{84A8B1BB-9702-4706-9F60-37C28929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15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87C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52"/>
  </w:style>
  <w:style w:type="paragraph" w:styleId="Footer">
    <w:name w:val="footer"/>
    <w:basedOn w:val="Normal"/>
    <w:link w:val="FooterChar"/>
    <w:uiPriority w:val="99"/>
    <w:unhideWhenUsed/>
    <w:rsid w:val="009F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nger_causal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ssa.net/rwasp_grangercausality.was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indesk.com/api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ylien.com/text-api-demo?text=&amp;language=en&amp;tab=sentiment&amp;mode=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twitter.com/en/docs/tweets/search/api-reference/get-search-twee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Scavetta</dc:creator>
  <cp:keywords/>
  <dc:description/>
  <cp:lastModifiedBy>Joseph Scavetta</cp:lastModifiedBy>
  <cp:revision>10</cp:revision>
  <dcterms:created xsi:type="dcterms:W3CDTF">2018-01-21T17:33:00Z</dcterms:created>
  <dcterms:modified xsi:type="dcterms:W3CDTF">2018-01-30T18:13:00Z</dcterms:modified>
</cp:coreProperties>
</file>