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334A6" w:rsidTr="00AF1B9F">
        <w:tc>
          <w:tcPr>
            <w:tcW w:w="9350" w:type="dxa"/>
            <w:gridSpan w:val="2"/>
          </w:tcPr>
          <w:p w:rsidR="00F334A6" w:rsidRDefault="00F334A6" w:rsidP="00F334A6">
            <w:pPr>
              <w:jc w:val="center"/>
            </w:pPr>
            <w:bookmarkStart w:id="0" w:name="_GoBack" w:colFirst="0" w:colLast="0"/>
            <w:r>
              <w:rPr>
                <w:b/>
                <w:sz w:val="28"/>
                <w:szCs w:val="28"/>
              </w:rPr>
              <w:t>Justin Schnees</w:t>
            </w:r>
          </w:p>
        </w:tc>
      </w:tr>
      <w:tr w:rsidR="00F334A6" w:rsidTr="00AF1B9F">
        <w:tc>
          <w:tcPr>
            <w:tcW w:w="4675" w:type="dxa"/>
          </w:tcPr>
          <w:p w:rsidR="00F334A6" w:rsidRDefault="00F334A6"/>
        </w:tc>
        <w:tc>
          <w:tcPr>
            <w:tcW w:w="4675" w:type="dxa"/>
          </w:tcPr>
          <w:p w:rsidR="00F334A6" w:rsidRDefault="00F334A6"/>
        </w:tc>
      </w:tr>
      <w:tr w:rsidR="00F334A6" w:rsidTr="00AF1B9F">
        <w:tc>
          <w:tcPr>
            <w:tcW w:w="9350" w:type="dxa"/>
            <w:gridSpan w:val="2"/>
          </w:tcPr>
          <w:p w:rsidR="00F334A6" w:rsidRDefault="00F334A6" w:rsidP="00F334A6">
            <w:pPr>
              <w:jc w:val="center"/>
            </w:pPr>
            <w:r>
              <w:rPr>
                <w:b/>
              </w:rPr>
              <w:t xml:space="preserve">jlschnees@gmail.com    740 272 3601    </w:t>
            </w:r>
            <w:r w:rsidRPr="00F334A6">
              <w:rPr>
                <w:b/>
              </w:rPr>
              <w:t>github.com/</w:t>
            </w:r>
            <w:proofErr w:type="spellStart"/>
            <w:r w:rsidRPr="00F334A6">
              <w:rPr>
                <w:b/>
              </w:rPr>
              <w:t>jschnees</w:t>
            </w:r>
            <w:proofErr w:type="spellEnd"/>
            <w:r w:rsidRPr="00F334A6">
              <w:rPr>
                <w:b/>
              </w:rPr>
              <w:t>/AutoCAD</w:t>
            </w:r>
          </w:p>
        </w:tc>
      </w:tr>
      <w:tr w:rsidR="00F334A6" w:rsidTr="00AF1B9F">
        <w:tc>
          <w:tcPr>
            <w:tcW w:w="4675" w:type="dxa"/>
          </w:tcPr>
          <w:p w:rsidR="00F334A6" w:rsidRDefault="00F334A6"/>
        </w:tc>
        <w:tc>
          <w:tcPr>
            <w:tcW w:w="4675" w:type="dxa"/>
          </w:tcPr>
          <w:p w:rsidR="00F334A6" w:rsidRDefault="00F334A6"/>
        </w:tc>
      </w:tr>
      <w:tr w:rsidR="00F334A6" w:rsidTr="00AF1B9F">
        <w:tc>
          <w:tcPr>
            <w:tcW w:w="4675" w:type="dxa"/>
          </w:tcPr>
          <w:p w:rsidR="00F334A6" w:rsidRDefault="00F334A6">
            <w:r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:rsidR="00F334A6" w:rsidRDefault="00F334A6">
            <w:r>
              <w:rPr>
                <w:b/>
                <w:sz w:val="24"/>
                <w:szCs w:val="24"/>
              </w:rPr>
              <w:t>Skills</w:t>
            </w:r>
          </w:p>
        </w:tc>
      </w:tr>
      <w:tr w:rsidR="00F334A6" w:rsidTr="00AF1B9F">
        <w:tc>
          <w:tcPr>
            <w:tcW w:w="4675" w:type="dxa"/>
          </w:tcPr>
          <w:p w:rsidR="00F334A6" w:rsidRDefault="00F334A6"/>
        </w:tc>
        <w:tc>
          <w:tcPr>
            <w:tcW w:w="4675" w:type="dxa"/>
          </w:tcPr>
          <w:p w:rsidR="00F334A6" w:rsidRDefault="00F334A6"/>
        </w:tc>
      </w:tr>
      <w:tr w:rsidR="004D02FD" w:rsidTr="00AF1B9F">
        <w:tc>
          <w:tcPr>
            <w:tcW w:w="4675" w:type="dxa"/>
          </w:tcPr>
          <w:p w:rsidR="004D02FD" w:rsidRDefault="004D02FD">
            <w:r>
              <w:rPr>
                <w:sz w:val="24"/>
                <w:szCs w:val="24"/>
              </w:rPr>
              <w:t>Columbus State Community College</w:t>
            </w:r>
          </w:p>
        </w:tc>
        <w:tc>
          <w:tcPr>
            <w:tcW w:w="4675" w:type="dxa"/>
          </w:tcPr>
          <w:p w:rsidR="004D02FD" w:rsidRDefault="00CA6955">
            <w:r>
              <w:t>AutoCAD</w:t>
            </w:r>
          </w:p>
        </w:tc>
      </w:tr>
      <w:tr w:rsidR="00F334A6" w:rsidTr="00AF1B9F">
        <w:tc>
          <w:tcPr>
            <w:tcW w:w="4675" w:type="dxa"/>
          </w:tcPr>
          <w:p w:rsidR="00F334A6" w:rsidRDefault="004D02FD">
            <w:r>
              <w:rPr>
                <w:color w:val="0B5394"/>
                <w:sz w:val="24"/>
                <w:szCs w:val="24"/>
              </w:rPr>
              <w:t>Architectural CAD Certification</w:t>
            </w:r>
          </w:p>
        </w:tc>
        <w:tc>
          <w:tcPr>
            <w:tcW w:w="4675" w:type="dxa"/>
          </w:tcPr>
          <w:p w:rsidR="00F334A6" w:rsidRDefault="00CA6955">
            <w:r>
              <w:t>Revit</w:t>
            </w:r>
          </w:p>
        </w:tc>
      </w:tr>
      <w:tr w:rsidR="004D02FD" w:rsidTr="00AF1B9F">
        <w:tc>
          <w:tcPr>
            <w:tcW w:w="4675" w:type="dxa"/>
          </w:tcPr>
          <w:p w:rsidR="004D02FD" w:rsidRDefault="004D02FD" w:rsidP="004D02F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D02FD" w:rsidRDefault="00CA6955" w:rsidP="004D02FD">
            <w:proofErr w:type="spellStart"/>
            <w:r>
              <w:t>ComCheck</w:t>
            </w:r>
            <w:proofErr w:type="spellEnd"/>
          </w:p>
        </w:tc>
      </w:tr>
      <w:tr w:rsidR="004D02FD" w:rsidTr="00AF1B9F">
        <w:tc>
          <w:tcPr>
            <w:tcW w:w="4675" w:type="dxa"/>
          </w:tcPr>
          <w:p w:rsidR="004D02FD" w:rsidRDefault="004D02FD" w:rsidP="004D02FD">
            <w:r>
              <w:rPr>
                <w:sz w:val="24"/>
                <w:szCs w:val="24"/>
              </w:rPr>
              <w:t>The Ohio State University</w:t>
            </w:r>
          </w:p>
        </w:tc>
        <w:tc>
          <w:tcPr>
            <w:tcW w:w="4675" w:type="dxa"/>
          </w:tcPr>
          <w:p w:rsidR="0001500A" w:rsidRDefault="00CA6955" w:rsidP="004D02FD">
            <w:proofErr w:type="spellStart"/>
            <w:r>
              <w:t>AutoLisp</w:t>
            </w:r>
            <w:proofErr w:type="spellEnd"/>
          </w:p>
        </w:tc>
      </w:tr>
      <w:tr w:rsidR="004D02FD" w:rsidTr="00AF1B9F">
        <w:tc>
          <w:tcPr>
            <w:tcW w:w="4675" w:type="dxa"/>
          </w:tcPr>
          <w:p w:rsidR="004D02FD" w:rsidRDefault="004D02FD" w:rsidP="004D02FD">
            <w:r>
              <w:rPr>
                <w:color w:val="0B5394"/>
                <w:sz w:val="24"/>
                <w:szCs w:val="24"/>
              </w:rPr>
              <w:t>Bachelor of Art</w:t>
            </w:r>
          </w:p>
        </w:tc>
        <w:tc>
          <w:tcPr>
            <w:tcW w:w="4675" w:type="dxa"/>
          </w:tcPr>
          <w:p w:rsidR="004D02FD" w:rsidRDefault="00CA6955" w:rsidP="004D02FD">
            <w:r>
              <w:t>Powershell</w:t>
            </w:r>
          </w:p>
        </w:tc>
      </w:tr>
      <w:tr w:rsidR="004D02FD" w:rsidTr="00AF1B9F">
        <w:tc>
          <w:tcPr>
            <w:tcW w:w="4675" w:type="dxa"/>
          </w:tcPr>
          <w:p w:rsidR="004D02FD" w:rsidRDefault="004D02FD" w:rsidP="004D02FD"/>
        </w:tc>
        <w:tc>
          <w:tcPr>
            <w:tcW w:w="4675" w:type="dxa"/>
          </w:tcPr>
          <w:p w:rsidR="004D02FD" w:rsidRDefault="004D02FD" w:rsidP="004D02FD"/>
        </w:tc>
      </w:tr>
      <w:tr w:rsidR="004D02FD" w:rsidTr="00AF1B9F">
        <w:tc>
          <w:tcPr>
            <w:tcW w:w="4675" w:type="dxa"/>
          </w:tcPr>
          <w:p w:rsidR="004D02FD" w:rsidRDefault="004D02FD" w:rsidP="004D02FD">
            <w:r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4675" w:type="dxa"/>
          </w:tcPr>
          <w:p w:rsidR="004D02FD" w:rsidRDefault="004D02FD" w:rsidP="004D02FD"/>
        </w:tc>
      </w:tr>
      <w:tr w:rsidR="004D02FD" w:rsidTr="00AF1B9F">
        <w:tc>
          <w:tcPr>
            <w:tcW w:w="4675" w:type="dxa"/>
          </w:tcPr>
          <w:p w:rsidR="004D02FD" w:rsidRDefault="004D02FD" w:rsidP="004D02FD"/>
        </w:tc>
        <w:tc>
          <w:tcPr>
            <w:tcW w:w="4675" w:type="dxa"/>
          </w:tcPr>
          <w:p w:rsidR="004D02FD" w:rsidRDefault="004D02FD" w:rsidP="004D02FD"/>
        </w:tc>
      </w:tr>
      <w:tr w:rsidR="004D02FD" w:rsidTr="00AF1B9F">
        <w:tc>
          <w:tcPr>
            <w:tcW w:w="4675" w:type="dxa"/>
          </w:tcPr>
          <w:p w:rsidR="004D02FD" w:rsidRDefault="004D02FD" w:rsidP="004D02FD">
            <w:r>
              <w:rPr>
                <w:b/>
                <w:color w:val="0B5394"/>
                <w:sz w:val="24"/>
                <w:szCs w:val="24"/>
              </w:rPr>
              <w:t>AutoCAD Technician</w:t>
            </w:r>
            <w:r>
              <w:rPr>
                <w:b/>
                <w:i/>
                <w:color w:val="2E4440"/>
                <w:sz w:val="24"/>
                <w:szCs w:val="24"/>
              </w:rPr>
              <w:t xml:space="preserve"> — </w:t>
            </w:r>
            <w:r>
              <w:rPr>
                <w:i/>
                <w:color w:val="2E4440"/>
                <w:sz w:val="24"/>
                <w:szCs w:val="24"/>
              </w:rPr>
              <w:t>VMP Engineering Inc.</w:t>
            </w:r>
          </w:p>
        </w:tc>
        <w:tc>
          <w:tcPr>
            <w:tcW w:w="4675" w:type="dxa"/>
          </w:tcPr>
          <w:p w:rsidR="004D02FD" w:rsidRDefault="004D02FD" w:rsidP="004D02FD">
            <w:pPr>
              <w:jc w:val="right"/>
            </w:pPr>
            <w:r>
              <w:rPr>
                <w:color w:val="666666"/>
                <w:sz w:val="24"/>
                <w:szCs w:val="24"/>
              </w:rPr>
              <w:t>October 2018 - Present</w:t>
            </w:r>
          </w:p>
        </w:tc>
      </w:tr>
      <w:tr w:rsidR="004D02FD" w:rsidTr="00AF1B9F">
        <w:tc>
          <w:tcPr>
            <w:tcW w:w="4675" w:type="dxa"/>
          </w:tcPr>
          <w:p w:rsidR="004D02FD" w:rsidRDefault="004D02FD" w:rsidP="004D02FD"/>
        </w:tc>
        <w:tc>
          <w:tcPr>
            <w:tcW w:w="4675" w:type="dxa"/>
          </w:tcPr>
          <w:p w:rsidR="004D02FD" w:rsidRDefault="004D02FD" w:rsidP="004D02FD"/>
        </w:tc>
      </w:tr>
      <w:tr w:rsidR="004D02FD" w:rsidTr="00AF1B9F">
        <w:tc>
          <w:tcPr>
            <w:tcW w:w="9350" w:type="dxa"/>
            <w:gridSpan w:val="2"/>
          </w:tcPr>
          <w:p w:rsidR="00BF7CD6" w:rsidRPr="0093161F" w:rsidRDefault="004D02FD" w:rsidP="0001500A">
            <w:pPr>
              <w:pStyle w:val="ListParagraph"/>
              <w:numPr>
                <w:ilvl w:val="0"/>
                <w:numId w:val="6"/>
              </w:numPr>
              <w:rPr>
                <w:rStyle w:val="lt-line-clampline"/>
                <w:sz w:val="24"/>
              </w:rPr>
            </w:pPr>
            <w:r w:rsidRPr="0093161F">
              <w:rPr>
                <w:rStyle w:val="lt-line-clampline"/>
                <w:sz w:val="24"/>
              </w:rPr>
              <w:t>Research</w:t>
            </w:r>
            <w:r w:rsidR="003804C0" w:rsidRPr="0093161F">
              <w:rPr>
                <w:rStyle w:val="lt-line-clampline"/>
                <w:sz w:val="24"/>
              </w:rPr>
              <w:t xml:space="preserve"> and</w:t>
            </w:r>
            <w:r w:rsidRPr="0093161F">
              <w:rPr>
                <w:rStyle w:val="lt-line-clampline"/>
                <w:sz w:val="24"/>
              </w:rPr>
              <w:t xml:space="preserve"> prepare </w:t>
            </w:r>
            <w:r w:rsidR="0093161F">
              <w:rPr>
                <w:rStyle w:val="lt-line-clampline"/>
                <w:sz w:val="24"/>
              </w:rPr>
              <w:t>MEP</w:t>
            </w:r>
            <w:r w:rsidR="00BF7CD6" w:rsidRPr="0093161F">
              <w:rPr>
                <w:rStyle w:val="lt-line-clampline"/>
                <w:sz w:val="24"/>
              </w:rPr>
              <w:t xml:space="preserve"> drawings, site plans and sheet </w:t>
            </w:r>
            <w:r w:rsidRPr="0093161F">
              <w:rPr>
                <w:rStyle w:val="lt-line-clampline"/>
                <w:sz w:val="24"/>
              </w:rPr>
              <w:t>layouts.</w:t>
            </w:r>
            <w:r w:rsidR="003804C0" w:rsidRPr="0093161F">
              <w:rPr>
                <w:rStyle w:val="lt-line-clampline"/>
                <w:sz w:val="24"/>
              </w:rPr>
              <w:t xml:space="preserve"> </w:t>
            </w:r>
          </w:p>
          <w:p w:rsidR="0093161F" w:rsidRPr="0093161F" w:rsidRDefault="00BF7CD6" w:rsidP="0001500A">
            <w:pPr>
              <w:pStyle w:val="ListParagraph"/>
              <w:numPr>
                <w:ilvl w:val="0"/>
                <w:numId w:val="6"/>
              </w:numPr>
              <w:rPr>
                <w:rStyle w:val="lt-line-clampline"/>
                <w:sz w:val="24"/>
              </w:rPr>
            </w:pPr>
            <w:r w:rsidRPr="0093161F">
              <w:rPr>
                <w:rStyle w:val="lt-line-clampline"/>
                <w:sz w:val="24"/>
              </w:rPr>
              <w:t xml:space="preserve">Draft existing elements </w:t>
            </w:r>
            <w:r w:rsidR="0093161F">
              <w:rPr>
                <w:rStyle w:val="lt-line-clampline"/>
                <w:sz w:val="24"/>
              </w:rPr>
              <w:t xml:space="preserve">onto sheets </w:t>
            </w:r>
            <w:r w:rsidRPr="0093161F">
              <w:rPr>
                <w:rStyle w:val="lt-line-clampline"/>
                <w:sz w:val="24"/>
              </w:rPr>
              <w:t>from previous project data, site visit or architect provided information</w:t>
            </w:r>
            <w:r w:rsidR="0093161F" w:rsidRPr="0093161F">
              <w:rPr>
                <w:rStyle w:val="lt-line-clampline"/>
                <w:sz w:val="24"/>
              </w:rPr>
              <w:t xml:space="preserve">. </w:t>
            </w:r>
          </w:p>
          <w:p w:rsidR="004D02FD" w:rsidRPr="000D6EA6" w:rsidRDefault="004D02FD" w:rsidP="0001500A">
            <w:pPr>
              <w:pStyle w:val="ListParagraph"/>
              <w:numPr>
                <w:ilvl w:val="0"/>
                <w:numId w:val="6"/>
              </w:numPr>
              <w:rPr>
                <w:rStyle w:val="lt-line-clampline"/>
              </w:rPr>
            </w:pPr>
            <w:r w:rsidRPr="0093161F">
              <w:rPr>
                <w:rStyle w:val="lt-line-clampline"/>
                <w:sz w:val="24"/>
              </w:rPr>
              <w:t xml:space="preserve">Perform site surveys </w:t>
            </w:r>
            <w:r w:rsidR="00BF7CD6" w:rsidRPr="0093161F">
              <w:rPr>
                <w:rStyle w:val="lt-line-clampline"/>
                <w:sz w:val="24"/>
              </w:rPr>
              <w:t>to gather information when needed.</w:t>
            </w:r>
          </w:p>
          <w:p w:rsidR="004D02FD" w:rsidRDefault="004D02FD" w:rsidP="0001500A">
            <w:pPr>
              <w:pStyle w:val="ListParagraph"/>
              <w:numPr>
                <w:ilvl w:val="0"/>
                <w:numId w:val="6"/>
              </w:numPr>
            </w:pPr>
            <w:r w:rsidRPr="00F334A6">
              <w:rPr>
                <w:rStyle w:val="lt-line-clampline"/>
                <w:sz w:val="24"/>
              </w:rPr>
              <w:t>Program scripts and create dynamic tools to make the drafting process more efficient</w:t>
            </w:r>
          </w:p>
        </w:tc>
      </w:tr>
      <w:tr w:rsidR="004D02FD" w:rsidTr="00AF1B9F">
        <w:tc>
          <w:tcPr>
            <w:tcW w:w="4675" w:type="dxa"/>
          </w:tcPr>
          <w:p w:rsidR="004D02FD" w:rsidRDefault="004D02FD" w:rsidP="004D02FD"/>
        </w:tc>
        <w:tc>
          <w:tcPr>
            <w:tcW w:w="4675" w:type="dxa"/>
          </w:tcPr>
          <w:p w:rsidR="004D02FD" w:rsidRDefault="004D02FD" w:rsidP="004D02FD"/>
        </w:tc>
      </w:tr>
      <w:tr w:rsidR="004D02FD" w:rsidTr="00AF1B9F">
        <w:tc>
          <w:tcPr>
            <w:tcW w:w="4675" w:type="dxa"/>
          </w:tcPr>
          <w:p w:rsidR="004D02FD" w:rsidRDefault="004D02FD" w:rsidP="004D02FD">
            <w:r>
              <w:rPr>
                <w:b/>
                <w:color w:val="0B5394"/>
                <w:sz w:val="24"/>
                <w:szCs w:val="24"/>
              </w:rPr>
              <w:t>AutoCAD Technician</w:t>
            </w:r>
            <w:r>
              <w:rPr>
                <w:b/>
                <w:i/>
                <w:color w:val="2E4440"/>
                <w:sz w:val="24"/>
                <w:szCs w:val="24"/>
              </w:rPr>
              <w:t xml:space="preserve"> — </w:t>
            </w:r>
            <w:r>
              <w:rPr>
                <w:i/>
                <w:color w:val="2E4440"/>
                <w:sz w:val="24"/>
                <w:szCs w:val="24"/>
              </w:rPr>
              <w:t>PC Engineers</w:t>
            </w:r>
          </w:p>
        </w:tc>
        <w:tc>
          <w:tcPr>
            <w:tcW w:w="4675" w:type="dxa"/>
          </w:tcPr>
          <w:p w:rsidR="004D02FD" w:rsidRDefault="004D02FD" w:rsidP="004D02FD">
            <w:pPr>
              <w:jc w:val="right"/>
            </w:pPr>
            <w:r>
              <w:rPr>
                <w:color w:val="666666"/>
                <w:sz w:val="24"/>
                <w:szCs w:val="24"/>
              </w:rPr>
              <w:t>May 2017 - October 2018</w:t>
            </w:r>
          </w:p>
        </w:tc>
      </w:tr>
      <w:tr w:rsidR="004D02FD" w:rsidTr="00AF1B9F">
        <w:tc>
          <w:tcPr>
            <w:tcW w:w="9350" w:type="dxa"/>
            <w:gridSpan w:val="2"/>
          </w:tcPr>
          <w:p w:rsidR="004D02FD" w:rsidRDefault="004D02FD" w:rsidP="004D02FD"/>
        </w:tc>
      </w:tr>
      <w:tr w:rsidR="004D02FD" w:rsidTr="00AF1B9F">
        <w:tc>
          <w:tcPr>
            <w:tcW w:w="9350" w:type="dxa"/>
            <w:gridSpan w:val="2"/>
          </w:tcPr>
          <w:p w:rsidR="004D02FD" w:rsidRPr="0093161F" w:rsidRDefault="004D02FD" w:rsidP="0093161F">
            <w:pPr>
              <w:pStyle w:val="ListParagraph"/>
              <w:numPr>
                <w:ilvl w:val="0"/>
                <w:numId w:val="2"/>
              </w:numPr>
            </w:pPr>
            <w:r w:rsidRPr="00F334A6">
              <w:rPr>
                <w:sz w:val="24"/>
                <w:szCs w:val="24"/>
              </w:rPr>
              <w:t>Crafted a new file architecture to reduce the confusion and redundancy of larger projects, eliminating the need for half of files previously used</w:t>
            </w:r>
          </w:p>
          <w:p w:rsidR="0093161F" w:rsidRPr="00F334A6" w:rsidRDefault="0093161F" w:rsidP="0093161F">
            <w:pPr>
              <w:pStyle w:val="ListParagraph"/>
              <w:numPr>
                <w:ilvl w:val="0"/>
                <w:numId w:val="2"/>
              </w:numPr>
              <w:rPr>
                <w:rStyle w:val="lt-line-clampline"/>
              </w:rPr>
            </w:pPr>
            <w:r>
              <w:rPr>
                <w:rStyle w:val="lt-line-clampline"/>
                <w:sz w:val="24"/>
              </w:rPr>
              <w:t>Gather project information and prepare</w:t>
            </w:r>
            <w:r w:rsidRPr="009F2BD5">
              <w:rPr>
                <w:rStyle w:val="lt-line-clampline"/>
                <w:sz w:val="24"/>
              </w:rPr>
              <w:t xml:space="preserve"> project files for design work</w:t>
            </w:r>
          </w:p>
          <w:p w:rsidR="0093161F" w:rsidRDefault="0093161F" w:rsidP="0093161F">
            <w:pPr>
              <w:pStyle w:val="ListParagraph"/>
              <w:numPr>
                <w:ilvl w:val="0"/>
                <w:numId w:val="2"/>
              </w:numPr>
            </w:pPr>
            <w:r w:rsidRPr="0093161F">
              <w:rPr>
                <w:sz w:val="24"/>
              </w:rPr>
              <w:t>Organize Electronic files, Documents, and Drawings</w:t>
            </w:r>
          </w:p>
        </w:tc>
      </w:tr>
      <w:tr w:rsidR="004D02FD" w:rsidTr="00AF1B9F">
        <w:tc>
          <w:tcPr>
            <w:tcW w:w="4675" w:type="dxa"/>
          </w:tcPr>
          <w:p w:rsidR="004D02FD" w:rsidRDefault="004D02FD" w:rsidP="004D02FD"/>
        </w:tc>
        <w:tc>
          <w:tcPr>
            <w:tcW w:w="4675" w:type="dxa"/>
          </w:tcPr>
          <w:p w:rsidR="004D02FD" w:rsidRDefault="004D02FD" w:rsidP="004D02FD"/>
        </w:tc>
      </w:tr>
      <w:tr w:rsidR="004D02FD" w:rsidTr="00AF1B9F">
        <w:tc>
          <w:tcPr>
            <w:tcW w:w="4675" w:type="dxa"/>
          </w:tcPr>
          <w:p w:rsidR="004D02FD" w:rsidRDefault="0001500A" w:rsidP="004D02FD">
            <w:r w:rsidRPr="0001500A">
              <w:rPr>
                <w:b/>
                <w:color w:val="0B5394"/>
                <w:sz w:val="24"/>
              </w:rPr>
              <w:t>Laser Printer Technician</w:t>
            </w:r>
            <w:r w:rsidRPr="0001500A">
              <w:rPr>
                <w:i/>
                <w:color w:val="2E4440"/>
                <w:sz w:val="24"/>
              </w:rPr>
              <w:t xml:space="preserve"> — Vestcom</w:t>
            </w:r>
          </w:p>
        </w:tc>
        <w:tc>
          <w:tcPr>
            <w:tcW w:w="4675" w:type="dxa"/>
          </w:tcPr>
          <w:p w:rsidR="004D02FD" w:rsidRDefault="0001500A" w:rsidP="0001500A">
            <w:pPr>
              <w:jc w:val="right"/>
            </w:pPr>
            <w:r w:rsidRPr="0001500A">
              <w:rPr>
                <w:color w:val="666666"/>
                <w:sz w:val="24"/>
              </w:rPr>
              <w:t>October 2016 - May 2017</w:t>
            </w:r>
          </w:p>
        </w:tc>
      </w:tr>
      <w:tr w:rsidR="004D02FD" w:rsidTr="00AF1B9F">
        <w:tc>
          <w:tcPr>
            <w:tcW w:w="4675" w:type="dxa"/>
          </w:tcPr>
          <w:p w:rsidR="004D02FD" w:rsidRDefault="004D02FD" w:rsidP="004D02FD"/>
        </w:tc>
        <w:tc>
          <w:tcPr>
            <w:tcW w:w="4675" w:type="dxa"/>
          </w:tcPr>
          <w:p w:rsidR="004D02FD" w:rsidRDefault="004D02FD" w:rsidP="004D02FD"/>
        </w:tc>
      </w:tr>
      <w:tr w:rsidR="0001500A" w:rsidTr="00AF1B9F">
        <w:tc>
          <w:tcPr>
            <w:tcW w:w="9350" w:type="dxa"/>
            <w:gridSpan w:val="2"/>
          </w:tcPr>
          <w:p w:rsidR="0001500A" w:rsidRPr="0001500A" w:rsidRDefault="0001500A" w:rsidP="0001500A">
            <w:pPr>
              <w:numPr>
                <w:ilvl w:val="0"/>
                <w:numId w:val="7"/>
              </w:numPr>
              <w:rPr>
                <w:sz w:val="24"/>
                <w:highlight w:val="white"/>
              </w:rPr>
            </w:pPr>
            <w:r w:rsidRPr="0001500A">
              <w:rPr>
                <w:sz w:val="24"/>
                <w:highlight w:val="white"/>
              </w:rPr>
              <w:t>Coordinated printing functions across 7 laser printers, large (Xerox iGen3 and iGen4) and small (Ricoh 8110 and 9110), effectively maintaining print quality.</w:t>
            </w:r>
          </w:p>
          <w:p w:rsidR="0001500A" w:rsidRPr="0001500A" w:rsidRDefault="0001500A" w:rsidP="0001500A">
            <w:pPr>
              <w:numPr>
                <w:ilvl w:val="0"/>
                <w:numId w:val="7"/>
              </w:numPr>
              <w:rPr>
                <w:highlight w:val="white"/>
              </w:rPr>
            </w:pPr>
            <w:r w:rsidRPr="0001500A">
              <w:rPr>
                <w:sz w:val="24"/>
              </w:rPr>
              <w:t>Coordinated with a crew of 5 coworkers, successfully printing 600,000 shelf labels within 7 months and within budget goals</w:t>
            </w:r>
          </w:p>
        </w:tc>
      </w:tr>
      <w:bookmarkEnd w:id="0"/>
    </w:tbl>
    <w:p w:rsidR="00EE2524" w:rsidRDefault="00EE2524"/>
    <w:sectPr w:rsidR="00EE25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1D9" w:rsidRDefault="004661D9" w:rsidP="000D6EA6">
      <w:pPr>
        <w:spacing w:after="0" w:line="240" w:lineRule="auto"/>
      </w:pPr>
      <w:r>
        <w:separator/>
      </w:r>
    </w:p>
  </w:endnote>
  <w:endnote w:type="continuationSeparator" w:id="0">
    <w:p w:rsidR="004661D9" w:rsidRDefault="004661D9" w:rsidP="000D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A6" w:rsidRDefault="000D6EA6" w:rsidP="000D6EA6">
    <w:pPr>
      <w:pStyle w:val="Header"/>
      <w:jc w:val="center"/>
    </w:pPr>
    <w:r>
      <w:rPr>
        <w:b/>
      </w:rPr>
      <w:t xml:space="preserve">Justin Schnees   jlschnees@gmail.com    740 272 3601    </w:t>
    </w:r>
    <w:r w:rsidRPr="00F334A6">
      <w:rPr>
        <w:b/>
      </w:rPr>
      <w:t>github.com/</w:t>
    </w:r>
    <w:proofErr w:type="spellStart"/>
    <w:r w:rsidRPr="00F334A6">
      <w:rPr>
        <w:b/>
      </w:rPr>
      <w:t>jschnees</w:t>
    </w:r>
    <w:proofErr w:type="spellEnd"/>
    <w:r w:rsidRPr="00F334A6">
      <w:rPr>
        <w:b/>
      </w:rPr>
      <w:t>/AutoCAD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1D9" w:rsidRDefault="004661D9" w:rsidP="000D6EA6">
      <w:pPr>
        <w:spacing w:after="0" w:line="240" w:lineRule="auto"/>
      </w:pPr>
      <w:r>
        <w:separator/>
      </w:r>
    </w:p>
  </w:footnote>
  <w:footnote w:type="continuationSeparator" w:id="0">
    <w:p w:rsidR="004661D9" w:rsidRDefault="004661D9" w:rsidP="000D6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A6" w:rsidRDefault="000D6EA6" w:rsidP="000D6EA6">
    <w:pPr>
      <w:pStyle w:val="Header"/>
      <w:jc w:val="center"/>
    </w:pPr>
    <w:r>
      <w:rPr>
        <w:b/>
      </w:rPr>
      <w:t xml:space="preserve">Justin Schnees   jlschnees@gmail.com    740 272 3601    </w:t>
    </w:r>
    <w:r w:rsidRPr="00F334A6">
      <w:rPr>
        <w:b/>
      </w:rPr>
      <w:t>github.com/</w:t>
    </w:r>
    <w:proofErr w:type="spellStart"/>
    <w:r w:rsidRPr="00F334A6">
      <w:rPr>
        <w:b/>
      </w:rPr>
      <w:t>jschnees</w:t>
    </w:r>
    <w:proofErr w:type="spellEnd"/>
    <w:r w:rsidRPr="00F334A6">
      <w:rPr>
        <w:b/>
      </w:rPr>
      <w:t>/AutoCAD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9E"/>
    <w:multiLevelType w:val="hybridMultilevel"/>
    <w:tmpl w:val="FFD6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876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F4475"/>
    <w:multiLevelType w:val="hybridMultilevel"/>
    <w:tmpl w:val="E68AB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7B09"/>
    <w:multiLevelType w:val="hybridMultilevel"/>
    <w:tmpl w:val="D37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71F41"/>
    <w:multiLevelType w:val="hybridMultilevel"/>
    <w:tmpl w:val="602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6131"/>
    <w:multiLevelType w:val="hybridMultilevel"/>
    <w:tmpl w:val="C68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20CA8"/>
    <w:multiLevelType w:val="multilevel"/>
    <w:tmpl w:val="9080E3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A6"/>
    <w:rsid w:val="0001500A"/>
    <w:rsid w:val="000D6EA6"/>
    <w:rsid w:val="001F6256"/>
    <w:rsid w:val="003804C0"/>
    <w:rsid w:val="004661D9"/>
    <w:rsid w:val="004D02FD"/>
    <w:rsid w:val="00617BF4"/>
    <w:rsid w:val="00752EBA"/>
    <w:rsid w:val="007E066C"/>
    <w:rsid w:val="007E3616"/>
    <w:rsid w:val="0093161F"/>
    <w:rsid w:val="009577E1"/>
    <w:rsid w:val="00AF1B9F"/>
    <w:rsid w:val="00BF7CD6"/>
    <w:rsid w:val="00CA6955"/>
    <w:rsid w:val="00EE2524"/>
    <w:rsid w:val="00F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24DB-1AFE-43A4-A689-B8347003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00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F334A6"/>
  </w:style>
  <w:style w:type="paragraph" w:styleId="ListParagraph">
    <w:name w:val="List Paragraph"/>
    <w:basedOn w:val="Normal"/>
    <w:uiPriority w:val="34"/>
    <w:qFormat/>
    <w:rsid w:val="00F33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EA6"/>
  </w:style>
  <w:style w:type="paragraph" w:styleId="Footer">
    <w:name w:val="footer"/>
    <w:basedOn w:val="Normal"/>
    <w:link w:val="FooterChar"/>
    <w:uiPriority w:val="99"/>
    <w:unhideWhenUsed/>
    <w:rsid w:val="000D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EA6"/>
  </w:style>
  <w:style w:type="character" w:customStyle="1" w:styleId="Heading2Char">
    <w:name w:val="Heading 2 Char"/>
    <w:basedOn w:val="DefaultParagraphFont"/>
    <w:link w:val="Heading2"/>
    <w:uiPriority w:val="9"/>
    <w:rsid w:val="0001500A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schnees</dc:creator>
  <cp:keywords/>
  <dc:description/>
  <cp:lastModifiedBy>justin schnees</cp:lastModifiedBy>
  <cp:revision>9</cp:revision>
  <dcterms:created xsi:type="dcterms:W3CDTF">2019-03-30T01:22:00Z</dcterms:created>
  <dcterms:modified xsi:type="dcterms:W3CDTF">2019-03-30T02:35:00Z</dcterms:modified>
</cp:coreProperties>
</file>