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GJwVSF0wZG2vfW/CqOcCEw==" w:hash="snQ2Y1+wf8vUmmkAT5VKZ9Ql8mRxcVeDaqLnjKnJfxIgSpQPi4OkZPECLWePYtObNk95lpAsqanyiYljEhZt5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