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xPyPcld8oLVscUMsRzpSQ==" w:hash="pQe4UQuDP9P/hGX0Lm8IRXnMfkYGO7tlWFkqWosnGWsIipIiQvdYWCfgp8T4KXguBYAYYQcGJQnbdrjxBEMhP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