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1FA" w:rsidRDefault="000A5C04">
      <w:r>
        <w:rPr>
          <w:noProof/>
          <w:lang w:eastAsia="es-SV"/>
        </w:rPr>
        <w:drawing>
          <wp:inline distT="0" distB="0" distL="0" distR="0" wp14:anchorId="1134D436" wp14:editId="47E117C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04" w:rsidRDefault="000A5C04">
      <w:r>
        <w:rPr>
          <w:noProof/>
          <w:lang w:eastAsia="es-SV"/>
        </w:rPr>
        <w:drawing>
          <wp:inline distT="0" distB="0" distL="0" distR="0" wp14:anchorId="155F630C" wp14:editId="7F80AB7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04" w:rsidRDefault="000A5C04">
      <w:r>
        <w:rPr>
          <w:noProof/>
          <w:lang w:eastAsia="es-SV"/>
        </w:rPr>
        <w:lastRenderedPageBreak/>
        <w:drawing>
          <wp:inline distT="0" distB="0" distL="0" distR="0" wp14:anchorId="564853CD" wp14:editId="0CCC2968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04" w:rsidRDefault="000A5C04"/>
    <w:p w:rsidR="000A5C04" w:rsidRDefault="000A5C04">
      <w:r>
        <w:rPr>
          <w:noProof/>
          <w:lang w:eastAsia="es-SV"/>
        </w:rPr>
        <w:drawing>
          <wp:inline distT="0" distB="0" distL="0" distR="0" wp14:anchorId="55B515BA" wp14:editId="3CEEAED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04" w:rsidRDefault="000A5C04">
      <w:bookmarkStart w:id="0" w:name="_GoBack"/>
      <w:bookmarkEnd w:id="0"/>
    </w:p>
    <w:sectPr w:rsidR="000A5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04"/>
    <w:rsid w:val="000A5C04"/>
    <w:rsid w:val="002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La Casa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XPS14z</dc:creator>
  <cp:lastModifiedBy>XPS14z</cp:lastModifiedBy>
  <cp:revision>1</cp:revision>
  <dcterms:created xsi:type="dcterms:W3CDTF">2015-01-14T17:27:00Z</dcterms:created>
  <dcterms:modified xsi:type="dcterms:W3CDTF">2015-01-14T17:29:00Z</dcterms:modified>
</cp:coreProperties>
</file>