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CB" w:rsidRPr="00FD59CB" w:rsidRDefault="006D1724">
      <w:pPr>
        <w:rPr>
          <w:sz w:val="28"/>
          <w:szCs w:val="28"/>
        </w:rPr>
      </w:pPr>
      <w:r w:rsidRPr="00F04D66">
        <w:rPr>
          <w:sz w:val="28"/>
          <w:szCs w:val="28"/>
        </w:rPr>
        <w:t>In</w:t>
      </w:r>
      <w:r w:rsidRPr="00FD59CB">
        <w:rPr>
          <w:sz w:val="28"/>
          <w:szCs w:val="28"/>
        </w:rPr>
        <w:t>drodução Condensador</w:t>
      </w:r>
    </w:p>
    <w:p w:rsidR="006D1724" w:rsidRPr="00FD59CB" w:rsidRDefault="006D1724">
      <w:r w:rsidRPr="00FD59CB">
        <w:t>Dois corpos carregados exercem forças um sobre o outro que depende</w:t>
      </w:r>
      <w:r w:rsidR="00C452E6" w:rsidRPr="00FD59CB">
        <w:t>m</w:t>
      </w:r>
      <w:r w:rsidRPr="00FD59CB">
        <w:t xml:space="preserve"> das suas cargas, da distância entre amb</w:t>
      </w:r>
      <w:r w:rsidR="00C452E6" w:rsidRPr="00FD59CB">
        <w:t>o</w:t>
      </w:r>
      <w:r w:rsidRPr="00FD59CB">
        <w:t xml:space="preserve">s e do meio em que se encontram. Se os corpos tiverem a mesma carga, essa força é repulsiva. Se </w:t>
      </w:r>
      <w:r w:rsidR="00C452E6" w:rsidRPr="00FD59CB">
        <w:t xml:space="preserve">as cargas </w:t>
      </w:r>
      <w:r w:rsidRPr="00FD59CB">
        <w:t>forem opostas, a força é atractiva.</w:t>
      </w:r>
      <w:r w:rsidR="00C452E6" w:rsidRPr="00FD59CB">
        <w:t xml:space="preserve"> Abstraindo, podemos cons</w:t>
      </w:r>
      <w:r w:rsidRPr="00FD59CB">
        <w:t xml:space="preserve">iderar que uma </w:t>
      </w:r>
      <w:r w:rsidR="00C452E6" w:rsidRPr="00FD59CB">
        <w:t>dessas cargas forma um campo elé</w:t>
      </w:r>
      <w:r w:rsidRPr="00FD59CB">
        <w:t>ctrico</w:t>
      </w:r>
      <w:r w:rsidR="00C452E6" w:rsidRPr="00FD59CB">
        <w:t>, esse campo representa a força que uma carga unitária positiva sentiria se estivesse nessa posição. Outra grandeza associada aos campos eléctricos é o potencial eléctrico que representa o trabalho gasto para transportar uma carga unitária entre dois pontos em determinado campo eléctrico.  Aos corpos que tê</w:t>
      </w:r>
      <w:r w:rsidR="00F958D5" w:rsidRPr="00FD59CB">
        <w:t>m a capacidade de ter carga chamamos condutores. Estes normalmente encontram-se em equilíbrio, a carga distribui-se uniformemente pela sua superfície de modo a minimizar a sua energia.</w:t>
      </w:r>
    </w:p>
    <w:p w:rsidR="00F958D5" w:rsidRPr="00FD59CB" w:rsidRDefault="00F958D5">
      <w:r w:rsidRPr="00FD59CB">
        <w:t>Quando um condutor está isolado tem uma certa capacidade associada que depende apenas da sua geometria e do meio em que está inserido. A capacidade de um condutor é definida por:</w:t>
      </w:r>
    </w:p>
    <w:p w:rsidR="00F958D5" w:rsidRPr="00FD59CB" w:rsidRDefault="00F958D5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\begin{equation}C=\frac{Q}{V}</w:t>
      </w:r>
      <w:r w:rsidR="0076755F"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(1)</w:t>
      </w:r>
      <w:r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\end{equation}</w:t>
      </w:r>
      <w:r w:rsidR="00F04D66"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\footnotesize{</w:t>
      </w:r>
      <w:r w:rsidR="00776728"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C-Capacidade\\V-Potencial\\Q-Carga </w:t>
      </w:r>
      <w:r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}\\</w:t>
      </w:r>
    </w:p>
    <w:p w:rsidR="00F04D66" w:rsidRPr="00FD59CB" w:rsidRDefault="00F04D66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76728" w:rsidRPr="00FD59CB" w:rsidRDefault="00776728" w:rsidP="00F958D5">
      <w:r w:rsidRPr="00FD59CB">
        <w:t xml:space="preserve">Quando o </w:t>
      </w:r>
      <w:r w:rsidR="00F06DCA" w:rsidRPr="00FD59CB">
        <w:t>condutor</w:t>
      </w:r>
      <w:r w:rsidRPr="00FD59CB">
        <w:t xml:space="preserve"> não está isolado,  sofre a acção de outros condutores. Verifica-se uma perturbação no seu potencial e na sua capacidade. </w:t>
      </w:r>
      <w:r w:rsidR="00F06DCA" w:rsidRPr="00FD59CB">
        <w:t>Ao</w:t>
      </w:r>
      <w:r w:rsidRPr="00FD59CB">
        <w:t xml:space="preserve"> condutor passa a estar associada uma capacidade pr</w:t>
      </w:r>
      <w:r w:rsidR="00D3230F" w:rsidRPr="00FD59CB">
        <w:t>ó</w:t>
      </w:r>
      <w:r w:rsidR="00303655" w:rsidRPr="00FD59CB">
        <w:t>pria e uma capacidade mútua</w:t>
      </w:r>
      <w:r w:rsidR="00F06DCA" w:rsidRPr="00FD59CB">
        <w:t>, igual para o próprio e para o influenciador.</w:t>
      </w:r>
      <w:r w:rsidRPr="00FD59CB">
        <w:t xml:space="preserve"> </w:t>
      </w:r>
    </w:p>
    <w:p w:rsidR="00776728" w:rsidRPr="00FD59CB" w:rsidRDefault="00776728" w:rsidP="00F958D5">
      <w:r w:rsidRPr="00FD59CB">
        <w:t>Existem outros materiais que não têm a capacidade de ter carga</w:t>
      </w:r>
      <w:r w:rsidR="00BD304F" w:rsidRPr="00FD59CB">
        <w:t xml:space="preserve"> verdadeira</w:t>
      </w:r>
      <w:r w:rsidR="00F06DCA" w:rsidRPr="00FD59CB">
        <w:t xml:space="preserve"> nem de ser atravessados por carga eléctrica</w:t>
      </w:r>
      <w:r w:rsidRPr="00FD59CB">
        <w:t xml:space="preserve">, a esses chamamos dieléctricos. </w:t>
      </w:r>
      <w:r w:rsidR="00BD304F" w:rsidRPr="00FD59CB">
        <w:t>Quando os dieléctricos são sujeitos a uma dif</w:t>
      </w:r>
      <w:r w:rsidR="00303655" w:rsidRPr="00FD59CB">
        <w:t>erença de potencial</w:t>
      </w:r>
      <w:r w:rsidR="00BD304F" w:rsidRPr="00FD59CB">
        <w:t xml:space="preserve"> surgem dipolos</w:t>
      </w:r>
      <w:r w:rsidR="00303655" w:rsidRPr="00FD59CB">
        <w:t xml:space="preserve"> no interior do mesmo</w:t>
      </w:r>
      <w:r w:rsidR="00BD304F" w:rsidRPr="00FD59CB">
        <w:t xml:space="preserve">, dependo das caracterísctica do material pode surgir uma </w:t>
      </w:r>
      <w:r w:rsidR="00D924DE" w:rsidRPr="00FD59CB">
        <w:t xml:space="preserve">densidade de </w:t>
      </w:r>
      <w:r w:rsidR="00BD304F" w:rsidRPr="00FD59CB">
        <w:t xml:space="preserve">carga </w:t>
      </w:r>
      <w:r w:rsidR="00D924DE" w:rsidRPr="00FD59CB">
        <w:t>volumétrica ou/e superficial</w:t>
      </w:r>
      <w:r w:rsidR="00383384" w:rsidRPr="00FD59CB">
        <w:t xml:space="preserve"> e assim um campo eléctrico</w:t>
      </w:r>
      <w:r w:rsidR="00D924DE" w:rsidRPr="00FD59CB">
        <w:t xml:space="preserve">. </w:t>
      </w:r>
      <w:r w:rsidR="00F06DCA" w:rsidRPr="00FD59CB">
        <w:t xml:space="preserve"> </w:t>
      </w:r>
    </w:p>
    <w:p w:rsidR="00D924DE" w:rsidRPr="00FD59CB" w:rsidRDefault="006D1724">
      <w:r w:rsidRPr="00FD59CB">
        <w:t>Os condensadores são formados por um meio dieléctrico entre dois condutores</w:t>
      </w:r>
      <w:r w:rsidR="00F06DCA" w:rsidRPr="00FD59CB">
        <w:t xml:space="preserve"> (armaduras)</w:t>
      </w:r>
      <w:r w:rsidRPr="00FD59CB">
        <w:t xml:space="preserve">. </w:t>
      </w:r>
      <w:r w:rsidR="00D924DE" w:rsidRPr="00FD59CB">
        <w:t>Neste trabalho estudamos condensadores planos.</w:t>
      </w:r>
    </w:p>
    <w:p w:rsidR="00383384" w:rsidRPr="00FD59CB" w:rsidRDefault="00383384">
      <w:r w:rsidRPr="00FD59CB">
        <w:t xml:space="preserve">Num condensador plano </w:t>
      </w:r>
      <w:r w:rsidR="00C807AF" w:rsidRPr="00FD59CB">
        <w:t xml:space="preserve"> a capacidade é dado por: </w:t>
      </w:r>
    </w:p>
    <w:p w:rsidR="00C807AF" w:rsidRPr="00FD59CB" w:rsidRDefault="00C807AF" w:rsidP="00F04D66">
      <w:r w:rsidRPr="00FD59CB">
        <w:t>\begin{equation}C=\frac{\varepsilonS}{d}</w:t>
      </w:r>
      <w:r w:rsidR="0076755F" w:rsidRPr="00FD59CB">
        <w:t>(2</w:t>
      </w:r>
      <w:r w:rsidR="00D3230F" w:rsidRPr="00FD59CB">
        <w:t>)</w:t>
      </w:r>
      <w:r w:rsidRPr="00FD59CB">
        <w:t>\end{equation}</w:t>
      </w:r>
      <w:r w:rsidR="00F04D66" w:rsidRPr="00FD59CB">
        <w:t xml:space="preserve"> </w:t>
      </w:r>
      <w:r w:rsidRPr="00FD59CB">
        <w:t>\footnotesize{ $\varepsilon$ - Constante dieléctrica do meio\\S- superficie das armaduras\\d-distancia entre armaduras }\\</w:t>
      </w:r>
    </w:p>
    <w:p w:rsidR="00F04D66" w:rsidRPr="00FD59CB" w:rsidRDefault="00F04D66" w:rsidP="00F04D66">
      <w:pPr>
        <w:pStyle w:val="NormalWeb"/>
        <w:spacing w:before="0" w:beforeAutospacing="0" w:after="0" w:afterAutospacing="0"/>
      </w:pPr>
    </w:p>
    <w:p w:rsidR="00C807AF" w:rsidRPr="00FD59CB" w:rsidRDefault="00C807AF" w:rsidP="00C807AF">
      <w:r w:rsidRPr="00FD59CB">
        <w:t>A energia armazenada num condensador é:</w:t>
      </w:r>
    </w:p>
    <w:p w:rsidR="00D3230F" w:rsidRPr="00FD59CB" w:rsidRDefault="00D3230F" w:rsidP="00C807AF">
      <w:r w:rsidRPr="00FD59CB">
        <w:t>\begin{equation}W_{c}=\frac{1}{2}CV^{2}=\frac{1}{2}QV=\frac{1}{2}\frac{Q^{2}}{V}</w:t>
      </w:r>
      <w:r w:rsidR="0076755F" w:rsidRPr="00FD59CB">
        <w:t>(3)</w:t>
      </w:r>
      <w:r w:rsidRPr="00FD59CB">
        <w:t>\end{equation}</w:t>
      </w:r>
    </w:p>
    <w:p w:rsidR="00C807AF" w:rsidRPr="00FD59CB" w:rsidRDefault="00D3230F" w:rsidP="00C807AF">
      <w:pPr>
        <w:rPr>
          <w:sz w:val="28"/>
          <w:szCs w:val="28"/>
        </w:rPr>
      </w:pPr>
      <w:r w:rsidRPr="00FD59CB">
        <w:rPr>
          <w:sz w:val="28"/>
          <w:szCs w:val="28"/>
        </w:rPr>
        <w:t>Experiência realizada</w:t>
      </w:r>
    </w:p>
    <w:p w:rsidR="00D3230F" w:rsidRPr="00FD59CB" w:rsidRDefault="00D3230F" w:rsidP="00C807AF">
      <w:r w:rsidRPr="00FD59CB">
        <w:t>Na primeira parte da experiência estudou-se a carga e a descarga de um condensador.</w:t>
      </w:r>
      <w:r w:rsidR="00AC5106" w:rsidRPr="00FD59CB">
        <w:t xml:space="preserve"> Ao lig</w:t>
      </w:r>
      <w:r w:rsidR="00445C8E" w:rsidRPr="00FD59CB">
        <w:t xml:space="preserve">ar um condensador a um gerador de corrente contínua </w:t>
      </w:r>
      <w:r w:rsidR="00AC5106" w:rsidRPr="00FD59CB">
        <w:t xml:space="preserve"> </w:t>
      </w:r>
      <w:r w:rsidR="00445C8E" w:rsidRPr="00FD59CB">
        <w:t xml:space="preserve">este retira carga de uma das armaduras do condensador para a outra, criando uma diferença de potencial. Metade da energia gasta </w:t>
      </w:r>
      <w:r w:rsidR="00445C8E" w:rsidRPr="00FD59CB">
        <w:lastRenderedPageBreak/>
        <w:t>pelo gerador é dissipada na resistência a outra fica acumulada no condensador. Para de</w:t>
      </w:r>
      <w:r w:rsidR="00F06DCA" w:rsidRPr="00FD59CB">
        <w:t>s</w:t>
      </w:r>
      <w:r w:rsidR="00445C8E" w:rsidRPr="00FD59CB">
        <w:t>carregar o condesador substitui</w:t>
      </w:r>
      <w:r w:rsidR="00F06DCA" w:rsidRPr="00FD59CB">
        <w:t>-se</w:t>
      </w:r>
      <w:r w:rsidR="00445C8E" w:rsidRPr="00FD59CB">
        <w:t xml:space="preserve"> o gerador por um cuto-circuito. A carga acumulada numa das armaduras vai fluir pelo sistema </w:t>
      </w:r>
      <w:r w:rsidR="00F06DCA" w:rsidRPr="00FD59CB">
        <w:t>até à</w:t>
      </w:r>
      <w:r w:rsidR="00445C8E" w:rsidRPr="00FD59CB">
        <w:t xml:space="preserve"> outra. Neste circuito é necessária uma resistência para dissipar a potência armazenada no condensador e evitar correntes muito elevadas. </w:t>
      </w:r>
    </w:p>
    <w:p w:rsidR="0076755F" w:rsidRPr="00FD59CB" w:rsidRDefault="00D3230F" w:rsidP="00C807AF">
      <w:r w:rsidRPr="00FD59CB">
        <w:t>Na carga o circuito é o da figura 1. A equação que descreve o circuito é</w:t>
      </w:r>
    </w:p>
    <w:p w:rsidR="0076755F" w:rsidRPr="00FD59CB" w:rsidRDefault="00D3230F" w:rsidP="00F04D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59CB">
        <w:t xml:space="preserve"> </w:t>
      </w:r>
      <w:r w:rsidR="0076755F" w:rsidRPr="00FD59CB">
        <w:rPr>
          <w:rFonts w:asciiTheme="minorHAnsi" w:eastAsiaTheme="minorHAnsi" w:hAnsiTheme="minorHAnsi" w:cstheme="minorBidi"/>
          <w:sz w:val="22"/>
          <w:szCs w:val="22"/>
          <w:lang w:eastAsia="en-US"/>
        </w:rPr>
        <w:t>\begin{equation}\varepsilon _{a}=RI+Vc=RC\frac{dVc}{dt}+Vc(4)\end{equation}</w:t>
      </w:r>
    </w:p>
    <w:p w:rsidR="0076755F" w:rsidRPr="00FD59CB" w:rsidRDefault="0076755F" w:rsidP="0076755F"/>
    <w:p w:rsidR="0076755F" w:rsidRPr="00FD59CB" w:rsidRDefault="0076755F" w:rsidP="0076755F">
      <w:r w:rsidRPr="00FD59CB">
        <w:t>A solução para a ddp no condensador é</w:t>
      </w:r>
    </w:p>
    <w:p w:rsidR="001C4674" w:rsidRPr="00FD59CB" w:rsidRDefault="001C4674" w:rsidP="00F04D66">
      <w:r w:rsidRPr="00FD59CB">
        <w:t>\begin{equation}</w:t>
      </w:r>
      <w:r w:rsidR="00F04D66" w:rsidRPr="00FD59CB">
        <w:t xml:space="preserve"> </w:t>
      </w:r>
      <w:r w:rsidR="00F06DCA" w:rsidRPr="00FD59CB">
        <w:t>Vc(t)=V</w:t>
      </w:r>
      <w:r w:rsidRPr="00FD59CB">
        <w:t>_{</w:t>
      </w:r>
      <w:r w:rsidR="00F06DCA" w:rsidRPr="00FD59CB">
        <w:t>c</w:t>
      </w:r>
      <w:r w:rsidRPr="00FD59CB">
        <w:t>0}e^{\frac{-t}{RC}}+\varepsilon_{a} (5)</w:t>
      </w:r>
      <w:r w:rsidR="00F04D66" w:rsidRPr="00FD59CB">
        <w:t xml:space="preserve"> </w:t>
      </w:r>
      <w:r w:rsidRPr="00FD59CB">
        <w:t>\end{equation}</w:t>
      </w:r>
    </w:p>
    <w:p w:rsidR="0076755F" w:rsidRPr="00FD59CB" w:rsidRDefault="00F06DCA" w:rsidP="0076755F">
      <w:r w:rsidRPr="00FD59CB">
        <w:t xml:space="preserve">Em que $V_{c0}=-\varepsilon_{a}$. </w:t>
      </w:r>
      <w:r w:rsidR="001C4674" w:rsidRPr="00FD59CB">
        <w:t>Linearizando obtém-se</w:t>
      </w:r>
    </w:p>
    <w:p w:rsidR="00D3230F" w:rsidRPr="00FD59CB" w:rsidRDefault="001C4674" w:rsidP="00C807AF">
      <w:r w:rsidRPr="00FD59CB">
        <w:t>\begin{equation}</w:t>
      </w:r>
      <w:r w:rsidR="00921B9A" w:rsidRPr="00FD59CB">
        <w:t xml:space="preserve">ln\left ( \varepsilon _{a}-V_{c}(t) \right )=ln(\varepsilon _{a})-\frac{t}{RC} </w:t>
      </w:r>
      <w:r w:rsidRPr="00FD59CB">
        <w:t>(</w:t>
      </w:r>
      <w:r w:rsidR="00921B9A" w:rsidRPr="00FD59CB">
        <w:t>6</w:t>
      </w:r>
      <w:r w:rsidRPr="00FD59CB">
        <w:t>)\end{equation}</w:t>
      </w:r>
    </w:p>
    <w:p w:rsidR="00921B9A" w:rsidRPr="00FD59CB" w:rsidRDefault="001C4674" w:rsidP="00C807AF">
      <w:r w:rsidRPr="00FD59CB">
        <w:t>Onde o declive é o tempo de relaxão do condensador $\frac{-1}{RC}$.</w:t>
      </w:r>
      <w:r w:rsidR="00445C8E" w:rsidRPr="00FD59CB">
        <w:t xml:space="preserve"> </w:t>
      </w:r>
      <w:r w:rsidR="00921B9A" w:rsidRPr="00FD59CB">
        <w:t xml:space="preserve">Com os dados disponíveis e com a ajuda do programa obteve-se ainda o valor </w:t>
      </w:r>
      <w:r w:rsidR="00F04D66" w:rsidRPr="00FD59CB">
        <w:t>de $ \int_{0}^{\infty }V_{c}^{2}$ importante para o cálculo da energia do condensador. A descarga foi realizada ainda para resist</w:t>
      </w:r>
      <w:r w:rsidR="00F06DCA" w:rsidRPr="00FD59CB">
        <w:t>ê</w:t>
      </w:r>
      <w:r w:rsidR="00F04D66" w:rsidRPr="00FD59CB">
        <w:t>ncias de 10k$\omega$, 20k$\omega$, 30k$\omega$, 40k$\omega$ e 50k$\omega$.</w:t>
      </w:r>
    </w:p>
    <w:p w:rsidR="00445C8E" w:rsidRPr="00FD59CB" w:rsidRDefault="00921B9A" w:rsidP="00C807AF">
      <w:r w:rsidRPr="00FD59CB">
        <w:t>Na descarga do circuito a equação que o descreve é:</w:t>
      </w:r>
    </w:p>
    <w:p w:rsidR="00921B9A" w:rsidRPr="00FD59CB" w:rsidRDefault="00921B9A" w:rsidP="00F04D66">
      <w:r w:rsidRPr="00FD59CB">
        <w:t>\begin{equation}0=RI+Vc= \frac{dVc}{dt}+\frac{Vc}{RC} (7)\end{equation}</w:t>
      </w:r>
    </w:p>
    <w:p w:rsidR="00F04D66" w:rsidRPr="00FD59CB" w:rsidRDefault="00921B9A" w:rsidP="00F04D66">
      <w:r w:rsidRPr="00FD59CB">
        <w:t>A solução para a ddp é semelhante à expressão (5)</w:t>
      </w:r>
      <w:r w:rsidR="00F06DCA" w:rsidRPr="00FD59CB">
        <w:t xml:space="preserve"> a menos de uma constante com $V_{c0}=\frac{Q}{C}$ </w:t>
      </w:r>
      <w:r w:rsidRPr="00FD59CB">
        <w:t xml:space="preserve"> e linearizada fica: </w:t>
      </w:r>
    </w:p>
    <w:p w:rsidR="00921B9A" w:rsidRPr="00FD59CB" w:rsidRDefault="00921B9A" w:rsidP="00F04D66">
      <w:r w:rsidRPr="00FD59CB">
        <w:t>\begin{equation}ln\left ( V_{c}(t) \right )=ln(V_{c0})-\frac{t}{RC} (</w:t>
      </w:r>
      <w:r w:rsidR="00F04D66" w:rsidRPr="00FD59CB">
        <w:t>8</w:t>
      </w:r>
      <w:r w:rsidRPr="00FD59CB">
        <w:t>)\end{equation}</w:t>
      </w:r>
    </w:p>
    <w:p w:rsidR="00921B9A" w:rsidRDefault="00921B9A" w:rsidP="00C807AF">
      <w:r w:rsidRPr="00FD59CB">
        <w:t>O declive da recta dá-no outra vez o tempo de relaxação.</w:t>
      </w:r>
      <w:r w:rsidR="00F04D66" w:rsidRPr="00FD59CB">
        <w:t xml:space="preserve"> Para a descarga usam-se outra vez as potencialidade</w:t>
      </w:r>
      <w:r w:rsidR="003A743F" w:rsidRPr="00FD59CB">
        <w:t>s</w:t>
      </w:r>
      <w:r w:rsidR="00F04D66" w:rsidRPr="00FD59CB">
        <w:t xml:space="preserve"> do software para obter  $ \int_{0}^{\infty }V_{c}^{2}$ e $ \int_{0}^{\infty }V_{c}$</w:t>
      </w:r>
      <w:r w:rsidR="003A743F" w:rsidRPr="00FD59CB">
        <w:t xml:space="preserve"> necessárias para o calculo do balanço energético com a expressão (3).</w:t>
      </w:r>
    </w:p>
    <w:p w:rsidR="00F04D66" w:rsidRDefault="00F04D66" w:rsidP="00C807AF"/>
    <w:p w:rsidR="00F04D66" w:rsidRPr="00FD59CB" w:rsidRDefault="00F04D66" w:rsidP="00C807AF">
      <w:pPr>
        <w:rPr>
          <w:highlight w:val="yellow"/>
        </w:rPr>
      </w:pPr>
      <w:r w:rsidRPr="00FD59CB">
        <w:rPr>
          <w:highlight w:val="yellow"/>
        </w:rPr>
        <w:t>Na segunda parte da experiência  estuda-se o comportamento de um condensador em regime forçado.</w:t>
      </w:r>
      <w:r w:rsidR="00D14900" w:rsidRPr="00FD59CB">
        <w:rPr>
          <w:highlight w:val="yellow"/>
        </w:rPr>
        <w:t xml:space="preserve"> O circuito é o da figura 2. Considera-se que o condensador tem uma resistência em paralelo pois</w:t>
      </w:r>
      <w:r w:rsidR="000E566F" w:rsidRPr="00FD59CB">
        <w:rPr>
          <w:highlight w:val="yellow"/>
        </w:rPr>
        <w:t xml:space="preserve">, </w:t>
      </w:r>
      <w:r w:rsidR="00D14900" w:rsidRPr="00FD59CB">
        <w:rPr>
          <w:highlight w:val="yellow"/>
        </w:rPr>
        <w:t xml:space="preserve">apesar </w:t>
      </w:r>
      <w:r w:rsidR="000E566F" w:rsidRPr="00FD59CB">
        <w:rPr>
          <w:highlight w:val="yellow"/>
        </w:rPr>
        <w:t>de muito pouca,</w:t>
      </w:r>
      <w:r w:rsidR="00D14900" w:rsidRPr="00FD59CB">
        <w:rPr>
          <w:highlight w:val="yellow"/>
        </w:rPr>
        <w:t xml:space="preserve"> passa corrente pelo meio diel</w:t>
      </w:r>
      <w:r w:rsidR="000E566F" w:rsidRPr="00FD59CB">
        <w:rPr>
          <w:highlight w:val="yellow"/>
        </w:rPr>
        <w:t>é</w:t>
      </w:r>
      <w:r w:rsidR="00D14900" w:rsidRPr="00FD59CB">
        <w:rPr>
          <w:highlight w:val="yellow"/>
        </w:rPr>
        <w:t xml:space="preserve">ctrico entre </w:t>
      </w:r>
      <w:r w:rsidR="000E566F" w:rsidRPr="00FD59CB">
        <w:rPr>
          <w:highlight w:val="yellow"/>
        </w:rPr>
        <w:t>as armaduras.</w:t>
      </w:r>
    </w:p>
    <w:p w:rsidR="000E566F" w:rsidRPr="00FD59CB" w:rsidRDefault="000E566F" w:rsidP="00C807AF">
      <w:pPr>
        <w:rPr>
          <w:highlight w:val="yellow"/>
        </w:rPr>
      </w:pPr>
      <w:r w:rsidRPr="00FD59CB">
        <w:rPr>
          <w:highlight w:val="yellow"/>
        </w:rPr>
        <w:t>Uma das equações que descreve o circuito é:</w:t>
      </w:r>
    </w:p>
    <w:p w:rsidR="000E566F" w:rsidRPr="00FD59CB" w:rsidRDefault="000E566F" w:rsidP="000E566F">
      <w:pPr>
        <w:rPr>
          <w:highlight w:val="yellow"/>
        </w:rPr>
      </w:pPr>
      <w:r w:rsidRPr="00FD59CB">
        <w:rPr>
          <w:highlight w:val="yellow"/>
        </w:rPr>
        <w:t>\begin{equation}i=\frac{U_{2}}{R_{eq}}+c\frac{dU_{2}}{dt}=\frac{U_{1}-U_{2}}{R_{1}} (9)\end{equation}</w:t>
      </w:r>
    </w:p>
    <w:p w:rsidR="000E566F" w:rsidRPr="00FD59CB" w:rsidRDefault="000E566F" w:rsidP="00C807AF">
      <w:pPr>
        <w:rPr>
          <w:highlight w:val="yellow"/>
        </w:rPr>
      </w:pPr>
      <w:r w:rsidRPr="00FD59CB">
        <w:rPr>
          <w:highlight w:val="yellow"/>
        </w:rPr>
        <w:t>Por análise complexa podemos concluir que</w:t>
      </w:r>
      <w:r w:rsidR="002A03AF" w:rsidRPr="00FD59CB">
        <w:rPr>
          <w:highlight w:val="yellow"/>
        </w:rPr>
        <w:t xml:space="preserve"> a capacidade do condensador  é</w:t>
      </w:r>
      <w:r w:rsidRPr="00FD59CB">
        <w:rPr>
          <w:highlight w:val="yellow"/>
        </w:rPr>
        <w:t>:</w:t>
      </w:r>
    </w:p>
    <w:p w:rsidR="000E566F" w:rsidRPr="00FD59CB" w:rsidRDefault="000E566F" w:rsidP="00C807AF">
      <w:pPr>
        <w:rPr>
          <w:highlight w:val="yellow"/>
        </w:rPr>
      </w:pPr>
      <w:r w:rsidRPr="00FD59CB">
        <w:rPr>
          <w:highlight w:val="yellow"/>
        </w:rPr>
        <w:lastRenderedPageBreak/>
        <w:t>\begin{equation}C=\frac{1}{\omega R_{1}}\sqrt{\left ( \frac{U_{1ef}}{U_{2ef}} \right )^{2}-\left ( 1+\frac{R_{1}}{R_{eq}} \right )^{2}}(10)\end{equation}</w:t>
      </w:r>
    </w:p>
    <w:p w:rsidR="000E566F" w:rsidRPr="00FD59CB" w:rsidRDefault="002A03AF" w:rsidP="00C807AF">
      <w:pPr>
        <w:rPr>
          <w:highlight w:val="yellow"/>
        </w:rPr>
      </w:pPr>
      <w:r w:rsidRPr="00FD59CB">
        <w:rPr>
          <w:highlight w:val="yellow"/>
        </w:rPr>
        <w:t xml:space="preserve">Usando a </w:t>
      </w:r>
      <w:r w:rsidR="0081073E" w:rsidRPr="00FD59CB">
        <w:rPr>
          <w:highlight w:val="yellow"/>
        </w:rPr>
        <w:t>relação (2) é possivel saber a constante dieléctrica do meio.</w:t>
      </w:r>
    </w:p>
    <w:p w:rsidR="0081073E" w:rsidRPr="00FD59CB" w:rsidRDefault="0081073E" w:rsidP="00C807AF">
      <w:pPr>
        <w:rPr>
          <w:highlight w:val="yellow"/>
        </w:rPr>
      </w:pPr>
      <w:r w:rsidRPr="00FD59CB">
        <w:rPr>
          <w:highlight w:val="yellow"/>
        </w:rPr>
        <w:t>Pela análise das potências dissipadas em cada resistência obtem-se uma relação para a determinação da resistência equivalente:</w:t>
      </w:r>
    </w:p>
    <w:p w:rsidR="0081073E" w:rsidRPr="00FD59CB" w:rsidRDefault="0081073E" w:rsidP="0081073E">
      <w:pPr>
        <w:rPr>
          <w:highlight w:val="yellow"/>
        </w:rPr>
      </w:pPr>
      <w:r w:rsidRPr="00FD59CB">
        <w:rPr>
          <w:highlight w:val="yellow"/>
        </w:rPr>
        <w:t>\begin{equation} R_{eq}=\frac{U_{2ef}^{2}}{\left \langle U_{1}\cdot U_{2} \right \rangle-U_{2ef}^{2}}R_{1} (10)\end{equation}</w:t>
      </w:r>
    </w:p>
    <w:p w:rsidR="0081073E" w:rsidRPr="00FD59CB" w:rsidRDefault="0081073E" w:rsidP="0081073E">
      <w:pPr>
        <w:rPr>
          <w:highlight w:val="yellow"/>
        </w:rPr>
      </w:pPr>
      <w:r w:rsidRPr="00FD59CB">
        <w:rPr>
          <w:highlight w:val="yellow"/>
        </w:rPr>
        <w:t>Os valores de $U_{2ef}$, $U_{1ef}$ e $\left \langle U_{1}\cdot U_{2} \right \rangle$ são retirados de um programa do osciloscópio. A resistência variável $ R_{1} $ é medida com um ohmímetro enquanto ainda está quente da passagem da corrente.</w:t>
      </w:r>
    </w:p>
    <w:p w:rsidR="0081073E" w:rsidRPr="00FD59CB" w:rsidRDefault="0081073E" w:rsidP="0081073E">
      <w:pPr>
        <w:rPr>
          <w:highlight w:val="yellow"/>
        </w:rPr>
      </w:pPr>
      <w:r w:rsidRPr="00FD59CB">
        <w:rPr>
          <w:highlight w:val="yellow"/>
        </w:rPr>
        <w:t>O uso do osciloscópio introduz um erro pois a ponta de medida tem um condensador e uma resistência em paralelo.</w:t>
      </w:r>
      <w:r w:rsidR="00AD475A" w:rsidRPr="00FD59CB">
        <w:rPr>
          <w:highlight w:val="yellow"/>
        </w:rPr>
        <w:t xml:space="preserve"> $R_{ponta}=1M\Omega $, $C_{ponta}=120pF$</w:t>
      </w:r>
    </w:p>
    <w:p w:rsidR="00AD475A" w:rsidRPr="00FD59CB" w:rsidRDefault="00AD475A" w:rsidP="00AD475A">
      <w:pPr>
        <w:rPr>
          <w:highlight w:val="yellow"/>
        </w:rPr>
      </w:pPr>
      <w:r w:rsidRPr="00FD59CB">
        <w:rPr>
          <w:highlight w:val="yellow"/>
        </w:rPr>
        <w:t>\begin{equation}R_{condensador}=-\frac{R_{ponta}R_{eq}}{R_{eq}-R_{ponta}}(11)\end{equation}</w:t>
      </w:r>
    </w:p>
    <w:p w:rsidR="00AD475A" w:rsidRPr="00FD59CB" w:rsidRDefault="00AD475A" w:rsidP="00AD475A">
      <w:pPr>
        <w:rPr>
          <w:highlight w:val="yellow"/>
        </w:rPr>
      </w:pPr>
      <w:r w:rsidRPr="00FD59CB">
        <w:rPr>
          <w:highlight w:val="yellow"/>
        </w:rPr>
        <w:t>\begin{equation}C_{condensador}=C-C_{ponta}(12)\end{equation}</w:t>
      </w:r>
    </w:p>
    <w:p w:rsidR="00AD475A" w:rsidRDefault="0083784F" w:rsidP="0083784F">
      <w:r w:rsidRPr="00FD59CB">
        <w:rPr>
          <w:highlight w:val="yellow"/>
        </w:rPr>
        <w:t>As medidas foram efectuadas para 500Hz, 1kHz, 2kHz, 5kHz, 10kHz, 20kHz, 50kHz, 100kHz, 200kHz, 500kHz, 1MHz e 2MHz.</w:t>
      </w:r>
    </w:p>
    <w:p w:rsidR="00921B9A" w:rsidRPr="00921B9A" w:rsidRDefault="00921B9A" w:rsidP="00C807AF">
      <w:bookmarkStart w:id="0" w:name="_GoBack"/>
      <w:bookmarkEnd w:id="0"/>
    </w:p>
    <w:p w:rsidR="00445C8E" w:rsidRPr="00921B9A" w:rsidRDefault="00445C8E" w:rsidP="00C807AF"/>
    <w:p w:rsidR="001C4674" w:rsidRPr="00921B9A" w:rsidRDefault="001C4674" w:rsidP="00C807AF"/>
    <w:p w:rsidR="00C807AF" w:rsidRPr="00921B9A" w:rsidRDefault="00C807AF" w:rsidP="00C807AF"/>
    <w:p w:rsidR="00C807AF" w:rsidRPr="00921B9A" w:rsidRDefault="00C807AF"/>
    <w:sectPr w:rsidR="00C807AF" w:rsidRPr="0092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24"/>
    <w:rsid w:val="000E566F"/>
    <w:rsid w:val="001C4674"/>
    <w:rsid w:val="00203275"/>
    <w:rsid w:val="002A03AF"/>
    <w:rsid w:val="00303655"/>
    <w:rsid w:val="00383384"/>
    <w:rsid w:val="003A743F"/>
    <w:rsid w:val="00445C8E"/>
    <w:rsid w:val="006D1724"/>
    <w:rsid w:val="0076755F"/>
    <w:rsid w:val="00776728"/>
    <w:rsid w:val="0081073E"/>
    <w:rsid w:val="00830A50"/>
    <w:rsid w:val="0083784F"/>
    <w:rsid w:val="00921B9A"/>
    <w:rsid w:val="00A05ECB"/>
    <w:rsid w:val="00AC5106"/>
    <w:rsid w:val="00AD475A"/>
    <w:rsid w:val="00BC6805"/>
    <w:rsid w:val="00BD304F"/>
    <w:rsid w:val="00C452E6"/>
    <w:rsid w:val="00C807AF"/>
    <w:rsid w:val="00D13D15"/>
    <w:rsid w:val="00D14900"/>
    <w:rsid w:val="00D3230F"/>
    <w:rsid w:val="00D924DE"/>
    <w:rsid w:val="00F04D66"/>
    <w:rsid w:val="00F06DCA"/>
    <w:rsid w:val="00F958D5"/>
    <w:rsid w:val="00FC344A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</cp:revision>
  <dcterms:created xsi:type="dcterms:W3CDTF">2010-05-24T18:26:00Z</dcterms:created>
  <dcterms:modified xsi:type="dcterms:W3CDTF">2010-05-24T18:26:00Z</dcterms:modified>
</cp:coreProperties>
</file>