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B28" w:rsidRDefault="00C00B28">
      <w:r>
        <w:t xml:space="preserve">Assignment #4 Exam </w:t>
      </w:r>
      <w:proofErr w:type="spellStart"/>
      <w:r>
        <w:t>Preperation</w:t>
      </w:r>
      <w:proofErr w:type="spellEnd"/>
      <w:r>
        <w:t xml:space="preserve"> Questions</w:t>
      </w:r>
    </w:p>
    <w:p w:rsidR="00C00B28" w:rsidRDefault="00C00B28">
      <w:r>
        <w:t>13. It always outputs false because any value that is inputted will not equal 0 therefore, it will always say false.</w:t>
      </w:r>
    </w:p>
    <w:p w:rsidR="00C00B28" w:rsidRDefault="00C00B28">
      <w:r>
        <w:t>14.  It will output very good</w:t>
      </w:r>
    </w:p>
    <w:p w:rsidR="00C00B28" w:rsidRDefault="00C00B28">
      <w:r>
        <w:t>15. It will output very good</w:t>
      </w:r>
    </w:p>
    <w:p w:rsidR="00C00B28" w:rsidRDefault="00C00B28">
      <w:r>
        <w:t>16. To fix a nested if statement that has a dangling else just change it to an else condition of the first if statement if that’s not quite necessary, otherwise just change it to an if because there are no limits on how many if’s you can nest within one another.</w:t>
      </w:r>
    </w:p>
    <w:p w:rsidR="00C00B28" w:rsidRDefault="00C00B28">
      <w:r>
        <w:t>17.  You would put in the if state the condition of if</w:t>
      </w:r>
      <w:proofErr w:type="gramStart"/>
      <w:r>
        <w:t>(!</w:t>
      </w:r>
      <w:proofErr w:type="spellStart"/>
      <w:r>
        <w:t>infile</w:t>
      </w:r>
      <w:proofErr w:type="spellEnd"/>
      <w:proofErr w:type="gramEnd"/>
      <w:r>
        <w:t>) else(</w:t>
      </w:r>
      <w:proofErr w:type="spellStart"/>
      <w:r>
        <w:t>infile</w:t>
      </w:r>
      <w:proofErr w:type="spellEnd"/>
      <w:r>
        <w:t>)… meaning if the file failed.</w:t>
      </w:r>
    </w:p>
    <w:p w:rsidR="00C00B28" w:rsidRDefault="00C00B28">
      <w:r>
        <w:t>18. There is no limit to how deeply you can nest statements as long as they are logically sound.</w:t>
      </w:r>
    </w:p>
    <w:p w:rsidR="00C00B28" w:rsidRDefault="00C00B28">
      <w:bookmarkStart w:id="0" w:name="_GoBack"/>
      <w:bookmarkEnd w:id="0"/>
    </w:p>
    <w:sectPr w:rsidR="00C0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28"/>
    <w:rsid w:val="000A29D2"/>
    <w:rsid w:val="00C0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F4DC"/>
  <w15:chartTrackingRefBased/>
  <w15:docId w15:val="{FF5F9FE4-5750-4C58-B936-002FB64C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2016-09-12T22:00:00Z</dcterms:created>
  <dcterms:modified xsi:type="dcterms:W3CDTF">2016-09-12T22:12:00Z</dcterms:modified>
</cp:coreProperties>
</file>