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FA" w:rsidRDefault="00AE46A5" w:rsidP="00AC2BFA">
      <w:pPr>
        <w:rPr>
          <w:rFonts w:hint="eastAsia"/>
        </w:rPr>
      </w:pPr>
      <w:r>
        <w:rPr>
          <w:rFonts w:hint="eastAsia"/>
        </w:rPr>
        <w:t>Google Fit API는 구글플레이 서비스 부분이다.</w:t>
      </w:r>
    </w:p>
    <w:p w:rsidR="00AE46A5" w:rsidRDefault="00AE46A5" w:rsidP="00AC2BFA">
      <w:pPr>
        <w:rPr>
          <w:rFonts w:hint="eastAsia"/>
        </w:rPr>
      </w:pPr>
      <w:r>
        <w:rPr>
          <w:rFonts w:hint="eastAsia"/>
        </w:rPr>
        <w:t>API level 9 이상을 지원한다.</w:t>
      </w:r>
    </w:p>
    <w:p w:rsidR="00AE46A5" w:rsidRDefault="00AE46A5" w:rsidP="00AC2BFA">
      <w:pPr>
        <w:rPr>
          <w:rFonts w:hint="eastAsia"/>
        </w:rPr>
      </w:pPr>
      <w:r>
        <w:rPr>
          <w:rFonts w:hint="eastAsia"/>
        </w:rPr>
        <w:t>구성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센서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aw sensor data에 접근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웨어러블 같은 디바이스도 가능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기록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서브스크립트를 통해서 피트니스데이터 자동 저장 제공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히스토리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피트니스 히스토리에 접근 기능 제공 (삽입, 삭제, 읽기)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한꺼번에 입력 가능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블루투스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블루투스 장치를 찾아주고, 데이터를 피트니스스토어에 저장한다.</w:t>
      </w:r>
    </w:p>
    <w:sectPr w:rsidR="00AE46A5" w:rsidSect="00385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650" w:rsidRDefault="003B1650" w:rsidP="00AE46A5">
      <w:r>
        <w:separator/>
      </w:r>
    </w:p>
  </w:endnote>
  <w:endnote w:type="continuationSeparator" w:id="1">
    <w:p w:rsidR="003B1650" w:rsidRDefault="003B1650" w:rsidP="00AE4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650" w:rsidRDefault="003B1650" w:rsidP="00AE46A5">
      <w:r>
        <w:separator/>
      </w:r>
    </w:p>
  </w:footnote>
  <w:footnote w:type="continuationSeparator" w:id="1">
    <w:p w:rsidR="003B1650" w:rsidRDefault="003B1650" w:rsidP="00AE4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6785B"/>
    <w:multiLevelType w:val="hybridMultilevel"/>
    <w:tmpl w:val="D2F6DDF6"/>
    <w:lvl w:ilvl="0" w:tplc="158016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BFA"/>
    <w:rsid w:val="003856FE"/>
    <w:rsid w:val="003B1650"/>
    <w:rsid w:val="007672F4"/>
    <w:rsid w:val="00AC2BFA"/>
    <w:rsid w:val="00AE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E46A5"/>
  </w:style>
  <w:style w:type="paragraph" w:styleId="a4">
    <w:name w:val="footer"/>
    <w:basedOn w:val="a"/>
    <w:link w:val="Char0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E46A5"/>
  </w:style>
  <w:style w:type="paragraph" w:styleId="a5">
    <w:name w:val="List Paragraph"/>
    <w:basedOn w:val="a"/>
    <w:uiPriority w:val="34"/>
    <w:qFormat/>
    <w:rsid w:val="00AE46A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2015-02-14T22:35:00Z</dcterms:created>
  <dcterms:modified xsi:type="dcterms:W3CDTF">2015-02-14T22:50:00Z</dcterms:modified>
</cp:coreProperties>
</file>