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F930" w14:textId="2546227C" w:rsidR="0090256A" w:rsidRPr="00DF621F" w:rsidRDefault="0090256A" w:rsidP="004F3FE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1C03885" w14:textId="592B1F72" w:rsidR="00E472C7" w:rsidRDefault="00E472C7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624522" wp14:editId="10EC0A44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D7A6" w14:textId="34F33836" w:rsidR="00931E18" w:rsidRDefault="00E472C7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778DDC2E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F027CC">
        <w:rPr>
          <w:rFonts w:ascii="Times New Roman" w:hAnsi="Times New Roman" w:cs="Times New Roman"/>
        </w:rPr>
        <w:t>1</w:t>
      </w:r>
      <w:r w:rsidRPr="00DF621F">
        <w:rPr>
          <w:rFonts w:ascii="Times New Roman" w:hAnsi="Times New Roman" w:cs="Times New Roman"/>
        </w:rPr>
        <w:t xml:space="preserve"> Assignment: </w:t>
      </w:r>
      <w:r w:rsidR="00F027CC">
        <w:rPr>
          <w:rFonts w:ascii="Times New Roman" w:hAnsi="Times New Roman" w:cs="Times New Roman"/>
        </w:rPr>
        <w:t>Describe Data Science</w:t>
      </w:r>
    </w:p>
    <w:p w14:paraId="71EB5A6D" w14:textId="77777777" w:rsidR="0068549C" w:rsidRDefault="0068549C" w:rsidP="004F3FEA">
      <w:pPr>
        <w:spacing w:after="0" w:line="240" w:lineRule="auto"/>
        <w:rPr>
          <w:rFonts w:ascii="Times New Roman" w:hAnsi="Times New Roman" w:cs="Times New Roman"/>
        </w:rPr>
      </w:pPr>
    </w:p>
    <w:p w14:paraId="5F750E81" w14:textId="6DBDD7D0" w:rsidR="00852978" w:rsidRDefault="00F027CC" w:rsidP="00F027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1. Based on your review of the module materials and course reading, in your own words (not generative AI), describe in 2-3 sentences each 1) What data science is and 2) How data science is used with an example to the following 3 people in the table below.</w:t>
      </w:r>
      <w:r w:rsidR="002A4AB8">
        <w:rPr>
          <w:rFonts w:ascii="Times New Roman" w:hAnsi="Times New Roman" w:cs="Times New Roman"/>
        </w:rPr>
        <w:t xml:space="preserve"> Tailor your descriptions of data science to meet the different individuals’ level of knowledge.</w:t>
      </w:r>
    </w:p>
    <w:p w14:paraId="0C038284" w14:textId="77777777" w:rsidR="00F027CC" w:rsidRDefault="00F027CC" w:rsidP="00F027CC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22"/>
        <w:gridCol w:w="3823"/>
        <w:gridCol w:w="4605"/>
      </w:tblGrid>
      <w:tr w:rsidR="00F027CC" w14:paraId="525D531D" w14:textId="77777777" w:rsidTr="00E472C7">
        <w:tc>
          <w:tcPr>
            <w:tcW w:w="1746" w:type="pct"/>
            <w:shd w:val="clear" w:color="auto" w:fill="DEEAF6" w:themeFill="accent5" w:themeFillTint="33"/>
          </w:tcPr>
          <w:p w14:paraId="0B20141F" w14:textId="77777777" w:rsidR="00F027CC" w:rsidRPr="00F027CC" w:rsidRDefault="00F027CC" w:rsidP="00F027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27CC">
              <w:rPr>
                <w:rFonts w:ascii="Times New Roman" w:hAnsi="Times New Roman" w:cs="Times New Roman"/>
                <w:b/>
                <w:bCs/>
              </w:rPr>
              <w:t>Friend</w:t>
            </w:r>
          </w:p>
          <w:p w14:paraId="7143FF46" w14:textId="4A612047" w:rsidR="00F027CC" w:rsidRPr="00F027CC" w:rsidRDefault="00F027CC" w:rsidP="00F027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27CC">
              <w:rPr>
                <w:rFonts w:ascii="Times New Roman" w:hAnsi="Times New Roman" w:cs="Times New Roman"/>
                <w:b/>
                <w:bCs/>
              </w:rPr>
              <w:t>(No technical knowledge)</w:t>
            </w:r>
          </w:p>
        </w:tc>
        <w:tc>
          <w:tcPr>
            <w:tcW w:w="1476" w:type="pct"/>
            <w:shd w:val="clear" w:color="auto" w:fill="DEEAF6" w:themeFill="accent5" w:themeFillTint="33"/>
          </w:tcPr>
          <w:p w14:paraId="62AE189D" w14:textId="77777777" w:rsidR="00F027CC" w:rsidRPr="00F027CC" w:rsidRDefault="00F027CC" w:rsidP="00F027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27CC">
              <w:rPr>
                <w:rFonts w:ascii="Times New Roman" w:hAnsi="Times New Roman" w:cs="Times New Roman"/>
                <w:b/>
                <w:bCs/>
              </w:rPr>
              <w:t>Classmate</w:t>
            </w:r>
          </w:p>
          <w:p w14:paraId="657EDB1E" w14:textId="064D687C" w:rsidR="00F027CC" w:rsidRPr="00F027CC" w:rsidRDefault="00F027CC" w:rsidP="00F027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27CC">
              <w:rPr>
                <w:rFonts w:ascii="Times New Roman" w:hAnsi="Times New Roman" w:cs="Times New Roman"/>
                <w:b/>
                <w:bCs/>
              </w:rPr>
              <w:t>(Some technical knowledge)</w:t>
            </w:r>
          </w:p>
        </w:tc>
        <w:tc>
          <w:tcPr>
            <w:tcW w:w="1778" w:type="pct"/>
            <w:shd w:val="clear" w:color="auto" w:fill="DEEAF6" w:themeFill="accent5" w:themeFillTint="33"/>
          </w:tcPr>
          <w:p w14:paraId="1B3B2ADE" w14:textId="77777777" w:rsidR="00F027CC" w:rsidRPr="00F027CC" w:rsidRDefault="00F027CC" w:rsidP="00F027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27CC">
              <w:rPr>
                <w:rFonts w:ascii="Times New Roman" w:hAnsi="Times New Roman" w:cs="Times New Roman"/>
                <w:b/>
                <w:bCs/>
              </w:rPr>
              <w:t>Dr. Zentner</w:t>
            </w:r>
          </w:p>
          <w:p w14:paraId="58A523DA" w14:textId="500A5DA5" w:rsidR="00F027CC" w:rsidRPr="00F027CC" w:rsidRDefault="00F027CC" w:rsidP="00F027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27CC">
              <w:rPr>
                <w:rFonts w:ascii="Times New Roman" w:hAnsi="Times New Roman" w:cs="Times New Roman"/>
                <w:b/>
                <w:bCs/>
              </w:rPr>
              <w:t xml:space="preserve">(Substantial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F027CC">
              <w:rPr>
                <w:rFonts w:ascii="Times New Roman" w:hAnsi="Times New Roman" w:cs="Times New Roman"/>
                <w:b/>
                <w:bCs/>
              </w:rPr>
              <w:t>echnical knowledge)</w:t>
            </w:r>
          </w:p>
        </w:tc>
      </w:tr>
      <w:tr w:rsidR="00F027CC" w14:paraId="2821EE3B" w14:textId="77777777" w:rsidTr="00F027CC">
        <w:tc>
          <w:tcPr>
            <w:tcW w:w="1746" w:type="pct"/>
          </w:tcPr>
          <w:p w14:paraId="324EFB33" w14:textId="77777777" w:rsidR="00F027CC" w:rsidRDefault="00F027CC" w:rsidP="00F027CC">
            <w:pPr>
              <w:rPr>
                <w:rFonts w:ascii="Times New Roman" w:hAnsi="Times New Roman" w:cs="Times New Roman"/>
              </w:rPr>
            </w:pPr>
          </w:p>
          <w:p w14:paraId="488BFF9B" w14:textId="628BEAFC" w:rsidR="00F027CC" w:rsidRDefault="00070C2E" w:rsidP="008C6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Science </w:t>
            </w:r>
            <w:r w:rsidR="009B2A71">
              <w:rPr>
                <w:rFonts w:ascii="Times New Roman" w:hAnsi="Times New Roman" w:cs="Times New Roman"/>
              </w:rPr>
              <w:t>is a field of taking</w:t>
            </w:r>
            <w:r w:rsidR="008C6F1C">
              <w:rPr>
                <w:rFonts w:ascii="Times New Roman" w:hAnsi="Times New Roman" w:cs="Times New Roman"/>
              </w:rPr>
              <w:t xml:space="preserve"> collecting data and analyze them in a meaningful way for others to make informed decisions</w:t>
            </w:r>
          </w:p>
          <w:p w14:paraId="6E2E1F32" w14:textId="77777777" w:rsidR="008C6F1C" w:rsidRDefault="008C6F1C" w:rsidP="008C6F1C">
            <w:pPr>
              <w:rPr>
                <w:rFonts w:ascii="Times New Roman" w:hAnsi="Times New Roman" w:cs="Times New Roman"/>
              </w:rPr>
            </w:pPr>
          </w:p>
          <w:p w14:paraId="1D83E64F" w14:textId="593F7485" w:rsidR="007F5941" w:rsidRDefault="00710F2D" w:rsidP="008C6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Lunch</w:t>
            </w:r>
            <w:r w:rsidR="001239AD">
              <w:rPr>
                <w:rFonts w:ascii="Times New Roman" w:hAnsi="Times New Roman" w:cs="Times New Roman"/>
              </w:rPr>
              <w:t xml:space="preserve"> example:</w:t>
            </w:r>
          </w:p>
          <w:p w14:paraId="614A4F1B" w14:textId="314E9FFA" w:rsidR="007F5941" w:rsidRDefault="001239AD" w:rsidP="008C6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333DD6">
              <w:rPr>
                <w:rFonts w:ascii="Times New Roman" w:hAnsi="Times New Roman" w:cs="Times New Roman"/>
              </w:rPr>
              <w:t xml:space="preserve"> am deciding what to eat for lunch today. </w:t>
            </w:r>
            <w:r w:rsidR="00223D80">
              <w:rPr>
                <w:rFonts w:ascii="Times New Roman" w:hAnsi="Times New Roman" w:cs="Times New Roman"/>
              </w:rPr>
              <w:t xml:space="preserve">In data science, we would determine things like how hungry am I, </w:t>
            </w:r>
            <w:r w:rsidR="005A27A8">
              <w:rPr>
                <w:rFonts w:ascii="Times New Roman" w:hAnsi="Times New Roman" w:cs="Times New Roman"/>
              </w:rPr>
              <w:t xml:space="preserve">what style of meal am I in the mood of to eat, how much gas I have left in the car, how much for the meal, etc. </w:t>
            </w:r>
            <w:r w:rsidR="00ED3656">
              <w:rPr>
                <w:rFonts w:ascii="Times New Roman" w:hAnsi="Times New Roman" w:cs="Times New Roman"/>
              </w:rPr>
              <w:t>After considering these variables, I can make decisions to where and what I should eat for lunch.</w:t>
            </w:r>
          </w:p>
        </w:tc>
        <w:tc>
          <w:tcPr>
            <w:tcW w:w="1476" w:type="pct"/>
          </w:tcPr>
          <w:p w14:paraId="45EA16C7" w14:textId="77777777" w:rsidR="00F027CC" w:rsidRDefault="00F027CC" w:rsidP="00F027CC">
            <w:pPr>
              <w:rPr>
                <w:rFonts w:ascii="Times New Roman" w:hAnsi="Times New Roman" w:cs="Times New Roman"/>
              </w:rPr>
            </w:pPr>
          </w:p>
          <w:p w14:paraId="5D87795F" w14:textId="77777777" w:rsidR="008C6F1C" w:rsidRDefault="00B152BF" w:rsidP="00F027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Science is a field of problem solving through mass data collection and data manipulation to output </w:t>
            </w:r>
            <w:r w:rsidR="007F5941">
              <w:rPr>
                <w:rFonts w:ascii="Times New Roman" w:hAnsi="Times New Roman" w:cs="Times New Roman"/>
              </w:rPr>
              <w:t>impactful analysis with the goal of making informed decisions</w:t>
            </w:r>
          </w:p>
          <w:p w14:paraId="38F0136E" w14:textId="77777777" w:rsidR="007F5941" w:rsidRDefault="007F5941" w:rsidP="00F027CC">
            <w:pPr>
              <w:rPr>
                <w:rFonts w:ascii="Times New Roman" w:hAnsi="Times New Roman" w:cs="Times New Roman"/>
              </w:rPr>
            </w:pPr>
          </w:p>
          <w:p w14:paraId="39C30A30" w14:textId="77777777" w:rsidR="00E47ACF" w:rsidRDefault="005D197B" w:rsidP="00F027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Warehouse Optimization </w:t>
            </w:r>
            <w:r w:rsidR="00E47ACF">
              <w:rPr>
                <w:rFonts w:ascii="Times New Roman" w:hAnsi="Times New Roman" w:cs="Times New Roman"/>
              </w:rPr>
              <w:t>Example:</w:t>
            </w:r>
            <w:r w:rsidR="00E47ACF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A</w:t>
            </w:r>
            <w:r w:rsidR="00A64ED6">
              <w:rPr>
                <w:rFonts w:ascii="Times New Roman" w:hAnsi="Times New Roman" w:cs="Times New Roman"/>
              </w:rPr>
              <w:t xml:space="preserve">mazon wants to optimize the location of each item to store their </w:t>
            </w:r>
            <w:r w:rsidR="00967837">
              <w:rPr>
                <w:rFonts w:ascii="Times New Roman" w:hAnsi="Times New Roman" w:cs="Times New Roman"/>
              </w:rPr>
              <w:t>boxes of products. We first define variables</w:t>
            </w:r>
            <w:r w:rsidR="00BB54B6">
              <w:rPr>
                <w:rFonts w:ascii="Times New Roman" w:hAnsi="Times New Roman" w:cs="Times New Roman"/>
              </w:rPr>
              <w:t xml:space="preserve"> like </w:t>
            </w:r>
            <w:r w:rsidR="001D6C27">
              <w:rPr>
                <w:rFonts w:ascii="Times New Roman" w:hAnsi="Times New Roman" w:cs="Times New Roman"/>
              </w:rPr>
              <w:t xml:space="preserve">how frequent to access the item and we collect these data. </w:t>
            </w:r>
            <w:r w:rsidR="00646164">
              <w:rPr>
                <w:rFonts w:ascii="Times New Roman" w:hAnsi="Times New Roman" w:cs="Times New Roman"/>
              </w:rPr>
              <w:t xml:space="preserve">Then we clean the data to reduce bias and outliers and model them for further analysis. After </w:t>
            </w:r>
            <w:r w:rsidR="00936153">
              <w:rPr>
                <w:rFonts w:ascii="Times New Roman" w:hAnsi="Times New Roman" w:cs="Times New Roman"/>
              </w:rPr>
              <w:t>cleaned and modeled data, we visualize it and interpret it to decide which item in the wareho</w:t>
            </w:r>
            <w:r w:rsidR="0099666D">
              <w:rPr>
                <w:rFonts w:ascii="Times New Roman" w:hAnsi="Times New Roman" w:cs="Times New Roman"/>
              </w:rPr>
              <w:t>use should be placed where and keep monitoring if it has improved</w:t>
            </w:r>
          </w:p>
          <w:p w14:paraId="43950F63" w14:textId="0142CF2E" w:rsidR="00F646A4" w:rsidRDefault="00F646A4" w:rsidP="00F027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8" w:type="pct"/>
          </w:tcPr>
          <w:p w14:paraId="195D7562" w14:textId="77777777" w:rsidR="00F027CC" w:rsidRDefault="00F027CC" w:rsidP="00F027CC">
            <w:pPr>
              <w:rPr>
                <w:rFonts w:ascii="Times New Roman" w:hAnsi="Times New Roman" w:cs="Times New Roman"/>
              </w:rPr>
            </w:pPr>
          </w:p>
          <w:p w14:paraId="08CD20B5" w14:textId="36AFA238" w:rsidR="0099666D" w:rsidRDefault="0099666D" w:rsidP="00F027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Science is a field of </w:t>
            </w:r>
            <w:r w:rsidR="004D6E8B">
              <w:rPr>
                <w:rFonts w:ascii="Times New Roman" w:hAnsi="Times New Roman" w:cs="Times New Roman"/>
              </w:rPr>
              <w:t xml:space="preserve">problem solving that is rooted from </w:t>
            </w:r>
            <w:r w:rsidR="00DB1A2E">
              <w:rPr>
                <w:rFonts w:ascii="Times New Roman" w:hAnsi="Times New Roman" w:cs="Times New Roman"/>
              </w:rPr>
              <w:t>statistics, m</w:t>
            </w:r>
            <w:r w:rsidR="0085326C">
              <w:rPr>
                <w:rFonts w:ascii="Times New Roman" w:hAnsi="Times New Roman" w:cs="Times New Roman"/>
              </w:rPr>
              <w:t>ath</w:t>
            </w:r>
            <w:r w:rsidR="00D754D9">
              <w:rPr>
                <w:rFonts w:ascii="Times New Roman" w:hAnsi="Times New Roman" w:cs="Times New Roman"/>
              </w:rPr>
              <w:t>ematics</w:t>
            </w:r>
            <w:r w:rsidR="0085326C">
              <w:rPr>
                <w:rFonts w:ascii="Times New Roman" w:hAnsi="Times New Roman" w:cs="Times New Roman"/>
              </w:rPr>
              <w:t>,</w:t>
            </w:r>
            <w:r w:rsidR="00D754D9">
              <w:rPr>
                <w:rFonts w:ascii="Times New Roman" w:hAnsi="Times New Roman" w:cs="Times New Roman"/>
              </w:rPr>
              <w:t xml:space="preserve"> </w:t>
            </w:r>
            <w:r w:rsidR="0085326C">
              <w:rPr>
                <w:rFonts w:ascii="Times New Roman" w:hAnsi="Times New Roman" w:cs="Times New Roman"/>
              </w:rPr>
              <w:t xml:space="preserve">computer science, and the specific field depending on the problem at hand. </w:t>
            </w:r>
            <w:r w:rsidR="00E053C5">
              <w:rPr>
                <w:rFonts w:ascii="Times New Roman" w:hAnsi="Times New Roman" w:cs="Times New Roman"/>
              </w:rPr>
              <w:t xml:space="preserve">The goal of data science </w:t>
            </w:r>
            <w:r w:rsidR="00CD33E3">
              <w:rPr>
                <w:rFonts w:ascii="Times New Roman" w:hAnsi="Times New Roman" w:cs="Times New Roman"/>
              </w:rPr>
              <w:t xml:space="preserve">is to extract insights </w:t>
            </w:r>
            <w:r w:rsidR="0052384F">
              <w:rPr>
                <w:rFonts w:ascii="Times New Roman" w:hAnsi="Times New Roman" w:cs="Times New Roman"/>
              </w:rPr>
              <w:t xml:space="preserve">and make informed decisions </w:t>
            </w:r>
            <w:r w:rsidR="00CD33E3">
              <w:rPr>
                <w:rFonts w:ascii="Times New Roman" w:hAnsi="Times New Roman" w:cs="Times New Roman"/>
              </w:rPr>
              <w:t>f</w:t>
            </w:r>
            <w:r w:rsidR="0046726A">
              <w:rPr>
                <w:rFonts w:ascii="Times New Roman" w:hAnsi="Times New Roman" w:cs="Times New Roman"/>
              </w:rPr>
              <w:t>rom</w:t>
            </w:r>
            <w:r w:rsidR="00CD33E3">
              <w:rPr>
                <w:rFonts w:ascii="Times New Roman" w:hAnsi="Times New Roman" w:cs="Times New Roman"/>
              </w:rPr>
              <w:t xml:space="preserve"> the data </w:t>
            </w:r>
            <w:r w:rsidR="000D7120">
              <w:rPr>
                <w:rFonts w:ascii="Times New Roman" w:hAnsi="Times New Roman" w:cs="Times New Roman"/>
              </w:rPr>
              <w:t xml:space="preserve">that was </w:t>
            </w:r>
            <w:r w:rsidR="00CD33E3">
              <w:rPr>
                <w:rFonts w:ascii="Times New Roman" w:hAnsi="Times New Roman" w:cs="Times New Roman"/>
              </w:rPr>
              <w:t>collected, cleaned,</w:t>
            </w:r>
            <w:r w:rsidR="0052384F">
              <w:rPr>
                <w:rFonts w:ascii="Times New Roman" w:hAnsi="Times New Roman" w:cs="Times New Roman"/>
              </w:rPr>
              <w:t xml:space="preserve"> modeled, and analyzed</w:t>
            </w:r>
            <w:r w:rsidR="0046726A">
              <w:rPr>
                <w:rFonts w:ascii="Times New Roman" w:hAnsi="Times New Roman" w:cs="Times New Roman"/>
              </w:rPr>
              <w:t>.</w:t>
            </w:r>
          </w:p>
          <w:p w14:paraId="75C33AB4" w14:textId="77777777" w:rsidR="00165014" w:rsidRDefault="00165014" w:rsidP="00F027CC">
            <w:pPr>
              <w:rPr>
                <w:rFonts w:ascii="Times New Roman" w:hAnsi="Times New Roman" w:cs="Times New Roman"/>
              </w:rPr>
            </w:pPr>
          </w:p>
          <w:p w14:paraId="063026BF" w14:textId="4B9A636B" w:rsidR="00580D96" w:rsidRDefault="00D9611B" w:rsidP="00F027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</w:t>
            </w:r>
            <w:r w:rsidR="00580D96">
              <w:rPr>
                <w:rFonts w:ascii="Times New Roman" w:hAnsi="Times New Roman" w:cs="Times New Roman"/>
              </w:rPr>
              <w:t xml:space="preserve"> Example:</w:t>
            </w:r>
          </w:p>
          <w:p w14:paraId="73C2DE4D" w14:textId="33421CE0" w:rsidR="00580D96" w:rsidRDefault="00580D96" w:rsidP="00F027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Suppose a research wish to find the significance </w:t>
            </w:r>
            <w:r w:rsidR="000847E4">
              <w:rPr>
                <w:rFonts w:ascii="Times New Roman" w:hAnsi="Times New Roman" w:cs="Times New Roman"/>
              </w:rPr>
              <w:t>of personal identity to cognitive development.</w:t>
            </w:r>
            <w:r w:rsidR="00ED2833">
              <w:rPr>
                <w:rFonts w:ascii="Times New Roman" w:hAnsi="Times New Roman" w:cs="Times New Roman"/>
              </w:rPr>
              <w:t xml:space="preserve"> The researcher might want to do a comparison between the experimental and </w:t>
            </w:r>
            <w:r w:rsidR="00C63AE1">
              <w:rPr>
                <w:rFonts w:ascii="Times New Roman" w:hAnsi="Times New Roman" w:cs="Times New Roman"/>
              </w:rPr>
              <w:t xml:space="preserve">control group. </w:t>
            </w:r>
            <w:r w:rsidR="000D4A31">
              <w:rPr>
                <w:rFonts w:ascii="Times New Roman" w:hAnsi="Times New Roman" w:cs="Times New Roman"/>
              </w:rPr>
              <w:t>The research might collect the data by surve</w:t>
            </w:r>
            <w:r w:rsidR="003773A3">
              <w:rPr>
                <w:rFonts w:ascii="Times New Roman" w:hAnsi="Times New Roman" w:cs="Times New Roman"/>
              </w:rPr>
              <w:t xml:space="preserve">ys, interviews, test scores, and other </w:t>
            </w:r>
            <w:r w:rsidR="00C16938">
              <w:rPr>
                <w:rFonts w:ascii="Times New Roman" w:hAnsi="Times New Roman" w:cs="Times New Roman"/>
              </w:rPr>
              <w:t xml:space="preserve">means required to collect </w:t>
            </w:r>
            <w:r w:rsidR="00567642">
              <w:rPr>
                <w:rFonts w:ascii="Times New Roman" w:hAnsi="Times New Roman" w:cs="Times New Roman"/>
              </w:rPr>
              <w:t xml:space="preserve">significant data. After data collected, </w:t>
            </w:r>
            <w:r w:rsidR="00DD0CBB">
              <w:rPr>
                <w:rFonts w:ascii="Times New Roman" w:hAnsi="Times New Roman" w:cs="Times New Roman"/>
              </w:rPr>
              <w:t xml:space="preserve">we want to clear out </w:t>
            </w:r>
            <w:r w:rsidR="002409D6">
              <w:rPr>
                <w:rFonts w:ascii="Times New Roman" w:hAnsi="Times New Roman" w:cs="Times New Roman"/>
              </w:rPr>
              <w:t>any outliers and biased data</w:t>
            </w:r>
            <w:r w:rsidR="0035785C">
              <w:rPr>
                <w:rFonts w:ascii="Times New Roman" w:hAnsi="Times New Roman" w:cs="Times New Roman"/>
              </w:rPr>
              <w:t xml:space="preserve"> if there are any. Then use </w:t>
            </w:r>
            <w:r w:rsidR="00321DE3">
              <w:rPr>
                <w:rFonts w:ascii="Times New Roman" w:hAnsi="Times New Roman" w:cs="Times New Roman"/>
              </w:rPr>
              <w:t>techniques like feature engineering and EDA</w:t>
            </w:r>
            <w:r w:rsidR="00D947C5">
              <w:rPr>
                <w:rFonts w:ascii="Times New Roman" w:hAnsi="Times New Roman" w:cs="Times New Roman"/>
              </w:rPr>
              <w:t xml:space="preserve"> to detect data relationships and boosting predict</w:t>
            </w:r>
            <w:r w:rsidR="00C20D5C">
              <w:rPr>
                <w:rFonts w:ascii="Times New Roman" w:hAnsi="Times New Roman" w:cs="Times New Roman"/>
              </w:rPr>
              <w:t xml:space="preserve">ive power. Then we model </w:t>
            </w:r>
            <w:r w:rsidR="00AE0EE4">
              <w:rPr>
                <w:rFonts w:ascii="Times New Roman" w:hAnsi="Times New Roman" w:cs="Times New Roman"/>
              </w:rPr>
              <w:t xml:space="preserve">the data cleaned and </w:t>
            </w:r>
            <w:r w:rsidR="0090632F">
              <w:rPr>
                <w:rFonts w:ascii="Times New Roman" w:hAnsi="Times New Roman" w:cs="Times New Roman"/>
              </w:rPr>
              <w:t xml:space="preserve">organized to optimize the </w:t>
            </w:r>
            <w:r w:rsidR="0090632F">
              <w:rPr>
                <w:rFonts w:ascii="Times New Roman" w:hAnsi="Times New Roman" w:cs="Times New Roman"/>
              </w:rPr>
              <w:lastRenderedPageBreak/>
              <w:t xml:space="preserve">prediction </w:t>
            </w:r>
            <w:r w:rsidR="00DC3E82">
              <w:rPr>
                <w:rFonts w:ascii="Times New Roman" w:hAnsi="Times New Roman" w:cs="Times New Roman"/>
              </w:rPr>
              <w:t>accuracy and visualize it in one or more visual charts to analyze</w:t>
            </w:r>
            <w:r w:rsidR="005C583C">
              <w:rPr>
                <w:rFonts w:ascii="Times New Roman" w:hAnsi="Times New Roman" w:cs="Times New Roman"/>
              </w:rPr>
              <w:t xml:space="preserve"> and interpret</w:t>
            </w:r>
            <w:r w:rsidR="00960244">
              <w:rPr>
                <w:rFonts w:ascii="Times New Roman" w:hAnsi="Times New Roman" w:cs="Times New Roman"/>
              </w:rPr>
              <w:t xml:space="preserve"> the results of the research. </w:t>
            </w:r>
          </w:p>
          <w:p w14:paraId="1C006AEF" w14:textId="77777777" w:rsidR="0046726A" w:rsidRDefault="0046726A" w:rsidP="00F027CC">
            <w:pPr>
              <w:rPr>
                <w:rFonts w:ascii="Times New Roman" w:hAnsi="Times New Roman" w:cs="Times New Roman"/>
              </w:rPr>
            </w:pPr>
          </w:p>
          <w:p w14:paraId="7AC9BB43" w14:textId="23221044" w:rsidR="0046726A" w:rsidRDefault="0046726A" w:rsidP="00F027CC">
            <w:pPr>
              <w:rPr>
                <w:rFonts w:ascii="Times New Roman" w:hAnsi="Times New Roman" w:cs="Times New Roman"/>
              </w:rPr>
            </w:pPr>
          </w:p>
        </w:tc>
      </w:tr>
    </w:tbl>
    <w:p w14:paraId="4DF7F6D6" w14:textId="77777777" w:rsidR="00F027CC" w:rsidRDefault="00F027CC" w:rsidP="00F027CC">
      <w:pPr>
        <w:spacing w:after="0" w:line="240" w:lineRule="auto"/>
        <w:rPr>
          <w:rFonts w:ascii="Times New Roman" w:hAnsi="Times New Roman" w:cs="Times New Roman"/>
        </w:rPr>
      </w:pPr>
    </w:p>
    <w:p w14:paraId="6CA64D95" w14:textId="2ADEABD8" w:rsidR="003D33BE" w:rsidRDefault="00F027CC" w:rsidP="004F3F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2. In a minimum of 3 sentences, </w:t>
      </w:r>
      <w:r w:rsidR="003D33BE">
        <w:rPr>
          <w:rFonts w:ascii="Times New Roman" w:hAnsi="Times New Roman" w:cs="Times New Roman"/>
        </w:rPr>
        <w:t>describe you</w:t>
      </w:r>
      <w:r w:rsidR="00033F7B">
        <w:rPr>
          <w:rFonts w:ascii="Times New Roman" w:hAnsi="Times New Roman" w:cs="Times New Roman"/>
        </w:rPr>
        <w:t>r</w:t>
      </w:r>
      <w:r w:rsidR="003D33BE">
        <w:rPr>
          <w:rFonts w:ascii="Times New Roman" w:hAnsi="Times New Roman" w:cs="Times New Roman"/>
        </w:rPr>
        <w:t xml:space="preserve"> experience with the assignment. </w:t>
      </w:r>
      <w:r>
        <w:rPr>
          <w:rFonts w:ascii="Times New Roman" w:hAnsi="Times New Roman" w:cs="Times New Roman"/>
        </w:rPr>
        <w:t>I</w:t>
      </w:r>
      <w:r w:rsidR="003D33BE">
        <w:rPr>
          <w:rFonts w:ascii="Times New Roman" w:hAnsi="Times New Roman" w:cs="Times New Roman"/>
        </w:rPr>
        <w:t xml:space="preserve">ndicate which resources you used. </w:t>
      </w:r>
    </w:p>
    <w:p w14:paraId="519E5CAF" w14:textId="77777777" w:rsidR="00960244" w:rsidRDefault="00960244" w:rsidP="004F3FEA">
      <w:pPr>
        <w:spacing w:after="0" w:line="240" w:lineRule="auto"/>
        <w:rPr>
          <w:rFonts w:ascii="Times New Roman" w:hAnsi="Times New Roman" w:cs="Times New Roman"/>
        </w:rPr>
      </w:pPr>
    </w:p>
    <w:p w14:paraId="029F4352" w14:textId="27335538" w:rsidR="00E80F4F" w:rsidRDefault="006248B6" w:rsidP="004F3F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assignment helped me review the process and the definition of what data science is about. </w:t>
      </w:r>
      <w:r w:rsidR="00DE4EF4">
        <w:rPr>
          <w:rFonts w:ascii="Times New Roman" w:hAnsi="Times New Roman" w:cs="Times New Roman"/>
        </w:rPr>
        <w:t xml:space="preserve">Also coming up with examples </w:t>
      </w:r>
      <w:r w:rsidR="00DB6FB4">
        <w:rPr>
          <w:rFonts w:ascii="Times New Roman" w:hAnsi="Times New Roman" w:cs="Times New Roman"/>
        </w:rPr>
        <w:t xml:space="preserve">was quite a challenge at first since I couldn’t come up with anything, but I soon realized any informed decisions, complex or not, can be </w:t>
      </w:r>
      <w:r w:rsidR="007D51CD">
        <w:rPr>
          <w:rFonts w:ascii="Times New Roman" w:hAnsi="Times New Roman" w:cs="Times New Roman"/>
        </w:rPr>
        <w:t xml:space="preserve">explained in a data science point of view. The resources I used </w:t>
      </w:r>
      <w:r w:rsidR="00876C6D">
        <w:rPr>
          <w:rFonts w:ascii="Times New Roman" w:hAnsi="Times New Roman" w:cs="Times New Roman"/>
        </w:rPr>
        <w:t>are all from the canvas shell reading</w:t>
      </w:r>
      <w:r w:rsidR="007D42FB">
        <w:rPr>
          <w:rFonts w:ascii="Times New Roman" w:hAnsi="Times New Roman" w:cs="Times New Roman"/>
        </w:rPr>
        <w:t>s.</w:t>
      </w:r>
    </w:p>
    <w:sectPr w:rsidR="00E80F4F" w:rsidSect="00F027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2"/>
  </w:num>
  <w:num w:numId="3" w16cid:durableId="2110419762">
    <w:abstractNumId w:val="1"/>
  </w:num>
  <w:num w:numId="4" w16cid:durableId="547884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33F7B"/>
    <w:rsid w:val="00070C2E"/>
    <w:rsid w:val="000847E4"/>
    <w:rsid w:val="000B6150"/>
    <w:rsid w:val="000C18DF"/>
    <w:rsid w:val="000D4A31"/>
    <w:rsid w:val="000D7120"/>
    <w:rsid w:val="001239AD"/>
    <w:rsid w:val="00165014"/>
    <w:rsid w:val="001C7FE1"/>
    <w:rsid w:val="001D6C27"/>
    <w:rsid w:val="00223D80"/>
    <w:rsid w:val="002409D6"/>
    <w:rsid w:val="00245DD4"/>
    <w:rsid w:val="00282846"/>
    <w:rsid w:val="002A4AB8"/>
    <w:rsid w:val="002C793E"/>
    <w:rsid w:val="002D5C6B"/>
    <w:rsid w:val="00321DE3"/>
    <w:rsid w:val="00333DD6"/>
    <w:rsid w:val="0035785C"/>
    <w:rsid w:val="00366764"/>
    <w:rsid w:val="003773A3"/>
    <w:rsid w:val="003C46F1"/>
    <w:rsid w:val="003D33BE"/>
    <w:rsid w:val="003E574E"/>
    <w:rsid w:val="004066CE"/>
    <w:rsid w:val="0046726A"/>
    <w:rsid w:val="004D6E8B"/>
    <w:rsid w:val="004F3FEA"/>
    <w:rsid w:val="004F46A4"/>
    <w:rsid w:val="0052384F"/>
    <w:rsid w:val="005339F2"/>
    <w:rsid w:val="00544614"/>
    <w:rsid w:val="00567642"/>
    <w:rsid w:val="00580D96"/>
    <w:rsid w:val="00594DD5"/>
    <w:rsid w:val="005A27A8"/>
    <w:rsid w:val="005C583C"/>
    <w:rsid w:val="005D197B"/>
    <w:rsid w:val="005E2613"/>
    <w:rsid w:val="0060169D"/>
    <w:rsid w:val="006248B6"/>
    <w:rsid w:val="00646164"/>
    <w:rsid w:val="0068549C"/>
    <w:rsid w:val="00710F2D"/>
    <w:rsid w:val="0077363E"/>
    <w:rsid w:val="007A485E"/>
    <w:rsid w:val="007D42FB"/>
    <w:rsid w:val="007D51CD"/>
    <w:rsid w:val="007F5941"/>
    <w:rsid w:val="00852978"/>
    <w:rsid w:val="0085326C"/>
    <w:rsid w:val="00876C6D"/>
    <w:rsid w:val="008927DB"/>
    <w:rsid w:val="008B704C"/>
    <w:rsid w:val="008C6F1C"/>
    <w:rsid w:val="0090256A"/>
    <w:rsid w:val="0090632F"/>
    <w:rsid w:val="00931E18"/>
    <w:rsid w:val="00936153"/>
    <w:rsid w:val="00951C8C"/>
    <w:rsid w:val="00960244"/>
    <w:rsid w:val="00967837"/>
    <w:rsid w:val="00967DC4"/>
    <w:rsid w:val="00985321"/>
    <w:rsid w:val="0099666D"/>
    <w:rsid w:val="009A3503"/>
    <w:rsid w:val="009B2A71"/>
    <w:rsid w:val="009D5448"/>
    <w:rsid w:val="00A64ED6"/>
    <w:rsid w:val="00AC6EBA"/>
    <w:rsid w:val="00AE0EE4"/>
    <w:rsid w:val="00AF1F4C"/>
    <w:rsid w:val="00B152BF"/>
    <w:rsid w:val="00B550C6"/>
    <w:rsid w:val="00BB54B6"/>
    <w:rsid w:val="00BB76D2"/>
    <w:rsid w:val="00C16938"/>
    <w:rsid w:val="00C20D5C"/>
    <w:rsid w:val="00C63AE1"/>
    <w:rsid w:val="00CD33E3"/>
    <w:rsid w:val="00D754D9"/>
    <w:rsid w:val="00D925A2"/>
    <w:rsid w:val="00D947C5"/>
    <w:rsid w:val="00D9611B"/>
    <w:rsid w:val="00DA368F"/>
    <w:rsid w:val="00DB1A2E"/>
    <w:rsid w:val="00DB6FB4"/>
    <w:rsid w:val="00DC3E82"/>
    <w:rsid w:val="00DD0CBB"/>
    <w:rsid w:val="00DD558E"/>
    <w:rsid w:val="00DE4EF4"/>
    <w:rsid w:val="00DF621F"/>
    <w:rsid w:val="00E0197F"/>
    <w:rsid w:val="00E053C5"/>
    <w:rsid w:val="00E472C7"/>
    <w:rsid w:val="00E47ACF"/>
    <w:rsid w:val="00E55B97"/>
    <w:rsid w:val="00E80F4F"/>
    <w:rsid w:val="00ED2833"/>
    <w:rsid w:val="00ED3656"/>
    <w:rsid w:val="00F027CC"/>
    <w:rsid w:val="00F16A24"/>
    <w:rsid w:val="00F6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Jason Wang</cp:lastModifiedBy>
  <cp:revision>71</cp:revision>
  <dcterms:created xsi:type="dcterms:W3CDTF">2025-06-13T20:34:00Z</dcterms:created>
  <dcterms:modified xsi:type="dcterms:W3CDTF">2025-06-13T22:15:00Z</dcterms:modified>
</cp:coreProperties>
</file>