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4FDE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全部查询</w:t>
      </w:r>
    </w:p>
    <w:p w14:paraId="6BFCC84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GE</w:t>
      </w:r>
      <w:bookmarkStart w:id="0" w:name="_GoBack"/>
      <w:bookmarkEnd w:id="0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5B9C2B5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1136FFC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05FF02A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match_all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{}</w:t>
      </w:r>
    </w:p>
    <w:p w14:paraId="2314C11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6E3F763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13A6783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45FA3C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#match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查询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(or)</w:t>
      </w:r>
    </w:p>
    <w:p w14:paraId="141B37E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33B6EE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4A1A8EA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77DF648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502049F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"match": {</w:t>
      </w:r>
    </w:p>
    <w:p w14:paraId="01C14D5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6FC0AB3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4D75480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275A213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0,</w:t>
      </w:r>
    </w:p>
    <w:p w14:paraId="47B93CE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286268C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625A3B4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3AA0502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#match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查询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(and)</w:t>
      </w:r>
    </w:p>
    <w:p w14:paraId="3330E28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570465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6F48436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424E127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48284A6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"match": {</w:t>
      </w:r>
    </w:p>
    <w:p w14:paraId="4CBB616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4B95972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"query":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44D44CA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"operator": "and"</w:t>
      </w:r>
    </w:p>
    <w:p w14:paraId="1F8D267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050A6D5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7C126E7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6A24915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0,</w:t>
      </w:r>
    </w:p>
    <w:p w14:paraId="17E9773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728FA8C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0C4A1FA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12AC0E6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DB2222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#match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查询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(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匹配度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)</w:t>
      </w:r>
    </w:p>
    <w:p w14:paraId="65D4C84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2F13EF6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2AD3672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0B293A3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47ABB4F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"match": {</w:t>
      </w:r>
    </w:p>
    <w:p w14:paraId="214A1EC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338C8BB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"query":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31D8E53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minimum_should_match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"80%"</w:t>
      </w:r>
    </w:p>
    <w:p w14:paraId="68DF355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560F39A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21249C9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1497C7D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2,</w:t>
      </w:r>
    </w:p>
    <w:p w14:paraId="1DDA301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5672AF0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08B26C6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3FF472D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1FE7A03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多字段查询</w:t>
      </w:r>
    </w:p>
    <w:p w14:paraId="13FB2C1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25D71F5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48DADE5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0F8FB7B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multi_match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1787F61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"query":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55F7DD6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"fields": ["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nameEn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"]</w:t>
      </w:r>
    </w:p>
    <w:p w14:paraId="20F6134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1B4EA0F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3281646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28F6240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05D1F5F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>#term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查询</w:t>
      </w:r>
    </w:p>
    <w:p w14:paraId="62D6E0F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8827AA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70A8B86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13B72FC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75B159A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"term": {</w:t>
      </w:r>
    </w:p>
    <w:p w14:paraId="2FC8825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3A3DA31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"value":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69A7895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5B4DC25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5124C89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0B2F110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27AE30A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08C9BE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短语查询</w:t>
      </w:r>
    </w:p>
    <w:p w14:paraId="0D46D49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7155E07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0690557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6A2BD7B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match_phrase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2EFED89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01C7647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59669DC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50C0702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019B7F3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456CC5F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8F34BC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28AFF02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布尔查询</w:t>
      </w:r>
    </w:p>
    <w:p w14:paraId="009E068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496D3F8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7F2A4F9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153C58B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"bool": {</w:t>
      </w:r>
    </w:p>
    <w:p w14:paraId="4723CD2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"must": [</w:t>
      </w:r>
    </w:p>
    <w:p w14:paraId="438324B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{</w:t>
      </w:r>
    </w:p>
    <w:p w14:paraId="19256E5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"match": {</w:t>
      </w:r>
    </w:p>
    <w:p w14:paraId="4C07710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5487D67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}</w:t>
      </w:r>
    </w:p>
    <w:p w14:paraId="7A3B3A3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},</w:t>
      </w:r>
    </w:p>
    <w:p w14:paraId="4D34550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{</w:t>
      </w:r>
    </w:p>
    <w:p w14:paraId="6BAE9E5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"match": {</w:t>
      </w:r>
    </w:p>
    <w:p w14:paraId="24FC932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"characteristic": "3"</w:t>
      </w:r>
    </w:p>
    <w:p w14:paraId="08A5C6E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}</w:t>
      </w:r>
    </w:p>
    <w:p w14:paraId="5ACBC12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</w:t>
      </w:r>
    </w:p>
    <w:p w14:paraId="55BD514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],</w:t>
      </w:r>
    </w:p>
    <w:p w14:paraId="5AE3EA6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"should": [</w:t>
      </w:r>
    </w:p>
    <w:p w14:paraId="74A47AE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{</w:t>
      </w:r>
    </w:p>
    <w:p w14:paraId="650C226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      "match": {</w:t>
      </w:r>
    </w:p>
    <w:p w14:paraId="1D90704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orgnName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复旦大学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4931449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}</w:t>
      </w:r>
    </w:p>
    <w:p w14:paraId="0221300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</w:t>
      </w:r>
    </w:p>
    <w:p w14:paraId="4E3CF20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],</w:t>
      </w:r>
    </w:p>
    <w:p w14:paraId="131D12A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minimum_should_match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0</w:t>
      </w:r>
    </w:p>
    <w:p w14:paraId="5D61EFB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1136A8F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78FC988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0D74E8A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590E5F0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176176C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前缀查询</w:t>
      </w:r>
    </w:p>
    <w:p w14:paraId="1115755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7F43A9C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61D4237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2261315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"prefix": {</w:t>
      </w:r>
    </w:p>
    <w:p w14:paraId="05ADED4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7C73C7F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"value":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00CBBB3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22D99D9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1180AD8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108E3EC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3C0ACD2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056DB24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通配符查询</w:t>
      </w:r>
    </w:p>
    <w:p w14:paraId="5C5DA3F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0F670CF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7F697DA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0D07522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"wildcard": {</w:t>
      </w:r>
    </w:p>
    <w:p w14:paraId="6CE7893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"asjc1stCh.keyword": {</w:t>
      </w:r>
    </w:p>
    <w:p w14:paraId="098713A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"value":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计算机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*"</w:t>
      </w:r>
    </w:p>
    <w:p w14:paraId="1E09315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61B71B1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48963F0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46FDDAC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"_source": {</w:t>
      </w:r>
    </w:p>
    <w:p w14:paraId="13BF8E5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"includes": "asjc1stCh"</w:t>
      </w:r>
    </w:p>
    <w:p w14:paraId="36C55FD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4CFAEE6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5198FF2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5820A5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18D3466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7C41C4F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范围查询</w:t>
      </w:r>
    </w:p>
    <w:p w14:paraId="022F5F1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6E5F403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572FF99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668704D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"range": {</w:t>
      </w:r>
    </w:p>
    <w:p w14:paraId="64D0ECD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hindex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3E1BCEC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gte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50,</w:t>
      </w:r>
    </w:p>
    <w:p w14:paraId="4BD9534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lte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100</w:t>
      </w:r>
    </w:p>
    <w:p w14:paraId="6B5BDB1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3DF0486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4616BC2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713E415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7C5CD65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10984CB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过滤</w:t>
      </w:r>
    </w:p>
    <w:p w14:paraId="3DC47C8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35E9EB4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69F50C3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78E3787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"bool": {</w:t>
      </w:r>
    </w:p>
    <w:p w14:paraId="49926F0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"must": [</w:t>
      </w:r>
    </w:p>
    <w:p w14:paraId="11BA907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{</w:t>
      </w:r>
    </w:p>
    <w:p w14:paraId="3D445FF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"match": {</w:t>
      </w:r>
    </w:p>
    <w:p w14:paraId="032399C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07CEF62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}</w:t>
      </w:r>
    </w:p>
    <w:p w14:paraId="29C5287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</w:t>
      </w:r>
    </w:p>
    <w:p w14:paraId="0BAED50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],</w:t>
      </w:r>
    </w:p>
    <w:p w14:paraId="4D2E929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"filter": {</w:t>
      </w:r>
    </w:p>
    <w:p w14:paraId="0EBB944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      "term": {</w:t>
      </w:r>
    </w:p>
    <w:p w14:paraId="4D340D8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orgnName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60F8EF6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  "value":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复旦大学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4905350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}</w:t>
      </w:r>
    </w:p>
    <w:p w14:paraId="67D156D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}</w:t>
      </w:r>
    </w:p>
    <w:p w14:paraId="64FD608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676C0C0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371565B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4AEC182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0,</w:t>
      </w:r>
    </w:p>
    <w:p w14:paraId="5E66DDD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2B58725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7B28590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55EBB24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高亮</w:t>
      </w:r>
    </w:p>
    <w:p w14:paraId="4E229D0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20EE72C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76B60B5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40DDFAA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"match": {</w:t>
      </w:r>
    </w:p>
    <w:p w14:paraId="1EE5777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6424DCC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7537BD1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765E685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"highlight": {</w:t>
      </w:r>
    </w:p>
    <w:p w14:paraId="1ED66A1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"fields": {</w:t>
      </w:r>
    </w:p>
    <w:p w14:paraId="22AFBD2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{}</w:t>
      </w:r>
    </w:p>
    <w:p w14:paraId="4AF87D1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39E4128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 </w:t>
      </w:r>
    </w:p>
    <w:p w14:paraId="7DA8AFB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0,</w:t>
      </w:r>
    </w:p>
    <w:p w14:paraId="4B691EE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1AD3324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333D782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58377B9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38DEAC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聚合</w:t>
      </w:r>
    </w:p>
    <w:p w14:paraId="5674F61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6010A3D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796B769A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2AB1F4E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"match": {</w:t>
      </w:r>
    </w:p>
    <w:p w14:paraId="080DC8B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赵东元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13D908A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082E3DD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71076A5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aggs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4488B5B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orgnAgg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4BB053B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"terms": {</w:t>
      </w:r>
    </w:p>
    <w:p w14:paraId="4689A28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"field":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orgnName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</w:t>
      </w:r>
    </w:p>
    <w:p w14:paraId="292DBEB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5AFAFF0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},</w:t>
      </w:r>
    </w:p>
    <w:p w14:paraId="6A16630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initialAgg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77E1887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"terms": {</w:t>
      </w:r>
    </w:p>
    <w:p w14:paraId="223DFCC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"field": "initial"</w:t>
      </w:r>
    </w:p>
    <w:p w14:paraId="3F1812C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199508A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0579B68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 </w:t>
      </w:r>
    </w:p>
    <w:p w14:paraId="295C13F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"from": 1,</w:t>
      </w:r>
    </w:p>
    <w:p w14:paraId="4C75AF2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"size": 5</w:t>
      </w:r>
    </w:p>
    <w:p w14:paraId="59CE857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62E3664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48D753C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嵌套查询</w:t>
      </w:r>
    </w:p>
    <w:p w14:paraId="07B717E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GET 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161BA08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{</w:t>
      </w:r>
    </w:p>
    <w:p w14:paraId="3CEA1EB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"query": {</w:t>
      </w:r>
    </w:p>
    <w:p w14:paraId="7CA8BA0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"nested": {</w:t>
      </w:r>
    </w:p>
    <w:p w14:paraId="6FF67CA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"path":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stkos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5E1A181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"query": {</w:t>
      </w:r>
    </w:p>
    <w:p w14:paraId="2A1A43EE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"match": {</w:t>
      </w:r>
    </w:p>
    <w:p w14:paraId="4CACCFB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"</w:t>
      </w:r>
      <w:proofErr w:type="spellStart"/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stkos.lexicalValue</w:t>
      </w:r>
      <w:proofErr w:type="spellEnd"/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"mesoporous materials"</w:t>
      </w:r>
    </w:p>
    <w:p w14:paraId="1CA85EB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</w:t>
      </w:r>
    </w:p>
    <w:p w14:paraId="0245784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3E241CA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 xml:space="preserve">    }</w:t>
      </w:r>
    </w:p>
    <w:p w14:paraId="0A6CED5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0FDB1BC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3C6231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, "sort": [</w:t>
      </w:r>
    </w:p>
    <w:p w14:paraId="433E371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{</w:t>
      </w:r>
    </w:p>
    <w:p w14:paraId="44D3B37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stkos.num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089799D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"order": "desc",</w:t>
      </w:r>
    </w:p>
    <w:p w14:paraId="3AF6ACBF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nested_path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stkos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", </w:t>
      </w:r>
    </w:p>
    <w:p w14:paraId="244DDFB9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nested_filter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{</w:t>
      </w:r>
    </w:p>
    <w:p w14:paraId="5A8C88D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"match": {</w:t>
      </w:r>
    </w:p>
    <w:p w14:paraId="5C6B32C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    "</w:t>
      </w:r>
      <w:proofErr w:type="spellStart"/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stkos.lexicalValue</w:t>
      </w:r>
      <w:proofErr w:type="spellEnd"/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 "mesoporous materials"</w:t>
      </w:r>
    </w:p>
    <w:p w14:paraId="17886B8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}</w:t>
      </w:r>
    </w:p>
    <w:p w14:paraId="6792662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7665918C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318DAE9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236F5463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]</w:t>
      </w:r>
    </w:p>
    <w:p w14:paraId="01050DAB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39EA195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64DAC54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37CEC2E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#</w:t>
      </w: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智能补全</w:t>
      </w:r>
    </w:p>
    <w:p w14:paraId="1217114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GET /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scopusindex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/_search</w:t>
      </w:r>
    </w:p>
    <w:p w14:paraId="19FE749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lastRenderedPageBreak/>
        <w:t>{</w:t>
      </w:r>
    </w:p>
    <w:p w14:paraId="51CC57C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"suggest": {</w:t>
      </w:r>
    </w:p>
    <w:p w14:paraId="274FE4E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"my-suggest2</w:t>
      </w:r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 :</w:t>
      </w:r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{</w:t>
      </w:r>
    </w:p>
    <w:p w14:paraId="3F0D3E92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"prefix</w:t>
      </w:r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 :</w:t>
      </w:r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zhaodong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7A2639E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"completion</w:t>
      </w:r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 :</w:t>
      </w:r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{</w:t>
      </w:r>
    </w:p>
    <w:p w14:paraId="27887570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"field</w:t>
      </w:r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 :</w:t>
      </w:r>
      <w:proofErr w:type="gram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"</w:t>
      </w:r>
      <w:proofErr w:type="spell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nameCh.suggest-py</w:t>
      </w:r>
      <w:proofErr w:type="spellEnd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",</w:t>
      </w:r>
    </w:p>
    <w:p w14:paraId="390E22C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  "size":10</w:t>
      </w:r>
    </w:p>
    <w:p w14:paraId="6E590501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  }</w:t>
      </w:r>
    </w:p>
    <w:p w14:paraId="6821F9F6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}</w:t>
      </w:r>
    </w:p>
    <w:p w14:paraId="7A7F4348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},</w:t>
      </w:r>
    </w:p>
    <w:p w14:paraId="7F45171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"_source</w:t>
      </w:r>
      <w:proofErr w:type="gramStart"/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":{</w:t>
      </w:r>
      <w:proofErr w:type="gramEnd"/>
    </w:p>
    <w:p w14:paraId="1893C9F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  "excludes":"*"</w:t>
      </w:r>
    </w:p>
    <w:p w14:paraId="78B7BEE7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 xml:space="preserve">  }</w:t>
      </w:r>
    </w:p>
    <w:p w14:paraId="3C238A45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  <w:r w:rsidRPr="00161259">
        <w:rPr>
          <w:rFonts w:ascii="Times New Roman" w:eastAsia="宋体" w:hAnsi="Times New Roman" w:cs="Times New Roman"/>
          <w:color w:val="FF0000"/>
          <w:sz w:val="44"/>
          <w:szCs w:val="44"/>
        </w:rPr>
        <w:t>}</w:t>
      </w:r>
    </w:p>
    <w:p w14:paraId="3A7C57B4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4F3D57AD" w14:textId="77777777" w:rsidR="00A54C1E" w:rsidRPr="00161259" w:rsidRDefault="00A54C1E" w:rsidP="00A54C1E">
      <w:pPr>
        <w:rPr>
          <w:rFonts w:ascii="Times New Roman" w:eastAsia="宋体" w:hAnsi="Times New Roman" w:cs="Times New Roman"/>
          <w:color w:val="FF0000"/>
          <w:sz w:val="44"/>
          <w:szCs w:val="44"/>
        </w:rPr>
      </w:pPr>
    </w:p>
    <w:p w14:paraId="2E39DF8D" w14:textId="77777777" w:rsidR="009576C9" w:rsidRPr="00161259" w:rsidRDefault="009576C9" w:rsidP="00A54C1E">
      <w:pPr>
        <w:rPr>
          <w:rFonts w:ascii="Times New Roman" w:hAnsi="Times New Roman"/>
        </w:rPr>
      </w:pPr>
    </w:p>
    <w:sectPr w:rsidR="009576C9" w:rsidRPr="0016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B1D4E" w14:textId="77777777" w:rsidR="00CF4849" w:rsidRDefault="00CF4849" w:rsidP="009576C9">
      <w:r>
        <w:separator/>
      </w:r>
    </w:p>
  </w:endnote>
  <w:endnote w:type="continuationSeparator" w:id="0">
    <w:p w14:paraId="4F21AFFB" w14:textId="77777777" w:rsidR="00CF4849" w:rsidRDefault="00CF4849" w:rsidP="0095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8965" w14:textId="77777777" w:rsidR="00CF4849" w:rsidRDefault="00CF4849" w:rsidP="009576C9">
      <w:r>
        <w:separator/>
      </w:r>
    </w:p>
  </w:footnote>
  <w:footnote w:type="continuationSeparator" w:id="0">
    <w:p w14:paraId="2A04AC71" w14:textId="77777777" w:rsidR="00CF4849" w:rsidRDefault="00CF4849" w:rsidP="00957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22"/>
    <w:rsid w:val="00040C7D"/>
    <w:rsid w:val="000B63A3"/>
    <w:rsid w:val="00161259"/>
    <w:rsid w:val="002D1122"/>
    <w:rsid w:val="00524C02"/>
    <w:rsid w:val="00607157"/>
    <w:rsid w:val="008D0125"/>
    <w:rsid w:val="009576C9"/>
    <w:rsid w:val="00A54C1E"/>
    <w:rsid w:val="00A901F3"/>
    <w:rsid w:val="00C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7ECC"/>
  <w15:chartTrackingRefBased/>
  <w15:docId w15:val="{6C4E6A9F-E8A2-44DC-8D50-BF223B7A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qa410</dc:creator>
  <cp:keywords/>
  <dc:description/>
  <cp:lastModifiedBy>qa410</cp:lastModifiedBy>
  <cp:revision>5</cp:revision>
  <dcterms:created xsi:type="dcterms:W3CDTF">2019-05-12T09:43:00Z</dcterms:created>
  <dcterms:modified xsi:type="dcterms:W3CDTF">2019-05-13T09:59:00Z</dcterms:modified>
</cp:coreProperties>
</file>