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06" w:rsidRDefault="00E65FFC">
      <w:r>
        <w:t>GROUP AFA</w:t>
      </w:r>
    </w:p>
    <w:p w:rsidR="00E65FFC" w:rsidRDefault="00E65FFC">
      <w:r>
        <w:t>Meeting Minutes</w:t>
      </w:r>
    </w:p>
    <w:p w:rsidR="00E65FFC" w:rsidRDefault="00E65FFC">
      <w:r>
        <w:t xml:space="preserve">Coal Creek 7:30 </w:t>
      </w:r>
      <w:r w:rsidR="00744D3E">
        <w:t>pm</w:t>
      </w:r>
      <w:bookmarkStart w:id="0" w:name="_GoBack"/>
      <w:bookmarkEnd w:id="0"/>
    </w:p>
    <w:p w:rsidR="00E65FFC" w:rsidRDefault="00E65FFC">
      <w:r>
        <w:t>April 15, 2019</w:t>
      </w:r>
    </w:p>
    <w:p w:rsidR="00E65FFC" w:rsidRDefault="00664DB1">
      <w:r>
        <w:t>All group members in attendance</w:t>
      </w:r>
    </w:p>
    <w:p w:rsidR="00664DB1" w:rsidRDefault="00664DB1"/>
    <w:p w:rsidR="00664DB1" w:rsidRDefault="00664DB1">
      <w:r>
        <w:t>Program 04 Discussion:</w:t>
      </w:r>
    </w:p>
    <w:p w:rsidR="00664DB1" w:rsidRDefault="00664DB1">
      <w:r>
        <w:t xml:space="preserve">Rotation of </w:t>
      </w:r>
      <w:proofErr w:type="gramStart"/>
      <w:r>
        <w:t>tile  (</w:t>
      </w:r>
      <w:proofErr w:type="gramEnd"/>
      <w:r>
        <w:t>Miles)</w:t>
      </w:r>
    </w:p>
    <w:p w:rsidR="00664DB1" w:rsidRDefault="00664DB1">
      <w:r>
        <w:tab/>
        <w:t>+ Could be done by calling ‘rotate’ on a graphics object</w:t>
      </w:r>
    </w:p>
    <w:p w:rsidR="00664DB1" w:rsidRDefault="00664DB1">
      <w:r>
        <w:tab/>
        <w:t>+ Should be done as a function of Tile</w:t>
      </w:r>
    </w:p>
    <w:p w:rsidR="00664DB1" w:rsidRDefault="00664DB1">
      <w:r>
        <w:tab/>
        <w:t xml:space="preserve">+ Modify the mouse event in </w:t>
      </w:r>
      <w:proofErr w:type="spellStart"/>
      <w:r>
        <w:t>TileHandler</w:t>
      </w:r>
      <w:proofErr w:type="spellEnd"/>
    </w:p>
    <w:p w:rsidR="00664DB1" w:rsidRDefault="00664DB1">
      <w:r>
        <w:tab/>
      </w:r>
      <w:r>
        <w:tab/>
        <w:t>-Per the instructions – Right clicking on a tile should rotate it 90deg clockwise</w:t>
      </w:r>
    </w:p>
    <w:p w:rsidR="00664DB1" w:rsidRDefault="00664DB1">
      <w:r>
        <w:t>Randomization of tiles (Jordan)</w:t>
      </w:r>
    </w:p>
    <w:p w:rsidR="00664DB1" w:rsidRDefault="00664DB1">
      <w:r>
        <w:tab/>
        <w:t>+</w:t>
      </w:r>
      <w:r w:rsidR="00C20C57">
        <w:t xml:space="preserve"> Each tile gets a random starting position</w:t>
      </w:r>
    </w:p>
    <w:p w:rsidR="00C20C57" w:rsidRDefault="00C20C57">
      <w:r>
        <w:tab/>
        <w:t>+ This could be handled with a loop</w:t>
      </w:r>
    </w:p>
    <w:p w:rsidR="00744D3E" w:rsidRDefault="00744D3E">
      <w:r>
        <w:tab/>
        <w:t>+ Each tile needs to be the same as before, just in its own spot</w:t>
      </w:r>
    </w:p>
    <w:p w:rsidR="00744D3E" w:rsidRDefault="00744D3E">
      <w:r>
        <w:tab/>
        <w:t>+ Random rotation initially, need to wait for rotation function to be implemented</w:t>
      </w:r>
    </w:p>
    <w:p w:rsidR="00744D3E" w:rsidRDefault="00744D3E">
      <w:r>
        <w:tab/>
        <w:t>+ Store starting value for ‘reset’ button, maybe with an array</w:t>
      </w:r>
    </w:p>
    <w:p w:rsidR="00744D3E" w:rsidRDefault="00744D3E">
      <w:r>
        <w:t>Future considerations</w:t>
      </w:r>
    </w:p>
    <w:p w:rsidR="00744D3E" w:rsidRDefault="00744D3E">
      <w:r>
        <w:tab/>
        <w:t>+ Color should be changed, gray is boring</w:t>
      </w:r>
    </w:p>
    <w:p w:rsidR="00744D3E" w:rsidRDefault="00744D3E">
      <w:r>
        <w:tab/>
        <w:t>+ How can the game look more fun?</w:t>
      </w:r>
    </w:p>
    <w:p w:rsidR="00744D3E" w:rsidRDefault="00744D3E">
      <w:r>
        <w:tab/>
      </w:r>
      <w:r>
        <w:tab/>
        <w:t>-more contrast</w:t>
      </w:r>
    </w:p>
    <w:p w:rsidR="00744D3E" w:rsidRDefault="00744D3E">
      <w:r>
        <w:tab/>
      </w:r>
      <w:r>
        <w:tab/>
        <w:t>-moving parts or animations?</w:t>
      </w:r>
    </w:p>
    <w:p w:rsidR="00744D3E" w:rsidRDefault="00744D3E">
      <w:r>
        <w:tab/>
      </w:r>
      <w:r>
        <w:tab/>
        <w:t>-sound or music?</w:t>
      </w:r>
    </w:p>
    <w:p w:rsidR="00744D3E" w:rsidRDefault="00744D3E">
      <w:r>
        <w:t>Things to improve since Prog03</w:t>
      </w:r>
    </w:p>
    <w:p w:rsidR="00744D3E" w:rsidRDefault="00744D3E">
      <w:r>
        <w:tab/>
        <w:t>+Jared fixed the tile 0 bug</w:t>
      </w:r>
    </w:p>
    <w:p w:rsidR="00744D3E" w:rsidRDefault="00744D3E">
      <w:r>
        <w:tab/>
        <w:t>+ Remove numbers from tiles</w:t>
      </w:r>
    </w:p>
    <w:p w:rsidR="00744D3E" w:rsidRDefault="00744D3E">
      <w:r>
        <w:tab/>
        <w:t>+No console outputs during game operation</w:t>
      </w:r>
    </w:p>
    <w:p w:rsidR="00744D3E" w:rsidRDefault="00744D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meeting 9:00pm</w:t>
      </w:r>
    </w:p>
    <w:sectPr w:rsidR="0074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FC"/>
    <w:rsid w:val="00664DB1"/>
    <w:rsid w:val="00744D3E"/>
    <w:rsid w:val="00C20C57"/>
    <w:rsid w:val="00C65406"/>
    <w:rsid w:val="00E6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86BA-6BDB-4034-BC87-2486BED4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Golding</dc:creator>
  <cp:keywords/>
  <dc:description/>
  <cp:lastModifiedBy>Miles Golding</cp:lastModifiedBy>
  <cp:revision>1</cp:revision>
  <dcterms:created xsi:type="dcterms:W3CDTF">2019-04-19T01:06:00Z</dcterms:created>
  <dcterms:modified xsi:type="dcterms:W3CDTF">2019-04-19T01:45:00Z</dcterms:modified>
</cp:coreProperties>
</file>