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158">
        <w:tc>
          <w:tcPr>
            <w:tcW w:w="4675" w:type="dxa"/>
          </w:tcPr>
          <w:p w:rsidR="00F27158" w:rsidRDefault="00F27158">
            <w:r>
              <w:t>Header1</w:t>
            </w:r>
          </w:p>
        </w:tc>
        <w:tc>
          <w:tcPr>
            <w:tcW w:w="4675" w:type="dxa"/>
          </w:tcPr>
          <w:p w:rsidR="00F27158" w:rsidRDefault="00F27158">
            <w:r>
              <w:t>Header2</w:t>
            </w:r>
          </w:p>
        </w:tc>
      </w:tr>
      <w:tr w:rsidR="00F27158">
        <w:tc>
          <w:tcPr>
            <w:tcW w:w="4675" w:type="dxa"/>
          </w:tcPr>
          <w:p w:rsidR="00F27158" w:rsidRDefault="00F27158">
            <w:r>
              <w:t>{{#docxTable items}}</w:t>
            </w:r>
          </w:p>
          <w:p w:rsidR="00F27158" w:rsidRDefault="00F27158">
            <w:r>
              <w:t>{{desc}}</w:t>
            </w:r>
          </w:p>
          <w:p w:rsidR="00F27158" w:rsidRDefault="00F27158">
            <w:r>
              <w:t>{{qty}}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27158">
              <w:tc>
                <w:tcPr>
                  <w:tcW w:w="2224" w:type="dxa"/>
                </w:tcPr>
                <w:p w:rsidR="00F27158" w:rsidRDefault="00F27158">
                  <w:r>
                    <w:t>Brand: {{brand}}</w:t>
                  </w:r>
                </w:p>
              </w:tc>
              <w:tc>
                <w:tcPr>
                  <w:tcW w:w="2225" w:type="dxa"/>
                </w:tcPr>
                <w:p w:rsidR="00F27158" w:rsidRDefault="00F27158">
                  <w:r>
                    <w:t>Model: {{model}}</w:t>
                  </w:r>
                </w:p>
              </w:tc>
            </w:tr>
            <w:tr w:rsidR="00F27158">
              <w:tc>
                <w:tcPr>
                  <w:tcW w:w="2224" w:type="dxa"/>
                </w:tcPr>
                <w:p w:rsidR="00F27158" w:rsidRPr="00627038" w:rsidRDefault="00627038">
                  <w:pPr>
                    <w:rPr>
                      <w:b/>
                      <w:bCs/>
                    </w:rPr>
                  </w:pPr>
                  <w:r>
                    <w:t>Warranty: {{warranty}}</w:t>
                  </w:r>
                </w:p>
              </w:tc>
              <w:tc>
                <w:tcPr>
                  <w:tcW w:w="2225" w:type="dxa"/>
                </w:tcPr>
                <w:p w:rsidR="00F27158" w:rsidRDefault="00627038">
                  <w:r>
                    <w:t>Tag: {{tag}}</w:t>
                  </w:r>
                </w:p>
              </w:tc>
            </w:tr>
          </w:tbl>
          <w:p w:rsidR="00F27158" w:rsidRDefault="00F27158"/>
        </w:tc>
        <w:tc>
          <w:tcPr>
            <w:tcW w:w="4675" w:type="dxa"/>
          </w:tcPr>
          <w:p w:rsidR="00F27158" w:rsidRDefault="00F27158">
            <w:r>
              <w:t>{{total}}{{/docxTable}}</w:t>
            </w:r>
          </w:p>
        </w:tc>
      </w:tr>
    </w:tbl>
    <w:p w:rsidR="00DF413F" w:rsidRDefault="00DF413F"/>
    <w:sectPr w:rsidR="00DF4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8"/>
    <w:rsid w:val="0032519E"/>
    <w:rsid w:val="00627038"/>
    <w:rsid w:val="00BC7CCC"/>
    <w:rsid w:val="00DF413F"/>
    <w:rsid w:val="00F2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CE530"/>
  <w15:chartTrackingRefBased/>
  <w15:docId w15:val="{F727BC3B-1E2E-424A-8AC0-1A0EE81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2025-07-07T18:28:00Z</dcterms:created>
  <dcterms:modified xsi:type="dcterms:W3CDTF">2025-07-07T18:41:00Z</dcterms:modified>
</cp:coreProperties>
</file>