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Flask-SQLAlchemy, Flask-Migrate, python-dotenv</w:t>
      </w:r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Define User model with fields: id, name, email, auth_provider, created_at</w:t>
      </w:r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Set up SQLite or PostgreSQL with SQLAlchemy</w:t>
      </w:r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Define Subscription model: id, user_id (FK), from_name, from_email, subject, category, unsub_link, created_at</w:t>
      </w:r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Define UnsubscribeAction model: id, subscription_id (FK), status, method, timestamp</w:t>
      </w:r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7683C55" w14:textId="3D18E4E0" w:rsidR="00B30308" w:rsidRDefault="003F678B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B30308" w:rsidRPr="00B30308">
        <w:rPr>
          <w:b/>
          <w:bCs/>
          <w:lang w:val="en-US"/>
        </w:rPr>
        <w:t xml:space="preserve"> Task 3.2 – Deleting </w:t>
      </w:r>
      <w:r w:rsidR="002E4F32">
        <w:rPr>
          <w:b/>
          <w:bCs/>
          <w:lang w:val="en-US"/>
        </w:rPr>
        <w:t>S</w:t>
      </w:r>
      <w:r w:rsidR="00B30308" w:rsidRPr="00B30308">
        <w:rPr>
          <w:b/>
          <w:bCs/>
          <w:lang w:val="en-US"/>
        </w:rPr>
        <w:t>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Make subscription database match up with unsub actions</w:t>
      </w:r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Remove duplicate subscriptions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4B40D239" w:rsidR="007207B9" w:rsidRPr="00C93C8B" w:rsidRDefault="00905FFB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7207B9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4</w:t>
      </w:r>
      <w:r w:rsidR="007207B9" w:rsidRPr="00C93C8B">
        <w:rPr>
          <w:b/>
          <w:bCs/>
          <w:lang w:val="en-US"/>
        </w:rPr>
        <w:t>.</w:t>
      </w:r>
      <w:r w:rsidR="007207B9">
        <w:rPr>
          <w:b/>
          <w:bCs/>
          <w:lang w:val="en-US"/>
        </w:rPr>
        <w:t>2</w:t>
      </w:r>
      <w:r w:rsidR="007207B9"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000000" w:rsidP="00C93C8B">
      <w:pPr>
        <w:rPr>
          <w:lang w:val="en-US"/>
        </w:rPr>
      </w:pPr>
      <w:r>
        <w:rPr>
          <w:lang w:val="en-US"/>
        </w:rPr>
        <w:pict w14:anchorId="0A88B4DE">
          <v:rect id="_x0000_i1028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4BB39447" w:rsidR="00C93C8B" w:rsidRPr="00C93C8B" w:rsidRDefault="00DC00B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="00C93C8B"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="00C93C8B" w:rsidRPr="00C93C8B">
        <w:rPr>
          <w:b/>
          <w:bCs/>
          <w:lang w:val="en-US"/>
        </w:rPr>
        <w:t xml:space="preserve">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640E9EC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 xml:space="preserve">.2 </w:t>
      </w:r>
      <w:r w:rsidR="00B93117">
        <w:rPr>
          <w:b/>
          <w:bCs/>
          <w:lang w:val="en-US"/>
        </w:rPr>
        <w:t>-</w:t>
      </w:r>
      <w:r w:rsidRPr="00C93C8B">
        <w:rPr>
          <w:b/>
          <w:bCs/>
          <w:lang w:val="en-US"/>
        </w:rPr>
        <w:t xml:space="preserve">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9" style="width:0;height:1.5pt" o:hralign="center" o:bullet="t" o:hrstd="t" o:hr="t" fillcolor="#a0a0a0" stroked="f"/>
        </w:pict>
      </w:r>
    </w:p>
    <w:p w14:paraId="3B82FE12" w14:textId="3A6372B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6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Frontend Checks and Fixes</w:t>
      </w:r>
    </w:p>
    <w:p w14:paraId="2B59C0C6" w14:textId="4BD2FA5D" w:rsidR="00A66A42" w:rsidRPr="00C93C8B" w:rsidRDefault="00A71E6E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A66A42" w:rsidRPr="00C93C8B">
        <w:rPr>
          <w:b/>
          <w:bCs/>
          <w:lang w:val="en-US"/>
        </w:rPr>
        <w:t xml:space="preserve"> Task </w:t>
      </w:r>
      <w:r w:rsidR="00A66A42">
        <w:rPr>
          <w:b/>
          <w:bCs/>
          <w:lang w:val="en-US"/>
        </w:rPr>
        <w:t>6</w:t>
      </w:r>
      <w:r w:rsidR="00A66A42"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="00A66A42" w:rsidRPr="00C93C8B">
        <w:rPr>
          <w:b/>
          <w:bCs/>
          <w:lang w:val="en-US"/>
        </w:rPr>
        <w:t xml:space="preserve"> </w:t>
      </w:r>
      <w:r w:rsidR="00A66A42">
        <w:rPr>
          <w:b/>
          <w:bCs/>
          <w:lang w:val="en-US"/>
        </w:rPr>
        <w:t xml:space="preserve">Dashboard </w:t>
      </w:r>
      <w:r w:rsidR="00B93117">
        <w:rPr>
          <w:b/>
          <w:bCs/>
          <w:lang w:val="en-US"/>
        </w:rPr>
        <w:t>P</w:t>
      </w:r>
      <w:r w:rsidR="00A66A42">
        <w:rPr>
          <w:b/>
          <w:bCs/>
          <w:lang w:val="en-US"/>
        </w:rPr>
        <w:t>age</w:t>
      </w:r>
    </w:p>
    <w:p w14:paraId="506823BA" w14:textId="45FD2E92" w:rsidR="00A66A42" w:rsidRPr="00B93117" w:rsidRDefault="00A66A42" w:rsidP="00B9311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Fix the subscription numbers on the categories </w:t>
      </w:r>
    </w:p>
    <w:p w14:paraId="462F7FD8" w14:textId="7EC6B72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B93117">
        <w:rPr>
          <w:b/>
          <w:bCs/>
          <w:lang w:val="en-US"/>
        </w:rPr>
        <w:t xml:space="preserve">6.2 - Navigation </w:t>
      </w:r>
    </w:p>
    <w:p w14:paraId="2748632D" w14:textId="6F610E8B" w:rsidR="00A66A42" w:rsidRDefault="00B93117" w:rsidP="00A66A42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logged in/saved users go straight to dashboard (as home page)</w:t>
      </w:r>
    </w:p>
    <w:p w14:paraId="1F137D29" w14:textId="38D40EC1" w:rsidR="001A74D9" w:rsidRPr="00C93C8B" w:rsidRDefault="001A74D9" w:rsidP="001A74D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 xml:space="preserve">6.3 - Design </w:t>
      </w:r>
    </w:p>
    <w:p w14:paraId="215A44F0" w14:textId="3C93143B" w:rsidR="001A74D9" w:rsidRPr="001A74D9" w:rsidRDefault="001A74D9" w:rsidP="001A74D9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Style the frontend and incorporate dark mode</w:t>
      </w:r>
    </w:p>
    <w:p w14:paraId="1DC563B0" w14:textId="7EDFFF6B" w:rsidR="00A66A42" w:rsidRPr="00C93C8B" w:rsidRDefault="00000000" w:rsidP="00A66A42">
      <w:pPr>
        <w:rPr>
          <w:lang w:val="en-US"/>
        </w:rPr>
      </w:pPr>
      <w:r>
        <w:rPr>
          <w:lang w:val="en-US"/>
        </w:rPr>
        <w:pict w14:anchorId="388E05D8">
          <v:rect id="_x0000_i1030" style="width:0;height:1.5pt" o:hralign="center" o:hrstd="t" o:hr="t" fillcolor="#a0a0a0" stroked="f"/>
        </w:pict>
      </w:r>
    </w:p>
    <w:p w14:paraId="3CB754BB" w14:textId="34A0464F" w:rsidR="00C93C8B" w:rsidRPr="00C93C8B" w:rsidRDefault="004D6940" w:rsidP="00C93C8B">
      <w:pPr>
        <w:rPr>
          <w:b/>
          <w:bCs/>
          <w:lang w:val="en-US"/>
        </w:rPr>
      </w:pPr>
      <w:r>
        <w:rPr>
          <w:b/>
          <w:bCs/>
          <w:lang w:val="en-US"/>
        </w:rPr>
        <w:t>Phase 7: Mobile Testing…</w:t>
      </w:r>
    </w:p>
    <w:p w14:paraId="2E849563" w14:textId="61EFB716" w:rsidR="00C93C8B" w:rsidRPr="00C93C8B" w:rsidRDefault="004D6940" w:rsidP="00C93C8B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Phases will focus on converting the app to mobile and testing functionality. iOS and </w:t>
      </w:r>
      <w:r w:rsidR="00B300D2">
        <w:rPr>
          <w:lang w:val="en-US"/>
        </w:rPr>
        <w:t>Android</w:t>
      </w:r>
      <w:r>
        <w:rPr>
          <w:lang w:val="en-US"/>
        </w:rPr>
        <w:t>.</w:t>
      </w:r>
    </w:p>
    <w:p w14:paraId="2F63D2D4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31" style="width:0;height:1.5pt" o:hralign="center" o:hrstd="t" o:hr="t" fillcolor="#a0a0a0" stroked="f"/>
        </w:pict>
      </w:r>
    </w:p>
    <w:p w14:paraId="3797FC5E" w14:textId="56352949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10"/>
  </w:num>
  <w:num w:numId="2" w16cid:durableId="1780416719">
    <w:abstractNumId w:val="7"/>
  </w:num>
  <w:num w:numId="3" w16cid:durableId="608854914">
    <w:abstractNumId w:val="5"/>
  </w:num>
  <w:num w:numId="4" w16cid:durableId="1139105338">
    <w:abstractNumId w:val="6"/>
  </w:num>
  <w:num w:numId="5" w16cid:durableId="823815644">
    <w:abstractNumId w:val="4"/>
  </w:num>
  <w:num w:numId="6" w16cid:durableId="1082337165">
    <w:abstractNumId w:val="9"/>
  </w:num>
  <w:num w:numId="7" w16cid:durableId="1068576035">
    <w:abstractNumId w:val="0"/>
  </w:num>
  <w:num w:numId="8" w16cid:durableId="1647927538">
    <w:abstractNumId w:val="8"/>
  </w:num>
  <w:num w:numId="9" w16cid:durableId="755594021">
    <w:abstractNumId w:val="12"/>
  </w:num>
  <w:num w:numId="10" w16cid:durableId="693922689">
    <w:abstractNumId w:val="2"/>
  </w:num>
  <w:num w:numId="11" w16cid:durableId="2135950552">
    <w:abstractNumId w:val="1"/>
  </w:num>
  <w:num w:numId="12" w16cid:durableId="1860122978">
    <w:abstractNumId w:val="3"/>
  </w:num>
  <w:num w:numId="13" w16cid:durableId="1998916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141A5F"/>
    <w:rsid w:val="001A74D9"/>
    <w:rsid w:val="0023089E"/>
    <w:rsid w:val="002A32D0"/>
    <w:rsid w:val="002E4F32"/>
    <w:rsid w:val="00381FBF"/>
    <w:rsid w:val="003F678B"/>
    <w:rsid w:val="0042094B"/>
    <w:rsid w:val="004549C8"/>
    <w:rsid w:val="004D6940"/>
    <w:rsid w:val="00527398"/>
    <w:rsid w:val="0068723E"/>
    <w:rsid w:val="007207B9"/>
    <w:rsid w:val="008A51B8"/>
    <w:rsid w:val="00905FFB"/>
    <w:rsid w:val="00916B54"/>
    <w:rsid w:val="009C7E84"/>
    <w:rsid w:val="00A66A42"/>
    <w:rsid w:val="00A71E6E"/>
    <w:rsid w:val="00B300D2"/>
    <w:rsid w:val="00B30308"/>
    <w:rsid w:val="00B85282"/>
    <w:rsid w:val="00B93117"/>
    <w:rsid w:val="00C93C8B"/>
    <w:rsid w:val="00DC00B4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15</cp:revision>
  <dcterms:created xsi:type="dcterms:W3CDTF">2025-05-18T20:52:00Z</dcterms:created>
  <dcterms:modified xsi:type="dcterms:W3CDTF">2025-06-15T22:07:00Z</dcterms:modified>
</cp:coreProperties>
</file>