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F14D" w14:textId="52D36077" w:rsidR="005D2193" w:rsidRDefault="00A5422A" w:rsidP="00A5422A">
      <w:pPr>
        <w:pStyle w:val="Title"/>
      </w:pPr>
      <w:r>
        <w:t xml:space="preserve">Assignment </w:t>
      </w:r>
      <w:r w:rsidR="00D83BD9">
        <w:t>7</w:t>
      </w:r>
      <w:r>
        <w:t>:</w:t>
      </w:r>
      <w:r w:rsidR="002A6898">
        <w:t xml:space="preserve"> </w:t>
      </w:r>
      <w:proofErr w:type="spellStart"/>
      <w:r w:rsidR="00AD4DA6">
        <w:t>Onshape</w:t>
      </w:r>
      <w:proofErr w:type="spellEnd"/>
      <w:r w:rsidR="00AD4DA6">
        <w:t xml:space="preserve"> Introduction</w:t>
      </w:r>
    </w:p>
    <w:p w14:paraId="45AA0092" w14:textId="77777777" w:rsidR="003F2EFF" w:rsidRDefault="003F2EFF" w:rsidP="00A5422A"/>
    <w:p w14:paraId="62E315F8" w14:textId="2BA455A5" w:rsidR="00D55C0C" w:rsidRDefault="00BB7874" w:rsidP="00A5422A">
      <w:r>
        <w:t>For this assignment,</w:t>
      </w:r>
      <w:r w:rsidR="0024342C">
        <w:t xml:space="preserve"> </w:t>
      </w:r>
      <w:r w:rsidR="00AD4DA6">
        <w:t xml:space="preserve">you will (1) watch some videos, (2) complete an online course, and (3) make a simple model in </w:t>
      </w:r>
      <w:proofErr w:type="spellStart"/>
      <w:r w:rsidR="00AD4DA6">
        <w:t>Onshape</w:t>
      </w:r>
      <w:proofErr w:type="spellEnd"/>
      <w:r>
        <w:t>.</w:t>
      </w:r>
    </w:p>
    <w:p w14:paraId="03ECE3C7" w14:textId="5EFB3CAC" w:rsidR="002A6898" w:rsidRDefault="002A6898" w:rsidP="002A6898">
      <w:pPr>
        <w:pStyle w:val="Heading1"/>
      </w:pPr>
      <w:r>
        <w:t>Instructions</w:t>
      </w:r>
    </w:p>
    <w:p w14:paraId="69B6FF94" w14:textId="3612B64A" w:rsidR="00AD4DA6" w:rsidRDefault="00AD4DA6" w:rsidP="00AD4DA6">
      <w:pPr>
        <w:pStyle w:val="ListParagraph"/>
        <w:numPr>
          <w:ilvl w:val="0"/>
          <w:numId w:val="11"/>
        </w:numPr>
      </w:pPr>
      <w:r>
        <w:t>Watch the following YouTube videos. I recommend creating the objects along with the videos. This will help you learn the program.</w:t>
      </w:r>
    </w:p>
    <w:p w14:paraId="67D54059" w14:textId="05F73D66" w:rsidR="00AD4DA6" w:rsidRDefault="00AD4DA6" w:rsidP="00AD4DA6">
      <w:pPr>
        <w:pStyle w:val="ListParagraph"/>
        <w:numPr>
          <w:ilvl w:val="1"/>
          <w:numId w:val="11"/>
        </w:numPr>
      </w:pPr>
      <w:hyperlink r:id="rId5" w:history="1">
        <w:r w:rsidRPr="00FD7B45">
          <w:rPr>
            <w:rStyle w:val="Hyperlink"/>
          </w:rPr>
          <w:t>https://www.youtube.com/watch?v=d4QzBdcQoe0&amp;list=PLGqRUdq5ULsMDOxmu10AGPDIOkzNYu7D7&amp;index=2</w:t>
        </w:r>
      </w:hyperlink>
    </w:p>
    <w:p w14:paraId="71F4EE93" w14:textId="4667D8F9" w:rsidR="00AD4DA6" w:rsidRDefault="00AD4DA6" w:rsidP="00AD4DA6">
      <w:pPr>
        <w:pStyle w:val="ListParagraph"/>
        <w:numPr>
          <w:ilvl w:val="1"/>
          <w:numId w:val="11"/>
        </w:numPr>
      </w:pPr>
      <w:hyperlink r:id="rId6" w:history="1">
        <w:r w:rsidRPr="00FD7B45">
          <w:rPr>
            <w:rStyle w:val="Hyperlink"/>
          </w:rPr>
          <w:t>https://www.youtube.com/watch?v=r_q5uQD4l5w&amp;list=PLGqRUdq5ULsMDOxmu10AGPDIOkzNYu7D7&amp;index=4</w:t>
        </w:r>
      </w:hyperlink>
    </w:p>
    <w:p w14:paraId="0E674DF2" w14:textId="073C7534" w:rsidR="00AD4DA6" w:rsidRDefault="00AD4DA6" w:rsidP="00AD4DA6">
      <w:pPr>
        <w:pStyle w:val="ListParagraph"/>
        <w:numPr>
          <w:ilvl w:val="0"/>
          <w:numId w:val="11"/>
        </w:numPr>
      </w:pPr>
      <w:r>
        <w:t>Complete the following online courses.</w:t>
      </w:r>
    </w:p>
    <w:p w14:paraId="274B84A0" w14:textId="7C96A86F" w:rsidR="00AD4DA6" w:rsidRDefault="00AD4DA6" w:rsidP="00AD4DA6">
      <w:pPr>
        <w:pStyle w:val="ListParagraph"/>
        <w:numPr>
          <w:ilvl w:val="1"/>
          <w:numId w:val="11"/>
        </w:numPr>
      </w:pPr>
      <w:r>
        <w:t xml:space="preserve">Go to the Introduction to CAD learning pathway on the </w:t>
      </w:r>
      <w:proofErr w:type="spellStart"/>
      <w:r>
        <w:t>Onshape</w:t>
      </w:r>
      <w:proofErr w:type="spellEnd"/>
      <w:r>
        <w:t xml:space="preserve"> website: </w:t>
      </w:r>
      <w:hyperlink r:id="rId7" w:history="1">
        <w:r w:rsidRPr="00FD7B45">
          <w:rPr>
            <w:rStyle w:val="Hyperlink"/>
          </w:rPr>
          <w:t>https://learn.onshape.com/learn/learning-path/introduction-to-cad</w:t>
        </w:r>
      </w:hyperlink>
    </w:p>
    <w:p w14:paraId="7C6B384F" w14:textId="2E1DC2EF" w:rsidR="00AD4DA6" w:rsidRDefault="00AD4DA6" w:rsidP="00AD4DA6">
      <w:pPr>
        <w:pStyle w:val="ListParagraph"/>
        <w:numPr>
          <w:ilvl w:val="1"/>
          <w:numId w:val="11"/>
        </w:numPr>
      </w:pPr>
      <w:r>
        <w:t>Complete the following courses:</w:t>
      </w:r>
    </w:p>
    <w:p w14:paraId="20DDFCFA" w14:textId="15D518DC" w:rsidR="00AD4DA6" w:rsidRDefault="00AD4DA6" w:rsidP="00AD4DA6">
      <w:pPr>
        <w:pStyle w:val="ListParagraph"/>
        <w:numPr>
          <w:ilvl w:val="2"/>
          <w:numId w:val="11"/>
        </w:numPr>
      </w:pPr>
      <w:r>
        <w:t>Introduction to Parametric Feature-Based CAD</w:t>
      </w:r>
    </w:p>
    <w:p w14:paraId="1679F802" w14:textId="5094DAFC" w:rsidR="00AD4DA6" w:rsidRDefault="00AD4DA6" w:rsidP="00AD4DA6">
      <w:pPr>
        <w:pStyle w:val="ListParagraph"/>
        <w:numPr>
          <w:ilvl w:val="2"/>
          <w:numId w:val="11"/>
        </w:numPr>
      </w:pPr>
      <w:r>
        <w:t>Introduction to Sketching</w:t>
      </w:r>
    </w:p>
    <w:p w14:paraId="50DA0C69" w14:textId="5A53D50C" w:rsidR="00AD4DA6" w:rsidRDefault="00AD4DA6" w:rsidP="00AD4DA6">
      <w:pPr>
        <w:jc w:val="center"/>
      </w:pPr>
      <w:r>
        <w:rPr>
          <w:noProof/>
        </w:rPr>
        <w:drawing>
          <wp:inline distT="0" distB="0" distL="0" distR="0" wp14:anchorId="5D211788" wp14:editId="700B7E5A">
            <wp:extent cx="3893127" cy="3873994"/>
            <wp:effectExtent l="0" t="0" r="6350" b="0"/>
            <wp:docPr id="2215887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88743" name="Picture 1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44" cy="397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0E70" w14:textId="77777777" w:rsidR="00AD4DA6" w:rsidRDefault="00AD4DA6" w:rsidP="00AD4DA6">
      <w:pPr>
        <w:jc w:val="center"/>
      </w:pPr>
    </w:p>
    <w:p w14:paraId="70F23517" w14:textId="70D3FAD3" w:rsidR="00AD4DA6" w:rsidRDefault="00AD4DA6" w:rsidP="00AD4DA6">
      <w:pPr>
        <w:pStyle w:val="ListParagraph"/>
        <w:numPr>
          <w:ilvl w:val="0"/>
          <w:numId w:val="11"/>
        </w:numPr>
      </w:pPr>
      <w:r>
        <w:lastRenderedPageBreak/>
        <w:t xml:space="preserve">Make the following object in </w:t>
      </w:r>
      <w:proofErr w:type="spellStart"/>
      <w:r>
        <w:t>Onshape</w:t>
      </w:r>
      <w:proofErr w:type="spellEnd"/>
      <w:r>
        <w:t xml:space="preserve"> and be prepared to show me your design at our next class. You may want to use 3-point arcs and the offset function to create your sketch. When you make your extrusion, use a depth of 3 mm.</w:t>
      </w:r>
    </w:p>
    <w:p w14:paraId="5EB7C2D3" w14:textId="472A5155" w:rsidR="00AD4DA6" w:rsidRDefault="00AD4DA6" w:rsidP="00AD4DA6">
      <w:pPr>
        <w:jc w:val="center"/>
      </w:pPr>
      <w:r>
        <w:rPr>
          <w:noProof/>
        </w:rPr>
        <w:drawing>
          <wp:inline distT="0" distB="0" distL="0" distR="0" wp14:anchorId="5CD88B3A" wp14:editId="0CC155F6">
            <wp:extent cx="2608833" cy="2839894"/>
            <wp:effectExtent l="0" t="0" r="0" b="5080"/>
            <wp:docPr id="1423289627" name="Picture 2" descr="A blue shield shap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89627" name="Picture 2" descr="A blue shield shaped objec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244" cy="28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7EFFD2" wp14:editId="5A76705C">
            <wp:extent cx="3276600" cy="3437282"/>
            <wp:effectExtent l="0" t="0" r="0" b="4445"/>
            <wp:docPr id="1854214024" name="Picture 3" descr="A drawing of a sh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14024" name="Picture 3" descr="A drawing of a shiel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911" cy="370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AD0B" w14:textId="1D1FAC92" w:rsidR="001746DB" w:rsidRPr="001746DB" w:rsidRDefault="001746DB" w:rsidP="00D83BD9"/>
    <w:sectPr w:rsidR="001746DB" w:rsidRPr="00174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0975"/>
    <w:multiLevelType w:val="hybridMultilevel"/>
    <w:tmpl w:val="045A4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33901"/>
    <w:multiLevelType w:val="hybridMultilevel"/>
    <w:tmpl w:val="3F540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85C45"/>
    <w:multiLevelType w:val="hybridMultilevel"/>
    <w:tmpl w:val="12DCE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7631D"/>
    <w:multiLevelType w:val="hybridMultilevel"/>
    <w:tmpl w:val="4CCEF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1B7AE6"/>
    <w:multiLevelType w:val="hybridMultilevel"/>
    <w:tmpl w:val="4E2EA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C7A53"/>
    <w:multiLevelType w:val="hybridMultilevel"/>
    <w:tmpl w:val="8A009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862033"/>
    <w:multiLevelType w:val="hybridMultilevel"/>
    <w:tmpl w:val="09486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1C0DAC"/>
    <w:multiLevelType w:val="hybridMultilevel"/>
    <w:tmpl w:val="B5B6B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DD706C"/>
    <w:multiLevelType w:val="hybridMultilevel"/>
    <w:tmpl w:val="6C36D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6364E8"/>
    <w:multiLevelType w:val="hybridMultilevel"/>
    <w:tmpl w:val="D8362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EE7C4C"/>
    <w:multiLevelType w:val="hybridMultilevel"/>
    <w:tmpl w:val="E4E26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625386">
    <w:abstractNumId w:val="4"/>
  </w:num>
  <w:num w:numId="2" w16cid:durableId="1243416658">
    <w:abstractNumId w:val="10"/>
  </w:num>
  <w:num w:numId="3" w16cid:durableId="961225448">
    <w:abstractNumId w:val="3"/>
  </w:num>
  <w:num w:numId="4" w16cid:durableId="15499079">
    <w:abstractNumId w:val="1"/>
  </w:num>
  <w:num w:numId="5" w16cid:durableId="1050957922">
    <w:abstractNumId w:val="9"/>
  </w:num>
  <w:num w:numId="6" w16cid:durableId="233129875">
    <w:abstractNumId w:val="6"/>
  </w:num>
  <w:num w:numId="7" w16cid:durableId="1569877071">
    <w:abstractNumId w:val="8"/>
  </w:num>
  <w:num w:numId="8" w16cid:durableId="1935357929">
    <w:abstractNumId w:val="2"/>
  </w:num>
  <w:num w:numId="9" w16cid:durableId="20328729">
    <w:abstractNumId w:val="7"/>
  </w:num>
  <w:num w:numId="10" w16cid:durableId="1760834239">
    <w:abstractNumId w:val="0"/>
  </w:num>
  <w:num w:numId="11" w16cid:durableId="6233140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2A"/>
    <w:rsid w:val="000540D0"/>
    <w:rsid w:val="001746DB"/>
    <w:rsid w:val="00186112"/>
    <w:rsid w:val="0024342C"/>
    <w:rsid w:val="0026515D"/>
    <w:rsid w:val="002A6898"/>
    <w:rsid w:val="00340D7F"/>
    <w:rsid w:val="00374AD6"/>
    <w:rsid w:val="003F2EFF"/>
    <w:rsid w:val="00445A60"/>
    <w:rsid w:val="005072F2"/>
    <w:rsid w:val="00523FDE"/>
    <w:rsid w:val="00591D0C"/>
    <w:rsid w:val="005C6FCD"/>
    <w:rsid w:val="005D2193"/>
    <w:rsid w:val="006A191D"/>
    <w:rsid w:val="006D7C01"/>
    <w:rsid w:val="00732AE9"/>
    <w:rsid w:val="009B7953"/>
    <w:rsid w:val="009D3776"/>
    <w:rsid w:val="00A5422A"/>
    <w:rsid w:val="00AD4DA6"/>
    <w:rsid w:val="00B975BD"/>
    <w:rsid w:val="00BB63AD"/>
    <w:rsid w:val="00BB7874"/>
    <w:rsid w:val="00BF5B6B"/>
    <w:rsid w:val="00CD3DE5"/>
    <w:rsid w:val="00D0067A"/>
    <w:rsid w:val="00D55C0C"/>
    <w:rsid w:val="00D83BD9"/>
    <w:rsid w:val="00E550A7"/>
    <w:rsid w:val="00E60C93"/>
    <w:rsid w:val="00FF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CE25D"/>
  <w15:chartTrackingRefBased/>
  <w15:docId w15:val="{EFDE2DD8-5446-E247-804B-00E08193F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D7F"/>
    <w:rPr>
      <w:rFonts w:ascii="Helvetica" w:hAnsi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D7F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D7F"/>
    <w:rPr>
      <w:rFonts w:ascii="Helvetica" w:eastAsiaTheme="majorEastAsia" w:hAnsi="Helvetic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D7F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D7F"/>
    <w:rPr>
      <w:rFonts w:ascii="Helvetica" w:eastAsiaTheme="majorEastAsia" w:hAnsi="Helvetic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42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22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37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learn.onshape.com/learn/learning-path/introduction-to-ca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_q5uQD4l5w&amp;list=PLGqRUdq5ULsMDOxmu10AGPDIOkzNYu7D7&amp;index=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d4QzBdcQoe0&amp;list=PLGqRUdq5ULsMDOxmu10AGPDIOkzNYu7D7&amp;index=2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Joiner</dc:creator>
  <cp:keywords/>
  <dc:description/>
  <cp:lastModifiedBy>Steve Joiner</cp:lastModifiedBy>
  <cp:revision>7</cp:revision>
  <cp:lastPrinted>2025-10-23T11:40:00Z</cp:lastPrinted>
  <dcterms:created xsi:type="dcterms:W3CDTF">2025-10-23T11:40:00Z</dcterms:created>
  <dcterms:modified xsi:type="dcterms:W3CDTF">2026-01-11T17:30:00Z</dcterms:modified>
</cp:coreProperties>
</file>