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1E0" w:rsidRPr="007731E0" w:rsidRDefault="007731E0" w:rsidP="007731E0">
      <w:pPr>
        <w:pStyle w:val="Header"/>
        <w:rPr>
          <w:sz w:val="4"/>
        </w:rPr>
      </w:pPr>
    </w:p>
    <w:p w:rsidR="007731E0" w:rsidRDefault="00866162" w:rsidP="00866162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1AA5D8" wp14:editId="10592C62">
                <wp:simplePos x="0" y="0"/>
                <wp:positionH relativeFrom="column">
                  <wp:posOffset>7164705</wp:posOffset>
                </wp:positionH>
                <wp:positionV relativeFrom="paragraph">
                  <wp:posOffset>5951220</wp:posOffset>
                </wp:positionV>
                <wp:extent cx="2160270" cy="52514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525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6162" w:rsidRPr="00866162" w:rsidRDefault="00866162" w:rsidP="00866162">
                            <w:pPr>
                              <w:spacing w:line="240" w:lineRule="auto"/>
                              <w:contextualSpacing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866162">
                              <w:rPr>
                                <w:b/>
                                <w:color w:val="FFFFFF" w:themeColor="background1"/>
                                <w:sz w:val="24"/>
                                <w:u w:val="single"/>
                              </w:rPr>
                              <w:t>Gym Not Available:</w:t>
                            </w:r>
                          </w:p>
                          <w:p w:rsidR="00866162" w:rsidRPr="00866162" w:rsidRDefault="00866162" w:rsidP="00866162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866162">
                              <w:rPr>
                                <w:color w:val="FFFFFF" w:themeColor="background1"/>
                              </w:rPr>
                              <w:t>July 4: Independence 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AA5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4.15pt;margin-top:468.6pt;width:170.1pt;height:41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" filled="f" stroked="f">
                <v:textbox>
                  <w:txbxContent>
                    <w:p w:rsidR="00866162" w:rsidRPr="00866162" w:rsidRDefault="00866162" w:rsidP="00866162">
                      <w:pPr>
                        <w:spacing w:line="240" w:lineRule="auto"/>
                        <w:contextualSpacing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866162">
                        <w:rPr>
                          <w:b/>
                          <w:color w:val="FFFFFF" w:themeColor="background1"/>
                          <w:sz w:val="24"/>
                          <w:u w:val="single"/>
                        </w:rPr>
                        <w:t>Gym Not Available:</w:t>
                      </w:r>
                    </w:p>
                    <w:p w:rsidR="00866162" w:rsidRPr="00866162" w:rsidRDefault="00866162" w:rsidP="00866162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</w:rPr>
                      </w:pPr>
                      <w:r w:rsidRPr="00866162">
                        <w:rPr>
                          <w:color w:val="FFFFFF" w:themeColor="background1"/>
                        </w:rPr>
                        <w:t>July 4: Independence Day</w:t>
                      </w:r>
                    </w:p>
                  </w:txbxContent>
                </v:textbox>
              </v:shape>
            </w:pict>
          </mc:Fallback>
        </mc:AlternateContent>
      </w:r>
      <w:r w:rsidR="007731E0">
        <w:t xml:space="preserve">Calavera Hills Community </w:t>
      </w:r>
      <w:r>
        <w:t>Center Gym Schedule (July</w:t>
      </w:r>
      <w:r w:rsidR="007731E0">
        <w:t>)</w:t>
      </w:r>
      <w:r w:rsidR="0017014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5F3E8707" wp14:editId="7CCEF1D4">
                <wp:simplePos x="0" y="0"/>
                <wp:positionH relativeFrom="column">
                  <wp:posOffset>5534025</wp:posOffset>
                </wp:positionH>
                <wp:positionV relativeFrom="paragraph">
                  <wp:posOffset>988695</wp:posOffset>
                </wp:positionV>
                <wp:extent cx="2360930" cy="55753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014E" w:rsidRDefault="0017014E" w:rsidP="0017014E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</w:p>
                          <w:p w:rsidR="0017014E" w:rsidRPr="00084C3A" w:rsidRDefault="0017014E" w:rsidP="0017014E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See Reverse</w:t>
                            </w:r>
                          </w:p>
                          <w:p w:rsidR="0017014E" w:rsidRPr="00084C3A" w:rsidRDefault="0017014E" w:rsidP="0017014E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DA3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5.75pt;margin-top:77.85pt;width:185.9pt;height:43.9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" filled="f" stroked="f">
                <v:textbox>
                  <w:txbxContent>
                    <w:p w:rsidR="0017014E" w:rsidRDefault="0017014E" w:rsidP="0017014E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</w:p>
                    <w:p w:rsidR="0017014E" w:rsidRPr="00084C3A" w:rsidRDefault="0017014E" w:rsidP="0017014E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See Reverse</w:t>
                      </w:r>
                    </w:p>
                    <w:p w:rsidR="0017014E" w:rsidRPr="00084C3A" w:rsidRDefault="0017014E" w:rsidP="0017014E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2067"/>
        <w:gridCol w:w="2067"/>
        <w:gridCol w:w="2068"/>
        <w:gridCol w:w="2068"/>
        <w:gridCol w:w="2074"/>
        <w:gridCol w:w="2068"/>
        <w:gridCol w:w="2068"/>
      </w:tblGrid>
      <w:tr w:rsidR="00BA58E4" w:rsidTr="00BA58E4">
        <w:trPr>
          <w:trHeight w:val="229"/>
          <w:jc w:val="center"/>
        </w:trPr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Monday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Tuesday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Wednesday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Thursday</w:t>
            </w:r>
          </w:p>
        </w:tc>
        <w:tc>
          <w:tcPr>
            <w:tcW w:w="716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Friday</w:t>
            </w:r>
          </w:p>
        </w:tc>
        <w:tc>
          <w:tcPr>
            <w:tcW w:w="714" w:type="pct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Saturday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Sunday</w:t>
            </w:r>
          </w:p>
        </w:tc>
      </w:tr>
      <w:tr w:rsidR="00866162" w:rsidTr="00BA58E4">
        <w:trPr>
          <w:trHeight w:val="1096"/>
          <w:jc w:val="center"/>
        </w:trPr>
        <w:tc>
          <w:tcPr>
            <w:tcW w:w="3572" w:type="pct"/>
            <w:gridSpan w:val="5"/>
            <w:vMerge w:val="restart"/>
            <w:vAlign w:val="center"/>
          </w:tcPr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Gym Not Available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(July 5 – 2</w:t>
            </w:r>
            <w:r w:rsidR="000E4073">
              <w:rPr>
                <w:rFonts w:ascii="Tahoma" w:hAnsi="Tahoma" w:cs="Tahoma"/>
                <w:bCs/>
                <w:sz w:val="18"/>
                <w:szCs w:val="18"/>
              </w:rPr>
              <w:t>9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)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 Summer Camps</w:t>
            </w:r>
          </w:p>
          <w:p w:rsidR="00866162" w:rsidRPr="00BB5739" w:rsidRDefault="00866162" w:rsidP="00265C9D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8 a.m. – 1 p.m.</w:t>
            </w:r>
          </w:p>
        </w:tc>
        <w:tc>
          <w:tcPr>
            <w:tcW w:w="714" w:type="pct"/>
            <w:vAlign w:val="center"/>
          </w:tcPr>
          <w:p w:rsidR="00866162" w:rsidRDefault="00866162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866162" w:rsidRDefault="00866162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866162" w:rsidRPr="00505C7F" w:rsidRDefault="00866162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866162" w:rsidRPr="00394AFC" w:rsidRDefault="00866162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8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a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.m. 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394AFC">
              <w:rPr>
                <w:rFonts w:ascii="Tahoma" w:hAnsi="Tahoma" w:cs="Tahoma"/>
                <w:sz w:val="18"/>
                <w:szCs w:val="18"/>
              </w:rPr>
              <w:t xml:space="preserve">– </w:t>
            </w:r>
          </w:p>
          <w:p w:rsidR="00866162" w:rsidRPr="000B01D0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2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Adult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Open Play Badminton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8:30 a.m.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</w:p>
          <w:p w:rsidR="00866162" w:rsidRPr="00170B73" w:rsidRDefault="00866162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0:30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</w:p>
        </w:tc>
      </w:tr>
      <w:tr w:rsidR="00866162" w:rsidTr="00BA58E4">
        <w:trPr>
          <w:trHeight w:val="1078"/>
          <w:jc w:val="center"/>
        </w:trPr>
        <w:tc>
          <w:tcPr>
            <w:tcW w:w="3572" w:type="pct"/>
            <w:gridSpan w:val="5"/>
            <w:vMerge/>
            <w:vAlign w:val="center"/>
          </w:tcPr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714" w:type="pct"/>
            <w:vMerge w:val="restart"/>
            <w:vAlign w:val="center"/>
          </w:tcPr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Adult 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2:30 p.m.</w:t>
            </w:r>
          </w:p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4:30 p.m.</w:t>
            </w:r>
          </w:p>
        </w:tc>
        <w:tc>
          <w:tcPr>
            <w:tcW w:w="714" w:type="pct"/>
            <w:vAlign w:val="center"/>
          </w:tcPr>
          <w:p w:rsidR="00866162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Open Play 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Pickle Ball</w:t>
            </w:r>
          </w:p>
          <w:p w:rsidR="00866162" w:rsidRPr="00394AFC" w:rsidRDefault="00866162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866162" w:rsidRPr="00394AFC" w:rsidRDefault="00866162" w:rsidP="00BA58E4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11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3 p.m.</w:t>
            </w:r>
          </w:p>
        </w:tc>
      </w:tr>
      <w:tr w:rsidR="00BA58E4" w:rsidTr="00BA58E4">
        <w:trPr>
          <w:trHeight w:val="1825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</w:t>
            </w:r>
          </w:p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Pr="00122D10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 – 6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C5543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05C7F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 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C5543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7:15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A58E4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6" w:type="pct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 </w:t>
            </w:r>
            <w:r>
              <w:rPr>
                <w:rFonts w:ascii="Tahoma" w:hAnsi="Tahoma" w:cs="Tahoma"/>
                <w:sz w:val="18"/>
                <w:szCs w:val="18"/>
              </w:rPr>
              <w:t xml:space="preserve">4 </w:t>
            </w:r>
            <w:r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714" w:type="pct"/>
            <w:vMerge w:val="restart"/>
            <w:vAlign w:val="center"/>
          </w:tcPr>
          <w:p w:rsidR="007925F5" w:rsidRDefault="007925F5" w:rsidP="007925F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Open Play Basketball</w:t>
            </w:r>
          </w:p>
          <w:p w:rsidR="00C03855" w:rsidRDefault="007925F5" w:rsidP="007925F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  <w:bookmarkStart w:id="0" w:name="_GoBack"/>
            <w:bookmarkEnd w:id="0"/>
          </w:p>
          <w:p w:rsidR="00C03855" w:rsidRPr="007925F5" w:rsidRDefault="007925F5" w:rsidP="007925F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7925F5">
              <w:rPr>
                <w:rFonts w:ascii="Tahoma" w:hAnsi="Tahoma" w:cs="Tahoma"/>
                <w:bCs/>
                <w:sz w:val="18"/>
                <w:szCs w:val="18"/>
              </w:rPr>
              <w:t>**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7925F5" w:rsidRDefault="007925F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 xml:space="preserve">3 p.m. </w:t>
            </w:r>
          </w:p>
          <w:p w:rsidR="007925F5" w:rsidRDefault="007925F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 xml:space="preserve">– </w:t>
            </w:r>
          </w:p>
          <w:p w:rsidR="00C03855" w:rsidRPr="00F346F7" w:rsidRDefault="007925F5" w:rsidP="007925F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4:45</w:t>
            </w:r>
            <w:r w:rsidR="00C03855">
              <w:rPr>
                <w:rFonts w:ascii="Tahoma" w:hAnsi="Tahoma" w:cs="Tahoma"/>
                <w:bCs/>
                <w:sz w:val="18"/>
                <w:szCs w:val="18"/>
              </w:rPr>
              <w:t xml:space="preserve"> p.m.</w:t>
            </w:r>
          </w:p>
        </w:tc>
      </w:tr>
      <w:tr w:rsidR="00BA58E4" w:rsidTr="00866162">
        <w:trPr>
          <w:trHeight w:val="1691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City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Volleyball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Class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C03855" w:rsidRPr="00C54923" w:rsidRDefault="00C0385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6:30 p.m.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single" w:sz="4" w:space="0" w:color="auto"/>
            </w:tcBorders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7:30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6" w:type="pct"/>
            <w:vAlign w:val="center"/>
          </w:tcPr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</w:t>
            </w:r>
          </w:p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5A621A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4:30</w:t>
            </w:r>
            <w:r w:rsidR="00C03855"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– </w:t>
            </w:r>
            <w:r w:rsidR="00C03855">
              <w:rPr>
                <w:rFonts w:ascii="Tahoma" w:hAnsi="Tahoma" w:cs="Tahoma"/>
                <w:sz w:val="18"/>
                <w:szCs w:val="18"/>
              </w:rPr>
              <w:t xml:space="preserve">9:30 </w:t>
            </w:r>
            <w:r w:rsidR="00C03855"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C03855" w:rsidRPr="006B726E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C03855" w:rsidRPr="00681B12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  <w:tc>
          <w:tcPr>
            <w:tcW w:w="714" w:type="pct"/>
            <w:vMerge/>
            <w:vAlign w:val="center"/>
          </w:tcPr>
          <w:p w:rsidR="00C03855" w:rsidRPr="00681B12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</w:tr>
    </w:tbl>
    <w:p w:rsidR="007731E0" w:rsidRPr="008271FB" w:rsidRDefault="0068343C" w:rsidP="00866162">
      <w:pPr>
        <w:spacing w:after="0" w:line="240" w:lineRule="auto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476885</wp:posOffset>
                </wp:positionV>
                <wp:extent cx="1685925" cy="25717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3C" w:rsidRDefault="00683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6" o:spid="_x0000_s1026" type="#_x0000_t202" style="position:absolute;left:0;text-align:left;margin-left:446.25pt;margin-top:37.55pt;width:132.7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" filled="f" stroked="f" strokeweight=".5pt">
                <v:textbox>
                  <w:txbxContent>
                    <w:p w:rsidR="0068343C" w:rsidRDefault="0068343C"/>
                  </w:txbxContent>
                </v:textbox>
              </v:shape>
            </w:pict>
          </mc:Fallback>
        </mc:AlternateContent>
      </w:r>
      <w:r w:rsidR="00084C3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30B1A8A" wp14:editId="6C060283">
                <wp:simplePos x="0" y="0"/>
                <wp:positionH relativeFrom="column">
                  <wp:posOffset>5541645</wp:posOffset>
                </wp:positionH>
                <wp:positionV relativeFrom="paragraph">
                  <wp:posOffset>467360</wp:posOffset>
                </wp:positionV>
                <wp:extent cx="2360930" cy="55753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C3A" w:rsidRPr="00084C3A" w:rsidRDefault="00084C3A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1A8A" id="Text Box 2" o:spid="_x0000_s1027" type="#_x0000_t202" style="position:absolute;left:0;text-align:left;margin-left:436.35pt;margin-top:36.8pt;width:185.9pt;height:43.9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" filled="f" stroked="f">
                <v:textbox>
                  <w:txbxContent>
                    <w:p w:rsidR="00084C3A" w:rsidRPr="00084C3A" w:rsidRDefault="00084C3A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731E0" w:rsidRPr="008271FB" w:rsidSect="007731E0">
      <w:headerReference w:type="even" r:id="rId7"/>
      <w:headerReference w:type="default" r:id="rId8"/>
      <w:footerReference w:type="default" r:id="rId9"/>
      <w:headerReference w:type="first" r:id="rId10"/>
      <w:pgSz w:w="15840" w:h="12240" w:orient="landscape"/>
      <w:pgMar w:top="1440" w:right="720" w:bottom="1440" w:left="63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D0B" w:rsidRDefault="003A0D0B" w:rsidP="003A0D0B">
      <w:pPr>
        <w:spacing w:after="0" w:line="240" w:lineRule="auto"/>
      </w:pPr>
      <w:r>
        <w:separator/>
      </w:r>
    </w:p>
  </w:endnote>
  <w:end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928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Cs w:val="23"/>
      </w:rPr>
    </w:pPr>
    <w:r w:rsidRPr="008A027E">
      <w:rPr>
        <w:rFonts w:ascii="Tahoma" w:hAnsi="Tahoma" w:cs="Tahoma"/>
        <w:b/>
        <w:bCs/>
        <w:szCs w:val="23"/>
      </w:rPr>
      <w:t xml:space="preserve">$3 for Residents &amp; Non- Residents. Without I.D. you will not be able to participate, no exceptions! </w:t>
    </w:r>
  </w:p>
  <w:p w:rsidR="007731E0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 w:val="16"/>
        <w:szCs w:val="23"/>
      </w:rPr>
    </w:pPr>
    <w:r w:rsidRPr="008A027E">
      <w:rPr>
        <w:rFonts w:ascii="Tahoma" w:hAnsi="Tahoma" w:cs="Tahoma"/>
        <w:b/>
        <w:bCs/>
        <w:szCs w:val="23"/>
      </w:rPr>
      <w:t>Must be 18 years old or older to participate in adult open play</w:t>
    </w:r>
    <w:r w:rsidRPr="00084C3A">
      <w:rPr>
        <w:rFonts w:ascii="Tahoma" w:hAnsi="Tahoma" w:cs="Tahoma"/>
        <w:b/>
        <w:bCs/>
        <w:sz w:val="16"/>
        <w:szCs w:val="23"/>
      </w:rPr>
      <w:t>.</w:t>
    </w:r>
    <w:r w:rsidRPr="008B3056">
      <w:rPr>
        <w:noProof/>
      </w:rPr>
      <w:t xml:space="preserve"> </w:t>
    </w:r>
  </w:p>
  <w:p w:rsidR="007731E0" w:rsidRPr="00084C3A" w:rsidRDefault="007731E0" w:rsidP="007731E0">
    <w:pPr>
      <w:autoSpaceDE w:val="0"/>
      <w:autoSpaceDN w:val="0"/>
      <w:adjustRightInd w:val="0"/>
      <w:contextualSpacing/>
      <w:jc w:val="center"/>
      <w:rPr>
        <w:rFonts w:ascii="Tahoma" w:hAnsi="Tahoma" w:cs="Tahoma"/>
        <w:sz w:val="6"/>
        <w:szCs w:val="23"/>
      </w:rPr>
    </w:pPr>
  </w:p>
  <w:p w:rsidR="007731E0" w:rsidRDefault="007731E0" w:rsidP="007731E0">
    <w:pPr>
      <w:spacing w:after="0" w:line="240" w:lineRule="auto"/>
      <w:contextualSpacing/>
      <w:jc w:val="center"/>
      <w:rPr>
        <w:rFonts w:ascii="Tahoma" w:hAnsi="Tahoma" w:cs="Tahoma"/>
        <w:szCs w:val="23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47CEFCC" wp14:editId="18080F12">
          <wp:simplePos x="0" y="0"/>
          <wp:positionH relativeFrom="page">
            <wp:posOffset>4182</wp:posOffset>
          </wp:positionH>
          <wp:positionV relativeFrom="bottomMargin">
            <wp:posOffset>613789</wp:posOffset>
          </wp:positionV>
          <wp:extent cx="10058400" cy="911604"/>
          <wp:effectExtent l="0" t="0" r="0" b="317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8400" cy="9116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027E">
      <w:rPr>
        <w:rFonts w:ascii="Tahoma" w:hAnsi="Tahoma" w:cs="Tahoma"/>
        <w:b/>
        <w:bCs/>
        <w:szCs w:val="23"/>
        <w:u w:val="single"/>
      </w:rPr>
      <w:t>PARTICIPANTS MUST HAVE EXACT CHANGE.</w:t>
    </w:r>
    <w:r w:rsidRPr="008A027E">
      <w:rPr>
        <w:rFonts w:ascii="Tahoma" w:hAnsi="Tahoma" w:cs="Tahoma"/>
        <w:szCs w:val="23"/>
      </w:rPr>
      <w:t xml:space="preserve"> </w:t>
    </w:r>
  </w:p>
  <w:p w:rsidR="007731E0" w:rsidRDefault="007731E0" w:rsidP="007731E0">
    <w:pPr>
      <w:spacing w:after="0" w:line="240" w:lineRule="auto"/>
      <w:contextualSpacing/>
      <w:jc w:val="center"/>
    </w:pPr>
    <w:r>
      <w:rPr>
        <w:rFonts w:ascii="Tahoma" w:hAnsi="Tahoma" w:cs="Tahoma"/>
        <w:szCs w:val="23"/>
      </w:rPr>
      <w:t>(760) 602 - 4680</w:t>
    </w:r>
  </w:p>
  <w:p w:rsidR="007731E0" w:rsidRDefault="007731E0">
    <w:pPr>
      <w:pStyle w:val="Footer"/>
    </w:pPr>
  </w:p>
  <w:p w:rsidR="003A0D0B" w:rsidRDefault="003A0D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D0B" w:rsidRDefault="003A0D0B" w:rsidP="003A0D0B">
      <w:pPr>
        <w:spacing w:after="0" w:line="240" w:lineRule="auto"/>
      </w:pPr>
      <w:r>
        <w:separator/>
      </w:r>
    </w:p>
  </w:footnote>
  <w:foot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9439D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6" o:spid="_x0000_s4098" type="#_x0000_t75" style="position:absolute;margin-left:0;margin-top:0;width:435.55pt;height:467.9pt;z-index:-251653120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FA133C" w:rsidP="007731E0">
    <w:r>
      <w:rPr>
        <w:noProof/>
      </w:rPr>
      <w:drawing>
        <wp:anchor distT="0" distB="0" distL="114300" distR="114300" simplePos="0" relativeHeight="251659264" behindDoc="1" locked="0" layoutInCell="1" allowOverlap="1" wp14:anchorId="1FEDF290" wp14:editId="067F4F04">
          <wp:simplePos x="0" y="0"/>
          <wp:positionH relativeFrom="page">
            <wp:posOffset>0</wp:posOffset>
          </wp:positionH>
          <wp:positionV relativeFrom="paragraph">
            <wp:posOffset>-443865</wp:posOffset>
          </wp:positionV>
          <wp:extent cx="10057765" cy="949960"/>
          <wp:effectExtent l="0" t="0" r="635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nal Currents style wav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7765" cy="949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1E0"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54574F02" wp14:editId="347EF48A">
              <wp:simplePos x="0" y="0"/>
              <wp:positionH relativeFrom="margin">
                <wp:posOffset>2806700</wp:posOffset>
              </wp:positionH>
              <wp:positionV relativeFrom="paragraph">
                <wp:posOffset>197163</wp:posOffset>
              </wp:positionV>
              <wp:extent cx="3575685" cy="74803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685" cy="7480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31E0" w:rsidRPr="007925F5" w:rsidRDefault="007731E0" w:rsidP="007731E0">
                          <w:pPr>
                            <w:pStyle w:val="Title"/>
                            <w:jc w:val="center"/>
                            <w:rPr>
                              <w:rFonts w:ascii="Calibri" w:hAnsi="Calibri"/>
                            </w:rPr>
                          </w:pPr>
                          <w:r w:rsidRPr="007925F5">
                            <w:rPr>
                              <w:rFonts w:ascii="Calibri" w:hAnsi="Calibri"/>
                              <w:sz w:val="72"/>
                            </w:rPr>
                            <w:t>City of Carlsbad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574F02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21pt;margin-top:15.5pt;width:281.55pt;height:58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" filled="f" stroked="f">
              <v:textbox>
                <w:txbxContent>
                  <w:p w:rsidR="007731E0" w:rsidRPr="007925F5" w:rsidRDefault="007731E0" w:rsidP="007731E0">
                    <w:pPr>
                      <w:pStyle w:val="Title"/>
                      <w:jc w:val="center"/>
                      <w:rPr>
                        <w:rFonts w:ascii="Calibri" w:hAnsi="Calibri"/>
                      </w:rPr>
                    </w:pPr>
                    <w:r w:rsidRPr="007925F5">
                      <w:rPr>
                        <w:rFonts w:ascii="Calibri" w:hAnsi="Calibri"/>
                        <w:sz w:val="72"/>
                      </w:rPr>
                      <w:t>City of Carlsbad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731E0" w:rsidRDefault="007731E0">
    <w:pPr>
      <w:pStyle w:val="Header"/>
    </w:pPr>
  </w:p>
  <w:p w:rsidR="007731E0" w:rsidRDefault="009439D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7" o:spid="_x0000_s4099" type="#_x0000_t75" style="position:absolute;margin-left:-157.35pt;margin-top:9.4pt;width:435.55pt;height:467.9pt;z-index:-251652096;mso-position-horizontal-relative:margin;mso-position-vertical-relative:margin" o:allowincell="f">
          <v:imagedata r:id="rId2" o:title="City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9439D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5" o:spid="_x0000_s4097" type="#_x0000_t75" style="position:absolute;margin-left:0;margin-top:0;width:435.55pt;height:467.9pt;z-index:-251654144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346F0A"/>
    <w:multiLevelType w:val="hybridMultilevel"/>
    <w:tmpl w:val="6B9237F2"/>
    <w:lvl w:ilvl="0" w:tplc="ACC44806">
      <w:start w:val="8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C04"/>
    <w:rsid w:val="00084C3A"/>
    <w:rsid w:val="00085A9D"/>
    <w:rsid w:val="000E4073"/>
    <w:rsid w:val="0017014E"/>
    <w:rsid w:val="001A0736"/>
    <w:rsid w:val="00265C9D"/>
    <w:rsid w:val="00374FEF"/>
    <w:rsid w:val="003A0D0B"/>
    <w:rsid w:val="003E2D21"/>
    <w:rsid w:val="00512E58"/>
    <w:rsid w:val="005A621A"/>
    <w:rsid w:val="005E5928"/>
    <w:rsid w:val="0068343C"/>
    <w:rsid w:val="006E3C04"/>
    <w:rsid w:val="007731E0"/>
    <w:rsid w:val="00776376"/>
    <w:rsid w:val="007925F5"/>
    <w:rsid w:val="008271FB"/>
    <w:rsid w:val="00865DAD"/>
    <w:rsid w:val="00866162"/>
    <w:rsid w:val="008B3056"/>
    <w:rsid w:val="009439D2"/>
    <w:rsid w:val="009C5543"/>
    <w:rsid w:val="00A73094"/>
    <w:rsid w:val="00B52F27"/>
    <w:rsid w:val="00BA58E4"/>
    <w:rsid w:val="00C03855"/>
    <w:rsid w:val="00DB0EB9"/>
    <w:rsid w:val="00DC64B5"/>
    <w:rsid w:val="00EA4608"/>
    <w:rsid w:val="00FA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5:chartTrackingRefBased/>
  <w15:docId w15:val="{4B5A0524-36E8-4D6A-BE37-30893F81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0B"/>
  </w:style>
  <w:style w:type="paragraph" w:styleId="Footer">
    <w:name w:val="footer"/>
    <w:basedOn w:val="Normal"/>
    <w:link w:val="Foot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D0B"/>
  </w:style>
  <w:style w:type="paragraph" w:styleId="Title">
    <w:name w:val="Title"/>
    <w:basedOn w:val="Normal"/>
    <w:next w:val="Normal"/>
    <w:link w:val="TitleChar"/>
    <w:uiPriority w:val="10"/>
    <w:qFormat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0"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9"/>
    <w:rsid w:val="003A0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271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0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9</cp:revision>
  <cp:lastPrinted>2016-07-18T21:27:00Z</cp:lastPrinted>
  <dcterms:created xsi:type="dcterms:W3CDTF">2016-06-27T20:13:00Z</dcterms:created>
  <dcterms:modified xsi:type="dcterms:W3CDTF">2016-07-18T21:44:00Z</dcterms:modified>
</cp:coreProperties>
</file>