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0FB" w:rsidRPr="007B7534" w:rsidRDefault="002C6DC9">
      <w:pPr>
        <w:rPr>
          <w:sz w:val="32"/>
          <w:szCs w:val="32"/>
        </w:rPr>
      </w:pPr>
      <w:r w:rsidRPr="007B7534">
        <w:rPr>
          <w:sz w:val="32"/>
          <w:szCs w:val="32"/>
        </w:rPr>
        <w:t>User Guide:</w:t>
      </w:r>
      <w:bookmarkStart w:id="0" w:name="_GoBack"/>
      <w:bookmarkEnd w:id="0"/>
    </w:p>
    <w:p w:rsidR="002C6DC9" w:rsidRDefault="002C6DC9"/>
    <w:p w:rsidR="002C6DC9" w:rsidRDefault="002C6DC9">
      <w:r>
        <w:t xml:space="preserve">Logging into </w:t>
      </w:r>
      <w:proofErr w:type="spellStart"/>
      <w:r>
        <w:t>BooKings</w:t>
      </w:r>
      <w:proofErr w:type="spellEnd"/>
      <w:r>
        <w:t xml:space="preserve"> Online Application:</w:t>
      </w:r>
    </w:p>
    <w:p w:rsidR="002C6DC9" w:rsidRDefault="002C6DC9">
      <w:r>
        <w:t xml:space="preserve">From the Front page, on the top </w:t>
      </w:r>
      <w:r w:rsidR="007B7534">
        <w:t>right-hand</w:t>
      </w:r>
      <w:r>
        <w:t xml:space="preserve"> corner:</w:t>
      </w:r>
    </w:p>
    <w:p w:rsidR="002C6DC9" w:rsidRDefault="002C6DC9">
      <w:r>
        <w:t>Enter login name:</w:t>
      </w:r>
    </w:p>
    <w:p w:rsidR="002C6DC9" w:rsidRDefault="002C6DC9">
      <w:r>
        <w:t>Password and hit enter.</w:t>
      </w:r>
    </w:p>
    <w:p w:rsidR="002C6DC9" w:rsidRDefault="002C6DC9"/>
    <w:p w:rsidR="002C6DC9" w:rsidRDefault="007B7534">
      <w:r>
        <w:t>For a new account:</w:t>
      </w:r>
    </w:p>
    <w:p w:rsidR="002C6DC9" w:rsidRDefault="002C6DC9">
      <w:r>
        <w:t>Press New button next to login.</w:t>
      </w:r>
    </w:p>
    <w:p w:rsidR="002C6DC9" w:rsidRDefault="002C6DC9">
      <w:r>
        <w:t>It will take you to where you fill out all customer information:</w:t>
      </w:r>
    </w:p>
    <w:p w:rsidR="00EB3AB2" w:rsidRDefault="00EB3AB2"/>
    <w:p w:rsidR="00EB3AB2" w:rsidRDefault="007B7534">
      <w:r>
        <w:t>To search for a title:</w:t>
      </w:r>
    </w:p>
    <w:p w:rsidR="00EB3AB2" w:rsidRDefault="00EB3AB2">
      <w:r>
        <w:t>Enter title in Search box and press “Search”</w:t>
      </w:r>
    </w:p>
    <w:p w:rsidR="007B7534" w:rsidRDefault="007B7534">
      <w:r>
        <w:t>Select the title you would like to view.</w:t>
      </w:r>
    </w:p>
    <w:p w:rsidR="007B7534" w:rsidRDefault="007B7534"/>
    <w:p w:rsidR="00EB3AB2" w:rsidRDefault="007B7534">
      <w:r>
        <w:t>To purchase a title:</w:t>
      </w:r>
    </w:p>
    <w:p w:rsidR="00EB3AB2" w:rsidRDefault="00EB3AB2">
      <w:r>
        <w:t>Once search is found</w:t>
      </w:r>
      <w:r w:rsidR="007B7534">
        <w:t>,</w:t>
      </w:r>
    </w:p>
    <w:p w:rsidR="007B7534" w:rsidRDefault="007B7534">
      <w:r>
        <w:t>Add to cart by pressing the “add to cart” button.</w:t>
      </w:r>
    </w:p>
    <w:p w:rsidR="007B7534" w:rsidRDefault="007B7534">
      <w:r>
        <w:t xml:space="preserve">It will take you to your cart </w:t>
      </w:r>
    </w:p>
    <w:p w:rsidR="007B7534" w:rsidRDefault="007B7534">
      <w:r>
        <w:t>Review titles and quantities,</w:t>
      </w:r>
    </w:p>
    <w:p w:rsidR="007B7534" w:rsidRDefault="007B7534">
      <w:r>
        <w:t>Press purchase or rent.</w:t>
      </w:r>
    </w:p>
    <w:p w:rsidR="007B7534" w:rsidRDefault="007B7534">
      <w:r>
        <w:t>You will then move on to the payment page.</w:t>
      </w:r>
    </w:p>
    <w:p w:rsidR="007B7534" w:rsidRDefault="007B7534">
      <w:r>
        <w:t>Enter all billing information,</w:t>
      </w:r>
    </w:p>
    <w:p w:rsidR="007B7534" w:rsidRDefault="007B7534">
      <w:r>
        <w:t>Press “review purchase” to continue.</w:t>
      </w:r>
    </w:p>
    <w:p w:rsidR="007B7534" w:rsidRDefault="007B7534">
      <w:r>
        <w:t>In the “review purchase” page, review all information</w:t>
      </w:r>
    </w:p>
    <w:p w:rsidR="007B7534" w:rsidRDefault="007B7534">
      <w:r>
        <w:t>When ready to purchase, press “finalize.”</w:t>
      </w:r>
    </w:p>
    <w:p w:rsidR="007B7534" w:rsidRDefault="007B7534"/>
    <w:p w:rsidR="007B7534" w:rsidRDefault="007B7534"/>
    <w:p w:rsidR="007B7534" w:rsidRDefault="007B7534"/>
    <w:p w:rsidR="007B7534" w:rsidRDefault="007B7534">
      <w:r>
        <w:t>For Employees to login:</w:t>
      </w:r>
    </w:p>
    <w:p w:rsidR="007B7534" w:rsidRDefault="007B7534">
      <w:r>
        <w:t>Enter your login ID and password</w:t>
      </w:r>
    </w:p>
    <w:p w:rsidR="007B7534" w:rsidRDefault="007B7534">
      <w:r>
        <w:t>Login and passwords are created by the Super User:</w:t>
      </w:r>
    </w:p>
    <w:p w:rsidR="007B7534" w:rsidRDefault="007B7534">
      <w:r>
        <w:t xml:space="preserve">The flow is </w:t>
      </w:r>
      <w:proofErr w:type="gramStart"/>
      <w:r>
        <w:t>similar to</w:t>
      </w:r>
      <w:proofErr w:type="gramEnd"/>
      <w:r>
        <w:t xml:space="preserve"> customers purchasing or renting.</w:t>
      </w:r>
    </w:p>
    <w:p w:rsidR="007B7534" w:rsidRDefault="007B7534">
      <w:r>
        <w:t>The inventory tab will have information on the stock of the book.</w:t>
      </w:r>
    </w:p>
    <w:p w:rsidR="007B7534" w:rsidRDefault="007B7534"/>
    <w:p w:rsidR="002C6DC9" w:rsidRDefault="002C6DC9"/>
    <w:sectPr w:rsidR="002C6D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339" w:rsidRDefault="00602339" w:rsidP="007B7534">
      <w:pPr>
        <w:spacing w:after="0" w:line="240" w:lineRule="auto"/>
      </w:pPr>
      <w:r>
        <w:separator/>
      </w:r>
    </w:p>
  </w:endnote>
  <w:endnote w:type="continuationSeparator" w:id="0">
    <w:p w:rsidR="00602339" w:rsidRDefault="00602339" w:rsidP="007B7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339" w:rsidRDefault="00602339" w:rsidP="007B7534">
      <w:pPr>
        <w:spacing w:after="0" w:line="240" w:lineRule="auto"/>
      </w:pPr>
      <w:r>
        <w:separator/>
      </w:r>
    </w:p>
  </w:footnote>
  <w:footnote w:type="continuationSeparator" w:id="0">
    <w:p w:rsidR="00602339" w:rsidRDefault="00602339" w:rsidP="007B7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534" w:rsidRDefault="007B7534" w:rsidP="007B7534">
    <w:pPr>
      <w:pStyle w:val="NormalWeb"/>
      <w:spacing w:before="200" w:beforeAutospacing="0" w:after="0" w:afterAutospacing="0" w:line="0" w:lineRule="auto"/>
      <w:jc w:val="center"/>
    </w:pPr>
    <w:r>
      <w:t xml:space="preserve">Jonathan Vue; </w:t>
    </w:r>
    <w:r w:rsidRPr="007B7534">
      <w:rPr>
        <w:rFonts w:ascii="Calibri" w:hAnsi="Calibri"/>
        <w:color w:val="000000"/>
      </w:rPr>
      <w:t xml:space="preserve">Babatunde </w:t>
    </w:r>
    <w:proofErr w:type="spellStart"/>
    <w:r w:rsidRPr="007B7534">
      <w:rPr>
        <w:rFonts w:ascii="Calibri" w:hAnsi="Calibri"/>
        <w:color w:val="000000"/>
      </w:rPr>
      <w:t>Rotimi</w:t>
    </w:r>
    <w:proofErr w:type="spellEnd"/>
  </w:p>
  <w:p w:rsidR="007B7534" w:rsidRDefault="007B75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C9"/>
    <w:rsid w:val="002C6DC9"/>
    <w:rsid w:val="00602339"/>
    <w:rsid w:val="007B7534"/>
    <w:rsid w:val="00D300FB"/>
    <w:rsid w:val="00EB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4813"/>
  <w15:chartTrackingRefBased/>
  <w15:docId w15:val="{86891904-DFAE-4BAF-A19A-8CF4F8AB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534"/>
  </w:style>
  <w:style w:type="paragraph" w:styleId="Footer">
    <w:name w:val="footer"/>
    <w:basedOn w:val="Normal"/>
    <w:link w:val="FooterChar"/>
    <w:uiPriority w:val="99"/>
    <w:unhideWhenUsed/>
    <w:rsid w:val="007B7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534"/>
  </w:style>
  <w:style w:type="paragraph" w:styleId="NormalWeb">
    <w:name w:val="Normal (Web)"/>
    <w:basedOn w:val="Normal"/>
    <w:uiPriority w:val="99"/>
    <w:semiHidden/>
    <w:unhideWhenUsed/>
    <w:rsid w:val="007B7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Vue</dc:creator>
  <cp:keywords/>
  <dc:description/>
  <cp:lastModifiedBy>Jonathan Vue</cp:lastModifiedBy>
  <cp:revision>1</cp:revision>
  <dcterms:created xsi:type="dcterms:W3CDTF">2018-01-23T17:20:00Z</dcterms:created>
  <dcterms:modified xsi:type="dcterms:W3CDTF">2018-01-23T18:06:00Z</dcterms:modified>
</cp:coreProperties>
</file>