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5"/>
        <w:gridCol w:w="2224"/>
        <w:gridCol w:w="2540"/>
      </w:tblGrid>
      <w:tr w:rsidR="002523C8" w:rsidRPr="002523C8" w14:paraId="29B80DC4" w14:textId="77777777" w:rsidTr="002523C8">
        <w:trPr>
          <w:trHeight w:val="288"/>
        </w:trPr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670E1AF1" w14:textId="77777777" w:rsidR="002523C8" w:rsidRPr="002523C8" w:rsidRDefault="002523C8" w:rsidP="00252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2523C8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Array size</w:t>
            </w:r>
          </w:p>
        </w:tc>
        <w:tc>
          <w:tcPr>
            <w:tcW w:w="2224" w:type="dxa"/>
            <w:shd w:val="clear" w:color="auto" w:fill="auto"/>
            <w:noWrap/>
            <w:vAlign w:val="bottom"/>
            <w:hideMark/>
          </w:tcPr>
          <w:p w14:paraId="232C6B31" w14:textId="53100D6E" w:rsidR="002523C8" w:rsidRPr="002523C8" w:rsidRDefault="006C4C56" w:rsidP="00252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doubler</w:t>
            </w:r>
            <w:r w:rsidR="002523C8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I</w:t>
            </w:r>
            <w:r w:rsidR="002523C8" w:rsidRPr="002523C8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nsert</w:t>
            </w:r>
            <w:proofErr w:type="spellEnd"/>
            <w:r w:rsidR="002523C8" w:rsidRPr="002523C8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 xml:space="preserve"> runtime</w:t>
            </w:r>
          </w:p>
        </w:tc>
        <w:tc>
          <w:tcPr>
            <w:tcW w:w="2540" w:type="dxa"/>
            <w:shd w:val="clear" w:color="auto" w:fill="auto"/>
            <w:noWrap/>
            <w:vAlign w:val="bottom"/>
            <w:hideMark/>
          </w:tcPr>
          <w:p w14:paraId="7A18EFE5" w14:textId="652B3935" w:rsidR="002523C8" w:rsidRPr="002523C8" w:rsidRDefault="006C4C56" w:rsidP="00252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doubler</w:t>
            </w:r>
            <w:r w:rsidR="002523C8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A</w:t>
            </w:r>
            <w:r w:rsidR="002523C8" w:rsidRPr="002523C8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ppend</w:t>
            </w:r>
            <w:proofErr w:type="spellEnd"/>
            <w:r w:rsidR="002523C8" w:rsidRPr="002523C8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 xml:space="preserve"> runtime</w:t>
            </w:r>
          </w:p>
        </w:tc>
      </w:tr>
      <w:tr w:rsidR="002523C8" w:rsidRPr="002523C8" w14:paraId="2EFCE6EC" w14:textId="77777777" w:rsidTr="002523C8">
        <w:trPr>
          <w:trHeight w:val="288"/>
        </w:trPr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14F4EF7F" w14:textId="77777777" w:rsidR="002523C8" w:rsidRPr="002523C8" w:rsidRDefault="002523C8" w:rsidP="00252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2523C8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100000</w:t>
            </w:r>
          </w:p>
        </w:tc>
        <w:tc>
          <w:tcPr>
            <w:tcW w:w="2224" w:type="dxa"/>
            <w:shd w:val="clear" w:color="auto" w:fill="auto"/>
            <w:noWrap/>
            <w:vAlign w:val="bottom"/>
            <w:hideMark/>
          </w:tcPr>
          <w:p w14:paraId="1394A611" w14:textId="77777777" w:rsidR="002523C8" w:rsidRPr="002523C8" w:rsidRDefault="002523C8" w:rsidP="002523C8">
            <w:pPr>
              <w:spacing w:after="0" w:line="240" w:lineRule="auto"/>
              <w:ind w:firstLineChars="400" w:firstLine="880"/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2523C8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1.0456556 s</w:t>
            </w:r>
          </w:p>
        </w:tc>
        <w:tc>
          <w:tcPr>
            <w:tcW w:w="2540" w:type="dxa"/>
            <w:shd w:val="clear" w:color="auto" w:fill="auto"/>
            <w:noWrap/>
            <w:vAlign w:val="bottom"/>
            <w:hideMark/>
          </w:tcPr>
          <w:p w14:paraId="48B3A63A" w14:textId="77777777" w:rsidR="002523C8" w:rsidRPr="002523C8" w:rsidRDefault="002523C8" w:rsidP="002523C8">
            <w:pPr>
              <w:spacing w:after="0" w:line="240" w:lineRule="auto"/>
              <w:ind w:firstLineChars="400" w:firstLine="880"/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2523C8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 xml:space="preserve">2.8638 </w:t>
            </w:r>
            <w:proofErr w:type="spellStart"/>
            <w:r w:rsidRPr="002523C8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ms</w:t>
            </w:r>
            <w:proofErr w:type="spellEnd"/>
          </w:p>
        </w:tc>
      </w:tr>
      <w:tr w:rsidR="002523C8" w:rsidRPr="002523C8" w14:paraId="792475EB" w14:textId="77777777" w:rsidTr="002523C8">
        <w:trPr>
          <w:trHeight w:val="288"/>
        </w:trPr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3733BC22" w14:textId="77777777" w:rsidR="002523C8" w:rsidRPr="002523C8" w:rsidRDefault="002523C8" w:rsidP="00252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2523C8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10000</w:t>
            </w:r>
          </w:p>
        </w:tc>
        <w:tc>
          <w:tcPr>
            <w:tcW w:w="2224" w:type="dxa"/>
            <w:shd w:val="clear" w:color="auto" w:fill="auto"/>
            <w:noWrap/>
            <w:vAlign w:val="bottom"/>
            <w:hideMark/>
          </w:tcPr>
          <w:p w14:paraId="56C53A5E" w14:textId="77777777" w:rsidR="002523C8" w:rsidRPr="002523C8" w:rsidRDefault="002523C8" w:rsidP="002523C8">
            <w:pPr>
              <w:spacing w:after="0" w:line="240" w:lineRule="auto"/>
              <w:ind w:firstLineChars="400" w:firstLine="880"/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2523C8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 xml:space="preserve">11.2078 </w:t>
            </w:r>
            <w:proofErr w:type="spellStart"/>
            <w:r w:rsidRPr="002523C8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ms</w:t>
            </w:r>
            <w:proofErr w:type="spellEnd"/>
          </w:p>
        </w:tc>
        <w:tc>
          <w:tcPr>
            <w:tcW w:w="2540" w:type="dxa"/>
            <w:shd w:val="clear" w:color="auto" w:fill="auto"/>
            <w:noWrap/>
            <w:vAlign w:val="bottom"/>
            <w:hideMark/>
          </w:tcPr>
          <w:p w14:paraId="675D1611" w14:textId="77777777" w:rsidR="002523C8" w:rsidRPr="002523C8" w:rsidRDefault="002523C8" w:rsidP="002523C8">
            <w:pPr>
              <w:spacing w:after="0" w:line="240" w:lineRule="auto"/>
              <w:ind w:firstLineChars="400" w:firstLine="880"/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2523C8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632.6 us</w:t>
            </w:r>
          </w:p>
        </w:tc>
      </w:tr>
      <w:tr w:rsidR="002523C8" w:rsidRPr="002523C8" w14:paraId="2C370D0C" w14:textId="77777777" w:rsidTr="002523C8">
        <w:trPr>
          <w:trHeight w:val="288"/>
        </w:trPr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06CCC038" w14:textId="77777777" w:rsidR="002523C8" w:rsidRPr="002523C8" w:rsidRDefault="002523C8" w:rsidP="00252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2523C8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1000</w:t>
            </w:r>
          </w:p>
        </w:tc>
        <w:tc>
          <w:tcPr>
            <w:tcW w:w="2224" w:type="dxa"/>
            <w:shd w:val="clear" w:color="auto" w:fill="auto"/>
            <w:noWrap/>
            <w:vAlign w:val="bottom"/>
            <w:hideMark/>
          </w:tcPr>
          <w:p w14:paraId="77F6E3F4" w14:textId="77777777" w:rsidR="002523C8" w:rsidRPr="002523C8" w:rsidRDefault="002523C8" w:rsidP="002523C8">
            <w:pPr>
              <w:spacing w:after="0" w:line="240" w:lineRule="auto"/>
              <w:ind w:firstLineChars="400" w:firstLine="880"/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2523C8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212.1 us</w:t>
            </w:r>
          </w:p>
        </w:tc>
        <w:tc>
          <w:tcPr>
            <w:tcW w:w="2540" w:type="dxa"/>
            <w:shd w:val="clear" w:color="auto" w:fill="auto"/>
            <w:noWrap/>
            <w:vAlign w:val="bottom"/>
            <w:hideMark/>
          </w:tcPr>
          <w:p w14:paraId="55941002" w14:textId="77777777" w:rsidR="002523C8" w:rsidRPr="002523C8" w:rsidRDefault="002523C8" w:rsidP="002523C8">
            <w:pPr>
              <w:spacing w:after="0" w:line="240" w:lineRule="auto"/>
              <w:ind w:firstLineChars="400" w:firstLine="880"/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2523C8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180.5 us</w:t>
            </w:r>
          </w:p>
        </w:tc>
      </w:tr>
      <w:tr w:rsidR="002523C8" w:rsidRPr="002523C8" w14:paraId="4D8454C6" w14:textId="77777777" w:rsidTr="002523C8">
        <w:trPr>
          <w:trHeight w:val="288"/>
        </w:trPr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56FC438C" w14:textId="77777777" w:rsidR="002523C8" w:rsidRPr="002523C8" w:rsidRDefault="002523C8" w:rsidP="00252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2523C8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100</w:t>
            </w:r>
          </w:p>
        </w:tc>
        <w:tc>
          <w:tcPr>
            <w:tcW w:w="2224" w:type="dxa"/>
            <w:shd w:val="clear" w:color="auto" w:fill="auto"/>
            <w:noWrap/>
            <w:vAlign w:val="bottom"/>
            <w:hideMark/>
          </w:tcPr>
          <w:p w14:paraId="26B848EC" w14:textId="77777777" w:rsidR="002523C8" w:rsidRPr="002523C8" w:rsidRDefault="002523C8" w:rsidP="002523C8">
            <w:pPr>
              <w:spacing w:after="0" w:line="240" w:lineRule="auto"/>
              <w:ind w:firstLineChars="400" w:firstLine="880"/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2523C8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54.6 us</w:t>
            </w:r>
          </w:p>
        </w:tc>
        <w:tc>
          <w:tcPr>
            <w:tcW w:w="2540" w:type="dxa"/>
            <w:shd w:val="clear" w:color="auto" w:fill="auto"/>
            <w:noWrap/>
            <w:vAlign w:val="bottom"/>
            <w:hideMark/>
          </w:tcPr>
          <w:p w14:paraId="06D25144" w14:textId="77777777" w:rsidR="002523C8" w:rsidRPr="002523C8" w:rsidRDefault="002523C8" w:rsidP="002523C8">
            <w:pPr>
              <w:spacing w:after="0" w:line="240" w:lineRule="auto"/>
              <w:ind w:firstLineChars="400" w:firstLine="880"/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2523C8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107.5 us</w:t>
            </w:r>
          </w:p>
        </w:tc>
      </w:tr>
      <w:tr w:rsidR="002523C8" w:rsidRPr="002523C8" w14:paraId="70EC78F6" w14:textId="77777777" w:rsidTr="002523C8">
        <w:trPr>
          <w:trHeight w:val="288"/>
        </w:trPr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68B51D2C" w14:textId="77777777" w:rsidR="002523C8" w:rsidRPr="002523C8" w:rsidRDefault="002523C8" w:rsidP="00252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2523C8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10</w:t>
            </w:r>
          </w:p>
        </w:tc>
        <w:tc>
          <w:tcPr>
            <w:tcW w:w="2224" w:type="dxa"/>
            <w:shd w:val="clear" w:color="auto" w:fill="auto"/>
            <w:noWrap/>
            <w:vAlign w:val="bottom"/>
            <w:hideMark/>
          </w:tcPr>
          <w:p w14:paraId="072D1ABF" w14:textId="77777777" w:rsidR="002523C8" w:rsidRPr="002523C8" w:rsidRDefault="002523C8" w:rsidP="002523C8">
            <w:pPr>
              <w:spacing w:after="0" w:line="240" w:lineRule="auto"/>
              <w:ind w:firstLineChars="400" w:firstLine="880"/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2523C8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43.9 us</w:t>
            </w:r>
          </w:p>
        </w:tc>
        <w:tc>
          <w:tcPr>
            <w:tcW w:w="2540" w:type="dxa"/>
            <w:shd w:val="clear" w:color="auto" w:fill="auto"/>
            <w:noWrap/>
            <w:vAlign w:val="bottom"/>
            <w:hideMark/>
          </w:tcPr>
          <w:p w14:paraId="6867CB3B" w14:textId="77777777" w:rsidR="002523C8" w:rsidRPr="002523C8" w:rsidRDefault="002523C8" w:rsidP="002523C8">
            <w:pPr>
              <w:spacing w:after="0" w:line="240" w:lineRule="auto"/>
              <w:ind w:firstLineChars="400" w:firstLine="880"/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2523C8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102.7 us</w:t>
            </w:r>
          </w:p>
        </w:tc>
      </w:tr>
    </w:tbl>
    <w:p w14:paraId="5979A77A" w14:textId="77777777" w:rsidR="00563F6F" w:rsidRDefault="00563F6F"/>
    <w:p w14:paraId="653EBBB2" w14:textId="33845AAB" w:rsidR="001A6780" w:rsidRDefault="001A6780">
      <w:r w:rsidRPr="001A6780">
        <w:t>Read over the results, and write a paragraph that explains the pattern you see. How does each function “scale”? Which of the two functions scales better? How can you tell?</w:t>
      </w:r>
    </w:p>
    <w:p w14:paraId="0A485620" w14:textId="1076F3B3" w:rsidR="001A6780" w:rsidRDefault="00197786">
      <w:r>
        <w:t xml:space="preserve">As the array scales to a larger size, the </w:t>
      </w:r>
      <w:proofErr w:type="spellStart"/>
      <w:r w:rsidR="00F20A09">
        <w:t>doublerAppend</w:t>
      </w:r>
      <w:proofErr w:type="spellEnd"/>
      <w:r w:rsidR="00F20A09">
        <w:t xml:space="preserve"> function scales better than the </w:t>
      </w:r>
      <w:proofErr w:type="spellStart"/>
      <w:r w:rsidR="00F20A09">
        <w:t>do</w:t>
      </w:r>
      <w:r w:rsidR="006C4C56">
        <w:t>ublerInsert</w:t>
      </w:r>
      <w:proofErr w:type="spellEnd"/>
      <w:r w:rsidR="006C4C56">
        <w:t xml:space="preserve"> function. For significantly larger array size, the </w:t>
      </w:r>
      <w:proofErr w:type="spellStart"/>
      <w:r w:rsidR="006C4C56">
        <w:t>doublerAppend</w:t>
      </w:r>
      <w:proofErr w:type="spellEnd"/>
      <w:r w:rsidR="006C4C56">
        <w:t xml:space="preserve"> function has significantly faster runtime than the </w:t>
      </w:r>
      <w:proofErr w:type="spellStart"/>
      <w:r w:rsidR="006C4C56">
        <w:t>doublerInsert</w:t>
      </w:r>
      <w:proofErr w:type="spellEnd"/>
      <w:r w:rsidR="006C4C56">
        <w:t xml:space="preserve"> function</w:t>
      </w:r>
      <w:r w:rsidR="00176933">
        <w:t>.</w:t>
      </w:r>
    </w:p>
    <w:p w14:paraId="6575D9A4" w14:textId="6287AF5C" w:rsidR="00176933" w:rsidRDefault="00176933">
      <w:r>
        <w:t xml:space="preserve">In the </w:t>
      </w:r>
      <w:proofErr w:type="spellStart"/>
      <w:r>
        <w:t>doublerAppend</w:t>
      </w:r>
      <w:proofErr w:type="spellEnd"/>
      <w:r>
        <w:t xml:space="preserve"> function,</w:t>
      </w:r>
      <w:r w:rsidR="00635CF1">
        <w:t xml:space="preserve"> within the for loop</w:t>
      </w:r>
      <w:r>
        <w:t xml:space="preserve"> there is a </w:t>
      </w:r>
      <w:r w:rsidR="00BC5145">
        <w:t xml:space="preserve">one operation for each multiplication and one operation for appending </w:t>
      </w:r>
      <w:r w:rsidR="00EF03EB">
        <w:t>each</w:t>
      </w:r>
      <w:r w:rsidR="00BC5145">
        <w:t xml:space="preserve"> product into the array</w:t>
      </w:r>
      <w:r w:rsidR="00635CF1">
        <w:t>.</w:t>
      </w:r>
      <w:r w:rsidR="00EF03EB">
        <w:t xml:space="preserve"> </w:t>
      </w:r>
      <w:proofErr w:type="spellStart"/>
      <w:r w:rsidR="00EF03EB" w:rsidRPr="00EF03EB">
        <w:t>Array.push</w:t>
      </w:r>
      <w:proofErr w:type="spellEnd"/>
      <w:r w:rsidR="00EF03EB" w:rsidRPr="00EF03EB">
        <w:t xml:space="preserve">() has a </w:t>
      </w:r>
      <w:r w:rsidR="00EF03EB">
        <w:t>c</w:t>
      </w:r>
      <w:r w:rsidR="00EF03EB" w:rsidRPr="00EF03EB">
        <w:t xml:space="preserve">onstant </w:t>
      </w:r>
      <w:r w:rsidR="00EF03EB">
        <w:t>t</w:t>
      </w:r>
      <w:r w:rsidR="00EF03EB" w:rsidRPr="00EF03EB">
        <w:t xml:space="preserve">ime </w:t>
      </w:r>
      <w:r w:rsidR="00EF03EB">
        <w:t>c</w:t>
      </w:r>
      <w:r w:rsidR="00EF03EB" w:rsidRPr="00EF03EB">
        <w:t xml:space="preserve">omplexity and is O(1). </w:t>
      </w:r>
      <w:r w:rsidR="00EF03EB">
        <w:t>It</w:t>
      </w:r>
      <w:r w:rsidR="00EF03EB" w:rsidRPr="00EF03EB">
        <w:t xml:space="preserve"> add</w:t>
      </w:r>
      <w:r w:rsidR="00EF03EB">
        <w:t xml:space="preserve">s </w:t>
      </w:r>
      <w:r w:rsidR="00EF03EB" w:rsidRPr="00EF03EB">
        <w:t>an element and give it an index that</w:t>
      </w:r>
      <w:r w:rsidR="00EF03EB">
        <w:t xml:space="preserve"> is</w:t>
      </w:r>
      <w:r w:rsidR="00EF03EB" w:rsidRPr="00EF03EB">
        <w:t xml:space="preserve"> 1 greater than the index of the last element in the array.</w:t>
      </w:r>
      <w:r w:rsidR="00EF03EB">
        <w:t xml:space="preserve"> </w:t>
      </w:r>
      <w:proofErr w:type="spellStart"/>
      <w:r w:rsidR="005C4452">
        <w:t>Array.push</w:t>
      </w:r>
      <w:proofErr w:type="spellEnd"/>
      <w:r w:rsidR="005C4452">
        <w:t>()</w:t>
      </w:r>
      <w:r w:rsidR="00EF03EB">
        <w:t xml:space="preserve"> takes one operation to append the element into the array regardless of the size of the array. </w:t>
      </w:r>
      <w:r w:rsidR="00634960">
        <w:t>Together with the for loop, i</w:t>
      </w:r>
      <w:r w:rsidR="002F0B51">
        <w:t xml:space="preserve">f the </w:t>
      </w:r>
      <w:r w:rsidR="00F25019">
        <w:t>list is n long, the</w:t>
      </w:r>
      <w:r w:rsidR="005C4452">
        <w:t xml:space="preserve"> </w:t>
      </w:r>
      <w:proofErr w:type="spellStart"/>
      <w:r w:rsidR="005C4452">
        <w:t>doub</w:t>
      </w:r>
      <w:r w:rsidR="00E471F1">
        <w:t>l</w:t>
      </w:r>
      <w:r w:rsidR="005C4452">
        <w:t>erAppend</w:t>
      </w:r>
      <w:proofErr w:type="spellEnd"/>
      <w:r w:rsidR="00F25019">
        <w:t xml:space="preserve"> function performs 2n operations</w:t>
      </w:r>
      <w:r w:rsidR="00B65997">
        <w:t>. The function is O(n).</w:t>
      </w:r>
    </w:p>
    <w:p w14:paraId="5D111000" w14:textId="0A8C4E53" w:rsidR="00B65997" w:rsidRDefault="00B65997">
      <w:r>
        <w:t xml:space="preserve">In the </w:t>
      </w:r>
      <w:proofErr w:type="spellStart"/>
      <w:r>
        <w:t>doublerInsert</w:t>
      </w:r>
      <w:proofErr w:type="spellEnd"/>
      <w:r>
        <w:t xml:space="preserve"> function, within the for loop there is one operation for each multiplication and </w:t>
      </w:r>
      <w:r w:rsidR="00777C14">
        <w:t xml:space="preserve">approximately n operations for </w:t>
      </w:r>
      <w:r w:rsidR="00A975EC">
        <w:t>inserting</w:t>
      </w:r>
      <w:r w:rsidR="0082724D">
        <w:t xml:space="preserve"> each</w:t>
      </w:r>
      <w:r w:rsidR="00A975EC">
        <w:t xml:space="preserve"> product into the array.</w:t>
      </w:r>
      <w:r w:rsidR="0082724D" w:rsidRPr="0082724D">
        <w:t xml:space="preserve"> </w:t>
      </w:r>
      <w:r w:rsidR="0082724D">
        <w:t xml:space="preserve">For </w:t>
      </w:r>
      <w:proofErr w:type="spellStart"/>
      <w:r w:rsidR="0082724D" w:rsidRPr="0082724D">
        <w:t>Array.unshift</w:t>
      </w:r>
      <w:proofErr w:type="spellEnd"/>
      <w:r w:rsidR="0082724D" w:rsidRPr="0082724D">
        <w:t>()</w:t>
      </w:r>
      <w:r w:rsidR="0082724D">
        <w:t>, a</w:t>
      </w:r>
      <w:r w:rsidR="0082724D" w:rsidRPr="0082724D">
        <w:t xml:space="preserve">dding an element at the beginning of an array means the new element will have an index of 0. </w:t>
      </w:r>
      <w:r w:rsidR="0082724D">
        <w:t>This</w:t>
      </w:r>
      <w:r w:rsidR="0082724D" w:rsidRPr="0082724D">
        <w:t xml:space="preserve"> means that the index of every other element must be incremented by 1. </w:t>
      </w:r>
      <w:r w:rsidR="005C4452">
        <w:t xml:space="preserve">If the list is n long, </w:t>
      </w:r>
      <w:proofErr w:type="spellStart"/>
      <w:r w:rsidR="0082724D" w:rsidRPr="0082724D">
        <w:t>Array.unshift</w:t>
      </w:r>
      <w:proofErr w:type="spellEnd"/>
      <w:r w:rsidR="0082724D" w:rsidRPr="0082724D">
        <w:t xml:space="preserve">() </w:t>
      </w:r>
      <w:r w:rsidR="005C4452">
        <w:t xml:space="preserve">performs n operations to insert the element at the beginning of the array. </w:t>
      </w:r>
      <w:proofErr w:type="spellStart"/>
      <w:r w:rsidR="005C4452">
        <w:t>Array.unshift</w:t>
      </w:r>
      <w:proofErr w:type="spellEnd"/>
      <w:r w:rsidR="005C4452">
        <w:t xml:space="preserve">() </w:t>
      </w:r>
      <w:r w:rsidR="0082724D" w:rsidRPr="0082724D">
        <w:t xml:space="preserve">has a </w:t>
      </w:r>
      <w:r w:rsidR="005C4452">
        <w:t>l</w:t>
      </w:r>
      <w:r w:rsidR="0082724D" w:rsidRPr="0082724D">
        <w:t xml:space="preserve">inear </w:t>
      </w:r>
      <w:r w:rsidR="005C4452">
        <w:t>t</w:t>
      </w:r>
      <w:r w:rsidR="0082724D" w:rsidRPr="0082724D">
        <w:t xml:space="preserve">ime </w:t>
      </w:r>
      <w:r w:rsidR="005C4452">
        <w:t>c</w:t>
      </w:r>
      <w:r w:rsidR="0082724D" w:rsidRPr="0082724D">
        <w:t>omplexity and is O(n)</w:t>
      </w:r>
      <w:r w:rsidR="005C4452">
        <w:t>.</w:t>
      </w:r>
      <w:r w:rsidR="00A975EC">
        <w:t xml:space="preserve"> </w:t>
      </w:r>
      <w:r w:rsidR="00634960">
        <w:t>Together with the for loop, i</w:t>
      </w:r>
      <w:r w:rsidR="00A975EC">
        <w:t>f the list is n long, the</w:t>
      </w:r>
      <w:r w:rsidR="005C4452">
        <w:t xml:space="preserve"> </w:t>
      </w:r>
      <w:proofErr w:type="spellStart"/>
      <w:r w:rsidR="005C4452">
        <w:t>doublerInsert</w:t>
      </w:r>
      <w:proofErr w:type="spellEnd"/>
      <w:r w:rsidR="00A975EC">
        <w:t xml:space="preserve"> function performs n</w:t>
      </w:r>
      <w:r w:rsidR="00A975EC">
        <w:rPr>
          <w:vertAlign w:val="superscript"/>
        </w:rPr>
        <w:t>2</w:t>
      </w:r>
      <w:r w:rsidR="00A975EC">
        <w:t xml:space="preserve"> operations. The function is </w:t>
      </w:r>
      <w:proofErr w:type="spellStart"/>
      <w:r w:rsidR="00F576E9">
        <w:t>is</w:t>
      </w:r>
      <w:proofErr w:type="spellEnd"/>
      <w:r w:rsidR="00F576E9">
        <w:t xml:space="preserve"> O(n</w:t>
      </w:r>
      <w:r w:rsidR="00F576E9">
        <w:rPr>
          <w:vertAlign w:val="superscript"/>
        </w:rPr>
        <w:t>2</w:t>
      </w:r>
      <w:r w:rsidR="00F576E9">
        <w:t>).</w:t>
      </w:r>
    </w:p>
    <w:p w14:paraId="5444440F" w14:textId="548BC118" w:rsidR="00923826" w:rsidRPr="00F576E9" w:rsidRDefault="00026BD9">
      <w:r>
        <w:t xml:space="preserve">Since </w:t>
      </w:r>
      <w:proofErr w:type="spellStart"/>
      <w:r>
        <w:t>doublerAppend</w:t>
      </w:r>
      <w:proofErr w:type="spellEnd"/>
      <w:r>
        <w:t xml:space="preserve"> function has linear time complexity while </w:t>
      </w:r>
      <w:proofErr w:type="spellStart"/>
      <w:r>
        <w:t>doublerInsert</w:t>
      </w:r>
      <w:proofErr w:type="spellEnd"/>
      <w:r>
        <w:t xml:space="preserve"> function has quadratic time complexity, </w:t>
      </w:r>
      <w:proofErr w:type="spellStart"/>
      <w:r w:rsidR="00DE05F8">
        <w:t>doublerAppend</w:t>
      </w:r>
      <w:proofErr w:type="spellEnd"/>
      <w:r w:rsidR="00DE05F8">
        <w:t xml:space="preserve"> scales better.</w:t>
      </w:r>
    </w:p>
    <w:sectPr w:rsidR="00923826" w:rsidRPr="00F57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18"/>
    <w:rsid w:val="00026BD9"/>
    <w:rsid w:val="00176933"/>
    <w:rsid w:val="00197786"/>
    <w:rsid w:val="001A6780"/>
    <w:rsid w:val="002464BF"/>
    <w:rsid w:val="002523C8"/>
    <w:rsid w:val="002F0B51"/>
    <w:rsid w:val="00563F6F"/>
    <w:rsid w:val="005C4452"/>
    <w:rsid w:val="00634960"/>
    <w:rsid w:val="00635CF1"/>
    <w:rsid w:val="00670D18"/>
    <w:rsid w:val="006C4C56"/>
    <w:rsid w:val="00777C14"/>
    <w:rsid w:val="007D0394"/>
    <w:rsid w:val="0082724D"/>
    <w:rsid w:val="00923826"/>
    <w:rsid w:val="00A975EC"/>
    <w:rsid w:val="00B65997"/>
    <w:rsid w:val="00BC5145"/>
    <w:rsid w:val="00DE05F8"/>
    <w:rsid w:val="00E471F1"/>
    <w:rsid w:val="00EF03EB"/>
    <w:rsid w:val="00F20A09"/>
    <w:rsid w:val="00F25019"/>
    <w:rsid w:val="00F41D88"/>
    <w:rsid w:val="00F5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B8874"/>
  <w15:chartTrackingRefBased/>
  <w15:docId w15:val="{89754098-1554-447C-BAF5-0A353407F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0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Yee Cheung</dc:creator>
  <cp:keywords/>
  <dc:description/>
  <cp:lastModifiedBy>So Yee Cheung</cp:lastModifiedBy>
  <cp:revision>25</cp:revision>
  <dcterms:created xsi:type="dcterms:W3CDTF">2023-02-26T09:19:00Z</dcterms:created>
  <dcterms:modified xsi:type="dcterms:W3CDTF">2023-02-26T10:03:00Z</dcterms:modified>
</cp:coreProperties>
</file>