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4081" w14:textId="77777777" w:rsidR="002A5C89" w:rsidRDefault="002A5C89">
      <w:pPr>
        <w:rPr>
          <w:rFonts w:ascii="Arial" w:eastAsia="Arial" w:hAnsi="Arial" w:cs="Arial"/>
          <w:sz w:val="24"/>
          <w:szCs w:val="24"/>
        </w:rPr>
      </w:pPr>
    </w:p>
    <w:p w14:paraId="2426718D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elementos definen un objeto?</w:t>
      </w:r>
    </w:p>
    <w:p w14:paraId="71DEFC25" w14:textId="77777777" w:rsidR="002A5C89" w:rsidRPr="006F1113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F1113">
        <w:rPr>
          <w:rFonts w:ascii="Arial" w:eastAsia="Arial" w:hAnsi="Arial" w:cs="Arial"/>
          <w:b/>
          <w:bCs/>
          <w:color w:val="000000"/>
          <w:sz w:val="24"/>
          <w:szCs w:val="24"/>
        </w:rPr>
        <w:t>Sus atributos y sus métodos</w:t>
      </w:r>
    </w:p>
    <w:p w14:paraId="127C140D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 interfaz y los eventos asociados</w:t>
      </w:r>
    </w:p>
    <w:p w14:paraId="3D19ECE5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 cardinalidad y su tipo</w:t>
      </w:r>
    </w:p>
    <w:p w14:paraId="26A1F38C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forma en que se establece comunicación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intercambia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mensajes.</w:t>
      </w:r>
    </w:p>
    <w:p w14:paraId="2E08F9FB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296AEDE6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Las clases son un pilar fundamental de la programación orientada a objetos, permite la abstracción de los datos y sus operaciones asociadas al modo de una caja negra</w:t>
      </w:r>
    </w:p>
    <w:p w14:paraId="0635509F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 un concepto similar al de array</w:t>
      </w:r>
    </w:p>
    <w:p w14:paraId="4662A2DA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 una categoría de datos ordenada secuencialmente</w:t>
      </w:r>
    </w:p>
    <w:p w14:paraId="510E5CC9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 u</w:t>
      </w:r>
      <w:r>
        <w:rPr>
          <w:rFonts w:ascii="Arial" w:eastAsia="Arial" w:hAnsi="Arial" w:cs="Arial"/>
          <w:color w:val="000000"/>
          <w:sz w:val="24"/>
          <w:szCs w:val="24"/>
        </w:rPr>
        <w:t>n tipo particular de variable</w:t>
      </w:r>
    </w:p>
    <w:p w14:paraId="2F0A71D3" w14:textId="77777777" w:rsidR="002A5C89" w:rsidRPr="006F1113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F1113">
        <w:rPr>
          <w:rFonts w:ascii="Arial" w:eastAsia="Arial" w:hAnsi="Arial" w:cs="Arial"/>
          <w:b/>
          <w:bCs/>
          <w:color w:val="000000"/>
          <w:sz w:val="24"/>
          <w:szCs w:val="24"/>
        </w:rPr>
        <w:t>Es un modelo o plantilla a partir de la cual creamos objetos</w:t>
      </w:r>
    </w:p>
    <w:p w14:paraId="3EBD6739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32DB8B2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programación orientada a objetos implementar múltiples formas de un mismo método, a esto se conoce como:</w:t>
      </w:r>
    </w:p>
    <w:p w14:paraId="0C1346FB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Herencia</w:t>
      </w:r>
    </w:p>
    <w:p w14:paraId="5A96B525" w14:textId="77777777" w:rsidR="002A5C89" w:rsidRPr="006F1113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F1113">
        <w:rPr>
          <w:rFonts w:ascii="Arial" w:eastAsia="Arial" w:hAnsi="Arial" w:cs="Arial"/>
          <w:b/>
          <w:bCs/>
          <w:color w:val="000000"/>
          <w:sz w:val="24"/>
          <w:szCs w:val="24"/>
        </w:rPr>
        <w:t>Polimorfismo</w:t>
      </w:r>
    </w:p>
    <w:p w14:paraId="62B0327C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Multicast</w:t>
      </w:r>
      <w:proofErr w:type="spellEnd"/>
    </w:p>
    <w:p w14:paraId="1C8D98BD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Abstracción</w:t>
      </w:r>
    </w:p>
    <w:p w14:paraId="7F294E64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6EB15A52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programación orientada a objetos proporciona los siguientes beneficios:</w:t>
      </w:r>
    </w:p>
    <w:p w14:paraId="24E2EFB5" w14:textId="77777777" w:rsidR="002A5C89" w:rsidRDefault="0057534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Modularidad, Reutilización de código, Facilidad de testeo y reprogramación y Ocultación de información</w:t>
      </w:r>
    </w:p>
    <w:p w14:paraId="3112A63B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Verdadero</w:t>
      </w:r>
    </w:p>
    <w:p w14:paraId="337FF71B" w14:textId="77777777" w:rsidR="002A5C89" w:rsidRPr="006F1113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F1113">
        <w:rPr>
          <w:rFonts w:ascii="Arial" w:eastAsia="Arial" w:hAnsi="Arial" w:cs="Arial"/>
          <w:b/>
          <w:bCs/>
          <w:color w:val="000000"/>
          <w:sz w:val="24"/>
          <w:szCs w:val="24"/>
        </w:rPr>
        <w:t>Falso</w:t>
      </w:r>
    </w:p>
    <w:p w14:paraId="4F37A033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240992C1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1E4FC1DE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74CD2D9F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7E5C3401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32440552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Cuál es el nivel de acceso más restrictivo que podemos especificar para los métodos o atributos de una clase.</w:t>
      </w:r>
    </w:p>
    <w:p w14:paraId="768CF779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public</w:t>
      </w:r>
      <w:proofErr w:type="spellEnd"/>
    </w:p>
    <w:p w14:paraId="18FED140" w14:textId="77777777" w:rsidR="002A5C89" w:rsidRPr="006F1113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 w:rsidRPr="006F1113">
        <w:rPr>
          <w:rFonts w:ascii="Arial" w:eastAsia="Arial" w:hAnsi="Arial" w:cs="Arial"/>
          <w:b/>
          <w:bCs/>
          <w:color w:val="000000"/>
          <w:sz w:val="24"/>
          <w:szCs w:val="24"/>
        </w:rPr>
        <w:t>private</w:t>
      </w:r>
      <w:proofErr w:type="spellEnd"/>
    </w:p>
    <w:p w14:paraId="02AE3422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protected</w:t>
      </w:r>
      <w:proofErr w:type="spellEnd"/>
    </w:p>
    <w:p w14:paraId="7012B272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only</w:t>
      </w:r>
      <w:proofErr w:type="spellEnd"/>
    </w:p>
    <w:p w14:paraId="1854C52B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71CAF82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Indica si es verdadera o falsa la siguiente afirmación.</w:t>
      </w:r>
    </w:p>
    <w:p w14:paraId="7285BA22" w14:textId="77777777" w:rsidR="002A5C89" w:rsidRDefault="0057534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Una clase definida como pública puede ser utilizada por las clases de su paquete y otros paquetes mientras que una clase no definida como pública solamente podrá ser utilizada por las clases de su propio paquete.</w:t>
      </w:r>
    </w:p>
    <w:p w14:paraId="0F429521" w14:textId="77777777" w:rsidR="002A5C89" w:rsidRPr="006F1113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F1113">
        <w:rPr>
          <w:rFonts w:ascii="Arial" w:eastAsia="Arial" w:hAnsi="Arial" w:cs="Arial"/>
          <w:b/>
          <w:bCs/>
          <w:color w:val="000000"/>
          <w:sz w:val="24"/>
          <w:szCs w:val="24"/>
        </w:rPr>
        <w:t>Verdadero</w:t>
      </w:r>
    </w:p>
    <w:p w14:paraId="085FC053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Falso</w:t>
      </w:r>
    </w:p>
    <w:p w14:paraId="5C61DF81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31C85046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Todos los métodos de una 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lase (salvo el constructor) pueden retornar un valor o no (en ese caso se pone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CBC634C" w14:textId="77777777" w:rsidR="002A5C89" w:rsidRPr="006F1113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F1113">
        <w:rPr>
          <w:rFonts w:ascii="Arial" w:eastAsia="Arial" w:hAnsi="Arial" w:cs="Arial"/>
          <w:b/>
          <w:bCs/>
          <w:color w:val="000000"/>
          <w:sz w:val="24"/>
          <w:szCs w:val="24"/>
        </w:rPr>
        <w:t>Verdadero</w:t>
      </w:r>
    </w:p>
    <w:p w14:paraId="123A3A98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Falso</w:t>
      </w:r>
    </w:p>
    <w:p w14:paraId="5EE6A6EB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519E6D12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programación orientada a objetos (POO) hay un tipo de error que se da en tiempo de ejecución. ¿Cuál es ese tipo de error?</w:t>
      </w:r>
    </w:p>
    <w:p w14:paraId="45CB345D" w14:textId="77777777" w:rsidR="002A5C89" w:rsidRPr="006F1113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F1113">
        <w:rPr>
          <w:rFonts w:ascii="Arial" w:eastAsia="Arial" w:hAnsi="Arial" w:cs="Arial"/>
          <w:b/>
          <w:bCs/>
          <w:color w:val="000000"/>
          <w:sz w:val="24"/>
          <w:szCs w:val="24"/>
        </w:rPr>
        <w:t>Excepciones</w:t>
      </w:r>
    </w:p>
    <w:p w14:paraId="1FA4B20C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Try/Catch</w:t>
      </w:r>
    </w:p>
    <w:p w14:paraId="0C4F3D2C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Fail</w:t>
      </w:r>
      <w:proofErr w:type="spellEnd"/>
    </w:p>
    <w:p w14:paraId="56EA670C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Error</w:t>
      </w:r>
    </w:p>
    <w:p w14:paraId="79801BAF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42B31118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POO existe un método cuya principal función es inicializar las variables de la clase</w:t>
      </w:r>
    </w:p>
    <w:p w14:paraId="6AA39DC2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Método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Billigns</w:t>
      </w:r>
      <w:proofErr w:type="spellEnd"/>
    </w:p>
    <w:p w14:paraId="21E805BA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Método Destructor</w:t>
      </w:r>
    </w:p>
    <w:p w14:paraId="5D3079C6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27BC8C87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Método Constructor</w:t>
      </w:r>
    </w:p>
    <w:p w14:paraId="0767EA97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389F6AA3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56CAC981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A qué tipo de operadores corresponden los siguientes símbolos </w:t>
      </w:r>
    </w:p>
    <w:p w14:paraId="3CA12EFB" w14:textId="77777777" w:rsidR="002A5C89" w:rsidRDefault="0057534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&gt;, &lt; , &gt;= , &lt;= , == , !=</w:t>
      </w:r>
    </w:p>
    <w:p w14:paraId="0E943A37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Aritméticos</w:t>
      </w:r>
    </w:p>
    <w:p w14:paraId="6789FA17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Lógicos</w:t>
      </w:r>
    </w:p>
    <w:p w14:paraId="334C2158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Concatenación</w:t>
      </w:r>
    </w:p>
    <w:p w14:paraId="0AA7F068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Relacionales</w:t>
      </w:r>
    </w:p>
    <w:p w14:paraId="67BE8B8A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13FC0B19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programación orientada a objetos. ¿Qué significa instanciar una clase?</w:t>
      </w:r>
    </w:p>
    <w:p w14:paraId="47426904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Crear un objeto a partir de la clase</w:t>
      </w:r>
    </w:p>
    <w:p w14:paraId="59C39B5D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Conectar dos clases entre sí</w:t>
      </w:r>
    </w:p>
    <w:p w14:paraId="402C219E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Eliminar una clase</w:t>
      </w:r>
    </w:p>
    <w:p w14:paraId="78127446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Duplicar una clase</w:t>
      </w:r>
    </w:p>
    <w:p w14:paraId="7703A560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61EC4F21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Indica cuál no es una estructura condicional</w:t>
      </w:r>
    </w:p>
    <w:p w14:paraId="41A49D8C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If-else</w:t>
      </w:r>
      <w:proofErr w:type="spellEnd"/>
    </w:p>
    <w:p w14:paraId="633CE7A9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If-else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if-else</w:t>
      </w:r>
      <w:proofErr w:type="spellEnd"/>
    </w:p>
    <w:p w14:paraId="32903C80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Swtich</w:t>
      </w:r>
      <w:proofErr w:type="spellEnd"/>
    </w:p>
    <w:p w14:paraId="626DC8E0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w</w:t>
      </w:r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hile</w:t>
      </w:r>
      <w:proofErr w:type="spellEnd"/>
    </w:p>
    <w:p w14:paraId="28C01311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6BA836E9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¿Cuál es el valor de la variable contador?</w:t>
      </w:r>
    </w:p>
    <w:p w14:paraId="2F4F6A47" w14:textId="77777777" w:rsidR="002A5C89" w:rsidRDefault="0057534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contador=0;</w:t>
      </w:r>
    </w:p>
    <w:p w14:paraId="14ACF359" w14:textId="77777777" w:rsidR="002A5C89" w:rsidRDefault="0057534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 = 4;</w:t>
      </w:r>
    </w:p>
    <w:p w14:paraId="4A0050BC" w14:textId="77777777" w:rsidR="002A5C89" w:rsidRDefault="0057534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b=5;</w:t>
      </w:r>
    </w:p>
    <w:p w14:paraId="09260701" w14:textId="77777777" w:rsidR="002A5C89" w:rsidRDefault="0057534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do{</w:t>
      </w:r>
      <w:proofErr w:type="gramEnd"/>
    </w:p>
    <w:p w14:paraId="12E76883" w14:textId="77777777" w:rsidR="002A5C89" w:rsidRDefault="0057534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contador++;</w:t>
      </w:r>
    </w:p>
    <w:p w14:paraId="52A13771" w14:textId="77777777" w:rsidR="002A5C89" w:rsidRDefault="0057534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a++;</w:t>
      </w:r>
    </w:p>
    <w:p w14:paraId="0DD8B954" w14:textId="77777777" w:rsidR="002A5C89" w:rsidRDefault="0057534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}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while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(a&lt;b)</w:t>
      </w:r>
    </w:p>
    <w:p w14:paraId="4E4A85BC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Arial" w:eastAsia="Arial" w:hAnsi="Arial" w:cs="Arial"/>
          <w:color w:val="000000"/>
          <w:sz w:val="24"/>
          <w:szCs w:val="24"/>
        </w:rPr>
      </w:pPr>
    </w:p>
    <w:p w14:paraId="1BF95C4F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0</w:t>
      </w:r>
    </w:p>
    <w:p w14:paraId="48570277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</w:t>
      </w:r>
    </w:p>
    <w:p w14:paraId="4D0658CF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p w14:paraId="0789E547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null</w:t>
      </w:r>
      <w:proofErr w:type="spellEnd"/>
    </w:p>
    <w:p w14:paraId="502D93BB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7F895CF3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53BFC552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Indica cual es la definición correcta del método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7F01BC1E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09AC93B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[]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D269980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public</w:t>
      </w:r>
      <w:proofErr w:type="spellEnd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static</w:t>
      </w:r>
      <w:proofErr w:type="spellEnd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void</w:t>
      </w:r>
      <w:proofErr w:type="spellEnd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main</w:t>
      </w:r>
      <w:proofErr w:type="spellEnd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String</w:t>
      </w:r>
      <w:proofErr w:type="spellEnd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[] </w:t>
      </w:r>
      <w:proofErr w:type="spellStart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args</w:t>
      </w:r>
      <w:proofErr w:type="spellEnd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)</w:t>
      </w:r>
    </w:p>
    <w:p w14:paraId="5CDB9EC3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private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70668D48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2946F952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¿Cuál no es un método de la clase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?</w:t>
      </w:r>
    </w:p>
    <w:p w14:paraId="22D78380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compareTo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40DC8EA1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concat</w:t>
      </w:r>
      <w:proofErr w:type="spellEnd"/>
    </w:p>
    <w:p w14:paraId="68589B1D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equals</w:t>
      </w:r>
      <w:proofErr w:type="spellEnd"/>
    </w:p>
    <w:p w14:paraId="2A43A591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search</w:t>
      </w:r>
      <w:proofErr w:type="spellEnd"/>
    </w:p>
    <w:p w14:paraId="00337316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50D2CA70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Indica que definición de variable genera un error de compilación</w:t>
      </w:r>
    </w:p>
    <w:p w14:paraId="41AD146A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nombre=””;</w:t>
      </w:r>
    </w:p>
    <w:p w14:paraId="27F4F3B0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numero;</w:t>
      </w:r>
    </w:p>
    <w:p w14:paraId="7B355DDB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numeros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95EA03B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String</w:t>
      </w:r>
      <w:proofErr w:type="spellEnd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void</w:t>
      </w:r>
      <w:proofErr w:type="spellEnd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;</w:t>
      </w:r>
    </w:p>
    <w:p w14:paraId="4E35D312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1EF3900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arrays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en Java son estructuras estáticas, una vez creada con un número de elementos no se puede modificar el número de elementos.</w:t>
      </w:r>
    </w:p>
    <w:p w14:paraId="516A7836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Verdadero</w:t>
      </w:r>
    </w:p>
    <w:p w14:paraId="7C9286D5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Falso</w:t>
      </w:r>
    </w:p>
    <w:p w14:paraId="1C4B9AB5" w14:textId="77777777" w:rsidR="002A5C89" w:rsidRDefault="002A5C89">
      <w:pPr>
        <w:ind w:left="1080"/>
        <w:rPr>
          <w:rFonts w:ascii="Arial" w:eastAsia="Arial" w:hAnsi="Arial" w:cs="Arial"/>
          <w:sz w:val="24"/>
          <w:szCs w:val="24"/>
        </w:rPr>
      </w:pPr>
    </w:p>
    <w:p w14:paraId="1B7AD903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Como inicializamos un array de 3x3 con todo 0.</w:t>
      </w:r>
    </w:p>
    <w:p w14:paraId="52E417F6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[</w:t>
      </w:r>
      <w:proofErr w:type="gramEnd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][ ] matriz= {{0,0,0},{0,0,0},{0,0,0}};</w:t>
      </w:r>
    </w:p>
    <w:p w14:paraId="13782A56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] matriz={0};</w:t>
      </w:r>
    </w:p>
    <w:p w14:paraId="03FCE349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][ ] matriz=[[0,0,0],[0,0,0],[0,0,0]];</w:t>
      </w:r>
    </w:p>
    <w:p w14:paraId="17A82A49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[ ]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matriz = new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 ][ ];</w:t>
      </w:r>
    </w:p>
    <w:p w14:paraId="296ADFEE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41D63CA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7689E3F1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22FA9129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19F8812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6033DA87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¿Cuál de los siguientes no es un tipo primitivo (simple) de Java?</w:t>
      </w:r>
    </w:p>
    <w:p w14:paraId="40534B87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</w:t>
      </w:r>
      <w:proofErr w:type="spellEnd"/>
    </w:p>
    <w:p w14:paraId="56856138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float</w:t>
      </w:r>
      <w:proofErr w:type="spellEnd"/>
    </w:p>
    <w:p w14:paraId="55EF7FC1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byte</w:t>
      </w:r>
    </w:p>
    <w:p w14:paraId="6004E3DB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String</w:t>
      </w:r>
      <w:proofErr w:type="spellEnd"/>
    </w:p>
    <w:p w14:paraId="36A6331C" w14:textId="77777777" w:rsidR="002A5C89" w:rsidRDefault="002A5C8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210377E4" w14:textId="77777777" w:rsidR="002A5C89" w:rsidRDefault="00575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3&gt;5 || 3==2 &amp;&amp; 4&gt;2 </w:t>
      </w:r>
    </w:p>
    <w:p w14:paraId="1D1B1A95" w14:textId="77777777" w:rsidR="002A5C89" w:rsidRPr="00B00250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00250">
        <w:rPr>
          <w:rFonts w:ascii="Arial" w:eastAsia="Arial" w:hAnsi="Arial" w:cs="Arial"/>
          <w:b/>
          <w:bCs/>
          <w:color w:val="000000"/>
          <w:sz w:val="24"/>
          <w:szCs w:val="24"/>
        </w:rPr>
        <w:t>false</w:t>
      </w:r>
    </w:p>
    <w:p w14:paraId="33D774CF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true</w:t>
      </w:r>
    </w:p>
    <w:p w14:paraId="6BA90941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null</w:t>
      </w:r>
      <w:proofErr w:type="spellEnd"/>
    </w:p>
    <w:p w14:paraId="4ED4FD92" w14:textId="77777777" w:rsidR="002A5C89" w:rsidRDefault="005753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undefined</w:t>
      </w:r>
      <w:proofErr w:type="spellEnd"/>
    </w:p>
    <w:sectPr w:rsidR="002A5C89">
      <w:headerReference w:type="default" r:id="rId8"/>
      <w:pgSz w:w="11906" w:h="16838"/>
      <w:pgMar w:top="1417" w:right="1558" w:bottom="113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DE135" w14:textId="77777777" w:rsidR="00575348" w:rsidRDefault="00575348">
      <w:pPr>
        <w:spacing w:after="0" w:line="240" w:lineRule="auto"/>
      </w:pPr>
      <w:r>
        <w:separator/>
      </w:r>
    </w:p>
  </w:endnote>
  <w:endnote w:type="continuationSeparator" w:id="0">
    <w:p w14:paraId="701F7C4A" w14:textId="77777777" w:rsidR="00575348" w:rsidRDefault="0057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44AF" w14:textId="77777777" w:rsidR="00575348" w:rsidRDefault="00575348">
      <w:pPr>
        <w:spacing w:after="0" w:line="240" w:lineRule="auto"/>
      </w:pPr>
      <w:r>
        <w:separator/>
      </w:r>
    </w:p>
  </w:footnote>
  <w:footnote w:type="continuationSeparator" w:id="0">
    <w:p w14:paraId="135D47A9" w14:textId="77777777" w:rsidR="00575348" w:rsidRDefault="0057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4BC4" w14:textId="77777777" w:rsidR="002A5C89" w:rsidRDefault="002A5C89">
    <w:pPr>
      <w:tabs>
        <w:tab w:val="center" w:pos="4252"/>
        <w:tab w:val="right" w:pos="8504"/>
      </w:tabs>
      <w:spacing w:after="0" w:line="240" w:lineRule="auto"/>
      <w:ind w:left="-851"/>
    </w:pPr>
  </w:p>
  <w:p w14:paraId="79FC71D2" w14:textId="77777777" w:rsidR="002A5C89" w:rsidRDefault="002A5C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"/>
      <w:tblW w:w="8847" w:type="dxa"/>
      <w:tblInd w:w="-100" w:type="dxa"/>
      <w:tblLayout w:type="fixed"/>
      <w:tblLook w:val="0400" w:firstRow="0" w:lastRow="0" w:firstColumn="0" w:lastColumn="0" w:noHBand="0" w:noVBand="1"/>
    </w:tblPr>
    <w:tblGrid>
      <w:gridCol w:w="2654"/>
      <w:gridCol w:w="6193"/>
    </w:tblGrid>
    <w:tr w:rsidR="002A5C89" w14:paraId="22BF52F2" w14:textId="77777777">
      <w:trPr>
        <w:trHeight w:val="825"/>
      </w:trPr>
      <w:tc>
        <w:tcPr>
          <w:tcW w:w="2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4A77A66" w14:textId="77777777" w:rsidR="002A5C89" w:rsidRDefault="00575348">
          <w:pPr>
            <w:spacing w:after="0" w:line="240" w:lineRule="auto"/>
            <w:ind w:left="-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374151"/>
              <w:sz w:val="18"/>
              <w:szCs w:val="18"/>
            </w:rPr>
            <w:t>CERTIFICADO DE PROFESIONALIDADE:</w:t>
          </w:r>
        </w:p>
        <w:p w14:paraId="080F97AA" w14:textId="77777777" w:rsidR="002A5C89" w:rsidRDefault="00575348">
          <w:pPr>
            <w:spacing w:after="0" w:line="240" w:lineRule="auto"/>
            <w:ind w:left="-20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color w:val="374151"/>
              <w:sz w:val="18"/>
              <w:szCs w:val="18"/>
            </w:rPr>
            <w:t>Nº</w:t>
          </w:r>
          <w:proofErr w:type="spellEnd"/>
          <w:r>
            <w:rPr>
              <w:rFonts w:ascii="Arial" w:eastAsia="Arial" w:hAnsi="Arial" w:cs="Arial"/>
              <w:color w:val="374151"/>
              <w:sz w:val="18"/>
              <w:szCs w:val="18"/>
            </w:rPr>
            <w:t xml:space="preserve"> DO </w:t>
          </w:r>
          <w:proofErr w:type="gramStart"/>
          <w:r>
            <w:rPr>
              <w:rFonts w:ascii="Arial" w:eastAsia="Arial" w:hAnsi="Arial" w:cs="Arial"/>
              <w:color w:val="374151"/>
              <w:sz w:val="18"/>
              <w:szCs w:val="18"/>
            </w:rPr>
            <w:t>CURSO :</w:t>
          </w:r>
          <w:proofErr w:type="gramEnd"/>
          <w:r>
            <w:rPr>
              <w:rFonts w:ascii="Arial" w:eastAsia="Arial" w:hAnsi="Arial" w:cs="Arial"/>
              <w:color w:val="374151"/>
              <w:sz w:val="18"/>
              <w:szCs w:val="18"/>
            </w:rPr>
            <w:t> </w:t>
          </w:r>
        </w:p>
      </w:tc>
      <w:tc>
        <w:tcPr>
          <w:tcW w:w="61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93A0ADB" w14:textId="77777777" w:rsidR="002A5C89" w:rsidRDefault="00575348">
          <w:pPr>
            <w:spacing w:after="0" w:line="240" w:lineRule="auto"/>
            <w:ind w:left="-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374151"/>
              <w:sz w:val="24"/>
              <w:szCs w:val="24"/>
            </w:rPr>
            <w:t>IFCD0112 PROGRAMACIÓN CON LENGUAJES ORIENTADOS A OBJETOS Y BASES DE DATOS RELACIONALES</w:t>
          </w:r>
        </w:p>
      </w:tc>
    </w:tr>
    <w:tr w:rsidR="002A5C89" w14:paraId="7F829D98" w14:textId="77777777">
      <w:trPr>
        <w:trHeight w:val="495"/>
      </w:trPr>
      <w:tc>
        <w:tcPr>
          <w:tcW w:w="2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0DDCA29" w14:textId="77777777" w:rsidR="002A5C89" w:rsidRDefault="00575348">
          <w:pPr>
            <w:spacing w:before="240"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374151"/>
              <w:sz w:val="24"/>
              <w:szCs w:val="24"/>
            </w:rPr>
            <w:t>Examen:</w:t>
          </w:r>
        </w:p>
      </w:tc>
      <w:tc>
        <w:tcPr>
          <w:tcW w:w="61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7A13BDE" w14:textId="77777777" w:rsidR="002A5C89" w:rsidRDefault="00575348">
          <w:pPr>
            <w:spacing w:before="240"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374151"/>
              <w:sz w:val="24"/>
              <w:szCs w:val="24"/>
            </w:rPr>
            <w:t>UF1466 Sistemas de almacenamiento </w:t>
          </w:r>
        </w:p>
      </w:tc>
    </w:tr>
    <w:tr w:rsidR="002A5C89" w14:paraId="6DF1B649" w14:textId="77777777">
      <w:trPr>
        <w:trHeight w:val="495"/>
      </w:trPr>
      <w:tc>
        <w:tcPr>
          <w:tcW w:w="2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0E4CA6D" w14:textId="77777777" w:rsidR="002A5C89" w:rsidRDefault="00575348">
          <w:pPr>
            <w:spacing w:before="240"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374151"/>
              <w:sz w:val="24"/>
              <w:szCs w:val="24"/>
            </w:rPr>
            <w:t>Fecha:</w:t>
          </w:r>
        </w:p>
      </w:tc>
      <w:tc>
        <w:tcPr>
          <w:tcW w:w="61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4369B53" w14:textId="77777777" w:rsidR="002A5C89" w:rsidRDefault="00575348">
          <w:pPr>
            <w:spacing w:before="240"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374151"/>
              <w:sz w:val="24"/>
              <w:szCs w:val="24"/>
            </w:rPr>
            <w:t>17/01/2024</w:t>
          </w:r>
        </w:p>
      </w:tc>
    </w:tr>
    <w:tr w:rsidR="002A5C89" w14:paraId="22E3DB92" w14:textId="77777777">
      <w:trPr>
        <w:trHeight w:val="495"/>
      </w:trPr>
      <w:tc>
        <w:tcPr>
          <w:tcW w:w="2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CEB0787" w14:textId="77777777" w:rsidR="002A5C89" w:rsidRDefault="00575348">
          <w:pPr>
            <w:spacing w:before="240"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color w:val="374151"/>
              <w:sz w:val="24"/>
              <w:szCs w:val="24"/>
            </w:rPr>
            <w:t xml:space="preserve">Nombre </w:t>
          </w:r>
          <w:proofErr w:type="spellStart"/>
          <w:r>
            <w:rPr>
              <w:rFonts w:ascii="Arial" w:eastAsia="Arial" w:hAnsi="Arial" w:cs="Arial"/>
              <w:color w:val="374151"/>
              <w:sz w:val="24"/>
              <w:szCs w:val="24"/>
            </w:rPr>
            <w:t>alumn</w:t>
          </w:r>
          <w:proofErr w:type="spellEnd"/>
          <w:r>
            <w:rPr>
              <w:rFonts w:ascii="Arial" w:eastAsia="Arial" w:hAnsi="Arial" w:cs="Arial"/>
              <w:color w:val="374151"/>
              <w:sz w:val="24"/>
              <w:szCs w:val="24"/>
            </w:rPr>
            <w:t>@</w:t>
          </w:r>
        </w:p>
      </w:tc>
      <w:tc>
        <w:tcPr>
          <w:tcW w:w="61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F8CAD5F" w14:textId="77777777" w:rsidR="002A5C89" w:rsidRDefault="002A5C8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1A6B4383" w14:textId="77777777" w:rsidR="002A5C89" w:rsidRDefault="002A5C89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2009B968" w14:textId="77777777" w:rsidR="002A5C89" w:rsidRDefault="0057534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b/>
        <w:color w:val="000000"/>
        <w:sz w:val="28"/>
        <w:szCs w:val="28"/>
      </w:rPr>
      <w:t>Ejercicio Teórico (5ptos)</w:t>
    </w:r>
  </w:p>
  <w:p w14:paraId="301A82D4" w14:textId="77777777" w:rsidR="002A5C89" w:rsidRDefault="002A5C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35B5"/>
    <w:multiLevelType w:val="multilevel"/>
    <w:tmpl w:val="56B036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89"/>
    <w:rsid w:val="002A5C89"/>
    <w:rsid w:val="00575348"/>
    <w:rsid w:val="006F1113"/>
    <w:rsid w:val="00B0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422A"/>
  <w15:docId w15:val="{12EA01B0-55EB-4B22-98AD-4841E5C0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f57xELFNHH9bX8uMEDCwJfYKUA==">CgMxLjAyCGguZ2pkZ3hzOAByITFXelNvdU1oc1ZyT3ROcjVOYUxkMmZJT3E2SkUwR2JMQw==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Tarde</cp:lastModifiedBy>
  <cp:revision>2</cp:revision>
  <dcterms:created xsi:type="dcterms:W3CDTF">2024-01-17T16:18:00Z</dcterms:created>
  <dcterms:modified xsi:type="dcterms:W3CDTF">2024-01-17T16:39:00Z</dcterms:modified>
</cp:coreProperties>
</file>