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480B2" w14:textId="29D2CD9C" w:rsidR="00986B40" w:rsidRDefault="000D4C69">
      <w:r>
        <w:t>Emerging Software Engineering Principles</w:t>
      </w:r>
    </w:p>
    <w:p w14:paraId="41B90629" w14:textId="0784F97D" w:rsidR="000D4C69" w:rsidRDefault="000D4C69">
      <w:r>
        <w:t xml:space="preserve">Project </w:t>
      </w:r>
      <w:r w:rsidR="004A0475">
        <w:t>Sprint 1</w:t>
      </w:r>
      <w:r>
        <w:t xml:space="preserve"> Submission</w:t>
      </w:r>
    </w:p>
    <w:p w14:paraId="68707005" w14:textId="144689E6" w:rsidR="000D4C69" w:rsidRDefault="000D4C69">
      <w:r>
        <w:t xml:space="preserve">John Foster, Clifton Malecki, Vladmir Maximov, Koko </w:t>
      </w:r>
      <w:proofErr w:type="spellStart"/>
      <w:r>
        <w:t>Afantchao</w:t>
      </w:r>
      <w:proofErr w:type="spellEnd"/>
    </w:p>
    <w:p w14:paraId="1914CB0C" w14:textId="77777777" w:rsidR="000D4C69" w:rsidRDefault="000D4C69"/>
    <w:p w14:paraId="3E7DBBD7" w14:textId="77777777" w:rsidR="000D4C69" w:rsidRDefault="000D4C69" w:rsidP="000D4C69">
      <w:pPr>
        <w:pStyle w:val="NormalWeb"/>
      </w:pPr>
      <w:r>
        <w:t xml:space="preserve">GitHub URL: </w:t>
      </w:r>
      <w:hyperlink r:id="rId4" w:history="1">
        <w:r>
          <w:rPr>
            <w:rStyle w:val="Hyperlink"/>
            <w:rFonts w:eastAsiaTheme="majorEastAsia"/>
          </w:rPr>
          <w:t>https://github.com/jtfoster2/Outdora</w:t>
        </w:r>
      </w:hyperlink>
    </w:p>
    <w:p w14:paraId="5F2E06CA" w14:textId="66FEC2F8" w:rsidR="000D4C69" w:rsidRDefault="004A0475" w:rsidP="000D4C69">
      <w:pPr>
        <w:pStyle w:val="NormalWeb"/>
      </w:pPr>
      <w:r>
        <w:t xml:space="preserve">Story Point Forecast: Approximately 16 points, expecting 1 hour of work per point, detailed here: </w:t>
      </w:r>
      <w:hyperlink r:id="rId5" w:history="1">
        <w:r w:rsidRPr="00CE6C3C">
          <w:rPr>
            <w:rStyle w:val="Hyperlink"/>
          </w:rPr>
          <w:t>https://github.com/jtfoster2/Outdora?tab=readme-ov-file#project-kanban-board</w:t>
        </w:r>
      </w:hyperlink>
      <w:r>
        <w:t xml:space="preserve">  </w:t>
      </w:r>
    </w:p>
    <w:p w14:paraId="1E7D786A" w14:textId="05B68D0D" w:rsidR="004A0475" w:rsidRDefault="000D4C69" w:rsidP="000D4C69">
      <w:pPr>
        <w:pStyle w:val="NormalWeb"/>
        <w:rPr>
          <w:rStyle w:val="Hyperlink"/>
          <w:rFonts w:eastAsiaTheme="majorEastAsia"/>
        </w:rPr>
      </w:pPr>
      <w:r>
        <w:t xml:space="preserve">GitHub Projects Board URL: </w:t>
      </w:r>
      <w:hyperlink r:id="rId6" w:history="1">
        <w:r>
          <w:rPr>
            <w:rStyle w:val="Hyperlink"/>
            <w:rFonts w:eastAsiaTheme="majorEastAsia"/>
          </w:rPr>
          <w:t>https://github.com/users/jtfoster2/projects/1/views/1</w:t>
        </w:r>
      </w:hyperlink>
    </w:p>
    <w:p w14:paraId="17A8459B" w14:textId="77777777" w:rsidR="004A0475" w:rsidRDefault="004A0475" w:rsidP="000D4C69">
      <w:pPr>
        <w:pStyle w:val="NormalWeb"/>
      </w:pPr>
      <w:r>
        <w:t>Stories are broken down into tasks using checkboxes in the issue description:</w:t>
      </w:r>
      <w:r>
        <w:rPr>
          <w:noProof/>
        </w:rPr>
        <w:drawing>
          <wp:inline distT="0" distB="0" distL="0" distR="0" wp14:anchorId="0E0D8E22" wp14:editId="1260559A">
            <wp:extent cx="5943600" cy="4711700"/>
            <wp:effectExtent l="0" t="0" r="0" b="0"/>
            <wp:docPr id="689052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073A" w14:textId="41208558" w:rsidR="004A0475" w:rsidRPr="004A0475" w:rsidRDefault="004A0475" w:rsidP="000D4C69">
      <w:pPr>
        <w:pStyle w:val="NormalWeb"/>
        <w:rPr>
          <w:rFonts w:eastAsiaTheme="majorEastAsia"/>
          <w:color w:val="0000FF"/>
          <w:u w:val="single"/>
        </w:rPr>
      </w:pPr>
      <w:r>
        <w:rPr>
          <w:noProof/>
        </w:rPr>
        <w:lastRenderedPageBreak/>
        <w:drawing>
          <wp:inline distT="0" distB="0" distL="0" distR="0" wp14:anchorId="186F8818" wp14:editId="7712B8F4">
            <wp:extent cx="5937250" cy="787400"/>
            <wp:effectExtent l="0" t="0" r="6350" b="0"/>
            <wp:docPr id="120089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ED31" w14:textId="2B89E455" w:rsidR="000D4C69" w:rsidRDefault="004A0475" w:rsidP="000D4C69">
      <w:pPr>
        <w:pStyle w:val="NormalWeb"/>
      </w:pPr>
      <w:r>
        <w:t xml:space="preserve">Sprint Burndown Chart: </w:t>
      </w:r>
      <w:hyperlink r:id="rId9" w:history="1">
        <w:r w:rsidRPr="00CE6C3C">
          <w:rPr>
            <w:rStyle w:val="Hyperlink"/>
          </w:rPr>
          <w:t>https://github.com/jtfoster2/Outdora/blob/main/docs/burndown_charts/ESEP_Burndown_Chart_Sprint_1.png</w:t>
        </w:r>
      </w:hyperlink>
    </w:p>
    <w:p w14:paraId="62A7BC15" w14:textId="03B53E44" w:rsidR="004A0475" w:rsidRDefault="004A0475" w:rsidP="000D4C69">
      <w:pPr>
        <w:pStyle w:val="NormalWeb"/>
      </w:pPr>
      <w:r>
        <w:t xml:space="preserve">Implemented a Burndown Chart created by Joseph Hale: </w:t>
      </w:r>
      <w:hyperlink r:id="rId10" w:history="1">
        <w:r w:rsidRPr="00CE6C3C">
          <w:rPr>
            <w:rStyle w:val="Hyperlink"/>
          </w:rPr>
          <w:t>https://github.com/thehale/github-projects-burndown-chart</w:t>
        </w:r>
      </w:hyperlink>
    </w:p>
    <w:p w14:paraId="0C5DAEC2" w14:textId="76B7F841" w:rsidR="004A0475" w:rsidRDefault="004A0475" w:rsidP="000D4C69">
      <w:pPr>
        <w:pStyle w:val="NormalWeb"/>
      </w:pPr>
      <w:r>
        <w:t>GitHub Projects doesn’t have a free burndown chart, so I had to use this program to generate it, apologies for any oddities from its limitations.</w:t>
      </w:r>
    </w:p>
    <w:p w14:paraId="207E29AD" w14:textId="2D3780F8" w:rsidR="004A0475" w:rsidRDefault="004A0475" w:rsidP="000D4C69">
      <w:pPr>
        <w:pStyle w:val="NormalWeb"/>
      </w:pPr>
      <w:r>
        <w:rPr>
          <w:noProof/>
        </w:rPr>
        <w:drawing>
          <wp:inline distT="0" distB="0" distL="0" distR="0" wp14:anchorId="46E046C0" wp14:editId="05AF32AB">
            <wp:extent cx="5854700" cy="4387850"/>
            <wp:effectExtent l="0" t="0" r="0" b="0"/>
            <wp:docPr id="18387312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E344" w14:textId="2A6437A7" w:rsidR="000F3D51" w:rsidRDefault="000F3D51" w:rsidP="000D4C69">
      <w:pPr>
        <w:pStyle w:val="NormalWeb"/>
      </w:pPr>
      <w:r>
        <w:t>Scrum Transcripts</w:t>
      </w:r>
      <w:r w:rsidR="004A0475">
        <w:t>:</w:t>
      </w:r>
      <w:r>
        <w:t xml:space="preserve"> </w:t>
      </w:r>
      <w:hyperlink r:id="rId12" w:history="1">
        <w:r w:rsidRPr="00CE6C3C">
          <w:rPr>
            <w:rStyle w:val="Hyperlink"/>
          </w:rPr>
          <w:t>https://github.com/jtfoster2/Outdora/tree/main/docs/scrum_transcripts/sprint1</w:t>
        </w:r>
      </w:hyperlink>
      <w:r>
        <w:t xml:space="preserve"> </w:t>
      </w:r>
    </w:p>
    <w:p w14:paraId="42664F96" w14:textId="542D50A0" w:rsidR="004A0475" w:rsidRDefault="004A0475" w:rsidP="000D4C69">
      <w:pPr>
        <w:pStyle w:val="NormalWeb"/>
      </w:pPr>
      <w:r>
        <w:t>Pair Programming:</w:t>
      </w:r>
      <w:r w:rsidR="000F3D51">
        <w:t xml:space="preserve"> </w:t>
      </w:r>
      <w:hyperlink r:id="rId13" w:history="1">
        <w:r w:rsidR="000F3D51" w:rsidRPr="00CE6C3C">
          <w:rPr>
            <w:rStyle w:val="Hyperlink"/>
          </w:rPr>
          <w:t>https://github.com/jtfoster2/Outdora/blob/main/docs/collaborations/PairProgrammingLinks.md</w:t>
        </w:r>
      </w:hyperlink>
    </w:p>
    <w:p w14:paraId="4CFAEAEC" w14:textId="77777777" w:rsidR="000F3D51" w:rsidRDefault="000F3D51" w:rsidP="000D4C69">
      <w:pPr>
        <w:pStyle w:val="NormalWeb"/>
      </w:pPr>
    </w:p>
    <w:p w14:paraId="6146EBD8" w14:textId="7A437CA5" w:rsidR="004A0475" w:rsidRDefault="004A0475" w:rsidP="000D4C69">
      <w:pPr>
        <w:pStyle w:val="NormalWeb"/>
      </w:pPr>
      <w:r>
        <w:t>Sprint Review:</w:t>
      </w:r>
      <w:r w:rsidR="000F3D51">
        <w:t xml:space="preserve"> </w:t>
      </w:r>
      <w:hyperlink r:id="rId14" w:history="1">
        <w:r w:rsidR="000F3D51" w:rsidRPr="00CE6C3C">
          <w:rPr>
            <w:rStyle w:val="Hyperlink"/>
          </w:rPr>
          <w:t>https://github.com/jtfoster2/Outdora/blob/main/docs/sprint_reviews/SprintReviewLinks.md</w:t>
        </w:r>
      </w:hyperlink>
      <w:r w:rsidR="000F3D51">
        <w:t xml:space="preserve"> </w:t>
      </w:r>
    </w:p>
    <w:p w14:paraId="60F35660" w14:textId="2B28E88E" w:rsidR="004A0475" w:rsidRDefault="004A0475" w:rsidP="000D4C69">
      <w:pPr>
        <w:pStyle w:val="NormalWeb"/>
      </w:pPr>
      <w:r>
        <w:t xml:space="preserve">Release: Project is currently built into a docker image that can be run locally on localhost:8080, </w:t>
      </w:r>
      <w:r w:rsidR="000F3D51">
        <w:t xml:space="preserve">as an artifact in individual action runs: </w:t>
      </w:r>
      <w:hyperlink r:id="rId15" w:history="1">
        <w:r w:rsidR="000F3D51" w:rsidRPr="00CE6C3C">
          <w:rPr>
            <w:rStyle w:val="Hyperlink"/>
          </w:rPr>
          <w:t>https://github.com/jtfoster2/Outdora/actions</w:t>
        </w:r>
      </w:hyperlink>
      <w:r w:rsidR="000F3D51">
        <w:t xml:space="preserve">, or in releases at the end of the sprint </w:t>
      </w:r>
      <w:hyperlink r:id="rId16" w:history="1">
        <w:r w:rsidR="007A485E" w:rsidRPr="00CE6C3C">
          <w:rPr>
            <w:rStyle w:val="Hyperlink"/>
          </w:rPr>
          <w:t>https://github.com/jtfoster2/Outdora/releases</w:t>
        </w:r>
      </w:hyperlink>
      <w:r w:rsidR="000F3D51">
        <w:t xml:space="preserve"> </w:t>
      </w:r>
    </w:p>
    <w:p w14:paraId="1D4531BC" w14:textId="77777777" w:rsidR="000D4C69" w:rsidRDefault="000D4C69" w:rsidP="000D4C69">
      <w:pPr>
        <w:pStyle w:val="NormalWeb"/>
      </w:pPr>
    </w:p>
    <w:p w14:paraId="18BC4F8D" w14:textId="77777777" w:rsidR="000D4C69" w:rsidRDefault="000D4C69"/>
    <w:sectPr w:rsidR="000D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69"/>
    <w:rsid w:val="0006506D"/>
    <w:rsid w:val="000D4C69"/>
    <w:rsid w:val="000F3D51"/>
    <w:rsid w:val="001F5775"/>
    <w:rsid w:val="002C7B1C"/>
    <w:rsid w:val="004A0475"/>
    <w:rsid w:val="004F5BD2"/>
    <w:rsid w:val="00691755"/>
    <w:rsid w:val="007A485E"/>
    <w:rsid w:val="0098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3B4E"/>
  <w15:chartTrackingRefBased/>
  <w15:docId w15:val="{716D6368-7A3F-4A59-858E-630AB84A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C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4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D4C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tfoster2/Outdora/blob/main/docs/collaborations/PairProgrammingLinks.m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tfoster2/Outdora/tree/main/docs/scrum_transcripts/sprint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jtfoster2/Outdora/release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users/jtfoster2/projects/1/views/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jtfoster2/Outdora?tab=readme-ov-file#project-kanban-board" TargetMode="External"/><Relationship Id="rId15" Type="http://schemas.openxmlformats.org/officeDocument/2006/relationships/hyperlink" Target="https://github.com/jtfoster2/Outdora/actions" TargetMode="External"/><Relationship Id="rId10" Type="http://schemas.openxmlformats.org/officeDocument/2006/relationships/hyperlink" Target="https://github.com/thehale/github-projects-burndown-chart" TargetMode="External"/><Relationship Id="rId4" Type="http://schemas.openxmlformats.org/officeDocument/2006/relationships/hyperlink" Target="https://github.com/jtfoster2/Outdora" TargetMode="External"/><Relationship Id="rId9" Type="http://schemas.openxmlformats.org/officeDocument/2006/relationships/hyperlink" Target="https://github.com/jtfoster2/Outdora/blob/main/docs/burndown_charts/ESEP_Burndown_Chart_Sprint_1.png" TargetMode="External"/><Relationship Id="rId14" Type="http://schemas.openxmlformats.org/officeDocument/2006/relationships/hyperlink" Target="https://github.com/jtfoster2/Outdora/blob/main/docs/sprint_reviews/SprintReviewLink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Foster</dc:creator>
  <cp:keywords/>
  <dc:description/>
  <cp:lastModifiedBy>John Foster</cp:lastModifiedBy>
  <cp:revision>2</cp:revision>
  <dcterms:created xsi:type="dcterms:W3CDTF">2024-07-08T02:34:00Z</dcterms:created>
  <dcterms:modified xsi:type="dcterms:W3CDTF">2024-07-08T02:34:00Z</dcterms:modified>
</cp:coreProperties>
</file>