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2165114D" w:rsidR="00376A27" w:rsidRDefault="00211857">
      <w:r>
        <w:rPr>
          <w:rFonts w:hint="eastAsia"/>
        </w:rPr>
        <w:t>第</w:t>
      </w:r>
      <w:r w:rsidR="0066739B">
        <w:rPr>
          <w:rFonts w:hint="eastAsia"/>
        </w:rPr>
        <w:t>22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36A65921" w:rsidR="000959FF" w:rsidRDefault="00387F60" w:rsidP="00211857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使用串流</w:t>
      </w:r>
      <w:r>
        <w:rPr>
          <w:rFonts w:hint="eastAsia"/>
        </w:rPr>
        <w:t>(stream)</w:t>
      </w:r>
      <w:r>
        <w:rPr>
          <w:rFonts w:hint="eastAsia"/>
        </w:rPr>
        <w:t>觀念處理輸入與輸出。</w:t>
      </w:r>
    </w:p>
    <w:p w14:paraId="279267D7" w14:textId="39173B98" w:rsidR="00387F60" w:rsidRDefault="00387F60" w:rsidP="00211857">
      <w:r>
        <w:rPr>
          <w:rFonts w:hint="eastAsia"/>
        </w:rPr>
        <w:t>2 ( X )</w:t>
      </w:r>
      <w:r>
        <w:rPr>
          <w:rFonts w:hint="eastAsia"/>
        </w:rPr>
        <w:t>：字元串流</w:t>
      </w:r>
      <w:r>
        <w:rPr>
          <w:rFonts w:hint="eastAsia"/>
        </w:rPr>
        <w:t>(Character Streams)</w:t>
      </w:r>
      <w:r>
        <w:rPr>
          <w:rFonts w:hint="eastAsia"/>
        </w:rPr>
        <w:t>適合用在讀取圖片檔案。</w:t>
      </w:r>
    </w:p>
    <w:p w14:paraId="06D87543" w14:textId="00B80490" w:rsidR="00387F60" w:rsidRDefault="00387F60" w:rsidP="00211857">
      <w:r>
        <w:rPr>
          <w:rFonts w:hint="eastAsia"/>
        </w:rPr>
        <w:t>3 ( O )</w:t>
      </w:r>
      <w:r>
        <w:rPr>
          <w:rFonts w:hint="eastAsia"/>
        </w:rPr>
        <w:t>：位元串流</w:t>
      </w:r>
      <w:r>
        <w:rPr>
          <w:rFonts w:hint="eastAsia"/>
        </w:rPr>
        <w:t>(Bye Stream)</w:t>
      </w:r>
      <w:r>
        <w:rPr>
          <w:rFonts w:hint="eastAsia"/>
        </w:rPr>
        <w:t>適合用在讀取二元檔案。</w:t>
      </w:r>
    </w:p>
    <w:p w14:paraId="7B18C7DB" w14:textId="7649A331" w:rsidR="00387F60" w:rsidRDefault="00A36D14" w:rsidP="00211857">
      <w:r>
        <w:rPr>
          <w:rFonts w:hint="eastAsia"/>
        </w:rPr>
        <w:t>4 ( X )</w:t>
      </w:r>
      <w:r>
        <w:rPr>
          <w:rFonts w:hint="eastAsia"/>
        </w:rPr>
        <w:t>：使用緩衝區處理資料的輸入與輸出會讓執行速度變慢。</w:t>
      </w:r>
    </w:p>
    <w:p w14:paraId="6A98A35C" w14:textId="68DF669D" w:rsidR="00A36D14" w:rsidRDefault="00856FC3" w:rsidP="00211857"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FileWriter</w:t>
      </w:r>
      <w:r>
        <w:rPr>
          <w:rFonts w:hint="eastAsia"/>
        </w:rPr>
        <w:t>類別主要是處理字元方式輸出資料。</w:t>
      </w:r>
    </w:p>
    <w:p w14:paraId="68DFB2E8" w14:textId="77777777" w:rsidR="00856FC3" w:rsidRPr="00A36D14" w:rsidRDefault="00856FC3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171E1668" w:rsidR="00C90199" w:rsidRDefault="000959FF" w:rsidP="00D5638C">
      <w:r>
        <w:rPr>
          <w:rFonts w:hint="eastAsia"/>
        </w:rPr>
        <w:t xml:space="preserve">1 ( </w:t>
      </w:r>
      <w:r w:rsidR="00387F60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387F60">
        <w:rPr>
          <w:rFonts w:hint="eastAsia"/>
        </w:rPr>
        <w:t>在</w:t>
      </w:r>
      <w:r w:rsidR="00387F60">
        <w:rPr>
          <w:rFonts w:hint="eastAsia"/>
        </w:rPr>
        <w:t>InputStream</w:t>
      </w:r>
      <w:r w:rsidR="00387F60">
        <w:rPr>
          <w:rFonts w:hint="eastAsia"/>
        </w:rPr>
        <w:t>抽象方法中，讀到什麼資料代表讀到檔案末端。</w:t>
      </w:r>
    </w:p>
    <w:p w14:paraId="0CF0D38F" w14:textId="2D40D841" w:rsidR="00387F60" w:rsidRDefault="00387F60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14C03869" w14:textId="0D63046D" w:rsidR="00387F60" w:rsidRDefault="00387F60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2C9FE6B9" w14:textId="540CBE8A" w:rsidR="00387F60" w:rsidRDefault="00387F60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\n</w:t>
      </w:r>
    </w:p>
    <w:p w14:paraId="6BF29360" w14:textId="6926F8A7" w:rsidR="00387F60" w:rsidRDefault="00387F60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!</w:t>
      </w:r>
    </w:p>
    <w:p w14:paraId="54371C13" w14:textId="1D99130F" w:rsidR="00C90199" w:rsidRDefault="005B3ED1" w:rsidP="00211857">
      <w:r>
        <w:rPr>
          <w:rFonts w:hint="eastAsia"/>
        </w:rPr>
        <w:t>2 ( D )</w:t>
      </w:r>
      <w:r>
        <w:rPr>
          <w:rFonts w:hint="eastAsia"/>
        </w:rPr>
        <w:t>：下列那一個不是二元檔案。</w:t>
      </w:r>
    </w:p>
    <w:p w14:paraId="59DEBC12" w14:textId="3D7CA2EB" w:rsidR="005B3ED1" w:rsidRDefault="005B3ED1" w:rsidP="00211857">
      <w:r>
        <w:rPr>
          <w:rFonts w:hint="eastAsia"/>
        </w:rPr>
        <w:t>A</w:t>
      </w:r>
      <w:r>
        <w:rPr>
          <w:rFonts w:hint="eastAsia"/>
        </w:rPr>
        <w:t>：圖片檔案</w:t>
      </w:r>
    </w:p>
    <w:p w14:paraId="4735A066" w14:textId="70AF5F3B" w:rsidR="005B3ED1" w:rsidRDefault="005B3ED1" w:rsidP="00211857">
      <w:r>
        <w:rPr>
          <w:rFonts w:hint="eastAsia"/>
        </w:rPr>
        <w:t>B</w:t>
      </w:r>
      <w:r>
        <w:rPr>
          <w:rFonts w:hint="eastAsia"/>
        </w:rPr>
        <w:t>：聲音檔案</w:t>
      </w:r>
    </w:p>
    <w:p w14:paraId="12E55518" w14:textId="4784D31A" w:rsidR="005B3ED1" w:rsidRDefault="005B3ED1" w:rsidP="00211857">
      <w:r>
        <w:rPr>
          <w:rFonts w:hint="eastAsia"/>
        </w:rPr>
        <w:t>C</w:t>
      </w:r>
      <w:r>
        <w:rPr>
          <w:rFonts w:hint="eastAsia"/>
        </w:rPr>
        <w:t>：影片檔案</w:t>
      </w:r>
    </w:p>
    <w:p w14:paraId="4DA36529" w14:textId="0D5F56FE" w:rsidR="005B3ED1" w:rsidRDefault="005B3ED1" w:rsidP="00211857">
      <w:r>
        <w:rPr>
          <w:rFonts w:hint="eastAsia"/>
        </w:rPr>
        <w:t>D</w:t>
      </w:r>
      <w:r>
        <w:rPr>
          <w:rFonts w:hint="eastAsia"/>
        </w:rPr>
        <w:t>：文字檔案</w:t>
      </w:r>
      <w:r>
        <w:rPr>
          <w:rFonts w:hint="eastAsia"/>
        </w:rPr>
        <w:t>(txt)</w:t>
      </w:r>
    </w:p>
    <w:p w14:paraId="231590C3" w14:textId="22DCF166" w:rsidR="005B3ED1" w:rsidRDefault="00856FC3" w:rsidP="00211857">
      <w:r>
        <w:rPr>
          <w:rFonts w:hint="eastAsia"/>
        </w:rPr>
        <w:t>3 ( B )</w:t>
      </w:r>
      <w:r>
        <w:rPr>
          <w:rFonts w:hint="eastAsia"/>
        </w:rPr>
        <w:t>：下列那一個方法有強制將輸出串流資料輸出至目的檔案的效果。</w:t>
      </w:r>
    </w:p>
    <w:p w14:paraId="6BAEDCC6" w14:textId="79CC8BD2" w:rsidR="00856FC3" w:rsidRDefault="00856FC3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write( )</w:t>
      </w:r>
    </w:p>
    <w:p w14:paraId="5D67FFC8" w14:textId="6221087D" w:rsidR="00856FC3" w:rsidRDefault="00856FC3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flush( )</w:t>
      </w:r>
    </w:p>
    <w:p w14:paraId="15791B82" w14:textId="2E4FFFCA" w:rsidR="00856FC3" w:rsidRDefault="00856FC3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output( )</w:t>
      </w:r>
    </w:p>
    <w:p w14:paraId="6D4FED50" w14:textId="31FBC5B8" w:rsidR="00856FC3" w:rsidRDefault="00856FC3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done( )</w:t>
      </w:r>
    </w:p>
    <w:p w14:paraId="6A0737FD" w14:textId="0557AE33" w:rsidR="00856FC3" w:rsidRDefault="00856FC3" w:rsidP="00211857">
      <w:r>
        <w:rPr>
          <w:rFonts w:hint="eastAsia"/>
        </w:rPr>
        <w:t>4 ( A )</w:t>
      </w:r>
      <w:r>
        <w:rPr>
          <w:rFonts w:hint="eastAsia"/>
        </w:rPr>
        <w:t>：下列那一項不是屬於</w:t>
      </w:r>
      <w:r>
        <w:rPr>
          <w:rFonts w:hint="eastAsia"/>
        </w:rPr>
        <w:t>System</w:t>
      </w:r>
      <w:r>
        <w:rPr>
          <w:rFonts w:hint="eastAsia"/>
        </w:rPr>
        <w:t>類別內針對螢幕自動產生的串流。</w:t>
      </w:r>
    </w:p>
    <w:p w14:paraId="1865C0A4" w14:textId="5E36BAB0" w:rsidR="00856FC3" w:rsidRDefault="00856FC3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System.std</w:t>
      </w:r>
    </w:p>
    <w:p w14:paraId="4021729D" w14:textId="4AFD37D1" w:rsidR="00856FC3" w:rsidRDefault="00856FC3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System.out</w:t>
      </w:r>
    </w:p>
    <w:p w14:paraId="69FA8640" w14:textId="5235711D" w:rsidR="00856FC3" w:rsidRDefault="00856FC3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System.in</w:t>
      </w:r>
    </w:p>
    <w:p w14:paraId="01BD320B" w14:textId="300D3284" w:rsidR="00856FC3" w:rsidRDefault="00856FC3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System.err</w:t>
      </w:r>
    </w:p>
    <w:p w14:paraId="24140B96" w14:textId="048F4B02" w:rsidR="00856FC3" w:rsidRDefault="000341B3" w:rsidP="00211857">
      <w:r>
        <w:rPr>
          <w:rFonts w:hint="eastAsia"/>
        </w:rPr>
        <w:t>5 ( A )</w:t>
      </w:r>
      <w:r>
        <w:rPr>
          <w:rFonts w:hint="eastAsia"/>
        </w:rPr>
        <w:t>：下列那一個方法可以獲得檔案的絕對路徑。</w:t>
      </w:r>
    </w:p>
    <w:p w14:paraId="5A35C52C" w14:textId="68A0346E" w:rsidR="000341B3" w:rsidRDefault="000341B3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getAbsolutePath( )</w:t>
      </w:r>
    </w:p>
    <w:p w14:paraId="5B01A192" w14:textId="5556C16A" w:rsidR="000341B3" w:rsidRDefault="000341B3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getName( )</w:t>
      </w:r>
    </w:p>
    <w:p w14:paraId="0FB2B1AC" w14:textId="357E561A" w:rsidR="000341B3" w:rsidRDefault="000341B3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getParent( )</w:t>
      </w:r>
    </w:p>
    <w:p w14:paraId="5D021F79" w14:textId="568D44A5" w:rsidR="000341B3" w:rsidRDefault="000341B3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list( )</w:t>
      </w:r>
    </w:p>
    <w:p w14:paraId="5506A849" w14:textId="77777777" w:rsidR="00D55F8C" w:rsidRDefault="00D55F8C" w:rsidP="00211857"/>
    <w:p w14:paraId="4578517B" w14:textId="77777777" w:rsidR="00EA1773" w:rsidRPr="00223FA2" w:rsidRDefault="00EA1773" w:rsidP="00211857">
      <w:bookmarkStart w:id="0" w:name="_GoBack"/>
      <w:bookmarkEnd w:id="0"/>
    </w:p>
    <w:p w14:paraId="56E1EFFC" w14:textId="77777777" w:rsidR="00C8448E" w:rsidRPr="00C8448E" w:rsidRDefault="00C8448E" w:rsidP="00211857"/>
    <w:p w14:paraId="7B72E2EA" w14:textId="77777777" w:rsidR="00D55F8C" w:rsidRDefault="00D55F8C" w:rsidP="00211857"/>
    <w:p w14:paraId="01782884" w14:textId="77777777" w:rsidR="00D55F8C" w:rsidRDefault="00D55F8C" w:rsidP="00211857"/>
    <w:p w14:paraId="79B70D04" w14:textId="77777777" w:rsidR="00D55F8C" w:rsidRDefault="00D55F8C" w:rsidP="00211857"/>
    <w:p w14:paraId="7E7B5414" w14:textId="77777777" w:rsidR="00D55F8C" w:rsidRPr="00856FC3" w:rsidRDefault="00D55F8C" w:rsidP="00211857"/>
    <w:sectPr w:rsidR="00D55F8C" w:rsidRPr="00856FC3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341B3"/>
    <w:rsid w:val="000959FF"/>
    <w:rsid w:val="000C5900"/>
    <w:rsid w:val="000D480E"/>
    <w:rsid w:val="000E0FDD"/>
    <w:rsid w:val="00211857"/>
    <w:rsid w:val="00223FA2"/>
    <w:rsid w:val="00236B85"/>
    <w:rsid w:val="00250657"/>
    <w:rsid w:val="00376A27"/>
    <w:rsid w:val="00387F60"/>
    <w:rsid w:val="003A167D"/>
    <w:rsid w:val="003B30D9"/>
    <w:rsid w:val="00440BF3"/>
    <w:rsid w:val="0045377E"/>
    <w:rsid w:val="00455B70"/>
    <w:rsid w:val="004651E4"/>
    <w:rsid w:val="00471231"/>
    <w:rsid w:val="004774BE"/>
    <w:rsid w:val="00490412"/>
    <w:rsid w:val="004F05FF"/>
    <w:rsid w:val="0052603B"/>
    <w:rsid w:val="0054666B"/>
    <w:rsid w:val="0055516F"/>
    <w:rsid w:val="00555D6B"/>
    <w:rsid w:val="005B3ED1"/>
    <w:rsid w:val="005F2194"/>
    <w:rsid w:val="006152CA"/>
    <w:rsid w:val="00640222"/>
    <w:rsid w:val="0066739B"/>
    <w:rsid w:val="006F5954"/>
    <w:rsid w:val="006F5972"/>
    <w:rsid w:val="007328E1"/>
    <w:rsid w:val="00804C3C"/>
    <w:rsid w:val="00856FC3"/>
    <w:rsid w:val="008A7DE2"/>
    <w:rsid w:val="008C0382"/>
    <w:rsid w:val="008E76A8"/>
    <w:rsid w:val="00933C9A"/>
    <w:rsid w:val="009F2B12"/>
    <w:rsid w:val="00A36D14"/>
    <w:rsid w:val="00B66538"/>
    <w:rsid w:val="00B6774D"/>
    <w:rsid w:val="00B94AED"/>
    <w:rsid w:val="00BC3E4E"/>
    <w:rsid w:val="00BC4CA6"/>
    <w:rsid w:val="00C7370E"/>
    <w:rsid w:val="00C8448E"/>
    <w:rsid w:val="00C90199"/>
    <w:rsid w:val="00CC2FFC"/>
    <w:rsid w:val="00D55F8C"/>
    <w:rsid w:val="00D5638C"/>
    <w:rsid w:val="00E85604"/>
    <w:rsid w:val="00E86E2F"/>
    <w:rsid w:val="00EA1773"/>
    <w:rsid w:val="00F200F7"/>
    <w:rsid w:val="00F63FA9"/>
    <w:rsid w:val="00F729BC"/>
    <w:rsid w:val="00F80D19"/>
    <w:rsid w:val="00FA708E"/>
    <w:rsid w:val="00FD2040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2018-05-08T16:44:00Z</dcterms:created>
  <dcterms:modified xsi:type="dcterms:W3CDTF">2018-05-08T16:44:00Z</dcterms:modified>
</cp:coreProperties>
</file>