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3CB3" w14:textId="77777777" w:rsidR="00327D15" w:rsidRDefault="00327D15" w:rsidP="00327D15">
      <w:r>
        <w:t>******* DENSIDAD LEXICA *********</w:t>
      </w:r>
    </w:p>
    <w:p w14:paraId="3D0977E5" w14:textId="77777777" w:rsidR="00327D15" w:rsidRDefault="00327D15" w:rsidP="00327D15">
      <w:r>
        <w:t xml:space="preserve">Densidad </w:t>
      </w:r>
      <w:proofErr w:type="spellStart"/>
      <w:r>
        <w:t>Lexica</w:t>
      </w:r>
      <w:proofErr w:type="spellEnd"/>
      <w:r>
        <w:t>:  0.6467391304347826</w:t>
      </w:r>
    </w:p>
    <w:p w14:paraId="2F495001" w14:textId="77777777" w:rsidR="00327D15" w:rsidRDefault="00327D15" w:rsidP="00327D15">
      <w:r>
        <w:t xml:space="preserve">Densidad </w:t>
      </w:r>
      <w:proofErr w:type="spellStart"/>
      <w:r>
        <w:t>Lexica</w:t>
      </w:r>
      <w:proofErr w:type="spellEnd"/>
      <w:r>
        <w:t>-Normalizada:  0.003514886578449905</w:t>
      </w:r>
    </w:p>
    <w:p w14:paraId="2A8EF89A" w14:textId="77777777" w:rsidR="00327D15" w:rsidRDefault="00327D15" w:rsidP="00327D15">
      <w:r>
        <w:t xml:space="preserve">Densidad </w:t>
      </w:r>
      <w:proofErr w:type="spellStart"/>
      <w:r>
        <w:t>Lexica</w:t>
      </w:r>
      <w:proofErr w:type="spellEnd"/>
      <w:r>
        <w:t>-Normalizada Con Peso:  0.0040421195652173905</w:t>
      </w:r>
    </w:p>
    <w:p w14:paraId="49E3F54D" w14:textId="77777777" w:rsidR="00327D15" w:rsidRDefault="00327D15" w:rsidP="00327D15">
      <w:r>
        <w:t xml:space="preserve">******************************** </w:t>
      </w:r>
    </w:p>
    <w:p w14:paraId="49465E25" w14:textId="77777777" w:rsidR="00327D15" w:rsidRDefault="00327D15" w:rsidP="00327D15"/>
    <w:p w14:paraId="2B967CBF" w14:textId="77777777" w:rsidR="00327D15" w:rsidRDefault="00327D15" w:rsidP="00327D15">
      <w:r>
        <w:t>******* COMPLEJIDAD DE LA ORACION *********</w:t>
      </w:r>
    </w:p>
    <w:p w14:paraId="473C73EB" w14:textId="77777777" w:rsidR="00327D15" w:rsidRDefault="00327D15" w:rsidP="00327D15">
      <w:r>
        <w:t xml:space="preserve">Complejidad </w:t>
      </w:r>
      <w:proofErr w:type="spellStart"/>
      <w:r>
        <w:t>Oracion</w:t>
      </w:r>
      <w:proofErr w:type="spellEnd"/>
      <w:r>
        <w:t>:  9.466666666666667</w:t>
      </w:r>
    </w:p>
    <w:p w14:paraId="7537D19D" w14:textId="77777777" w:rsidR="00327D15" w:rsidRDefault="00327D15" w:rsidP="00327D15">
      <w:r>
        <w:t xml:space="preserve">Complejidad </w:t>
      </w:r>
      <w:proofErr w:type="spellStart"/>
      <w:r>
        <w:t>Oracion</w:t>
      </w:r>
      <w:proofErr w:type="spellEnd"/>
      <w:r>
        <w:t>-Normalizada:  0.3151515151515152</w:t>
      </w:r>
    </w:p>
    <w:p w14:paraId="79716CAB" w14:textId="77777777" w:rsidR="00327D15" w:rsidRDefault="00327D15" w:rsidP="00327D15">
      <w:r>
        <w:t xml:space="preserve">Complejidad </w:t>
      </w:r>
      <w:proofErr w:type="spellStart"/>
      <w:r>
        <w:t>Oracion</w:t>
      </w:r>
      <w:proofErr w:type="spellEnd"/>
      <w:r>
        <w:t>-Normalizada Con Peso:  0.3624242424242424</w:t>
      </w:r>
    </w:p>
    <w:p w14:paraId="0F62C70C" w14:textId="77777777" w:rsidR="00327D15" w:rsidRDefault="00327D15" w:rsidP="00327D15">
      <w:r>
        <w:t xml:space="preserve">******************************** </w:t>
      </w:r>
    </w:p>
    <w:p w14:paraId="5B7AD2A0" w14:textId="77777777" w:rsidR="00327D15" w:rsidRDefault="00327D15" w:rsidP="00327D15"/>
    <w:p w14:paraId="11EF37F8" w14:textId="77777777" w:rsidR="00327D15" w:rsidRDefault="00327D15" w:rsidP="00327D15">
      <w:r>
        <w:t>******* COMPLEJIDAD SINTACTICA *********</w:t>
      </w:r>
    </w:p>
    <w:p w14:paraId="2142D187" w14:textId="77777777" w:rsidR="00327D15" w:rsidRDefault="00327D15" w:rsidP="00327D15">
      <w:r>
        <w:t xml:space="preserve">Complejidad </w:t>
      </w:r>
      <w:proofErr w:type="spellStart"/>
      <w:r>
        <w:t>Sintactica</w:t>
      </w:r>
      <w:proofErr w:type="spellEnd"/>
      <w:r>
        <w:t>:  0.09389671361502347</w:t>
      </w:r>
    </w:p>
    <w:p w14:paraId="1B6CF6DF" w14:textId="77777777" w:rsidR="00327D15" w:rsidRDefault="00327D15" w:rsidP="00327D15">
      <w:r>
        <w:t xml:space="preserve">Complejidad </w:t>
      </w:r>
      <w:proofErr w:type="spellStart"/>
      <w:r>
        <w:t>Sintactica</w:t>
      </w:r>
      <w:proofErr w:type="spellEnd"/>
      <w:r>
        <w:t>-Normalizar:  0.010432968179447052</w:t>
      </w:r>
    </w:p>
    <w:p w14:paraId="3E477FC9" w14:textId="77777777" w:rsidR="00327D15" w:rsidRDefault="00327D15" w:rsidP="00327D15">
      <w:r>
        <w:t xml:space="preserve">Complejidad </w:t>
      </w:r>
      <w:proofErr w:type="spellStart"/>
      <w:r>
        <w:t>Sintactica</w:t>
      </w:r>
      <w:proofErr w:type="spellEnd"/>
      <w:r>
        <w:t>-Normalizar Con Peso:  0.011997913406364108</w:t>
      </w:r>
    </w:p>
    <w:p w14:paraId="57FE1364" w14:textId="77777777" w:rsidR="00327D15" w:rsidRDefault="00327D15" w:rsidP="00327D15">
      <w:r>
        <w:t xml:space="preserve">******************************** </w:t>
      </w:r>
    </w:p>
    <w:p w14:paraId="493AC735" w14:textId="77777777" w:rsidR="00327D15" w:rsidRDefault="00327D15" w:rsidP="00327D15"/>
    <w:p w14:paraId="6EF91AF6" w14:textId="77777777" w:rsidR="00327D15" w:rsidRDefault="00327D15" w:rsidP="00327D15">
      <w:r>
        <w:t>******* MARCAS DE PUNTUACION *********</w:t>
      </w:r>
    </w:p>
    <w:p w14:paraId="658C3FFC" w14:textId="77777777" w:rsidR="00327D15" w:rsidRDefault="00327D15" w:rsidP="00327D15">
      <w:r>
        <w:t xml:space="preserve">Marcas </w:t>
      </w:r>
      <w:proofErr w:type="spellStart"/>
      <w:r>
        <w:t>puntuacion</w:t>
      </w:r>
      <w:proofErr w:type="spellEnd"/>
      <w:r>
        <w:t>:  0.0249609984399376</w:t>
      </w:r>
    </w:p>
    <w:p w14:paraId="507F80AF" w14:textId="77777777" w:rsidR="00327D15" w:rsidRDefault="00327D15" w:rsidP="00327D15">
      <w:r>
        <w:t xml:space="preserve">Marcas </w:t>
      </w:r>
      <w:proofErr w:type="spellStart"/>
      <w:r>
        <w:t>puntuacion</w:t>
      </w:r>
      <w:proofErr w:type="spellEnd"/>
      <w:r>
        <w:t>-Normalizar:  0.00078003120124805</w:t>
      </w:r>
    </w:p>
    <w:p w14:paraId="4678A71F" w14:textId="77777777" w:rsidR="00327D15" w:rsidRDefault="00327D15" w:rsidP="00327D15">
      <w:r>
        <w:t xml:space="preserve">Marcas </w:t>
      </w:r>
      <w:proofErr w:type="spellStart"/>
      <w:r>
        <w:t>puntuacion</w:t>
      </w:r>
      <w:proofErr w:type="spellEnd"/>
      <w:r>
        <w:t xml:space="preserve">-Normalizar Con Peso:  0.0008970358814352574    </w:t>
      </w:r>
    </w:p>
    <w:p w14:paraId="1DB0192B" w14:textId="77777777" w:rsidR="00327D15" w:rsidRDefault="00327D15" w:rsidP="00327D15">
      <w:r>
        <w:t xml:space="preserve">******************************** </w:t>
      </w:r>
    </w:p>
    <w:p w14:paraId="07C25659" w14:textId="77777777" w:rsidR="00327D15" w:rsidRDefault="00327D15" w:rsidP="00327D15"/>
    <w:p w14:paraId="457751FF" w14:textId="77777777" w:rsidR="00327D15" w:rsidRDefault="00327D15" w:rsidP="00327D15">
      <w:r>
        <w:t>******* INDICE SSR *********</w:t>
      </w:r>
    </w:p>
    <w:p w14:paraId="0D919049" w14:textId="77777777" w:rsidR="00327D15" w:rsidRDefault="00327D15" w:rsidP="00327D15">
      <w:r>
        <w:t xml:space="preserve">SRR:  54.895111111111106         Rango:  Muy </w:t>
      </w:r>
      <w:proofErr w:type="spellStart"/>
      <w:r>
        <w:t>Facil</w:t>
      </w:r>
      <w:proofErr w:type="spellEnd"/>
    </w:p>
    <w:p w14:paraId="24590289" w14:textId="77777777" w:rsidR="00327D15" w:rsidRDefault="00327D15" w:rsidP="00327D15">
      <w:r>
        <w:t>SSR-Normalizado:  0.4536786042240587</w:t>
      </w:r>
    </w:p>
    <w:p w14:paraId="05C2F639" w14:textId="77777777" w:rsidR="00327D15" w:rsidRDefault="00327D15" w:rsidP="00327D15">
      <w:r>
        <w:t xml:space="preserve">SSR-Normalizado Con Peso:  0.6941282644628098     </w:t>
      </w:r>
    </w:p>
    <w:p w14:paraId="236CA1E1" w14:textId="77777777" w:rsidR="00327D15" w:rsidRDefault="00327D15" w:rsidP="00327D15">
      <w:r>
        <w:t xml:space="preserve">******************************** </w:t>
      </w:r>
    </w:p>
    <w:p w14:paraId="198AFEEC" w14:textId="77777777" w:rsidR="00327D15" w:rsidRDefault="00327D15" w:rsidP="00327D15"/>
    <w:p w14:paraId="04625078" w14:textId="77777777" w:rsidR="00327D15" w:rsidRDefault="00327D15" w:rsidP="00327D15">
      <w:r>
        <w:t>******* FACILIDAD DE LECTURA *********</w:t>
      </w:r>
    </w:p>
    <w:p w14:paraId="4AB5CFEE" w14:textId="77777777" w:rsidR="00327D15" w:rsidRDefault="00327D15" w:rsidP="00327D15">
      <w:r>
        <w:t>Facilidad Lectura: 64.45276995305166</w:t>
      </w:r>
    </w:p>
    <w:p w14:paraId="3BF6AA1D" w14:textId="77777777" w:rsidR="00327D15" w:rsidRDefault="00327D15" w:rsidP="00327D15">
      <w:r>
        <w:t>Facilidad Lectura-</w:t>
      </w:r>
      <w:proofErr w:type="spellStart"/>
      <w:r>
        <w:t>Norm</w:t>
      </w:r>
      <w:proofErr w:type="spellEnd"/>
      <w:r>
        <w:t>: 0.6445276995305166</w:t>
      </w:r>
    </w:p>
    <w:p w14:paraId="00E8ED69" w14:textId="77777777" w:rsidR="00327D15" w:rsidRDefault="00327D15" w:rsidP="00327D15">
      <w:r>
        <w:t>Facilidad Lectura-</w:t>
      </w:r>
      <w:proofErr w:type="spellStart"/>
      <w:r>
        <w:t>Norm</w:t>
      </w:r>
      <w:proofErr w:type="spellEnd"/>
      <w:r>
        <w:t xml:space="preserve"> Con Peso: 0.9861273802816904</w:t>
      </w:r>
    </w:p>
    <w:p w14:paraId="02E88494" w14:textId="77777777" w:rsidR="00327D15" w:rsidRDefault="00327D15" w:rsidP="00327D15">
      <w:r>
        <w:t>********************************</w:t>
      </w:r>
    </w:p>
    <w:p w14:paraId="2D32D46B" w14:textId="77777777" w:rsidR="00327D15" w:rsidRDefault="00327D15" w:rsidP="00327D15"/>
    <w:p w14:paraId="120BEA1F" w14:textId="77777777" w:rsidR="00327D15" w:rsidRDefault="00327D15" w:rsidP="00327D15">
      <w:r>
        <w:t>******* PROFUNDIDAD ARBOL *********</w:t>
      </w:r>
    </w:p>
    <w:p w14:paraId="6E2158E6" w14:textId="77777777" w:rsidR="00327D15" w:rsidRDefault="00327D15" w:rsidP="00327D15">
      <w:r>
        <w:t xml:space="preserve">Profundidad </w:t>
      </w:r>
      <w:proofErr w:type="spellStart"/>
      <w:r>
        <w:t>Arbol</w:t>
      </w:r>
      <w:proofErr w:type="spellEnd"/>
      <w:r>
        <w:t xml:space="preserve"> : 6</w:t>
      </w:r>
    </w:p>
    <w:p w14:paraId="105C6981" w14:textId="77777777" w:rsidR="00327D15" w:rsidRDefault="00327D15" w:rsidP="00327D15">
      <w:r>
        <w:t xml:space="preserve">Profundidad </w:t>
      </w:r>
      <w:proofErr w:type="spellStart"/>
      <w:r>
        <w:t>Arbol-Norm</w:t>
      </w:r>
      <w:proofErr w:type="spellEnd"/>
      <w:r>
        <w:t xml:space="preserve"> 0.29411764705882354</w:t>
      </w:r>
    </w:p>
    <w:p w14:paraId="444831FC" w14:textId="77777777" w:rsidR="00327D15" w:rsidRDefault="00327D15" w:rsidP="00327D15">
      <w:r>
        <w:t xml:space="preserve">Profundidad </w:t>
      </w:r>
      <w:proofErr w:type="spellStart"/>
      <w:r>
        <w:t>Arbol-Norm</w:t>
      </w:r>
      <w:proofErr w:type="spellEnd"/>
      <w:r>
        <w:t xml:space="preserve"> Con Peso 0.45</w:t>
      </w:r>
    </w:p>
    <w:p w14:paraId="20B26C43" w14:textId="77777777" w:rsidR="00327D15" w:rsidRDefault="00327D15" w:rsidP="00327D15">
      <w:r>
        <w:t>********************************</w:t>
      </w:r>
    </w:p>
    <w:p w14:paraId="77F00667" w14:textId="77777777" w:rsidR="00327D15" w:rsidRDefault="00327D15" w:rsidP="00327D15"/>
    <w:p w14:paraId="4E3282DF" w14:textId="77777777" w:rsidR="00327D15" w:rsidRDefault="00327D15" w:rsidP="00327D15">
      <w:r>
        <w:t>******* GRADO DE CUMPLIMIENTO *********</w:t>
      </w:r>
    </w:p>
    <w:p w14:paraId="02D37CC2" w14:textId="77777777" w:rsidR="00327D15" w:rsidRDefault="00327D15" w:rsidP="00327D15">
      <w:r>
        <w:t>Grado De Cumplimiento:  10</w:t>
      </w:r>
    </w:p>
    <w:p w14:paraId="0665C67E" w14:textId="77777777" w:rsidR="00327D15" w:rsidRDefault="00327D15" w:rsidP="00327D15">
      <w:r>
        <w:t>Grado Cumplimiento-</w:t>
      </w:r>
      <w:proofErr w:type="spellStart"/>
      <w:r>
        <w:t>Norm</w:t>
      </w:r>
      <w:proofErr w:type="spellEnd"/>
      <w:r>
        <w:t>:  0.6428571428571429</w:t>
      </w:r>
    </w:p>
    <w:p w14:paraId="097C831B" w14:textId="77777777" w:rsidR="00327D15" w:rsidRDefault="00327D15" w:rsidP="00327D15">
      <w:r>
        <w:t>Grado Cumplimiento-</w:t>
      </w:r>
      <w:proofErr w:type="spellStart"/>
      <w:r>
        <w:t>Norm</w:t>
      </w:r>
      <w:proofErr w:type="spellEnd"/>
      <w:r>
        <w:t xml:space="preserve"> Con Peso:  1.4785714285714286</w:t>
      </w:r>
    </w:p>
    <w:p w14:paraId="08BE572E" w14:textId="77777777" w:rsidR="00327D15" w:rsidRDefault="00327D15" w:rsidP="00327D15">
      <w:r>
        <w:t>********************************</w:t>
      </w:r>
    </w:p>
    <w:p w14:paraId="092322A9" w14:textId="77777777" w:rsidR="00327D15" w:rsidRDefault="00327D15" w:rsidP="00327D15"/>
    <w:p w14:paraId="23F55AA5" w14:textId="77777777" w:rsidR="00327D15" w:rsidRDefault="00327D15" w:rsidP="00327D15">
      <w:r>
        <w:t>******* PROFUNDIDAD DE SECCIONES *********</w:t>
      </w:r>
    </w:p>
    <w:p w14:paraId="16A32B70" w14:textId="77777777" w:rsidR="00327D15" w:rsidRDefault="00327D15" w:rsidP="00327D15">
      <w:r>
        <w:t>Profundidad Secciones:  2</w:t>
      </w:r>
    </w:p>
    <w:p w14:paraId="0CC61CD1" w14:textId="77777777" w:rsidR="00327D15" w:rsidRDefault="00327D15" w:rsidP="00327D15">
      <w:r>
        <w:t>Profundidad Secciones-</w:t>
      </w:r>
      <w:proofErr w:type="spellStart"/>
      <w:r>
        <w:t>Norm</w:t>
      </w:r>
      <w:proofErr w:type="spellEnd"/>
      <w:r>
        <w:t>:  0.5</w:t>
      </w:r>
    </w:p>
    <w:p w14:paraId="274C2916" w14:textId="77777777" w:rsidR="00327D15" w:rsidRDefault="00327D15" w:rsidP="00327D15">
      <w:r>
        <w:t>Profundidad Secciones-</w:t>
      </w:r>
      <w:proofErr w:type="spellStart"/>
      <w:r>
        <w:t>Norm</w:t>
      </w:r>
      <w:proofErr w:type="spellEnd"/>
      <w:r>
        <w:t xml:space="preserve"> Con Peso 1.15</w:t>
      </w:r>
    </w:p>
    <w:p w14:paraId="3DE12F92" w14:textId="2FD0FC72" w:rsidR="00176E09" w:rsidRDefault="00327D15" w:rsidP="00327D15">
      <w:r>
        <w:t>********************************</w:t>
      </w:r>
    </w:p>
    <w:sectPr w:rsidR="00176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45"/>
    <w:rsid w:val="00176E09"/>
    <w:rsid w:val="00327D15"/>
    <w:rsid w:val="00EA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B194D-81FE-43BA-8CE0-41221610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INVESTIGACION VICERRECTORIA</dc:creator>
  <cp:keywords/>
  <dc:description/>
  <cp:lastModifiedBy>INVESTIGACION VICERRECTORIA</cp:lastModifiedBy>
  <cp:revision>2</cp:revision>
  <dcterms:created xsi:type="dcterms:W3CDTF">2023-04-19T20:24:00Z</dcterms:created>
  <dcterms:modified xsi:type="dcterms:W3CDTF">2023-04-19T20:25:00Z</dcterms:modified>
</cp:coreProperties>
</file>