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5C" w:rsidRDefault="005E563D">
      <w:r>
        <w:t>Requerimientos</w:t>
      </w:r>
      <w:r w:rsidR="00801050">
        <w:t xml:space="preserve"> del programa</w:t>
      </w:r>
      <w:r>
        <w:t xml:space="preserve"> 3</w:t>
      </w:r>
      <w:r w:rsidR="00954BBB">
        <w:t>A</w:t>
      </w:r>
    </w:p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801050" w:rsidP="00801050">
            <w:r>
              <w:t>R1.1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801050" w:rsidP="00801050">
            <w:r>
              <w:t>Comentarios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801050" w:rsidP="00801050">
            <w:r>
              <w:t>Cuando las líneas de código comiencen en */ se contarán hasta que se encuentre de nuevo un */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R1.2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r>
              <w:t>Llaves que abren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1A65A7" w:rsidP="001A65A7">
            <w:r>
              <w:t>Si se encuentra una línea de código que en principio contenga una llave que abre “</w:t>
            </w:r>
            <w:proofErr w:type="gramStart"/>
            <w:r>
              <w:t>{“ se</w:t>
            </w:r>
            <w:proofErr w:type="gramEnd"/>
            <w:r>
              <w:t xml:space="preserve"> cuenta la line +1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R1.3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5E563D" w:rsidP="00801050">
            <w:r>
              <w:t>Llaves que cierra</w:t>
            </w:r>
            <w:r w:rsidR="001A65A7">
              <w:t>n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1A65A7" w:rsidP="001A65A7">
            <w:r>
              <w:t>Cuando se encuentre una línea de código que se cierra “}” esta no se deberá de contar.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R1.4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5E563D" w:rsidP="00801050">
            <w:r>
              <w:t>Librería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1A65A7" w:rsidP="00801050">
            <w:r>
              <w:t>Cuando las líneas de código comienzan con #</w:t>
            </w:r>
            <w:proofErr w:type="spellStart"/>
            <w:r>
              <w:t>include</w:t>
            </w:r>
            <w:proofErr w:type="spellEnd"/>
            <w:r>
              <w:t>, se cuanta como línea +1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R1.5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r>
              <w:t>Define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1A65A7" w:rsidP="00801050">
            <w:r>
              <w:t xml:space="preserve">Cuando las líneas comienzan con #define, se </w:t>
            </w:r>
            <w:proofErr w:type="spellStart"/>
            <w:r>
              <w:t>cuantan</w:t>
            </w:r>
            <w:proofErr w:type="spellEnd"/>
            <w:r>
              <w:t xml:space="preserve"> como línea +1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R1.6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lastRenderedPageBreak/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r>
              <w:t>Comentarios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1A65A7" w:rsidP="001A65A7">
            <w:r>
              <w:t>Cuando en la línea de código se encuentra un //- se contará como comentario, línea +1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R1.7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1A65A7">
            <w:r>
              <w:t xml:space="preserve">Funciones 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1A65A7" w:rsidP="001A65A7">
            <w:r>
              <w:t>Cada vez que se encuentre una función se contara, línea +1.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R1.8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r>
              <w:t xml:space="preserve">Líneas de </w:t>
            </w:r>
            <w:r w:rsidR="005E563D">
              <w:t>código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1A65A7" w:rsidP="00801050">
            <w:r>
              <w:t xml:space="preserve">El programa deberá de contar todas las líneas de </w:t>
            </w:r>
            <w:proofErr w:type="spellStart"/>
            <w:r>
              <w:t>codigo</w:t>
            </w:r>
            <w:proofErr w:type="spellEnd"/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Alta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1A65A7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R1.9</w:t>
            </w:r>
          </w:p>
        </w:tc>
      </w:tr>
      <w:tr w:rsidR="001A65A7" w:rsidTr="001A65A7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1A65A7" w:rsidP="00801050">
            <w:r>
              <w:t>Líneas de comentarios</w:t>
            </w:r>
          </w:p>
        </w:tc>
      </w:tr>
      <w:tr w:rsidR="001A65A7" w:rsidTr="001A65A7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1A65A7" w:rsidP="001A65A7">
            <w:r>
              <w:t>El programa deberá de contar todas las líneas de comentarios</w:t>
            </w:r>
          </w:p>
        </w:tc>
      </w:tr>
      <w:tr w:rsidR="001A65A7" w:rsidTr="001A65A7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Alta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5E563D" w:rsidTr="007923B8">
        <w:tc>
          <w:tcPr>
            <w:tcW w:w="2830" w:type="dxa"/>
          </w:tcPr>
          <w:p w:rsidR="005E563D" w:rsidRDefault="005E563D" w:rsidP="007923B8">
            <w:r>
              <w:t>Identificar</w:t>
            </w:r>
          </w:p>
        </w:tc>
        <w:tc>
          <w:tcPr>
            <w:tcW w:w="5998" w:type="dxa"/>
          </w:tcPr>
          <w:p w:rsidR="005E563D" w:rsidRDefault="005E563D" w:rsidP="007923B8">
            <w:r>
              <w:t>R2.0</w:t>
            </w:r>
          </w:p>
        </w:tc>
      </w:tr>
      <w:tr w:rsidR="005E563D" w:rsidTr="007923B8">
        <w:tc>
          <w:tcPr>
            <w:tcW w:w="2830" w:type="dxa"/>
          </w:tcPr>
          <w:p w:rsidR="005E563D" w:rsidRDefault="005E563D" w:rsidP="007923B8">
            <w:r>
              <w:t>Nombre del requerimiento</w:t>
            </w:r>
          </w:p>
        </w:tc>
        <w:tc>
          <w:tcPr>
            <w:tcW w:w="5998" w:type="dxa"/>
          </w:tcPr>
          <w:p w:rsidR="005E563D" w:rsidRDefault="005E563D" w:rsidP="007923B8">
            <w:r>
              <w:t>Funciones procesos</w:t>
            </w:r>
          </w:p>
        </w:tc>
      </w:tr>
      <w:tr w:rsidR="005E563D" w:rsidTr="007923B8">
        <w:tc>
          <w:tcPr>
            <w:tcW w:w="2830" w:type="dxa"/>
          </w:tcPr>
          <w:p w:rsidR="005E563D" w:rsidRDefault="005E563D" w:rsidP="007923B8">
            <w:r>
              <w:t>Función</w:t>
            </w:r>
          </w:p>
        </w:tc>
        <w:tc>
          <w:tcPr>
            <w:tcW w:w="5998" w:type="dxa"/>
          </w:tcPr>
          <w:p w:rsidR="005E563D" w:rsidRDefault="005E563D" w:rsidP="007923B8">
            <w:r>
              <w:t>EL programa debe de imprimir el número</w:t>
            </w:r>
            <w:bookmarkStart w:id="0" w:name="_GoBack"/>
            <w:bookmarkEnd w:id="0"/>
            <w:r>
              <w:t xml:space="preserve"> de líneas que incluye un proceso o función.</w:t>
            </w:r>
          </w:p>
        </w:tc>
      </w:tr>
      <w:tr w:rsidR="005E563D" w:rsidTr="007923B8">
        <w:tc>
          <w:tcPr>
            <w:tcW w:w="2830" w:type="dxa"/>
          </w:tcPr>
          <w:p w:rsidR="005E563D" w:rsidRDefault="005E563D" w:rsidP="007923B8">
            <w:r>
              <w:t xml:space="preserve">Prioridad </w:t>
            </w:r>
          </w:p>
        </w:tc>
        <w:tc>
          <w:tcPr>
            <w:tcW w:w="5998" w:type="dxa"/>
          </w:tcPr>
          <w:p w:rsidR="005E563D" w:rsidRDefault="005E563D" w:rsidP="007923B8">
            <w:r>
              <w:t>Alta</w:t>
            </w:r>
          </w:p>
        </w:tc>
      </w:tr>
    </w:tbl>
    <w:p w:rsidR="001A65A7" w:rsidRDefault="001A65A7"/>
    <w:sectPr w:rsidR="001A6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A"/>
    <w:rsid w:val="001A65A7"/>
    <w:rsid w:val="005E563D"/>
    <w:rsid w:val="00801050"/>
    <w:rsid w:val="00954BBB"/>
    <w:rsid w:val="00C574DC"/>
    <w:rsid w:val="00CC29CA"/>
    <w:rsid w:val="00D7045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27C5"/>
  <w15:chartTrackingRefBased/>
  <w15:docId w15:val="{BCC703F8-10F7-4335-BD99-9227EE87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2016-02-22T00:20:00Z</dcterms:created>
  <dcterms:modified xsi:type="dcterms:W3CDTF">2016-02-22T00:20:00Z</dcterms:modified>
</cp:coreProperties>
</file>