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4533" w14:textId="1E9333F7" w:rsidR="0034125E" w:rsidRDefault="0047550F" w:rsidP="0047550F">
      <w:pPr>
        <w:jc w:val="center"/>
        <w:rPr>
          <w:color w:val="FF0000"/>
          <w:lang w:val="es-ES"/>
        </w:rPr>
      </w:pPr>
      <w:r w:rsidRPr="0047550F">
        <w:rPr>
          <w:color w:val="FF0000"/>
          <w:lang w:val="es-ES"/>
        </w:rPr>
        <w:t>Proyecto parqueadero</w:t>
      </w:r>
    </w:p>
    <w:p w14:paraId="103D4388" w14:textId="19545FBF" w:rsidR="0047550F" w:rsidRDefault="0047550F" w:rsidP="0047550F">
      <w:pPr>
        <w:jc w:val="both"/>
        <w:rPr>
          <w:color w:val="FF0000"/>
          <w:lang w:val="es-ES"/>
        </w:rPr>
      </w:pPr>
    </w:p>
    <w:p w14:paraId="35EB5209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Historial de usuario 001</w:t>
      </w:r>
    </w:p>
    <w:p w14:paraId="1FB6FA57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Como dueño del parqueadero, me gustaría contar con un sistema que registra y supervisa el ingreso de vehículos, a fin de optimizar el control y la gestión del flujo de entrada en las instalaciones.</w:t>
      </w:r>
    </w:p>
    <w:p w14:paraId="49AEA8A2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4C881E33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Historial de usuario 002</w:t>
      </w:r>
    </w:p>
    <w:p w14:paraId="1CFB7215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Como dueño del parqueadero, busco una aplicación que facilite la gestión del proceso de salida de vehículos, para mejorar el control de accesos y garantizar un registro preciso de cada salida.</w:t>
      </w:r>
    </w:p>
    <w:p w14:paraId="75544427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3CC772A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Historial de usuario 003</w:t>
      </w:r>
    </w:p>
    <w:p w14:paraId="4A86F68B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Como dueño del parqueadero, quiero una función que genere automáticamente facturas para los vehículos registrados, de manera que pueda mantener un control del efectivo sobre los pagos y simplificar el proceso de cobro.</w:t>
      </w:r>
    </w:p>
    <w:p w14:paraId="36AD05F8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26CABBE9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Historial de usuario 004</w:t>
      </w:r>
    </w:p>
    <w:p w14:paraId="4A9791B1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Como dueño del parqueadero, deseo que la aplicación ofrezca un historial completo de los vehículos que han ingresado y salido, para así tener un registro detallado del uso del parqueadero.</w:t>
      </w:r>
    </w:p>
    <w:p w14:paraId="33BD080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75EA788B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Historial de usuario 005</w:t>
      </w:r>
    </w:p>
    <w:p w14:paraId="54E9E3B9" w14:textId="5BF745F5" w:rsid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Como dueño del parqueadero, necesito una herramienta que recopile un historial exhaustivo de entradas y salidas, con la capacidad de generar informes detallados que ayuden a mejorar el control y la gestión general del parqueadero.</w:t>
      </w:r>
    </w:p>
    <w:p w14:paraId="3843A0B8" w14:textId="15798F15" w:rsidR="0047550F" w:rsidRDefault="0047550F" w:rsidP="0047550F">
      <w:pPr>
        <w:jc w:val="both"/>
        <w:rPr>
          <w:color w:val="000000" w:themeColor="text1"/>
          <w:lang w:val="es-ES"/>
        </w:rPr>
      </w:pPr>
    </w:p>
    <w:p w14:paraId="3168952C" w14:textId="4C4721F8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Requerimientos</w:t>
      </w:r>
      <w:r w:rsidRPr="0047550F">
        <w:rPr>
          <w:color w:val="000000" w:themeColor="text1"/>
          <w:lang w:val="es-ES"/>
        </w:rPr>
        <w:t>:</w:t>
      </w:r>
    </w:p>
    <w:p w14:paraId="142F760E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objetivos:  </w:t>
      </w:r>
    </w:p>
    <w:p w14:paraId="7BD0ABFB" w14:textId="4E530AA6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1.analizar la </w:t>
      </w:r>
      <w:r w:rsidRPr="0047550F">
        <w:rPr>
          <w:color w:val="000000" w:themeColor="text1"/>
          <w:lang w:val="es-ES"/>
        </w:rPr>
        <w:t>problemática</w:t>
      </w:r>
      <w:r w:rsidRPr="0047550F">
        <w:rPr>
          <w:color w:val="000000" w:themeColor="text1"/>
          <w:lang w:val="es-ES"/>
        </w:rPr>
        <w:t xml:space="preserve"> para </w:t>
      </w:r>
      <w:r w:rsidRPr="0047550F">
        <w:rPr>
          <w:color w:val="000000" w:themeColor="text1"/>
          <w:lang w:val="es-ES"/>
        </w:rPr>
        <w:t>así</w:t>
      </w:r>
      <w:r w:rsidRPr="0047550F">
        <w:rPr>
          <w:color w:val="000000" w:themeColor="text1"/>
          <w:lang w:val="es-ES"/>
        </w:rPr>
        <w:t xml:space="preserve"> recolectar  toda </w:t>
      </w:r>
      <w:r w:rsidRPr="0047550F">
        <w:rPr>
          <w:color w:val="000000" w:themeColor="text1"/>
          <w:lang w:val="es-ES"/>
        </w:rPr>
        <w:t>información</w:t>
      </w:r>
      <w:r w:rsidRPr="0047550F">
        <w:rPr>
          <w:color w:val="000000" w:themeColor="text1"/>
          <w:lang w:val="es-ES"/>
        </w:rPr>
        <w:t xml:space="preserve"> necesaria para el levantamiento de requerimientos que se necesitan para </w:t>
      </w:r>
      <w:r w:rsidRPr="0047550F">
        <w:rPr>
          <w:color w:val="000000" w:themeColor="text1"/>
          <w:lang w:val="es-ES"/>
        </w:rPr>
        <w:t>el</w:t>
      </w:r>
      <w:r w:rsidRPr="0047550F">
        <w:rPr>
          <w:color w:val="000000" w:themeColor="text1"/>
          <w:lang w:val="es-ES"/>
        </w:rPr>
        <w:t xml:space="preserve"> </w:t>
      </w:r>
      <w:r w:rsidRPr="0047550F">
        <w:rPr>
          <w:color w:val="000000" w:themeColor="text1"/>
          <w:lang w:val="es-ES"/>
        </w:rPr>
        <w:t>control</w:t>
      </w:r>
      <w:r w:rsidRPr="0047550F">
        <w:rPr>
          <w:color w:val="000000" w:themeColor="text1"/>
          <w:lang w:val="es-ES"/>
        </w:rPr>
        <w:t xml:space="preserve"> del parqueadero.</w:t>
      </w:r>
    </w:p>
    <w:p w14:paraId="0F62C588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5B40A3EF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2. crear o diseñar una interfaz de usuario amigable para el usuario.</w:t>
      </w:r>
    </w:p>
    <w:p w14:paraId="59DDE422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3085E42A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3. Hacer pruebas de testeo en el aplicativo. </w:t>
      </w:r>
    </w:p>
    <w:p w14:paraId="1B8EE3BF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53C3CA9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1940B3AB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REQUERIMIENTOS FUNCIONALES:</w:t>
      </w:r>
    </w:p>
    <w:p w14:paraId="6239574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4CD6F6F2" w14:textId="577317FF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1 {registro de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>}</w:t>
      </w:r>
    </w:p>
    <w:p w14:paraId="6DCC70D0" w14:textId="5802EC4C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Descripción</w:t>
      </w:r>
      <w:r w:rsidRPr="0047550F">
        <w:rPr>
          <w:color w:val="000000" w:themeColor="text1"/>
          <w:lang w:val="es-ES"/>
        </w:rPr>
        <w:t xml:space="preserve"> {el sistema </w:t>
      </w:r>
      <w:r w:rsidRPr="0047550F">
        <w:rPr>
          <w:color w:val="000000" w:themeColor="text1"/>
          <w:lang w:val="es-ES"/>
        </w:rPr>
        <w:t>permitirá</w:t>
      </w:r>
      <w:r w:rsidRPr="0047550F">
        <w:rPr>
          <w:color w:val="000000" w:themeColor="text1"/>
          <w:lang w:val="es-ES"/>
        </w:rPr>
        <w:t xml:space="preserve"> hacer un ingreso del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 xml:space="preserve"> al entrar a las instalaciones.}</w:t>
      </w:r>
    </w:p>
    <w:p w14:paraId="5710BFAA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Entradas {ingreso_hora, Placa}</w:t>
      </w:r>
    </w:p>
    <w:p w14:paraId="3895D05F" w14:textId="50CB58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salida {ingreso del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 xml:space="preserve"> y </w:t>
      </w:r>
      <w:r w:rsidRPr="0047550F">
        <w:rPr>
          <w:color w:val="000000" w:themeColor="text1"/>
          <w:lang w:val="es-ES"/>
        </w:rPr>
        <w:t>ocupación</w:t>
      </w:r>
      <w:r w:rsidRPr="0047550F">
        <w:rPr>
          <w:color w:val="000000" w:themeColor="text1"/>
          <w:lang w:val="es-ES"/>
        </w:rPr>
        <w:t xml:space="preserve"> del puesto}</w:t>
      </w:r>
    </w:p>
    <w:p w14:paraId="6667B0C4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Prioridad {Alta}</w:t>
      </w:r>
    </w:p>
    <w:p w14:paraId="32F52A64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02681A58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2 {control de espacios}</w:t>
      </w:r>
    </w:p>
    <w:p w14:paraId="6EC7578A" w14:textId="487B6682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Descripción</w:t>
      </w:r>
      <w:r w:rsidRPr="0047550F">
        <w:rPr>
          <w:color w:val="000000" w:themeColor="text1"/>
          <w:lang w:val="es-ES"/>
        </w:rPr>
        <w:t xml:space="preserve"> {El sistema </w:t>
      </w:r>
      <w:r w:rsidRPr="0047550F">
        <w:rPr>
          <w:color w:val="000000" w:themeColor="text1"/>
          <w:lang w:val="es-ES"/>
        </w:rPr>
        <w:t>deberá</w:t>
      </w:r>
      <w:r w:rsidRPr="0047550F">
        <w:rPr>
          <w:color w:val="000000" w:themeColor="text1"/>
          <w:lang w:val="es-ES"/>
        </w:rPr>
        <w:t xml:space="preserve"> actualizar el número de espacios que se encuentran ocupados y disponibles en el parqueadero.}</w:t>
      </w:r>
    </w:p>
    <w:p w14:paraId="70764477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Entradas {numero_total_espacios}</w:t>
      </w:r>
    </w:p>
    <w:p w14:paraId="042D7967" w14:textId="476484D0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salida {</w:t>
      </w:r>
      <w:r w:rsidRPr="0047550F">
        <w:rPr>
          <w:color w:val="000000" w:themeColor="text1"/>
          <w:lang w:val="es-ES"/>
        </w:rPr>
        <w:t>notificación</w:t>
      </w:r>
      <w:r w:rsidRPr="0047550F">
        <w:rPr>
          <w:color w:val="000000" w:themeColor="text1"/>
          <w:lang w:val="es-ES"/>
        </w:rPr>
        <w:t xml:space="preserve"> de pocos espacios y </w:t>
      </w:r>
      <w:r w:rsidRPr="0047550F">
        <w:rPr>
          <w:color w:val="000000" w:themeColor="text1"/>
          <w:lang w:val="es-ES"/>
        </w:rPr>
        <w:t>notificación</w:t>
      </w:r>
      <w:r w:rsidRPr="0047550F">
        <w:rPr>
          <w:color w:val="000000" w:themeColor="text1"/>
          <w:lang w:val="es-ES"/>
        </w:rPr>
        <w:t xml:space="preserve"> de espacios disponibles en tiempo real }</w:t>
      </w:r>
    </w:p>
    <w:p w14:paraId="5F9714BF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Prioridad {Media} </w:t>
      </w:r>
    </w:p>
    <w:p w14:paraId="4203C34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25680145" w14:textId="428272BA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3 {</w:t>
      </w:r>
      <w:r w:rsidRPr="0047550F">
        <w:rPr>
          <w:color w:val="000000" w:themeColor="text1"/>
          <w:lang w:val="es-ES"/>
        </w:rPr>
        <w:t>facturación</w:t>
      </w:r>
      <w:r w:rsidRPr="0047550F">
        <w:rPr>
          <w:color w:val="000000" w:themeColor="text1"/>
          <w:lang w:val="es-ES"/>
        </w:rPr>
        <w:t xml:space="preserve">} </w:t>
      </w:r>
    </w:p>
    <w:p w14:paraId="2205728F" w14:textId="3E8A48EE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Descripción</w:t>
      </w:r>
      <w:r w:rsidRPr="0047550F">
        <w:rPr>
          <w:color w:val="000000" w:themeColor="text1"/>
          <w:lang w:val="es-ES"/>
        </w:rPr>
        <w:t xml:space="preserve"> {el sistema </w:t>
      </w:r>
      <w:r w:rsidRPr="0047550F">
        <w:rPr>
          <w:color w:val="000000" w:themeColor="text1"/>
          <w:lang w:val="es-ES"/>
        </w:rPr>
        <w:t>generará</w:t>
      </w:r>
      <w:r w:rsidRPr="0047550F">
        <w:rPr>
          <w:color w:val="000000" w:themeColor="text1"/>
          <w:lang w:val="es-ES"/>
        </w:rPr>
        <w:t xml:space="preserve"> una factura de pago}</w:t>
      </w:r>
    </w:p>
    <w:p w14:paraId="46089E28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Entradas {horas_totales, valor_porpagar}</w:t>
      </w:r>
    </w:p>
    <w:p w14:paraId="53A845F0" w14:textId="15E5FBDC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salida {mostrara la placa, la hora de ingreso, la hora de salida y el total a </w:t>
      </w:r>
      <w:r w:rsidRPr="0047550F">
        <w:rPr>
          <w:color w:val="000000" w:themeColor="text1"/>
          <w:lang w:val="es-ES"/>
        </w:rPr>
        <w:t>pagar}</w:t>
      </w:r>
    </w:p>
    <w:p w14:paraId="798FE71E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Prioridad {Alta} </w:t>
      </w:r>
    </w:p>
    <w:p w14:paraId="20A26F6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12995017" w14:textId="03580855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4 {salida de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>}</w:t>
      </w:r>
    </w:p>
    <w:p w14:paraId="1EA22B45" w14:textId="4213893C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Descripción</w:t>
      </w:r>
      <w:r w:rsidRPr="0047550F">
        <w:rPr>
          <w:color w:val="000000" w:themeColor="text1"/>
          <w:lang w:val="es-ES"/>
        </w:rPr>
        <w:t xml:space="preserve"> {el sistema </w:t>
      </w:r>
      <w:r w:rsidRPr="0047550F">
        <w:rPr>
          <w:color w:val="000000" w:themeColor="text1"/>
          <w:lang w:val="es-ES"/>
        </w:rPr>
        <w:t>permitirá</w:t>
      </w:r>
      <w:r w:rsidRPr="0047550F">
        <w:rPr>
          <w:color w:val="000000" w:themeColor="text1"/>
          <w:lang w:val="es-ES"/>
        </w:rPr>
        <w:t xml:space="preserve"> la salida del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 xml:space="preserve"> de las instalaciones.}</w:t>
      </w:r>
    </w:p>
    <w:p w14:paraId="4E62B049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Entradas {hora_salida, horas_totales ,total_porpagar}</w:t>
      </w:r>
    </w:p>
    <w:p w14:paraId="3B11BF87" w14:textId="2C6AD141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 xml:space="preserve">salida {salida del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 xml:space="preserve"> y </w:t>
      </w:r>
      <w:r w:rsidRPr="0047550F">
        <w:rPr>
          <w:color w:val="000000" w:themeColor="text1"/>
          <w:lang w:val="es-ES"/>
        </w:rPr>
        <w:t>liberación</w:t>
      </w:r>
      <w:r w:rsidRPr="0047550F">
        <w:rPr>
          <w:color w:val="000000" w:themeColor="text1"/>
          <w:lang w:val="es-ES"/>
        </w:rPr>
        <w:t xml:space="preserve"> del puesto}</w:t>
      </w:r>
    </w:p>
    <w:p w14:paraId="32ED842C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Prioridad {Alta}</w:t>
      </w:r>
    </w:p>
    <w:p w14:paraId="5CF45590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</w:p>
    <w:p w14:paraId="24835D64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lastRenderedPageBreak/>
        <w:t>5 {historial y reportes}</w:t>
      </w:r>
    </w:p>
    <w:p w14:paraId="5EA28444" w14:textId="3B65CC0D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Descripción</w:t>
      </w:r>
      <w:r w:rsidRPr="0047550F">
        <w:rPr>
          <w:color w:val="000000" w:themeColor="text1"/>
          <w:lang w:val="es-ES"/>
        </w:rPr>
        <w:t xml:space="preserve"> {El sistema debe generar reportes de los ingresos y salidas de cualquier </w:t>
      </w:r>
      <w:r w:rsidRPr="0047550F">
        <w:rPr>
          <w:color w:val="000000" w:themeColor="text1"/>
          <w:lang w:val="es-ES"/>
        </w:rPr>
        <w:t>vehículo</w:t>
      </w:r>
      <w:r w:rsidRPr="0047550F">
        <w:rPr>
          <w:color w:val="000000" w:themeColor="text1"/>
          <w:lang w:val="es-ES"/>
        </w:rPr>
        <w:t>.}</w:t>
      </w:r>
    </w:p>
    <w:p w14:paraId="1BB914B9" w14:textId="77777777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Entradas {filtros para generar informes}</w:t>
      </w:r>
    </w:p>
    <w:p w14:paraId="265CC5E4" w14:textId="6020DE70" w:rsidR="0047550F" w:rsidRP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salida {</w:t>
      </w:r>
      <w:r w:rsidRPr="0047550F">
        <w:rPr>
          <w:color w:val="000000" w:themeColor="text1"/>
          <w:lang w:val="es-ES"/>
        </w:rPr>
        <w:t>visualización</w:t>
      </w:r>
      <w:r w:rsidRPr="0047550F">
        <w:rPr>
          <w:color w:val="000000" w:themeColor="text1"/>
          <w:lang w:val="es-ES"/>
        </w:rPr>
        <w:t xml:space="preserve"> grafica del reporte y descarga del mismo (PDF).}</w:t>
      </w:r>
    </w:p>
    <w:p w14:paraId="7372E31B" w14:textId="278B17C8" w:rsidR="0047550F" w:rsidRDefault="0047550F" w:rsidP="0047550F">
      <w:pPr>
        <w:jc w:val="both"/>
        <w:rPr>
          <w:color w:val="000000" w:themeColor="text1"/>
          <w:lang w:val="es-ES"/>
        </w:rPr>
      </w:pPr>
      <w:r w:rsidRPr="0047550F">
        <w:rPr>
          <w:color w:val="000000" w:themeColor="text1"/>
          <w:lang w:val="es-ES"/>
        </w:rPr>
        <w:t>Prioridad {Alta}</w:t>
      </w:r>
    </w:p>
    <w:p w14:paraId="1E1C0B55" w14:textId="34EB6DC8" w:rsidR="00D75A41" w:rsidRDefault="00D75A41" w:rsidP="0047550F">
      <w:pPr>
        <w:jc w:val="both"/>
        <w:rPr>
          <w:color w:val="000000" w:themeColor="text1"/>
          <w:lang w:val="es-ES"/>
        </w:rPr>
      </w:pPr>
    </w:p>
    <w:p w14:paraId="3D2109AD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Codigo casos de uso:</w:t>
      </w:r>
    </w:p>
    <w:p w14:paraId="377D143B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</w:p>
    <w:p w14:paraId="547DE1DE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@startuml</w:t>
      </w:r>
    </w:p>
    <w:p w14:paraId="7C4ED198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actor "Administrador" as Admin</w:t>
      </w:r>
    </w:p>
    <w:p w14:paraId="76CBAD26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</w:p>
    <w:p w14:paraId="7EBE9199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rectangle "Sistema de Parqueadero" {</w:t>
      </w:r>
    </w:p>
    <w:p w14:paraId="6FE49217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 xml:space="preserve">    usecase "Registrar Vehículo" as UC1</w:t>
      </w:r>
    </w:p>
    <w:p w14:paraId="2EC571C5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 xml:space="preserve">    usecase "Controlar Espacios" as UC2</w:t>
      </w:r>
    </w:p>
    <w:p w14:paraId="67AA5E51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 xml:space="preserve">    usecase "Generar Factura" as UC3</w:t>
      </w:r>
    </w:p>
    <w:p w14:paraId="0DF13BC5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 xml:space="preserve">    usecase "Salida de Vehículo" as UC4</w:t>
      </w:r>
    </w:p>
    <w:p w14:paraId="7A8EAF15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 xml:space="preserve">    usecase "Generar Historial y Reportes" as UC5</w:t>
      </w:r>
    </w:p>
    <w:p w14:paraId="4EDFB383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}</w:t>
      </w:r>
    </w:p>
    <w:p w14:paraId="76F67E3B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</w:p>
    <w:p w14:paraId="69558EDF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Admin --&gt; UC1 : Ingreso de vehículo Hora de ingreso</w:t>
      </w:r>
    </w:p>
    <w:p w14:paraId="12570184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Admin --&gt; UC2 : Actualizar espacios Número total de espacios</w:t>
      </w:r>
    </w:p>
    <w:p w14:paraId="2EE1EC23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Admin --&gt; UC3 : Generar factura Horas totales, Valor a pagar</w:t>
      </w:r>
    </w:p>
    <w:p w14:paraId="2C2CC39F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Admin --&gt; UC4 : Procesar salida Hora de salida, Total a pagar</w:t>
      </w:r>
    </w:p>
    <w:p w14:paraId="4C597A7C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Admin --&gt; UC5 : Solicitar reportes Filtros para informes</w:t>
      </w:r>
    </w:p>
    <w:p w14:paraId="1FBCCB14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</w:p>
    <w:p w14:paraId="28C7848D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UC1 --&gt; UC4 : Dependencia (Salida del vehículo</w:t>
      </w:r>
    </w:p>
    <w:p w14:paraId="0934D73D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UC2 --&gt; UC1 : Actualiza espacio al ingresar</w:t>
      </w:r>
    </w:p>
    <w:p w14:paraId="4B31F39C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UC2 --&gt; UC4 : Actualiza espacio al salir</w:t>
      </w:r>
    </w:p>
    <w:p w14:paraId="565B8734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UC3 --&gt; UC4 : Genera factura antes de salida</w:t>
      </w:r>
    </w:p>
    <w:p w14:paraId="105EC670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lastRenderedPageBreak/>
        <w:t>UC5 --&gt; Admin : Visualización y descarga\n(Informe en PDF)</w:t>
      </w:r>
    </w:p>
    <w:p w14:paraId="1EEF636C" w14:textId="77777777" w:rsidR="00D75A41" w:rsidRPr="00D75A41" w:rsidRDefault="00D75A41" w:rsidP="00D75A41">
      <w:pPr>
        <w:jc w:val="both"/>
        <w:rPr>
          <w:color w:val="000000" w:themeColor="text1"/>
          <w:lang w:val="es-ES"/>
        </w:rPr>
      </w:pPr>
    </w:p>
    <w:p w14:paraId="46DF6A72" w14:textId="23C4AFB1" w:rsidR="00D75A41" w:rsidRDefault="00D75A41" w:rsidP="00D75A41">
      <w:pPr>
        <w:jc w:val="both"/>
        <w:rPr>
          <w:color w:val="000000" w:themeColor="text1"/>
          <w:lang w:val="es-ES"/>
        </w:rPr>
      </w:pPr>
      <w:r w:rsidRPr="00D75A41">
        <w:rPr>
          <w:color w:val="000000" w:themeColor="text1"/>
          <w:lang w:val="es-ES"/>
        </w:rPr>
        <w:t>@enduml</w:t>
      </w:r>
    </w:p>
    <w:p w14:paraId="50E9250A" w14:textId="3E883708" w:rsidR="00D75A41" w:rsidRDefault="00D75A41" w:rsidP="00D75A41">
      <w:pPr>
        <w:pStyle w:val="NormalWeb"/>
      </w:pPr>
      <w:r>
        <w:rPr>
          <w:noProof/>
        </w:rPr>
        <w:drawing>
          <wp:inline distT="0" distB="0" distL="0" distR="0" wp14:anchorId="2DA292DE" wp14:editId="5331F4C6">
            <wp:extent cx="5612130" cy="1799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EC2C" w14:textId="0F6E2A1A" w:rsidR="00D75A41" w:rsidRDefault="00D75A41" w:rsidP="00D75A41">
      <w:pPr>
        <w:jc w:val="both"/>
        <w:rPr>
          <w:color w:val="000000" w:themeColor="text1"/>
          <w:lang w:val="es-ES"/>
        </w:rPr>
      </w:pPr>
    </w:p>
    <w:p w14:paraId="1051DC6C" w14:textId="5512187F" w:rsidR="00D75A41" w:rsidRDefault="00D75A41" w:rsidP="00D75A41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Diagrama entidad relación:</w:t>
      </w:r>
    </w:p>
    <w:p w14:paraId="18F0E7E7" w14:textId="0B8F3197" w:rsidR="00D75A41" w:rsidRDefault="00D75A41" w:rsidP="00D75A41">
      <w:pPr>
        <w:pStyle w:val="NormalWeb"/>
      </w:pPr>
      <w:r>
        <w:rPr>
          <w:noProof/>
        </w:rPr>
        <w:drawing>
          <wp:inline distT="0" distB="0" distL="0" distR="0" wp14:anchorId="5AE4DCA1" wp14:editId="49638FC4">
            <wp:extent cx="5612130" cy="2638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8A13" w14:textId="77777777" w:rsidR="00D75A41" w:rsidRPr="0047550F" w:rsidRDefault="00D75A41" w:rsidP="00D75A41">
      <w:pPr>
        <w:jc w:val="both"/>
        <w:rPr>
          <w:color w:val="000000" w:themeColor="text1"/>
          <w:lang w:val="es-ES"/>
        </w:rPr>
      </w:pPr>
    </w:p>
    <w:sectPr w:rsidR="00D75A41" w:rsidRPr="00475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0F"/>
    <w:rsid w:val="0034125E"/>
    <w:rsid w:val="0047550F"/>
    <w:rsid w:val="00D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50EF"/>
  <w15:chartTrackingRefBased/>
  <w15:docId w15:val="{A81C4B9C-9F25-46F6-8367-AEF59EB6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breiner hernandez marin</dc:creator>
  <cp:keywords/>
  <dc:description/>
  <cp:lastModifiedBy>juan breiner hernandez marin</cp:lastModifiedBy>
  <cp:revision>3</cp:revision>
  <cp:lastPrinted>2024-10-30T06:10:00Z</cp:lastPrinted>
  <dcterms:created xsi:type="dcterms:W3CDTF">2024-10-30T06:04:00Z</dcterms:created>
  <dcterms:modified xsi:type="dcterms:W3CDTF">2024-10-30T06:10:00Z</dcterms:modified>
</cp:coreProperties>
</file>