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4B" w:rsidRDefault="00E63274">
      <w:r>
        <w:t xml:space="preserve">Hola juan </w:t>
      </w:r>
    </w:p>
    <w:p w:rsidR="00E63274" w:rsidRDefault="00E63274">
      <w:r>
        <w:t>Saasdadaassassdsasaaad</w:t>
      </w:r>
    </w:p>
    <w:p w:rsidR="00E63274" w:rsidRDefault="00E63274">
      <w:bookmarkStart w:id="0" w:name="_GoBack"/>
      <w:bookmarkEnd w:id="0"/>
    </w:p>
    <w:sectPr w:rsidR="00E63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FD"/>
    <w:rsid w:val="005C5B34"/>
    <w:rsid w:val="008E36FD"/>
    <w:rsid w:val="00AC63DA"/>
    <w:rsid w:val="00E6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208F90-79BD-4E6B-B047-F51345A4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EVERIS.Levano Acosta, Luis</dc:creator>
  <cp:keywords/>
  <dc:description/>
  <cp:lastModifiedBy>EVERIS.Levano Acosta, Luis</cp:lastModifiedBy>
  <cp:revision>3</cp:revision>
  <dcterms:created xsi:type="dcterms:W3CDTF">2019-03-02T16:32:00Z</dcterms:created>
  <dcterms:modified xsi:type="dcterms:W3CDTF">2019-03-02T16:32:00Z</dcterms:modified>
</cp:coreProperties>
</file>