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09:29:10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otras fucionales
4. Validar opciones otras fucionales
❌ Falló en el paso: 4. Validar opciones otras fucionales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0928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09281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0928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09282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Ingresar a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otras_fucionales_20260908_0928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otras_fucionales_20260908_09284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opciones otras fucionales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otras_fucionales_20260908_0928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otras_fucionales_20260908_09284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4. Validar opciones otras fucionales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4" name="Drawing 4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rror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