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Roaming internacional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26/08/2026 10:08:16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soluciones fijas 
4. Validar opciones de soluciones fijas 
❌ Falló en el paso: 4. Validar opciones de soluciones fijas 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15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6_1007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6_10073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26_1007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26_10074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uciones_fijas__20260826_10080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uciones_fijas__20260826_10080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uciones_fijas__20260826_1008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uciones_fijas__20260826_10080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