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13/08/2026 17:15:46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❌ Falló en el paso: 2. Información Inicial
a. Validar versión APP.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3_1715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3_17151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3_1715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3_17152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