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570E" w14:textId="4BFBE799" w:rsidR="00770AEC" w:rsidRDefault="00B27E6E" w:rsidP="00B27E6E">
      <w:pPr>
        <w:jc w:val="center"/>
        <w:rPr>
          <w:lang w:val="es-MX"/>
        </w:rPr>
      </w:pPr>
      <w:r>
        <w:rPr>
          <w:lang w:val="es-MX"/>
        </w:rPr>
        <w:t>CAPTURAS DE PRUEBAS REALIZADAS</w:t>
      </w:r>
    </w:p>
    <w:p w14:paraId="435E1ADF" w14:textId="0A470F88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INGRESO DE PLACA CORRECTA (8 CARACTERES)</w:t>
      </w:r>
    </w:p>
    <w:p w14:paraId="09B4F5F2" w14:textId="029705C1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6C47289" wp14:editId="1FBB3189">
            <wp:extent cx="5400040" cy="2034540"/>
            <wp:effectExtent l="0" t="0" r="0" b="3810"/>
            <wp:docPr id="1615052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5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2234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37E1B095" w14:textId="7D43965A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INGRESO DE PLACA CORRECTA (</w:t>
      </w:r>
      <w:r>
        <w:rPr>
          <w:lang w:val="es-MX"/>
        </w:rPr>
        <w:t>7</w:t>
      </w:r>
      <w:r>
        <w:rPr>
          <w:lang w:val="es-MX"/>
        </w:rPr>
        <w:t xml:space="preserve"> CARACTERES)</w:t>
      </w:r>
    </w:p>
    <w:p w14:paraId="17E63C54" w14:textId="6C437839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36809CE" wp14:editId="6C0FE110">
            <wp:extent cx="5400040" cy="2030095"/>
            <wp:effectExtent l="0" t="0" r="0" b="8255"/>
            <wp:docPr id="9355115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1151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BDC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5A643199" w14:textId="72D754BD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INGRESO DE PLACAS CON PRIMER CARACTER ERRONEO</w:t>
      </w:r>
    </w:p>
    <w:p w14:paraId="3DAF07A7" w14:textId="1B558843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5D1F5CB" wp14:editId="5BC50CC4">
            <wp:extent cx="5400040" cy="2391410"/>
            <wp:effectExtent l="0" t="0" r="0" b="8890"/>
            <wp:docPr id="16072777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7779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73E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4F7E822B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1C15371A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29888E30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5BAED74B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47A7CE24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7DB8CE97" w14:textId="77777777" w:rsidR="00B27E6E" w:rsidRPr="00B27E6E" w:rsidRDefault="00B27E6E" w:rsidP="00B27E6E">
      <w:pPr>
        <w:pStyle w:val="Prrafodelista"/>
        <w:jc w:val="both"/>
        <w:rPr>
          <w:lang w:val="es-MX"/>
        </w:rPr>
      </w:pPr>
    </w:p>
    <w:p w14:paraId="4B46FF60" w14:textId="120FCA17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INGRESO DE PLACAS CON </w:t>
      </w:r>
      <w:r>
        <w:rPr>
          <w:lang w:val="es-MX"/>
        </w:rPr>
        <w:t>SEGUNDO</w:t>
      </w:r>
      <w:r>
        <w:rPr>
          <w:lang w:val="es-MX"/>
        </w:rPr>
        <w:t xml:space="preserve"> CARACTER ERRONEO</w:t>
      </w:r>
    </w:p>
    <w:p w14:paraId="04A30F44" w14:textId="12F8DAF7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6FF50082" wp14:editId="53AA4748">
            <wp:extent cx="5669915" cy="2696210"/>
            <wp:effectExtent l="0" t="0" r="6985" b="8890"/>
            <wp:docPr id="16864131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315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45DD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7DBFF3B7" w14:textId="272494C5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INGRESO DE PLACAS CON </w:t>
      </w:r>
      <w:r>
        <w:rPr>
          <w:lang w:val="es-MX"/>
        </w:rPr>
        <w:t>TERCER</w:t>
      </w:r>
      <w:r>
        <w:rPr>
          <w:lang w:val="es-MX"/>
        </w:rPr>
        <w:t xml:space="preserve"> CARACTER ERRONEO</w:t>
      </w:r>
    </w:p>
    <w:p w14:paraId="3643E7A6" w14:textId="468095AA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4DFA6B01" wp14:editId="2277868B">
            <wp:extent cx="5669915" cy="2790190"/>
            <wp:effectExtent l="0" t="0" r="6985" b="0"/>
            <wp:docPr id="397598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C6D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47F5BE9F" w14:textId="02EEBB29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INGRESO DE PLACAS CON </w:t>
      </w:r>
      <w:r>
        <w:rPr>
          <w:lang w:val="es-MX"/>
        </w:rPr>
        <w:t>CUARTO</w:t>
      </w:r>
      <w:r>
        <w:rPr>
          <w:lang w:val="es-MX"/>
        </w:rPr>
        <w:t xml:space="preserve"> CARACTER ERRONEO</w:t>
      </w:r>
    </w:p>
    <w:p w14:paraId="3BE1573C" w14:textId="0905673B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2F55E534" wp14:editId="46038A30">
            <wp:extent cx="5669915" cy="2713355"/>
            <wp:effectExtent l="0" t="0" r="6985" b="0"/>
            <wp:docPr id="378018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84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F71" w14:textId="4FB1571E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INGRESO DE PLACAS CON </w:t>
      </w:r>
      <w:r>
        <w:rPr>
          <w:lang w:val="es-MX"/>
        </w:rPr>
        <w:t>QUINTO</w:t>
      </w:r>
      <w:r>
        <w:rPr>
          <w:lang w:val="es-MX"/>
        </w:rPr>
        <w:t xml:space="preserve"> CARACTER ERRONEO</w:t>
      </w:r>
    </w:p>
    <w:p w14:paraId="02E58905" w14:textId="02F91C6C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29C409B1" wp14:editId="71941CD1">
            <wp:extent cx="5278244" cy="2710945"/>
            <wp:effectExtent l="0" t="0" r="0" b="0"/>
            <wp:docPr id="2802067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671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323" cy="27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25A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1A231830" w14:textId="6B3DD3FF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INGRESO DE PLACAS CON </w:t>
      </w:r>
      <w:r>
        <w:rPr>
          <w:lang w:val="es-MX"/>
        </w:rPr>
        <w:t>SEXTO</w:t>
      </w:r>
      <w:r>
        <w:rPr>
          <w:lang w:val="es-MX"/>
        </w:rPr>
        <w:t xml:space="preserve"> CARACTER ERRONEO</w:t>
      </w:r>
    </w:p>
    <w:p w14:paraId="218993C5" w14:textId="2D8EB7A1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72762F8" wp14:editId="2F17C028">
            <wp:extent cx="5297482" cy="2691161"/>
            <wp:effectExtent l="0" t="0" r="0" b="0"/>
            <wp:docPr id="10780163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635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897" cy="26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49E" w14:textId="77777777" w:rsidR="00B27E6E" w:rsidRDefault="00B27E6E" w:rsidP="00B27E6E">
      <w:pPr>
        <w:pStyle w:val="Prrafodelista"/>
        <w:jc w:val="both"/>
        <w:rPr>
          <w:lang w:val="es-MX"/>
        </w:rPr>
      </w:pPr>
    </w:p>
    <w:p w14:paraId="4F639D83" w14:textId="576EA8DB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INGRESO DE PLACAS CON </w:t>
      </w:r>
      <w:r>
        <w:rPr>
          <w:lang w:val="es-MX"/>
        </w:rPr>
        <w:t>SEPTIMO</w:t>
      </w:r>
      <w:r>
        <w:rPr>
          <w:lang w:val="es-MX"/>
        </w:rPr>
        <w:t xml:space="preserve"> CARACTER ERRONEO</w:t>
      </w:r>
    </w:p>
    <w:p w14:paraId="1C0E5F09" w14:textId="1457906A" w:rsidR="00B27E6E" w:rsidRDefault="00B27E6E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E4BEE26" wp14:editId="4E7C8D76">
            <wp:extent cx="5278120" cy="2669502"/>
            <wp:effectExtent l="0" t="0" r="0" b="0"/>
            <wp:docPr id="19886399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3998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060" cy="26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AF9" w14:textId="72D6B806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INGRESO DE PLACAS CON </w:t>
      </w:r>
      <w:r>
        <w:rPr>
          <w:lang w:val="es-MX"/>
        </w:rPr>
        <w:t>OCTAVO</w:t>
      </w:r>
      <w:r>
        <w:rPr>
          <w:lang w:val="es-MX"/>
        </w:rPr>
        <w:t xml:space="preserve"> CARACTER ERRONEO</w:t>
      </w:r>
    </w:p>
    <w:p w14:paraId="1CE70CCA" w14:textId="10F12C13" w:rsidR="00B27E6E" w:rsidRDefault="00CD4DEF" w:rsidP="00B27E6E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F349CD6" wp14:editId="2B1C9225">
            <wp:extent cx="5669915" cy="3095625"/>
            <wp:effectExtent l="0" t="0" r="6985" b="9525"/>
            <wp:docPr id="511209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9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20C" w14:textId="77777777" w:rsidR="00B27E6E" w:rsidRPr="00B27E6E" w:rsidRDefault="00B27E6E" w:rsidP="00B27E6E">
      <w:pPr>
        <w:jc w:val="both"/>
        <w:rPr>
          <w:lang w:val="es-MX"/>
        </w:rPr>
      </w:pPr>
    </w:p>
    <w:p w14:paraId="20784286" w14:textId="6FB1A370" w:rsidR="00B27E6E" w:rsidRDefault="00B27E6E" w:rsidP="00B27E6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INGRESO DE TODOS LOS CARACTERES ERRONEOS</w:t>
      </w:r>
    </w:p>
    <w:p w14:paraId="0B086E50" w14:textId="600C9CC7" w:rsidR="00CD4DEF" w:rsidRPr="00B27E6E" w:rsidRDefault="00CD4DEF" w:rsidP="00CD4DEF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EE75BBA" wp14:editId="290F1414">
            <wp:extent cx="5669915" cy="3691255"/>
            <wp:effectExtent l="0" t="0" r="6985" b="4445"/>
            <wp:docPr id="6608565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65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DEF" w:rsidRPr="00B27E6E" w:rsidSect="00B27E6E">
      <w:pgSz w:w="11906" w:h="16838"/>
      <w:pgMar w:top="1417" w:right="170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1F5B"/>
    <w:multiLevelType w:val="hybridMultilevel"/>
    <w:tmpl w:val="341C5E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2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6E"/>
    <w:rsid w:val="00764A6A"/>
    <w:rsid w:val="00770AEC"/>
    <w:rsid w:val="00B27E6E"/>
    <w:rsid w:val="00C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B63"/>
  <w15:chartTrackingRefBased/>
  <w15:docId w15:val="{ACB094EF-EBA8-4DFC-829E-8696233F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1</cp:revision>
  <dcterms:created xsi:type="dcterms:W3CDTF">2023-08-23T07:28:00Z</dcterms:created>
  <dcterms:modified xsi:type="dcterms:W3CDTF">2023-08-23T07:41:00Z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3a3743f2-56c9-4dd2-9ab2-8343f179d094</vt:lpwstr>
  </property>
</Properties>
</file>