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F761" w14:textId="2D33907A" w:rsidR="00EA6AE7" w:rsidRPr="00EA6AE7" w:rsidRDefault="00C17F80" w:rsidP="00C17F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F4254"/>
          <w:lang w:eastAsia="es-MX"/>
        </w:rPr>
      </w:pPr>
      <w:r w:rsidRPr="00C17F80">
        <w:rPr>
          <w:rFonts w:ascii="Arial" w:eastAsia="Times New Roman" w:hAnsi="Arial" w:cs="Arial"/>
          <w:b/>
          <w:bCs/>
          <w:color w:val="3F4254"/>
          <w:lang w:eastAsia="es-MX"/>
        </w:rPr>
        <w:t>DIFERENCIAS.</w:t>
      </w:r>
    </w:p>
    <w:p w14:paraId="162ECBB7" w14:textId="39FFC940" w:rsidR="00686638" w:rsidRPr="00C17F80" w:rsidRDefault="00EA6AE7" w:rsidP="00C17F80">
      <w:pPr>
        <w:jc w:val="center"/>
        <w:rPr>
          <w:rFonts w:ascii="Arial" w:hAnsi="Arial" w:cs="Arial"/>
          <w:b/>
          <w:bCs/>
          <w:lang w:val="es-GT"/>
        </w:rPr>
      </w:pPr>
      <w:r w:rsidRPr="00C17F80">
        <w:rPr>
          <w:rFonts w:ascii="Arial" w:hAnsi="Arial" w:cs="Arial"/>
          <w:b/>
          <w:bCs/>
          <w:lang w:val="es-GT"/>
        </w:rPr>
        <w:t>IF.</w:t>
      </w:r>
    </w:p>
    <w:p w14:paraId="24D86708" w14:textId="2A6CE191" w:rsidR="00EA6AE7" w:rsidRPr="00C17F80" w:rsidRDefault="00EA6AE7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Según se entiende esta instrucción se usa básicamente para ejecutar el código diseñado, si la condición es verdadera, de lo contrario no ocurre nada en el programa y no se ejecuta ningún código.</w:t>
      </w:r>
    </w:p>
    <w:p w14:paraId="2E163950" w14:textId="13247CB1" w:rsidR="00EA6AE7" w:rsidRPr="00C17F80" w:rsidRDefault="00EA6AE7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Ejemplo</w:t>
      </w:r>
    </w:p>
    <w:p w14:paraId="1550585B" w14:textId="066DE442" w:rsidR="00EA6AE7" w:rsidRPr="00C17F80" w:rsidRDefault="00EA6AE7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 xml:space="preserve"> almuerzo</w:t>
      </w:r>
    </w:p>
    <w:p w14:paraId="629071B1" w14:textId="039CB18A" w:rsidR="00EA6AE7" w:rsidRPr="00C17F80" w:rsidRDefault="00EA6AE7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Se me quita el hambre</w:t>
      </w:r>
    </w:p>
    <w:p w14:paraId="2D539DFA" w14:textId="66707331" w:rsidR="00EA6AE7" w:rsidRPr="00C17F80" w:rsidRDefault="00C17F80" w:rsidP="00C17F80">
      <w:pPr>
        <w:jc w:val="center"/>
        <w:rPr>
          <w:rFonts w:ascii="Arial" w:hAnsi="Arial" w:cs="Arial"/>
          <w:b/>
          <w:bCs/>
          <w:lang w:val="es-GT"/>
        </w:rPr>
      </w:pPr>
      <w:r w:rsidRPr="00C17F80">
        <w:rPr>
          <w:rFonts w:ascii="Arial" w:hAnsi="Arial" w:cs="Arial"/>
          <w:b/>
          <w:bCs/>
          <w:lang w:val="es-GT"/>
        </w:rPr>
        <w:t>IF… ELSE</w:t>
      </w:r>
    </w:p>
    <w:p w14:paraId="0AECB25E" w14:textId="77D45B1C" w:rsidR="00EA6AE7" w:rsidRPr="00C17F80" w:rsidRDefault="00EA6AE7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Es parecida al </w:t>
      </w: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>, con la diferencia de que si</w:t>
      </w:r>
      <w:r w:rsidR="009E2990" w:rsidRPr="00C17F80">
        <w:rPr>
          <w:rFonts w:ascii="Arial" w:hAnsi="Arial" w:cs="Arial"/>
          <w:lang w:val="es-GT"/>
        </w:rPr>
        <w:t xml:space="preserve"> la condición es falsa también se ejecuta un código destinado para tal resultado.</w:t>
      </w:r>
    </w:p>
    <w:p w14:paraId="28B83610" w14:textId="4AA04A9D" w:rsidR="009E2990" w:rsidRPr="00C17F80" w:rsidRDefault="009E299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Ejemplo:</w:t>
      </w:r>
    </w:p>
    <w:p w14:paraId="025B426E" w14:textId="08D9E193" w:rsidR="009E2990" w:rsidRPr="00C17F80" w:rsidRDefault="009E2990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 xml:space="preserve"> </w:t>
      </w:r>
      <w:r w:rsidR="006B0CAA" w:rsidRPr="00C17F80">
        <w:rPr>
          <w:rFonts w:ascii="Arial" w:hAnsi="Arial" w:cs="Arial"/>
          <w:lang w:val="es-GT"/>
        </w:rPr>
        <w:t>Abro</w:t>
      </w:r>
      <w:r w:rsidRPr="00C17F80">
        <w:rPr>
          <w:rFonts w:ascii="Arial" w:hAnsi="Arial" w:cs="Arial"/>
          <w:lang w:val="es-GT"/>
        </w:rPr>
        <w:t xml:space="preserve"> mi tienda</w:t>
      </w:r>
    </w:p>
    <w:p w14:paraId="4977E16F" w14:textId="4BAC4613" w:rsidR="009E2990" w:rsidRPr="00C17F80" w:rsidRDefault="009E299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“Entraran mis clientes”</w:t>
      </w:r>
    </w:p>
    <w:p w14:paraId="2B092E15" w14:textId="0A5AC423" w:rsidR="009E2990" w:rsidRPr="00C17F80" w:rsidRDefault="009E2990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Else</w:t>
      </w:r>
      <w:proofErr w:type="spellEnd"/>
    </w:p>
    <w:p w14:paraId="4978162A" w14:textId="5E9CD8A4" w:rsidR="009E2990" w:rsidRPr="00C17F80" w:rsidRDefault="009E299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“no entraran mis clientes”</w:t>
      </w:r>
    </w:p>
    <w:p w14:paraId="422FE4BE" w14:textId="00627102" w:rsidR="009E2990" w:rsidRPr="00C17F80" w:rsidRDefault="00C17F80" w:rsidP="00C17F80">
      <w:pPr>
        <w:jc w:val="center"/>
        <w:rPr>
          <w:rFonts w:ascii="Arial" w:hAnsi="Arial" w:cs="Arial"/>
          <w:b/>
          <w:bCs/>
          <w:lang w:val="es-GT"/>
        </w:rPr>
      </w:pPr>
      <w:r w:rsidRPr="00C17F80">
        <w:rPr>
          <w:rFonts w:ascii="Arial" w:hAnsi="Arial" w:cs="Arial"/>
          <w:b/>
          <w:bCs/>
          <w:lang w:val="es-GT"/>
        </w:rPr>
        <w:t xml:space="preserve">IF… ELSE </w:t>
      </w:r>
      <w:proofErr w:type="gramStart"/>
      <w:r w:rsidRPr="00C17F80">
        <w:rPr>
          <w:rFonts w:ascii="Arial" w:hAnsi="Arial" w:cs="Arial"/>
          <w:b/>
          <w:bCs/>
          <w:lang w:val="es-GT"/>
        </w:rPr>
        <w:t>IF..</w:t>
      </w:r>
      <w:proofErr w:type="gramEnd"/>
      <w:r w:rsidRPr="00C17F80">
        <w:rPr>
          <w:rFonts w:ascii="Arial" w:hAnsi="Arial" w:cs="Arial"/>
          <w:b/>
          <w:bCs/>
          <w:lang w:val="es-GT"/>
        </w:rPr>
        <w:t xml:space="preserve"> ELSE</w:t>
      </w:r>
    </w:p>
    <w:p w14:paraId="7EF09503" w14:textId="5663AC36" w:rsidR="009E2990" w:rsidRPr="00C17F80" w:rsidRDefault="009E299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Se usa para ejecutar una </w:t>
      </w:r>
      <w:r w:rsidR="006B0CAA" w:rsidRPr="00C17F80">
        <w:rPr>
          <w:rFonts w:ascii="Arial" w:hAnsi="Arial" w:cs="Arial"/>
          <w:lang w:val="es-GT"/>
        </w:rPr>
        <w:t>evaluación</w:t>
      </w:r>
      <w:r w:rsidRPr="00C17F80">
        <w:rPr>
          <w:rFonts w:ascii="Arial" w:hAnsi="Arial" w:cs="Arial"/>
          <w:lang w:val="es-GT"/>
        </w:rPr>
        <w:t xml:space="preserve"> de la instrucción en caso el primer valor evaluado sea falso, el cual también puede llevar en su resultado falso la finalización del código o la evaluación de otra instrucción en cuanto a que sea verdadera o falsa y </w:t>
      </w:r>
      <w:r w:rsidR="006B0CAA" w:rsidRPr="00C17F80">
        <w:rPr>
          <w:rFonts w:ascii="Arial" w:hAnsi="Arial" w:cs="Arial"/>
          <w:lang w:val="es-GT"/>
        </w:rPr>
        <w:t>así</w:t>
      </w:r>
      <w:r w:rsidRPr="00C17F80">
        <w:rPr>
          <w:rFonts w:ascii="Arial" w:hAnsi="Arial" w:cs="Arial"/>
          <w:lang w:val="es-GT"/>
        </w:rPr>
        <w:t xml:space="preserve"> tener </w:t>
      </w:r>
      <w:r w:rsidR="00C17F80" w:rsidRPr="00C17F80">
        <w:rPr>
          <w:rFonts w:ascii="Arial" w:hAnsi="Arial" w:cs="Arial"/>
          <w:lang w:val="es-GT"/>
        </w:rPr>
        <w:t>todas las evaluaciones</w:t>
      </w:r>
      <w:r w:rsidRPr="00C17F80">
        <w:rPr>
          <w:rFonts w:ascii="Arial" w:hAnsi="Arial" w:cs="Arial"/>
          <w:lang w:val="es-GT"/>
        </w:rPr>
        <w:t xml:space="preserve"> que se requieran.</w:t>
      </w:r>
    </w:p>
    <w:p w14:paraId="41498DE0" w14:textId="77777777" w:rsidR="006B0CAA" w:rsidRPr="00C17F80" w:rsidRDefault="006B0CAA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 xml:space="preserve"> abro mi tienda</w:t>
      </w:r>
    </w:p>
    <w:p w14:paraId="0968EEFE" w14:textId="77777777" w:rsidR="003D22AD" w:rsidRPr="00C17F80" w:rsidRDefault="003D22AD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“Entran mis clientes”</w:t>
      </w:r>
    </w:p>
    <w:p w14:paraId="1173AE67" w14:textId="7A72D94F" w:rsidR="003D22AD" w:rsidRPr="00C17F80" w:rsidRDefault="003D22AD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Else</w:t>
      </w:r>
      <w:proofErr w:type="spellEnd"/>
      <w:r w:rsidRPr="00C17F80">
        <w:rPr>
          <w:rFonts w:ascii="Arial" w:hAnsi="Arial" w:cs="Arial"/>
          <w:lang w:val="es-GT"/>
        </w:rPr>
        <w:t xml:space="preserve"> </w:t>
      </w: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 xml:space="preserve"> cierro temprano mi tienda</w:t>
      </w:r>
    </w:p>
    <w:p w14:paraId="230798CC" w14:textId="1F04096C" w:rsidR="003D22AD" w:rsidRPr="00C17F80" w:rsidRDefault="003D22AD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“Entran menos clientes”</w:t>
      </w:r>
    </w:p>
    <w:p w14:paraId="78EA489A" w14:textId="25781F4A" w:rsidR="003D22AD" w:rsidRPr="00C17F80" w:rsidRDefault="003D22AD">
      <w:pPr>
        <w:rPr>
          <w:rFonts w:ascii="Arial" w:hAnsi="Arial" w:cs="Arial"/>
          <w:lang w:val="es-GT"/>
        </w:rPr>
      </w:pPr>
      <w:proofErr w:type="spellStart"/>
      <w:r w:rsidRPr="00C17F80">
        <w:rPr>
          <w:rFonts w:ascii="Arial" w:hAnsi="Arial" w:cs="Arial"/>
          <w:lang w:val="es-GT"/>
        </w:rPr>
        <w:t>Else</w:t>
      </w:r>
      <w:proofErr w:type="spellEnd"/>
    </w:p>
    <w:p w14:paraId="7BB92431" w14:textId="42BE9C54" w:rsidR="003D22AD" w:rsidRPr="00C17F80" w:rsidRDefault="003D22AD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“Entran cantidad normal </w:t>
      </w:r>
      <w:r w:rsidR="00C17F80" w:rsidRPr="00C17F80">
        <w:rPr>
          <w:rFonts w:ascii="Arial" w:hAnsi="Arial" w:cs="Arial"/>
          <w:lang w:val="es-GT"/>
        </w:rPr>
        <w:t>de clientes</w:t>
      </w:r>
      <w:r w:rsidRPr="00C17F80">
        <w:rPr>
          <w:rFonts w:ascii="Arial" w:hAnsi="Arial" w:cs="Arial"/>
          <w:lang w:val="es-GT"/>
        </w:rPr>
        <w:t>”</w:t>
      </w:r>
    </w:p>
    <w:p w14:paraId="07C5B556" w14:textId="05616FC4" w:rsidR="003D22AD" w:rsidRPr="00C17F80" w:rsidRDefault="00C17F80" w:rsidP="00C17F80">
      <w:pPr>
        <w:jc w:val="center"/>
        <w:rPr>
          <w:rFonts w:ascii="Arial" w:hAnsi="Arial" w:cs="Arial"/>
          <w:b/>
          <w:bCs/>
          <w:lang w:val="es-GT"/>
        </w:rPr>
      </w:pPr>
      <w:r w:rsidRPr="00C17F80">
        <w:rPr>
          <w:rFonts w:ascii="Arial" w:hAnsi="Arial" w:cs="Arial"/>
          <w:b/>
          <w:bCs/>
          <w:lang w:val="es-GT"/>
        </w:rPr>
        <w:t>SWITCH CASE</w:t>
      </w:r>
    </w:p>
    <w:p w14:paraId="675C109C" w14:textId="49494156" w:rsidR="003D22AD" w:rsidRPr="00C17F80" w:rsidRDefault="003D22AD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A mi parecer esta instrucción se asemeja a lo que puedo realizar con </w:t>
      </w:r>
      <w:proofErr w:type="spellStart"/>
      <w:proofErr w:type="gram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>..</w:t>
      </w:r>
      <w:proofErr w:type="spellStart"/>
      <w:proofErr w:type="gramEnd"/>
      <w:r w:rsidRPr="00C17F80">
        <w:rPr>
          <w:rFonts w:ascii="Arial" w:hAnsi="Arial" w:cs="Arial"/>
          <w:lang w:val="es-GT"/>
        </w:rPr>
        <w:t>else</w:t>
      </w:r>
      <w:proofErr w:type="spellEnd"/>
      <w:r w:rsidRPr="00C17F80">
        <w:rPr>
          <w:rFonts w:ascii="Arial" w:hAnsi="Arial" w:cs="Arial"/>
          <w:lang w:val="es-GT"/>
        </w:rPr>
        <w:t xml:space="preserve"> </w:t>
      </w:r>
      <w:proofErr w:type="spellStart"/>
      <w:r w:rsidRPr="00C17F80">
        <w:rPr>
          <w:rFonts w:ascii="Arial" w:hAnsi="Arial" w:cs="Arial"/>
          <w:lang w:val="es-GT"/>
        </w:rPr>
        <w:t>if</w:t>
      </w:r>
      <w:proofErr w:type="spellEnd"/>
      <w:r w:rsidRPr="00C17F80">
        <w:rPr>
          <w:rFonts w:ascii="Arial" w:hAnsi="Arial" w:cs="Arial"/>
          <w:lang w:val="es-GT"/>
        </w:rPr>
        <w:t xml:space="preserve">.. </w:t>
      </w:r>
      <w:proofErr w:type="spellStart"/>
      <w:r w:rsidRPr="00C17F80">
        <w:rPr>
          <w:rFonts w:ascii="Arial" w:hAnsi="Arial" w:cs="Arial"/>
          <w:lang w:val="es-GT"/>
        </w:rPr>
        <w:t>else</w:t>
      </w:r>
      <w:proofErr w:type="spellEnd"/>
    </w:p>
    <w:p w14:paraId="1A5C4E65" w14:textId="43DC9FEA" w:rsidR="003D22AD" w:rsidRPr="00C17F80" w:rsidRDefault="003D22AD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Ya que evalúa el valor que tiene la variable y devuelve el resultado que concuerde con ese valor. La diferencia encontrada es que se listan todos los posibles resultados y con la otra instrucción pueden abreviarse con</w:t>
      </w:r>
      <w:r w:rsidR="00C17F80" w:rsidRPr="00C17F80">
        <w:rPr>
          <w:rFonts w:ascii="Arial" w:hAnsi="Arial" w:cs="Arial"/>
          <w:lang w:val="es-GT"/>
        </w:rPr>
        <w:t xml:space="preserve"> operadores lógicos para tener menos extenso el código.</w:t>
      </w:r>
    </w:p>
    <w:p w14:paraId="01EFB305" w14:textId="7643A0BE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lastRenderedPageBreak/>
        <w:t>Ejemplo:</w:t>
      </w:r>
    </w:p>
    <w:p w14:paraId="1B7A9EC6" w14:textId="70EEF4F2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Si abro mi tienda</w:t>
      </w:r>
    </w:p>
    <w:p w14:paraId="45610712" w14:textId="1C961519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Switch </w:t>
      </w:r>
    </w:p>
    <w:p w14:paraId="44B41774" w14:textId="18E59519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Case1:</w:t>
      </w:r>
    </w:p>
    <w:p w14:paraId="789C7CBD" w14:textId="095085E9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Si abro mi tienda (“entran mis clientes”</w:t>
      </w:r>
    </w:p>
    <w:p w14:paraId="18085E17" w14:textId="2C92D881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Case2: Si cierro mi tienda (“no entran mis clientes”)</w:t>
      </w:r>
    </w:p>
    <w:p w14:paraId="188894DF" w14:textId="4FF3C223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Case3: si cierro temprano (“entran menos clientes”)</w:t>
      </w:r>
    </w:p>
    <w:p w14:paraId="556BAB94" w14:textId="4046100E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Default.</w:t>
      </w:r>
    </w:p>
    <w:p w14:paraId="5AE2C4F2" w14:textId="6BF15025" w:rsidR="00C17F80" w:rsidRPr="00C17F80" w:rsidRDefault="00C17F80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>“no entra ningún cliente”</w:t>
      </w:r>
    </w:p>
    <w:p w14:paraId="6EAA76A2" w14:textId="77777777" w:rsidR="00C17F80" w:rsidRPr="00C17F80" w:rsidRDefault="00C17F80">
      <w:pPr>
        <w:rPr>
          <w:rFonts w:ascii="Arial" w:hAnsi="Arial" w:cs="Arial"/>
          <w:lang w:val="es-GT"/>
        </w:rPr>
      </w:pPr>
    </w:p>
    <w:p w14:paraId="40E7D187" w14:textId="7CBA4846" w:rsidR="006B0CAA" w:rsidRPr="00C17F80" w:rsidRDefault="006B0CAA">
      <w:pPr>
        <w:rPr>
          <w:rFonts w:ascii="Arial" w:hAnsi="Arial" w:cs="Arial"/>
          <w:lang w:val="es-GT"/>
        </w:rPr>
      </w:pPr>
      <w:r w:rsidRPr="00C17F80">
        <w:rPr>
          <w:rFonts w:ascii="Arial" w:hAnsi="Arial" w:cs="Arial"/>
          <w:lang w:val="es-GT"/>
        </w:rPr>
        <w:t xml:space="preserve"> </w:t>
      </w:r>
    </w:p>
    <w:sectPr w:rsidR="006B0CAA" w:rsidRPr="00C17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1812"/>
    <w:multiLevelType w:val="multilevel"/>
    <w:tmpl w:val="338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E7"/>
    <w:rsid w:val="003D22AD"/>
    <w:rsid w:val="00686638"/>
    <w:rsid w:val="006B0CAA"/>
    <w:rsid w:val="009E2990"/>
    <w:rsid w:val="00C17F80"/>
    <w:rsid w:val="00E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8E624"/>
  <w15:chartTrackingRefBased/>
  <w15:docId w15:val="{36786170-C94D-45F4-83C1-82911035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García Pérez</dc:creator>
  <cp:keywords/>
  <dc:description/>
  <cp:lastModifiedBy>Juan Emilio García Pérez</cp:lastModifiedBy>
  <cp:revision>1</cp:revision>
  <dcterms:created xsi:type="dcterms:W3CDTF">2022-01-30T02:39:00Z</dcterms:created>
  <dcterms:modified xsi:type="dcterms:W3CDTF">2022-01-30T03:06:00Z</dcterms:modified>
</cp:coreProperties>
</file>