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Svg, { Path, Defs, LinearGradient, Stop } from 'react-native-svg';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MakiDoctorProps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height: number;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width: number;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MakiDoctor({ height, width }: MakiDoctorProps)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&lt;Svg width={width} height={height} viewBox="0 0 49 48" fill="none"&gt;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&lt;Path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d="M18.1 22.4a8 8 0 01-8-8V8a1.6 1.6 0 011.6-1.6h1.6a1.6 1.6 0 000-3.2h-1.6A4.8 4.8 0 006.9 8v6.4a11.168 11.168 0 004.832 9.184A14.113 14.113 0 0116.5 33.6a11.2 11.2 0 0022.4 0v-1.824a6.4 6.4 0 10-3.2 0V33.6a8 8 0 01-16 0 14.111 14.111 0 014.8-10.016 11.17 11.17 0 004.8-9.184V8a4.8 4.8 0 00-4.8-4.8h-1.6a1.6 1.6 0 100 3.2h1.6A1.6 1.6 0 0126.1 8v6.4a7.999 7.999 0 01-8 8zm19.2 6.4a3.2 3.2 0 110-6.4 3.2 3.2 0 010 6.4z"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fill="url(#paint0_linear_711_6452)"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&lt;Defs&gt;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&lt;LinearGradient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id="paint0_linear_711_6452"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x1={43.7004}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y1={3.19995}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x2={2.56643}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y2={38.4783}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gradientUnits="userSpaceOnUse"&gt;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stopColor="#178F73" /&gt;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&lt;Stop offset={1} stopColor="#20C29D" /&gt;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&lt;/LinearGradient&gt;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&lt;/Defs&gt;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&lt;/Svg&gt;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MakiDoctor;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