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SharedRouters from 'src/routers/app/shared';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NavigatorScreenParams } from '@react-navigation/native';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ReactNavigationDrawer from '@react-navigation/drawer';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HealthProfessionalScreens from 'src/screens/app/health-professional';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ProfileOptionsNavigatorParamList } from 'src/routers/app/shared/ProfileNavigator';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DrawerContent from 'src/components/app/health-professional/health-professional-navigator';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AppointmentsHistoryNavigatorParamList } from 'src/routers/app/shared/AppointmentsHistoryNavigator';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HealthProfessionalNavigatorParamList =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AppointmentsHistoryNavigator: NavigatorScreenParams&lt;AppointmentsHistoryNavigatorParamList&gt;;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Home: undefined;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ProfileNavigator: NavigatorScreenParams&lt;ProfileOptionsNavigatorParamList&gt;;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Wallet: undefined;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HomeScreenProps = ReactNavigationDrawer.DrawerScreenProps&lt;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HealthProfessionalNavigatorParamList,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'Home',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'AppNavigator'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WalletScreenProps = ReactNavigationDrawer.DrawerScreenProps&lt;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HealthProfessionalNavigatorParamList,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'Wallet',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'AppNavigator'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type DrawerContentProps =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ReactNavigationDrawer.DrawerContentComponentProps;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Drawer =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ReactNavigationDrawer.createDrawerNavigator&lt;HealthProfessionalNavigatorParamList&gt;();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HealthProfessionalNavigator()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&lt;Drawer.Navigator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drawerContent={DrawerContent}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initialRouteName="Home"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screenOptions={{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drawerPosition: 'right',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headerShown: false,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overlayColor: 'rgba(0, 0, 0, 0.1)',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}}&gt;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&lt;Drawer.Screen component={HealthProfessionalScreens.Home} name="Home" /&gt;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&lt;Drawer.Screen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component={HealthProfessionalScreens.Wallet}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name="Wallet"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swipeEnabled: false,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&lt;Drawer.Screen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component={SharedRouters.AppointmentsHistoryNavigator}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name="AppointmentsHistoryNavigator"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swipeEnabled: false,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&lt;Drawer.Screen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component={SharedRouters.ProfileNavigator}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name="ProfileNavigator"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options={{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swipeEnabled: false,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&lt;/Drawer.Navigator&gt;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HealthProfessionalNavigator;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