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4FC1E" w14:textId="4C07DF31" w:rsidR="001473D0" w:rsidRDefault="008D6BB8">
      <w:pPr>
        <w:rPr>
          <w:lang w:val="es-MX"/>
        </w:rPr>
      </w:pPr>
      <w:r>
        <w:rPr>
          <w:lang w:val="es-MX"/>
        </w:rPr>
        <w:t>LOGIN:</w:t>
      </w:r>
    </w:p>
    <w:p w14:paraId="5C99BF95" w14:textId="6C01967B" w:rsidR="00505CDF" w:rsidRDefault="00505CD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3F6E28C" wp14:editId="0CB34BCF">
            <wp:extent cx="5612130" cy="31489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FA9" w14:textId="77777777" w:rsidR="00505CDF" w:rsidRDefault="00505CDF">
      <w:pPr>
        <w:rPr>
          <w:lang w:val="es-MX"/>
        </w:rPr>
      </w:pPr>
    </w:p>
    <w:p w14:paraId="3E567B6E" w14:textId="77777777" w:rsidR="00505CDF" w:rsidRDefault="00505CDF">
      <w:pPr>
        <w:rPr>
          <w:lang w:val="es-MX"/>
        </w:rPr>
      </w:pPr>
    </w:p>
    <w:p w14:paraId="5BD4246C" w14:textId="385765B4" w:rsidR="00505CDF" w:rsidRDefault="00AE4E8B">
      <w:pPr>
        <w:rPr>
          <w:lang w:val="es-MX"/>
        </w:rPr>
      </w:pPr>
      <w:r>
        <w:rPr>
          <w:lang w:val="es-MX"/>
        </w:rPr>
        <w:t>Registro de los productos:</w:t>
      </w:r>
    </w:p>
    <w:p w14:paraId="3356193B" w14:textId="57311479" w:rsidR="00553658" w:rsidRDefault="008C0EF7">
      <w:pPr>
        <w:rPr>
          <w:lang w:val="es-MX"/>
        </w:rPr>
      </w:pPr>
      <w:r w:rsidRPr="008C0EF7">
        <w:rPr>
          <w:lang w:val="es-MX"/>
        </w:rPr>
        <w:drawing>
          <wp:inline distT="0" distB="0" distL="0" distR="0" wp14:anchorId="10EB4EA3" wp14:editId="36F50B4F">
            <wp:extent cx="5612130" cy="3446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1C0" w14:textId="77777777" w:rsidR="008C0EF7" w:rsidRDefault="008C0EF7">
      <w:pPr>
        <w:rPr>
          <w:lang w:val="es-MX"/>
        </w:rPr>
      </w:pPr>
    </w:p>
    <w:p w14:paraId="321AE16A" w14:textId="71BF9456" w:rsidR="0045677B" w:rsidRDefault="0045677B">
      <w:pPr>
        <w:rPr>
          <w:lang w:val="es-MX"/>
        </w:rPr>
      </w:pPr>
      <w:r>
        <w:rPr>
          <w:lang w:val="es-MX"/>
        </w:rPr>
        <w:lastRenderedPageBreak/>
        <w:t>Ventas diarias:</w:t>
      </w:r>
    </w:p>
    <w:p w14:paraId="7790A00F" w14:textId="62FF0B4E" w:rsidR="0045677B" w:rsidRDefault="00E724D7">
      <w:pPr>
        <w:rPr>
          <w:lang w:val="es-MX"/>
        </w:rPr>
      </w:pPr>
      <w:r w:rsidRPr="00E724D7">
        <w:rPr>
          <w:lang w:val="es-MX"/>
        </w:rPr>
        <w:drawing>
          <wp:inline distT="0" distB="0" distL="0" distR="0" wp14:anchorId="6D619C0E" wp14:editId="02273C36">
            <wp:extent cx="5612130" cy="25215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A682" w14:textId="77777777" w:rsidR="00385713" w:rsidRDefault="00385713">
      <w:pPr>
        <w:rPr>
          <w:lang w:val="es-MX"/>
        </w:rPr>
      </w:pPr>
    </w:p>
    <w:p w14:paraId="7EDBF2D6" w14:textId="21CB6286" w:rsidR="00385713" w:rsidRDefault="00385713">
      <w:pPr>
        <w:rPr>
          <w:lang w:val="es-MX"/>
        </w:rPr>
      </w:pPr>
      <w:r>
        <w:rPr>
          <w:lang w:val="es-MX"/>
        </w:rPr>
        <w:t>Reportes mensuales:</w:t>
      </w:r>
    </w:p>
    <w:p w14:paraId="233C589E" w14:textId="4259672C" w:rsidR="00385713" w:rsidRPr="008D6BB8" w:rsidRDefault="00BF4BC6">
      <w:pPr>
        <w:rPr>
          <w:lang w:val="es-MX"/>
        </w:rPr>
      </w:pPr>
      <w:r w:rsidRPr="00BF4BC6">
        <w:rPr>
          <w:lang w:val="es-MX"/>
        </w:rPr>
        <w:drawing>
          <wp:inline distT="0" distB="0" distL="0" distR="0" wp14:anchorId="7AD7E2BD" wp14:editId="0A315C01">
            <wp:extent cx="5612130" cy="33140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713" w:rsidRPr="008D6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B8"/>
    <w:rsid w:val="001473D0"/>
    <w:rsid w:val="00385713"/>
    <w:rsid w:val="0045677B"/>
    <w:rsid w:val="00483496"/>
    <w:rsid w:val="00505CDF"/>
    <w:rsid w:val="00553658"/>
    <w:rsid w:val="008C0EF7"/>
    <w:rsid w:val="008D6BB8"/>
    <w:rsid w:val="00AE4E8B"/>
    <w:rsid w:val="00BF4BC6"/>
    <w:rsid w:val="00E7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D833"/>
  <w15:chartTrackingRefBased/>
  <w15:docId w15:val="{45C332FA-C464-4272-AD78-0277073D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juanestebanpaja2004@gmail.com</dc:creator>
  <cp:keywords/>
  <dc:description/>
  <cp:lastModifiedBy>juanestebanpaja2004@gmail.com</cp:lastModifiedBy>
  <cp:revision>11</cp:revision>
  <dcterms:created xsi:type="dcterms:W3CDTF">2026-04-08T13:09:00Z</dcterms:created>
  <dcterms:modified xsi:type="dcterms:W3CDTF">2026-04-08T14:14:00Z</dcterms:modified>
</cp:coreProperties>
</file>