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1BC35" w14:textId="37E0961E" w:rsidR="00DE3D8E" w:rsidRPr="00D361C0" w:rsidRDefault="00D361C0" w:rsidP="00D361C0">
      <w:pPr>
        <w:rPr>
          <w:lang w:val="es-MX"/>
        </w:rPr>
      </w:pPr>
      <w:r>
        <w:rPr>
          <w:lang w:val="es-MX"/>
        </w:rPr>
        <w:t xml:space="preserve">1. </w:t>
      </w:r>
      <w:r w:rsidR="00DE3D8E" w:rsidRPr="00D361C0">
        <w:rPr>
          <w:lang w:val="es-MX"/>
        </w:rPr>
        <w:t>CONTEXTO DEL PROYECTO:</w:t>
      </w:r>
    </w:p>
    <w:p w14:paraId="384BC5AD" w14:textId="3E7267D9" w:rsidR="00D361C0" w:rsidRDefault="00604E06" w:rsidP="00DE3D8E">
      <w:pPr>
        <w:rPr>
          <w:lang w:val="es-MX"/>
        </w:rPr>
      </w:pPr>
      <w:r>
        <w:rPr>
          <w:lang w:val="es-MX"/>
        </w:rPr>
        <w:t>Tienda SC es un</w:t>
      </w:r>
      <w:r w:rsidR="0095689F">
        <w:rPr>
          <w:lang w:val="es-MX"/>
        </w:rPr>
        <w:t xml:space="preserve"> sistema</w:t>
      </w:r>
      <w:r>
        <w:rPr>
          <w:lang w:val="es-MX"/>
        </w:rPr>
        <w:t xml:space="preserve"> de </w:t>
      </w:r>
      <w:r w:rsidR="00E003FF">
        <w:t>inventario y ventas, diseñado para ayudar a los negocios a controlar sus productos, registrar ventas y administrar el stock de manera automática y organizada.</w:t>
      </w:r>
    </w:p>
    <w:p w14:paraId="384943B7" w14:textId="600844FF" w:rsidR="001473D0" w:rsidRPr="00DE3D8E" w:rsidRDefault="000B7AD4" w:rsidP="00DE3D8E">
      <w:pPr>
        <w:rPr>
          <w:lang w:val="es-MX"/>
        </w:rPr>
      </w:pPr>
      <w:r w:rsidRPr="00DE3D8E">
        <w:rPr>
          <w:lang w:val="es-MX"/>
        </w:rPr>
        <w:t>M</w:t>
      </w:r>
      <w:r w:rsidR="006C16BE" w:rsidRPr="00DE3D8E">
        <w:rPr>
          <w:lang w:val="es-MX"/>
        </w:rPr>
        <w:t>ODELO ADMINISTRATIVO: Centralizado.</w:t>
      </w:r>
    </w:p>
    <w:p w14:paraId="3F7578D0" w14:textId="0273705D" w:rsidR="006C16BE" w:rsidRDefault="006648DD">
      <w:r>
        <w:t xml:space="preserve">Nuestro sistema utiliza una arquitectura centralizada, ya que toda la información y el procesamiento se realizan en un servidor y una base de datos central, permitiendo </w:t>
      </w:r>
      <w:r w:rsidRPr="00E003FF">
        <w:t>mantener</w:t>
      </w:r>
      <w:r>
        <w:t xml:space="preserve"> el inventario y las ventas sincronizadas para todos los usuarios.</w:t>
      </w:r>
    </w:p>
    <w:p w14:paraId="1EF85B21" w14:textId="77777777" w:rsidR="006648DD" w:rsidRDefault="006648DD"/>
    <w:p w14:paraId="3E791F90" w14:textId="77777777" w:rsidR="00856C9B" w:rsidRDefault="00856C9B"/>
    <w:p w14:paraId="768CA939" w14:textId="77777777" w:rsidR="00756753" w:rsidRDefault="00DD05EF" w:rsidP="0075675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20704C5" wp14:editId="7A326736">
            <wp:extent cx="5612130" cy="35039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FD1A" w14:textId="295B2104" w:rsidR="00DD05EF" w:rsidRDefault="00756753" w:rsidP="00756753">
      <w:pPr>
        <w:rPr>
          <w:b/>
          <w:bCs/>
          <w:lang w:val="es-MX"/>
        </w:rPr>
      </w:pPr>
      <w:r w:rsidRPr="00756753">
        <w:rPr>
          <w:lang w:val="es-MX"/>
        </w:rPr>
        <w:t xml:space="preserve">Si el sistema escala a 100 desarrolladores, </w:t>
      </w:r>
      <w:r w:rsidRPr="00756753">
        <w:rPr>
          <w:b/>
          <w:bCs/>
          <w:lang w:val="es-MX"/>
        </w:rPr>
        <w:t>¿quién autoriza un cambio en el</w:t>
      </w:r>
      <w:r w:rsidR="00E32924">
        <w:rPr>
          <w:b/>
          <w:bCs/>
          <w:lang w:val="es-MX"/>
        </w:rPr>
        <w:t xml:space="preserve"> </w:t>
      </w:r>
      <w:r w:rsidRPr="00756753">
        <w:rPr>
          <w:b/>
          <w:bCs/>
          <w:lang w:val="es-MX"/>
        </w:rPr>
        <w:t>esquema de la base de datos?</w:t>
      </w:r>
    </w:p>
    <w:p w14:paraId="29A60488" w14:textId="7FFDDD56" w:rsidR="00756753" w:rsidRPr="002D69F8" w:rsidRDefault="002D69F8" w:rsidP="00756753">
      <w:pPr>
        <w:rPr>
          <w:rStyle w:val="Textoennegrita"/>
          <w:b w:val="0"/>
          <w:bCs w:val="0"/>
        </w:rPr>
      </w:pPr>
      <w:r>
        <w:t>D</w:t>
      </w:r>
      <w:r w:rsidR="00D547E9">
        <w:t xml:space="preserve">ebe ser autorizado por el </w:t>
      </w:r>
      <w:r w:rsidR="00D547E9">
        <w:rPr>
          <w:rStyle w:val="Textoennegrita"/>
        </w:rPr>
        <w:t xml:space="preserve">Líder Técnico y el Software </w:t>
      </w:r>
      <w:proofErr w:type="spellStart"/>
      <w:r w:rsidR="00D547E9">
        <w:rPr>
          <w:rStyle w:val="Textoennegrita"/>
        </w:rPr>
        <w:t>Architect</w:t>
      </w:r>
      <w:proofErr w:type="spellEnd"/>
      <w:r w:rsidR="00D547E9">
        <w:rPr>
          <w:rStyle w:val="Textoennegrita"/>
        </w:rPr>
        <w:t>.</w:t>
      </w:r>
      <w:r>
        <w:rPr>
          <w:rStyle w:val="Textoennegrita"/>
        </w:rPr>
        <w:t xml:space="preserve"> </w:t>
      </w:r>
      <w:r w:rsidRPr="002D69F8">
        <w:rPr>
          <w:rStyle w:val="Textoennegrita"/>
          <w:b w:val="0"/>
          <w:bCs w:val="0"/>
        </w:rPr>
        <w:t xml:space="preserve">Ya que si se realiza un cambio </w:t>
      </w:r>
      <w:r>
        <w:t>en la base de datos puede afectar directamente el funcionamiento completo del sistema, incluyendo las ventas, el inventario, los reportes y la seguridad de la información.</w:t>
      </w:r>
    </w:p>
    <w:p w14:paraId="1CD57F3C" w14:textId="77777777" w:rsidR="00796528" w:rsidRDefault="00796528" w:rsidP="004A6111">
      <w:pPr>
        <w:jc w:val="center"/>
        <w:rPr>
          <w:b/>
          <w:bCs/>
          <w:lang w:val="es-MX"/>
        </w:rPr>
      </w:pPr>
    </w:p>
    <w:p w14:paraId="3117AB45" w14:textId="77777777" w:rsidR="00796528" w:rsidRDefault="00796528" w:rsidP="004A6111">
      <w:pPr>
        <w:jc w:val="center"/>
        <w:rPr>
          <w:b/>
          <w:bCs/>
          <w:noProof/>
          <w:lang w:val="es-MX"/>
        </w:rPr>
      </w:pPr>
    </w:p>
    <w:p w14:paraId="32DC1047" w14:textId="77777777" w:rsidR="00796528" w:rsidRDefault="00796528" w:rsidP="000552A5">
      <w:pPr>
        <w:rPr>
          <w:b/>
          <w:bCs/>
          <w:noProof/>
          <w:lang w:val="es-MX"/>
        </w:rPr>
      </w:pPr>
    </w:p>
    <w:p w14:paraId="39749F05" w14:textId="77777777" w:rsidR="000552A5" w:rsidRDefault="000552A5" w:rsidP="000552A5">
      <w:pPr>
        <w:rPr>
          <w:b/>
          <w:bCs/>
          <w:noProof/>
          <w:lang w:val="es-MX"/>
        </w:rPr>
      </w:pPr>
    </w:p>
    <w:p w14:paraId="419B4226" w14:textId="3AD3B4D2" w:rsidR="00796528" w:rsidRDefault="00C71368" w:rsidP="00796528">
      <w:pPr>
        <w:rPr>
          <w:b/>
          <w:bCs/>
          <w:noProof/>
          <w:lang w:val="es-MX"/>
        </w:rPr>
      </w:pPr>
      <w:r>
        <w:rPr>
          <w:b/>
          <w:bCs/>
          <w:noProof/>
          <w:lang w:val="es-MX"/>
        </w:rPr>
        <w:lastRenderedPageBreak/>
        <w:t>2</w:t>
      </w:r>
      <w:r w:rsidR="00395FCF">
        <w:rPr>
          <w:b/>
          <w:bCs/>
          <w:noProof/>
          <w:lang w:val="es-MX"/>
        </w:rPr>
        <w:t xml:space="preserve">. </w:t>
      </w:r>
      <w:r w:rsidR="00796528">
        <w:rPr>
          <w:b/>
          <w:bCs/>
          <w:noProof/>
          <w:lang w:val="es-MX"/>
        </w:rPr>
        <w:t>MATRIZ DE AUTORIDAD (RACI):</w:t>
      </w:r>
    </w:p>
    <w:p w14:paraId="754C61BD" w14:textId="74124C28" w:rsidR="00D547E9" w:rsidRDefault="005217BB" w:rsidP="004A6111">
      <w:pPr>
        <w:jc w:val="center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39ECE511" wp14:editId="0D747137">
            <wp:extent cx="4762500" cy="2941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4" t="3621" r="8485" b="3198"/>
                    <a:stretch/>
                  </pic:blipFill>
                  <pic:spPr bwMode="auto">
                    <a:xfrm>
                      <a:off x="0" y="0"/>
                      <a:ext cx="476250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4BE3C" w14:textId="77777777" w:rsidR="004A6111" w:rsidRDefault="004A6111" w:rsidP="004A6111">
      <w:pPr>
        <w:jc w:val="center"/>
        <w:rPr>
          <w:b/>
          <w:bCs/>
          <w:lang w:val="es-MX"/>
        </w:rPr>
      </w:pPr>
    </w:p>
    <w:p w14:paraId="60A84EED" w14:textId="4784D201" w:rsidR="004A6111" w:rsidRDefault="00C71368" w:rsidP="004A6111">
      <w:pPr>
        <w:rPr>
          <w:b/>
          <w:bCs/>
          <w:lang w:val="es-MX"/>
        </w:rPr>
      </w:pPr>
      <w:r w:rsidRPr="00C71368">
        <w:rPr>
          <w:b/>
          <w:bCs/>
          <w:lang w:val="es-MX"/>
        </w:rPr>
        <w:t>3. RESOLUCIÓN DE STRESS TEST</w:t>
      </w:r>
      <w:r w:rsidR="0027614A">
        <w:rPr>
          <w:b/>
          <w:bCs/>
          <w:lang w:val="es-MX"/>
        </w:rPr>
        <w:t>:</w:t>
      </w:r>
    </w:p>
    <w:p w14:paraId="33445501" w14:textId="78F3A371" w:rsidR="00C71368" w:rsidRDefault="0027614A" w:rsidP="0027614A">
      <w:pPr>
        <w:rPr>
          <w:b/>
          <w:bCs/>
          <w:lang w:val="es-MX"/>
        </w:rPr>
      </w:pPr>
      <w:r w:rsidRPr="0027614A">
        <w:rPr>
          <w:b/>
          <w:bCs/>
          <w:lang w:val="es-MX"/>
        </w:rPr>
        <w:t xml:space="preserve">Escenario B (Conflicto de Requerimientos): </w:t>
      </w:r>
      <w:r w:rsidRPr="0027614A">
        <w:rPr>
          <w:lang w:val="es-MX"/>
        </w:rPr>
        <w:t xml:space="preserve">El cliente pide una función que rompe la arquitectura actual. El líder técnico se opone por calidad, pero el gerente de proyecto quiere cumplir el plazo. </w:t>
      </w:r>
      <w:r w:rsidRPr="001D5C88">
        <w:rPr>
          <w:b/>
          <w:bCs/>
          <w:lang w:val="es-MX"/>
        </w:rPr>
        <w:t>¿Quién tiene la última palabra en su modelo de autoridad y por qué?</w:t>
      </w:r>
    </w:p>
    <w:p w14:paraId="2105CEB7" w14:textId="56E940AF" w:rsidR="001D5C88" w:rsidRDefault="00B60662" w:rsidP="0027614A">
      <w:r>
        <w:t xml:space="preserve">La última palabra la tendría el </w:t>
      </w:r>
      <w:r>
        <w:rPr>
          <w:rStyle w:val="Textoennegrita"/>
        </w:rPr>
        <w:t xml:space="preserve">Líder Técnico junto con el Software </w:t>
      </w:r>
      <w:proofErr w:type="spellStart"/>
      <w:r>
        <w:rPr>
          <w:rStyle w:val="Textoennegrita"/>
        </w:rPr>
        <w:t>Architect</w:t>
      </w:r>
      <w:proofErr w:type="spellEnd"/>
      <w:r>
        <w:t>, ya que son los responsables de mantener la calidad, estabilidad y arquitectura del sistema.</w:t>
      </w:r>
    </w:p>
    <w:p w14:paraId="2BB52861" w14:textId="77777777" w:rsidR="00A442BB" w:rsidRDefault="006669CF" w:rsidP="0027614A">
      <w:pPr>
        <w:rPr>
          <w:lang w:val="es-MX"/>
        </w:rPr>
      </w:pPr>
      <w:r w:rsidRPr="006669CF">
        <w:rPr>
          <w:b/>
          <w:bCs/>
          <w:lang w:val="es-MX"/>
        </w:rPr>
        <w:t>FLUJO DE COMUNICACIÓN:</w:t>
      </w:r>
      <w:r>
        <w:rPr>
          <w:b/>
          <w:bCs/>
          <w:lang w:val="es-MX"/>
        </w:rPr>
        <w:t xml:space="preserve"> </w:t>
      </w:r>
    </w:p>
    <w:p w14:paraId="0E2533A8" w14:textId="13C11E24" w:rsidR="00097C77" w:rsidRDefault="00A442BB" w:rsidP="0027614A">
      <w:pPr>
        <w:rPr>
          <w:lang w:val="es-MX"/>
        </w:rPr>
      </w:pPr>
      <w:r>
        <w:rPr>
          <w:b/>
          <w:bCs/>
          <w:lang w:val="es-MX"/>
        </w:rPr>
        <w:t>Cliente</w:t>
      </w:r>
      <w:r w:rsidR="00DB361B">
        <w:rPr>
          <w:b/>
          <w:bCs/>
          <w:lang w:val="es-MX"/>
        </w:rPr>
        <w:t xml:space="preserve">: </w:t>
      </w:r>
      <w:r w:rsidR="00DB361B">
        <w:rPr>
          <w:lang w:val="es-MX"/>
        </w:rPr>
        <w:t>solicita la funcionalidad.</w:t>
      </w:r>
    </w:p>
    <w:p w14:paraId="16B82E85" w14:textId="216529C9" w:rsidR="00DB361B" w:rsidRDefault="00DB361B" w:rsidP="0027614A">
      <w:r w:rsidRPr="005F4C8A">
        <w:rPr>
          <w:b/>
          <w:bCs/>
          <w:lang w:val="es-MX"/>
        </w:rPr>
        <w:t>Scrum Master</w:t>
      </w:r>
      <w:r w:rsidR="005F4C8A" w:rsidRPr="005F4C8A">
        <w:rPr>
          <w:b/>
          <w:bCs/>
          <w:lang w:val="es-MX"/>
        </w:rPr>
        <w:t>:</w:t>
      </w:r>
      <w:r w:rsidR="005F4C8A">
        <w:rPr>
          <w:b/>
          <w:bCs/>
          <w:lang w:val="es-MX"/>
        </w:rPr>
        <w:t xml:space="preserve"> </w:t>
      </w:r>
      <w:r w:rsidR="005F4C8A" w:rsidRPr="005F4C8A">
        <w:rPr>
          <w:b/>
          <w:bCs/>
          <w:lang w:val="es-MX"/>
        </w:rPr>
        <w:t xml:space="preserve"> </w:t>
      </w:r>
      <w:r w:rsidR="009C7B4E">
        <w:t>Comunica la solicitud al equipo técnico y revisa tiempos de entrega.</w:t>
      </w:r>
    </w:p>
    <w:p w14:paraId="404250E9" w14:textId="77777777" w:rsidR="00DA2AE2" w:rsidRDefault="009C7B4E" w:rsidP="0027614A">
      <w:r w:rsidRPr="009C7B4E">
        <w:rPr>
          <w:b/>
          <w:bCs/>
        </w:rPr>
        <w:t xml:space="preserve">Líder Técnico y Software </w:t>
      </w:r>
      <w:proofErr w:type="spellStart"/>
      <w:r w:rsidRPr="009C7B4E">
        <w:rPr>
          <w:b/>
          <w:bCs/>
        </w:rPr>
        <w:t>Architect</w:t>
      </w:r>
      <w:proofErr w:type="spellEnd"/>
      <w:r w:rsidRPr="009C7B4E">
        <w:rPr>
          <w:b/>
          <w:bCs/>
        </w:rPr>
        <w:t>:</w:t>
      </w:r>
      <w:r>
        <w:rPr>
          <w:b/>
          <w:bCs/>
        </w:rPr>
        <w:t xml:space="preserve"> </w:t>
      </w:r>
      <w:r w:rsidR="00FF48B8">
        <w:t xml:space="preserve">Analizan arquitectura, riesgos, </w:t>
      </w:r>
      <w:r w:rsidR="00DA2AE2">
        <w:t>estabilidad futura.</w:t>
      </w:r>
    </w:p>
    <w:p w14:paraId="32F72866" w14:textId="412BC5BF" w:rsidR="009C7B4E" w:rsidRDefault="00A87361" w:rsidP="0027614A">
      <w:r>
        <w:rPr>
          <w:b/>
          <w:bCs/>
          <w:lang w:val="es-MX"/>
        </w:rPr>
        <w:t>Reunión</w:t>
      </w:r>
      <w:r w:rsidR="00AA3496">
        <w:rPr>
          <w:b/>
          <w:bCs/>
          <w:lang w:val="es-MX"/>
        </w:rPr>
        <w:t xml:space="preserve"> técnica:</w:t>
      </w:r>
      <w:r>
        <w:rPr>
          <w:b/>
          <w:bCs/>
          <w:lang w:val="es-MX"/>
        </w:rPr>
        <w:t xml:space="preserve"> </w:t>
      </w:r>
      <w:r>
        <w:t xml:space="preserve">Se consulta con </w:t>
      </w:r>
      <w:proofErr w:type="spellStart"/>
      <w:r>
        <w:t>Backend</w:t>
      </w:r>
      <w:proofErr w:type="spellEnd"/>
      <w:r>
        <w:t>, DevOps y Ciberseguridad para evaluar consecuencias.</w:t>
      </w:r>
    </w:p>
    <w:p w14:paraId="06D494FE" w14:textId="283DB5E2" w:rsidR="00A87361" w:rsidRDefault="00C87020" w:rsidP="0027614A">
      <w:r>
        <w:rPr>
          <w:b/>
          <w:bCs/>
        </w:rPr>
        <w:t>Decisión</w:t>
      </w:r>
      <w:r w:rsidR="00A87361">
        <w:rPr>
          <w:b/>
          <w:bCs/>
        </w:rPr>
        <w:t xml:space="preserve"> </w:t>
      </w:r>
      <w:r>
        <w:rPr>
          <w:b/>
          <w:bCs/>
        </w:rPr>
        <w:t xml:space="preserve">final: </w:t>
      </w:r>
      <w:r>
        <w:t xml:space="preserve">El Software </w:t>
      </w:r>
      <w:proofErr w:type="spellStart"/>
      <w:r>
        <w:t>Architect</w:t>
      </w:r>
      <w:proofErr w:type="spellEnd"/>
      <w:r>
        <w:t xml:space="preserve"> y el Líder Técnico aprueban o rechazan la implementación según el impacto técnico.</w:t>
      </w:r>
    </w:p>
    <w:p w14:paraId="67530894" w14:textId="66B7A7EE" w:rsidR="008D50D1" w:rsidRDefault="008D50D1" w:rsidP="0027614A">
      <w:pPr>
        <w:rPr>
          <w:b/>
          <w:bCs/>
        </w:rPr>
      </w:pPr>
      <w:r>
        <w:rPr>
          <w:b/>
          <w:bCs/>
        </w:rPr>
        <w:t xml:space="preserve">Solución propuesta: </w:t>
      </w:r>
    </w:p>
    <w:p w14:paraId="393C856C" w14:textId="2525C313" w:rsidR="00010C7D" w:rsidRPr="00010C7D" w:rsidRDefault="00010C7D" w:rsidP="0027614A">
      <w:pPr>
        <w:rPr>
          <w:lang w:val="es-MX"/>
        </w:rPr>
      </w:pPr>
      <w:r>
        <w:t xml:space="preserve">Se </w:t>
      </w:r>
      <w:r w:rsidR="000473D7">
        <w:t xml:space="preserve">buscaría una implementación alternativa que permita cumplir parcialmente la solicitud del cliente sin comprometer </w:t>
      </w:r>
      <w:r w:rsidR="00527FBE">
        <w:t>la arquitectura del sistema.</w:t>
      </w:r>
    </w:p>
    <w:sectPr w:rsidR="00010C7D" w:rsidRPr="00010C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F1AD5"/>
    <w:multiLevelType w:val="hybridMultilevel"/>
    <w:tmpl w:val="0A2A60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B594C"/>
    <w:multiLevelType w:val="hybridMultilevel"/>
    <w:tmpl w:val="D31094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E0F17"/>
    <w:multiLevelType w:val="hybridMultilevel"/>
    <w:tmpl w:val="027213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768965">
    <w:abstractNumId w:val="1"/>
  </w:num>
  <w:num w:numId="2" w16cid:durableId="1773696291">
    <w:abstractNumId w:val="2"/>
  </w:num>
  <w:num w:numId="3" w16cid:durableId="75362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BE"/>
    <w:rsid w:val="00010C7D"/>
    <w:rsid w:val="000473D7"/>
    <w:rsid w:val="000552A5"/>
    <w:rsid w:val="00097C77"/>
    <w:rsid w:val="000B7AD4"/>
    <w:rsid w:val="001473D0"/>
    <w:rsid w:val="001D5C88"/>
    <w:rsid w:val="0027614A"/>
    <w:rsid w:val="002D69F8"/>
    <w:rsid w:val="00395FCF"/>
    <w:rsid w:val="004629FA"/>
    <w:rsid w:val="004A6111"/>
    <w:rsid w:val="005217BB"/>
    <w:rsid w:val="00527FBE"/>
    <w:rsid w:val="005F4C8A"/>
    <w:rsid w:val="00604E06"/>
    <w:rsid w:val="006648DD"/>
    <w:rsid w:val="006669CF"/>
    <w:rsid w:val="006C16BE"/>
    <w:rsid w:val="00756753"/>
    <w:rsid w:val="00796528"/>
    <w:rsid w:val="00856C9B"/>
    <w:rsid w:val="008D50D1"/>
    <w:rsid w:val="0095689F"/>
    <w:rsid w:val="009C7B4E"/>
    <w:rsid w:val="00A442BB"/>
    <w:rsid w:val="00A87361"/>
    <w:rsid w:val="00AA3496"/>
    <w:rsid w:val="00B60662"/>
    <w:rsid w:val="00C71368"/>
    <w:rsid w:val="00C87020"/>
    <w:rsid w:val="00D361C0"/>
    <w:rsid w:val="00D547E9"/>
    <w:rsid w:val="00DA2AE2"/>
    <w:rsid w:val="00DB361B"/>
    <w:rsid w:val="00DD05EF"/>
    <w:rsid w:val="00DE3D8E"/>
    <w:rsid w:val="00E003FF"/>
    <w:rsid w:val="00E32924"/>
    <w:rsid w:val="00FF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7D8D"/>
  <w15:chartTrackingRefBased/>
  <w15:docId w15:val="{2EC770B5-29DA-433D-A97B-9996E864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547E9"/>
    <w:rPr>
      <w:b/>
      <w:bCs/>
    </w:rPr>
  </w:style>
  <w:style w:type="paragraph" w:styleId="Prrafodelista">
    <w:name w:val="List Paragraph"/>
    <w:basedOn w:val="Normal"/>
    <w:uiPriority w:val="34"/>
    <w:qFormat/>
    <w:rsid w:val="0039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juanestebanpaja2004@gmail.com</dc:creator>
  <cp:keywords/>
  <dc:description/>
  <cp:lastModifiedBy>juanestebanpaja2004@gmail.com</cp:lastModifiedBy>
  <cp:revision>2</cp:revision>
  <dcterms:created xsi:type="dcterms:W3CDTF">2026-05-11T23:09:00Z</dcterms:created>
  <dcterms:modified xsi:type="dcterms:W3CDTF">2026-05-11T23:09:00Z</dcterms:modified>
</cp:coreProperties>
</file>