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B8549" w14:textId="77777777" w:rsidR="00FB1971" w:rsidRPr="00D409E4" w:rsidRDefault="00D7048D" w:rsidP="00F271C9">
      <w:pPr>
        <w:spacing w:line="276" w:lineRule="auto"/>
        <w:jc w:val="both"/>
      </w:pPr>
      <w:r w:rsidRPr="00D409E4">
        <w:rPr>
          <w:noProof/>
        </w:rPr>
        <w:drawing>
          <wp:inline distT="0" distB="0" distL="0" distR="0" wp14:anchorId="34B9F352" wp14:editId="5CB84E4E">
            <wp:extent cx="5666740" cy="1174750"/>
            <wp:effectExtent l="0" t="0" r="0" b="0"/>
            <wp:docPr id="108"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8"/>
                    <a:srcRect b="79338"/>
                    <a:stretch>
                      <a:fillRect/>
                    </a:stretch>
                  </pic:blipFill>
                  <pic:spPr>
                    <a:xfrm>
                      <a:off x="0" y="0"/>
                      <a:ext cx="5666740" cy="1174750"/>
                    </a:xfrm>
                    <a:prstGeom prst="rect">
                      <a:avLst/>
                    </a:prstGeom>
                    <a:ln/>
                  </pic:spPr>
                </pic:pic>
              </a:graphicData>
            </a:graphic>
          </wp:inline>
        </w:drawing>
      </w:r>
    </w:p>
    <w:p w14:paraId="2E350FEA" w14:textId="77777777" w:rsidR="00FB1971" w:rsidRPr="00D409E4" w:rsidRDefault="00FB1971" w:rsidP="00F271C9">
      <w:pPr>
        <w:spacing w:line="276" w:lineRule="auto"/>
        <w:jc w:val="both"/>
      </w:pPr>
    </w:p>
    <w:p w14:paraId="44B055D4" w14:textId="77777777" w:rsidR="00FB1971" w:rsidRPr="00D409E4" w:rsidRDefault="00D7048D" w:rsidP="00F271C9">
      <w:pPr>
        <w:spacing w:line="276" w:lineRule="auto"/>
        <w:jc w:val="both"/>
        <w:rPr>
          <w:lang w:val="es-AR"/>
        </w:rPr>
      </w:pPr>
      <w:r w:rsidRPr="00D409E4">
        <w:rPr>
          <w:lang w:val="es-AR"/>
        </w:rPr>
        <w:t>PROTOCOLOS DE TRABAJO CON GROMACS 5.X-2021</w:t>
      </w:r>
    </w:p>
    <w:p w14:paraId="3BD98D58" w14:textId="77777777" w:rsidR="00FB1971" w:rsidRPr="00D409E4" w:rsidRDefault="00FB1971" w:rsidP="00F271C9">
      <w:pPr>
        <w:spacing w:line="276" w:lineRule="auto"/>
        <w:jc w:val="both"/>
        <w:rPr>
          <w:lang w:val="es-AR"/>
        </w:rPr>
      </w:pPr>
    </w:p>
    <w:p w14:paraId="24102EF4" w14:textId="77777777" w:rsidR="00FB1971" w:rsidRPr="00D409E4" w:rsidRDefault="00D7048D" w:rsidP="00F271C9">
      <w:pPr>
        <w:spacing w:line="276" w:lineRule="auto"/>
        <w:jc w:val="both"/>
      </w:pPr>
      <w:r w:rsidRPr="00D409E4">
        <w:rPr>
          <w:noProof/>
        </w:rPr>
        <w:drawing>
          <wp:inline distT="0" distB="0" distL="0" distR="0" wp14:anchorId="25A0E50C" wp14:editId="287FC79D">
            <wp:extent cx="2538730" cy="2538730"/>
            <wp:effectExtent l="0" t="0" r="0" b="0"/>
            <wp:docPr id="111" name="image91.png" descr="C:\Users\juanc\Downloads\editor.png"/>
            <wp:cNvGraphicFramePr/>
            <a:graphic xmlns:a="http://schemas.openxmlformats.org/drawingml/2006/main">
              <a:graphicData uri="http://schemas.openxmlformats.org/drawingml/2006/picture">
                <pic:pic xmlns:pic="http://schemas.openxmlformats.org/drawingml/2006/picture">
                  <pic:nvPicPr>
                    <pic:cNvPr id="0" name="image91.png" descr="C:\Users\juanc\Downloads\editor.png"/>
                    <pic:cNvPicPr preferRelativeResize="0"/>
                  </pic:nvPicPr>
                  <pic:blipFill>
                    <a:blip r:embed="rId9"/>
                    <a:srcRect/>
                    <a:stretch>
                      <a:fillRect/>
                    </a:stretch>
                  </pic:blipFill>
                  <pic:spPr>
                    <a:xfrm>
                      <a:off x="0" y="0"/>
                      <a:ext cx="2538730" cy="2538730"/>
                    </a:xfrm>
                    <a:prstGeom prst="rect">
                      <a:avLst/>
                    </a:prstGeom>
                    <a:ln/>
                  </pic:spPr>
                </pic:pic>
              </a:graphicData>
            </a:graphic>
          </wp:inline>
        </w:drawing>
      </w:r>
    </w:p>
    <w:p w14:paraId="1BE61325" w14:textId="77777777" w:rsidR="00FB1971" w:rsidRPr="00D409E4" w:rsidRDefault="00FB1971" w:rsidP="00F271C9">
      <w:pPr>
        <w:spacing w:line="276" w:lineRule="auto"/>
        <w:jc w:val="both"/>
      </w:pPr>
    </w:p>
    <w:p w14:paraId="64793760" w14:textId="77777777" w:rsidR="00FB1971" w:rsidRPr="00D409E4" w:rsidRDefault="00D7048D" w:rsidP="00F271C9">
      <w:pPr>
        <w:spacing w:line="276" w:lineRule="auto"/>
        <w:jc w:val="both"/>
      </w:pPr>
      <w:r w:rsidRPr="00D409E4">
        <w:t>JJ Casal, PhD</w:t>
      </w:r>
    </w:p>
    <w:p w14:paraId="194E3BEA" w14:textId="77777777" w:rsidR="00FB1971" w:rsidRPr="00D409E4" w:rsidRDefault="00FB1971" w:rsidP="00F271C9">
      <w:pPr>
        <w:spacing w:line="276" w:lineRule="auto"/>
        <w:jc w:val="both"/>
      </w:pPr>
    </w:p>
    <w:p w14:paraId="695D31E8" w14:textId="56F91904" w:rsidR="00FB1971" w:rsidRPr="00D409E4" w:rsidRDefault="00D7048D" w:rsidP="00F271C9">
      <w:pPr>
        <w:spacing w:line="276" w:lineRule="auto"/>
        <w:jc w:val="both"/>
      </w:pPr>
      <w:proofErr w:type="spellStart"/>
      <w:r w:rsidRPr="00D409E4">
        <w:t>Versión</w:t>
      </w:r>
      <w:proofErr w:type="spellEnd"/>
      <w:r w:rsidRPr="00D409E4">
        <w:t xml:space="preserve"> 202</w:t>
      </w:r>
      <w:r w:rsidR="0068434C" w:rsidRPr="00D409E4">
        <w:t>1</w:t>
      </w:r>
      <w:r w:rsidRPr="00D409E4">
        <w:t>.</w:t>
      </w:r>
      <w:r w:rsidR="0068434C" w:rsidRPr="00D409E4">
        <w:t>27</w:t>
      </w:r>
      <w:r w:rsidRPr="00D409E4">
        <w:t>.</w:t>
      </w:r>
      <w:r w:rsidR="0068434C" w:rsidRPr="00D409E4">
        <w:t>04</w:t>
      </w:r>
      <w:r w:rsidRPr="00D409E4">
        <w:t>.</w:t>
      </w:r>
      <w:r w:rsidR="0068434C" w:rsidRPr="00D409E4">
        <w:t>19</w:t>
      </w:r>
      <w:r w:rsidRPr="00D409E4">
        <w:t>.</w:t>
      </w:r>
      <w:r w:rsidR="0068434C" w:rsidRPr="00D409E4">
        <w:t>02</w:t>
      </w:r>
    </w:p>
    <w:p w14:paraId="3750906F" w14:textId="77777777" w:rsidR="00FB1971" w:rsidRPr="00D409E4" w:rsidRDefault="00FB1971" w:rsidP="00F271C9">
      <w:pPr>
        <w:spacing w:line="276" w:lineRule="auto"/>
        <w:jc w:val="both"/>
      </w:pPr>
    </w:p>
    <w:p w14:paraId="28C1D588" w14:textId="77777777" w:rsidR="00FB1971" w:rsidRPr="00D409E4" w:rsidRDefault="00FB1971" w:rsidP="00F271C9">
      <w:pPr>
        <w:spacing w:line="276" w:lineRule="auto"/>
        <w:jc w:val="both"/>
      </w:pPr>
    </w:p>
    <w:p w14:paraId="2F2988C4" w14:textId="77777777" w:rsidR="00FB1971" w:rsidRPr="00D409E4" w:rsidRDefault="00D7048D" w:rsidP="00F271C9">
      <w:pPr>
        <w:spacing w:line="276" w:lineRule="auto"/>
        <w:jc w:val="both"/>
      </w:pPr>
      <w:r w:rsidRPr="00D409E4">
        <w:br w:type="page"/>
      </w:r>
    </w:p>
    <w:p w14:paraId="6770902E" w14:textId="77777777" w:rsidR="00FB1971" w:rsidRPr="00D409E4" w:rsidRDefault="00D7048D" w:rsidP="00F271C9">
      <w:pPr>
        <w:spacing w:line="276" w:lineRule="auto"/>
        <w:jc w:val="both"/>
      </w:pPr>
      <w:r w:rsidRPr="00D409E4">
        <w:lastRenderedPageBreak/>
        <w:t>The greatest obstacle to discovery is not ignorance -- it is the illusion of knowledge.</w:t>
      </w:r>
    </w:p>
    <w:p w14:paraId="645831C4" w14:textId="77777777" w:rsidR="00FB1971" w:rsidRPr="00D409E4" w:rsidRDefault="00D7048D" w:rsidP="00F271C9">
      <w:pPr>
        <w:spacing w:line="276" w:lineRule="auto"/>
        <w:jc w:val="both"/>
      </w:pPr>
      <w:r w:rsidRPr="00D409E4">
        <w:t>Never tell people how to do things. Tell them what to do and they will surprise you with their ingenuity.</w:t>
      </w:r>
    </w:p>
    <w:p w14:paraId="267A0C1D" w14:textId="77777777" w:rsidR="00FB1971" w:rsidRPr="00D409E4" w:rsidRDefault="00FB1971" w:rsidP="00F271C9">
      <w:pPr>
        <w:spacing w:line="276" w:lineRule="auto"/>
        <w:jc w:val="both"/>
      </w:pPr>
    </w:p>
    <w:p w14:paraId="332F7B32" w14:textId="77777777" w:rsidR="00FB1971" w:rsidRPr="00D409E4" w:rsidRDefault="00D7048D" w:rsidP="00F271C9">
      <w:pPr>
        <w:spacing w:line="276" w:lineRule="auto"/>
        <w:jc w:val="both"/>
        <w:rPr>
          <w:lang w:val="es-AR"/>
        </w:rPr>
      </w:pPr>
      <w:r w:rsidRPr="00D409E4">
        <w:rPr>
          <w:lang w:val="es-AR"/>
        </w:rPr>
        <w:t xml:space="preserve">General George S. </w:t>
      </w:r>
      <w:proofErr w:type="spellStart"/>
      <w:r w:rsidRPr="00D409E4">
        <w:rPr>
          <w:lang w:val="es-AR"/>
        </w:rPr>
        <w:t>Patton</w:t>
      </w:r>
      <w:proofErr w:type="spellEnd"/>
    </w:p>
    <w:p w14:paraId="0A25CF92" w14:textId="77777777" w:rsidR="00FB1971" w:rsidRPr="00D409E4" w:rsidRDefault="00FB1971" w:rsidP="00F271C9">
      <w:pPr>
        <w:spacing w:line="276" w:lineRule="auto"/>
        <w:jc w:val="both"/>
        <w:rPr>
          <w:lang w:val="es-AR"/>
        </w:rPr>
      </w:pPr>
    </w:p>
    <w:p w14:paraId="6798CC9C" w14:textId="77777777" w:rsidR="00FB1971" w:rsidRPr="00D409E4" w:rsidRDefault="00FB1971" w:rsidP="00F271C9">
      <w:pPr>
        <w:spacing w:line="276" w:lineRule="auto"/>
        <w:jc w:val="both"/>
        <w:rPr>
          <w:lang w:val="es-AR"/>
        </w:rPr>
      </w:pPr>
    </w:p>
    <w:p w14:paraId="6BEE5BD4" w14:textId="77777777" w:rsidR="00FB1971" w:rsidRPr="00D409E4" w:rsidRDefault="00D7048D" w:rsidP="00F271C9">
      <w:pPr>
        <w:spacing w:line="276" w:lineRule="auto"/>
        <w:jc w:val="both"/>
        <w:rPr>
          <w:lang w:val="es-AR"/>
        </w:rPr>
      </w:pPr>
      <w:r w:rsidRPr="00D409E4">
        <w:rPr>
          <w:lang w:val="es-AR"/>
        </w:rPr>
        <w:t xml:space="preserve">Desordené </w:t>
      </w:r>
      <w:r w:rsidRPr="00D409E4">
        <w:rPr>
          <w:lang w:val="es-AR"/>
        </w:rPr>
        <w:br/>
        <w:t xml:space="preserve">átomos tuyos </w:t>
      </w:r>
      <w:r w:rsidRPr="00D409E4">
        <w:rPr>
          <w:lang w:val="es-AR"/>
        </w:rPr>
        <w:br/>
        <w:t xml:space="preserve">para hacerte aparecer. </w:t>
      </w:r>
      <w:r w:rsidRPr="00D409E4">
        <w:rPr>
          <w:lang w:val="es-AR"/>
        </w:rPr>
        <w:br/>
      </w:r>
    </w:p>
    <w:p w14:paraId="3245C815" w14:textId="77777777" w:rsidR="00FB1971" w:rsidRPr="00D409E4" w:rsidRDefault="00D7048D" w:rsidP="00F271C9">
      <w:pPr>
        <w:spacing w:line="276" w:lineRule="auto"/>
        <w:jc w:val="both"/>
      </w:pPr>
      <w:r w:rsidRPr="00D409E4">
        <w:t>Puente - Gustavo Cerati</w:t>
      </w:r>
    </w:p>
    <w:p w14:paraId="3A198F0B" w14:textId="77777777" w:rsidR="00FB1971" w:rsidRPr="00D409E4" w:rsidRDefault="00FB1971" w:rsidP="00F271C9">
      <w:pPr>
        <w:spacing w:line="276" w:lineRule="auto"/>
        <w:jc w:val="both"/>
      </w:pPr>
    </w:p>
    <w:p w14:paraId="0191626E" w14:textId="77777777" w:rsidR="00FB1971" w:rsidRPr="00D409E4" w:rsidRDefault="00FB1971" w:rsidP="00F271C9">
      <w:pPr>
        <w:spacing w:line="276" w:lineRule="auto"/>
        <w:jc w:val="both"/>
      </w:pPr>
    </w:p>
    <w:p w14:paraId="4179C9BD" w14:textId="77777777" w:rsidR="00FB1971" w:rsidRPr="00D409E4" w:rsidRDefault="00FB1971" w:rsidP="00F271C9">
      <w:pPr>
        <w:spacing w:line="276" w:lineRule="auto"/>
        <w:jc w:val="both"/>
      </w:pPr>
    </w:p>
    <w:p w14:paraId="783D1ED7" w14:textId="77777777" w:rsidR="00FB1971" w:rsidRPr="00D409E4" w:rsidRDefault="00FB1971" w:rsidP="00F271C9">
      <w:pPr>
        <w:spacing w:line="276" w:lineRule="auto"/>
        <w:jc w:val="both"/>
      </w:pPr>
    </w:p>
    <w:p w14:paraId="1926B7F7" w14:textId="4F7D8D56" w:rsidR="00FB1971" w:rsidRPr="00D409E4" w:rsidRDefault="00D7048D" w:rsidP="00F271C9">
      <w:pPr>
        <w:spacing w:line="276" w:lineRule="auto"/>
        <w:jc w:val="both"/>
      </w:pPr>
      <w:r w:rsidRPr="00D409E4">
        <w:t>Jerry, just remember, it's not a lie if you believe it.</w:t>
      </w:r>
    </w:p>
    <w:p w14:paraId="3BEB8020" w14:textId="559550D0" w:rsidR="00FB1971" w:rsidRPr="00D409E4" w:rsidRDefault="00D7048D" w:rsidP="00F271C9">
      <w:pPr>
        <w:spacing w:line="276" w:lineRule="auto"/>
        <w:jc w:val="both"/>
      </w:pPr>
      <w:r w:rsidRPr="00D409E4">
        <w:t>George Costanza</w:t>
      </w:r>
      <w:r w:rsidRPr="00D409E4">
        <w:br/>
      </w:r>
    </w:p>
    <w:p w14:paraId="549F0CBD" w14:textId="77777777" w:rsidR="00FB1971" w:rsidRPr="00D409E4" w:rsidRDefault="00FB1971" w:rsidP="00F271C9">
      <w:pPr>
        <w:spacing w:line="276" w:lineRule="auto"/>
        <w:jc w:val="both"/>
      </w:pPr>
    </w:p>
    <w:p w14:paraId="74B88294" w14:textId="77777777" w:rsidR="00FB1971" w:rsidRPr="00D409E4" w:rsidRDefault="00FB1971" w:rsidP="00F271C9">
      <w:pPr>
        <w:spacing w:line="276" w:lineRule="auto"/>
        <w:jc w:val="both"/>
      </w:pPr>
    </w:p>
    <w:p w14:paraId="07438C17" w14:textId="6E53B546" w:rsidR="00FB1971" w:rsidRPr="00D409E4" w:rsidRDefault="00D7048D" w:rsidP="00F271C9">
      <w:pPr>
        <w:spacing w:line="276" w:lineRule="auto"/>
        <w:jc w:val="both"/>
      </w:pPr>
      <w:r w:rsidRPr="00D409E4">
        <w:t>Sometimes</w:t>
      </w:r>
      <w:r w:rsidRPr="00D409E4">
        <w:br/>
        <w:t>Only sometimes</w:t>
      </w:r>
      <w:r w:rsidRPr="00D409E4">
        <w:br/>
        <w:t xml:space="preserve">I question </w:t>
      </w:r>
      <w:proofErr w:type="gramStart"/>
      <w:r w:rsidRPr="00D409E4">
        <w:t>everything</w:t>
      </w:r>
      <w:proofErr w:type="gramEnd"/>
    </w:p>
    <w:p w14:paraId="456205F4" w14:textId="77777777" w:rsidR="00FB1971" w:rsidRPr="00D409E4" w:rsidRDefault="00D7048D" w:rsidP="00F271C9">
      <w:pPr>
        <w:spacing w:line="276" w:lineRule="auto"/>
        <w:jc w:val="both"/>
      </w:pPr>
      <w:r w:rsidRPr="00D409E4">
        <w:t>Sometimes - Depeche Mode</w:t>
      </w:r>
    </w:p>
    <w:p w14:paraId="35064E49" w14:textId="1C5E3EEF" w:rsidR="00FB1971" w:rsidRPr="00D409E4" w:rsidRDefault="00FB1971" w:rsidP="00F271C9">
      <w:pPr>
        <w:spacing w:line="276" w:lineRule="auto"/>
        <w:jc w:val="both"/>
      </w:pPr>
    </w:p>
    <w:p w14:paraId="66A11E14" w14:textId="77777777" w:rsidR="005C6AFB" w:rsidRPr="00D409E4" w:rsidRDefault="005C6AFB" w:rsidP="00F271C9">
      <w:pPr>
        <w:spacing w:line="276" w:lineRule="auto"/>
        <w:jc w:val="both"/>
      </w:pPr>
    </w:p>
    <w:p w14:paraId="4DF60994" w14:textId="4E0BDB80" w:rsidR="00FB1971" w:rsidRPr="00D409E4" w:rsidRDefault="00D7048D" w:rsidP="00F271C9">
      <w:pPr>
        <w:spacing w:line="276" w:lineRule="auto"/>
        <w:jc w:val="both"/>
      </w:pPr>
      <w:r w:rsidRPr="00D409E4">
        <w:t>The laughter penetrates my silence</w:t>
      </w:r>
      <w:r w:rsidRPr="00D409E4">
        <w:br/>
        <w:t xml:space="preserve">As drunken men find flaws in </w:t>
      </w:r>
      <w:proofErr w:type="gramStart"/>
      <w:r w:rsidRPr="00D409E4">
        <w:t>science</w:t>
      </w:r>
      <w:proofErr w:type="gramEnd"/>
    </w:p>
    <w:p w14:paraId="72DA6268" w14:textId="77777777" w:rsidR="00FB1971" w:rsidRPr="00D409E4" w:rsidRDefault="00D7048D" w:rsidP="00F271C9">
      <w:pPr>
        <w:spacing w:line="276" w:lineRule="auto"/>
        <w:jc w:val="both"/>
      </w:pPr>
      <w:r w:rsidRPr="00D409E4">
        <w:t xml:space="preserve">Set The Fire </w:t>
      </w:r>
      <w:proofErr w:type="gramStart"/>
      <w:r w:rsidRPr="00D409E4">
        <w:t>To</w:t>
      </w:r>
      <w:proofErr w:type="gramEnd"/>
      <w:r w:rsidRPr="00D409E4">
        <w:t xml:space="preserve"> The Third Bar - Snow Patrol</w:t>
      </w:r>
    </w:p>
    <w:p w14:paraId="3EFE2259" w14:textId="77777777" w:rsidR="00FB1971" w:rsidRPr="00D409E4" w:rsidRDefault="00D7048D" w:rsidP="00F271C9">
      <w:pPr>
        <w:spacing w:line="276" w:lineRule="auto"/>
        <w:jc w:val="both"/>
      </w:pPr>
      <w:r w:rsidRPr="00D409E4">
        <w:br w:type="page"/>
      </w:r>
    </w:p>
    <w:p w14:paraId="47CCDD81" w14:textId="77777777" w:rsidR="00FB1971" w:rsidRPr="00D409E4" w:rsidRDefault="00D7048D" w:rsidP="00F271C9">
      <w:pPr>
        <w:spacing w:line="276" w:lineRule="auto"/>
        <w:jc w:val="both"/>
      </w:pPr>
      <w:proofErr w:type="spellStart"/>
      <w:r w:rsidRPr="00D409E4">
        <w:lastRenderedPageBreak/>
        <w:t>Estrategia</w:t>
      </w:r>
      <w:proofErr w:type="spellEnd"/>
      <w:r w:rsidRPr="00D409E4">
        <w:t xml:space="preserve"> para la </w:t>
      </w:r>
      <w:proofErr w:type="spellStart"/>
      <w:r w:rsidRPr="00D409E4">
        <w:t>simulación</w:t>
      </w:r>
      <w:proofErr w:type="spellEnd"/>
    </w:p>
    <w:p w14:paraId="195A7083" w14:textId="77777777" w:rsidR="00FB1971" w:rsidRPr="00D409E4" w:rsidRDefault="00FB1971" w:rsidP="00F271C9">
      <w:pPr>
        <w:spacing w:line="276" w:lineRule="auto"/>
        <w:jc w:val="both"/>
      </w:pPr>
    </w:p>
    <w:p w14:paraId="3D9B127A" w14:textId="77777777" w:rsidR="00FB1971" w:rsidRPr="00D409E4" w:rsidRDefault="00D7048D" w:rsidP="00F271C9">
      <w:pPr>
        <w:spacing w:line="276" w:lineRule="auto"/>
        <w:jc w:val="both"/>
      </w:pPr>
      <w:bookmarkStart w:id="0" w:name="_gjdgxs" w:colFirst="0" w:colLast="0"/>
      <w:bookmarkEnd w:id="0"/>
      <w:r w:rsidRPr="00D409E4">
        <w:rPr>
          <w:noProof/>
        </w:rPr>
        <w:drawing>
          <wp:inline distT="0" distB="0" distL="0" distR="0" wp14:anchorId="4919AC19" wp14:editId="78EC21A8">
            <wp:extent cx="6262688" cy="6160356"/>
            <wp:effectExtent l="0" t="0" r="0" b="0"/>
            <wp:docPr id="110"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0"/>
                    <a:srcRect/>
                    <a:stretch>
                      <a:fillRect/>
                    </a:stretch>
                  </pic:blipFill>
                  <pic:spPr>
                    <a:xfrm>
                      <a:off x="0" y="0"/>
                      <a:ext cx="6262688" cy="6160356"/>
                    </a:xfrm>
                    <a:prstGeom prst="rect">
                      <a:avLst/>
                    </a:prstGeom>
                    <a:ln/>
                  </pic:spPr>
                </pic:pic>
              </a:graphicData>
            </a:graphic>
          </wp:inline>
        </w:drawing>
      </w:r>
    </w:p>
    <w:p w14:paraId="0120B7B4" w14:textId="77777777" w:rsidR="00FB1971" w:rsidRPr="00D409E4" w:rsidRDefault="00D7048D" w:rsidP="00F271C9">
      <w:pPr>
        <w:spacing w:line="276" w:lineRule="auto"/>
        <w:jc w:val="both"/>
      </w:pPr>
      <w:bookmarkStart w:id="1" w:name="_30j0zll" w:colFirst="0" w:colLast="0"/>
      <w:bookmarkEnd w:id="1"/>
      <w:r w:rsidRPr="00D409E4">
        <w:br w:type="page"/>
      </w:r>
    </w:p>
    <w:p w14:paraId="5F341EA6" w14:textId="77777777" w:rsidR="00FB1971" w:rsidRPr="00D409E4" w:rsidRDefault="00D7048D" w:rsidP="00F271C9">
      <w:pPr>
        <w:spacing w:line="276" w:lineRule="auto"/>
        <w:jc w:val="both"/>
        <w:rPr>
          <w:lang w:val="es-AR"/>
        </w:rPr>
      </w:pPr>
      <w:r w:rsidRPr="00D409E4">
        <w:rPr>
          <w:lang w:val="es-AR"/>
        </w:rPr>
        <w:lastRenderedPageBreak/>
        <w:t xml:space="preserve">Instalación de </w:t>
      </w:r>
      <w:proofErr w:type="spellStart"/>
      <w:r w:rsidRPr="00D409E4">
        <w:rPr>
          <w:lang w:val="es-AR"/>
        </w:rPr>
        <w:t>Gromacs</w:t>
      </w:r>
      <w:proofErr w:type="spellEnd"/>
    </w:p>
    <w:p w14:paraId="6D88B13A" w14:textId="77777777" w:rsidR="00FB1971" w:rsidRPr="00D409E4" w:rsidRDefault="00FB1971" w:rsidP="00F271C9">
      <w:pPr>
        <w:spacing w:line="276" w:lineRule="auto"/>
        <w:jc w:val="both"/>
        <w:rPr>
          <w:lang w:val="es-AR"/>
        </w:rPr>
      </w:pPr>
    </w:p>
    <w:p w14:paraId="3003EB18" w14:textId="77777777" w:rsidR="00FB1971" w:rsidRPr="00D409E4" w:rsidRDefault="00D7048D" w:rsidP="00F271C9">
      <w:pPr>
        <w:spacing w:line="276" w:lineRule="auto"/>
        <w:jc w:val="both"/>
        <w:rPr>
          <w:lang w:val="es-AR"/>
        </w:rPr>
      </w:pPr>
      <w:r w:rsidRPr="00D409E4">
        <w:rPr>
          <w:lang w:val="es-AR"/>
        </w:rPr>
        <w:t xml:space="preserve">Dependiendo del sistema operativo, hay diversas formas de instalar </w:t>
      </w:r>
      <w:proofErr w:type="spellStart"/>
      <w:r w:rsidRPr="00D409E4">
        <w:rPr>
          <w:lang w:val="es-AR"/>
        </w:rPr>
        <w:t>Gromacs</w:t>
      </w:r>
      <w:proofErr w:type="spellEnd"/>
      <w:r w:rsidRPr="00D409E4">
        <w:rPr>
          <w:lang w:val="es-AR"/>
        </w:rPr>
        <w:t xml:space="preserve">. Además, esas formas de instalar pueden estar automatizadas y eso conlleva ciertas consecuencias. La más común es que la versión de </w:t>
      </w:r>
      <w:proofErr w:type="spellStart"/>
      <w:r w:rsidRPr="00D409E4">
        <w:rPr>
          <w:lang w:val="es-AR"/>
        </w:rPr>
        <w:t>Gromacs</w:t>
      </w:r>
      <w:proofErr w:type="spellEnd"/>
      <w:r w:rsidRPr="00D409E4">
        <w:rPr>
          <w:lang w:val="es-AR"/>
        </w:rPr>
        <w:t xml:space="preserve"> disponible para instalar dependerá de la versión del sistema que tengamos.</w:t>
      </w:r>
    </w:p>
    <w:p w14:paraId="215EB649" w14:textId="77777777" w:rsidR="00FB1971" w:rsidRPr="00D409E4" w:rsidRDefault="00FB1971" w:rsidP="00F271C9">
      <w:pPr>
        <w:spacing w:line="276" w:lineRule="auto"/>
        <w:jc w:val="both"/>
        <w:rPr>
          <w:lang w:val="es-AR"/>
        </w:rPr>
      </w:pPr>
    </w:p>
    <w:p w14:paraId="4983DBB2" w14:textId="77777777" w:rsidR="00FB1971" w:rsidRPr="00D409E4" w:rsidRDefault="00D7048D" w:rsidP="00F271C9">
      <w:pPr>
        <w:spacing w:line="276" w:lineRule="auto"/>
        <w:jc w:val="both"/>
        <w:rPr>
          <w:lang w:val="es-AR"/>
        </w:rPr>
      </w:pPr>
      <w:r w:rsidRPr="00D409E4">
        <w:rPr>
          <w:lang w:val="es-AR"/>
        </w:rPr>
        <w:t>Ubuntu y Fedora</w:t>
      </w:r>
    </w:p>
    <w:p w14:paraId="629018F3" w14:textId="77777777" w:rsidR="00FB1971" w:rsidRPr="00D409E4" w:rsidRDefault="00FB1971" w:rsidP="00F271C9">
      <w:pPr>
        <w:spacing w:line="276" w:lineRule="auto"/>
        <w:jc w:val="both"/>
        <w:rPr>
          <w:lang w:val="es-AR"/>
        </w:rPr>
      </w:pPr>
    </w:p>
    <w:p w14:paraId="4D1A0196" w14:textId="77777777" w:rsidR="00FB1971" w:rsidRPr="00D409E4" w:rsidRDefault="00D7048D" w:rsidP="00F271C9">
      <w:pPr>
        <w:spacing w:line="276" w:lineRule="auto"/>
        <w:jc w:val="both"/>
        <w:rPr>
          <w:lang w:val="es-AR"/>
        </w:rPr>
      </w:pPr>
      <w:r w:rsidRPr="00D409E4">
        <w:rPr>
          <w:lang w:val="es-AR"/>
        </w:rPr>
        <w:t>En una terminal se escribe</w:t>
      </w:r>
    </w:p>
    <w:p w14:paraId="79BBB320" w14:textId="77777777" w:rsidR="00FB1971" w:rsidRPr="00D409E4" w:rsidRDefault="00FB1971" w:rsidP="00F271C9">
      <w:pPr>
        <w:spacing w:line="276" w:lineRule="auto"/>
        <w:jc w:val="both"/>
        <w:rPr>
          <w:lang w:val="es-AR"/>
        </w:rPr>
      </w:pPr>
    </w:p>
    <w:p w14:paraId="30D3D873" w14:textId="77777777" w:rsidR="00FB1971" w:rsidRPr="00D409E4" w:rsidRDefault="00D7048D" w:rsidP="00F271C9">
      <w:pPr>
        <w:spacing w:line="276" w:lineRule="auto"/>
        <w:jc w:val="both"/>
        <w:rPr>
          <w:lang w:val="es-AR"/>
        </w:rPr>
      </w:pPr>
      <w:r w:rsidRPr="00D409E4">
        <w:rPr>
          <w:lang w:val="es-AR"/>
        </w:rPr>
        <w:t xml:space="preserve">sudo </w:t>
      </w:r>
      <w:proofErr w:type="spellStart"/>
      <w:r w:rsidRPr="00D409E4">
        <w:rPr>
          <w:lang w:val="es-AR"/>
        </w:rPr>
        <w:t>apt</w:t>
      </w:r>
      <w:proofErr w:type="spellEnd"/>
      <w:r w:rsidRPr="00D409E4">
        <w:rPr>
          <w:lang w:val="es-AR"/>
        </w:rPr>
        <w:t xml:space="preserve"> </w:t>
      </w:r>
      <w:proofErr w:type="spellStart"/>
      <w:r w:rsidRPr="00D409E4">
        <w:rPr>
          <w:lang w:val="es-AR"/>
        </w:rPr>
        <w:t>install</w:t>
      </w:r>
      <w:proofErr w:type="spellEnd"/>
      <w:r w:rsidRPr="00D409E4">
        <w:rPr>
          <w:lang w:val="es-AR"/>
        </w:rPr>
        <w:t xml:space="preserve"> </w:t>
      </w:r>
      <w:proofErr w:type="spellStart"/>
      <w:r w:rsidRPr="00D409E4">
        <w:rPr>
          <w:lang w:val="es-AR"/>
        </w:rPr>
        <w:t>gromacs</w:t>
      </w:r>
      <w:proofErr w:type="spellEnd"/>
      <w:r w:rsidRPr="00D409E4">
        <w:rPr>
          <w:lang w:val="es-AR"/>
        </w:rPr>
        <w:t xml:space="preserve"> #para </w:t>
      </w:r>
      <w:proofErr w:type="spellStart"/>
      <w:r w:rsidRPr="00D409E4">
        <w:rPr>
          <w:lang w:val="es-AR"/>
        </w:rPr>
        <w:t>ubuntu</w:t>
      </w:r>
      <w:proofErr w:type="spellEnd"/>
    </w:p>
    <w:p w14:paraId="4A237723" w14:textId="77777777" w:rsidR="00FB1971" w:rsidRPr="00D409E4" w:rsidRDefault="00FB1971" w:rsidP="00F271C9">
      <w:pPr>
        <w:spacing w:line="276" w:lineRule="auto"/>
        <w:jc w:val="both"/>
        <w:rPr>
          <w:lang w:val="es-AR"/>
        </w:rPr>
      </w:pPr>
    </w:p>
    <w:p w14:paraId="4D9E5EDE" w14:textId="77777777" w:rsidR="00FB1971" w:rsidRPr="00D409E4" w:rsidRDefault="00D7048D" w:rsidP="00F271C9">
      <w:pPr>
        <w:spacing w:line="276" w:lineRule="auto"/>
        <w:jc w:val="both"/>
        <w:rPr>
          <w:lang w:val="es-AR"/>
        </w:rPr>
      </w:pPr>
      <w:r w:rsidRPr="00D409E4">
        <w:rPr>
          <w:lang w:val="es-AR"/>
        </w:rPr>
        <w:t>o</w:t>
      </w:r>
    </w:p>
    <w:p w14:paraId="4FAA4CBB" w14:textId="77777777" w:rsidR="00FB1971" w:rsidRPr="00D409E4" w:rsidRDefault="00FB1971" w:rsidP="00F271C9">
      <w:pPr>
        <w:spacing w:line="276" w:lineRule="auto"/>
        <w:jc w:val="both"/>
        <w:rPr>
          <w:lang w:val="es-AR"/>
        </w:rPr>
      </w:pPr>
    </w:p>
    <w:p w14:paraId="534E72DB" w14:textId="77777777" w:rsidR="00FB1971" w:rsidRPr="00D409E4" w:rsidRDefault="00D7048D" w:rsidP="00F271C9">
      <w:pPr>
        <w:spacing w:line="276" w:lineRule="auto"/>
        <w:jc w:val="both"/>
        <w:rPr>
          <w:lang w:val="es-AR"/>
        </w:rPr>
      </w:pPr>
      <w:proofErr w:type="spellStart"/>
      <w:r w:rsidRPr="00D409E4">
        <w:rPr>
          <w:lang w:val="es-AR"/>
        </w:rPr>
        <w:t>yum</w:t>
      </w:r>
      <w:proofErr w:type="spellEnd"/>
      <w:r w:rsidRPr="00D409E4">
        <w:rPr>
          <w:lang w:val="es-AR"/>
        </w:rPr>
        <w:t xml:space="preserve"> -y </w:t>
      </w:r>
      <w:proofErr w:type="spellStart"/>
      <w:r w:rsidRPr="00D409E4">
        <w:rPr>
          <w:lang w:val="es-AR"/>
        </w:rPr>
        <w:t>install</w:t>
      </w:r>
      <w:proofErr w:type="spellEnd"/>
      <w:r w:rsidRPr="00D409E4">
        <w:rPr>
          <w:lang w:val="es-AR"/>
        </w:rPr>
        <w:t xml:space="preserve"> </w:t>
      </w:r>
      <w:proofErr w:type="spellStart"/>
      <w:r w:rsidRPr="00D409E4">
        <w:rPr>
          <w:lang w:val="es-AR"/>
        </w:rPr>
        <w:t>gromacs</w:t>
      </w:r>
      <w:proofErr w:type="spellEnd"/>
      <w:r w:rsidRPr="00D409E4">
        <w:rPr>
          <w:lang w:val="es-AR"/>
        </w:rPr>
        <w:t xml:space="preserve"> #para fedora</w:t>
      </w:r>
    </w:p>
    <w:p w14:paraId="03991BFF" w14:textId="77777777" w:rsidR="00FB1971" w:rsidRPr="00D409E4" w:rsidRDefault="00FB1971" w:rsidP="00F271C9">
      <w:pPr>
        <w:spacing w:line="276" w:lineRule="auto"/>
        <w:jc w:val="both"/>
        <w:rPr>
          <w:lang w:val="es-AR"/>
        </w:rPr>
      </w:pPr>
    </w:p>
    <w:p w14:paraId="23D3B059" w14:textId="77777777" w:rsidR="00FB1971" w:rsidRPr="00830543" w:rsidRDefault="00D7048D" w:rsidP="00F271C9">
      <w:pPr>
        <w:spacing w:line="276" w:lineRule="auto"/>
        <w:jc w:val="both"/>
        <w:rPr>
          <w:lang w:val="es-US"/>
        </w:rPr>
      </w:pPr>
      <w:r w:rsidRPr="00830543">
        <w:rPr>
          <w:lang w:val="es-US"/>
        </w:rPr>
        <w:t>WSL</w:t>
      </w:r>
    </w:p>
    <w:p w14:paraId="0B210E57" w14:textId="77777777" w:rsidR="00FB1971" w:rsidRPr="00830543" w:rsidRDefault="00FB1971" w:rsidP="00F271C9">
      <w:pPr>
        <w:spacing w:line="276" w:lineRule="auto"/>
        <w:jc w:val="both"/>
        <w:rPr>
          <w:lang w:val="es-US"/>
        </w:rPr>
      </w:pPr>
    </w:p>
    <w:p w14:paraId="0E2FE870" w14:textId="77777777" w:rsidR="00FB1971" w:rsidRPr="00D409E4" w:rsidRDefault="00D7048D" w:rsidP="00F271C9">
      <w:pPr>
        <w:spacing w:line="276" w:lineRule="auto"/>
        <w:jc w:val="both"/>
        <w:rPr>
          <w:lang w:val="es-AR"/>
        </w:rPr>
      </w:pPr>
      <w:r w:rsidRPr="00830543">
        <w:rPr>
          <w:lang w:val="es-US"/>
        </w:rPr>
        <w:t xml:space="preserve">Sirve para ejecutar Linux directamente en Windows 10 y se puede instalar según </w:t>
      </w:r>
      <w:hyperlink r:id="rId11">
        <w:r w:rsidRPr="00830543">
          <w:rPr>
            <w:rStyle w:val="Hipervnculo"/>
            <w:rFonts w:asciiTheme="minorHAnsi" w:hAnsiTheme="minorHAnsi"/>
            <w:lang w:val="es-US"/>
          </w:rPr>
          <w:t>https://www.omgubuntu.co.uk/how-to-install-wsl2-on-windows-10</w:t>
        </w:r>
      </w:hyperlink>
      <w:r w:rsidRPr="00830543">
        <w:rPr>
          <w:lang w:val="es-US"/>
        </w:rPr>
        <w:t xml:space="preserve">. </w:t>
      </w:r>
      <w:r w:rsidRPr="00D409E4">
        <w:rPr>
          <w:lang w:val="es-AR"/>
        </w:rPr>
        <w:t>Luego, dentro del WSL de Ubuntu o Fedora, se ejecutan los comandos nativos que ya vimos.</w:t>
      </w:r>
    </w:p>
    <w:p w14:paraId="5EF4D971" w14:textId="77777777" w:rsidR="00FB1971" w:rsidRPr="00D409E4" w:rsidRDefault="00FB1971" w:rsidP="00F271C9">
      <w:pPr>
        <w:spacing w:line="276" w:lineRule="auto"/>
        <w:jc w:val="both"/>
        <w:rPr>
          <w:lang w:val="es-AR"/>
        </w:rPr>
      </w:pPr>
    </w:p>
    <w:p w14:paraId="7246AC33" w14:textId="77777777" w:rsidR="00FB1971" w:rsidRPr="00D409E4" w:rsidRDefault="00D7048D" w:rsidP="00F271C9">
      <w:pPr>
        <w:spacing w:line="276" w:lineRule="auto"/>
        <w:jc w:val="both"/>
        <w:rPr>
          <w:lang w:val="es-AR"/>
        </w:rPr>
      </w:pPr>
      <w:r w:rsidRPr="00D409E4">
        <w:rPr>
          <w:lang w:val="es-AR"/>
        </w:rPr>
        <w:t>MacOS (</w:t>
      </w:r>
      <w:proofErr w:type="spellStart"/>
      <w:r w:rsidRPr="00D409E4">
        <w:rPr>
          <w:lang w:val="es-AR"/>
        </w:rPr>
        <w:t>Homebrew</w:t>
      </w:r>
      <w:proofErr w:type="spellEnd"/>
      <w:r w:rsidRPr="00D409E4">
        <w:rPr>
          <w:lang w:val="es-AR"/>
        </w:rPr>
        <w:t>)</w:t>
      </w:r>
    </w:p>
    <w:p w14:paraId="1C490CCD" w14:textId="77777777" w:rsidR="00FB1971" w:rsidRPr="00D409E4" w:rsidRDefault="00FB1971" w:rsidP="00F271C9">
      <w:pPr>
        <w:spacing w:line="276" w:lineRule="auto"/>
        <w:jc w:val="both"/>
        <w:rPr>
          <w:lang w:val="es-AR"/>
        </w:rPr>
      </w:pPr>
    </w:p>
    <w:p w14:paraId="397CDA15" w14:textId="77777777" w:rsidR="00FB1971" w:rsidRPr="00D409E4" w:rsidRDefault="00D7048D" w:rsidP="00F271C9">
      <w:pPr>
        <w:spacing w:line="276" w:lineRule="auto"/>
        <w:jc w:val="both"/>
        <w:rPr>
          <w:lang w:val="es-AR"/>
        </w:rPr>
      </w:pPr>
      <w:proofErr w:type="spellStart"/>
      <w:r w:rsidRPr="00D409E4">
        <w:rPr>
          <w:lang w:val="es-AR"/>
        </w:rPr>
        <w:t>brew</w:t>
      </w:r>
      <w:proofErr w:type="spellEnd"/>
      <w:r w:rsidRPr="00D409E4">
        <w:rPr>
          <w:lang w:val="es-AR"/>
        </w:rPr>
        <w:t xml:space="preserve"> </w:t>
      </w:r>
      <w:proofErr w:type="spellStart"/>
      <w:r w:rsidRPr="00D409E4">
        <w:rPr>
          <w:lang w:val="es-AR"/>
        </w:rPr>
        <w:t>install</w:t>
      </w:r>
      <w:proofErr w:type="spellEnd"/>
      <w:r w:rsidRPr="00D409E4">
        <w:rPr>
          <w:lang w:val="es-AR"/>
        </w:rPr>
        <w:t xml:space="preserve"> </w:t>
      </w:r>
      <w:proofErr w:type="spellStart"/>
      <w:r w:rsidRPr="00D409E4">
        <w:rPr>
          <w:lang w:val="es-AR"/>
        </w:rPr>
        <w:t>gromacs</w:t>
      </w:r>
      <w:proofErr w:type="spellEnd"/>
    </w:p>
    <w:p w14:paraId="05C727A8" w14:textId="77777777" w:rsidR="00FB1971" w:rsidRPr="00D409E4" w:rsidRDefault="00FB1971" w:rsidP="00F271C9">
      <w:pPr>
        <w:spacing w:line="276" w:lineRule="auto"/>
        <w:jc w:val="both"/>
        <w:rPr>
          <w:lang w:val="es-AR"/>
        </w:rPr>
      </w:pPr>
    </w:p>
    <w:p w14:paraId="44490B35" w14:textId="77777777" w:rsidR="00FB1971" w:rsidRPr="00D409E4" w:rsidRDefault="00FB1971" w:rsidP="00F271C9">
      <w:pPr>
        <w:spacing w:line="276" w:lineRule="auto"/>
        <w:jc w:val="both"/>
        <w:rPr>
          <w:lang w:val="es-AR"/>
        </w:rPr>
      </w:pPr>
    </w:p>
    <w:p w14:paraId="413FCC6A" w14:textId="77777777" w:rsidR="00FB1971" w:rsidRPr="00D409E4" w:rsidRDefault="00D7048D" w:rsidP="00F271C9">
      <w:pPr>
        <w:spacing w:line="276" w:lineRule="auto"/>
        <w:jc w:val="both"/>
        <w:rPr>
          <w:lang w:val="es-AR"/>
        </w:rPr>
      </w:pPr>
      <w:r w:rsidRPr="00D409E4">
        <w:rPr>
          <w:lang w:val="es-AR"/>
        </w:rPr>
        <w:t>Compilación de GROMACS 5.1.5-20XX</w:t>
      </w:r>
    </w:p>
    <w:p w14:paraId="4791E862" w14:textId="6A047F63" w:rsidR="00FB1971" w:rsidRPr="00D409E4" w:rsidRDefault="00FB1971" w:rsidP="00F271C9">
      <w:pPr>
        <w:spacing w:line="276" w:lineRule="auto"/>
        <w:jc w:val="both"/>
        <w:rPr>
          <w:lang w:val="es-AR"/>
        </w:rPr>
      </w:pPr>
    </w:p>
    <w:p w14:paraId="328D689B" w14:textId="77777777" w:rsidR="00C11389" w:rsidRPr="00D409E4" w:rsidRDefault="00C11389" w:rsidP="00F271C9">
      <w:pPr>
        <w:spacing w:line="276" w:lineRule="auto"/>
        <w:jc w:val="both"/>
      </w:pPr>
      <w:proofErr w:type="spellStart"/>
      <w:r w:rsidRPr="00D409E4">
        <w:t>wget</w:t>
      </w:r>
      <w:proofErr w:type="spellEnd"/>
      <w:r w:rsidRPr="00D409E4">
        <w:t xml:space="preserve"> http://ftp.gromacs.org/pub/gromacs/gromacs-&lt;VERSION&gt;.tar.gz</w:t>
      </w:r>
    </w:p>
    <w:p w14:paraId="75F2D51A" w14:textId="77777777" w:rsidR="00C11389" w:rsidRPr="00D409E4" w:rsidRDefault="00C11389" w:rsidP="00F271C9">
      <w:pPr>
        <w:spacing w:line="276" w:lineRule="auto"/>
        <w:jc w:val="both"/>
      </w:pPr>
    </w:p>
    <w:p w14:paraId="7FE63BA1" w14:textId="77777777" w:rsidR="00C11389" w:rsidRPr="00D409E4" w:rsidRDefault="00C11389" w:rsidP="00F271C9">
      <w:pPr>
        <w:spacing w:line="276" w:lineRule="auto"/>
        <w:jc w:val="both"/>
      </w:pPr>
      <w:r w:rsidRPr="00D409E4">
        <w:t xml:space="preserve">tar </w:t>
      </w:r>
      <w:proofErr w:type="spellStart"/>
      <w:r w:rsidRPr="00D409E4">
        <w:t>xfz</w:t>
      </w:r>
      <w:proofErr w:type="spellEnd"/>
      <w:r w:rsidRPr="00D409E4">
        <w:t xml:space="preserve"> </w:t>
      </w:r>
      <w:proofErr w:type="spellStart"/>
      <w:r w:rsidRPr="00D409E4">
        <w:t>gromacs</w:t>
      </w:r>
      <w:proofErr w:type="spellEnd"/>
      <w:r w:rsidRPr="00D409E4">
        <w:t>-&lt;VERSION&gt;.</w:t>
      </w:r>
      <w:proofErr w:type="spellStart"/>
      <w:r w:rsidRPr="00D409E4">
        <w:t>gz</w:t>
      </w:r>
      <w:proofErr w:type="spellEnd"/>
    </w:p>
    <w:p w14:paraId="3E8A92FD" w14:textId="77777777" w:rsidR="00C11389" w:rsidRPr="00D409E4" w:rsidRDefault="00C11389" w:rsidP="00F271C9">
      <w:pPr>
        <w:spacing w:line="276" w:lineRule="auto"/>
        <w:jc w:val="both"/>
      </w:pPr>
      <w:r w:rsidRPr="00D409E4">
        <w:t xml:space="preserve">cd </w:t>
      </w:r>
      <w:proofErr w:type="spellStart"/>
      <w:r w:rsidRPr="00D409E4">
        <w:t>gromacs</w:t>
      </w:r>
      <w:proofErr w:type="spellEnd"/>
      <w:r w:rsidRPr="00D409E4">
        <w:t>-&lt;VERSION&gt;</w:t>
      </w:r>
    </w:p>
    <w:p w14:paraId="6535C55B" w14:textId="77777777" w:rsidR="00C11389" w:rsidRPr="00D409E4" w:rsidRDefault="00C11389" w:rsidP="00F271C9">
      <w:pPr>
        <w:spacing w:line="276" w:lineRule="auto"/>
        <w:jc w:val="both"/>
      </w:pPr>
      <w:proofErr w:type="spellStart"/>
      <w:r w:rsidRPr="00D409E4">
        <w:t>mkdir</w:t>
      </w:r>
      <w:proofErr w:type="spellEnd"/>
      <w:r w:rsidRPr="00D409E4">
        <w:t xml:space="preserve"> </w:t>
      </w:r>
      <w:proofErr w:type="gramStart"/>
      <w:r w:rsidRPr="00D409E4">
        <w:t>build</w:t>
      </w:r>
      <w:proofErr w:type="gramEnd"/>
    </w:p>
    <w:p w14:paraId="5AE11EE8" w14:textId="77777777" w:rsidR="00C11389" w:rsidRPr="00D409E4" w:rsidRDefault="00C11389" w:rsidP="00F271C9">
      <w:pPr>
        <w:spacing w:line="276" w:lineRule="auto"/>
        <w:jc w:val="both"/>
      </w:pPr>
      <w:r w:rsidRPr="00D409E4">
        <w:t>cd build</w:t>
      </w:r>
    </w:p>
    <w:p w14:paraId="096B84E0" w14:textId="77777777" w:rsidR="00C11389" w:rsidRPr="00D409E4" w:rsidRDefault="00C11389" w:rsidP="00F271C9">
      <w:pPr>
        <w:spacing w:line="276" w:lineRule="auto"/>
        <w:jc w:val="both"/>
      </w:pPr>
      <w:proofErr w:type="spellStart"/>
      <w:r w:rsidRPr="00D409E4">
        <w:t>cmake</w:t>
      </w:r>
      <w:proofErr w:type="spellEnd"/>
      <w:proofErr w:type="gramStart"/>
      <w:r w:rsidRPr="00D409E4">
        <w:t xml:space="preserve"> ..</w:t>
      </w:r>
      <w:proofErr w:type="gramEnd"/>
      <w:r w:rsidRPr="00D409E4">
        <w:t xml:space="preserve"> -DGMX_BUILD_OWN_FFTW=ON -DREGRESSIONTEST_DOWNLOAD=ON -DCMAKE_PREFIX_PATH=/home/user/bin/</w:t>
      </w:r>
      <w:proofErr w:type="spellStart"/>
      <w:r w:rsidRPr="00D409E4">
        <w:t>gromacs</w:t>
      </w:r>
      <w:proofErr w:type="spellEnd"/>
      <w:r w:rsidRPr="00D409E4">
        <w:t>-custom</w:t>
      </w:r>
    </w:p>
    <w:p w14:paraId="7CD529A3" w14:textId="77777777" w:rsidR="00C11389" w:rsidRPr="00D409E4" w:rsidRDefault="00C11389" w:rsidP="00F271C9">
      <w:pPr>
        <w:spacing w:line="276" w:lineRule="auto"/>
        <w:jc w:val="both"/>
      </w:pPr>
      <w:r w:rsidRPr="00D409E4">
        <w:t>make</w:t>
      </w:r>
    </w:p>
    <w:p w14:paraId="18AB4F1F" w14:textId="77777777" w:rsidR="00C11389" w:rsidRPr="00D409E4" w:rsidRDefault="00C11389" w:rsidP="00F271C9">
      <w:pPr>
        <w:spacing w:line="276" w:lineRule="auto"/>
        <w:jc w:val="both"/>
      </w:pPr>
      <w:r w:rsidRPr="00D409E4">
        <w:t xml:space="preserve">make </w:t>
      </w:r>
      <w:proofErr w:type="gramStart"/>
      <w:r w:rsidRPr="00D409E4">
        <w:t>check</w:t>
      </w:r>
      <w:proofErr w:type="gramEnd"/>
    </w:p>
    <w:p w14:paraId="7F072A4E" w14:textId="77777777" w:rsidR="00C11389" w:rsidRPr="00D409E4" w:rsidRDefault="00C11389" w:rsidP="00F271C9">
      <w:pPr>
        <w:spacing w:line="276" w:lineRule="auto"/>
        <w:jc w:val="both"/>
      </w:pPr>
      <w:proofErr w:type="spellStart"/>
      <w:r w:rsidRPr="00D409E4">
        <w:t>sudo</w:t>
      </w:r>
      <w:proofErr w:type="spellEnd"/>
      <w:r w:rsidRPr="00D409E4">
        <w:t xml:space="preserve"> make </w:t>
      </w:r>
      <w:proofErr w:type="gramStart"/>
      <w:r w:rsidRPr="00D409E4">
        <w:t>install</w:t>
      </w:r>
      <w:proofErr w:type="gramEnd"/>
    </w:p>
    <w:p w14:paraId="4997DFD7" w14:textId="50EEEE91" w:rsidR="00C11389" w:rsidRPr="00D409E4" w:rsidRDefault="00C11389" w:rsidP="00F271C9">
      <w:pPr>
        <w:spacing w:line="276" w:lineRule="auto"/>
        <w:jc w:val="both"/>
      </w:pPr>
      <w:r w:rsidRPr="00D409E4">
        <w:t>source /</w:t>
      </w:r>
      <w:proofErr w:type="spellStart"/>
      <w:r w:rsidRPr="00D409E4">
        <w:t>usr</w:t>
      </w:r>
      <w:proofErr w:type="spellEnd"/>
      <w:r w:rsidRPr="00D409E4">
        <w:t>/local/</w:t>
      </w:r>
      <w:proofErr w:type="spellStart"/>
      <w:r w:rsidRPr="00D409E4">
        <w:t>gromacs</w:t>
      </w:r>
      <w:proofErr w:type="spellEnd"/>
      <w:r w:rsidRPr="00D409E4">
        <w:t>/bin/GMXRC</w:t>
      </w:r>
    </w:p>
    <w:p w14:paraId="438CC454" w14:textId="77777777" w:rsidR="00FB1971" w:rsidRPr="00D409E4" w:rsidRDefault="00FB1971" w:rsidP="00F271C9">
      <w:pPr>
        <w:spacing w:line="276" w:lineRule="auto"/>
        <w:jc w:val="both"/>
      </w:pPr>
    </w:p>
    <w:p w14:paraId="5685C752" w14:textId="77777777" w:rsidR="00FB1971" w:rsidRPr="00D409E4" w:rsidRDefault="00FB1971" w:rsidP="00F271C9">
      <w:pPr>
        <w:spacing w:line="276" w:lineRule="auto"/>
        <w:jc w:val="both"/>
      </w:pPr>
    </w:p>
    <w:p w14:paraId="653C8973" w14:textId="77777777" w:rsidR="00FB1971" w:rsidRPr="00D409E4" w:rsidRDefault="00D7048D" w:rsidP="00F271C9">
      <w:pPr>
        <w:spacing w:line="276" w:lineRule="auto"/>
        <w:jc w:val="both"/>
      </w:pPr>
      <w:r w:rsidRPr="00D409E4">
        <w:t>-DCMAKE_C_COMPILER=xxx equal to the name of the C99 Compiler you wish to use (or the environment variable CC)</w:t>
      </w:r>
    </w:p>
    <w:p w14:paraId="5E71F9DC" w14:textId="77777777" w:rsidR="00FB1971" w:rsidRPr="00D409E4" w:rsidRDefault="00D7048D" w:rsidP="00F271C9">
      <w:pPr>
        <w:spacing w:line="276" w:lineRule="auto"/>
        <w:jc w:val="both"/>
      </w:pPr>
      <w:r w:rsidRPr="00D409E4">
        <w:t>-DCMAKE_CXX_COMPILER=xxx equal to the name of the C++98 compiler you wish to use (or the environment variable CXX)</w:t>
      </w:r>
    </w:p>
    <w:p w14:paraId="558B5B24" w14:textId="77777777" w:rsidR="00FB1971" w:rsidRPr="00D409E4" w:rsidRDefault="00D7048D" w:rsidP="00F271C9">
      <w:pPr>
        <w:spacing w:line="276" w:lineRule="auto"/>
        <w:jc w:val="both"/>
      </w:pPr>
      <w:r w:rsidRPr="00D409E4">
        <w:t>-DGMX_MPI=on to build using MPI support</w:t>
      </w:r>
    </w:p>
    <w:p w14:paraId="5E345555" w14:textId="77777777" w:rsidR="00FB1971" w:rsidRPr="00D409E4" w:rsidRDefault="00D7048D" w:rsidP="00F271C9">
      <w:pPr>
        <w:spacing w:line="276" w:lineRule="auto"/>
        <w:jc w:val="both"/>
      </w:pPr>
      <w:r w:rsidRPr="00D409E4">
        <w:t xml:space="preserve">-DGMX_GPU=on to build using </w:t>
      </w:r>
      <w:proofErr w:type="spellStart"/>
      <w:r w:rsidRPr="00D409E4">
        <w:t>nvcc</w:t>
      </w:r>
      <w:proofErr w:type="spellEnd"/>
      <w:r w:rsidRPr="00D409E4">
        <w:t xml:space="preserve"> to run using NVIDIA native GPU acceleration or an OpenCL GPU</w:t>
      </w:r>
    </w:p>
    <w:p w14:paraId="18BA953E" w14:textId="77777777" w:rsidR="00FB1971" w:rsidRPr="00D409E4" w:rsidRDefault="00D7048D" w:rsidP="00F271C9">
      <w:pPr>
        <w:spacing w:line="276" w:lineRule="auto"/>
        <w:jc w:val="both"/>
      </w:pPr>
      <w:r w:rsidRPr="00D409E4">
        <w:t>-DGMX_USE_OPENCL=on to build with OpenCL support enabled. GMX_GPU must also be set.</w:t>
      </w:r>
    </w:p>
    <w:p w14:paraId="48FC2C90" w14:textId="77777777" w:rsidR="00FB1971" w:rsidRPr="00D409E4" w:rsidRDefault="00D7048D" w:rsidP="00F271C9">
      <w:pPr>
        <w:spacing w:line="276" w:lineRule="auto"/>
        <w:jc w:val="both"/>
      </w:pPr>
      <w:r w:rsidRPr="00D409E4">
        <w:t>-DGMX_SIMD=xxx to specify the level of SIMD support of the node on which GROMACS will run</w:t>
      </w:r>
    </w:p>
    <w:p w14:paraId="0D465D44" w14:textId="77777777" w:rsidR="00FB1971" w:rsidRPr="00D409E4" w:rsidRDefault="00D7048D" w:rsidP="00F271C9">
      <w:pPr>
        <w:spacing w:line="276" w:lineRule="auto"/>
        <w:jc w:val="both"/>
      </w:pPr>
      <w:r w:rsidRPr="00D409E4">
        <w:t xml:space="preserve">-DGMX_BUILD_MDRUN_ONLY=on for building only </w:t>
      </w:r>
      <w:proofErr w:type="spellStart"/>
      <w:r w:rsidRPr="00D409E4">
        <w:t>mdrun</w:t>
      </w:r>
      <w:proofErr w:type="spellEnd"/>
      <w:r w:rsidRPr="00D409E4">
        <w:t xml:space="preserve">, </w:t>
      </w:r>
      <w:proofErr w:type="gramStart"/>
      <w:r w:rsidRPr="00D409E4">
        <w:t>e.g.</w:t>
      </w:r>
      <w:proofErr w:type="gramEnd"/>
      <w:r w:rsidRPr="00D409E4">
        <w:t xml:space="preserve"> for compute cluster back-end nodes</w:t>
      </w:r>
    </w:p>
    <w:p w14:paraId="5F74C215" w14:textId="77777777" w:rsidR="00FB1971" w:rsidRPr="00D409E4" w:rsidRDefault="00D7048D" w:rsidP="00F271C9">
      <w:pPr>
        <w:spacing w:line="276" w:lineRule="auto"/>
        <w:jc w:val="both"/>
      </w:pPr>
      <w:r w:rsidRPr="00D409E4">
        <w:t>-DGMX_DOUBLE=on to build GROMACS in double precision (slower, and not normally useful)</w:t>
      </w:r>
    </w:p>
    <w:p w14:paraId="1D468B4E" w14:textId="77777777" w:rsidR="00FB1971" w:rsidRPr="00D409E4" w:rsidRDefault="00D7048D" w:rsidP="00F271C9">
      <w:pPr>
        <w:spacing w:line="276" w:lineRule="auto"/>
        <w:jc w:val="both"/>
      </w:pPr>
      <w:r w:rsidRPr="00D409E4">
        <w:t xml:space="preserve">-DCMAKE_PREFIX_PATH=xxx to add a non-standard location for </w:t>
      </w:r>
      <w:proofErr w:type="spellStart"/>
      <w:r w:rsidRPr="00D409E4">
        <w:t>CMake</w:t>
      </w:r>
      <w:proofErr w:type="spellEnd"/>
      <w:r w:rsidRPr="00D409E4">
        <w:t xml:space="preserve"> to search for libraries, </w:t>
      </w:r>
      <w:proofErr w:type="gramStart"/>
      <w:r w:rsidRPr="00D409E4">
        <w:t>headers</w:t>
      </w:r>
      <w:proofErr w:type="gramEnd"/>
      <w:r w:rsidRPr="00D409E4">
        <w:t xml:space="preserve"> or programs</w:t>
      </w:r>
    </w:p>
    <w:p w14:paraId="365AE37D" w14:textId="77777777" w:rsidR="00FB1971" w:rsidRPr="00D409E4" w:rsidRDefault="00D7048D" w:rsidP="00F271C9">
      <w:pPr>
        <w:spacing w:line="276" w:lineRule="auto"/>
        <w:jc w:val="both"/>
      </w:pPr>
      <w:r w:rsidRPr="00D409E4">
        <w:t>-DCMAKE_INSTALL_PREFIX=xxx to install GROMACS to a non-standard location (default /</w:t>
      </w:r>
      <w:proofErr w:type="spellStart"/>
      <w:r w:rsidRPr="00D409E4">
        <w:t>usr</w:t>
      </w:r>
      <w:proofErr w:type="spellEnd"/>
      <w:r w:rsidRPr="00D409E4">
        <w:t>/local/</w:t>
      </w:r>
      <w:proofErr w:type="spellStart"/>
      <w:r w:rsidRPr="00D409E4">
        <w:t>gromacs</w:t>
      </w:r>
      <w:proofErr w:type="spellEnd"/>
      <w:r w:rsidRPr="00D409E4">
        <w:t>)</w:t>
      </w:r>
    </w:p>
    <w:p w14:paraId="57D5F612" w14:textId="77777777" w:rsidR="00FB1971" w:rsidRPr="00D409E4" w:rsidRDefault="00D7048D" w:rsidP="00F271C9">
      <w:pPr>
        <w:spacing w:line="276" w:lineRule="auto"/>
        <w:jc w:val="both"/>
      </w:pPr>
      <w:r w:rsidRPr="00D409E4">
        <w:t>-DBUILD_SHARED_LIBS=off to turn off the building of shared libraries to help with static linking</w:t>
      </w:r>
    </w:p>
    <w:p w14:paraId="464DEB34" w14:textId="77777777" w:rsidR="00FB1971" w:rsidRPr="00D409E4" w:rsidRDefault="00D7048D" w:rsidP="00F271C9">
      <w:pPr>
        <w:spacing w:line="276" w:lineRule="auto"/>
        <w:jc w:val="both"/>
      </w:pPr>
      <w:r w:rsidRPr="00D409E4">
        <w:t xml:space="preserve">-DGMX_FFT_LIBRARY=xxx to select whether to use </w:t>
      </w:r>
      <w:proofErr w:type="spellStart"/>
      <w:r w:rsidRPr="00D409E4">
        <w:t>fftw</w:t>
      </w:r>
      <w:proofErr w:type="spellEnd"/>
      <w:r w:rsidRPr="00D409E4">
        <w:t xml:space="preserve">, </w:t>
      </w:r>
      <w:proofErr w:type="spellStart"/>
      <w:r w:rsidRPr="00D409E4">
        <w:t>mkl</w:t>
      </w:r>
      <w:proofErr w:type="spellEnd"/>
      <w:r w:rsidRPr="00D409E4">
        <w:t xml:space="preserve"> or </w:t>
      </w:r>
      <w:proofErr w:type="spellStart"/>
      <w:r w:rsidRPr="00D409E4">
        <w:t>fftpack</w:t>
      </w:r>
      <w:proofErr w:type="spellEnd"/>
      <w:r w:rsidRPr="00D409E4">
        <w:t xml:space="preserve"> libraries for FFT support</w:t>
      </w:r>
    </w:p>
    <w:p w14:paraId="3644FB7D" w14:textId="77777777" w:rsidR="00FB1971" w:rsidRPr="00D409E4" w:rsidRDefault="00D7048D" w:rsidP="00F271C9">
      <w:pPr>
        <w:spacing w:line="276" w:lineRule="auto"/>
        <w:jc w:val="both"/>
      </w:pPr>
      <w:r w:rsidRPr="00D409E4">
        <w:t>-DCMAKE_BUILD_TYPE=Debug to build GROMACS in debug mode</w:t>
      </w:r>
    </w:p>
    <w:p w14:paraId="0F70BCD6" w14:textId="77777777" w:rsidR="00FB1971" w:rsidRPr="00D409E4" w:rsidRDefault="00FB1971" w:rsidP="00F271C9">
      <w:pPr>
        <w:spacing w:line="276" w:lineRule="auto"/>
        <w:jc w:val="both"/>
      </w:pPr>
    </w:p>
    <w:p w14:paraId="730909B9" w14:textId="77777777" w:rsidR="00FB1971" w:rsidRPr="00D409E4" w:rsidRDefault="00D7048D" w:rsidP="00F271C9">
      <w:pPr>
        <w:spacing w:line="276" w:lineRule="auto"/>
        <w:jc w:val="both"/>
      </w:pPr>
      <w:r w:rsidRPr="00D409E4">
        <w:br w:type="page"/>
      </w:r>
    </w:p>
    <w:p w14:paraId="3CC6EFF3" w14:textId="77777777" w:rsidR="00FB1971" w:rsidRPr="00D409E4" w:rsidRDefault="00D7048D" w:rsidP="00F271C9">
      <w:pPr>
        <w:spacing w:line="276" w:lineRule="auto"/>
        <w:jc w:val="both"/>
        <w:rPr>
          <w:lang w:val="es-AR"/>
        </w:rPr>
      </w:pPr>
      <w:bookmarkStart w:id="2" w:name="_1fob9te" w:colFirst="0" w:colLast="0"/>
      <w:bookmarkEnd w:id="2"/>
      <w:r w:rsidRPr="00D409E4">
        <w:rPr>
          <w:lang w:val="es-AR"/>
        </w:rPr>
        <w:lastRenderedPageBreak/>
        <w:t>Complejo ligando-proteína</w:t>
      </w:r>
    </w:p>
    <w:p w14:paraId="36F00CED" w14:textId="77777777" w:rsidR="00FB1971" w:rsidRPr="00D409E4" w:rsidRDefault="00FB1971" w:rsidP="00F271C9">
      <w:pPr>
        <w:spacing w:line="276" w:lineRule="auto"/>
        <w:jc w:val="both"/>
        <w:rPr>
          <w:lang w:val="es-AR"/>
        </w:rPr>
      </w:pPr>
    </w:p>
    <w:p w14:paraId="7961984C" w14:textId="1518E967" w:rsidR="00FB1971" w:rsidRPr="00D409E4" w:rsidRDefault="00D7048D" w:rsidP="00F271C9">
      <w:pPr>
        <w:spacing w:line="276" w:lineRule="auto"/>
        <w:jc w:val="both"/>
        <w:rPr>
          <w:lang w:val="es-AR"/>
        </w:rPr>
      </w:pPr>
      <w:r w:rsidRPr="00D409E4">
        <w:rPr>
          <w:lang w:val="es-AR"/>
        </w:rPr>
        <w:t>Caso: 1 proteína - 1 ligando</w:t>
      </w:r>
    </w:p>
    <w:p w14:paraId="50F1D602" w14:textId="13D68ADE" w:rsidR="00FB1971" w:rsidRPr="00D409E4" w:rsidRDefault="00D7048D" w:rsidP="00F271C9">
      <w:pPr>
        <w:spacing w:line="276" w:lineRule="auto"/>
        <w:jc w:val="both"/>
        <w:rPr>
          <w:lang w:val="es-AR"/>
        </w:rPr>
      </w:pPr>
      <w:r w:rsidRPr="00D409E4">
        <w:rPr>
          <w:lang w:val="es-AR"/>
        </w:rPr>
        <w:t xml:space="preserve">Empezaremos con un caso complejo. Normalmente se empezaría con un sistema más sencillo compuesto de una molécula y un solvente, comúnmente una proteína en agua. Sin embargo, yo empecé estudiando el diseño racional de fármacos y se centra en el estudio de interacciones entre una molécula orgánica pequeña y un receptor. Por eso empezaremos con el estudio del comportamiento dinámico de un complejo proteína-ligando. Es una cuestión que debería corregir con el tiempo, pero requiere demasiado esfuerzo para un manual que fue concebido sólo para mí. En los casos subsiguientes se estudiarán otros escenarios posibles y otras estrategias. Si bien este manual se va actualizando con el tiempo, cuando surja una duda teórica remitirse al manual de </w:t>
      </w:r>
      <w:proofErr w:type="spellStart"/>
      <w:r w:rsidRPr="00D409E4">
        <w:rPr>
          <w:lang w:val="es-AR"/>
        </w:rPr>
        <w:t>Gromacs</w:t>
      </w:r>
      <w:proofErr w:type="spellEnd"/>
      <w:r w:rsidRPr="00D409E4">
        <w:rPr>
          <w:lang w:val="es-AR"/>
        </w:rPr>
        <w:t xml:space="preserve"> y cuando se tengan dudas sobre un comando específico lo recomendable es buscar la ayuda online de cada comando. Si tu interés es sobre macromoléculas, igual leer esta parte, que tiene todo o casi todo lo teórico.</w:t>
      </w:r>
    </w:p>
    <w:p w14:paraId="68ABD880" w14:textId="77777777" w:rsidR="00FB1971" w:rsidRPr="00D409E4" w:rsidRDefault="00D7048D" w:rsidP="00F271C9">
      <w:pPr>
        <w:spacing w:line="276" w:lineRule="auto"/>
        <w:jc w:val="both"/>
        <w:rPr>
          <w:lang w:val="es-AR"/>
        </w:rPr>
      </w:pPr>
      <w:r w:rsidRPr="00D409E4">
        <w:rPr>
          <w:lang w:val="es-AR"/>
        </w:rPr>
        <w:t>REQUERIMIENTOS BÁSICOS</w:t>
      </w:r>
    </w:p>
    <w:p w14:paraId="239D952C" w14:textId="77777777" w:rsidR="00FB1971" w:rsidRPr="00D409E4" w:rsidRDefault="00D7048D" w:rsidP="00F271C9">
      <w:pPr>
        <w:spacing w:line="276" w:lineRule="auto"/>
        <w:jc w:val="both"/>
        <w:rPr>
          <w:lang w:val="es-AR"/>
        </w:rPr>
      </w:pPr>
      <w:r w:rsidRPr="00D409E4">
        <w:rPr>
          <w:lang w:val="es-AR"/>
        </w:rPr>
        <w:t>Los requerimientos básicos implican archivos de estructuras</w:t>
      </w:r>
    </w:p>
    <w:p w14:paraId="6F707752" w14:textId="77777777" w:rsidR="00FB1971" w:rsidRPr="00D409E4" w:rsidRDefault="00FB1971" w:rsidP="00F271C9">
      <w:pPr>
        <w:spacing w:line="276" w:lineRule="auto"/>
        <w:jc w:val="both"/>
        <w:rPr>
          <w:lang w:val="es-AR"/>
        </w:rPr>
      </w:pPr>
    </w:p>
    <w:p w14:paraId="489E89C9" w14:textId="77777777" w:rsidR="00FB1971" w:rsidRPr="00D409E4" w:rsidRDefault="00D7048D" w:rsidP="00F271C9">
      <w:pPr>
        <w:spacing w:line="276" w:lineRule="auto"/>
        <w:jc w:val="both"/>
        <w:rPr>
          <w:lang w:val="es-AR"/>
        </w:rPr>
      </w:pPr>
      <w:r w:rsidRPr="00D409E4">
        <w:rPr>
          <w:lang w:val="es-AR"/>
        </w:rPr>
        <w:t>Tenemos dos archivos de estructuras</w:t>
      </w:r>
    </w:p>
    <w:p w14:paraId="0518CDBF" w14:textId="77777777" w:rsidR="00FB1971" w:rsidRPr="00D409E4" w:rsidRDefault="00FB1971" w:rsidP="00F271C9">
      <w:pPr>
        <w:spacing w:line="276" w:lineRule="auto"/>
        <w:jc w:val="both"/>
        <w:rPr>
          <w:lang w:val="es-AR"/>
        </w:rPr>
      </w:pPr>
    </w:p>
    <w:p w14:paraId="2399D72E" w14:textId="77777777" w:rsidR="00FB1971" w:rsidRPr="00D409E4" w:rsidRDefault="00D7048D" w:rsidP="00F271C9">
      <w:pPr>
        <w:spacing w:line="276" w:lineRule="auto"/>
        <w:jc w:val="both"/>
        <w:rPr>
          <w:lang w:val="es-AR"/>
        </w:rPr>
      </w:pPr>
      <w:r w:rsidRPr="00D409E4">
        <w:rPr>
          <w:lang w:val="es-AR"/>
        </w:rPr>
        <w:t xml:space="preserve">protein.pdb = archivo de la proteína sin cofactores, ligandos, solventes, </w:t>
      </w:r>
      <w:proofErr w:type="spellStart"/>
      <w:r w:rsidRPr="00D409E4">
        <w:rPr>
          <w:lang w:val="es-AR"/>
        </w:rPr>
        <w:t>etc</w:t>
      </w:r>
      <w:proofErr w:type="spellEnd"/>
    </w:p>
    <w:p w14:paraId="5FE0BB6D" w14:textId="77777777" w:rsidR="00FB1971" w:rsidRPr="00D409E4" w:rsidRDefault="00D7048D" w:rsidP="00F271C9">
      <w:pPr>
        <w:spacing w:line="276" w:lineRule="auto"/>
        <w:jc w:val="both"/>
        <w:rPr>
          <w:lang w:val="es-AR"/>
        </w:rPr>
      </w:pPr>
      <w:proofErr w:type="gramStart"/>
      <w:r w:rsidRPr="00D409E4">
        <w:rPr>
          <w:lang w:val="es-AR"/>
        </w:rPr>
        <w:t>ligand.mol</w:t>
      </w:r>
      <w:proofErr w:type="gramEnd"/>
      <w:r w:rsidRPr="00D409E4">
        <w:rPr>
          <w:lang w:val="es-AR"/>
        </w:rPr>
        <w:t xml:space="preserve">2 = ligando en 3D con todos los hidrógenos agregados, es fundamental que se encuentre en la posición inicial deseada. Puede haber más de uno, por lo </w:t>
      </w:r>
      <w:proofErr w:type="gramStart"/>
      <w:r w:rsidRPr="00D409E4">
        <w:rPr>
          <w:lang w:val="es-AR"/>
        </w:rPr>
        <w:t>tanto</w:t>
      </w:r>
      <w:proofErr w:type="gramEnd"/>
      <w:r w:rsidRPr="00D409E4">
        <w:rPr>
          <w:lang w:val="es-AR"/>
        </w:rPr>
        <w:t xml:space="preserve"> deberán ser diferentes. “</w:t>
      </w:r>
      <w:proofErr w:type="gramStart"/>
      <w:r w:rsidRPr="00D409E4">
        <w:rPr>
          <w:lang w:val="es-AR"/>
        </w:rPr>
        <w:t>ligand.mol</w:t>
      </w:r>
      <w:proofErr w:type="gramEnd"/>
      <w:r w:rsidRPr="00D409E4">
        <w:rPr>
          <w:lang w:val="es-AR"/>
        </w:rPr>
        <w:t>2” se puede llamar de la forma que queramos, pero mantendrá la extensión MOL2.</w:t>
      </w:r>
    </w:p>
    <w:p w14:paraId="4B833BE2" w14:textId="77777777" w:rsidR="00FB1971" w:rsidRPr="00D409E4" w:rsidRDefault="00FB1971" w:rsidP="00F271C9">
      <w:pPr>
        <w:spacing w:line="276" w:lineRule="auto"/>
        <w:jc w:val="both"/>
        <w:rPr>
          <w:lang w:val="es-AR"/>
        </w:rPr>
      </w:pPr>
    </w:p>
    <w:p w14:paraId="049D2D8A" w14:textId="77777777" w:rsidR="00FB1971" w:rsidRPr="00D409E4" w:rsidRDefault="00D7048D" w:rsidP="00F271C9">
      <w:pPr>
        <w:spacing w:line="276" w:lineRule="auto"/>
        <w:jc w:val="both"/>
        <w:rPr>
          <w:lang w:val="es-AR"/>
        </w:rPr>
      </w:pPr>
      <w:r w:rsidRPr="00D409E4">
        <w:rPr>
          <w:lang w:val="es-AR"/>
        </w:rPr>
        <w:t>NOTA: protein.pdb usada como ejemplo acá contiene UNA cadena (A), puede que no siempre sea así. Incluso hay “cadenas A” que tienen múltiples moléculas proteicas. Es un problema, o no, dependiendo qué necesitamos</w:t>
      </w:r>
    </w:p>
    <w:p w14:paraId="1CE8B1D8" w14:textId="77777777" w:rsidR="00FB1971" w:rsidRPr="00D409E4" w:rsidRDefault="00FB1971" w:rsidP="00F271C9">
      <w:pPr>
        <w:spacing w:line="276" w:lineRule="auto"/>
        <w:jc w:val="both"/>
        <w:rPr>
          <w:lang w:val="es-AR"/>
        </w:rPr>
      </w:pPr>
    </w:p>
    <w:p w14:paraId="25FB737A" w14:textId="77777777" w:rsidR="00FB1971" w:rsidRPr="00D409E4" w:rsidRDefault="00D7048D" w:rsidP="00F271C9">
      <w:pPr>
        <w:spacing w:line="276" w:lineRule="auto"/>
        <w:jc w:val="both"/>
        <w:rPr>
          <w:lang w:val="es-AR"/>
        </w:rPr>
      </w:pPr>
      <w:r w:rsidRPr="00D409E4">
        <w:rPr>
          <w:lang w:val="es-AR"/>
        </w:rPr>
        <w:t>Cinco archivos de configuración</w:t>
      </w:r>
    </w:p>
    <w:p w14:paraId="3A89D827" w14:textId="77777777" w:rsidR="00FB1971" w:rsidRPr="00D409E4" w:rsidRDefault="00FB1971" w:rsidP="00F271C9">
      <w:pPr>
        <w:spacing w:line="276" w:lineRule="auto"/>
        <w:jc w:val="both"/>
        <w:rPr>
          <w:lang w:val="es-AR"/>
        </w:rPr>
      </w:pPr>
    </w:p>
    <w:p w14:paraId="553618EC" w14:textId="77777777" w:rsidR="00FB1971" w:rsidRPr="00D409E4" w:rsidRDefault="00D7048D" w:rsidP="00F271C9">
      <w:pPr>
        <w:spacing w:line="276" w:lineRule="auto"/>
        <w:jc w:val="both"/>
        <w:rPr>
          <w:lang w:val="es-AR"/>
        </w:rPr>
      </w:pPr>
      <w:proofErr w:type="spellStart"/>
      <w:r w:rsidRPr="00D409E4">
        <w:rPr>
          <w:lang w:val="es-AR"/>
        </w:rPr>
        <w:t>ions.mdp</w:t>
      </w:r>
      <w:proofErr w:type="spellEnd"/>
    </w:p>
    <w:p w14:paraId="1766FDE3" w14:textId="77777777" w:rsidR="00FB1971" w:rsidRPr="00D409E4" w:rsidRDefault="00D7048D" w:rsidP="00F271C9">
      <w:pPr>
        <w:spacing w:line="276" w:lineRule="auto"/>
        <w:jc w:val="both"/>
        <w:rPr>
          <w:lang w:val="es-AR"/>
        </w:rPr>
      </w:pPr>
      <w:proofErr w:type="spellStart"/>
      <w:r w:rsidRPr="00D409E4">
        <w:rPr>
          <w:lang w:val="es-AR"/>
        </w:rPr>
        <w:t>em.mdp</w:t>
      </w:r>
      <w:proofErr w:type="spellEnd"/>
    </w:p>
    <w:p w14:paraId="6526B35F" w14:textId="77777777" w:rsidR="00FB1971" w:rsidRPr="00D409E4" w:rsidRDefault="00D7048D" w:rsidP="00F271C9">
      <w:pPr>
        <w:spacing w:line="276" w:lineRule="auto"/>
        <w:jc w:val="both"/>
        <w:rPr>
          <w:lang w:val="es-AR"/>
        </w:rPr>
      </w:pPr>
      <w:proofErr w:type="spellStart"/>
      <w:r w:rsidRPr="00D409E4">
        <w:rPr>
          <w:lang w:val="es-AR"/>
        </w:rPr>
        <w:t>nvt.mdp</w:t>
      </w:r>
      <w:proofErr w:type="spellEnd"/>
    </w:p>
    <w:p w14:paraId="18BC2F69" w14:textId="77777777" w:rsidR="00FB1971" w:rsidRPr="00D409E4" w:rsidRDefault="00D7048D" w:rsidP="00F271C9">
      <w:pPr>
        <w:spacing w:line="276" w:lineRule="auto"/>
        <w:jc w:val="both"/>
        <w:rPr>
          <w:lang w:val="es-AR"/>
        </w:rPr>
      </w:pPr>
      <w:proofErr w:type="spellStart"/>
      <w:r w:rsidRPr="00D409E4">
        <w:rPr>
          <w:lang w:val="es-AR"/>
        </w:rPr>
        <w:t>npt.mdp</w:t>
      </w:r>
      <w:proofErr w:type="spellEnd"/>
    </w:p>
    <w:p w14:paraId="06739834" w14:textId="77777777" w:rsidR="00FB1971" w:rsidRPr="00D409E4" w:rsidRDefault="00D7048D" w:rsidP="00F271C9">
      <w:pPr>
        <w:spacing w:line="276" w:lineRule="auto"/>
        <w:jc w:val="both"/>
        <w:rPr>
          <w:lang w:val="es-AR"/>
        </w:rPr>
      </w:pPr>
      <w:proofErr w:type="spellStart"/>
      <w:r w:rsidRPr="00D409E4">
        <w:rPr>
          <w:lang w:val="es-AR"/>
        </w:rPr>
        <w:t>md.mdp</w:t>
      </w:r>
      <w:proofErr w:type="spellEnd"/>
    </w:p>
    <w:p w14:paraId="1BA2BA31" w14:textId="77777777" w:rsidR="00FB1971" w:rsidRPr="00D409E4" w:rsidRDefault="00FB1971" w:rsidP="00F271C9">
      <w:pPr>
        <w:spacing w:line="276" w:lineRule="auto"/>
        <w:jc w:val="both"/>
        <w:rPr>
          <w:lang w:val="es-AR"/>
        </w:rPr>
      </w:pPr>
    </w:p>
    <w:p w14:paraId="4CCD9F39" w14:textId="77777777" w:rsidR="00FB1971" w:rsidRPr="00D409E4" w:rsidRDefault="00D7048D" w:rsidP="00F271C9">
      <w:pPr>
        <w:spacing w:line="276" w:lineRule="auto"/>
        <w:jc w:val="both"/>
        <w:rPr>
          <w:lang w:val="es-AR"/>
        </w:rPr>
      </w:pPr>
      <w:r w:rsidRPr="00D409E4">
        <w:rPr>
          <w:lang w:val="es-AR"/>
        </w:rPr>
        <w:t xml:space="preserve">ligand.pdb deberá ser convertido en mol2 con todos los H agregados. Se puede usar </w:t>
      </w:r>
      <w:proofErr w:type="spellStart"/>
      <w:r w:rsidRPr="00D409E4">
        <w:rPr>
          <w:lang w:val="es-AR"/>
        </w:rPr>
        <w:t>Chimera</w:t>
      </w:r>
      <w:proofErr w:type="spellEnd"/>
      <w:r w:rsidRPr="00D409E4">
        <w:footnoteReference w:id="1"/>
      </w:r>
      <w:r w:rsidRPr="00D409E4">
        <w:footnoteReference w:id="2"/>
      </w:r>
      <w:r w:rsidRPr="00D409E4">
        <w:rPr>
          <w:lang w:val="es-AR"/>
        </w:rPr>
        <w:t xml:space="preserve"> y lo hará en forma perfecta, dependiendo de la calidad de la molécula original. También puede que ya </w:t>
      </w:r>
      <w:r w:rsidRPr="00D409E4">
        <w:rPr>
          <w:lang w:val="es-AR"/>
        </w:rPr>
        <w:lastRenderedPageBreak/>
        <w:t>tengamos el ligando en MOL2 de una conversión anterior</w:t>
      </w:r>
      <w:r w:rsidRPr="00D409E4">
        <w:footnoteReference w:id="3"/>
      </w:r>
      <w:r w:rsidRPr="00D409E4">
        <w:rPr>
          <w:lang w:val="es-AR"/>
        </w:rPr>
        <w:t>. Avogadro</w:t>
      </w:r>
      <w:r w:rsidRPr="00D409E4">
        <w:footnoteReference w:id="4"/>
      </w:r>
      <w:r w:rsidRPr="00D409E4">
        <w:rPr>
          <w:lang w:val="es-AR"/>
        </w:rPr>
        <w:t xml:space="preserve"> permite diseñar una molécula en forma visual y genera un MOL2 correcto. Tomar los mismos recaudos.</w:t>
      </w:r>
    </w:p>
    <w:p w14:paraId="07623B1B" w14:textId="77777777" w:rsidR="00FB1971" w:rsidRPr="00D409E4" w:rsidRDefault="00D7048D" w:rsidP="00F271C9">
      <w:pPr>
        <w:spacing w:line="276" w:lineRule="auto"/>
        <w:jc w:val="both"/>
        <w:rPr>
          <w:lang w:val="es-AR"/>
        </w:rPr>
      </w:pPr>
      <w:r w:rsidRPr="00D409E4">
        <w:rPr>
          <w:lang w:val="es-AR"/>
        </w:rPr>
        <w:t>Se puede usar Open Babel, pero se deberá tener cuidado con agregar los H correctamente. Si tenemos una molécula en formato PDB y queremos transformarla en MOL2 adecuado, entonces,</w:t>
      </w:r>
    </w:p>
    <w:p w14:paraId="5E8235C7" w14:textId="77777777" w:rsidR="00FB1971" w:rsidRPr="00D409E4" w:rsidRDefault="00FB1971" w:rsidP="00F271C9">
      <w:pPr>
        <w:spacing w:line="276" w:lineRule="auto"/>
        <w:jc w:val="both"/>
        <w:rPr>
          <w:lang w:val="es-AR"/>
        </w:rPr>
      </w:pPr>
    </w:p>
    <w:tbl>
      <w:tblPr>
        <w:tblStyle w:val="a0"/>
        <w:tblW w:w="0" w:type="auto"/>
        <w:tblInd w:w="0" w:type="dxa"/>
        <w:tblLayout w:type="fixed"/>
        <w:tblLook w:val="0600" w:firstRow="0" w:lastRow="0" w:firstColumn="0" w:lastColumn="0" w:noHBand="1" w:noVBand="1"/>
      </w:tblPr>
      <w:tblGrid>
        <w:gridCol w:w="10410"/>
      </w:tblGrid>
      <w:tr w:rsidR="00FB1971" w:rsidRPr="00830543" w14:paraId="2F2F2642" w14:textId="77777777">
        <w:tc>
          <w:tcPr>
            <w:tcW w:w="10410" w:type="dxa"/>
            <w:shd w:val="clear" w:color="auto" w:fill="333333"/>
            <w:tcMar>
              <w:top w:w="100" w:type="dxa"/>
              <w:left w:w="100" w:type="dxa"/>
              <w:bottom w:w="100" w:type="dxa"/>
              <w:right w:w="100" w:type="dxa"/>
            </w:tcMar>
          </w:tcPr>
          <w:p w14:paraId="4455EB42" w14:textId="77777777" w:rsidR="00FB1971" w:rsidRPr="00D409E4" w:rsidRDefault="00D7048D" w:rsidP="00F271C9">
            <w:pPr>
              <w:spacing w:line="276" w:lineRule="auto"/>
              <w:jc w:val="both"/>
              <w:rPr>
                <w:lang w:val="es-AR"/>
              </w:rPr>
            </w:pPr>
            <w:proofErr w:type="spellStart"/>
            <w:r w:rsidRPr="00D409E4">
              <w:rPr>
                <w:lang w:val="es-AR"/>
              </w:rPr>
              <w:t>obabel</w:t>
            </w:r>
            <w:proofErr w:type="spellEnd"/>
            <w:r w:rsidRPr="00D409E4">
              <w:rPr>
                <w:lang w:val="es-AR"/>
              </w:rPr>
              <w:t xml:space="preserve"> -</w:t>
            </w:r>
            <w:proofErr w:type="spellStart"/>
            <w:r w:rsidRPr="00D409E4">
              <w:rPr>
                <w:lang w:val="es-AR"/>
              </w:rPr>
              <w:t>ipdb</w:t>
            </w:r>
            <w:proofErr w:type="spellEnd"/>
            <w:r w:rsidRPr="00D409E4">
              <w:rPr>
                <w:lang w:val="es-AR"/>
              </w:rPr>
              <w:t xml:space="preserve"> ligand.pdb -omol2 -O </w:t>
            </w:r>
            <w:proofErr w:type="gramStart"/>
            <w:r w:rsidRPr="00D409E4">
              <w:rPr>
                <w:lang w:val="es-AR"/>
              </w:rPr>
              <w:t>ligand.mol</w:t>
            </w:r>
            <w:proofErr w:type="gramEnd"/>
            <w:r w:rsidRPr="00D409E4">
              <w:rPr>
                <w:lang w:val="es-AR"/>
              </w:rPr>
              <w:t>2 -h #Completa las valencias con H</w:t>
            </w:r>
            <w:r w:rsidRPr="00D409E4">
              <w:rPr>
                <w:lang w:val="es-AR"/>
              </w:rPr>
              <w:br/>
            </w:r>
            <w:r w:rsidRPr="00D409E4">
              <w:rPr>
                <w:lang w:val="es-AR"/>
              </w:rPr>
              <w:br/>
            </w:r>
            <w:proofErr w:type="spellStart"/>
            <w:r w:rsidRPr="00D409E4">
              <w:rPr>
                <w:lang w:val="es-AR"/>
              </w:rPr>
              <w:t>obabel</w:t>
            </w:r>
            <w:proofErr w:type="spellEnd"/>
            <w:r w:rsidRPr="00D409E4">
              <w:rPr>
                <w:lang w:val="es-AR"/>
              </w:rPr>
              <w:t xml:space="preserve"> -</w:t>
            </w:r>
            <w:proofErr w:type="spellStart"/>
            <w:r w:rsidRPr="00D409E4">
              <w:rPr>
                <w:lang w:val="es-AR"/>
              </w:rPr>
              <w:t>ipdb</w:t>
            </w:r>
            <w:proofErr w:type="spellEnd"/>
            <w:r w:rsidRPr="00D409E4">
              <w:rPr>
                <w:lang w:val="es-AR"/>
              </w:rPr>
              <w:t xml:space="preserve"> ligand.pdb -omol2 -O ligand.mol2 -p7.4 #A pH 7.4</w:t>
            </w:r>
          </w:p>
        </w:tc>
      </w:tr>
    </w:tbl>
    <w:p w14:paraId="3EDB7F4E" w14:textId="77777777" w:rsidR="00FB1971" w:rsidRPr="00D409E4" w:rsidRDefault="00FB1971" w:rsidP="00F271C9">
      <w:pPr>
        <w:spacing w:line="276" w:lineRule="auto"/>
        <w:jc w:val="both"/>
        <w:rPr>
          <w:lang w:val="es-AR"/>
        </w:rPr>
      </w:pPr>
    </w:p>
    <w:p w14:paraId="05AF9833" w14:textId="77777777" w:rsidR="00FB1971" w:rsidRPr="00D409E4" w:rsidRDefault="00D7048D" w:rsidP="00F271C9">
      <w:pPr>
        <w:spacing w:line="276" w:lineRule="auto"/>
        <w:jc w:val="both"/>
        <w:rPr>
          <w:lang w:val="es-AR"/>
        </w:rPr>
      </w:pPr>
      <w:r w:rsidRPr="00D409E4">
        <w:rPr>
          <w:lang w:val="es-AR"/>
        </w:rPr>
        <w:t xml:space="preserve">Encontré que también funciona: resultado del </w:t>
      </w:r>
      <w:proofErr w:type="spellStart"/>
      <w:r w:rsidRPr="00D409E4">
        <w:rPr>
          <w:lang w:val="es-AR"/>
        </w:rPr>
        <w:t>docking</w:t>
      </w:r>
      <w:proofErr w:type="spellEnd"/>
      <w:r w:rsidRPr="00D409E4">
        <w:rPr>
          <w:lang w:val="es-AR"/>
        </w:rPr>
        <w:t xml:space="preserve"> ---&gt; coordenadas XYZ ---&gt; abrir con </w:t>
      </w:r>
      <w:proofErr w:type="spellStart"/>
      <w:r w:rsidRPr="00D409E4">
        <w:rPr>
          <w:lang w:val="es-AR"/>
        </w:rPr>
        <w:t>Chimera</w:t>
      </w:r>
      <w:proofErr w:type="spellEnd"/>
      <w:r w:rsidRPr="00D409E4">
        <w:rPr>
          <w:lang w:val="es-AR"/>
        </w:rPr>
        <w:t xml:space="preserve"> ---&gt; guardar en MOL2.</w:t>
      </w:r>
    </w:p>
    <w:p w14:paraId="3C6E8D3B" w14:textId="77777777" w:rsidR="00FB1971" w:rsidRPr="00D409E4" w:rsidRDefault="00FB1971" w:rsidP="00F271C9">
      <w:pPr>
        <w:spacing w:line="276" w:lineRule="auto"/>
        <w:jc w:val="both"/>
        <w:rPr>
          <w:lang w:val="es-AR"/>
        </w:rPr>
      </w:pPr>
    </w:p>
    <w:p w14:paraId="782CECD1" w14:textId="77777777" w:rsidR="00FB1971" w:rsidRPr="00D409E4" w:rsidRDefault="00D7048D" w:rsidP="00F271C9">
      <w:pPr>
        <w:spacing w:line="276" w:lineRule="auto"/>
        <w:jc w:val="both"/>
        <w:rPr>
          <w:lang w:val="es-AR"/>
        </w:rPr>
      </w:pPr>
      <w:r w:rsidRPr="00D409E4">
        <w:rPr>
          <w:lang w:val="es-AR"/>
        </w:rPr>
        <w:t>Se creará, entonces, el archivo</w:t>
      </w:r>
    </w:p>
    <w:p w14:paraId="6E860CB4" w14:textId="77777777" w:rsidR="00FB1971" w:rsidRPr="00D409E4" w:rsidRDefault="00FB1971" w:rsidP="00F271C9">
      <w:pPr>
        <w:spacing w:line="276" w:lineRule="auto"/>
        <w:jc w:val="both"/>
        <w:rPr>
          <w:lang w:val="es-AR"/>
        </w:rPr>
      </w:pPr>
    </w:p>
    <w:p w14:paraId="27A23C1E" w14:textId="77777777" w:rsidR="00FB1971" w:rsidRPr="00D409E4" w:rsidRDefault="00D7048D" w:rsidP="00F271C9">
      <w:pPr>
        <w:spacing w:line="276" w:lineRule="auto"/>
        <w:jc w:val="both"/>
        <w:rPr>
          <w:lang w:val="es-AR"/>
        </w:rPr>
      </w:pPr>
      <w:r w:rsidRPr="00D409E4">
        <w:rPr>
          <w:lang w:val="es-AR"/>
        </w:rPr>
        <w:t xml:space="preserve">  </w:t>
      </w:r>
      <w:proofErr w:type="gramStart"/>
      <w:r w:rsidRPr="00D409E4">
        <w:rPr>
          <w:lang w:val="es-AR"/>
        </w:rPr>
        <w:t>ligand.mol</w:t>
      </w:r>
      <w:proofErr w:type="gramEnd"/>
      <w:r w:rsidRPr="00D409E4">
        <w:rPr>
          <w:lang w:val="es-AR"/>
        </w:rPr>
        <w:t>2</w:t>
      </w:r>
    </w:p>
    <w:p w14:paraId="15E925F0" w14:textId="77777777" w:rsidR="00FB1971" w:rsidRPr="00D409E4" w:rsidRDefault="00FB1971" w:rsidP="00F271C9">
      <w:pPr>
        <w:spacing w:line="276" w:lineRule="auto"/>
        <w:jc w:val="both"/>
        <w:rPr>
          <w:lang w:val="es-AR"/>
        </w:rPr>
      </w:pPr>
    </w:p>
    <w:p w14:paraId="2C613644" w14:textId="77777777" w:rsidR="00FB1971" w:rsidRPr="00D409E4" w:rsidRDefault="00D7048D" w:rsidP="00F271C9">
      <w:pPr>
        <w:spacing w:line="276" w:lineRule="auto"/>
        <w:jc w:val="both"/>
        <w:rPr>
          <w:lang w:val="es-AR"/>
        </w:rPr>
      </w:pPr>
      <w:r w:rsidRPr="00D409E4">
        <w:rPr>
          <w:lang w:val="es-AR"/>
        </w:rPr>
        <w:t>Tiene una estructura de tipo:</w:t>
      </w:r>
    </w:p>
    <w:p w14:paraId="286B8C85" w14:textId="77777777" w:rsidR="00FB1971" w:rsidRPr="00D409E4" w:rsidRDefault="00FB1971" w:rsidP="00F271C9">
      <w:pPr>
        <w:spacing w:line="276" w:lineRule="auto"/>
        <w:jc w:val="both"/>
        <w:rPr>
          <w:lang w:val="es-AR"/>
        </w:rPr>
      </w:pPr>
    </w:p>
    <w:p w14:paraId="40FA9E89" w14:textId="77777777" w:rsidR="00FB1971" w:rsidRPr="00D409E4" w:rsidRDefault="00D7048D" w:rsidP="00F271C9">
      <w:pPr>
        <w:spacing w:line="276" w:lineRule="auto"/>
        <w:jc w:val="both"/>
      </w:pPr>
      <w:r w:rsidRPr="00D409E4">
        <w:t>@&lt;TRIPOS&gt;MOLECULE</w:t>
      </w:r>
    </w:p>
    <w:p w14:paraId="69A0CDE6" w14:textId="77777777" w:rsidR="00FB1971" w:rsidRPr="00D409E4" w:rsidRDefault="00D7048D" w:rsidP="00F271C9">
      <w:pPr>
        <w:spacing w:line="276" w:lineRule="auto"/>
        <w:jc w:val="both"/>
      </w:pPr>
      <w:r w:rsidRPr="00D409E4">
        <w:t xml:space="preserve">Docked </w:t>
      </w:r>
      <w:proofErr w:type="gramStart"/>
      <w:r w:rsidRPr="00D409E4">
        <w:t>dv01.pdb</w:t>
      </w:r>
      <w:proofErr w:type="gramEnd"/>
    </w:p>
    <w:p w14:paraId="5907F27B" w14:textId="77777777" w:rsidR="00FB1971" w:rsidRPr="00D409E4" w:rsidRDefault="00D7048D" w:rsidP="00F271C9">
      <w:pPr>
        <w:spacing w:line="276" w:lineRule="auto"/>
        <w:jc w:val="both"/>
      </w:pPr>
      <w:r w:rsidRPr="00D409E4">
        <w:t xml:space="preserve"> 47 50 0 0 0</w:t>
      </w:r>
    </w:p>
    <w:p w14:paraId="20EE312D" w14:textId="77777777" w:rsidR="00FB1971" w:rsidRPr="00D409E4" w:rsidRDefault="00D7048D" w:rsidP="00F271C9">
      <w:pPr>
        <w:spacing w:line="276" w:lineRule="auto"/>
        <w:jc w:val="both"/>
      </w:pPr>
      <w:r w:rsidRPr="00D409E4">
        <w:t>SMALL</w:t>
      </w:r>
    </w:p>
    <w:p w14:paraId="6CE152AD" w14:textId="77777777" w:rsidR="00FB1971" w:rsidRPr="00D409E4" w:rsidRDefault="00D7048D" w:rsidP="00F271C9">
      <w:pPr>
        <w:spacing w:line="276" w:lineRule="auto"/>
        <w:jc w:val="both"/>
      </w:pPr>
      <w:r w:rsidRPr="00D409E4">
        <w:t>USER_CHARGES</w:t>
      </w:r>
    </w:p>
    <w:p w14:paraId="1B2DB40E" w14:textId="77777777" w:rsidR="00FB1971" w:rsidRPr="00D409E4" w:rsidRDefault="00FB1971" w:rsidP="00F271C9">
      <w:pPr>
        <w:spacing w:line="276" w:lineRule="auto"/>
        <w:jc w:val="both"/>
      </w:pPr>
    </w:p>
    <w:p w14:paraId="436144A4" w14:textId="77777777" w:rsidR="00FB1971" w:rsidRPr="00D409E4" w:rsidRDefault="00D7048D" w:rsidP="00F271C9">
      <w:pPr>
        <w:spacing w:line="276" w:lineRule="auto"/>
        <w:jc w:val="both"/>
      </w:pPr>
      <w:r w:rsidRPr="00D409E4">
        <w:t>@&lt;TRIPOS&gt;ATOM</w:t>
      </w:r>
    </w:p>
    <w:p w14:paraId="05933354" w14:textId="77777777" w:rsidR="00FB1971" w:rsidRPr="00D409E4" w:rsidRDefault="00D7048D" w:rsidP="00F271C9">
      <w:pPr>
        <w:spacing w:line="276" w:lineRule="auto"/>
        <w:jc w:val="both"/>
      </w:pPr>
      <w:r w:rsidRPr="00D409E4">
        <w:t xml:space="preserve">      1 C8        -11.</w:t>
      </w:r>
      <w:proofErr w:type="gramStart"/>
      <w:r w:rsidRPr="00D409E4">
        <w:t>4860  155</w:t>
      </w:r>
      <w:proofErr w:type="gramEnd"/>
      <w:r w:rsidRPr="00D409E4">
        <w:t>.6600   34.5000 C.ar      1 LIG         0.1390</w:t>
      </w:r>
    </w:p>
    <w:p w14:paraId="7B24D8A1" w14:textId="77777777" w:rsidR="00FB1971" w:rsidRPr="00D409E4" w:rsidRDefault="00D7048D" w:rsidP="00F271C9">
      <w:pPr>
        <w:spacing w:line="276" w:lineRule="auto"/>
        <w:jc w:val="both"/>
      </w:pPr>
      <w:r w:rsidRPr="00D409E4">
        <w:t xml:space="preserve">      2 N2        -12.</w:t>
      </w:r>
      <w:proofErr w:type="gramStart"/>
      <w:r w:rsidRPr="00D409E4">
        <w:t>4420  156</w:t>
      </w:r>
      <w:proofErr w:type="gramEnd"/>
      <w:r w:rsidRPr="00D409E4">
        <w:t>.5890   34.6570 N.ar      1 LIG        -0.2100</w:t>
      </w:r>
    </w:p>
    <w:p w14:paraId="4F97A4C1" w14:textId="77777777" w:rsidR="00FB1971" w:rsidRPr="00D409E4" w:rsidRDefault="00D7048D" w:rsidP="00F271C9">
      <w:pPr>
        <w:spacing w:line="276" w:lineRule="auto"/>
        <w:jc w:val="both"/>
      </w:pPr>
      <w:r w:rsidRPr="00D409E4">
        <w:t xml:space="preserve">      3 C5        -11.</w:t>
      </w:r>
      <w:proofErr w:type="gramStart"/>
      <w:r w:rsidRPr="00D409E4">
        <w:t>5370  154</w:t>
      </w:r>
      <w:proofErr w:type="gramEnd"/>
      <w:r w:rsidRPr="00D409E4">
        <w:t>.4580   35.1990 C.ar      1 LIG         0.0380</w:t>
      </w:r>
    </w:p>
    <w:p w14:paraId="07985B28" w14:textId="77777777" w:rsidR="00FB1971" w:rsidRPr="00D409E4" w:rsidRDefault="00D7048D" w:rsidP="00F271C9">
      <w:pPr>
        <w:spacing w:line="276" w:lineRule="auto"/>
        <w:jc w:val="both"/>
      </w:pPr>
      <w:r w:rsidRPr="00D409E4">
        <w:t xml:space="preserve">      4 C6        -10.</w:t>
      </w:r>
      <w:proofErr w:type="gramStart"/>
      <w:r w:rsidRPr="00D409E4">
        <w:t>7430  153</w:t>
      </w:r>
      <w:proofErr w:type="gramEnd"/>
      <w:r w:rsidRPr="00D409E4">
        <w:t>.3730   34.8640 C.ar      1 LIG         0.0170</w:t>
      </w:r>
    </w:p>
    <w:p w14:paraId="7AEDB53D" w14:textId="77777777" w:rsidR="00FB1971" w:rsidRPr="00D409E4" w:rsidRDefault="00D7048D" w:rsidP="00F271C9">
      <w:pPr>
        <w:spacing w:line="276" w:lineRule="auto"/>
        <w:jc w:val="both"/>
      </w:pPr>
      <w:r w:rsidRPr="00D409E4">
        <w:t>…</w:t>
      </w:r>
    </w:p>
    <w:p w14:paraId="0C4EEFB5" w14:textId="77777777" w:rsidR="00FB1971" w:rsidRPr="00D409E4" w:rsidRDefault="00FB1971" w:rsidP="00F271C9">
      <w:pPr>
        <w:spacing w:line="276" w:lineRule="auto"/>
        <w:jc w:val="both"/>
      </w:pPr>
    </w:p>
    <w:p w14:paraId="4B4EA0AF" w14:textId="77777777" w:rsidR="00FB1971" w:rsidRPr="00D409E4" w:rsidRDefault="00FB1971" w:rsidP="00F271C9">
      <w:pPr>
        <w:spacing w:line="276" w:lineRule="auto"/>
        <w:jc w:val="both"/>
      </w:pPr>
    </w:p>
    <w:tbl>
      <w:tblPr>
        <w:tblStyle w:val="a1"/>
        <w:tblW w:w="9632" w:type="dxa"/>
        <w:tblInd w:w="-117"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400" w:firstRow="0" w:lastRow="0" w:firstColumn="0" w:lastColumn="0" w:noHBand="0" w:noVBand="1"/>
      </w:tblPr>
      <w:tblGrid>
        <w:gridCol w:w="9632"/>
      </w:tblGrid>
      <w:tr w:rsidR="00FB1971" w:rsidRPr="00830543" w14:paraId="53F9044A" w14:textId="77777777">
        <w:tc>
          <w:tcPr>
            <w:tcW w:w="9632" w:type="dxa"/>
            <w:tcBorders>
              <w:top w:val="single" w:sz="8" w:space="0" w:color="000001"/>
              <w:left w:val="single" w:sz="8" w:space="0" w:color="000001"/>
              <w:bottom w:val="single" w:sz="8" w:space="0" w:color="000001"/>
              <w:right w:val="single" w:sz="8" w:space="0" w:color="000001"/>
            </w:tcBorders>
            <w:shd w:val="clear" w:color="auto" w:fill="auto"/>
          </w:tcPr>
          <w:p w14:paraId="227740AD" w14:textId="77777777" w:rsidR="00FB1971" w:rsidRPr="00D409E4" w:rsidRDefault="00D7048D" w:rsidP="00F271C9">
            <w:pPr>
              <w:spacing w:line="276" w:lineRule="auto"/>
              <w:jc w:val="both"/>
              <w:rPr>
                <w:lang w:val="es-AR"/>
              </w:rPr>
            </w:pPr>
            <w:r w:rsidRPr="00D409E4">
              <w:rPr>
                <w:noProof/>
              </w:rPr>
              <w:drawing>
                <wp:inline distT="0" distB="0" distL="0" distR="0" wp14:anchorId="15D41D6C" wp14:editId="05798796">
                  <wp:extent cx="304800" cy="304800"/>
                  <wp:effectExtent l="0" t="0" r="0" b="0"/>
                  <wp:docPr id="1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04800" cy="304800"/>
                          </a:xfrm>
                          <a:prstGeom prst="rect">
                            <a:avLst/>
                          </a:prstGeom>
                          <a:ln/>
                        </pic:spPr>
                      </pic:pic>
                    </a:graphicData>
                  </a:graphic>
                </wp:inline>
              </w:drawing>
            </w:r>
            <w:r w:rsidRPr="00D409E4">
              <w:rPr>
                <w:lang w:val="es-AR"/>
              </w:rPr>
              <w:t xml:space="preserve"> Cuando veamos los tres puntos “...” significa que hay más </w:t>
            </w:r>
            <w:proofErr w:type="gramStart"/>
            <w:r w:rsidRPr="00D409E4">
              <w:rPr>
                <w:lang w:val="es-AR"/>
              </w:rPr>
              <w:t>contenido</w:t>
            </w:r>
            <w:proofErr w:type="gramEnd"/>
            <w:r w:rsidRPr="00D409E4">
              <w:rPr>
                <w:lang w:val="es-AR"/>
              </w:rPr>
              <w:t xml:space="preserve"> pero no lo muestro para simplificar la lectura y no extender innecesariamente el manual.</w:t>
            </w:r>
          </w:p>
        </w:tc>
      </w:tr>
    </w:tbl>
    <w:p w14:paraId="132663C0" w14:textId="77777777" w:rsidR="00FB1971" w:rsidRPr="00D409E4" w:rsidRDefault="00D7048D" w:rsidP="00F271C9">
      <w:pPr>
        <w:spacing w:line="276" w:lineRule="auto"/>
        <w:jc w:val="both"/>
        <w:rPr>
          <w:lang w:val="es-AR"/>
        </w:rPr>
      </w:pPr>
      <w:r w:rsidRPr="00D409E4">
        <w:rPr>
          <w:lang w:val="es-AR"/>
        </w:rPr>
        <w:t xml:space="preserve">      </w:t>
      </w:r>
    </w:p>
    <w:p w14:paraId="42CD808F" w14:textId="77777777" w:rsidR="00FB1971" w:rsidRPr="00D409E4" w:rsidRDefault="00D7048D" w:rsidP="00F271C9">
      <w:pPr>
        <w:spacing w:line="276" w:lineRule="auto"/>
        <w:jc w:val="both"/>
        <w:rPr>
          <w:lang w:val="es-AR"/>
        </w:rPr>
      </w:pPr>
      <w:bookmarkStart w:id="4" w:name="_3znysh7" w:colFirst="0" w:colLast="0"/>
      <w:bookmarkEnd w:id="4"/>
      <w:r w:rsidRPr="00D409E4">
        <w:rPr>
          <w:lang w:val="es-AR"/>
        </w:rPr>
        <w:lastRenderedPageBreak/>
        <w:t>CREACIÓN DE LA TOPOLOGÍA</w:t>
      </w:r>
    </w:p>
    <w:p w14:paraId="60C9D68C" w14:textId="77777777" w:rsidR="00FB1971" w:rsidRPr="00D409E4" w:rsidRDefault="00FB1971" w:rsidP="00F271C9">
      <w:pPr>
        <w:spacing w:line="276" w:lineRule="auto"/>
        <w:jc w:val="both"/>
        <w:rPr>
          <w:lang w:val="es-AR"/>
        </w:rPr>
      </w:pPr>
    </w:p>
    <w:p w14:paraId="3A38A894" w14:textId="77777777" w:rsidR="00FB1971" w:rsidRPr="00D409E4" w:rsidRDefault="00D7048D" w:rsidP="00F271C9">
      <w:pPr>
        <w:spacing w:line="276" w:lineRule="auto"/>
        <w:jc w:val="both"/>
        <w:rPr>
          <w:lang w:val="es-AR"/>
        </w:rPr>
      </w:pPr>
      <w:r w:rsidRPr="00D409E4">
        <w:rPr>
          <w:lang w:val="es-AR"/>
        </w:rPr>
        <w:t>Siempre deberán estar definidas las topologías</w:t>
      </w:r>
      <w:r w:rsidRPr="00D409E4">
        <w:footnoteReference w:id="5"/>
      </w:r>
      <w:r w:rsidRPr="00D409E4">
        <w:rPr>
          <w:lang w:val="es-AR"/>
        </w:rPr>
        <w:t xml:space="preserve"> para cada una de las moléculas que se usarán en la simulación. El agua y los iones monovalentes son parte del código de </w:t>
      </w:r>
      <w:proofErr w:type="spellStart"/>
      <w:r w:rsidRPr="00D409E4">
        <w:rPr>
          <w:lang w:val="es-AR"/>
        </w:rPr>
        <w:t>Gromacs</w:t>
      </w:r>
      <w:proofErr w:type="spellEnd"/>
      <w:r w:rsidRPr="00D409E4">
        <w:rPr>
          <w:lang w:val="es-AR"/>
        </w:rPr>
        <w:t xml:space="preserve">, por lo </w:t>
      </w:r>
      <w:proofErr w:type="gramStart"/>
      <w:r w:rsidRPr="00D409E4">
        <w:rPr>
          <w:lang w:val="es-AR"/>
        </w:rPr>
        <w:t>tanto</w:t>
      </w:r>
      <w:proofErr w:type="gramEnd"/>
      <w:r w:rsidRPr="00D409E4">
        <w:rPr>
          <w:lang w:val="es-AR"/>
        </w:rPr>
        <w:t xml:space="preserve"> no necesitan una definición explícita de su topología. </w:t>
      </w:r>
    </w:p>
    <w:p w14:paraId="2AA808F0" w14:textId="77777777" w:rsidR="00FB1971" w:rsidRPr="00D409E4" w:rsidRDefault="00FB1971" w:rsidP="00F271C9">
      <w:pPr>
        <w:spacing w:line="276" w:lineRule="auto"/>
        <w:jc w:val="both"/>
        <w:rPr>
          <w:lang w:val="es-AR"/>
        </w:rPr>
      </w:pPr>
    </w:p>
    <w:p w14:paraId="0B6BAA7E" w14:textId="77777777" w:rsidR="00FB1971" w:rsidRPr="00830543" w:rsidRDefault="00D7048D" w:rsidP="00F271C9">
      <w:pPr>
        <w:spacing w:line="276" w:lineRule="auto"/>
        <w:jc w:val="both"/>
        <w:rPr>
          <w:lang w:val="es-US"/>
        </w:rPr>
      </w:pPr>
      <w:r w:rsidRPr="00830543">
        <w:rPr>
          <w:lang w:val="es-US"/>
        </w:rPr>
        <w:t>LIGANDO</w:t>
      </w:r>
    </w:p>
    <w:p w14:paraId="3C786C4E" w14:textId="77777777" w:rsidR="00FB1971" w:rsidRPr="00830543" w:rsidRDefault="00FB1971" w:rsidP="00F271C9">
      <w:pPr>
        <w:spacing w:line="276" w:lineRule="auto"/>
        <w:jc w:val="both"/>
        <w:rPr>
          <w:lang w:val="es-US"/>
        </w:rPr>
      </w:pPr>
    </w:p>
    <w:p w14:paraId="72DFBF94" w14:textId="7CB0D364" w:rsidR="00FB1971" w:rsidRPr="00830543" w:rsidRDefault="00D7048D" w:rsidP="00F271C9">
      <w:pPr>
        <w:spacing w:line="276" w:lineRule="auto"/>
        <w:jc w:val="both"/>
        <w:rPr>
          <w:lang w:val="es-US"/>
        </w:rPr>
      </w:pPr>
      <w:r w:rsidRPr="00830543">
        <w:rPr>
          <w:lang w:val="es-US"/>
        </w:rPr>
        <w:t>Ir a la web de SwissParam</w:t>
      </w:r>
      <w:r w:rsidRPr="00D409E4">
        <w:footnoteReference w:id="6"/>
      </w:r>
      <w:r w:rsidRPr="00830543">
        <w:rPr>
          <w:lang w:val="es-US"/>
        </w:rPr>
        <w:t xml:space="preserve"> (</w:t>
      </w:r>
      <w:hyperlink r:id="rId13">
        <w:r w:rsidRPr="00830543">
          <w:rPr>
            <w:rStyle w:val="Hipervnculo"/>
            <w:rFonts w:asciiTheme="minorHAnsi" w:hAnsiTheme="minorHAnsi"/>
            <w:lang w:val="es-US"/>
          </w:rPr>
          <w:t>http://www.swissparam.ch/</w:t>
        </w:r>
      </w:hyperlink>
      <w:r w:rsidRPr="00830543">
        <w:rPr>
          <w:lang w:val="es-US"/>
        </w:rPr>
        <w:t>) y subir el mol2.</w:t>
      </w:r>
    </w:p>
    <w:p w14:paraId="0CC58967" w14:textId="77777777" w:rsidR="00FB1971" w:rsidRPr="00830543" w:rsidRDefault="00FB1971" w:rsidP="00F271C9">
      <w:pPr>
        <w:spacing w:line="276" w:lineRule="auto"/>
        <w:jc w:val="both"/>
        <w:rPr>
          <w:lang w:val="es-US"/>
        </w:rPr>
      </w:pPr>
    </w:p>
    <w:p w14:paraId="1134F8FB" w14:textId="77777777" w:rsidR="00FB1971" w:rsidRPr="00D409E4" w:rsidRDefault="00D7048D" w:rsidP="00F271C9">
      <w:pPr>
        <w:spacing w:line="276" w:lineRule="auto"/>
        <w:jc w:val="both"/>
      </w:pPr>
      <w:r w:rsidRPr="00D409E4">
        <w:rPr>
          <w:noProof/>
        </w:rPr>
        <w:drawing>
          <wp:inline distT="0" distB="0" distL="0" distR="0" wp14:anchorId="225346AF" wp14:editId="7D84B2B6">
            <wp:extent cx="3086735" cy="904240"/>
            <wp:effectExtent l="0" t="0" r="0" b="0"/>
            <wp:docPr id="112"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4"/>
                    <a:srcRect l="20341" t="57199" r="44884" b="24708"/>
                    <a:stretch>
                      <a:fillRect/>
                    </a:stretch>
                  </pic:blipFill>
                  <pic:spPr>
                    <a:xfrm>
                      <a:off x="0" y="0"/>
                      <a:ext cx="3086735" cy="904240"/>
                    </a:xfrm>
                    <a:prstGeom prst="rect">
                      <a:avLst/>
                    </a:prstGeom>
                    <a:ln/>
                  </pic:spPr>
                </pic:pic>
              </a:graphicData>
            </a:graphic>
          </wp:inline>
        </w:drawing>
      </w:r>
    </w:p>
    <w:p w14:paraId="38407061" w14:textId="77777777" w:rsidR="00FB1971" w:rsidRPr="00D409E4" w:rsidRDefault="00FB1971" w:rsidP="00F271C9">
      <w:pPr>
        <w:spacing w:line="276" w:lineRule="auto"/>
        <w:jc w:val="both"/>
      </w:pPr>
    </w:p>
    <w:p w14:paraId="1B23FFC0" w14:textId="77777777" w:rsidR="00FB1971" w:rsidRPr="00D409E4" w:rsidRDefault="00D7048D" w:rsidP="00F271C9">
      <w:pPr>
        <w:spacing w:line="276" w:lineRule="auto"/>
        <w:jc w:val="both"/>
        <w:rPr>
          <w:lang w:val="es-AR"/>
        </w:rPr>
      </w:pPr>
      <w:r w:rsidRPr="00D409E4">
        <w:rPr>
          <w:lang w:val="es-AR"/>
        </w:rPr>
        <w:t>Hay que esperar unos segundos y nos redirige a otra página. Se descarga un ZIP que se descomprime a través de la línea de comandos:</w:t>
      </w:r>
    </w:p>
    <w:p w14:paraId="4F17194E" w14:textId="77777777" w:rsidR="00FB1971" w:rsidRPr="00D409E4" w:rsidRDefault="00FB1971" w:rsidP="00F271C9">
      <w:pPr>
        <w:spacing w:line="276" w:lineRule="auto"/>
        <w:jc w:val="both"/>
        <w:rPr>
          <w:lang w:val="es-AR"/>
        </w:rPr>
      </w:pPr>
    </w:p>
    <w:tbl>
      <w:tblPr>
        <w:tblStyle w:val="a2"/>
        <w:tblW w:w="0" w:type="auto"/>
        <w:tblInd w:w="0" w:type="dxa"/>
        <w:tblLayout w:type="fixed"/>
        <w:tblLook w:val="0600" w:firstRow="0" w:lastRow="0" w:firstColumn="0" w:lastColumn="0" w:noHBand="1" w:noVBand="1"/>
      </w:tblPr>
      <w:tblGrid>
        <w:gridCol w:w="10410"/>
      </w:tblGrid>
      <w:tr w:rsidR="00FB1971" w:rsidRPr="00D409E4" w14:paraId="635C66AD" w14:textId="77777777">
        <w:tc>
          <w:tcPr>
            <w:tcW w:w="10410" w:type="dxa"/>
            <w:shd w:val="clear" w:color="auto" w:fill="333333"/>
            <w:tcMar>
              <w:top w:w="100" w:type="dxa"/>
              <w:left w:w="100" w:type="dxa"/>
              <w:bottom w:w="100" w:type="dxa"/>
              <w:right w:w="100" w:type="dxa"/>
            </w:tcMar>
          </w:tcPr>
          <w:p w14:paraId="443293C9" w14:textId="77777777" w:rsidR="00FB1971" w:rsidRPr="00D409E4" w:rsidRDefault="00D7048D" w:rsidP="00F271C9">
            <w:pPr>
              <w:spacing w:line="276" w:lineRule="auto"/>
              <w:jc w:val="both"/>
            </w:pPr>
            <w:r w:rsidRPr="00D409E4">
              <w:t>unzip ligand.zip</w:t>
            </w:r>
          </w:p>
        </w:tc>
      </w:tr>
    </w:tbl>
    <w:p w14:paraId="6ADBE0D3" w14:textId="77777777" w:rsidR="00FB1971" w:rsidRPr="00D409E4" w:rsidRDefault="00FB1971" w:rsidP="00F271C9">
      <w:pPr>
        <w:spacing w:line="276" w:lineRule="auto"/>
        <w:jc w:val="both"/>
      </w:pPr>
    </w:p>
    <w:p w14:paraId="104CE0A9" w14:textId="77777777" w:rsidR="00FB1971" w:rsidRPr="00D409E4" w:rsidRDefault="00D7048D" w:rsidP="00F271C9">
      <w:pPr>
        <w:spacing w:line="276" w:lineRule="auto"/>
        <w:jc w:val="both"/>
        <w:rPr>
          <w:lang w:val="es-AR"/>
        </w:rPr>
      </w:pPr>
      <w:r w:rsidRPr="00D409E4">
        <w:rPr>
          <w:lang w:val="es-AR"/>
        </w:rPr>
        <w:t>O mediante una interfaz gráfica (</w:t>
      </w:r>
      <w:proofErr w:type="spellStart"/>
      <w:r w:rsidRPr="00D409E4">
        <w:rPr>
          <w:lang w:val="es-AR"/>
        </w:rPr>
        <w:t>PeaZIP</w:t>
      </w:r>
      <w:proofErr w:type="spellEnd"/>
      <w:r w:rsidRPr="00D409E4">
        <w:rPr>
          <w:lang w:val="es-AR"/>
        </w:rPr>
        <w:t xml:space="preserve">, </w:t>
      </w:r>
      <w:proofErr w:type="spellStart"/>
      <w:r w:rsidRPr="00D409E4">
        <w:rPr>
          <w:lang w:val="es-AR"/>
        </w:rPr>
        <w:t>UnRAR</w:t>
      </w:r>
      <w:proofErr w:type="spellEnd"/>
      <w:r w:rsidRPr="00D409E4">
        <w:rPr>
          <w:lang w:val="es-AR"/>
        </w:rPr>
        <w:t xml:space="preserve">, 7zip, </w:t>
      </w:r>
      <w:proofErr w:type="spellStart"/>
      <w:r w:rsidRPr="00D409E4">
        <w:rPr>
          <w:lang w:val="es-AR"/>
        </w:rPr>
        <w:t>etc</w:t>
      </w:r>
      <w:proofErr w:type="spellEnd"/>
      <w:r w:rsidRPr="00D409E4">
        <w:rPr>
          <w:lang w:val="es-AR"/>
        </w:rPr>
        <w:t>).</w:t>
      </w:r>
    </w:p>
    <w:p w14:paraId="70537D59" w14:textId="77777777" w:rsidR="00FB1971" w:rsidRPr="00D409E4" w:rsidRDefault="00FB1971" w:rsidP="00F271C9">
      <w:pPr>
        <w:spacing w:line="276" w:lineRule="auto"/>
        <w:jc w:val="both"/>
        <w:rPr>
          <w:lang w:val="es-AR"/>
        </w:rPr>
      </w:pPr>
    </w:p>
    <w:p w14:paraId="70280C4F" w14:textId="33BE0319" w:rsidR="00FB1971" w:rsidRPr="00D409E4" w:rsidRDefault="00D7048D" w:rsidP="00F271C9">
      <w:pPr>
        <w:spacing w:line="276" w:lineRule="auto"/>
        <w:jc w:val="both"/>
      </w:pPr>
      <w:r w:rsidRPr="00D409E4">
        <w:rPr>
          <w:noProof/>
        </w:rPr>
        <w:drawing>
          <wp:inline distT="0" distB="0" distL="0" distR="0" wp14:anchorId="67991195" wp14:editId="76446D8C">
            <wp:extent cx="3290570" cy="1409700"/>
            <wp:effectExtent l="0" t="0" r="0" b="0"/>
            <wp:docPr id="115"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5"/>
                    <a:srcRect/>
                    <a:stretch>
                      <a:fillRect/>
                    </a:stretch>
                  </pic:blipFill>
                  <pic:spPr>
                    <a:xfrm>
                      <a:off x="0" y="0"/>
                      <a:ext cx="3290570" cy="1409700"/>
                    </a:xfrm>
                    <a:prstGeom prst="rect">
                      <a:avLst/>
                    </a:prstGeom>
                    <a:ln/>
                  </pic:spPr>
                </pic:pic>
              </a:graphicData>
            </a:graphic>
          </wp:inline>
        </w:drawing>
      </w:r>
    </w:p>
    <w:p w14:paraId="4B6D3287" w14:textId="77777777" w:rsidR="00FB1971" w:rsidRPr="00D409E4" w:rsidRDefault="00D7048D" w:rsidP="00F271C9">
      <w:pPr>
        <w:spacing w:line="276" w:lineRule="auto"/>
        <w:jc w:val="both"/>
        <w:rPr>
          <w:lang w:val="es-AR"/>
        </w:rPr>
      </w:pPr>
      <w:r w:rsidRPr="00D409E4">
        <w:rPr>
          <w:lang w:val="es-AR"/>
        </w:rPr>
        <w:t>De acá necesitamos dos archivos (.</w:t>
      </w:r>
      <w:proofErr w:type="spellStart"/>
      <w:r w:rsidRPr="00D409E4">
        <w:rPr>
          <w:lang w:val="es-AR"/>
        </w:rPr>
        <w:t>pdb</w:t>
      </w:r>
      <w:proofErr w:type="spellEnd"/>
      <w:proofErr w:type="gramStart"/>
      <w:r w:rsidRPr="00D409E4">
        <w:rPr>
          <w:lang w:val="es-AR"/>
        </w:rPr>
        <w:t>, .</w:t>
      </w:r>
      <w:proofErr w:type="spellStart"/>
      <w:r w:rsidRPr="00D409E4">
        <w:rPr>
          <w:lang w:val="es-AR"/>
        </w:rPr>
        <w:t>itp</w:t>
      </w:r>
      <w:proofErr w:type="spellEnd"/>
      <w:proofErr w:type="gramEnd"/>
      <w:r w:rsidRPr="00D409E4">
        <w:rPr>
          <w:lang w:val="es-AR"/>
        </w:rPr>
        <w:t>), si bien aparecen otros que corresponden a los parámetros usados en NAMD:</w:t>
      </w:r>
    </w:p>
    <w:p w14:paraId="37383A63" w14:textId="77777777" w:rsidR="00FB1971" w:rsidRPr="00D409E4" w:rsidRDefault="00FB1971" w:rsidP="00F271C9">
      <w:pPr>
        <w:spacing w:line="276" w:lineRule="auto"/>
        <w:jc w:val="both"/>
        <w:rPr>
          <w:lang w:val="es-AR"/>
        </w:rPr>
      </w:pPr>
    </w:p>
    <w:p w14:paraId="0324BD89" w14:textId="77777777" w:rsidR="00FB1971" w:rsidRPr="00D409E4" w:rsidRDefault="00D7048D" w:rsidP="00F271C9">
      <w:pPr>
        <w:spacing w:line="276" w:lineRule="auto"/>
        <w:jc w:val="both"/>
        <w:rPr>
          <w:lang w:val="es-AR"/>
        </w:rPr>
      </w:pPr>
      <w:r w:rsidRPr="00D409E4">
        <w:rPr>
          <w:lang w:val="es-AR"/>
        </w:rPr>
        <w:t xml:space="preserve">  ligand.pdb</w:t>
      </w:r>
    </w:p>
    <w:p w14:paraId="3387F4E1" w14:textId="77777777" w:rsidR="00FB1971" w:rsidRPr="00D409E4" w:rsidRDefault="00D7048D" w:rsidP="00F271C9">
      <w:pPr>
        <w:spacing w:line="276" w:lineRule="auto"/>
        <w:jc w:val="both"/>
        <w:rPr>
          <w:lang w:val="es-AR"/>
        </w:rPr>
      </w:pPr>
      <w:r w:rsidRPr="00D409E4">
        <w:rPr>
          <w:lang w:val="es-AR"/>
        </w:rPr>
        <w:t xml:space="preserve">  </w:t>
      </w:r>
      <w:proofErr w:type="spellStart"/>
      <w:r w:rsidRPr="00D409E4">
        <w:rPr>
          <w:lang w:val="es-AR"/>
        </w:rPr>
        <w:t>ligand.itp</w:t>
      </w:r>
      <w:proofErr w:type="spellEnd"/>
      <w:r w:rsidRPr="00D409E4">
        <w:rPr>
          <w:lang w:val="es-AR"/>
        </w:rPr>
        <w:t xml:space="preserve"> (puede tener otro nombre pero siempre </w:t>
      </w:r>
      <w:proofErr w:type="gramStart"/>
      <w:r w:rsidRPr="00D409E4">
        <w:rPr>
          <w:lang w:val="es-AR"/>
        </w:rPr>
        <w:t>es .</w:t>
      </w:r>
      <w:proofErr w:type="spellStart"/>
      <w:r w:rsidRPr="00D409E4">
        <w:rPr>
          <w:lang w:val="es-AR"/>
        </w:rPr>
        <w:t>itp</w:t>
      </w:r>
      <w:proofErr w:type="spellEnd"/>
      <w:proofErr w:type="gramEnd"/>
      <w:r w:rsidRPr="00D409E4">
        <w:rPr>
          <w:lang w:val="es-AR"/>
        </w:rPr>
        <w:t>)</w:t>
      </w:r>
    </w:p>
    <w:p w14:paraId="01CA39DB" w14:textId="77777777" w:rsidR="00FB1971" w:rsidRPr="00D409E4" w:rsidRDefault="00FB1971" w:rsidP="00F271C9">
      <w:pPr>
        <w:spacing w:line="276" w:lineRule="auto"/>
        <w:jc w:val="both"/>
        <w:rPr>
          <w:lang w:val="es-AR"/>
        </w:rPr>
      </w:pPr>
    </w:p>
    <w:p w14:paraId="461A3012" w14:textId="77777777" w:rsidR="00FB1971" w:rsidRPr="00D409E4" w:rsidRDefault="00D7048D" w:rsidP="00F271C9">
      <w:pPr>
        <w:spacing w:line="276" w:lineRule="auto"/>
        <w:jc w:val="both"/>
      </w:pPr>
      <w:r w:rsidRPr="00D409E4">
        <w:rPr>
          <w:lang w:val="es-AR"/>
        </w:rPr>
        <w:t>Todos los residuos que representen al ligando deberán llamarse LIG para lograr coherencia.</w:t>
      </w:r>
      <w:r w:rsidRPr="00D409E4">
        <w:footnoteReference w:id="7"/>
      </w:r>
      <w:r w:rsidRPr="00D409E4">
        <w:rPr>
          <w:lang w:val="es-AR"/>
        </w:rPr>
        <w:t xml:space="preserve"> O cualquier otro código, pero deberá ser exactamente el mismo. En los archivos que salen de </w:t>
      </w:r>
      <w:proofErr w:type="spellStart"/>
      <w:r w:rsidRPr="00D409E4">
        <w:rPr>
          <w:lang w:val="es-AR"/>
        </w:rPr>
        <w:t>SwissParam</w:t>
      </w:r>
      <w:proofErr w:type="spellEnd"/>
      <w:r w:rsidRPr="00D409E4">
        <w:rPr>
          <w:lang w:val="es-AR"/>
        </w:rPr>
        <w:t xml:space="preserve"> puede que aparezca la palabra "</w:t>
      </w:r>
      <w:proofErr w:type="spellStart"/>
      <w:r w:rsidRPr="00D409E4">
        <w:rPr>
          <w:lang w:val="es-AR"/>
        </w:rPr>
        <w:t>ligand</w:t>
      </w:r>
      <w:proofErr w:type="spellEnd"/>
      <w:r w:rsidRPr="00D409E4">
        <w:rPr>
          <w:lang w:val="es-AR"/>
        </w:rPr>
        <w:t xml:space="preserve">" como referencia a la molécula, esto debe cambiarse por LIG. Lo que ocurre es que </w:t>
      </w:r>
      <w:proofErr w:type="spellStart"/>
      <w:r w:rsidRPr="00D409E4">
        <w:rPr>
          <w:lang w:val="es-AR"/>
        </w:rPr>
        <w:t>SwissParam</w:t>
      </w:r>
      <w:proofErr w:type="spellEnd"/>
      <w:r w:rsidRPr="00D409E4">
        <w:rPr>
          <w:lang w:val="es-AR"/>
        </w:rPr>
        <w:t xml:space="preserve"> usa como nombre del ligando el nombre del archivo MOL2 subido a la página (si fue </w:t>
      </w:r>
      <w:proofErr w:type="gramStart"/>
      <w:r w:rsidRPr="00D409E4">
        <w:rPr>
          <w:lang w:val="es-AR"/>
        </w:rPr>
        <w:t>ligand.mol</w:t>
      </w:r>
      <w:proofErr w:type="gramEnd"/>
      <w:r w:rsidRPr="00D409E4">
        <w:rPr>
          <w:lang w:val="es-AR"/>
        </w:rPr>
        <w:t>2 entonces el nombre de la molécula será ‘</w:t>
      </w:r>
      <w:proofErr w:type="spellStart"/>
      <w:r w:rsidRPr="00D409E4">
        <w:rPr>
          <w:lang w:val="es-AR"/>
        </w:rPr>
        <w:t>ligand</w:t>
      </w:r>
      <w:proofErr w:type="spellEnd"/>
      <w:r w:rsidRPr="00D409E4">
        <w:rPr>
          <w:lang w:val="es-AR"/>
        </w:rPr>
        <w:t xml:space="preserve">’, si fue aspirina.mol2 será ‘aspirina’). En este protocolo, para lograr simplicidad, siempre uso LIG. Si tengo más de un ligando, deberíamos llamarlos distinto (se verá un ejemplo en otra sección). Si quiero usar un código específico, como las siglas de </w:t>
      </w:r>
      <w:proofErr w:type="gramStart"/>
      <w:r w:rsidRPr="00D409E4">
        <w:rPr>
          <w:lang w:val="es-AR"/>
        </w:rPr>
        <w:t>la moléculas</w:t>
      </w:r>
      <w:proofErr w:type="gramEnd"/>
      <w:r w:rsidRPr="00D409E4">
        <w:rPr>
          <w:lang w:val="es-AR"/>
        </w:rPr>
        <w:t xml:space="preserve">, podría ser una mejor idea. </w:t>
      </w:r>
      <w:r w:rsidRPr="00D409E4">
        <w:t xml:space="preserve">Por </w:t>
      </w:r>
      <w:proofErr w:type="spellStart"/>
      <w:r w:rsidRPr="00D409E4">
        <w:t>ejemplo</w:t>
      </w:r>
      <w:proofErr w:type="spellEnd"/>
      <w:r w:rsidRPr="00D409E4">
        <w:t>,</w:t>
      </w:r>
    </w:p>
    <w:p w14:paraId="75B2EE24" w14:textId="77777777" w:rsidR="00FB1971" w:rsidRPr="00D409E4" w:rsidRDefault="00FB1971" w:rsidP="00F271C9">
      <w:pPr>
        <w:spacing w:line="276" w:lineRule="auto"/>
        <w:jc w:val="both"/>
      </w:pPr>
    </w:p>
    <w:p w14:paraId="6C66D67C" w14:textId="77777777" w:rsidR="00FB1971" w:rsidRPr="00D409E4" w:rsidRDefault="00D7048D" w:rsidP="00F271C9">
      <w:pPr>
        <w:spacing w:line="276" w:lineRule="auto"/>
        <w:jc w:val="both"/>
      </w:pPr>
      <w:r w:rsidRPr="00D409E4">
        <w:t>; ----</w:t>
      </w:r>
    </w:p>
    <w:p w14:paraId="403F332E" w14:textId="77777777" w:rsidR="00FB1971" w:rsidRPr="00D409E4" w:rsidRDefault="00D7048D" w:rsidP="00F271C9">
      <w:pPr>
        <w:spacing w:line="276" w:lineRule="auto"/>
        <w:jc w:val="both"/>
      </w:pPr>
      <w:r w:rsidRPr="00D409E4">
        <w:t xml:space="preserve">; Built </w:t>
      </w:r>
      <w:proofErr w:type="spellStart"/>
      <w:r w:rsidRPr="00D409E4">
        <w:t>itp</w:t>
      </w:r>
      <w:proofErr w:type="spellEnd"/>
      <w:r w:rsidRPr="00D409E4">
        <w:t xml:space="preserve"> for dv01.mol2</w:t>
      </w:r>
    </w:p>
    <w:p w14:paraId="539B4759" w14:textId="77777777" w:rsidR="00FB1971" w:rsidRPr="00D409E4" w:rsidRDefault="00D7048D" w:rsidP="00F271C9">
      <w:pPr>
        <w:spacing w:line="276" w:lineRule="auto"/>
        <w:jc w:val="both"/>
      </w:pPr>
      <w:proofErr w:type="gramStart"/>
      <w:r w:rsidRPr="00D409E4">
        <w:t xml:space="preserve">;   </w:t>
      </w:r>
      <w:proofErr w:type="gramEnd"/>
      <w:r w:rsidRPr="00D409E4">
        <w:t xml:space="preserve"> by user </w:t>
      </w:r>
      <w:proofErr w:type="spellStart"/>
      <w:r w:rsidRPr="00D409E4">
        <w:t>vzoete</w:t>
      </w:r>
      <w:proofErr w:type="spellEnd"/>
      <w:r w:rsidRPr="00D409E4">
        <w:t xml:space="preserve">     Mon Dec 11 18:15:36 CET 2017</w:t>
      </w:r>
    </w:p>
    <w:p w14:paraId="070D00CB" w14:textId="77777777" w:rsidR="00FB1971" w:rsidRPr="00D409E4" w:rsidRDefault="00D7048D" w:rsidP="00F271C9">
      <w:pPr>
        <w:spacing w:line="276" w:lineRule="auto"/>
        <w:jc w:val="both"/>
      </w:pPr>
      <w:r w:rsidRPr="00D409E4">
        <w:t>; ----</w:t>
      </w:r>
    </w:p>
    <w:p w14:paraId="18E42EF6" w14:textId="77777777" w:rsidR="00FB1971" w:rsidRPr="00D409E4" w:rsidRDefault="00D7048D" w:rsidP="00F271C9">
      <w:pPr>
        <w:spacing w:line="276" w:lineRule="auto"/>
        <w:jc w:val="both"/>
      </w:pPr>
      <w:r w:rsidRPr="00D409E4">
        <w:t>;</w:t>
      </w:r>
    </w:p>
    <w:p w14:paraId="04EA4439" w14:textId="77777777" w:rsidR="00FB1971" w:rsidRPr="00D409E4" w:rsidRDefault="00FB1971" w:rsidP="00F271C9">
      <w:pPr>
        <w:spacing w:line="276" w:lineRule="auto"/>
        <w:jc w:val="both"/>
      </w:pPr>
    </w:p>
    <w:p w14:paraId="2A4802AB" w14:textId="77777777" w:rsidR="00FB1971" w:rsidRPr="00D409E4" w:rsidRDefault="00D7048D" w:rsidP="00F271C9">
      <w:pPr>
        <w:spacing w:line="276" w:lineRule="auto"/>
        <w:jc w:val="both"/>
      </w:pPr>
      <w:r w:rsidRPr="00D409E4">
        <w:t xml:space="preserve">[ </w:t>
      </w:r>
      <w:proofErr w:type="spellStart"/>
      <w:proofErr w:type="gramStart"/>
      <w:r w:rsidRPr="00D409E4">
        <w:t>atomtypes</w:t>
      </w:r>
      <w:proofErr w:type="spellEnd"/>
      <w:r w:rsidRPr="00D409E4">
        <w:t xml:space="preserve"> ]</w:t>
      </w:r>
      <w:proofErr w:type="gramEnd"/>
    </w:p>
    <w:p w14:paraId="279B2A4C" w14:textId="77777777" w:rsidR="00FB1971" w:rsidRPr="00D409E4" w:rsidRDefault="00D7048D" w:rsidP="00F271C9">
      <w:pPr>
        <w:spacing w:line="276" w:lineRule="auto"/>
        <w:jc w:val="both"/>
      </w:pPr>
      <w:r w:rsidRPr="00D409E4">
        <w:t xml:space="preserve">; name </w:t>
      </w:r>
      <w:proofErr w:type="spellStart"/>
      <w:proofErr w:type="gramStart"/>
      <w:r w:rsidRPr="00D409E4">
        <w:t>at.num</w:t>
      </w:r>
      <w:proofErr w:type="spellEnd"/>
      <w:r w:rsidRPr="00D409E4">
        <w:t xml:space="preserve">  mass</w:t>
      </w:r>
      <w:proofErr w:type="gramEnd"/>
      <w:r w:rsidRPr="00D409E4">
        <w:t xml:space="preserve">   charge  </w:t>
      </w:r>
      <w:proofErr w:type="spellStart"/>
      <w:r w:rsidRPr="00D409E4">
        <w:t>ptype</w:t>
      </w:r>
      <w:proofErr w:type="spellEnd"/>
      <w:r w:rsidRPr="00D409E4">
        <w:t xml:space="preserve">    sigma            epsilon</w:t>
      </w:r>
    </w:p>
    <w:p w14:paraId="06B266BA" w14:textId="77777777" w:rsidR="00FB1971" w:rsidRPr="00D409E4" w:rsidRDefault="00D7048D" w:rsidP="00F271C9">
      <w:pPr>
        <w:spacing w:line="276" w:lineRule="auto"/>
        <w:jc w:val="both"/>
      </w:pPr>
      <w:r w:rsidRPr="00D409E4">
        <w:t xml:space="preserve">CB      6   </w:t>
      </w:r>
      <w:proofErr w:type="gramStart"/>
      <w:r w:rsidRPr="00D409E4">
        <w:t>12.0110  0.0</w:t>
      </w:r>
      <w:proofErr w:type="gramEnd"/>
      <w:r w:rsidRPr="00D409E4">
        <w:t xml:space="preserve">  A         0.355005    0.292880  </w:t>
      </w:r>
    </w:p>
    <w:p w14:paraId="051B9B21" w14:textId="77777777" w:rsidR="00FB1971" w:rsidRPr="00D409E4" w:rsidRDefault="00D7048D" w:rsidP="00F271C9">
      <w:pPr>
        <w:spacing w:line="276" w:lineRule="auto"/>
        <w:jc w:val="both"/>
      </w:pPr>
      <w:r w:rsidRPr="00D409E4">
        <w:t>…</w:t>
      </w:r>
    </w:p>
    <w:p w14:paraId="0F1B0540" w14:textId="77777777" w:rsidR="00FB1971" w:rsidRPr="00D409E4" w:rsidRDefault="00D7048D" w:rsidP="00F271C9">
      <w:pPr>
        <w:spacing w:line="276" w:lineRule="auto"/>
        <w:jc w:val="both"/>
      </w:pPr>
      <w:r w:rsidRPr="00D409E4">
        <w:t>…</w:t>
      </w:r>
    </w:p>
    <w:p w14:paraId="1AA52DF0" w14:textId="77777777" w:rsidR="00FB1971" w:rsidRPr="00D409E4" w:rsidRDefault="00D7048D" w:rsidP="00F271C9">
      <w:pPr>
        <w:spacing w:line="276" w:lineRule="auto"/>
        <w:jc w:val="both"/>
      </w:pPr>
      <w:r w:rsidRPr="00D409E4">
        <w:t xml:space="preserve">[ </w:t>
      </w:r>
      <w:proofErr w:type="spellStart"/>
      <w:proofErr w:type="gramStart"/>
      <w:r w:rsidRPr="00D409E4">
        <w:t>moleculetype</w:t>
      </w:r>
      <w:proofErr w:type="spellEnd"/>
      <w:r w:rsidRPr="00D409E4">
        <w:t xml:space="preserve"> ]</w:t>
      </w:r>
      <w:proofErr w:type="gramEnd"/>
    </w:p>
    <w:p w14:paraId="4DE000D1" w14:textId="77777777" w:rsidR="00FB1971" w:rsidRPr="00D409E4" w:rsidRDefault="00D7048D" w:rsidP="00F271C9">
      <w:pPr>
        <w:spacing w:line="276" w:lineRule="auto"/>
        <w:jc w:val="both"/>
      </w:pPr>
      <w:r w:rsidRPr="00D409E4">
        <w:t xml:space="preserve">; Name </w:t>
      </w:r>
      <w:proofErr w:type="spellStart"/>
      <w:r w:rsidRPr="00D409E4">
        <w:t>nrexcl</w:t>
      </w:r>
      <w:proofErr w:type="spellEnd"/>
    </w:p>
    <w:p w14:paraId="258C2759" w14:textId="77777777" w:rsidR="00FB1971" w:rsidRPr="00D409E4" w:rsidRDefault="00D7048D" w:rsidP="00F271C9">
      <w:pPr>
        <w:spacing w:line="276" w:lineRule="auto"/>
        <w:jc w:val="both"/>
      </w:pPr>
      <w:r w:rsidRPr="00D409E4">
        <w:t>LIG 3</w:t>
      </w:r>
    </w:p>
    <w:p w14:paraId="0CCE3782" w14:textId="77777777" w:rsidR="00FB1971" w:rsidRPr="00D409E4" w:rsidRDefault="00FB1971" w:rsidP="00F271C9">
      <w:pPr>
        <w:spacing w:line="276" w:lineRule="auto"/>
        <w:jc w:val="both"/>
      </w:pPr>
    </w:p>
    <w:p w14:paraId="5E343637" w14:textId="77777777" w:rsidR="00FB1971" w:rsidRPr="00D409E4" w:rsidRDefault="00D7048D" w:rsidP="00F271C9">
      <w:pPr>
        <w:spacing w:line="276" w:lineRule="auto"/>
        <w:jc w:val="both"/>
      </w:pPr>
      <w:r w:rsidRPr="00D409E4">
        <w:t xml:space="preserve">[ </w:t>
      </w:r>
      <w:proofErr w:type="gramStart"/>
      <w:r w:rsidRPr="00D409E4">
        <w:t>atoms ]</w:t>
      </w:r>
      <w:proofErr w:type="gramEnd"/>
    </w:p>
    <w:p w14:paraId="1410BA78" w14:textId="77777777" w:rsidR="00FB1971" w:rsidRPr="00D409E4" w:rsidRDefault="00D7048D" w:rsidP="00F271C9">
      <w:pPr>
        <w:spacing w:line="276" w:lineRule="auto"/>
        <w:jc w:val="both"/>
      </w:pPr>
      <w:r w:rsidRPr="00D409E4">
        <w:t xml:space="preserve">; nr type </w:t>
      </w:r>
      <w:proofErr w:type="spellStart"/>
      <w:r w:rsidRPr="00D409E4">
        <w:t>resnr</w:t>
      </w:r>
      <w:proofErr w:type="spellEnd"/>
      <w:r w:rsidRPr="00D409E4">
        <w:t xml:space="preserve"> </w:t>
      </w:r>
      <w:proofErr w:type="spellStart"/>
      <w:r w:rsidRPr="00D409E4">
        <w:t>resid</w:t>
      </w:r>
      <w:proofErr w:type="spellEnd"/>
      <w:r w:rsidRPr="00D409E4">
        <w:t xml:space="preserve"> atom </w:t>
      </w:r>
      <w:proofErr w:type="spellStart"/>
      <w:r w:rsidRPr="00D409E4">
        <w:t>cgnr</w:t>
      </w:r>
      <w:proofErr w:type="spellEnd"/>
      <w:r w:rsidRPr="00D409E4">
        <w:t xml:space="preserve"> charge mass</w:t>
      </w:r>
    </w:p>
    <w:p w14:paraId="60CE42F1" w14:textId="77777777" w:rsidR="00FB1971" w:rsidRPr="00D409E4" w:rsidRDefault="00D7048D" w:rsidP="00F271C9">
      <w:pPr>
        <w:spacing w:line="276" w:lineRule="auto"/>
        <w:jc w:val="both"/>
      </w:pPr>
      <w:r w:rsidRPr="00D409E4">
        <w:t xml:space="preserve">   1 CB   </w:t>
      </w:r>
      <w:proofErr w:type="gramStart"/>
      <w:r w:rsidRPr="00D409E4">
        <w:t>1  LIG</w:t>
      </w:r>
      <w:proofErr w:type="gramEnd"/>
      <w:r w:rsidRPr="00D409E4">
        <w:t xml:space="preserve"> C8      1  0.4100  12.0110</w:t>
      </w:r>
    </w:p>
    <w:p w14:paraId="63EAFDFA" w14:textId="77777777" w:rsidR="00FB1971" w:rsidRPr="00D409E4" w:rsidRDefault="00D7048D" w:rsidP="00F271C9">
      <w:pPr>
        <w:spacing w:line="276" w:lineRule="auto"/>
        <w:jc w:val="both"/>
      </w:pPr>
      <w:r w:rsidRPr="00D409E4">
        <w:t xml:space="preserve">   2 NPYD </w:t>
      </w:r>
      <w:proofErr w:type="gramStart"/>
      <w:r w:rsidRPr="00D409E4">
        <w:t>1  LIG</w:t>
      </w:r>
      <w:proofErr w:type="gramEnd"/>
      <w:r w:rsidRPr="00D409E4">
        <w:t xml:space="preserve"> N2      2 -0.6200  14.0067</w:t>
      </w:r>
    </w:p>
    <w:p w14:paraId="491E4546" w14:textId="77777777" w:rsidR="00FB1971" w:rsidRPr="00D409E4" w:rsidRDefault="00D7048D" w:rsidP="00F271C9">
      <w:pPr>
        <w:spacing w:line="276" w:lineRule="auto"/>
        <w:jc w:val="both"/>
        <w:rPr>
          <w:lang w:val="es-AR"/>
        </w:rPr>
      </w:pPr>
      <w:r w:rsidRPr="00D409E4">
        <w:rPr>
          <w:lang w:val="es-AR"/>
        </w:rPr>
        <w:t>…</w:t>
      </w:r>
    </w:p>
    <w:p w14:paraId="29546606" w14:textId="77777777" w:rsidR="00FB1971" w:rsidRPr="00D409E4" w:rsidRDefault="00D7048D" w:rsidP="00F271C9">
      <w:pPr>
        <w:spacing w:line="276" w:lineRule="auto"/>
        <w:jc w:val="both"/>
        <w:rPr>
          <w:lang w:val="es-AR"/>
        </w:rPr>
      </w:pPr>
      <w:r w:rsidRPr="00D409E4">
        <w:rPr>
          <w:lang w:val="es-AR"/>
        </w:rPr>
        <w:t>…</w:t>
      </w:r>
    </w:p>
    <w:p w14:paraId="25DAB49F" w14:textId="77777777" w:rsidR="00FB1971" w:rsidRPr="00D409E4" w:rsidRDefault="00FB1971" w:rsidP="00F271C9">
      <w:pPr>
        <w:spacing w:line="276" w:lineRule="auto"/>
        <w:jc w:val="both"/>
        <w:rPr>
          <w:lang w:val="es-AR"/>
        </w:rPr>
      </w:pPr>
    </w:p>
    <w:p w14:paraId="524FF354" w14:textId="77777777" w:rsidR="00FB1971" w:rsidRPr="00D409E4" w:rsidRDefault="00D7048D" w:rsidP="00F271C9">
      <w:pPr>
        <w:spacing w:line="276" w:lineRule="auto"/>
        <w:jc w:val="both"/>
        <w:rPr>
          <w:lang w:val="es-AR"/>
        </w:rPr>
      </w:pPr>
      <w:r w:rsidRPr="00D409E4">
        <w:rPr>
          <w:lang w:val="es-AR"/>
        </w:rPr>
        <w:t>Las líneas que empiezan por “;” son comentarios. El término “</w:t>
      </w:r>
      <w:proofErr w:type="spellStart"/>
      <w:r w:rsidRPr="00D409E4">
        <w:rPr>
          <w:lang w:val="es-AR"/>
        </w:rPr>
        <w:t>nrexcl</w:t>
      </w:r>
      <w:proofErr w:type="spellEnd"/>
      <w:r w:rsidRPr="00D409E4">
        <w:rPr>
          <w:lang w:val="es-AR"/>
        </w:rPr>
        <w:t xml:space="preserve">” cuando </w:t>
      </w:r>
      <w:proofErr w:type="spellStart"/>
      <w:r w:rsidRPr="00D409E4">
        <w:rPr>
          <w:lang w:val="es-AR"/>
        </w:rPr>
        <w:t>nrexcl</w:t>
      </w:r>
      <w:proofErr w:type="spellEnd"/>
      <w:r w:rsidRPr="00D409E4">
        <w:rPr>
          <w:lang w:val="es-AR"/>
        </w:rPr>
        <w:t xml:space="preserve"> = 3 significa excluir las interacciones no unidas entre átomos que están a no más de 3 enlaces de distancia.</w:t>
      </w:r>
    </w:p>
    <w:p w14:paraId="6036C6DD" w14:textId="77777777" w:rsidR="00FB1971" w:rsidRPr="00D409E4" w:rsidRDefault="00FB1971" w:rsidP="00F271C9">
      <w:pPr>
        <w:spacing w:line="276" w:lineRule="auto"/>
        <w:jc w:val="both"/>
        <w:rPr>
          <w:lang w:val="es-AR"/>
        </w:rPr>
      </w:pPr>
    </w:p>
    <w:p w14:paraId="3077F4F6" w14:textId="77777777" w:rsidR="00FB1971" w:rsidRPr="00D409E4" w:rsidRDefault="00D7048D" w:rsidP="00F271C9">
      <w:pPr>
        <w:spacing w:line="276" w:lineRule="auto"/>
        <w:jc w:val="both"/>
        <w:rPr>
          <w:lang w:val="es-AR"/>
        </w:rPr>
      </w:pPr>
      <w:r w:rsidRPr="00D409E4">
        <w:rPr>
          <w:lang w:val="es-AR"/>
        </w:rPr>
        <w:t>PROTEÍNA</w:t>
      </w:r>
    </w:p>
    <w:p w14:paraId="04FD51B2" w14:textId="77777777" w:rsidR="00FB1971" w:rsidRPr="00D409E4" w:rsidRDefault="00FB1971" w:rsidP="00F271C9">
      <w:pPr>
        <w:spacing w:line="276" w:lineRule="auto"/>
        <w:jc w:val="both"/>
        <w:rPr>
          <w:lang w:val="es-AR"/>
        </w:rPr>
      </w:pPr>
    </w:p>
    <w:p w14:paraId="2DB3C260" w14:textId="576EA168" w:rsidR="00FB1971" w:rsidRPr="00D409E4" w:rsidRDefault="00D7048D" w:rsidP="00F271C9">
      <w:pPr>
        <w:spacing w:line="276" w:lineRule="auto"/>
        <w:jc w:val="both"/>
        <w:rPr>
          <w:lang w:val="es-AR"/>
        </w:rPr>
      </w:pPr>
      <w:r w:rsidRPr="00D409E4">
        <w:rPr>
          <w:lang w:val="es-AR"/>
        </w:rPr>
        <w:lastRenderedPageBreak/>
        <w:t xml:space="preserve">Las proteínas, los ácidos nucleicos y los lípidos (en realidad, muy pocos, mejor vamos a trabajar en un capítulo aparte esto) están incluidos en el código de </w:t>
      </w:r>
      <w:proofErr w:type="spellStart"/>
      <w:r w:rsidRPr="00D409E4">
        <w:rPr>
          <w:lang w:val="es-AR"/>
        </w:rPr>
        <w:t>Gromacs</w:t>
      </w:r>
      <w:proofErr w:type="spellEnd"/>
      <w:r w:rsidRPr="00D409E4">
        <w:rPr>
          <w:lang w:val="es-AR"/>
        </w:rPr>
        <w:t>. Por lo tanto, a menos que se esté probando un FF nuevo o modificado, no es necesario emplear ningún archivo especial.</w:t>
      </w:r>
      <w:r w:rsidR="009702C8" w:rsidRPr="00D409E4">
        <w:rPr>
          <w:lang w:val="es-AR"/>
        </w:rPr>
        <w:t xml:space="preserve"> </w:t>
      </w:r>
      <w:r w:rsidRPr="00D409E4">
        <w:rPr>
          <w:lang w:val="es-AR"/>
        </w:rPr>
        <w:t>Corremos GROMACS suite en el directorio de trabajo. El comando es “</w:t>
      </w:r>
      <w:proofErr w:type="spellStart"/>
      <w:r w:rsidRPr="00D409E4">
        <w:rPr>
          <w:lang w:val="es-AR"/>
        </w:rPr>
        <w:t>gmx</w:t>
      </w:r>
      <w:proofErr w:type="spellEnd"/>
      <w:r w:rsidRPr="00D409E4">
        <w:rPr>
          <w:lang w:val="es-AR"/>
        </w:rPr>
        <w:t>”.</w:t>
      </w:r>
    </w:p>
    <w:p w14:paraId="6434A1E2" w14:textId="77777777" w:rsidR="00FB1971" w:rsidRPr="00D409E4" w:rsidRDefault="00FB1971" w:rsidP="00F271C9">
      <w:pPr>
        <w:spacing w:line="276" w:lineRule="auto"/>
        <w:jc w:val="both"/>
        <w:rPr>
          <w:lang w:val="es-AR"/>
        </w:rPr>
      </w:pPr>
    </w:p>
    <w:p w14:paraId="5233401B" w14:textId="77777777" w:rsidR="00FB1971" w:rsidRPr="00D409E4" w:rsidRDefault="00D7048D" w:rsidP="00F271C9">
      <w:pPr>
        <w:spacing w:line="276" w:lineRule="auto"/>
        <w:jc w:val="both"/>
      </w:pPr>
      <w:r w:rsidRPr="00D409E4">
        <w:rPr>
          <w:noProof/>
        </w:rPr>
        <w:drawing>
          <wp:inline distT="0" distB="0" distL="0" distR="0" wp14:anchorId="3A2B8DB2" wp14:editId="33E7A6A1">
            <wp:extent cx="2697480" cy="2316480"/>
            <wp:effectExtent l="0" t="0" r="0" b="0"/>
            <wp:docPr id="114"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6"/>
                    <a:srcRect/>
                    <a:stretch>
                      <a:fillRect/>
                    </a:stretch>
                  </pic:blipFill>
                  <pic:spPr>
                    <a:xfrm>
                      <a:off x="0" y="0"/>
                      <a:ext cx="2697480" cy="2316480"/>
                    </a:xfrm>
                    <a:prstGeom prst="rect">
                      <a:avLst/>
                    </a:prstGeom>
                    <a:ln/>
                  </pic:spPr>
                </pic:pic>
              </a:graphicData>
            </a:graphic>
          </wp:inline>
        </w:drawing>
      </w:r>
    </w:p>
    <w:p w14:paraId="132F1FF5" w14:textId="77777777" w:rsidR="00FB1971" w:rsidRPr="00D409E4" w:rsidRDefault="00FB1971" w:rsidP="00F271C9">
      <w:pPr>
        <w:spacing w:line="276" w:lineRule="auto"/>
        <w:jc w:val="both"/>
      </w:pPr>
    </w:p>
    <w:p w14:paraId="11E9ACCF" w14:textId="77777777" w:rsidR="00FB1971" w:rsidRPr="00D409E4" w:rsidRDefault="00D7048D" w:rsidP="00F271C9">
      <w:pPr>
        <w:spacing w:line="276" w:lineRule="auto"/>
        <w:jc w:val="both"/>
        <w:rPr>
          <w:lang w:val="es-AR"/>
        </w:rPr>
      </w:pPr>
      <w:r w:rsidRPr="00D409E4">
        <w:rPr>
          <w:lang w:val="es-AR"/>
        </w:rPr>
        <w:t>Si "</w:t>
      </w:r>
      <w:proofErr w:type="spellStart"/>
      <w:r w:rsidRPr="00D409E4">
        <w:rPr>
          <w:lang w:val="es-AR"/>
        </w:rPr>
        <w:t>gmx</w:t>
      </w:r>
      <w:proofErr w:type="spellEnd"/>
      <w:r w:rsidRPr="00D409E4">
        <w:rPr>
          <w:lang w:val="es-AR"/>
        </w:rPr>
        <w:t>" no está en el PATH del usuario</w:t>
      </w:r>
      <w:r w:rsidRPr="00D409E4">
        <w:footnoteReference w:id="8"/>
      </w:r>
      <w:r w:rsidRPr="00D409E4">
        <w:rPr>
          <w:lang w:val="es-AR"/>
        </w:rPr>
        <w:t xml:space="preserve"> se deberá apuntar hacia la dirección absoluta del ejecutable</w:t>
      </w:r>
      <w:r w:rsidRPr="00D409E4">
        <w:footnoteReference w:id="9"/>
      </w:r>
      <w:r w:rsidRPr="00D409E4">
        <w:rPr>
          <w:lang w:val="es-AR"/>
        </w:rPr>
        <w:t>:</w:t>
      </w:r>
    </w:p>
    <w:p w14:paraId="4C973A85" w14:textId="77777777" w:rsidR="00FB1971" w:rsidRPr="00D409E4" w:rsidRDefault="00FB1971" w:rsidP="00F271C9">
      <w:pPr>
        <w:spacing w:line="276" w:lineRule="auto"/>
        <w:jc w:val="both"/>
        <w:rPr>
          <w:lang w:val="es-AR"/>
        </w:rPr>
      </w:pPr>
    </w:p>
    <w:tbl>
      <w:tblPr>
        <w:tblStyle w:val="a3"/>
        <w:tblW w:w="0" w:type="auto"/>
        <w:tblInd w:w="0" w:type="dxa"/>
        <w:tblLayout w:type="fixed"/>
        <w:tblLook w:val="0600" w:firstRow="0" w:lastRow="0" w:firstColumn="0" w:lastColumn="0" w:noHBand="1" w:noVBand="1"/>
      </w:tblPr>
      <w:tblGrid>
        <w:gridCol w:w="10410"/>
      </w:tblGrid>
      <w:tr w:rsidR="00FB1971" w:rsidRPr="00D409E4" w14:paraId="61F7E52D" w14:textId="77777777">
        <w:tc>
          <w:tcPr>
            <w:tcW w:w="10410" w:type="dxa"/>
            <w:shd w:val="clear" w:color="auto" w:fill="333333"/>
            <w:tcMar>
              <w:top w:w="100" w:type="dxa"/>
              <w:left w:w="100" w:type="dxa"/>
              <w:bottom w:w="100" w:type="dxa"/>
              <w:right w:w="100" w:type="dxa"/>
            </w:tcMar>
          </w:tcPr>
          <w:p w14:paraId="60ACD86E" w14:textId="77777777" w:rsidR="00FB1971" w:rsidRPr="00D409E4" w:rsidRDefault="00D7048D" w:rsidP="00F271C9">
            <w:pPr>
              <w:spacing w:line="276" w:lineRule="auto"/>
              <w:jc w:val="both"/>
            </w:pPr>
            <w:proofErr w:type="spellStart"/>
            <w:r w:rsidRPr="00D409E4">
              <w:t>gmx</w:t>
            </w:r>
            <w:proofErr w:type="spellEnd"/>
            <w:r w:rsidRPr="00D409E4">
              <w:t xml:space="preserve"> pdb2gmx -f protein.pdb -ff charmm27 -water tip3p -</w:t>
            </w:r>
            <w:proofErr w:type="spellStart"/>
            <w:r w:rsidRPr="00D409E4">
              <w:t>ignh</w:t>
            </w:r>
            <w:proofErr w:type="spellEnd"/>
            <w:r w:rsidRPr="00D409E4">
              <w:t xml:space="preserve"> -o protein-complex.pdb</w:t>
            </w:r>
          </w:p>
        </w:tc>
      </w:tr>
    </w:tbl>
    <w:p w14:paraId="7E1FDACB" w14:textId="77777777" w:rsidR="00FB1971" w:rsidRPr="00D409E4" w:rsidRDefault="00FB1971" w:rsidP="00F271C9">
      <w:pPr>
        <w:spacing w:line="276" w:lineRule="auto"/>
        <w:jc w:val="both"/>
      </w:pPr>
    </w:p>
    <w:p w14:paraId="271989B8" w14:textId="77777777" w:rsidR="00FB1971" w:rsidRPr="00D409E4" w:rsidRDefault="00D7048D" w:rsidP="00F271C9">
      <w:pPr>
        <w:spacing w:line="276" w:lineRule="auto"/>
        <w:jc w:val="both"/>
        <w:rPr>
          <w:lang w:val="es-AR"/>
        </w:rPr>
      </w:pPr>
      <w:r w:rsidRPr="00D409E4">
        <w:rPr>
          <w:lang w:val="es-AR"/>
        </w:rPr>
        <w:t>Esto va a generar una topología con el campo de fuerza (-</w:t>
      </w:r>
      <w:proofErr w:type="spellStart"/>
      <w:r w:rsidRPr="00D409E4">
        <w:rPr>
          <w:lang w:val="es-AR"/>
        </w:rPr>
        <w:t>ff</w:t>
      </w:r>
      <w:proofErr w:type="spellEnd"/>
      <w:r w:rsidRPr="00D409E4">
        <w:rPr>
          <w:lang w:val="es-AR"/>
        </w:rPr>
        <w:t>) CHARMM27 (en realidad se llama CHARMM22/CMAP)</w:t>
      </w:r>
      <w:r w:rsidRPr="00D409E4">
        <w:footnoteReference w:id="10"/>
      </w:r>
      <w:r w:rsidRPr="00D409E4">
        <w:rPr>
          <w:lang w:val="es-AR"/>
        </w:rPr>
        <w:t>, agua (-</w:t>
      </w:r>
      <w:proofErr w:type="spellStart"/>
      <w:r w:rsidRPr="00D409E4">
        <w:rPr>
          <w:lang w:val="es-AR"/>
        </w:rPr>
        <w:t>water</w:t>
      </w:r>
      <w:proofErr w:type="spellEnd"/>
      <w:r w:rsidRPr="00D409E4">
        <w:rPr>
          <w:lang w:val="es-AR"/>
        </w:rPr>
        <w:t>) según el modelo rígido TIP3P</w:t>
      </w:r>
      <w:r w:rsidRPr="00D409E4">
        <w:footnoteReference w:id="11"/>
      </w:r>
      <w:r w:rsidRPr="00D409E4">
        <w:rPr>
          <w:lang w:val="es-AR"/>
        </w:rPr>
        <w:t>, se ignorarán los hidrógenos (-</w:t>
      </w:r>
      <w:proofErr w:type="spellStart"/>
      <w:r w:rsidRPr="00D409E4">
        <w:rPr>
          <w:lang w:val="es-AR"/>
        </w:rPr>
        <w:t>ignh</w:t>
      </w:r>
      <w:proofErr w:type="spellEnd"/>
      <w:r w:rsidRPr="00D409E4">
        <w:rPr>
          <w:lang w:val="es-AR"/>
        </w:rPr>
        <w:t xml:space="preserve">) ya establecidos en la proteína y la salida será "protein-complex.pdb" con los H a pH 7 según los parámetros originales de compilación de </w:t>
      </w:r>
      <w:proofErr w:type="spellStart"/>
      <w:r w:rsidRPr="00D409E4">
        <w:rPr>
          <w:lang w:val="es-AR"/>
        </w:rPr>
        <w:t>Gromacs</w:t>
      </w:r>
      <w:proofErr w:type="spellEnd"/>
      <w:r w:rsidRPr="00D409E4">
        <w:rPr>
          <w:lang w:val="es-AR"/>
        </w:rPr>
        <w:t xml:space="preserve">. Eliminar los hidrógenos ya puestos implica la pérdida de información, por </w:t>
      </w:r>
      <w:proofErr w:type="gramStart"/>
      <w:r w:rsidRPr="00D409E4">
        <w:rPr>
          <w:lang w:val="es-AR"/>
        </w:rPr>
        <w:t>ejemplo</w:t>
      </w:r>
      <w:proofErr w:type="gramEnd"/>
      <w:r w:rsidRPr="00D409E4">
        <w:rPr>
          <w:lang w:val="es-AR"/>
        </w:rPr>
        <w:t xml:space="preserve"> de protonación a determinado pH, por eso pensemos si es lo que necesitamos. El archivo este lo vamos a usar para construir el complejo con el ligando.</w:t>
      </w:r>
    </w:p>
    <w:p w14:paraId="19C527F2" w14:textId="77777777" w:rsidR="00FB1971" w:rsidRPr="00D409E4" w:rsidRDefault="00FB1971" w:rsidP="00F271C9">
      <w:pPr>
        <w:spacing w:line="276" w:lineRule="auto"/>
        <w:jc w:val="both"/>
        <w:rPr>
          <w:lang w:val="es-AR"/>
        </w:rPr>
      </w:pPr>
    </w:p>
    <w:tbl>
      <w:tblPr>
        <w:tblStyle w:val="a4"/>
        <w:tblW w:w="9632" w:type="dxa"/>
        <w:tblInd w:w="-117"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400" w:firstRow="0" w:lastRow="0" w:firstColumn="0" w:lastColumn="0" w:noHBand="0" w:noVBand="1"/>
      </w:tblPr>
      <w:tblGrid>
        <w:gridCol w:w="9632"/>
      </w:tblGrid>
      <w:tr w:rsidR="00FB1971" w:rsidRPr="00830543" w14:paraId="2425FC7E" w14:textId="77777777">
        <w:tc>
          <w:tcPr>
            <w:tcW w:w="9632" w:type="dxa"/>
            <w:tcBorders>
              <w:top w:val="single" w:sz="8" w:space="0" w:color="000001"/>
              <w:left w:val="single" w:sz="8" w:space="0" w:color="000001"/>
              <w:bottom w:val="single" w:sz="8" w:space="0" w:color="000001"/>
              <w:right w:val="single" w:sz="8" w:space="0" w:color="000001"/>
            </w:tcBorders>
            <w:shd w:val="clear" w:color="auto" w:fill="auto"/>
          </w:tcPr>
          <w:p w14:paraId="3B9A290F" w14:textId="77777777" w:rsidR="00FB1971" w:rsidRPr="00D409E4" w:rsidRDefault="00D7048D" w:rsidP="00F271C9">
            <w:pPr>
              <w:spacing w:line="276" w:lineRule="auto"/>
              <w:jc w:val="both"/>
              <w:rPr>
                <w:lang w:val="es-AR"/>
              </w:rPr>
            </w:pPr>
            <w:r w:rsidRPr="00D409E4">
              <w:rPr>
                <w:noProof/>
              </w:rPr>
              <w:lastRenderedPageBreak/>
              <w:drawing>
                <wp:inline distT="0" distB="0" distL="0" distR="0" wp14:anchorId="58F03478" wp14:editId="1219D276">
                  <wp:extent cx="304800" cy="304800"/>
                  <wp:effectExtent l="0" t="0" r="0" b="0"/>
                  <wp:docPr id="1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04800" cy="304800"/>
                          </a:xfrm>
                          <a:prstGeom prst="rect">
                            <a:avLst/>
                          </a:prstGeom>
                          <a:ln/>
                        </pic:spPr>
                      </pic:pic>
                    </a:graphicData>
                  </a:graphic>
                </wp:inline>
              </w:drawing>
            </w:r>
            <w:r w:rsidRPr="00D409E4">
              <w:rPr>
                <w:lang w:val="es-AR"/>
              </w:rPr>
              <w:t xml:space="preserve"> A diferencia de otros protocolos, usaremos el formato PDB</w:t>
            </w:r>
            <w:r w:rsidRPr="00D409E4">
              <w:footnoteReference w:id="12"/>
            </w:r>
            <w:r w:rsidRPr="00D409E4">
              <w:rPr>
                <w:lang w:val="es-AR"/>
              </w:rPr>
              <w:t xml:space="preserve"> ya que resultan más sencillos de interpretar. Si bien GRO no es muy distinto (bueno, sí por </w:t>
            </w:r>
            <w:r w:rsidRPr="00D409E4">
              <w:footnoteReference w:id="13"/>
            </w:r>
            <w:r w:rsidRPr="00D409E4">
              <w:rPr>
                <w:lang w:val="es-AR"/>
              </w:rPr>
              <w:t xml:space="preserve"> y </w:t>
            </w:r>
            <w:r w:rsidRPr="00D409E4">
              <w:footnoteReference w:id="14"/>
            </w:r>
            <w:r w:rsidRPr="00D409E4">
              <w:rPr>
                <w:lang w:val="es-AR"/>
              </w:rPr>
              <w:t>).</w:t>
            </w:r>
          </w:p>
        </w:tc>
      </w:tr>
    </w:tbl>
    <w:p w14:paraId="605431A8" w14:textId="77777777" w:rsidR="00FB1971" w:rsidRPr="00D409E4" w:rsidRDefault="00FB1971" w:rsidP="00F271C9">
      <w:pPr>
        <w:spacing w:line="276" w:lineRule="auto"/>
        <w:jc w:val="both"/>
        <w:rPr>
          <w:lang w:val="es-AR"/>
        </w:rPr>
      </w:pPr>
    </w:p>
    <w:p w14:paraId="1901E99A" w14:textId="77777777" w:rsidR="00FB1971" w:rsidRPr="00D409E4" w:rsidRDefault="00D7048D" w:rsidP="00F271C9">
      <w:pPr>
        <w:spacing w:line="276" w:lineRule="auto"/>
        <w:jc w:val="both"/>
        <w:rPr>
          <w:lang w:val="es-AR"/>
        </w:rPr>
      </w:pPr>
      <w:r w:rsidRPr="00D409E4">
        <w:rPr>
          <w:lang w:val="es-AR"/>
        </w:rPr>
        <w:t xml:space="preserve">¿Cuáles son los modelos de agua disponibles? En la actualidad, existe una gran cantidad de modelos moleculares de agua, que van desde geometrías planas tetraédricas, con topologías rígidas o flexibles, cargas fijas o </w:t>
      </w:r>
      <w:proofErr w:type="spellStart"/>
      <w:r w:rsidRPr="00D409E4">
        <w:rPr>
          <w:lang w:val="es-AR"/>
        </w:rPr>
        <w:t>polarizables</w:t>
      </w:r>
      <w:proofErr w:type="spellEnd"/>
      <w:r w:rsidRPr="00D409E4">
        <w:rPr>
          <w:lang w:val="es-AR"/>
        </w:rPr>
        <w:t>, con tres, cuatro, cinco o seis cargas puntuales. Analizaremos algunas propiedades de los cuatro modelos planos rígidos más populares de agua, es decir, SPC, SPC/E, TIP3P y TIP4P.</w:t>
      </w:r>
    </w:p>
    <w:p w14:paraId="796B7E2D" w14:textId="77777777" w:rsidR="00FB1971" w:rsidRPr="00D409E4" w:rsidRDefault="00FB1971" w:rsidP="00F271C9">
      <w:pPr>
        <w:spacing w:line="276" w:lineRule="auto"/>
        <w:jc w:val="both"/>
        <w:rPr>
          <w:lang w:val="es-AR"/>
        </w:rPr>
      </w:pPr>
    </w:p>
    <w:p w14:paraId="2BD47E42" w14:textId="77777777" w:rsidR="00FB1971" w:rsidRPr="00D409E4" w:rsidRDefault="00D7048D" w:rsidP="00F271C9">
      <w:pPr>
        <w:spacing w:line="276" w:lineRule="auto"/>
        <w:jc w:val="both"/>
      </w:pPr>
      <w:r w:rsidRPr="00D409E4">
        <w:rPr>
          <w:noProof/>
        </w:rPr>
        <w:drawing>
          <wp:inline distT="0" distB="0" distL="0" distR="0" wp14:anchorId="03ABBDCE" wp14:editId="5D05B865">
            <wp:extent cx="3720974" cy="2860895"/>
            <wp:effectExtent l="0" t="0" r="635" b="0"/>
            <wp:docPr id="116"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7"/>
                    <a:srcRect/>
                    <a:stretch>
                      <a:fillRect/>
                    </a:stretch>
                  </pic:blipFill>
                  <pic:spPr>
                    <a:xfrm>
                      <a:off x="0" y="0"/>
                      <a:ext cx="3740872" cy="2876193"/>
                    </a:xfrm>
                    <a:prstGeom prst="rect">
                      <a:avLst/>
                    </a:prstGeom>
                    <a:ln/>
                  </pic:spPr>
                </pic:pic>
              </a:graphicData>
            </a:graphic>
          </wp:inline>
        </w:drawing>
      </w:r>
    </w:p>
    <w:p w14:paraId="11FC71D6" w14:textId="77777777" w:rsidR="00FB1971" w:rsidRPr="00D409E4" w:rsidRDefault="00FB1971" w:rsidP="00F271C9">
      <w:pPr>
        <w:spacing w:line="276" w:lineRule="auto"/>
        <w:jc w:val="both"/>
      </w:pPr>
    </w:p>
    <w:p w14:paraId="1CA7D9A3" w14:textId="4A32FE87" w:rsidR="00FB1971" w:rsidRPr="00D409E4" w:rsidRDefault="00FB1971" w:rsidP="00F271C9">
      <w:pPr>
        <w:spacing w:line="276" w:lineRule="auto"/>
        <w:jc w:val="both"/>
      </w:pPr>
    </w:p>
    <w:p w14:paraId="6E551336" w14:textId="77777777" w:rsidR="00FB1971" w:rsidRPr="00D409E4" w:rsidRDefault="00D7048D" w:rsidP="00F271C9">
      <w:pPr>
        <w:spacing w:line="276" w:lineRule="auto"/>
        <w:jc w:val="both"/>
      </w:pPr>
      <w:r w:rsidRPr="00D409E4">
        <w:rPr>
          <w:noProof/>
        </w:rPr>
        <w:lastRenderedPageBreak/>
        <w:drawing>
          <wp:inline distT="114300" distB="114300" distL="114300" distR="114300" wp14:anchorId="313D2F43" wp14:editId="4906B7C7">
            <wp:extent cx="6645600" cy="4978400"/>
            <wp:effectExtent l="0" t="0" r="0" b="0"/>
            <wp:docPr id="4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8"/>
                    <a:srcRect/>
                    <a:stretch>
                      <a:fillRect/>
                    </a:stretch>
                  </pic:blipFill>
                  <pic:spPr>
                    <a:xfrm>
                      <a:off x="0" y="0"/>
                      <a:ext cx="6645600" cy="4978400"/>
                    </a:xfrm>
                    <a:prstGeom prst="rect">
                      <a:avLst/>
                    </a:prstGeom>
                    <a:ln/>
                  </pic:spPr>
                </pic:pic>
              </a:graphicData>
            </a:graphic>
          </wp:inline>
        </w:drawing>
      </w:r>
    </w:p>
    <w:p w14:paraId="50CEE604" w14:textId="77777777" w:rsidR="00FB1971" w:rsidRPr="00D409E4" w:rsidRDefault="00FB1971" w:rsidP="00F271C9">
      <w:pPr>
        <w:spacing w:line="276" w:lineRule="auto"/>
        <w:jc w:val="both"/>
      </w:pPr>
    </w:p>
    <w:p w14:paraId="18A39364" w14:textId="77777777" w:rsidR="00FB1971" w:rsidRPr="00D409E4" w:rsidRDefault="00D7048D" w:rsidP="00F271C9">
      <w:pPr>
        <w:spacing w:line="276" w:lineRule="auto"/>
        <w:jc w:val="both"/>
        <w:rPr>
          <w:lang w:val="es-AR"/>
        </w:rPr>
      </w:pPr>
      <w:r w:rsidRPr="00D409E4">
        <w:rPr>
          <w:lang w:val="es-AR"/>
        </w:rPr>
        <w:t>COMPLEJO PROTEÍNA - LIGANDO</w:t>
      </w:r>
    </w:p>
    <w:p w14:paraId="565A17A1" w14:textId="77777777" w:rsidR="00FB1971" w:rsidRPr="00D409E4" w:rsidRDefault="00FB1971" w:rsidP="00F271C9">
      <w:pPr>
        <w:spacing w:line="276" w:lineRule="auto"/>
        <w:jc w:val="both"/>
        <w:rPr>
          <w:lang w:val="es-AR"/>
        </w:rPr>
      </w:pPr>
    </w:p>
    <w:p w14:paraId="59494D15" w14:textId="77777777" w:rsidR="00FB1971" w:rsidRPr="00D409E4" w:rsidRDefault="00D7048D" w:rsidP="00F271C9">
      <w:pPr>
        <w:spacing w:line="276" w:lineRule="auto"/>
        <w:jc w:val="both"/>
        <w:rPr>
          <w:lang w:val="es-AR"/>
        </w:rPr>
      </w:pPr>
      <w:r w:rsidRPr="00D409E4">
        <w:rPr>
          <w:lang w:val="es-AR"/>
        </w:rPr>
        <w:t>En la carpeta aparecerá el archivo con la topología</w:t>
      </w:r>
      <w:r w:rsidRPr="00D409E4">
        <w:footnoteReference w:id="15"/>
      </w:r>
      <w:r w:rsidRPr="00D409E4">
        <w:rPr>
          <w:lang w:val="es-AR"/>
        </w:rPr>
        <w:t xml:space="preserve"> de la proteína solamente "</w:t>
      </w:r>
      <w:proofErr w:type="spellStart"/>
      <w:r w:rsidRPr="00D409E4">
        <w:rPr>
          <w:lang w:val="es-AR"/>
        </w:rPr>
        <w:t>topol.top</w:t>
      </w:r>
      <w:proofErr w:type="spellEnd"/>
      <w:r w:rsidRPr="00D409E4">
        <w:rPr>
          <w:lang w:val="es-AR"/>
        </w:rPr>
        <w:t>" y hay que modificarlo en la sección "</w:t>
      </w:r>
      <w:proofErr w:type="spellStart"/>
      <w:r w:rsidRPr="00D409E4">
        <w:rPr>
          <w:lang w:val="es-AR"/>
        </w:rPr>
        <w:t>Include</w:t>
      </w:r>
      <w:proofErr w:type="spellEnd"/>
      <w:r w:rsidRPr="00D409E4">
        <w:rPr>
          <w:lang w:val="es-AR"/>
        </w:rPr>
        <w:t xml:space="preserve"> </w:t>
      </w:r>
      <w:proofErr w:type="spellStart"/>
      <w:r w:rsidRPr="00D409E4">
        <w:rPr>
          <w:lang w:val="es-AR"/>
        </w:rPr>
        <w:t>chain</w:t>
      </w:r>
      <w:proofErr w:type="spellEnd"/>
      <w:r w:rsidRPr="00D409E4">
        <w:rPr>
          <w:lang w:val="es-AR"/>
        </w:rPr>
        <w:t xml:space="preserve"> </w:t>
      </w:r>
      <w:proofErr w:type="spellStart"/>
      <w:r w:rsidRPr="00D409E4">
        <w:rPr>
          <w:lang w:val="es-AR"/>
        </w:rPr>
        <w:t>topologies</w:t>
      </w:r>
      <w:proofErr w:type="spellEnd"/>
      <w:r w:rsidRPr="00D409E4">
        <w:rPr>
          <w:lang w:val="es-AR"/>
        </w:rPr>
        <w:t>" agregando lo siguiente antes de cualquier otra molécula de la proteína</w:t>
      </w:r>
    </w:p>
    <w:p w14:paraId="6C1F1769" w14:textId="77777777" w:rsidR="00FB1971" w:rsidRPr="00D409E4" w:rsidRDefault="00FB1971" w:rsidP="00F271C9">
      <w:pPr>
        <w:spacing w:line="276" w:lineRule="auto"/>
        <w:jc w:val="both"/>
        <w:rPr>
          <w:lang w:val="es-AR"/>
        </w:rPr>
      </w:pPr>
    </w:p>
    <w:p w14:paraId="7FD20FDA" w14:textId="77777777" w:rsidR="00FB1971" w:rsidRPr="00D409E4" w:rsidRDefault="00D7048D" w:rsidP="00F271C9">
      <w:pPr>
        <w:spacing w:line="276" w:lineRule="auto"/>
        <w:jc w:val="both"/>
        <w:rPr>
          <w:lang w:val="es-AR"/>
        </w:rPr>
      </w:pPr>
      <w:r w:rsidRPr="00D409E4">
        <w:rPr>
          <w:lang w:val="es-AR"/>
        </w:rPr>
        <w:t>#include "</w:t>
      </w:r>
      <w:proofErr w:type="spellStart"/>
      <w:r w:rsidRPr="00D409E4">
        <w:rPr>
          <w:lang w:val="es-AR"/>
        </w:rPr>
        <w:t>ligand.itp</w:t>
      </w:r>
      <w:proofErr w:type="spellEnd"/>
      <w:r w:rsidRPr="00D409E4">
        <w:rPr>
          <w:lang w:val="es-AR"/>
        </w:rPr>
        <w:t>"</w:t>
      </w:r>
    </w:p>
    <w:p w14:paraId="38B71003" w14:textId="77777777" w:rsidR="00FB1971" w:rsidRPr="00D409E4" w:rsidRDefault="00FB1971" w:rsidP="00F271C9">
      <w:pPr>
        <w:spacing w:line="276" w:lineRule="auto"/>
        <w:jc w:val="both"/>
        <w:rPr>
          <w:lang w:val="es-AR"/>
        </w:rPr>
      </w:pPr>
    </w:p>
    <w:p w14:paraId="61EE19A1" w14:textId="77777777" w:rsidR="00FB1971" w:rsidRPr="00D409E4" w:rsidRDefault="00D7048D" w:rsidP="00F271C9">
      <w:pPr>
        <w:spacing w:line="276" w:lineRule="auto"/>
        <w:jc w:val="both"/>
        <w:rPr>
          <w:lang w:val="es-AR"/>
        </w:rPr>
      </w:pPr>
      <w:r w:rsidRPr="00D409E4">
        <w:rPr>
          <w:lang w:val="es-AR"/>
        </w:rPr>
        <w:t>Entonces va a quedar, por ejemplo:</w:t>
      </w:r>
    </w:p>
    <w:p w14:paraId="065A2DD4" w14:textId="77777777" w:rsidR="00FB1971" w:rsidRPr="00D409E4" w:rsidRDefault="00FB1971" w:rsidP="00F271C9">
      <w:pPr>
        <w:spacing w:line="276" w:lineRule="auto"/>
        <w:jc w:val="both"/>
        <w:rPr>
          <w:lang w:val="es-AR"/>
        </w:rPr>
      </w:pPr>
    </w:p>
    <w:p w14:paraId="4C9CC68D" w14:textId="77777777" w:rsidR="00FB1971" w:rsidRPr="00D409E4" w:rsidRDefault="00D7048D" w:rsidP="00F271C9">
      <w:pPr>
        <w:spacing w:line="276" w:lineRule="auto"/>
        <w:jc w:val="both"/>
      </w:pPr>
      <w:r w:rsidRPr="00D409E4">
        <w:t xml:space="preserve">; Include forcefield </w:t>
      </w:r>
      <w:proofErr w:type="gramStart"/>
      <w:r w:rsidRPr="00D409E4">
        <w:t>parameters</w:t>
      </w:r>
      <w:proofErr w:type="gramEnd"/>
    </w:p>
    <w:p w14:paraId="3579F354" w14:textId="77777777" w:rsidR="00FB1971" w:rsidRPr="00D409E4" w:rsidRDefault="00D7048D" w:rsidP="00F271C9">
      <w:pPr>
        <w:spacing w:line="276" w:lineRule="auto"/>
        <w:jc w:val="both"/>
      </w:pPr>
      <w:r w:rsidRPr="00D409E4">
        <w:t>#include "charmm27.ff/</w:t>
      </w:r>
      <w:proofErr w:type="spellStart"/>
      <w:r w:rsidRPr="00D409E4">
        <w:t>forcefield.itp</w:t>
      </w:r>
      <w:proofErr w:type="spellEnd"/>
      <w:r w:rsidRPr="00D409E4">
        <w:t>"</w:t>
      </w:r>
    </w:p>
    <w:p w14:paraId="2278AAC5" w14:textId="77777777" w:rsidR="00FB1971" w:rsidRPr="00D409E4" w:rsidRDefault="00FB1971" w:rsidP="00F271C9">
      <w:pPr>
        <w:spacing w:line="276" w:lineRule="auto"/>
        <w:jc w:val="both"/>
      </w:pPr>
    </w:p>
    <w:p w14:paraId="0A3C0576" w14:textId="77777777" w:rsidR="00FB1971" w:rsidRPr="00D409E4" w:rsidRDefault="00D7048D" w:rsidP="00F271C9">
      <w:pPr>
        <w:spacing w:line="276" w:lineRule="auto"/>
        <w:jc w:val="both"/>
      </w:pPr>
      <w:r w:rsidRPr="00D409E4">
        <w:t>#include "</w:t>
      </w:r>
      <w:proofErr w:type="spellStart"/>
      <w:r w:rsidRPr="00D409E4">
        <w:t>ligand.itp</w:t>
      </w:r>
      <w:proofErr w:type="spellEnd"/>
      <w:r w:rsidRPr="00D409E4">
        <w:t>"</w:t>
      </w:r>
    </w:p>
    <w:p w14:paraId="3BAA34B1" w14:textId="77777777" w:rsidR="00FB1971" w:rsidRPr="00D409E4" w:rsidRDefault="00FB1971" w:rsidP="00F271C9">
      <w:pPr>
        <w:spacing w:line="276" w:lineRule="auto"/>
        <w:jc w:val="both"/>
      </w:pPr>
    </w:p>
    <w:p w14:paraId="0BB44651" w14:textId="77777777" w:rsidR="00FB1971" w:rsidRPr="00D409E4" w:rsidRDefault="00D7048D" w:rsidP="00F271C9">
      <w:pPr>
        <w:spacing w:line="276" w:lineRule="auto"/>
        <w:jc w:val="both"/>
      </w:pPr>
      <w:r w:rsidRPr="00D409E4">
        <w:t xml:space="preserve">[ </w:t>
      </w:r>
      <w:proofErr w:type="spellStart"/>
      <w:proofErr w:type="gramStart"/>
      <w:r w:rsidRPr="00D409E4">
        <w:t>moleculetype</w:t>
      </w:r>
      <w:proofErr w:type="spellEnd"/>
      <w:r w:rsidRPr="00D409E4">
        <w:t xml:space="preserve"> ]</w:t>
      </w:r>
      <w:proofErr w:type="gramEnd"/>
    </w:p>
    <w:p w14:paraId="1DFA4700" w14:textId="77777777" w:rsidR="00FB1971" w:rsidRPr="00D409E4" w:rsidRDefault="00D7048D" w:rsidP="00F271C9">
      <w:pPr>
        <w:spacing w:line="276" w:lineRule="auto"/>
        <w:jc w:val="both"/>
      </w:pPr>
      <w:r w:rsidRPr="00D409E4">
        <w:t xml:space="preserve">; Name            </w:t>
      </w:r>
      <w:proofErr w:type="spellStart"/>
      <w:r w:rsidRPr="00D409E4">
        <w:t>nrexcl</w:t>
      </w:r>
      <w:proofErr w:type="spellEnd"/>
    </w:p>
    <w:p w14:paraId="25829FF8" w14:textId="77777777" w:rsidR="00FB1971" w:rsidRPr="00D409E4" w:rsidRDefault="00D7048D" w:rsidP="00F271C9">
      <w:pPr>
        <w:spacing w:line="276" w:lineRule="auto"/>
        <w:jc w:val="both"/>
        <w:rPr>
          <w:lang w:val="es-AR"/>
        </w:rPr>
      </w:pPr>
      <w:proofErr w:type="spellStart"/>
      <w:r w:rsidRPr="00D409E4">
        <w:rPr>
          <w:lang w:val="es-AR"/>
        </w:rPr>
        <w:t>Protein_chain_A</w:t>
      </w:r>
      <w:proofErr w:type="spellEnd"/>
      <w:r w:rsidRPr="00D409E4">
        <w:rPr>
          <w:lang w:val="es-AR"/>
        </w:rPr>
        <w:t xml:space="preserve">     3</w:t>
      </w:r>
    </w:p>
    <w:p w14:paraId="1F3FC630" w14:textId="77777777" w:rsidR="00FB1971" w:rsidRPr="00D409E4" w:rsidRDefault="00FB1971" w:rsidP="00F271C9">
      <w:pPr>
        <w:spacing w:line="276" w:lineRule="auto"/>
        <w:jc w:val="both"/>
        <w:rPr>
          <w:lang w:val="es-AR"/>
        </w:rPr>
      </w:pPr>
    </w:p>
    <w:p w14:paraId="6CA2D1C9" w14:textId="77777777" w:rsidR="00FB1971" w:rsidRPr="00D409E4" w:rsidRDefault="00D7048D" w:rsidP="00F271C9">
      <w:pPr>
        <w:spacing w:line="276" w:lineRule="auto"/>
        <w:jc w:val="both"/>
        <w:rPr>
          <w:lang w:val="es-AR"/>
        </w:rPr>
      </w:pPr>
      <w:r w:rsidRPr="00D409E4">
        <w:rPr>
          <w:lang w:val="es-AR"/>
        </w:rPr>
        <w:t xml:space="preserve">El archivo </w:t>
      </w:r>
      <w:proofErr w:type="spellStart"/>
      <w:r w:rsidRPr="00D409E4">
        <w:rPr>
          <w:lang w:val="es-AR"/>
        </w:rPr>
        <w:t>ligand.itp</w:t>
      </w:r>
      <w:proofErr w:type="spellEnd"/>
      <w:r w:rsidRPr="00D409E4">
        <w:rPr>
          <w:lang w:val="es-AR"/>
        </w:rPr>
        <w:t xml:space="preserve"> podría tener otro nombre, es cierto, pero nos estamos manejando con la salida de </w:t>
      </w:r>
      <w:proofErr w:type="spellStart"/>
      <w:r w:rsidRPr="00D409E4">
        <w:rPr>
          <w:lang w:val="es-AR"/>
        </w:rPr>
        <w:t>SwissParam</w:t>
      </w:r>
      <w:proofErr w:type="spellEnd"/>
      <w:r w:rsidRPr="00D409E4">
        <w:rPr>
          <w:lang w:val="es-AR"/>
        </w:rPr>
        <w:t xml:space="preserve">. </w:t>
      </w:r>
      <w:proofErr w:type="gramStart"/>
      <w:r w:rsidRPr="00D409E4">
        <w:rPr>
          <w:lang w:val="es-AR"/>
        </w:rPr>
        <w:t>Recordar</w:t>
      </w:r>
      <w:proofErr w:type="gramEnd"/>
      <w:r w:rsidRPr="00D409E4">
        <w:rPr>
          <w:lang w:val="es-AR"/>
        </w:rPr>
        <w:t xml:space="preserve"> que, con más de una molécula diferente, tendremos archivos ITP diferentes. Luego en la sección [</w:t>
      </w:r>
      <w:proofErr w:type="spellStart"/>
      <w:r w:rsidRPr="00D409E4">
        <w:rPr>
          <w:lang w:val="es-AR"/>
        </w:rPr>
        <w:t>molecules</w:t>
      </w:r>
      <w:proofErr w:type="spellEnd"/>
      <w:r w:rsidRPr="00D409E4">
        <w:rPr>
          <w:lang w:val="es-AR"/>
        </w:rPr>
        <w:t>] después de las moléculas de la proteína y antes del solvente, si es que existe, debemos indicar la existencia de la molécula del ligando con la nomenclatura usada en los pasos previos (LIG, en este caso):</w:t>
      </w:r>
    </w:p>
    <w:p w14:paraId="3D570E9F" w14:textId="77777777" w:rsidR="00FB1971" w:rsidRPr="00D409E4" w:rsidRDefault="00FB1971" w:rsidP="00F271C9">
      <w:pPr>
        <w:spacing w:line="276" w:lineRule="auto"/>
        <w:jc w:val="both"/>
        <w:rPr>
          <w:lang w:val="es-AR"/>
        </w:rPr>
      </w:pPr>
    </w:p>
    <w:p w14:paraId="4FD8B451" w14:textId="77777777" w:rsidR="00FB1971" w:rsidRPr="00D409E4" w:rsidRDefault="00D7048D" w:rsidP="00F271C9">
      <w:pPr>
        <w:spacing w:line="276" w:lineRule="auto"/>
        <w:jc w:val="both"/>
      </w:pPr>
      <w:r w:rsidRPr="00D409E4">
        <w:t>LIG        1</w:t>
      </w:r>
    </w:p>
    <w:p w14:paraId="478A5700" w14:textId="77777777" w:rsidR="00FB1971" w:rsidRPr="00D409E4" w:rsidRDefault="00FB1971" w:rsidP="00F271C9">
      <w:pPr>
        <w:spacing w:line="276" w:lineRule="auto"/>
        <w:jc w:val="both"/>
      </w:pPr>
    </w:p>
    <w:p w14:paraId="21387118" w14:textId="77777777" w:rsidR="00FB1971" w:rsidRPr="00D409E4" w:rsidRDefault="00D7048D" w:rsidP="00F271C9">
      <w:pPr>
        <w:spacing w:line="276" w:lineRule="auto"/>
        <w:jc w:val="both"/>
      </w:pPr>
      <w:proofErr w:type="spellStart"/>
      <w:r w:rsidRPr="00D409E4">
        <w:t>Entonces</w:t>
      </w:r>
      <w:proofErr w:type="spellEnd"/>
      <w:r w:rsidRPr="00D409E4">
        <w:t>:</w:t>
      </w:r>
    </w:p>
    <w:p w14:paraId="0D57743F" w14:textId="77777777" w:rsidR="00FB1971" w:rsidRPr="00D409E4" w:rsidRDefault="00FB1971" w:rsidP="00F271C9">
      <w:pPr>
        <w:spacing w:line="276" w:lineRule="auto"/>
        <w:jc w:val="both"/>
      </w:pPr>
    </w:p>
    <w:p w14:paraId="6F135626" w14:textId="77777777" w:rsidR="00FB1971" w:rsidRPr="00D409E4" w:rsidRDefault="00D7048D" w:rsidP="00F271C9">
      <w:pPr>
        <w:spacing w:line="276" w:lineRule="auto"/>
        <w:jc w:val="both"/>
      </w:pPr>
      <w:r w:rsidRPr="00D409E4">
        <w:t xml:space="preserve">[ </w:t>
      </w:r>
      <w:proofErr w:type="gramStart"/>
      <w:r w:rsidRPr="00D409E4">
        <w:t>molecules ]</w:t>
      </w:r>
      <w:proofErr w:type="gramEnd"/>
    </w:p>
    <w:p w14:paraId="53DCD1A9" w14:textId="77777777" w:rsidR="00FB1971" w:rsidRPr="00D409E4" w:rsidRDefault="00D7048D" w:rsidP="00F271C9">
      <w:pPr>
        <w:spacing w:line="276" w:lineRule="auto"/>
        <w:jc w:val="both"/>
      </w:pPr>
      <w:r w:rsidRPr="00D409E4">
        <w:t>; Compound        #mols</w:t>
      </w:r>
    </w:p>
    <w:p w14:paraId="596422ED" w14:textId="77777777" w:rsidR="00FB1971" w:rsidRPr="00D409E4" w:rsidRDefault="00D7048D" w:rsidP="00F271C9">
      <w:pPr>
        <w:spacing w:line="276" w:lineRule="auto"/>
        <w:jc w:val="both"/>
      </w:pPr>
      <w:proofErr w:type="spellStart"/>
      <w:r w:rsidRPr="00D409E4">
        <w:t>Protein_chain_A</w:t>
      </w:r>
      <w:proofErr w:type="spellEnd"/>
      <w:r w:rsidRPr="00D409E4">
        <w:t xml:space="preserve">     1</w:t>
      </w:r>
    </w:p>
    <w:p w14:paraId="719CB277" w14:textId="77777777" w:rsidR="00FB1971" w:rsidRPr="00D409E4" w:rsidRDefault="00D7048D" w:rsidP="00F271C9">
      <w:pPr>
        <w:spacing w:line="276" w:lineRule="auto"/>
        <w:jc w:val="both"/>
        <w:rPr>
          <w:lang w:val="es-AR"/>
        </w:rPr>
      </w:pPr>
      <w:r w:rsidRPr="00D409E4">
        <w:rPr>
          <w:lang w:val="es-AR"/>
        </w:rPr>
        <w:t>LIG                 1</w:t>
      </w:r>
    </w:p>
    <w:p w14:paraId="23776D4D" w14:textId="77777777" w:rsidR="00FB1971" w:rsidRPr="00D409E4" w:rsidRDefault="00FB1971" w:rsidP="00F271C9">
      <w:pPr>
        <w:spacing w:line="276" w:lineRule="auto"/>
        <w:jc w:val="both"/>
        <w:rPr>
          <w:lang w:val="es-AR"/>
        </w:rPr>
      </w:pPr>
    </w:p>
    <w:p w14:paraId="37A8F65E" w14:textId="705F5F57" w:rsidR="00FB1971" w:rsidRPr="00D409E4" w:rsidRDefault="00D7048D" w:rsidP="00F271C9">
      <w:pPr>
        <w:spacing w:line="276" w:lineRule="auto"/>
        <w:jc w:val="both"/>
        <w:rPr>
          <w:lang w:val="es-AR"/>
        </w:rPr>
      </w:pPr>
      <w:r w:rsidRPr="00D409E4">
        <w:rPr>
          <w:lang w:val="es-AR"/>
        </w:rPr>
        <w:t>Esto hará que la topología tome en cuenta todas las moléculas del complejo.</w:t>
      </w:r>
    </w:p>
    <w:p w14:paraId="15D976EE" w14:textId="2F12C0DB" w:rsidR="00376CD9" w:rsidRPr="00D409E4" w:rsidRDefault="00376CD9" w:rsidP="00F271C9">
      <w:pPr>
        <w:spacing w:line="276" w:lineRule="auto"/>
        <w:jc w:val="both"/>
        <w:rPr>
          <w:lang w:val="es-AR"/>
        </w:rPr>
      </w:pPr>
      <w:r w:rsidRPr="00D409E4">
        <w:rPr>
          <w:lang w:val="es-AR"/>
        </w:rPr>
        <w:t xml:space="preserve">Otra forma de pensar cómo tienen que estar estos archivos en el </w:t>
      </w:r>
      <w:proofErr w:type="spellStart"/>
      <w:r w:rsidRPr="00D409E4">
        <w:rPr>
          <w:lang w:val="es-AR"/>
        </w:rPr>
        <w:t>topol.top</w:t>
      </w:r>
      <w:proofErr w:type="spellEnd"/>
      <w:r w:rsidRPr="00D409E4">
        <w:rPr>
          <w:lang w:val="es-AR"/>
        </w:rPr>
        <w:t xml:space="preserve"> es la siguiente: el orden en el cual aparecen </w:t>
      </w:r>
      <w:proofErr w:type="gramStart"/>
      <w:r w:rsidRPr="00D409E4">
        <w:rPr>
          <w:lang w:val="es-AR"/>
        </w:rPr>
        <w:t>los  archivos</w:t>
      </w:r>
      <w:proofErr w:type="gramEnd"/>
      <w:r w:rsidRPr="00D409E4">
        <w:rPr>
          <w:lang w:val="es-AR"/>
        </w:rPr>
        <w:t xml:space="preserve"> .</w:t>
      </w:r>
      <w:proofErr w:type="spellStart"/>
      <w:r w:rsidRPr="00D409E4">
        <w:rPr>
          <w:lang w:val="es-AR"/>
        </w:rPr>
        <w:t>itp</w:t>
      </w:r>
      <w:proofErr w:type="spellEnd"/>
      <w:r w:rsidRPr="00D409E4">
        <w:rPr>
          <w:lang w:val="es-AR"/>
        </w:rPr>
        <w:t xml:space="preserve"> debe coincidir con el orden en el cual aparecen listados en la sección [ </w:t>
      </w:r>
      <w:proofErr w:type="spellStart"/>
      <w:r w:rsidRPr="00D409E4">
        <w:rPr>
          <w:lang w:val="es-AR"/>
        </w:rPr>
        <w:t>molecules</w:t>
      </w:r>
      <w:proofErr w:type="spellEnd"/>
      <w:r w:rsidRPr="00D409E4">
        <w:rPr>
          <w:lang w:val="es-AR"/>
        </w:rPr>
        <w:t xml:space="preserve"> ].</w:t>
      </w:r>
    </w:p>
    <w:p w14:paraId="6800545B" w14:textId="77777777" w:rsidR="00FB1971" w:rsidRPr="00D409E4" w:rsidRDefault="00FB1971" w:rsidP="00F271C9">
      <w:pPr>
        <w:spacing w:line="276" w:lineRule="auto"/>
        <w:jc w:val="both"/>
        <w:rPr>
          <w:lang w:val="es-AR"/>
        </w:rPr>
      </w:pPr>
    </w:p>
    <w:p w14:paraId="6FB10996" w14:textId="77777777" w:rsidR="00FB1971" w:rsidRPr="00D409E4" w:rsidRDefault="00D7048D" w:rsidP="00F271C9">
      <w:pPr>
        <w:spacing w:line="276" w:lineRule="auto"/>
        <w:jc w:val="both"/>
        <w:rPr>
          <w:lang w:val="es-AR"/>
        </w:rPr>
      </w:pPr>
      <w:r w:rsidRPr="00D409E4">
        <w:rPr>
          <w:lang w:val="es-AR"/>
        </w:rPr>
        <w:t>Tomamos las líneas que dicen ATOM y TERM</w:t>
      </w:r>
      <w:r w:rsidRPr="00D409E4">
        <w:footnoteReference w:id="16"/>
      </w:r>
      <w:r w:rsidRPr="00D409E4">
        <w:rPr>
          <w:lang w:val="es-AR"/>
        </w:rPr>
        <w:t xml:space="preserve"> del archivo ligand.pdb y las ponemos en el archivo protein-complex.pdb, después del AA terminal de la cadena proteica.</w:t>
      </w:r>
    </w:p>
    <w:p w14:paraId="75C9BA39" w14:textId="77777777" w:rsidR="00FB1971" w:rsidRPr="00D409E4" w:rsidRDefault="00FB1971" w:rsidP="00F271C9">
      <w:pPr>
        <w:spacing w:line="276" w:lineRule="auto"/>
        <w:jc w:val="both"/>
        <w:rPr>
          <w:lang w:val="es-AR"/>
        </w:rPr>
      </w:pPr>
    </w:p>
    <w:p w14:paraId="56FA0AED" w14:textId="77777777" w:rsidR="00FB1971" w:rsidRPr="00D409E4" w:rsidRDefault="00D7048D" w:rsidP="00F271C9">
      <w:pPr>
        <w:spacing w:line="276" w:lineRule="auto"/>
        <w:jc w:val="both"/>
      </w:pPr>
      <w:r w:rsidRPr="00D409E4">
        <w:t xml:space="preserve">ATOM   </w:t>
      </w:r>
      <w:proofErr w:type="gramStart"/>
      <w:r w:rsidRPr="00D409E4">
        <w:t>7497  OT</w:t>
      </w:r>
      <w:proofErr w:type="gramEnd"/>
      <w:r w:rsidRPr="00D409E4">
        <w:t>1 PRO A 487     105.401  -6.119   5.005  1.00  0.00           O</w:t>
      </w:r>
    </w:p>
    <w:p w14:paraId="5182076E" w14:textId="77777777" w:rsidR="00FB1971" w:rsidRPr="00D409E4" w:rsidRDefault="00D7048D" w:rsidP="00F271C9">
      <w:pPr>
        <w:spacing w:line="276" w:lineRule="auto"/>
        <w:jc w:val="both"/>
      </w:pPr>
      <w:r w:rsidRPr="00D409E4">
        <w:t xml:space="preserve">ATOM   </w:t>
      </w:r>
      <w:proofErr w:type="gramStart"/>
      <w:r w:rsidRPr="00D409E4">
        <w:t>7498  OT</w:t>
      </w:r>
      <w:proofErr w:type="gramEnd"/>
      <w:r w:rsidRPr="00D409E4">
        <w:t>2 PRO A 487     105.194  -3.985   5.330  1.00  0.00           O</w:t>
      </w:r>
    </w:p>
    <w:p w14:paraId="0463DEEE" w14:textId="77777777" w:rsidR="00FB1971" w:rsidRPr="00D409E4" w:rsidRDefault="00D7048D" w:rsidP="00F271C9">
      <w:pPr>
        <w:spacing w:line="276" w:lineRule="auto"/>
        <w:jc w:val="both"/>
      </w:pPr>
      <w:r w:rsidRPr="00D409E4">
        <w:t>TER</w:t>
      </w:r>
    </w:p>
    <w:p w14:paraId="066C0D62" w14:textId="77777777" w:rsidR="00FB1971" w:rsidRPr="00D409E4" w:rsidRDefault="00D7048D" w:rsidP="00F271C9">
      <w:pPr>
        <w:spacing w:line="276" w:lineRule="auto"/>
        <w:jc w:val="both"/>
      </w:pPr>
      <w:r w:rsidRPr="00D409E4">
        <w:t xml:space="preserve">ATOM      </w:t>
      </w:r>
      <w:proofErr w:type="gramStart"/>
      <w:r w:rsidRPr="00D409E4">
        <w:t>1  C</w:t>
      </w:r>
      <w:proofErr w:type="gramEnd"/>
      <w:r w:rsidRPr="00D409E4">
        <w:t>1  LIG     1      76.056 -15.540  -1.018  1.00  0.00      LIG</w:t>
      </w:r>
    </w:p>
    <w:p w14:paraId="7A4A0F90" w14:textId="77777777" w:rsidR="00FB1971" w:rsidRPr="00D409E4" w:rsidRDefault="00D7048D" w:rsidP="00F271C9">
      <w:pPr>
        <w:spacing w:line="276" w:lineRule="auto"/>
        <w:jc w:val="both"/>
      </w:pPr>
      <w:r w:rsidRPr="00D409E4">
        <w:t xml:space="preserve">ATOM      </w:t>
      </w:r>
      <w:proofErr w:type="gramStart"/>
      <w:r w:rsidRPr="00D409E4">
        <w:t>2  C</w:t>
      </w:r>
      <w:proofErr w:type="gramEnd"/>
      <w:r w:rsidRPr="00D409E4">
        <w:t>2  LIG     1      75.560 -15.932   0.163  1.00  0.00      LIG</w:t>
      </w:r>
    </w:p>
    <w:p w14:paraId="0643F28A" w14:textId="77777777" w:rsidR="00FB1971" w:rsidRPr="00D409E4" w:rsidRDefault="00D7048D" w:rsidP="00F271C9">
      <w:pPr>
        <w:spacing w:line="276" w:lineRule="auto"/>
        <w:jc w:val="both"/>
      </w:pPr>
      <w:r w:rsidRPr="00D409E4">
        <w:t xml:space="preserve">ATOM      </w:t>
      </w:r>
      <w:proofErr w:type="gramStart"/>
      <w:r w:rsidRPr="00D409E4">
        <w:t>3  C</w:t>
      </w:r>
      <w:proofErr w:type="gramEnd"/>
      <w:r w:rsidRPr="00D409E4">
        <w:t>3  LIG     1      74.509 -15.282   0.682  1.00  0.00      LIG</w:t>
      </w:r>
    </w:p>
    <w:p w14:paraId="77BC48E8" w14:textId="77777777" w:rsidR="00FB1971" w:rsidRPr="00D409E4" w:rsidRDefault="00D7048D" w:rsidP="00F271C9">
      <w:pPr>
        <w:spacing w:line="276" w:lineRule="auto"/>
        <w:jc w:val="both"/>
      </w:pPr>
      <w:r w:rsidRPr="00D409E4">
        <w:t>...</w:t>
      </w:r>
    </w:p>
    <w:p w14:paraId="0D45F601" w14:textId="77777777" w:rsidR="00FB1971" w:rsidRPr="00D409E4" w:rsidRDefault="00D7048D" w:rsidP="00F271C9">
      <w:pPr>
        <w:spacing w:line="276" w:lineRule="auto"/>
        <w:jc w:val="both"/>
      </w:pPr>
      <w:r w:rsidRPr="00D409E4">
        <w:t>...</w:t>
      </w:r>
    </w:p>
    <w:p w14:paraId="4FFB3272" w14:textId="77777777" w:rsidR="00FB1971" w:rsidRPr="00D409E4" w:rsidRDefault="00D7048D" w:rsidP="00F271C9">
      <w:pPr>
        <w:spacing w:line="276" w:lineRule="auto"/>
        <w:jc w:val="both"/>
      </w:pPr>
      <w:r w:rsidRPr="00D409E4">
        <w:lastRenderedPageBreak/>
        <w:t xml:space="preserve">ATOM     43 HC14 LIG     1      </w:t>
      </w:r>
      <w:proofErr w:type="gramStart"/>
      <w:r w:rsidRPr="00D409E4">
        <w:t>72.849  -</w:t>
      </w:r>
      <w:proofErr w:type="gramEnd"/>
      <w:r w:rsidRPr="00D409E4">
        <w:t>7.260   3.312  1.00  0.00      LIG</w:t>
      </w:r>
    </w:p>
    <w:p w14:paraId="72CB0E16" w14:textId="77777777" w:rsidR="00FB1971" w:rsidRPr="00D409E4" w:rsidRDefault="00D7048D" w:rsidP="00F271C9">
      <w:pPr>
        <w:spacing w:line="276" w:lineRule="auto"/>
        <w:jc w:val="both"/>
      </w:pPr>
      <w:r w:rsidRPr="00D409E4">
        <w:t xml:space="preserve">ATOM     44 HC15 LIG     1      </w:t>
      </w:r>
      <w:proofErr w:type="gramStart"/>
      <w:r w:rsidRPr="00D409E4">
        <w:t>73.189  -</w:t>
      </w:r>
      <w:proofErr w:type="gramEnd"/>
      <w:r w:rsidRPr="00D409E4">
        <w:t>8.416   4.621  1.00  0.00      LIG</w:t>
      </w:r>
    </w:p>
    <w:p w14:paraId="72E8578D" w14:textId="77777777" w:rsidR="00FB1971" w:rsidRPr="00830543" w:rsidRDefault="00D7048D" w:rsidP="00F271C9">
      <w:pPr>
        <w:spacing w:line="276" w:lineRule="auto"/>
        <w:jc w:val="both"/>
      </w:pPr>
      <w:r w:rsidRPr="00830543">
        <w:t>TER      45      LIG      1</w:t>
      </w:r>
    </w:p>
    <w:p w14:paraId="5673BC46" w14:textId="77777777" w:rsidR="00FB1971" w:rsidRPr="00D409E4" w:rsidRDefault="00D7048D" w:rsidP="00F271C9">
      <w:pPr>
        <w:spacing w:line="276" w:lineRule="auto"/>
        <w:jc w:val="both"/>
        <w:rPr>
          <w:lang w:val="es-AR"/>
        </w:rPr>
      </w:pPr>
      <w:r w:rsidRPr="00D409E4">
        <w:rPr>
          <w:lang w:val="es-AR"/>
        </w:rPr>
        <w:t>ENDMDL</w:t>
      </w:r>
    </w:p>
    <w:p w14:paraId="310AB39B" w14:textId="77777777" w:rsidR="00FB1971" w:rsidRPr="00D409E4" w:rsidRDefault="00FB1971" w:rsidP="00F271C9">
      <w:pPr>
        <w:spacing w:line="276" w:lineRule="auto"/>
        <w:jc w:val="both"/>
        <w:rPr>
          <w:lang w:val="es-AR"/>
        </w:rPr>
      </w:pPr>
    </w:p>
    <w:p w14:paraId="0299038D" w14:textId="77777777" w:rsidR="00FB1971" w:rsidRPr="00D409E4" w:rsidRDefault="00D7048D" w:rsidP="00F271C9">
      <w:pPr>
        <w:spacing w:line="276" w:lineRule="auto"/>
        <w:jc w:val="both"/>
        <w:rPr>
          <w:lang w:val="es-AR"/>
        </w:rPr>
      </w:pPr>
      <w:r w:rsidRPr="00D409E4">
        <w:rPr>
          <w:lang w:val="es-AR"/>
        </w:rPr>
        <w:t xml:space="preserve">En el siguiente paso se renumerará todo el sistema (Sólo en el </w:t>
      </w:r>
      <w:proofErr w:type="gramStart"/>
      <w:r w:rsidRPr="00D409E4">
        <w:rPr>
          <w:lang w:val="es-AR"/>
        </w:rPr>
        <w:t>formato .GRO</w:t>
      </w:r>
      <w:proofErr w:type="gramEnd"/>
      <w:r w:rsidRPr="00D409E4">
        <w:rPr>
          <w:lang w:val="es-AR"/>
        </w:rPr>
        <w:t>, en PDB ese orden se conserva, a veces y otras veces no dependiendo qué procesamiento se ha hecho. Por eso no recomiendo usar GRO. Es esencial verificar el final) ya que por ahora no tiene coherencia ya que cada molécula tiene su propia numeración. Algo para destacar es que esto CAMBIA LA NUMERACIÓN DE LOS AA EN LA PROTEÍNA ASÍ QUE AL FINAL LAS POSICIONES DE CADA AA NO COINCIDIRÁN CON LA ORIGINAL</w:t>
      </w:r>
      <w:r w:rsidRPr="00D409E4">
        <w:footnoteReference w:id="17"/>
      </w:r>
      <w:r w:rsidRPr="00D409E4">
        <w:rPr>
          <w:lang w:val="es-AR"/>
        </w:rPr>
        <w:t>.</w:t>
      </w:r>
    </w:p>
    <w:p w14:paraId="4329DB37" w14:textId="77777777" w:rsidR="00FB1971" w:rsidRPr="00D409E4" w:rsidRDefault="00FB1971" w:rsidP="00F271C9">
      <w:pPr>
        <w:spacing w:line="276" w:lineRule="auto"/>
        <w:jc w:val="both"/>
        <w:rPr>
          <w:lang w:val="es-AR"/>
        </w:rPr>
      </w:pPr>
    </w:p>
    <w:p w14:paraId="37CBA027" w14:textId="77777777" w:rsidR="00FB1971" w:rsidRPr="00D409E4" w:rsidRDefault="00D7048D" w:rsidP="00F271C9">
      <w:pPr>
        <w:spacing w:line="276" w:lineRule="auto"/>
        <w:jc w:val="both"/>
        <w:rPr>
          <w:lang w:val="es-AR"/>
        </w:rPr>
      </w:pPr>
      <w:bookmarkStart w:id="5" w:name="_2et92p0" w:colFirst="0" w:colLast="0"/>
      <w:bookmarkEnd w:id="5"/>
      <w:r w:rsidRPr="00D409E4">
        <w:rPr>
          <w:lang w:val="es-AR"/>
        </w:rPr>
        <w:t>SOLVATACIÓN Y NEUTRALIZACIÓN</w:t>
      </w:r>
    </w:p>
    <w:p w14:paraId="19CBDA7A" w14:textId="77777777" w:rsidR="00FB1971" w:rsidRPr="00D409E4" w:rsidRDefault="00FB1971" w:rsidP="00F271C9">
      <w:pPr>
        <w:spacing w:line="276" w:lineRule="auto"/>
        <w:jc w:val="both"/>
        <w:rPr>
          <w:lang w:val="es-AR"/>
        </w:rPr>
      </w:pPr>
    </w:p>
    <w:p w14:paraId="3C8939C9" w14:textId="77777777" w:rsidR="00FB1971" w:rsidRPr="00D409E4" w:rsidRDefault="00D7048D" w:rsidP="00F271C9">
      <w:pPr>
        <w:spacing w:line="276" w:lineRule="auto"/>
        <w:jc w:val="both"/>
        <w:rPr>
          <w:lang w:val="es-AR"/>
        </w:rPr>
      </w:pPr>
      <w:r w:rsidRPr="00D409E4">
        <w:rPr>
          <w:lang w:val="es-AR"/>
        </w:rPr>
        <w:t xml:space="preserve">La solvatación es un proceso que consiste en la atracción y agrupación de las moléculas que conforman un disolvente, o en el caso del soluto, sus iones. Cuando se disuelven los iones de un disolvente, éstos se separan y se rodean de las moléculas que forman el disolvente. Cuanto mayor es el tamaño del ion, mayor será el número de moléculas capaces de rodear a éste, por lo que se dice que el ion se encuentra mayormente solvatado. Según la IUPAC, (Unión Internacional de Química Pura y Aplicada), la estabilización de las especies que forman un soluto en una </w:t>
      </w:r>
      <w:proofErr w:type="gramStart"/>
      <w:r w:rsidRPr="00D409E4">
        <w:rPr>
          <w:lang w:val="es-AR"/>
        </w:rPr>
        <w:t>solución,</w:t>
      </w:r>
      <w:proofErr w:type="gramEnd"/>
      <w:r w:rsidRPr="00D409E4">
        <w:rPr>
          <w:lang w:val="es-AR"/>
        </w:rPr>
        <w:t xml:space="preserve"> viene dada por la interacción de un soluto con un disolvente. También, cuando un ion se encuentra formado por un átomo central y rodeado por moléculas, se dice que está solvatado, a este tipo de ion se le llama complejo. La solvatación, también puede darse en un material que sea insoluble.</w:t>
      </w:r>
    </w:p>
    <w:p w14:paraId="378F4C8D" w14:textId="4B4E76D9" w:rsidR="00FB1971" w:rsidRPr="00D409E4" w:rsidRDefault="00D7048D" w:rsidP="00F271C9">
      <w:pPr>
        <w:spacing w:line="276" w:lineRule="auto"/>
        <w:jc w:val="both"/>
        <w:rPr>
          <w:lang w:val="es-AR"/>
        </w:rPr>
      </w:pPr>
      <w:r w:rsidRPr="00D409E4">
        <w:rPr>
          <w:lang w:val="es-AR"/>
        </w:rPr>
        <w:t xml:space="preserve">Los cálculos DEBEN realizarse en un solvente. Trabajar en vacío NO es la función de diseño de </w:t>
      </w:r>
      <w:proofErr w:type="spellStart"/>
      <w:r w:rsidRPr="00D409E4">
        <w:rPr>
          <w:lang w:val="es-AR"/>
        </w:rPr>
        <w:t>Gromacs</w:t>
      </w:r>
      <w:proofErr w:type="spellEnd"/>
      <w:r w:rsidRPr="00D409E4">
        <w:rPr>
          <w:lang w:val="es-AR"/>
        </w:rPr>
        <w:t>. Sin embargo, se pueden modelar sistemas que estén “llenos” de una determinada molécula, casos que se verán más adelante.</w:t>
      </w:r>
      <w:r w:rsidR="00DE4790" w:rsidRPr="00D409E4">
        <w:rPr>
          <w:lang w:val="es-AR"/>
        </w:rPr>
        <w:t xml:space="preserve"> </w:t>
      </w:r>
      <w:r w:rsidRPr="00D409E4">
        <w:rPr>
          <w:lang w:val="es-AR"/>
        </w:rPr>
        <w:t xml:space="preserve">Para la caja del solvente, crearemos un </w:t>
      </w:r>
      <w:proofErr w:type="spellStart"/>
      <w:r w:rsidRPr="00D409E4">
        <w:rPr>
          <w:lang w:val="es-AR"/>
        </w:rPr>
        <w:t>dodecahedro</w:t>
      </w:r>
      <w:proofErr w:type="spellEnd"/>
      <w:r w:rsidRPr="00D409E4">
        <w:footnoteReference w:id="18"/>
      </w:r>
      <w:r w:rsidRPr="00D409E4">
        <w:rPr>
          <w:lang w:val="es-AR"/>
        </w:rPr>
        <w:t xml:space="preserve"> con la opción -</w:t>
      </w:r>
      <w:proofErr w:type="spellStart"/>
      <w:r w:rsidRPr="00D409E4">
        <w:rPr>
          <w:lang w:val="es-AR"/>
        </w:rPr>
        <w:t>bt</w:t>
      </w:r>
      <w:proofErr w:type="spellEnd"/>
      <w:r w:rsidRPr="00D409E4">
        <w:rPr>
          <w:lang w:val="es-AR"/>
        </w:rPr>
        <w:t xml:space="preserve"> (es lo más parecido a una superficie curva, por lo tanto, tiene menos volumen, entonces menos solvente)</w:t>
      </w:r>
    </w:p>
    <w:p w14:paraId="0F78A11B" w14:textId="77777777" w:rsidR="00FB1971" w:rsidRPr="00D409E4" w:rsidRDefault="00FB1971" w:rsidP="00F271C9">
      <w:pPr>
        <w:spacing w:line="276" w:lineRule="auto"/>
        <w:jc w:val="both"/>
        <w:rPr>
          <w:lang w:val="es-AR"/>
        </w:rPr>
      </w:pPr>
    </w:p>
    <w:p w14:paraId="21C94128" w14:textId="77777777" w:rsidR="00FB1971" w:rsidRPr="00D409E4" w:rsidRDefault="00D7048D" w:rsidP="00F271C9">
      <w:pPr>
        <w:spacing w:line="276" w:lineRule="auto"/>
        <w:jc w:val="both"/>
      </w:pPr>
      <w:r w:rsidRPr="00D409E4">
        <w:rPr>
          <w:noProof/>
        </w:rPr>
        <w:lastRenderedPageBreak/>
        <w:drawing>
          <wp:inline distT="0" distB="0" distL="0" distR="0" wp14:anchorId="39D1E13C" wp14:editId="43BA8A72">
            <wp:extent cx="1781175" cy="1972310"/>
            <wp:effectExtent l="0" t="0" r="0" b="0"/>
            <wp:docPr id="118"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9"/>
                    <a:srcRect/>
                    <a:stretch>
                      <a:fillRect/>
                    </a:stretch>
                  </pic:blipFill>
                  <pic:spPr>
                    <a:xfrm>
                      <a:off x="0" y="0"/>
                      <a:ext cx="1781175" cy="1972310"/>
                    </a:xfrm>
                    <a:prstGeom prst="rect">
                      <a:avLst/>
                    </a:prstGeom>
                    <a:ln/>
                  </pic:spPr>
                </pic:pic>
              </a:graphicData>
            </a:graphic>
          </wp:inline>
        </w:drawing>
      </w:r>
    </w:p>
    <w:p w14:paraId="40D565C9" w14:textId="77777777" w:rsidR="00FB1971" w:rsidRPr="00D409E4" w:rsidRDefault="00FB1971" w:rsidP="00F271C9">
      <w:pPr>
        <w:spacing w:line="276" w:lineRule="auto"/>
        <w:jc w:val="both"/>
      </w:pPr>
    </w:p>
    <w:p w14:paraId="55AEAA15" w14:textId="77777777" w:rsidR="00FB1971" w:rsidRPr="00D409E4" w:rsidRDefault="00D7048D" w:rsidP="00F271C9">
      <w:pPr>
        <w:spacing w:line="276" w:lineRule="auto"/>
        <w:jc w:val="both"/>
      </w:pPr>
      <w:proofErr w:type="spellStart"/>
      <w:r w:rsidRPr="00D409E4">
        <w:t>Ejecutamos</w:t>
      </w:r>
      <w:proofErr w:type="spellEnd"/>
      <w:r w:rsidRPr="00D409E4">
        <w:t>:</w:t>
      </w:r>
    </w:p>
    <w:p w14:paraId="28BFCE35" w14:textId="77777777" w:rsidR="00FB1971" w:rsidRPr="00D409E4" w:rsidRDefault="00FB1971" w:rsidP="00F271C9">
      <w:pPr>
        <w:spacing w:line="276" w:lineRule="auto"/>
        <w:jc w:val="both"/>
      </w:pPr>
    </w:p>
    <w:tbl>
      <w:tblPr>
        <w:tblStyle w:val="a5"/>
        <w:tblW w:w="0" w:type="auto"/>
        <w:tblInd w:w="0" w:type="dxa"/>
        <w:tblLayout w:type="fixed"/>
        <w:tblLook w:val="0600" w:firstRow="0" w:lastRow="0" w:firstColumn="0" w:lastColumn="0" w:noHBand="1" w:noVBand="1"/>
      </w:tblPr>
      <w:tblGrid>
        <w:gridCol w:w="10410"/>
      </w:tblGrid>
      <w:tr w:rsidR="00FB1971" w:rsidRPr="00D409E4" w14:paraId="51835D81" w14:textId="77777777">
        <w:tc>
          <w:tcPr>
            <w:tcW w:w="10410" w:type="dxa"/>
            <w:shd w:val="clear" w:color="auto" w:fill="333333"/>
            <w:tcMar>
              <w:top w:w="100" w:type="dxa"/>
              <w:left w:w="100" w:type="dxa"/>
              <w:bottom w:w="100" w:type="dxa"/>
              <w:right w:w="100" w:type="dxa"/>
            </w:tcMar>
          </w:tcPr>
          <w:p w14:paraId="61569447"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editconf</w:t>
            </w:r>
            <w:proofErr w:type="spellEnd"/>
            <w:r w:rsidRPr="00D409E4">
              <w:t xml:space="preserve"> -f protein-complex.pdb -o protein-complex-box.pdb -c -d 1 -</w:t>
            </w:r>
            <w:proofErr w:type="spellStart"/>
            <w:r w:rsidRPr="00D409E4">
              <w:t>bt</w:t>
            </w:r>
            <w:proofErr w:type="spellEnd"/>
            <w:r w:rsidRPr="00D409E4">
              <w:t xml:space="preserve"> dodecahedron</w:t>
            </w:r>
          </w:p>
        </w:tc>
      </w:tr>
    </w:tbl>
    <w:p w14:paraId="37A7056A" w14:textId="77777777" w:rsidR="00FB1971" w:rsidRPr="00D409E4" w:rsidRDefault="00FB1971" w:rsidP="00F271C9">
      <w:pPr>
        <w:spacing w:line="276" w:lineRule="auto"/>
        <w:jc w:val="both"/>
      </w:pPr>
    </w:p>
    <w:p w14:paraId="1D878E66" w14:textId="7BFC9043" w:rsidR="00FB1971" w:rsidRPr="00D409E4" w:rsidRDefault="00D7048D" w:rsidP="00F271C9">
      <w:pPr>
        <w:spacing w:line="276" w:lineRule="auto"/>
        <w:jc w:val="both"/>
        <w:rPr>
          <w:lang w:val="es-AR"/>
        </w:rPr>
      </w:pPr>
      <w:r w:rsidRPr="00D409E4">
        <w:rPr>
          <w:lang w:val="es-AR"/>
        </w:rPr>
        <w:t>Acá en -d se pone la distancia hacia el extremo de la proteína en nanómetros (1 = 1 nanómetros). Pero si es muy grande entonces una computadora "común" no va a poder hacer los cálculos y ocurrirá un desbordamiento en la memoria. También puede ocurrir que se extienda innecesariamente el tiempo de cálculo. Probar.</w:t>
      </w:r>
      <w:r w:rsidR="00DE4790" w:rsidRPr="00D409E4">
        <w:rPr>
          <w:lang w:val="es-AR"/>
        </w:rPr>
        <w:t xml:space="preserve"> Si es muy chico, empezarán a ocurrir fenómenos de interacción de las proteínas con su imagen </w:t>
      </w:r>
      <w:r w:rsidR="00D1591E" w:rsidRPr="00D409E4">
        <w:rPr>
          <w:lang w:val="es-AR"/>
        </w:rPr>
        <w:t>periódica, dando lugar a fuerzas artificiales por interacciones electrostáticas irreales.</w:t>
      </w:r>
    </w:p>
    <w:p w14:paraId="746E9F31" w14:textId="77777777" w:rsidR="00FB1971" w:rsidRPr="00D409E4" w:rsidRDefault="00FB1971" w:rsidP="00F271C9">
      <w:pPr>
        <w:spacing w:line="276" w:lineRule="auto"/>
        <w:jc w:val="both"/>
        <w:rPr>
          <w:lang w:val="es-AR"/>
        </w:rPr>
      </w:pPr>
    </w:p>
    <w:p w14:paraId="52DE0739" w14:textId="77777777" w:rsidR="00FB1971" w:rsidRPr="00D409E4" w:rsidRDefault="00D7048D" w:rsidP="00F271C9">
      <w:pPr>
        <w:spacing w:line="276" w:lineRule="auto"/>
        <w:jc w:val="both"/>
        <w:rPr>
          <w:lang w:val="es-AR"/>
        </w:rPr>
      </w:pPr>
      <w:r w:rsidRPr="00D409E4">
        <w:rPr>
          <w:lang w:val="es-AR"/>
        </w:rPr>
        <w:t>1 nm son 10 A que equivalen a 5-6 moléculas de agua en forma lineal</w:t>
      </w:r>
    </w:p>
    <w:p w14:paraId="2AC7E941" w14:textId="77777777" w:rsidR="00FB1971" w:rsidRPr="00D409E4" w:rsidRDefault="00FB1971" w:rsidP="00F271C9">
      <w:pPr>
        <w:spacing w:line="276" w:lineRule="auto"/>
        <w:jc w:val="both"/>
        <w:rPr>
          <w:lang w:val="es-AR"/>
        </w:rPr>
      </w:pPr>
    </w:p>
    <w:p w14:paraId="524C2A65" w14:textId="77777777" w:rsidR="00FB1971" w:rsidRPr="00D409E4" w:rsidRDefault="00D7048D" w:rsidP="00F271C9">
      <w:pPr>
        <w:spacing w:line="276" w:lineRule="auto"/>
        <w:jc w:val="both"/>
        <w:rPr>
          <w:lang w:val="es-AR"/>
        </w:rPr>
      </w:pPr>
      <w:r w:rsidRPr="00D409E4">
        <w:rPr>
          <w:lang w:val="es-AR"/>
        </w:rPr>
        <w:t xml:space="preserve"> </w:t>
      </w:r>
      <w:r w:rsidRPr="00D409E4">
        <w:rPr>
          <w:noProof/>
        </w:rPr>
        <w:drawing>
          <wp:anchor distT="0" distB="5715" distL="114300" distR="117475" simplePos="0" relativeHeight="251658240" behindDoc="0" locked="0" layoutInCell="1" hidden="0" allowOverlap="1" wp14:anchorId="665E1479" wp14:editId="424456B9">
            <wp:simplePos x="0" y="0"/>
            <wp:positionH relativeFrom="column">
              <wp:posOffset>2004695</wp:posOffset>
            </wp:positionH>
            <wp:positionV relativeFrom="paragraph">
              <wp:posOffset>635</wp:posOffset>
            </wp:positionV>
            <wp:extent cx="2600960" cy="1304290"/>
            <wp:effectExtent l="0" t="0" r="0" b="0"/>
            <wp:wrapTopAndBottom distT="0" distB="5715"/>
            <wp:docPr id="51"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20"/>
                    <a:srcRect/>
                    <a:stretch>
                      <a:fillRect/>
                    </a:stretch>
                  </pic:blipFill>
                  <pic:spPr>
                    <a:xfrm>
                      <a:off x="0" y="0"/>
                      <a:ext cx="2600960" cy="1304290"/>
                    </a:xfrm>
                    <a:prstGeom prst="rect">
                      <a:avLst/>
                    </a:prstGeom>
                    <a:ln/>
                  </pic:spPr>
                </pic:pic>
              </a:graphicData>
            </a:graphic>
          </wp:anchor>
        </w:drawing>
      </w:r>
    </w:p>
    <w:p w14:paraId="4F033EFB" w14:textId="77777777" w:rsidR="00FB1971" w:rsidRPr="00D409E4" w:rsidRDefault="00D7048D" w:rsidP="00F271C9">
      <w:pPr>
        <w:spacing w:line="276" w:lineRule="auto"/>
        <w:jc w:val="both"/>
        <w:rPr>
          <w:lang w:val="es-AR"/>
        </w:rPr>
      </w:pPr>
      <w:r w:rsidRPr="00D409E4">
        <w:rPr>
          <w:lang w:val="es-AR"/>
        </w:rPr>
        <w:t>La caja va a estar centrada en la molécula (-c). Si queremos conservar la distribución inicial de las coordenadas 3D, no tenemos que usar esa opción.</w:t>
      </w:r>
    </w:p>
    <w:p w14:paraId="4A93F84D" w14:textId="77777777" w:rsidR="00FB1971" w:rsidRPr="00D409E4" w:rsidRDefault="00FB1971" w:rsidP="00F271C9">
      <w:pPr>
        <w:spacing w:line="276" w:lineRule="auto"/>
        <w:jc w:val="both"/>
        <w:rPr>
          <w:lang w:val="es-AR"/>
        </w:rPr>
      </w:pPr>
    </w:p>
    <w:tbl>
      <w:tblPr>
        <w:tblStyle w:val="a6"/>
        <w:tblW w:w="9632" w:type="dxa"/>
        <w:tblInd w:w="-117"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400" w:firstRow="0" w:lastRow="0" w:firstColumn="0" w:lastColumn="0" w:noHBand="0" w:noVBand="1"/>
      </w:tblPr>
      <w:tblGrid>
        <w:gridCol w:w="9632"/>
      </w:tblGrid>
      <w:tr w:rsidR="00FB1971" w:rsidRPr="00D409E4" w14:paraId="67F99579" w14:textId="77777777">
        <w:tc>
          <w:tcPr>
            <w:tcW w:w="9632" w:type="dxa"/>
            <w:tcBorders>
              <w:top w:val="single" w:sz="8" w:space="0" w:color="000001"/>
              <w:left w:val="single" w:sz="8" w:space="0" w:color="000001"/>
              <w:bottom w:val="single" w:sz="8" w:space="0" w:color="000001"/>
              <w:right w:val="single" w:sz="8" w:space="0" w:color="000001"/>
            </w:tcBorders>
            <w:shd w:val="clear" w:color="auto" w:fill="auto"/>
          </w:tcPr>
          <w:p w14:paraId="29A98900" w14:textId="77777777" w:rsidR="00FB1971" w:rsidRPr="00D409E4" w:rsidRDefault="00D7048D" w:rsidP="00F271C9">
            <w:pPr>
              <w:spacing w:line="276" w:lineRule="auto"/>
              <w:jc w:val="both"/>
            </w:pPr>
            <w:r w:rsidRPr="00D409E4">
              <w:rPr>
                <w:noProof/>
              </w:rPr>
              <w:drawing>
                <wp:inline distT="0" distB="0" distL="0" distR="0" wp14:anchorId="52BFDF35" wp14:editId="25E2D297">
                  <wp:extent cx="304800" cy="304800"/>
                  <wp:effectExtent l="0" t="0" r="0" b="0"/>
                  <wp:docPr id="1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04800" cy="304800"/>
                          </a:xfrm>
                          <a:prstGeom prst="rect">
                            <a:avLst/>
                          </a:prstGeom>
                          <a:ln/>
                        </pic:spPr>
                      </pic:pic>
                    </a:graphicData>
                  </a:graphic>
                </wp:inline>
              </w:drawing>
            </w:r>
            <w:r w:rsidRPr="00D409E4">
              <w:t xml:space="preserve">1 Angstrom = 0.1 </w:t>
            </w:r>
            <w:proofErr w:type="spellStart"/>
            <w:r w:rsidRPr="00D409E4">
              <w:t>nanómetro</w:t>
            </w:r>
            <w:proofErr w:type="spellEnd"/>
          </w:p>
        </w:tc>
      </w:tr>
    </w:tbl>
    <w:p w14:paraId="6CE81FF1" w14:textId="77777777" w:rsidR="00FB1971" w:rsidRPr="00D409E4" w:rsidRDefault="00FB1971" w:rsidP="00F271C9">
      <w:pPr>
        <w:spacing w:line="276" w:lineRule="auto"/>
        <w:jc w:val="both"/>
      </w:pPr>
    </w:p>
    <w:tbl>
      <w:tblPr>
        <w:tblStyle w:val="a7"/>
        <w:tblW w:w="9622" w:type="dxa"/>
        <w:tblInd w:w="-113"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9622"/>
      </w:tblGrid>
      <w:tr w:rsidR="00FB1971" w:rsidRPr="00D409E4" w14:paraId="06AB8D72" w14:textId="77777777">
        <w:tc>
          <w:tcPr>
            <w:tcW w:w="9622" w:type="dxa"/>
            <w:tcBorders>
              <w:top w:val="single" w:sz="4" w:space="0" w:color="000001"/>
              <w:left w:val="single" w:sz="4" w:space="0" w:color="000001"/>
              <w:bottom w:val="single" w:sz="4" w:space="0" w:color="000001"/>
              <w:right w:val="single" w:sz="4" w:space="0" w:color="000001"/>
            </w:tcBorders>
            <w:shd w:val="clear" w:color="auto" w:fill="auto"/>
          </w:tcPr>
          <w:p w14:paraId="201E4A5A" w14:textId="1D7C9B3D" w:rsidR="00FB1971" w:rsidRPr="00D409E4" w:rsidRDefault="00D7048D" w:rsidP="00F271C9">
            <w:pPr>
              <w:spacing w:line="276" w:lineRule="auto"/>
              <w:jc w:val="both"/>
            </w:pPr>
            <w:r w:rsidRPr="00D409E4">
              <w:rPr>
                <w:noProof/>
              </w:rPr>
              <w:drawing>
                <wp:inline distT="0" distB="0" distL="0" distR="0" wp14:anchorId="09B5B8A2" wp14:editId="1B78E729">
                  <wp:extent cx="304800" cy="304800"/>
                  <wp:effectExtent l="0" t="0" r="0" b="0"/>
                  <wp:docPr id="1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304800" cy="304800"/>
                          </a:xfrm>
                          <a:prstGeom prst="rect">
                            <a:avLst/>
                          </a:prstGeom>
                          <a:ln/>
                        </pic:spPr>
                      </pic:pic>
                    </a:graphicData>
                  </a:graphic>
                </wp:inline>
              </w:drawing>
            </w:r>
            <w:proofErr w:type="spellStart"/>
            <w:r w:rsidRPr="00D409E4">
              <w:t>Opciones</w:t>
            </w:r>
            <w:proofErr w:type="spellEnd"/>
            <w:r w:rsidRPr="00D409E4">
              <w:t xml:space="preserve"> de </w:t>
            </w:r>
            <w:proofErr w:type="spellStart"/>
            <w:r w:rsidRPr="00D409E4">
              <w:t>editconf</w:t>
            </w:r>
            <w:proofErr w:type="spellEnd"/>
          </w:p>
          <w:p w14:paraId="45172474" w14:textId="77777777" w:rsidR="00FB1971" w:rsidRPr="00D409E4" w:rsidRDefault="00FB1971" w:rsidP="00F271C9">
            <w:pPr>
              <w:spacing w:line="276" w:lineRule="auto"/>
              <w:jc w:val="both"/>
            </w:pPr>
          </w:p>
          <w:p w14:paraId="23DE541A" w14:textId="77777777" w:rsidR="00FB1971" w:rsidRPr="00D409E4" w:rsidRDefault="00D7048D" w:rsidP="00F271C9">
            <w:pPr>
              <w:spacing w:line="276" w:lineRule="auto"/>
              <w:jc w:val="both"/>
            </w:pPr>
            <w:proofErr w:type="spellStart"/>
            <w:r w:rsidRPr="00D409E4">
              <w:lastRenderedPageBreak/>
              <w:t>gmx</w:t>
            </w:r>
            <w:proofErr w:type="spellEnd"/>
            <w:r w:rsidRPr="00D409E4">
              <w:t xml:space="preserve"> </w:t>
            </w:r>
            <w:proofErr w:type="spellStart"/>
            <w:r w:rsidRPr="00D409E4">
              <w:t>editconf</w:t>
            </w:r>
            <w:proofErr w:type="spellEnd"/>
            <w:r w:rsidRPr="00D409E4">
              <w:t xml:space="preserve"> converts generic structure format </w:t>
            </w:r>
            <w:proofErr w:type="gramStart"/>
            <w:r w:rsidRPr="00D409E4">
              <w:t>to .</w:t>
            </w:r>
            <w:proofErr w:type="spellStart"/>
            <w:r w:rsidRPr="00D409E4">
              <w:t>gro</w:t>
            </w:r>
            <w:proofErr w:type="spellEnd"/>
            <w:proofErr w:type="gramEnd"/>
            <w:r w:rsidRPr="00D409E4">
              <w:t>, .g96 or .</w:t>
            </w:r>
            <w:proofErr w:type="spellStart"/>
            <w:r w:rsidRPr="00D409E4">
              <w:t>pdb</w:t>
            </w:r>
            <w:proofErr w:type="spellEnd"/>
            <w:r w:rsidRPr="00D409E4">
              <w:t>.</w:t>
            </w:r>
          </w:p>
          <w:p w14:paraId="234D3ABF" w14:textId="77777777" w:rsidR="00FB1971" w:rsidRPr="00D409E4" w:rsidRDefault="00FB1971" w:rsidP="00F271C9">
            <w:pPr>
              <w:spacing w:line="276" w:lineRule="auto"/>
              <w:jc w:val="both"/>
            </w:pPr>
          </w:p>
          <w:p w14:paraId="64D367EF" w14:textId="77777777" w:rsidR="00FB1971" w:rsidRPr="00D409E4" w:rsidRDefault="00D7048D" w:rsidP="00F271C9">
            <w:pPr>
              <w:spacing w:line="276" w:lineRule="auto"/>
              <w:jc w:val="both"/>
            </w:pPr>
            <w:r w:rsidRPr="00D409E4">
              <w:t>The box can be modified with options -box, -d and -angles. Both -box and -d will center the system in the box, unless -</w:t>
            </w:r>
            <w:proofErr w:type="spellStart"/>
            <w:r w:rsidRPr="00D409E4">
              <w:t>noc</w:t>
            </w:r>
            <w:proofErr w:type="spellEnd"/>
            <w:r w:rsidRPr="00D409E4">
              <w:t xml:space="preserve"> is used.</w:t>
            </w:r>
          </w:p>
          <w:p w14:paraId="1D471EA8" w14:textId="77777777" w:rsidR="00FB1971" w:rsidRPr="00D409E4" w:rsidRDefault="00FB1971" w:rsidP="00F271C9">
            <w:pPr>
              <w:spacing w:line="276" w:lineRule="auto"/>
              <w:jc w:val="both"/>
            </w:pPr>
          </w:p>
          <w:p w14:paraId="4C6FDCE9" w14:textId="77777777" w:rsidR="00FB1971" w:rsidRPr="00D409E4" w:rsidRDefault="00D7048D" w:rsidP="00F271C9">
            <w:pPr>
              <w:spacing w:line="276" w:lineRule="auto"/>
              <w:jc w:val="both"/>
            </w:pPr>
            <w:r w:rsidRPr="00D409E4">
              <w:t>Option -</w:t>
            </w:r>
            <w:proofErr w:type="spellStart"/>
            <w:r w:rsidRPr="00D409E4">
              <w:t>bt</w:t>
            </w:r>
            <w:proofErr w:type="spellEnd"/>
            <w:r w:rsidRPr="00D409E4">
              <w:t xml:space="preserve"> determines the box type: triclinic is a triclinic box, cubic is a rectangular box with all sides equal dodecahedron represents a rhombic dodecahedron and octahedron is a truncated octahedron. The last two are special cases of a triclinic box. The length of the three box vectors of the truncated octahedron is the shortest distance between two opposite hexagons. Relative to a cubic box with some periodic image distance, the volume of a dodecahedron with this same periodic distance is 0.71 times that of the cube, and that of a truncated octahedron is 0.77 times.</w:t>
            </w:r>
          </w:p>
          <w:p w14:paraId="7A7AB43A" w14:textId="77777777" w:rsidR="00FB1971" w:rsidRPr="00D409E4" w:rsidRDefault="00FB1971" w:rsidP="00F271C9">
            <w:pPr>
              <w:spacing w:line="276" w:lineRule="auto"/>
              <w:jc w:val="both"/>
            </w:pPr>
          </w:p>
          <w:p w14:paraId="50611040" w14:textId="77777777" w:rsidR="00FB1971" w:rsidRPr="00D409E4" w:rsidRDefault="00D7048D" w:rsidP="00F271C9">
            <w:pPr>
              <w:spacing w:line="276" w:lineRule="auto"/>
              <w:jc w:val="both"/>
            </w:pPr>
            <w:r w:rsidRPr="00D409E4">
              <w:t>Option -box requires only one value for a cubic, rhombic dodecahedral, or truncated octahedral box.</w:t>
            </w:r>
          </w:p>
          <w:p w14:paraId="36B958C4" w14:textId="77777777" w:rsidR="00FB1971" w:rsidRPr="00D409E4" w:rsidRDefault="00FB1971" w:rsidP="00F271C9">
            <w:pPr>
              <w:spacing w:line="276" w:lineRule="auto"/>
              <w:jc w:val="both"/>
            </w:pPr>
          </w:p>
          <w:p w14:paraId="7F8F3828" w14:textId="77777777" w:rsidR="00FB1971" w:rsidRPr="00D409E4" w:rsidRDefault="00D7048D" w:rsidP="00F271C9">
            <w:pPr>
              <w:spacing w:line="276" w:lineRule="auto"/>
              <w:jc w:val="both"/>
            </w:pPr>
            <w:r w:rsidRPr="00D409E4">
              <w:t>With -d and a triclinic box the size of the system in the x-, y-, and z-directions is used. With -d and cubic, dodecahedron or octahedron boxes, the dimensions are set to the diameter of the system (largest distance between atoms) plus twice the specified distance.</w:t>
            </w:r>
          </w:p>
          <w:p w14:paraId="346A5862" w14:textId="77777777" w:rsidR="00FB1971" w:rsidRPr="00D409E4" w:rsidRDefault="00FB1971" w:rsidP="00F271C9">
            <w:pPr>
              <w:spacing w:line="276" w:lineRule="auto"/>
              <w:jc w:val="both"/>
            </w:pPr>
          </w:p>
          <w:p w14:paraId="6ECD7932" w14:textId="77777777" w:rsidR="00FB1971" w:rsidRPr="00D409E4" w:rsidRDefault="00D7048D" w:rsidP="00F271C9">
            <w:pPr>
              <w:spacing w:line="276" w:lineRule="auto"/>
              <w:jc w:val="both"/>
            </w:pPr>
            <w:r w:rsidRPr="00D409E4">
              <w:t>Option -angles is only meaningful with option -box and a triclinic box and cannot be used with option -d.</w:t>
            </w:r>
          </w:p>
          <w:p w14:paraId="5BAF6BF2" w14:textId="77777777" w:rsidR="00FB1971" w:rsidRPr="00D409E4" w:rsidRDefault="00FB1971" w:rsidP="00F271C9">
            <w:pPr>
              <w:spacing w:line="276" w:lineRule="auto"/>
              <w:jc w:val="both"/>
            </w:pPr>
          </w:p>
          <w:p w14:paraId="73CD1B9F" w14:textId="77777777" w:rsidR="00FB1971" w:rsidRPr="00D409E4" w:rsidRDefault="00D7048D" w:rsidP="00F271C9">
            <w:pPr>
              <w:spacing w:line="276" w:lineRule="auto"/>
              <w:jc w:val="both"/>
            </w:pPr>
            <w:r w:rsidRPr="00D409E4">
              <w:t>When -n or -</w:t>
            </w:r>
            <w:proofErr w:type="spellStart"/>
            <w:r w:rsidRPr="00D409E4">
              <w:t>ndef</w:t>
            </w:r>
            <w:proofErr w:type="spellEnd"/>
            <w:r w:rsidRPr="00D409E4">
              <w:t xml:space="preserve"> is set, a group can be selected for calculating the size and the geometric center, otherwise the whole system is used.</w:t>
            </w:r>
          </w:p>
          <w:p w14:paraId="1EA99481" w14:textId="77777777" w:rsidR="00FB1971" w:rsidRPr="00D409E4" w:rsidRDefault="00FB1971" w:rsidP="00F271C9">
            <w:pPr>
              <w:spacing w:line="276" w:lineRule="auto"/>
              <w:jc w:val="both"/>
            </w:pPr>
          </w:p>
          <w:p w14:paraId="6AB2E883" w14:textId="77777777" w:rsidR="00FB1971" w:rsidRPr="00D409E4" w:rsidRDefault="00D7048D" w:rsidP="00F271C9">
            <w:pPr>
              <w:spacing w:line="276" w:lineRule="auto"/>
              <w:jc w:val="both"/>
            </w:pPr>
            <w:r w:rsidRPr="00D409E4">
              <w:t>-rotate rotates the coordinates and velocities.</w:t>
            </w:r>
          </w:p>
          <w:p w14:paraId="6C8EC6A6" w14:textId="77777777" w:rsidR="00FB1971" w:rsidRPr="00D409E4" w:rsidRDefault="00FB1971" w:rsidP="00F271C9">
            <w:pPr>
              <w:spacing w:line="276" w:lineRule="auto"/>
              <w:jc w:val="both"/>
            </w:pPr>
          </w:p>
          <w:p w14:paraId="3C67BF13" w14:textId="77777777" w:rsidR="00FB1971" w:rsidRPr="00D409E4" w:rsidRDefault="00D7048D" w:rsidP="00F271C9">
            <w:pPr>
              <w:spacing w:line="276" w:lineRule="auto"/>
              <w:jc w:val="both"/>
            </w:pPr>
            <w:r w:rsidRPr="00D409E4">
              <w:t>-</w:t>
            </w:r>
            <w:proofErr w:type="spellStart"/>
            <w:r w:rsidRPr="00D409E4">
              <w:t>princ</w:t>
            </w:r>
            <w:proofErr w:type="spellEnd"/>
            <w:r w:rsidRPr="00D409E4">
              <w:t xml:space="preserve"> aligns the principal axes of the system along the coordinate axes, with the longest axis aligned with the x-axis. This may allow you to decrease the box </w:t>
            </w:r>
            <w:proofErr w:type="gramStart"/>
            <w:r w:rsidRPr="00D409E4">
              <w:t>volume, but</w:t>
            </w:r>
            <w:proofErr w:type="gramEnd"/>
            <w:r w:rsidRPr="00D409E4">
              <w:t xml:space="preserve"> beware that molecules can rotate significantly in a nanosecond.</w:t>
            </w:r>
          </w:p>
          <w:p w14:paraId="7319FD9D" w14:textId="77777777" w:rsidR="00FB1971" w:rsidRPr="00D409E4" w:rsidRDefault="00FB1971" w:rsidP="00F271C9">
            <w:pPr>
              <w:spacing w:line="276" w:lineRule="auto"/>
              <w:jc w:val="both"/>
            </w:pPr>
          </w:p>
          <w:p w14:paraId="47235557" w14:textId="77777777" w:rsidR="00FB1971" w:rsidRPr="00D409E4" w:rsidRDefault="00D7048D" w:rsidP="00F271C9">
            <w:pPr>
              <w:spacing w:line="276" w:lineRule="auto"/>
              <w:jc w:val="both"/>
            </w:pPr>
            <w:r w:rsidRPr="00D409E4">
              <w:t>Scaling is applied before any of the other operations are performed. Boxes and coordinates can be scaled to give a certain density (option -density). Note that this may be inaccurate in case a .</w:t>
            </w:r>
            <w:proofErr w:type="spellStart"/>
            <w:r w:rsidRPr="00D409E4">
              <w:t>gro</w:t>
            </w:r>
            <w:proofErr w:type="spellEnd"/>
            <w:r w:rsidRPr="00D409E4">
              <w:t xml:space="preserve"> file is given as input. A special feature of the scaling option is that when the factor -1 is given in one dimension, one obtains a mirror image, mirrored in one of the planes. When one uses -1 in three dimensions, a point-mirror image is obtained.</w:t>
            </w:r>
          </w:p>
          <w:p w14:paraId="318DB443" w14:textId="77777777" w:rsidR="00FB1971" w:rsidRPr="00D409E4" w:rsidRDefault="00FB1971" w:rsidP="00F271C9">
            <w:pPr>
              <w:spacing w:line="276" w:lineRule="auto"/>
              <w:jc w:val="both"/>
            </w:pPr>
          </w:p>
          <w:p w14:paraId="24493706" w14:textId="77777777" w:rsidR="00FB1971" w:rsidRPr="00D409E4" w:rsidRDefault="00D7048D" w:rsidP="00F271C9">
            <w:pPr>
              <w:spacing w:line="276" w:lineRule="auto"/>
              <w:jc w:val="both"/>
            </w:pPr>
            <w:r w:rsidRPr="00D409E4">
              <w:t>Groups are selected after all operations have been applied.</w:t>
            </w:r>
          </w:p>
          <w:p w14:paraId="27D09C00" w14:textId="77777777" w:rsidR="00FB1971" w:rsidRPr="00D409E4" w:rsidRDefault="00FB1971" w:rsidP="00F271C9">
            <w:pPr>
              <w:spacing w:line="276" w:lineRule="auto"/>
              <w:jc w:val="both"/>
            </w:pPr>
          </w:p>
          <w:p w14:paraId="08FD7608" w14:textId="77777777" w:rsidR="00FB1971" w:rsidRPr="00D409E4" w:rsidRDefault="00D7048D" w:rsidP="00F271C9">
            <w:pPr>
              <w:spacing w:line="276" w:lineRule="auto"/>
              <w:jc w:val="both"/>
            </w:pPr>
            <w:r w:rsidRPr="00D409E4">
              <w:t>Periodicity can be removed in a crude manner. It is important that the box vectors at the bottom of your input file are correct when the periodicity is to be removed.</w:t>
            </w:r>
          </w:p>
          <w:p w14:paraId="7EA5D610" w14:textId="77777777" w:rsidR="00FB1971" w:rsidRPr="00D409E4" w:rsidRDefault="00FB1971" w:rsidP="00F271C9">
            <w:pPr>
              <w:spacing w:line="276" w:lineRule="auto"/>
              <w:jc w:val="both"/>
            </w:pPr>
          </w:p>
          <w:p w14:paraId="3B1216C1" w14:textId="77777777" w:rsidR="00FB1971" w:rsidRPr="00D409E4" w:rsidRDefault="00D7048D" w:rsidP="00F271C9">
            <w:pPr>
              <w:spacing w:line="276" w:lineRule="auto"/>
              <w:jc w:val="both"/>
            </w:pPr>
            <w:r w:rsidRPr="00D409E4">
              <w:t>When writing .</w:t>
            </w:r>
            <w:proofErr w:type="spellStart"/>
            <w:r w:rsidRPr="00D409E4">
              <w:t>pdb</w:t>
            </w:r>
            <w:proofErr w:type="spellEnd"/>
            <w:r w:rsidRPr="00D409E4">
              <w:t xml:space="preserve"> files, B-factors can be added with the -bf option. B-factors are read from a file with </w:t>
            </w:r>
            <w:proofErr w:type="spellStart"/>
            <w:r w:rsidRPr="00D409E4">
              <w:t>with</w:t>
            </w:r>
            <w:proofErr w:type="spellEnd"/>
            <w:r w:rsidRPr="00D409E4">
              <w:t xml:space="preserve"> following format: first line states number of entries in the file, next lines state an index followed by a B-factor. The B-factors will be attached per residue unless an index is larger than the number of residues or unless the -atom option is set. Obviously, any type of numeric data can be added instead of B-factors. -legend will produce </w:t>
            </w:r>
            <w:r w:rsidRPr="00D409E4">
              <w:lastRenderedPageBreak/>
              <w:t>a row of CA atoms with B-factors ranging from the minimum to the maximum value found, effectively making a legend for viewing.</w:t>
            </w:r>
          </w:p>
          <w:p w14:paraId="3FFFB62A" w14:textId="77777777" w:rsidR="00FB1971" w:rsidRPr="00D409E4" w:rsidRDefault="00FB1971" w:rsidP="00F271C9">
            <w:pPr>
              <w:spacing w:line="276" w:lineRule="auto"/>
              <w:jc w:val="both"/>
            </w:pPr>
          </w:p>
          <w:p w14:paraId="4FFC511C" w14:textId="77777777" w:rsidR="00FB1971" w:rsidRPr="00D409E4" w:rsidRDefault="00D7048D" w:rsidP="00F271C9">
            <w:pPr>
              <w:spacing w:line="276" w:lineRule="auto"/>
              <w:jc w:val="both"/>
            </w:pPr>
            <w:r w:rsidRPr="00D409E4">
              <w:t>With the option -mead a special .</w:t>
            </w:r>
            <w:proofErr w:type="spellStart"/>
            <w:r w:rsidRPr="00D409E4">
              <w:t>pdb</w:t>
            </w:r>
            <w:proofErr w:type="spellEnd"/>
            <w:r w:rsidRPr="00D409E4">
              <w:t xml:space="preserve"> (.</w:t>
            </w:r>
            <w:proofErr w:type="spellStart"/>
            <w:r w:rsidRPr="00D409E4">
              <w:t>pqr</w:t>
            </w:r>
            <w:proofErr w:type="spellEnd"/>
            <w:r w:rsidRPr="00D409E4">
              <w:t>) file for the MEAD electrostatics program (Poisson-Boltzmann solver) can be made. A further prerequisite is that the input file is a run input file. The B-factor field is then filled with the Van der Waals radius of the atoms while the occupancy field will hold the charge.</w:t>
            </w:r>
          </w:p>
          <w:p w14:paraId="1DC06F93" w14:textId="77777777" w:rsidR="00FB1971" w:rsidRPr="00D409E4" w:rsidRDefault="00FB1971" w:rsidP="00F271C9">
            <w:pPr>
              <w:spacing w:line="276" w:lineRule="auto"/>
              <w:jc w:val="both"/>
            </w:pPr>
          </w:p>
          <w:p w14:paraId="7A850A0E" w14:textId="77777777" w:rsidR="00FB1971" w:rsidRPr="00D409E4" w:rsidRDefault="00D7048D" w:rsidP="00F271C9">
            <w:pPr>
              <w:spacing w:line="276" w:lineRule="auto"/>
              <w:jc w:val="both"/>
            </w:pPr>
            <w:r w:rsidRPr="00D409E4">
              <w:t>The option -grasp is similar, but it puts the charges in the B-factor and the radius in the occupancy.</w:t>
            </w:r>
          </w:p>
          <w:p w14:paraId="5CDFA901" w14:textId="77777777" w:rsidR="00FB1971" w:rsidRPr="00D409E4" w:rsidRDefault="00FB1971" w:rsidP="00F271C9">
            <w:pPr>
              <w:spacing w:line="276" w:lineRule="auto"/>
              <w:jc w:val="both"/>
            </w:pPr>
          </w:p>
          <w:p w14:paraId="0B637730" w14:textId="77777777" w:rsidR="00FB1971" w:rsidRPr="00D409E4" w:rsidRDefault="00D7048D" w:rsidP="00F271C9">
            <w:pPr>
              <w:spacing w:line="276" w:lineRule="auto"/>
              <w:jc w:val="both"/>
            </w:pPr>
            <w:r w:rsidRPr="00D409E4">
              <w:t>Option -align allows alignment of the principal axis of a specified group against the given vector, with an optional center of rotation specified by -</w:t>
            </w:r>
            <w:proofErr w:type="spellStart"/>
            <w:r w:rsidRPr="00D409E4">
              <w:t>aligncenter</w:t>
            </w:r>
            <w:proofErr w:type="spellEnd"/>
            <w:r w:rsidRPr="00D409E4">
              <w:t>.</w:t>
            </w:r>
          </w:p>
          <w:p w14:paraId="01E02E87" w14:textId="77777777" w:rsidR="00FB1971" w:rsidRPr="00D409E4" w:rsidRDefault="00FB1971" w:rsidP="00F271C9">
            <w:pPr>
              <w:spacing w:line="276" w:lineRule="auto"/>
              <w:jc w:val="both"/>
            </w:pPr>
          </w:p>
          <w:p w14:paraId="1065AC77" w14:textId="77777777" w:rsidR="00FB1971" w:rsidRPr="00D409E4" w:rsidRDefault="00D7048D" w:rsidP="00F271C9">
            <w:pPr>
              <w:spacing w:line="276" w:lineRule="auto"/>
              <w:jc w:val="both"/>
            </w:pPr>
            <w:r w:rsidRPr="00D409E4">
              <w:t xml:space="preserve">Finally, with option -label, </w:t>
            </w:r>
            <w:proofErr w:type="spellStart"/>
            <w:r w:rsidRPr="00D409E4">
              <w:t>editconf</w:t>
            </w:r>
            <w:proofErr w:type="spellEnd"/>
            <w:r w:rsidRPr="00D409E4">
              <w:t xml:space="preserve"> can add a chain identifier to a .</w:t>
            </w:r>
            <w:proofErr w:type="spellStart"/>
            <w:r w:rsidRPr="00D409E4">
              <w:t>pdb</w:t>
            </w:r>
            <w:proofErr w:type="spellEnd"/>
            <w:r w:rsidRPr="00D409E4">
              <w:t xml:space="preserve"> file, which can be useful for analysis with </w:t>
            </w:r>
            <w:proofErr w:type="gramStart"/>
            <w:r w:rsidRPr="00D409E4">
              <w:t>e.g.</w:t>
            </w:r>
            <w:proofErr w:type="gramEnd"/>
            <w:r w:rsidRPr="00D409E4">
              <w:t xml:space="preserve"> </w:t>
            </w:r>
            <w:proofErr w:type="spellStart"/>
            <w:r w:rsidRPr="00D409E4">
              <w:t>Rasmol</w:t>
            </w:r>
            <w:proofErr w:type="spellEnd"/>
            <w:r w:rsidRPr="00D409E4">
              <w:t>.</w:t>
            </w:r>
          </w:p>
          <w:p w14:paraId="27960649" w14:textId="77777777" w:rsidR="00FB1971" w:rsidRPr="00D409E4" w:rsidRDefault="00FB1971" w:rsidP="00F271C9">
            <w:pPr>
              <w:spacing w:line="276" w:lineRule="auto"/>
              <w:jc w:val="both"/>
            </w:pPr>
          </w:p>
          <w:p w14:paraId="417BD9B7" w14:textId="77777777" w:rsidR="00FB1971" w:rsidRPr="00D409E4" w:rsidRDefault="00D7048D" w:rsidP="00F271C9">
            <w:pPr>
              <w:spacing w:line="276" w:lineRule="auto"/>
              <w:jc w:val="both"/>
            </w:pPr>
            <w:r w:rsidRPr="00D409E4">
              <w:t xml:space="preserve">To convert a truncated </w:t>
            </w:r>
            <w:proofErr w:type="spellStart"/>
            <w:r w:rsidRPr="00D409E4">
              <w:t>octrahedron</w:t>
            </w:r>
            <w:proofErr w:type="spellEnd"/>
            <w:r w:rsidRPr="00D409E4">
              <w:t xml:space="preserve"> file produced by a package which uses a cubic box with the corners cut off (such as GROMOS), use:</w:t>
            </w:r>
          </w:p>
          <w:p w14:paraId="475C07FD" w14:textId="77777777" w:rsidR="00FB1971" w:rsidRPr="00D409E4" w:rsidRDefault="00FB1971" w:rsidP="00F271C9">
            <w:pPr>
              <w:spacing w:line="276" w:lineRule="auto"/>
              <w:jc w:val="both"/>
            </w:pPr>
          </w:p>
          <w:p w14:paraId="30AB4BD4"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editconf</w:t>
            </w:r>
            <w:proofErr w:type="spellEnd"/>
            <w:r w:rsidRPr="00D409E4">
              <w:t xml:space="preserve"> -f in -rotate 0 45 35.264 -</w:t>
            </w:r>
            <w:proofErr w:type="spellStart"/>
            <w:r w:rsidRPr="00D409E4">
              <w:t>bt</w:t>
            </w:r>
            <w:proofErr w:type="spellEnd"/>
            <w:r w:rsidRPr="00D409E4">
              <w:t xml:space="preserve"> o -box </w:t>
            </w:r>
            <w:proofErr w:type="spellStart"/>
            <w:r w:rsidRPr="00D409E4">
              <w:t>veclen</w:t>
            </w:r>
            <w:proofErr w:type="spellEnd"/>
            <w:r w:rsidRPr="00D409E4">
              <w:t xml:space="preserve"> -o </w:t>
            </w:r>
            <w:proofErr w:type="gramStart"/>
            <w:r w:rsidRPr="00D409E4">
              <w:t>out</w:t>
            </w:r>
            <w:proofErr w:type="gramEnd"/>
          </w:p>
          <w:p w14:paraId="3688D277" w14:textId="77777777" w:rsidR="00FB1971" w:rsidRPr="00D409E4" w:rsidRDefault="00FB1971" w:rsidP="00F271C9">
            <w:pPr>
              <w:spacing w:line="276" w:lineRule="auto"/>
              <w:jc w:val="both"/>
            </w:pPr>
          </w:p>
          <w:p w14:paraId="39FEFFE3" w14:textId="77777777" w:rsidR="00FB1971" w:rsidRPr="00D409E4" w:rsidRDefault="00D7048D" w:rsidP="00F271C9">
            <w:pPr>
              <w:spacing w:line="276" w:lineRule="auto"/>
              <w:jc w:val="both"/>
            </w:pPr>
            <w:r w:rsidRPr="00D409E4">
              <w:t xml:space="preserve">where </w:t>
            </w:r>
            <w:proofErr w:type="spellStart"/>
            <w:r w:rsidRPr="00D409E4">
              <w:t>veclen</w:t>
            </w:r>
            <w:proofErr w:type="spellEnd"/>
            <w:r w:rsidRPr="00D409E4">
              <w:t xml:space="preserve"> is the size of the cubic box times </w:t>
            </w:r>
            <w:proofErr w:type="gramStart"/>
            <w:r w:rsidRPr="00D409E4">
              <w:t>sqrt(</w:t>
            </w:r>
            <w:proofErr w:type="gramEnd"/>
            <w:r w:rsidRPr="00D409E4">
              <w:t>3)/2.</w:t>
            </w:r>
          </w:p>
        </w:tc>
      </w:tr>
    </w:tbl>
    <w:p w14:paraId="7E5E0A0E" w14:textId="77777777" w:rsidR="00FB1971" w:rsidRPr="00D409E4" w:rsidRDefault="00FB1971" w:rsidP="00F271C9">
      <w:pPr>
        <w:spacing w:line="276" w:lineRule="auto"/>
        <w:jc w:val="both"/>
      </w:pPr>
    </w:p>
    <w:p w14:paraId="78B4AB66" w14:textId="77777777" w:rsidR="00FB1971" w:rsidRPr="00D409E4" w:rsidRDefault="00D7048D" w:rsidP="00F271C9">
      <w:pPr>
        <w:spacing w:line="276" w:lineRule="auto"/>
        <w:jc w:val="both"/>
        <w:rPr>
          <w:lang w:val="es-AR"/>
        </w:rPr>
      </w:pPr>
      <w:r w:rsidRPr="00D409E4">
        <w:rPr>
          <w:lang w:val="es-AR"/>
        </w:rPr>
        <w:t>Si queremos que el LIG agregado sea reconocido como parte de la cadena A, podríamos usar</w:t>
      </w:r>
    </w:p>
    <w:p w14:paraId="4620730C" w14:textId="77777777" w:rsidR="00FB1971" w:rsidRPr="00D409E4" w:rsidRDefault="00FB1971" w:rsidP="00F271C9">
      <w:pPr>
        <w:spacing w:line="276" w:lineRule="auto"/>
        <w:jc w:val="both"/>
        <w:rPr>
          <w:lang w:val="es-AR"/>
        </w:rPr>
      </w:pPr>
    </w:p>
    <w:tbl>
      <w:tblPr>
        <w:tblStyle w:val="a8"/>
        <w:tblW w:w="0" w:type="auto"/>
        <w:tblInd w:w="0" w:type="dxa"/>
        <w:tblLayout w:type="fixed"/>
        <w:tblLook w:val="0600" w:firstRow="0" w:lastRow="0" w:firstColumn="0" w:lastColumn="0" w:noHBand="1" w:noVBand="1"/>
      </w:tblPr>
      <w:tblGrid>
        <w:gridCol w:w="10410"/>
      </w:tblGrid>
      <w:tr w:rsidR="00FB1971" w:rsidRPr="00D409E4" w14:paraId="6D1B92D1" w14:textId="77777777">
        <w:tc>
          <w:tcPr>
            <w:tcW w:w="10410" w:type="dxa"/>
            <w:shd w:val="clear" w:color="auto" w:fill="333333"/>
            <w:tcMar>
              <w:top w:w="100" w:type="dxa"/>
              <w:left w:w="100" w:type="dxa"/>
              <w:bottom w:w="100" w:type="dxa"/>
              <w:right w:w="100" w:type="dxa"/>
            </w:tcMar>
          </w:tcPr>
          <w:p w14:paraId="65EA6B19"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editconf</w:t>
            </w:r>
            <w:proofErr w:type="spellEnd"/>
            <w:r w:rsidRPr="00D409E4">
              <w:t xml:space="preserve"> -f protein-complex.pdb -o protein-complex-box.pdb -c -d 1 -</w:t>
            </w:r>
            <w:proofErr w:type="spellStart"/>
            <w:r w:rsidRPr="00D409E4">
              <w:t>bt</w:t>
            </w:r>
            <w:proofErr w:type="spellEnd"/>
            <w:r w:rsidRPr="00D409E4">
              <w:t xml:space="preserve"> dodecahedron -label A</w:t>
            </w:r>
          </w:p>
        </w:tc>
      </w:tr>
    </w:tbl>
    <w:p w14:paraId="55DC5BFA" w14:textId="77777777" w:rsidR="00FB1971" w:rsidRPr="00D409E4" w:rsidRDefault="00FB1971" w:rsidP="00F271C9">
      <w:pPr>
        <w:spacing w:line="276" w:lineRule="auto"/>
        <w:jc w:val="both"/>
      </w:pPr>
    </w:p>
    <w:p w14:paraId="01C16FFF" w14:textId="77777777" w:rsidR="00FB1971" w:rsidRPr="00D409E4" w:rsidRDefault="00D7048D" w:rsidP="00F271C9">
      <w:pPr>
        <w:spacing w:line="276" w:lineRule="auto"/>
        <w:jc w:val="both"/>
        <w:rPr>
          <w:lang w:val="es-AR"/>
        </w:rPr>
      </w:pPr>
      <w:r w:rsidRPr="00D409E4">
        <w:rPr>
          <w:lang w:val="es-AR"/>
        </w:rPr>
        <w:t>Ya que tenemos los límites del solvente, pasamos a crear cada molécula de agua necesaria para llenarlo:</w:t>
      </w:r>
    </w:p>
    <w:p w14:paraId="74F24BDF" w14:textId="77777777" w:rsidR="00FB1971" w:rsidRPr="00D409E4" w:rsidRDefault="00FB1971" w:rsidP="00F271C9">
      <w:pPr>
        <w:spacing w:line="276" w:lineRule="auto"/>
        <w:jc w:val="both"/>
        <w:rPr>
          <w:lang w:val="es-AR"/>
        </w:rPr>
      </w:pPr>
    </w:p>
    <w:tbl>
      <w:tblPr>
        <w:tblStyle w:val="a9"/>
        <w:tblW w:w="0" w:type="auto"/>
        <w:tblInd w:w="0" w:type="dxa"/>
        <w:tblLayout w:type="fixed"/>
        <w:tblLook w:val="0600" w:firstRow="0" w:lastRow="0" w:firstColumn="0" w:lastColumn="0" w:noHBand="1" w:noVBand="1"/>
      </w:tblPr>
      <w:tblGrid>
        <w:gridCol w:w="10410"/>
      </w:tblGrid>
      <w:tr w:rsidR="00FB1971" w:rsidRPr="00D409E4" w14:paraId="04F7851C" w14:textId="77777777">
        <w:tc>
          <w:tcPr>
            <w:tcW w:w="10410" w:type="dxa"/>
            <w:shd w:val="clear" w:color="auto" w:fill="333333"/>
            <w:tcMar>
              <w:top w:w="100" w:type="dxa"/>
              <w:left w:w="100" w:type="dxa"/>
              <w:bottom w:w="100" w:type="dxa"/>
              <w:right w:w="100" w:type="dxa"/>
            </w:tcMar>
          </w:tcPr>
          <w:p w14:paraId="0E5599BC" w14:textId="77777777" w:rsidR="00FB1971" w:rsidRPr="00D409E4" w:rsidRDefault="00D7048D" w:rsidP="00F271C9">
            <w:pPr>
              <w:spacing w:line="276" w:lineRule="auto"/>
              <w:jc w:val="both"/>
            </w:pPr>
            <w:proofErr w:type="spellStart"/>
            <w:r w:rsidRPr="00D409E4">
              <w:t>gmx</w:t>
            </w:r>
            <w:proofErr w:type="spellEnd"/>
            <w:r w:rsidRPr="00D409E4">
              <w:t xml:space="preserve"> solvate -cs -cp protein-complex-box.pdb -o protein-complex-solv.pdb -p </w:t>
            </w:r>
            <w:proofErr w:type="spellStart"/>
            <w:r w:rsidRPr="00D409E4">
              <w:t>topol.top</w:t>
            </w:r>
            <w:proofErr w:type="spellEnd"/>
          </w:p>
        </w:tc>
      </w:tr>
    </w:tbl>
    <w:p w14:paraId="26BA4569" w14:textId="77777777" w:rsidR="00FB1971" w:rsidRPr="00D409E4" w:rsidRDefault="00FB1971" w:rsidP="00F271C9">
      <w:pPr>
        <w:spacing w:line="276" w:lineRule="auto"/>
        <w:jc w:val="both"/>
      </w:pPr>
    </w:p>
    <w:p w14:paraId="53059680" w14:textId="77777777" w:rsidR="00FB1971" w:rsidRPr="00D409E4" w:rsidRDefault="00D7048D" w:rsidP="00F271C9">
      <w:pPr>
        <w:spacing w:line="276" w:lineRule="auto"/>
        <w:jc w:val="both"/>
      </w:pPr>
      <w:r w:rsidRPr="00D409E4">
        <w:rPr>
          <w:lang w:val="es-AR"/>
        </w:rPr>
        <w:t xml:space="preserve">Ahora neutralizamos con NaCl, primero vamos a crear los archivos binarios necesarios. Esto SE HACE cuando la carga total del sistema es DISTINTA DE 0 o necesitamos simular un entorno con una determinada fuerza iónica. Esta información sale de los numerosos mensajes de </w:t>
      </w:r>
      <w:proofErr w:type="spellStart"/>
      <w:r w:rsidRPr="00D409E4">
        <w:rPr>
          <w:lang w:val="es-AR"/>
        </w:rPr>
        <w:t>gmx</w:t>
      </w:r>
      <w:proofErr w:type="spellEnd"/>
      <w:r w:rsidRPr="00D409E4">
        <w:rPr>
          <w:lang w:val="es-AR"/>
        </w:rPr>
        <w:t xml:space="preserve"> cuando realizamos las conversiones anteriores. Usaré los parámetros del </w:t>
      </w:r>
      <w:proofErr w:type="spellStart"/>
      <w:r w:rsidRPr="00D409E4">
        <w:rPr>
          <w:lang w:val="es-AR"/>
        </w:rPr>
        <w:t>em.mdp</w:t>
      </w:r>
      <w:proofErr w:type="spellEnd"/>
      <w:r w:rsidRPr="00D409E4">
        <w:rPr>
          <w:lang w:val="es-AR"/>
        </w:rPr>
        <w:t xml:space="preserve"> usado para la posterior minimización. Acá se puede usar (casi, en el sentido que no debería ser complejo) cualquier .</w:t>
      </w:r>
      <w:proofErr w:type="spellStart"/>
      <w:r w:rsidRPr="00D409E4">
        <w:rPr>
          <w:lang w:val="es-AR"/>
        </w:rPr>
        <w:t>mdp</w:t>
      </w:r>
      <w:proofErr w:type="spellEnd"/>
      <w:r w:rsidRPr="00D409E4">
        <w:rPr>
          <w:lang w:val="es-AR"/>
        </w:rPr>
        <w:t xml:space="preserve"> genérico (si con este MDP genérico aparecen errores, se pueden ignorar con la opción -</w:t>
      </w:r>
      <w:proofErr w:type="spellStart"/>
      <w:r w:rsidRPr="00D409E4">
        <w:rPr>
          <w:lang w:val="es-AR"/>
        </w:rPr>
        <w:t>maxwarn</w:t>
      </w:r>
      <w:proofErr w:type="spellEnd"/>
      <w:r w:rsidRPr="00D409E4">
        <w:rPr>
          <w:lang w:val="es-AR"/>
        </w:rPr>
        <w:t xml:space="preserve">). También se usa cuando necesitamos simular un medio salino determinado. </w:t>
      </w:r>
      <w:r w:rsidRPr="00D409E4">
        <w:t xml:space="preserve">Un </w:t>
      </w:r>
      <w:proofErr w:type="spellStart"/>
      <w:r w:rsidRPr="00D409E4">
        <w:t>ejemplo</w:t>
      </w:r>
      <w:proofErr w:type="spellEnd"/>
      <w:r w:rsidRPr="00D409E4">
        <w:t xml:space="preserve"> de </w:t>
      </w:r>
      <w:proofErr w:type="spellStart"/>
      <w:r w:rsidRPr="00D409E4">
        <w:t>mdp</w:t>
      </w:r>
      <w:proofErr w:type="spellEnd"/>
      <w:r w:rsidRPr="00D409E4">
        <w:t xml:space="preserve"> </w:t>
      </w:r>
      <w:proofErr w:type="spellStart"/>
      <w:r w:rsidRPr="00D409E4">
        <w:t>genérico</w:t>
      </w:r>
      <w:proofErr w:type="spellEnd"/>
      <w:r w:rsidRPr="00D409E4">
        <w:t xml:space="preserve"> para </w:t>
      </w:r>
      <w:proofErr w:type="spellStart"/>
      <w:r w:rsidRPr="00D409E4">
        <w:t>generar</w:t>
      </w:r>
      <w:proofErr w:type="spellEnd"/>
      <w:r w:rsidRPr="00D409E4">
        <w:t xml:space="preserve"> </w:t>
      </w:r>
      <w:proofErr w:type="spellStart"/>
      <w:r w:rsidRPr="00D409E4">
        <w:t>iones</w:t>
      </w:r>
      <w:proofErr w:type="spellEnd"/>
      <w:r w:rsidRPr="00D409E4">
        <w:t xml:space="preserve"> </w:t>
      </w:r>
      <w:proofErr w:type="spellStart"/>
      <w:r w:rsidRPr="00D409E4">
        <w:t>sería</w:t>
      </w:r>
      <w:proofErr w:type="spellEnd"/>
    </w:p>
    <w:p w14:paraId="186B7FAC" w14:textId="77777777" w:rsidR="00FB1971" w:rsidRPr="00D409E4" w:rsidRDefault="00FB1971" w:rsidP="00F271C9">
      <w:pPr>
        <w:spacing w:line="276" w:lineRule="auto"/>
        <w:jc w:val="both"/>
      </w:pPr>
    </w:p>
    <w:tbl>
      <w:tblPr>
        <w:tblStyle w:val="aa"/>
        <w:tblW w:w="0" w:type="auto"/>
        <w:tblInd w:w="0" w:type="dxa"/>
        <w:tblLayout w:type="fixed"/>
        <w:tblLook w:val="0600" w:firstRow="0" w:lastRow="0" w:firstColumn="0" w:lastColumn="0" w:noHBand="1" w:noVBand="1"/>
      </w:tblPr>
      <w:tblGrid>
        <w:gridCol w:w="10410"/>
      </w:tblGrid>
      <w:tr w:rsidR="00FB1971" w:rsidRPr="00D409E4" w14:paraId="7BDD71E9" w14:textId="77777777" w:rsidTr="001F2C31">
        <w:tc>
          <w:tcPr>
            <w:tcW w:w="10410" w:type="dxa"/>
            <w:shd w:val="clear" w:color="auto" w:fill="auto"/>
            <w:tcMar>
              <w:top w:w="100" w:type="dxa"/>
              <w:left w:w="100" w:type="dxa"/>
              <w:bottom w:w="100" w:type="dxa"/>
              <w:right w:w="100" w:type="dxa"/>
            </w:tcMar>
          </w:tcPr>
          <w:p w14:paraId="6F0DB4C9" w14:textId="3947EC52" w:rsidR="00FB1971" w:rsidRPr="00D409E4" w:rsidRDefault="00D7048D" w:rsidP="00F271C9">
            <w:pPr>
              <w:spacing w:line="276" w:lineRule="auto"/>
              <w:jc w:val="both"/>
            </w:pPr>
            <w:r w:rsidRPr="00D409E4">
              <w:lastRenderedPageBreak/>
              <w:t>title</w:t>
            </w:r>
            <w:r w:rsidRPr="00D409E4">
              <w:tab/>
            </w:r>
            <w:r w:rsidRPr="00D409E4">
              <w:tab/>
              <w:t xml:space="preserve">    = Ions</w:t>
            </w:r>
            <w:r w:rsidRPr="00D409E4">
              <w:tab/>
              <w:t>; Title of run</w:t>
            </w:r>
            <w:r w:rsidRPr="00D409E4">
              <w:br/>
            </w:r>
            <w:r w:rsidRPr="00D409E4">
              <w:br/>
              <w:t>; Parameters describing what to do, when to stop and what to save</w:t>
            </w:r>
            <w:r w:rsidRPr="00D409E4">
              <w:br/>
              <w:t>integrator</w:t>
            </w:r>
            <w:r w:rsidRPr="00D409E4">
              <w:tab/>
              <w:t xml:space="preserve">    = steep</w:t>
            </w:r>
            <w:r w:rsidRPr="00D409E4">
              <w:tab/>
              <w:t>; Algorithm (steep = steepest descent minimization)</w:t>
            </w:r>
            <w:r w:rsidRPr="00D409E4">
              <w:br/>
            </w:r>
            <w:proofErr w:type="spellStart"/>
            <w:r w:rsidRPr="00D409E4">
              <w:t>emtol</w:t>
            </w:r>
            <w:proofErr w:type="spellEnd"/>
            <w:r w:rsidRPr="00D409E4">
              <w:tab/>
            </w:r>
            <w:r w:rsidRPr="00D409E4">
              <w:tab/>
              <w:t xml:space="preserve">    = 1000.0  ; Stop minimization when the maximum force &lt; 10.0 kJ/mol</w:t>
            </w:r>
            <w:r w:rsidRPr="00D409E4">
              <w:br/>
            </w:r>
            <w:proofErr w:type="spellStart"/>
            <w:r w:rsidRPr="00D409E4">
              <w:t>emstep</w:t>
            </w:r>
            <w:proofErr w:type="spellEnd"/>
            <w:r w:rsidRPr="00D409E4">
              <w:t xml:space="preserve">          = 0.01    ; Energy step size</w:t>
            </w:r>
            <w:r w:rsidRPr="00D409E4">
              <w:br/>
            </w:r>
            <w:proofErr w:type="spellStart"/>
            <w:r w:rsidRPr="00D409E4">
              <w:t>nsteps</w:t>
            </w:r>
            <w:proofErr w:type="spellEnd"/>
            <w:r w:rsidRPr="00D409E4">
              <w:tab/>
              <w:t xml:space="preserve">    = 50000</w:t>
            </w:r>
            <w:r w:rsidRPr="00D409E4">
              <w:tab/>
              <w:t xml:space="preserve"> </w:t>
            </w:r>
            <w:r w:rsidR="001F2C31" w:rsidRPr="00D409E4">
              <w:t xml:space="preserve"> </w:t>
            </w:r>
            <w:r w:rsidRPr="00D409E4">
              <w:t>; Maximum number of (minimization) steps to perform</w:t>
            </w:r>
            <w:r w:rsidRPr="00D409E4">
              <w:br/>
            </w:r>
            <w:r w:rsidRPr="00D409E4">
              <w:br/>
              <w:t>; Parameters describing how to find the neighbors of each atom and how to calculate the interactions</w:t>
            </w:r>
            <w:r w:rsidRPr="00D409E4">
              <w:br/>
            </w:r>
            <w:proofErr w:type="spellStart"/>
            <w:r w:rsidRPr="00D409E4">
              <w:t>nstlist</w:t>
            </w:r>
            <w:proofErr w:type="spellEnd"/>
            <w:r w:rsidRPr="00D409E4">
              <w:t xml:space="preserve"> = 1</w:t>
            </w:r>
            <w:r w:rsidR="001F2C31" w:rsidRPr="00D409E4">
              <w:t xml:space="preserve">.  </w:t>
            </w:r>
            <w:r w:rsidRPr="00D409E4">
              <w:t>; Frequency to update the neighbor list and long range forces</w:t>
            </w:r>
            <w:r w:rsidRPr="00D409E4">
              <w:br/>
              <w:t xml:space="preserve">cutoff-scheme   = </w:t>
            </w:r>
            <w:proofErr w:type="spellStart"/>
            <w:r w:rsidRPr="00D409E4">
              <w:t>Verlet</w:t>
            </w:r>
            <w:proofErr w:type="spellEnd"/>
            <w:r w:rsidRPr="00D409E4">
              <w:br/>
            </w:r>
            <w:proofErr w:type="spellStart"/>
            <w:r w:rsidRPr="00D409E4">
              <w:t>ns_type</w:t>
            </w:r>
            <w:proofErr w:type="spellEnd"/>
            <w:r w:rsidRPr="00D409E4">
              <w:t xml:space="preserve">         = grid</w:t>
            </w:r>
            <w:r w:rsidR="001F2C31" w:rsidRPr="00D409E4">
              <w:t xml:space="preserve"> </w:t>
            </w:r>
            <w:r w:rsidRPr="00D409E4">
              <w:t>; Method to determine neighbor list (simple, grid)</w:t>
            </w:r>
            <w:r w:rsidRPr="00D409E4">
              <w:br/>
            </w:r>
            <w:proofErr w:type="spellStart"/>
            <w:r w:rsidRPr="00D409E4">
              <w:t>rlist</w:t>
            </w:r>
            <w:proofErr w:type="spellEnd"/>
            <w:r w:rsidRPr="00D409E4">
              <w:tab/>
              <w:t xml:space="preserve">  = 1.0</w:t>
            </w:r>
            <w:r w:rsidR="001F2C31" w:rsidRPr="00D409E4">
              <w:t xml:space="preserve"> </w:t>
            </w:r>
            <w:r w:rsidRPr="00D409E4">
              <w:t>; Cut-off for making neighbor list (short range forces)</w:t>
            </w:r>
            <w:r w:rsidRPr="00D409E4">
              <w:br/>
            </w:r>
            <w:proofErr w:type="spellStart"/>
            <w:r w:rsidRPr="00D409E4">
              <w:t>coulombtype</w:t>
            </w:r>
            <w:proofErr w:type="spellEnd"/>
            <w:r w:rsidRPr="00D409E4">
              <w:tab/>
              <w:t xml:space="preserve">    = cutoff</w:t>
            </w:r>
            <w:r w:rsidR="001F2C31" w:rsidRPr="00D409E4">
              <w:t xml:space="preserve"> </w:t>
            </w:r>
            <w:r w:rsidRPr="00D409E4">
              <w:t>; Treatment of long range electrostatic interactions</w:t>
            </w:r>
            <w:r w:rsidRPr="00D409E4">
              <w:br/>
            </w:r>
            <w:proofErr w:type="spellStart"/>
            <w:r w:rsidRPr="00D409E4">
              <w:t>rcoulomb</w:t>
            </w:r>
            <w:proofErr w:type="spellEnd"/>
            <w:r w:rsidRPr="00D409E4">
              <w:tab/>
              <w:t xml:space="preserve">    = 1.0</w:t>
            </w:r>
            <w:r w:rsidRPr="00D409E4">
              <w:tab/>
            </w:r>
            <w:r w:rsidRPr="00D409E4">
              <w:tab/>
              <w:t>; long range electrostatic cut-off</w:t>
            </w:r>
            <w:r w:rsidRPr="00D409E4">
              <w:br/>
            </w:r>
            <w:proofErr w:type="spellStart"/>
            <w:r w:rsidRPr="00D409E4">
              <w:t>rvdw</w:t>
            </w:r>
            <w:proofErr w:type="spellEnd"/>
            <w:r w:rsidRPr="00D409E4">
              <w:tab/>
            </w:r>
            <w:r w:rsidRPr="00D409E4">
              <w:tab/>
              <w:t xml:space="preserve">    = 1.0</w:t>
            </w:r>
            <w:r w:rsidRPr="00D409E4">
              <w:tab/>
            </w:r>
            <w:r w:rsidRPr="00D409E4">
              <w:tab/>
              <w:t>; long range Van der Waals cut-off</w:t>
            </w:r>
            <w:r w:rsidRPr="00D409E4">
              <w:br/>
            </w:r>
            <w:proofErr w:type="spellStart"/>
            <w:r w:rsidRPr="00D409E4">
              <w:t>pbc</w:t>
            </w:r>
            <w:proofErr w:type="spellEnd"/>
            <w:r w:rsidRPr="00D409E4">
              <w:t xml:space="preserve">             = </w:t>
            </w:r>
            <w:proofErr w:type="spellStart"/>
            <w:r w:rsidRPr="00D409E4">
              <w:t>xyz</w:t>
            </w:r>
            <w:proofErr w:type="spellEnd"/>
            <w:r w:rsidRPr="00D409E4">
              <w:t xml:space="preserve"> </w:t>
            </w:r>
            <w:r w:rsidRPr="00D409E4">
              <w:tab/>
            </w:r>
            <w:r w:rsidRPr="00D409E4">
              <w:tab/>
              <w:t>; Periodic Boundary Conditions</w:t>
            </w:r>
          </w:p>
        </w:tc>
      </w:tr>
    </w:tbl>
    <w:p w14:paraId="7967F140" w14:textId="77777777" w:rsidR="00FB1971" w:rsidRPr="00D409E4" w:rsidRDefault="00FB1971" w:rsidP="00F271C9">
      <w:pPr>
        <w:spacing w:line="276" w:lineRule="auto"/>
        <w:jc w:val="both"/>
      </w:pPr>
    </w:p>
    <w:tbl>
      <w:tblPr>
        <w:tblStyle w:val="ab"/>
        <w:tblW w:w="9622" w:type="dxa"/>
        <w:tblInd w:w="-113"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9622"/>
      </w:tblGrid>
      <w:tr w:rsidR="00FB1971" w:rsidRPr="00D409E4" w14:paraId="4F8B73B4" w14:textId="77777777">
        <w:tc>
          <w:tcPr>
            <w:tcW w:w="9622" w:type="dxa"/>
            <w:tcBorders>
              <w:top w:val="single" w:sz="4" w:space="0" w:color="000001"/>
              <w:left w:val="single" w:sz="4" w:space="0" w:color="000001"/>
              <w:bottom w:val="single" w:sz="4" w:space="0" w:color="000001"/>
              <w:right w:val="single" w:sz="4" w:space="0" w:color="000001"/>
            </w:tcBorders>
            <w:shd w:val="clear" w:color="auto" w:fill="auto"/>
          </w:tcPr>
          <w:p w14:paraId="239F1CF6" w14:textId="77777777" w:rsidR="00FB1971" w:rsidRPr="00D409E4" w:rsidRDefault="00D7048D" w:rsidP="00F271C9">
            <w:pPr>
              <w:spacing w:line="276" w:lineRule="auto"/>
              <w:jc w:val="both"/>
            </w:pPr>
            <w:r w:rsidRPr="00D409E4">
              <w:rPr>
                <w:noProof/>
              </w:rPr>
              <w:drawing>
                <wp:inline distT="0" distB="0" distL="0" distR="0" wp14:anchorId="0848CE3D" wp14:editId="6C1CB26E">
                  <wp:extent cx="304800" cy="304800"/>
                  <wp:effectExtent l="0" t="0" r="0" b="0"/>
                  <wp:docPr id="1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304800" cy="304800"/>
                          </a:xfrm>
                          <a:prstGeom prst="rect">
                            <a:avLst/>
                          </a:prstGeom>
                          <a:ln/>
                        </pic:spPr>
                      </pic:pic>
                    </a:graphicData>
                  </a:graphic>
                </wp:inline>
              </w:drawing>
            </w:r>
            <w:proofErr w:type="spellStart"/>
            <w:r w:rsidRPr="00D409E4">
              <w:t>Opciones</w:t>
            </w:r>
            <w:proofErr w:type="spellEnd"/>
            <w:r w:rsidRPr="00D409E4">
              <w:t xml:space="preserve"> de </w:t>
            </w:r>
            <w:proofErr w:type="gramStart"/>
            <w:r w:rsidRPr="00D409E4">
              <w:t>solvate</w:t>
            </w:r>
            <w:proofErr w:type="gramEnd"/>
          </w:p>
          <w:p w14:paraId="2A26D4D2" w14:textId="77777777" w:rsidR="00FB1971" w:rsidRPr="00D409E4" w:rsidRDefault="00FB1971" w:rsidP="00F271C9">
            <w:pPr>
              <w:spacing w:line="276" w:lineRule="auto"/>
              <w:jc w:val="both"/>
            </w:pPr>
          </w:p>
          <w:p w14:paraId="2EBF52C2" w14:textId="77777777" w:rsidR="00FB1971" w:rsidRPr="00D409E4" w:rsidRDefault="00D7048D" w:rsidP="00F271C9">
            <w:pPr>
              <w:spacing w:line="276" w:lineRule="auto"/>
              <w:jc w:val="both"/>
            </w:pPr>
            <w:proofErr w:type="spellStart"/>
            <w:r w:rsidRPr="00D409E4">
              <w:t>gmx</w:t>
            </w:r>
            <w:proofErr w:type="spellEnd"/>
            <w:r w:rsidRPr="00D409E4">
              <w:t xml:space="preserve"> solvate can do one of 2 things:</w:t>
            </w:r>
          </w:p>
          <w:p w14:paraId="7CD6A77A" w14:textId="77777777" w:rsidR="00FB1971" w:rsidRPr="00D409E4" w:rsidRDefault="00FB1971" w:rsidP="00F271C9">
            <w:pPr>
              <w:spacing w:line="276" w:lineRule="auto"/>
              <w:jc w:val="both"/>
            </w:pPr>
          </w:p>
          <w:p w14:paraId="51E3ECB4" w14:textId="77777777" w:rsidR="00FB1971" w:rsidRPr="00D409E4" w:rsidRDefault="00D7048D" w:rsidP="00F271C9">
            <w:pPr>
              <w:spacing w:line="276" w:lineRule="auto"/>
              <w:jc w:val="both"/>
            </w:pPr>
            <w:r w:rsidRPr="00D409E4">
              <w:t>1) Generate a box of solvent. Specify -cs and -box. Or specify -cs and -cp with a structure file with a box, but without atoms.</w:t>
            </w:r>
          </w:p>
          <w:p w14:paraId="2FFC991F" w14:textId="77777777" w:rsidR="00FB1971" w:rsidRPr="00D409E4" w:rsidRDefault="00FB1971" w:rsidP="00F271C9">
            <w:pPr>
              <w:spacing w:line="276" w:lineRule="auto"/>
              <w:jc w:val="both"/>
            </w:pPr>
          </w:p>
          <w:p w14:paraId="088B0B0A" w14:textId="77777777" w:rsidR="00FB1971" w:rsidRPr="00D409E4" w:rsidRDefault="00D7048D" w:rsidP="00F271C9">
            <w:pPr>
              <w:spacing w:line="276" w:lineRule="auto"/>
              <w:jc w:val="both"/>
            </w:pPr>
            <w:r w:rsidRPr="00D409E4">
              <w:t xml:space="preserve">2) Solvate a solute configuration, </w:t>
            </w:r>
            <w:proofErr w:type="gramStart"/>
            <w:r w:rsidRPr="00D409E4">
              <w:t>e.g.</w:t>
            </w:r>
            <w:proofErr w:type="gramEnd"/>
            <w:r w:rsidRPr="00D409E4">
              <w:t xml:space="preserve"> a protein, in a bath of solvent molecules. Specify -cp (solute) and -cs (solvent). The box specified in the solute coordinate file (-cp) is used, unless -box is set. If you want the solute to be centered in the box, the program </w:t>
            </w:r>
            <w:proofErr w:type="spellStart"/>
            <w:r w:rsidRPr="00D409E4">
              <w:t>gmx</w:t>
            </w:r>
            <w:proofErr w:type="spellEnd"/>
            <w:r w:rsidRPr="00D409E4">
              <w:t xml:space="preserve"> </w:t>
            </w:r>
            <w:proofErr w:type="spellStart"/>
            <w:r w:rsidRPr="00D409E4">
              <w:t>editconf</w:t>
            </w:r>
            <w:proofErr w:type="spellEnd"/>
            <w:r w:rsidRPr="00D409E4">
              <w:t xml:space="preserve"> has sophisticated options to change the box dimensions and center the solute. Solvent molecules are removed from the box where the distance between any atom of the solute molecule(s) and any atom of the solvent molecule is less than the sum of the scaled van der Waals radii of both atoms. A database (vdwradii.dat) of van der Waals radii is read by the program, and the resulting radii scaled by -scale. If radii are not found in the database, those atoms are assigned the (pre-scaled) distance -radius.</w:t>
            </w:r>
          </w:p>
          <w:p w14:paraId="59332AC4" w14:textId="77777777" w:rsidR="00FB1971" w:rsidRPr="00D409E4" w:rsidRDefault="00FB1971" w:rsidP="00F271C9">
            <w:pPr>
              <w:spacing w:line="276" w:lineRule="auto"/>
              <w:jc w:val="both"/>
            </w:pPr>
          </w:p>
          <w:p w14:paraId="1AFC7A85" w14:textId="77777777" w:rsidR="00FB1971" w:rsidRPr="00D409E4" w:rsidRDefault="00D7048D" w:rsidP="00F271C9">
            <w:pPr>
              <w:spacing w:line="276" w:lineRule="auto"/>
              <w:jc w:val="both"/>
            </w:pPr>
            <w:r w:rsidRPr="00D409E4">
              <w:t xml:space="preserve">The default solvent is Simple Point Charge water (SPC), with coordinates from $GMXLIB/spc216.gro. These coordinates can also be used for other 3-site water models, since a short equilibration will remove the small differences between the models. Other solvents are also supported, as well as mixed solvents. The only restriction to solvent types is that a solvent molecule consists of exactly one residue. The residue information in the coordinate files is </w:t>
            </w:r>
            <w:proofErr w:type="gramStart"/>
            <w:r w:rsidRPr="00D409E4">
              <w:t>used, and</w:t>
            </w:r>
            <w:proofErr w:type="gramEnd"/>
            <w:r w:rsidRPr="00D409E4">
              <w:t xml:space="preserve"> should therefore be more or less consistent. In practice, this means that two subsequent solvent molecules in the solvent coordinate file should have different residue number. The box of solute is built by stacking the coordinates read from the coordinate file. This means that these </w:t>
            </w:r>
            <w:r w:rsidRPr="00D409E4">
              <w:lastRenderedPageBreak/>
              <w:t>coordinates should be equilibrated in periodic boundary conditions to ensure a good alignment of molecules on the stacking interfaces.</w:t>
            </w:r>
          </w:p>
          <w:p w14:paraId="62F50792" w14:textId="77777777" w:rsidR="00FB1971" w:rsidRPr="00D409E4" w:rsidRDefault="00FB1971" w:rsidP="00F271C9">
            <w:pPr>
              <w:spacing w:line="276" w:lineRule="auto"/>
              <w:jc w:val="both"/>
            </w:pPr>
          </w:p>
          <w:p w14:paraId="6D306246" w14:textId="77777777" w:rsidR="00FB1971" w:rsidRPr="00D409E4" w:rsidRDefault="00D7048D" w:rsidP="00F271C9">
            <w:pPr>
              <w:spacing w:line="276" w:lineRule="auto"/>
              <w:jc w:val="both"/>
            </w:pPr>
            <w:r w:rsidRPr="00D409E4">
              <w:rPr>
                <w:noProof/>
              </w:rPr>
              <w:drawing>
                <wp:inline distT="0" distB="0" distL="0" distR="0" wp14:anchorId="23F60F9D" wp14:editId="31C1B202">
                  <wp:extent cx="1452245" cy="1452245"/>
                  <wp:effectExtent l="0" t="0" r="0" b="0"/>
                  <wp:docPr id="124"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22"/>
                          <a:srcRect/>
                          <a:stretch>
                            <a:fillRect/>
                          </a:stretch>
                        </pic:blipFill>
                        <pic:spPr>
                          <a:xfrm>
                            <a:off x="0" y="0"/>
                            <a:ext cx="1452245" cy="1452245"/>
                          </a:xfrm>
                          <a:prstGeom prst="rect">
                            <a:avLst/>
                          </a:prstGeom>
                          <a:ln/>
                        </pic:spPr>
                      </pic:pic>
                    </a:graphicData>
                  </a:graphic>
                </wp:inline>
              </w:drawing>
            </w:r>
          </w:p>
          <w:p w14:paraId="74370965" w14:textId="77777777" w:rsidR="00FB1971" w:rsidRPr="00D409E4" w:rsidRDefault="00FB1971" w:rsidP="00F271C9">
            <w:pPr>
              <w:spacing w:line="276" w:lineRule="auto"/>
              <w:jc w:val="both"/>
            </w:pPr>
          </w:p>
          <w:p w14:paraId="7E704C2B" w14:textId="77777777" w:rsidR="00FB1971" w:rsidRPr="00D409E4" w:rsidRDefault="00D7048D" w:rsidP="00F271C9">
            <w:pPr>
              <w:spacing w:line="276" w:lineRule="auto"/>
              <w:jc w:val="both"/>
            </w:pPr>
            <w:r w:rsidRPr="00D409E4">
              <w:t>The -</w:t>
            </w:r>
            <w:proofErr w:type="spellStart"/>
            <w:r w:rsidRPr="00D409E4">
              <w:t>maxsol</w:t>
            </w:r>
            <w:proofErr w:type="spellEnd"/>
            <w:r w:rsidRPr="00D409E4">
              <w:t xml:space="preserve"> option simply adds only the first -</w:t>
            </w:r>
            <w:proofErr w:type="spellStart"/>
            <w:r w:rsidRPr="00D409E4">
              <w:t>maxsol</w:t>
            </w:r>
            <w:proofErr w:type="spellEnd"/>
            <w:r w:rsidRPr="00D409E4">
              <w:t xml:space="preserve"> solvent molecules and leaves out the rest that would have fitted into the box. This can create a void that can cause problems later. Choose your volume wisely.</w:t>
            </w:r>
          </w:p>
          <w:p w14:paraId="3526FDCA" w14:textId="77777777" w:rsidR="00FB1971" w:rsidRPr="00D409E4" w:rsidRDefault="00FB1971" w:rsidP="00F271C9">
            <w:pPr>
              <w:spacing w:line="276" w:lineRule="auto"/>
              <w:jc w:val="both"/>
            </w:pPr>
          </w:p>
          <w:p w14:paraId="33E30513" w14:textId="77777777" w:rsidR="00FB1971" w:rsidRPr="00D409E4" w:rsidRDefault="00D7048D" w:rsidP="00F271C9">
            <w:pPr>
              <w:spacing w:line="276" w:lineRule="auto"/>
              <w:jc w:val="both"/>
            </w:pPr>
            <w:r w:rsidRPr="00D409E4">
              <w:t xml:space="preserve">The program can optionally rotate the solute molecule to align the longest molecule axis along a box edge. This way the </w:t>
            </w:r>
            <w:proofErr w:type="gramStart"/>
            <w:r w:rsidRPr="00D409E4">
              <w:t>amount</w:t>
            </w:r>
            <w:proofErr w:type="gramEnd"/>
            <w:r w:rsidRPr="00D409E4">
              <w:t xml:space="preserve"> of solvent molecules necessary is reduced. It should be kept in mind that this only works for short simulations, as </w:t>
            </w:r>
            <w:proofErr w:type="gramStart"/>
            <w:r w:rsidRPr="00D409E4">
              <w:t>e.g.</w:t>
            </w:r>
            <w:proofErr w:type="gramEnd"/>
            <w:r w:rsidRPr="00D409E4">
              <w:t xml:space="preserve"> an alpha-helical peptide in solution can rotate over 90 degrees, within 500 ps. In general, it is therefore better to make a </w:t>
            </w:r>
            <w:proofErr w:type="gramStart"/>
            <w:r w:rsidRPr="00D409E4">
              <w:t>more or less cubic</w:t>
            </w:r>
            <w:proofErr w:type="gramEnd"/>
            <w:r w:rsidRPr="00D409E4">
              <w:t xml:space="preserve"> box.</w:t>
            </w:r>
          </w:p>
          <w:p w14:paraId="274689D0" w14:textId="77777777" w:rsidR="00FB1971" w:rsidRPr="00D409E4" w:rsidRDefault="00FB1971" w:rsidP="00F271C9">
            <w:pPr>
              <w:spacing w:line="276" w:lineRule="auto"/>
              <w:jc w:val="both"/>
            </w:pPr>
          </w:p>
          <w:p w14:paraId="5821B738" w14:textId="77777777" w:rsidR="00FB1971" w:rsidRPr="00D409E4" w:rsidRDefault="00D7048D" w:rsidP="00F271C9">
            <w:pPr>
              <w:spacing w:line="276" w:lineRule="auto"/>
              <w:jc w:val="both"/>
            </w:pPr>
            <w:r w:rsidRPr="00D409E4">
              <w:t xml:space="preserve">Setting -shell larger than zero will place a layer of water of the specified thickness (nm) around the solute. Hint: it is a good idea to put the protein in the center of a box first (using </w:t>
            </w:r>
            <w:proofErr w:type="spellStart"/>
            <w:r w:rsidRPr="00D409E4">
              <w:t>gmx</w:t>
            </w:r>
            <w:proofErr w:type="spellEnd"/>
            <w:r w:rsidRPr="00D409E4">
              <w:t xml:space="preserve"> </w:t>
            </w:r>
            <w:proofErr w:type="spellStart"/>
            <w:r w:rsidRPr="00D409E4">
              <w:t>editconf</w:t>
            </w:r>
            <w:proofErr w:type="spellEnd"/>
            <w:r w:rsidRPr="00D409E4">
              <w:t>).</w:t>
            </w:r>
          </w:p>
          <w:p w14:paraId="207EC433" w14:textId="77777777" w:rsidR="00FB1971" w:rsidRPr="00D409E4" w:rsidRDefault="00FB1971" w:rsidP="00F271C9">
            <w:pPr>
              <w:spacing w:line="276" w:lineRule="auto"/>
              <w:jc w:val="both"/>
            </w:pPr>
          </w:p>
          <w:p w14:paraId="3A399EBC" w14:textId="34F54008" w:rsidR="001F2C31" w:rsidRPr="00D409E4" w:rsidRDefault="00D7048D" w:rsidP="00F271C9">
            <w:pPr>
              <w:spacing w:line="276" w:lineRule="auto"/>
              <w:jc w:val="both"/>
            </w:pPr>
            <w:r w:rsidRPr="00D409E4">
              <w:t xml:space="preserve">Finally, </w:t>
            </w:r>
            <w:proofErr w:type="spellStart"/>
            <w:r w:rsidRPr="00D409E4">
              <w:t>gmx</w:t>
            </w:r>
            <w:proofErr w:type="spellEnd"/>
            <w:r w:rsidRPr="00D409E4">
              <w:t xml:space="preserve"> solvate will optionally remove lines from your topology file in which a number of solvent molecules is already </w:t>
            </w:r>
            <w:proofErr w:type="gramStart"/>
            <w:r w:rsidRPr="00D409E4">
              <w:t>added, and</w:t>
            </w:r>
            <w:proofErr w:type="gramEnd"/>
            <w:r w:rsidRPr="00D409E4">
              <w:t xml:space="preserve"> adds a line with the total number of solvent molecules in your coordinate file.</w:t>
            </w:r>
          </w:p>
        </w:tc>
      </w:tr>
    </w:tbl>
    <w:p w14:paraId="18071250" w14:textId="77777777" w:rsidR="00FB1971" w:rsidRPr="00D409E4" w:rsidRDefault="00D7048D" w:rsidP="00F271C9">
      <w:pPr>
        <w:spacing w:line="276" w:lineRule="auto"/>
        <w:jc w:val="both"/>
        <w:rPr>
          <w:lang w:val="es-AR"/>
        </w:rPr>
      </w:pPr>
      <w:r w:rsidRPr="00D409E4">
        <w:rPr>
          <w:lang w:val="es-AR"/>
        </w:rPr>
        <w:lastRenderedPageBreak/>
        <w:t>Con esto se neutraliza definitivamente el sistema.</w:t>
      </w:r>
      <w:r w:rsidRPr="00D409E4">
        <w:footnoteReference w:id="19"/>
      </w:r>
      <w:r w:rsidRPr="00D409E4">
        <w:rPr>
          <w:lang w:val="es-AR"/>
        </w:rPr>
        <w:t xml:space="preserve"> Se puede usar KCl también, pero Na2SO4 no funciona porque es no es monoatómico, entonces hay que considerarlo como un ligando grande y eso implica parametrizar y obtener la topología (no es imposible, pero no sé si vale la pena, por </w:t>
      </w:r>
      <w:r w:rsidRPr="00D409E4">
        <w:footnoteReference w:id="20"/>
      </w:r>
      <w:r w:rsidRPr="00D409E4">
        <w:rPr>
          <w:lang w:val="es-AR"/>
        </w:rPr>
        <w:t xml:space="preserve"> y </w:t>
      </w:r>
      <w:r w:rsidRPr="00D409E4">
        <w:footnoteReference w:id="21"/>
      </w:r>
      <w:r w:rsidRPr="00D409E4">
        <w:rPr>
          <w:lang w:val="es-AR"/>
        </w:rPr>
        <w:t>)</w:t>
      </w:r>
    </w:p>
    <w:p w14:paraId="625654C3" w14:textId="77777777" w:rsidR="00FB1971" w:rsidRPr="00D409E4" w:rsidRDefault="00FB1971" w:rsidP="00F271C9">
      <w:pPr>
        <w:spacing w:line="276" w:lineRule="auto"/>
        <w:jc w:val="both"/>
        <w:rPr>
          <w:lang w:val="es-AR"/>
        </w:rPr>
      </w:pPr>
    </w:p>
    <w:p w14:paraId="24FEA48B" w14:textId="77777777" w:rsidR="00FB1971" w:rsidRPr="00D409E4" w:rsidRDefault="00D7048D" w:rsidP="00F271C9">
      <w:pPr>
        <w:spacing w:line="276" w:lineRule="auto"/>
        <w:jc w:val="both"/>
      </w:pPr>
      <w:r w:rsidRPr="00D409E4">
        <w:rPr>
          <w:noProof/>
        </w:rPr>
        <w:drawing>
          <wp:inline distT="0" distB="0" distL="0" distR="0" wp14:anchorId="6ED6C480" wp14:editId="39D9459D">
            <wp:extent cx="2109457" cy="1321806"/>
            <wp:effectExtent l="0" t="0" r="0" b="0"/>
            <wp:docPr id="125"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23"/>
                    <a:srcRect/>
                    <a:stretch>
                      <a:fillRect/>
                    </a:stretch>
                  </pic:blipFill>
                  <pic:spPr>
                    <a:xfrm>
                      <a:off x="0" y="0"/>
                      <a:ext cx="2146067" cy="1344746"/>
                    </a:xfrm>
                    <a:prstGeom prst="rect">
                      <a:avLst/>
                    </a:prstGeom>
                    <a:ln/>
                  </pic:spPr>
                </pic:pic>
              </a:graphicData>
            </a:graphic>
          </wp:inline>
        </w:drawing>
      </w:r>
    </w:p>
    <w:p w14:paraId="57FB2AF5" w14:textId="77777777" w:rsidR="00FB1971" w:rsidRPr="00D409E4" w:rsidRDefault="00FB1971" w:rsidP="00F271C9">
      <w:pPr>
        <w:spacing w:line="276" w:lineRule="auto"/>
        <w:jc w:val="both"/>
      </w:pPr>
    </w:p>
    <w:p w14:paraId="59ABD743" w14:textId="77777777" w:rsidR="00FB1971" w:rsidRPr="00D409E4" w:rsidRDefault="00D7048D" w:rsidP="00F271C9">
      <w:pPr>
        <w:spacing w:line="276" w:lineRule="auto"/>
        <w:jc w:val="both"/>
      </w:pPr>
      <w:proofErr w:type="spellStart"/>
      <w:r w:rsidRPr="00D409E4">
        <w:t>Ejecutamos</w:t>
      </w:r>
      <w:proofErr w:type="spellEnd"/>
      <w:r w:rsidRPr="00D409E4">
        <w:t>:</w:t>
      </w:r>
    </w:p>
    <w:p w14:paraId="306E1283" w14:textId="77777777" w:rsidR="00FB1971" w:rsidRPr="00D409E4" w:rsidRDefault="00FB1971" w:rsidP="00F271C9">
      <w:pPr>
        <w:spacing w:line="276" w:lineRule="auto"/>
        <w:jc w:val="both"/>
      </w:pPr>
    </w:p>
    <w:tbl>
      <w:tblPr>
        <w:tblStyle w:val="ac"/>
        <w:tblW w:w="0" w:type="auto"/>
        <w:tblInd w:w="0" w:type="dxa"/>
        <w:tblLayout w:type="fixed"/>
        <w:tblLook w:val="0600" w:firstRow="0" w:lastRow="0" w:firstColumn="0" w:lastColumn="0" w:noHBand="1" w:noVBand="1"/>
      </w:tblPr>
      <w:tblGrid>
        <w:gridCol w:w="10410"/>
      </w:tblGrid>
      <w:tr w:rsidR="00FB1971" w:rsidRPr="00D409E4" w14:paraId="7DDF95C7" w14:textId="77777777">
        <w:tc>
          <w:tcPr>
            <w:tcW w:w="10410" w:type="dxa"/>
            <w:shd w:val="clear" w:color="auto" w:fill="333333"/>
            <w:tcMar>
              <w:top w:w="100" w:type="dxa"/>
              <w:left w:w="100" w:type="dxa"/>
              <w:bottom w:w="100" w:type="dxa"/>
              <w:right w:w="100" w:type="dxa"/>
            </w:tcMar>
          </w:tcPr>
          <w:p w14:paraId="09C8F805"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grompp</w:t>
            </w:r>
            <w:proofErr w:type="spellEnd"/>
            <w:r w:rsidRPr="00D409E4">
              <w:t xml:space="preserve"> -f </w:t>
            </w:r>
            <w:proofErr w:type="spellStart"/>
            <w:r w:rsidRPr="00D409E4">
              <w:t>ions.mdp</w:t>
            </w:r>
            <w:proofErr w:type="spellEnd"/>
            <w:r w:rsidRPr="00D409E4">
              <w:t xml:space="preserve"> -c protein-complex-solv.pdb -p </w:t>
            </w:r>
            <w:proofErr w:type="spellStart"/>
            <w:r w:rsidRPr="00D409E4">
              <w:t>topol.top</w:t>
            </w:r>
            <w:proofErr w:type="spellEnd"/>
            <w:r w:rsidRPr="00D409E4">
              <w:t xml:space="preserve"> -o </w:t>
            </w:r>
            <w:proofErr w:type="spellStart"/>
            <w:r w:rsidRPr="00D409E4">
              <w:t>ions.tpr</w:t>
            </w:r>
            <w:proofErr w:type="spellEnd"/>
          </w:p>
        </w:tc>
      </w:tr>
    </w:tbl>
    <w:p w14:paraId="0581FBD1" w14:textId="77777777" w:rsidR="00FB1971" w:rsidRPr="00D409E4" w:rsidRDefault="00D7048D" w:rsidP="00F271C9">
      <w:pPr>
        <w:spacing w:line="276" w:lineRule="auto"/>
        <w:jc w:val="both"/>
      </w:pPr>
      <w:r w:rsidRPr="00D409E4">
        <w:tab/>
      </w:r>
    </w:p>
    <w:tbl>
      <w:tblPr>
        <w:tblStyle w:val="ad"/>
        <w:tblW w:w="9622" w:type="dxa"/>
        <w:tblInd w:w="-113"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9622"/>
      </w:tblGrid>
      <w:tr w:rsidR="00FB1971" w:rsidRPr="00D409E4" w14:paraId="0F9C932D" w14:textId="77777777">
        <w:tc>
          <w:tcPr>
            <w:tcW w:w="9622" w:type="dxa"/>
            <w:tcBorders>
              <w:top w:val="single" w:sz="4" w:space="0" w:color="000001"/>
              <w:left w:val="single" w:sz="4" w:space="0" w:color="000001"/>
              <w:bottom w:val="single" w:sz="4" w:space="0" w:color="000001"/>
              <w:right w:val="single" w:sz="4" w:space="0" w:color="000001"/>
            </w:tcBorders>
            <w:shd w:val="clear" w:color="auto" w:fill="auto"/>
          </w:tcPr>
          <w:p w14:paraId="66A6329A" w14:textId="77777777" w:rsidR="00FB1971" w:rsidRPr="00D409E4" w:rsidRDefault="00D7048D" w:rsidP="00F271C9">
            <w:pPr>
              <w:spacing w:line="276" w:lineRule="auto"/>
              <w:jc w:val="both"/>
            </w:pPr>
            <w:r w:rsidRPr="00D409E4">
              <w:rPr>
                <w:noProof/>
              </w:rPr>
              <w:drawing>
                <wp:inline distT="0" distB="0" distL="0" distR="0" wp14:anchorId="0B5FC367" wp14:editId="73D805A8">
                  <wp:extent cx="304800" cy="304800"/>
                  <wp:effectExtent l="0" t="0" r="0" b="0"/>
                  <wp:docPr id="1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304800" cy="304800"/>
                          </a:xfrm>
                          <a:prstGeom prst="rect">
                            <a:avLst/>
                          </a:prstGeom>
                          <a:ln/>
                        </pic:spPr>
                      </pic:pic>
                    </a:graphicData>
                  </a:graphic>
                </wp:inline>
              </w:drawing>
            </w:r>
            <w:proofErr w:type="spellStart"/>
            <w:r w:rsidRPr="00D409E4">
              <w:t>Opciones</w:t>
            </w:r>
            <w:proofErr w:type="spellEnd"/>
            <w:r w:rsidRPr="00D409E4">
              <w:t xml:space="preserve"> de </w:t>
            </w:r>
            <w:proofErr w:type="spellStart"/>
            <w:r w:rsidRPr="00D409E4">
              <w:t>grompp</w:t>
            </w:r>
            <w:proofErr w:type="spellEnd"/>
          </w:p>
          <w:p w14:paraId="10F02832" w14:textId="77777777" w:rsidR="00FB1971" w:rsidRPr="00D409E4" w:rsidRDefault="00FB1971" w:rsidP="00F271C9">
            <w:pPr>
              <w:spacing w:line="276" w:lineRule="auto"/>
              <w:jc w:val="both"/>
            </w:pPr>
          </w:p>
          <w:p w14:paraId="6842CF5E"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grompp</w:t>
            </w:r>
            <w:proofErr w:type="spellEnd"/>
            <w:r w:rsidRPr="00D409E4">
              <w:t xml:space="preserve"> (the </w:t>
            </w:r>
            <w:proofErr w:type="spellStart"/>
            <w:r w:rsidRPr="00D409E4">
              <w:t>gromacs</w:t>
            </w:r>
            <w:proofErr w:type="spellEnd"/>
            <w:r w:rsidRPr="00D409E4">
              <w:t xml:space="preserve"> preprocessor) reads a molecular topology file, checks the validity of the file, expands the topology from a molecular description to an atomic description. The topology file contains information about molecule types and the number of molecules, the preprocessor copies each molecule as needed. There is no limitation on the number of molecule types. Bonds and bond-angles can be converted into constraints, separately for hydrogens and heavy atoms. Then a coordinate file is </w:t>
            </w:r>
            <w:proofErr w:type="gramStart"/>
            <w:r w:rsidRPr="00D409E4">
              <w:t>read</w:t>
            </w:r>
            <w:proofErr w:type="gramEnd"/>
            <w:r w:rsidRPr="00D409E4">
              <w:t xml:space="preserve"> and velocities can be generated from a Maxwellian distribution if requested. </w:t>
            </w:r>
            <w:proofErr w:type="spellStart"/>
            <w:r w:rsidRPr="00D409E4">
              <w:t>gmx</w:t>
            </w:r>
            <w:proofErr w:type="spellEnd"/>
            <w:r w:rsidRPr="00D409E4">
              <w:t xml:space="preserve"> </w:t>
            </w:r>
            <w:proofErr w:type="spellStart"/>
            <w:r w:rsidRPr="00D409E4">
              <w:t>grompp</w:t>
            </w:r>
            <w:proofErr w:type="spellEnd"/>
            <w:r w:rsidRPr="00D409E4">
              <w:t xml:space="preserve"> also reads parameters for </w:t>
            </w:r>
            <w:proofErr w:type="spellStart"/>
            <w:r w:rsidRPr="00D409E4">
              <w:t>gmx</w:t>
            </w:r>
            <w:proofErr w:type="spellEnd"/>
            <w:r w:rsidRPr="00D409E4">
              <w:t xml:space="preserve"> </w:t>
            </w:r>
            <w:proofErr w:type="spellStart"/>
            <w:r w:rsidRPr="00D409E4">
              <w:t>mdrun</w:t>
            </w:r>
            <w:proofErr w:type="spellEnd"/>
            <w:r w:rsidRPr="00D409E4">
              <w:t xml:space="preserve"> (</w:t>
            </w:r>
            <w:proofErr w:type="spellStart"/>
            <w:r w:rsidRPr="00D409E4">
              <w:t>eg.</w:t>
            </w:r>
            <w:proofErr w:type="spellEnd"/>
            <w:r w:rsidRPr="00D409E4">
              <w:t xml:space="preserve"> number of MD steps, time step, cut-off), and others such as NAMD parameters, which are corrected so that the net acceleration is zero. Eventually a binary file is produced that can serve as the sole input file for the MD program.</w:t>
            </w:r>
          </w:p>
          <w:p w14:paraId="661A34BE"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grompp</w:t>
            </w:r>
            <w:proofErr w:type="spellEnd"/>
            <w:r w:rsidRPr="00D409E4">
              <w:t xml:space="preserve"> uses the atom names from the topology file. The atom names in the coordinate file (option -c) are only read to generate warnings when they do not match the atom names in the topology. Note that the atom names are irrelevant for the simulation as only the atom types are used for generating interaction parameters.</w:t>
            </w:r>
          </w:p>
          <w:p w14:paraId="166656EF" w14:textId="77777777" w:rsidR="00FB1971" w:rsidRPr="00D409E4" w:rsidRDefault="00FB1971" w:rsidP="00F271C9">
            <w:pPr>
              <w:spacing w:line="276" w:lineRule="auto"/>
              <w:jc w:val="both"/>
            </w:pPr>
          </w:p>
          <w:p w14:paraId="6F21D69A"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grompp</w:t>
            </w:r>
            <w:proofErr w:type="spellEnd"/>
            <w:r w:rsidRPr="00D409E4">
              <w:t xml:space="preserve"> uses a built-in preprocessor to resolve includes, macros, etc. The preprocessor supports the following keywords:</w:t>
            </w:r>
          </w:p>
          <w:p w14:paraId="0032D29A" w14:textId="77777777" w:rsidR="00FB1971" w:rsidRPr="00D409E4" w:rsidRDefault="00FB1971" w:rsidP="00F271C9">
            <w:pPr>
              <w:spacing w:line="276" w:lineRule="auto"/>
              <w:jc w:val="both"/>
            </w:pPr>
          </w:p>
          <w:p w14:paraId="38C60CC7" w14:textId="77777777" w:rsidR="00FB1971" w:rsidRPr="00D409E4" w:rsidRDefault="00D7048D" w:rsidP="00F271C9">
            <w:pPr>
              <w:spacing w:line="276" w:lineRule="auto"/>
              <w:jc w:val="both"/>
            </w:pPr>
            <w:r w:rsidRPr="00D409E4">
              <w:t>#ifdef VARIABLE</w:t>
            </w:r>
          </w:p>
          <w:p w14:paraId="20E4F5EE" w14:textId="77777777" w:rsidR="00FB1971" w:rsidRPr="00D409E4" w:rsidRDefault="00D7048D" w:rsidP="00F271C9">
            <w:pPr>
              <w:spacing w:line="276" w:lineRule="auto"/>
              <w:jc w:val="both"/>
            </w:pPr>
            <w:r w:rsidRPr="00D409E4">
              <w:t>#ifndef VARIABLE</w:t>
            </w:r>
          </w:p>
          <w:p w14:paraId="0ABB5FD7" w14:textId="77777777" w:rsidR="00FB1971" w:rsidRPr="00D409E4" w:rsidRDefault="00D7048D" w:rsidP="00F271C9">
            <w:pPr>
              <w:spacing w:line="276" w:lineRule="auto"/>
              <w:jc w:val="both"/>
            </w:pPr>
            <w:r w:rsidRPr="00D409E4">
              <w:t>#else</w:t>
            </w:r>
          </w:p>
          <w:p w14:paraId="51586D4F" w14:textId="77777777" w:rsidR="00FB1971" w:rsidRPr="00D409E4" w:rsidRDefault="00D7048D" w:rsidP="00F271C9">
            <w:pPr>
              <w:spacing w:line="276" w:lineRule="auto"/>
              <w:jc w:val="both"/>
            </w:pPr>
            <w:r w:rsidRPr="00D409E4">
              <w:t>#endif</w:t>
            </w:r>
          </w:p>
          <w:p w14:paraId="48663E00" w14:textId="77777777" w:rsidR="00FB1971" w:rsidRPr="00D409E4" w:rsidRDefault="00D7048D" w:rsidP="00F271C9">
            <w:pPr>
              <w:spacing w:line="276" w:lineRule="auto"/>
              <w:jc w:val="both"/>
            </w:pPr>
            <w:r w:rsidRPr="00D409E4">
              <w:t>#define VARIABLE</w:t>
            </w:r>
          </w:p>
          <w:p w14:paraId="156558B9" w14:textId="77777777" w:rsidR="00FB1971" w:rsidRPr="00D409E4" w:rsidRDefault="00D7048D" w:rsidP="00F271C9">
            <w:pPr>
              <w:spacing w:line="276" w:lineRule="auto"/>
              <w:jc w:val="both"/>
            </w:pPr>
            <w:r w:rsidRPr="00D409E4">
              <w:t>#undef VARIABLE</w:t>
            </w:r>
          </w:p>
          <w:p w14:paraId="6C097910" w14:textId="77777777" w:rsidR="00FB1971" w:rsidRPr="00D409E4" w:rsidRDefault="00D7048D" w:rsidP="00F271C9">
            <w:pPr>
              <w:spacing w:line="276" w:lineRule="auto"/>
              <w:jc w:val="both"/>
            </w:pPr>
            <w:r w:rsidRPr="00D409E4">
              <w:t>#include "filename"</w:t>
            </w:r>
          </w:p>
          <w:p w14:paraId="42763C12" w14:textId="77777777" w:rsidR="00FB1971" w:rsidRPr="00D409E4" w:rsidRDefault="00D7048D" w:rsidP="00F271C9">
            <w:pPr>
              <w:spacing w:line="276" w:lineRule="auto"/>
              <w:jc w:val="both"/>
            </w:pPr>
            <w:r w:rsidRPr="00D409E4">
              <w:t>#include &lt;filename&gt;</w:t>
            </w:r>
          </w:p>
          <w:p w14:paraId="4CEB4FB0" w14:textId="77777777" w:rsidR="00FB1971" w:rsidRPr="00D409E4" w:rsidRDefault="00FB1971" w:rsidP="00F271C9">
            <w:pPr>
              <w:spacing w:line="276" w:lineRule="auto"/>
              <w:jc w:val="both"/>
            </w:pPr>
          </w:p>
          <w:p w14:paraId="7A5CE1E9" w14:textId="77777777" w:rsidR="00FB1971" w:rsidRPr="00D409E4" w:rsidRDefault="00D7048D" w:rsidP="00F271C9">
            <w:pPr>
              <w:spacing w:line="276" w:lineRule="auto"/>
              <w:jc w:val="both"/>
            </w:pPr>
            <w:r w:rsidRPr="00D409E4">
              <w:t>The functioning of these statements in your topology may be modulated by using the following two flags in your .</w:t>
            </w:r>
            <w:proofErr w:type="spellStart"/>
            <w:r w:rsidRPr="00D409E4">
              <w:t>mdp</w:t>
            </w:r>
            <w:proofErr w:type="spellEnd"/>
            <w:r w:rsidRPr="00D409E4">
              <w:t xml:space="preserve"> file:</w:t>
            </w:r>
          </w:p>
          <w:p w14:paraId="585392B7" w14:textId="77777777" w:rsidR="00FB1971" w:rsidRPr="00D409E4" w:rsidRDefault="00FB1971" w:rsidP="00F271C9">
            <w:pPr>
              <w:spacing w:line="276" w:lineRule="auto"/>
              <w:jc w:val="both"/>
            </w:pPr>
          </w:p>
          <w:p w14:paraId="1930660D" w14:textId="77777777" w:rsidR="00FB1971" w:rsidRPr="00D409E4" w:rsidRDefault="00D7048D" w:rsidP="00F271C9">
            <w:pPr>
              <w:spacing w:line="276" w:lineRule="auto"/>
              <w:jc w:val="both"/>
            </w:pPr>
            <w:r w:rsidRPr="00D409E4">
              <w:t>define = -DVARIABLE1 -DVARIABLE2</w:t>
            </w:r>
          </w:p>
          <w:p w14:paraId="70C7C5F4" w14:textId="77777777" w:rsidR="00FB1971" w:rsidRPr="00D409E4" w:rsidRDefault="00D7048D" w:rsidP="00F271C9">
            <w:pPr>
              <w:spacing w:line="276" w:lineRule="auto"/>
              <w:jc w:val="both"/>
            </w:pPr>
            <w:r w:rsidRPr="00D409E4">
              <w:t>include = -I/home/john/doe</w:t>
            </w:r>
          </w:p>
          <w:p w14:paraId="3B021B8D" w14:textId="77777777" w:rsidR="00FB1971" w:rsidRPr="00D409E4" w:rsidRDefault="00FB1971" w:rsidP="00F271C9">
            <w:pPr>
              <w:spacing w:line="276" w:lineRule="auto"/>
              <w:jc w:val="both"/>
            </w:pPr>
          </w:p>
          <w:p w14:paraId="5AE7B814" w14:textId="77777777" w:rsidR="00FB1971" w:rsidRPr="00D409E4" w:rsidRDefault="00D7048D" w:rsidP="00F271C9">
            <w:pPr>
              <w:spacing w:line="276" w:lineRule="auto"/>
              <w:jc w:val="both"/>
            </w:pPr>
            <w:r w:rsidRPr="00D409E4">
              <w:t xml:space="preserve">When using position </w:t>
            </w:r>
            <w:proofErr w:type="gramStart"/>
            <w:r w:rsidRPr="00D409E4">
              <w:t>restraints</w:t>
            </w:r>
            <w:proofErr w:type="gramEnd"/>
            <w:r w:rsidRPr="00D409E4">
              <w:t xml:space="preserve"> a file with restraint coordinates can be supplied with -r, otherwise restraining will be done with respect to the conformation from the -c option. For free energy calculation, the coordinates for the B topology can be supplied with -</w:t>
            </w:r>
            <w:proofErr w:type="spellStart"/>
            <w:r w:rsidRPr="00D409E4">
              <w:t>rb</w:t>
            </w:r>
            <w:proofErr w:type="spellEnd"/>
            <w:r w:rsidRPr="00D409E4">
              <w:t>, otherwise they will be equal to those of the A topology.</w:t>
            </w:r>
          </w:p>
          <w:p w14:paraId="068DB887" w14:textId="77777777" w:rsidR="00FB1971" w:rsidRPr="00D409E4" w:rsidRDefault="00FB1971" w:rsidP="00F271C9">
            <w:pPr>
              <w:spacing w:line="276" w:lineRule="auto"/>
              <w:jc w:val="both"/>
            </w:pPr>
          </w:p>
          <w:p w14:paraId="05ECBDAE" w14:textId="77777777" w:rsidR="00FB1971" w:rsidRPr="00D409E4" w:rsidRDefault="00D7048D" w:rsidP="00F271C9">
            <w:pPr>
              <w:spacing w:line="276" w:lineRule="auto"/>
              <w:jc w:val="both"/>
            </w:pPr>
            <w:r w:rsidRPr="00D409E4">
              <w:lastRenderedPageBreak/>
              <w:t xml:space="preserve">Starting coordinates can be read from trajectory with -t. The last frame with coordinates and velocities will be read, unless the -time option is used. Only if this information is absent will the coordinates in the -c file be used. Note that these velocities will not be used when </w:t>
            </w:r>
            <w:proofErr w:type="spellStart"/>
            <w:r w:rsidRPr="00D409E4">
              <w:t>gen_vel</w:t>
            </w:r>
            <w:proofErr w:type="spellEnd"/>
            <w:r w:rsidRPr="00D409E4">
              <w:t xml:space="preserve"> = yes in your .</w:t>
            </w:r>
            <w:proofErr w:type="spellStart"/>
            <w:r w:rsidRPr="00D409E4">
              <w:t>mdp</w:t>
            </w:r>
            <w:proofErr w:type="spellEnd"/>
            <w:r w:rsidRPr="00D409E4">
              <w:t xml:space="preserve"> file. An energy file can be supplied with -e to read Nose-Hoover and/or </w:t>
            </w:r>
            <w:proofErr w:type="spellStart"/>
            <w:r w:rsidRPr="00D409E4">
              <w:t>Parrinello</w:t>
            </w:r>
            <w:proofErr w:type="spellEnd"/>
            <w:r w:rsidRPr="00D409E4">
              <w:t>-Rahman coupling variables.</w:t>
            </w:r>
          </w:p>
          <w:p w14:paraId="66357D3F" w14:textId="77777777" w:rsidR="00FB1971" w:rsidRPr="00D409E4" w:rsidRDefault="00FB1971" w:rsidP="00F271C9">
            <w:pPr>
              <w:spacing w:line="276" w:lineRule="auto"/>
              <w:jc w:val="both"/>
            </w:pPr>
          </w:p>
          <w:p w14:paraId="2D12CD34"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grompp</w:t>
            </w:r>
            <w:proofErr w:type="spellEnd"/>
            <w:r w:rsidRPr="00D409E4">
              <w:t xml:space="preserve"> can be used to restart simulations (preserving continuity) by supplying just a checkpoint file with -t. However, for simply changing the number of run steps to extend a run, using </w:t>
            </w:r>
            <w:proofErr w:type="spellStart"/>
            <w:r w:rsidRPr="00D409E4">
              <w:t>gmx</w:t>
            </w:r>
            <w:proofErr w:type="spellEnd"/>
            <w:r w:rsidRPr="00D409E4">
              <w:t xml:space="preserve"> convert-</w:t>
            </w:r>
            <w:proofErr w:type="spellStart"/>
            <w:r w:rsidRPr="00D409E4">
              <w:t>tpr</w:t>
            </w:r>
            <w:proofErr w:type="spellEnd"/>
            <w:r w:rsidRPr="00D409E4">
              <w:t xml:space="preserve"> is more convenient than </w:t>
            </w:r>
            <w:proofErr w:type="spellStart"/>
            <w:r w:rsidRPr="00D409E4">
              <w:t>gmx</w:t>
            </w:r>
            <w:proofErr w:type="spellEnd"/>
            <w:r w:rsidRPr="00D409E4">
              <w:t xml:space="preserve"> </w:t>
            </w:r>
            <w:proofErr w:type="spellStart"/>
            <w:r w:rsidRPr="00D409E4">
              <w:t>grompp</w:t>
            </w:r>
            <w:proofErr w:type="spellEnd"/>
            <w:r w:rsidRPr="00D409E4">
              <w:t xml:space="preserve">. You then supply the old checkpoint file directly to </w:t>
            </w:r>
            <w:proofErr w:type="spellStart"/>
            <w:r w:rsidRPr="00D409E4">
              <w:t>gmx</w:t>
            </w:r>
            <w:proofErr w:type="spellEnd"/>
            <w:r w:rsidRPr="00D409E4">
              <w:t xml:space="preserve"> </w:t>
            </w:r>
            <w:proofErr w:type="spellStart"/>
            <w:r w:rsidRPr="00D409E4">
              <w:t>mdrun</w:t>
            </w:r>
            <w:proofErr w:type="spellEnd"/>
            <w:r w:rsidRPr="00D409E4">
              <w:t xml:space="preserve"> with -cpi. If you wish to change the ensemble or things like output frequency, then supplying the checkpoint file to </w:t>
            </w:r>
            <w:proofErr w:type="spellStart"/>
            <w:r w:rsidRPr="00D409E4">
              <w:t>gmx</w:t>
            </w:r>
            <w:proofErr w:type="spellEnd"/>
            <w:r w:rsidRPr="00D409E4">
              <w:t xml:space="preserve"> </w:t>
            </w:r>
            <w:proofErr w:type="spellStart"/>
            <w:r w:rsidRPr="00D409E4">
              <w:t>grompp</w:t>
            </w:r>
            <w:proofErr w:type="spellEnd"/>
            <w:r w:rsidRPr="00D409E4">
              <w:t xml:space="preserve"> with -t along with a new .</w:t>
            </w:r>
            <w:proofErr w:type="spellStart"/>
            <w:r w:rsidRPr="00D409E4">
              <w:t>mdp</w:t>
            </w:r>
            <w:proofErr w:type="spellEnd"/>
            <w:r w:rsidRPr="00D409E4">
              <w:t xml:space="preserve"> file with -f is the recommended procedure. </w:t>
            </w:r>
            <w:proofErr w:type="gramStart"/>
            <w:r w:rsidRPr="00D409E4">
              <w:t>Actually</w:t>
            </w:r>
            <w:proofErr w:type="gramEnd"/>
            <w:r w:rsidRPr="00D409E4">
              <w:t xml:space="preserve"> preserving the ensemble (if possible) still requires passing the checkpoint file to </w:t>
            </w:r>
            <w:proofErr w:type="spellStart"/>
            <w:r w:rsidRPr="00D409E4">
              <w:t>gmx</w:t>
            </w:r>
            <w:proofErr w:type="spellEnd"/>
            <w:r w:rsidRPr="00D409E4">
              <w:t xml:space="preserve"> </w:t>
            </w:r>
            <w:proofErr w:type="spellStart"/>
            <w:r w:rsidRPr="00D409E4">
              <w:t>mdrun</w:t>
            </w:r>
            <w:proofErr w:type="spellEnd"/>
            <w:r w:rsidRPr="00D409E4">
              <w:t xml:space="preserve"> -cpi.</w:t>
            </w:r>
          </w:p>
          <w:p w14:paraId="45570C45" w14:textId="77777777" w:rsidR="00FB1971" w:rsidRPr="00D409E4" w:rsidRDefault="00FB1971" w:rsidP="00F271C9">
            <w:pPr>
              <w:spacing w:line="276" w:lineRule="auto"/>
              <w:jc w:val="both"/>
            </w:pPr>
          </w:p>
          <w:p w14:paraId="377E9EBD" w14:textId="77777777" w:rsidR="00FB1971" w:rsidRPr="00D409E4" w:rsidRDefault="00D7048D" w:rsidP="00F271C9">
            <w:pPr>
              <w:spacing w:line="276" w:lineRule="auto"/>
              <w:jc w:val="both"/>
            </w:pPr>
            <w:r w:rsidRPr="00D409E4">
              <w:t>The -</w:t>
            </w:r>
            <w:proofErr w:type="spellStart"/>
            <w:r w:rsidRPr="00D409E4">
              <w:t>maxwarn</w:t>
            </w:r>
            <w:proofErr w:type="spellEnd"/>
            <w:r w:rsidRPr="00D409E4">
              <w:t xml:space="preserve"> option can be used to override warnings printed by </w:t>
            </w:r>
            <w:proofErr w:type="spellStart"/>
            <w:r w:rsidRPr="00D409E4">
              <w:t>gmx</w:t>
            </w:r>
            <w:proofErr w:type="spellEnd"/>
            <w:r w:rsidRPr="00D409E4">
              <w:t xml:space="preserve"> </w:t>
            </w:r>
            <w:proofErr w:type="spellStart"/>
            <w:r w:rsidRPr="00D409E4">
              <w:t>grompp</w:t>
            </w:r>
            <w:proofErr w:type="spellEnd"/>
            <w:r w:rsidRPr="00D409E4">
              <w:t xml:space="preserve"> that otherwise halt output. In some cases, warnings are harmless, but usually they are not. The user is advised to carefully interpret the output messages before attempting to bypass them with this option.</w:t>
            </w:r>
          </w:p>
        </w:tc>
      </w:tr>
    </w:tbl>
    <w:p w14:paraId="04C6E903" w14:textId="77777777" w:rsidR="00FB1971" w:rsidRPr="00D409E4" w:rsidRDefault="00FB1971" w:rsidP="00F271C9">
      <w:pPr>
        <w:spacing w:line="276" w:lineRule="auto"/>
        <w:jc w:val="both"/>
      </w:pPr>
    </w:p>
    <w:p w14:paraId="5DE5CC63" w14:textId="77777777" w:rsidR="00FB1971" w:rsidRPr="00D409E4" w:rsidRDefault="00D7048D" w:rsidP="00F271C9">
      <w:pPr>
        <w:spacing w:line="276" w:lineRule="auto"/>
        <w:jc w:val="both"/>
      </w:pPr>
      <w:r w:rsidRPr="00D409E4">
        <w:t>Luego,</w:t>
      </w:r>
    </w:p>
    <w:p w14:paraId="53DEE9ED" w14:textId="77777777" w:rsidR="00FB1971" w:rsidRPr="00D409E4" w:rsidRDefault="00D7048D" w:rsidP="00F271C9">
      <w:pPr>
        <w:spacing w:line="276" w:lineRule="auto"/>
        <w:jc w:val="both"/>
      </w:pPr>
      <w:r w:rsidRPr="00D409E4">
        <w:tab/>
      </w:r>
    </w:p>
    <w:tbl>
      <w:tblPr>
        <w:tblStyle w:val="ae"/>
        <w:tblW w:w="0" w:type="auto"/>
        <w:tblInd w:w="0" w:type="dxa"/>
        <w:tblLayout w:type="fixed"/>
        <w:tblLook w:val="0600" w:firstRow="0" w:lastRow="0" w:firstColumn="0" w:lastColumn="0" w:noHBand="1" w:noVBand="1"/>
      </w:tblPr>
      <w:tblGrid>
        <w:gridCol w:w="10410"/>
      </w:tblGrid>
      <w:tr w:rsidR="00FB1971" w:rsidRPr="00D409E4" w14:paraId="6B7DEFA9" w14:textId="77777777">
        <w:tc>
          <w:tcPr>
            <w:tcW w:w="10410" w:type="dxa"/>
            <w:shd w:val="clear" w:color="auto" w:fill="333333"/>
            <w:tcMar>
              <w:top w:w="100" w:type="dxa"/>
              <w:left w:w="100" w:type="dxa"/>
              <w:bottom w:w="100" w:type="dxa"/>
              <w:right w:w="100" w:type="dxa"/>
            </w:tcMar>
          </w:tcPr>
          <w:p w14:paraId="29C0FB85"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genion</w:t>
            </w:r>
            <w:proofErr w:type="spellEnd"/>
            <w:r w:rsidRPr="00D409E4">
              <w:t xml:space="preserve"> -s </w:t>
            </w:r>
            <w:proofErr w:type="spellStart"/>
            <w:r w:rsidRPr="00D409E4">
              <w:t>ions.tpr</w:t>
            </w:r>
            <w:proofErr w:type="spellEnd"/>
            <w:r w:rsidRPr="00D409E4">
              <w:t xml:space="preserve"> -o protein-complex-neutral.pdb -p </w:t>
            </w:r>
            <w:proofErr w:type="spellStart"/>
            <w:r w:rsidRPr="00D409E4">
              <w:t>topol.top</w:t>
            </w:r>
            <w:proofErr w:type="spellEnd"/>
            <w:r w:rsidRPr="00D409E4">
              <w:t xml:space="preserve"> -</w:t>
            </w:r>
            <w:proofErr w:type="spellStart"/>
            <w:r w:rsidRPr="00D409E4">
              <w:t>pname</w:t>
            </w:r>
            <w:proofErr w:type="spellEnd"/>
            <w:r w:rsidRPr="00D409E4">
              <w:t xml:space="preserve"> NA -</w:t>
            </w:r>
            <w:proofErr w:type="spellStart"/>
            <w:r w:rsidRPr="00D409E4">
              <w:t>nname</w:t>
            </w:r>
            <w:proofErr w:type="spellEnd"/>
            <w:r w:rsidRPr="00D409E4">
              <w:t xml:space="preserve"> CL -neutral</w:t>
            </w:r>
          </w:p>
        </w:tc>
      </w:tr>
    </w:tbl>
    <w:p w14:paraId="59601822" w14:textId="77777777" w:rsidR="00FB1971" w:rsidRPr="00D409E4" w:rsidRDefault="00FB1971" w:rsidP="00F271C9">
      <w:pPr>
        <w:spacing w:line="276" w:lineRule="auto"/>
        <w:jc w:val="both"/>
      </w:pPr>
    </w:p>
    <w:p w14:paraId="568AC65D" w14:textId="77777777" w:rsidR="00FB1971" w:rsidRPr="00D409E4" w:rsidRDefault="00D7048D" w:rsidP="00F271C9">
      <w:pPr>
        <w:spacing w:line="276" w:lineRule="auto"/>
        <w:jc w:val="both"/>
        <w:rPr>
          <w:lang w:val="es-AR"/>
        </w:rPr>
      </w:pPr>
      <w:r w:rsidRPr="00D409E4">
        <w:rPr>
          <w:lang w:val="es-AR"/>
        </w:rPr>
        <w:t>Te va a pedir que elijas qué vas a reemplazar con el ion necesario, el solvente (SOL, 15).</w:t>
      </w:r>
    </w:p>
    <w:p w14:paraId="24E8BAD9" w14:textId="77777777" w:rsidR="00FB1971" w:rsidRPr="00D409E4" w:rsidRDefault="00FB1971" w:rsidP="00F271C9">
      <w:pPr>
        <w:spacing w:line="276" w:lineRule="auto"/>
        <w:jc w:val="both"/>
        <w:rPr>
          <w:lang w:val="es-AR"/>
        </w:rPr>
      </w:pPr>
    </w:p>
    <w:p w14:paraId="0F54E13D" w14:textId="77777777" w:rsidR="00FB1971" w:rsidRPr="00D409E4" w:rsidRDefault="00D7048D" w:rsidP="00F271C9">
      <w:pPr>
        <w:spacing w:line="276" w:lineRule="auto"/>
        <w:jc w:val="both"/>
      </w:pPr>
      <w:r w:rsidRPr="00D409E4">
        <w:t xml:space="preserve">Reading file </w:t>
      </w:r>
      <w:proofErr w:type="spellStart"/>
      <w:r w:rsidRPr="00D409E4">
        <w:t>ions.tpr</w:t>
      </w:r>
      <w:proofErr w:type="spellEnd"/>
      <w:r w:rsidRPr="00D409E4">
        <w:t>, VERSION 5.1.2 (single precision)</w:t>
      </w:r>
    </w:p>
    <w:p w14:paraId="4651A2CC" w14:textId="77777777" w:rsidR="00FB1971" w:rsidRPr="00D409E4" w:rsidRDefault="00D7048D" w:rsidP="00F271C9">
      <w:pPr>
        <w:spacing w:line="276" w:lineRule="auto"/>
        <w:jc w:val="both"/>
      </w:pPr>
      <w:r w:rsidRPr="00D409E4">
        <w:t xml:space="preserve">Reading file </w:t>
      </w:r>
      <w:proofErr w:type="spellStart"/>
      <w:r w:rsidRPr="00D409E4">
        <w:t>ions.tpr</w:t>
      </w:r>
      <w:proofErr w:type="spellEnd"/>
      <w:r w:rsidRPr="00D409E4">
        <w:t>, VERSION 5.1.2 (single precision)</w:t>
      </w:r>
    </w:p>
    <w:p w14:paraId="44DF4A72" w14:textId="77777777" w:rsidR="00FB1971" w:rsidRPr="00D409E4" w:rsidRDefault="00D7048D" w:rsidP="00F271C9">
      <w:pPr>
        <w:spacing w:line="276" w:lineRule="auto"/>
        <w:jc w:val="both"/>
      </w:pPr>
      <w:r w:rsidRPr="00D409E4">
        <w:t>Will try to add 2 NA ions and 0 CL ions.</w:t>
      </w:r>
    </w:p>
    <w:p w14:paraId="4537C531" w14:textId="77777777" w:rsidR="00FB1971" w:rsidRPr="00D409E4" w:rsidRDefault="00D7048D" w:rsidP="00F271C9">
      <w:pPr>
        <w:spacing w:line="276" w:lineRule="auto"/>
        <w:jc w:val="both"/>
      </w:pPr>
      <w:r w:rsidRPr="00D409E4">
        <w:t xml:space="preserve">Select a continuous group of solvent </w:t>
      </w:r>
      <w:proofErr w:type="gramStart"/>
      <w:r w:rsidRPr="00D409E4">
        <w:t>molecules</w:t>
      </w:r>
      <w:proofErr w:type="gramEnd"/>
    </w:p>
    <w:p w14:paraId="0794B11C" w14:textId="77777777" w:rsidR="00FB1971" w:rsidRPr="00D409E4" w:rsidRDefault="00D7048D" w:rsidP="00F271C9">
      <w:pPr>
        <w:spacing w:line="276" w:lineRule="auto"/>
        <w:jc w:val="both"/>
      </w:pPr>
      <w:r w:rsidRPr="00D409E4">
        <w:t xml:space="preserve">Group     0 </w:t>
      </w:r>
      <w:proofErr w:type="gramStart"/>
      <w:r w:rsidRPr="00D409E4">
        <w:t xml:space="preserve">(  </w:t>
      </w:r>
      <w:proofErr w:type="gramEnd"/>
      <w:r w:rsidRPr="00D409E4">
        <w:t xml:space="preserve">       System) has 674658 elements</w:t>
      </w:r>
    </w:p>
    <w:p w14:paraId="6E5B3D82" w14:textId="77777777" w:rsidR="00FB1971" w:rsidRPr="00D409E4" w:rsidRDefault="00D7048D" w:rsidP="00F271C9">
      <w:pPr>
        <w:spacing w:line="276" w:lineRule="auto"/>
        <w:jc w:val="both"/>
      </w:pPr>
      <w:r w:rsidRPr="00D409E4">
        <w:t xml:space="preserve">Group     1 </w:t>
      </w:r>
      <w:proofErr w:type="gramStart"/>
      <w:r w:rsidRPr="00D409E4">
        <w:t xml:space="preserve">(  </w:t>
      </w:r>
      <w:proofErr w:type="gramEnd"/>
      <w:r w:rsidRPr="00D409E4">
        <w:t xml:space="preserve">      Protein) has 12258 elements</w:t>
      </w:r>
    </w:p>
    <w:p w14:paraId="3D53A93A" w14:textId="77777777" w:rsidR="00FB1971" w:rsidRPr="00D409E4" w:rsidRDefault="00D7048D" w:rsidP="00F271C9">
      <w:pPr>
        <w:spacing w:line="276" w:lineRule="auto"/>
        <w:jc w:val="both"/>
      </w:pPr>
      <w:r w:rsidRPr="00D409E4">
        <w:t xml:space="preserve">Group     2 </w:t>
      </w:r>
      <w:proofErr w:type="gramStart"/>
      <w:r w:rsidRPr="00D409E4">
        <w:t xml:space="preserve">(  </w:t>
      </w:r>
      <w:proofErr w:type="gramEnd"/>
      <w:r w:rsidRPr="00D409E4">
        <w:t xml:space="preserve">    Protein-H) has  6124 elements</w:t>
      </w:r>
    </w:p>
    <w:p w14:paraId="4D8FD96E" w14:textId="77777777" w:rsidR="00FB1971" w:rsidRPr="00D409E4" w:rsidRDefault="00D7048D" w:rsidP="00F271C9">
      <w:pPr>
        <w:spacing w:line="276" w:lineRule="auto"/>
        <w:jc w:val="both"/>
      </w:pPr>
      <w:r w:rsidRPr="00D409E4">
        <w:t xml:space="preserve">Group     3 </w:t>
      </w:r>
      <w:proofErr w:type="gramStart"/>
      <w:r w:rsidRPr="00D409E4">
        <w:t xml:space="preserve">(  </w:t>
      </w:r>
      <w:proofErr w:type="gramEnd"/>
      <w:r w:rsidRPr="00D409E4">
        <w:t xml:space="preserve">      C-alpha) has   788 elements</w:t>
      </w:r>
    </w:p>
    <w:p w14:paraId="2295361E" w14:textId="77777777" w:rsidR="00FB1971" w:rsidRPr="00D409E4" w:rsidRDefault="00D7048D" w:rsidP="00F271C9">
      <w:pPr>
        <w:spacing w:line="276" w:lineRule="auto"/>
        <w:jc w:val="both"/>
      </w:pPr>
      <w:r w:rsidRPr="00D409E4">
        <w:t xml:space="preserve">Group     4 </w:t>
      </w:r>
      <w:proofErr w:type="gramStart"/>
      <w:r w:rsidRPr="00D409E4">
        <w:t xml:space="preserve">(  </w:t>
      </w:r>
      <w:proofErr w:type="gramEnd"/>
      <w:r w:rsidRPr="00D409E4">
        <w:t xml:space="preserve">     Backbone) has  2364 elements</w:t>
      </w:r>
    </w:p>
    <w:p w14:paraId="5149D89E" w14:textId="77777777" w:rsidR="00FB1971" w:rsidRPr="00D409E4" w:rsidRDefault="00D7048D" w:rsidP="00F271C9">
      <w:pPr>
        <w:spacing w:line="276" w:lineRule="auto"/>
        <w:jc w:val="both"/>
      </w:pPr>
      <w:r w:rsidRPr="00D409E4">
        <w:t xml:space="preserve">Group     5 </w:t>
      </w:r>
      <w:proofErr w:type="gramStart"/>
      <w:r w:rsidRPr="00D409E4">
        <w:t xml:space="preserve">(  </w:t>
      </w:r>
      <w:proofErr w:type="gramEnd"/>
      <w:r w:rsidRPr="00D409E4">
        <w:t xml:space="preserve">    </w:t>
      </w:r>
      <w:proofErr w:type="spellStart"/>
      <w:r w:rsidRPr="00D409E4">
        <w:t>MainChain</w:t>
      </w:r>
      <w:proofErr w:type="spellEnd"/>
      <w:r w:rsidRPr="00D409E4">
        <w:t>) has  3150 elements</w:t>
      </w:r>
    </w:p>
    <w:p w14:paraId="1907F653" w14:textId="77777777" w:rsidR="00FB1971" w:rsidRPr="00D409E4" w:rsidRDefault="00D7048D" w:rsidP="00F271C9">
      <w:pPr>
        <w:spacing w:line="276" w:lineRule="auto"/>
        <w:jc w:val="both"/>
      </w:pPr>
      <w:r w:rsidRPr="00D409E4">
        <w:t xml:space="preserve">Group     6 </w:t>
      </w:r>
      <w:proofErr w:type="gramStart"/>
      <w:r w:rsidRPr="00D409E4">
        <w:t xml:space="preserve">(  </w:t>
      </w:r>
      <w:proofErr w:type="gramEnd"/>
      <w:r w:rsidRPr="00D409E4">
        <w:t xml:space="preserve"> </w:t>
      </w:r>
      <w:proofErr w:type="spellStart"/>
      <w:r w:rsidRPr="00D409E4">
        <w:t>MainChain+Cb</w:t>
      </w:r>
      <w:proofErr w:type="spellEnd"/>
      <w:r w:rsidRPr="00D409E4">
        <w:t>) has  3864 elements</w:t>
      </w:r>
    </w:p>
    <w:p w14:paraId="61818838" w14:textId="77777777" w:rsidR="00FB1971" w:rsidRPr="00D409E4" w:rsidRDefault="00D7048D" w:rsidP="00F271C9">
      <w:pPr>
        <w:spacing w:line="276" w:lineRule="auto"/>
        <w:jc w:val="both"/>
      </w:pPr>
      <w:r w:rsidRPr="00D409E4">
        <w:t xml:space="preserve">Group     7 </w:t>
      </w:r>
      <w:proofErr w:type="gramStart"/>
      <w:r w:rsidRPr="00D409E4">
        <w:t xml:space="preserve">(  </w:t>
      </w:r>
      <w:proofErr w:type="gramEnd"/>
      <w:r w:rsidRPr="00D409E4">
        <w:t xml:space="preserve">  </w:t>
      </w:r>
      <w:proofErr w:type="spellStart"/>
      <w:r w:rsidRPr="00D409E4">
        <w:t>MainChain+H</w:t>
      </w:r>
      <w:proofErr w:type="spellEnd"/>
      <w:r w:rsidRPr="00D409E4">
        <w:t>) has  3904 elements</w:t>
      </w:r>
    </w:p>
    <w:p w14:paraId="4153C3C8" w14:textId="77777777" w:rsidR="00FB1971" w:rsidRPr="00D409E4" w:rsidRDefault="00D7048D" w:rsidP="00F271C9">
      <w:pPr>
        <w:spacing w:line="276" w:lineRule="auto"/>
        <w:jc w:val="both"/>
      </w:pPr>
      <w:r w:rsidRPr="00D409E4">
        <w:t xml:space="preserve">Group     8 </w:t>
      </w:r>
      <w:proofErr w:type="gramStart"/>
      <w:r w:rsidRPr="00D409E4">
        <w:t xml:space="preserve">(  </w:t>
      </w:r>
      <w:proofErr w:type="gramEnd"/>
      <w:r w:rsidRPr="00D409E4">
        <w:t xml:space="preserve">    </w:t>
      </w:r>
      <w:proofErr w:type="spellStart"/>
      <w:r w:rsidRPr="00D409E4">
        <w:t>SideChain</w:t>
      </w:r>
      <w:proofErr w:type="spellEnd"/>
      <w:r w:rsidRPr="00D409E4">
        <w:t>) has  8354 elements</w:t>
      </w:r>
    </w:p>
    <w:p w14:paraId="458A97AA" w14:textId="77777777" w:rsidR="00FB1971" w:rsidRPr="00D409E4" w:rsidRDefault="00D7048D" w:rsidP="00F271C9">
      <w:pPr>
        <w:spacing w:line="276" w:lineRule="auto"/>
        <w:jc w:val="both"/>
      </w:pPr>
      <w:r w:rsidRPr="00D409E4">
        <w:t xml:space="preserve">Group     9 </w:t>
      </w:r>
      <w:proofErr w:type="gramStart"/>
      <w:r w:rsidRPr="00D409E4">
        <w:t xml:space="preserve">(  </w:t>
      </w:r>
      <w:proofErr w:type="gramEnd"/>
      <w:r w:rsidRPr="00D409E4">
        <w:t xml:space="preserve">  </w:t>
      </w:r>
      <w:proofErr w:type="spellStart"/>
      <w:r w:rsidRPr="00D409E4">
        <w:t>SideChain</w:t>
      </w:r>
      <w:proofErr w:type="spellEnd"/>
      <w:r w:rsidRPr="00D409E4">
        <w:t>-H) has  2974 elements</w:t>
      </w:r>
    </w:p>
    <w:p w14:paraId="70E91D96" w14:textId="77777777" w:rsidR="00FB1971" w:rsidRPr="00D409E4" w:rsidRDefault="00D7048D" w:rsidP="00F271C9">
      <w:pPr>
        <w:spacing w:line="276" w:lineRule="auto"/>
        <w:jc w:val="both"/>
      </w:pPr>
      <w:r w:rsidRPr="00D409E4">
        <w:t xml:space="preserve">Group    10 </w:t>
      </w:r>
      <w:proofErr w:type="gramStart"/>
      <w:r w:rsidRPr="00D409E4">
        <w:t xml:space="preserve">(  </w:t>
      </w:r>
      <w:proofErr w:type="gramEnd"/>
      <w:r w:rsidRPr="00D409E4">
        <w:t xml:space="preserve">  </w:t>
      </w:r>
      <w:proofErr w:type="spellStart"/>
      <w:r w:rsidRPr="00D409E4">
        <w:t>Prot</w:t>
      </w:r>
      <w:proofErr w:type="spellEnd"/>
      <w:r w:rsidRPr="00D409E4">
        <w:t>-Masses) has 12258 elements</w:t>
      </w:r>
    </w:p>
    <w:p w14:paraId="3A20F29D" w14:textId="77777777" w:rsidR="00FB1971" w:rsidRPr="00D409E4" w:rsidRDefault="00D7048D" w:rsidP="00F271C9">
      <w:pPr>
        <w:spacing w:line="276" w:lineRule="auto"/>
        <w:jc w:val="both"/>
      </w:pPr>
      <w:r w:rsidRPr="00D409E4">
        <w:t xml:space="preserve">Group    11 </w:t>
      </w:r>
      <w:proofErr w:type="gramStart"/>
      <w:r w:rsidRPr="00D409E4">
        <w:t xml:space="preserve">(  </w:t>
      </w:r>
      <w:proofErr w:type="gramEnd"/>
      <w:r w:rsidRPr="00D409E4">
        <w:t xml:space="preserve">  non-Protein) has 662400 elements</w:t>
      </w:r>
    </w:p>
    <w:p w14:paraId="1D0832E6" w14:textId="77777777" w:rsidR="00FB1971" w:rsidRPr="00D409E4" w:rsidRDefault="00D7048D" w:rsidP="00F271C9">
      <w:pPr>
        <w:spacing w:line="276" w:lineRule="auto"/>
        <w:jc w:val="both"/>
      </w:pPr>
      <w:r w:rsidRPr="00D409E4">
        <w:t xml:space="preserve">Group    12 </w:t>
      </w:r>
      <w:proofErr w:type="gramStart"/>
      <w:r w:rsidRPr="00D409E4">
        <w:t xml:space="preserve">(  </w:t>
      </w:r>
      <w:proofErr w:type="gramEnd"/>
      <w:r w:rsidRPr="00D409E4">
        <w:t xml:space="preserve">        Other) has    96 elements</w:t>
      </w:r>
    </w:p>
    <w:p w14:paraId="5E956E6E" w14:textId="77777777" w:rsidR="00FB1971" w:rsidRPr="00D409E4" w:rsidRDefault="00D7048D" w:rsidP="00F271C9">
      <w:pPr>
        <w:spacing w:line="276" w:lineRule="auto"/>
        <w:jc w:val="both"/>
      </w:pPr>
      <w:r w:rsidRPr="00D409E4">
        <w:t xml:space="preserve">Group    13 </w:t>
      </w:r>
      <w:proofErr w:type="gramStart"/>
      <w:r w:rsidRPr="00D409E4">
        <w:t xml:space="preserve">(  </w:t>
      </w:r>
      <w:proofErr w:type="gramEnd"/>
      <w:r w:rsidRPr="00D409E4">
        <w:t xml:space="preserve">          LIG) has    96 elements</w:t>
      </w:r>
    </w:p>
    <w:p w14:paraId="25BA59BD" w14:textId="77777777" w:rsidR="00FB1971" w:rsidRPr="00D409E4" w:rsidRDefault="00D7048D" w:rsidP="00F271C9">
      <w:pPr>
        <w:spacing w:line="276" w:lineRule="auto"/>
        <w:jc w:val="both"/>
      </w:pPr>
      <w:r w:rsidRPr="00D409E4">
        <w:t xml:space="preserve">Group    14 </w:t>
      </w:r>
      <w:proofErr w:type="gramStart"/>
      <w:r w:rsidRPr="00D409E4">
        <w:t xml:space="preserve">(  </w:t>
      </w:r>
      <w:proofErr w:type="gramEnd"/>
      <w:r w:rsidRPr="00D409E4">
        <w:t xml:space="preserve">        Water) has 662304 elements</w:t>
      </w:r>
    </w:p>
    <w:p w14:paraId="79117116" w14:textId="77777777" w:rsidR="00FB1971" w:rsidRPr="00D409E4" w:rsidRDefault="00D7048D" w:rsidP="00F271C9">
      <w:pPr>
        <w:spacing w:line="276" w:lineRule="auto"/>
        <w:jc w:val="both"/>
      </w:pPr>
      <w:r w:rsidRPr="00D409E4">
        <w:lastRenderedPageBreak/>
        <w:t xml:space="preserve">Group    15 </w:t>
      </w:r>
      <w:proofErr w:type="gramStart"/>
      <w:r w:rsidRPr="00D409E4">
        <w:t xml:space="preserve">(  </w:t>
      </w:r>
      <w:proofErr w:type="gramEnd"/>
      <w:r w:rsidRPr="00D409E4">
        <w:t xml:space="preserve">          SOL) has 662304 elements</w:t>
      </w:r>
    </w:p>
    <w:p w14:paraId="2D2C597F" w14:textId="77777777" w:rsidR="00FB1971" w:rsidRPr="00D409E4" w:rsidRDefault="00D7048D" w:rsidP="00F271C9">
      <w:pPr>
        <w:spacing w:line="276" w:lineRule="auto"/>
        <w:jc w:val="both"/>
        <w:rPr>
          <w:lang w:val="es-AR"/>
        </w:rPr>
      </w:pPr>
      <w:proofErr w:type="spellStart"/>
      <w:r w:rsidRPr="00D409E4">
        <w:rPr>
          <w:lang w:val="es-AR"/>
        </w:rPr>
        <w:t>Group</w:t>
      </w:r>
      <w:proofErr w:type="spellEnd"/>
      <w:r w:rsidRPr="00D409E4">
        <w:rPr>
          <w:lang w:val="es-AR"/>
        </w:rPr>
        <w:t xml:space="preserve">    16 </w:t>
      </w:r>
      <w:proofErr w:type="gramStart"/>
      <w:r w:rsidRPr="00D409E4">
        <w:rPr>
          <w:lang w:val="es-AR"/>
        </w:rPr>
        <w:t xml:space="preserve">(  </w:t>
      </w:r>
      <w:proofErr w:type="gramEnd"/>
      <w:r w:rsidRPr="00D409E4">
        <w:rPr>
          <w:lang w:val="es-AR"/>
        </w:rPr>
        <w:t xml:space="preserve">    non-</w:t>
      </w:r>
      <w:proofErr w:type="spellStart"/>
      <w:r w:rsidRPr="00D409E4">
        <w:rPr>
          <w:lang w:val="es-AR"/>
        </w:rPr>
        <w:t>Water</w:t>
      </w:r>
      <w:proofErr w:type="spellEnd"/>
      <w:r w:rsidRPr="00D409E4">
        <w:rPr>
          <w:lang w:val="es-AR"/>
        </w:rPr>
        <w:t xml:space="preserve">) has 12354 </w:t>
      </w:r>
      <w:proofErr w:type="spellStart"/>
      <w:r w:rsidRPr="00D409E4">
        <w:rPr>
          <w:lang w:val="es-AR"/>
        </w:rPr>
        <w:t>elements</w:t>
      </w:r>
      <w:proofErr w:type="spellEnd"/>
    </w:p>
    <w:p w14:paraId="19722465" w14:textId="77777777" w:rsidR="00FB1971" w:rsidRPr="00D409E4" w:rsidRDefault="00FB1971" w:rsidP="00F271C9">
      <w:pPr>
        <w:spacing w:line="276" w:lineRule="auto"/>
        <w:jc w:val="both"/>
        <w:rPr>
          <w:lang w:val="es-AR"/>
        </w:rPr>
      </w:pPr>
    </w:p>
    <w:p w14:paraId="4AEB0691" w14:textId="77777777" w:rsidR="00FB1971" w:rsidRPr="00D409E4" w:rsidRDefault="00D7048D" w:rsidP="00F271C9">
      <w:pPr>
        <w:spacing w:line="276" w:lineRule="auto"/>
        <w:jc w:val="both"/>
        <w:rPr>
          <w:lang w:val="es-AR"/>
        </w:rPr>
      </w:pPr>
      <w:r w:rsidRPr="00D409E4">
        <w:rPr>
          <w:lang w:val="es-AR"/>
        </w:rPr>
        <w:t>El resultado de este comando será parecido a:</w:t>
      </w:r>
    </w:p>
    <w:p w14:paraId="3567B448" w14:textId="77777777" w:rsidR="00FB1971" w:rsidRPr="00D409E4" w:rsidRDefault="00FB1971" w:rsidP="00F271C9">
      <w:pPr>
        <w:spacing w:line="276" w:lineRule="auto"/>
        <w:jc w:val="both"/>
        <w:rPr>
          <w:lang w:val="es-AR"/>
        </w:rPr>
      </w:pPr>
    </w:p>
    <w:p w14:paraId="667BEC32" w14:textId="77777777" w:rsidR="00FB1971" w:rsidRPr="00D409E4" w:rsidRDefault="00D7048D" w:rsidP="00F271C9">
      <w:pPr>
        <w:spacing w:line="276" w:lineRule="auto"/>
        <w:jc w:val="both"/>
      </w:pPr>
      <w:r w:rsidRPr="00D409E4">
        <w:t xml:space="preserve">Back Off! I just backed up </w:t>
      </w:r>
      <w:proofErr w:type="spellStart"/>
      <w:proofErr w:type="gramStart"/>
      <w:r w:rsidRPr="00D409E4">
        <w:t>temp.topgMwlTi</w:t>
      </w:r>
      <w:proofErr w:type="spellEnd"/>
      <w:proofErr w:type="gramEnd"/>
      <w:r w:rsidRPr="00D409E4">
        <w:t xml:space="preserve"> to ./#temp.topgMwlTi.1#</w:t>
      </w:r>
    </w:p>
    <w:p w14:paraId="3B21234A" w14:textId="77777777" w:rsidR="00FB1971" w:rsidRPr="00D409E4" w:rsidRDefault="00D7048D" w:rsidP="00F271C9">
      <w:pPr>
        <w:spacing w:line="276" w:lineRule="auto"/>
        <w:jc w:val="both"/>
      </w:pPr>
      <w:r w:rsidRPr="00D409E4">
        <w:t>Replacing 2 solute molecules in topology file (</w:t>
      </w:r>
      <w:proofErr w:type="spellStart"/>
      <w:proofErr w:type="gramStart"/>
      <w:r w:rsidRPr="00D409E4">
        <w:t>topol.top</w:t>
      </w:r>
      <w:proofErr w:type="spellEnd"/>
      <w:r w:rsidRPr="00D409E4">
        <w:t>)  by</w:t>
      </w:r>
      <w:proofErr w:type="gramEnd"/>
      <w:r w:rsidRPr="00D409E4">
        <w:t xml:space="preserve"> 2 NA and 0 CL ions.</w:t>
      </w:r>
    </w:p>
    <w:p w14:paraId="0153A1A8" w14:textId="77777777" w:rsidR="00FB1971" w:rsidRPr="00D409E4" w:rsidRDefault="00FB1971" w:rsidP="00F271C9">
      <w:pPr>
        <w:spacing w:line="276" w:lineRule="auto"/>
        <w:jc w:val="both"/>
      </w:pPr>
    </w:p>
    <w:p w14:paraId="006D605C" w14:textId="77777777" w:rsidR="00FB1971" w:rsidRPr="00D409E4" w:rsidRDefault="00D7048D" w:rsidP="00F271C9">
      <w:pPr>
        <w:spacing w:line="276" w:lineRule="auto"/>
        <w:jc w:val="both"/>
      </w:pPr>
      <w:r w:rsidRPr="00D409E4">
        <w:t xml:space="preserve">Back Off! I just backed up </w:t>
      </w:r>
      <w:proofErr w:type="spellStart"/>
      <w:r w:rsidRPr="00D409E4">
        <w:t>topol.top</w:t>
      </w:r>
      <w:proofErr w:type="spellEnd"/>
      <w:r w:rsidRPr="00D409E4">
        <w:t xml:space="preserve"> </w:t>
      </w:r>
      <w:proofErr w:type="gramStart"/>
      <w:r w:rsidRPr="00D409E4">
        <w:t>to .</w:t>
      </w:r>
      <w:proofErr w:type="gramEnd"/>
      <w:r w:rsidRPr="00D409E4">
        <w:t>/#topol.top.4#</w:t>
      </w:r>
    </w:p>
    <w:p w14:paraId="7F1650FB" w14:textId="77777777" w:rsidR="00FB1971" w:rsidRPr="00D409E4" w:rsidRDefault="00D7048D" w:rsidP="00F271C9">
      <w:pPr>
        <w:spacing w:line="276" w:lineRule="auto"/>
        <w:jc w:val="both"/>
      </w:pPr>
      <w:r w:rsidRPr="00D409E4">
        <w:t>Replacing solvent molecule 22170 (atom 78864) with NA</w:t>
      </w:r>
    </w:p>
    <w:p w14:paraId="162DB54B" w14:textId="77777777" w:rsidR="00FB1971" w:rsidRPr="00D409E4" w:rsidRDefault="00D7048D" w:rsidP="00F271C9">
      <w:pPr>
        <w:spacing w:line="276" w:lineRule="auto"/>
        <w:jc w:val="both"/>
      </w:pPr>
      <w:r w:rsidRPr="00D409E4">
        <w:t>Replacing solvent molecule 61453 (atom 196713) with NA</w:t>
      </w:r>
    </w:p>
    <w:p w14:paraId="7290AC06" w14:textId="77777777" w:rsidR="00FB1971" w:rsidRPr="00D409E4" w:rsidRDefault="00FB1971" w:rsidP="00F271C9">
      <w:pPr>
        <w:spacing w:line="276" w:lineRule="auto"/>
        <w:jc w:val="both"/>
      </w:pPr>
    </w:p>
    <w:tbl>
      <w:tblPr>
        <w:tblStyle w:val="af"/>
        <w:tblW w:w="9622" w:type="dxa"/>
        <w:tblInd w:w="-113"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9622"/>
      </w:tblGrid>
      <w:tr w:rsidR="00FB1971" w:rsidRPr="00D409E4" w14:paraId="7CA18A8D" w14:textId="77777777">
        <w:tc>
          <w:tcPr>
            <w:tcW w:w="9622" w:type="dxa"/>
            <w:tcBorders>
              <w:top w:val="single" w:sz="4" w:space="0" w:color="000001"/>
              <w:left w:val="single" w:sz="4" w:space="0" w:color="000001"/>
              <w:bottom w:val="single" w:sz="4" w:space="0" w:color="000001"/>
              <w:right w:val="single" w:sz="4" w:space="0" w:color="000001"/>
            </w:tcBorders>
            <w:shd w:val="clear" w:color="auto" w:fill="auto"/>
          </w:tcPr>
          <w:p w14:paraId="332461B5" w14:textId="77777777" w:rsidR="00FB1971" w:rsidRPr="00D409E4" w:rsidRDefault="00D7048D" w:rsidP="00F271C9">
            <w:pPr>
              <w:spacing w:line="276" w:lineRule="auto"/>
              <w:jc w:val="both"/>
            </w:pPr>
            <w:r w:rsidRPr="00D409E4">
              <w:rPr>
                <w:noProof/>
              </w:rPr>
              <w:drawing>
                <wp:inline distT="0" distB="0" distL="0" distR="0" wp14:anchorId="415DE38F" wp14:editId="49EFC395">
                  <wp:extent cx="304800" cy="304800"/>
                  <wp:effectExtent l="0" t="0" r="0" b="0"/>
                  <wp:docPr id="1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304800" cy="304800"/>
                          </a:xfrm>
                          <a:prstGeom prst="rect">
                            <a:avLst/>
                          </a:prstGeom>
                          <a:ln/>
                        </pic:spPr>
                      </pic:pic>
                    </a:graphicData>
                  </a:graphic>
                </wp:inline>
              </w:drawing>
            </w:r>
            <w:proofErr w:type="spellStart"/>
            <w:r w:rsidRPr="00D409E4">
              <w:t>Opciones</w:t>
            </w:r>
            <w:proofErr w:type="spellEnd"/>
            <w:r w:rsidRPr="00D409E4">
              <w:t xml:space="preserve"> de </w:t>
            </w:r>
            <w:proofErr w:type="spellStart"/>
            <w:r w:rsidRPr="00D409E4">
              <w:t>genion</w:t>
            </w:r>
            <w:proofErr w:type="spellEnd"/>
          </w:p>
          <w:p w14:paraId="15C53C97" w14:textId="77777777" w:rsidR="00FB1971" w:rsidRPr="00D409E4" w:rsidRDefault="00FB1971" w:rsidP="00F271C9">
            <w:pPr>
              <w:spacing w:line="276" w:lineRule="auto"/>
              <w:jc w:val="both"/>
            </w:pPr>
          </w:p>
          <w:p w14:paraId="4AB22C8B"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genion</w:t>
            </w:r>
            <w:proofErr w:type="spellEnd"/>
            <w:r w:rsidRPr="00D409E4">
              <w:t xml:space="preserve"> randomly replaces solvent molecules with monoatomic ions. The group of solvent molecules should be </w:t>
            </w:r>
            <w:proofErr w:type="gramStart"/>
            <w:r w:rsidRPr="00D409E4">
              <w:t>continuous</w:t>
            </w:r>
            <w:proofErr w:type="gramEnd"/>
            <w:r w:rsidRPr="00D409E4">
              <w:t xml:space="preserve"> and all molecules should have the same number of atoms. The user should add the ion molecules to the topology file or use the -p option to automatically modify the topology.</w:t>
            </w:r>
          </w:p>
          <w:p w14:paraId="3063B979" w14:textId="77777777" w:rsidR="00FB1971" w:rsidRPr="00D409E4" w:rsidRDefault="00D7048D" w:rsidP="00F271C9">
            <w:pPr>
              <w:spacing w:line="276" w:lineRule="auto"/>
              <w:jc w:val="both"/>
            </w:pPr>
            <w:r w:rsidRPr="00D409E4">
              <w:t>The ion molecule type, residue and atom names in all force fields are the capitalized element names without sign. This molecule name should be given with -</w:t>
            </w:r>
            <w:proofErr w:type="spellStart"/>
            <w:r w:rsidRPr="00D409E4">
              <w:t>pname</w:t>
            </w:r>
            <w:proofErr w:type="spellEnd"/>
            <w:r w:rsidRPr="00D409E4">
              <w:t xml:space="preserve"> or -</w:t>
            </w:r>
            <w:proofErr w:type="spellStart"/>
            <w:r w:rsidRPr="00D409E4">
              <w:t>nname</w:t>
            </w:r>
            <w:proofErr w:type="spellEnd"/>
            <w:r w:rsidRPr="00D409E4">
              <w:t>, and the [molecules] section of your topology updated accordingly, either by hand or with -p. Do not use an atom name instead!</w:t>
            </w:r>
          </w:p>
          <w:p w14:paraId="7CCF1CC9" w14:textId="77777777" w:rsidR="00FB1971" w:rsidRPr="00D409E4" w:rsidRDefault="00FB1971" w:rsidP="00F271C9">
            <w:pPr>
              <w:spacing w:line="276" w:lineRule="auto"/>
              <w:jc w:val="both"/>
            </w:pPr>
          </w:p>
          <w:p w14:paraId="30905650" w14:textId="77777777" w:rsidR="00FB1971" w:rsidRPr="00D409E4" w:rsidRDefault="00D7048D" w:rsidP="00F271C9">
            <w:pPr>
              <w:spacing w:line="276" w:lineRule="auto"/>
              <w:jc w:val="both"/>
            </w:pPr>
            <w:r w:rsidRPr="00D409E4">
              <w:t>Ions which can have multiple charge states get the multiplicity added, without sign, for the uncommon states only.</w:t>
            </w:r>
          </w:p>
          <w:p w14:paraId="2C4C0851" w14:textId="77777777" w:rsidR="00FB1971" w:rsidRPr="00D409E4" w:rsidRDefault="00FB1971" w:rsidP="00F271C9">
            <w:pPr>
              <w:spacing w:line="276" w:lineRule="auto"/>
              <w:jc w:val="both"/>
            </w:pPr>
          </w:p>
          <w:p w14:paraId="7BE7C950" w14:textId="77777777" w:rsidR="00FB1971" w:rsidRPr="00D409E4" w:rsidRDefault="00D7048D" w:rsidP="00F271C9">
            <w:pPr>
              <w:spacing w:line="276" w:lineRule="auto"/>
              <w:jc w:val="both"/>
            </w:pPr>
            <w:r w:rsidRPr="00D409E4">
              <w:t xml:space="preserve">For larger ions, </w:t>
            </w:r>
            <w:proofErr w:type="gramStart"/>
            <w:r w:rsidRPr="00D409E4">
              <w:t>e.g.</w:t>
            </w:r>
            <w:proofErr w:type="gramEnd"/>
            <w:r w:rsidRPr="00D409E4">
              <w:t xml:space="preserve"> sulfate we recommended using </w:t>
            </w:r>
            <w:proofErr w:type="spellStart"/>
            <w:r w:rsidRPr="00D409E4">
              <w:t>gmx</w:t>
            </w:r>
            <w:proofErr w:type="spellEnd"/>
            <w:r w:rsidRPr="00D409E4">
              <w:t xml:space="preserve"> insert-molecules.</w:t>
            </w:r>
          </w:p>
          <w:p w14:paraId="0623039E" w14:textId="77777777" w:rsidR="00FB1971" w:rsidRPr="00D409E4" w:rsidRDefault="00FB1971" w:rsidP="00F271C9">
            <w:pPr>
              <w:spacing w:line="276" w:lineRule="auto"/>
              <w:jc w:val="both"/>
            </w:pPr>
          </w:p>
          <w:p w14:paraId="084E7A20" w14:textId="77777777" w:rsidR="00FB1971" w:rsidRPr="00D409E4" w:rsidRDefault="00D7048D" w:rsidP="00F271C9">
            <w:pPr>
              <w:spacing w:line="276" w:lineRule="auto"/>
              <w:jc w:val="both"/>
            </w:pPr>
            <w:r w:rsidRPr="00D409E4">
              <w:t>-np (0)              Number of positive ions</w:t>
            </w:r>
          </w:p>
          <w:p w14:paraId="45AFDA2B" w14:textId="77777777" w:rsidR="00FB1971" w:rsidRPr="00D409E4" w:rsidRDefault="00D7048D" w:rsidP="00F271C9">
            <w:pPr>
              <w:spacing w:line="276" w:lineRule="auto"/>
              <w:jc w:val="both"/>
            </w:pPr>
            <w:r w:rsidRPr="00D409E4">
              <w:t>-</w:t>
            </w:r>
            <w:proofErr w:type="spellStart"/>
            <w:r w:rsidRPr="00D409E4">
              <w:t>pname</w:t>
            </w:r>
            <w:proofErr w:type="spellEnd"/>
            <w:r w:rsidRPr="00D409E4">
              <w:t xml:space="preserve"> (</w:t>
            </w:r>
            <w:proofErr w:type="gramStart"/>
            <w:r w:rsidRPr="00D409E4">
              <w:t xml:space="preserve">NA)   </w:t>
            </w:r>
            <w:proofErr w:type="gramEnd"/>
            <w:r w:rsidRPr="00D409E4">
              <w:t xml:space="preserve"> Name of the positive ion</w:t>
            </w:r>
          </w:p>
          <w:p w14:paraId="06517479" w14:textId="77777777" w:rsidR="00FB1971" w:rsidRPr="00D409E4" w:rsidRDefault="00D7048D" w:rsidP="00F271C9">
            <w:pPr>
              <w:spacing w:line="276" w:lineRule="auto"/>
              <w:jc w:val="both"/>
            </w:pPr>
            <w:r w:rsidRPr="00D409E4">
              <w:t>-</w:t>
            </w:r>
            <w:proofErr w:type="spellStart"/>
            <w:r w:rsidRPr="00D409E4">
              <w:t>pq</w:t>
            </w:r>
            <w:proofErr w:type="spellEnd"/>
            <w:r w:rsidRPr="00D409E4">
              <w:t xml:space="preserve"> (1)              Charge of the positive ion</w:t>
            </w:r>
          </w:p>
          <w:p w14:paraId="7DEDF90E" w14:textId="77777777" w:rsidR="00FB1971" w:rsidRPr="00D409E4" w:rsidRDefault="00D7048D" w:rsidP="00F271C9">
            <w:pPr>
              <w:spacing w:line="276" w:lineRule="auto"/>
              <w:jc w:val="both"/>
            </w:pPr>
            <w:r w:rsidRPr="00D409E4">
              <w:t>-</w:t>
            </w:r>
            <w:proofErr w:type="spellStart"/>
            <w:r w:rsidRPr="00D409E4">
              <w:t>nn</w:t>
            </w:r>
            <w:proofErr w:type="spellEnd"/>
            <w:r w:rsidRPr="00D409E4">
              <w:t xml:space="preserve"> (0)              Number of negative ions</w:t>
            </w:r>
          </w:p>
          <w:p w14:paraId="2D7889A5" w14:textId="77777777" w:rsidR="00FB1971" w:rsidRPr="00D409E4" w:rsidRDefault="00D7048D" w:rsidP="00F271C9">
            <w:pPr>
              <w:spacing w:line="276" w:lineRule="auto"/>
              <w:jc w:val="both"/>
            </w:pPr>
            <w:r w:rsidRPr="00D409E4">
              <w:t>-</w:t>
            </w:r>
            <w:proofErr w:type="spellStart"/>
            <w:r w:rsidRPr="00D409E4">
              <w:t>nname</w:t>
            </w:r>
            <w:proofErr w:type="spellEnd"/>
            <w:r w:rsidRPr="00D409E4">
              <w:t xml:space="preserve"> (CL)    Name of the negative ion</w:t>
            </w:r>
          </w:p>
          <w:p w14:paraId="044546A7" w14:textId="77777777" w:rsidR="00FB1971" w:rsidRPr="00D409E4" w:rsidRDefault="00D7048D" w:rsidP="00F271C9">
            <w:pPr>
              <w:spacing w:line="276" w:lineRule="auto"/>
              <w:jc w:val="both"/>
            </w:pPr>
            <w:r w:rsidRPr="00D409E4">
              <w:t>-nq (-1)            Charge of the negative ion</w:t>
            </w:r>
          </w:p>
          <w:p w14:paraId="70B4219F" w14:textId="77777777" w:rsidR="00FB1971" w:rsidRPr="00D409E4" w:rsidRDefault="00D7048D" w:rsidP="00F271C9">
            <w:pPr>
              <w:spacing w:line="276" w:lineRule="auto"/>
              <w:jc w:val="both"/>
            </w:pPr>
            <w:r w:rsidRPr="00D409E4">
              <w:t>-</w:t>
            </w:r>
            <w:proofErr w:type="spellStart"/>
            <w:r w:rsidRPr="00D409E4">
              <w:t>rmin</w:t>
            </w:r>
            <w:proofErr w:type="spellEnd"/>
            <w:r w:rsidRPr="00D409E4">
              <w:t xml:space="preserve"> (0.6)       Minimum distance between ions</w:t>
            </w:r>
          </w:p>
          <w:p w14:paraId="497AD05D" w14:textId="77777777" w:rsidR="00FB1971" w:rsidRPr="00D409E4" w:rsidRDefault="00D7048D" w:rsidP="00F271C9">
            <w:pPr>
              <w:spacing w:line="276" w:lineRule="auto"/>
              <w:jc w:val="both"/>
            </w:pPr>
            <w:r w:rsidRPr="00D409E4">
              <w:t>-conc               Specify salt concentration (mol/liter). This will add sufficient ions to reach up to the specified concentration as computed from the volume of the cell in the input .</w:t>
            </w:r>
            <w:proofErr w:type="spellStart"/>
            <w:r w:rsidRPr="00D409E4">
              <w:t>tpr</w:t>
            </w:r>
            <w:proofErr w:type="spellEnd"/>
            <w:r w:rsidRPr="00D409E4">
              <w:t xml:space="preserve"> file. Overrides the -np and -</w:t>
            </w:r>
            <w:proofErr w:type="spellStart"/>
            <w:r w:rsidRPr="00D409E4">
              <w:t>nn</w:t>
            </w:r>
            <w:proofErr w:type="spellEnd"/>
            <w:r w:rsidRPr="00D409E4">
              <w:t xml:space="preserve"> options.</w:t>
            </w:r>
          </w:p>
          <w:p w14:paraId="07986684" w14:textId="77777777" w:rsidR="00FB1971" w:rsidRPr="00D409E4" w:rsidRDefault="00D7048D" w:rsidP="00F271C9">
            <w:pPr>
              <w:spacing w:line="276" w:lineRule="auto"/>
              <w:jc w:val="both"/>
            </w:pPr>
            <w:r w:rsidRPr="00D409E4">
              <w:t>-neutral          This option will add enough ions to neutralize the system. These ions are added on top of those specified with -np/-</w:t>
            </w:r>
            <w:proofErr w:type="spellStart"/>
            <w:r w:rsidRPr="00D409E4">
              <w:t>nn</w:t>
            </w:r>
            <w:proofErr w:type="spellEnd"/>
            <w:r w:rsidRPr="00D409E4">
              <w:t xml:space="preserve"> or -conc.</w:t>
            </w:r>
          </w:p>
        </w:tc>
      </w:tr>
    </w:tbl>
    <w:p w14:paraId="5C4D30B1" w14:textId="77777777" w:rsidR="00FB1971" w:rsidRPr="00D409E4" w:rsidRDefault="00FB1971" w:rsidP="00F271C9">
      <w:pPr>
        <w:spacing w:line="276" w:lineRule="auto"/>
        <w:jc w:val="both"/>
      </w:pPr>
    </w:p>
    <w:p w14:paraId="1851DEAE" w14:textId="77777777" w:rsidR="00FB1971" w:rsidRPr="00D409E4" w:rsidRDefault="00D7048D" w:rsidP="00F271C9">
      <w:pPr>
        <w:spacing w:line="276" w:lineRule="auto"/>
        <w:jc w:val="both"/>
        <w:rPr>
          <w:lang w:val="es-AR"/>
        </w:rPr>
      </w:pPr>
      <w:r w:rsidRPr="00D409E4">
        <w:rPr>
          <w:lang w:val="es-AR"/>
        </w:rPr>
        <w:t xml:space="preserve">Con respecto a las concentraciones, un medio isotónico corresponde a una concentración de 0.154 M de NaCl (0.154 M de </w:t>
      </w:r>
      <w:proofErr w:type="spellStart"/>
      <w:r w:rsidRPr="00D409E4">
        <w:rPr>
          <w:lang w:val="es-AR"/>
        </w:rPr>
        <w:t>Na</w:t>
      </w:r>
      <w:proofErr w:type="spellEnd"/>
      <w:r w:rsidRPr="00D409E4">
        <w:rPr>
          <w:lang w:val="es-AR"/>
        </w:rPr>
        <w:t>+ y 0.154 M de Cl-)</w:t>
      </w:r>
      <w:r w:rsidRPr="00D409E4">
        <w:rPr>
          <w:lang w:val="es-AR"/>
        </w:rPr>
        <w:br w:type="page"/>
      </w:r>
    </w:p>
    <w:p w14:paraId="17D86DAA" w14:textId="77777777" w:rsidR="00FB1971" w:rsidRPr="00D409E4" w:rsidRDefault="00D7048D" w:rsidP="00F271C9">
      <w:pPr>
        <w:spacing w:line="276" w:lineRule="auto"/>
        <w:jc w:val="both"/>
        <w:rPr>
          <w:lang w:val="es-AR"/>
        </w:rPr>
      </w:pPr>
      <w:bookmarkStart w:id="6" w:name="_tyjcwt" w:colFirst="0" w:colLast="0"/>
      <w:bookmarkEnd w:id="6"/>
      <w:r w:rsidRPr="00D409E4">
        <w:rPr>
          <w:lang w:val="es-AR"/>
        </w:rPr>
        <w:lastRenderedPageBreak/>
        <w:t>MINIMIZACIÓN ENERGÉTICA</w:t>
      </w:r>
    </w:p>
    <w:p w14:paraId="64F3CBED" w14:textId="77777777" w:rsidR="00FB1971" w:rsidRPr="00D409E4" w:rsidRDefault="00FB1971" w:rsidP="00F271C9">
      <w:pPr>
        <w:spacing w:line="276" w:lineRule="auto"/>
        <w:jc w:val="both"/>
        <w:rPr>
          <w:lang w:val="es-AR"/>
        </w:rPr>
      </w:pPr>
    </w:p>
    <w:p w14:paraId="77E333A3" w14:textId="77777777" w:rsidR="00FB1971" w:rsidRPr="00D409E4" w:rsidRDefault="00D7048D" w:rsidP="00F271C9">
      <w:pPr>
        <w:spacing w:line="276" w:lineRule="auto"/>
        <w:jc w:val="both"/>
        <w:rPr>
          <w:lang w:val="es-AR"/>
        </w:rPr>
      </w:pPr>
      <w:r w:rsidRPr="00D409E4">
        <w:rPr>
          <w:lang w:val="es-AR"/>
        </w:rPr>
        <w:t xml:space="preserve">Necesitamos el archivo </w:t>
      </w:r>
      <w:proofErr w:type="spellStart"/>
      <w:r w:rsidRPr="00D409E4">
        <w:rPr>
          <w:lang w:val="es-AR"/>
        </w:rPr>
        <w:t>em.mdp</w:t>
      </w:r>
      <w:proofErr w:type="spellEnd"/>
      <w:r w:rsidRPr="00D409E4">
        <w:rPr>
          <w:lang w:val="es-AR"/>
        </w:rPr>
        <w:t xml:space="preserve"> para minimizar</w:t>
      </w:r>
      <w:r w:rsidRPr="00D409E4">
        <w:footnoteReference w:id="22"/>
      </w:r>
      <w:r w:rsidRPr="00D409E4">
        <w:rPr>
          <w:lang w:val="es-AR"/>
        </w:rPr>
        <w:t xml:space="preserve"> el complejo solvatado, el cual será necesario para realizar los cálculos:</w:t>
      </w:r>
    </w:p>
    <w:p w14:paraId="6240EDAC" w14:textId="77777777" w:rsidR="00FB1971" w:rsidRPr="00D409E4" w:rsidRDefault="00FB1971" w:rsidP="00F271C9">
      <w:pPr>
        <w:spacing w:line="276" w:lineRule="auto"/>
        <w:jc w:val="both"/>
        <w:rPr>
          <w:lang w:val="es-AR"/>
        </w:rPr>
      </w:pPr>
    </w:p>
    <w:tbl>
      <w:tblPr>
        <w:tblStyle w:val="af0"/>
        <w:tblW w:w="0" w:type="auto"/>
        <w:tblInd w:w="0" w:type="dxa"/>
        <w:tblLayout w:type="fixed"/>
        <w:tblLook w:val="0600" w:firstRow="0" w:lastRow="0" w:firstColumn="0" w:lastColumn="0" w:noHBand="1" w:noVBand="1"/>
      </w:tblPr>
      <w:tblGrid>
        <w:gridCol w:w="10410"/>
      </w:tblGrid>
      <w:tr w:rsidR="00FB1971" w:rsidRPr="00D409E4" w14:paraId="1D5E1999" w14:textId="77777777">
        <w:tc>
          <w:tcPr>
            <w:tcW w:w="10410" w:type="dxa"/>
            <w:shd w:val="clear" w:color="auto" w:fill="333333"/>
            <w:tcMar>
              <w:top w:w="100" w:type="dxa"/>
              <w:left w:w="100" w:type="dxa"/>
              <w:bottom w:w="100" w:type="dxa"/>
              <w:right w:w="100" w:type="dxa"/>
            </w:tcMar>
          </w:tcPr>
          <w:p w14:paraId="6FEACA41"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grompp</w:t>
            </w:r>
            <w:proofErr w:type="spellEnd"/>
            <w:r w:rsidRPr="00D409E4">
              <w:t xml:space="preserve"> -f </w:t>
            </w:r>
            <w:proofErr w:type="spellStart"/>
            <w:r w:rsidRPr="00D409E4">
              <w:t>em.mdp</w:t>
            </w:r>
            <w:proofErr w:type="spellEnd"/>
            <w:r w:rsidRPr="00D409E4">
              <w:t xml:space="preserve"> -c protein-complex-neutral.pdb -p </w:t>
            </w:r>
            <w:proofErr w:type="spellStart"/>
            <w:r w:rsidRPr="00D409E4">
              <w:t>topol.top</w:t>
            </w:r>
            <w:proofErr w:type="spellEnd"/>
            <w:r w:rsidRPr="00D409E4">
              <w:t xml:space="preserve"> -o </w:t>
            </w:r>
            <w:proofErr w:type="spellStart"/>
            <w:r w:rsidRPr="00D409E4">
              <w:t>em.tpr</w:t>
            </w:r>
            <w:proofErr w:type="spellEnd"/>
          </w:p>
        </w:tc>
      </w:tr>
    </w:tbl>
    <w:p w14:paraId="3E08D155" w14:textId="77777777" w:rsidR="00FB1971" w:rsidRPr="00D409E4" w:rsidRDefault="00FB1971" w:rsidP="00F271C9">
      <w:pPr>
        <w:spacing w:line="276" w:lineRule="auto"/>
        <w:jc w:val="both"/>
      </w:pPr>
    </w:p>
    <w:p w14:paraId="7353800B" w14:textId="77777777" w:rsidR="00FB1971" w:rsidRPr="00D409E4" w:rsidRDefault="00D7048D" w:rsidP="00F271C9">
      <w:pPr>
        <w:spacing w:line="276" w:lineRule="auto"/>
        <w:jc w:val="both"/>
        <w:rPr>
          <w:lang w:val="es-AR"/>
        </w:rPr>
      </w:pPr>
      <w:r w:rsidRPr="00D409E4">
        <w:rPr>
          <w:lang w:val="es-AR"/>
        </w:rPr>
        <w:t xml:space="preserve">Esto crea el archivo de configuración. Si cambio el nombre </w:t>
      </w:r>
      <w:proofErr w:type="spellStart"/>
      <w:r w:rsidRPr="00D409E4">
        <w:rPr>
          <w:lang w:val="es-AR"/>
        </w:rPr>
        <w:t>em.tpr</w:t>
      </w:r>
      <w:proofErr w:type="spellEnd"/>
      <w:r w:rsidRPr="00D409E4">
        <w:rPr>
          <w:lang w:val="es-AR"/>
        </w:rPr>
        <w:t xml:space="preserve"> por otro, entonces voy a tener que cambiar los siguiente. Esto puede ser útil para probar diferentes configuraciones. Corremos (</w:t>
      </w:r>
      <w:proofErr w:type="spellStart"/>
      <w:r w:rsidRPr="00D409E4">
        <w:rPr>
          <w:lang w:val="es-AR"/>
        </w:rPr>
        <w:t>mdrun</w:t>
      </w:r>
      <w:proofErr w:type="spellEnd"/>
      <w:r w:rsidRPr="00D409E4">
        <w:rPr>
          <w:lang w:val="es-AR"/>
        </w:rPr>
        <w:t>) la minimización energética (-</w:t>
      </w:r>
      <w:proofErr w:type="spellStart"/>
      <w:r w:rsidRPr="00D409E4">
        <w:rPr>
          <w:lang w:val="es-AR"/>
        </w:rPr>
        <w:t>deffnm</w:t>
      </w:r>
      <w:proofErr w:type="spellEnd"/>
      <w:r w:rsidRPr="00D409E4">
        <w:rPr>
          <w:lang w:val="es-AR"/>
        </w:rPr>
        <w:t xml:space="preserve"> em)</w:t>
      </w:r>
    </w:p>
    <w:p w14:paraId="656421DA" w14:textId="77777777" w:rsidR="00FB1971" w:rsidRPr="00D409E4" w:rsidRDefault="00FB1971" w:rsidP="00F271C9">
      <w:pPr>
        <w:spacing w:line="276" w:lineRule="auto"/>
        <w:jc w:val="both"/>
        <w:rPr>
          <w:lang w:val="es-AR"/>
        </w:rPr>
      </w:pPr>
    </w:p>
    <w:tbl>
      <w:tblPr>
        <w:tblStyle w:val="af1"/>
        <w:tblW w:w="0" w:type="auto"/>
        <w:tblInd w:w="0" w:type="dxa"/>
        <w:tblLayout w:type="fixed"/>
        <w:tblLook w:val="0600" w:firstRow="0" w:lastRow="0" w:firstColumn="0" w:lastColumn="0" w:noHBand="1" w:noVBand="1"/>
      </w:tblPr>
      <w:tblGrid>
        <w:gridCol w:w="10410"/>
      </w:tblGrid>
      <w:tr w:rsidR="00FB1971" w:rsidRPr="00D409E4" w14:paraId="64C61421" w14:textId="77777777">
        <w:tc>
          <w:tcPr>
            <w:tcW w:w="10410" w:type="dxa"/>
            <w:shd w:val="clear" w:color="auto" w:fill="333333"/>
            <w:tcMar>
              <w:top w:w="100" w:type="dxa"/>
              <w:left w:w="100" w:type="dxa"/>
              <w:bottom w:w="100" w:type="dxa"/>
              <w:right w:w="100" w:type="dxa"/>
            </w:tcMar>
          </w:tcPr>
          <w:p w14:paraId="4D738BC6"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w:t>
            </w:r>
            <w:proofErr w:type="spellStart"/>
            <w:r w:rsidRPr="00D409E4">
              <w:t>em</w:t>
            </w:r>
            <w:proofErr w:type="spellEnd"/>
          </w:p>
        </w:tc>
      </w:tr>
    </w:tbl>
    <w:p w14:paraId="1DFF10BB" w14:textId="77777777" w:rsidR="00FB1971" w:rsidRPr="00D409E4" w:rsidRDefault="00FB1971" w:rsidP="00F271C9">
      <w:pPr>
        <w:spacing w:line="276" w:lineRule="auto"/>
        <w:jc w:val="both"/>
      </w:pPr>
    </w:p>
    <w:p w14:paraId="5D318822" w14:textId="77777777" w:rsidR="00FB1971" w:rsidRPr="00D409E4" w:rsidRDefault="00D7048D" w:rsidP="00F271C9">
      <w:pPr>
        <w:spacing w:line="276" w:lineRule="auto"/>
        <w:jc w:val="both"/>
      </w:pPr>
      <w:r w:rsidRPr="00D409E4">
        <w:rPr>
          <w:lang w:val="es-AR"/>
        </w:rPr>
        <w:t xml:space="preserve">Si no queremos ver la salida del programa y dejar que se ejecute en segundo plano, podemos usar el carácter “&amp;” al final del comando. Esto es válido para todos los comandos de </w:t>
      </w:r>
      <w:proofErr w:type="spellStart"/>
      <w:r w:rsidRPr="00D409E4">
        <w:rPr>
          <w:lang w:val="es-AR"/>
        </w:rPr>
        <w:t>linux</w:t>
      </w:r>
      <w:proofErr w:type="spellEnd"/>
      <w:r w:rsidRPr="00D409E4">
        <w:rPr>
          <w:lang w:val="es-AR"/>
        </w:rPr>
        <w:t xml:space="preserve"> (aunque también depende de las características del comando que estemos usando). </w:t>
      </w:r>
      <w:proofErr w:type="spellStart"/>
      <w:r w:rsidRPr="00D409E4">
        <w:t>Entonces</w:t>
      </w:r>
      <w:proofErr w:type="spellEnd"/>
      <w:r w:rsidRPr="00D409E4">
        <w:t>,</w:t>
      </w:r>
    </w:p>
    <w:p w14:paraId="50407504" w14:textId="77777777" w:rsidR="00FB1971" w:rsidRPr="00D409E4" w:rsidRDefault="00FB1971" w:rsidP="00F271C9">
      <w:pPr>
        <w:spacing w:line="276" w:lineRule="auto"/>
        <w:jc w:val="both"/>
      </w:pPr>
    </w:p>
    <w:tbl>
      <w:tblPr>
        <w:tblStyle w:val="af2"/>
        <w:tblW w:w="0" w:type="auto"/>
        <w:tblInd w:w="0" w:type="dxa"/>
        <w:tblLayout w:type="fixed"/>
        <w:tblLook w:val="0600" w:firstRow="0" w:lastRow="0" w:firstColumn="0" w:lastColumn="0" w:noHBand="1" w:noVBand="1"/>
      </w:tblPr>
      <w:tblGrid>
        <w:gridCol w:w="10410"/>
      </w:tblGrid>
      <w:tr w:rsidR="00FB1971" w:rsidRPr="00D409E4" w14:paraId="50F89F34" w14:textId="77777777">
        <w:tc>
          <w:tcPr>
            <w:tcW w:w="10410" w:type="dxa"/>
            <w:shd w:val="clear" w:color="auto" w:fill="333333"/>
            <w:tcMar>
              <w:top w:w="100" w:type="dxa"/>
              <w:left w:w="100" w:type="dxa"/>
              <w:bottom w:w="100" w:type="dxa"/>
              <w:right w:w="100" w:type="dxa"/>
            </w:tcMar>
          </w:tcPr>
          <w:p w14:paraId="53D5ED2C"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w:t>
            </w:r>
            <w:proofErr w:type="spellStart"/>
            <w:r w:rsidRPr="00D409E4">
              <w:t>em</w:t>
            </w:r>
            <w:proofErr w:type="spellEnd"/>
            <w:r w:rsidRPr="00D409E4">
              <w:t xml:space="preserve"> &amp;</w:t>
            </w:r>
          </w:p>
        </w:tc>
      </w:tr>
    </w:tbl>
    <w:p w14:paraId="6D006F25" w14:textId="77777777" w:rsidR="00FB1971" w:rsidRPr="00D409E4" w:rsidRDefault="00FB1971" w:rsidP="00F271C9">
      <w:pPr>
        <w:spacing w:line="276" w:lineRule="auto"/>
        <w:jc w:val="both"/>
      </w:pPr>
    </w:p>
    <w:p w14:paraId="44B4D5CD" w14:textId="77777777" w:rsidR="00FB1971" w:rsidRPr="00D409E4" w:rsidRDefault="00D7048D" w:rsidP="00F271C9">
      <w:pPr>
        <w:spacing w:line="276" w:lineRule="auto"/>
        <w:jc w:val="both"/>
        <w:rPr>
          <w:lang w:val="es-AR"/>
        </w:rPr>
      </w:pPr>
      <w:r w:rsidRPr="00D409E4">
        <w:rPr>
          <w:lang w:val="es-AR"/>
        </w:rPr>
        <w:t xml:space="preserve">La pregunta lógica sería ¿cómo sabe el programa qué archivos usar para hacer el cálculo? La realidad es que no lo sabe, pero asume que hemos creado un archivo </w:t>
      </w:r>
      <w:proofErr w:type="spellStart"/>
      <w:r w:rsidRPr="00D409E4">
        <w:rPr>
          <w:lang w:val="es-AR"/>
        </w:rPr>
        <w:t>em.tpr</w:t>
      </w:r>
      <w:proofErr w:type="spellEnd"/>
      <w:r w:rsidRPr="00D409E4">
        <w:rPr>
          <w:lang w:val="es-AR"/>
        </w:rPr>
        <w:t xml:space="preserve"> con </w:t>
      </w:r>
      <w:proofErr w:type="spellStart"/>
      <w:r w:rsidRPr="00D409E4">
        <w:rPr>
          <w:lang w:val="es-AR"/>
        </w:rPr>
        <w:t>grompp</w:t>
      </w:r>
      <w:proofErr w:type="spellEnd"/>
      <w:r w:rsidRPr="00D409E4">
        <w:rPr>
          <w:lang w:val="es-AR"/>
        </w:rPr>
        <w:t xml:space="preserve"> (-o </w:t>
      </w:r>
      <w:proofErr w:type="spellStart"/>
      <w:r w:rsidRPr="00D409E4">
        <w:rPr>
          <w:lang w:val="es-AR"/>
        </w:rPr>
        <w:t>em.tpr</w:t>
      </w:r>
      <w:proofErr w:type="spellEnd"/>
      <w:r w:rsidRPr="00D409E4">
        <w:rPr>
          <w:lang w:val="es-AR"/>
        </w:rPr>
        <w:t xml:space="preserve">). En el caso de emplear otro nombre de archivo (ejemplo </w:t>
      </w:r>
      <w:proofErr w:type="spellStart"/>
      <w:r w:rsidRPr="00D409E4">
        <w:rPr>
          <w:lang w:val="es-AR"/>
        </w:rPr>
        <w:t>minimizado.tpr</w:t>
      </w:r>
      <w:proofErr w:type="spellEnd"/>
      <w:r w:rsidRPr="00D409E4">
        <w:rPr>
          <w:lang w:val="es-AR"/>
        </w:rPr>
        <w:t>), se deberá indicar con el parámetro -s, ejemplo</w:t>
      </w:r>
    </w:p>
    <w:p w14:paraId="687B00F2" w14:textId="77777777" w:rsidR="00FB1971" w:rsidRPr="00D409E4" w:rsidRDefault="00FB1971" w:rsidP="00F271C9">
      <w:pPr>
        <w:spacing w:line="276" w:lineRule="auto"/>
        <w:jc w:val="both"/>
        <w:rPr>
          <w:lang w:val="es-AR"/>
        </w:rPr>
      </w:pPr>
    </w:p>
    <w:tbl>
      <w:tblPr>
        <w:tblStyle w:val="af3"/>
        <w:tblW w:w="0" w:type="auto"/>
        <w:tblInd w:w="0" w:type="dxa"/>
        <w:tblLayout w:type="fixed"/>
        <w:tblLook w:val="0600" w:firstRow="0" w:lastRow="0" w:firstColumn="0" w:lastColumn="0" w:noHBand="1" w:noVBand="1"/>
      </w:tblPr>
      <w:tblGrid>
        <w:gridCol w:w="10410"/>
      </w:tblGrid>
      <w:tr w:rsidR="00FB1971" w:rsidRPr="00D409E4" w14:paraId="22BEEECA" w14:textId="77777777">
        <w:tc>
          <w:tcPr>
            <w:tcW w:w="10410" w:type="dxa"/>
            <w:shd w:val="clear" w:color="auto" w:fill="333333"/>
            <w:tcMar>
              <w:top w:w="100" w:type="dxa"/>
              <w:left w:w="100" w:type="dxa"/>
              <w:bottom w:w="100" w:type="dxa"/>
              <w:right w:w="100" w:type="dxa"/>
            </w:tcMar>
          </w:tcPr>
          <w:p w14:paraId="51E03E32"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mdrun</w:t>
            </w:r>
            <w:proofErr w:type="spellEnd"/>
            <w:r w:rsidRPr="00D409E4">
              <w:t xml:space="preserve"> -v -s </w:t>
            </w:r>
            <w:proofErr w:type="spellStart"/>
            <w:r w:rsidRPr="00D409E4">
              <w:t>minimizado.tpr</w:t>
            </w:r>
            <w:proofErr w:type="spellEnd"/>
            <w:r w:rsidRPr="00D409E4">
              <w:t xml:space="preserve"> -</w:t>
            </w:r>
            <w:proofErr w:type="spellStart"/>
            <w:r w:rsidRPr="00D409E4">
              <w:t>deffnm</w:t>
            </w:r>
            <w:proofErr w:type="spellEnd"/>
            <w:r w:rsidRPr="00D409E4">
              <w:t xml:space="preserve"> </w:t>
            </w:r>
            <w:proofErr w:type="spellStart"/>
            <w:r w:rsidRPr="00D409E4">
              <w:t>em</w:t>
            </w:r>
            <w:proofErr w:type="spellEnd"/>
          </w:p>
        </w:tc>
      </w:tr>
    </w:tbl>
    <w:p w14:paraId="11DB8112" w14:textId="77777777" w:rsidR="00FB1971" w:rsidRPr="00D409E4" w:rsidRDefault="00D7048D" w:rsidP="00F271C9">
      <w:pPr>
        <w:spacing w:line="276" w:lineRule="auto"/>
        <w:jc w:val="both"/>
      </w:pPr>
      <w:r w:rsidRPr="00D409E4">
        <w:t xml:space="preserve"> </w:t>
      </w:r>
    </w:p>
    <w:p w14:paraId="2CF3402B" w14:textId="77777777" w:rsidR="00FB1971" w:rsidRPr="00D409E4" w:rsidRDefault="00D7048D" w:rsidP="00F271C9">
      <w:pPr>
        <w:spacing w:line="276" w:lineRule="auto"/>
        <w:jc w:val="both"/>
        <w:rPr>
          <w:lang w:val="es-AR"/>
        </w:rPr>
      </w:pPr>
      <w:r w:rsidRPr="00D409E4">
        <w:rPr>
          <w:lang w:val="es-AR"/>
        </w:rPr>
        <w:t>Si queremos correr en paralelo el programa (y no reconoce bien los núcleos) debemos usar el comando:</w:t>
      </w:r>
    </w:p>
    <w:p w14:paraId="0AF1870B" w14:textId="77777777" w:rsidR="00FB1971" w:rsidRPr="00D409E4" w:rsidRDefault="00FB1971" w:rsidP="00F271C9">
      <w:pPr>
        <w:spacing w:line="276" w:lineRule="auto"/>
        <w:jc w:val="both"/>
        <w:rPr>
          <w:lang w:val="es-AR"/>
        </w:rPr>
      </w:pPr>
    </w:p>
    <w:tbl>
      <w:tblPr>
        <w:tblStyle w:val="af4"/>
        <w:tblW w:w="0" w:type="auto"/>
        <w:tblInd w:w="0" w:type="dxa"/>
        <w:tblLayout w:type="fixed"/>
        <w:tblLook w:val="0600" w:firstRow="0" w:lastRow="0" w:firstColumn="0" w:lastColumn="0" w:noHBand="1" w:noVBand="1"/>
      </w:tblPr>
      <w:tblGrid>
        <w:gridCol w:w="10410"/>
      </w:tblGrid>
      <w:tr w:rsidR="00FB1971" w:rsidRPr="00D409E4" w14:paraId="3240C2F9" w14:textId="77777777">
        <w:tc>
          <w:tcPr>
            <w:tcW w:w="10410" w:type="dxa"/>
            <w:shd w:val="clear" w:color="auto" w:fill="333333"/>
            <w:tcMar>
              <w:top w:w="100" w:type="dxa"/>
              <w:left w:w="100" w:type="dxa"/>
              <w:bottom w:w="100" w:type="dxa"/>
              <w:right w:w="100" w:type="dxa"/>
            </w:tcMar>
          </w:tcPr>
          <w:p w14:paraId="6ED6672B"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nt</w:t>
            </w:r>
            <w:proofErr w:type="spellEnd"/>
            <w:r w:rsidRPr="00D409E4">
              <w:t xml:space="preserve"> X -</w:t>
            </w:r>
            <w:proofErr w:type="spellStart"/>
            <w:r w:rsidRPr="00D409E4">
              <w:t>deffnm</w:t>
            </w:r>
            <w:proofErr w:type="spellEnd"/>
            <w:r w:rsidRPr="00D409E4">
              <w:t xml:space="preserve"> </w:t>
            </w:r>
            <w:proofErr w:type="spellStart"/>
            <w:r w:rsidRPr="00D409E4">
              <w:t>em</w:t>
            </w:r>
            <w:proofErr w:type="spellEnd"/>
          </w:p>
        </w:tc>
      </w:tr>
    </w:tbl>
    <w:p w14:paraId="7984A917" w14:textId="77777777" w:rsidR="00FB1971" w:rsidRPr="00D409E4" w:rsidRDefault="00FB1971" w:rsidP="00F271C9">
      <w:pPr>
        <w:spacing w:line="276" w:lineRule="auto"/>
        <w:jc w:val="both"/>
      </w:pPr>
    </w:p>
    <w:p w14:paraId="7157C100" w14:textId="77777777" w:rsidR="00FB1971" w:rsidRPr="00D409E4" w:rsidRDefault="00D7048D" w:rsidP="00F271C9">
      <w:pPr>
        <w:spacing w:line="276" w:lineRule="auto"/>
        <w:jc w:val="both"/>
        <w:rPr>
          <w:lang w:val="es-AR"/>
        </w:rPr>
      </w:pPr>
      <w:r w:rsidRPr="00D409E4">
        <w:rPr>
          <w:lang w:val="es-AR"/>
        </w:rPr>
        <w:t xml:space="preserve">Donde X es el número de </w:t>
      </w:r>
      <w:proofErr w:type="spellStart"/>
      <w:r w:rsidRPr="00D409E4">
        <w:rPr>
          <w:lang w:val="es-AR"/>
        </w:rPr>
        <w:t>threads</w:t>
      </w:r>
      <w:proofErr w:type="spellEnd"/>
      <w:r w:rsidRPr="00D409E4">
        <w:rPr>
          <w:lang w:val="es-AR"/>
        </w:rPr>
        <w:t xml:space="preserve"> que se quiere usar (lo óptimo para EM es entre 1-6, esto significa que NO se puede paralelizar en un </w:t>
      </w:r>
      <w:proofErr w:type="spellStart"/>
      <w:proofErr w:type="gramStart"/>
      <w:r w:rsidRPr="00D409E4">
        <w:rPr>
          <w:lang w:val="es-AR"/>
        </w:rPr>
        <w:t>cluster</w:t>
      </w:r>
      <w:proofErr w:type="spellEnd"/>
      <w:proofErr w:type="gramEnd"/>
      <w:r w:rsidRPr="00D409E4">
        <w:rPr>
          <w:lang w:val="es-AR"/>
        </w:rPr>
        <w:t>). El problema con el MPI/</w:t>
      </w:r>
      <w:proofErr w:type="spellStart"/>
      <w:r w:rsidRPr="00D409E4">
        <w:rPr>
          <w:lang w:val="es-AR"/>
        </w:rPr>
        <w:t>OpenMPI</w:t>
      </w:r>
      <w:proofErr w:type="spellEnd"/>
      <w:r w:rsidRPr="00D409E4">
        <w:rPr>
          <w:lang w:val="es-AR"/>
        </w:rPr>
        <w:t xml:space="preserve"> y la EM, se puede resolver usando el parámetro -</w:t>
      </w:r>
      <w:proofErr w:type="spellStart"/>
      <w:r w:rsidRPr="00D409E4">
        <w:rPr>
          <w:lang w:val="es-AR"/>
        </w:rPr>
        <w:t>ntomp</w:t>
      </w:r>
      <w:proofErr w:type="spellEnd"/>
      <w:r w:rsidRPr="00D409E4">
        <w:rPr>
          <w:lang w:val="es-AR"/>
        </w:rPr>
        <w:t xml:space="preserve"> en vez del -</w:t>
      </w:r>
      <w:proofErr w:type="spellStart"/>
      <w:r w:rsidRPr="00D409E4">
        <w:rPr>
          <w:lang w:val="es-AR"/>
        </w:rPr>
        <w:t>nt</w:t>
      </w:r>
      <w:proofErr w:type="spellEnd"/>
      <w:r w:rsidRPr="00D409E4">
        <w:rPr>
          <w:lang w:val="es-AR"/>
        </w:rPr>
        <w:t xml:space="preserve">. Las EM son muy rápidas y no debería ser necesario el empleo del </w:t>
      </w:r>
      <w:proofErr w:type="spellStart"/>
      <w:proofErr w:type="gramStart"/>
      <w:r w:rsidRPr="00D409E4">
        <w:rPr>
          <w:lang w:val="es-AR"/>
        </w:rPr>
        <w:t>cluster</w:t>
      </w:r>
      <w:proofErr w:type="spellEnd"/>
      <w:proofErr w:type="gramEnd"/>
      <w:r w:rsidRPr="00D409E4">
        <w:rPr>
          <w:lang w:val="es-AR"/>
        </w:rPr>
        <w:t xml:space="preserve"> con sus muchos núcleos,</w:t>
      </w:r>
    </w:p>
    <w:p w14:paraId="4E9421B3" w14:textId="77777777" w:rsidR="00FB1971" w:rsidRPr="00D409E4" w:rsidRDefault="00FB1971" w:rsidP="00F271C9">
      <w:pPr>
        <w:spacing w:line="276" w:lineRule="auto"/>
        <w:jc w:val="both"/>
        <w:rPr>
          <w:lang w:val="es-AR"/>
        </w:rPr>
      </w:pPr>
    </w:p>
    <w:tbl>
      <w:tblPr>
        <w:tblStyle w:val="af5"/>
        <w:tblW w:w="0" w:type="auto"/>
        <w:tblInd w:w="0" w:type="dxa"/>
        <w:tblLayout w:type="fixed"/>
        <w:tblLook w:val="0600" w:firstRow="0" w:lastRow="0" w:firstColumn="0" w:lastColumn="0" w:noHBand="1" w:noVBand="1"/>
      </w:tblPr>
      <w:tblGrid>
        <w:gridCol w:w="10410"/>
      </w:tblGrid>
      <w:tr w:rsidR="00FB1971" w:rsidRPr="00D409E4" w14:paraId="07FE9004" w14:textId="77777777">
        <w:tc>
          <w:tcPr>
            <w:tcW w:w="10410" w:type="dxa"/>
            <w:shd w:val="clear" w:color="auto" w:fill="333333"/>
            <w:tcMar>
              <w:top w:w="100" w:type="dxa"/>
              <w:left w:w="100" w:type="dxa"/>
              <w:bottom w:w="100" w:type="dxa"/>
              <w:right w:w="100" w:type="dxa"/>
            </w:tcMar>
          </w:tcPr>
          <w:p w14:paraId="23DD9DE1" w14:textId="77777777" w:rsidR="00FB1971" w:rsidRPr="00D409E4" w:rsidRDefault="00D7048D" w:rsidP="00F271C9">
            <w:pPr>
              <w:spacing w:line="276" w:lineRule="auto"/>
              <w:jc w:val="both"/>
            </w:pPr>
            <w:proofErr w:type="spellStart"/>
            <w:r w:rsidRPr="00D409E4">
              <w:lastRenderedPageBreak/>
              <w:t>gmx</w:t>
            </w:r>
            <w:proofErr w:type="spellEnd"/>
            <w:r w:rsidRPr="00D409E4">
              <w:t xml:space="preserve"> </w:t>
            </w:r>
            <w:proofErr w:type="spellStart"/>
            <w:r w:rsidRPr="00D409E4">
              <w:t>mdrun</w:t>
            </w:r>
            <w:proofErr w:type="spellEnd"/>
            <w:r w:rsidRPr="00D409E4">
              <w:t xml:space="preserve"> -v -</w:t>
            </w:r>
            <w:proofErr w:type="spellStart"/>
            <w:r w:rsidRPr="00D409E4">
              <w:t>ntomp</w:t>
            </w:r>
            <w:proofErr w:type="spellEnd"/>
            <w:r w:rsidRPr="00D409E4">
              <w:t xml:space="preserve"> 6 -</w:t>
            </w:r>
            <w:proofErr w:type="spellStart"/>
            <w:r w:rsidRPr="00D409E4">
              <w:t>deffnm</w:t>
            </w:r>
            <w:proofErr w:type="spellEnd"/>
            <w:r w:rsidRPr="00D409E4">
              <w:t xml:space="preserve"> </w:t>
            </w:r>
            <w:proofErr w:type="spellStart"/>
            <w:r w:rsidRPr="00D409E4">
              <w:t>em</w:t>
            </w:r>
            <w:proofErr w:type="spellEnd"/>
          </w:p>
        </w:tc>
      </w:tr>
    </w:tbl>
    <w:p w14:paraId="4BE7A3AC" w14:textId="77777777" w:rsidR="00FB1971" w:rsidRPr="00D409E4" w:rsidRDefault="00FB1971" w:rsidP="00F271C9">
      <w:pPr>
        <w:spacing w:line="276" w:lineRule="auto"/>
        <w:jc w:val="both"/>
      </w:pPr>
    </w:p>
    <w:p w14:paraId="107EDC7F" w14:textId="77777777" w:rsidR="00FB1971" w:rsidRPr="00D409E4" w:rsidRDefault="00D7048D" w:rsidP="00F271C9">
      <w:pPr>
        <w:spacing w:line="276" w:lineRule="auto"/>
        <w:jc w:val="both"/>
        <w:rPr>
          <w:lang w:val="es-AR"/>
        </w:rPr>
      </w:pPr>
      <w:r w:rsidRPr="00D409E4">
        <w:rPr>
          <w:lang w:val="es-AR"/>
        </w:rPr>
        <w:t>Esta estrategia se puede emplear con cualquiera de las corridas de MD siguientes. El parámetro -v es para que nos muestre en pantalla qué está haciendo el programa. De lo contrario, sólo aparecerá algo como:</w:t>
      </w:r>
    </w:p>
    <w:p w14:paraId="6DDDB3E6" w14:textId="77777777" w:rsidR="00FB1971" w:rsidRPr="00D409E4" w:rsidRDefault="00FB1971" w:rsidP="00F271C9">
      <w:pPr>
        <w:spacing w:line="276" w:lineRule="auto"/>
        <w:jc w:val="both"/>
        <w:rPr>
          <w:lang w:val="es-AR"/>
        </w:rPr>
      </w:pPr>
    </w:p>
    <w:p w14:paraId="6D4B6E7F" w14:textId="77777777" w:rsidR="00FB1971" w:rsidRPr="00D409E4" w:rsidRDefault="00D7048D" w:rsidP="00F271C9">
      <w:pPr>
        <w:spacing w:line="276" w:lineRule="auto"/>
        <w:jc w:val="both"/>
        <w:rPr>
          <w:lang w:val="es-AR"/>
        </w:rPr>
      </w:pPr>
      <w:r w:rsidRPr="00D409E4">
        <w:rPr>
          <w:lang w:val="es-AR"/>
        </w:rPr>
        <w:t xml:space="preserve">Reading file </w:t>
      </w:r>
      <w:proofErr w:type="spellStart"/>
      <w:r w:rsidRPr="00D409E4">
        <w:rPr>
          <w:lang w:val="es-AR"/>
        </w:rPr>
        <w:t>em.tpr</w:t>
      </w:r>
      <w:proofErr w:type="spellEnd"/>
      <w:r w:rsidRPr="00D409E4">
        <w:rPr>
          <w:lang w:val="es-AR"/>
        </w:rPr>
        <w:t>, VERSION 5.1.2 (</w:t>
      </w:r>
      <w:proofErr w:type="gramStart"/>
      <w:r w:rsidRPr="00D409E4">
        <w:rPr>
          <w:lang w:val="es-AR"/>
        </w:rPr>
        <w:t>single</w:t>
      </w:r>
      <w:proofErr w:type="gramEnd"/>
      <w:r w:rsidRPr="00D409E4">
        <w:rPr>
          <w:lang w:val="es-AR"/>
        </w:rPr>
        <w:t xml:space="preserve"> </w:t>
      </w:r>
      <w:proofErr w:type="spellStart"/>
      <w:r w:rsidRPr="00D409E4">
        <w:rPr>
          <w:lang w:val="es-AR"/>
        </w:rPr>
        <w:t>precision</w:t>
      </w:r>
      <w:proofErr w:type="spellEnd"/>
      <w:r w:rsidRPr="00D409E4">
        <w:rPr>
          <w:lang w:val="es-AR"/>
        </w:rPr>
        <w:t>)</w:t>
      </w:r>
    </w:p>
    <w:p w14:paraId="01DAE65E" w14:textId="77777777" w:rsidR="00FB1971" w:rsidRPr="00D409E4" w:rsidRDefault="00D7048D" w:rsidP="00F271C9">
      <w:pPr>
        <w:spacing w:line="276" w:lineRule="auto"/>
        <w:jc w:val="both"/>
      </w:pPr>
      <w:r w:rsidRPr="00D409E4">
        <w:t>Using 1 MPI thread</w:t>
      </w:r>
    </w:p>
    <w:p w14:paraId="45C44ABD" w14:textId="77777777" w:rsidR="00FB1971" w:rsidRPr="00D409E4" w:rsidRDefault="00D7048D" w:rsidP="00F271C9">
      <w:pPr>
        <w:spacing w:line="276" w:lineRule="auto"/>
        <w:jc w:val="both"/>
      </w:pPr>
      <w:r w:rsidRPr="00D409E4">
        <w:t>Using 4 OpenMP threads</w:t>
      </w:r>
    </w:p>
    <w:p w14:paraId="1673FD0C" w14:textId="77777777" w:rsidR="00FB1971" w:rsidRPr="00D409E4" w:rsidRDefault="00FB1971" w:rsidP="00F271C9">
      <w:pPr>
        <w:spacing w:line="276" w:lineRule="auto"/>
        <w:jc w:val="both"/>
      </w:pPr>
    </w:p>
    <w:p w14:paraId="7ABF6B4E" w14:textId="77777777" w:rsidR="00FB1971" w:rsidRPr="00D409E4" w:rsidRDefault="00FB1971" w:rsidP="00F271C9">
      <w:pPr>
        <w:spacing w:line="276" w:lineRule="auto"/>
        <w:jc w:val="both"/>
      </w:pPr>
    </w:p>
    <w:p w14:paraId="1C848726" w14:textId="77777777" w:rsidR="00FB1971" w:rsidRPr="00D409E4" w:rsidRDefault="00D7048D" w:rsidP="00F271C9">
      <w:pPr>
        <w:spacing w:line="276" w:lineRule="auto"/>
        <w:jc w:val="both"/>
      </w:pPr>
      <w:r w:rsidRPr="00D409E4">
        <w:t>Steepest Descents:</w:t>
      </w:r>
    </w:p>
    <w:p w14:paraId="2341815E" w14:textId="77777777" w:rsidR="00FB1971" w:rsidRPr="00D409E4" w:rsidRDefault="00D7048D" w:rsidP="00F271C9">
      <w:pPr>
        <w:spacing w:line="276" w:lineRule="auto"/>
        <w:jc w:val="both"/>
      </w:pPr>
      <w:r w:rsidRPr="00D409E4">
        <w:t xml:space="preserve">   Tolerance (</w:t>
      </w:r>
      <w:proofErr w:type="gramStart"/>
      <w:r w:rsidRPr="00D409E4">
        <w:t xml:space="preserve">Fmax)   </w:t>
      </w:r>
      <w:proofErr w:type="gramEnd"/>
      <w:r w:rsidRPr="00D409E4">
        <w:t>=  1.00000e+03</w:t>
      </w:r>
    </w:p>
    <w:p w14:paraId="230CAE58" w14:textId="77777777" w:rsidR="00FB1971" w:rsidRPr="00D409E4" w:rsidRDefault="00D7048D" w:rsidP="00F271C9">
      <w:pPr>
        <w:spacing w:line="276" w:lineRule="auto"/>
        <w:jc w:val="both"/>
      </w:pPr>
      <w:r w:rsidRPr="00D409E4">
        <w:t xml:space="preserve">   Number of steps    =        50000</w:t>
      </w:r>
    </w:p>
    <w:p w14:paraId="38892C7A" w14:textId="77777777" w:rsidR="00FB1971" w:rsidRPr="00D409E4" w:rsidRDefault="00FB1971" w:rsidP="00F271C9">
      <w:pPr>
        <w:spacing w:line="276" w:lineRule="auto"/>
        <w:jc w:val="both"/>
      </w:pPr>
    </w:p>
    <w:p w14:paraId="017C1B3E" w14:textId="77777777" w:rsidR="00FB1971" w:rsidRPr="00D409E4" w:rsidRDefault="00D7048D" w:rsidP="00F271C9">
      <w:pPr>
        <w:spacing w:line="276" w:lineRule="auto"/>
        <w:jc w:val="both"/>
      </w:pPr>
      <w:proofErr w:type="spellStart"/>
      <w:r w:rsidRPr="00D409E4">
        <w:t>Cuando</w:t>
      </w:r>
      <w:proofErr w:type="spellEnd"/>
      <w:r w:rsidRPr="00D409E4">
        <w:t xml:space="preserve"> </w:t>
      </w:r>
      <w:proofErr w:type="spellStart"/>
      <w:r w:rsidRPr="00D409E4">
        <w:t>termine</w:t>
      </w:r>
      <w:proofErr w:type="spellEnd"/>
      <w:r w:rsidRPr="00D409E4">
        <w:t xml:space="preserve"> </w:t>
      </w:r>
      <w:proofErr w:type="spellStart"/>
      <w:r w:rsidRPr="00D409E4">
        <w:t>veremos</w:t>
      </w:r>
      <w:proofErr w:type="spellEnd"/>
      <w:r w:rsidRPr="00D409E4">
        <w:t>:</w:t>
      </w:r>
    </w:p>
    <w:p w14:paraId="112DC19D" w14:textId="77777777" w:rsidR="00FB1971" w:rsidRPr="00D409E4" w:rsidRDefault="00FB1971" w:rsidP="00F271C9">
      <w:pPr>
        <w:spacing w:line="276" w:lineRule="auto"/>
        <w:jc w:val="both"/>
      </w:pPr>
    </w:p>
    <w:p w14:paraId="23695E55" w14:textId="77777777" w:rsidR="00FB1971" w:rsidRPr="00D409E4" w:rsidRDefault="00D7048D" w:rsidP="00F271C9">
      <w:pPr>
        <w:spacing w:line="276" w:lineRule="auto"/>
        <w:jc w:val="both"/>
      </w:pPr>
      <w:r w:rsidRPr="00D409E4">
        <w:t>writing lowest energy coordinates.</w:t>
      </w:r>
    </w:p>
    <w:p w14:paraId="1C54ADFF" w14:textId="77777777" w:rsidR="00FB1971" w:rsidRPr="00D409E4" w:rsidRDefault="00FB1971" w:rsidP="00F271C9">
      <w:pPr>
        <w:spacing w:line="276" w:lineRule="auto"/>
        <w:jc w:val="both"/>
      </w:pPr>
    </w:p>
    <w:p w14:paraId="77A3D9ED" w14:textId="77777777" w:rsidR="00FB1971" w:rsidRPr="00D409E4" w:rsidRDefault="00D7048D" w:rsidP="00F271C9">
      <w:pPr>
        <w:spacing w:line="276" w:lineRule="auto"/>
        <w:jc w:val="both"/>
      </w:pPr>
      <w:r w:rsidRPr="00D409E4">
        <w:t xml:space="preserve">Steepest Descents converged to Fmax &lt; 1000 in 1494 </w:t>
      </w:r>
      <w:proofErr w:type="gramStart"/>
      <w:r w:rsidRPr="00D409E4">
        <w:t>steps</w:t>
      </w:r>
      <w:proofErr w:type="gramEnd"/>
    </w:p>
    <w:p w14:paraId="63EC49D3" w14:textId="77777777" w:rsidR="00FB1971" w:rsidRPr="00D409E4" w:rsidRDefault="00D7048D" w:rsidP="00F271C9">
      <w:pPr>
        <w:spacing w:line="276" w:lineRule="auto"/>
        <w:jc w:val="both"/>
      </w:pPr>
      <w:r w:rsidRPr="00D409E4">
        <w:t xml:space="preserve">Potential </w:t>
      </w:r>
      <w:proofErr w:type="gramStart"/>
      <w:r w:rsidRPr="00D409E4">
        <w:t>Energy  =</w:t>
      </w:r>
      <w:proofErr w:type="gramEnd"/>
      <w:r w:rsidRPr="00D409E4">
        <w:t xml:space="preserve"> -1.0737046e+07</w:t>
      </w:r>
    </w:p>
    <w:p w14:paraId="7AD91B76" w14:textId="77777777" w:rsidR="00FB1971" w:rsidRPr="00D409E4" w:rsidRDefault="00D7048D" w:rsidP="00F271C9">
      <w:pPr>
        <w:spacing w:line="276" w:lineRule="auto"/>
        <w:jc w:val="both"/>
      </w:pPr>
      <w:r w:rsidRPr="00D409E4">
        <w:t xml:space="preserve">Maximum force     </w:t>
      </w:r>
      <w:proofErr w:type="gramStart"/>
      <w:r w:rsidRPr="00D409E4">
        <w:t>=  9</w:t>
      </w:r>
      <w:proofErr w:type="gramEnd"/>
      <w:r w:rsidRPr="00D409E4">
        <w:t>.4401129e+02 on atom 7692</w:t>
      </w:r>
    </w:p>
    <w:p w14:paraId="75FF68B6" w14:textId="77777777" w:rsidR="00FB1971" w:rsidRPr="00D409E4" w:rsidRDefault="00D7048D" w:rsidP="00F271C9">
      <w:pPr>
        <w:spacing w:line="276" w:lineRule="auto"/>
        <w:jc w:val="both"/>
      </w:pPr>
      <w:r w:rsidRPr="00D409E4">
        <w:t xml:space="preserve">Norm of force     </w:t>
      </w:r>
      <w:proofErr w:type="gramStart"/>
      <w:r w:rsidRPr="00D409E4">
        <w:t>=  1</w:t>
      </w:r>
      <w:proofErr w:type="gramEnd"/>
      <w:r w:rsidRPr="00D409E4">
        <w:t>.1543166e+01</w:t>
      </w:r>
    </w:p>
    <w:p w14:paraId="62610F38" w14:textId="77777777" w:rsidR="00FB1971" w:rsidRPr="00D409E4" w:rsidRDefault="00FB1971" w:rsidP="00F271C9">
      <w:pPr>
        <w:spacing w:line="276" w:lineRule="auto"/>
        <w:jc w:val="both"/>
      </w:pPr>
    </w:p>
    <w:p w14:paraId="4091AFFC" w14:textId="77777777" w:rsidR="00FB1971" w:rsidRPr="00D409E4" w:rsidRDefault="00D7048D" w:rsidP="00F271C9">
      <w:pPr>
        <w:spacing w:line="276" w:lineRule="auto"/>
        <w:jc w:val="both"/>
      </w:pPr>
      <w:r w:rsidRPr="00D409E4">
        <w:t>NOTE: 18 % of the run time was spent in pair search,</w:t>
      </w:r>
    </w:p>
    <w:p w14:paraId="30192BD1" w14:textId="77777777" w:rsidR="00FB1971" w:rsidRPr="00D409E4" w:rsidRDefault="00D7048D" w:rsidP="00F271C9">
      <w:pPr>
        <w:spacing w:line="276" w:lineRule="auto"/>
        <w:jc w:val="both"/>
      </w:pPr>
      <w:r w:rsidRPr="00D409E4">
        <w:t xml:space="preserve">      you might want to increase </w:t>
      </w:r>
      <w:proofErr w:type="spellStart"/>
      <w:r w:rsidRPr="00D409E4">
        <w:t>nstlist</w:t>
      </w:r>
      <w:proofErr w:type="spellEnd"/>
      <w:r w:rsidRPr="00D409E4">
        <w:t xml:space="preserve"> (this has no effect on accuracy)</w:t>
      </w:r>
    </w:p>
    <w:p w14:paraId="50B2BF86" w14:textId="77777777" w:rsidR="00FB1971" w:rsidRPr="00D409E4" w:rsidRDefault="00FB1971" w:rsidP="00F271C9">
      <w:pPr>
        <w:spacing w:line="276" w:lineRule="auto"/>
        <w:jc w:val="both"/>
      </w:pPr>
    </w:p>
    <w:p w14:paraId="746A6645" w14:textId="77777777" w:rsidR="00FB1971" w:rsidRPr="00D409E4" w:rsidRDefault="00D7048D" w:rsidP="00F271C9">
      <w:pPr>
        <w:spacing w:line="276" w:lineRule="auto"/>
        <w:jc w:val="both"/>
        <w:rPr>
          <w:lang w:val="es-AR"/>
        </w:rPr>
      </w:pPr>
      <w:r w:rsidRPr="00D409E4">
        <w:rPr>
          <w:lang w:val="es-AR"/>
        </w:rPr>
        <w:t>Se deberá realizar el análisis de la evolución de la energía potencial del sistema hasta llegar al equilibrio. Conviene analizar la evolución de la minimización y cómo termina. Puede que el sistema se minimice antes de cumplir con todos los pasos, deberá seguirse el cálculo o no, se verá el efecto de esta terminación durante el equilibrado posterior.</w:t>
      </w:r>
    </w:p>
    <w:p w14:paraId="30E2692B" w14:textId="77777777" w:rsidR="00FB1971" w:rsidRPr="00D409E4" w:rsidRDefault="00FB1971" w:rsidP="00F271C9">
      <w:pPr>
        <w:spacing w:line="276" w:lineRule="auto"/>
        <w:jc w:val="both"/>
        <w:rPr>
          <w:lang w:val="es-AR"/>
        </w:rPr>
      </w:pPr>
    </w:p>
    <w:p w14:paraId="78E95316" w14:textId="77777777" w:rsidR="00FB1971" w:rsidRPr="00D409E4" w:rsidRDefault="00D7048D" w:rsidP="00F271C9">
      <w:pPr>
        <w:spacing w:line="276" w:lineRule="auto"/>
        <w:jc w:val="both"/>
      </w:pPr>
      <w:r w:rsidRPr="00D409E4">
        <w:rPr>
          <w:noProof/>
        </w:rPr>
        <w:lastRenderedPageBreak/>
        <w:drawing>
          <wp:inline distT="0" distB="0" distL="0" distR="0" wp14:anchorId="0E2F14C8" wp14:editId="3F3CF47A">
            <wp:extent cx="2062480" cy="1815465"/>
            <wp:effectExtent l="0" t="0" r="0" b="0"/>
            <wp:docPr id="97" name="image93.jpg"/>
            <wp:cNvGraphicFramePr/>
            <a:graphic xmlns:a="http://schemas.openxmlformats.org/drawingml/2006/main">
              <a:graphicData uri="http://schemas.openxmlformats.org/drawingml/2006/picture">
                <pic:pic xmlns:pic="http://schemas.openxmlformats.org/drawingml/2006/picture">
                  <pic:nvPicPr>
                    <pic:cNvPr id="0" name="image93.jpg"/>
                    <pic:cNvPicPr preferRelativeResize="0"/>
                  </pic:nvPicPr>
                  <pic:blipFill>
                    <a:blip r:embed="rId24"/>
                    <a:srcRect/>
                    <a:stretch>
                      <a:fillRect/>
                    </a:stretch>
                  </pic:blipFill>
                  <pic:spPr>
                    <a:xfrm>
                      <a:off x="0" y="0"/>
                      <a:ext cx="2062480" cy="1815465"/>
                    </a:xfrm>
                    <a:prstGeom prst="rect">
                      <a:avLst/>
                    </a:prstGeom>
                    <a:ln/>
                  </pic:spPr>
                </pic:pic>
              </a:graphicData>
            </a:graphic>
          </wp:inline>
        </w:drawing>
      </w:r>
    </w:p>
    <w:p w14:paraId="2A25633D" w14:textId="77777777" w:rsidR="00FB1971" w:rsidRPr="00D409E4" w:rsidRDefault="00D7048D" w:rsidP="00F271C9">
      <w:pPr>
        <w:spacing w:line="276" w:lineRule="auto"/>
        <w:jc w:val="both"/>
        <w:rPr>
          <w:lang w:val="es-AR"/>
        </w:rPr>
      </w:pPr>
      <w:r w:rsidRPr="00D409E4">
        <w:rPr>
          <w:lang w:val="es-AR"/>
        </w:rPr>
        <w:t xml:space="preserve">Ejemplo de evolución energética de la minimización. Para más detalles sobre cómo calcular ir a la referencia </w:t>
      </w:r>
      <w:proofErr w:type="spellStart"/>
      <w:r w:rsidRPr="00D409E4">
        <w:rPr>
          <w:lang w:val="es-AR"/>
        </w:rPr>
        <w:t>gmx</w:t>
      </w:r>
      <w:proofErr w:type="spellEnd"/>
      <w:r w:rsidRPr="00D409E4">
        <w:rPr>
          <w:lang w:val="es-AR"/>
        </w:rPr>
        <w:t xml:space="preserve"> </w:t>
      </w:r>
      <w:proofErr w:type="spellStart"/>
      <w:r w:rsidRPr="00D409E4">
        <w:rPr>
          <w:lang w:val="es-AR"/>
        </w:rPr>
        <w:t>energy</w:t>
      </w:r>
      <w:proofErr w:type="spellEnd"/>
      <w:r w:rsidRPr="00D409E4">
        <w:rPr>
          <w:lang w:val="es-AR"/>
        </w:rPr>
        <w:t xml:space="preserve"> de este manual.</w:t>
      </w:r>
    </w:p>
    <w:p w14:paraId="775CD287" w14:textId="77777777" w:rsidR="00FB1971" w:rsidRPr="00D409E4" w:rsidRDefault="00FB1971" w:rsidP="00F271C9">
      <w:pPr>
        <w:spacing w:line="276" w:lineRule="auto"/>
        <w:jc w:val="both"/>
        <w:rPr>
          <w:lang w:val="es-AR"/>
        </w:rPr>
      </w:pPr>
    </w:p>
    <w:p w14:paraId="3F058E2A" w14:textId="77777777" w:rsidR="00FB1971" w:rsidRPr="00D409E4" w:rsidRDefault="00D7048D" w:rsidP="00F271C9">
      <w:pPr>
        <w:spacing w:line="276" w:lineRule="auto"/>
        <w:jc w:val="both"/>
        <w:rPr>
          <w:lang w:val="es-AR"/>
        </w:rPr>
      </w:pPr>
      <w:r w:rsidRPr="00D409E4">
        <w:rPr>
          <w:lang w:val="es-AR"/>
        </w:rPr>
        <w:t xml:space="preserve">Ahora creamos las </w:t>
      </w:r>
      <w:proofErr w:type="spellStart"/>
      <w:r w:rsidRPr="00D409E4">
        <w:rPr>
          <w:lang w:val="es-AR"/>
        </w:rPr>
        <w:t>restraint</w:t>
      </w:r>
      <w:proofErr w:type="spellEnd"/>
      <w:r w:rsidRPr="00D409E4">
        <w:footnoteReference w:id="23"/>
      </w:r>
      <w:r w:rsidRPr="00D409E4">
        <w:rPr>
          <w:lang w:val="es-AR"/>
        </w:rPr>
        <w:t xml:space="preserve"> para el ligando, esto </w:t>
      </w:r>
      <w:proofErr w:type="gramStart"/>
      <w:r w:rsidRPr="00D409E4">
        <w:rPr>
          <w:lang w:val="es-AR"/>
        </w:rPr>
        <w:t>le</w:t>
      </w:r>
      <w:proofErr w:type="gramEnd"/>
      <w:r w:rsidRPr="00D409E4">
        <w:rPr>
          <w:lang w:val="es-AR"/>
        </w:rPr>
        <w:t xml:space="preserve"> pondrá barreras energéticas a las conformaciones de la molécula:</w:t>
      </w:r>
    </w:p>
    <w:p w14:paraId="532BA451" w14:textId="77777777" w:rsidR="00FB1971" w:rsidRPr="00D409E4" w:rsidRDefault="00FB1971" w:rsidP="00F271C9">
      <w:pPr>
        <w:spacing w:line="276" w:lineRule="auto"/>
        <w:jc w:val="both"/>
        <w:rPr>
          <w:lang w:val="es-AR"/>
        </w:rPr>
      </w:pPr>
    </w:p>
    <w:tbl>
      <w:tblPr>
        <w:tblStyle w:val="af6"/>
        <w:tblW w:w="0" w:type="auto"/>
        <w:tblInd w:w="0" w:type="dxa"/>
        <w:tblLayout w:type="fixed"/>
        <w:tblLook w:val="0600" w:firstRow="0" w:lastRow="0" w:firstColumn="0" w:lastColumn="0" w:noHBand="1" w:noVBand="1"/>
      </w:tblPr>
      <w:tblGrid>
        <w:gridCol w:w="10410"/>
      </w:tblGrid>
      <w:tr w:rsidR="00FB1971" w:rsidRPr="00830543" w14:paraId="0D5529BF" w14:textId="77777777">
        <w:tc>
          <w:tcPr>
            <w:tcW w:w="10410" w:type="dxa"/>
            <w:shd w:val="clear" w:color="auto" w:fill="333333"/>
            <w:tcMar>
              <w:top w:w="100" w:type="dxa"/>
              <w:left w:w="100" w:type="dxa"/>
              <w:bottom w:w="100" w:type="dxa"/>
              <w:right w:w="100" w:type="dxa"/>
            </w:tcMar>
          </w:tcPr>
          <w:p w14:paraId="4C4BA712" w14:textId="77777777" w:rsidR="00FB1971" w:rsidRPr="00D409E4" w:rsidRDefault="00D7048D" w:rsidP="00F271C9">
            <w:pPr>
              <w:spacing w:line="276" w:lineRule="auto"/>
              <w:jc w:val="both"/>
              <w:rPr>
                <w:lang w:val="es-AR"/>
              </w:rPr>
            </w:pPr>
            <w:proofErr w:type="spellStart"/>
            <w:r w:rsidRPr="00D409E4">
              <w:rPr>
                <w:lang w:val="es-AR"/>
              </w:rPr>
              <w:t>gmx</w:t>
            </w:r>
            <w:proofErr w:type="spellEnd"/>
            <w:r w:rsidRPr="00D409E4">
              <w:rPr>
                <w:lang w:val="es-AR"/>
              </w:rPr>
              <w:t xml:space="preserve"> </w:t>
            </w:r>
            <w:proofErr w:type="spellStart"/>
            <w:r w:rsidRPr="00D409E4">
              <w:rPr>
                <w:lang w:val="es-AR"/>
              </w:rPr>
              <w:t>genrestr</w:t>
            </w:r>
            <w:proofErr w:type="spellEnd"/>
            <w:r w:rsidRPr="00D409E4">
              <w:rPr>
                <w:lang w:val="es-AR"/>
              </w:rPr>
              <w:t xml:space="preserve"> -f ligand.pdb -o </w:t>
            </w:r>
            <w:proofErr w:type="spellStart"/>
            <w:r w:rsidRPr="00D409E4">
              <w:rPr>
                <w:lang w:val="es-AR"/>
              </w:rPr>
              <w:t>posre_lig.itp</w:t>
            </w:r>
            <w:proofErr w:type="spellEnd"/>
            <w:r w:rsidRPr="00D409E4">
              <w:rPr>
                <w:lang w:val="es-AR"/>
              </w:rPr>
              <w:t xml:space="preserve"> -</w:t>
            </w:r>
            <w:proofErr w:type="spellStart"/>
            <w:r w:rsidRPr="00D409E4">
              <w:rPr>
                <w:lang w:val="es-AR"/>
              </w:rPr>
              <w:t>fc</w:t>
            </w:r>
            <w:proofErr w:type="spellEnd"/>
            <w:r w:rsidRPr="00D409E4">
              <w:rPr>
                <w:lang w:val="es-AR"/>
              </w:rPr>
              <w:t xml:space="preserve"> 1000 1000 1000</w:t>
            </w:r>
          </w:p>
        </w:tc>
      </w:tr>
    </w:tbl>
    <w:p w14:paraId="172F2D73" w14:textId="77777777" w:rsidR="00FB1971" w:rsidRPr="00D409E4" w:rsidRDefault="00FB1971" w:rsidP="00F271C9">
      <w:pPr>
        <w:spacing w:line="276" w:lineRule="auto"/>
        <w:jc w:val="both"/>
        <w:rPr>
          <w:lang w:val="es-AR"/>
        </w:rPr>
      </w:pPr>
    </w:p>
    <w:p w14:paraId="07EF5CF0" w14:textId="77777777" w:rsidR="00FB1971" w:rsidRPr="00D409E4" w:rsidRDefault="00D7048D" w:rsidP="00F271C9">
      <w:pPr>
        <w:spacing w:line="276" w:lineRule="auto"/>
        <w:jc w:val="both"/>
        <w:rPr>
          <w:lang w:val="es-AR"/>
        </w:rPr>
      </w:pPr>
      <w:r w:rsidRPr="00D409E4">
        <w:rPr>
          <w:lang w:val="es-AR"/>
        </w:rPr>
        <w:t>Aparecerá algo como,</w:t>
      </w:r>
    </w:p>
    <w:p w14:paraId="04CD1398" w14:textId="77777777" w:rsidR="00FB1971" w:rsidRPr="00D409E4" w:rsidRDefault="00FB1971" w:rsidP="00F271C9">
      <w:pPr>
        <w:spacing w:line="276" w:lineRule="auto"/>
        <w:jc w:val="both"/>
        <w:rPr>
          <w:lang w:val="es-AR"/>
        </w:rPr>
      </w:pPr>
    </w:p>
    <w:p w14:paraId="4A756EBB" w14:textId="77777777" w:rsidR="00FB1971" w:rsidRPr="00D409E4" w:rsidRDefault="00D7048D" w:rsidP="00F271C9">
      <w:pPr>
        <w:spacing w:line="276" w:lineRule="auto"/>
        <w:jc w:val="both"/>
        <w:rPr>
          <w:lang w:val="es-AR"/>
        </w:rPr>
      </w:pPr>
      <w:r w:rsidRPr="00D409E4">
        <w:rPr>
          <w:lang w:val="es-AR"/>
        </w:rPr>
        <w:t xml:space="preserve">Reading </w:t>
      </w:r>
      <w:proofErr w:type="spellStart"/>
      <w:r w:rsidRPr="00D409E4">
        <w:rPr>
          <w:lang w:val="es-AR"/>
        </w:rPr>
        <w:t>structure</w:t>
      </w:r>
      <w:proofErr w:type="spellEnd"/>
      <w:r w:rsidRPr="00D409E4">
        <w:rPr>
          <w:lang w:val="es-AR"/>
        </w:rPr>
        <w:t xml:space="preserve"> file</w:t>
      </w:r>
    </w:p>
    <w:p w14:paraId="1625E4D6" w14:textId="77777777" w:rsidR="00FB1971" w:rsidRPr="00D409E4" w:rsidRDefault="00D7048D" w:rsidP="00F271C9">
      <w:pPr>
        <w:spacing w:line="276" w:lineRule="auto"/>
        <w:jc w:val="both"/>
      </w:pPr>
      <w:r w:rsidRPr="00D409E4">
        <w:t xml:space="preserve">Select group to position </w:t>
      </w:r>
      <w:proofErr w:type="gramStart"/>
      <w:r w:rsidRPr="00D409E4">
        <w:t>restrain</w:t>
      </w:r>
      <w:proofErr w:type="gramEnd"/>
    </w:p>
    <w:p w14:paraId="46C8A49B" w14:textId="77777777" w:rsidR="00FB1971" w:rsidRPr="00D409E4" w:rsidRDefault="00D7048D" w:rsidP="00F271C9">
      <w:pPr>
        <w:spacing w:line="276" w:lineRule="auto"/>
        <w:jc w:val="both"/>
      </w:pPr>
      <w:r w:rsidRPr="00D409E4">
        <w:t xml:space="preserve">Group     0 </w:t>
      </w:r>
      <w:proofErr w:type="gramStart"/>
      <w:r w:rsidRPr="00D409E4">
        <w:t xml:space="preserve">(  </w:t>
      </w:r>
      <w:proofErr w:type="gramEnd"/>
      <w:r w:rsidRPr="00D409E4">
        <w:t xml:space="preserve">       System) has    48 elements</w:t>
      </w:r>
    </w:p>
    <w:p w14:paraId="1A5FB75C" w14:textId="77777777" w:rsidR="00FB1971" w:rsidRPr="00D409E4" w:rsidRDefault="00D7048D" w:rsidP="00F271C9">
      <w:pPr>
        <w:spacing w:line="276" w:lineRule="auto"/>
        <w:jc w:val="both"/>
      </w:pPr>
      <w:r w:rsidRPr="00D409E4">
        <w:t xml:space="preserve">Group     1 </w:t>
      </w:r>
      <w:proofErr w:type="gramStart"/>
      <w:r w:rsidRPr="00D409E4">
        <w:t xml:space="preserve">(  </w:t>
      </w:r>
      <w:proofErr w:type="gramEnd"/>
      <w:r w:rsidRPr="00D409E4">
        <w:t xml:space="preserve">        Other) has    48 elements</w:t>
      </w:r>
    </w:p>
    <w:p w14:paraId="650A1139" w14:textId="77777777" w:rsidR="00FB1971" w:rsidRPr="00D409E4" w:rsidRDefault="00D7048D" w:rsidP="00F271C9">
      <w:pPr>
        <w:spacing w:line="276" w:lineRule="auto"/>
        <w:jc w:val="both"/>
      </w:pPr>
      <w:r w:rsidRPr="00D409E4">
        <w:t xml:space="preserve">Group     2 </w:t>
      </w:r>
      <w:proofErr w:type="gramStart"/>
      <w:r w:rsidRPr="00D409E4">
        <w:t xml:space="preserve">(  </w:t>
      </w:r>
      <w:proofErr w:type="gramEnd"/>
      <w:r w:rsidRPr="00D409E4">
        <w:t xml:space="preserve">          LIG) has    48 elements</w:t>
      </w:r>
    </w:p>
    <w:p w14:paraId="4E439884" w14:textId="77777777" w:rsidR="00FB1971" w:rsidRPr="00830543" w:rsidRDefault="00D7048D" w:rsidP="00F271C9">
      <w:pPr>
        <w:spacing w:line="276" w:lineRule="auto"/>
        <w:jc w:val="both"/>
        <w:rPr>
          <w:lang w:val="es-US"/>
        </w:rPr>
      </w:pPr>
      <w:r w:rsidRPr="00830543">
        <w:rPr>
          <w:lang w:val="es-US"/>
        </w:rPr>
        <w:t>Select a group: 2</w:t>
      </w:r>
    </w:p>
    <w:p w14:paraId="123ECD82" w14:textId="77777777" w:rsidR="00FB1971" w:rsidRPr="00D409E4" w:rsidRDefault="00D7048D" w:rsidP="00F271C9">
      <w:pPr>
        <w:spacing w:line="276" w:lineRule="auto"/>
        <w:jc w:val="both"/>
        <w:rPr>
          <w:lang w:val="es-AR"/>
        </w:rPr>
      </w:pPr>
      <w:proofErr w:type="spellStart"/>
      <w:r w:rsidRPr="00D409E4">
        <w:rPr>
          <w:lang w:val="es-AR"/>
        </w:rPr>
        <w:t>Selected</w:t>
      </w:r>
      <w:proofErr w:type="spellEnd"/>
      <w:r w:rsidRPr="00D409E4">
        <w:rPr>
          <w:lang w:val="es-AR"/>
        </w:rPr>
        <w:t xml:space="preserve"> 2: 'LIG'</w:t>
      </w:r>
    </w:p>
    <w:p w14:paraId="0E5EA7A1" w14:textId="77777777" w:rsidR="00FB1971" w:rsidRPr="00D409E4" w:rsidRDefault="00FB1971" w:rsidP="00F271C9">
      <w:pPr>
        <w:spacing w:line="276" w:lineRule="auto"/>
        <w:jc w:val="both"/>
        <w:rPr>
          <w:lang w:val="es-AR"/>
        </w:rPr>
      </w:pPr>
    </w:p>
    <w:p w14:paraId="60519631" w14:textId="77777777" w:rsidR="00FB1971" w:rsidRPr="00D409E4" w:rsidRDefault="00D7048D" w:rsidP="00F271C9">
      <w:pPr>
        <w:spacing w:line="276" w:lineRule="auto"/>
        <w:jc w:val="both"/>
        <w:rPr>
          <w:lang w:val="es-AR"/>
        </w:rPr>
      </w:pPr>
      <w:r w:rsidRPr="00D409E4">
        <w:rPr>
          <w:lang w:val="es-AR"/>
        </w:rPr>
        <w:t>Si no necesito hacerlo en forma interactiva (porque conozco muy bien el sistema que estoy manipulando), puedo usar la siguiente estrategia</w:t>
      </w:r>
    </w:p>
    <w:p w14:paraId="34FBB350" w14:textId="77777777" w:rsidR="00FB1971" w:rsidRPr="00D409E4" w:rsidRDefault="00FB1971" w:rsidP="00F271C9">
      <w:pPr>
        <w:spacing w:line="276" w:lineRule="auto"/>
        <w:jc w:val="both"/>
        <w:rPr>
          <w:lang w:val="es-AR"/>
        </w:rPr>
      </w:pPr>
    </w:p>
    <w:tbl>
      <w:tblPr>
        <w:tblStyle w:val="af7"/>
        <w:tblW w:w="0" w:type="auto"/>
        <w:tblInd w:w="0" w:type="dxa"/>
        <w:tblLayout w:type="fixed"/>
        <w:tblLook w:val="0600" w:firstRow="0" w:lastRow="0" w:firstColumn="0" w:lastColumn="0" w:noHBand="1" w:noVBand="1"/>
      </w:tblPr>
      <w:tblGrid>
        <w:gridCol w:w="10410"/>
      </w:tblGrid>
      <w:tr w:rsidR="00FB1971" w:rsidRPr="00830543" w14:paraId="1AF3CD49" w14:textId="77777777">
        <w:tc>
          <w:tcPr>
            <w:tcW w:w="10410" w:type="dxa"/>
            <w:shd w:val="clear" w:color="auto" w:fill="333333"/>
            <w:tcMar>
              <w:top w:w="100" w:type="dxa"/>
              <w:left w:w="100" w:type="dxa"/>
              <w:bottom w:w="100" w:type="dxa"/>
              <w:right w:w="100" w:type="dxa"/>
            </w:tcMar>
          </w:tcPr>
          <w:p w14:paraId="371AD1EA" w14:textId="77777777" w:rsidR="00FB1971" w:rsidRPr="00D409E4" w:rsidRDefault="00D7048D" w:rsidP="00F271C9">
            <w:pPr>
              <w:spacing w:line="276" w:lineRule="auto"/>
              <w:jc w:val="both"/>
              <w:rPr>
                <w:lang w:val="es-AR"/>
              </w:rPr>
            </w:pPr>
            <w:r w:rsidRPr="00D409E4">
              <w:rPr>
                <w:lang w:val="es-AR"/>
              </w:rPr>
              <w:t xml:space="preserve">echo "2 \n" | </w:t>
            </w:r>
            <w:proofErr w:type="spellStart"/>
            <w:r w:rsidRPr="00D409E4">
              <w:rPr>
                <w:lang w:val="es-AR"/>
              </w:rPr>
              <w:t>gmx</w:t>
            </w:r>
            <w:proofErr w:type="spellEnd"/>
            <w:r w:rsidRPr="00D409E4">
              <w:rPr>
                <w:lang w:val="es-AR"/>
              </w:rPr>
              <w:t xml:space="preserve"> </w:t>
            </w:r>
            <w:proofErr w:type="spellStart"/>
            <w:r w:rsidRPr="00D409E4">
              <w:rPr>
                <w:lang w:val="es-AR"/>
              </w:rPr>
              <w:t>genrestr</w:t>
            </w:r>
            <w:proofErr w:type="spellEnd"/>
            <w:r w:rsidRPr="00D409E4">
              <w:rPr>
                <w:lang w:val="es-AR"/>
              </w:rPr>
              <w:t xml:space="preserve"> -f ligand.pdb -o </w:t>
            </w:r>
            <w:proofErr w:type="spellStart"/>
            <w:r w:rsidRPr="00D409E4">
              <w:rPr>
                <w:lang w:val="es-AR"/>
              </w:rPr>
              <w:t>posre_lig.itp</w:t>
            </w:r>
            <w:proofErr w:type="spellEnd"/>
            <w:r w:rsidRPr="00D409E4">
              <w:rPr>
                <w:lang w:val="es-AR"/>
              </w:rPr>
              <w:t xml:space="preserve"> -</w:t>
            </w:r>
            <w:proofErr w:type="spellStart"/>
            <w:r w:rsidRPr="00D409E4">
              <w:rPr>
                <w:lang w:val="es-AR"/>
              </w:rPr>
              <w:t>fc</w:t>
            </w:r>
            <w:proofErr w:type="spellEnd"/>
            <w:r w:rsidRPr="00D409E4">
              <w:rPr>
                <w:lang w:val="es-AR"/>
              </w:rPr>
              <w:t xml:space="preserve"> 1000 1000 1000</w:t>
            </w:r>
          </w:p>
        </w:tc>
      </w:tr>
    </w:tbl>
    <w:p w14:paraId="161723BE" w14:textId="77777777" w:rsidR="00FB1971" w:rsidRPr="00D409E4" w:rsidRDefault="00FB1971" w:rsidP="00F271C9">
      <w:pPr>
        <w:spacing w:line="276" w:lineRule="auto"/>
        <w:jc w:val="both"/>
        <w:rPr>
          <w:lang w:val="es-AR"/>
        </w:rPr>
      </w:pPr>
    </w:p>
    <w:tbl>
      <w:tblPr>
        <w:tblStyle w:val="af8"/>
        <w:tblW w:w="9632" w:type="dxa"/>
        <w:tblInd w:w="-117"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400" w:firstRow="0" w:lastRow="0" w:firstColumn="0" w:lastColumn="0" w:noHBand="0" w:noVBand="1"/>
      </w:tblPr>
      <w:tblGrid>
        <w:gridCol w:w="9632"/>
      </w:tblGrid>
      <w:tr w:rsidR="00FB1971" w:rsidRPr="00830543" w14:paraId="2064CE40" w14:textId="77777777">
        <w:tc>
          <w:tcPr>
            <w:tcW w:w="9632" w:type="dxa"/>
            <w:tcBorders>
              <w:top w:val="single" w:sz="8" w:space="0" w:color="000001"/>
              <w:left w:val="single" w:sz="8" w:space="0" w:color="000001"/>
              <w:bottom w:val="single" w:sz="8" w:space="0" w:color="000001"/>
              <w:right w:val="single" w:sz="8" w:space="0" w:color="000001"/>
            </w:tcBorders>
            <w:shd w:val="clear" w:color="auto" w:fill="auto"/>
          </w:tcPr>
          <w:p w14:paraId="10C2E8AC" w14:textId="77777777" w:rsidR="00FB1971" w:rsidRPr="00D409E4" w:rsidRDefault="00D7048D" w:rsidP="00F271C9">
            <w:pPr>
              <w:spacing w:line="276" w:lineRule="auto"/>
              <w:jc w:val="both"/>
              <w:rPr>
                <w:lang w:val="es-AR"/>
              </w:rPr>
            </w:pPr>
            <w:r w:rsidRPr="00D409E4">
              <w:rPr>
                <w:noProof/>
              </w:rPr>
              <w:drawing>
                <wp:inline distT="0" distB="0" distL="0" distR="0" wp14:anchorId="207BD286" wp14:editId="49482F3A">
                  <wp:extent cx="304800" cy="304800"/>
                  <wp:effectExtent l="0" t="0" r="0" b="0"/>
                  <wp:docPr id="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04800" cy="304800"/>
                          </a:xfrm>
                          <a:prstGeom prst="rect">
                            <a:avLst/>
                          </a:prstGeom>
                          <a:ln/>
                        </pic:spPr>
                      </pic:pic>
                    </a:graphicData>
                  </a:graphic>
                </wp:inline>
              </w:drawing>
            </w:r>
            <w:r w:rsidRPr="00D409E4">
              <w:rPr>
                <w:lang w:val="es-AR"/>
              </w:rPr>
              <w:t xml:space="preserve"> echo “2 \n q” sirve para indicarle al programa que elija el grupo “2”. Normalmente esto sería lo correcto y necesario, pero también nos sirve para automatizar cálculos si no es necesario alterar nada del sistema y/o tenemos un sistema similar en cada cálculo a pesar de cambiar el ligando u otras cosas. Esto nos va a servir en las otras ocasiones en las cuales debemos seleccionar grupos en forma interactiva.</w:t>
            </w:r>
          </w:p>
        </w:tc>
      </w:tr>
    </w:tbl>
    <w:p w14:paraId="564936D4" w14:textId="77777777" w:rsidR="00FB1971" w:rsidRPr="00D409E4" w:rsidRDefault="00FB1971" w:rsidP="00F271C9">
      <w:pPr>
        <w:spacing w:line="276" w:lineRule="auto"/>
        <w:jc w:val="both"/>
        <w:rPr>
          <w:lang w:val="es-AR"/>
        </w:rPr>
      </w:pPr>
    </w:p>
    <w:p w14:paraId="51C94B17" w14:textId="77777777" w:rsidR="00FB1971" w:rsidRPr="00D409E4" w:rsidRDefault="00D7048D" w:rsidP="00F271C9">
      <w:pPr>
        <w:spacing w:line="276" w:lineRule="auto"/>
        <w:jc w:val="both"/>
        <w:rPr>
          <w:lang w:val="es-AR"/>
        </w:rPr>
      </w:pPr>
      <w:r w:rsidRPr="00D409E4">
        <w:rPr>
          <w:lang w:val="es-AR"/>
        </w:rPr>
        <w:t xml:space="preserve">Editamos </w:t>
      </w:r>
      <w:proofErr w:type="spellStart"/>
      <w:r w:rsidRPr="00D409E4">
        <w:rPr>
          <w:lang w:val="es-AR"/>
        </w:rPr>
        <w:t>topol.top</w:t>
      </w:r>
      <w:proofErr w:type="spellEnd"/>
      <w:r w:rsidRPr="00D409E4">
        <w:rPr>
          <w:lang w:val="es-AR"/>
        </w:rPr>
        <w:t xml:space="preserve"> y ponemos la siguiente sección</w:t>
      </w:r>
    </w:p>
    <w:p w14:paraId="325296A9" w14:textId="77777777" w:rsidR="00FB1971" w:rsidRPr="00D409E4" w:rsidRDefault="00FB1971" w:rsidP="00F271C9">
      <w:pPr>
        <w:spacing w:line="276" w:lineRule="auto"/>
        <w:jc w:val="both"/>
        <w:rPr>
          <w:lang w:val="es-AR"/>
        </w:rPr>
      </w:pPr>
    </w:p>
    <w:p w14:paraId="256A9B0D" w14:textId="77777777" w:rsidR="00FB1971" w:rsidRPr="00D409E4" w:rsidRDefault="00D7048D" w:rsidP="00F271C9">
      <w:pPr>
        <w:spacing w:line="276" w:lineRule="auto"/>
        <w:jc w:val="both"/>
      </w:pPr>
      <w:r w:rsidRPr="00D409E4">
        <w:t>; Ligand position restraints</w:t>
      </w:r>
    </w:p>
    <w:p w14:paraId="05CB0A68" w14:textId="77777777" w:rsidR="00FB1971" w:rsidRPr="00D409E4" w:rsidRDefault="00D7048D" w:rsidP="00F271C9">
      <w:pPr>
        <w:spacing w:line="276" w:lineRule="auto"/>
        <w:jc w:val="both"/>
      </w:pPr>
      <w:r w:rsidRPr="00D409E4">
        <w:t>#ifdef POSRES</w:t>
      </w:r>
    </w:p>
    <w:p w14:paraId="595AF299" w14:textId="77777777" w:rsidR="00FB1971" w:rsidRPr="00D409E4" w:rsidRDefault="00D7048D" w:rsidP="00F271C9">
      <w:pPr>
        <w:spacing w:line="276" w:lineRule="auto"/>
        <w:jc w:val="both"/>
      </w:pPr>
      <w:r w:rsidRPr="00D409E4">
        <w:t>#include "</w:t>
      </w:r>
      <w:proofErr w:type="spellStart"/>
      <w:r w:rsidRPr="00D409E4">
        <w:t>posre_lig.itp</w:t>
      </w:r>
      <w:proofErr w:type="spellEnd"/>
      <w:r w:rsidRPr="00D409E4">
        <w:t>"</w:t>
      </w:r>
    </w:p>
    <w:p w14:paraId="1119C7FA" w14:textId="77777777" w:rsidR="00FB1971" w:rsidRPr="00D409E4" w:rsidRDefault="00D7048D" w:rsidP="00F271C9">
      <w:pPr>
        <w:spacing w:line="276" w:lineRule="auto"/>
        <w:jc w:val="both"/>
        <w:rPr>
          <w:lang w:val="es-AR"/>
        </w:rPr>
      </w:pPr>
      <w:r w:rsidRPr="00D409E4">
        <w:rPr>
          <w:lang w:val="es-AR"/>
        </w:rPr>
        <w:t>#endif</w:t>
      </w:r>
    </w:p>
    <w:p w14:paraId="251986FB" w14:textId="77777777" w:rsidR="00FB1971" w:rsidRPr="00D409E4" w:rsidRDefault="00FB1971" w:rsidP="00F271C9">
      <w:pPr>
        <w:spacing w:line="276" w:lineRule="auto"/>
        <w:jc w:val="both"/>
        <w:rPr>
          <w:lang w:val="es-AR"/>
        </w:rPr>
      </w:pPr>
    </w:p>
    <w:p w14:paraId="5F5C17C2" w14:textId="77777777" w:rsidR="00FB1971" w:rsidRPr="00D409E4" w:rsidRDefault="00D7048D" w:rsidP="00F271C9">
      <w:pPr>
        <w:spacing w:line="276" w:lineRule="auto"/>
        <w:jc w:val="both"/>
        <w:rPr>
          <w:lang w:val="es-AR"/>
        </w:rPr>
      </w:pPr>
      <w:r w:rsidRPr="00D409E4">
        <w:rPr>
          <w:lang w:val="es-AR"/>
        </w:rPr>
        <w:t xml:space="preserve">antes de la inclusión de la topología del </w:t>
      </w:r>
      <w:proofErr w:type="gramStart"/>
      <w:r w:rsidRPr="00D409E4">
        <w:rPr>
          <w:lang w:val="es-AR"/>
        </w:rPr>
        <w:t>agua</w:t>
      </w:r>
      <w:proofErr w:type="gramEnd"/>
      <w:r w:rsidRPr="00D409E4">
        <w:rPr>
          <w:lang w:val="es-AR"/>
        </w:rPr>
        <w:t xml:space="preserve"> pero después de la de la proteína, </w:t>
      </w:r>
      <w:proofErr w:type="spellStart"/>
      <w:r w:rsidRPr="00D409E4">
        <w:rPr>
          <w:lang w:val="es-AR"/>
        </w:rPr>
        <w:t>posre.itp</w:t>
      </w:r>
      <w:proofErr w:type="spellEnd"/>
      <w:r w:rsidRPr="00D409E4">
        <w:rPr>
          <w:lang w:val="es-AR"/>
        </w:rPr>
        <w:t xml:space="preserve">. Si existe más de un ligando, tendrá cada uno, un archivo de las </w:t>
      </w:r>
      <w:proofErr w:type="spellStart"/>
      <w:r w:rsidRPr="00D409E4">
        <w:rPr>
          <w:lang w:val="es-AR"/>
        </w:rPr>
        <w:t>restraints</w:t>
      </w:r>
      <w:proofErr w:type="spellEnd"/>
      <w:r w:rsidRPr="00D409E4">
        <w:rPr>
          <w:lang w:val="es-AR"/>
        </w:rPr>
        <w:t>. Lo mismo si existe más de una cadena de proteína.</w:t>
      </w:r>
    </w:p>
    <w:p w14:paraId="6B085FBD" w14:textId="77777777" w:rsidR="00FB1971" w:rsidRPr="00D409E4" w:rsidRDefault="00FB1971" w:rsidP="00F271C9">
      <w:pPr>
        <w:spacing w:line="276" w:lineRule="auto"/>
        <w:jc w:val="both"/>
        <w:rPr>
          <w:lang w:val="es-AR"/>
        </w:rPr>
      </w:pPr>
    </w:p>
    <w:p w14:paraId="3B4DD5F0" w14:textId="77777777" w:rsidR="00FB1971" w:rsidRPr="00D409E4" w:rsidRDefault="00D7048D" w:rsidP="00F271C9">
      <w:pPr>
        <w:spacing w:line="276" w:lineRule="auto"/>
        <w:jc w:val="both"/>
        <w:rPr>
          <w:lang w:val="es-AR"/>
        </w:rPr>
      </w:pPr>
      <w:r w:rsidRPr="00D409E4">
        <w:rPr>
          <w:lang w:val="es-AR"/>
        </w:rPr>
        <w:t xml:space="preserve">PREGUNTA: ¿Por qué querría restringir el movimiento interno de algo?  </w:t>
      </w:r>
    </w:p>
    <w:p w14:paraId="341530D4" w14:textId="77777777" w:rsidR="00FB1971" w:rsidRPr="00D409E4" w:rsidRDefault="00FB1971" w:rsidP="00F271C9">
      <w:pPr>
        <w:spacing w:line="276" w:lineRule="auto"/>
        <w:jc w:val="both"/>
        <w:rPr>
          <w:lang w:val="es-AR"/>
        </w:rPr>
      </w:pPr>
    </w:p>
    <w:p w14:paraId="2BFF0A49" w14:textId="77777777" w:rsidR="00FB1971" w:rsidRPr="00D409E4" w:rsidRDefault="00D7048D" w:rsidP="00F271C9">
      <w:pPr>
        <w:spacing w:line="276" w:lineRule="auto"/>
        <w:jc w:val="both"/>
      </w:pPr>
      <w:r w:rsidRPr="00D409E4">
        <w:t xml:space="preserve">; Include Position restraint </w:t>
      </w:r>
      <w:proofErr w:type="gramStart"/>
      <w:r w:rsidRPr="00D409E4">
        <w:t>file</w:t>
      </w:r>
      <w:proofErr w:type="gramEnd"/>
    </w:p>
    <w:p w14:paraId="723A611E" w14:textId="77777777" w:rsidR="00FB1971" w:rsidRPr="00D409E4" w:rsidRDefault="00D7048D" w:rsidP="00F271C9">
      <w:pPr>
        <w:spacing w:line="276" w:lineRule="auto"/>
        <w:jc w:val="both"/>
      </w:pPr>
      <w:r w:rsidRPr="00D409E4">
        <w:t>#ifdef POSRES</w:t>
      </w:r>
    </w:p>
    <w:p w14:paraId="44ACAA7E" w14:textId="77777777" w:rsidR="00FB1971" w:rsidRPr="00D409E4" w:rsidRDefault="00D7048D" w:rsidP="00F271C9">
      <w:pPr>
        <w:spacing w:line="276" w:lineRule="auto"/>
        <w:jc w:val="both"/>
      </w:pPr>
      <w:r w:rsidRPr="00D409E4">
        <w:t>#include "</w:t>
      </w:r>
      <w:proofErr w:type="spellStart"/>
      <w:r w:rsidRPr="00D409E4">
        <w:t>posre.itp</w:t>
      </w:r>
      <w:proofErr w:type="spellEnd"/>
      <w:r w:rsidRPr="00D409E4">
        <w:t>"</w:t>
      </w:r>
    </w:p>
    <w:p w14:paraId="2F158183" w14:textId="77777777" w:rsidR="00FB1971" w:rsidRPr="00D409E4" w:rsidRDefault="00D7048D" w:rsidP="00F271C9">
      <w:pPr>
        <w:spacing w:line="276" w:lineRule="auto"/>
        <w:jc w:val="both"/>
      </w:pPr>
      <w:r w:rsidRPr="00D409E4">
        <w:t>#endif</w:t>
      </w:r>
    </w:p>
    <w:p w14:paraId="67163AFB" w14:textId="77777777" w:rsidR="00FB1971" w:rsidRPr="00D409E4" w:rsidRDefault="00FB1971" w:rsidP="00F271C9">
      <w:pPr>
        <w:spacing w:line="276" w:lineRule="auto"/>
        <w:jc w:val="both"/>
      </w:pPr>
    </w:p>
    <w:p w14:paraId="5AE19875" w14:textId="77777777" w:rsidR="00FB1971" w:rsidRPr="00D409E4" w:rsidRDefault="00D7048D" w:rsidP="00F271C9">
      <w:pPr>
        <w:spacing w:line="276" w:lineRule="auto"/>
        <w:jc w:val="both"/>
      </w:pPr>
      <w:r w:rsidRPr="00D409E4">
        <w:t>; Ligand position restraints</w:t>
      </w:r>
    </w:p>
    <w:p w14:paraId="1BA2A237" w14:textId="77777777" w:rsidR="00FB1971" w:rsidRPr="00D409E4" w:rsidRDefault="00D7048D" w:rsidP="00F271C9">
      <w:pPr>
        <w:spacing w:line="276" w:lineRule="auto"/>
        <w:jc w:val="both"/>
      </w:pPr>
      <w:r w:rsidRPr="00D409E4">
        <w:t>#ifdef POSRES</w:t>
      </w:r>
    </w:p>
    <w:p w14:paraId="4935C610" w14:textId="77777777" w:rsidR="00FB1971" w:rsidRPr="00D409E4" w:rsidRDefault="00D7048D" w:rsidP="00F271C9">
      <w:pPr>
        <w:spacing w:line="276" w:lineRule="auto"/>
        <w:jc w:val="both"/>
      </w:pPr>
      <w:r w:rsidRPr="00D409E4">
        <w:t>#include "</w:t>
      </w:r>
      <w:proofErr w:type="spellStart"/>
      <w:r w:rsidRPr="00D409E4">
        <w:t>posre_lig.itp</w:t>
      </w:r>
      <w:proofErr w:type="spellEnd"/>
      <w:r w:rsidRPr="00D409E4">
        <w:t>"</w:t>
      </w:r>
    </w:p>
    <w:p w14:paraId="2EFC227D" w14:textId="77777777" w:rsidR="00FB1971" w:rsidRPr="00D409E4" w:rsidRDefault="00D7048D" w:rsidP="00F271C9">
      <w:pPr>
        <w:spacing w:line="276" w:lineRule="auto"/>
        <w:jc w:val="both"/>
      </w:pPr>
      <w:r w:rsidRPr="00D409E4">
        <w:t>#endif</w:t>
      </w:r>
    </w:p>
    <w:p w14:paraId="19C3E49D" w14:textId="77777777" w:rsidR="00FB1971" w:rsidRPr="00D409E4" w:rsidRDefault="00FB1971" w:rsidP="00F271C9">
      <w:pPr>
        <w:spacing w:line="276" w:lineRule="auto"/>
        <w:jc w:val="both"/>
      </w:pPr>
    </w:p>
    <w:p w14:paraId="0B260E4A" w14:textId="77777777" w:rsidR="00FB1971" w:rsidRPr="00D409E4" w:rsidRDefault="00D7048D" w:rsidP="00F271C9">
      <w:pPr>
        <w:spacing w:line="276" w:lineRule="auto"/>
        <w:jc w:val="both"/>
      </w:pPr>
      <w:r w:rsidRPr="00D409E4">
        <w:t xml:space="preserve">; Include water </w:t>
      </w:r>
      <w:proofErr w:type="gramStart"/>
      <w:r w:rsidRPr="00D409E4">
        <w:t>topology</w:t>
      </w:r>
      <w:proofErr w:type="gramEnd"/>
    </w:p>
    <w:p w14:paraId="4DFEE9A6" w14:textId="77777777" w:rsidR="00FB1971" w:rsidRPr="00D409E4" w:rsidRDefault="00D7048D" w:rsidP="00F271C9">
      <w:pPr>
        <w:spacing w:line="276" w:lineRule="auto"/>
        <w:jc w:val="both"/>
      </w:pPr>
      <w:r w:rsidRPr="00D409E4">
        <w:t>#include "charmm27.ff/tip3p.itp"</w:t>
      </w:r>
    </w:p>
    <w:p w14:paraId="47566B0F" w14:textId="77777777" w:rsidR="00FB1971" w:rsidRPr="00D409E4" w:rsidRDefault="00FB1971" w:rsidP="00F271C9">
      <w:pPr>
        <w:spacing w:line="276" w:lineRule="auto"/>
        <w:jc w:val="both"/>
      </w:pPr>
    </w:p>
    <w:p w14:paraId="5955EB8D" w14:textId="77777777" w:rsidR="00FB1971" w:rsidRPr="00D409E4" w:rsidRDefault="00D7048D" w:rsidP="00F271C9">
      <w:pPr>
        <w:spacing w:line="276" w:lineRule="auto"/>
        <w:jc w:val="both"/>
        <w:rPr>
          <w:lang w:val="es-AR"/>
        </w:rPr>
      </w:pPr>
      <w:r w:rsidRPr="00D409E4">
        <w:rPr>
          <w:lang w:val="es-AR"/>
        </w:rPr>
        <w:t xml:space="preserve">Al hacer esto lograremos aplicar las </w:t>
      </w:r>
      <w:proofErr w:type="spellStart"/>
      <w:r w:rsidRPr="00D409E4">
        <w:rPr>
          <w:lang w:val="es-AR"/>
        </w:rPr>
        <w:t>restraints</w:t>
      </w:r>
      <w:proofErr w:type="spellEnd"/>
      <w:r w:rsidRPr="00D409E4">
        <w:rPr>
          <w:lang w:val="es-AR"/>
        </w:rPr>
        <w:t xml:space="preserve"> a la proteína y al ligando al mismo tiempo.</w:t>
      </w:r>
    </w:p>
    <w:p w14:paraId="503A568A" w14:textId="77777777" w:rsidR="00FB1971" w:rsidRPr="00D409E4" w:rsidRDefault="00FB1971" w:rsidP="00F271C9">
      <w:pPr>
        <w:spacing w:line="276" w:lineRule="auto"/>
        <w:jc w:val="both"/>
        <w:rPr>
          <w:lang w:val="es-AR"/>
        </w:rPr>
      </w:pPr>
    </w:p>
    <w:p w14:paraId="6916CF8F" w14:textId="77777777" w:rsidR="00FB1971" w:rsidRPr="00D409E4" w:rsidRDefault="00D7048D" w:rsidP="00F271C9">
      <w:pPr>
        <w:spacing w:line="276" w:lineRule="auto"/>
        <w:jc w:val="both"/>
        <w:rPr>
          <w:lang w:val="es-AR"/>
        </w:rPr>
      </w:pPr>
      <w:r w:rsidRPr="00D409E4">
        <w:rPr>
          <w:lang w:val="es-AR"/>
        </w:rPr>
        <w:t xml:space="preserve">NOTA: esto puede hacerse antes de la minimización. Por ejemplo, si ya tenemos el ligando en la menor energía de unión que deriva de un </w:t>
      </w:r>
      <w:proofErr w:type="spellStart"/>
      <w:r w:rsidRPr="00D409E4">
        <w:rPr>
          <w:lang w:val="es-AR"/>
        </w:rPr>
        <w:t>docking</w:t>
      </w:r>
      <w:proofErr w:type="spellEnd"/>
      <w:r w:rsidRPr="00D409E4">
        <w:rPr>
          <w:lang w:val="es-AR"/>
        </w:rPr>
        <w:t xml:space="preserve">. Un valor de “1000” significan 10 kJ/mol de </w:t>
      </w:r>
      <w:proofErr w:type="spellStart"/>
      <w:r w:rsidRPr="00D409E4">
        <w:rPr>
          <w:lang w:val="es-AR"/>
        </w:rPr>
        <w:t>restraint</w:t>
      </w:r>
      <w:proofErr w:type="spellEnd"/>
      <w:r w:rsidRPr="00D409E4">
        <w:rPr>
          <w:lang w:val="es-AR"/>
        </w:rPr>
        <w:t xml:space="preserve"> en el eje (están en orden así que x y z).</w:t>
      </w:r>
    </w:p>
    <w:p w14:paraId="2B25A294" w14:textId="77777777" w:rsidR="00FB1971" w:rsidRPr="00D409E4" w:rsidRDefault="00FB1971" w:rsidP="00F271C9">
      <w:pPr>
        <w:spacing w:line="276" w:lineRule="auto"/>
        <w:jc w:val="both"/>
        <w:rPr>
          <w:lang w:val="es-AR"/>
        </w:rPr>
      </w:pPr>
    </w:p>
    <w:p w14:paraId="5DDAC462" w14:textId="77777777" w:rsidR="00FB1971" w:rsidRPr="00D409E4" w:rsidRDefault="00D7048D" w:rsidP="00F271C9">
      <w:pPr>
        <w:spacing w:line="276" w:lineRule="auto"/>
        <w:jc w:val="both"/>
        <w:rPr>
          <w:lang w:val="es-AR"/>
        </w:rPr>
      </w:pPr>
      <w:r w:rsidRPr="00D409E4">
        <w:rPr>
          <w:noProof/>
        </w:rPr>
        <w:drawing>
          <wp:inline distT="0" distB="0" distL="0" distR="0" wp14:anchorId="7148A806" wp14:editId="0B62D3DC">
            <wp:extent cx="304800" cy="304800"/>
            <wp:effectExtent l="0" t="0" r="0" b="0"/>
            <wp:docPr id="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04800" cy="304800"/>
                    </a:xfrm>
                    <a:prstGeom prst="rect">
                      <a:avLst/>
                    </a:prstGeom>
                    <a:ln/>
                  </pic:spPr>
                </pic:pic>
              </a:graphicData>
            </a:graphic>
          </wp:inline>
        </w:drawing>
      </w:r>
      <w:r w:rsidRPr="00D409E4">
        <w:rPr>
          <w:lang w:val="es-AR"/>
        </w:rPr>
        <w:t xml:space="preserve"> 1kcal = 4.184 kJ</w:t>
      </w:r>
    </w:p>
    <w:p w14:paraId="2CACBB6B" w14:textId="77777777" w:rsidR="00FB1971" w:rsidRPr="00D409E4" w:rsidRDefault="00FB1971" w:rsidP="00F271C9">
      <w:pPr>
        <w:spacing w:line="276" w:lineRule="auto"/>
        <w:jc w:val="both"/>
        <w:rPr>
          <w:lang w:val="es-AR"/>
        </w:rPr>
      </w:pPr>
    </w:p>
    <w:p w14:paraId="799ECD36" w14:textId="77777777" w:rsidR="00FB1971" w:rsidRPr="00D409E4" w:rsidRDefault="00D7048D" w:rsidP="00F271C9">
      <w:pPr>
        <w:spacing w:line="276" w:lineRule="auto"/>
        <w:jc w:val="both"/>
        <w:rPr>
          <w:lang w:val="es-AR"/>
        </w:rPr>
      </w:pPr>
      <w:r w:rsidRPr="00D409E4">
        <w:rPr>
          <w:lang w:val="es-AR"/>
        </w:rPr>
        <w:t xml:space="preserve">Nos damos cuenta porque hay una sección que se llama POSRES. Esto vendría a representar la variable que define cada </w:t>
      </w:r>
      <w:proofErr w:type="spellStart"/>
      <w:r w:rsidRPr="00D409E4">
        <w:rPr>
          <w:lang w:val="es-AR"/>
        </w:rPr>
        <w:t>restraint</w:t>
      </w:r>
      <w:proofErr w:type="spellEnd"/>
      <w:r w:rsidRPr="00D409E4">
        <w:rPr>
          <w:lang w:val="es-AR"/>
        </w:rPr>
        <w:t xml:space="preserve">. En los MDP se pueden leer como -DPOSRES, así que todo lo que está acá va a ser sometido a las </w:t>
      </w:r>
      <w:proofErr w:type="spellStart"/>
      <w:r w:rsidRPr="00D409E4">
        <w:rPr>
          <w:lang w:val="es-AR"/>
        </w:rPr>
        <w:t>restraints</w:t>
      </w:r>
      <w:proofErr w:type="spellEnd"/>
      <w:r w:rsidRPr="00D409E4">
        <w:rPr>
          <w:lang w:val="es-AR"/>
        </w:rPr>
        <w:t xml:space="preserve">. Supongamos que también le quiero poner </w:t>
      </w:r>
      <w:proofErr w:type="spellStart"/>
      <w:r w:rsidRPr="00D409E4">
        <w:rPr>
          <w:lang w:val="es-AR"/>
        </w:rPr>
        <w:t>restraints</w:t>
      </w:r>
      <w:proofErr w:type="spellEnd"/>
      <w:r w:rsidRPr="00D409E4">
        <w:rPr>
          <w:lang w:val="es-AR"/>
        </w:rPr>
        <w:t xml:space="preserve"> al agua, para limitar su movimiento, en el .</w:t>
      </w:r>
      <w:proofErr w:type="spellStart"/>
      <w:r w:rsidRPr="00D409E4">
        <w:rPr>
          <w:lang w:val="es-AR"/>
        </w:rPr>
        <w:t>mdp</w:t>
      </w:r>
      <w:proofErr w:type="spellEnd"/>
      <w:r w:rsidRPr="00D409E4">
        <w:rPr>
          <w:lang w:val="es-AR"/>
        </w:rPr>
        <w:t xml:space="preserve"> pondría lo siguiente</w:t>
      </w:r>
    </w:p>
    <w:p w14:paraId="5C338C8C" w14:textId="77777777" w:rsidR="00FB1971" w:rsidRPr="00D409E4" w:rsidRDefault="00FB1971" w:rsidP="00F271C9">
      <w:pPr>
        <w:spacing w:line="276" w:lineRule="auto"/>
        <w:jc w:val="both"/>
        <w:rPr>
          <w:lang w:val="es-AR"/>
        </w:rPr>
      </w:pPr>
    </w:p>
    <w:p w14:paraId="40A3C17C" w14:textId="77777777" w:rsidR="00FB1971" w:rsidRPr="00D409E4" w:rsidRDefault="00D7048D" w:rsidP="00F271C9">
      <w:pPr>
        <w:spacing w:line="276" w:lineRule="auto"/>
        <w:jc w:val="both"/>
      </w:pPr>
      <w:r w:rsidRPr="00D409E4">
        <w:lastRenderedPageBreak/>
        <w:t>define = -DPOSRES -DPOSRES_WATER</w:t>
      </w:r>
    </w:p>
    <w:p w14:paraId="654277BA" w14:textId="77777777" w:rsidR="00FB1971" w:rsidRPr="00D409E4" w:rsidRDefault="00FB1971" w:rsidP="00F271C9">
      <w:pPr>
        <w:spacing w:line="276" w:lineRule="auto"/>
        <w:jc w:val="both"/>
      </w:pPr>
    </w:p>
    <w:tbl>
      <w:tblPr>
        <w:tblStyle w:val="af9"/>
        <w:tblW w:w="9622" w:type="dxa"/>
        <w:tblInd w:w="-113"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9622"/>
      </w:tblGrid>
      <w:tr w:rsidR="00FB1971" w:rsidRPr="00D409E4" w14:paraId="6CB68EA1" w14:textId="77777777">
        <w:tc>
          <w:tcPr>
            <w:tcW w:w="9622" w:type="dxa"/>
            <w:tcBorders>
              <w:top w:val="single" w:sz="4" w:space="0" w:color="000001"/>
              <w:left w:val="single" w:sz="4" w:space="0" w:color="000001"/>
              <w:bottom w:val="single" w:sz="4" w:space="0" w:color="000001"/>
              <w:right w:val="single" w:sz="4" w:space="0" w:color="000001"/>
            </w:tcBorders>
            <w:shd w:val="clear" w:color="auto" w:fill="auto"/>
          </w:tcPr>
          <w:p w14:paraId="41F817ED" w14:textId="77777777" w:rsidR="00FB1971" w:rsidRPr="00D409E4" w:rsidRDefault="00D7048D" w:rsidP="00F271C9">
            <w:pPr>
              <w:spacing w:line="276" w:lineRule="auto"/>
              <w:jc w:val="both"/>
            </w:pPr>
            <w:r w:rsidRPr="00D409E4">
              <w:rPr>
                <w:noProof/>
              </w:rPr>
              <w:drawing>
                <wp:inline distT="0" distB="0" distL="0" distR="0" wp14:anchorId="69666521" wp14:editId="18428466">
                  <wp:extent cx="304800" cy="304800"/>
                  <wp:effectExtent l="0" t="0" r="0" b="0"/>
                  <wp:docPr id="10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304800" cy="304800"/>
                          </a:xfrm>
                          <a:prstGeom prst="rect">
                            <a:avLst/>
                          </a:prstGeom>
                          <a:ln/>
                        </pic:spPr>
                      </pic:pic>
                    </a:graphicData>
                  </a:graphic>
                </wp:inline>
              </w:drawing>
            </w:r>
            <w:proofErr w:type="spellStart"/>
            <w:r w:rsidRPr="00D409E4">
              <w:t>Opciones</w:t>
            </w:r>
            <w:proofErr w:type="spellEnd"/>
            <w:r w:rsidRPr="00D409E4">
              <w:t xml:space="preserve"> de </w:t>
            </w:r>
            <w:proofErr w:type="spellStart"/>
            <w:r w:rsidRPr="00D409E4">
              <w:t>genrestr</w:t>
            </w:r>
            <w:proofErr w:type="spellEnd"/>
          </w:p>
          <w:p w14:paraId="65BAB484" w14:textId="77777777" w:rsidR="00FB1971" w:rsidRPr="00D409E4" w:rsidRDefault="00FB1971" w:rsidP="00F271C9">
            <w:pPr>
              <w:spacing w:line="276" w:lineRule="auto"/>
              <w:jc w:val="both"/>
            </w:pPr>
          </w:p>
          <w:p w14:paraId="46AC087D"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genrestr</w:t>
            </w:r>
            <w:proofErr w:type="spellEnd"/>
            <w:r w:rsidRPr="00D409E4">
              <w:t xml:space="preserve"> produces an #include file for a topology containing a list of atom numbers and three force constants for the x-, y-, and z-direction based on the contents of the -f file. A single isotropic force constant may be given on the command line instead of three components.</w:t>
            </w:r>
          </w:p>
          <w:p w14:paraId="50CE89C3" w14:textId="77777777" w:rsidR="00FB1971" w:rsidRPr="00D409E4" w:rsidRDefault="00D7048D" w:rsidP="00F271C9">
            <w:pPr>
              <w:spacing w:line="276" w:lineRule="auto"/>
              <w:jc w:val="both"/>
            </w:pPr>
            <w:r w:rsidRPr="00D409E4">
              <w:t xml:space="preserve">WARNING: Position restraints are interactions within molecules, therefore they must be included within the correct [ </w:t>
            </w:r>
            <w:proofErr w:type="spellStart"/>
            <w:proofErr w:type="gramStart"/>
            <w:r w:rsidRPr="00D409E4">
              <w:t>moleculetype</w:t>
            </w:r>
            <w:proofErr w:type="spellEnd"/>
            <w:r w:rsidRPr="00D409E4">
              <w:t xml:space="preserve"> ]</w:t>
            </w:r>
            <w:proofErr w:type="gramEnd"/>
            <w:r w:rsidRPr="00D409E4">
              <w:t xml:space="preserve"> block in the topology. The atom indices within the [ </w:t>
            </w:r>
            <w:proofErr w:type="spellStart"/>
            <w:r w:rsidRPr="00D409E4">
              <w:t>position_</w:t>
            </w:r>
            <w:proofErr w:type="gramStart"/>
            <w:r w:rsidRPr="00D409E4">
              <w:t>restraints</w:t>
            </w:r>
            <w:proofErr w:type="spellEnd"/>
            <w:r w:rsidRPr="00D409E4">
              <w:t xml:space="preserve"> ]</w:t>
            </w:r>
            <w:proofErr w:type="gramEnd"/>
            <w:r w:rsidRPr="00D409E4">
              <w:t xml:space="preserve"> block must be within the range of the atom indices for that molecule type. Since the atom numbers in every </w:t>
            </w:r>
            <w:proofErr w:type="spellStart"/>
            <w:r w:rsidRPr="00D409E4">
              <w:t>moleculetype</w:t>
            </w:r>
            <w:proofErr w:type="spellEnd"/>
            <w:r w:rsidRPr="00D409E4">
              <w:t xml:space="preserve"> in the topology start at 1 and the numbers in the input file for </w:t>
            </w:r>
            <w:proofErr w:type="spellStart"/>
            <w:r w:rsidRPr="00D409E4">
              <w:t>gmx</w:t>
            </w:r>
            <w:proofErr w:type="spellEnd"/>
            <w:r w:rsidRPr="00D409E4">
              <w:t xml:space="preserve"> </w:t>
            </w:r>
            <w:proofErr w:type="spellStart"/>
            <w:r w:rsidRPr="00D409E4">
              <w:t>genrestr</w:t>
            </w:r>
            <w:proofErr w:type="spellEnd"/>
            <w:r w:rsidRPr="00D409E4">
              <w:t xml:space="preserve"> number consecutively from 1, </w:t>
            </w:r>
            <w:proofErr w:type="spellStart"/>
            <w:r w:rsidRPr="00D409E4">
              <w:t>gmx</w:t>
            </w:r>
            <w:proofErr w:type="spellEnd"/>
            <w:r w:rsidRPr="00D409E4">
              <w:t xml:space="preserve"> </w:t>
            </w:r>
            <w:proofErr w:type="spellStart"/>
            <w:r w:rsidRPr="00D409E4">
              <w:t>genrestr</w:t>
            </w:r>
            <w:proofErr w:type="spellEnd"/>
            <w:r w:rsidRPr="00D409E4">
              <w:t xml:space="preserve"> will only produce a useful file for the first molecule. You may wish to edit the resulting index file to remove the lines for later </w:t>
            </w:r>
            <w:proofErr w:type="gramStart"/>
            <w:r w:rsidRPr="00D409E4">
              <w:t>atoms, or</w:t>
            </w:r>
            <w:proofErr w:type="gramEnd"/>
            <w:r w:rsidRPr="00D409E4">
              <w:t xml:space="preserve"> construct a suitable index group to provide as input to </w:t>
            </w:r>
            <w:proofErr w:type="spellStart"/>
            <w:r w:rsidRPr="00D409E4">
              <w:t>gmx</w:t>
            </w:r>
            <w:proofErr w:type="spellEnd"/>
            <w:r w:rsidRPr="00D409E4">
              <w:t xml:space="preserve"> </w:t>
            </w:r>
            <w:proofErr w:type="spellStart"/>
            <w:r w:rsidRPr="00D409E4">
              <w:t>genrestr</w:t>
            </w:r>
            <w:proofErr w:type="spellEnd"/>
            <w:r w:rsidRPr="00D409E4">
              <w:t>.</w:t>
            </w:r>
          </w:p>
          <w:p w14:paraId="1E87DC54" w14:textId="77777777" w:rsidR="00FB1971" w:rsidRPr="00D409E4" w:rsidRDefault="00FB1971" w:rsidP="00F271C9">
            <w:pPr>
              <w:spacing w:line="276" w:lineRule="auto"/>
              <w:jc w:val="both"/>
            </w:pPr>
          </w:p>
          <w:p w14:paraId="5D1C37DD" w14:textId="77777777" w:rsidR="00FB1971" w:rsidRPr="00D409E4" w:rsidRDefault="00D7048D" w:rsidP="00F271C9">
            <w:pPr>
              <w:spacing w:line="276" w:lineRule="auto"/>
              <w:jc w:val="both"/>
            </w:pPr>
            <w:r w:rsidRPr="00D409E4">
              <w:t>The -of option produces an index file that can be used for freezing atoms. In this case, the input file must be a .</w:t>
            </w:r>
            <w:proofErr w:type="spellStart"/>
            <w:r w:rsidRPr="00D409E4">
              <w:t>pdb</w:t>
            </w:r>
            <w:proofErr w:type="spellEnd"/>
            <w:r w:rsidRPr="00D409E4">
              <w:t xml:space="preserve"> file.</w:t>
            </w:r>
          </w:p>
          <w:p w14:paraId="1E97FFB7" w14:textId="77777777" w:rsidR="00FB1971" w:rsidRPr="00D409E4" w:rsidRDefault="00FB1971" w:rsidP="00F271C9">
            <w:pPr>
              <w:spacing w:line="276" w:lineRule="auto"/>
              <w:jc w:val="both"/>
            </w:pPr>
          </w:p>
          <w:p w14:paraId="4839CE92" w14:textId="77777777" w:rsidR="00FB1971" w:rsidRPr="00D409E4" w:rsidRDefault="00D7048D" w:rsidP="00F271C9">
            <w:pPr>
              <w:spacing w:line="276" w:lineRule="auto"/>
              <w:jc w:val="both"/>
            </w:pPr>
            <w:r w:rsidRPr="00D409E4">
              <w:t>With the -</w:t>
            </w:r>
            <w:proofErr w:type="spellStart"/>
            <w:r w:rsidRPr="00D409E4">
              <w:t>disre</w:t>
            </w:r>
            <w:proofErr w:type="spellEnd"/>
            <w:r w:rsidRPr="00D409E4">
              <w:t xml:space="preserve"> option, half a matrix of distance restraints is generated instead of position restraints. With this matrix, that one typically would apply to C</w:t>
            </w:r>
            <w:r w:rsidRPr="00D409E4">
              <w:rPr>
                <w:rFonts w:cs="Cambria"/>
              </w:rPr>
              <w:t>α</w:t>
            </w:r>
            <w:r w:rsidRPr="00D409E4">
              <w:t xml:space="preserve"> atoms in a protein, one can maintain the overall conformation of a protein without </w:t>
            </w:r>
            <w:proofErr w:type="spellStart"/>
            <w:r w:rsidRPr="00D409E4">
              <w:t>tieing</w:t>
            </w:r>
            <w:proofErr w:type="spellEnd"/>
            <w:r w:rsidRPr="00D409E4">
              <w:t xml:space="preserve"> it to a specific position (as with position restraints).</w:t>
            </w:r>
          </w:p>
        </w:tc>
      </w:tr>
    </w:tbl>
    <w:p w14:paraId="328A9D4B" w14:textId="77777777" w:rsidR="00FB1971" w:rsidRPr="00D409E4" w:rsidRDefault="00FB1971" w:rsidP="00F271C9">
      <w:pPr>
        <w:spacing w:line="276" w:lineRule="auto"/>
        <w:jc w:val="both"/>
      </w:pPr>
    </w:p>
    <w:p w14:paraId="0AC101D1" w14:textId="77777777" w:rsidR="00FB1971" w:rsidRPr="00D409E4" w:rsidRDefault="00D7048D" w:rsidP="00F271C9">
      <w:pPr>
        <w:spacing w:line="276" w:lineRule="auto"/>
        <w:jc w:val="both"/>
        <w:rPr>
          <w:lang w:val="es-AR"/>
        </w:rPr>
      </w:pPr>
      <w:r w:rsidRPr="00D409E4">
        <w:rPr>
          <w:lang w:val="es-AR"/>
        </w:rPr>
        <w:t xml:space="preserve">Otra consideración que puede ser útil en el futuro es la agrupación de moléculas o fragmentos en “grupos”, consisten en definiciones que le pasamos a </w:t>
      </w:r>
      <w:proofErr w:type="spellStart"/>
      <w:r w:rsidRPr="00D409E4">
        <w:rPr>
          <w:lang w:val="es-AR"/>
        </w:rPr>
        <w:t>Gromacs</w:t>
      </w:r>
      <w:proofErr w:type="spellEnd"/>
      <w:r w:rsidRPr="00D409E4">
        <w:rPr>
          <w:lang w:val="es-AR"/>
        </w:rPr>
        <w:t xml:space="preserve"> para que considere moléculas separadas físicamente como una sola. No desde el punto de vista físico, sino desde el punto de vista del tratamiento termodinámico (por </w:t>
      </w:r>
      <w:proofErr w:type="gramStart"/>
      <w:r w:rsidRPr="00D409E4">
        <w:rPr>
          <w:lang w:val="es-AR"/>
        </w:rPr>
        <w:t>ejemplo</w:t>
      </w:r>
      <w:proofErr w:type="gramEnd"/>
      <w:r w:rsidRPr="00D409E4">
        <w:rPr>
          <w:lang w:val="es-AR"/>
        </w:rPr>
        <w:t xml:space="preserve"> </w:t>
      </w:r>
      <w:proofErr w:type="spellStart"/>
      <w:r w:rsidRPr="00D409E4">
        <w:rPr>
          <w:lang w:val="es-AR"/>
        </w:rPr>
        <w:t>coupling</w:t>
      </w:r>
      <w:proofErr w:type="spellEnd"/>
      <w:r w:rsidRPr="00D409E4">
        <w:rPr>
          <w:lang w:val="es-AR"/>
        </w:rPr>
        <w:t xml:space="preserve">). Esos grupos no figuran en ninguna parte de la molécula sino en un archivo aparte denominado archivo de índices o </w:t>
      </w:r>
      <w:proofErr w:type="spellStart"/>
      <w:r w:rsidRPr="00D409E4">
        <w:rPr>
          <w:lang w:val="es-AR"/>
        </w:rPr>
        <w:t>index</w:t>
      </w:r>
      <w:proofErr w:type="spellEnd"/>
      <w:r w:rsidRPr="00D409E4">
        <w:rPr>
          <w:lang w:val="es-AR"/>
        </w:rPr>
        <w:t xml:space="preserve"> file</w:t>
      </w:r>
      <w:r w:rsidRPr="00D409E4">
        <w:footnoteReference w:id="24"/>
      </w:r>
      <w:r w:rsidRPr="00D409E4">
        <w:rPr>
          <w:lang w:val="es-AR"/>
        </w:rPr>
        <w:t xml:space="preserve">, normalmente llamado </w:t>
      </w:r>
      <w:proofErr w:type="spellStart"/>
      <w:r w:rsidRPr="00D409E4">
        <w:rPr>
          <w:lang w:val="es-AR"/>
        </w:rPr>
        <w:t>index.ndx</w:t>
      </w:r>
      <w:proofErr w:type="spellEnd"/>
      <w:r w:rsidRPr="00D409E4">
        <w:rPr>
          <w:lang w:val="es-AR"/>
        </w:rPr>
        <w:t>. Se puede construir a base del siguiente comando:</w:t>
      </w:r>
    </w:p>
    <w:p w14:paraId="296F71EA" w14:textId="77777777" w:rsidR="00FB1971" w:rsidRPr="00D409E4" w:rsidRDefault="00FB1971" w:rsidP="00F271C9">
      <w:pPr>
        <w:spacing w:line="276" w:lineRule="auto"/>
        <w:jc w:val="both"/>
        <w:rPr>
          <w:lang w:val="es-AR"/>
        </w:rPr>
      </w:pPr>
    </w:p>
    <w:tbl>
      <w:tblPr>
        <w:tblStyle w:val="afa"/>
        <w:tblW w:w="0" w:type="auto"/>
        <w:tblInd w:w="0" w:type="dxa"/>
        <w:tblLayout w:type="fixed"/>
        <w:tblLook w:val="0600" w:firstRow="0" w:lastRow="0" w:firstColumn="0" w:lastColumn="0" w:noHBand="1" w:noVBand="1"/>
      </w:tblPr>
      <w:tblGrid>
        <w:gridCol w:w="10410"/>
      </w:tblGrid>
      <w:tr w:rsidR="00FB1971" w:rsidRPr="00D409E4" w14:paraId="32B77A1D" w14:textId="77777777">
        <w:tc>
          <w:tcPr>
            <w:tcW w:w="10410" w:type="dxa"/>
            <w:shd w:val="clear" w:color="auto" w:fill="333333"/>
            <w:tcMar>
              <w:top w:w="100" w:type="dxa"/>
              <w:left w:w="100" w:type="dxa"/>
              <w:bottom w:w="100" w:type="dxa"/>
              <w:right w:w="100" w:type="dxa"/>
            </w:tcMar>
          </w:tcPr>
          <w:p w14:paraId="3371E052"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make_ndx</w:t>
            </w:r>
            <w:proofErr w:type="spellEnd"/>
            <w:r w:rsidRPr="00D409E4">
              <w:t xml:space="preserve"> -f </w:t>
            </w:r>
            <w:proofErr w:type="spellStart"/>
            <w:r w:rsidRPr="00D409E4">
              <w:t>em.tpr</w:t>
            </w:r>
            <w:proofErr w:type="spellEnd"/>
            <w:r w:rsidRPr="00D409E4">
              <w:t xml:space="preserve"> -o </w:t>
            </w:r>
            <w:proofErr w:type="spellStart"/>
            <w:r w:rsidRPr="00D409E4">
              <w:t>index.ndx</w:t>
            </w:r>
            <w:proofErr w:type="spellEnd"/>
          </w:p>
        </w:tc>
      </w:tr>
    </w:tbl>
    <w:p w14:paraId="43D47996" w14:textId="77777777" w:rsidR="00FB1971" w:rsidRPr="00D409E4" w:rsidRDefault="00FB1971" w:rsidP="00F271C9">
      <w:pPr>
        <w:spacing w:line="276" w:lineRule="auto"/>
        <w:jc w:val="both"/>
      </w:pPr>
    </w:p>
    <w:p w14:paraId="49493B2B" w14:textId="77777777" w:rsidR="00FB1971" w:rsidRPr="00D409E4" w:rsidRDefault="00D7048D" w:rsidP="00F271C9">
      <w:pPr>
        <w:spacing w:line="276" w:lineRule="auto"/>
        <w:jc w:val="both"/>
        <w:rPr>
          <w:lang w:val="es-AR"/>
        </w:rPr>
      </w:pPr>
      <w:r w:rsidRPr="00D409E4">
        <w:rPr>
          <w:lang w:val="es-AR"/>
        </w:rPr>
        <w:t>Y va a aparecer algo como</w:t>
      </w:r>
    </w:p>
    <w:p w14:paraId="196FCBFF" w14:textId="77777777" w:rsidR="00FB1971" w:rsidRPr="00D409E4" w:rsidRDefault="00FB1971" w:rsidP="00F271C9">
      <w:pPr>
        <w:spacing w:line="276" w:lineRule="auto"/>
        <w:jc w:val="both"/>
        <w:rPr>
          <w:lang w:val="es-AR"/>
        </w:rPr>
      </w:pPr>
    </w:p>
    <w:p w14:paraId="70F1B446" w14:textId="77777777" w:rsidR="00FB1971" w:rsidRPr="00D409E4" w:rsidRDefault="00D7048D" w:rsidP="00F271C9">
      <w:pPr>
        <w:spacing w:line="276" w:lineRule="auto"/>
        <w:jc w:val="both"/>
      </w:pPr>
      <w:r w:rsidRPr="00D409E4">
        <w:t>Reading structure file</w:t>
      </w:r>
      <w:r w:rsidRPr="00D409E4">
        <w:br/>
        <w:t xml:space="preserve">Reading file </w:t>
      </w:r>
      <w:proofErr w:type="spellStart"/>
      <w:r w:rsidRPr="00D409E4">
        <w:t>md_fixed_whole.tpr</w:t>
      </w:r>
      <w:proofErr w:type="spellEnd"/>
      <w:r w:rsidRPr="00D409E4">
        <w:t>, VERSION 2016.3 (single precision)</w:t>
      </w:r>
      <w:r w:rsidRPr="00D409E4">
        <w:br/>
        <w:t xml:space="preserve">Reading file </w:t>
      </w:r>
      <w:proofErr w:type="spellStart"/>
      <w:r w:rsidRPr="00D409E4">
        <w:t>md_fixed_whole.tpr</w:t>
      </w:r>
      <w:proofErr w:type="spellEnd"/>
      <w:r w:rsidRPr="00D409E4">
        <w:t>, VERSION 2016.3 (single precision)</w:t>
      </w:r>
      <w:r w:rsidRPr="00D409E4">
        <w:br/>
        <w:t>Going to read 0 old index file(s)</w:t>
      </w:r>
      <w:r w:rsidRPr="00D409E4">
        <w:br/>
      </w:r>
      <w:proofErr w:type="spellStart"/>
      <w:r w:rsidRPr="00D409E4">
        <w:t>Analysing</w:t>
      </w:r>
      <w:proofErr w:type="spellEnd"/>
      <w:r w:rsidRPr="00D409E4">
        <w:t xml:space="preserve"> residue names:</w:t>
      </w:r>
      <w:r w:rsidRPr="00D409E4">
        <w:br/>
        <w:t>There are:   588    Protein residues</w:t>
      </w:r>
      <w:r w:rsidRPr="00D409E4">
        <w:br/>
      </w:r>
      <w:r w:rsidRPr="00D409E4">
        <w:lastRenderedPageBreak/>
        <w:t>There are:     1      Other residues</w:t>
      </w:r>
      <w:r w:rsidRPr="00D409E4">
        <w:br/>
        <w:t>There are:    18        Ion residues</w:t>
      </w:r>
      <w:r w:rsidRPr="00D409E4">
        <w:br/>
      </w:r>
      <w:proofErr w:type="spellStart"/>
      <w:r w:rsidRPr="00D409E4">
        <w:t>Analysing</w:t>
      </w:r>
      <w:proofErr w:type="spellEnd"/>
      <w:r w:rsidRPr="00D409E4">
        <w:t xml:space="preserve"> Protein...</w:t>
      </w:r>
      <w:r w:rsidRPr="00D409E4">
        <w:br/>
      </w:r>
      <w:proofErr w:type="spellStart"/>
      <w:r w:rsidRPr="00D409E4">
        <w:t>Analysing</w:t>
      </w:r>
      <w:proofErr w:type="spellEnd"/>
      <w:r w:rsidRPr="00D409E4">
        <w:t xml:space="preserve"> residues not classified as Protein/DNA/RNA/Water and splitting into groups...</w:t>
      </w:r>
      <w:r w:rsidRPr="00D409E4">
        <w:br/>
      </w:r>
      <w:proofErr w:type="spellStart"/>
      <w:r w:rsidRPr="00D409E4">
        <w:t>Analysing</w:t>
      </w:r>
      <w:proofErr w:type="spellEnd"/>
      <w:r w:rsidRPr="00D409E4">
        <w:t xml:space="preserve"> residues not classified as Protein/DNA/RNA/Water and splitting into groups...</w:t>
      </w:r>
      <w:r w:rsidRPr="00D409E4">
        <w:br/>
      </w:r>
      <w:r w:rsidRPr="00D409E4">
        <w:br/>
        <w:t xml:space="preserve">  0 System              :  9604 atoms</w:t>
      </w:r>
      <w:r w:rsidRPr="00D409E4">
        <w:br/>
        <w:t xml:space="preserve">  1 Protein             :  9526 atoms</w:t>
      </w:r>
      <w:r w:rsidRPr="00D409E4">
        <w:br/>
        <w:t xml:space="preserve">  2 Protein-H           :  4741 atoms</w:t>
      </w:r>
      <w:r w:rsidRPr="00D409E4">
        <w:br/>
        <w:t xml:space="preserve">  3 C-alpha             :   588 atoms</w:t>
      </w:r>
      <w:r w:rsidRPr="00D409E4">
        <w:br/>
        <w:t xml:space="preserve">  4 Backbone            :  1764 atoms</w:t>
      </w:r>
      <w:r w:rsidRPr="00D409E4">
        <w:br/>
        <w:t xml:space="preserve">  5 </w:t>
      </w:r>
      <w:proofErr w:type="spellStart"/>
      <w:r w:rsidRPr="00D409E4">
        <w:t>MainChain</w:t>
      </w:r>
      <w:proofErr w:type="spellEnd"/>
      <w:r w:rsidRPr="00D409E4">
        <w:t xml:space="preserve">           :  2351 atoms</w:t>
      </w:r>
      <w:r w:rsidRPr="00D409E4">
        <w:br/>
        <w:t xml:space="preserve">  6 </w:t>
      </w:r>
      <w:proofErr w:type="spellStart"/>
      <w:r w:rsidRPr="00D409E4">
        <w:t>MainChain+Cb</w:t>
      </w:r>
      <w:proofErr w:type="spellEnd"/>
      <w:r w:rsidRPr="00D409E4">
        <w:t xml:space="preserve">        :  2898 atoms</w:t>
      </w:r>
      <w:r w:rsidRPr="00D409E4">
        <w:br/>
        <w:t xml:space="preserve">  7 </w:t>
      </w:r>
      <w:proofErr w:type="spellStart"/>
      <w:r w:rsidRPr="00D409E4">
        <w:t>MainChain+H</w:t>
      </w:r>
      <w:proofErr w:type="spellEnd"/>
      <w:r w:rsidRPr="00D409E4">
        <w:t xml:space="preserve">         :  2918 atoms</w:t>
      </w:r>
      <w:r w:rsidRPr="00D409E4">
        <w:br/>
        <w:t xml:space="preserve">  8 </w:t>
      </w:r>
      <w:proofErr w:type="spellStart"/>
      <w:r w:rsidRPr="00D409E4">
        <w:t>SideChain</w:t>
      </w:r>
      <w:proofErr w:type="spellEnd"/>
      <w:r w:rsidRPr="00D409E4">
        <w:t xml:space="preserve">           :  6608 atoms</w:t>
      </w:r>
      <w:r w:rsidRPr="00D409E4">
        <w:br/>
        <w:t xml:space="preserve">  9 </w:t>
      </w:r>
      <w:proofErr w:type="spellStart"/>
      <w:r w:rsidRPr="00D409E4">
        <w:t>SideChain</w:t>
      </w:r>
      <w:proofErr w:type="spellEnd"/>
      <w:r w:rsidRPr="00D409E4">
        <w:t>-H         :  2390 atoms</w:t>
      </w:r>
      <w:r w:rsidRPr="00D409E4">
        <w:br/>
        <w:t xml:space="preserve"> 10 </w:t>
      </w:r>
      <w:proofErr w:type="spellStart"/>
      <w:r w:rsidRPr="00D409E4">
        <w:t>Prot</w:t>
      </w:r>
      <w:proofErr w:type="spellEnd"/>
      <w:r w:rsidRPr="00D409E4">
        <w:t>-Masses         :  9526 atoms</w:t>
      </w:r>
      <w:r w:rsidRPr="00D409E4">
        <w:br/>
        <w:t xml:space="preserve"> 11 non-Protein         :    78 atoms</w:t>
      </w:r>
      <w:r w:rsidRPr="00D409E4">
        <w:br/>
        <w:t xml:space="preserve"> 12 Other               :    60 atoms</w:t>
      </w:r>
      <w:r w:rsidRPr="00D409E4">
        <w:br/>
        <w:t xml:space="preserve"> 13 LIG                 :    60 atoms</w:t>
      </w:r>
      <w:r w:rsidRPr="00D409E4">
        <w:br/>
        <w:t xml:space="preserve"> 14 CL                  :    18 atoms</w:t>
      </w:r>
      <w:r w:rsidRPr="00D409E4">
        <w:br/>
        <w:t xml:space="preserve"> 15 Ion                 :    18 atoms</w:t>
      </w:r>
      <w:r w:rsidRPr="00D409E4">
        <w:br/>
        <w:t xml:space="preserve"> 16 LIG                 :    60 atoms</w:t>
      </w:r>
      <w:r w:rsidRPr="00D409E4">
        <w:br/>
        <w:t xml:space="preserve"> 17 CL                  :    18 atoms</w:t>
      </w:r>
      <w:r w:rsidRPr="00D409E4">
        <w:br/>
      </w:r>
      <w:r w:rsidRPr="00D409E4">
        <w:br/>
        <w:t xml:space="preserve"> nr : group      '!': not  'name' nr name   '</w:t>
      </w:r>
      <w:proofErr w:type="spellStart"/>
      <w:r w:rsidRPr="00D409E4">
        <w:t>splitch</w:t>
      </w:r>
      <w:proofErr w:type="spellEnd"/>
      <w:r w:rsidRPr="00D409E4">
        <w:t>' nr    Enter: list groups</w:t>
      </w:r>
      <w:r w:rsidRPr="00D409E4">
        <w:br/>
        <w:t xml:space="preserve"> 'a': atom       '&amp;': and  'del' nr         '</w:t>
      </w:r>
      <w:proofErr w:type="spellStart"/>
      <w:r w:rsidRPr="00D409E4">
        <w:t>splitres</w:t>
      </w:r>
      <w:proofErr w:type="spellEnd"/>
      <w:r w:rsidRPr="00D409E4">
        <w:t>' nr   'l': list residues</w:t>
      </w:r>
      <w:r w:rsidRPr="00D409E4">
        <w:br/>
        <w:t xml:space="preserve"> 't': atom type  '|': or   'keep' nr        '</w:t>
      </w:r>
      <w:proofErr w:type="spellStart"/>
      <w:r w:rsidRPr="00D409E4">
        <w:t>splitat</w:t>
      </w:r>
      <w:proofErr w:type="spellEnd"/>
      <w:r w:rsidRPr="00D409E4">
        <w:t>' nr    'h': help</w:t>
      </w:r>
      <w:r w:rsidRPr="00D409E4">
        <w:br/>
        <w:t xml:space="preserve"> 'r': residue              'res' nr         'chain' char</w:t>
      </w:r>
      <w:r w:rsidRPr="00D409E4">
        <w:br/>
        <w:t xml:space="preserve"> "name": group             'case': case sensitive           'q': save and quit</w:t>
      </w:r>
      <w:r w:rsidRPr="00D409E4">
        <w:br/>
        <w:t xml:space="preserve"> '</w:t>
      </w:r>
      <w:proofErr w:type="spellStart"/>
      <w:r w:rsidRPr="00D409E4">
        <w:t>ri</w:t>
      </w:r>
      <w:proofErr w:type="spellEnd"/>
      <w:r w:rsidRPr="00D409E4">
        <w:t>': residue index</w:t>
      </w:r>
      <w:r w:rsidRPr="00D409E4">
        <w:br/>
      </w:r>
      <w:r w:rsidRPr="00D409E4">
        <w:br/>
        <w:t>&gt; 1 | 13</w:t>
      </w:r>
    </w:p>
    <w:p w14:paraId="039DDBF1" w14:textId="77777777" w:rsidR="00FB1971" w:rsidRPr="00D409E4" w:rsidRDefault="00FB1971" w:rsidP="00F271C9">
      <w:pPr>
        <w:spacing w:line="276" w:lineRule="auto"/>
        <w:jc w:val="both"/>
      </w:pPr>
    </w:p>
    <w:p w14:paraId="5A0B5F6D" w14:textId="77777777" w:rsidR="00FB1971" w:rsidRPr="00D409E4" w:rsidRDefault="00D7048D" w:rsidP="00F271C9">
      <w:pPr>
        <w:spacing w:line="276" w:lineRule="auto"/>
        <w:jc w:val="both"/>
      </w:pPr>
      <w:r w:rsidRPr="00D409E4">
        <w:rPr>
          <w:lang w:val="es-AR"/>
        </w:rPr>
        <w:t xml:space="preserve">“1 | 13” significa que se tomará la proteína y el ligando como una </w:t>
      </w:r>
      <w:proofErr w:type="spellStart"/>
      <w:r w:rsidRPr="00D409E4">
        <w:rPr>
          <w:lang w:val="es-AR"/>
        </w:rPr>
        <w:t>sóla</w:t>
      </w:r>
      <w:proofErr w:type="spellEnd"/>
      <w:r w:rsidRPr="00D409E4">
        <w:rPr>
          <w:lang w:val="es-AR"/>
        </w:rPr>
        <w:t xml:space="preserve"> molécula, de nuevo, en forma no física sino como grupo (la “|” se hace con una combinación de teclas si no la tenemos en una tecla en especial</w:t>
      </w:r>
      <w:r w:rsidRPr="00D409E4">
        <w:footnoteReference w:id="25"/>
      </w:r>
      <w:r w:rsidRPr="00D409E4">
        <w:rPr>
          <w:lang w:val="es-AR"/>
        </w:rPr>
        <w:t xml:space="preserve">). Esto nos permitirá hacer muchos cálculos considerando al complejo en sí como uno. </w:t>
      </w:r>
      <w:r w:rsidRPr="00D409E4">
        <w:t xml:space="preserve">En forma no </w:t>
      </w:r>
      <w:proofErr w:type="spellStart"/>
      <w:r w:rsidRPr="00D409E4">
        <w:t>interactiva</w:t>
      </w:r>
      <w:proofErr w:type="spellEnd"/>
      <w:r w:rsidRPr="00D409E4">
        <w:t xml:space="preserve"> es:</w:t>
      </w:r>
    </w:p>
    <w:p w14:paraId="0158BF41" w14:textId="77777777" w:rsidR="00FB1971" w:rsidRPr="00D409E4" w:rsidRDefault="00FB1971" w:rsidP="00F271C9">
      <w:pPr>
        <w:spacing w:line="276" w:lineRule="auto"/>
        <w:jc w:val="both"/>
      </w:pPr>
    </w:p>
    <w:tbl>
      <w:tblPr>
        <w:tblStyle w:val="afb"/>
        <w:tblW w:w="0" w:type="auto"/>
        <w:tblInd w:w="0" w:type="dxa"/>
        <w:tblLayout w:type="fixed"/>
        <w:tblLook w:val="0600" w:firstRow="0" w:lastRow="0" w:firstColumn="0" w:lastColumn="0" w:noHBand="1" w:noVBand="1"/>
      </w:tblPr>
      <w:tblGrid>
        <w:gridCol w:w="10410"/>
      </w:tblGrid>
      <w:tr w:rsidR="00FB1971" w:rsidRPr="00830543" w14:paraId="021FBE9F" w14:textId="77777777">
        <w:tc>
          <w:tcPr>
            <w:tcW w:w="10410" w:type="dxa"/>
            <w:shd w:val="clear" w:color="auto" w:fill="333333"/>
            <w:tcMar>
              <w:top w:w="100" w:type="dxa"/>
              <w:left w:w="100" w:type="dxa"/>
              <w:bottom w:w="100" w:type="dxa"/>
              <w:right w:w="100" w:type="dxa"/>
            </w:tcMar>
          </w:tcPr>
          <w:p w14:paraId="44ADCE3F" w14:textId="77777777" w:rsidR="00FB1971" w:rsidRPr="00D409E4" w:rsidRDefault="00D7048D" w:rsidP="00F271C9">
            <w:pPr>
              <w:spacing w:line="276" w:lineRule="auto"/>
              <w:jc w:val="both"/>
            </w:pPr>
            <w:r w:rsidRPr="00D409E4">
              <w:t xml:space="preserve">echo "1 | 13 \n q" | </w:t>
            </w:r>
            <w:proofErr w:type="spellStart"/>
            <w:r w:rsidRPr="00D409E4">
              <w:t>gmx</w:t>
            </w:r>
            <w:proofErr w:type="spellEnd"/>
            <w:r w:rsidRPr="00D409E4">
              <w:t xml:space="preserve"> </w:t>
            </w:r>
            <w:proofErr w:type="spellStart"/>
            <w:r w:rsidRPr="00D409E4">
              <w:t>make_ndx</w:t>
            </w:r>
            <w:proofErr w:type="spellEnd"/>
            <w:r w:rsidRPr="00D409E4">
              <w:t xml:space="preserve"> -f </w:t>
            </w:r>
            <w:proofErr w:type="spellStart"/>
            <w:r w:rsidRPr="00D409E4">
              <w:t>em.tpr</w:t>
            </w:r>
            <w:proofErr w:type="spellEnd"/>
            <w:r w:rsidRPr="00D409E4">
              <w:t xml:space="preserve"> -o </w:t>
            </w:r>
            <w:proofErr w:type="spellStart"/>
            <w:proofErr w:type="gramStart"/>
            <w:r w:rsidRPr="00D409E4">
              <w:t>index.ndx</w:t>
            </w:r>
            <w:proofErr w:type="spellEnd"/>
            <w:proofErr w:type="gramEnd"/>
          </w:p>
          <w:p w14:paraId="5ACE121D" w14:textId="77777777" w:rsidR="00FB1971" w:rsidRPr="00D409E4" w:rsidRDefault="00FB1971" w:rsidP="00F271C9">
            <w:pPr>
              <w:spacing w:line="276" w:lineRule="auto"/>
              <w:jc w:val="both"/>
            </w:pPr>
          </w:p>
          <w:p w14:paraId="2E99D5ED" w14:textId="77777777" w:rsidR="00FB1971" w:rsidRPr="00D409E4" w:rsidRDefault="00D7048D" w:rsidP="00F271C9">
            <w:pPr>
              <w:spacing w:line="276" w:lineRule="auto"/>
              <w:jc w:val="both"/>
              <w:rPr>
                <w:lang w:val="es-AR"/>
              </w:rPr>
            </w:pPr>
            <w:r w:rsidRPr="00D409E4">
              <w:rPr>
                <w:lang w:val="es-AR"/>
              </w:rPr>
              <w:t>#si no funciona el 'echo' entonces usar '</w:t>
            </w:r>
            <w:proofErr w:type="spellStart"/>
            <w:r w:rsidRPr="00D409E4">
              <w:rPr>
                <w:lang w:val="es-AR"/>
              </w:rPr>
              <w:t>printf</w:t>
            </w:r>
            <w:proofErr w:type="spellEnd"/>
            <w:r w:rsidRPr="00D409E4">
              <w:rPr>
                <w:lang w:val="es-AR"/>
              </w:rPr>
              <w:t>'</w:t>
            </w:r>
          </w:p>
          <w:p w14:paraId="5EB0B472" w14:textId="77777777" w:rsidR="00FB1971" w:rsidRPr="00D409E4" w:rsidRDefault="00FB1971" w:rsidP="00F271C9">
            <w:pPr>
              <w:spacing w:line="276" w:lineRule="auto"/>
              <w:jc w:val="both"/>
              <w:rPr>
                <w:lang w:val="es-AR"/>
              </w:rPr>
            </w:pPr>
          </w:p>
          <w:p w14:paraId="3C0760F7" w14:textId="77777777" w:rsidR="00FB1971" w:rsidRPr="00D409E4" w:rsidRDefault="00D7048D" w:rsidP="00F271C9">
            <w:pPr>
              <w:spacing w:line="276" w:lineRule="auto"/>
              <w:jc w:val="both"/>
              <w:rPr>
                <w:lang w:val="es-AR"/>
              </w:rPr>
            </w:pPr>
            <w:proofErr w:type="spellStart"/>
            <w:r w:rsidRPr="00D409E4">
              <w:rPr>
                <w:lang w:val="es-AR"/>
              </w:rPr>
              <w:t>printf</w:t>
            </w:r>
            <w:proofErr w:type="spellEnd"/>
            <w:r w:rsidRPr="00D409E4">
              <w:rPr>
                <w:lang w:val="es-AR"/>
              </w:rPr>
              <w:t xml:space="preserve"> "1 | 13 \n q" | </w:t>
            </w:r>
            <w:proofErr w:type="spellStart"/>
            <w:r w:rsidRPr="00D409E4">
              <w:rPr>
                <w:lang w:val="es-AR"/>
              </w:rPr>
              <w:t>gmx</w:t>
            </w:r>
            <w:proofErr w:type="spellEnd"/>
            <w:r w:rsidRPr="00D409E4">
              <w:rPr>
                <w:lang w:val="es-AR"/>
              </w:rPr>
              <w:t xml:space="preserve"> </w:t>
            </w:r>
            <w:proofErr w:type="spellStart"/>
            <w:r w:rsidRPr="00D409E4">
              <w:rPr>
                <w:lang w:val="es-AR"/>
              </w:rPr>
              <w:t>make_ndx</w:t>
            </w:r>
            <w:proofErr w:type="spellEnd"/>
            <w:r w:rsidRPr="00D409E4">
              <w:rPr>
                <w:lang w:val="es-AR"/>
              </w:rPr>
              <w:t xml:space="preserve"> -f </w:t>
            </w:r>
            <w:proofErr w:type="spellStart"/>
            <w:r w:rsidRPr="00D409E4">
              <w:rPr>
                <w:lang w:val="es-AR"/>
              </w:rPr>
              <w:t>em.tpr</w:t>
            </w:r>
            <w:proofErr w:type="spellEnd"/>
            <w:r w:rsidRPr="00D409E4">
              <w:rPr>
                <w:lang w:val="es-AR"/>
              </w:rPr>
              <w:t xml:space="preserve"> -o </w:t>
            </w:r>
            <w:proofErr w:type="spellStart"/>
            <w:r w:rsidRPr="00D409E4">
              <w:rPr>
                <w:lang w:val="es-AR"/>
              </w:rPr>
              <w:t>index.ndx</w:t>
            </w:r>
            <w:proofErr w:type="spellEnd"/>
          </w:p>
        </w:tc>
      </w:tr>
    </w:tbl>
    <w:p w14:paraId="16E099E7" w14:textId="77777777" w:rsidR="00FB1971" w:rsidRPr="00D409E4" w:rsidRDefault="00FB1971" w:rsidP="00F271C9">
      <w:pPr>
        <w:spacing w:line="276" w:lineRule="auto"/>
        <w:jc w:val="both"/>
        <w:rPr>
          <w:lang w:val="es-AR"/>
        </w:rPr>
      </w:pPr>
    </w:p>
    <w:p w14:paraId="417CF8FA" w14:textId="77777777" w:rsidR="00FB1971" w:rsidRPr="00D409E4" w:rsidRDefault="00D7048D" w:rsidP="00F271C9">
      <w:pPr>
        <w:spacing w:line="276" w:lineRule="auto"/>
        <w:jc w:val="both"/>
        <w:rPr>
          <w:lang w:val="es-AR"/>
        </w:rPr>
      </w:pPr>
      <w:r w:rsidRPr="00D409E4">
        <w:rPr>
          <w:lang w:val="es-AR"/>
        </w:rPr>
        <w:t xml:space="preserve">El grupo que se crea se llama, en este caso, </w:t>
      </w:r>
      <w:proofErr w:type="spellStart"/>
      <w:r w:rsidRPr="00D409E4">
        <w:rPr>
          <w:lang w:val="es-AR"/>
        </w:rPr>
        <w:t>Protein_LIG</w:t>
      </w:r>
      <w:proofErr w:type="spellEnd"/>
      <w:r w:rsidRPr="00D409E4">
        <w:rPr>
          <w:lang w:val="es-AR"/>
        </w:rPr>
        <w:t xml:space="preserve"> por razones obvias. En los pasos sucesivos, aparecerá como último grupo agregado y se podrá usar o no dependiendo del proceso que queramos hacer. Esto sólo se hace cuando necesitamos tratamientos especiales de grupos, algo que normalmente no es necesario en sistemas proteicos sencillos. Si tengo cofactores, habrá que aplicar esta estrategia. La creación de grupos también se puede aplicar a átomos en particular o residuos. Para átomos se usa “a C1” siendo C1 el átomo en cuestión. Se pueden unir las cadenas múltiples con “</w:t>
      </w:r>
      <w:proofErr w:type="spellStart"/>
      <w:r w:rsidRPr="00D409E4">
        <w:rPr>
          <w:lang w:val="es-AR"/>
        </w:rPr>
        <w:t>chain</w:t>
      </w:r>
      <w:proofErr w:type="spellEnd"/>
      <w:r w:rsidRPr="00D409E4">
        <w:rPr>
          <w:lang w:val="es-AR"/>
        </w:rPr>
        <w:t xml:space="preserve"> A”.</w:t>
      </w:r>
    </w:p>
    <w:p w14:paraId="7268794A" w14:textId="77777777" w:rsidR="00FB1971" w:rsidRPr="00D409E4" w:rsidRDefault="00D7048D" w:rsidP="00F271C9">
      <w:pPr>
        <w:spacing w:line="276" w:lineRule="auto"/>
        <w:jc w:val="both"/>
        <w:rPr>
          <w:lang w:val="es-AR"/>
        </w:rPr>
      </w:pPr>
      <w:r w:rsidRPr="00D409E4">
        <w:rPr>
          <w:lang w:val="es-AR"/>
        </w:rPr>
        <w:t>Para residuos se emplea la letra "r". Si se pone un número, y hay múltiples cadenas, el residuo se va a elegir en cada cadena. Ejemplo 'r 50', selecciona todos los residuos 50 de las cadenas que haya.</w:t>
      </w:r>
    </w:p>
    <w:p w14:paraId="2D02105C" w14:textId="77777777" w:rsidR="00FB1971" w:rsidRPr="00D409E4" w:rsidRDefault="00FB1971" w:rsidP="00F271C9">
      <w:pPr>
        <w:spacing w:line="276" w:lineRule="auto"/>
        <w:jc w:val="both"/>
        <w:rPr>
          <w:lang w:val="es-AR"/>
        </w:rPr>
      </w:pPr>
    </w:p>
    <w:p w14:paraId="433A524B" w14:textId="77777777" w:rsidR="00FB1971" w:rsidRPr="00D409E4" w:rsidRDefault="00D7048D" w:rsidP="00F271C9">
      <w:pPr>
        <w:spacing w:line="276" w:lineRule="auto"/>
        <w:jc w:val="both"/>
        <w:rPr>
          <w:lang w:val="es-AR"/>
        </w:rPr>
      </w:pPr>
      <w:r w:rsidRPr="00D409E4">
        <w:rPr>
          <w:lang w:val="es-AR"/>
        </w:rPr>
        <w:t xml:space="preserve">Se pueden hacer selecciones más largas separando con "\n" que representa el ENTER </w:t>
      </w:r>
    </w:p>
    <w:p w14:paraId="2F73DBEB" w14:textId="77777777" w:rsidR="00FB1971" w:rsidRPr="00D409E4" w:rsidRDefault="00FB1971" w:rsidP="00F271C9">
      <w:pPr>
        <w:spacing w:line="276" w:lineRule="auto"/>
        <w:jc w:val="both"/>
        <w:rPr>
          <w:lang w:val="es-AR"/>
        </w:rPr>
      </w:pPr>
    </w:p>
    <w:tbl>
      <w:tblPr>
        <w:tblStyle w:val="afc"/>
        <w:tblW w:w="0" w:type="auto"/>
        <w:tblInd w:w="0" w:type="dxa"/>
        <w:tblLayout w:type="fixed"/>
        <w:tblLook w:val="0600" w:firstRow="0" w:lastRow="0" w:firstColumn="0" w:lastColumn="0" w:noHBand="1" w:noVBand="1"/>
      </w:tblPr>
      <w:tblGrid>
        <w:gridCol w:w="10410"/>
      </w:tblGrid>
      <w:tr w:rsidR="00FB1971" w:rsidRPr="00830543" w14:paraId="496CFAB1" w14:textId="77777777">
        <w:tc>
          <w:tcPr>
            <w:tcW w:w="10410" w:type="dxa"/>
            <w:shd w:val="clear" w:color="auto" w:fill="333333"/>
            <w:tcMar>
              <w:top w:w="100" w:type="dxa"/>
              <w:left w:w="100" w:type="dxa"/>
              <w:bottom w:w="100" w:type="dxa"/>
              <w:right w:w="100" w:type="dxa"/>
            </w:tcMar>
          </w:tcPr>
          <w:p w14:paraId="0AC88397" w14:textId="77777777" w:rsidR="00FB1971" w:rsidRPr="00D409E4" w:rsidRDefault="00D7048D" w:rsidP="00F271C9">
            <w:pPr>
              <w:spacing w:line="276" w:lineRule="auto"/>
              <w:jc w:val="both"/>
              <w:rPr>
                <w:lang w:val="es-AR"/>
              </w:rPr>
            </w:pPr>
            <w:proofErr w:type="spellStart"/>
            <w:proofErr w:type="gramStart"/>
            <w:r w:rsidRPr="00D409E4">
              <w:rPr>
                <w:lang w:val="es-AR"/>
              </w:rPr>
              <w:t>printf</w:t>
            </w:r>
            <w:proofErr w:type="spellEnd"/>
            <w:r w:rsidRPr="00D409E4">
              <w:rPr>
                <w:lang w:val="es-AR"/>
              </w:rPr>
              <w:t xml:space="preserve">  "</w:t>
            </w:r>
            <w:proofErr w:type="gramEnd"/>
            <w:r w:rsidRPr="00D409E4">
              <w:rPr>
                <w:lang w:val="es-AR"/>
              </w:rPr>
              <w:t xml:space="preserve">r 76 | r 77 | r 78 | r 180 | r 24 | r 192 | r 193 | r 194 | r 195 | r 56 \n r 50 \n q\n" | </w:t>
            </w:r>
            <w:proofErr w:type="spellStart"/>
            <w:r w:rsidRPr="00D409E4">
              <w:rPr>
                <w:lang w:val="es-AR"/>
              </w:rPr>
              <w:t>gmx</w:t>
            </w:r>
            <w:proofErr w:type="spellEnd"/>
            <w:r w:rsidRPr="00D409E4">
              <w:rPr>
                <w:lang w:val="es-AR"/>
              </w:rPr>
              <w:t xml:space="preserve"> </w:t>
            </w:r>
            <w:proofErr w:type="spellStart"/>
            <w:r w:rsidRPr="00D409E4">
              <w:rPr>
                <w:lang w:val="es-AR"/>
              </w:rPr>
              <w:t>make_ndx</w:t>
            </w:r>
            <w:proofErr w:type="spellEnd"/>
            <w:r w:rsidRPr="00D409E4">
              <w:rPr>
                <w:lang w:val="es-AR"/>
              </w:rPr>
              <w:t xml:space="preserve"> -f </w:t>
            </w:r>
            <w:proofErr w:type="spellStart"/>
            <w:r w:rsidRPr="00D409E4">
              <w:rPr>
                <w:lang w:val="es-AR"/>
              </w:rPr>
              <w:t>md-popc.tpr</w:t>
            </w:r>
            <w:proofErr w:type="spellEnd"/>
            <w:r w:rsidRPr="00D409E4">
              <w:rPr>
                <w:lang w:val="es-AR"/>
              </w:rPr>
              <w:t xml:space="preserve"> -o </w:t>
            </w:r>
            <w:proofErr w:type="spellStart"/>
            <w:r w:rsidRPr="00D409E4">
              <w:rPr>
                <w:lang w:val="es-AR"/>
              </w:rPr>
              <w:t>NPA.ndx</w:t>
            </w:r>
            <w:proofErr w:type="spellEnd"/>
            <w:r w:rsidRPr="00D409E4">
              <w:rPr>
                <w:lang w:val="es-AR"/>
              </w:rPr>
              <w:t xml:space="preserve"> </w:t>
            </w:r>
          </w:p>
        </w:tc>
      </w:tr>
    </w:tbl>
    <w:p w14:paraId="74DA3309" w14:textId="77777777" w:rsidR="00FB1971" w:rsidRPr="00D409E4" w:rsidRDefault="00FB1971" w:rsidP="00F271C9">
      <w:pPr>
        <w:spacing w:line="276" w:lineRule="auto"/>
        <w:jc w:val="both"/>
        <w:rPr>
          <w:lang w:val="es-AR"/>
        </w:rPr>
      </w:pPr>
    </w:p>
    <w:tbl>
      <w:tblPr>
        <w:tblStyle w:val="afd"/>
        <w:tblW w:w="9632" w:type="dxa"/>
        <w:tblInd w:w="-117"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400" w:firstRow="0" w:lastRow="0" w:firstColumn="0" w:lastColumn="0" w:noHBand="0" w:noVBand="1"/>
      </w:tblPr>
      <w:tblGrid>
        <w:gridCol w:w="9632"/>
      </w:tblGrid>
      <w:tr w:rsidR="00FB1971" w:rsidRPr="00D409E4" w14:paraId="333D863F" w14:textId="77777777">
        <w:tc>
          <w:tcPr>
            <w:tcW w:w="9632" w:type="dxa"/>
            <w:tcBorders>
              <w:top w:val="single" w:sz="8" w:space="0" w:color="000001"/>
              <w:left w:val="single" w:sz="8" w:space="0" w:color="000001"/>
              <w:bottom w:val="single" w:sz="8" w:space="0" w:color="000001"/>
              <w:right w:val="single" w:sz="8" w:space="0" w:color="000001"/>
            </w:tcBorders>
            <w:shd w:val="clear" w:color="auto" w:fill="auto"/>
          </w:tcPr>
          <w:p w14:paraId="71E4DF32" w14:textId="77777777" w:rsidR="00FB1971" w:rsidRPr="00D409E4" w:rsidRDefault="00D7048D" w:rsidP="00F271C9">
            <w:pPr>
              <w:spacing w:line="276" w:lineRule="auto"/>
              <w:jc w:val="both"/>
            </w:pPr>
            <w:r w:rsidRPr="00D409E4">
              <w:rPr>
                <w:noProof/>
              </w:rPr>
              <w:drawing>
                <wp:inline distT="0" distB="0" distL="0" distR="0" wp14:anchorId="4ADDF5A0" wp14:editId="4024DA49">
                  <wp:extent cx="304800" cy="304800"/>
                  <wp:effectExtent l="0" t="0" r="0" b="0"/>
                  <wp:docPr id="10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304800" cy="304800"/>
                          </a:xfrm>
                          <a:prstGeom prst="rect">
                            <a:avLst/>
                          </a:prstGeom>
                          <a:ln/>
                        </pic:spPr>
                      </pic:pic>
                    </a:graphicData>
                  </a:graphic>
                </wp:inline>
              </w:drawing>
            </w:r>
            <w:proofErr w:type="spellStart"/>
            <w:r w:rsidRPr="00D409E4">
              <w:t>Opciones</w:t>
            </w:r>
            <w:proofErr w:type="spellEnd"/>
            <w:r w:rsidRPr="00D409E4">
              <w:t xml:space="preserve"> de </w:t>
            </w:r>
            <w:proofErr w:type="spellStart"/>
            <w:r w:rsidRPr="00D409E4">
              <w:t>make_ndx</w:t>
            </w:r>
            <w:proofErr w:type="spellEnd"/>
          </w:p>
          <w:p w14:paraId="745375F9" w14:textId="77777777" w:rsidR="00FB1971" w:rsidRPr="00D409E4" w:rsidRDefault="00FB1971" w:rsidP="00F271C9">
            <w:pPr>
              <w:spacing w:line="276" w:lineRule="auto"/>
              <w:jc w:val="both"/>
            </w:pPr>
          </w:p>
          <w:p w14:paraId="40E1D88E" w14:textId="77777777" w:rsidR="00FB1971" w:rsidRPr="00D409E4" w:rsidRDefault="00D7048D" w:rsidP="00F271C9">
            <w:pPr>
              <w:spacing w:line="276" w:lineRule="auto"/>
              <w:jc w:val="both"/>
            </w:pPr>
            <w:r w:rsidRPr="00D409E4">
              <w:t xml:space="preserve">Index groups are necessary for almost every GROMACS program. All these programs can generate default index groups. You ONLY </w:t>
            </w:r>
            <w:proofErr w:type="gramStart"/>
            <w:r w:rsidRPr="00D409E4">
              <w:t>have to</w:t>
            </w:r>
            <w:proofErr w:type="gramEnd"/>
            <w:r w:rsidRPr="00D409E4">
              <w:t xml:space="preserve"> use </w:t>
            </w:r>
            <w:proofErr w:type="spellStart"/>
            <w:r w:rsidRPr="00D409E4">
              <w:t>gmx</w:t>
            </w:r>
            <w:proofErr w:type="spellEnd"/>
            <w:r w:rsidRPr="00D409E4">
              <w:t xml:space="preserve"> </w:t>
            </w:r>
            <w:proofErr w:type="spellStart"/>
            <w:r w:rsidRPr="00D409E4">
              <w:t>make_ndx</w:t>
            </w:r>
            <w:proofErr w:type="spellEnd"/>
            <w:r w:rsidRPr="00D409E4">
              <w:t xml:space="preserve"> when you need SPECIAL index groups. There is a default index group for the whole system, 9 default index groups for proteins, and a default index group is generated for every other residue name.</w:t>
            </w:r>
            <w:r w:rsidRPr="00D409E4">
              <w:br/>
              <w:t xml:space="preserve">When no index file is supplied, also </w:t>
            </w:r>
            <w:proofErr w:type="spellStart"/>
            <w:r w:rsidRPr="00D409E4">
              <w:t>gmx</w:t>
            </w:r>
            <w:proofErr w:type="spellEnd"/>
            <w:r w:rsidRPr="00D409E4">
              <w:t xml:space="preserve"> </w:t>
            </w:r>
            <w:proofErr w:type="spellStart"/>
            <w:r w:rsidRPr="00D409E4">
              <w:t>make_ndx</w:t>
            </w:r>
            <w:proofErr w:type="spellEnd"/>
            <w:r w:rsidRPr="00D409E4">
              <w:t xml:space="preserve"> will generate the default groups. With the index editor you can select on atom, residue and chain names and numbers. When a run input file is supplied you can also select on atom type. You can use NOT, AND </w:t>
            </w:r>
            <w:proofErr w:type="spellStart"/>
            <w:r w:rsidRPr="00D409E4">
              <w:t>and</w:t>
            </w:r>
            <w:proofErr w:type="spellEnd"/>
            <w:r w:rsidRPr="00D409E4">
              <w:t xml:space="preserve"> OR, you can split groups into chains, </w:t>
            </w:r>
            <w:proofErr w:type="gramStart"/>
            <w:r w:rsidRPr="00D409E4">
              <w:t>residues</w:t>
            </w:r>
            <w:proofErr w:type="gramEnd"/>
            <w:r w:rsidRPr="00D409E4">
              <w:t xml:space="preserve"> or atoms. You can delete and rename groups.</w:t>
            </w:r>
            <w:r w:rsidRPr="00D409E4">
              <w:br/>
              <w:t>The atom numbering in the editor and the index file starts at 1.</w:t>
            </w:r>
            <w:r w:rsidRPr="00D409E4">
              <w:br/>
            </w:r>
            <w:r w:rsidRPr="00D409E4">
              <w:br/>
              <w:t>The -twin switch duplicates all index groups with an offset of -</w:t>
            </w:r>
            <w:proofErr w:type="spellStart"/>
            <w:r w:rsidRPr="00D409E4">
              <w:t>natoms</w:t>
            </w:r>
            <w:proofErr w:type="spellEnd"/>
            <w:r w:rsidRPr="00D409E4">
              <w:t>, which is useful for Computational Electrophysiology double-layer membrane setups.</w:t>
            </w:r>
          </w:p>
        </w:tc>
      </w:tr>
    </w:tbl>
    <w:p w14:paraId="5A53DD60" w14:textId="77777777" w:rsidR="00FB1971" w:rsidRPr="00D409E4" w:rsidRDefault="00FB1971" w:rsidP="00F271C9">
      <w:pPr>
        <w:spacing w:line="276" w:lineRule="auto"/>
        <w:jc w:val="both"/>
      </w:pPr>
    </w:p>
    <w:p w14:paraId="5E609872" w14:textId="77777777" w:rsidR="00FB1971" w:rsidRPr="00D409E4" w:rsidRDefault="00FB1971" w:rsidP="00F271C9">
      <w:pPr>
        <w:spacing w:line="276" w:lineRule="auto"/>
        <w:jc w:val="both"/>
      </w:pPr>
      <w:bookmarkStart w:id="7" w:name="_3dy6vkm" w:colFirst="0" w:colLast="0"/>
      <w:bookmarkEnd w:id="7"/>
    </w:p>
    <w:p w14:paraId="3AC52ED2" w14:textId="77777777" w:rsidR="00FB1971" w:rsidRPr="00D409E4" w:rsidRDefault="00D7048D" w:rsidP="00F271C9">
      <w:pPr>
        <w:spacing w:line="276" w:lineRule="auto"/>
        <w:jc w:val="both"/>
      </w:pPr>
      <w:bookmarkStart w:id="8" w:name="_1t3h5sf" w:colFirst="0" w:colLast="0"/>
      <w:bookmarkEnd w:id="8"/>
      <w:r w:rsidRPr="00D409E4">
        <w:br w:type="page"/>
      </w:r>
    </w:p>
    <w:p w14:paraId="39A20D39" w14:textId="77777777" w:rsidR="00FB1971" w:rsidRPr="00D409E4" w:rsidRDefault="00D7048D" w:rsidP="00F271C9">
      <w:pPr>
        <w:spacing w:line="276" w:lineRule="auto"/>
        <w:jc w:val="both"/>
        <w:rPr>
          <w:lang w:val="es-AR"/>
        </w:rPr>
      </w:pPr>
      <w:bookmarkStart w:id="9" w:name="_4d34og8" w:colFirst="0" w:colLast="0"/>
      <w:bookmarkEnd w:id="9"/>
      <w:r w:rsidRPr="00D409E4">
        <w:rPr>
          <w:lang w:val="es-AR"/>
        </w:rPr>
        <w:lastRenderedPageBreak/>
        <w:t>SIMULACIÓN DE NVT</w:t>
      </w:r>
    </w:p>
    <w:p w14:paraId="18E222DE" w14:textId="77777777" w:rsidR="00FB1971" w:rsidRPr="00D409E4" w:rsidRDefault="00D7048D" w:rsidP="00F271C9">
      <w:pPr>
        <w:spacing w:line="276" w:lineRule="auto"/>
        <w:jc w:val="both"/>
        <w:rPr>
          <w:lang w:val="es-AR"/>
        </w:rPr>
      </w:pPr>
      <w:r w:rsidRPr="00D409E4">
        <w:rPr>
          <w:lang w:val="es-AR"/>
        </w:rPr>
        <w:t>Equilibrado a temperatura constante</w:t>
      </w:r>
    </w:p>
    <w:p w14:paraId="36606C5A" w14:textId="77777777" w:rsidR="00FB1971" w:rsidRPr="00D409E4" w:rsidRDefault="00FB1971" w:rsidP="00F271C9">
      <w:pPr>
        <w:spacing w:line="276" w:lineRule="auto"/>
        <w:jc w:val="both"/>
        <w:rPr>
          <w:lang w:val="es-AR"/>
        </w:rPr>
      </w:pPr>
    </w:p>
    <w:p w14:paraId="2C297A09" w14:textId="77777777" w:rsidR="00FB1971" w:rsidRPr="00D409E4" w:rsidRDefault="00D7048D" w:rsidP="00F271C9">
      <w:pPr>
        <w:spacing w:line="276" w:lineRule="auto"/>
        <w:jc w:val="both"/>
        <w:rPr>
          <w:lang w:val="es-AR"/>
        </w:rPr>
      </w:pPr>
      <w:r w:rsidRPr="00D409E4">
        <w:rPr>
          <w:lang w:val="es-AR"/>
        </w:rPr>
        <w:t>Lo siguiente es especificar el acoplamiento térmico (termostatos</w:t>
      </w:r>
      <w:r w:rsidRPr="00D409E4">
        <w:footnoteReference w:id="26"/>
      </w:r>
      <w:r w:rsidRPr="00D409E4">
        <w:rPr>
          <w:lang w:val="es-AR"/>
        </w:rPr>
        <w:t>), se basa en que las moléculas muy unidas/juntas tendrán la misma temperatura. Es obvio que no se deben poner cada molécula a su propia temperatura porque el algoritmo se va a volver loco</w:t>
      </w:r>
      <w:r w:rsidRPr="00D409E4">
        <w:footnoteReference w:id="27"/>
      </w:r>
      <w:r w:rsidRPr="00D409E4">
        <w:rPr>
          <w:lang w:val="es-AR"/>
        </w:rPr>
        <w:t xml:space="preserve">. Yo pongo que los grupos acoplados son </w:t>
      </w:r>
      <w:proofErr w:type="spellStart"/>
      <w:r w:rsidRPr="00D409E4">
        <w:rPr>
          <w:lang w:val="es-AR"/>
        </w:rPr>
        <w:t>Protein</w:t>
      </w:r>
      <w:proofErr w:type="spellEnd"/>
      <w:r w:rsidRPr="00D409E4">
        <w:rPr>
          <w:lang w:val="es-AR"/>
        </w:rPr>
        <w:t xml:space="preserve"> Non-</w:t>
      </w:r>
      <w:proofErr w:type="spellStart"/>
      <w:r w:rsidRPr="00D409E4">
        <w:rPr>
          <w:lang w:val="es-AR"/>
        </w:rPr>
        <w:t>Protein</w:t>
      </w:r>
      <w:proofErr w:type="spellEnd"/>
      <w:r w:rsidRPr="00D409E4">
        <w:rPr>
          <w:lang w:val="es-AR"/>
        </w:rPr>
        <w:t>. En Non-</w:t>
      </w:r>
      <w:proofErr w:type="spellStart"/>
      <w:r w:rsidRPr="00D409E4">
        <w:rPr>
          <w:lang w:val="es-AR"/>
        </w:rPr>
        <w:t>Protein</w:t>
      </w:r>
      <w:proofErr w:type="spellEnd"/>
      <w:r w:rsidRPr="00D409E4">
        <w:rPr>
          <w:lang w:val="es-AR"/>
        </w:rPr>
        <w:t xml:space="preserve"> se incluyen el ligando, los iones, el solvente, etc. Si creamos un grupo </w:t>
      </w:r>
      <w:proofErr w:type="spellStart"/>
      <w:r w:rsidRPr="00D409E4">
        <w:rPr>
          <w:lang w:val="es-AR"/>
        </w:rPr>
        <w:t>Protein_LIG</w:t>
      </w:r>
      <w:proofErr w:type="spellEnd"/>
      <w:r w:rsidRPr="00D409E4">
        <w:rPr>
          <w:lang w:val="es-AR"/>
        </w:rPr>
        <w:t xml:space="preserve"> este principio se aplica también. La verdad un ligando está en el solvente primero, para mí adquiere la temperatura del medio que después oscile armónicamente con la proteína si se une muy fuerte, </w:t>
      </w:r>
      <w:proofErr w:type="spellStart"/>
      <w:r w:rsidRPr="00D409E4">
        <w:rPr>
          <w:lang w:val="es-AR"/>
        </w:rPr>
        <w:t>ponele</w:t>
      </w:r>
      <w:proofErr w:type="spellEnd"/>
      <w:r w:rsidRPr="00D409E4">
        <w:rPr>
          <w:lang w:val="es-AR"/>
        </w:rPr>
        <w:t xml:space="preserve"> que pase, y efectivamente es así. Si se quiere hacer un acople proteína-ligando se debe tener en cuenta el grupo.</w:t>
      </w:r>
    </w:p>
    <w:p w14:paraId="4E3B6DBB" w14:textId="77777777" w:rsidR="00FB1971" w:rsidRPr="00D409E4" w:rsidRDefault="00FB1971" w:rsidP="00F271C9">
      <w:pPr>
        <w:spacing w:line="276" w:lineRule="auto"/>
        <w:jc w:val="both"/>
        <w:rPr>
          <w:lang w:val="es-AR"/>
        </w:rPr>
      </w:pPr>
    </w:p>
    <w:p w14:paraId="58ED7D31" w14:textId="77777777" w:rsidR="00FB1971" w:rsidRPr="00D409E4" w:rsidRDefault="00D7048D" w:rsidP="00F271C9">
      <w:pPr>
        <w:spacing w:line="276" w:lineRule="auto"/>
        <w:jc w:val="both"/>
        <w:rPr>
          <w:lang w:val="es-AR"/>
        </w:rPr>
      </w:pPr>
      <w:r w:rsidRPr="00D409E4">
        <w:rPr>
          <w:lang w:val="es-AR"/>
        </w:rPr>
        <w:t xml:space="preserve">En el </w:t>
      </w:r>
      <w:proofErr w:type="spellStart"/>
      <w:r w:rsidRPr="00D409E4">
        <w:rPr>
          <w:lang w:val="es-AR"/>
        </w:rPr>
        <w:t>nvt.mdp</w:t>
      </w:r>
      <w:proofErr w:type="spellEnd"/>
      <w:r w:rsidRPr="00D409E4">
        <w:rPr>
          <w:lang w:val="es-AR"/>
        </w:rPr>
        <w:t xml:space="preserve"> deberá figurar:</w:t>
      </w:r>
    </w:p>
    <w:p w14:paraId="29E8ADF9" w14:textId="77777777" w:rsidR="00FB1971" w:rsidRPr="00D409E4" w:rsidRDefault="00FB1971" w:rsidP="00F271C9">
      <w:pPr>
        <w:spacing w:line="276" w:lineRule="auto"/>
        <w:jc w:val="both"/>
        <w:rPr>
          <w:lang w:val="es-AR"/>
        </w:rPr>
      </w:pPr>
    </w:p>
    <w:p w14:paraId="5E66F5E2" w14:textId="77777777" w:rsidR="00FB1971" w:rsidRPr="00D409E4" w:rsidRDefault="00D7048D" w:rsidP="00F271C9">
      <w:pPr>
        <w:spacing w:line="276" w:lineRule="auto"/>
        <w:jc w:val="both"/>
        <w:rPr>
          <w:lang w:val="es-AR"/>
        </w:rPr>
      </w:pPr>
      <w:proofErr w:type="spellStart"/>
      <w:r w:rsidRPr="00D409E4">
        <w:rPr>
          <w:lang w:val="es-AR"/>
        </w:rPr>
        <w:t>tc_grps</w:t>
      </w:r>
      <w:proofErr w:type="spellEnd"/>
      <w:r w:rsidRPr="00D409E4">
        <w:rPr>
          <w:lang w:val="es-AR"/>
        </w:rPr>
        <w:t xml:space="preserve"> = </w:t>
      </w:r>
      <w:proofErr w:type="spellStart"/>
      <w:r w:rsidRPr="00D409E4">
        <w:rPr>
          <w:lang w:val="es-AR"/>
        </w:rPr>
        <w:t>Protein</w:t>
      </w:r>
      <w:proofErr w:type="spellEnd"/>
      <w:r w:rsidRPr="00D409E4">
        <w:rPr>
          <w:lang w:val="es-AR"/>
        </w:rPr>
        <w:t xml:space="preserve"> Non-</w:t>
      </w:r>
      <w:proofErr w:type="spellStart"/>
      <w:r w:rsidRPr="00D409E4">
        <w:rPr>
          <w:lang w:val="es-AR"/>
        </w:rPr>
        <w:t>Protein</w:t>
      </w:r>
      <w:proofErr w:type="spellEnd"/>
    </w:p>
    <w:p w14:paraId="2EF3C36F" w14:textId="77777777" w:rsidR="00FB1971" w:rsidRPr="00D409E4" w:rsidRDefault="00FB1971" w:rsidP="00F271C9">
      <w:pPr>
        <w:spacing w:line="276" w:lineRule="auto"/>
        <w:jc w:val="both"/>
        <w:rPr>
          <w:lang w:val="es-AR"/>
        </w:rPr>
      </w:pPr>
    </w:p>
    <w:p w14:paraId="589D351E" w14:textId="77777777" w:rsidR="00FB1971" w:rsidRPr="00D409E4" w:rsidRDefault="00D7048D" w:rsidP="00F271C9">
      <w:pPr>
        <w:spacing w:line="276" w:lineRule="auto"/>
        <w:jc w:val="both"/>
        <w:rPr>
          <w:lang w:val="es-AR"/>
        </w:rPr>
      </w:pPr>
      <w:proofErr w:type="spellStart"/>
      <w:r w:rsidRPr="00D409E4">
        <w:rPr>
          <w:lang w:val="es-AR"/>
        </w:rPr>
        <w:t>ó</w:t>
      </w:r>
      <w:proofErr w:type="spellEnd"/>
      <w:r w:rsidRPr="00D409E4">
        <w:rPr>
          <w:lang w:val="es-AR"/>
        </w:rPr>
        <w:t xml:space="preserve"> si tenemos grupos definidos</w:t>
      </w:r>
    </w:p>
    <w:p w14:paraId="220B97CB" w14:textId="77777777" w:rsidR="00FB1971" w:rsidRPr="00D409E4" w:rsidRDefault="00FB1971" w:rsidP="00F271C9">
      <w:pPr>
        <w:spacing w:line="276" w:lineRule="auto"/>
        <w:jc w:val="both"/>
        <w:rPr>
          <w:lang w:val="es-AR"/>
        </w:rPr>
      </w:pPr>
    </w:p>
    <w:p w14:paraId="31CAFCB2" w14:textId="77777777" w:rsidR="00FB1971" w:rsidRPr="00D409E4" w:rsidRDefault="00D7048D" w:rsidP="00F271C9">
      <w:pPr>
        <w:spacing w:line="276" w:lineRule="auto"/>
        <w:jc w:val="both"/>
      </w:pPr>
      <w:proofErr w:type="spellStart"/>
      <w:r w:rsidRPr="00D409E4">
        <w:t>tc_grps</w:t>
      </w:r>
      <w:proofErr w:type="spellEnd"/>
      <w:r w:rsidRPr="00D409E4">
        <w:t xml:space="preserve"> = </w:t>
      </w:r>
      <w:proofErr w:type="spellStart"/>
      <w:r w:rsidRPr="00D409E4">
        <w:t>Protein_LIG</w:t>
      </w:r>
      <w:proofErr w:type="spellEnd"/>
      <w:r w:rsidRPr="00D409E4">
        <w:t xml:space="preserve"> </w:t>
      </w:r>
      <w:proofErr w:type="spellStart"/>
      <w:r w:rsidRPr="00D409E4">
        <w:t>Water_and_ions</w:t>
      </w:r>
      <w:proofErr w:type="spellEnd"/>
    </w:p>
    <w:p w14:paraId="534D0A1C" w14:textId="77777777" w:rsidR="00FB1971" w:rsidRPr="00D409E4" w:rsidRDefault="00FB1971" w:rsidP="00F271C9">
      <w:pPr>
        <w:spacing w:line="276" w:lineRule="auto"/>
        <w:jc w:val="both"/>
      </w:pPr>
    </w:p>
    <w:p w14:paraId="4D89BF05" w14:textId="77777777" w:rsidR="00FB1971" w:rsidRPr="00D409E4" w:rsidRDefault="00D7048D" w:rsidP="00F271C9">
      <w:pPr>
        <w:spacing w:line="276" w:lineRule="auto"/>
        <w:jc w:val="both"/>
        <w:rPr>
          <w:lang w:val="es-AR"/>
        </w:rPr>
      </w:pPr>
      <w:r w:rsidRPr="00D409E4">
        <w:rPr>
          <w:lang w:val="es-AR"/>
        </w:rPr>
        <w:t>PERO SOLO EN EL CASO DE SER NECESARIO:</w:t>
      </w:r>
    </w:p>
    <w:p w14:paraId="3871FD68" w14:textId="77777777" w:rsidR="00FB1971" w:rsidRPr="00D409E4" w:rsidRDefault="00FB1971" w:rsidP="00F271C9">
      <w:pPr>
        <w:spacing w:line="276" w:lineRule="auto"/>
        <w:jc w:val="both"/>
        <w:rPr>
          <w:lang w:val="es-AR"/>
        </w:rPr>
      </w:pPr>
    </w:p>
    <w:p w14:paraId="0813496A" w14:textId="77777777" w:rsidR="00FB1971" w:rsidRPr="00D409E4" w:rsidRDefault="00D7048D" w:rsidP="00F271C9">
      <w:pPr>
        <w:spacing w:line="276" w:lineRule="auto"/>
        <w:jc w:val="both"/>
        <w:rPr>
          <w:lang w:val="es-AR"/>
        </w:rPr>
      </w:pPr>
      <w:proofErr w:type="spellStart"/>
      <w:proofErr w:type="gramStart"/>
      <w:r w:rsidRPr="00D409E4">
        <w:rPr>
          <w:lang w:val="es-AR"/>
        </w:rPr>
        <w:t>energygrps</w:t>
      </w:r>
      <w:proofErr w:type="spellEnd"/>
      <w:r w:rsidRPr="00D409E4">
        <w:rPr>
          <w:lang w:val="es-AR"/>
        </w:rPr>
        <w:t xml:space="preserve">  =</w:t>
      </w:r>
      <w:proofErr w:type="gramEnd"/>
      <w:r w:rsidRPr="00D409E4">
        <w:rPr>
          <w:lang w:val="es-AR"/>
        </w:rPr>
        <w:t xml:space="preserve"> </w:t>
      </w:r>
      <w:proofErr w:type="spellStart"/>
      <w:r w:rsidRPr="00D409E4">
        <w:rPr>
          <w:lang w:val="es-AR"/>
        </w:rPr>
        <w:t>Protein</w:t>
      </w:r>
      <w:proofErr w:type="spellEnd"/>
      <w:r w:rsidRPr="00D409E4">
        <w:rPr>
          <w:lang w:val="es-AR"/>
        </w:rPr>
        <w:t xml:space="preserve"> LIG</w:t>
      </w:r>
    </w:p>
    <w:p w14:paraId="66F417AF" w14:textId="77777777" w:rsidR="00FB1971" w:rsidRPr="00D409E4" w:rsidRDefault="00FB1971" w:rsidP="00F271C9">
      <w:pPr>
        <w:spacing w:line="276" w:lineRule="auto"/>
        <w:jc w:val="both"/>
        <w:rPr>
          <w:lang w:val="es-AR"/>
        </w:rPr>
      </w:pPr>
    </w:p>
    <w:p w14:paraId="3D3D8CE9" w14:textId="77777777" w:rsidR="00FB1971" w:rsidRPr="00D409E4" w:rsidRDefault="00D7048D" w:rsidP="00F271C9">
      <w:pPr>
        <w:spacing w:line="276" w:lineRule="auto"/>
        <w:jc w:val="both"/>
        <w:rPr>
          <w:lang w:val="es-AR"/>
        </w:rPr>
      </w:pPr>
      <w:r w:rsidRPr="00D409E4">
        <w:rPr>
          <w:lang w:val="es-AR"/>
        </w:rPr>
        <w:t>Cuando se trabaja con GPU los grupos energéticos no funcionan. Y eso trae como consecuencia que la velocidad baja muchísimo.</w:t>
      </w:r>
    </w:p>
    <w:p w14:paraId="7D53958A" w14:textId="77777777" w:rsidR="00FB1971" w:rsidRPr="00D409E4" w:rsidRDefault="00FB1971" w:rsidP="00F271C9">
      <w:pPr>
        <w:spacing w:line="276" w:lineRule="auto"/>
        <w:jc w:val="both"/>
        <w:rPr>
          <w:lang w:val="es-AR"/>
        </w:rPr>
      </w:pPr>
    </w:p>
    <w:p w14:paraId="0A9CD99B" w14:textId="77777777" w:rsidR="00FB1971" w:rsidRPr="00D409E4" w:rsidRDefault="00D7048D" w:rsidP="00F271C9">
      <w:pPr>
        <w:spacing w:line="276" w:lineRule="auto"/>
        <w:jc w:val="both"/>
        <w:rPr>
          <w:lang w:val="es-AR"/>
        </w:rPr>
      </w:pPr>
      <w:r w:rsidRPr="00D409E4">
        <w:rPr>
          <w:lang w:val="es-AR"/>
        </w:rPr>
        <w:t>Por supuesto, dentro de los parámetros más importantes está el tiempo en el cual queremos simular. En general, todo está expresado en picosegundos (</w:t>
      </w:r>
      <w:proofErr w:type="spellStart"/>
      <w:r w:rsidRPr="00D409E4">
        <w:rPr>
          <w:lang w:val="es-AR"/>
        </w:rPr>
        <w:t>ps</w:t>
      </w:r>
      <w:proofErr w:type="spellEnd"/>
      <w:r w:rsidRPr="00D409E4">
        <w:rPr>
          <w:lang w:val="es-AR"/>
        </w:rPr>
        <w:t xml:space="preserve">). Dentro del MDP el tiempo dado para cada paso o step de cálculo está dado por </w:t>
      </w:r>
      <w:proofErr w:type="spellStart"/>
      <w:r w:rsidRPr="00D409E4">
        <w:rPr>
          <w:lang w:val="es-AR"/>
        </w:rPr>
        <w:t>dt</w:t>
      </w:r>
      <w:proofErr w:type="spellEnd"/>
      <w:r w:rsidRPr="00D409E4">
        <w:rPr>
          <w:lang w:val="es-AR"/>
        </w:rPr>
        <w:t xml:space="preserve"> y el número de pasos será por </w:t>
      </w:r>
      <w:proofErr w:type="spellStart"/>
      <w:r w:rsidRPr="00D409E4">
        <w:rPr>
          <w:lang w:val="es-AR"/>
        </w:rPr>
        <w:t>nsteps</w:t>
      </w:r>
      <w:proofErr w:type="spellEnd"/>
      <w:r w:rsidRPr="00D409E4">
        <w:rPr>
          <w:lang w:val="es-AR"/>
        </w:rPr>
        <w:t>:</w:t>
      </w:r>
    </w:p>
    <w:p w14:paraId="3E54B632" w14:textId="77777777" w:rsidR="00FB1971" w:rsidRPr="00D409E4" w:rsidRDefault="00FB1971" w:rsidP="00F271C9">
      <w:pPr>
        <w:spacing w:line="276" w:lineRule="auto"/>
        <w:jc w:val="both"/>
        <w:rPr>
          <w:lang w:val="es-AR"/>
        </w:rPr>
      </w:pPr>
    </w:p>
    <w:p w14:paraId="52DE806B" w14:textId="77777777" w:rsidR="00FB1971" w:rsidRPr="00D409E4" w:rsidRDefault="00D7048D" w:rsidP="00F271C9">
      <w:pPr>
        <w:spacing w:line="276" w:lineRule="auto"/>
        <w:jc w:val="both"/>
        <w:rPr>
          <w:lang w:val="es-AR"/>
        </w:rPr>
      </w:pPr>
      <w:proofErr w:type="spellStart"/>
      <w:r w:rsidRPr="00D409E4">
        <w:rPr>
          <w:lang w:val="es-AR"/>
        </w:rPr>
        <w:t>nsteps</w:t>
      </w:r>
      <w:proofErr w:type="spellEnd"/>
      <w:r w:rsidRPr="00D409E4">
        <w:rPr>
          <w:lang w:val="es-AR"/>
        </w:rPr>
        <w:t xml:space="preserve">      = 100000</w:t>
      </w:r>
    </w:p>
    <w:p w14:paraId="3CF1640F" w14:textId="77777777" w:rsidR="00FB1971" w:rsidRPr="00D409E4" w:rsidRDefault="00D7048D" w:rsidP="00F271C9">
      <w:pPr>
        <w:spacing w:line="276" w:lineRule="auto"/>
        <w:jc w:val="both"/>
        <w:rPr>
          <w:lang w:val="es-AR"/>
        </w:rPr>
      </w:pPr>
      <w:proofErr w:type="spellStart"/>
      <w:r w:rsidRPr="00D409E4">
        <w:rPr>
          <w:lang w:val="es-AR"/>
        </w:rPr>
        <w:t>dt</w:t>
      </w:r>
      <w:proofErr w:type="spellEnd"/>
      <w:r w:rsidRPr="00D409E4">
        <w:rPr>
          <w:lang w:val="es-AR"/>
        </w:rPr>
        <w:t xml:space="preserve">          = 0.002</w:t>
      </w:r>
    </w:p>
    <w:p w14:paraId="13986F77" w14:textId="77777777" w:rsidR="00FB1971" w:rsidRPr="00D409E4" w:rsidRDefault="00FB1971" w:rsidP="00F271C9">
      <w:pPr>
        <w:spacing w:line="276" w:lineRule="auto"/>
        <w:jc w:val="both"/>
        <w:rPr>
          <w:lang w:val="es-AR"/>
        </w:rPr>
      </w:pPr>
    </w:p>
    <w:p w14:paraId="59F8DDCE" w14:textId="77777777" w:rsidR="00FB1971" w:rsidRPr="00D409E4" w:rsidRDefault="00D7048D" w:rsidP="00F271C9">
      <w:pPr>
        <w:spacing w:line="276" w:lineRule="auto"/>
        <w:jc w:val="both"/>
        <w:rPr>
          <w:lang w:val="es-AR"/>
        </w:rPr>
      </w:pPr>
      <w:r w:rsidRPr="00D409E4">
        <w:rPr>
          <w:lang w:val="es-AR"/>
        </w:rPr>
        <w:t>El cálculo de tiempo total de simulación es:</w:t>
      </w:r>
    </w:p>
    <w:p w14:paraId="3B61FCCE" w14:textId="77777777" w:rsidR="00FB1971" w:rsidRPr="00D409E4" w:rsidRDefault="00D7048D" w:rsidP="00F271C9">
      <w:pPr>
        <w:spacing w:line="276" w:lineRule="auto"/>
        <w:jc w:val="both"/>
        <w:rPr>
          <w:lang w:val="es-AR"/>
        </w:rPr>
      </w:pPr>
      <w:r w:rsidRPr="00D409E4">
        <w:rPr>
          <w:lang w:val="es-AR"/>
        </w:rPr>
        <w:t xml:space="preserve">tiempo = </w:t>
      </w:r>
      <w:proofErr w:type="spellStart"/>
      <w:r w:rsidRPr="00D409E4">
        <w:rPr>
          <w:lang w:val="es-AR"/>
        </w:rPr>
        <w:t>nsteps</w:t>
      </w:r>
      <w:proofErr w:type="spellEnd"/>
      <w:r w:rsidRPr="00D409E4">
        <w:rPr>
          <w:lang w:val="es-AR"/>
        </w:rPr>
        <w:t xml:space="preserve"> </w:t>
      </w:r>
      <w:r w:rsidRPr="00D409E4">
        <w:rPr>
          <w:rFonts w:cs="Cambria Math"/>
          <w:lang w:val="es-AR"/>
        </w:rPr>
        <w:t>⋅</w:t>
      </w:r>
      <w:r w:rsidRPr="00D409E4">
        <w:rPr>
          <w:lang w:val="es-AR"/>
        </w:rPr>
        <w:t xml:space="preserve"> </w:t>
      </w:r>
      <w:proofErr w:type="spellStart"/>
      <w:r w:rsidRPr="00D409E4">
        <w:rPr>
          <w:lang w:val="es-AR"/>
        </w:rPr>
        <w:t>dt</w:t>
      </w:r>
      <w:proofErr w:type="spellEnd"/>
    </w:p>
    <w:p w14:paraId="392C43ED" w14:textId="77777777" w:rsidR="00FB1971" w:rsidRPr="00D409E4" w:rsidRDefault="00FB1971" w:rsidP="00F271C9">
      <w:pPr>
        <w:spacing w:line="276" w:lineRule="auto"/>
        <w:jc w:val="both"/>
        <w:rPr>
          <w:lang w:val="es-AR"/>
        </w:rPr>
      </w:pPr>
    </w:p>
    <w:p w14:paraId="7236B3CF" w14:textId="77777777" w:rsidR="00FB1971" w:rsidRPr="00D409E4" w:rsidRDefault="00D7048D" w:rsidP="00F271C9">
      <w:pPr>
        <w:spacing w:line="276" w:lineRule="auto"/>
        <w:jc w:val="both"/>
        <w:rPr>
          <w:lang w:val="es-AR"/>
        </w:rPr>
      </w:pPr>
      <w:r w:rsidRPr="00D409E4">
        <w:rPr>
          <w:lang w:val="es-AR"/>
        </w:rPr>
        <w:t xml:space="preserve">Sabiendo que </w:t>
      </w:r>
      <w:proofErr w:type="spellStart"/>
      <w:r w:rsidRPr="00D409E4">
        <w:rPr>
          <w:lang w:val="es-AR"/>
        </w:rPr>
        <w:t>dt</w:t>
      </w:r>
      <w:proofErr w:type="spellEnd"/>
      <w:r w:rsidRPr="00D409E4">
        <w:rPr>
          <w:lang w:val="es-AR"/>
        </w:rPr>
        <w:t xml:space="preserve"> no puede adquirir valores mayores a 0.002 </w:t>
      </w:r>
      <w:proofErr w:type="spellStart"/>
      <w:r w:rsidRPr="00D409E4">
        <w:rPr>
          <w:lang w:val="es-AR"/>
        </w:rPr>
        <w:t>ps</w:t>
      </w:r>
      <w:proofErr w:type="spellEnd"/>
      <w:r w:rsidRPr="00D409E4">
        <w:rPr>
          <w:lang w:val="es-AR"/>
        </w:rPr>
        <w:t xml:space="preserve">, el número de </w:t>
      </w:r>
      <w:proofErr w:type="spellStart"/>
      <w:r w:rsidRPr="00D409E4">
        <w:rPr>
          <w:lang w:val="es-AR"/>
        </w:rPr>
        <w:t>steps</w:t>
      </w:r>
      <w:proofErr w:type="spellEnd"/>
      <w:r w:rsidRPr="00D409E4">
        <w:rPr>
          <w:lang w:val="es-AR"/>
        </w:rPr>
        <w:t xml:space="preserve"> de cálculo estará dado por el tiempo de simulación que queremos:</w:t>
      </w:r>
    </w:p>
    <w:p w14:paraId="379D0ECD" w14:textId="77777777" w:rsidR="00FB1971" w:rsidRPr="00D409E4" w:rsidRDefault="00D7048D" w:rsidP="00F271C9">
      <w:pPr>
        <w:spacing w:line="276" w:lineRule="auto"/>
        <w:jc w:val="both"/>
        <w:rPr>
          <w:lang w:val="es-AR"/>
        </w:rPr>
      </w:pPr>
      <w:proofErr w:type="spellStart"/>
      <w:r w:rsidRPr="00D409E4">
        <w:rPr>
          <w:lang w:val="es-AR"/>
        </w:rPr>
        <w:t>nsteps</w:t>
      </w:r>
      <w:proofErr w:type="spellEnd"/>
      <w:r w:rsidRPr="00D409E4">
        <w:rPr>
          <w:lang w:val="es-AR"/>
        </w:rPr>
        <w:t xml:space="preserve"> = tiempo / </w:t>
      </w:r>
      <w:proofErr w:type="spellStart"/>
      <w:r w:rsidRPr="00D409E4">
        <w:rPr>
          <w:lang w:val="es-AR"/>
        </w:rPr>
        <w:t>dt</w:t>
      </w:r>
      <w:proofErr w:type="spellEnd"/>
    </w:p>
    <w:p w14:paraId="1F4D9907" w14:textId="77777777" w:rsidR="00FB1971" w:rsidRPr="00D409E4" w:rsidRDefault="00FB1971" w:rsidP="00F271C9">
      <w:pPr>
        <w:spacing w:line="276" w:lineRule="auto"/>
        <w:jc w:val="both"/>
        <w:rPr>
          <w:lang w:val="es-AR"/>
        </w:rPr>
      </w:pPr>
    </w:p>
    <w:p w14:paraId="7EF4711D" w14:textId="77777777" w:rsidR="00FB1971" w:rsidRPr="00D409E4" w:rsidRDefault="00D7048D" w:rsidP="00F271C9">
      <w:pPr>
        <w:spacing w:line="276" w:lineRule="auto"/>
        <w:jc w:val="both"/>
        <w:rPr>
          <w:lang w:val="es-AR"/>
        </w:rPr>
      </w:pPr>
      <w:r w:rsidRPr="00D409E4">
        <w:rPr>
          <w:lang w:val="es-AR"/>
        </w:rPr>
        <w:t>La siguiente tabla nos permite elegir rápidamente</w:t>
      </w:r>
    </w:p>
    <w:p w14:paraId="02A461FF" w14:textId="77777777" w:rsidR="00FB1971" w:rsidRPr="00D409E4" w:rsidRDefault="00D7048D" w:rsidP="00F271C9">
      <w:pPr>
        <w:spacing w:line="276" w:lineRule="auto"/>
        <w:jc w:val="both"/>
        <w:rPr>
          <w:lang w:val="es-AR"/>
        </w:rPr>
      </w:pPr>
      <w:r w:rsidRPr="00D409E4">
        <w:rPr>
          <w:lang w:val="es-AR"/>
        </w:rPr>
        <w:tab/>
        <w:t xml:space="preserve"> </w:t>
      </w:r>
      <w:r w:rsidRPr="00D409E4">
        <w:rPr>
          <w:lang w:val="es-AR"/>
        </w:rPr>
        <w:tab/>
        <w:t xml:space="preserve"> </w:t>
      </w:r>
      <w:r w:rsidRPr="00D409E4">
        <w:rPr>
          <w:lang w:val="es-AR"/>
        </w:rPr>
        <w:tab/>
        <w:t xml:space="preserve"> </w:t>
      </w:r>
      <w:r w:rsidRPr="00D409E4">
        <w:rPr>
          <w:lang w:val="es-AR"/>
        </w:rPr>
        <w:tab/>
      </w:r>
    </w:p>
    <w:tbl>
      <w:tblPr>
        <w:tblStyle w:val="afe"/>
        <w:tblW w:w="6076" w:type="dxa"/>
        <w:jc w:val="center"/>
        <w:tblInd w:w="0" w:type="dxa"/>
        <w:tblBorders>
          <w:top w:val="single" w:sz="6" w:space="0" w:color="000000"/>
          <w:left w:val="nil"/>
          <w:bottom w:val="single" w:sz="6" w:space="0" w:color="000000"/>
          <w:right w:val="nil"/>
          <w:insideH w:val="single" w:sz="6" w:space="0" w:color="000000"/>
          <w:insideV w:val="nil"/>
        </w:tblBorders>
        <w:tblLayout w:type="fixed"/>
        <w:tblLook w:val="0400" w:firstRow="0" w:lastRow="0" w:firstColumn="0" w:lastColumn="0" w:noHBand="0" w:noVBand="1"/>
      </w:tblPr>
      <w:tblGrid>
        <w:gridCol w:w="1474"/>
        <w:gridCol w:w="1474"/>
        <w:gridCol w:w="1474"/>
        <w:gridCol w:w="1654"/>
      </w:tblGrid>
      <w:tr w:rsidR="00FB1971" w:rsidRPr="00D409E4" w14:paraId="3D1A1D59" w14:textId="77777777">
        <w:trPr>
          <w:trHeight w:val="580"/>
          <w:jc w:val="center"/>
        </w:trPr>
        <w:tc>
          <w:tcPr>
            <w:tcW w:w="1475" w:type="dxa"/>
            <w:tcBorders>
              <w:top w:val="single" w:sz="6" w:space="0" w:color="000000"/>
              <w:bottom w:val="single" w:sz="6" w:space="0" w:color="000000"/>
            </w:tcBorders>
            <w:shd w:val="clear" w:color="auto" w:fill="auto"/>
            <w:vAlign w:val="center"/>
          </w:tcPr>
          <w:p w14:paraId="77501BDF" w14:textId="77777777" w:rsidR="00FB1971" w:rsidRPr="00D409E4" w:rsidRDefault="00D7048D" w:rsidP="00F271C9">
            <w:pPr>
              <w:spacing w:line="276" w:lineRule="auto"/>
              <w:jc w:val="both"/>
            </w:pPr>
            <w:proofErr w:type="spellStart"/>
            <w:r w:rsidRPr="00D409E4">
              <w:t>Tiempo</w:t>
            </w:r>
            <w:proofErr w:type="spellEnd"/>
            <w:r w:rsidRPr="00D409E4">
              <w:t xml:space="preserve"> </w:t>
            </w:r>
            <w:proofErr w:type="spellStart"/>
            <w:r w:rsidRPr="00D409E4">
              <w:t>Simulación</w:t>
            </w:r>
            <w:proofErr w:type="spellEnd"/>
            <w:r w:rsidRPr="00D409E4">
              <w:t xml:space="preserve"> (</w:t>
            </w:r>
            <w:proofErr w:type="spellStart"/>
            <w:r w:rsidRPr="00D409E4">
              <w:t>ps</w:t>
            </w:r>
            <w:proofErr w:type="spellEnd"/>
            <w:r w:rsidRPr="00D409E4">
              <w:t>)</w:t>
            </w:r>
          </w:p>
        </w:tc>
        <w:tc>
          <w:tcPr>
            <w:tcW w:w="1474" w:type="dxa"/>
            <w:tcBorders>
              <w:top w:val="single" w:sz="6" w:space="0" w:color="000000"/>
              <w:bottom w:val="single" w:sz="6" w:space="0" w:color="000000"/>
            </w:tcBorders>
            <w:shd w:val="clear" w:color="auto" w:fill="auto"/>
            <w:vAlign w:val="center"/>
          </w:tcPr>
          <w:p w14:paraId="574A289B" w14:textId="77777777" w:rsidR="00FB1971" w:rsidRPr="00D409E4" w:rsidRDefault="00D7048D" w:rsidP="00F271C9">
            <w:pPr>
              <w:spacing w:line="276" w:lineRule="auto"/>
              <w:jc w:val="both"/>
            </w:pPr>
            <w:proofErr w:type="spellStart"/>
            <w:r w:rsidRPr="00D409E4">
              <w:t>nsteps</w:t>
            </w:r>
            <w:proofErr w:type="spellEnd"/>
            <w:r w:rsidRPr="00D409E4">
              <w:t xml:space="preserve"> (dt=0.001)</w:t>
            </w:r>
          </w:p>
        </w:tc>
        <w:tc>
          <w:tcPr>
            <w:tcW w:w="1474" w:type="dxa"/>
            <w:tcBorders>
              <w:top w:val="single" w:sz="6" w:space="0" w:color="000000"/>
              <w:bottom w:val="single" w:sz="6" w:space="0" w:color="000000"/>
            </w:tcBorders>
            <w:shd w:val="clear" w:color="auto" w:fill="auto"/>
            <w:vAlign w:val="center"/>
          </w:tcPr>
          <w:p w14:paraId="5304B71F" w14:textId="77777777" w:rsidR="00FB1971" w:rsidRPr="00D409E4" w:rsidRDefault="00D7048D" w:rsidP="00F271C9">
            <w:pPr>
              <w:spacing w:line="276" w:lineRule="auto"/>
              <w:jc w:val="both"/>
            </w:pPr>
            <w:proofErr w:type="spellStart"/>
            <w:r w:rsidRPr="00D409E4">
              <w:t>nsteps</w:t>
            </w:r>
            <w:proofErr w:type="spellEnd"/>
            <w:r w:rsidRPr="00D409E4">
              <w:t xml:space="preserve"> (dt=0.002)</w:t>
            </w:r>
          </w:p>
        </w:tc>
        <w:tc>
          <w:tcPr>
            <w:tcW w:w="1654" w:type="dxa"/>
            <w:tcBorders>
              <w:top w:val="single" w:sz="6" w:space="0" w:color="000000"/>
              <w:bottom w:val="single" w:sz="6" w:space="0" w:color="000000"/>
            </w:tcBorders>
            <w:shd w:val="clear" w:color="auto" w:fill="auto"/>
            <w:vAlign w:val="center"/>
          </w:tcPr>
          <w:p w14:paraId="76F200EB" w14:textId="77777777" w:rsidR="00FB1971" w:rsidRPr="00D409E4" w:rsidRDefault="00D7048D" w:rsidP="00F271C9">
            <w:pPr>
              <w:spacing w:line="276" w:lineRule="auto"/>
              <w:jc w:val="both"/>
            </w:pPr>
            <w:proofErr w:type="spellStart"/>
            <w:r w:rsidRPr="00D409E4">
              <w:t>nsteps</w:t>
            </w:r>
            <w:proofErr w:type="spellEnd"/>
            <w:r w:rsidRPr="00D409E4">
              <w:t xml:space="preserve"> (dt=0.</w:t>
            </w:r>
            <w:proofErr w:type="gramStart"/>
            <w:r w:rsidRPr="00D409E4">
              <w:t>003)*</w:t>
            </w:r>
            <w:proofErr w:type="gramEnd"/>
          </w:p>
        </w:tc>
      </w:tr>
      <w:tr w:rsidR="00FB1971" w:rsidRPr="00D409E4" w14:paraId="532CBA35" w14:textId="77777777">
        <w:trPr>
          <w:trHeight w:val="440"/>
          <w:jc w:val="center"/>
        </w:trPr>
        <w:tc>
          <w:tcPr>
            <w:tcW w:w="1475" w:type="dxa"/>
            <w:tcBorders>
              <w:top w:val="single" w:sz="6" w:space="0" w:color="000000"/>
              <w:bottom w:val="single" w:sz="6" w:space="0" w:color="000000"/>
            </w:tcBorders>
            <w:shd w:val="clear" w:color="auto" w:fill="auto"/>
            <w:vAlign w:val="center"/>
          </w:tcPr>
          <w:p w14:paraId="2DE4C16A" w14:textId="77777777" w:rsidR="00FB1971" w:rsidRPr="00D409E4" w:rsidRDefault="00D7048D" w:rsidP="00F271C9">
            <w:pPr>
              <w:spacing w:line="276" w:lineRule="auto"/>
              <w:jc w:val="both"/>
            </w:pPr>
            <w:r w:rsidRPr="00D409E4">
              <w:t>50</w:t>
            </w:r>
          </w:p>
        </w:tc>
        <w:tc>
          <w:tcPr>
            <w:tcW w:w="1474" w:type="dxa"/>
            <w:tcBorders>
              <w:top w:val="single" w:sz="6" w:space="0" w:color="000000"/>
              <w:bottom w:val="single" w:sz="6" w:space="0" w:color="000000"/>
            </w:tcBorders>
            <w:shd w:val="clear" w:color="auto" w:fill="auto"/>
            <w:vAlign w:val="center"/>
          </w:tcPr>
          <w:p w14:paraId="3BDCD06E" w14:textId="77777777" w:rsidR="00FB1971" w:rsidRPr="00D409E4" w:rsidRDefault="00D7048D" w:rsidP="00F271C9">
            <w:pPr>
              <w:spacing w:line="276" w:lineRule="auto"/>
              <w:jc w:val="both"/>
            </w:pPr>
            <w:r w:rsidRPr="00D409E4">
              <w:t>50000</w:t>
            </w:r>
          </w:p>
        </w:tc>
        <w:tc>
          <w:tcPr>
            <w:tcW w:w="1474" w:type="dxa"/>
            <w:tcBorders>
              <w:top w:val="single" w:sz="6" w:space="0" w:color="000000"/>
              <w:bottom w:val="single" w:sz="6" w:space="0" w:color="000000"/>
            </w:tcBorders>
            <w:shd w:val="clear" w:color="auto" w:fill="auto"/>
            <w:vAlign w:val="center"/>
          </w:tcPr>
          <w:p w14:paraId="2134EC65" w14:textId="77777777" w:rsidR="00FB1971" w:rsidRPr="00D409E4" w:rsidRDefault="00D7048D" w:rsidP="00F271C9">
            <w:pPr>
              <w:spacing w:line="276" w:lineRule="auto"/>
              <w:jc w:val="both"/>
            </w:pPr>
            <w:r w:rsidRPr="00D409E4">
              <w:t>25000</w:t>
            </w:r>
          </w:p>
        </w:tc>
        <w:tc>
          <w:tcPr>
            <w:tcW w:w="1654" w:type="dxa"/>
            <w:tcBorders>
              <w:top w:val="single" w:sz="6" w:space="0" w:color="000000"/>
              <w:bottom w:val="single" w:sz="6" w:space="0" w:color="000000"/>
            </w:tcBorders>
            <w:shd w:val="clear" w:color="auto" w:fill="auto"/>
            <w:vAlign w:val="center"/>
          </w:tcPr>
          <w:p w14:paraId="065DAFC5" w14:textId="77777777" w:rsidR="00FB1971" w:rsidRPr="00D409E4" w:rsidRDefault="00D7048D" w:rsidP="00F271C9">
            <w:pPr>
              <w:spacing w:line="276" w:lineRule="auto"/>
              <w:jc w:val="both"/>
            </w:pPr>
            <w:r w:rsidRPr="00D409E4">
              <w:t>17000</w:t>
            </w:r>
          </w:p>
        </w:tc>
      </w:tr>
      <w:tr w:rsidR="00FB1971" w:rsidRPr="00D409E4" w14:paraId="5D5B2558" w14:textId="77777777">
        <w:trPr>
          <w:trHeight w:val="440"/>
          <w:jc w:val="center"/>
        </w:trPr>
        <w:tc>
          <w:tcPr>
            <w:tcW w:w="1475" w:type="dxa"/>
            <w:tcBorders>
              <w:top w:val="single" w:sz="6" w:space="0" w:color="000000"/>
              <w:bottom w:val="single" w:sz="6" w:space="0" w:color="000000"/>
            </w:tcBorders>
            <w:shd w:val="clear" w:color="auto" w:fill="auto"/>
            <w:vAlign w:val="center"/>
          </w:tcPr>
          <w:p w14:paraId="75F07272" w14:textId="77777777" w:rsidR="00FB1971" w:rsidRPr="00D409E4" w:rsidRDefault="00D7048D" w:rsidP="00F271C9">
            <w:pPr>
              <w:spacing w:line="276" w:lineRule="auto"/>
              <w:jc w:val="both"/>
            </w:pPr>
            <w:r w:rsidRPr="00D409E4">
              <w:t>100</w:t>
            </w:r>
          </w:p>
        </w:tc>
        <w:tc>
          <w:tcPr>
            <w:tcW w:w="1474" w:type="dxa"/>
            <w:tcBorders>
              <w:top w:val="single" w:sz="6" w:space="0" w:color="000000"/>
              <w:bottom w:val="single" w:sz="6" w:space="0" w:color="000000"/>
            </w:tcBorders>
            <w:shd w:val="clear" w:color="auto" w:fill="auto"/>
            <w:vAlign w:val="center"/>
          </w:tcPr>
          <w:p w14:paraId="24636E89" w14:textId="77777777" w:rsidR="00FB1971" w:rsidRPr="00D409E4" w:rsidRDefault="00D7048D" w:rsidP="00F271C9">
            <w:pPr>
              <w:spacing w:line="276" w:lineRule="auto"/>
              <w:jc w:val="both"/>
            </w:pPr>
            <w:r w:rsidRPr="00D409E4">
              <w:t>100000</w:t>
            </w:r>
          </w:p>
        </w:tc>
        <w:tc>
          <w:tcPr>
            <w:tcW w:w="1474" w:type="dxa"/>
            <w:tcBorders>
              <w:top w:val="single" w:sz="6" w:space="0" w:color="000000"/>
              <w:bottom w:val="single" w:sz="6" w:space="0" w:color="000000"/>
            </w:tcBorders>
            <w:shd w:val="clear" w:color="auto" w:fill="auto"/>
            <w:vAlign w:val="center"/>
          </w:tcPr>
          <w:p w14:paraId="15943FA2" w14:textId="77777777" w:rsidR="00FB1971" w:rsidRPr="00D409E4" w:rsidRDefault="00D7048D" w:rsidP="00F271C9">
            <w:pPr>
              <w:spacing w:line="276" w:lineRule="auto"/>
              <w:jc w:val="both"/>
            </w:pPr>
            <w:r w:rsidRPr="00D409E4">
              <w:t>50000</w:t>
            </w:r>
          </w:p>
        </w:tc>
        <w:tc>
          <w:tcPr>
            <w:tcW w:w="1654" w:type="dxa"/>
            <w:tcBorders>
              <w:top w:val="single" w:sz="6" w:space="0" w:color="000000"/>
              <w:bottom w:val="single" w:sz="6" w:space="0" w:color="000000"/>
            </w:tcBorders>
            <w:shd w:val="clear" w:color="auto" w:fill="auto"/>
            <w:vAlign w:val="center"/>
          </w:tcPr>
          <w:p w14:paraId="7359F6BA" w14:textId="77777777" w:rsidR="00FB1971" w:rsidRPr="00D409E4" w:rsidRDefault="00D7048D" w:rsidP="00F271C9">
            <w:pPr>
              <w:spacing w:line="276" w:lineRule="auto"/>
              <w:jc w:val="both"/>
            </w:pPr>
            <w:r w:rsidRPr="00D409E4">
              <w:t>34000</w:t>
            </w:r>
          </w:p>
        </w:tc>
      </w:tr>
      <w:tr w:rsidR="00FB1971" w:rsidRPr="00D409E4" w14:paraId="632D312D" w14:textId="77777777">
        <w:trPr>
          <w:trHeight w:val="440"/>
          <w:jc w:val="center"/>
        </w:trPr>
        <w:tc>
          <w:tcPr>
            <w:tcW w:w="1475" w:type="dxa"/>
            <w:tcBorders>
              <w:top w:val="single" w:sz="6" w:space="0" w:color="000000"/>
              <w:bottom w:val="single" w:sz="6" w:space="0" w:color="000000"/>
            </w:tcBorders>
            <w:shd w:val="clear" w:color="auto" w:fill="auto"/>
            <w:vAlign w:val="center"/>
          </w:tcPr>
          <w:p w14:paraId="0CB490D7" w14:textId="77777777" w:rsidR="00FB1971" w:rsidRPr="00D409E4" w:rsidRDefault="00D7048D" w:rsidP="00F271C9">
            <w:pPr>
              <w:spacing w:line="276" w:lineRule="auto"/>
              <w:jc w:val="both"/>
            </w:pPr>
            <w:r w:rsidRPr="00D409E4">
              <w:t>150</w:t>
            </w:r>
          </w:p>
        </w:tc>
        <w:tc>
          <w:tcPr>
            <w:tcW w:w="1474" w:type="dxa"/>
            <w:tcBorders>
              <w:top w:val="single" w:sz="6" w:space="0" w:color="000000"/>
              <w:bottom w:val="single" w:sz="6" w:space="0" w:color="000000"/>
            </w:tcBorders>
            <w:shd w:val="clear" w:color="auto" w:fill="auto"/>
            <w:vAlign w:val="center"/>
          </w:tcPr>
          <w:p w14:paraId="062542DA" w14:textId="77777777" w:rsidR="00FB1971" w:rsidRPr="00D409E4" w:rsidRDefault="00D7048D" w:rsidP="00F271C9">
            <w:pPr>
              <w:spacing w:line="276" w:lineRule="auto"/>
              <w:jc w:val="both"/>
            </w:pPr>
            <w:r w:rsidRPr="00D409E4">
              <w:t>150000</w:t>
            </w:r>
          </w:p>
        </w:tc>
        <w:tc>
          <w:tcPr>
            <w:tcW w:w="1474" w:type="dxa"/>
            <w:tcBorders>
              <w:top w:val="single" w:sz="6" w:space="0" w:color="000000"/>
              <w:bottom w:val="single" w:sz="6" w:space="0" w:color="000000"/>
            </w:tcBorders>
            <w:shd w:val="clear" w:color="auto" w:fill="auto"/>
            <w:vAlign w:val="center"/>
          </w:tcPr>
          <w:p w14:paraId="5E826841" w14:textId="77777777" w:rsidR="00FB1971" w:rsidRPr="00D409E4" w:rsidRDefault="00D7048D" w:rsidP="00F271C9">
            <w:pPr>
              <w:spacing w:line="276" w:lineRule="auto"/>
              <w:jc w:val="both"/>
            </w:pPr>
            <w:r w:rsidRPr="00D409E4">
              <w:t>75000</w:t>
            </w:r>
          </w:p>
        </w:tc>
        <w:tc>
          <w:tcPr>
            <w:tcW w:w="1654" w:type="dxa"/>
            <w:tcBorders>
              <w:top w:val="single" w:sz="6" w:space="0" w:color="000000"/>
              <w:bottom w:val="single" w:sz="6" w:space="0" w:color="000000"/>
            </w:tcBorders>
            <w:shd w:val="clear" w:color="auto" w:fill="auto"/>
            <w:vAlign w:val="center"/>
          </w:tcPr>
          <w:p w14:paraId="4BE67542" w14:textId="77777777" w:rsidR="00FB1971" w:rsidRPr="00D409E4" w:rsidRDefault="00D7048D" w:rsidP="00F271C9">
            <w:pPr>
              <w:spacing w:line="276" w:lineRule="auto"/>
              <w:jc w:val="both"/>
            </w:pPr>
            <w:r w:rsidRPr="00D409E4">
              <w:t>50000</w:t>
            </w:r>
          </w:p>
        </w:tc>
      </w:tr>
      <w:tr w:rsidR="00FB1971" w:rsidRPr="00D409E4" w14:paraId="32BB0786" w14:textId="77777777">
        <w:trPr>
          <w:trHeight w:val="440"/>
          <w:jc w:val="center"/>
        </w:trPr>
        <w:tc>
          <w:tcPr>
            <w:tcW w:w="1475" w:type="dxa"/>
            <w:tcBorders>
              <w:top w:val="single" w:sz="6" w:space="0" w:color="000000"/>
              <w:bottom w:val="single" w:sz="6" w:space="0" w:color="000000"/>
            </w:tcBorders>
            <w:shd w:val="clear" w:color="auto" w:fill="auto"/>
            <w:vAlign w:val="center"/>
          </w:tcPr>
          <w:p w14:paraId="57C48122" w14:textId="77777777" w:rsidR="00FB1971" w:rsidRPr="00D409E4" w:rsidRDefault="00D7048D" w:rsidP="00F271C9">
            <w:pPr>
              <w:spacing w:line="276" w:lineRule="auto"/>
              <w:jc w:val="both"/>
            </w:pPr>
            <w:r w:rsidRPr="00D409E4">
              <w:t>200</w:t>
            </w:r>
          </w:p>
        </w:tc>
        <w:tc>
          <w:tcPr>
            <w:tcW w:w="1474" w:type="dxa"/>
            <w:tcBorders>
              <w:top w:val="single" w:sz="6" w:space="0" w:color="000000"/>
              <w:bottom w:val="single" w:sz="6" w:space="0" w:color="000000"/>
            </w:tcBorders>
            <w:shd w:val="clear" w:color="auto" w:fill="auto"/>
            <w:vAlign w:val="center"/>
          </w:tcPr>
          <w:p w14:paraId="289AE3DF" w14:textId="77777777" w:rsidR="00FB1971" w:rsidRPr="00D409E4" w:rsidRDefault="00D7048D" w:rsidP="00F271C9">
            <w:pPr>
              <w:spacing w:line="276" w:lineRule="auto"/>
              <w:jc w:val="both"/>
            </w:pPr>
            <w:r w:rsidRPr="00D409E4">
              <w:t>200000</w:t>
            </w:r>
          </w:p>
        </w:tc>
        <w:tc>
          <w:tcPr>
            <w:tcW w:w="1474" w:type="dxa"/>
            <w:tcBorders>
              <w:top w:val="single" w:sz="6" w:space="0" w:color="000000"/>
              <w:bottom w:val="single" w:sz="6" w:space="0" w:color="000000"/>
            </w:tcBorders>
            <w:shd w:val="clear" w:color="auto" w:fill="auto"/>
            <w:vAlign w:val="center"/>
          </w:tcPr>
          <w:p w14:paraId="5924B8C7" w14:textId="77777777" w:rsidR="00FB1971" w:rsidRPr="00D409E4" w:rsidRDefault="00D7048D" w:rsidP="00F271C9">
            <w:pPr>
              <w:spacing w:line="276" w:lineRule="auto"/>
              <w:jc w:val="both"/>
            </w:pPr>
            <w:r w:rsidRPr="00D409E4">
              <w:t>100000</w:t>
            </w:r>
          </w:p>
        </w:tc>
        <w:tc>
          <w:tcPr>
            <w:tcW w:w="1654" w:type="dxa"/>
            <w:tcBorders>
              <w:top w:val="single" w:sz="6" w:space="0" w:color="000000"/>
              <w:bottom w:val="single" w:sz="6" w:space="0" w:color="000000"/>
            </w:tcBorders>
            <w:shd w:val="clear" w:color="auto" w:fill="auto"/>
            <w:vAlign w:val="center"/>
          </w:tcPr>
          <w:p w14:paraId="70D1912B" w14:textId="77777777" w:rsidR="00FB1971" w:rsidRPr="00D409E4" w:rsidRDefault="00D7048D" w:rsidP="00F271C9">
            <w:pPr>
              <w:spacing w:line="276" w:lineRule="auto"/>
              <w:jc w:val="both"/>
            </w:pPr>
            <w:r w:rsidRPr="00D409E4">
              <w:t>67000</w:t>
            </w:r>
          </w:p>
        </w:tc>
      </w:tr>
      <w:tr w:rsidR="00FB1971" w:rsidRPr="00D409E4" w14:paraId="516C0A50" w14:textId="77777777">
        <w:trPr>
          <w:trHeight w:val="440"/>
          <w:jc w:val="center"/>
        </w:trPr>
        <w:tc>
          <w:tcPr>
            <w:tcW w:w="1475" w:type="dxa"/>
            <w:tcBorders>
              <w:top w:val="single" w:sz="6" w:space="0" w:color="000000"/>
              <w:bottom w:val="single" w:sz="6" w:space="0" w:color="000000"/>
            </w:tcBorders>
            <w:shd w:val="clear" w:color="auto" w:fill="auto"/>
            <w:vAlign w:val="center"/>
          </w:tcPr>
          <w:p w14:paraId="4C1C5E8B" w14:textId="77777777" w:rsidR="00FB1971" w:rsidRPr="00D409E4" w:rsidRDefault="00D7048D" w:rsidP="00F271C9">
            <w:pPr>
              <w:spacing w:line="276" w:lineRule="auto"/>
              <w:jc w:val="both"/>
            </w:pPr>
            <w:r w:rsidRPr="00D409E4">
              <w:t>500</w:t>
            </w:r>
          </w:p>
        </w:tc>
        <w:tc>
          <w:tcPr>
            <w:tcW w:w="1474" w:type="dxa"/>
            <w:tcBorders>
              <w:top w:val="single" w:sz="6" w:space="0" w:color="000000"/>
              <w:bottom w:val="single" w:sz="6" w:space="0" w:color="000000"/>
            </w:tcBorders>
            <w:shd w:val="clear" w:color="auto" w:fill="auto"/>
            <w:vAlign w:val="center"/>
          </w:tcPr>
          <w:p w14:paraId="7763E38B" w14:textId="77777777" w:rsidR="00FB1971" w:rsidRPr="00D409E4" w:rsidRDefault="00D7048D" w:rsidP="00F271C9">
            <w:pPr>
              <w:spacing w:line="276" w:lineRule="auto"/>
              <w:jc w:val="both"/>
            </w:pPr>
            <w:r w:rsidRPr="00D409E4">
              <w:t>500000</w:t>
            </w:r>
          </w:p>
        </w:tc>
        <w:tc>
          <w:tcPr>
            <w:tcW w:w="1474" w:type="dxa"/>
            <w:tcBorders>
              <w:top w:val="single" w:sz="6" w:space="0" w:color="000000"/>
              <w:bottom w:val="single" w:sz="6" w:space="0" w:color="000000"/>
            </w:tcBorders>
            <w:shd w:val="clear" w:color="auto" w:fill="auto"/>
            <w:vAlign w:val="center"/>
          </w:tcPr>
          <w:p w14:paraId="4E1D3EA9" w14:textId="77777777" w:rsidR="00FB1971" w:rsidRPr="00D409E4" w:rsidRDefault="00D7048D" w:rsidP="00F271C9">
            <w:pPr>
              <w:spacing w:line="276" w:lineRule="auto"/>
              <w:jc w:val="both"/>
            </w:pPr>
            <w:r w:rsidRPr="00D409E4">
              <w:t>250000</w:t>
            </w:r>
          </w:p>
        </w:tc>
        <w:tc>
          <w:tcPr>
            <w:tcW w:w="1654" w:type="dxa"/>
            <w:tcBorders>
              <w:top w:val="single" w:sz="6" w:space="0" w:color="000000"/>
              <w:bottom w:val="single" w:sz="6" w:space="0" w:color="000000"/>
            </w:tcBorders>
            <w:shd w:val="clear" w:color="auto" w:fill="auto"/>
            <w:vAlign w:val="center"/>
          </w:tcPr>
          <w:p w14:paraId="52F9BA47" w14:textId="77777777" w:rsidR="00FB1971" w:rsidRPr="00D409E4" w:rsidRDefault="00D7048D" w:rsidP="00F271C9">
            <w:pPr>
              <w:spacing w:line="276" w:lineRule="auto"/>
              <w:jc w:val="both"/>
            </w:pPr>
            <w:r w:rsidRPr="00D409E4">
              <w:t>170000</w:t>
            </w:r>
          </w:p>
        </w:tc>
      </w:tr>
      <w:tr w:rsidR="00FB1971" w:rsidRPr="00D409E4" w14:paraId="47A0D7A0" w14:textId="77777777">
        <w:trPr>
          <w:trHeight w:val="440"/>
          <w:jc w:val="center"/>
        </w:trPr>
        <w:tc>
          <w:tcPr>
            <w:tcW w:w="1475" w:type="dxa"/>
            <w:tcBorders>
              <w:top w:val="single" w:sz="6" w:space="0" w:color="000000"/>
              <w:bottom w:val="single" w:sz="6" w:space="0" w:color="000000"/>
            </w:tcBorders>
            <w:shd w:val="clear" w:color="auto" w:fill="auto"/>
            <w:vAlign w:val="center"/>
          </w:tcPr>
          <w:p w14:paraId="38D474B5" w14:textId="77777777" w:rsidR="00FB1971" w:rsidRPr="00D409E4" w:rsidRDefault="00D7048D" w:rsidP="00F271C9">
            <w:pPr>
              <w:spacing w:line="276" w:lineRule="auto"/>
              <w:jc w:val="both"/>
            </w:pPr>
            <w:r w:rsidRPr="00D409E4">
              <w:t>1000 (1 ns)</w:t>
            </w:r>
          </w:p>
        </w:tc>
        <w:tc>
          <w:tcPr>
            <w:tcW w:w="1474" w:type="dxa"/>
            <w:tcBorders>
              <w:top w:val="single" w:sz="6" w:space="0" w:color="000000"/>
              <w:bottom w:val="single" w:sz="6" w:space="0" w:color="000000"/>
            </w:tcBorders>
            <w:shd w:val="clear" w:color="auto" w:fill="auto"/>
            <w:vAlign w:val="center"/>
          </w:tcPr>
          <w:p w14:paraId="498E0ED5" w14:textId="77777777" w:rsidR="00FB1971" w:rsidRPr="00D409E4" w:rsidRDefault="00D7048D" w:rsidP="00F271C9">
            <w:pPr>
              <w:spacing w:line="276" w:lineRule="auto"/>
              <w:jc w:val="both"/>
            </w:pPr>
            <w:r w:rsidRPr="00D409E4">
              <w:t>1000000</w:t>
            </w:r>
          </w:p>
        </w:tc>
        <w:tc>
          <w:tcPr>
            <w:tcW w:w="1474" w:type="dxa"/>
            <w:tcBorders>
              <w:top w:val="single" w:sz="6" w:space="0" w:color="000000"/>
              <w:bottom w:val="single" w:sz="6" w:space="0" w:color="000000"/>
            </w:tcBorders>
            <w:shd w:val="clear" w:color="auto" w:fill="auto"/>
            <w:vAlign w:val="center"/>
          </w:tcPr>
          <w:p w14:paraId="69DBDB5E" w14:textId="77777777" w:rsidR="00FB1971" w:rsidRPr="00D409E4" w:rsidRDefault="00D7048D" w:rsidP="00F271C9">
            <w:pPr>
              <w:spacing w:line="276" w:lineRule="auto"/>
              <w:jc w:val="both"/>
            </w:pPr>
            <w:r w:rsidRPr="00D409E4">
              <w:t>500000</w:t>
            </w:r>
          </w:p>
        </w:tc>
        <w:tc>
          <w:tcPr>
            <w:tcW w:w="1654" w:type="dxa"/>
            <w:tcBorders>
              <w:top w:val="single" w:sz="6" w:space="0" w:color="000000"/>
              <w:bottom w:val="single" w:sz="6" w:space="0" w:color="000000"/>
            </w:tcBorders>
            <w:shd w:val="clear" w:color="auto" w:fill="auto"/>
            <w:vAlign w:val="center"/>
          </w:tcPr>
          <w:p w14:paraId="327B84C2" w14:textId="77777777" w:rsidR="00FB1971" w:rsidRPr="00D409E4" w:rsidRDefault="00D7048D" w:rsidP="00F271C9">
            <w:pPr>
              <w:spacing w:line="276" w:lineRule="auto"/>
              <w:jc w:val="both"/>
            </w:pPr>
            <w:r w:rsidRPr="00D409E4">
              <w:t>340000</w:t>
            </w:r>
          </w:p>
        </w:tc>
      </w:tr>
      <w:tr w:rsidR="00FB1971" w:rsidRPr="00D409E4" w14:paraId="0D769710" w14:textId="77777777">
        <w:trPr>
          <w:trHeight w:val="440"/>
          <w:jc w:val="center"/>
        </w:trPr>
        <w:tc>
          <w:tcPr>
            <w:tcW w:w="1475" w:type="dxa"/>
            <w:tcBorders>
              <w:top w:val="single" w:sz="6" w:space="0" w:color="000000"/>
              <w:bottom w:val="single" w:sz="6" w:space="0" w:color="000000"/>
            </w:tcBorders>
            <w:shd w:val="clear" w:color="auto" w:fill="auto"/>
            <w:vAlign w:val="center"/>
          </w:tcPr>
          <w:p w14:paraId="007CE41B" w14:textId="77777777" w:rsidR="00FB1971" w:rsidRPr="00D409E4" w:rsidRDefault="00D7048D" w:rsidP="00F271C9">
            <w:pPr>
              <w:spacing w:line="276" w:lineRule="auto"/>
              <w:jc w:val="both"/>
            </w:pPr>
            <w:r w:rsidRPr="00D409E4">
              <w:t>5000 (5 ns)</w:t>
            </w:r>
          </w:p>
        </w:tc>
        <w:tc>
          <w:tcPr>
            <w:tcW w:w="1474" w:type="dxa"/>
            <w:tcBorders>
              <w:top w:val="single" w:sz="6" w:space="0" w:color="000000"/>
              <w:bottom w:val="single" w:sz="6" w:space="0" w:color="000000"/>
            </w:tcBorders>
            <w:shd w:val="clear" w:color="auto" w:fill="auto"/>
            <w:vAlign w:val="center"/>
          </w:tcPr>
          <w:p w14:paraId="52477E27" w14:textId="77777777" w:rsidR="00FB1971" w:rsidRPr="00D409E4" w:rsidRDefault="00D7048D" w:rsidP="00F271C9">
            <w:pPr>
              <w:spacing w:line="276" w:lineRule="auto"/>
              <w:jc w:val="both"/>
            </w:pPr>
            <w:r w:rsidRPr="00D409E4">
              <w:t>5000000</w:t>
            </w:r>
          </w:p>
        </w:tc>
        <w:tc>
          <w:tcPr>
            <w:tcW w:w="1474" w:type="dxa"/>
            <w:tcBorders>
              <w:top w:val="single" w:sz="6" w:space="0" w:color="000000"/>
              <w:bottom w:val="single" w:sz="6" w:space="0" w:color="000000"/>
            </w:tcBorders>
            <w:shd w:val="clear" w:color="auto" w:fill="auto"/>
            <w:vAlign w:val="center"/>
          </w:tcPr>
          <w:p w14:paraId="1BBF8DAA" w14:textId="77777777" w:rsidR="00FB1971" w:rsidRPr="00D409E4" w:rsidRDefault="00D7048D" w:rsidP="00F271C9">
            <w:pPr>
              <w:spacing w:line="276" w:lineRule="auto"/>
              <w:jc w:val="both"/>
            </w:pPr>
            <w:r w:rsidRPr="00D409E4">
              <w:t>2500000</w:t>
            </w:r>
          </w:p>
        </w:tc>
        <w:tc>
          <w:tcPr>
            <w:tcW w:w="1654" w:type="dxa"/>
            <w:tcBorders>
              <w:top w:val="single" w:sz="6" w:space="0" w:color="000000"/>
              <w:bottom w:val="single" w:sz="6" w:space="0" w:color="000000"/>
            </w:tcBorders>
            <w:shd w:val="clear" w:color="auto" w:fill="auto"/>
            <w:vAlign w:val="center"/>
          </w:tcPr>
          <w:p w14:paraId="1EAA7C7D" w14:textId="77777777" w:rsidR="00FB1971" w:rsidRPr="00D409E4" w:rsidRDefault="00D7048D" w:rsidP="00F271C9">
            <w:pPr>
              <w:spacing w:line="276" w:lineRule="auto"/>
              <w:jc w:val="both"/>
            </w:pPr>
            <w:r w:rsidRPr="00D409E4">
              <w:t>1700000</w:t>
            </w:r>
          </w:p>
        </w:tc>
      </w:tr>
      <w:tr w:rsidR="00FB1971" w:rsidRPr="00D409E4" w14:paraId="55C6B20D" w14:textId="77777777">
        <w:trPr>
          <w:trHeight w:val="440"/>
          <w:jc w:val="center"/>
        </w:trPr>
        <w:tc>
          <w:tcPr>
            <w:tcW w:w="1475" w:type="dxa"/>
            <w:tcBorders>
              <w:top w:val="single" w:sz="6" w:space="0" w:color="000000"/>
              <w:bottom w:val="single" w:sz="6" w:space="0" w:color="000000"/>
            </w:tcBorders>
            <w:shd w:val="clear" w:color="auto" w:fill="auto"/>
            <w:vAlign w:val="center"/>
          </w:tcPr>
          <w:p w14:paraId="198DF783" w14:textId="77777777" w:rsidR="00FB1971" w:rsidRPr="00D409E4" w:rsidRDefault="00D7048D" w:rsidP="00F271C9">
            <w:pPr>
              <w:spacing w:line="276" w:lineRule="auto"/>
              <w:jc w:val="both"/>
            </w:pPr>
            <w:r w:rsidRPr="00D409E4">
              <w:t>10000 (10 ns)</w:t>
            </w:r>
          </w:p>
        </w:tc>
        <w:tc>
          <w:tcPr>
            <w:tcW w:w="1474" w:type="dxa"/>
            <w:tcBorders>
              <w:top w:val="single" w:sz="6" w:space="0" w:color="000000"/>
              <w:bottom w:val="single" w:sz="6" w:space="0" w:color="000000"/>
            </w:tcBorders>
            <w:shd w:val="clear" w:color="auto" w:fill="auto"/>
            <w:vAlign w:val="center"/>
          </w:tcPr>
          <w:p w14:paraId="765D26FE" w14:textId="77777777" w:rsidR="00FB1971" w:rsidRPr="00D409E4" w:rsidRDefault="00D7048D" w:rsidP="00F271C9">
            <w:pPr>
              <w:spacing w:line="276" w:lineRule="auto"/>
              <w:jc w:val="both"/>
            </w:pPr>
            <w:r w:rsidRPr="00D409E4">
              <w:t>10000000</w:t>
            </w:r>
          </w:p>
        </w:tc>
        <w:tc>
          <w:tcPr>
            <w:tcW w:w="1474" w:type="dxa"/>
            <w:tcBorders>
              <w:top w:val="single" w:sz="6" w:space="0" w:color="000000"/>
              <w:bottom w:val="single" w:sz="6" w:space="0" w:color="000000"/>
            </w:tcBorders>
            <w:shd w:val="clear" w:color="auto" w:fill="auto"/>
            <w:vAlign w:val="center"/>
          </w:tcPr>
          <w:p w14:paraId="6EADC645" w14:textId="77777777" w:rsidR="00FB1971" w:rsidRPr="00D409E4" w:rsidRDefault="00D7048D" w:rsidP="00F271C9">
            <w:pPr>
              <w:spacing w:line="276" w:lineRule="auto"/>
              <w:jc w:val="both"/>
            </w:pPr>
            <w:r w:rsidRPr="00D409E4">
              <w:t>5000000</w:t>
            </w:r>
          </w:p>
        </w:tc>
        <w:tc>
          <w:tcPr>
            <w:tcW w:w="1654" w:type="dxa"/>
            <w:tcBorders>
              <w:top w:val="single" w:sz="6" w:space="0" w:color="000000"/>
              <w:bottom w:val="single" w:sz="6" w:space="0" w:color="000000"/>
            </w:tcBorders>
            <w:shd w:val="clear" w:color="auto" w:fill="auto"/>
            <w:vAlign w:val="center"/>
          </w:tcPr>
          <w:p w14:paraId="1B9C49C4" w14:textId="77777777" w:rsidR="00FB1971" w:rsidRPr="00D409E4" w:rsidRDefault="00D7048D" w:rsidP="00F271C9">
            <w:pPr>
              <w:spacing w:line="276" w:lineRule="auto"/>
              <w:jc w:val="both"/>
            </w:pPr>
            <w:r w:rsidRPr="00D409E4">
              <w:t>3400000</w:t>
            </w:r>
          </w:p>
        </w:tc>
      </w:tr>
      <w:tr w:rsidR="00FB1971" w:rsidRPr="00D409E4" w14:paraId="707A2828" w14:textId="77777777">
        <w:trPr>
          <w:trHeight w:val="440"/>
          <w:jc w:val="center"/>
        </w:trPr>
        <w:tc>
          <w:tcPr>
            <w:tcW w:w="1475" w:type="dxa"/>
            <w:tcBorders>
              <w:top w:val="single" w:sz="6" w:space="0" w:color="000000"/>
              <w:bottom w:val="single" w:sz="6" w:space="0" w:color="000000"/>
            </w:tcBorders>
            <w:shd w:val="clear" w:color="auto" w:fill="auto"/>
            <w:vAlign w:val="center"/>
          </w:tcPr>
          <w:p w14:paraId="42A9925C" w14:textId="77777777" w:rsidR="00FB1971" w:rsidRPr="00D409E4" w:rsidRDefault="00D7048D" w:rsidP="00F271C9">
            <w:pPr>
              <w:spacing w:line="276" w:lineRule="auto"/>
              <w:jc w:val="both"/>
            </w:pPr>
            <w:r w:rsidRPr="00D409E4">
              <w:t>20000 (20 ns)</w:t>
            </w:r>
          </w:p>
        </w:tc>
        <w:tc>
          <w:tcPr>
            <w:tcW w:w="1474" w:type="dxa"/>
            <w:tcBorders>
              <w:top w:val="single" w:sz="6" w:space="0" w:color="000000"/>
              <w:bottom w:val="single" w:sz="6" w:space="0" w:color="000000"/>
            </w:tcBorders>
            <w:shd w:val="clear" w:color="auto" w:fill="auto"/>
            <w:vAlign w:val="center"/>
          </w:tcPr>
          <w:p w14:paraId="7E60B400" w14:textId="77777777" w:rsidR="00FB1971" w:rsidRPr="00D409E4" w:rsidRDefault="00D7048D" w:rsidP="00F271C9">
            <w:pPr>
              <w:spacing w:line="276" w:lineRule="auto"/>
              <w:jc w:val="both"/>
            </w:pPr>
            <w:r w:rsidRPr="00D409E4">
              <w:t>20000000</w:t>
            </w:r>
          </w:p>
        </w:tc>
        <w:tc>
          <w:tcPr>
            <w:tcW w:w="1474" w:type="dxa"/>
            <w:tcBorders>
              <w:top w:val="single" w:sz="6" w:space="0" w:color="000000"/>
              <w:bottom w:val="single" w:sz="6" w:space="0" w:color="000000"/>
            </w:tcBorders>
            <w:shd w:val="clear" w:color="auto" w:fill="auto"/>
            <w:vAlign w:val="center"/>
          </w:tcPr>
          <w:p w14:paraId="5EE6695F" w14:textId="77777777" w:rsidR="00FB1971" w:rsidRPr="00D409E4" w:rsidRDefault="00D7048D" w:rsidP="00F271C9">
            <w:pPr>
              <w:spacing w:line="276" w:lineRule="auto"/>
              <w:jc w:val="both"/>
            </w:pPr>
            <w:r w:rsidRPr="00D409E4">
              <w:t>10000000</w:t>
            </w:r>
          </w:p>
        </w:tc>
        <w:tc>
          <w:tcPr>
            <w:tcW w:w="1654" w:type="dxa"/>
            <w:tcBorders>
              <w:top w:val="single" w:sz="6" w:space="0" w:color="000000"/>
              <w:bottom w:val="single" w:sz="6" w:space="0" w:color="000000"/>
            </w:tcBorders>
            <w:shd w:val="clear" w:color="auto" w:fill="auto"/>
            <w:vAlign w:val="center"/>
          </w:tcPr>
          <w:p w14:paraId="486547A4" w14:textId="77777777" w:rsidR="00FB1971" w:rsidRPr="00D409E4" w:rsidRDefault="00D7048D" w:rsidP="00F271C9">
            <w:pPr>
              <w:spacing w:line="276" w:lineRule="auto"/>
              <w:jc w:val="both"/>
            </w:pPr>
            <w:r w:rsidRPr="00D409E4">
              <w:t>6700000</w:t>
            </w:r>
          </w:p>
        </w:tc>
      </w:tr>
      <w:tr w:rsidR="00FB1971" w:rsidRPr="00D409E4" w14:paraId="68485D91" w14:textId="77777777">
        <w:trPr>
          <w:trHeight w:val="440"/>
          <w:jc w:val="center"/>
        </w:trPr>
        <w:tc>
          <w:tcPr>
            <w:tcW w:w="1475" w:type="dxa"/>
            <w:tcBorders>
              <w:top w:val="single" w:sz="6" w:space="0" w:color="000000"/>
              <w:bottom w:val="single" w:sz="6" w:space="0" w:color="000000"/>
            </w:tcBorders>
            <w:shd w:val="clear" w:color="auto" w:fill="auto"/>
            <w:vAlign w:val="center"/>
          </w:tcPr>
          <w:p w14:paraId="19636E9C" w14:textId="77777777" w:rsidR="00FB1971" w:rsidRPr="00D409E4" w:rsidRDefault="00D7048D" w:rsidP="00F271C9">
            <w:pPr>
              <w:spacing w:line="276" w:lineRule="auto"/>
              <w:jc w:val="both"/>
            </w:pPr>
            <w:r w:rsidRPr="00D409E4">
              <w:t>40000 (40 ns)</w:t>
            </w:r>
          </w:p>
        </w:tc>
        <w:tc>
          <w:tcPr>
            <w:tcW w:w="1474" w:type="dxa"/>
            <w:tcBorders>
              <w:top w:val="single" w:sz="6" w:space="0" w:color="000000"/>
              <w:bottom w:val="single" w:sz="6" w:space="0" w:color="000000"/>
            </w:tcBorders>
            <w:shd w:val="clear" w:color="auto" w:fill="auto"/>
            <w:vAlign w:val="center"/>
          </w:tcPr>
          <w:p w14:paraId="169715B0" w14:textId="77777777" w:rsidR="00FB1971" w:rsidRPr="00D409E4" w:rsidRDefault="00D7048D" w:rsidP="00F271C9">
            <w:pPr>
              <w:spacing w:line="276" w:lineRule="auto"/>
              <w:jc w:val="both"/>
            </w:pPr>
            <w:r w:rsidRPr="00D409E4">
              <w:t>40000000</w:t>
            </w:r>
          </w:p>
        </w:tc>
        <w:tc>
          <w:tcPr>
            <w:tcW w:w="1474" w:type="dxa"/>
            <w:tcBorders>
              <w:top w:val="single" w:sz="6" w:space="0" w:color="000000"/>
              <w:bottom w:val="single" w:sz="6" w:space="0" w:color="000000"/>
            </w:tcBorders>
            <w:shd w:val="clear" w:color="auto" w:fill="auto"/>
            <w:vAlign w:val="center"/>
          </w:tcPr>
          <w:p w14:paraId="3D27D190" w14:textId="77777777" w:rsidR="00FB1971" w:rsidRPr="00D409E4" w:rsidRDefault="00D7048D" w:rsidP="00F271C9">
            <w:pPr>
              <w:spacing w:line="276" w:lineRule="auto"/>
              <w:jc w:val="both"/>
            </w:pPr>
            <w:r w:rsidRPr="00D409E4">
              <w:t>20000000</w:t>
            </w:r>
          </w:p>
        </w:tc>
        <w:tc>
          <w:tcPr>
            <w:tcW w:w="1654" w:type="dxa"/>
            <w:tcBorders>
              <w:top w:val="single" w:sz="6" w:space="0" w:color="000000"/>
              <w:bottom w:val="single" w:sz="6" w:space="0" w:color="000000"/>
            </w:tcBorders>
            <w:shd w:val="clear" w:color="auto" w:fill="auto"/>
            <w:vAlign w:val="center"/>
          </w:tcPr>
          <w:p w14:paraId="3B9F45DF" w14:textId="77777777" w:rsidR="00FB1971" w:rsidRPr="00D409E4" w:rsidRDefault="00D7048D" w:rsidP="00F271C9">
            <w:pPr>
              <w:spacing w:line="276" w:lineRule="auto"/>
              <w:jc w:val="both"/>
            </w:pPr>
            <w:r w:rsidRPr="00D409E4">
              <w:t>14000000</w:t>
            </w:r>
          </w:p>
        </w:tc>
      </w:tr>
    </w:tbl>
    <w:p w14:paraId="3B3A708C" w14:textId="77777777" w:rsidR="00FB1971" w:rsidRPr="00D409E4" w:rsidRDefault="00D7048D" w:rsidP="00F271C9">
      <w:pPr>
        <w:spacing w:line="276" w:lineRule="auto"/>
        <w:jc w:val="both"/>
        <w:rPr>
          <w:lang w:val="es-AR"/>
        </w:rPr>
      </w:pPr>
      <w:r w:rsidRPr="00D409E4">
        <w:rPr>
          <w:lang w:val="es-AR"/>
        </w:rPr>
        <w:t>* no funciona si el sistema está mal equilibrado o los enlaces y moléculas son “raros”</w:t>
      </w:r>
    </w:p>
    <w:p w14:paraId="4BFC81C7" w14:textId="77777777" w:rsidR="00FB1971" w:rsidRPr="00D409E4" w:rsidRDefault="00FB1971" w:rsidP="00F271C9">
      <w:pPr>
        <w:spacing w:line="276" w:lineRule="auto"/>
        <w:jc w:val="both"/>
        <w:rPr>
          <w:lang w:val="es-AR"/>
        </w:rPr>
      </w:pPr>
    </w:p>
    <w:p w14:paraId="310B7DBE" w14:textId="77777777" w:rsidR="00FB1971" w:rsidRPr="00D409E4" w:rsidRDefault="00D7048D" w:rsidP="00F271C9">
      <w:pPr>
        <w:spacing w:line="276" w:lineRule="auto"/>
        <w:jc w:val="both"/>
        <w:rPr>
          <w:lang w:val="es-AR"/>
        </w:rPr>
      </w:pPr>
      <w:r w:rsidRPr="00D409E4">
        <w:rPr>
          <w:lang w:val="es-AR"/>
        </w:rPr>
        <w:t>Corremos GROMACS para crear la configuración para la simulación de equilibrio térmico:</w:t>
      </w:r>
    </w:p>
    <w:p w14:paraId="20E3C2AF" w14:textId="77777777" w:rsidR="00FB1971" w:rsidRPr="00D409E4" w:rsidRDefault="00FB1971" w:rsidP="00F271C9">
      <w:pPr>
        <w:spacing w:line="276" w:lineRule="auto"/>
        <w:jc w:val="both"/>
        <w:rPr>
          <w:lang w:val="es-AR"/>
        </w:rPr>
      </w:pPr>
    </w:p>
    <w:tbl>
      <w:tblPr>
        <w:tblStyle w:val="aff"/>
        <w:tblW w:w="0" w:type="auto"/>
        <w:tblInd w:w="0" w:type="dxa"/>
        <w:tblLayout w:type="fixed"/>
        <w:tblLook w:val="0600" w:firstRow="0" w:lastRow="0" w:firstColumn="0" w:lastColumn="0" w:noHBand="1" w:noVBand="1"/>
      </w:tblPr>
      <w:tblGrid>
        <w:gridCol w:w="10410"/>
      </w:tblGrid>
      <w:tr w:rsidR="00FB1971" w:rsidRPr="00830543" w14:paraId="783FDA71" w14:textId="77777777">
        <w:tc>
          <w:tcPr>
            <w:tcW w:w="10410" w:type="dxa"/>
            <w:shd w:val="clear" w:color="auto" w:fill="333333"/>
            <w:tcMar>
              <w:top w:w="100" w:type="dxa"/>
              <w:left w:w="100" w:type="dxa"/>
              <w:bottom w:w="100" w:type="dxa"/>
              <w:right w:w="100" w:type="dxa"/>
            </w:tcMar>
          </w:tcPr>
          <w:p w14:paraId="5CB07330" w14:textId="77777777" w:rsidR="00FB1971" w:rsidRPr="00D409E4" w:rsidRDefault="00D7048D" w:rsidP="00F271C9">
            <w:pPr>
              <w:spacing w:line="276" w:lineRule="auto"/>
              <w:jc w:val="both"/>
              <w:rPr>
                <w:lang w:val="es-AR"/>
              </w:rPr>
            </w:pPr>
            <w:proofErr w:type="spellStart"/>
            <w:r w:rsidRPr="00D409E4">
              <w:rPr>
                <w:lang w:val="es-AR"/>
              </w:rPr>
              <w:t>gmx</w:t>
            </w:r>
            <w:proofErr w:type="spellEnd"/>
            <w:r w:rsidRPr="00D409E4">
              <w:rPr>
                <w:lang w:val="es-AR"/>
              </w:rPr>
              <w:t xml:space="preserve"> </w:t>
            </w:r>
            <w:proofErr w:type="spellStart"/>
            <w:r w:rsidRPr="00D409E4">
              <w:rPr>
                <w:lang w:val="es-AR"/>
              </w:rPr>
              <w:t>grompp</w:t>
            </w:r>
            <w:proofErr w:type="spellEnd"/>
            <w:r w:rsidRPr="00D409E4">
              <w:rPr>
                <w:lang w:val="es-AR"/>
              </w:rPr>
              <w:t xml:space="preserve"> -f </w:t>
            </w:r>
            <w:proofErr w:type="spellStart"/>
            <w:r w:rsidRPr="00D409E4">
              <w:rPr>
                <w:lang w:val="es-AR"/>
              </w:rPr>
              <w:t>nvt.mdp</w:t>
            </w:r>
            <w:proofErr w:type="spellEnd"/>
            <w:r w:rsidRPr="00D409E4">
              <w:rPr>
                <w:lang w:val="es-AR"/>
              </w:rPr>
              <w:t xml:space="preserve"> -c </w:t>
            </w:r>
            <w:proofErr w:type="spellStart"/>
            <w:r w:rsidRPr="00D409E4">
              <w:rPr>
                <w:lang w:val="es-AR"/>
              </w:rPr>
              <w:t>em.gro</w:t>
            </w:r>
            <w:proofErr w:type="spellEnd"/>
            <w:r w:rsidRPr="00D409E4">
              <w:rPr>
                <w:lang w:val="es-AR"/>
              </w:rPr>
              <w:t xml:space="preserve"> -p </w:t>
            </w:r>
            <w:proofErr w:type="spellStart"/>
            <w:r w:rsidRPr="00D409E4">
              <w:rPr>
                <w:lang w:val="es-AR"/>
              </w:rPr>
              <w:t>topol.top</w:t>
            </w:r>
            <w:proofErr w:type="spellEnd"/>
            <w:r w:rsidRPr="00D409E4">
              <w:rPr>
                <w:lang w:val="es-AR"/>
              </w:rPr>
              <w:t xml:space="preserve"> -o </w:t>
            </w:r>
            <w:proofErr w:type="spellStart"/>
            <w:r w:rsidRPr="00D409E4">
              <w:rPr>
                <w:lang w:val="es-AR"/>
              </w:rPr>
              <w:t>nvt.tpr</w:t>
            </w:r>
            <w:proofErr w:type="spellEnd"/>
          </w:p>
        </w:tc>
      </w:tr>
    </w:tbl>
    <w:p w14:paraId="44AC115E" w14:textId="77777777" w:rsidR="00FB1971" w:rsidRPr="00D409E4" w:rsidRDefault="00FB1971" w:rsidP="00F271C9">
      <w:pPr>
        <w:spacing w:line="276" w:lineRule="auto"/>
        <w:jc w:val="both"/>
        <w:rPr>
          <w:lang w:val="es-AR"/>
        </w:rPr>
      </w:pPr>
    </w:p>
    <w:p w14:paraId="182327C8" w14:textId="77777777" w:rsidR="00FB1971" w:rsidRPr="00D409E4" w:rsidRDefault="00D7048D" w:rsidP="00F271C9">
      <w:pPr>
        <w:spacing w:line="276" w:lineRule="auto"/>
        <w:jc w:val="both"/>
        <w:rPr>
          <w:lang w:val="es-AR"/>
        </w:rPr>
      </w:pPr>
      <w:r w:rsidRPr="00D409E4">
        <w:rPr>
          <w:lang w:val="es-AR"/>
        </w:rPr>
        <w:t xml:space="preserve">y si existe un </w:t>
      </w:r>
      <w:proofErr w:type="spellStart"/>
      <w:r w:rsidRPr="00D409E4">
        <w:rPr>
          <w:lang w:val="es-AR"/>
        </w:rPr>
        <w:t>index.ndx</w:t>
      </w:r>
      <w:proofErr w:type="spellEnd"/>
      <w:r w:rsidRPr="00D409E4">
        <w:rPr>
          <w:lang w:val="es-AR"/>
        </w:rPr>
        <w:t xml:space="preserve"> iría explícito con el parámetro -n y esto será así cuando necesitemos usar un grupo.</w:t>
      </w:r>
    </w:p>
    <w:p w14:paraId="17B9D4F6" w14:textId="77777777" w:rsidR="00FB1971" w:rsidRPr="00D409E4" w:rsidRDefault="00FB1971" w:rsidP="00F271C9">
      <w:pPr>
        <w:spacing w:line="276" w:lineRule="auto"/>
        <w:jc w:val="both"/>
        <w:rPr>
          <w:lang w:val="es-AR"/>
        </w:rPr>
      </w:pPr>
    </w:p>
    <w:tbl>
      <w:tblPr>
        <w:tblStyle w:val="aff0"/>
        <w:tblW w:w="0" w:type="auto"/>
        <w:tblInd w:w="0" w:type="dxa"/>
        <w:tblLayout w:type="fixed"/>
        <w:tblLook w:val="0600" w:firstRow="0" w:lastRow="0" w:firstColumn="0" w:lastColumn="0" w:noHBand="1" w:noVBand="1"/>
      </w:tblPr>
      <w:tblGrid>
        <w:gridCol w:w="10410"/>
      </w:tblGrid>
      <w:tr w:rsidR="00FB1971" w:rsidRPr="00830543" w14:paraId="58F691BD" w14:textId="77777777">
        <w:tc>
          <w:tcPr>
            <w:tcW w:w="10410" w:type="dxa"/>
            <w:shd w:val="clear" w:color="auto" w:fill="333333"/>
            <w:tcMar>
              <w:top w:w="100" w:type="dxa"/>
              <w:left w:w="100" w:type="dxa"/>
              <w:bottom w:w="100" w:type="dxa"/>
              <w:right w:w="100" w:type="dxa"/>
            </w:tcMar>
          </w:tcPr>
          <w:p w14:paraId="4F2BA8C6" w14:textId="77777777" w:rsidR="00FB1971" w:rsidRPr="00D409E4" w:rsidRDefault="00D7048D" w:rsidP="00F271C9">
            <w:pPr>
              <w:spacing w:line="276" w:lineRule="auto"/>
              <w:jc w:val="both"/>
              <w:rPr>
                <w:lang w:val="es-AR"/>
              </w:rPr>
            </w:pPr>
            <w:proofErr w:type="spellStart"/>
            <w:r w:rsidRPr="00D409E4">
              <w:rPr>
                <w:lang w:val="es-AR"/>
              </w:rPr>
              <w:t>gmx</w:t>
            </w:r>
            <w:proofErr w:type="spellEnd"/>
            <w:r w:rsidRPr="00D409E4">
              <w:rPr>
                <w:lang w:val="es-AR"/>
              </w:rPr>
              <w:t xml:space="preserve"> </w:t>
            </w:r>
            <w:proofErr w:type="spellStart"/>
            <w:r w:rsidRPr="00D409E4">
              <w:rPr>
                <w:lang w:val="es-AR"/>
              </w:rPr>
              <w:t>grompp</w:t>
            </w:r>
            <w:proofErr w:type="spellEnd"/>
            <w:r w:rsidRPr="00D409E4">
              <w:rPr>
                <w:lang w:val="es-AR"/>
              </w:rPr>
              <w:t xml:space="preserve"> -f </w:t>
            </w:r>
            <w:proofErr w:type="spellStart"/>
            <w:r w:rsidRPr="00D409E4">
              <w:rPr>
                <w:lang w:val="es-AR"/>
              </w:rPr>
              <w:t>nvt.mdp</w:t>
            </w:r>
            <w:proofErr w:type="spellEnd"/>
            <w:r w:rsidRPr="00D409E4">
              <w:rPr>
                <w:lang w:val="es-AR"/>
              </w:rPr>
              <w:t xml:space="preserve"> -c </w:t>
            </w:r>
            <w:proofErr w:type="spellStart"/>
            <w:r w:rsidRPr="00D409E4">
              <w:rPr>
                <w:lang w:val="es-AR"/>
              </w:rPr>
              <w:t>em.gro</w:t>
            </w:r>
            <w:proofErr w:type="spellEnd"/>
            <w:r w:rsidRPr="00D409E4">
              <w:rPr>
                <w:lang w:val="es-AR"/>
              </w:rPr>
              <w:t xml:space="preserve"> -p </w:t>
            </w:r>
            <w:proofErr w:type="spellStart"/>
            <w:r w:rsidRPr="00D409E4">
              <w:rPr>
                <w:lang w:val="es-AR"/>
              </w:rPr>
              <w:t>topol.top</w:t>
            </w:r>
            <w:proofErr w:type="spellEnd"/>
            <w:r w:rsidRPr="00D409E4">
              <w:rPr>
                <w:lang w:val="es-AR"/>
              </w:rPr>
              <w:t xml:space="preserve"> -o </w:t>
            </w:r>
            <w:proofErr w:type="spellStart"/>
            <w:r w:rsidRPr="00D409E4">
              <w:rPr>
                <w:lang w:val="es-AR"/>
              </w:rPr>
              <w:t>nvt.tpr</w:t>
            </w:r>
            <w:proofErr w:type="spellEnd"/>
            <w:r w:rsidRPr="00D409E4">
              <w:rPr>
                <w:lang w:val="es-AR"/>
              </w:rPr>
              <w:t xml:space="preserve"> -n </w:t>
            </w:r>
            <w:proofErr w:type="spellStart"/>
            <w:r w:rsidRPr="00D409E4">
              <w:rPr>
                <w:lang w:val="es-AR"/>
              </w:rPr>
              <w:t>index.ndx</w:t>
            </w:r>
            <w:proofErr w:type="spellEnd"/>
          </w:p>
        </w:tc>
      </w:tr>
    </w:tbl>
    <w:p w14:paraId="0641E963" w14:textId="77777777" w:rsidR="00FB1971" w:rsidRPr="00D409E4" w:rsidRDefault="00FB1971" w:rsidP="00F271C9">
      <w:pPr>
        <w:spacing w:line="276" w:lineRule="auto"/>
        <w:jc w:val="both"/>
        <w:rPr>
          <w:lang w:val="es-AR"/>
        </w:rPr>
      </w:pPr>
    </w:p>
    <w:p w14:paraId="29A339C2" w14:textId="77777777" w:rsidR="00FB1971" w:rsidRPr="00D409E4" w:rsidRDefault="00D7048D" w:rsidP="00F271C9">
      <w:pPr>
        <w:spacing w:line="276" w:lineRule="auto"/>
        <w:jc w:val="both"/>
        <w:rPr>
          <w:lang w:val="es-AR"/>
        </w:rPr>
      </w:pPr>
      <w:r w:rsidRPr="00D409E4">
        <w:rPr>
          <w:lang w:val="es-AR"/>
        </w:rPr>
        <w:t xml:space="preserve">En </w:t>
      </w:r>
      <w:proofErr w:type="spellStart"/>
      <w:r w:rsidRPr="00D409E4">
        <w:rPr>
          <w:lang w:val="es-AR"/>
        </w:rPr>
        <w:t>Gromacs</w:t>
      </w:r>
      <w:proofErr w:type="spellEnd"/>
      <w:r w:rsidRPr="00D409E4">
        <w:rPr>
          <w:lang w:val="es-AR"/>
        </w:rPr>
        <w:t xml:space="preserve"> superior a 2018 se debe agregar el parámetro -r apuntando al archivo </w:t>
      </w:r>
      <w:proofErr w:type="spellStart"/>
      <w:r w:rsidRPr="00D409E4">
        <w:rPr>
          <w:lang w:val="es-AR"/>
        </w:rPr>
        <w:t>em.gro</w:t>
      </w:r>
      <w:proofErr w:type="spellEnd"/>
      <w:r w:rsidRPr="00D409E4">
        <w:rPr>
          <w:lang w:val="es-AR"/>
        </w:rPr>
        <w:t>, así</w:t>
      </w:r>
    </w:p>
    <w:p w14:paraId="75EB8331" w14:textId="77777777" w:rsidR="00FB1971" w:rsidRPr="00D409E4" w:rsidRDefault="00FB1971" w:rsidP="00F271C9">
      <w:pPr>
        <w:spacing w:line="276" w:lineRule="auto"/>
        <w:jc w:val="both"/>
        <w:rPr>
          <w:lang w:val="es-AR"/>
        </w:rPr>
      </w:pPr>
    </w:p>
    <w:tbl>
      <w:tblPr>
        <w:tblStyle w:val="aff1"/>
        <w:tblW w:w="0" w:type="auto"/>
        <w:tblInd w:w="0" w:type="dxa"/>
        <w:tblLayout w:type="fixed"/>
        <w:tblLook w:val="0600" w:firstRow="0" w:lastRow="0" w:firstColumn="0" w:lastColumn="0" w:noHBand="1" w:noVBand="1"/>
      </w:tblPr>
      <w:tblGrid>
        <w:gridCol w:w="10410"/>
      </w:tblGrid>
      <w:tr w:rsidR="00FB1971" w:rsidRPr="00830543" w14:paraId="27CBBA6D" w14:textId="77777777">
        <w:tc>
          <w:tcPr>
            <w:tcW w:w="10410" w:type="dxa"/>
            <w:shd w:val="clear" w:color="auto" w:fill="333333"/>
            <w:tcMar>
              <w:top w:w="100" w:type="dxa"/>
              <w:left w:w="100" w:type="dxa"/>
              <w:bottom w:w="100" w:type="dxa"/>
              <w:right w:w="100" w:type="dxa"/>
            </w:tcMar>
          </w:tcPr>
          <w:p w14:paraId="6714E616" w14:textId="77777777" w:rsidR="00FB1971" w:rsidRPr="00D409E4" w:rsidRDefault="00D7048D" w:rsidP="00F271C9">
            <w:pPr>
              <w:spacing w:line="276" w:lineRule="auto"/>
              <w:jc w:val="both"/>
              <w:rPr>
                <w:lang w:val="es-AR"/>
              </w:rPr>
            </w:pPr>
            <w:proofErr w:type="spellStart"/>
            <w:r w:rsidRPr="00D409E4">
              <w:rPr>
                <w:lang w:val="es-AR"/>
              </w:rPr>
              <w:t>gmx</w:t>
            </w:r>
            <w:proofErr w:type="spellEnd"/>
            <w:r w:rsidRPr="00D409E4">
              <w:rPr>
                <w:lang w:val="es-AR"/>
              </w:rPr>
              <w:t xml:space="preserve"> </w:t>
            </w:r>
            <w:proofErr w:type="spellStart"/>
            <w:r w:rsidRPr="00D409E4">
              <w:rPr>
                <w:lang w:val="es-AR"/>
              </w:rPr>
              <w:t>grompp</w:t>
            </w:r>
            <w:proofErr w:type="spellEnd"/>
            <w:r w:rsidRPr="00D409E4">
              <w:rPr>
                <w:lang w:val="es-AR"/>
              </w:rPr>
              <w:t xml:space="preserve"> -f </w:t>
            </w:r>
            <w:proofErr w:type="spellStart"/>
            <w:r w:rsidRPr="00D409E4">
              <w:rPr>
                <w:lang w:val="es-AR"/>
              </w:rPr>
              <w:t>nvt.mdp</w:t>
            </w:r>
            <w:proofErr w:type="spellEnd"/>
            <w:r w:rsidRPr="00D409E4">
              <w:rPr>
                <w:lang w:val="es-AR"/>
              </w:rPr>
              <w:t xml:space="preserve"> -c </w:t>
            </w:r>
            <w:proofErr w:type="spellStart"/>
            <w:r w:rsidRPr="00D409E4">
              <w:rPr>
                <w:lang w:val="es-AR"/>
              </w:rPr>
              <w:t>em.gro</w:t>
            </w:r>
            <w:proofErr w:type="spellEnd"/>
            <w:r w:rsidRPr="00D409E4">
              <w:rPr>
                <w:lang w:val="es-AR"/>
              </w:rPr>
              <w:t xml:space="preserve"> -p </w:t>
            </w:r>
            <w:proofErr w:type="spellStart"/>
            <w:r w:rsidRPr="00D409E4">
              <w:rPr>
                <w:lang w:val="es-AR"/>
              </w:rPr>
              <w:t>topol.top</w:t>
            </w:r>
            <w:proofErr w:type="spellEnd"/>
            <w:r w:rsidRPr="00D409E4">
              <w:rPr>
                <w:lang w:val="es-AR"/>
              </w:rPr>
              <w:t xml:space="preserve"> -o </w:t>
            </w:r>
            <w:proofErr w:type="spellStart"/>
            <w:r w:rsidRPr="00D409E4">
              <w:rPr>
                <w:lang w:val="es-AR"/>
              </w:rPr>
              <w:t>nvt.tpr</w:t>
            </w:r>
            <w:proofErr w:type="spellEnd"/>
            <w:r w:rsidRPr="00D409E4">
              <w:rPr>
                <w:lang w:val="es-AR"/>
              </w:rPr>
              <w:t xml:space="preserve"> -r </w:t>
            </w:r>
            <w:proofErr w:type="spellStart"/>
            <w:r w:rsidRPr="00D409E4">
              <w:rPr>
                <w:lang w:val="es-AR"/>
              </w:rPr>
              <w:t>em.gro</w:t>
            </w:r>
            <w:proofErr w:type="spellEnd"/>
            <w:r w:rsidRPr="00D409E4">
              <w:rPr>
                <w:lang w:val="es-AR"/>
              </w:rPr>
              <w:t xml:space="preserve"> -n </w:t>
            </w:r>
            <w:proofErr w:type="spellStart"/>
            <w:r w:rsidRPr="00D409E4">
              <w:rPr>
                <w:lang w:val="es-AR"/>
              </w:rPr>
              <w:t>index.ndx</w:t>
            </w:r>
            <w:proofErr w:type="spellEnd"/>
          </w:p>
        </w:tc>
      </w:tr>
    </w:tbl>
    <w:p w14:paraId="4DBBB8AB" w14:textId="77777777" w:rsidR="00FB1971" w:rsidRPr="00D409E4" w:rsidRDefault="00FB1971" w:rsidP="00F271C9">
      <w:pPr>
        <w:spacing w:line="276" w:lineRule="auto"/>
        <w:jc w:val="both"/>
        <w:rPr>
          <w:lang w:val="es-AR"/>
        </w:rPr>
      </w:pPr>
    </w:p>
    <w:p w14:paraId="35A8667E" w14:textId="77777777" w:rsidR="00FB1971" w:rsidRPr="00D409E4" w:rsidRDefault="00FB1971" w:rsidP="00F271C9">
      <w:pPr>
        <w:spacing w:line="276" w:lineRule="auto"/>
        <w:jc w:val="both"/>
        <w:rPr>
          <w:lang w:val="es-AR"/>
        </w:rPr>
      </w:pPr>
    </w:p>
    <w:p w14:paraId="1870B89B" w14:textId="77777777" w:rsidR="00FB1971" w:rsidRPr="00D409E4" w:rsidRDefault="00D7048D" w:rsidP="00F271C9">
      <w:pPr>
        <w:spacing w:line="276" w:lineRule="auto"/>
        <w:jc w:val="both"/>
      </w:pPr>
      <w:r w:rsidRPr="00D409E4">
        <w:lastRenderedPageBreak/>
        <w:t>Sale:</w:t>
      </w:r>
    </w:p>
    <w:p w14:paraId="3766DB11" w14:textId="77777777" w:rsidR="00FB1971" w:rsidRPr="00D409E4" w:rsidRDefault="00FB1971" w:rsidP="00F271C9">
      <w:pPr>
        <w:spacing w:line="276" w:lineRule="auto"/>
        <w:jc w:val="both"/>
      </w:pPr>
    </w:p>
    <w:p w14:paraId="7FEEDCF6" w14:textId="77777777" w:rsidR="00FB1971" w:rsidRPr="00D409E4" w:rsidRDefault="00D7048D" w:rsidP="00F271C9">
      <w:pPr>
        <w:spacing w:line="276" w:lineRule="auto"/>
        <w:jc w:val="both"/>
      </w:pPr>
      <w:r w:rsidRPr="00D409E4">
        <w:t xml:space="preserve">Velocities were taken from a Maxwell distribution at 310 </w:t>
      </w:r>
      <w:proofErr w:type="gramStart"/>
      <w:r w:rsidRPr="00D409E4">
        <w:t>K</w:t>
      </w:r>
      <w:proofErr w:type="gramEnd"/>
    </w:p>
    <w:p w14:paraId="099FB5A4" w14:textId="77777777" w:rsidR="00FB1971" w:rsidRPr="00D409E4" w:rsidRDefault="00D7048D" w:rsidP="00F271C9">
      <w:pPr>
        <w:spacing w:line="276" w:lineRule="auto"/>
        <w:jc w:val="both"/>
      </w:pPr>
      <w:r w:rsidRPr="00D409E4">
        <w:t>Removing all charge groups because cutoff-scheme=</w:t>
      </w:r>
      <w:proofErr w:type="spellStart"/>
      <w:r w:rsidRPr="00D409E4">
        <w:t>Verlet</w:t>
      </w:r>
      <w:proofErr w:type="spellEnd"/>
    </w:p>
    <w:p w14:paraId="4F081A30" w14:textId="77777777" w:rsidR="00FB1971" w:rsidRPr="00D409E4" w:rsidRDefault="00D7048D" w:rsidP="00F271C9">
      <w:pPr>
        <w:spacing w:line="276" w:lineRule="auto"/>
        <w:jc w:val="both"/>
      </w:pPr>
      <w:proofErr w:type="spellStart"/>
      <w:r w:rsidRPr="00D409E4">
        <w:t>Analysing</w:t>
      </w:r>
      <w:proofErr w:type="spellEnd"/>
      <w:r w:rsidRPr="00D409E4">
        <w:t xml:space="preserve"> residue names:</w:t>
      </w:r>
    </w:p>
    <w:p w14:paraId="04E17377" w14:textId="77777777" w:rsidR="00FB1971" w:rsidRPr="00D409E4" w:rsidRDefault="00D7048D" w:rsidP="00F271C9">
      <w:pPr>
        <w:spacing w:line="276" w:lineRule="auto"/>
        <w:jc w:val="both"/>
      </w:pPr>
      <w:r w:rsidRPr="00D409E4">
        <w:t xml:space="preserve">There are:   788    Protein </w:t>
      </w:r>
      <w:proofErr w:type="gramStart"/>
      <w:r w:rsidRPr="00D409E4">
        <w:t>residues</w:t>
      </w:r>
      <w:proofErr w:type="gramEnd"/>
    </w:p>
    <w:p w14:paraId="58174F68" w14:textId="77777777" w:rsidR="00FB1971" w:rsidRPr="00D409E4" w:rsidRDefault="00D7048D" w:rsidP="00F271C9">
      <w:pPr>
        <w:spacing w:line="276" w:lineRule="auto"/>
        <w:jc w:val="both"/>
      </w:pPr>
      <w:r w:rsidRPr="00D409E4">
        <w:t xml:space="preserve">There are:     2      Other </w:t>
      </w:r>
      <w:proofErr w:type="gramStart"/>
      <w:r w:rsidRPr="00D409E4">
        <w:t>residues</w:t>
      </w:r>
      <w:proofErr w:type="gramEnd"/>
    </w:p>
    <w:p w14:paraId="114E24F2" w14:textId="77777777" w:rsidR="00FB1971" w:rsidRPr="00D409E4" w:rsidRDefault="00D7048D" w:rsidP="00F271C9">
      <w:pPr>
        <w:spacing w:line="276" w:lineRule="auto"/>
        <w:jc w:val="both"/>
      </w:pPr>
      <w:r w:rsidRPr="00D409E4">
        <w:t xml:space="preserve">There are: 220766      Water </w:t>
      </w:r>
      <w:proofErr w:type="gramStart"/>
      <w:r w:rsidRPr="00D409E4">
        <w:t>residues</w:t>
      </w:r>
      <w:proofErr w:type="gramEnd"/>
    </w:p>
    <w:p w14:paraId="7DEC1B6C" w14:textId="77777777" w:rsidR="00FB1971" w:rsidRPr="00D409E4" w:rsidRDefault="00D7048D" w:rsidP="00F271C9">
      <w:pPr>
        <w:spacing w:line="276" w:lineRule="auto"/>
        <w:jc w:val="both"/>
      </w:pPr>
      <w:r w:rsidRPr="00D409E4">
        <w:t xml:space="preserve">There are:     2        Ion </w:t>
      </w:r>
      <w:proofErr w:type="gramStart"/>
      <w:r w:rsidRPr="00D409E4">
        <w:t>residues</w:t>
      </w:r>
      <w:proofErr w:type="gramEnd"/>
    </w:p>
    <w:p w14:paraId="65E4F152" w14:textId="77777777" w:rsidR="00FB1971" w:rsidRPr="00D409E4" w:rsidRDefault="00D7048D" w:rsidP="00F271C9">
      <w:pPr>
        <w:spacing w:line="276" w:lineRule="auto"/>
        <w:jc w:val="both"/>
      </w:pPr>
      <w:proofErr w:type="spellStart"/>
      <w:r w:rsidRPr="00D409E4">
        <w:t>Analysing</w:t>
      </w:r>
      <w:proofErr w:type="spellEnd"/>
      <w:r w:rsidRPr="00D409E4">
        <w:t xml:space="preserve"> Protein...</w:t>
      </w:r>
    </w:p>
    <w:p w14:paraId="1B0AD6FE" w14:textId="77777777" w:rsidR="00FB1971" w:rsidRPr="00D409E4" w:rsidRDefault="00D7048D" w:rsidP="00F271C9">
      <w:pPr>
        <w:spacing w:line="276" w:lineRule="auto"/>
        <w:jc w:val="both"/>
      </w:pPr>
      <w:proofErr w:type="spellStart"/>
      <w:r w:rsidRPr="00D409E4">
        <w:t>Analysing</w:t>
      </w:r>
      <w:proofErr w:type="spellEnd"/>
      <w:r w:rsidRPr="00D409E4">
        <w:t xml:space="preserve"> residues not classified as Protein/DNA/RNA/Water and splitting into groups...</w:t>
      </w:r>
    </w:p>
    <w:p w14:paraId="09E69FF3" w14:textId="77777777" w:rsidR="00FB1971" w:rsidRPr="00D409E4" w:rsidRDefault="00D7048D" w:rsidP="00F271C9">
      <w:pPr>
        <w:spacing w:line="276" w:lineRule="auto"/>
        <w:jc w:val="both"/>
      </w:pPr>
      <w:proofErr w:type="spellStart"/>
      <w:r w:rsidRPr="00D409E4">
        <w:t>Analysing</w:t>
      </w:r>
      <w:proofErr w:type="spellEnd"/>
      <w:r w:rsidRPr="00D409E4">
        <w:t xml:space="preserve"> residues not classified as Protein/DNA/RNA/Water and splitting into groups...</w:t>
      </w:r>
    </w:p>
    <w:p w14:paraId="6F92E04D" w14:textId="77777777" w:rsidR="00FB1971" w:rsidRPr="00D409E4" w:rsidRDefault="00D7048D" w:rsidP="00F271C9">
      <w:pPr>
        <w:spacing w:line="276" w:lineRule="auto"/>
        <w:jc w:val="both"/>
      </w:pPr>
      <w:r w:rsidRPr="00D409E4">
        <w:t>Number of degrees of freedom in T-Coupling group Protein is 24379.95</w:t>
      </w:r>
    </w:p>
    <w:p w14:paraId="70B3DE8F" w14:textId="77777777" w:rsidR="00FB1971" w:rsidRPr="00D409E4" w:rsidRDefault="00D7048D" w:rsidP="00F271C9">
      <w:pPr>
        <w:spacing w:line="276" w:lineRule="auto"/>
        <w:jc w:val="both"/>
      </w:pPr>
      <w:r w:rsidRPr="00D409E4">
        <w:t>Number of degrees of freedom in T-Coupling group non-Protein is 1324791.00</w:t>
      </w:r>
    </w:p>
    <w:p w14:paraId="3F6E0611" w14:textId="77777777" w:rsidR="00FB1971" w:rsidRPr="00D409E4" w:rsidRDefault="00D7048D" w:rsidP="00F271C9">
      <w:pPr>
        <w:spacing w:line="276" w:lineRule="auto"/>
        <w:jc w:val="both"/>
      </w:pPr>
      <w:r w:rsidRPr="00D409E4">
        <w:t xml:space="preserve">Determining </w:t>
      </w:r>
      <w:proofErr w:type="spellStart"/>
      <w:r w:rsidRPr="00D409E4">
        <w:t>Verlet</w:t>
      </w:r>
      <w:proofErr w:type="spellEnd"/>
      <w:r w:rsidRPr="00D409E4">
        <w:t xml:space="preserve"> buffer for a tolerance of 0.005 kJ/mol/</w:t>
      </w:r>
      <w:proofErr w:type="spellStart"/>
      <w:r w:rsidRPr="00D409E4">
        <w:t>ps</w:t>
      </w:r>
      <w:proofErr w:type="spellEnd"/>
      <w:r w:rsidRPr="00D409E4">
        <w:t xml:space="preserve"> at 310 K</w:t>
      </w:r>
    </w:p>
    <w:p w14:paraId="7AEB863A" w14:textId="77777777" w:rsidR="00FB1971" w:rsidRPr="00D409E4" w:rsidRDefault="00D7048D" w:rsidP="00F271C9">
      <w:pPr>
        <w:spacing w:line="276" w:lineRule="auto"/>
        <w:jc w:val="both"/>
      </w:pPr>
      <w:r w:rsidRPr="00D409E4">
        <w:t xml:space="preserve">Calculated </w:t>
      </w:r>
      <w:proofErr w:type="spellStart"/>
      <w:r w:rsidRPr="00D409E4">
        <w:t>rlist</w:t>
      </w:r>
      <w:proofErr w:type="spellEnd"/>
      <w:r w:rsidRPr="00D409E4">
        <w:t xml:space="preserve"> for 1x1 atom pair-list as 1.036 nm, buffer size 0.036 nm</w:t>
      </w:r>
    </w:p>
    <w:p w14:paraId="388946EC" w14:textId="77777777" w:rsidR="00FB1971" w:rsidRPr="00D409E4" w:rsidRDefault="00D7048D" w:rsidP="00F271C9">
      <w:pPr>
        <w:spacing w:line="276" w:lineRule="auto"/>
        <w:jc w:val="both"/>
      </w:pPr>
      <w:r w:rsidRPr="00D409E4">
        <w:t xml:space="preserve">Set </w:t>
      </w:r>
      <w:proofErr w:type="spellStart"/>
      <w:r w:rsidRPr="00D409E4">
        <w:t>rlist</w:t>
      </w:r>
      <w:proofErr w:type="spellEnd"/>
      <w:r w:rsidRPr="00D409E4">
        <w:t xml:space="preserve">, assuming 4x4 atom pair-list, to 1.000 nm, buffer size 0.000 </w:t>
      </w:r>
      <w:proofErr w:type="gramStart"/>
      <w:r w:rsidRPr="00D409E4">
        <w:t>nm</w:t>
      </w:r>
      <w:proofErr w:type="gramEnd"/>
    </w:p>
    <w:p w14:paraId="05729C49" w14:textId="77777777" w:rsidR="00FB1971" w:rsidRPr="00D409E4" w:rsidRDefault="00D7048D" w:rsidP="00F271C9">
      <w:pPr>
        <w:spacing w:line="276" w:lineRule="auto"/>
        <w:jc w:val="both"/>
      </w:pPr>
      <w:r w:rsidRPr="00D409E4">
        <w:t xml:space="preserve">Note that </w:t>
      </w:r>
      <w:proofErr w:type="spellStart"/>
      <w:r w:rsidRPr="00D409E4">
        <w:t>mdrun</w:t>
      </w:r>
      <w:proofErr w:type="spellEnd"/>
      <w:r w:rsidRPr="00D409E4">
        <w:t xml:space="preserve"> will redetermine </w:t>
      </w:r>
      <w:proofErr w:type="spellStart"/>
      <w:r w:rsidRPr="00D409E4">
        <w:t>rlist</w:t>
      </w:r>
      <w:proofErr w:type="spellEnd"/>
      <w:r w:rsidRPr="00D409E4">
        <w:t xml:space="preserve"> based on the actual pair-list </w:t>
      </w:r>
      <w:proofErr w:type="gramStart"/>
      <w:r w:rsidRPr="00D409E4">
        <w:t>setup</w:t>
      </w:r>
      <w:proofErr w:type="gramEnd"/>
    </w:p>
    <w:p w14:paraId="18E25A1D" w14:textId="77777777" w:rsidR="00FB1971" w:rsidRPr="00D409E4" w:rsidRDefault="00D7048D" w:rsidP="00F271C9">
      <w:pPr>
        <w:spacing w:line="276" w:lineRule="auto"/>
        <w:jc w:val="both"/>
      </w:pPr>
      <w:r w:rsidRPr="00D409E4">
        <w:t xml:space="preserve">Calculating </w:t>
      </w:r>
      <w:proofErr w:type="spellStart"/>
      <w:r w:rsidRPr="00D409E4">
        <w:t>fourier</w:t>
      </w:r>
      <w:proofErr w:type="spellEnd"/>
      <w:r w:rsidRPr="00D409E4">
        <w:t xml:space="preserve"> grid dimensions for X Y Z</w:t>
      </w:r>
    </w:p>
    <w:p w14:paraId="3EA7C9DA" w14:textId="77777777" w:rsidR="00FB1971" w:rsidRPr="00D409E4" w:rsidRDefault="00D7048D" w:rsidP="00F271C9">
      <w:pPr>
        <w:spacing w:line="276" w:lineRule="auto"/>
        <w:jc w:val="both"/>
      </w:pPr>
      <w:r w:rsidRPr="00D409E4">
        <w:t xml:space="preserve">Using a </w:t>
      </w:r>
      <w:proofErr w:type="spellStart"/>
      <w:r w:rsidRPr="00D409E4">
        <w:t>fourier</w:t>
      </w:r>
      <w:proofErr w:type="spellEnd"/>
      <w:r w:rsidRPr="00D409E4">
        <w:t xml:space="preserve"> grid of 192x192x192, spacing 0.111 0.111 0.111</w:t>
      </w:r>
    </w:p>
    <w:p w14:paraId="45F77654" w14:textId="77777777" w:rsidR="00FB1971" w:rsidRPr="00D409E4" w:rsidRDefault="00D7048D" w:rsidP="00F271C9">
      <w:pPr>
        <w:spacing w:line="276" w:lineRule="auto"/>
        <w:jc w:val="both"/>
      </w:pPr>
      <w:r w:rsidRPr="00D409E4">
        <w:t xml:space="preserve">Estimate for the relative computational load of the PME mesh part: </w:t>
      </w:r>
      <w:proofErr w:type="gramStart"/>
      <w:r w:rsidRPr="00D409E4">
        <w:t>0.24</w:t>
      </w:r>
      <w:proofErr w:type="gramEnd"/>
    </w:p>
    <w:p w14:paraId="41834EF4" w14:textId="77777777" w:rsidR="00FB1971" w:rsidRPr="00D409E4" w:rsidRDefault="00D7048D" w:rsidP="00F271C9">
      <w:pPr>
        <w:spacing w:line="276" w:lineRule="auto"/>
        <w:jc w:val="both"/>
      </w:pPr>
      <w:r w:rsidRPr="00D409E4">
        <w:t xml:space="preserve">This run will generate roughly 1611 Mb of </w:t>
      </w:r>
      <w:proofErr w:type="gramStart"/>
      <w:r w:rsidRPr="00D409E4">
        <w:t>data</w:t>
      </w:r>
      <w:proofErr w:type="gramEnd"/>
    </w:p>
    <w:p w14:paraId="6578C9B2" w14:textId="77777777" w:rsidR="00FB1971" w:rsidRPr="00D409E4" w:rsidRDefault="00FB1971" w:rsidP="00F271C9">
      <w:pPr>
        <w:spacing w:line="276" w:lineRule="auto"/>
        <w:jc w:val="both"/>
      </w:pPr>
    </w:p>
    <w:p w14:paraId="65DE9072" w14:textId="77777777" w:rsidR="00FB1971" w:rsidRPr="00D409E4" w:rsidRDefault="00D7048D" w:rsidP="00F271C9">
      <w:pPr>
        <w:spacing w:line="276" w:lineRule="auto"/>
        <w:jc w:val="both"/>
        <w:rPr>
          <w:lang w:val="es-AR"/>
        </w:rPr>
      </w:pPr>
      <w:proofErr w:type="spellStart"/>
      <w:r w:rsidRPr="00D409E4">
        <w:rPr>
          <w:lang w:val="es-AR"/>
        </w:rPr>
        <w:t>There</w:t>
      </w:r>
      <w:proofErr w:type="spellEnd"/>
      <w:r w:rsidRPr="00D409E4">
        <w:rPr>
          <w:lang w:val="es-AR"/>
        </w:rPr>
        <w:t xml:space="preserve"> </w:t>
      </w:r>
      <w:proofErr w:type="spellStart"/>
      <w:r w:rsidRPr="00D409E4">
        <w:rPr>
          <w:lang w:val="es-AR"/>
        </w:rPr>
        <w:t>was</w:t>
      </w:r>
      <w:proofErr w:type="spellEnd"/>
      <w:r w:rsidRPr="00D409E4">
        <w:rPr>
          <w:lang w:val="es-AR"/>
        </w:rPr>
        <w:t xml:space="preserve"> 1 note</w:t>
      </w:r>
    </w:p>
    <w:p w14:paraId="26585D00" w14:textId="77777777" w:rsidR="00FB1971" w:rsidRPr="00D409E4" w:rsidRDefault="00FB1971" w:rsidP="00F271C9">
      <w:pPr>
        <w:spacing w:line="276" w:lineRule="auto"/>
        <w:jc w:val="both"/>
        <w:rPr>
          <w:lang w:val="es-AR"/>
        </w:rPr>
      </w:pPr>
    </w:p>
    <w:p w14:paraId="26F49EF2" w14:textId="77777777" w:rsidR="00FB1971" w:rsidRPr="00D409E4" w:rsidRDefault="00D7048D" w:rsidP="00F271C9">
      <w:pPr>
        <w:spacing w:line="276" w:lineRule="auto"/>
        <w:jc w:val="both"/>
        <w:rPr>
          <w:lang w:val="es-AR"/>
        </w:rPr>
      </w:pPr>
      <w:r w:rsidRPr="00D409E4">
        <w:rPr>
          <w:lang w:val="es-AR"/>
        </w:rPr>
        <w:t>y ahora se corre efectivamente la simulación</w:t>
      </w:r>
    </w:p>
    <w:p w14:paraId="11826A81" w14:textId="77777777" w:rsidR="00FB1971" w:rsidRPr="00D409E4" w:rsidRDefault="00FB1971" w:rsidP="00F271C9">
      <w:pPr>
        <w:spacing w:line="276" w:lineRule="auto"/>
        <w:jc w:val="both"/>
        <w:rPr>
          <w:lang w:val="es-AR"/>
        </w:rPr>
      </w:pPr>
    </w:p>
    <w:tbl>
      <w:tblPr>
        <w:tblStyle w:val="aff2"/>
        <w:tblW w:w="0" w:type="auto"/>
        <w:tblInd w:w="0" w:type="dxa"/>
        <w:tblLayout w:type="fixed"/>
        <w:tblLook w:val="0600" w:firstRow="0" w:lastRow="0" w:firstColumn="0" w:lastColumn="0" w:noHBand="1" w:noVBand="1"/>
      </w:tblPr>
      <w:tblGrid>
        <w:gridCol w:w="10410"/>
      </w:tblGrid>
      <w:tr w:rsidR="00FB1971" w:rsidRPr="00D409E4" w14:paraId="57E11741" w14:textId="77777777">
        <w:tc>
          <w:tcPr>
            <w:tcW w:w="10410" w:type="dxa"/>
            <w:shd w:val="clear" w:color="auto" w:fill="333333"/>
            <w:tcMar>
              <w:top w:w="100" w:type="dxa"/>
              <w:left w:w="100" w:type="dxa"/>
              <w:bottom w:w="100" w:type="dxa"/>
              <w:right w:w="100" w:type="dxa"/>
            </w:tcMar>
          </w:tcPr>
          <w:p w14:paraId="533CA05E"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w:t>
            </w:r>
            <w:proofErr w:type="spellStart"/>
            <w:r w:rsidRPr="00D409E4">
              <w:t>nvt</w:t>
            </w:r>
            <w:proofErr w:type="spellEnd"/>
          </w:p>
        </w:tc>
      </w:tr>
    </w:tbl>
    <w:p w14:paraId="71460209" w14:textId="77777777" w:rsidR="00FB1971" w:rsidRPr="00D409E4" w:rsidRDefault="00FB1971" w:rsidP="00F271C9">
      <w:pPr>
        <w:spacing w:line="276" w:lineRule="auto"/>
        <w:jc w:val="both"/>
      </w:pPr>
    </w:p>
    <w:p w14:paraId="25C902EA" w14:textId="77777777" w:rsidR="00FB1971" w:rsidRPr="00D409E4" w:rsidRDefault="00D7048D" w:rsidP="00F271C9">
      <w:pPr>
        <w:spacing w:line="276" w:lineRule="auto"/>
        <w:jc w:val="both"/>
        <w:rPr>
          <w:lang w:val="es-AR"/>
        </w:rPr>
      </w:pPr>
      <w:r w:rsidRPr="00D409E4">
        <w:rPr>
          <w:lang w:val="es-AR"/>
        </w:rPr>
        <w:t>el parámetro “</w:t>
      </w:r>
      <w:proofErr w:type="spellStart"/>
      <w:r w:rsidRPr="00D409E4">
        <w:rPr>
          <w:lang w:val="es-AR"/>
        </w:rPr>
        <w:t>nvt</w:t>
      </w:r>
      <w:proofErr w:type="spellEnd"/>
      <w:r w:rsidRPr="00D409E4">
        <w:rPr>
          <w:lang w:val="es-AR"/>
        </w:rPr>
        <w:t xml:space="preserve">” no sólo significa la </w:t>
      </w:r>
      <w:proofErr w:type="gramStart"/>
      <w:r w:rsidRPr="00D409E4">
        <w:rPr>
          <w:lang w:val="es-AR"/>
        </w:rPr>
        <w:t>corrida</w:t>
      </w:r>
      <w:proofErr w:type="gramEnd"/>
      <w:r w:rsidRPr="00D409E4">
        <w:rPr>
          <w:lang w:val="es-AR"/>
        </w:rPr>
        <w:t xml:space="preserve"> sino que hace referencia al nombre que les pusimos a los archivos </w:t>
      </w:r>
      <w:proofErr w:type="spellStart"/>
      <w:r w:rsidRPr="00D409E4">
        <w:rPr>
          <w:lang w:val="es-AR"/>
        </w:rPr>
        <w:t>nvt.mdp</w:t>
      </w:r>
      <w:proofErr w:type="spellEnd"/>
      <w:r w:rsidRPr="00D409E4">
        <w:rPr>
          <w:lang w:val="es-AR"/>
        </w:rPr>
        <w:t xml:space="preserve">, </w:t>
      </w:r>
      <w:proofErr w:type="spellStart"/>
      <w:r w:rsidRPr="00D409E4">
        <w:rPr>
          <w:lang w:val="es-AR"/>
        </w:rPr>
        <w:t>nvt.tpr</w:t>
      </w:r>
      <w:proofErr w:type="spellEnd"/>
      <w:r w:rsidRPr="00D409E4">
        <w:rPr>
          <w:lang w:val="es-AR"/>
        </w:rPr>
        <w:t xml:space="preserve">, etc. También nos dará el nombre de </w:t>
      </w:r>
      <w:proofErr w:type="gramStart"/>
      <w:r w:rsidRPr="00D409E4">
        <w:rPr>
          <w:lang w:val="es-AR"/>
        </w:rPr>
        <w:t>todas los archivos</w:t>
      </w:r>
      <w:proofErr w:type="gramEnd"/>
      <w:r w:rsidRPr="00D409E4">
        <w:rPr>
          <w:lang w:val="es-AR"/>
        </w:rPr>
        <w:t xml:space="preserve"> de salida. Si cambio el cálculo deberá ser alterado el nombre a menos que no nos importe la sobreescritura.</w:t>
      </w:r>
    </w:p>
    <w:p w14:paraId="2B81975C" w14:textId="77777777" w:rsidR="00FB1971" w:rsidRPr="00D409E4" w:rsidRDefault="00FB1971" w:rsidP="00F271C9">
      <w:pPr>
        <w:spacing w:line="276" w:lineRule="auto"/>
        <w:jc w:val="both"/>
        <w:rPr>
          <w:lang w:val="es-AR"/>
        </w:rPr>
      </w:pPr>
    </w:p>
    <w:p w14:paraId="259881C9" w14:textId="77777777" w:rsidR="00FB1971" w:rsidRPr="00D409E4" w:rsidRDefault="00D7048D" w:rsidP="00F271C9">
      <w:pPr>
        <w:spacing w:line="276" w:lineRule="auto"/>
        <w:jc w:val="both"/>
      </w:pPr>
      <w:proofErr w:type="spellStart"/>
      <w:r w:rsidRPr="00D409E4">
        <w:t>Devuelve</w:t>
      </w:r>
      <w:proofErr w:type="spellEnd"/>
      <w:r w:rsidRPr="00D409E4">
        <w:t xml:space="preserve"> </w:t>
      </w:r>
      <w:proofErr w:type="spellStart"/>
      <w:r w:rsidRPr="00D409E4">
        <w:t>una</w:t>
      </w:r>
      <w:proofErr w:type="spellEnd"/>
      <w:r w:rsidRPr="00D409E4">
        <w:t xml:space="preserve"> </w:t>
      </w:r>
      <w:proofErr w:type="spellStart"/>
      <w:r w:rsidRPr="00D409E4">
        <w:t>pantalla</w:t>
      </w:r>
      <w:proofErr w:type="spellEnd"/>
      <w:r w:rsidRPr="00D409E4">
        <w:t>:</w:t>
      </w:r>
    </w:p>
    <w:p w14:paraId="66B7BBEE" w14:textId="77777777" w:rsidR="00FB1971" w:rsidRPr="00D409E4" w:rsidRDefault="00FB1971" w:rsidP="00F271C9">
      <w:pPr>
        <w:spacing w:line="276" w:lineRule="auto"/>
        <w:jc w:val="both"/>
      </w:pPr>
    </w:p>
    <w:p w14:paraId="31B19757" w14:textId="77777777" w:rsidR="00FB1971" w:rsidRPr="00D409E4" w:rsidRDefault="00D7048D" w:rsidP="00F271C9">
      <w:pPr>
        <w:spacing w:line="276" w:lineRule="auto"/>
        <w:jc w:val="both"/>
      </w:pPr>
      <w:r w:rsidRPr="00D409E4">
        <w:t>Using 1 MPI thread</w:t>
      </w:r>
    </w:p>
    <w:p w14:paraId="0507C471" w14:textId="77777777" w:rsidR="00FB1971" w:rsidRPr="00D409E4" w:rsidRDefault="00D7048D" w:rsidP="00F271C9">
      <w:pPr>
        <w:spacing w:line="276" w:lineRule="auto"/>
        <w:jc w:val="both"/>
      </w:pPr>
      <w:r w:rsidRPr="00D409E4">
        <w:t>Using 4 OpenMP threads</w:t>
      </w:r>
    </w:p>
    <w:p w14:paraId="1607E2BE" w14:textId="77777777" w:rsidR="00FB1971" w:rsidRPr="00D409E4" w:rsidRDefault="00FB1971" w:rsidP="00F271C9">
      <w:pPr>
        <w:spacing w:line="276" w:lineRule="auto"/>
        <w:jc w:val="both"/>
      </w:pPr>
    </w:p>
    <w:p w14:paraId="479255A2" w14:textId="77777777" w:rsidR="00FB1971" w:rsidRPr="00D409E4" w:rsidRDefault="00D7048D" w:rsidP="00F271C9">
      <w:pPr>
        <w:spacing w:line="276" w:lineRule="auto"/>
        <w:jc w:val="both"/>
      </w:pPr>
      <w:r w:rsidRPr="00D409E4">
        <w:t xml:space="preserve">starting </w:t>
      </w:r>
      <w:proofErr w:type="spellStart"/>
      <w:r w:rsidRPr="00D409E4">
        <w:t>mdrun</w:t>
      </w:r>
      <w:proofErr w:type="spellEnd"/>
      <w:r w:rsidRPr="00D409E4">
        <w:t xml:space="preserve"> 'MAJOR ENVELOPE PROTEIN E in water'</w:t>
      </w:r>
    </w:p>
    <w:p w14:paraId="53EC140C" w14:textId="77777777" w:rsidR="00FB1971" w:rsidRPr="00F271C9" w:rsidRDefault="00D7048D" w:rsidP="00F271C9">
      <w:pPr>
        <w:spacing w:line="276" w:lineRule="auto"/>
        <w:jc w:val="both"/>
        <w:rPr>
          <w:lang w:val="es-AR"/>
        </w:rPr>
      </w:pPr>
      <w:r w:rsidRPr="00F271C9">
        <w:rPr>
          <w:lang w:val="es-AR"/>
        </w:rPr>
        <w:t xml:space="preserve">500 </w:t>
      </w:r>
      <w:proofErr w:type="spellStart"/>
      <w:proofErr w:type="gramStart"/>
      <w:r w:rsidRPr="00F271C9">
        <w:rPr>
          <w:lang w:val="es-AR"/>
        </w:rPr>
        <w:t>steps</w:t>
      </w:r>
      <w:proofErr w:type="spellEnd"/>
      <w:r w:rsidRPr="00F271C9">
        <w:rPr>
          <w:lang w:val="es-AR"/>
        </w:rPr>
        <w:t xml:space="preserve">,   </w:t>
      </w:r>
      <w:proofErr w:type="gramEnd"/>
      <w:r w:rsidRPr="00F271C9">
        <w:rPr>
          <w:lang w:val="es-AR"/>
        </w:rPr>
        <w:t xml:space="preserve">   1.0 </w:t>
      </w:r>
      <w:proofErr w:type="spellStart"/>
      <w:r w:rsidRPr="00F271C9">
        <w:rPr>
          <w:lang w:val="es-AR"/>
        </w:rPr>
        <w:t>ps</w:t>
      </w:r>
      <w:proofErr w:type="spellEnd"/>
      <w:r w:rsidRPr="00F271C9">
        <w:rPr>
          <w:lang w:val="es-AR"/>
        </w:rPr>
        <w:t>.</w:t>
      </w:r>
    </w:p>
    <w:p w14:paraId="22C9F54A" w14:textId="77777777" w:rsidR="00FB1971" w:rsidRPr="00F271C9" w:rsidRDefault="00D7048D" w:rsidP="00F271C9">
      <w:pPr>
        <w:spacing w:line="276" w:lineRule="auto"/>
        <w:jc w:val="both"/>
        <w:rPr>
          <w:lang w:val="es-AR"/>
        </w:rPr>
      </w:pPr>
      <w:r w:rsidRPr="00F271C9">
        <w:rPr>
          <w:lang w:val="es-AR"/>
        </w:rPr>
        <w:lastRenderedPageBreak/>
        <w:t>step 0</w:t>
      </w:r>
    </w:p>
    <w:p w14:paraId="38D3E50F" w14:textId="77777777" w:rsidR="00FB1971" w:rsidRPr="00F271C9" w:rsidRDefault="00FB1971" w:rsidP="00F271C9">
      <w:pPr>
        <w:spacing w:line="276" w:lineRule="auto"/>
        <w:jc w:val="both"/>
        <w:rPr>
          <w:lang w:val="es-AR"/>
        </w:rPr>
      </w:pPr>
    </w:p>
    <w:p w14:paraId="34074DBC" w14:textId="77777777" w:rsidR="00FB1971" w:rsidRPr="00F271C9" w:rsidRDefault="00D7048D" w:rsidP="00F271C9">
      <w:pPr>
        <w:spacing w:line="276" w:lineRule="auto"/>
        <w:jc w:val="both"/>
        <w:rPr>
          <w:lang w:val="es-AR"/>
        </w:rPr>
      </w:pPr>
      <w:r w:rsidRPr="00F271C9">
        <w:rPr>
          <w:lang w:val="es-AR"/>
        </w:rPr>
        <w:t>Al finalizar veremos</w:t>
      </w:r>
    </w:p>
    <w:p w14:paraId="173E049C" w14:textId="77777777" w:rsidR="00FB1971" w:rsidRPr="00F271C9" w:rsidRDefault="00FB1971" w:rsidP="00F271C9">
      <w:pPr>
        <w:spacing w:line="276" w:lineRule="auto"/>
        <w:jc w:val="both"/>
        <w:rPr>
          <w:lang w:val="es-AR"/>
        </w:rPr>
      </w:pPr>
    </w:p>
    <w:p w14:paraId="414389F2" w14:textId="77777777" w:rsidR="00FB1971" w:rsidRPr="00D409E4" w:rsidRDefault="00D7048D" w:rsidP="00F271C9">
      <w:pPr>
        <w:spacing w:line="276" w:lineRule="auto"/>
        <w:jc w:val="both"/>
      </w:pPr>
      <w:r w:rsidRPr="00D409E4">
        <w:t>step 400, remaining wall clock time:    88 s</w:t>
      </w:r>
    </w:p>
    <w:p w14:paraId="570FE85F" w14:textId="77777777" w:rsidR="00FB1971" w:rsidRPr="00D409E4" w:rsidRDefault="00D7048D" w:rsidP="00F271C9">
      <w:pPr>
        <w:spacing w:line="276" w:lineRule="auto"/>
        <w:jc w:val="both"/>
      </w:pPr>
      <w:r w:rsidRPr="00D409E4">
        <w:t>Writing final coordinates.</w:t>
      </w:r>
    </w:p>
    <w:p w14:paraId="18526E17" w14:textId="77777777" w:rsidR="00FB1971" w:rsidRPr="00D409E4" w:rsidRDefault="00D7048D" w:rsidP="00F271C9">
      <w:pPr>
        <w:spacing w:line="276" w:lineRule="auto"/>
        <w:jc w:val="both"/>
      </w:pPr>
      <w:r w:rsidRPr="00D409E4">
        <w:t>step 500, remaining wall clock time:     0 s</w:t>
      </w:r>
    </w:p>
    <w:p w14:paraId="2D561936" w14:textId="77777777" w:rsidR="00FB1971" w:rsidRPr="00D409E4" w:rsidRDefault="00D7048D" w:rsidP="00F271C9">
      <w:pPr>
        <w:spacing w:line="276" w:lineRule="auto"/>
        <w:jc w:val="both"/>
      </w:pPr>
      <w:r w:rsidRPr="00D409E4">
        <w:t xml:space="preserve">               Core t (</w:t>
      </w:r>
      <w:proofErr w:type="gramStart"/>
      <w:r w:rsidRPr="00D409E4">
        <w:t xml:space="preserve">s)   </w:t>
      </w:r>
      <w:proofErr w:type="gramEnd"/>
      <w:r w:rsidRPr="00D409E4">
        <w:t>Wall t (s)        (%)</w:t>
      </w:r>
    </w:p>
    <w:p w14:paraId="5B11F093" w14:textId="77777777" w:rsidR="00FB1971" w:rsidRPr="00D409E4" w:rsidRDefault="00D7048D" w:rsidP="00F271C9">
      <w:pPr>
        <w:spacing w:line="276" w:lineRule="auto"/>
        <w:jc w:val="both"/>
      </w:pPr>
      <w:r w:rsidRPr="00D409E4">
        <w:t xml:space="preserve">       Time:     1435.812      444.475      323.0</w:t>
      </w:r>
    </w:p>
    <w:p w14:paraId="5A472DF0" w14:textId="77777777" w:rsidR="00FB1971" w:rsidRPr="00D409E4" w:rsidRDefault="00D7048D" w:rsidP="00F271C9">
      <w:pPr>
        <w:spacing w:line="276" w:lineRule="auto"/>
        <w:jc w:val="both"/>
      </w:pPr>
      <w:r w:rsidRPr="00D409E4">
        <w:t xml:space="preserve">                 (ns/</w:t>
      </w:r>
      <w:proofErr w:type="gramStart"/>
      <w:r w:rsidRPr="00D409E4">
        <w:t xml:space="preserve">day)   </w:t>
      </w:r>
      <w:proofErr w:type="gramEnd"/>
      <w:r w:rsidRPr="00D409E4">
        <w:t xml:space="preserve"> (hour/ns)</w:t>
      </w:r>
    </w:p>
    <w:p w14:paraId="77BA37A9" w14:textId="77777777" w:rsidR="00FB1971" w:rsidRPr="00830543" w:rsidRDefault="00D7048D" w:rsidP="00F271C9">
      <w:pPr>
        <w:spacing w:line="276" w:lineRule="auto"/>
        <w:jc w:val="both"/>
        <w:rPr>
          <w:lang w:val="es-US"/>
        </w:rPr>
      </w:pPr>
      <w:r w:rsidRPr="00830543">
        <w:rPr>
          <w:lang w:val="es-US"/>
        </w:rPr>
        <w:t>Performance:        0.195      123.219</w:t>
      </w:r>
    </w:p>
    <w:p w14:paraId="3DF648AE" w14:textId="77777777" w:rsidR="00FB1971" w:rsidRPr="00830543" w:rsidRDefault="00FB1971" w:rsidP="00F271C9">
      <w:pPr>
        <w:spacing w:line="276" w:lineRule="auto"/>
        <w:jc w:val="both"/>
        <w:rPr>
          <w:lang w:val="es-US"/>
        </w:rPr>
      </w:pPr>
    </w:p>
    <w:p w14:paraId="2C4EFF79" w14:textId="77777777" w:rsidR="00FB1971" w:rsidRPr="00F271C9" w:rsidRDefault="00D7048D" w:rsidP="00F271C9">
      <w:pPr>
        <w:spacing w:line="276" w:lineRule="auto"/>
        <w:jc w:val="both"/>
        <w:rPr>
          <w:lang w:val="es-AR"/>
        </w:rPr>
      </w:pPr>
      <w:r w:rsidRPr="00F271C9">
        <w:rPr>
          <w:lang w:val="es-AR"/>
        </w:rPr>
        <w:t>Para correr un comando en segundo plano y poder cerrar la terminal</w:t>
      </w:r>
    </w:p>
    <w:p w14:paraId="6DAB8AA3" w14:textId="77777777" w:rsidR="00FB1971" w:rsidRPr="00F271C9" w:rsidRDefault="00FB1971" w:rsidP="00F271C9">
      <w:pPr>
        <w:spacing w:line="276" w:lineRule="auto"/>
        <w:jc w:val="both"/>
        <w:rPr>
          <w:lang w:val="es-AR"/>
        </w:rPr>
      </w:pPr>
    </w:p>
    <w:p w14:paraId="68F28C91" w14:textId="77777777" w:rsidR="00FB1971" w:rsidRPr="00D409E4" w:rsidRDefault="00D7048D" w:rsidP="00F271C9">
      <w:pPr>
        <w:spacing w:line="276" w:lineRule="auto"/>
        <w:jc w:val="both"/>
      </w:pPr>
      <w:r w:rsidRPr="00F271C9">
        <w:rPr>
          <w:lang w:val="es-AR"/>
        </w:rPr>
        <w:t xml:space="preserve">Podemos usar varios comandos y/o formas, pero descubrí el comando "at". Este nos permite "programar" cuándo queremos que se ejecute el comando. </w:t>
      </w:r>
      <w:r w:rsidRPr="00D409E4">
        <w:t xml:space="preserve">Es algo </w:t>
      </w:r>
      <w:proofErr w:type="spellStart"/>
      <w:r w:rsidRPr="00D409E4">
        <w:t>así</w:t>
      </w:r>
      <w:proofErr w:type="spellEnd"/>
    </w:p>
    <w:p w14:paraId="3C079288" w14:textId="77777777" w:rsidR="00FB1971" w:rsidRPr="00D409E4" w:rsidRDefault="00FB1971" w:rsidP="00F271C9">
      <w:pPr>
        <w:spacing w:line="276" w:lineRule="auto"/>
        <w:jc w:val="both"/>
      </w:pPr>
    </w:p>
    <w:tbl>
      <w:tblPr>
        <w:tblStyle w:val="aff3"/>
        <w:tblW w:w="0" w:type="auto"/>
        <w:tblInd w:w="0" w:type="dxa"/>
        <w:tblLayout w:type="fixed"/>
        <w:tblLook w:val="0600" w:firstRow="0" w:lastRow="0" w:firstColumn="0" w:lastColumn="0" w:noHBand="1" w:noVBand="1"/>
      </w:tblPr>
      <w:tblGrid>
        <w:gridCol w:w="10410"/>
      </w:tblGrid>
      <w:tr w:rsidR="00FB1971" w:rsidRPr="00D409E4" w14:paraId="0D1922E1" w14:textId="77777777">
        <w:tc>
          <w:tcPr>
            <w:tcW w:w="10410" w:type="dxa"/>
            <w:shd w:val="clear" w:color="auto" w:fill="333333"/>
            <w:tcMar>
              <w:top w:w="100" w:type="dxa"/>
              <w:left w:w="100" w:type="dxa"/>
              <w:bottom w:w="100" w:type="dxa"/>
              <w:right w:w="100" w:type="dxa"/>
            </w:tcMar>
          </w:tcPr>
          <w:p w14:paraId="098D4EEA" w14:textId="77777777" w:rsidR="00FB1971" w:rsidRPr="00D409E4" w:rsidRDefault="00D7048D" w:rsidP="00F271C9">
            <w:pPr>
              <w:spacing w:line="276" w:lineRule="auto"/>
              <w:jc w:val="both"/>
            </w:pPr>
            <w:r w:rsidRPr="00D409E4">
              <w:t>at now + 1 minute</w:t>
            </w:r>
          </w:p>
        </w:tc>
      </w:tr>
    </w:tbl>
    <w:p w14:paraId="185BCA3D" w14:textId="77777777" w:rsidR="00FB1971" w:rsidRPr="00D409E4" w:rsidRDefault="00FB1971" w:rsidP="00F271C9">
      <w:pPr>
        <w:spacing w:line="276" w:lineRule="auto"/>
        <w:jc w:val="both"/>
      </w:pPr>
    </w:p>
    <w:p w14:paraId="146A37FE" w14:textId="77777777" w:rsidR="00FB1971" w:rsidRPr="00F271C9" w:rsidRDefault="00D7048D" w:rsidP="00F271C9">
      <w:pPr>
        <w:spacing w:line="276" w:lineRule="auto"/>
        <w:jc w:val="both"/>
        <w:rPr>
          <w:lang w:val="es-AR"/>
        </w:rPr>
      </w:pPr>
      <w:r w:rsidRPr="00F271C9">
        <w:rPr>
          <w:lang w:val="es-AR"/>
        </w:rPr>
        <w:t xml:space="preserve">Y luego aparece </w:t>
      </w:r>
      <w:proofErr w:type="gramStart"/>
      <w:r w:rsidRPr="00F271C9">
        <w:rPr>
          <w:lang w:val="es-AR"/>
        </w:rPr>
        <w:t>un at</w:t>
      </w:r>
      <w:proofErr w:type="gramEnd"/>
      <w:r w:rsidRPr="00F271C9">
        <w:rPr>
          <w:lang w:val="es-AR"/>
        </w:rPr>
        <w:t xml:space="preserve">&gt; donde empezamos a escribir el comando. Se ejecuta con </w:t>
      </w:r>
      <w:proofErr w:type="spellStart"/>
      <w:r w:rsidRPr="00F271C9">
        <w:rPr>
          <w:lang w:val="es-AR"/>
        </w:rPr>
        <w:t>Crtl+D</w:t>
      </w:r>
      <w:proofErr w:type="spellEnd"/>
      <w:r w:rsidRPr="00F271C9">
        <w:rPr>
          <w:lang w:val="es-AR"/>
        </w:rPr>
        <w:t>. El comando "</w:t>
      </w:r>
      <w:proofErr w:type="spellStart"/>
      <w:r w:rsidRPr="00F271C9">
        <w:rPr>
          <w:lang w:val="es-AR"/>
        </w:rPr>
        <w:t>atq</w:t>
      </w:r>
      <w:proofErr w:type="spellEnd"/>
      <w:r w:rsidRPr="00F271C9">
        <w:rPr>
          <w:lang w:val="es-AR"/>
        </w:rPr>
        <w:t xml:space="preserve">" nos muestra las futuras ejecuciones. Me parece mejor que redirigir el </w:t>
      </w:r>
      <w:proofErr w:type="spellStart"/>
      <w:r w:rsidRPr="00F271C9">
        <w:rPr>
          <w:lang w:val="es-AR"/>
        </w:rPr>
        <w:t>standar</w:t>
      </w:r>
      <w:proofErr w:type="spellEnd"/>
      <w:r w:rsidRPr="00F271C9">
        <w:rPr>
          <w:lang w:val="es-AR"/>
        </w:rPr>
        <w:t xml:space="preserve"> output a un </w:t>
      </w:r>
      <w:proofErr w:type="spellStart"/>
      <w:r w:rsidRPr="00F271C9">
        <w:rPr>
          <w:lang w:val="es-AR"/>
        </w:rPr>
        <w:t>null</w:t>
      </w:r>
      <w:proofErr w:type="spellEnd"/>
      <w:r w:rsidRPr="00F271C9">
        <w:rPr>
          <w:lang w:val="es-AR"/>
        </w:rPr>
        <w:t>.</w:t>
      </w:r>
    </w:p>
    <w:p w14:paraId="49F2B6BB" w14:textId="77777777" w:rsidR="00FB1971" w:rsidRPr="00F271C9" w:rsidRDefault="00FB1971" w:rsidP="00F271C9">
      <w:pPr>
        <w:spacing w:line="276" w:lineRule="auto"/>
        <w:jc w:val="both"/>
        <w:rPr>
          <w:lang w:val="es-AR"/>
        </w:rPr>
      </w:pPr>
    </w:p>
    <w:p w14:paraId="7F590B42" w14:textId="77777777" w:rsidR="00FB1971" w:rsidRPr="00D409E4" w:rsidRDefault="00D7048D" w:rsidP="00F271C9">
      <w:pPr>
        <w:spacing w:line="276" w:lineRule="auto"/>
        <w:jc w:val="both"/>
      </w:pPr>
      <w:r w:rsidRPr="00D409E4">
        <w:rPr>
          <w:noProof/>
        </w:rPr>
        <w:drawing>
          <wp:inline distT="114300" distB="114300" distL="114300" distR="114300" wp14:anchorId="60D6F038" wp14:editId="30CA7C0C">
            <wp:extent cx="6645600" cy="1320800"/>
            <wp:effectExtent l="0" t="0" r="0" b="0"/>
            <wp:docPr id="72"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5"/>
                    <a:srcRect/>
                    <a:stretch>
                      <a:fillRect/>
                    </a:stretch>
                  </pic:blipFill>
                  <pic:spPr>
                    <a:xfrm>
                      <a:off x="0" y="0"/>
                      <a:ext cx="6645600" cy="1320800"/>
                    </a:xfrm>
                    <a:prstGeom prst="rect">
                      <a:avLst/>
                    </a:prstGeom>
                    <a:ln/>
                  </pic:spPr>
                </pic:pic>
              </a:graphicData>
            </a:graphic>
          </wp:inline>
        </w:drawing>
      </w:r>
    </w:p>
    <w:p w14:paraId="1611CF53" w14:textId="77777777" w:rsidR="00FB1971" w:rsidRPr="00D409E4" w:rsidRDefault="00FB1971" w:rsidP="00F271C9">
      <w:pPr>
        <w:spacing w:line="276" w:lineRule="auto"/>
        <w:jc w:val="both"/>
      </w:pPr>
    </w:p>
    <w:tbl>
      <w:tblPr>
        <w:tblStyle w:val="aff4"/>
        <w:tblW w:w="9632" w:type="dxa"/>
        <w:tblInd w:w="-117"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400" w:firstRow="0" w:lastRow="0" w:firstColumn="0" w:lastColumn="0" w:noHBand="0" w:noVBand="1"/>
      </w:tblPr>
      <w:tblGrid>
        <w:gridCol w:w="9632"/>
      </w:tblGrid>
      <w:tr w:rsidR="00FB1971" w:rsidRPr="00D409E4" w14:paraId="1D0D04B6" w14:textId="77777777">
        <w:tc>
          <w:tcPr>
            <w:tcW w:w="9632" w:type="dxa"/>
            <w:tcBorders>
              <w:top w:val="single" w:sz="8" w:space="0" w:color="000001"/>
              <w:left w:val="single" w:sz="8" w:space="0" w:color="000001"/>
              <w:bottom w:val="single" w:sz="8" w:space="0" w:color="000001"/>
              <w:right w:val="single" w:sz="8" w:space="0" w:color="000001"/>
            </w:tcBorders>
            <w:shd w:val="clear" w:color="auto" w:fill="auto"/>
          </w:tcPr>
          <w:p w14:paraId="444B6FCE" w14:textId="77777777" w:rsidR="00FB1971" w:rsidRPr="00D409E4" w:rsidRDefault="00D7048D" w:rsidP="00F271C9">
            <w:pPr>
              <w:spacing w:line="276" w:lineRule="auto"/>
              <w:jc w:val="both"/>
            </w:pPr>
            <w:r w:rsidRPr="00D409E4">
              <w:rPr>
                <w:noProof/>
              </w:rPr>
              <w:drawing>
                <wp:inline distT="0" distB="0" distL="0" distR="0" wp14:anchorId="63059AD2" wp14:editId="6911488C">
                  <wp:extent cx="304800" cy="304800"/>
                  <wp:effectExtent l="0" t="0" r="0" b="0"/>
                  <wp:docPr id="1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04800" cy="304800"/>
                          </a:xfrm>
                          <a:prstGeom prst="rect">
                            <a:avLst/>
                          </a:prstGeom>
                          <a:ln/>
                        </pic:spPr>
                      </pic:pic>
                    </a:graphicData>
                  </a:graphic>
                </wp:inline>
              </w:drawing>
            </w:r>
            <w:r w:rsidRPr="00F271C9">
              <w:rPr>
                <w:lang w:val="es-AR"/>
              </w:rPr>
              <w:t xml:space="preserve"> Dependiendo del sistema y la configuración del MDP podríamos simular 100 </w:t>
            </w:r>
            <w:proofErr w:type="spellStart"/>
            <w:r w:rsidRPr="00F271C9">
              <w:rPr>
                <w:lang w:val="es-AR"/>
              </w:rPr>
              <w:t>ps</w:t>
            </w:r>
            <w:proofErr w:type="spellEnd"/>
            <w:r w:rsidRPr="00F271C9">
              <w:rPr>
                <w:lang w:val="es-AR"/>
              </w:rPr>
              <w:t xml:space="preserve"> en 2-3 horas (1-1.5 </w:t>
            </w:r>
            <w:proofErr w:type="spellStart"/>
            <w:r w:rsidRPr="00F271C9">
              <w:rPr>
                <w:lang w:val="es-AR"/>
              </w:rPr>
              <w:t>ns</w:t>
            </w:r>
            <w:proofErr w:type="spellEnd"/>
            <w:r w:rsidRPr="00F271C9">
              <w:rPr>
                <w:lang w:val="es-AR"/>
              </w:rPr>
              <w:t xml:space="preserve">/día) en una computadora con Ubuntu 64 bits, 4 núcleos, 16 </w:t>
            </w:r>
            <w:proofErr w:type="spellStart"/>
            <w:r w:rsidRPr="00F271C9">
              <w:rPr>
                <w:lang w:val="es-AR"/>
              </w:rPr>
              <w:t>gb</w:t>
            </w:r>
            <w:proofErr w:type="spellEnd"/>
            <w:r w:rsidRPr="00F271C9">
              <w:rPr>
                <w:lang w:val="es-AR"/>
              </w:rPr>
              <w:t xml:space="preserve"> RAM, 3.6 MHz de procesador. </w:t>
            </w:r>
            <w:proofErr w:type="spellStart"/>
            <w:r w:rsidRPr="00D409E4">
              <w:t>Ejecutando</w:t>
            </w:r>
            <w:proofErr w:type="spellEnd"/>
            <w:r w:rsidRPr="00D409E4">
              <w:t xml:space="preserve"> </w:t>
            </w:r>
            <w:proofErr w:type="spellStart"/>
            <w:r w:rsidRPr="00D409E4">
              <w:t>otros</w:t>
            </w:r>
            <w:proofErr w:type="spellEnd"/>
            <w:r w:rsidRPr="00D409E4">
              <w:t xml:space="preserve"> </w:t>
            </w:r>
            <w:proofErr w:type="spellStart"/>
            <w:r w:rsidRPr="00D409E4">
              <w:t>programas</w:t>
            </w:r>
            <w:proofErr w:type="spellEnd"/>
            <w:r w:rsidRPr="00D409E4">
              <w:t xml:space="preserve"> al </w:t>
            </w:r>
            <w:proofErr w:type="spellStart"/>
            <w:r w:rsidRPr="00D409E4">
              <w:t>mismo</w:t>
            </w:r>
            <w:proofErr w:type="spellEnd"/>
            <w:r w:rsidRPr="00D409E4">
              <w:t xml:space="preserve"> </w:t>
            </w:r>
            <w:proofErr w:type="spellStart"/>
            <w:r w:rsidRPr="00D409E4">
              <w:t>tiempo</w:t>
            </w:r>
            <w:proofErr w:type="spellEnd"/>
            <w:r w:rsidRPr="00D409E4">
              <w:t>.</w:t>
            </w:r>
          </w:p>
        </w:tc>
      </w:tr>
    </w:tbl>
    <w:p w14:paraId="177A698D" w14:textId="77777777" w:rsidR="00FB1971" w:rsidRPr="00D409E4" w:rsidRDefault="00D7048D" w:rsidP="00F271C9">
      <w:pPr>
        <w:spacing w:line="276" w:lineRule="auto"/>
        <w:jc w:val="both"/>
      </w:pPr>
      <w:r w:rsidRPr="00D409E4">
        <w:br w:type="page"/>
      </w:r>
    </w:p>
    <w:p w14:paraId="4E2FF8E0" w14:textId="77777777" w:rsidR="00FB1971" w:rsidRPr="00D409E4" w:rsidRDefault="00D7048D" w:rsidP="00F271C9">
      <w:pPr>
        <w:spacing w:line="276" w:lineRule="auto"/>
        <w:jc w:val="both"/>
      </w:pPr>
      <w:bookmarkStart w:id="10" w:name="_2s8eyo1" w:colFirst="0" w:colLast="0"/>
      <w:bookmarkEnd w:id="10"/>
      <w:r w:rsidRPr="00D409E4">
        <w:lastRenderedPageBreak/>
        <w:t>SIMULACIÓN DE NPT</w:t>
      </w:r>
    </w:p>
    <w:p w14:paraId="216B7B20" w14:textId="77777777" w:rsidR="00FB1971" w:rsidRPr="00D409E4" w:rsidRDefault="00D7048D" w:rsidP="00F271C9">
      <w:pPr>
        <w:spacing w:line="276" w:lineRule="auto"/>
        <w:jc w:val="both"/>
      </w:pPr>
      <w:proofErr w:type="spellStart"/>
      <w:r w:rsidRPr="00D409E4">
        <w:t>Equilibrado</w:t>
      </w:r>
      <w:proofErr w:type="spellEnd"/>
      <w:r w:rsidRPr="00D409E4">
        <w:t xml:space="preserve"> a </w:t>
      </w:r>
      <w:proofErr w:type="spellStart"/>
      <w:r w:rsidRPr="00D409E4">
        <w:t>presión</w:t>
      </w:r>
      <w:proofErr w:type="spellEnd"/>
      <w:r w:rsidRPr="00D409E4">
        <w:t xml:space="preserve"> </w:t>
      </w:r>
      <w:proofErr w:type="spellStart"/>
      <w:r w:rsidRPr="00D409E4">
        <w:t>constante</w:t>
      </w:r>
      <w:proofErr w:type="spellEnd"/>
    </w:p>
    <w:p w14:paraId="335F349F" w14:textId="77777777" w:rsidR="00FB1971" w:rsidRPr="00D409E4" w:rsidRDefault="00D7048D" w:rsidP="00F271C9">
      <w:pPr>
        <w:spacing w:line="276" w:lineRule="auto"/>
        <w:jc w:val="both"/>
      </w:pPr>
      <w:r w:rsidRPr="00D409E4">
        <w:tab/>
      </w:r>
    </w:p>
    <w:p w14:paraId="667281DD" w14:textId="77777777" w:rsidR="00FB1971" w:rsidRPr="00F271C9" w:rsidRDefault="00D7048D" w:rsidP="00F271C9">
      <w:pPr>
        <w:spacing w:line="276" w:lineRule="auto"/>
        <w:jc w:val="both"/>
        <w:rPr>
          <w:lang w:val="es-AR"/>
        </w:rPr>
      </w:pPr>
      <w:r w:rsidRPr="00F271C9">
        <w:rPr>
          <w:lang w:val="es-AR"/>
        </w:rPr>
        <w:t xml:space="preserve">Si todo salió bien, generamos la configuración para equilibrar la presión del sistema. Acá la simulación se hace más larga (&gt;1.25x, algunos con 2x) que la anterior y con el archivo </w:t>
      </w:r>
      <w:proofErr w:type="spellStart"/>
      <w:r w:rsidRPr="00F271C9">
        <w:rPr>
          <w:lang w:val="es-AR"/>
        </w:rPr>
        <w:t>npt.mdp</w:t>
      </w:r>
      <w:proofErr w:type="spellEnd"/>
      <w:r w:rsidRPr="00F271C9">
        <w:rPr>
          <w:lang w:val="es-AR"/>
        </w:rPr>
        <w:t>. Todo depende del sistema que simulamos.</w:t>
      </w:r>
    </w:p>
    <w:p w14:paraId="51ECEDC6" w14:textId="77777777" w:rsidR="00FB1971" w:rsidRPr="00F271C9" w:rsidRDefault="00FB1971" w:rsidP="00F271C9">
      <w:pPr>
        <w:spacing w:line="276" w:lineRule="auto"/>
        <w:jc w:val="both"/>
        <w:rPr>
          <w:lang w:val="es-AR"/>
        </w:rPr>
      </w:pPr>
    </w:p>
    <w:tbl>
      <w:tblPr>
        <w:tblStyle w:val="aff5"/>
        <w:tblW w:w="0" w:type="auto"/>
        <w:tblInd w:w="0" w:type="dxa"/>
        <w:tblLayout w:type="fixed"/>
        <w:tblLook w:val="0600" w:firstRow="0" w:lastRow="0" w:firstColumn="0" w:lastColumn="0" w:noHBand="1" w:noVBand="1"/>
      </w:tblPr>
      <w:tblGrid>
        <w:gridCol w:w="10410"/>
      </w:tblGrid>
      <w:tr w:rsidR="00FB1971" w:rsidRPr="00830543" w14:paraId="5D7E9907" w14:textId="77777777">
        <w:tc>
          <w:tcPr>
            <w:tcW w:w="10410" w:type="dxa"/>
            <w:shd w:val="clear" w:color="auto" w:fill="333333"/>
            <w:tcMar>
              <w:top w:w="100" w:type="dxa"/>
              <w:left w:w="100" w:type="dxa"/>
              <w:bottom w:w="100" w:type="dxa"/>
              <w:right w:w="100" w:type="dxa"/>
            </w:tcMar>
          </w:tcPr>
          <w:p w14:paraId="096AB3C1"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grompp</w:t>
            </w:r>
            <w:proofErr w:type="spellEnd"/>
            <w:r w:rsidRPr="00F271C9">
              <w:rPr>
                <w:lang w:val="es-AR"/>
              </w:rPr>
              <w:t xml:space="preserve"> -f </w:t>
            </w:r>
            <w:proofErr w:type="spellStart"/>
            <w:r w:rsidRPr="00F271C9">
              <w:rPr>
                <w:lang w:val="es-AR"/>
              </w:rPr>
              <w:t>npt.mdp</w:t>
            </w:r>
            <w:proofErr w:type="spellEnd"/>
            <w:r w:rsidRPr="00F271C9">
              <w:rPr>
                <w:lang w:val="es-AR"/>
              </w:rPr>
              <w:t xml:space="preserve"> -c </w:t>
            </w:r>
            <w:proofErr w:type="spellStart"/>
            <w:r w:rsidRPr="00F271C9">
              <w:rPr>
                <w:lang w:val="es-AR"/>
              </w:rPr>
              <w:t>nvt.gro</w:t>
            </w:r>
            <w:proofErr w:type="spellEnd"/>
            <w:r w:rsidRPr="00F271C9">
              <w:rPr>
                <w:lang w:val="es-AR"/>
              </w:rPr>
              <w:t xml:space="preserve"> -t </w:t>
            </w:r>
            <w:proofErr w:type="spellStart"/>
            <w:r w:rsidRPr="00F271C9">
              <w:rPr>
                <w:lang w:val="es-AR"/>
              </w:rPr>
              <w:t>nvt.cpt</w:t>
            </w:r>
            <w:proofErr w:type="spellEnd"/>
            <w:r w:rsidRPr="00F271C9">
              <w:rPr>
                <w:lang w:val="es-AR"/>
              </w:rPr>
              <w:t xml:space="preserve"> -p </w:t>
            </w:r>
            <w:proofErr w:type="spellStart"/>
            <w:r w:rsidRPr="00F271C9">
              <w:rPr>
                <w:lang w:val="es-AR"/>
              </w:rPr>
              <w:t>topol.top</w:t>
            </w:r>
            <w:proofErr w:type="spellEnd"/>
            <w:r w:rsidRPr="00F271C9">
              <w:rPr>
                <w:lang w:val="es-AR"/>
              </w:rPr>
              <w:t xml:space="preserve"> -o </w:t>
            </w:r>
            <w:proofErr w:type="spellStart"/>
            <w:r w:rsidRPr="00F271C9">
              <w:rPr>
                <w:lang w:val="es-AR"/>
              </w:rPr>
              <w:t>npt.tpr</w:t>
            </w:r>
            <w:proofErr w:type="spellEnd"/>
          </w:p>
        </w:tc>
      </w:tr>
    </w:tbl>
    <w:p w14:paraId="5CC177EF" w14:textId="77777777" w:rsidR="00FB1971" w:rsidRPr="00F271C9" w:rsidRDefault="00FB1971" w:rsidP="00F271C9">
      <w:pPr>
        <w:spacing w:line="276" w:lineRule="auto"/>
        <w:jc w:val="both"/>
        <w:rPr>
          <w:lang w:val="es-AR"/>
        </w:rPr>
      </w:pPr>
    </w:p>
    <w:p w14:paraId="0522F63A" w14:textId="77777777" w:rsidR="00FB1971" w:rsidRPr="00F271C9" w:rsidRDefault="00D7048D" w:rsidP="00F271C9">
      <w:pPr>
        <w:spacing w:line="276" w:lineRule="auto"/>
        <w:jc w:val="both"/>
        <w:rPr>
          <w:lang w:val="es-AR"/>
        </w:rPr>
      </w:pPr>
      <w:r w:rsidRPr="00F271C9">
        <w:rPr>
          <w:lang w:val="es-AR"/>
        </w:rPr>
        <w:t xml:space="preserve">Recordar el tema de los grupos y el </w:t>
      </w:r>
      <w:proofErr w:type="spellStart"/>
      <w:r w:rsidRPr="00F271C9">
        <w:rPr>
          <w:lang w:val="es-AR"/>
        </w:rPr>
        <w:t>index.ndx</w:t>
      </w:r>
      <w:proofErr w:type="spellEnd"/>
      <w:r w:rsidRPr="00F271C9">
        <w:rPr>
          <w:lang w:val="es-AR"/>
        </w:rPr>
        <w:t xml:space="preserve"> (parámetro -n </w:t>
      </w:r>
      <w:proofErr w:type="spellStart"/>
      <w:r w:rsidRPr="00F271C9">
        <w:rPr>
          <w:lang w:val="es-AR"/>
        </w:rPr>
        <w:t>index.ndx</w:t>
      </w:r>
      <w:proofErr w:type="spellEnd"/>
      <w:r w:rsidRPr="00F271C9">
        <w:rPr>
          <w:lang w:val="es-AR"/>
        </w:rPr>
        <w:t xml:space="preserve">) </w:t>
      </w:r>
    </w:p>
    <w:p w14:paraId="294CBFDA" w14:textId="77777777" w:rsidR="00FB1971" w:rsidRPr="00F271C9" w:rsidRDefault="00FB1971" w:rsidP="00F271C9">
      <w:pPr>
        <w:spacing w:line="276" w:lineRule="auto"/>
        <w:jc w:val="both"/>
        <w:rPr>
          <w:lang w:val="es-AR"/>
        </w:rPr>
      </w:pPr>
    </w:p>
    <w:p w14:paraId="0068CB31" w14:textId="77777777" w:rsidR="00FB1971" w:rsidRPr="00F271C9" w:rsidRDefault="00FB1971" w:rsidP="00F271C9">
      <w:pPr>
        <w:spacing w:line="276" w:lineRule="auto"/>
        <w:jc w:val="both"/>
        <w:rPr>
          <w:lang w:val="es-AR"/>
        </w:rPr>
      </w:pPr>
    </w:p>
    <w:tbl>
      <w:tblPr>
        <w:tblStyle w:val="aff6"/>
        <w:tblW w:w="0" w:type="auto"/>
        <w:tblInd w:w="0" w:type="dxa"/>
        <w:tblLayout w:type="fixed"/>
        <w:tblLook w:val="0600" w:firstRow="0" w:lastRow="0" w:firstColumn="0" w:lastColumn="0" w:noHBand="1" w:noVBand="1"/>
      </w:tblPr>
      <w:tblGrid>
        <w:gridCol w:w="10410"/>
      </w:tblGrid>
      <w:tr w:rsidR="00FB1971" w:rsidRPr="00830543" w14:paraId="0F53210A" w14:textId="77777777">
        <w:tc>
          <w:tcPr>
            <w:tcW w:w="10410" w:type="dxa"/>
            <w:shd w:val="clear" w:color="auto" w:fill="333333"/>
            <w:tcMar>
              <w:top w:w="100" w:type="dxa"/>
              <w:left w:w="100" w:type="dxa"/>
              <w:bottom w:w="100" w:type="dxa"/>
              <w:right w:w="100" w:type="dxa"/>
            </w:tcMar>
          </w:tcPr>
          <w:p w14:paraId="4F47C4BB"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grompp</w:t>
            </w:r>
            <w:proofErr w:type="spellEnd"/>
            <w:r w:rsidRPr="00F271C9">
              <w:rPr>
                <w:lang w:val="es-AR"/>
              </w:rPr>
              <w:t xml:space="preserve"> -f </w:t>
            </w:r>
            <w:proofErr w:type="spellStart"/>
            <w:r w:rsidRPr="00F271C9">
              <w:rPr>
                <w:lang w:val="es-AR"/>
              </w:rPr>
              <w:t>npt.mdp</w:t>
            </w:r>
            <w:proofErr w:type="spellEnd"/>
            <w:r w:rsidRPr="00F271C9">
              <w:rPr>
                <w:lang w:val="es-AR"/>
              </w:rPr>
              <w:t xml:space="preserve"> -c </w:t>
            </w:r>
            <w:proofErr w:type="spellStart"/>
            <w:r w:rsidRPr="00F271C9">
              <w:rPr>
                <w:lang w:val="es-AR"/>
              </w:rPr>
              <w:t>nvt.gro</w:t>
            </w:r>
            <w:proofErr w:type="spellEnd"/>
            <w:r w:rsidRPr="00F271C9">
              <w:rPr>
                <w:lang w:val="es-AR"/>
              </w:rPr>
              <w:t xml:space="preserve"> -t </w:t>
            </w:r>
            <w:proofErr w:type="spellStart"/>
            <w:r w:rsidRPr="00F271C9">
              <w:rPr>
                <w:lang w:val="es-AR"/>
              </w:rPr>
              <w:t>nvt.cpt</w:t>
            </w:r>
            <w:proofErr w:type="spellEnd"/>
            <w:r w:rsidRPr="00F271C9">
              <w:rPr>
                <w:lang w:val="es-AR"/>
              </w:rPr>
              <w:t xml:space="preserve"> -r </w:t>
            </w:r>
            <w:proofErr w:type="spellStart"/>
            <w:r w:rsidRPr="00F271C9">
              <w:rPr>
                <w:lang w:val="es-AR"/>
              </w:rPr>
              <w:t>nvt.gro</w:t>
            </w:r>
            <w:proofErr w:type="spellEnd"/>
            <w:r w:rsidRPr="00F271C9">
              <w:rPr>
                <w:lang w:val="es-AR"/>
              </w:rPr>
              <w:t xml:space="preserve"> -p </w:t>
            </w:r>
            <w:proofErr w:type="spellStart"/>
            <w:r w:rsidRPr="00F271C9">
              <w:rPr>
                <w:lang w:val="es-AR"/>
              </w:rPr>
              <w:t>topol.top</w:t>
            </w:r>
            <w:proofErr w:type="spellEnd"/>
            <w:r w:rsidRPr="00F271C9">
              <w:rPr>
                <w:lang w:val="es-AR"/>
              </w:rPr>
              <w:t xml:space="preserve"> -o </w:t>
            </w:r>
            <w:proofErr w:type="spellStart"/>
            <w:r w:rsidRPr="00F271C9">
              <w:rPr>
                <w:lang w:val="es-AR"/>
              </w:rPr>
              <w:t>npt.tpr</w:t>
            </w:r>
            <w:proofErr w:type="spellEnd"/>
            <w:r w:rsidRPr="00F271C9">
              <w:rPr>
                <w:lang w:val="es-AR"/>
              </w:rPr>
              <w:t xml:space="preserve"> -n </w:t>
            </w:r>
            <w:proofErr w:type="spellStart"/>
            <w:r w:rsidRPr="00F271C9">
              <w:rPr>
                <w:lang w:val="es-AR"/>
              </w:rPr>
              <w:t>index.ndx</w:t>
            </w:r>
            <w:proofErr w:type="spellEnd"/>
          </w:p>
        </w:tc>
      </w:tr>
    </w:tbl>
    <w:p w14:paraId="03273C1A" w14:textId="77777777" w:rsidR="00FB1971" w:rsidRPr="00F271C9" w:rsidRDefault="00FB1971" w:rsidP="00F271C9">
      <w:pPr>
        <w:spacing w:line="276" w:lineRule="auto"/>
        <w:jc w:val="both"/>
        <w:rPr>
          <w:lang w:val="es-AR"/>
        </w:rPr>
      </w:pPr>
    </w:p>
    <w:p w14:paraId="13395F28" w14:textId="77777777" w:rsidR="00FB1971" w:rsidRPr="00F271C9" w:rsidRDefault="00FB1971" w:rsidP="00F271C9">
      <w:pPr>
        <w:spacing w:line="276" w:lineRule="auto"/>
        <w:jc w:val="both"/>
        <w:rPr>
          <w:lang w:val="es-AR"/>
        </w:rPr>
      </w:pPr>
    </w:p>
    <w:p w14:paraId="1B042D5F" w14:textId="77777777" w:rsidR="00FB1971" w:rsidRPr="00D409E4" w:rsidRDefault="00D7048D" w:rsidP="00F271C9">
      <w:pPr>
        <w:spacing w:line="276" w:lineRule="auto"/>
        <w:jc w:val="both"/>
      </w:pPr>
      <w:r w:rsidRPr="00D409E4">
        <w:t xml:space="preserve">y </w:t>
      </w:r>
      <w:proofErr w:type="spellStart"/>
      <w:r w:rsidRPr="00D409E4">
        <w:t>corremos</w:t>
      </w:r>
      <w:proofErr w:type="spellEnd"/>
      <w:r w:rsidRPr="00D409E4">
        <w:t xml:space="preserve"> la </w:t>
      </w:r>
      <w:proofErr w:type="spellStart"/>
      <w:r w:rsidRPr="00D409E4">
        <w:t>simulación</w:t>
      </w:r>
      <w:proofErr w:type="spellEnd"/>
    </w:p>
    <w:p w14:paraId="0A4D4399" w14:textId="77777777" w:rsidR="00FB1971" w:rsidRPr="00D409E4" w:rsidRDefault="00FB1971" w:rsidP="00F271C9">
      <w:pPr>
        <w:spacing w:line="276" w:lineRule="auto"/>
        <w:jc w:val="both"/>
      </w:pPr>
    </w:p>
    <w:tbl>
      <w:tblPr>
        <w:tblStyle w:val="aff7"/>
        <w:tblW w:w="0" w:type="auto"/>
        <w:tblInd w:w="0" w:type="dxa"/>
        <w:tblLayout w:type="fixed"/>
        <w:tblLook w:val="0600" w:firstRow="0" w:lastRow="0" w:firstColumn="0" w:lastColumn="0" w:noHBand="1" w:noVBand="1"/>
      </w:tblPr>
      <w:tblGrid>
        <w:gridCol w:w="10410"/>
      </w:tblGrid>
      <w:tr w:rsidR="00FB1971" w:rsidRPr="00D409E4" w14:paraId="5D5ADC64" w14:textId="77777777">
        <w:tc>
          <w:tcPr>
            <w:tcW w:w="10410" w:type="dxa"/>
            <w:shd w:val="clear" w:color="auto" w:fill="333333"/>
            <w:tcMar>
              <w:top w:w="100" w:type="dxa"/>
              <w:left w:w="100" w:type="dxa"/>
              <w:bottom w:w="100" w:type="dxa"/>
              <w:right w:w="100" w:type="dxa"/>
            </w:tcMar>
          </w:tcPr>
          <w:p w14:paraId="5126ECE5"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w:t>
            </w:r>
            <w:proofErr w:type="spellStart"/>
            <w:r w:rsidRPr="00D409E4">
              <w:t>npt</w:t>
            </w:r>
            <w:proofErr w:type="spellEnd"/>
          </w:p>
        </w:tc>
      </w:tr>
    </w:tbl>
    <w:p w14:paraId="01C5C1F2" w14:textId="77777777" w:rsidR="00FB1971" w:rsidRPr="00D409E4" w:rsidRDefault="00D7048D" w:rsidP="00F271C9">
      <w:pPr>
        <w:spacing w:line="276" w:lineRule="auto"/>
        <w:jc w:val="both"/>
      </w:pPr>
      <w:bookmarkStart w:id="11" w:name="_17dp8vu" w:colFirst="0" w:colLast="0"/>
      <w:bookmarkEnd w:id="11"/>
      <w:r w:rsidRPr="00D409E4">
        <w:t xml:space="preserve">La </w:t>
      </w:r>
      <w:proofErr w:type="spellStart"/>
      <w:r w:rsidRPr="00D409E4">
        <w:t>salida</w:t>
      </w:r>
      <w:proofErr w:type="spellEnd"/>
      <w:r w:rsidRPr="00D409E4">
        <w:t xml:space="preserve"> </w:t>
      </w:r>
      <w:proofErr w:type="spellStart"/>
      <w:r w:rsidRPr="00D409E4">
        <w:t>será</w:t>
      </w:r>
      <w:proofErr w:type="spellEnd"/>
    </w:p>
    <w:p w14:paraId="1AAE1DAF" w14:textId="77777777" w:rsidR="00FB1971" w:rsidRPr="00D409E4" w:rsidRDefault="00D7048D" w:rsidP="00F271C9">
      <w:pPr>
        <w:spacing w:line="276" w:lineRule="auto"/>
        <w:jc w:val="both"/>
      </w:pPr>
      <w:r w:rsidRPr="00D409E4">
        <w:t>...</w:t>
      </w:r>
    </w:p>
    <w:p w14:paraId="24B581F8" w14:textId="77777777" w:rsidR="00FB1971" w:rsidRPr="00D409E4" w:rsidRDefault="00D7048D" w:rsidP="00F271C9">
      <w:pPr>
        <w:spacing w:line="276" w:lineRule="auto"/>
        <w:jc w:val="both"/>
      </w:pPr>
      <w:r w:rsidRPr="00D409E4">
        <w:t>...</w:t>
      </w:r>
    </w:p>
    <w:p w14:paraId="6247C4D5" w14:textId="77777777" w:rsidR="00FB1971" w:rsidRPr="00D409E4" w:rsidRDefault="00D7048D" w:rsidP="00F271C9">
      <w:pPr>
        <w:spacing w:line="276" w:lineRule="auto"/>
        <w:jc w:val="both"/>
      </w:pPr>
      <w:r w:rsidRPr="00D409E4">
        <w:t>step 400, remaining wall clock time:    90 s</w:t>
      </w:r>
    </w:p>
    <w:p w14:paraId="765712FE" w14:textId="77777777" w:rsidR="00FB1971" w:rsidRPr="00D409E4" w:rsidRDefault="00D7048D" w:rsidP="00F271C9">
      <w:pPr>
        <w:spacing w:line="276" w:lineRule="auto"/>
        <w:jc w:val="both"/>
      </w:pPr>
      <w:r w:rsidRPr="00D409E4">
        <w:t>Writing final coordinates.</w:t>
      </w:r>
    </w:p>
    <w:p w14:paraId="05807E88" w14:textId="77777777" w:rsidR="00FB1971" w:rsidRPr="00D409E4" w:rsidRDefault="00D7048D" w:rsidP="00F271C9">
      <w:pPr>
        <w:spacing w:line="276" w:lineRule="auto"/>
        <w:jc w:val="both"/>
      </w:pPr>
      <w:r w:rsidRPr="00D409E4">
        <w:t>step 500, remaining wall clock time:     0 s</w:t>
      </w:r>
    </w:p>
    <w:p w14:paraId="2D82DC62" w14:textId="77777777" w:rsidR="00FB1971" w:rsidRPr="00D409E4" w:rsidRDefault="00D7048D" w:rsidP="00F271C9">
      <w:pPr>
        <w:spacing w:line="276" w:lineRule="auto"/>
        <w:jc w:val="both"/>
      </w:pPr>
      <w:r w:rsidRPr="00D409E4">
        <w:t xml:space="preserve">               Core t (</w:t>
      </w:r>
      <w:proofErr w:type="gramStart"/>
      <w:r w:rsidRPr="00D409E4">
        <w:t xml:space="preserve">s)   </w:t>
      </w:r>
      <w:proofErr w:type="gramEnd"/>
      <w:r w:rsidRPr="00D409E4">
        <w:t>Wall t (s)        (%)</w:t>
      </w:r>
    </w:p>
    <w:p w14:paraId="104D5F31" w14:textId="77777777" w:rsidR="00FB1971" w:rsidRPr="00D409E4" w:rsidRDefault="00D7048D" w:rsidP="00F271C9">
      <w:pPr>
        <w:spacing w:line="276" w:lineRule="auto"/>
        <w:jc w:val="both"/>
      </w:pPr>
      <w:r w:rsidRPr="00D409E4">
        <w:t xml:space="preserve">       Time:     1477.875      466.310      316.9</w:t>
      </w:r>
    </w:p>
    <w:p w14:paraId="03498823" w14:textId="77777777" w:rsidR="00FB1971" w:rsidRPr="00D409E4" w:rsidRDefault="00D7048D" w:rsidP="00F271C9">
      <w:pPr>
        <w:spacing w:line="276" w:lineRule="auto"/>
        <w:jc w:val="both"/>
      </w:pPr>
      <w:r w:rsidRPr="00D409E4">
        <w:t xml:space="preserve">                 (ns/</w:t>
      </w:r>
      <w:proofErr w:type="gramStart"/>
      <w:r w:rsidRPr="00D409E4">
        <w:t xml:space="preserve">day)   </w:t>
      </w:r>
      <w:proofErr w:type="gramEnd"/>
      <w:r w:rsidRPr="00D409E4">
        <w:t xml:space="preserve"> (hour/ns)</w:t>
      </w:r>
    </w:p>
    <w:p w14:paraId="36F85612" w14:textId="77777777" w:rsidR="00FB1971" w:rsidRPr="00830543" w:rsidRDefault="00D7048D" w:rsidP="00F271C9">
      <w:pPr>
        <w:spacing w:line="276" w:lineRule="auto"/>
        <w:jc w:val="both"/>
        <w:rPr>
          <w:lang w:val="es-US"/>
        </w:rPr>
      </w:pPr>
      <w:r w:rsidRPr="00830543">
        <w:rPr>
          <w:lang w:val="es-US"/>
        </w:rPr>
        <w:t>Performance:        0.186      129.272</w:t>
      </w:r>
    </w:p>
    <w:p w14:paraId="700AC296" w14:textId="77777777" w:rsidR="00FB1971" w:rsidRPr="00830543" w:rsidRDefault="00D7048D" w:rsidP="00F271C9">
      <w:pPr>
        <w:spacing w:line="276" w:lineRule="auto"/>
        <w:jc w:val="both"/>
        <w:rPr>
          <w:lang w:val="es-US"/>
        </w:rPr>
      </w:pPr>
      <w:r w:rsidRPr="00830543">
        <w:rPr>
          <w:lang w:val="es-US"/>
        </w:rPr>
        <w:br w:type="page"/>
      </w:r>
    </w:p>
    <w:p w14:paraId="67D7E15C" w14:textId="77777777" w:rsidR="00FB1971" w:rsidRPr="00F271C9" w:rsidRDefault="00D7048D" w:rsidP="00F271C9">
      <w:pPr>
        <w:spacing w:line="276" w:lineRule="auto"/>
        <w:jc w:val="both"/>
        <w:rPr>
          <w:lang w:val="es-AR"/>
        </w:rPr>
      </w:pPr>
      <w:bookmarkStart w:id="12" w:name="_3rdcrjn" w:colFirst="0" w:colLast="0"/>
      <w:bookmarkEnd w:id="12"/>
      <w:r w:rsidRPr="00F271C9">
        <w:rPr>
          <w:lang w:val="es-AR"/>
        </w:rPr>
        <w:lastRenderedPageBreak/>
        <w:t>SIMULACIÓN DE DINÁMICA MOLECULAR</w:t>
      </w:r>
    </w:p>
    <w:p w14:paraId="5FED83C6" w14:textId="77777777" w:rsidR="00FB1971" w:rsidRPr="00F271C9" w:rsidRDefault="00FB1971" w:rsidP="00F271C9">
      <w:pPr>
        <w:spacing w:line="276" w:lineRule="auto"/>
        <w:jc w:val="both"/>
        <w:rPr>
          <w:lang w:val="es-AR"/>
        </w:rPr>
      </w:pPr>
    </w:p>
    <w:p w14:paraId="35E53EB6" w14:textId="77777777" w:rsidR="00FB1971" w:rsidRPr="00F271C9" w:rsidRDefault="00D7048D" w:rsidP="00F271C9">
      <w:pPr>
        <w:spacing w:line="276" w:lineRule="auto"/>
        <w:jc w:val="both"/>
        <w:rPr>
          <w:lang w:val="es-AR"/>
        </w:rPr>
      </w:pPr>
      <w:r w:rsidRPr="00F271C9">
        <w:rPr>
          <w:lang w:val="es-AR"/>
        </w:rPr>
        <w:t>La simulación de dinámica implica el estudio del movimiento de los átomos en el tiempo. Acá se podrán observar las estabilidades de nuestro sistema.</w:t>
      </w:r>
    </w:p>
    <w:p w14:paraId="36A3A8A8" w14:textId="77777777" w:rsidR="00FB1971" w:rsidRPr="00F271C9" w:rsidRDefault="00FB1971" w:rsidP="00F271C9">
      <w:pPr>
        <w:spacing w:line="276" w:lineRule="auto"/>
        <w:jc w:val="both"/>
        <w:rPr>
          <w:lang w:val="es-AR"/>
        </w:rPr>
      </w:pPr>
    </w:p>
    <w:p w14:paraId="3F89F505" w14:textId="77777777" w:rsidR="00FB1971" w:rsidRPr="00F271C9" w:rsidRDefault="00D7048D" w:rsidP="00F271C9">
      <w:pPr>
        <w:spacing w:line="276" w:lineRule="auto"/>
        <w:jc w:val="both"/>
        <w:rPr>
          <w:lang w:val="es-AR"/>
        </w:rPr>
      </w:pPr>
      <w:r w:rsidRPr="00F271C9">
        <w:rPr>
          <w:lang w:val="es-AR"/>
        </w:rPr>
        <w:t xml:space="preserve">NO se aplican </w:t>
      </w:r>
      <w:proofErr w:type="spellStart"/>
      <w:r w:rsidRPr="00F271C9">
        <w:rPr>
          <w:lang w:val="es-AR"/>
        </w:rPr>
        <w:t>restraints</w:t>
      </w:r>
      <w:proofErr w:type="spellEnd"/>
      <w:r w:rsidRPr="00F271C9">
        <w:rPr>
          <w:lang w:val="es-AR"/>
        </w:rPr>
        <w:t xml:space="preserve"> a la dinámica. A menos que sea un caso extraño.</w:t>
      </w:r>
    </w:p>
    <w:p w14:paraId="2A899F4D" w14:textId="77777777" w:rsidR="00FB1971" w:rsidRPr="00F271C9" w:rsidRDefault="00FB1971" w:rsidP="00F271C9">
      <w:pPr>
        <w:spacing w:line="276" w:lineRule="auto"/>
        <w:jc w:val="both"/>
        <w:rPr>
          <w:lang w:val="es-AR"/>
        </w:rPr>
      </w:pPr>
    </w:p>
    <w:p w14:paraId="7CB128AE" w14:textId="77777777" w:rsidR="00FB1971" w:rsidRPr="00F271C9" w:rsidRDefault="00D7048D" w:rsidP="00F271C9">
      <w:pPr>
        <w:spacing w:line="276" w:lineRule="auto"/>
        <w:jc w:val="both"/>
        <w:rPr>
          <w:lang w:val="es-AR"/>
        </w:rPr>
      </w:pPr>
      <w:r w:rsidRPr="00F271C9">
        <w:rPr>
          <w:lang w:val="es-AR"/>
        </w:rPr>
        <w:t xml:space="preserve">La MD se larga con el último comando, pero antes generamos la configuración a partir del </w:t>
      </w:r>
      <w:proofErr w:type="spellStart"/>
      <w:r w:rsidRPr="00F271C9">
        <w:rPr>
          <w:lang w:val="es-AR"/>
        </w:rPr>
        <w:t>md.mdp</w:t>
      </w:r>
      <w:proofErr w:type="spellEnd"/>
      <w:r w:rsidRPr="00F271C9">
        <w:rPr>
          <w:lang w:val="es-AR"/>
        </w:rPr>
        <w:t xml:space="preserve">. Recordar el tema de los grupos y el </w:t>
      </w:r>
      <w:proofErr w:type="spellStart"/>
      <w:r w:rsidRPr="00F271C9">
        <w:rPr>
          <w:lang w:val="es-AR"/>
        </w:rPr>
        <w:t>index.ndx</w:t>
      </w:r>
      <w:proofErr w:type="spellEnd"/>
      <w:r w:rsidRPr="00F271C9">
        <w:rPr>
          <w:lang w:val="es-AR"/>
        </w:rPr>
        <w:t xml:space="preserve"> (parámetro -n </w:t>
      </w:r>
      <w:proofErr w:type="spellStart"/>
      <w:r w:rsidRPr="00F271C9">
        <w:rPr>
          <w:lang w:val="es-AR"/>
        </w:rPr>
        <w:t>index.ndx</w:t>
      </w:r>
      <w:proofErr w:type="spellEnd"/>
      <w:r w:rsidRPr="00F271C9">
        <w:rPr>
          <w:lang w:val="es-AR"/>
        </w:rPr>
        <w:t>),</w:t>
      </w:r>
    </w:p>
    <w:p w14:paraId="3372A801" w14:textId="77777777" w:rsidR="00FB1971" w:rsidRPr="00F271C9" w:rsidRDefault="00FB1971" w:rsidP="00F271C9">
      <w:pPr>
        <w:spacing w:line="276" w:lineRule="auto"/>
        <w:jc w:val="both"/>
        <w:rPr>
          <w:lang w:val="es-AR"/>
        </w:rPr>
      </w:pPr>
    </w:p>
    <w:tbl>
      <w:tblPr>
        <w:tblStyle w:val="aff8"/>
        <w:tblW w:w="0" w:type="auto"/>
        <w:tblInd w:w="0" w:type="dxa"/>
        <w:tblLayout w:type="fixed"/>
        <w:tblLook w:val="0600" w:firstRow="0" w:lastRow="0" w:firstColumn="0" w:lastColumn="0" w:noHBand="1" w:noVBand="1"/>
      </w:tblPr>
      <w:tblGrid>
        <w:gridCol w:w="10410"/>
      </w:tblGrid>
      <w:tr w:rsidR="00FB1971" w:rsidRPr="00830543" w14:paraId="3BDC329A" w14:textId="77777777">
        <w:tc>
          <w:tcPr>
            <w:tcW w:w="10410" w:type="dxa"/>
            <w:shd w:val="clear" w:color="auto" w:fill="333333"/>
            <w:tcMar>
              <w:top w:w="100" w:type="dxa"/>
              <w:left w:w="100" w:type="dxa"/>
              <w:bottom w:w="100" w:type="dxa"/>
              <w:right w:w="100" w:type="dxa"/>
            </w:tcMar>
          </w:tcPr>
          <w:p w14:paraId="50A3ED87"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grompp</w:t>
            </w:r>
            <w:proofErr w:type="spellEnd"/>
            <w:r w:rsidRPr="00F271C9">
              <w:rPr>
                <w:lang w:val="es-AR"/>
              </w:rPr>
              <w:t xml:space="preserve"> -f </w:t>
            </w:r>
            <w:proofErr w:type="spellStart"/>
            <w:r w:rsidRPr="00F271C9">
              <w:rPr>
                <w:lang w:val="es-AR"/>
              </w:rPr>
              <w:t>md.mdp</w:t>
            </w:r>
            <w:proofErr w:type="spellEnd"/>
            <w:r w:rsidRPr="00F271C9">
              <w:rPr>
                <w:lang w:val="es-AR"/>
              </w:rPr>
              <w:t xml:space="preserve"> -c </w:t>
            </w:r>
            <w:proofErr w:type="spellStart"/>
            <w:r w:rsidRPr="00F271C9">
              <w:rPr>
                <w:lang w:val="es-AR"/>
              </w:rPr>
              <w:t>npt.gro</w:t>
            </w:r>
            <w:proofErr w:type="spellEnd"/>
            <w:r w:rsidRPr="00F271C9">
              <w:rPr>
                <w:lang w:val="es-AR"/>
              </w:rPr>
              <w:t xml:space="preserve"> -t </w:t>
            </w:r>
            <w:proofErr w:type="spellStart"/>
            <w:r w:rsidRPr="00F271C9">
              <w:rPr>
                <w:lang w:val="es-AR"/>
              </w:rPr>
              <w:t>npt.cpt</w:t>
            </w:r>
            <w:proofErr w:type="spellEnd"/>
            <w:r w:rsidRPr="00F271C9">
              <w:rPr>
                <w:lang w:val="es-AR"/>
              </w:rPr>
              <w:t xml:space="preserve"> -p </w:t>
            </w:r>
            <w:proofErr w:type="spellStart"/>
            <w:r w:rsidRPr="00F271C9">
              <w:rPr>
                <w:lang w:val="es-AR"/>
              </w:rPr>
              <w:t>topol.top</w:t>
            </w:r>
            <w:proofErr w:type="spellEnd"/>
            <w:r w:rsidRPr="00F271C9">
              <w:rPr>
                <w:lang w:val="es-AR"/>
              </w:rPr>
              <w:t xml:space="preserve"> -o </w:t>
            </w:r>
            <w:proofErr w:type="spellStart"/>
            <w:r w:rsidRPr="00F271C9">
              <w:rPr>
                <w:lang w:val="es-AR"/>
              </w:rPr>
              <w:t>md.tpr</w:t>
            </w:r>
            <w:proofErr w:type="spellEnd"/>
            <w:r w:rsidRPr="00F271C9">
              <w:rPr>
                <w:lang w:val="es-AR"/>
              </w:rPr>
              <w:t xml:space="preserve"> -n </w:t>
            </w:r>
            <w:proofErr w:type="spellStart"/>
            <w:r w:rsidRPr="00F271C9">
              <w:rPr>
                <w:lang w:val="es-AR"/>
              </w:rPr>
              <w:t>index.ndx</w:t>
            </w:r>
            <w:proofErr w:type="spellEnd"/>
          </w:p>
        </w:tc>
      </w:tr>
    </w:tbl>
    <w:p w14:paraId="098E20A1" w14:textId="77777777" w:rsidR="00FB1971" w:rsidRPr="00F271C9" w:rsidRDefault="00FB1971" w:rsidP="00F271C9">
      <w:pPr>
        <w:spacing w:line="276" w:lineRule="auto"/>
        <w:jc w:val="both"/>
        <w:rPr>
          <w:lang w:val="es-AR"/>
        </w:rPr>
      </w:pPr>
    </w:p>
    <w:p w14:paraId="2C867C6F" w14:textId="77777777" w:rsidR="00FB1971" w:rsidRPr="00D409E4" w:rsidRDefault="00D7048D" w:rsidP="00F271C9">
      <w:pPr>
        <w:spacing w:line="276" w:lineRule="auto"/>
        <w:jc w:val="both"/>
      </w:pPr>
      <w:r w:rsidRPr="00D409E4">
        <w:t xml:space="preserve">Claro que </w:t>
      </w:r>
      <w:proofErr w:type="spellStart"/>
      <w:r w:rsidRPr="00D409E4">
        <w:t>puede</w:t>
      </w:r>
      <w:proofErr w:type="spellEnd"/>
      <w:r w:rsidRPr="00D409E4">
        <w:t xml:space="preserve"> ser</w:t>
      </w:r>
    </w:p>
    <w:p w14:paraId="3E606DCA" w14:textId="77777777" w:rsidR="00FB1971" w:rsidRPr="00D409E4" w:rsidRDefault="00FB1971" w:rsidP="00F271C9">
      <w:pPr>
        <w:spacing w:line="276" w:lineRule="auto"/>
        <w:jc w:val="both"/>
      </w:pPr>
    </w:p>
    <w:tbl>
      <w:tblPr>
        <w:tblStyle w:val="aff9"/>
        <w:tblW w:w="0" w:type="auto"/>
        <w:tblInd w:w="0" w:type="dxa"/>
        <w:tblLayout w:type="fixed"/>
        <w:tblLook w:val="0600" w:firstRow="0" w:lastRow="0" w:firstColumn="0" w:lastColumn="0" w:noHBand="1" w:noVBand="1"/>
      </w:tblPr>
      <w:tblGrid>
        <w:gridCol w:w="10410"/>
      </w:tblGrid>
      <w:tr w:rsidR="00FB1971" w:rsidRPr="00D409E4" w14:paraId="5CAADE56" w14:textId="77777777">
        <w:tc>
          <w:tcPr>
            <w:tcW w:w="10410" w:type="dxa"/>
            <w:shd w:val="clear" w:color="auto" w:fill="333333"/>
            <w:tcMar>
              <w:top w:w="100" w:type="dxa"/>
              <w:left w:w="100" w:type="dxa"/>
              <w:bottom w:w="100" w:type="dxa"/>
              <w:right w:w="100" w:type="dxa"/>
            </w:tcMar>
          </w:tcPr>
          <w:p w14:paraId="1460B275"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grompp</w:t>
            </w:r>
            <w:proofErr w:type="spellEnd"/>
            <w:r w:rsidRPr="00D409E4">
              <w:t xml:space="preserve"> -f </w:t>
            </w:r>
            <w:proofErr w:type="spellStart"/>
            <w:r w:rsidRPr="00D409E4">
              <w:t>md.mdp</w:t>
            </w:r>
            <w:proofErr w:type="spellEnd"/>
            <w:r w:rsidRPr="00D409E4">
              <w:t xml:space="preserve"> -c </w:t>
            </w:r>
            <w:proofErr w:type="spellStart"/>
            <w:r w:rsidRPr="00D409E4">
              <w:t>npt.gro</w:t>
            </w:r>
            <w:proofErr w:type="spellEnd"/>
            <w:r w:rsidRPr="00D409E4">
              <w:t xml:space="preserve"> -r </w:t>
            </w:r>
            <w:proofErr w:type="spellStart"/>
            <w:r w:rsidRPr="00D409E4">
              <w:t>npt.gro</w:t>
            </w:r>
            <w:proofErr w:type="spellEnd"/>
            <w:r w:rsidRPr="00D409E4">
              <w:t xml:space="preserve"> -t </w:t>
            </w:r>
            <w:proofErr w:type="spellStart"/>
            <w:r w:rsidRPr="00D409E4">
              <w:t>npt.cpt</w:t>
            </w:r>
            <w:proofErr w:type="spellEnd"/>
            <w:r w:rsidRPr="00D409E4">
              <w:t xml:space="preserve"> -p </w:t>
            </w:r>
            <w:proofErr w:type="spellStart"/>
            <w:r w:rsidRPr="00D409E4">
              <w:t>topol.top</w:t>
            </w:r>
            <w:proofErr w:type="spellEnd"/>
            <w:r w:rsidRPr="00D409E4">
              <w:t xml:space="preserve"> -o </w:t>
            </w:r>
            <w:proofErr w:type="spellStart"/>
            <w:r w:rsidRPr="00D409E4">
              <w:t>md.tpr</w:t>
            </w:r>
            <w:proofErr w:type="spellEnd"/>
            <w:r w:rsidRPr="00D409E4">
              <w:t xml:space="preserve"> -n </w:t>
            </w:r>
            <w:proofErr w:type="spellStart"/>
            <w:r w:rsidRPr="00D409E4">
              <w:t>index.ndx</w:t>
            </w:r>
            <w:proofErr w:type="spellEnd"/>
          </w:p>
        </w:tc>
      </w:tr>
    </w:tbl>
    <w:p w14:paraId="22206D0C" w14:textId="77777777" w:rsidR="00FB1971" w:rsidRPr="00D409E4" w:rsidRDefault="00FB1971" w:rsidP="00F271C9">
      <w:pPr>
        <w:spacing w:line="276" w:lineRule="auto"/>
        <w:jc w:val="both"/>
      </w:pPr>
    </w:p>
    <w:p w14:paraId="51043D1A" w14:textId="77777777" w:rsidR="00FB1971" w:rsidRPr="00D409E4" w:rsidRDefault="00D7048D" w:rsidP="00F271C9">
      <w:pPr>
        <w:spacing w:line="276" w:lineRule="auto"/>
        <w:jc w:val="both"/>
      </w:pPr>
      <w:r w:rsidRPr="00D409E4">
        <w:t>y</w:t>
      </w:r>
    </w:p>
    <w:p w14:paraId="2AA8DCD2" w14:textId="77777777" w:rsidR="00FB1971" w:rsidRPr="00D409E4" w:rsidRDefault="00FB1971" w:rsidP="00F271C9">
      <w:pPr>
        <w:spacing w:line="276" w:lineRule="auto"/>
        <w:jc w:val="both"/>
      </w:pPr>
    </w:p>
    <w:tbl>
      <w:tblPr>
        <w:tblStyle w:val="affa"/>
        <w:tblW w:w="0" w:type="auto"/>
        <w:tblInd w:w="0" w:type="dxa"/>
        <w:tblLayout w:type="fixed"/>
        <w:tblLook w:val="0600" w:firstRow="0" w:lastRow="0" w:firstColumn="0" w:lastColumn="0" w:noHBand="1" w:noVBand="1"/>
      </w:tblPr>
      <w:tblGrid>
        <w:gridCol w:w="10410"/>
      </w:tblGrid>
      <w:tr w:rsidR="00FB1971" w:rsidRPr="00D409E4" w14:paraId="5B5289EB" w14:textId="77777777">
        <w:tc>
          <w:tcPr>
            <w:tcW w:w="10410" w:type="dxa"/>
            <w:shd w:val="clear" w:color="auto" w:fill="333333"/>
            <w:tcMar>
              <w:top w:w="100" w:type="dxa"/>
              <w:left w:w="100" w:type="dxa"/>
              <w:bottom w:w="100" w:type="dxa"/>
              <w:right w:w="100" w:type="dxa"/>
            </w:tcMar>
          </w:tcPr>
          <w:p w14:paraId="2B2C3DFB"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md</w:t>
            </w:r>
          </w:p>
        </w:tc>
      </w:tr>
    </w:tbl>
    <w:p w14:paraId="0881DE02" w14:textId="77777777" w:rsidR="00FB1971" w:rsidRPr="00D409E4" w:rsidRDefault="00FB1971" w:rsidP="00F271C9">
      <w:pPr>
        <w:spacing w:line="276" w:lineRule="auto"/>
        <w:jc w:val="both"/>
      </w:pPr>
    </w:p>
    <w:p w14:paraId="792E99D6" w14:textId="77777777" w:rsidR="00FB1971" w:rsidRPr="00F271C9" w:rsidRDefault="00D7048D" w:rsidP="00F271C9">
      <w:pPr>
        <w:spacing w:line="276" w:lineRule="auto"/>
        <w:jc w:val="both"/>
        <w:rPr>
          <w:lang w:val="es-AR"/>
        </w:rPr>
      </w:pPr>
      <w:r w:rsidRPr="00F271C9">
        <w:rPr>
          <w:lang w:val="es-AR"/>
        </w:rPr>
        <w:t>La salida, si todo sale bien:</w:t>
      </w:r>
    </w:p>
    <w:p w14:paraId="0BD09FE8" w14:textId="77777777" w:rsidR="00FB1971" w:rsidRPr="00F271C9" w:rsidRDefault="00FB1971" w:rsidP="00F271C9">
      <w:pPr>
        <w:spacing w:line="276" w:lineRule="auto"/>
        <w:jc w:val="both"/>
        <w:rPr>
          <w:lang w:val="es-AR"/>
        </w:rPr>
      </w:pPr>
    </w:p>
    <w:p w14:paraId="5D932FD1" w14:textId="77777777" w:rsidR="00FB1971" w:rsidRPr="00D409E4" w:rsidRDefault="00D7048D" w:rsidP="00F271C9">
      <w:pPr>
        <w:spacing w:line="276" w:lineRule="auto"/>
        <w:jc w:val="both"/>
      </w:pPr>
      <w:r w:rsidRPr="00D409E4">
        <w:t>...</w:t>
      </w:r>
    </w:p>
    <w:p w14:paraId="729E4907" w14:textId="77777777" w:rsidR="00FB1971" w:rsidRPr="00D409E4" w:rsidRDefault="00D7048D" w:rsidP="00F271C9">
      <w:pPr>
        <w:spacing w:line="276" w:lineRule="auto"/>
        <w:jc w:val="both"/>
      </w:pPr>
      <w:r w:rsidRPr="00D409E4">
        <w:t>...</w:t>
      </w:r>
    </w:p>
    <w:p w14:paraId="3D648528" w14:textId="77777777" w:rsidR="00FB1971" w:rsidRPr="00D409E4" w:rsidRDefault="00D7048D" w:rsidP="00F271C9">
      <w:pPr>
        <w:spacing w:line="276" w:lineRule="auto"/>
        <w:jc w:val="both"/>
      </w:pPr>
      <w:r w:rsidRPr="00D409E4">
        <w:t>step 100, remaining wall clock time:     0 s</w:t>
      </w:r>
    </w:p>
    <w:p w14:paraId="545533DC" w14:textId="77777777" w:rsidR="00FB1971" w:rsidRPr="00D409E4" w:rsidRDefault="00D7048D" w:rsidP="00F271C9">
      <w:pPr>
        <w:spacing w:line="276" w:lineRule="auto"/>
        <w:jc w:val="both"/>
      </w:pPr>
      <w:r w:rsidRPr="00D409E4">
        <w:t xml:space="preserve">               Core t (</w:t>
      </w:r>
      <w:proofErr w:type="gramStart"/>
      <w:r w:rsidRPr="00D409E4">
        <w:t xml:space="preserve">s)   </w:t>
      </w:r>
      <w:proofErr w:type="gramEnd"/>
      <w:r w:rsidRPr="00D409E4">
        <w:t>Wall t (s)        (%)</w:t>
      </w:r>
    </w:p>
    <w:p w14:paraId="63B36113" w14:textId="77777777" w:rsidR="00FB1971" w:rsidRPr="00D409E4" w:rsidRDefault="00D7048D" w:rsidP="00F271C9">
      <w:pPr>
        <w:spacing w:line="276" w:lineRule="auto"/>
        <w:jc w:val="both"/>
      </w:pPr>
      <w:r w:rsidRPr="00D409E4">
        <w:t xml:space="preserve">       Time:      318.000       92.644      343.3</w:t>
      </w:r>
    </w:p>
    <w:p w14:paraId="73A01427" w14:textId="77777777" w:rsidR="00FB1971" w:rsidRPr="00D409E4" w:rsidRDefault="00D7048D" w:rsidP="00F271C9">
      <w:pPr>
        <w:spacing w:line="276" w:lineRule="auto"/>
        <w:jc w:val="both"/>
      </w:pPr>
      <w:r w:rsidRPr="00D409E4">
        <w:t xml:space="preserve">                 (ns/</w:t>
      </w:r>
      <w:proofErr w:type="gramStart"/>
      <w:r w:rsidRPr="00D409E4">
        <w:t xml:space="preserve">day)   </w:t>
      </w:r>
      <w:proofErr w:type="gramEnd"/>
      <w:r w:rsidRPr="00D409E4">
        <w:t xml:space="preserve"> (hour/ns)</w:t>
      </w:r>
    </w:p>
    <w:p w14:paraId="5F321ED7" w14:textId="77777777" w:rsidR="00FB1971" w:rsidRPr="00D409E4" w:rsidRDefault="00D7048D" w:rsidP="00F271C9">
      <w:pPr>
        <w:spacing w:line="276" w:lineRule="auto"/>
        <w:jc w:val="both"/>
      </w:pPr>
      <w:proofErr w:type="spellStart"/>
      <w:r w:rsidRPr="00D409E4">
        <w:t>Performangmx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md</w:t>
      </w:r>
    </w:p>
    <w:p w14:paraId="20D615EB" w14:textId="77777777" w:rsidR="00FB1971" w:rsidRPr="00830543" w:rsidRDefault="00D7048D" w:rsidP="00F271C9">
      <w:pPr>
        <w:spacing w:line="276" w:lineRule="auto"/>
        <w:jc w:val="both"/>
      </w:pPr>
      <w:r w:rsidRPr="00830543">
        <w:t>ce:        0.188      127.398</w:t>
      </w:r>
    </w:p>
    <w:p w14:paraId="50139CDB" w14:textId="77777777" w:rsidR="00FB1971" w:rsidRPr="00830543" w:rsidRDefault="00FB1971" w:rsidP="00F271C9">
      <w:pPr>
        <w:spacing w:line="276" w:lineRule="auto"/>
        <w:jc w:val="both"/>
      </w:pPr>
    </w:p>
    <w:p w14:paraId="1B755826" w14:textId="77777777" w:rsidR="00FB1971" w:rsidRPr="00830543" w:rsidRDefault="00FB1971" w:rsidP="00F271C9">
      <w:pPr>
        <w:spacing w:line="276" w:lineRule="auto"/>
        <w:jc w:val="both"/>
      </w:pPr>
    </w:p>
    <w:p w14:paraId="7FC3746E" w14:textId="77777777" w:rsidR="00FB1971" w:rsidRPr="00F271C9" w:rsidRDefault="00D7048D" w:rsidP="00F271C9">
      <w:pPr>
        <w:spacing w:line="276" w:lineRule="auto"/>
        <w:jc w:val="both"/>
        <w:rPr>
          <w:lang w:val="es-AR"/>
        </w:rPr>
      </w:pPr>
      <w:r w:rsidRPr="00F271C9">
        <w:rPr>
          <w:lang w:val="es-AR"/>
        </w:rPr>
        <w:t>Esto genera varios archivos, de los más importantes rescato:</w:t>
      </w:r>
    </w:p>
    <w:p w14:paraId="08569CDF" w14:textId="77777777" w:rsidR="00FB1971" w:rsidRPr="00F271C9" w:rsidRDefault="00FB1971" w:rsidP="00F271C9">
      <w:pPr>
        <w:spacing w:line="276" w:lineRule="auto"/>
        <w:jc w:val="both"/>
        <w:rPr>
          <w:lang w:val="es-AR"/>
        </w:rPr>
      </w:pPr>
    </w:p>
    <w:p w14:paraId="7DCCC2B1" w14:textId="77777777" w:rsidR="00FB1971" w:rsidRPr="00F271C9" w:rsidRDefault="00D7048D" w:rsidP="00F271C9">
      <w:pPr>
        <w:spacing w:line="276" w:lineRule="auto"/>
        <w:jc w:val="both"/>
        <w:rPr>
          <w:lang w:val="es-AR"/>
        </w:rPr>
      </w:pPr>
      <w:r w:rsidRPr="00F271C9">
        <w:rPr>
          <w:lang w:val="es-AR"/>
        </w:rPr>
        <w:t xml:space="preserve">    </w:t>
      </w:r>
      <w:proofErr w:type="spellStart"/>
      <w:r w:rsidRPr="00F271C9">
        <w:rPr>
          <w:lang w:val="es-AR"/>
        </w:rPr>
        <w:t>md.tpr</w:t>
      </w:r>
      <w:proofErr w:type="spellEnd"/>
    </w:p>
    <w:p w14:paraId="3355FC88" w14:textId="77777777" w:rsidR="00FB1971" w:rsidRPr="00F271C9" w:rsidRDefault="00D7048D" w:rsidP="00F271C9">
      <w:pPr>
        <w:spacing w:line="276" w:lineRule="auto"/>
        <w:jc w:val="both"/>
        <w:rPr>
          <w:lang w:val="es-AR"/>
        </w:rPr>
      </w:pPr>
      <w:r w:rsidRPr="00F271C9">
        <w:rPr>
          <w:lang w:val="es-AR"/>
        </w:rPr>
        <w:t xml:space="preserve">    </w:t>
      </w:r>
      <w:proofErr w:type="spellStart"/>
      <w:r w:rsidRPr="00F271C9">
        <w:rPr>
          <w:lang w:val="es-AR"/>
        </w:rPr>
        <w:t>md.xtc</w:t>
      </w:r>
      <w:proofErr w:type="spellEnd"/>
    </w:p>
    <w:p w14:paraId="04C5CD8B" w14:textId="77777777" w:rsidR="00FB1971" w:rsidRPr="00F271C9" w:rsidRDefault="00D7048D" w:rsidP="00F271C9">
      <w:pPr>
        <w:spacing w:line="276" w:lineRule="auto"/>
        <w:jc w:val="both"/>
        <w:rPr>
          <w:lang w:val="es-AR"/>
        </w:rPr>
      </w:pPr>
      <w:r w:rsidRPr="00F271C9">
        <w:rPr>
          <w:lang w:val="es-AR"/>
        </w:rPr>
        <w:t xml:space="preserve">    </w:t>
      </w:r>
      <w:proofErr w:type="spellStart"/>
      <w:r w:rsidRPr="00F271C9">
        <w:rPr>
          <w:lang w:val="es-AR"/>
        </w:rPr>
        <w:t>md.edr</w:t>
      </w:r>
      <w:proofErr w:type="spellEnd"/>
    </w:p>
    <w:p w14:paraId="336B02B2" w14:textId="77777777" w:rsidR="00FB1971" w:rsidRPr="00D409E4" w:rsidRDefault="00D7048D" w:rsidP="00F271C9">
      <w:pPr>
        <w:spacing w:line="276" w:lineRule="auto"/>
        <w:jc w:val="both"/>
      </w:pPr>
      <w:r w:rsidRPr="00F271C9">
        <w:rPr>
          <w:lang w:val="es-AR"/>
        </w:rPr>
        <w:t xml:space="preserve">    </w:t>
      </w:r>
      <w:proofErr w:type="spellStart"/>
      <w:r w:rsidRPr="00D409E4">
        <w:t>md.trr</w:t>
      </w:r>
      <w:proofErr w:type="spellEnd"/>
    </w:p>
    <w:p w14:paraId="2B533F28" w14:textId="77777777" w:rsidR="00FB1971" w:rsidRPr="00D409E4" w:rsidRDefault="00D7048D" w:rsidP="00F271C9">
      <w:pPr>
        <w:spacing w:line="276" w:lineRule="auto"/>
        <w:jc w:val="both"/>
      </w:pPr>
      <w:r w:rsidRPr="00D409E4">
        <w:t xml:space="preserve">    </w:t>
      </w:r>
      <w:proofErr w:type="spellStart"/>
      <w:r w:rsidRPr="00D409E4">
        <w:t>state.cpt</w:t>
      </w:r>
      <w:proofErr w:type="spellEnd"/>
    </w:p>
    <w:p w14:paraId="33AAA8DD" w14:textId="77777777" w:rsidR="00FB1971" w:rsidRPr="00D409E4" w:rsidRDefault="00D7048D" w:rsidP="00F271C9">
      <w:pPr>
        <w:spacing w:line="276" w:lineRule="auto"/>
        <w:jc w:val="both"/>
      </w:pPr>
      <w:r w:rsidRPr="00D409E4">
        <w:lastRenderedPageBreak/>
        <w:t xml:space="preserve">    </w:t>
      </w:r>
      <w:proofErr w:type="spellStart"/>
      <w:r w:rsidRPr="00D409E4">
        <w:t>state_prev.cpt</w:t>
      </w:r>
      <w:proofErr w:type="spellEnd"/>
    </w:p>
    <w:p w14:paraId="351CFD21" w14:textId="77777777" w:rsidR="00FB1971" w:rsidRPr="00D409E4" w:rsidRDefault="00FB1971" w:rsidP="00F271C9">
      <w:pPr>
        <w:spacing w:line="276" w:lineRule="auto"/>
        <w:jc w:val="both"/>
      </w:pPr>
    </w:p>
    <w:p w14:paraId="3427A279" w14:textId="77777777" w:rsidR="00FB1971" w:rsidRPr="00F271C9" w:rsidRDefault="00D7048D" w:rsidP="00F271C9">
      <w:pPr>
        <w:spacing w:line="276" w:lineRule="auto"/>
        <w:jc w:val="both"/>
        <w:rPr>
          <w:lang w:val="es-AR"/>
        </w:rPr>
      </w:pPr>
      <w:r w:rsidRPr="00F271C9">
        <w:rPr>
          <w:lang w:val="es-AR"/>
        </w:rPr>
        <w:t xml:space="preserve">¿Qué pasa si queremos continuar la dinámica anterior? </w:t>
      </w:r>
    </w:p>
    <w:p w14:paraId="6F90BA5F" w14:textId="77777777" w:rsidR="00FB1971" w:rsidRPr="00F271C9" w:rsidRDefault="00FB1971" w:rsidP="00F271C9">
      <w:pPr>
        <w:spacing w:line="276" w:lineRule="auto"/>
        <w:jc w:val="both"/>
        <w:rPr>
          <w:lang w:val="es-AR"/>
        </w:rPr>
      </w:pPr>
    </w:p>
    <w:p w14:paraId="1E4AB41E" w14:textId="77777777" w:rsidR="00FB1971" w:rsidRPr="00D409E4" w:rsidRDefault="00D7048D" w:rsidP="00F271C9">
      <w:pPr>
        <w:spacing w:line="276" w:lineRule="auto"/>
        <w:jc w:val="both"/>
      </w:pPr>
      <w:r w:rsidRPr="00830543">
        <w:rPr>
          <w:lang w:val="es-US"/>
        </w:rPr>
        <w:t xml:space="preserve">Esto se puede dar por muchos motivos, el más común es el corte de suministro de energía (Argentina, país inviable). </w:t>
      </w:r>
      <w:proofErr w:type="spellStart"/>
      <w:r w:rsidRPr="00D409E4">
        <w:t>Entonces</w:t>
      </w:r>
      <w:proofErr w:type="spellEnd"/>
      <w:r w:rsidRPr="00D409E4">
        <w:t xml:space="preserve">, </w:t>
      </w:r>
      <w:proofErr w:type="spellStart"/>
      <w:r w:rsidRPr="00D409E4">
        <w:t>debemos</w:t>
      </w:r>
      <w:proofErr w:type="spellEnd"/>
      <w:r w:rsidRPr="00D409E4">
        <w:t xml:space="preserve"> </w:t>
      </w:r>
      <w:proofErr w:type="spellStart"/>
      <w:r w:rsidRPr="00D409E4">
        <w:t>seguir</w:t>
      </w:r>
      <w:proofErr w:type="spellEnd"/>
      <w:r w:rsidRPr="00D409E4">
        <w:t xml:space="preserve"> la corrida </w:t>
      </w:r>
      <w:proofErr w:type="gramStart"/>
      <w:r w:rsidRPr="00D409E4">
        <w:t>con</w:t>
      </w:r>
      <w:proofErr w:type="gramEnd"/>
      <w:r w:rsidRPr="00D409E4">
        <w:t xml:space="preserve"> </w:t>
      </w:r>
      <w:proofErr w:type="spellStart"/>
      <w:r w:rsidRPr="00D409E4">
        <w:t>el</w:t>
      </w:r>
      <w:proofErr w:type="spellEnd"/>
      <w:r w:rsidRPr="00D409E4">
        <w:t xml:space="preserve"> </w:t>
      </w:r>
      <w:proofErr w:type="spellStart"/>
      <w:r w:rsidRPr="00D409E4">
        <w:t>siguiente</w:t>
      </w:r>
      <w:proofErr w:type="spellEnd"/>
      <w:r w:rsidRPr="00D409E4">
        <w:t xml:space="preserve"> </w:t>
      </w:r>
      <w:proofErr w:type="spellStart"/>
      <w:r w:rsidRPr="00D409E4">
        <w:t>comando</w:t>
      </w:r>
      <w:proofErr w:type="spellEnd"/>
      <w:r w:rsidRPr="00D409E4">
        <w:t>:</w:t>
      </w:r>
    </w:p>
    <w:p w14:paraId="32ECA210" w14:textId="77777777" w:rsidR="00FB1971" w:rsidRPr="00D409E4" w:rsidRDefault="00FB1971" w:rsidP="00F271C9">
      <w:pPr>
        <w:spacing w:line="276" w:lineRule="auto"/>
        <w:jc w:val="both"/>
      </w:pPr>
    </w:p>
    <w:tbl>
      <w:tblPr>
        <w:tblStyle w:val="affb"/>
        <w:tblW w:w="0" w:type="auto"/>
        <w:tblInd w:w="0" w:type="dxa"/>
        <w:tblLayout w:type="fixed"/>
        <w:tblLook w:val="0600" w:firstRow="0" w:lastRow="0" w:firstColumn="0" w:lastColumn="0" w:noHBand="1" w:noVBand="1"/>
      </w:tblPr>
      <w:tblGrid>
        <w:gridCol w:w="10410"/>
      </w:tblGrid>
      <w:tr w:rsidR="00FB1971" w:rsidRPr="00D409E4" w14:paraId="41240531" w14:textId="77777777">
        <w:tc>
          <w:tcPr>
            <w:tcW w:w="10410" w:type="dxa"/>
            <w:shd w:val="clear" w:color="auto" w:fill="333333"/>
            <w:tcMar>
              <w:top w:w="100" w:type="dxa"/>
              <w:left w:w="100" w:type="dxa"/>
              <w:bottom w:w="100" w:type="dxa"/>
              <w:right w:w="100" w:type="dxa"/>
            </w:tcMar>
          </w:tcPr>
          <w:p w14:paraId="3B121E5F"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mdrun</w:t>
            </w:r>
            <w:proofErr w:type="spellEnd"/>
            <w:r w:rsidRPr="00D409E4">
              <w:t xml:space="preserve"> -s </w:t>
            </w:r>
            <w:proofErr w:type="spellStart"/>
            <w:r w:rsidRPr="00D409E4">
              <w:t>md.tpr</w:t>
            </w:r>
            <w:proofErr w:type="spellEnd"/>
            <w:r w:rsidRPr="00D409E4">
              <w:t xml:space="preserve"> -o </w:t>
            </w:r>
            <w:proofErr w:type="spellStart"/>
            <w:r w:rsidRPr="00D409E4">
              <w:t>md.trr</w:t>
            </w:r>
            <w:proofErr w:type="spellEnd"/>
            <w:r w:rsidRPr="00D409E4">
              <w:t xml:space="preserve"> -cpi </w:t>
            </w:r>
            <w:proofErr w:type="spellStart"/>
            <w:r w:rsidRPr="00D409E4">
              <w:t>state_prev.cpt</w:t>
            </w:r>
            <w:proofErr w:type="spellEnd"/>
            <w:r w:rsidRPr="00D409E4">
              <w:t xml:space="preserve"> --</w:t>
            </w:r>
            <w:proofErr w:type="spellStart"/>
            <w:r w:rsidRPr="00D409E4">
              <w:t>noappend</w:t>
            </w:r>
            <w:proofErr w:type="spellEnd"/>
          </w:p>
        </w:tc>
      </w:tr>
    </w:tbl>
    <w:p w14:paraId="1DE80B1C" w14:textId="77777777" w:rsidR="00FB1971" w:rsidRPr="00D409E4" w:rsidRDefault="00FB1971" w:rsidP="00F271C9">
      <w:pPr>
        <w:spacing w:line="276" w:lineRule="auto"/>
        <w:jc w:val="both"/>
      </w:pPr>
    </w:p>
    <w:p w14:paraId="69FEF0A2" w14:textId="77777777" w:rsidR="00FB1971" w:rsidRPr="00F271C9" w:rsidRDefault="00D7048D" w:rsidP="00F271C9">
      <w:pPr>
        <w:spacing w:line="276" w:lineRule="auto"/>
        <w:jc w:val="both"/>
        <w:rPr>
          <w:lang w:val="es-AR"/>
        </w:rPr>
      </w:pPr>
      <w:r w:rsidRPr="00F271C9">
        <w:rPr>
          <w:lang w:val="es-AR"/>
        </w:rPr>
        <w:t>Todos esos archivos deberían estar en el directorio de corrida original. El parámetro --</w:t>
      </w:r>
      <w:proofErr w:type="spellStart"/>
      <w:r w:rsidRPr="00F271C9">
        <w:rPr>
          <w:lang w:val="es-AR"/>
        </w:rPr>
        <w:t>noappend</w:t>
      </w:r>
      <w:proofErr w:type="spellEnd"/>
      <w:r w:rsidRPr="00F271C9">
        <w:rPr>
          <w:lang w:val="es-AR"/>
        </w:rPr>
        <w:t xml:space="preserve"> hace que se separen las corridas consecutivas, puede ayudarnos a analizar en forma más rápida la MD, o también porque hay cosas que no coinciden exactamente. </w:t>
      </w:r>
    </w:p>
    <w:p w14:paraId="74627148" w14:textId="77777777" w:rsidR="00FB1971" w:rsidRPr="00F271C9" w:rsidRDefault="00FB1971" w:rsidP="00F271C9">
      <w:pPr>
        <w:spacing w:line="276" w:lineRule="auto"/>
        <w:jc w:val="both"/>
        <w:rPr>
          <w:lang w:val="es-AR"/>
        </w:rPr>
      </w:pPr>
    </w:p>
    <w:p w14:paraId="7FA0CFB6" w14:textId="77777777" w:rsidR="00FB1971" w:rsidRPr="00F271C9" w:rsidRDefault="00D7048D" w:rsidP="00F271C9">
      <w:pPr>
        <w:spacing w:line="276" w:lineRule="auto"/>
        <w:jc w:val="both"/>
        <w:rPr>
          <w:lang w:val="es-AR"/>
        </w:rPr>
      </w:pPr>
      <w:r w:rsidRPr="00F271C9">
        <w:rPr>
          <w:lang w:val="es-AR"/>
        </w:rPr>
        <w:t xml:space="preserve">Si la simulación descrita por el archivo </w:t>
      </w:r>
      <w:proofErr w:type="spellStart"/>
      <w:r w:rsidRPr="00F271C9">
        <w:rPr>
          <w:lang w:val="es-AR"/>
        </w:rPr>
        <w:t>tpr</w:t>
      </w:r>
      <w:proofErr w:type="spellEnd"/>
      <w:r w:rsidRPr="00F271C9">
        <w:rPr>
          <w:lang w:val="es-AR"/>
        </w:rPr>
        <w:t xml:space="preserve"> se ha completado y debe ampliarse, utilice la herramienta </w:t>
      </w:r>
      <w:proofErr w:type="spellStart"/>
      <w:r w:rsidRPr="00F271C9">
        <w:rPr>
          <w:lang w:val="es-AR"/>
        </w:rPr>
        <w:t>gmx</w:t>
      </w:r>
      <w:proofErr w:type="spellEnd"/>
      <w:r w:rsidRPr="00F271C9">
        <w:rPr>
          <w:lang w:val="es-AR"/>
        </w:rPr>
        <w:t xml:space="preserve"> </w:t>
      </w:r>
      <w:proofErr w:type="spellStart"/>
      <w:r w:rsidRPr="00F271C9">
        <w:rPr>
          <w:lang w:val="es-AR"/>
        </w:rPr>
        <w:t>convert-tpr</w:t>
      </w:r>
      <w:proofErr w:type="spellEnd"/>
      <w:r w:rsidRPr="00F271C9">
        <w:rPr>
          <w:lang w:val="es-AR"/>
        </w:rPr>
        <w:t xml:space="preserve"> para ampliar la ejecución, p. Ej. </w:t>
      </w:r>
    </w:p>
    <w:p w14:paraId="574D835C" w14:textId="77777777" w:rsidR="00FB1971" w:rsidRPr="00F271C9" w:rsidRDefault="00FB1971" w:rsidP="00F271C9">
      <w:pPr>
        <w:spacing w:line="276" w:lineRule="auto"/>
        <w:jc w:val="both"/>
        <w:rPr>
          <w:lang w:val="es-AR"/>
        </w:rPr>
      </w:pPr>
    </w:p>
    <w:tbl>
      <w:tblPr>
        <w:tblStyle w:val="affc"/>
        <w:tblW w:w="0" w:type="auto"/>
        <w:tblInd w:w="0" w:type="dxa"/>
        <w:tblLayout w:type="fixed"/>
        <w:tblLook w:val="0600" w:firstRow="0" w:lastRow="0" w:firstColumn="0" w:lastColumn="0" w:noHBand="1" w:noVBand="1"/>
      </w:tblPr>
      <w:tblGrid>
        <w:gridCol w:w="10410"/>
      </w:tblGrid>
      <w:tr w:rsidR="00FB1971" w:rsidRPr="00D409E4" w14:paraId="6B46A579" w14:textId="77777777">
        <w:tc>
          <w:tcPr>
            <w:tcW w:w="10410" w:type="dxa"/>
            <w:shd w:val="clear" w:color="auto" w:fill="333333"/>
            <w:tcMar>
              <w:top w:w="100" w:type="dxa"/>
              <w:left w:w="100" w:type="dxa"/>
              <w:bottom w:w="100" w:type="dxa"/>
              <w:right w:w="100" w:type="dxa"/>
            </w:tcMar>
          </w:tcPr>
          <w:p w14:paraId="53B53F35" w14:textId="77777777" w:rsidR="00FB1971" w:rsidRPr="00D409E4" w:rsidRDefault="00D7048D" w:rsidP="00F271C9">
            <w:pPr>
              <w:spacing w:line="276" w:lineRule="auto"/>
              <w:jc w:val="both"/>
            </w:pPr>
            <w:proofErr w:type="spellStart"/>
            <w:r w:rsidRPr="00D409E4">
              <w:t>gmx</w:t>
            </w:r>
            <w:proofErr w:type="spellEnd"/>
            <w:r w:rsidRPr="00D409E4">
              <w:t xml:space="preserve"> convert-</w:t>
            </w:r>
            <w:proofErr w:type="spellStart"/>
            <w:r w:rsidRPr="00D409E4">
              <w:t>tpr</w:t>
            </w:r>
            <w:proofErr w:type="spellEnd"/>
            <w:r w:rsidRPr="00D409E4">
              <w:t xml:space="preserve"> -s </w:t>
            </w:r>
            <w:proofErr w:type="spellStart"/>
            <w:r w:rsidRPr="00D409E4">
              <w:t>previous.tpr</w:t>
            </w:r>
            <w:proofErr w:type="spellEnd"/>
            <w:r w:rsidRPr="00D409E4">
              <w:t xml:space="preserve"> -extend </w:t>
            </w:r>
            <w:proofErr w:type="spellStart"/>
            <w:r w:rsidRPr="00D409E4">
              <w:t>timetoextendby</w:t>
            </w:r>
            <w:proofErr w:type="spellEnd"/>
            <w:r w:rsidRPr="00D409E4">
              <w:t>-in-</w:t>
            </w:r>
            <w:proofErr w:type="spellStart"/>
            <w:r w:rsidRPr="00D409E4">
              <w:t>ps</w:t>
            </w:r>
            <w:proofErr w:type="spellEnd"/>
            <w:r w:rsidRPr="00D409E4">
              <w:t xml:space="preserve"> -o </w:t>
            </w:r>
            <w:proofErr w:type="spellStart"/>
            <w:r w:rsidRPr="00D409E4">
              <w:t>next.tpr</w:t>
            </w:r>
            <w:proofErr w:type="spellEnd"/>
            <w:r w:rsidRPr="00D409E4">
              <w:t xml:space="preserve"> </w:t>
            </w:r>
            <w:r w:rsidRPr="00D409E4">
              <w:br/>
            </w:r>
            <w:r w:rsidRPr="00D409E4">
              <w:br/>
            </w:r>
            <w:proofErr w:type="spellStart"/>
            <w:r w:rsidRPr="00D409E4">
              <w:t>gmx</w:t>
            </w:r>
            <w:proofErr w:type="spellEnd"/>
            <w:r w:rsidRPr="00D409E4">
              <w:t xml:space="preserve"> </w:t>
            </w:r>
            <w:proofErr w:type="spellStart"/>
            <w:r w:rsidRPr="00D409E4">
              <w:t>mdrun</w:t>
            </w:r>
            <w:proofErr w:type="spellEnd"/>
            <w:r w:rsidRPr="00D409E4">
              <w:t xml:space="preserve"> -s </w:t>
            </w:r>
            <w:proofErr w:type="spellStart"/>
            <w:r w:rsidRPr="00D409E4">
              <w:t>next.tpr</w:t>
            </w:r>
            <w:proofErr w:type="spellEnd"/>
            <w:r w:rsidRPr="00D409E4">
              <w:t xml:space="preserve"> -cpi </w:t>
            </w:r>
            <w:proofErr w:type="spellStart"/>
            <w:r w:rsidRPr="00D409E4">
              <w:t>state.cpt</w:t>
            </w:r>
            <w:proofErr w:type="spellEnd"/>
            <w:r w:rsidRPr="00D409E4">
              <w:t xml:space="preserve"> </w:t>
            </w:r>
          </w:p>
        </w:tc>
      </w:tr>
    </w:tbl>
    <w:p w14:paraId="10470F44" w14:textId="77777777" w:rsidR="00FB1971" w:rsidRPr="00D409E4" w:rsidRDefault="00FB1971" w:rsidP="00F271C9">
      <w:pPr>
        <w:spacing w:line="276" w:lineRule="auto"/>
        <w:jc w:val="both"/>
      </w:pPr>
    </w:p>
    <w:p w14:paraId="1121645F" w14:textId="77777777" w:rsidR="00FB1971" w:rsidRPr="00F271C9" w:rsidRDefault="00D7048D" w:rsidP="00F271C9">
      <w:pPr>
        <w:spacing w:line="276" w:lineRule="auto"/>
        <w:jc w:val="both"/>
        <w:rPr>
          <w:lang w:val="es-AR"/>
        </w:rPr>
      </w:pPr>
      <w:r w:rsidRPr="00F271C9">
        <w:rPr>
          <w:lang w:val="es-AR"/>
        </w:rPr>
        <w:t>El tiempo también se puede extender usando las opciones -</w:t>
      </w:r>
      <w:proofErr w:type="spellStart"/>
      <w:r w:rsidRPr="00F271C9">
        <w:rPr>
          <w:lang w:val="es-AR"/>
        </w:rPr>
        <w:t>until</w:t>
      </w:r>
      <w:proofErr w:type="spellEnd"/>
      <w:r w:rsidRPr="00F271C9">
        <w:rPr>
          <w:lang w:val="es-AR"/>
        </w:rPr>
        <w:t xml:space="preserve"> y -</w:t>
      </w:r>
      <w:proofErr w:type="spellStart"/>
      <w:r w:rsidRPr="00F271C9">
        <w:rPr>
          <w:lang w:val="es-AR"/>
        </w:rPr>
        <w:t>nsteps</w:t>
      </w:r>
      <w:proofErr w:type="spellEnd"/>
      <w:r w:rsidRPr="00F271C9">
        <w:rPr>
          <w:lang w:val="es-AR"/>
        </w:rPr>
        <w:t xml:space="preserve">. Tenga en cuenta que el archivo </w:t>
      </w:r>
      <w:proofErr w:type="spellStart"/>
      <w:r w:rsidRPr="00F271C9">
        <w:rPr>
          <w:lang w:val="es-AR"/>
        </w:rPr>
        <w:t>mdp</w:t>
      </w:r>
      <w:proofErr w:type="spellEnd"/>
      <w:r w:rsidRPr="00F271C9">
        <w:rPr>
          <w:lang w:val="es-AR"/>
        </w:rPr>
        <w:t xml:space="preserve"> original puede haber generado velocidades, pero esa es una operación única dentro de </w:t>
      </w:r>
      <w:proofErr w:type="spellStart"/>
      <w:r w:rsidRPr="00F271C9">
        <w:rPr>
          <w:lang w:val="es-AR"/>
        </w:rPr>
        <w:t>gmx</w:t>
      </w:r>
      <w:proofErr w:type="spellEnd"/>
      <w:r w:rsidRPr="00F271C9">
        <w:rPr>
          <w:lang w:val="es-AR"/>
        </w:rPr>
        <w:t xml:space="preserve"> </w:t>
      </w:r>
      <w:proofErr w:type="spellStart"/>
      <w:r w:rsidRPr="00F271C9">
        <w:rPr>
          <w:lang w:val="es-AR"/>
        </w:rPr>
        <w:t>grompp</w:t>
      </w:r>
      <w:proofErr w:type="spellEnd"/>
      <w:r w:rsidRPr="00F271C9">
        <w:rPr>
          <w:lang w:val="es-AR"/>
        </w:rPr>
        <w:t xml:space="preserve"> que nunca se vuelve a realizar con ninguna otra herramienta.</w:t>
      </w:r>
    </w:p>
    <w:p w14:paraId="49143A9F" w14:textId="77777777" w:rsidR="00FB1971" w:rsidRPr="00F271C9" w:rsidRDefault="00FB1971" w:rsidP="00F271C9">
      <w:pPr>
        <w:spacing w:line="276" w:lineRule="auto"/>
        <w:jc w:val="both"/>
        <w:rPr>
          <w:lang w:val="es-AR"/>
        </w:rPr>
      </w:pPr>
    </w:p>
    <w:p w14:paraId="2819C2C0" w14:textId="77777777" w:rsidR="00FB1971" w:rsidRPr="00F271C9" w:rsidRDefault="00D7048D" w:rsidP="00F271C9">
      <w:pPr>
        <w:spacing w:line="276" w:lineRule="auto"/>
        <w:jc w:val="both"/>
        <w:rPr>
          <w:lang w:val="es-AR"/>
        </w:rPr>
      </w:pPr>
      <w:r w:rsidRPr="00F271C9">
        <w:rPr>
          <w:lang w:val="es-AR"/>
        </w:rPr>
        <w:t>Si necesitamos concatenar todos los resultados, digamos los XTC, usamos el siguiente comando:</w:t>
      </w:r>
    </w:p>
    <w:p w14:paraId="7F51032F" w14:textId="77777777" w:rsidR="00FB1971" w:rsidRPr="00F271C9" w:rsidRDefault="00FB1971" w:rsidP="00F271C9">
      <w:pPr>
        <w:spacing w:line="276" w:lineRule="auto"/>
        <w:jc w:val="both"/>
        <w:rPr>
          <w:lang w:val="es-AR"/>
        </w:rPr>
      </w:pPr>
    </w:p>
    <w:tbl>
      <w:tblPr>
        <w:tblStyle w:val="affd"/>
        <w:tblW w:w="0" w:type="auto"/>
        <w:tblInd w:w="0" w:type="dxa"/>
        <w:tblLayout w:type="fixed"/>
        <w:tblLook w:val="0600" w:firstRow="0" w:lastRow="0" w:firstColumn="0" w:lastColumn="0" w:noHBand="1" w:noVBand="1"/>
      </w:tblPr>
      <w:tblGrid>
        <w:gridCol w:w="10410"/>
      </w:tblGrid>
      <w:tr w:rsidR="00FB1971" w:rsidRPr="00830543" w14:paraId="6AD17232" w14:textId="77777777">
        <w:tc>
          <w:tcPr>
            <w:tcW w:w="10410" w:type="dxa"/>
            <w:shd w:val="clear" w:color="auto" w:fill="333333"/>
            <w:tcMar>
              <w:top w:w="100" w:type="dxa"/>
              <w:left w:w="100" w:type="dxa"/>
              <w:bottom w:w="100" w:type="dxa"/>
              <w:right w:w="100" w:type="dxa"/>
            </w:tcMar>
          </w:tcPr>
          <w:p w14:paraId="61F40E32"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trjcat</w:t>
            </w:r>
            <w:proofErr w:type="spellEnd"/>
            <w:r w:rsidRPr="00F271C9">
              <w:rPr>
                <w:lang w:val="es-AR"/>
              </w:rPr>
              <w:t xml:space="preserve"> -f md_1.xtc md_2.xtc -o </w:t>
            </w:r>
            <w:proofErr w:type="spellStart"/>
            <w:r w:rsidRPr="00F271C9">
              <w:rPr>
                <w:lang w:val="es-AR"/>
              </w:rPr>
              <w:t>md_unidos.xtc</w:t>
            </w:r>
            <w:proofErr w:type="spellEnd"/>
          </w:p>
        </w:tc>
      </w:tr>
    </w:tbl>
    <w:p w14:paraId="0016E6CC" w14:textId="77777777" w:rsidR="00FB1971" w:rsidRPr="00F271C9" w:rsidRDefault="00FB1971" w:rsidP="00F271C9">
      <w:pPr>
        <w:spacing w:line="276" w:lineRule="auto"/>
        <w:jc w:val="both"/>
        <w:rPr>
          <w:lang w:val="es-AR"/>
        </w:rPr>
      </w:pPr>
    </w:p>
    <w:p w14:paraId="09A0D2B1" w14:textId="77777777" w:rsidR="00FB1971" w:rsidRPr="00F271C9" w:rsidRDefault="00D7048D" w:rsidP="00F271C9">
      <w:pPr>
        <w:spacing w:line="276" w:lineRule="auto"/>
        <w:jc w:val="both"/>
        <w:rPr>
          <w:lang w:val="es-AR"/>
        </w:rPr>
      </w:pPr>
      <w:r w:rsidRPr="00F271C9">
        <w:rPr>
          <w:lang w:val="es-AR"/>
        </w:rPr>
        <w:t>donde el *.</w:t>
      </w:r>
      <w:proofErr w:type="spellStart"/>
      <w:r w:rsidRPr="00F271C9">
        <w:rPr>
          <w:lang w:val="es-AR"/>
        </w:rPr>
        <w:t>xtc</w:t>
      </w:r>
      <w:proofErr w:type="spellEnd"/>
      <w:r w:rsidRPr="00F271C9">
        <w:rPr>
          <w:lang w:val="es-AR"/>
        </w:rPr>
        <w:t xml:space="preserve"> implica todos los archivos de salida de las corridas secuenciales y el </w:t>
      </w:r>
      <w:proofErr w:type="spellStart"/>
      <w:r w:rsidRPr="00F271C9">
        <w:rPr>
          <w:lang w:val="es-AR"/>
        </w:rPr>
        <w:t>md_fixed.xtc</w:t>
      </w:r>
      <w:proofErr w:type="spellEnd"/>
      <w:r w:rsidRPr="00F271C9">
        <w:rPr>
          <w:lang w:val="es-AR"/>
        </w:rPr>
        <w:t xml:space="preserve"> es la salida del archivo total, concatenado. Esto se puede usar también para el TRR. Se deberá tener cuidado con los tiempos y el orden en el cual se concatena.</w:t>
      </w:r>
    </w:p>
    <w:p w14:paraId="79BF74B7" w14:textId="77777777" w:rsidR="00FB1971" w:rsidRPr="00F271C9" w:rsidRDefault="00FB1971" w:rsidP="00F271C9">
      <w:pPr>
        <w:spacing w:line="276" w:lineRule="auto"/>
        <w:jc w:val="both"/>
        <w:rPr>
          <w:lang w:val="es-AR"/>
        </w:rPr>
      </w:pPr>
    </w:p>
    <w:tbl>
      <w:tblPr>
        <w:tblStyle w:val="affe"/>
        <w:tblW w:w="10410" w:type="dxa"/>
        <w:tblInd w:w="48"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400" w:firstRow="0" w:lastRow="0" w:firstColumn="0" w:lastColumn="0" w:noHBand="0" w:noVBand="1"/>
      </w:tblPr>
      <w:tblGrid>
        <w:gridCol w:w="10410"/>
      </w:tblGrid>
      <w:tr w:rsidR="00FB1971" w:rsidRPr="00D409E4" w14:paraId="1DDA2E69" w14:textId="77777777">
        <w:tc>
          <w:tcPr>
            <w:tcW w:w="10410" w:type="dxa"/>
            <w:tcBorders>
              <w:top w:val="single" w:sz="8" w:space="0" w:color="000001"/>
              <w:left w:val="single" w:sz="8" w:space="0" w:color="000001"/>
              <w:bottom w:val="single" w:sz="8" w:space="0" w:color="000001"/>
              <w:right w:val="single" w:sz="8" w:space="0" w:color="000001"/>
            </w:tcBorders>
            <w:shd w:val="clear" w:color="auto" w:fill="auto"/>
          </w:tcPr>
          <w:p w14:paraId="40ED829E" w14:textId="77777777" w:rsidR="00FB1971" w:rsidRPr="00D409E4" w:rsidRDefault="00D7048D" w:rsidP="00F271C9">
            <w:pPr>
              <w:spacing w:line="276" w:lineRule="auto"/>
              <w:jc w:val="both"/>
            </w:pPr>
            <w:r w:rsidRPr="00D409E4">
              <w:rPr>
                <w:noProof/>
              </w:rPr>
              <w:drawing>
                <wp:inline distT="0" distB="0" distL="0" distR="0" wp14:anchorId="57191007" wp14:editId="7788CF54">
                  <wp:extent cx="304800" cy="304800"/>
                  <wp:effectExtent l="0" t="0" r="0" b="0"/>
                  <wp:docPr id="10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304800" cy="304800"/>
                          </a:xfrm>
                          <a:prstGeom prst="rect">
                            <a:avLst/>
                          </a:prstGeom>
                          <a:ln/>
                        </pic:spPr>
                      </pic:pic>
                    </a:graphicData>
                  </a:graphic>
                </wp:inline>
              </w:drawing>
            </w:r>
            <w:proofErr w:type="spellStart"/>
            <w:r w:rsidRPr="00D409E4">
              <w:t>Opciones</w:t>
            </w:r>
            <w:proofErr w:type="spellEnd"/>
            <w:r w:rsidRPr="00D409E4">
              <w:t xml:space="preserve"> de </w:t>
            </w:r>
            <w:proofErr w:type="spellStart"/>
            <w:r w:rsidRPr="00D409E4">
              <w:t>trjcat</w:t>
            </w:r>
            <w:proofErr w:type="spellEnd"/>
          </w:p>
          <w:p w14:paraId="72B8ABA8" w14:textId="77777777" w:rsidR="00FB1971" w:rsidRPr="00D409E4" w:rsidRDefault="00FB1971" w:rsidP="00F271C9">
            <w:pPr>
              <w:spacing w:line="276" w:lineRule="auto"/>
              <w:jc w:val="both"/>
            </w:pPr>
          </w:p>
          <w:p w14:paraId="319E3814"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trjcat</w:t>
            </w:r>
            <w:proofErr w:type="spellEnd"/>
            <w:r w:rsidRPr="00D409E4">
              <w:t xml:space="preserve"> concatenates several input trajectory files in sorted order. In case of double time frames the one in the later file is used. By specifying -</w:t>
            </w:r>
            <w:proofErr w:type="spellStart"/>
            <w:r w:rsidRPr="00D409E4">
              <w:t>settime</w:t>
            </w:r>
            <w:proofErr w:type="spellEnd"/>
            <w:r w:rsidRPr="00D409E4">
              <w:t xml:space="preserve"> you will be asked for the start time of each file. The input files are taken from the command line, such that a command like </w:t>
            </w:r>
            <w:proofErr w:type="spellStart"/>
            <w:r w:rsidRPr="00D409E4">
              <w:t>gmx</w:t>
            </w:r>
            <w:proofErr w:type="spellEnd"/>
            <w:r w:rsidRPr="00D409E4">
              <w:t xml:space="preserve"> </w:t>
            </w:r>
            <w:proofErr w:type="spellStart"/>
            <w:r w:rsidRPr="00D409E4">
              <w:t>trjcat</w:t>
            </w:r>
            <w:proofErr w:type="spellEnd"/>
            <w:r w:rsidRPr="00D409E4">
              <w:t xml:space="preserve"> -f *.</w:t>
            </w:r>
            <w:proofErr w:type="spellStart"/>
            <w:r w:rsidRPr="00D409E4">
              <w:t>trr</w:t>
            </w:r>
            <w:proofErr w:type="spellEnd"/>
            <w:r w:rsidRPr="00D409E4">
              <w:t xml:space="preserve"> -o </w:t>
            </w:r>
            <w:proofErr w:type="spellStart"/>
            <w:r w:rsidRPr="00D409E4">
              <w:t>fixed.trr</w:t>
            </w:r>
            <w:proofErr w:type="spellEnd"/>
            <w:r w:rsidRPr="00D409E4">
              <w:t xml:space="preserve"> should do the trick. </w:t>
            </w:r>
            <w:proofErr w:type="gramStart"/>
            <w:r w:rsidRPr="00D409E4">
              <w:t>Using -cat</w:t>
            </w:r>
            <w:proofErr w:type="gramEnd"/>
            <w:r w:rsidRPr="00D409E4">
              <w:t>, you can simply paste several files together without removal of frames with identical timestamps.</w:t>
            </w:r>
          </w:p>
        </w:tc>
      </w:tr>
    </w:tbl>
    <w:p w14:paraId="56332F23" w14:textId="77777777" w:rsidR="00FB1971" w:rsidRPr="00D409E4" w:rsidRDefault="00FB1971" w:rsidP="00F271C9">
      <w:pPr>
        <w:spacing w:line="276" w:lineRule="auto"/>
        <w:jc w:val="both"/>
      </w:pPr>
    </w:p>
    <w:p w14:paraId="04A42603" w14:textId="77777777" w:rsidR="00FB1971" w:rsidRPr="00F271C9" w:rsidRDefault="00D7048D" w:rsidP="00F271C9">
      <w:pPr>
        <w:spacing w:line="276" w:lineRule="auto"/>
        <w:jc w:val="both"/>
        <w:rPr>
          <w:lang w:val="es-AR"/>
        </w:rPr>
      </w:pPr>
      <w:r w:rsidRPr="00F271C9">
        <w:rPr>
          <w:lang w:val="es-AR"/>
        </w:rPr>
        <w:t>Conversión a formatos legibles por otros programas:</w:t>
      </w:r>
    </w:p>
    <w:p w14:paraId="285301D4" w14:textId="77777777" w:rsidR="00FB1971" w:rsidRPr="00F271C9" w:rsidRDefault="00FB1971" w:rsidP="00F271C9">
      <w:pPr>
        <w:spacing w:line="276" w:lineRule="auto"/>
        <w:jc w:val="both"/>
        <w:rPr>
          <w:lang w:val="es-AR"/>
        </w:rPr>
      </w:pPr>
    </w:p>
    <w:p w14:paraId="1379F976" w14:textId="77777777" w:rsidR="00FB1971" w:rsidRPr="00F271C9" w:rsidRDefault="00D7048D" w:rsidP="00F271C9">
      <w:pPr>
        <w:spacing w:line="276" w:lineRule="auto"/>
        <w:jc w:val="both"/>
        <w:rPr>
          <w:lang w:val="es-AR"/>
        </w:rPr>
      </w:pPr>
      <w:r w:rsidRPr="00F271C9">
        <w:rPr>
          <w:lang w:val="es-AR"/>
        </w:rPr>
        <w:t>La trayectoria se puede convertir a PDB (no sólo a PDB sino a una nueva TRR o XTC, entonces reemplazamos la extensión PDB por XTC)</w:t>
      </w:r>
    </w:p>
    <w:p w14:paraId="4963D65E" w14:textId="77777777" w:rsidR="00FB1971" w:rsidRPr="00F271C9" w:rsidRDefault="00FB1971" w:rsidP="00F271C9">
      <w:pPr>
        <w:spacing w:line="276" w:lineRule="auto"/>
        <w:jc w:val="both"/>
        <w:rPr>
          <w:lang w:val="es-AR"/>
        </w:rPr>
      </w:pPr>
    </w:p>
    <w:tbl>
      <w:tblPr>
        <w:tblStyle w:val="afff"/>
        <w:tblW w:w="0" w:type="auto"/>
        <w:tblInd w:w="0" w:type="dxa"/>
        <w:tblLayout w:type="fixed"/>
        <w:tblLook w:val="0600" w:firstRow="0" w:lastRow="0" w:firstColumn="0" w:lastColumn="0" w:noHBand="1" w:noVBand="1"/>
      </w:tblPr>
      <w:tblGrid>
        <w:gridCol w:w="10410"/>
      </w:tblGrid>
      <w:tr w:rsidR="00FB1971" w:rsidRPr="00830543" w14:paraId="74493863" w14:textId="77777777">
        <w:tc>
          <w:tcPr>
            <w:tcW w:w="10410" w:type="dxa"/>
            <w:shd w:val="clear" w:color="auto" w:fill="333333"/>
            <w:tcMar>
              <w:top w:w="100" w:type="dxa"/>
              <w:left w:w="100" w:type="dxa"/>
              <w:bottom w:w="100" w:type="dxa"/>
              <w:right w:w="100" w:type="dxa"/>
            </w:tcMar>
          </w:tcPr>
          <w:p w14:paraId="1623BE53"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trjconv</w:t>
            </w:r>
            <w:proofErr w:type="spellEnd"/>
            <w:r w:rsidRPr="00F271C9">
              <w:rPr>
                <w:lang w:val="es-AR"/>
              </w:rPr>
              <w:t xml:space="preserve"> -s </w:t>
            </w:r>
            <w:proofErr w:type="spellStart"/>
            <w:r w:rsidRPr="00F271C9">
              <w:rPr>
                <w:lang w:val="es-AR"/>
              </w:rPr>
              <w:t>md.tpr</w:t>
            </w:r>
            <w:proofErr w:type="spellEnd"/>
            <w:r w:rsidRPr="00F271C9">
              <w:rPr>
                <w:lang w:val="es-AR"/>
              </w:rPr>
              <w:t xml:space="preserve"> -f </w:t>
            </w:r>
            <w:proofErr w:type="spellStart"/>
            <w:r w:rsidRPr="00F271C9">
              <w:rPr>
                <w:lang w:val="es-AR"/>
              </w:rPr>
              <w:t>md.xtc</w:t>
            </w:r>
            <w:proofErr w:type="spellEnd"/>
            <w:r w:rsidRPr="00F271C9">
              <w:rPr>
                <w:lang w:val="es-AR"/>
              </w:rPr>
              <w:t xml:space="preserve"> -o md_trajectoria.pdb -</w:t>
            </w:r>
            <w:proofErr w:type="spellStart"/>
            <w:r w:rsidRPr="00F271C9">
              <w:rPr>
                <w:lang w:val="es-AR"/>
              </w:rPr>
              <w:t>pbc</w:t>
            </w:r>
            <w:proofErr w:type="spellEnd"/>
            <w:r w:rsidRPr="00F271C9">
              <w:rPr>
                <w:lang w:val="es-AR"/>
              </w:rPr>
              <w:t xml:space="preserve"> </w:t>
            </w:r>
            <w:proofErr w:type="spellStart"/>
            <w:r w:rsidRPr="00F271C9">
              <w:rPr>
                <w:lang w:val="es-AR"/>
              </w:rPr>
              <w:t>nojump</w:t>
            </w:r>
            <w:proofErr w:type="spellEnd"/>
            <w:r w:rsidRPr="00F271C9">
              <w:rPr>
                <w:lang w:val="es-AR"/>
              </w:rPr>
              <w:t xml:space="preserve"> -</w:t>
            </w:r>
            <w:proofErr w:type="spellStart"/>
            <w:r w:rsidRPr="00F271C9">
              <w:rPr>
                <w:lang w:val="es-AR"/>
              </w:rPr>
              <w:t>skip</w:t>
            </w:r>
            <w:proofErr w:type="spellEnd"/>
            <w:r w:rsidRPr="00F271C9">
              <w:rPr>
                <w:lang w:val="es-AR"/>
              </w:rPr>
              <w:t xml:space="preserve"> 10</w:t>
            </w:r>
          </w:p>
        </w:tc>
      </w:tr>
    </w:tbl>
    <w:p w14:paraId="38051DAF" w14:textId="77777777" w:rsidR="00FB1971" w:rsidRPr="00F271C9" w:rsidRDefault="00FB1971" w:rsidP="00F271C9">
      <w:pPr>
        <w:spacing w:line="276" w:lineRule="auto"/>
        <w:jc w:val="both"/>
        <w:rPr>
          <w:lang w:val="es-AR"/>
        </w:rPr>
      </w:pPr>
    </w:p>
    <w:p w14:paraId="375095D2" w14:textId="77777777" w:rsidR="00FB1971" w:rsidRPr="00F271C9" w:rsidRDefault="00D7048D" w:rsidP="00F271C9">
      <w:pPr>
        <w:spacing w:line="276" w:lineRule="auto"/>
        <w:jc w:val="both"/>
        <w:rPr>
          <w:lang w:val="es-AR"/>
        </w:rPr>
      </w:pPr>
      <w:r w:rsidRPr="00F271C9">
        <w:rPr>
          <w:lang w:val="es-AR"/>
        </w:rPr>
        <w:t>Si no deseamos la conservación de las PBC, usamos</w:t>
      </w:r>
    </w:p>
    <w:p w14:paraId="29906B90" w14:textId="77777777" w:rsidR="00FB1971" w:rsidRPr="00F271C9" w:rsidRDefault="00FB1971" w:rsidP="00F271C9">
      <w:pPr>
        <w:spacing w:line="276" w:lineRule="auto"/>
        <w:jc w:val="both"/>
        <w:rPr>
          <w:lang w:val="es-AR"/>
        </w:rPr>
      </w:pPr>
    </w:p>
    <w:tbl>
      <w:tblPr>
        <w:tblStyle w:val="afff0"/>
        <w:tblW w:w="0" w:type="auto"/>
        <w:tblInd w:w="0" w:type="dxa"/>
        <w:tblLayout w:type="fixed"/>
        <w:tblLook w:val="0600" w:firstRow="0" w:lastRow="0" w:firstColumn="0" w:lastColumn="0" w:noHBand="1" w:noVBand="1"/>
      </w:tblPr>
      <w:tblGrid>
        <w:gridCol w:w="10410"/>
      </w:tblGrid>
      <w:tr w:rsidR="00FB1971" w:rsidRPr="00830543" w14:paraId="261587D4" w14:textId="77777777">
        <w:tc>
          <w:tcPr>
            <w:tcW w:w="10410" w:type="dxa"/>
            <w:shd w:val="clear" w:color="auto" w:fill="333333"/>
            <w:tcMar>
              <w:top w:w="100" w:type="dxa"/>
              <w:left w:w="100" w:type="dxa"/>
              <w:bottom w:w="100" w:type="dxa"/>
              <w:right w:w="100" w:type="dxa"/>
            </w:tcMar>
          </w:tcPr>
          <w:p w14:paraId="247B37B9"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trjconv</w:t>
            </w:r>
            <w:proofErr w:type="spellEnd"/>
            <w:r w:rsidRPr="00F271C9">
              <w:rPr>
                <w:lang w:val="es-AR"/>
              </w:rPr>
              <w:t xml:space="preserve"> -s </w:t>
            </w:r>
            <w:proofErr w:type="spellStart"/>
            <w:r w:rsidRPr="00F271C9">
              <w:rPr>
                <w:lang w:val="es-AR"/>
              </w:rPr>
              <w:t>md.tpr</w:t>
            </w:r>
            <w:proofErr w:type="spellEnd"/>
            <w:r w:rsidRPr="00F271C9">
              <w:rPr>
                <w:lang w:val="es-AR"/>
              </w:rPr>
              <w:t xml:space="preserve"> -f </w:t>
            </w:r>
            <w:proofErr w:type="spellStart"/>
            <w:r w:rsidRPr="00F271C9">
              <w:rPr>
                <w:lang w:val="es-AR"/>
              </w:rPr>
              <w:t>md.xtc</w:t>
            </w:r>
            <w:proofErr w:type="spellEnd"/>
            <w:r w:rsidRPr="00F271C9">
              <w:rPr>
                <w:lang w:val="es-AR"/>
              </w:rPr>
              <w:t xml:space="preserve"> -o md_trajectoria.pdb -</w:t>
            </w:r>
            <w:proofErr w:type="spellStart"/>
            <w:r w:rsidRPr="00F271C9">
              <w:rPr>
                <w:lang w:val="es-AR"/>
              </w:rPr>
              <w:t>pbc</w:t>
            </w:r>
            <w:proofErr w:type="spellEnd"/>
            <w:r w:rsidRPr="00F271C9">
              <w:rPr>
                <w:lang w:val="es-AR"/>
              </w:rPr>
              <w:t xml:space="preserve"> no</w:t>
            </w:r>
          </w:p>
        </w:tc>
      </w:tr>
    </w:tbl>
    <w:p w14:paraId="23089EC4" w14:textId="77777777" w:rsidR="00FB1971" w:rsidRPr="00F271C9" w:rsidRDefault="00FB1971" w:rsidP="00F271C9">
      <w:pPr>
        <w:spacing w:line="276" w:lineRule="auto"/>
        <w:jc w:val="both"/>
        <w:rPr>
          <w:lang w:val="es-AR"/>
        </w:rPr>
      </w:pPr>
    </w:p>
    <w:p w14:paraId="1CBF9B60" w14:textId="77777777" w:rsidR="00FB1971" w:rsidRPr="00F271C9" w:rsidRDefault="00D7048D" w:rsidP="00F271C9">
      <w:pPr>
        <w:spacing w:line="276" w:lineRule="auto"/>
        <w:jc w:val="both"/>
        <w:rPr>
          <w:lang w:val="es-AR"/>
        </w:rPr>
      </w:pPr>
      <w:r w:rsidRPr="00F271C9">
        <w:rPr>
          <w:lang w:val="es-AR"/>
        </w:rPr>
        <w:t xml:space="preserve">Si queremos omitir los primeros </w:t>
      </w:r>
      <w:proofErr w:type="spellStart"/>
      <w:r w:rsidRPr="00F271C9">
        <w:rPr>
          <w:lang w:val="es-AR"/>
        </w:rPr>
        <w:t>frames</w:t>
      </w:r>
      <w:proofErr w:type="spellEnd"/>
      <w:r w:rsidRPr="00F271C9">
        <w:rPr>
          <w:lang w:val="es-AR"/>
        </w:rPr>
        <w:t xml:space="preserve"> de la MD, que corresponden a una nueva fase de equilibrado, debemos</w:t>
      </w:r>
    </w:p>
    <w:p w14:paraId="7DB86100" w14:textId="77777777" w:rsidR="00FB1971" w:rsidRPr="00F271C9" w:rsidRDefault="00FB1971" w:rsidP="00F271C9">
      <w:pPr>
        <w:spacing w:line="276" w:lineRule="auto"/>
        <w:jc w:val="both"/>
        <w:rPr>
          <w:lang w:val="es-AR"/>
        </w:rPr>
      </w:pPr>
    </w:p>
    <w:tbl>
      <w:tblPr>
        <w:tblStyle w:val="afff1"/>
        <w:tblW w:w="0" w:type="auto"/>
        <w:tblInd w:w="0" w:type="dxa"/>
        <w:tblLayout w:type="fixed"/>
        <w:tblLook w:val="0600" w:firstRow="0" w:lastRow="0" w:firstColumn="0" w:lastColumn="0" w:noHBand="1" w:noVBand="1"/>
      </w:tblPr>
      <w:tblGrid>
        <w:gridCol w:w="10410"/>
      </w:tblGrid>
      <w:tr w:rsidR="00FB1971" w:rsidRPr="00830543" w14:paraId="12A194E2" w14:textId="77777777">
        <w:tc>
          <w:tcPr>
            <w:tcW w:w="10410" w:type="dxa"/>
            <w:shd w:val="clear" w:color="auto" w:fill="333333"/>
            <w:tcMar>
              <w:top w:w="100" w:type="dxa"/>
              <w:left w:w="100" w:type="dxa"/>
              <w:bottom w:w="100" w:type="dxa"/>
              <w:right w:w="100" w:type="dxa"/>
            </w:tcMar>
          </w:tcPr>
          <w:p w14:paraId="256E46DF"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trjconv</w:t>
            </w:r>
            <w:proofErr w:type="spellEnd"/>
            <w:r w:rsidRPr="00F271C9">
              <w:rPr>
                <w:lang w:val="es-AR"/>
              </w:rPr>
              <w:t xml:space="preserve"> -s </w:t>
            </w:r>
            <w:proofErr w:type="spellStart"/>
            <w:r w:rsidRPr="00F271C9">
              <w:rPr>
                <w:lang w:val="es-AR"/>
              </w:rPr>
              <w:t>md.tpr</w:t>
            </w:r>
            <w:proofErr w:type="spellEnd"/>
            <w:r w:rsidRPr="00F271C9">
              <w:rPr>
                <w:lang w:val="es-AR"/>
              </w:rPr>
              <w:t xml:space="preserve"> -f </w:t>
            </w:r>
            <w:proofErr w:type="spellStart"/>
            <w:r w:rsidRPr="00F271C9">
              <w:rPr>
                <w:lang w:val="es-AR"/>
              </w:rPr>
              <w:t>md.xtc</w:t>
            </w:r>
            <w:proofErr w:type="spellEnd"/>
            <w:r w:rsidRPr="00F271C9">
              <w:rPr>
                <w:lang w:val="es-AR"/>
              </w:rPr>
              <w:t xml:space="preserve"> -o md_trajectoria.pdb -</w:t>
            </w:r>
            <w:proofErr w:type="spellStart"/>
            <w:r w:rsidRPr="00F271C9">
              <w:rPr>
                <w:lang w:val="es-AR"/>
              </w:rPr>
              <w:t>pbc</w:t>
            </w:r>
            <w:proofErr w:type="spellEnd"/>
            <w:r w:rsidRPr="00F271C9">
              <w:rPr>
                <w:lang w:val="es-AR"/>
              </w:rPr>
              <w:t xml:space="preserve"> no -b 10 -tu </w:t>
            </w:r>
            <w:proofErr w:type="spellStart"/>
            <w:r w:rsidRPr="00F271C9">
              <w:rPr>
                <w:lang w:val="es-AR"/>
              </w:rPr>
              <w:t>ns</w:t>
            </w:r>
            <w:proofErr w:type="spellEnd"/>
          </w:p>
        </w:tc>
      </w:tr>
    </w:tbl>
    <w:p w14:paraId="5BD95A99" w14:textId="77777777" w:rsidR="00FB1971" w:rsidRPr="00F271C9" w:rsidRDefault="00FB1971" w:rsidP="00F271C9">
      <w:pPr>
        <w:spacing w:line="276" w:lineRule="auto"/>
        <w:jc w:val="both"/>
        <w:rPr>
          <w:lang w:val="es-AR"/>
        </w:rPr>
      </w:pPr>
    </w:p>
    <w:p w14:paraId="3C7577C6" w14:textId="77777777" w:rsidR="00FB1971" w:rsidRPr="00F271C9" w:rsidRDefault="00D7048D" w:rsidP="00F271C9">
      <w:pPr>
        <w:spacing w:line="276" w:lineRule="auto"/>
        <w:jc w:val="both"/>
        <w:rPr>
          <w:lang w:val="es-AR"/>
        </w:rPr>
      </w:pPr>
      <w:r w:rsidRPr="00F271C9">
        <w:rPr>
          <w:lang w:val="es-AR"/>
        </w:rPr>
        <w:t xml:space="preserve">Significa que se empezará la conversión a partir de los 10 </w:t>
      </w:r>
      <w:proofErr w:type="spellStart"/>
      <w:r w:rsidRPr="00F271C9">
        <w:rPr>
          <w:lang w:val="es-AR"/>
        </w:rPr>
        <w:t>ns</w:t>
      </w:r>
      <w:proofErr w:type="spellEnd"/>
      <w:r w:rsidRPr="00F271C9">
        <w:rPr>
          <w:lang w:val="es-AR"/>
        </w:rPr>
        <w:t xml:space="preserve"> de simulación (-b 10 -tu </w:t>
      </w:r>
      <w:proofErr w:type="spellStart"/>
      <w:r w:rsidRPr="00F271C9">
        <w:rPr>
          <w:lang w:val="es-AR"/>
        </w:rPr>
        <w:t>ns</w:t>
      </w:r>
      <w:proofErr w:type="spellEnd"/>
      <w:r w:rsidRPr="00F271C9">
        <w:rPr>
          <w:lang w:val="es-AR"/>
        </w:rPr>
        <w:t xml:space="preserve">). Puedo </w:t>
      </w:r>
      <w:proofErr w:type="spellStart"/>
      <w:r w:rsidRPr="00F271C9">
        <w:rPr>
          <w:lang w:val="es-AR"/>
        </w:rPr>
        <w:t>usa</w:t>
      </w:r>
      <w:proofErr w:type="spellEnd"/>
      <w:r w:rsidRPr="00F271C9">
        <w:rPr>
          <w:lang w:val="es-AR"/>
        </w:rPr>
        <w:t xml:space="preserve"> -e para decirle hasta cuándo.</w:t>
      </w:r>
    </w:p>
    <w:p w14:paraId="0180B8C1" w14:textId="77777777" w:rsidR="00FB1971" w:rsidRPr="00F271C9" w:rsidRDefault="00FB1971" w:rsidP="00F271C9">
      <w:pPr>
        <w:spacing w:line="276" w:lineRule="auto"/>
        <w:jc w:val="both"/>
        <w:rPr>
          <w:lang w:val="es-AR"/>
        </w:rPr>
      </w:pPr>
    </w:p>
    <w:p w14:paraId="423C8514" w14:textId="77777777" w:rsidR="00FB1971" w:rsidRPr="00F271C9" w:rsidRDefault="00D7048D" w:rsidP="00F271C9">
      <w:pPr>
        <w:spacing w:line="276" w:lineRule="auto"/>
        <w:jc w:val="both"/>
        <w:rPr>
          <w:lang w:val="es-AR"/>
        </w:rPr>
      </w:pPr>
      <w:r w:rsidRPr="00F271C9">
        <w:rPr>
          <w:lang w:val="es-AR"/>
        </w:rPr>
        <w:t>Podemos jugar con muchas opciones, tales como usar el archivo TRR de la trayectoria, el cual contiene mucha información y así generar nuevas XTC con variantes de los cálculos. Cuando se use, no permitirá seleccionar el grupo a convertir. En muchísimas ocasiones aparecerá el efecto de “deformación” de los enlaces y esto es sólo un artefacto visual y no debería afectar ningún cálculo</w:t>
      </w:r>
      <w:r w:rsidRPr="00D409E4">
        <w:footnoteReference w:id="28"/>
      </w:r>
      <w:r w:rsidRPr="00F271C9">
        <w:rPr>
          <w:lang w:val="es-AR"/>
        </w:rPr>
        <w:t>. Sin embargo, es inviable seguir una dinámica con este tipo de visualización:</w:t>
      </w:r>
    </w:p>
    <w:p w14:paraId="26CA1640" w14:textId="77777777" w:rsidR="00FB1971" w:rsidRPr="00F271C9" w:rsidRDefault="00FB1971" w:rsidP="00F271C9">
      <w:pPr>
        <w:spacing w:line="276" w:lineRule="auto"/>
        <w:jc w:val="both"/>
        <w:rPr>
          <w:lang w:val="es-AR"/>
        </w:rPr>
      </w:pPr>
    </w:p>
    <w:p w14:paraId="31C46D38" w14:textId="77777777" w:rsidR="00FB1971" w:rsidRPr="00F271C9" w:rsidRDefault="00D7048D" w:rsidP="00F271C9">
      <w:pPr>
        <w:spacing w:line="276" w:lineRule="auto"/>
        <w:jc w:val="both"/>
        <w:rPr>
          <w:lang w:val="es-AR"/>
        </w:rPr>
      </w:pPr>
      <w:r w:rsidRPr="00D409E4">
        <w:rPr>
          <w:noProof/>
        </w:rPr>
        <w:drawing>
          <wp:inline distT="0" distB="0" distL="0" distR="0" wp14:anchorId="5686D435" wp14:editId="0D87D77D">
            <wp:extent cx="1875155" cy="1449070"/>
            <wp:effectExtent l="0" t="0" r="0" b="0"/>
            <wp:docPr id="104"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26"/>
                    <a:srcRect/>
                    <a:stretch>
                      <a:fillRect/>
                    </a:stretch>
                  </pic:blipFill>
                  <pic:spPr>
                    <a:xfrm>
                      <a:off x="0" y="0"/>
                      <a:ext cx="1875155" cy="1449070"/>
                    </a:xfrm>
                    <a:prstGeom prst="rect">
                      <a:avLst/>
                    </a:prstGeom>
                    <a:ln/>
                  </pic:spPr>
                </pic:pic>
              </a:graphicData>
            </a:graphic>
          </wp:inline>
        </w:drawing>
      </w:r>
      <w:r w:rsidRPr="00F271C9">
        <w:rPr>
          <w:lang w:val="es-AR"/>
        </w:rPr>
        <w:t xml:space="preserve">        </w:t>
      </w:r>
      <w:r w:rsidRPr="00D409E4">
        <w:rPr>
          <w:noProof/>
        </w:rPr>
        <w:drawing>
          <wp:inline distT="0" distB="0" distL="0" distR="0" wp14:anchorId="2F628EE8" wp14:editId="73113278">
            <wp:extent cx="1806575" cy="1852930"/>
            <wp:effectExtent l="0" t="0" r="0" b="0"/>
            <wp:docPr id="105"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27"/>
                    <a:srcRect/>
                    <a:stretch>
                      <a:fillRect/>
                    </a:stretch>
                  </pic:blipFill>
                  <pic:spPr>
                    <a:xfrm>
                      <a:off x="0" y="0"/>
                      <a:ext cx="1806575" cy="1852930"/>
                    </a:xfrm>
                    <a:prstGeom prst="rect">
                      <a:avLst/>
                    </a:prstGeom>
                    <a:ln/>
                  </pic:spPr>
                </pic:pic>
              </a:graphicData>
            </a:graphic>
          </wp:inline>
        </w:drawing>
      </w:r>
    </w:p>
    <w:p w14:paraId="579EBA42" w14:textId="77777777" w:rsidR="00FB1971" w:rsidRPr="00F271C9" w:rsidRDefault="00FB1971" w:rsidP="00F271C9">
      <w:pPr>
        <w:spacing w:line="276" w:lineRule="auto"/>
        <w:jc w:val="both"/>
        <w:rPr>
          <w:lang w:val="es-AR"/>
        </w:rPr>
      </w:pPr>
    </w:p>
    <w:p w14:paraId="7F5C69AA" w14:textId="77777777" w:rsidR="00FB1971" w:rsidRPr="00D409E4" w:rsidRDefault="00D7048D" w:rsidP="00F271C9">
      <w:pPr>
        <w:spacing w:line="276" w:lineRule="auto"/>
        <w:jc w:val="both"/>
      </w:pPr>
      <w:r w:rsidRPr="00F271C9">
        <w:rPr>
          <w:lang w:val="es-AR"/>
        </w:rPr>
        <w:t>ATENCION: "-</w:t>
      </w:r>
      <w:proofErr w:type="spellStart"/>
      <w:r w:rsidRPr="00F271C9">
        <w:rPr>
          <w:lang w:val="es-AR"/>
        </w:rPr>
        <w:t>skip</w:t>
      </w:r>
      <w:proofErr w:type="spellEnd"/>
      <w:r w:rsidRPr="00F271C9">
        <w:rPr>
          <w:lang w:val="es-AR"/>
        </w:rPr>
        <w:t xml:space="preserve">" indica cada cuántos </w:t>
      </w:r>
      <w:proofErr w:type="spellStart"/>
      <w:r w:rsidRPr="00F271C9">
        <w:rPr>
          <w:lang w:val="es-AR"/>
        </w:rPr>
        <w:t>frames</w:t>
      </w:r>
      <w:proofErr w:type="spellEnd"/>
      <w:r w:rsidRPr="00F271C9">
        <w:rPr>
          <w:lang w:val="es-AR"/>
        </w:rPr>
        <w:t xml:space="preserve"> se debe guardar el PDB. Si son muchos </w:t>
      </w:r>
      <w:proofErr w:type="spellStart"/>
      <w:r w:rsidRPr="00F271C9">
        <w:rPr>
          <w:lang w:val="es-AR"/>
        </w:rPr>
        <w:t>frames</w:t>
      </w:r>
      <w:proofErr w:type="spellEnd"/>
      <w:r w:rsidRPr="00F271C9">
        <w:rPr>
          <w:lang w:val="es-AR"/>
        </w:rPr>
        <w:t xml:space="preserve"> conviene que sea grande. Por ejemplo: una película común tiene entre 24 y 30 FPS</w:t>
      </w:r>
      <w:r w:rsidRPr="00D409E4">
        <w:footnoteReference w:id="29"/>
      </w:r>
      <w:r w:rsidRPr="00F271C9">
        <w:rPr>
          <w:lang w:val="es-AR"/>
        </w:rPr>
        <w:t>. Igual depende qué quieras hacer con el PDB. Si, en cambio, se necesita separar cada cuadro en un PDB distinto agregamos "-</w:t>
      </w:r>
      <w:proofErr w:type="spellStart"/>
      <w:r w:rsidRPr="00F271C9">
        <w:rPr>
          <w:lang w:val="es-AR"/>
        </w:rPr>
        <w:t>sep</w:t>
      </w:r>
      <w:proofErr w:type="spellEnd"/>
      <w:r w:rsidRPr="00F271C9">
        <w:rPr>
          <w:lang w:val="es-AR"/>
        </w:rPr>
        <w:t xml:space="preserve">". </w:t>
      </w:r>
      <w:proofErr w:type="spellStart"/>
      <w:r w:rsidRPr="00D409E4">
        <w:t>Entonces</w:t>
      </w:r>
      <w:proofErr w:type="spellEnd"/>
      <w:r w:rsidRPr="00D409E4">
        <w:t>:</w:t>
      </w:r>
    </w:p>
    <w:p w14:paraId="174E89FC" w14:textId="77777777" w:rsidR="00FB1971" w:rsidRPr="00D409E4" w:rsidRDefault="00FB1971" w:rsidP="00F271C9">
      <w:pPr>
        <w:spacing w:line="276" w:lineRule="auto"/>
        <w:jc w:val="both"/>
      </w:pPr>
    </w:p>
    <w:tbl>
      <w:tblPr>
        <w:tblStyle w:val="afff2"/>
        <w:tblW w:w="0" w:type="auto"/>
        <w:tblInd w:w="0" w:type="dxa"/>
        <w:tblLayout w:type="fixed"/>
        <w:tblLook w:val="0600" w:firstRow="0" w:lastRow="0" w:firstColumn="0" w:lastColumn="0" w:noHBand="1" w:noVBand="1"/>
      </w:tblPr>
      <w:tblGrid>
        <w:gridCol w:w="10410"/>
      </w:tblGrid>
      <w:tr w:rsidR="00FB1971" w:rsidRPr="00D409E4" w14:paraId="78740881" w14:textId="77777777">
        <w:tc>
          <w:tcPr>
            <w:tcW w:w="10410" w:type="dxa"/>
            <w:shd w:val="clear" w:color="auto" w:fill="333333"/>
            <w:tcMar>
              <w:top w:w="100" w:type="dxa"/>
              <w:left w:w="100" w:type="dxa"/>
              <w:bottom w:w="100" w:type="dxa"/>
              <w:right w:w="100" w:type="dxa"/>
            </w:tcMar>
          </w:tcPr>
          <w:p w14:paraId="3B103953"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trjconv</w:t>
            </w:r>
            <w:proofErr w:type="spellEnd"/>
            <w:r w:rsidRPr="00D409E4">
              <w:t xml:space="preserve"> -s </w:t>
            </w:r>
            <w:proofErr w:type="spellStart"/>
            <w:r w:rsidRPr="00D409E4">
              <w:t>md.tpr</w:t>
            </w:r>
            <w:proofErr w:type="spellEnd"/>
            <w:r w:rsidRPr="00D409E4">
              <w:t xml:space="preserve"> -f </w:t>
            </w:r>
            <w:proofErr w:type="spellStart"/>
            <w:r w:rsidRPr="00D409E4">
              <w:t>md.xtc</w:t>
            </w:r>
            <w:proofErr w:type="spellEnd"/>
            <w:r w:rsidRPr="00D409E4">
              <w:t xml:space="preserve"> -o md_trajectoria.pdb -</w:t>
            </w:r>
            <w:proofErr w:type="spellStart"/>
            <w:r w:rsidRPr="00D409E4">
              <w:t>pbc</w:t>
            </w:r>
            <w:proofErr w:type="spellEnd"/>
            <w:r w:rsidRPr="00D409E4">
              <w:t xml:space="preserve"> </w:t>
            </w:r>
            <w:proofErr w:type="spellStart"/>
            <w:r w:rsidRPr="00D409E4">
              <w:t>nojump</w:t>
            </w:r>
            <w:proofErr w:type="spellEnd"/>
            <w:r w:rsidRPr="00D409E4">
              <w:t xml:space="preserve"> -skip 10 -</w:t>
            </w:r>
            <w:proofErr w:type="spellStart"/>
            <w:r w:rsidRPr="00D409E4">
              <w:t>sep</w:t>
            </w:r>
            <w:proofErr w:type="spellEnd"/>
          </w:p>
        </w:tc>
      </w:tr>
    </w:tbl>
    <w:p w14:paraId="16773786" w14:textId="77777777" w:rsidR="00FB1971" w:rsidRPr="00D409E4" w:rsidRDefault="00FB1971" w:rsidP="00F271C9">
      <w:pPr>
        <w:spacing w:line="276" w:lineRule="auto"/>
        <w:jc w:val="both"/>
      </w:pPr>
    </w:p>
    <w:p w14:paraId="7699D07D" w14:textId="77777777" w:rsidR="00FB1971" w:rsidRPr="00F271C9" w:rsidRDefault="00D7048D" w:rsidP="00F271C9">
      <w:pPr>
        <w:spacing w:line="276" w:lineRule="auto"/>
        <w:jc w:val="both"/>
        <w:rPr>
          <w:lang w:val="es-AR"/>
        </w:rPr>
      </w:pPr>
      <w:r w:rsidRPr="00F271C9">
        <w:rPr>
          <w:lang w:val="es-AR"/>
        </w:rPr>
        <w:t xml:space="preserve">Si bien esto creará los PDB que pueden ser interpretados fácilmente, se perderá toda la información acerca de las velocidades y momentos, junto con el tiempo. Otra cosa importante implica el cómo manejar las </w:t>
      </w:r>
      <w:proofErr w:type="spellStart"/>
      <w:r w:rsidRPr="00F271C9">
        <w:rPr>
          <w:lang w:val="es-AR"/>
        </w:rPr>
        <w:t>Periodic</w:t>
      </w:r>
      <w:proofErr w:type="spellEnd"/>
      <w:r w:rsidRPr="00F271C9">
        <w:rPr>
          <w:lang w:val="es-AR"/>
        </w:rPr>
        <w:t xml:space="preserve"> </w:t>
      </w:r>
      <w:proofErr w:type="spellStart"/>
      <w:r w:rsidRPr="00F271C9">
        <w:rPr>
          <w:lang w:val="es-AR"/>
        </w:rPr>
        <w:t>Boundary</w:t>
      </w:r>
      <w:proofErr w:type="spellEnd"/>
      <w:r w:rsidRPr="00F271C9">
        <w:rPr>
          <w:lang w:val="es-AR"/>
        </w:rPr>
        <w:t xml:space="preserve"> </w:t>
      </w:r>
      <w:proofErr w:type="spellStart"/>
      <w:r w:rsidRPr="00F271C9">
        <w:rPr>
          <w:lang w:val="es-AR"/>
        </w:rPr>
        <w:t>Conditions</w:t>
      </w:r>
      <w:proofErr w:type="spellEnd"/>
      <w:r w:rsidRPr="00D409E4">
        <w:footnoteReference w:id="30"/>
      </w:r>
      <w:r w:rsidRPr="00F271C9">
        <w:rPr>
          <w:lang w:val="es-AR"/>
        </w:rPr>
        <w:t>, del manual leemos:</w:t>
      </w:r>
    </w:p>
    <w:p w14:paraId="05E05030" w14:textId="77777777" w:rsidR="00FB1971" w:rsidRPr="00F271C9" w:rsidRDefault="00FB1971" w:rsidP="00F271C9">
      <w:pPr>
        <w:spacing w:line="276" w:lineRule="auto"/>
        <w:jc w:val="both"/>
        <w:rPr>
          <w:lang w:val="es-AR"/>
        </w:rPr>
      </w:pPr>
    </w:p>
    <w:p w14:paraId="0970EFD2" w14:textId="77777777" w:rsidR="00FB1971" w:rsidRPr="00F271C9" w:rsidRDefault="00D7048D" w:rsidP="00F271C9">
      <w:pPr>
        <w:spacing w:line="276" w:lineRule="auto"/>
        <w:jc w:val="both"/>
        <w:rPr>
          <w:lang w:val="es-AR"/>
        </w:rPr>
      </w:pPr>
      <w:r w:rsidRPr="00F271C9">
        <w:rPr>
          <w:lang w:val="es-AR"/>
        </w:rPr>
        <w:t>La opción -</w:t>
      </w:r>
      <w:proofErr w:type="spellStart"/>
      <w:r w:rsidRPr="00F271C9">
        <w:rPr>
          <w:lang w:val="es-AR"/>
        </w:rPr>
        <w:t>pbc</w:t>
      </w:r>
      <w:proofErr w:type="spellEnd"/>
      <w:r w:rsidRPr="00F271C9">
        <w:rPr>
          <w:lang w:val="es-AR"/>
        </w:rPr>
        <w:t xml:space="preserve"> establece el tipo de tratamiento periódico de la condición de contorno:</w:t>
      </w:r>
    </w:p>
    <w:p w14:paraId="4CAD0F79" w14:textId="77777777" w:rsidR="00FB1971" w:rsidRPr="00F271C9" w:rsidRDefault="00FB1971" w:rsidP="00F271C9">
      <w:pPr>
        <w:spacing w:line="276" w:lineRule="auto"/>
        <w:jc w:val="both"/>
        <w:rPr>
          <w:lang w:val="es-AR"/>
        </w:rPr>
      </w:pPr>
    </w:p>
    <w:p w14:paraId="26377A0A" w14:textId="77777777" w:rsidR="00FB1971" w:rsidRPr="00F271C9" w:rsidRDefault="00D7048D" w:rsidP="00F271C9">
      <w:pPr>
        <w:spacing w:line="276" w:lineRule="auto"/>
        <w:jc w:val="both"/>
        <w:rPr>
          <w:lang w:val="es-AR"/>
        </w:rPr>
      </w:pPr>
      <w:r w:rsidRPr="00F271C9">
        <w:rPr>
          <w:lang w:val="es-AR"/>
        </w:rPr>
        <w:t>* mol coloca el centro de masa de las moléculas en el cuadro y requiere que se proporcione un archivo de entrada de ejecución con -s.</w:t>
      </w:r>
    </w:p>
    <w:p w14:paraId="39518662" w14:textId="77777777" w:rsidR="00FB1971" w:rsidRPr="00F271C9" w:rsidRDefault="00D7048D" w:rsidP="00F271C9">
      <w:pPr>
        <w:spacing w:line="276" w:lineRule="auto"/>
        <w:jc w:val="both"/>
        <w:rPr>
          <w:lang w:val="es-AR"/>
        </w:rPr>
      </w:pPr>
      <w:r w:rsidRPr="00F271C9">
        <w:rPr>
          <w:lang w:val="es-AR"/>
        </w:rPr>
        <w:t>* res pone el centro de masa de residuos en la caja.</w:t>
      </w:r>
    </w:p>
    <w:p w14:paraId="079D32A6" w14:textId="77777777" w:rsidR="00FB1971" w:rsidRPr="00F271C9" w:rsidRDefault="00D7048D" w:rsidP="00F271C9">
      <w:pPr>
        <w:spacing w:line="276" w:lineRule="auto"/>
        <w:jc w:val="both"/>
        <w:rPr>
          <w:lang w:val="es-AR"/>
        </w:rPr>
      </w:pPr>
      <w:r w:rsidRPr="00F271C9">
        <w:rPr>
          <w:lang w:val="es-AR"/>
        </w:rPr>
        <w:t xml:space="preserve">* </w:t>
      </w:r>
      <w:proofErr w:type="spellStart"/>
      <w:r w:rsidRPr="00F271C9">
        <w:rPr>
          <w:lang w:val="es-AR"/>
        </w:rPr>
        <w:t>atom</w:t>
      </w:r>
      <w:proofErr w:type="spellEnd"/>
      <w:r w:rsidRPr="00F271C9">
        <w:rPr>
          <w:lang w:val="es-AR"/>
        </w:rPr>
        <w:t xml:space="preserve"> pone todos los átomos en la caja.</w:t>
      </w:r>
    </w:p>
    <w:p w14:paraId="34ACC400" w14:textId="77777777" w:rsidR="00FB1971" w:rsidRPr="00F271C9" w:rsidRDefault="00D7048D" w:rsidP="00F271C9">
      <w:pPr>
        <w:spacing w:line="276" w:lineRule="auto"/>
        <w:jc w:val="both"/>
        <w:rPr>
          <w:lang w:val="es-AR"/>
        </w:rPr>
      </w:pPr>
      <w:r w:rsidRPr="00F271C9">
        <w:rPr>
          <w:lang w:val="es-AR"/>
        </w:rPr>
        <w:t xml:space="preserve">* </w:t>
      </w:r>
      <w:proofErr w:type="spellStart"/>
      <w:r w:rsidRPr="00F271C9">
        <w:rPr>
          <w:lang w:val="es-AR"/>
        </w:rPr>
        <w:t>nojump</w:t>
      </w:r>
      <w:proofErr w:type="spellEnd"/>
      <w:r w:rsidRPr="00F271C9">
        <w:rPr>
          <w:lang w:val="es-AR"/>
        </w:rPr>
        <w:t xml:space="preserve"> comprueba si los átomos saltan a través de la caja y luego los vuelve a colocar. Esto tiene el efecto de que todas las moléculas permanecerán completas (siempre que estuvieran completas en la conformación inicial). Tenga en cuenta que esto asegura una trayectoria continua, pero las moléculas pueden difundirse fuera de la caja (</w:t>
      </w:r>
      <w:proofErr w:type="spellStart"/>
      <w:r w:rsidRPr="00F271C9">
        <w:rPr>
          <w:lang w:val="es-AR"/>
        </w:rPr>
        <w:t>Chimera</w:t>
      </w:r>
      <w:proofErr w:type="spellEnd"/>
      <w:r w:rsidRPr="00F271C9">
        <w:rPr>
          <w:lang w:val="es-AR"/>
        </w:rPr>
        <w:t xml:space="preserve"> va a tirar error con esto si no tenemos cuidado de convertir en completas las moléculas). La configuración inicial para este procedimiento se toma del archivo de estructura, si se proporciona uno; de lo contrario, es el primer marco.</w:t>
      </w:r>
    </w:p>
    <w:p w14:paraId="62E80898" w14:textId="77777777" w:rsidR="00FB1971" w:rsidRPr="00F271C9" w:rsidRDefault="00D7048D" w:rsidP="00F271C9">
      <w:pPr>
        <w:spacing w:line="276" w:lineRule="auto"/>
        <w:jc w:val="both"/>
        <w:rPr>
          <w:lang w:val="es-AR"/>
        </w:rPr>
      </w:pPr>
      <w:r w:rsidRPr="00F271C9">
        <w:rPr>
          <w:lang w:val="es-AR"/>
        </w:rPr>
        <w:t xml:space="preserve">* </w:t>
      </w:r>
      <w:proofErr w:type="spellStart"/>
      <w:proofErr w:type="gramStart"/>
      <w:r w:rsidRPr="00F271C9">
        <w:rPr>
          <w:lang w:val="es-AR"/>
        </w:rPr>
        <w:t>cluster</w:t>
      </w:r>
      <w:proofErr w:type="spellEnd"/>
      <w:proofErr w:type="gramEnd"/>
      <w:r w:rsidRPr="00F271C9">
        <w:rPr>
          <w:lang w:val="es-AR"/>
        </w:rPr>
        <w:t xml:space="preserve"> agrupa todos los átomos en el índice seleccionado de manera que todos estén más cerca del centro de masa del </w:t>
      </w:r>
      <w:proofErr w:type="spellStart"/>
      <w:r w:rsidRPr="00F271C9">
        <w:rPr>
          <w:lang w:val="es-AR"/>
        </w:rPr>
        <w:t>cluster</w:t>
      </w:r>
      <w:proofErr w:type="spellEnd"/>
      <w:r w:rsidRPr="00F271C9">
        <w:rPr>
          <w:lang w:val="es-AR"/>
        </w:rPr>
        <w:t xml:space="preserve">, que se actualiza iterativamente. Tenga en cuenta que esto sólo dará resultados significativos si de hecho tiene un clúster. Afortunadamente, eso se puede verificar luego usando un visor de trayectoria. Tenga en cuenta también </w:t>
      </w:r>
      <w:proofErr w:type="gramStart"/>
      <w:r w:rsidRPr="00F271C9">
        <w:rPr>
          <w:lang w:val="es-AR"/>
        </w:rPr>
        <w:t>que</w:t>
      </w:r>
      <w:proofErr w:type="gramEnd"/>
      <w:r w:rsidRPr="00F271C9">
        <w:rPr>
          <w:lang w:val="es-AR"/>
        </w:rPr>
        <w:t xml:space="preserve"> si sus moléculas se rompen, esto tampoco funcionará.</w:t>
      </w:r>
    </w:p>
    <w:p w14:paraId="7A9E8BD4" w14:textId="77777777" w:rsidR="00FB1971" w:rsidRPr="00F271C9" w:rsidRDefault="00D7048D" w:rsidP="00F271C9">
      <w:pPr>
        <w:spacing w:line="276" w:lineRule="auto"/>
        <w:jc w:val="both"/>
        <w:rPr>
          <w:lang w:val="es-AR"/>
        </w:rPr>
      </w:pPr>
      <w:r w:rsidRPr="00F271C9">
        <w:rPr>
          <w:lang w:val="es-AR"/>
        </w:rPr>
        <w:t>La opción separada -</w:t>
      </w:r>
      <w:proofErr w:type="spellStart"/>
      <w:r w:rsidRPr="00F271C9">
        <w:rPr>
          <w:lang w:val="es-AR"/>
        </w:rPr>
        <w:t>clustercenter</w:t>
      </w:r>
      <w:proofErr w:type="spellEnd"/>
      <w:r w:rsidRPr="00F271C9">
        <w:rPr>
          <w:lang w:val="es-AR"/>
        </w:rPr>
        <w:t xml:space="preserve"> se puede utilizar para especificar un centro aproximado para el grupo. Esto es útil, p. Ej. </w:t>
      </w:r>
      <w:proofErr w:type="spellStart"/>
      <w:r w:rsidRPr="00F271C9">
        <w:rPr>
          <w:lang w:val="es-AR"/>
        </w:rPr>
        <w:t>si</w:t>
      </w:r>
      <w:proofErr w:type="spellEnd"/>
      <w:r w:rsidRPr="00F271C9">
        <w:rPr>
          <w:lang w:val="es-AR"/>
        </w:rPr>
        <w:t xml:space="preserve"> tiene dos vesículas grandes y desea mantener sus posiciones relativas.</w:t>
      </w:r>
    </w:p>
    <w:p w14:paraId="2F673156" w14:textId="77777777" w:rsidR="00FB1971" w:rsidRPr="00F271C9" w:rsidRDefault="00D7048D" w:rsidP="00F271C9">
      <w:pPr>
        <w:spacing w:line="276" w:lineRule="auto"/>
        <w:jc w:val="both"/>
        <w:rPr>
          <w:lang w:val="es-AR"/>
        </w:rPr>
      </w:pPr>
      <w:r w:rsidRPr="00F271C9">
        <w:rPr>
          <w:lang w:val="es-AR"/>
        </w:rPr>
        <w:t xml:space="preserve">* </w:t>
      </w:r>
      <w:proofErr w:type="spellStart"/>
      <w:r w:rsidRPr="00F271C9">
        <w:rPr>
          <w:lang w:val="es-AR"/>
        </w:rPr>
        <w:t>whole</w:t>
      </w:r>
      <w:proofErr w:type="spellEnd"/>
      <w:r w:rsidRPr="00F271C9">
        <w:rPr>
          <w:lang w:val="es-AR"/>
        </w:rPr>
        <w:t xml:space="preserve"> solo hace que las moléculas rotas sean completas.</w:t>
      </w:r>
    </w:p>
    <w:p w14:paraId="24DC8AAF" w14:textId="77777777" w:rsidR="00FB1971" w:rsidRPr="00F271C9" w:rsidRDefault="00FB1971" w:rsidP="00F271C9">
      <w:pPr>
        <w:spacing w:line="276" w:lineRule="auto"/>
        <w:jc w:val="both"/>
        <w:rPr>
          <w:lang w:val="es-AR"/>
        </w:rPr>
      </w:pPr>
    </w:p>
    <w:p w14:paraId="3BC11844" w14:textId="77777777" w:rsidR="00FB1971" w:rsidRPr="00F271C9" w:rsidRDefault="00D7048D" w:rsidP="00F271C9">
      <w:pPr>
        <w:spacing w:line="276" w:lineRule="auto"/>
        <w:jc w:val="both"/>
        <w:rPr>
          <w:lang w:val="es-AR"/>
        </w:rPr>
      </w:pPr>
      <w:r w:rsidRPr="00F271C9">
        <w:rPr>
          <w:lang w:val="es-AR"/>
        </w:rPr>
        <w:t>Ajustar la molécula a la estructura de referencia en el archivo de estructura se usa -</w:t>
      </w:r>
      <w:proofErr w:type="spellStart"/>
      <w:r w:rsidRPr="00F271C9">
        <w:rPr>
          <w:lang w:val="es-AR"/>
        </w:rPr>
        <w:t>fit</w:t>
      </w:r>
      <w:proofErr w:type="spellEnd"/>
      <w:r w:rsidRPr="00F271C9">
        <w:rPr>
          <w:lang w:val="es-AR"/>
        </w:rPr>
        <w:t xml:space="preserve">: </w:t>
      </w:r>
    </w:p>
    <w:p w14:paraId="79CCC77C" w14:textId="77777777" w:rsidR="00FB1971" w:rsidRPr="00F271C9" w:rsidRDefault="00FB1971" w:rsidP="00F271C9">
      <w:pPr>
        <w:spacing w:line="276" w:lineRule="auto"/>
        <w:jc w:val="both"/>
        <w:rPr>
          <w:lang w:val="es-AR"/>
        </w:rPr>
      </w:pPr>
    </w:p>
    <w:p w14:paraId="400DD7A2" w14:textId="77777777" w:rsidR="00FB1971" w:rsidRPr="00D409E4" w:rsidRDefault="00D7048D" w:rsidP="00F271C9">
      <w:pPr>
        <w:spacing w:line="276" w:lineRule="auto"/>
        <w:jc w:val="both"/>
      </w:pPr>
      <w:r w:rsidRPr="00D409E4">
        <w:t xml:space="preserve">none, </w:t>
      </w:r>
      <w:proofErr w:type="spellStart"/>
      <w:r w:rsidRPr="00D409E4">
        <w:t>rot+trans</w:t>
      </w:r>
      <w:proofErr w:type="spellEnd"/>
      <w:r w:rsidRPr="00D409E4">
        <w:t xml:space="preserve">, </w:t>
      </w:r>
      <w:proofErr w:type="spellStart"/>
      <w:r w:rsidRPr="00D409E4">
        <w:t>rotxy+transxy</w:t>
      </w:r>
      <w:proofErr w:type="spellEnd"/>
      <w:r w:rsidRPr="00D409E4">
        <w:t xml:space="preserve">, translation, </w:t>
      </w:r>
      <w:proofErr w:type="spellStart"/>
      <w:r w:rsidRPr="00D409E4">
        <w:t>transxy</w:t>
      </w:r>
      <w:proofErr w:type="spellEnd"/>
      <w:r w:rsidRPr="00D409E4">
        <w:t>, progressive</w:t>
      </w:r>
    </w:p>
    <w:p w14:paraId="6E1637CB" w14:textId="77777777" w:rsidR="00FB1971" w:rsidRPr="00D409E4" w:rsidRDefault="00FB1971" w:rsidP="00F271C9">
      <w:pPr>
        <w:spacing w:line="276" w:lineRule="auto"/>
        <w:jc w:val="both"/>
      </w:pPr>
    </w:p>
    <w:p w14:paraId="65674DB2" w14:textId="77777777" w:rsidR="00FB1971" w:rsidRPr="00F271C9" w:rsidRDefault="00D7048D" w:rsidP="00F271C9">
      <w:pPr>
        <w:spacing w:line="276" w:lineRule="auto"/>
        <w:jc w:val="both"/>
        <w:rPr>
          <w:lang w:val="es-AR"/>
        </w:rPr>
      </w:pPr>
      <w:proofErr w:type="spellStart"/>
      <w:r w:rsidRPr="00F271C9">
        <w:rPr>
          <w:lang w:val="es-AR"/>
        </w:rPr>
        <w:lastRenderedPageBreak/>
        <w:t>Chimera</w:t>
      </w:r>
      <w:proofErr w:type="spellEnd"/>
      <w:r w:rsidRPr="00F271C9">
        <w:rPr>
          <w:lang w:val="es-AR"/>
        </w:rPr>
        <w:t xml:space="preserve"> tiene problemas cuando ocurren difusiones de moléculas fuera de la caja, ya que necesita la indicación precisa de cuántos átomos existen realmente. Si necesitamos manipular las moléculas debemos usar el concepto de grupos vistos al principio de este manual. Por ejemplo, se pueden separar los grupos </w:t>
      </w:r>
      <w:proofErr w:type="spellStart"/>
      <w:r w:rsidRPr="00F271C9">
        <w:rPr>
          <w:lang w:val="es-AR"/>
        </w:rPr>
        <w:t>Protein_LIG</w:t>
      </w:r>
      <w:proofErr w:type="spellEnd"/>
      <w:r w:rsidRPr="00F271C9">
        <w:rPr>
          <w:lang w:val="es-AR"/>
        </w:rPr>
        <w:t xml:space="preserve"> del resto y analizar qué pasa con esas interacciones, pero manteniendo todo el sistema “entero” sin los artefactos que aparecen cuando difunden fuera de la caja. Para ello cargaremos el </w:t>
      </w:r>
      <w:proofErr w:type="spellStart"/>
      <w:r w:rsidRPr="00F271C9">
        <w:rPr>
          <w:lang w:val="es-AR"/>
        </w:rPr>
        <w:t>index</w:t>
      </w:r>
      <w:proofErr w:type="spellEnd"/>
      <w:r w:rsidRPr="00F271C9">
        <w:rPr>
          <w:lang w:val="es-AR"/>
        </w:rPr>
        <w:t xml:space="preserve"> file con el parámetro “-n </w:t>
      </w:r>
      <w:proofErr w:type="spellStart"/>
      <w:r w:rsidRPr="00F271C9">
        <w:rPr>
          <w:lang w:val="es-AR"/>
        </w:rPr>
        <w:t>index.ndx</w:t>
      </w:r>
      <w:proofErr w:type="spellEnd"/>
      <w:r w:rsidRPr="00F271C9">
        <w:rPr>
          <w:lang w:val="es-AR"/>
        </w:rPr>
        <w:t>”.</w:t>
      </w:r>
    </w:p>
    <w:p w14:paraId="471C95AF" w14:textId="77777777" w:rsidR="00FB1971" w:rsidRPr="00F271C9" w:rsidRDefault="00D7048D" w:rsidP="00F271C9">
      <w:pPr>
        <w:spacing w:line="276" w:lineRule="auto"/>
        <w:jc w:val="both"/>
        <w:rPr>
          <w:lang w:val="es-AR"/>
        </w:rPr>
      </w:pPr>
      <w:r w:rsidRPr="00F271C9">
        <w:rPr>
          <w:lang w:val="es-AR"/>
        </w:rPr>
        <w:t xml:space="preserve">El caso más sencillo es cuando tenemos un </w:t>
      </w:r>
      <w:proofErr w:type="spellStart"/>
      <w:r w:rsidRPr="00F271C9">
        <w:rPr>
          <w:lang w:val="es-AR"/>
        </w:rPr>
        <w:t>Protein_LIG</w:t>
      </w:r>
      <w:proofErr w:type="spellEnd"/>
      <w:r w:rsidRPr="00F271C9">
        <w:rPr>
          <w:lang w:val="es-AR"/>
        </w:rPr>
        <w:t>,</w:t>
      </w:r>
    </w:p>
    <w:p w14:paraId="2EA72342" w14:textId="77777777" w:rsidR="00FB1971" w:rsidRPr="00F271C9" w:rsidRDefault="00FB1971" w:rsidP="00F271C9">
      <w:pPr>
        <w:spacing w:line="276" w:lineRule="auto"/>
        <w:jc w:val="both"/>
        <w:rPr>
          <w:lang w:val="es-AR"/>
        </w:rPr>
      </w:pPr>
    </w:p>
    <w:p w14:paraId="5D0055CB" w14:textId="77777777" w:rsidR="00FB1971" w:rsidRPr="00D409E4" w:rsidRDefault="00D7048D" w:rsidP="00F271C9">
      <w:pPr>
        <w:spacing w:line="276" w:lineRule="auto"/>
        <w:jc w:val="both"/>
      </w:pPr>
      <w:r w:rsidRPr="00D409E4">
        <w:rPr>
          <w:noProof/>
        </w:rPr>
        <w:drawing>
          <wp:inline distT="0" distB="0" distL="0" distR="0" wp14:anchorId="75CA1DC7" wp14:editId="65E5429E">
            <wp:extent cx="2891790" cy="962025"/>
            <wp:effectExtent l="0" t="0" r="0" b="0"/>
            <wp:docPr id="106"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28"/>
                    <a:srcRect/>
                    <a:stretch>
                      <a:fillRect/>
                    </a:stretch>
                  </pic:blipFill>
                  <pic:spPr>
                    <a:xfrm>
                      <a:off x="0" y="0"/>
                      <a:ext cx="2891790" cy="962025"/>
                    </a:xfrm>
                    <a:prstGeom prst="rect">
                      <a:avLst/>
                    </a:prstGeom>
                    <a:ln/>
                  </pic:spPr>
                </pic:pic>
              </a:graphicData>
            </a:graphic>
          </wp:inline>
        </w:drawing>
      </w:r>
    </w:p>
    <w:p w14:paraId="70E83D23" w14:textId="77777777" w:rsidR="00FB1971" w:rsidRPr="00D409E4" w:rsidRDefault="00FB1971" w:rsidP="00F271C9">
      <w:pPr>
        <w:spacing w:line="276" w:lineRule="auto"/>
        <w:jc w:val="both"/>
      </w:pPr>
    </w:p>
    <w:p w14:paraId="187E533D" w14:textId="77777777" w:rsidR="00FB1971" w:rsidRPr="00F271C9" w:rsidRDefault="00D7048D" w:rsidP="00F271C9">
      <w:pPr>
        <w:spacing w:line="276" w:lineRule="auto"/>
        <w:jc w:val="both"/>
        <w:rPr>
          <w:lang w:val="es-AR"/>
        </w:rPr>
      </w:pPr>
      <w:r w:rsidRPr="00F271C9">
        <w:rPr>
          <w:lang w:val="es-AR"/>
        </w:rPr>
        <w:t>Aparentemente una solución que encontré a los problemas de la PBC (para el caso de una proteína-un ligando) que deforma la simulación es</w:t>
      </w:r>
    </w:p>
    <w:p w14:paraId="414C17D0" w14:textId="77777777" w:rsidR="00FB1971" w:rsidRPr="00F271C9" w:rsidRDefault="00FB1971" w:rsidP="00F271C9">
      <w:pPr>
        <w:spacing w:line="276" w:lineRule="auto"/>
        <w:jc w:val="both"/>
        <w:rPr>
          <w:lang w:val="es-AR"/>
        </w:rPr>
      </w:pPr>
    </w:p>
    <w:tbl>
      <w:tblPr>
        <w:tblStyle w:val="afff3"/>
        <w:tblW w:w="0" w:type="auto"/>
        <w:tblInd w:w="0" w:type="dxa"/>
        <w:tblLayout w:type="fixed"/>
        <w:tblLook w:val="0600" w:firstRow="0" w:lastRow="0" w:firstColumn="0" w:lastColumn="0" w:noHBand="1" w:noVBand="1"/>
      </w:tblPr>
      <w:tblGrid>
        <w:gridCol w:w="10410"/>
      </w:tblGrid>
      <w:tr w:rsidR="00FB1971" w:rsidRPr="00830543" w14:paraId="1C85CD1F" w14:textId="77777777">
        <w:tc>
          <w:tcPr>
            <w:tcW w:w="10410" w:type="dxa"/>
            <w:shd w:val="clear" w:color="auto" w:fill="333333"/>
            <w:tcMar>
              <w:top w:w="100" w:type="dxa"/>
              <w:left w:w="100" w:type="dxa"/>
              <w:bottom w:w="100" w:type="dxa"/>
              <w:right w:w="100" w:type="dxa"/>
            </w:tcMar>
          </w:tcPr>
          <w:p w14:paraId="1F3A596F"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trjconv</w:t>
            </w:r>
            <w:proofErr w:type="spellEnd"/>
            <w:r w:rsidRPr="00F271C9">
              <w:rPr>
                <w:lang w:val="es-AR"/>
              </w:rPr>
              <w:t xml:space="preserve"> -s </w:t>
            </w:r>
            <w:proofErr w:type="spellStart"/>
            <w:r w:rsidRPr="00F271C9">
              <w:rPr>
                <w:lang w:val="es-AR"/>
              </w:rPr>
              <w:t>md.tpr</w:t>
            </w:r>
            <w:proofErr w:type="spellEnd"/>
            <w:r w:rsidRPr="00F271C9">
              <w:rPr>
                <w:lang w:val="es-AR"/>
              </w:rPr>
              <w:t xml:space="preserve"> -f </w:t>
            </w:r>
            <w:proofErr w:type="spellStart"/>
            <w:r w:rsidRPr="00F271C9">
              <w:rPr>
                <w:lang w:val="es-AR"/>
              </w:rPr>
              <w:t>md.xtc</w:t>
            </w:r>
            <w:proofErr w:type="spellEnd"/>
            <w:r w:rsidRPr="00F271C9">
              <w:rPr>
                <w:lang w:val="es-AR"/>
              </w:rPr>
              <w:t xml:space="preserve"> -o </w:t>
            </w:r>
            <w:proofErr w:type="spellStart"/>
            <w:r w:rsidRPr="00F271C9">
              <w:rPr>
                <w:lang w:val="es-AR"/>
              </w:rPr>
              <w:t>md_altrenativo.xtc</w:t>
            </w:r>
            <w:proofErr w:type="spellEnd"/>
            <w:r w:rsidRPr="00F271C9">
              <w:rPr>
                <w:lang w:val="es-AR"/>
              </w:rPr>
              <w:t xml:space="preserve"> -</w:t>
            </w:r>
            <w:proofErr w:type="spellStart"/>
            <w:r w:rsidRPr="00F271C9">
              <w:rPr>
                <w:lang w:val="es-AR"/>
              </w:rPr>
              <w:t>pbc</w:t>
            </w:r>
            <w:proofErr w:type="spellEnd"/>
            <w:r w:rsidRPr="00F271C9">
              <w:rPr>
                <w:lang w:val="es-AR"/>
              </w:rPr>
              <w:t xml:space="preserve"> mol -n </w:t>
            </w:r>
            <w:proofErr w:type="spellStart"/>
            <w:r w:rsidRPr="00F271C9">
              <w:rPr>
                <w:lang w:val="es-AR"/>
              </w:rPr>
              <w:t>index.ndx</w:t>
            </w:r>
            <w:proofErr w:type="spellEnd"/>
          </w:p>
        </w:tc>
      </w:tr>
    </w:tbl>
    <w:p w14:paraId="541AD0EA" w14:textId="77777777" w:rsidR="00FB1971" w:rsidRPr="00F271C9" w:rsidRDefault="00FB1971" w:rsidP="00F271C9">
      <w:pPr>
        <w:spacing w:line="276" w:lineRule="auto"/>
        <w:jc w:val="both"/>
        <w:rPr>
          <w:lang w:val="es-AR"/>
        </w:rPr>
      </w:pPr>
    </w:p>
    <w:p w14:paraId="23CD72C2" w14:textId="77777777" w:rsidR="00FB1971" w:rsidRPr="00F271C9" w:rsidRDefault="00D7048D" w:rsidP="00F271C9">
      <w:pPr>
        <w:spacing w:line="276" w:lineRule="auto"/>
        <w:jc w:val="both"/>
        <w:rPr>
          <w:lang w:val="es-AR"/>
        </w:rPr>
      </w:pPr>
      <w:bookmarkStart w:id="13" w:name="_26in1rg" w:colFirst="0" w:colLast="0"/>
      <w:bookmarkEnd w:id="13"/>
      <w:r w:rsidRPr="00F271C9">
        <w:rPr>
          <w:lang w:val="es-AR"/>
        </w:rPr>
        <w:t xml:space="preserve">Seleccionando en el grupo </w:t>
      </w:r>
      <w:proofErr w:type="spellStart"/>
      <w:r w:rsidRPr="00F271C9">
        <w:rPr>
          <w:lang w:val="es-AR"/>
        </w:rPr>
        <w:t>Protein_LIG</w:t>
      </w:r>
      <w:proofErr w:type="spellEnd"/>
      <w:r w:rsidRPr="00F271C9">
        <w:rPr>
          <w:lang w:val="es-AR"/>
        </w:rPr>
        <w:t xml:space="preserve">. Al menos se cumple en una proteína monomérica con un ligando. Si es necesario, realizar cambios secuenciales de los comandos anteriores hasta conseguir una simulación normal. Cuidado porque si dejamos el XTC nuevo, debemos modificar el archivo TPR correspondiente ya que cambiaría la salida. El grupo de moléculas será sólo </w:t>
      </w:r>
      <w:proofErr w:type="spellStart"/>
      <w:r w:rsidRPr="00F271C9">
        <w:rPr>
          <w:lang w:val="es-AR"/>
        </w:rPr>
        <w:t>Protein_LIG</w:t>
      </w:r>
      <w:proofErr w:type="spellEnd"/>
      <w:r w:rsidRPr="00F271C9">
        <w:rPr>
          <w:lang w:val="es-AR"/>
        </w:rPr>
        <w:t>, dejando de lado a SOL o cualquier otra.</w:t>
      </w:r>
    </w:p>
    <w:p w14:paraId="1BB83679" w14:textId="77777777" w:rsidR="00FB1971" w:rsidRPr="00F271C9" w:rsidRDefault="00D7048D" w:rsidP="00F271C9">
      <w:pPr>
        <w:spacing w:line="276" w:lineRule="auto"/>
        <w:jc w:val="both"/>
        <w:rPr>
          <w:lang w:val="es-AR"/>
        </w:rPr>
      </w:pPr>
      <w:r w:rsidRPr="00F271C9">
        <w:rPr>
          <w:lang w:val="es-AR"/>
        </w:rPr>
        <w:t xml:space="preserve">Otra forma, parece que funciona para sistemas </w:t>
      </w:r>
      <w:proofErr w:type="spellStart"/>
      <w:r w:rsidRPr="00F271C9">
        <w:rPr>
          <w:lang w:val="es-AR"/>
        </w:rPr>
        <w:t>multicadena</w:t>
      </w:r>
      <w:proofErr w:type="spellEnd"/>
      <w:r w:rsidRPr="00F271C9">
        <w:rPr>
          <w:lang w:val="es-AR"/>
        </w:rPr>
        <w:t xml:space="preserve"> sin borrar el solvente, es</w:t>
      </w:r>
    </w:p>
    <w:p w14:paraId="050E8A11" w14:textId="77777777" w:rsidR="00FB1971" w:rsidRPr="00F271C9" w:rsidRDefault="00FB1971" w:rsidP="00F271C9">
      <w:pPr>
        <w:spacing w:line="276" w:lineRule="auto"/>
        <w:jc w:val="both"/>
        <w:rPr>
          <w:lang w:val="es-AR"/>
        </w:rPr>
      </w:pPr>
    </w:p>
    <w:tbl>
      <w:tblPr>
        <w:tblStyle w:val="afff4"/>
        <w:tblW w:w="0" w:type="auto"/>
        <w:tblInd w:w="0" w:type="dxa"/>
        <w:tblLayout w:type="fixed"/>
        <w:tblLook w:val="0600" w:firstRow="0" w:lastRow="0" w:firstColumn="0" w:lastColumn="0" w:noHBand="1" w:noVBand="1"/>
      </w:tblPr>
      <w:tblGrid>
        <w:gridCol w:w="10410"/>
      </w:tblGrid>
      <w:tr w:rsidR="00FB1971" w:rsidRPr="00830543" w14:paraId="5B480D01" w14:textId="77777777">
        <w:tc>
          <w:tcPr>
            <w:tcW w:w="10410" w:type="dxa"/>
            <w:shd w:val="clear" w:color="auto" w:fill="333333"/>
            <w:tcMar>
              <w:top w:w="100" w:type="dxa"/>
              <w:left w:w="100" w:type="dxa"/>
              <w:bottom w:w="100" w:type="dxa"/>
              <w:right w:w="100" w:type="dxa"/>
            </w:tcMar>
          </w:tcPr>
          <w:p w14:paraId="19D353F1"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trjconv</w:t>
            </w:r>
            <w:proofErr w:type="spellEnd"/>
            <w:r w:rsidRPr="00F271C9">
              <w:rPr>
                <w:lang w:val="es-AR"/>
              </w:rPr>
              <w:t xml:space="preserve"> -s </w:t>
            </w:r>
            <w:proofErr w:type="spellStart"/>
            <w:r w:rsidRPr="00F271C9">
              <w:rPr>
                <w:lang w:val="es-AR"/>
              </w:rPr>
              <w:t>md.tpr</w:t>
            </w:r>
            <w:proofErr w:type="spellEnd"/>
            <w:r w:rsidRPr="00F271C9">
              <w:rPr>
                <w:lang w:val="es-AR"/>
              </w:rPr>
              <w:t xml:space="preserve"> -f </w:t>
            </w:r>
            <w:proofErr w:type="spellStart"/>
            <w:r w:rsidRPr="00F271C9">
              <w:rPr>
                <w:lang w:val="es-AR"/>
              </w:rPr>
              <w:t>md.xtc</w:t>
            </w:r>
            <w:proofErr w:type="spellEnd"/>
            <w:r w:rsidRPr="00F271C9">
              <w:rPr>
                <w:lang w:val="es-AR"/>
              </w:rPr>
              <w:t xml:space="preserve"> -o </w:t>
            </w:r>
            <w:proofErr w:type="spellStart"/>
            <w:r w:rsidRPr="00F271C9">
              <w:rPr>
                <w:lang w:val="es-AR"/>
              </w:rPr>
              <w:t>md_noPBC.xtc</w:t>
            </w:r>
            <w:proofErr w:type="spellEnd"/>
            <w:r w:rsidRPr="00F271C9">
              <w:rPr>
                <w:lang w:val="es-AR"/>
              </w:rPr>
              <w:t xml:space="preserve"> -</w:t>
            </w:r>
            <w:proofErr w:type="spellStart"/>
            <w:r w:rsidRPr="00F271C9">
              <w:rPr>
                <w:lang w:val="es-AR"/>
              </w:rPr>
              <w:t>pbc</w:t>
            </w:r>
            <w:proofErr w:type="spellEnd"/>
            <w:r w:rsidRPr="00F271C9">
              <w:rPr>
                <w:lang w:val="es-AR"/>
              </w:rPr>
              <w:t xml:space="preserve"> </w:t>
            </w:r>
            <w:proofErr w:type="spellStart"/>
            <w:r w:rsidRPr="00F271C9">
              <w:rPr>
                <w:lang w:val="es-AR"/>
              </w:rPr>
              <w:t>whole</w:t>
            </w:r>
            <w:proofErr w:type="spellEnd"/>
            <w:r w:rsidRPr="00F271C9">
              <w:rPr>
                <w:lang w:val="es-AR"/>
              </w:rPr>
              <w:t xml:space="preserve"> -</w:t>
            </w:r>
            <w:proofErr w:type="spellStart"/>
            <w:r w:rsidRPr="00F271C9">
              <w:rPr>
                <w:lang w:val="es-AR"/>
              </w:rPr>
              <w:t>ur</w:t>
            </w:r>
            <w:proofErr w:type="spellEnd"/>
            <w:r w:rsidRPr="00F271C9">
              <w:rPr>
                <w:lang w:val="es-AR"/>
              </w:rPr>
              <w:t xml:space="preserve"> compact -</w:t>
            </w:r>
            <w:proofErr w:type="spellStart"/>
            <w:r w:rsidRPr="00F271C9">
              <w:rPr>
                <w:lang w:val="es-AR"/>
              </w:rPr>
              <w:t>skip</w:t>
            </w:r>
            <w:proofErr w:type="spellEnd"/>
            <w:r w:rsidRPr="00F271C9">
              <w:rPr>
                <w:lang w:val="es-AR"/>
              </w:rPr>
              <w:t xml:space="preserve"> 10</w:t>
            </w:r>
            <w:r w:rsidRPr="00F271C9">
              <w:rPr>
                <w:lang w:val="es-AR"/>
              </w:rPr>
              <w:br/>
            </w:r>
            <w:r w:rsidRPr="00F271C9">
              <w:rPr>
                <w:lang w:val="es-AR"/>
              </w:rPr>
              <w:br/>
              <w:t>y</w:t>
            </w:r>
            <w:r w:rsidRPr="00F271C9">
              <w:rPr>
                <w:lang w:val="es-AR"/>
              </w:rPr>
              <w:br/>
            </w:r>
            <w:r w:rsidRPr="00F271C9">
              <w:rPr>
                <w:lang w:val="es-AR"/>
              </w:rPr>
              <w:br/>
            </w:r>
            <w:proofErr w:type="spellStart"/>
            <w:r w:rsidRPr="00F271C9">
              <w:rPr>
                <w:lang w:val="es-AR"/>
              </w:rPr>
              <w:t>gmx</w:t>
            </w:r>
            <w:proofErr w:type="spellEnd"/>
            <w:r w:rsidRPr="00F271C9">
              <w:rPr>
                <w:lang w:val="es-AR"/>
              </w:rPr>
              <w:t xml:space="preserve"> </w:t>
            </w:r>
            <w:proofErr w:type="spellStart"/>
            <w:r w:rsidRPr="00F271C9">
              <w:rPr>
                <w:lang w:val="es-AR"/>
              </w:rPr>
              <w:t>trjconv</w:t>
            </w:r>
            <w:proofErr w:type="spellEnd"/>
            <w:r w:rsidRPr="00F271C9">
              <w:rPr>
                <w:lang w:val="es-AR"/>
              </w:rPr>
              <w:t xml:space="preserve"> -s </w:t>
            </w:r>
            <w:proofErr w:type="spellStart"/>
            <w:r w:rsidRPr="00F271C9">
              <w:rPr>
                <w:lang w:val="es-AR"/>
              </w:rPr>
              <w:t>md.tpr</w:t>
            </w:r>
            <w:proofErr w:type="spellEnd"/>
            <w:r w:rsidRPr="00F271C9">
              <w:rPr>
                <w:lang w:val="es-AR"/>
              </w:rPr>
              <w:t xml:space="preserve"> -f </w:t>
            </w:r>
            <w:proofErr w:type="spellStart"/>
            <w:r w:rsidRPr="00F271C9">
              <w:rPr>
                <w:lang w:val="es-AR"/>
              </w:rPr>
              <w:t>md_noPBC.xtc</w:t>
            </w:r>
            <w:proofErr w:type="spellEnd"/>
            <w:r w:rsidRPr="00F271C9">
              <w:rPr>
                <w:lang w:val="es-AR"/>
              </w:rPr>
              <w:t xml:space="preserve"> -o </w:t>
            </w:r>
            <w:proofErr w:type="spellStart"/>
            <w:r w:rsidRPr="00F271C9">
              <w:rPr>
                <w:lang w:val="es-AR"/>
              </w:rPr>
              <w:t>md_mol.xtc</w:t>
            </w:r>
            <w:proofErr w:type="spellEnd"/>
            <w:r w:rsidRPr="00F271C9">
              <w:rPr>
                <w:lang w:val="es-AR"/>
              </w:rPr>
              <w:t xml:space="preserve"> -</w:t>
            </w:r>
            <w:proofErr w:type="spellStart"/>
            <w:r w:rsidRPr="00F271C9">
              <w:rPr>
                <w:lang w:val="es-AR"/>
              </w:rPr>
              <w:t>pbc</w:t>
            </w:r>
            <w:proofErr w:type="spellEnd"/>
            <w:r w:rsidRPr="00F271C9">
              <w:rPr>
                <w:lang w:val="es-AR"/>
              </w:rPr>
              <w:t xml:space="preserve"> mol</w:t>
            </w:r>
            <w:r w:rsidRPr="00F271C9">
              <w:rPr>
                <w:lang w:val="es-AR"/>
              </w:rPr>
              <w:br/>
            </w:r>
            <w:r w:rsidRPr="00F271C9">
              <w:rPr>
                <w:lang w:val="es-AR"/>
              </w:rPr>
              <w:br/>
              <w:t>o</w:t>
            </w:r>
            <w:r w:rsidRPr="00F271C9">
              <w:rPr>
                <w:lang w:val="es-AR"/>
              </w:rPr>
              <w:br/>
            </w:r>
            <w:r w:rsidRPr="00F271C9">
              <w:rPr>
                <w:lang w:val="es-AR"/>
              </w:rPr>
              <w:br/>
            </w:r>
            <w:proofErr w:type="spellStart"/>
            <w:r w:rsidRPr="00F271C9">
              <w:rPr>
                <w:lang w:val="es-AR"/>
              </w:rPr>
              <w:t>gmx</w:t>
            </w:r>
            <w:proofErr w:type="spellEnd"/>
            <w:r w:rsidRPr="00F271C9">
              <w:rPr>
                <w:lang w:val="es-AR"/>
              </w:rPr>
              <w:t xml:space="preserve"> </w:t>
            </w:r>
            <w:proofErr w:type="spellStart"/>
            <w:r w:rsidRPr="00F271C9">
              <w:rPr>
                <w:lang w:val="es-AR"/>
              </w:rPr>
              <w:t>trjconv</w:t>
            </w:r>
            <w:proofErr w:type="spellEnd"/>
            <w:r w:rsidRPr="00F271C9">
              <w:rPr>
                <w:lang w:val="es-AR"/>
              </w:rPr>
              <w:t xml:space="preserve"> -s </w:t>
            </w:r>
            <w:proofErr w:type="spellStart"/>
            <w:r w:rsidRPr="00F271C9">
              <w:rPr>
                <w:lang w:val="es-AR"/>
              </w:rPr>
              <w:t>md.tpr</w:t>
            </w:r>
            <w:proofErr w:type="spellEnd"/>
            <w:r w:rsidRPr="00F271C9">
              <w:rPr>
                <w:lang w:val="es-AR"/>
              </w:rPr>
              <w:t xml:space="preserve"> -f </w:t>
            </w:r>
            <w:proofErr w:type="spellStart"/>
            <w:r w:rsidRPr="00F271C9">
              <w:rPr>
                <w:lang w:val="es-AR"/>
              </w:rPr>
              <w:t>md_noPBC.xtc</w:t>
            </w:r>
            <w:proofErr w:type="spellEnd"/>
            <w:r w:rsidRPr="00F271C9">
              <w:rPr>
                <w:lang w:val="es-AR"/>
              </w:rPr>
              <w:t xml:space="preserve"> -o </w:t>
            </w:r>
            <w:proofErr w:type="spellStart"/>
            <w:r w:rsidRPr="00F271C9">
              <w:rPr>
                <w:lang w:val="es-AR"/>
              </w:rPr>
              <w:t>md_mol.xtc</w:t>
            </w:r>
            <w:proofErr w:type="spellEnd"/>
            <w:r w:rsidRPr="00F271C9">
              <w:rPr>
                <w:lang w:val="es-AR"/>
              </w:rPr>
              <w:t xml:space="preserve"> -</w:t>
            </w:r>
            <w:proofErr w:type="spellStart"/>
            <w:r w:rsidRPr="00F271C9">
              <w:rPr>
                <w:lang w:val="es-AR"/>
              </w:rPr>
              <w:t>pbc</w:t>
            </w:r>
            <w:proofErr w:type="spellEnd"/>
            <w:r w:rsidRPr="00F271C9">
              <w:rPr>
                <w:lang w:val="es-AR"/>
              </w:rPr>
              <w:t xml:space="preserve"> </w:t>
            </w:r>
            <w:proofErr w:type="spellStart"/>
            <w:r w:rsidRPr="00F271C9">
              <w:rPr>
                <w:lang w:val="es-AR"/>
              </w:rPr>
              <w:t>nojump</w:t>
            </w:r>
            <w:proofErr w:type="spellEnd"/>
          </w:p>
        </w:tc>
      </w:tr>
    </w:tbl>
    <w:p w14:paraId="7627D200" w14:textId="77777777" w:rsidR="00FB1971" w:rsidRPr="00F271C9" w:rsidRDefault="00FB1971" w:rsidP="00F271C9">
      <w:pPr>
        <w:spacing w:line="276" w:lineRule="auto"/>
        <w:jc w:val="both"/>
        <w:rPr>
          <w:lang w:val="es-AR"/>
        </w:rPr>
      </w:pPr>
    </w:p>
    <w:p w14:paraId="70B046C1" w14:textId="77777777" w:rsidR="00FB1971" w:rsidRPr="00F271C9" w:rsidRDefault="00D7048D" w:rsidP="00F271C9">
      <w:pPr>
        <w:spacing w:line="276" w:lineRule="auto"/>
        <w:jc w:val="both"/>
        <w:rPr>
          <w:lang w:val="es-AR"/>
        </w:rPr>
      </w:pPr>
      <w:r w:rsidRPr="00F271C9">
        <w:rPr>
          <w:lang w:val="es-AR"/>
        </w:rPr>
        <w:t xml:space="preserve">En un sistema </w:t>
      </w:r>
      <w:proofErr w:type="spellStart"/>
      <w:r w:rsidRPr="00F271C9">
        <w:rPr>
          <w:lang w:val="es-AR"/>
        </w:rPr>
        <w:t>multicadena</w:t>
      </w:r>
      <w:proofErr w:type="spellEnd"/>
      <w:r w:rsidRPr="00F271C9">
        <w:rPr>
          <w:lang w:val="es-AR"/>
        </w:rPr>
        <w:t>, con membrana y solvente, puede que funcione algo así</w:t>
      </w:r>
    </w:p>
    <w:p w14:paraId="35974496" w14:textId="77777777" w:rsidR="00FB1971" w:rsidRPr="00F271C9" w:rsidRDefault="00FB1971" w:rsidP="00F271C9">
      <w:pPr>
        <w:spacing w:line="276" w:lineRule="auto"/>
        <w:jc w:val="both"/>
        <w:rPr>
          <w:lang w:val="es-AR"/>
        </w:rPr>
      </w:pPr>
    </w:p>
    <w:tbl>
      <w:tblPr>
        <w:tblStyle w:val="afff5"/>
        <w:tblW w:w="0" w:type="auto"/>
        <w:tblInd w:w="0" w:type="dxa"/>
        <w:tblLayout w:type="fixed"/>
        <w:tblLook w:val="0600" w:firstRow="0" w:lastRow="0" w:firstColumn="0" w:lastColumn="0" w:noHBand="1" w:noVBand="1"/>
      </w:tblPr>
      <w:tblGrid>
        <w:gridCol w:w="10410"/>
      </w:tblGrid>
      <w:tr w:rsidR="00FB1971" w:rsidRPr="00830543" w14:paraId="51F3F905" w14:textId="77777777">
        <w:tc>
          <w:tcPr>
            <w:tcW w:w="10410" w:type="dxa"/>
            <w:shd w:val="clear" w:color="auto" w:fill="333333"/>
            <w:tcMar>
              <w:top w:w="100" w:type="dxa"/>
              <w:left w:w="100" w:type="dxa"/>
              <w:bottom w:w="100" w:type="dxa"/>
              <w:right w:w="100" w:type="dxa"/>
            </w:tcMar>
          </w:tcPr>
          <w:p w14:paraId="072F0CAE" w14:textId="77777777" w:rsidR="00FB1971" w:rsidRPr="00F271C9" w:rsidRDefault="00D7048D" w:rsidP="00F271C9">
            <w:pPr>
              <w:spacing w:line="276" w:lineRule="auto"/>
              <w:jc w:val="both"/>
              <w:rPr>
                <w:lang w:val="es-AR"/>
              </w:rPr>
            </w:pPr>
            <w:proofErr w:type="spellStart"/>
            <w:r w:rsidRPr="00F271C9">
              <w:rPr>
                <w:lang w:val="es-AR"/>
              </w:rPr>
              <w:lastRenderedPageBreak/>
              <w:t>gmx</w:t>
            </w:r>
            <w:proofErr w:type="spellEnd"/>
            <w:r w:rsidRPr="00F271C9">
              <w:rPr>
                <w:lang w:val="es-AR"/>
              </w:rPr>
              <w:t xml:space="preserve"> </w:t>
            </w:r>
            <w:proofErr w:type="spellStart"/>
            <w:r w:rsidRPr="00F271C9">
              <w:rPr>
                <w:lang w:val="es-AR"/>
              </w:rPr>
              <w:t>trjconv</w:t>
            </w:r>
            <w:proofErr w:type="spellEnd"/>
            <w:r w:rsidRPr="00F271C9">
              <w:rPr>
                <w:lang w:val="es-AR"/>
              </w:rPr>
              <w:t xml:space="preserve"> -f </w:t>
            </w:r>
            <w:proofErr w:type="spellStart"/>
            <w:r w:rsidRPr="00F271C9">
              <w:rPr>
                <w:lang w:val="es-AR"/>
              </w:rPr>
              <w:t>md-popc.xtc</w:t>
            </w:r>
            <w:proofErr w:type="spellEnd"/>
            <w:r w:rsidRPr="00F271C9">
              <w:rPr>
                <w:lang w:val="es-AR"/>
              </w:rPr>
              <w:t xml:space="preserve"> -s </w:t>
            </w:r>
            <w:proofErr w:type="spellStart"/>
            <w:r w:rsidRPr="00F271C9">
              <w:rPr>
                <w:lang w:val="es-AR"/>
              </w:rPr>
              <w:t>md-popc.tpr</w:t>
            </w:r>
            <w:proofErr w:type="spellEnd"/>
            <w:r w:rsidRPr="00F271C9">
              <w:rPr>
                <w:lang w:val="es-AR"/>
              </w:rPr>
              <w:t xml:space="preserve"> -o NPA1-center.xtc -center -</w:t>
            </w:r>
            <w:proofErr w:type="spellStart"/>
            <w:r w:rsidRPr="00F271C9">
              <w:rPr>
                <w:lang w:val="es-AR"/>
              </w:rPr>
              <w:t>pbc</w:t>
            </w:r>
            <w:proofErr w:type="spellEnd"/>
            <w:r w:rsidRPr="00F271C9">
              <w:rPr>
                <w:lang w:val="es-AR"/>
              </w:rPr>
              <w:t xml:space="preserve"> </w:t>
            </w:r>
            <w:proofErr w:type="spellStart"/>
            <w:r w:rsidRPr="00F271C9">
              <w:rPr>
                <w:lang w:val="es-AR"/>
              </w:rPr>
              <w:t>nojump</w:t>
            </w:r>
            <w:proofErr w:type="spellEnd"/>
            <w:r w:rsidRPr="00F271C9">
              <w:rPr>
                <w:lang w:val="es-AR"/>
              </w:rPr>
              <w:t xml:space="preserve"> -n </w:t>
            </w:r>
            <w:proofErr w:type="spellStart"/>
            <w:r w:rsidRPr="00F271C9">
              <w:rPr>
                <w:lang w:val="es-AR"/>
              </w:rPr>
              <w:t>NPA.ndx</w:t>
            </w:r>
            <w:proofErr w:type="spellEnd"/>
            <w:r w:rsidRPr="00F271C9">
              <w:rPr>
                <w:lang w:val="es-AR"/>
              </w:rPr>
              <w:t xml:space="preserve"> </w:t>
            </w:r>
            <w:r w:rsidRPr="00F271C9">
              <w:rPr>
                <w:lang w:val="es-AR"/>
              </w:rPr>
              <w:br/>
            </w:r>
          </w:p>
          <w:p w14:paraId="33062F0D" w14:textId="77777777" w:rsidR="00FB1971" w:rsidRPr="00F271C9" w:rsidRDefault="00D7048D" w:rsidP="00F271C9">
            <w:pPr>
              <w:spacing w:line="276" w:lineRule="auto"/>
              <w:jc w:val="both"/>
              <w:rPr>
                <w:lang w:val="es-AR"/>
              </w:rPr>
            </w:pPr>
            <w:r w:rsidRPr="00F271C9">
              <w:rPr>
                <w:lang w:val="es-AR"/>
              </w:rPr>
              <w:t>y</w:t>
            </w:r>
            <w:r w:rsidRPr="00F271C9">
              <w:rPr>
                <w:lang w:val="es-AR"/>
              </w:rPr>
              <w:br/>
            </w:r>
          </w:p>
          <w:p w14:paraId="0F47D646"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trjconv</w:t>
            </w:r>
            <w:proofErr w:type="spellEnd"/>
            <w:r w:rsidRPr="00F271C9">
              <w:rPr>
                <w:lang w:val="es-AR"/>
              </w:rPr>
              <w:t xml:space="preserve"> -f NPA1-center.xtc -s </w:t>
            </w:r>
            <w:proofErr w:type="spellStart"/>
            <w:r w:rsidRPr="00F271C9">
              <w:rPr>
                <w:lang w:val="es-AR"/>
              </w:rPr>
              <w:t>md-popc.tpr</w:t>
            </w:r>
            <w:proofErr w:type="spellEnd"/>
            <w:r w:rsidRPr="00F271C9">
              <w:rPr>
                <w:lang w:val="es-AR"/>
              </w:rPr>
              <w:t xml:space="preserve"> -o NPA2-center.xtc -</w:t>
            </w:r>
            <w:proofErr w:type="spellStart"/>
            <w:r w:rsidRPr="00F271C9">
              <w:rPr>
                <w:lang w:val="es-AR"/>
              </w:rPr>
              <w:t>ur</w:t>
            </w:r>
            <w:proofErr w:type="spellEnd"/>
            <w:r w:rsidRPr="00F271C9">
              <w:rPr>
                <w:lang w:val="es-AR"/>
              </w:rPr>
              <w:t xml:space="preserve"> compact -center -</w:t>
            </w:r>
            <w:proofErr w:type="spellStart"/>
            <w:r w:rsidRPr="00F271C9">
              <w:rPr>
                <w:lang w:val="es-AR"/>
              </w:rPr>
              <w:t>pbc</w:t>
            </w:r>
            <w:proofErr w:type="spellEnd"/>
            <w:r w:rsidRPr="00F271C9">
              <w:rPr>
                <w:lang w:val="es-AR"/>
              </w:rPr>
              <w:t xml:space="preserve"> </w:t>
            </w:r>
            <w:proofErr w:type="spellStart"/>
            <w:r w:rsidRPr="00F271C9">
              <w:rPr>
                <w:lang w:val="es-AR"/>
              </w:rPr>
              <w:t>atom</w:t>
            </w:r>
            <w:proofErr w:type="spellEnd"/>
            <w:r w:rsidRPr="00F271C9">
              <w:rPr>
                <w:lang w:val="es-AR"/>
              </w:rPr>
              <w:t xml:space="preserve"> -n </w:t>
            </w:r>
            <w:proofErr w:type="spellStart"/>
            <w:r w:rsidRPr="00F271C9">
              <w:rPr>
                <w:lang w:val="es-AR"/>
              </w:rPr>
              <w:t>NPA.ndx</w:t>
            </w:r>
            <w:proofErr w:type="spellEnd"/>
            <w:r w:rsidRPr="00F271C9">
              <w:rPr>
                <w:lang w:val="es-AR"/>
              </w:rPr>
              <w:br/>
            </w:r>
          </w:p>
        </w:tc>
      </w:tr>
    </w:tbl>
    <w:p w14:paraId="17A51A7F" w14:textId="77777777" w:rsidR="00FB1971" w:rsidRPr="00F271C9" w:rsidRDefault="00FB1971" w:rsidP="00F271C9">
      <w:pPr>
        <w:spacing w:line="276" w:lineRule="auto"/>
        <w:jc w:val="both"/>
        <w:rPr>
          <w:lang w:val="es-AR"/>
        </w:rPr>
      </w:pPr>
    </w:p>
    <w:p w14:paraId="33F64045" w14:textId="77777777" w:rsidR="00FB1971" w:rsidRPr="00F271C9" w:rsidRDefault="00D7048D" w:rsidP="00F271C9">
      <w:pPr>
        <w:spacing w:line="276" w:lineRule="auto"/>
        <w:jc w:val="both"/>
        <w:rPr>
          <w:lang w:val="es-AR"/>
        </w:rPr>
      </w:pPr>
      <w:r w:rsidRPr="00F271C9">
        <w:rPr>
          <w:lang w:val="es-AR"/>
        </w:rPr>
        <w:t xml:space="preserve">También se puede extraer un </w:t>
      </w:r>
      <w:proofErr w:type="spellStart"/>
      <w:r w:rsidRPr="00F271C9">
        <w:rPr>
          <w:lang w:val="es-AR"/>
        </w:rPr>
        <w:t>frame</w:t>
      </w:r>
      <w:proofErr w:type="spellEnd"/>
      <w:r w:rsidRPr="00F271C9">
        <w:rPr>
          <w:lang w:val="es-AR"/>
        </w:rPr>
        <w:t xml:space="preserve"> específico, por </w:t>
      </w:r>
      <w:proofErr w:type="gramStart"/>
      <w:r w:rsidRPr="00F271C9">
        <w:rPr>
          <w:lang w:val="es-AR"/>
        </w:rPr>
        <w:t>ejemplo</w:t>
      </w:r>
      <w:proofErr w:type="gramEnd"/>
      <w:r w:rsidRPr="00F271C9">
        <w:rPr>
          <w:lang w:val="es-AR"/>
        </w:rPr>
        <w:t xml:space="preserve"> si queremos hacer algo más sólo con una estructura o queremos crear una imagen fácil de cargar. La opción -</w:t>
      </w:r>
      <w:proofErr w:type="spellStart"/>
      <w:r w:rsidRPr="00F271C9">
        <w:rPr>
          <w:lang w:val="es-AR"/>
        </w:rPr>
        <w:t>dump</w:t>
      </w:r>
      <w:proofErr w:type="spellEnd"/>
      <w:r w:rsidRPr="00F271C9">
        <w:rPr>
          <w:lang w:val="es-AR"/>
        </w:rPr>
        <w:t xml:space="preserve"> se puede usar para extraer un fotograma en o cerca de un momento específico de su trayectoria, pero solo funciona de manera confiable si el intervalo de tiempo entre fotogramas es uniforme.</w:t>
      </w:r>
    </w:p>
    <w:p w14:paraId="090C7182" w14:textId="77777777" w:rsidR="00FB1971" w:rsidRPr="00F271C9" w:rsidRDefault="00FB1971" w:rsidP="00F271C9">
      <w:pPr>
        <w:spacing w:line="276" w:lineRule="auto"/>
        <w:jc w:val="both"/>
        <w:rPr>
          <w:lang w:val="es-AR"/>
        </w:rPr>
      </w:pPr>
    </w:p>
    <w:p w14:paraId="3D6B44EB" w14:textId="77777777" w:rsidR="00FB1971" w:rsidRPr="00F271C9" w:rsidRDefault="00D7048D" w:rsidP="00F271C9">
      <w:pPr>
        <w:spacing w:line="276" w:lineRule="auto"/>
        <w:jc w:val="both"/>
        <w:rPr>
          <w:lang w:val="es-AR"/>
        </w:rPr>
      </w:pPr>
      <w:r w:rsidRPr="00F271C9">
        <w:rPr>
          <w:lang w:val="es-AR"/>
        </w:rPr>
        <w:t xml:space="preserve">Flujo de trabajo de </w:t>
      </w:r>
      <w:proofErr w:type="spellStart"/>
      <w:r w:rsidRPr="00F271C9">
        <w:rPr>
          <w:lang w:val="es-AR"/>
        </w:rPr>
        <w:t>trjconv</w:t>
      </w:r>
      <w:proofErr w:type="spellEnd"/>
      <w:r w:rsidRPr="00F271C9">
        <w:rPr>
          <w:lang w:val="es-AR"/>
        </w:rPr>
        <w:t xml:space="preserve"> sugerido</w:t>
      </w:r>
      <w:r w:rsidRPr="00F271C9">
        <w:rPr>
          <w:lang w:val="es-AR"/>
        </w:rPr>
        <w:br/>
      </w:r>
    </w:p>
    <w:p w14:paraId="573FCA27" w14:textId="77777777" w:rsidR="00FB1971" w:rsidRPr="00F271C9" w:rsidRDefault="00D7048D" w:rsidP="00F271C9">
      <w:pPr>
        <w:spacing w:line="276" w:lineRule="auto"/>
        <w:jc w:val="both"/>
        <w:rPr>
          <w:lang w:val="es-AR"/>
        </w:rPr>
      </w:pPr>
      <w:r w:rsidRPr="00F271C9">
        <w:rPr>
          <w:lang w:val="es-AR"/>
        </w:rPr>
        <w:t xml:space="preserve">Arreglar los efectos de periodicidad con </w:t>
      </w:r>
      <w:proofErr w:type="spellStart"/>
      <w:r w:rsidRPr="00F271C9">
        <w:rPr>
          <w:lang w:val="es-AR"/>
        </w:rPr>
        <w:t>trjconv</w:t>
      </w:r>
      <w:proofErr w:type="spellEnd"/>
      <w:r w:rsidRPr="00F271C9">
        <w:rPr>
          <w:lang w:val="es-AR"/>
        </w:rPr>
        <w:t xml:space="preserve"> para que se adapten a la visualización o al análisis puede ser complicado. Pueden ser necesarias múltiples invocaciones. Es posible que deba crear grupos de índices personalizados (por ejemplo, para mantener su ligando con su proteína)</w:t>
      </w:r>
    </w:p>
    <w:p w14:paraId="453B31C1" w14:textId="77777777" w:rsidR="00FB1971" w:rsidRPr="00F271C9" w:rsidRDefault="00FB1971" w:rsidP="00F271C9">
      <w:pPr>
        <w:spacing w:line="276" w:lineRule="auto"/>
        <w:jc w:val="both"/>
        <w:rPr>
          <w:lang w:val="es-AR"/>
        </w:rPr>
      </w:pPr>
    </w:p>
    <w:p w14:paraId="0AF08F0F" w14:textId="77777777" w:rsidR="00FB1971" w:rsidRPr="00F271C9" w:rsidRDefault="00D7048D" w:rsidP="00F271C9">
      <w:pPr>
        <w:spacing w:line="276" w:lineRule="auto"/>
        <w:jc w:val="both"/>
        <w:rPr>
          <w:lang w:val="es-AR"/>
        </w:rPr>
      </w:pPr>
      <w:r w:rsidRPr="00F271C9">
        <w:rPr>
          <w:lang w:val="es-AR"/>
        </w:rPr>
        <w:t xml:space="preserve">Seguir los pasos a continuación en orden (omitiendo los que no son necesarios) debería ayudarlo a obtener un resultado agradable. Deberá consultar </w:t>
      </w:r>
      <w:proofErr w:type="spellStart"/>
      <w:r w:rsidRPr="00F271C9">
        <w:rPr>
          <w:lang w:val="es-AR"/>
        </w:rPr>
        <w:t>trjconv</w:t>
      </w:r>
      <w:proofErr w:type="spellEnd"/>
      <w:r w:rsidRPr="00F271C9">
        <w:rPr>
          <w:lang w:val="es-AR"/>
        </w:rPr>
        <w:t xml:space="preserve"> -h para conocer los detalles de cada paso. Eso es deliberado: no hay una receta mágica de "haz lo que quiero". Primero tienes que decidir lo que quieres :-)</w:t>
      </w:r>
    </w:p>
    <w:p w14:paraId="49ACF30A" w14:textId="77777777" w:rsidR="00FB1971" w:rsidRPr="00F271C9" w:rsidRDefault="00FB1971" w:rsidP="00F271C9">
      <w:pPr>
        <w:spacing w:line="276" w:lineRule="auto"/>
        <w:jc w:val="both"/>
        <w:rPr>
          <w:lang w:val="es-AR"/>
        </w:rPr>
      </w:pPr>
    </w:p>
    <w:p w14:paraId="0AF49024" w14:textId="77777777" w:rsidR="00FB1971" w:rsidRPr="00F271C9" w:rsidRDefault="00D7048D" w:rsidP="00F271C9">
      <w:pPr>
        <w:spacing w:line="276" w:lineRule="auto"/>
        <w:jc w:val="both"/>
        <w:rPr>
          <w:lang w:val="es-AR"/>
        </w:rPr>
      </w:pPr>
      <w:r w:rsidRPr="00F271C9">
        <w:rPr>
          <w:lang w:val="es-AR"/>
        </w:rPr>
        <w:t>Primero haz tus moléculas completas si las quieres completas. -</w:t>
      </w:r>
      <w:proofErr w:type="spellStart"/>
      <w:r w:rsidRPr="00F271C9">
        <w:rPr>
          <w:lang w:val="es-AR"/>
        </w:rPr>
        <w:t>pbc</w:t>
      </w:r>
      <w:proofErr w:type="spellEnd"/>
      <w:r w:rsidRPr="00F271C9">
        <w:rPr>
          <w:lang w:val="es-AR"/>
        </w:rPr>
        <w:t xml:space="preserve"> </w:t>
      </w:r>
      <w:proofErr w:type="spellStart"/>
      <w:r w:rsidRPr="00F271C9">
        <w:rPr>
          <w:lang w:val="es-AR"/>
        </w:rPr>
        <w:t>whole</w:t>
      </w:r>
      <w:proofErr w:type="spellEnd"/>
      <w:r w:rsidRPr="00F271C9">
        <w:rPr>
          <w:lang w:val="es-AR"/>
        </w:rPr>
        <w:t xml:space="preserve">. </w:t>
      </w:r>
      <w:proofErr w:type="spellStart"/>
      <w:r w:rsidRPr="00F271C9">
        <w:rPr>
          <w:lang w:val="es-AR"/>
        </w:rPr>
        <w:t>gmx</w:t>
      </w:r>
      <w:proofErr w:type="spellEnd"/>
      <w:r w:rsidRPr="00F271C9">
        <w:rPr>
          <w:lang w:val="es-AR"/>
        </w:rPr>
        <w:t xml:space="preserve"> </w:t>
      </w:r>
      <w:proofErr w:type="spellStart"/>
      <w:r w:rsidRPr="00F271C9">
        <w:rPr>
          <w:lang w:val="es-AR"/>
        </w:rPr>
        <w:t>trjconv</w:t>
      </w:r>
      <w:proofErr w:type="spellEnd"/>
      <w:r w:rsidRPr="00F271C9">
        <w:rPr>
          <w:lang w:val="es-AR"/>
        </w:rPr>
        <w:t xml:space="preserve"> -s </w:t>
      </w:r>
      <w:proofErr w:type="spellStart"/>
      <w:r w:rsidRPr="00F271C9">
        <w:rPr>
          <w:lang w:val="es-AR"/>
        </w:rPr>
        <w:t>md.tpr</w:t>
      </w:r>
      <w:proofErr w:type="spellEnd"/>
      <w:r w:rsidRPr="00F271C9">
        <w:rPr>
          <w:lang w:val="es-AR"/>
        </w:rPr>
        <w:t xml:space="preserve"> -f </w:t>
      </w:r>
      <w:proofErr w:type="spellStart"/>
      <w:r w:rsidRPr="00F271C9">
        <w:rPr>
          <w:lang w:val="es-AR"/>
        </w:rPr>
        <w:t>md.xtc</w:t>
      </w:r>
      <w:proofErr w:type="spellEnd"/>
      <w:r w:rsidRPr="00F271C9">
        <w:rPr>
          <w:lang w:val="es-AR"/>
        </w:rPr>
        <w:t xml:space="preserve"> -o </w:t>
      </w:r>
      <w:proofErr w:type="spellStart"/>
      <w:r w:rsidRPr="00F271C9">
        <w:rPr>
          <w:lang w:val="es-AR"/>
        </w:rPr>
        <w:t>md_noPBC.xtc</w:t>
      </w:r>
      <w:proofErr w:type="spellEnd"/>
      <w:r w:rsidRPr="00F271C9">
        <w:rPr>
          <w:lang w:val="es-AR"/>
        </w:rPr>
        <w:t xml:space="preserve"> -</w:t>
      </w:r>
      <w:proofErr w:type="spellStart"/>
      <w:r w:rsidRPr="00F271C9">
        <w:rPr>
          <w:lang w:val="es-AR"/>
        </w:rPr>
        <w:t>pbc</w:t>
      </w:r>
      <w:proofErr w:type="spellEnd"/>
      <w:r w:rsidRPr="00F271C9">
        <w:rPr>
          <w:lang w:val="es-AR"/>
        </w:rPr>
        <w:t xml:space="preserve"> </w:t>
      </w:r>
      <w:proofErr w:type="spellStart"/>
      <w:r w:rsidRPr="00F271C9">
        <w:rPr>
          <w:lang w:val="es-AR"/>
        </w:rPr>
        <w:t>whole</w:t>
      </w:r>
      <w:proofErr w:type="spellEnd"/>
      <w:r w:rsidRPr="00F271C9">
        <w:rPr>
          <w:lang w:val="es-AR"/>
        </w:rPr>
        <w:t xml:space="preserve"> -</w:t>
      </w:r>
      <w:proofErr w:type="spellStart"/>
      <w:r w:rsidRPr="00F271C9">
        <w:rPr>
          <w:lang w:val="es-AR"/>
        </w:rPr>
        <w:t>ur</w:t>
      </w:r>
      <w:proofErr w:type="spellEnd"/>
      <w:r w:rsidRPr="00F271C9">
        <w:rPr>
          <w:lang w:val="es-AR"/>
        </w:rPr>
        <w:t xml:space="preserve"> compact -</w:t>
      </w:r>
      <w:proofErr w:type="spellStart"/>
      <w:r w:rsidRPr="00F271C9">
        <w:rPr>
          <w:lang w:val="es-AR"/>
        </w:rPr>
        <w:t>skip</w:t>
      </w:r>
      <w:proofErr w:type="spellEnd"/>
      <w:r w:rsidRPr="00F271C9">
        <w:rPr>
          <w:lang w:val="es-AR"/>
        </w:rPr>
        <w:t xml:space="preserve"> 10</w:t>
      </w:r>
    </w:p>
    <w:p w14:paraId="634A6FD2" w14:textId="77777777" w:rsidR="00FB1971" w:rsidRPr="00F271C9" w:rsidRDefault="00D7048D" w:rsidP="00F271C9">
      <w:pPr>
        <w:spacing w:line="276" w:lineRule="auto"/>
        <w:jc w:val="both"/>
        <w:rPr>
          <w:lang w:val="es-AR"/>
        </w:rPr>
      </w:pPr>
      <w:r w:rsidRPr="00F271C9">
        <w:rPr>
          <w:lang w:val="es-AR"/>
        </w:rPr>
        <w:t xml:space="preserve">Agrupe sus moléculas / partículas si las quiere agrupadas. </w:t>
      </w:r>
    </w:p>
    <w:p w14:paraId="39B0B4B7" w14:textId="77777777" w:rsidR="00FB1971" w:rsidRPr="00F271C9" w:rsidRDefault="00D7048D" w:rsidP="00F271C9">
      <w:pPr>
        <w:spacing w:line="276" w:lineRule="auto"/>
        <w:jc w:val="both"/>
        <w:rPr>
          <w:lang w:val="es-AR"/>
        </w:rPr>
      </w:pPr>
      <w:r w:rsidRPr="00F271C9">
        <w:rPr>
          <w:lang w:val="es-AR"/>
        </w:rPr>
        <w:t xml:space="preserve">Si desea eliminar los saltos, extraiga el primer fotograma de la trayectoria para usarlo como referencia y luego use </w:t>
      </w:r>
      <w:proofErr w:type="spellStart"/>
      <w:r w:rsidRPr="00F271C9">
        <w:rPr>
          <w:lang w:val="es-AR"/>
        </w:rPr>
        <w:t>trjconv</w:t>
      </w:r>
      <w:proofErr w:type="spellEnd"/>
      <w:r w:rsidRPr="00F271C9">
        <w:rPr>
          <w:lang w:val="es-AR"/>
        </w:rPr>
        <w:t xml:space="preserve"> -</w:t>
      </w:r>
      <w:proofErr w:type="spellStart"/>
      <w:r w:rsidRPr="00F271C9">
        <w:rPr>
          <w:lang w:val="es-AR"/>
        </w:rPr>
        <w:t>pbc</w:t>
      </w:r>
      <w:proofErr w:type="spellEnd"/>
      <w:r w:rsidRPr="00F271C9">
        <w:rPr>
          <w:lang w:val="es-AR"/>
        </w:rPr>
        <w:t xml:space="preserve"> </w:t>
      </w:r>
      <w:proofErr w:type="spellStart"/>
      <w:r w:rsidRPr="00F271C9">
        <w:rPr>
          <w:lang w:val="es-AR"/>
        </w:rPr>
        <w:t>nojump</w:t>
      </w:r>
      <w:proofErr w:type="spellEnd"/>
      <w:r w:rsidRPr="00F271C9">
        <w:rPr>
          <w:lang w:val="es-AR"/>
        </w:rPr>
        <w:t xml:space="preserve"> con ese primer fotograma como referencia</w:t>
      </w:r>
    </w:p>
    <w:p w14:paraId="4B1199C3" w14:textId="77777777" w:rsidR="00FB1971" w:rsidRPr="00F271C9" w:rsidRDefault="00D7048D" w:rsidP="00F271C9">
      <w:pPr>
        <w:spacing w:line="276" w:lineRule="auto"/>
        <w:jc w:val="both"/>
        <w:rPr>
          <w:lang w:val="es-AR"/>
        </w:rPr>
      </w:pPr>
      <w:r w:rsidRPr="00F271C9">
        <w:rPr>
          <w:lang w:val="es-AR"/>
        </w:rPr>
        <w:t xml:space="preserve">Centre su sistema usando algún criterio. Hacerlo cambia el sistema, así que no use </w:t>
      </w:r>
      <w:proofErr w:type="spellStart"/>
      <w:r w:rsidRPr="00F271C9">
        <w:rPr>
          <w:lang w:val="es-AR"/>
        </w:rPr>
        <w:t>trjconv</w:t>
      </w:r>
      <w:proofErr w:type="spellEnd"/>
      <w:r w:rsidRPr="00F271C9">
        <w:rPr>
          <w:lang w:val="es-AR"/>
        </w:rPr>
        <w:t xml:space="preserve"> -</w:t>
      </w:r>
      <w:proofErr w:type="spellStart"/>
      <w:r w:rsidRPr="00F271C9">
        <w:rPr>
          <w:lang w:val="es-AR"/>
        </w:rPr>
        <w:t>pbc</w:t>
      </w:r>
      <w:proofErr w:type="spellEnd"/>
      <w:r w:rsidRPr="00F271C9">
        <w:rPr>
          <w:lang w:val="es-AR"/>
        </w:rPr>
        <w:t xml:space="preserve"> </w:t>
      </w:r>
      <w:proofErr w:type="spellStart"/>
      <w:r w:rsidRPr="00F271C9">
        <w:rPr>
          <w:lang w:val="es-AR"/>
        </w:rPr>
        <w:t>nojump</w:t>
      </w:r>
      <w:proofErr w:type="spellEnd"/>
      <w:r w:rsidRPr="00F271C9">
        <w:rPr>
          <w:lang w:val="es-AR"/>
        </w:rPr>
        <w:t xml:space="preserve"> después de este paso.</w:t>
      </w:r>
    </w:p>
    <w:p w14:paraId="7D449A0A" w14:textId="77777777" w:rsidR="00FB1971" w:rsidRPr="00F271C9" w:rsidRDefault="00D7048D" w:rsidP="00F271C9">
      <w:pPr>
        <w:spacing w:line="276" w:lineRule="auto"/>
        <w:jc w:val="both"/>
        <w:rPr>
          <w:lang w:val="es-AR"/>
        </w:rPr>
      </w:pPr>
      <w:r w:rsidRPr="00F271C9">
        <w:rPr>
          <w:lang w:val="es-AR"/>
        </w:rPr>
        <w:t xml:space="preserve">Quizás poner todo en alguna caja con las otras opciones </w:t>
      </w:r>
      <w:proofErr w:type="spellStart"/>
      <w:r w:rsidRPr="00F271C9">
        <w:rPr>
          <w:lang w:val="es-AR"/>
        </w:rPr>
        <w:t>trjconv</w:t>
      </w:r>
      <w:proofErr w:type="spellEnd"/>
      <w:r w:rsidRPr="00F271C9">
        <w:rPr>
          <w:lang w:val="es-AR"/>
        </w:rPr>
        <w:t xml:space="preserve"> -</w:t>
      </w:r>
      <w:proofErr w:type="spellStart"/>
      <w:r w:rsidRPr="00F271C9">
        <w:rPr>
          <w:lang w:val="es-AR"/>
        </w:rPr>
        <w:t>pbc</w:t>
      </w:r>
      <w:proofErr w:type="spellEnd"/>
      <w:r w:rsidRPr="00F271C9">
        <w:rPr>
          <w:lang w:val="es-AR"/>
        </w:rPr>
        <w:t xml:space="preserve"> o -</w:t>
      </w:r>
      <w:proofErr w:type="spellStart"/>
      <w:r w:rsidRPr="00F271C9">
        <w:rPr>
          <w:lang w:val="es-AR"/>
        </w:rPr>
        <w:t>ur</w:t>
      </w:r>
      <w:proofErr w:type="spellEnd"/>
      <w:r w:rsidRPr="00F271C9">
        <w:rPr>
          <w:lang w:val="es-AR"/>
        </w:rPr>
        <w:t>.</w:t>
      </w:r>
    </w:p>
    <w:p w14:paraId="4BD6676B" w14:textId="77777777" w:rsidR="00FB1971" w:rsidRPr="00F271C9" w:rsidRDefault="00D7048D" w:rsidP="00F271C9">
      <w:pPr>
        <w:spacing w:line="276" w:lineRule="auto"/>
        <w:jc w:val="both"/>
        <w:rPr>
          <w:lang w:val="es-AR"/>
        </w:rPr>
      </w:pPr>
      <w:r w:rsidRPr="00F271C9">
        <w:rPr>
          <w:lang w:val="es-AR"/>
        </w:rPr>
        <w:t>Ajuste la trayectoria resultante a alguna (otra) estructura de referencia (si lo desea) y no use ninguna opción relacionada con PBC después.</w:t>
      </w:r>
    </w:p>
    <w:p w14:paraId="7B4A6263" w14:textId="77777777" w:rsidR="00FB1971" w:rsidRPr="00F271C9" w:rsidRDefault="00FB1971" w:rsidP="00F271C9">
      <w:pPr>
        <w:spacing w:line="276" w:lineRule="auto"/>
        <w:jc w:val="both"/>
        <w:rPr>
          <w:lang w:val="es-AR"/>
        </w:rPr>
      </w:pPr>
    </w:p>
    <w:p w14:paraId="6FAD6D18" w14:textId="77777777" w:rsidR="00FB1971" w:rsidRPr="00D409E4" w:rsidRDefault="00D7048D" w:rsidP="00F271C9">
      <w:pPr>
        <w:spacing w:line="276" w:lineRule="auto"/>
        <w:jc w:val="both"/>
      </w:pPr>
      <w:proofErr w:type="spellStart"/>
      <w:r w:rsidRPr="00D409E4">
        <w:t>Otra</w:t>
      </w:r>
      <w:proofErr w:type="spellEnd"/>
      <w:r w:rsidRPr="00D409E4">
        <w:t xml:space="preserve"> forma es</w:t>
      </w:r>
    </w:p>
    <w:p w14:paraId="6B3F18BE" w14:textId="77777777" w:rsidR="00FB1971" w:rsidRPr="00D409E4" w:rsidRDefault="00FB1971" w:rsidP="00F271C9">
      <w:pPr>
        <w:spacing w:line="276" w:lineRule="auto"/>
        <w:jc w:val="both"/>
      </w:pPr>
    </w:p>
    <w:p w14:paraId="6EA527EF" w14:textId="77777777" w:rsidR="00FB1971" w:rsidRPr="00D409E4" w:rsidRDefault="00D7048D" w:rsidP="00F271C9">
      <w:pPr>
        <w:spacing w:line="276" w:lineRule="auto"/>
        <w:jc w:val="both"/>
      </w:pPr>
      <w:r w:rsidRPr="00D409E4">
        <w:t>Center (-center) on the Protein and remap all the molecules (-</w:t>
      </w:r>
      <w:proofErr w:type="spellStart"/>
      <w:r w:rsidRPr="00D409E4">
        <w:t>pbc</w:t>
      </w:r>
      <w:proofErr w:type="spellEnd"/>
      <w:r w:rsidRPr="00D409E4">
        <w:t xml:space="preserve"> mol) of the whole System:</w:t>
      </w:r>
    </w:p>
    <w:p w14:paraId="50F9DFDA" w14:textId="77777777" w:rsidR="00FB1971" w:rsidRPr="00D409E4" w:rsidRDefault="00FB1971" w:rsidP="00F271C9">
      <w:pPr>
        <w:spacing w:line="276" w:lineRule="auto"/>
        <w:jc w:val="both"/>
      </w:pPr>
    </w:p>
    <w:tbl>
      <w:tblPr>
        <w:tblStyle w:val="afff6"/>
        <w:tblW w:w="0" w:type="auto"/>
        <w:tblInd w:w="0" w:type="dxa"/>
        <w:tblLayout w:type="fixed"/>
        <w:tblLook w:val="0600" w:firstRow="0" w:lastRow="0" w:firstColumn="0" w:lastColumn="0" w:noHBand="1" w:noVBand="1"/>
      </w:tblPr>
      <w:tblGrid>
        <w:gridCol w:w="10410"/>
      </w:tblGrid>
      <w:tr w:rsidR="00FB1971" w:rsidRPr="00D409E4" w14:paraId="2DFCF25A" w14:textId="77777777">
        <w:tc>
          <w:tcPr>
            <w:tcW w:w="10410" w:type="dxa"/>
            <w:shd w:val="clear" w:color="auto" w:fill="333333"/>
            <w:tcMar>
              <w:top w:w="100" w:type="dxa"/>
              <w:left w:w="100" w:type="dxa"/>
              <w:bottom w:w="100" w:type="dxa"/>
              <w:right w:w="100" w:type="dxa"/>
            </w:tcMar>
          </w:tcPr>
          <w:p w14:paraId="1D0D9AEB" w14:textId="77777777" w:rsidR="00FB1971" w:rsidRPr="00D409E4" w:rsidRDefault="00D7048D" w:rsidP="00F271C9">
            <w:pPr>
              <w:spacing w:line="276" w:lineRule="auto"/>
              <w:jc w:val="both"/>
            </w:pPr>
            <w:proofErr w:type="spellStart"/>
            <w:r w:rsidRPr="00D409E4">
              <w:t>printf</w:t>
            </w:r>
            <w:proofErr w:type="spellEnd"/>
            <w:r w:rsidRPr="00D409E4">
              <w:t xml:space="preserve"> "Protein\</w:t>
            </w:r>
            <w:proofErr w:type="spellStart"/>
            <w:r w:rsidRPr="00D409E4">
              <w:t>nSystem</w:t>
            </w:r>
            <w:proofErr w:type="spellEnd"/>
            <w:r w:rsidRPr="00D409E4">
              <w:t xml:space="preserve">\n" | </w:t>
            </w:r>
            <w:proofErr w:type="spellStart"/>
            <w:r w:rsidRPr="00D409E4">
              <w:t>gmx</w:t>
            </w:r>
            <w:proofErr w:type="spellEnd"/>
            <w:r w:rsidRPr="00D409E4">
              <w:t xml:space="preserve"> </w:t>
            </w:r>
            <w:proofErr w:type="spellStart"/>
            <w:r w:rsidRPr="00D409E4">
              <w:t>trjconv</w:t>
            </w:r>
            <w:proofErr w:type="spellEnd"/>
            <w:r w:rsidRPr="00D409E4">
              <w:t xml:space="preserve"> -s </w:t>
            </w:r>
            <w:proofErr w:type="spellStart"/>
            <w:r w:rsidRPr="00D409E4">
              <w:t>md.tpr</w:t>
            </w:r>
            <w:proofErr w:type="spellEnd"/>
            <w:r w:rsidRPr="00D409E4">
              <w:t xml:space="preserve"> -f </w:t>
            </w:r>
            <w:proofErr w:type="spellStart"/>
            <w:r w:rsidRPr="00D409E4">
              <w:t>md.xtc</w:t>
            </w:r>
            <w:proofErr w:type="spellEnd"/>
            <w:r w:rsidRPr="00D409E4">
              <w:t xml:space="preserve"> -center -</w:t>
            </w:r>
            <w:proofErr w:type="spellStart"/>
            <w:r w:rsidRPr="00D409E4">
              <w:t>ur</w:t>
            </w:r>
            <w:proofErr w:type="spellEnd"/>
            <w:r w:rsidRPr="00D409E4">
              <w:t xml:space="preserve"> compact -</w:t>
            </w:r>
            <w:proofErr w:type="spellStart"/>
            <w:r w:rsidRPr="00D409E4">
              <w:t>pbc</w:t>
            </w:r>
            <w:proofErr w:type="spellEnd"/>
            <w:r w:rsidRPr="00D409E4">
              <w:t xml:space="preserve"> mol -o </w:t>
            </w:r>
            <w:proofErr w:type="spellStart"/>
            <w:r w:rsidRPr="00D409E4">
              <w:t>md_center.xtc</w:t>
            </w:r>
            <w:proofErr w:type="spellEnd"/>
          </w:p>
        </w:tc>
      </w:tr>
    </w:tbl>
    <w:p w14:paraId="5BEA3D63" w14:textId="77777777" w:rsidR="00FB1971" w:rsidRPr="00D409E4" w:rsidRDefault="00FB1971" w:rsidP="00F271C9">
      <w:pPr>
        <w:spacing w:line="276" w:lineRule="auto"/>
        <w:jc w:val="both"/>
      </w:pPr>
    </w:p>
    <w:p w14:paraId="4441DEE0" w14:textId="77777777" w:rsidR="00FB1971" w:rsidRPr="00D409E4" w:rsidRDefault="00D7048D" w:rsidP="00F271C9">
      <w:pPr>
        <w:spacing w:line="276" w:lineRule="auto"/>
        <w:jc w:val="both"/>
      </w:pPr>
      <w:r w:rsidRPr="00D409E4">
        <w:lastRenderedPageBreak/>
        <w:t xml:space="preserve">RMS-fit (-fit </w:t>
      </w:r>
      <w:proofErr w:type="spellStart"/>
      <w:r w:rsidRPr="00D409E4">
        <w:t>rot+trans</w:t>
      </w:r>
      <w:proofErr w:type="spellEnd"/>
      <w:r w:rsidRPr="00D409E4">
        <w:t>) to the protein backbone atoms in the initial frame (supplied in the TPR file) and write out the whole System:</w:t>
      </w:r>
    </w:p>
    <w:p w14:paraId="2E0FFE09" w14:textId="77777777" w:rsidR="00FB1971" w:rsidRPr="00D409E4" w:rsidRDefault="00FB1971" w:rsidP="00F271C9">
      <w:pPr>
        <w:spacing w:line="276" w:lineRule="auto"/>
        <w:jc w:val="both"/>
      </w:pPr>
    </w:p>
    <w:tbl>
      <w:tblPr>
        <w:tblStyle w:val="afff7"/>
        <w:tblW w:w="0" w:type="auto"/>
        <w:tblInd w:w="0" w:type="dxa"/>
        <w:tblLayout w:type="fixed"/>
        <w:tblLook w:val="0600" w:firstRow="0" w:lastRow="0" w:firstColumn="0" w:lastColumn="0" w:noHBand="1" w:noVBand="1"/>
      </w:tblPr>
      <w:tblGrid>
        <w:gridCol w:w="10410"/>
      </w:tblGrid>
      <w:tr w:rsidR="00FB1971" w:rsidRPr="00D409E4" w14:paraId="01C6C80D" w14:textId="77777777">
        <w:tc>
          <w:tcPr>
            <w:tcW w:w="10410" w:type="dxa"/>
            <w:shd w:val="clear" w:color="auto" w:fill="333333"/>
            <w:tcMar>
              <w:top w:w="100" w:type="dxa"/>
              <w:left w:w="100" w:type="dxa"/>
              <w:bottom w:w="100" w:type="dxa"/>
              <w:right w:w="100" w:type="dxa"/>
            </w:tcMar>
          </w:tcPr>
          <w:p w14:paraId="36915DC3" w14:textId="77777777" w:rsidR="00FB1971" w:rsidRPr="00D409E4" w:rsidRDefault="00D7048D" w:rsidP="00F271C9">
            <w:pPr>
              <w:spacing w:line="276" w:lineRule="auto"/>
              <w:jc w:val="both"/>
            </w:pPr>
            <w:proofErr w:type="spellStart"/>
            <w:r w:rsidRPr="00D409E4">
              <w:t>printf</w:t>
            </w:r>
            <w:proofErr w:type="spellEnd"/>
            <w:r w:rsidRPr="00D409E4">
              <w:t xml:space="preserve"> "Backbone\</w:t>
            </w:r>
            <w:proofErr w:type="spellStart"/>
            <w:r w:rsidRPr="00D409E4">
              <w:t>nSystem</w:t>
            </w:r>
            <w:proofErr w:type="spellEnd"/>
            <w:r w:rsidRPr="00D409E4">
              <w:t xml:space="preserve">\n" | </w:t>
            </w:r>
            <w:proofErr w:type="spellStart"/>
            <w:r w:rsidRPr="00D409E4">
              <w:t>gmx</w:t>
            </w:r>
            <w:proofErr w:type="spellEnd"/>
            <w:r w:rsidRPr="00D409E4">
              <w:t xml:space="preserve"> </w:t>
            </w:r>
            <w:proofErr w:type="spellStart"/>
            <w:r w:rsidRPr="00D409E4">
              <w:t>trjconv</w:t>
            </w:r>
            <w:proofErr w:type="spellEnd"/>
            <w:r w:rsidRPr="00D409E4">
              <w:t xml:space="preserve"> -s </w:t>
            </w:r>
            <w:proofErr w:type="spellStart"/>
            <w:r w:rsidRPr="00D409E4">
              <w:t>md.tpr</w:t>
            </w:r>
            <w:proofErr w:type="spellEnd"/>
            <w:r w:rsidRPr="00D409E4">
              <w:t xml:space="preserve"> -f </w:t>
            </w:r>
            <w:proofErr w:type="spellStart"/>
            <w:r w:rsidRPr="00D409E4">
              <w:t>md_center.xtc</w:t>
            </w:r>
            <w:proofErr w:type="spellEnd"/>
            <w:r w:rsidRPr="00D409E4">
              <w:t xml:space="preserve"> -fit </w:t>
            </w:r>
            <w:proofErr w:type="spellStart"/>
            <w:r w:rsidRPr="00D409E4">
              <w:t>rot+trans</w:t>
            </w:r>
            <w:proofErr w:type="spellEnd"/>
            <w:r w:rsidRPr="00D409E4">
              <w:t xml:space="preserve"> -o </w:t>
            </w:r>
            <w:proofErr w:type="spellStart"/>
            <w:r w:rsidRPr="00D409E4">
              <w:t>md_fit.xtc</w:t>
            </w:r>
            <w:proofErr w:type="spellEnd"/>
          </w:p>
        </w:tc>
      </w:tr>
    </w:tbl>
    <w:p w14:paraId="41F555C4" w14:textId="77777777" w:rsidR="00FB1971" w:rsidRPr="00D409E4" w:rsidRDefault="00FB1971" w:rsidP="00F271C9">
      <w:pPr>
        <w:spacing w:line="276" w:lineRule="auto"/>
        <w:jc w:val="both"/>
      </w:pPr>
    </w:p>
    <w:p w14:paraId="7BE81F23" w14:textId="77777777" w:rsidR="00FB1971" w:rsidRPr="00D409E4" w:rsidRDefault="00D7048D" w:rsidP="00F271C9">
      <w:pPr>
        <w:spacing w:line="276" w:lineRule="auto"/>
        <w:jc w:val="both"/>
      </w:pPr>
      <w:proofErr w:type="spellStart"/>
      <w:r w:rsidRPr="00D409E4">
        <w:t>También</w:t>
      </w:r>
      <w:proofErr w:type="spellEnd"/>
      <w:r w:rsidRPr="00D409E4">
        <w:t xml:space="preserve"> ha </w:t>
      </w:r>
      <w:proofErr w:type="spellStart"/>
      <w:r w:rsidRPr="00D409E4">
        <w:t>funcionado</w:t>
      </w:r>
      <w:proofErr w:type="spellEnd"/>
    </w:p>
    <w:p w14:paraId="12FF77E1" w14:textId="77777777" w:rsidR="00FB1971" w:rsidRPr="00D409E4" w:rsidRDefault="00FB1971" w:rsidP="00F271C9">
      <w:pPr>
        <w:spacing w:line="276" w:lineRule="auto"/>
        <w:jc w:val="both"/>
      </w:pPr>
    </w:p>
    <w:tbl>
      <w:tblPr>
        <w:tblStyle w:val="afff8"/>
        <w:tblW w:w="0" w:type="auto"/>
        <w:tblInd w:w="0" w:type="dxa"/>
        <w:tblLayout w:type="fixed"/>
        <w:tblLook w:val="0600" w:firstRow="0" w:lastRow="0" w:firstColumn="0" w:lastColumn="0" w:noHBand="1" w:noVBand="1"/>
      </w:tblPr>
      <w:tblGrid>
        <w:gridCol w:w="10410"/>
      </w:tblGrid>
      <w:tr w:rsidR="00FB1971" w:rsidRPr="00D409E4" w14:paraId="2FD87FE9" w14:textId="77777777">
        <w:tc>
          <w:tcPr>
            <w:tcW w:w="10410" w:type="dxa"/>
            <w:shd w:val="clear" w:color="auto" w:fill="333333"/>
            <w:tcMar>
              <w:top w:w="100" w:type="dxa"/>
              <w:left w:w="100" w:type="dxa"/>
              <w:bottom w:w="100" w:type="dxa"/>
              <w:right w:w="100" w:type="dxa"/>
            </w:tcMar>
          </w:tcPr>
          <w:p w14:paraId="6DA6B772"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trjconv</w:t>
            </w:r>
            <w:proofErr w:type="spellEnd"/>
            <w:r w:rsidRPr="00D409E4">
              <w:t xml:space="preserve"> -f step7_production.trr -s step7_production.tpr -</w:t>
            </w:r>
            <w:proofErr w:type="spellStart"/>
            <w:r w:rsidRPr="00D409E4">
              <w:t>pbc</w:t>
            </w:r>
            <w:proofErr w:type="spellEnd"/>
            <w:r w:rsidRPr="00D409E4">
              <w:t xml:space="preserve"> mol -o first-</w:t>
            </w:r>
            <w:proofErr w:type="spellStart"/>
            <w:r w:rsidRPr="00D409E4">
              <w:t>mol.xtc</w:t>
            </w:r>
            <w:proofErr w:type="spellEnd"/>
          </w:p>
        </w:tc>
      </w:tr>
    </w:tbl>
    <w:p w14:paraId="1FAFCBEA" w14:textId="77777777" w:rsidR="00FB1971" w:rsidRPr="00D409E4" w:rsidRDefault="00FB1971" w:rsidP="00F271C9">
      <w:pPr>
        <w:spacing w:line="276" w:lineRule="auto"/>
        <w:jc w:val="both"/>
      </w:pPr>
    </w:p>
    <w:p w14:paraId="362E8150" w14:textId="77777777" w:rsidR="00FB1971" w:rsidRPr="00D409E4" w:rsidRDefault="00D7048D" w:rsidP="00F271C9">
      <w:pPr>
        <w:spacing w:line="276" w:lineRule="auto"/>
        <w:jc w:val="both"/>
      </w:pPr>
      <w:r w:rsidRPr="00D409E4">
        <w:t xml:space="preserve">Se </w:t>
      </w:r>
      <w:proofErr w:type="spellStart"/>
      <w:r w:rsidRPr="00D409E4">
        <w:t>selecciona</w:t>
      </w:r>
      <w:proofErr w:type="spellEnd"/>
      <w:r w:rsidRPr="00D409E4">
        <w:t xml:space="preserve"> 0. O </w:t>
      </w:r>
      <w:proofErr w:type="spellStart"/>
      <w:r w:rsidRPr="00D409E4">
        <w:t>también</w:t>
      </w:r>
      <w:proofErr w:type="spellEnd"/>
      <w:r w:rsidRPr="00D409E4">
        <w:t>,</w:t>
      </w:r>
    </w:p>
    <w:p w14:paraId="3123A178" w14:textId="77777777" w:rsidR="00FB1971" w:rsidRPr="00D409E4" w:rsidRDefault="00FB1971" w:rsidP="00F271C9">
      <w:pPr>
        <w:spacing w:line="276" w:lineRule="auto"/>
        <w:jc w:val="both"/>
      </w:pPr>
    </w:p>
    <w:tbl>
      <w:tblPr>
        <w:tblStyle w:val="afff9"/>
        <w:tblW w:w="0" w:type="auto"/>
        <w:tblInd w:w="0" w:type="dxa"/>
        <w:tblLayout w:type="fixed"/>
        <w:tblLook w:val="0600" w:firstRow="0" w:lastRow="0" w:firstColumn="0" w:lastColumn="0" w:noHBand="1" w:noVBand="1"/>
      </w:tblPr>
      <w:tblGrid>
        <w:gridCol w:w="10410"/>
      </w:tblGrid>
      <w:tr w:rsidR="00FB1971" w:rsidRPr="00D409E4" w14:paraId="0B5D9725" w14:textId="77777777">
        <w:tc>
          <w:tcPr>
            <w:tcW w:w="10410" w:type="dxa"/>
            <w:shd w:val="clear" w:color="auto" w:fill="333333"/>
            <w:tcMar>
              <w:top w:w="100" w:type="dxa"/>
              <w:left w:w="100" w:type="dxa"/>
              <w:bottom w:w="100" w:type="dxa"/>
              <w:right w:w="100" w:type="dxa"/>
            </w:tcMar>
          </w:tcPr>
          <w:p w14:paraId="3EF65668" w14:textId="77777777" w:rsidR="00FB1971" w:rsidRPr="00D409E4" w:rsidRDefault="00D7048D" w:rsidP="00F271C9">
            <w:pPr>
              <w:spacing w:line="276" w:lineRule="auto"/>
              <w:jc w:val="both"/>
            </w:pPr>
            <w:proofErr w:type="spellStart"/>
            <w:r w:rsidRPr="00D409E4">
              <w:t>printf</w:t>
            </w:r>
            <w:proofErr w:type="spellEnd"/>
            <w:r w:rsidRPr="00D409E4">
              <w:t xml:space="preserve"> "System\n" | </w:t>
            </w:r>
            <w:proofErr w:type="spellStart"/>
            <w:r w:rsidRPr="00D409E4">
              <w:t>gmx</w:t>
            </w:r>
            <w:proofErr w:type="spellEnd"/>
            <w:r w:rsidRPr="00D409E4">
              <w:t xml:space="preserve"> </w:t>
            </w:r>
            <w:proofErr w:type="spellStart"/>
            <w:r w:rsidRPr="00D409E4">
              <w:t>trjconv</w:t>
            </w:r>
            <w:proofErr w:type="spellEnd"/>
            <w:r w:rsidRPr="00D409E4">
              <w:t xml:space="preserve"> -f step7_production.trr -s step7_production.tpr -</w:t>
            </w:r>
            <w:proofErr w:type="spellStart"/>
            <w:r w:rsidRPr="00D409E4">
              <w:t>pbc</w:t>
            </w:r>
            <w:proofErr w:type="spellEnd"/>
            <w:r w:rsidRPr="00D409E4">
              <w:t xml:space="preserve"> mol -o first-</w:t>
            </w:r>
            <w:proofErr w:type="spellStart"/>
            <w:r w:rsidRPr="00D409E4">
              <w:t>mol.xtc</w:t>
            </w:r>
            <w:proofErr w:type="spellEnd"/>
            <w:r w:rsidRPr="00D409E4">
              <w:t xml:space="preserve"> </w:t>
            </w:r>
          </w:p>
        </w:tc>
      </w:tr>
    </w:tbl>
    <w:p w14:paraId="207C253C" w14:textId="77777777" w:rsidR="00FB1971" w:rsidRPr="00D409E4" w:rsidRDefault="00FB1971" w:rsidP="00F271C9">
      <w:pPr>
        <w:spacing w:line="276" w:lineRule="auto"/>
        <w:jc w:val="both"/>
      </w:pPr>
    </w:p>
    <w:p w14:paraId="55AD2A84" w14:textId="77777777" w:rsidR="00FB1971" w:rsidRPr="00D409E4" w:rsidRDefault="00D7048D" w:rsidP="00F271C9">
      <w:pPr>
        <w:spacing w:line="276" w:lineRule="auto"/>
        <w:jc w:val="both"/>
      </w:pPr>
      <w:r w:rsidRPr="00D409E4">
        <w:t>Luego,</w:t>
      </w:r>
    </w:p>
    <w:p w14:paraId="6F44DAE0" w14:textId="77777777" w:rsidR="00FB1971" w:rsidRPr="00D409E4" w:rsidRDefault="00FB1971" w:rsidP="00F271C9">
      <w:pPr>
        <w:spacing w:line="276" w:lineRule="auto"/>
        <w:jc w:val="both"/>
      </w:pPr>
    </w:p>
    <w:tbl>
      <w:tblPr>
        <w:tblStyle w:val="afffa"/>
        <w:tblW w:w="0" w:type="auto"/>
        <w:tblInd w:w="0" w:type="dxa"/>
        <w:tblLayout w:type="fixed"/>
        <w:tblLook w:val="0600" w:firstRow="0" w:lastRow="0" w:firstColumn="0" w:lastColumn="0" w:noHBand="1" w:noVBand="1"/>
      </w:tblPr>
      <w:tblGrid>
        <w:gridCol w:w="10410"/>
      </w:tblGrid>
      <w:tr w:rsidR="00FB1971" w:rsidRPr="00D409E4" w14:paraId="37D20D59" w14:textId="77777777">
        <w:tc>
          <w:tcPr>
            <w:tcW w:w="10410" w:type="dxa"/>
            <w:shd w:val="clear" w:color="auto" w:fill="333333"/>
            <w:tcMar>
              <w:top w:w="100" w:type="dxa"/>
              <w:left w:w="100" w:type="dxa"/>
              <w:bottom w:w="100" w:type="dxa"/>
              <w:right w:w="100" w:type="dxa"/>
            </w:tcMar>
          </w:tcPr>
          <w:p w14:paraId="3F8DA3CF"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trjconv</w:t>
            </w:r>
            <w:proofErr w:type="spellEnd"/>
            <w:r w:rsidRPr="00D409E4">
              <w:t xml:space="preserve"> -f first-</w:t>
            </w:r>
            <w:proofErr w:type="spellStart"/>
            <w:r w:rsidRPr="00D409E4">
              <w:t>mol.xtc</w:t>
            </w:r>
            <w:proofErr w:type="spellEnd"/>
            <w:r w:rsidRPr="00D409E4">
              <w:t xml:space="preserve"> -s step7_production.tpr -</w:t>
            </w:r>
            <w:proofErr w:type="spellStart"/>
            <w:r w:rsidRPr="00D409E4">
              <w:t>pbc</w:t>
            </w:r>
            <w:proofErr w:type="spellEnd"/>
            <w:r w:rsidRPr="00D409E4">
              <w:t xml:space="preserve"> mol -center -o second-</w:t>
            </w:r>
            <w:proofErr w:type="spellStart"/>
            <w:r w:rsidRPr="00D409E4">
              <w:t>center.trr</w:t>
            </w:r>
            <w:proofErr w:type="spellEnd"/>
          </w:p>
        </w:tc>
      </w:tr>
    </w:tbl>
    <w:p w14:paraId="1056DE4F" w14:textId="77777777" w:rsidR="00FB1971" w:rsidRPr="00D409E4" w:rsidRDefault="00FB1971" w:rsidP="00F271C9">
      <w:pPr>
        <w:spacing w:line="276" w:lineRule="auto"/>
        <w:jc w:val="both"/>
      </w:pPr>
    </w:p>
    <w:p w14:paraId="6F9B4168" w14:textId="77777777" w:rsidR="00FB1971" w:rsidRPr="00D409E4" w:rsidRDefault="00D7048D" w:rsidP="00F271C9">
      <w:pPr>
        <w:spacing w:line="276" w:lineRule="auto"/>
        <w:jc w:val="both"/>
      </w:pPr>
      <w:r w:rsidRPr="00F271C9">
        <w:rPr>
          <w:lang w:val="es-AR"/>
        </w:rPr>
        <w:t xml:space="preserve">Como centro el </w:t>
      </w:r>
      <w:proofErr w:type="spellStart"/>
      <w:r w:rsidRPr="00F271C9">
        <w:rPr>
          <w:lang w:val="es-AR"/>
        </w:rPr>
        <w:t>backbone</w:t>
      </w:r>
      <w:proofErr w:type="spellEnd"/>
      <w:r w:rsidRPr="00F271C9">
        <w:rPr>
          <w:lang w:val="es-AR"/>
        </w:rPr>
        <w:t xml:space="preserve"> o la </w:t>
      </w:r>
      <w:proofErr w:type="spellStart"/>
      <w:r w:rsidRPr="00F271C9">
        <w:rPr>
          <w:lang w:val="es-AR"/>
        </w:rPr>
        <w:t>proteina</w:t>
      </w:r>
      <w:proofErr w:type="spellEnd"/>
      <w:r w:rsidRPr="00F271C9">
        <w:rPr>
          <w:lang w:val="es-AR"/>
        </w:rPr>
        <w:t xml:space="preserve"> y luego el sistema. </w:t>
      </w:r>
      <w:proofErr w:type="spellStart"/>
      <w:r w:rsidRPr="00D409E4">
        <w:t>Automático</w:t>
      </w:r>
      <w:proofErr w:type="spellEnd"/>
      <w:r w:rsidRPr="00D409E4">
        <w:t xml:space="preserve"> </w:t>
      </w:r>
      <w:proofErr w:type="spellStart"/>
      <w:r w:rsidRPr="00D409E4">
        <w:t>sería</w:t>
      </w:r>
      <w:proofErr w:type="spellEnd"/>
    </w:p>
    <w:p w14:paraId="32292247" w14:textId="77777777" w:rsidR="00FB1971" w:rsidRPr="00D409E4" w:rsidRDefault="00FB1971" w:rsidP="00F271C9">
      <w:pPr>
        <w:spacing w:line="276" w:lineRule="auto"/>
        <w:jc w:val="both"/>
      </w:pPr>
    </w:p>
    <w:tbl>
      <w:tblPr>
        <w:tblStyle w:val="afffb"/>
        <w:tblW w:w="0" w:type="auto"/>
        <w:tblInd w:w="0" w:type="dxa"/>
        <w:tblLayout w:type="fixed"/>
        <w:tblLook w:val="0600" w:firstRow="0" w:lastRow="0" w:firstColumn="0" w:lastColumn="0" w:noHBand="1" w:noVBand="1"/>
      </w:tblPr>
      <w:tblGrid>
        <w:gridCol w:w="10410"/>
      </w:tblGrid>
      <w:tr w:rsidR="00FB1971" w:rsidRPr="00D409E4" w14:paraId="097F631E" w14:textId="77777777">
        <w:tc>
          <w:tcPr>
            <w:tcW w:w="10410" w:type="dxa"/>
            <w:shd w:val="clear" w:color="auto" w:fill="333333"/>
            <w:tcMar>
              <w:top w:w="100" w:type="dxa"/>
              <w:left w:w="100" w:type="dxa"/>
              <w:bottom w:w="100" w:type="dxa"/>
              <w:right w:w="100" w:type="dxa"/>
            </w:tcMar>
          </w:tcPr>
          <w:p w14:paraId="6F14BC0E" w14:textId="77777777" w:rsidR="00FB1971" w:rsidRPr="00D409E4" w:rsidRDefault="00D7048D" w:rsidP="00F271C9">
            <w:pPr>
              <w:spacing w:line="276" w:lineRule="auto"/>
              <w:jc w:val="both"/>
            </w:pPr>
            <w:proofErr w:type="spellStart"/>
            <w:r w:rsidRPr="00D409E4">
              <w:t>printf</w:t>
            </w:r>
            <w:proofErr w:type="spellEnd"/>
            <w:r w:rsidRPr="00D409E4">
              <w:t xml:space="preserve"> "Protein\</w:t>
            </w:r>
            <w:proofErr w:type="spellStart"/>
            <w:r w:rsidRPr="00D409E4">
              <w:t>nSystem</w:t>
            </w:r>
            <w:proofErr w:type="spellEnd"/>
            <w:r w:rsidRPr="00D409E4">
              <w:t xml:space="preserve">\n" | </w:t>
            </w:r>
            <w:proofErr w:type="spellStart"/>
            <w:r w:rsidRPr="00D409E4">
              <w:t>gmx</w:t>
            </w:r>
            <w:proofErr w:type="spellEnd"/>
            <w:r w:rsidRPr="00D409E4">
              <w:t xml:space="preserve"> </w:t>
            </w:r>
            <w:proofErr w:type="spellStart"/>
            <w:r w:rsidRPr="00D409E4">
              <w:t>trjconv</w:t>
            </w:r>
            <w:proofErr w:type="spellEnd"/>
            <w:r w:rsidRPr="00D409E4">
              <w:t xml:space="preserve"> -f first-</w:t>
            </w:r>
            <w:proofErr w:type="spellStart"/>
            <w:r w:rsidRPr="00D409E4">
              <w:t>mol.xtc</w:t>
            </w:r>
            <w:proofErr w:type="spellEnd"/>
            <w:r w:rsidRPr="00D409E4">
              <w:t xml:space="preserve"> -s step7_production.tpr -</w:t>
            </w:r>
            <w:proofErr w:type="spellStart"/>
            <w:r w:rsidRPr="00D409E4">
              <w:t>pbc</w:t>
            </w:r>
            <w:proofErr w:type="spellEnd"/>
            <w:r w:rsidRPr="00D409E4">
              <w:t xml:space="preserve"> mol -center -o second-</w:t>
            </w:r>
            <w:proofErr w:type="spellStart"/>
            <w:r w:rsidRPr="00D409E4">
              <w:t>center.trr</w:t>
            </w:r>
            <w:proofErr w:type="spellEnd"/>
            <w:r w:rsidRPr="00D409E4">
              <w:t xml:space="preserve">  </w:t>
            </w:r>
          </w:p>
        </w:tc>
      </w:tr>
    </w:tbl>
    <w:p w14:paraId="770A3D74" w14:textId="77777777" w:rsidR="00FB1971" w:rsidRPr="00D409E4" w:rsidRDefault="00FB1971" w:rsidP="00F271C9">
      <w:pPr>
        <w:spacing w:line="276" w:lineRule="auto"/>
        <w:jc w:val="both"/>
      </w:pPr>
    </w:p>
    <w:p w14:paraId="5EE476E3" w14:textId="77777777" w:rsidR="00FB1971" w:rsidRPr="00F271C9" w:rsidRDefault="00D7048D" w:rsidP="00F271C9">
      <w:pPr>
        <w:spacing w:line="276" w:lineRule="auto"/>
        <w:jc w:val="both"/>
        <w:rPr>
          <w:lang w:val="es-AR"/>
        </w:rPr>
      </w:pPr>
      <w:r w:rsidRPr="00F271C9">
        <w:rPr>
          <w:lang w:val="es-AR"/>
        </w:rPr>
        <w:t>Si se mueve mucho la proteína, eliminamos la traslación con</w:t>
      </w:r>
    </w:p>
    <w:tbl>
      <w:tblPr>
        <w:tblStyle w:val="afffc"/>
        <w:tblW w:w="0" w:type="auto"/>
        <w:tblInd w:w="0" w:type="dxa"/>
        <w:tblLayout w:type="fixed"/>
        <w:tblLook w:val="0600" w:firstRow="0" w:lastRow="0" w:firstColumn="0" w:lastColumn="0" w:noHBand="1" w:noVBand="1"/>
      </w:tblPr>
      <w:tblGrid>
        <w:gridCol w:w="10410"/>
      </w:tblGrid>
      <w:tr w:rsidR="00FB1971" w:rsidRPr="00D409E4" w14:paraId="27BCC08F" w14:textId="77777777">
        <w:tc>
          <w:tcPr>
            <w:tcW w:w="10410" w:type="dxa"/>
            <w:shd w:val="clear" w:color="auto" w:fill="333333"/>
            <w:tcMar>
              <w:top w:w="100" w:type="dxa"/>
              <w:left w:w="100" w:type="dxa"/>
              <w:bottom w:w="100" w:type="dxa"/>
              <w:right w:w="100" w:type="dxa"/>
            </w:tcMar>
          </w:tcPr>
          <w:p w14:paraId="7DB1C418" w14:textId="77777777" w:rsidR="00FB1971" w:rsidRPr="00D409E4" w:rsidRDefault="00D7048D" w:rsidP="00F271C9">
            <w:pPr>
              <w:spacing w:line="276" w:lineRule="auto"/>
              <w:jc w:val="both"/>
            </w:pPr>
            <w:proofErr w:type="spellStart"/>
            <w:r w:rsidRPr="00D409E4">
              <w:t>printf</w:t>
            </w:r>
            <w:proofErr w:type="spellEnd"/>
            <w:r w:rsidRPr="00D409E4">
              <w:t xml:space="preserve"> "Protein\</w:t>
            </w:r>
            <w:proofErr w:type="spellStart"/>
            <w:r w:rsidRPr="00D409E4">
              <w:t>nSystem</w:t>
            </w:r>
            <w:proofErr w:type="spellEnd"/>
            <w:r w:rsidRPr="00D409E4">
              <w:t xml:space="preserve">\n" | </w:t>
            </w:r>
            <w:proofErr w:type="spellStart"/>
            <w:r w:rsidRPr="00D409E4">
              <w:t>gmx</w:t>
            </w:r>
            <w:proofErr w:type="spellEnd"/>
            <w:r w:rsidRPr="00D409E4">
              <w:t xml:space="preserve"> </w:t>
            </w:r>
            <w:proofErr w:type="spellStart"/>
            <w:r w:rsidRPr="00D409E4">
              <w:t>trjconv</w:t>
            </w:r>
            <w:proofErr w:type="spellEnd"/>
            <w:r w:rsidRPr="00D409E4">
              <w:t xml:space="preserve"> -s </w:t>
            </w:r>
            <w:proofErr w:type="spellStart"/>
            <w:r w:rsidRPr="00D409E4">
              <w:t>md.tpr</w:t>
            </w:r>
            <w:proofErr w:type="spellEnd"/>
            <w:r w:rsidRPr="00D409E4">
              <w:t xml:space="preserve"> -f </w:t>
            </w:r>
            <w:proofErr w:type="spellStart"/>
            <w:r w:rsidRPr="00D409E4">
              <w:t>md_center.xtc</w:t>
            </w:r>
            <w:proofErr w:type="spellEnd"/>
            <w:r w:rsidRPr="00D409E4">
              <w:t xml:space="preserve"> -fit </w:t>
            </w:r>
            <w:proofErr w:type="spellStart"/>
            <w:r w:rsidRPr="00D409E4">
              <w:t>rot+trans</w:t>
            </w:r>
            <w:proofErr w:type="spellEnd"/>
            <w:r w:rsidRPr="00D409E4">
              <w:t xml:space="preserve"> -o </w:t>
            </w:r>
            <w:proofErr w:type="spellStart"/>
            <w:r w:rsidRPr="00D409E4">
              <w:t>md_fit.xtc</w:t>
            </w:r>
            <w:proofErr w:type="spellEnd"/>
          </w:p>
        </w:tc>
      </w:tr>
    </w:tbl>
    <w:p w14:paraId="0F3400E6" w14:textId="77777777" w:rsidR="00FB1971" w:rsidRPr="00D409E4" w:rsidRDefault="00FB1971" w:rsidP="00F271C9">
      <w:pPr>
        <w:spacing w:line="276" w:lineRule="auto"/>
        <w:jc w:val="both"/>
      </w:pPr>
    </w:p>
    <w:p w14:paraId="59132DF4" w14:textId="77777777" w:rsidR="00FB1971" w:rsidRPr="00D409E4" w:rsidRDefault="00D7048D" w:rsidP="00F271C9">
      <w:pPr>
        <w:spacing w:line="276" w:lineRule="auto"/>
        <w:jc w:val="both"/>
      </w:pPr>
      <w:r w:rsidRPr="00D409E4">
        <w:t xml:space="preserve">Script de </w:t>
      </w:r>
      <w:proofErr w:type="spellStart"/>
      <w:r w:rsidRPr="00D409E4">
        <w:t>MDAnalysis</w:t>
      </w:r>
      <w:proofErr w:type="spellEnd"/>
    </w:p>
    <w:p w14:paraId="4FD6BE89" w14:textId="77777777" w:rsidR="00FB1971" w:rsidRPr="00D409E4" w:rsidRDefault="00FB1971" w:rsidP="00F271C9">
      <w:pPr>
        <w:spacing w:line="276" w:lineRule="auto"/>
        <w:jc w:val="both"/>
      </w:pPr>
    </w:p>
    <w:tbl>
      <w:tblPr>
        <w:tblStyle w:val="afffd"/>
        <w:tblW w:w="0" w:type="auto"/>
        <w:tblInd w:w="0" w:type="dxa"/>
        <w:tblLayout w:type="fixed"/>
        <w:tblLook w:val="0600" w:firstRow="0" w:lastRow="0" w:firstColumn="0" w:lastColumn="0" w:noHBand="1" w:noVBand="1"/>
      </w:tblPr>
      <w:tblGrid>
        <w:gridCol w:w="10410"/>
      </w:tblGrid>
      <w:tr w:rsidR="00FB1971" w:rsidRPr="00D409E4" w14:paraId="65638AAA" w14:textId="77777777">
        <w:tc>
          <w:tcPr>
            <w:tcW w:w="10410" w:type="dxa"/>
            <w:shd w:val="clear" w:color="auto" w:fill="333333"/>
            <w:tcMar>
              <w:top w:w="100" w:type="dxa"/>
              <w:left w:w="100" w:type="dxa"/>
              <w:bottom w:w="100" w:type="dxa"/>
              <w:right w:w="100" w:type="dxa"/>
            </w:tcMar>
          </w:tcPr>
          <w:p w14:paraId="7C585FE3" w14:textId="77777777" w:rsidR="00FB1971" w:rsidRPr="00D409E4" w:rsidRDefault="00D7048D" w:rsidP="00F271C9">
            <w:pPr>
              <w:spacing w:line="276" w:lineRule="auto"/>
              <w:jc w:val="both"/>
            </w:pPr>
            <w:r w:rsidRPr="00D409E4">
              <w:t>import warnings</w:t>
            </w:r>
            <w:r w:rsidRPr="00D409E4">
              <w:br/>
              <w:t xml:space="preserve">import </w:t>
            </w:r>
            <w:proofErr w:type="spellStart"/>
            <w:r w:rsidRPr="00D409E4">
              <w:t>MDAnalysis</w:t>
            </w:r>
            <w:proofErr w:type="spellEnd"/>
            <w:r w:rsidRPr="00D409E4">
              <w:t xml:space="preserve"> as </w:t>
            </w:r>
            <w:proofErr w:type="spellStart"/>
            <w:r w:rsidRPr="00D409E4">
              <w:t>mda</w:t>
            </w:r>
            <w:proofErr w:type="spellEnd"/>
            <w:r w:rsidRPr="00D409E4">
              <w:br/>
              <w:t xml:space="preserve">from </w:t>
            </w:r>
            <w:proofErr w:type="spellStart"/>
            <w:r w:rsidRPr="00D409E4">
              <w:t>MDAnalysis</w:t>
            </w:r>
            <w:proofErr w:type="spellEnd"/>
            <w:r w:rsidRPr="00D409E4">
              <w:t xml:space="preserve"> import transformations</w:t>
            </w:r>
            <w:r w:rsidRPr="00D409E4">
              <w:br/>
            </w:r>
            <w:r w:rsidRPr="00D409E4">
              <w:br/>
              <w:t>import time</w:t>
            </w:r>
            <w:r w:rsidRPr="00D409E4">
              <w:br/>
            </w:r>
            <w:proofErr w:type="spellStart"/>
            <w:r w:rsidRPr="00D409E4">
              <w:t>startTime</w:t>
            </w:r>
            <w:proofErr w:type="spellEnd"/>
            <w:r w:rsidRPr="00D409E4">
              <w:t xml:space="preserve"> = </w:t>
            </w:r>
            <w:proofErr w:type="spellStart"/>
            <w:r w:rsidRPr="00D409E4">
              <w:t>time.time</w:t>
            </w:r>
            <w:proofErr w:type="spellEnd"/>
            <w:r w:rsidRPr="00D409E4">
              <w:t>()</w:t>
            </w:r>
            <w:r w:rsidRPr="00D409E4">
              <w:br/>
            </w:r>
            <w:r w:rsidRPr="00D409E4">
              <w:br/>
              <w:t xml:space="preserve">u = </w:t>
            </w:r>
            <w:proofErr w:type="spellStart"/>
            <w:r w:rsidRPr="00D409E4">
              <w:t>mda.Universe</w:t>
            </w:r>
            <w:proofErr w:type="spellEnd"/>
            <w:r w:rsidRPr="00D409E4">
              <w:t>('/home/</w:t>
            </w:r>
            <w:proofErr w:type="spellStart"/>
            <w:r w:rsidRPr="00D409E4">
              <w:t>juan</w:t>
            </w:r>
            <w:proofErr w:type="spellEnd"/>
            <w:r w:rsidRPr="00D409E4">
              <w:t>/</w:t>
            </w:r>
            <w:proofErr w:type="spellStart"/>
            <w:r w:rsidRPr="00D409E4">
              <w:t>Documentos</w:t>
            </w:r>
            <w:proofErr w:type="spellEnd"/>
            <w:r w:rsidRPr="00D409E4">
              <w:t>/AQP1/</w:t>
            </w:r>
            <w:proofErr w:type="spellStart"/>
            <w:r w:rsidRPr="00D409E4">
              <w:t>dopc</w:t>
            </w:r>
            <w:proofErr w:type="spellEnd"/>
            <w:r w:rsidRPr="00D409E4">
              <w:t>/</w:t>
            </w:r>
            <w:proofErr w:type="spellStart"/>
            <w:r w:rsidRPr="00D409E4">
              <w:t>dopc.tpr</w:t>
            </w:r>
            <w:proofErr w:type="spellEnd"/>
            <w:r w:rsidRPr="00D409E4">
              <w:t>',</w:t>
            </w:r>
            <w:r w:rsidRPr="00D409E4">
              <w:br/>
              <w:t xml:space="preserve">                 '/home/</w:t>
            </w:r>
            <w:proofErr w:type="spellStart"/>
            <w:r w:rsidRPr="00D409E4">
              <w:t>juan</w:t>
            </w:r>
            <w:proofErr w:type="spellEnd"/>
            <w:r w:rsidRPr="00D409E4">
              <w:t>/</w:t>
            </w:r>
            <w:proofErr w:type="spellStart"/>
            <w:r w:rsidRPr="00D409E4">
              <w:t>Documentos</w:t>
            </w:r>
            <w:proofErr w:type="spellEnd"/>
            <w:r w:rsidRPr="00D409E4">
              <w:t>/AQP1/</w:t>
            </w:r>
            <w:proofErr w:type="spellStart"/>
            <w:r w:rsidRPr="00D409E4">
              <w:t>dopc</w:t>
            </w:r>
            <w:proofErr w:type="spellEnd"/>
            <w:r w:rsidRPr="00D409E4">
              <w:t>/</w:t>
            </w:r>
            <w:proofErr w:type="spellStart"/>
            <w:r w:rsidRPr="00D409E4">
              <w:t>dopc.trr</w:t>
            </w:r>
            <w:proofErr w:type="spellEnd"/>
            <w:r w:rsidRPr="00D409E4">
              <w:t xml:space="preserve">', </w:t>
            </w:r>
            <w:proofErr w:type="spellStart"/>
            <w:r w:rsidRPr="00D409E4">
              <w:t>in_memory</w:t>
            </w:r>
            <w:proofErr w:type="spellEnd"/>
            <w:r w:rsidRPr="00D409E4">
              <w:t>=True, verbose=True)</w:t>
            </w:r>
            <w:r w:rsidRPr="00D409E4">
              <w:br/>
            </w:r>
            <w:r w:rsidRPr="00D409E4">
              <w:lastRenderedPageBreak/>
              <w:br/>
            </w:r>
            <w:proofErr w:type="spellStart"/>
            <w:r w:rsidRPr="00D409E4">
              <w:t>prot</w:t>
            </w:r>
            <w:proofErr w:type="spellEnd"/>
            <w:r w:rsidRPr="00D409E4">
              <w:t xml:space="preserve"> = </w:t>
            </w:r>
            <w:proofErr w:type="spellStart"/>
            <w:r w:rsidRPr="00D409E4">
              <w:t>u.select_atoms</w:t>
            </w:r>
            <w:proofErr w:type="spellEnd"/>
            <w:r w:rsidRPr="00D409E4">
              <w:t>("protein")</w:t>
            </w:r>
            <w:r w:rsidRPr="00D409E4">
              <w:br/>
              <w:t xml:space="preserve">ag = </w:t>
            </w:r>
            <w:proofErr w:type="spellStart"/>
            <w:r w:rsidRPr="00D409E4">
              <w:t>u.atoms</w:t>
            </w:r>
            <w:proofErr w:type="spellEnd"/>
            <w:r w:rsidRPr="00D409E4">
              <w:br/>
              <w:t>workflow = (</w:t>
            </w:r>
            <w:proofErr w:type="spellStart"/>
            <w:r w:rsidRPr="00D409E4">
              <w:t>transformations.unwrap</w:t>
            </w:r>
            <w:proofErr w:type="spellEnd"/>
            <w:r w:rsidRPr="00D409E4">
              <w:t>(ag),</w:t>
            </w:r>
            <w:r w:rsidRPr="00D409E4">
              <w:br/>
              <w:t xml:space="preserve">            </w:t>
            </w:r>
            <w:proofErr w:type="spellStart"/>
            <w:r w:rsidRPr="00D409E4">
              <w:t>transformations.center_in_box</w:t>
            </w:r>
            <w:proofErr w:type="spellEnd"/>
            <w:r w:rsidRPr="00D409E4">
              <w:t>(</w:t>
            </w:r>
            <w:proofErr w:type="spellStart"/>
            <w:r w:rsidRPr="00D409E4">
              <w:t>prot</w:t>
            </w:r>
            <w:proofErr w:type="spellEnd"/>
            <w:r w:rsidRPr="00D409E4">
              <w:t>),</w:t>
            </w:r>
            <w:r w:rsidRPr="00D409E4">
              <w:br/>
              <w:t xml:space="preserve">            </w:t>
            </w:r>
            <w:proofErr w:type="spellStart"/>
            <w:r w:rsidRPr="00D409E4">
              <w:t>transformations.wrap</w:t>
            </w:r>
            <w:proofErr w:type="spellEnd"/>
            <w:r w:rsidRPr="00D409E4">
              <w:t>(ag, compound='fragments'))</w:t>
            </w:r>
            <w:r w:rsidRPr="00D409E4">
              <w:br/>
            </w:r>
            <w:r w:rsidRPr="00D409E4">
              <w:br/>
            </w:r>
            <w:proofErr w:type="spellStart"/>
            <w:r w:rsidRPr="00D409E4">
              <w:t>u.trajectory.add_transformations</w:t>
            </w:r>
            <w:proofErr w:type="spellEnd"/>
            <w:r w:rsidRPr="00D409E4">
              <w:t>(*workflow)</w:t>
            </w:r>
            <w:r w:rsidRPr="00D409E4">
              <w:br/>
            </w:r>
            <w:r w:rsidRPr="00D409E4">
              <w:br/>
            </w:r>
            <w:proofErr w:type="spellStart"/>
            <w:r w:rsidRPr="00D409E4">
              <w:t>ag.write</w:t>
            </w:r>
            <w:proofErr w:type="spellEnd"/>
            <w:r w:rsidRPr="00D409E4">
              <w:t>('traj.pdb', frames=</w:t>
            </w:r>
            <w:proofErr w:type="spellStart"/>
            <w:r w:rsidRPr="00D409E4">
              <w:t>u.trajectory</w:t>
            </w:r>
            <w:proofErr w:type="spellEnd"/>
            <w:r w:rsidRPr="00D409E4">
              <w:t>[::40])</w:t>
            </w:r>
            <w:r w:rsidRPr="00D409E4">
              <w:br/>
            </w:r>
            <w:r w:rsidRPr="00D409E4">
              <w:br/>
            </w:r>
            <w:proofErr w:type="spellStart"/>
            <w:r w:rsidRPr="00D409E4">
              <w:t>executionTime</w:t>
            </w:r>
            <w:proofErr w:type="spellEnd"/>
            <w:r w:rsidRPr="00D409E4">
              <w:t xml:space="preserve"> = (</w:t>
            </w:r>
            <w:proofErr w:type="spellStart"/>
            <w:r w:rsidRPr="00D409E4">
              <w:t>time.time</w:t>
            </w:r>
            <w:proofErr w:type="spellEnd"/>
            <w:r w:rsidRPr="00D409E4">
              <w:t xml:space="preserve">() - </w:t>
            </w:r>
            <w:proofErr w:type="spellStart"/>
            <w:r w:rsidRPr="00D409E4">
              <w:t>startTime</w:t>
            </w:r>
            <w:proofErr w:type="spellEnd"/>
            <w:r w:rsidRPr="00D409E4">
              <w:t>) / 60</w:t>
            </w:r>
            <w:r w:rsidRPr="00D409E4">
              <w:br/>
            </w:r>
            <w:r w:rsidRPr="00D409E4">
              <w:br/>
            </w:r>
            <w:r w:rsidRPr="00D409E4">
              <w:br/>
              <w:t>print('Execution time in minutes: ' + str(</w:t>
            </w:r>
            <w:proofErr w:type="spellStart"/>
            <w:r w:rsidRPr="00D409E4">
              <w:t>executionTime</w:t>
            </w:r>
            <w:proofErr w:type="spellEnd"/>
            <w:r w:rsidRPr="00D409E4">
              <w:t>))</w:t>
            </w:r>
            <w:r w:rsidRPr="00D409E4">
              <w:br/>
            </w:r>
            <w:r w:rsidRPr="00D409E4">
              <w:br/>
            </w:r>
          </w:p>
        </w:tc>
      </w:tr>
    </w:tbl>
    <w:p w14:paraId="36CB77B2" w14:textId="77777777" w:rsidR="00FB1971" w:rsidRPr="00D409E4" w:rsidRDefault="00FB1971" w:rsidP="00F271C9">
      <w:pPr>
        <w:spacing w:line="276" w:lineRule="auto"/>
        <w:jc w:val="both"/>
      </w:pPr>
    </w:p>
    <w:p w14:paraId="36BBBCA2" w14:textId="77777777" w:rsidR="00FB1971" w:rsidRPr="00D409E4" w:rsidRDefault="00FB1971" w:rsidP="00F271C9">
      <w:pPr>
        <w:spacing w:line="276" w:lineRule="auto"/>
        <w:jc w:val="both"/>
      </w:pPr>
    </w:p>
    <w:p w14:paraId="5B406BF1" w14:textId="77777777" w:rsidR="00FB1971" w:rsidRPr="00D409E4" w:rsidRDefault="00D7048D" w:rsidP="00F271C9">
      <w:pPr>
        <w:spacing w:line="276" w:lineRule="auto"/>
        <w:jc w:val="both"/>
      </w:pPr>
      <w:r w:rsidRPr="00D409E4">
        <w:br w:type="page"/>
      </w:r>
    </w:p>
    <w:p w14:paraId="5179D544" w14:textId="77777777" w:rsidR="00FB1971" w:rsidRPr="00D409E4" w:rsidRDefault="00FB1971" w:rsidP="00F271C9">
      <w:pPr>
        <w:spacing w:line="276" w:lineRule="auto"/>
        <w:jc w:val="both"/>
      </w:pPr>
    </w:p>
    <w:p w14:paraId="49F76DF1" w14:textId="77777777" w:rsidR="00FB1971" w:rsidRPr="00F271C9" w:rsidRDefault="00D7048D" w:rsidP="00F271C9">
      <w:pPr>
        <w:spacing w:line="276" w:lineRule="auto"/>
        <w:jc w:val="both"/>
        <w:rPr>
          <w:lang w:val="es-AR"/>
        </w:rPr>
      </w:pPr>
      <w:bookmarkStart w:id="14" w:name="_lnxbz9" w:colFirst="0" w:colLast="0"/>
      <w:bookmarkEnd w:id="14"/>
      <w:r w:rsidRPr="00F271C9">
        <w:rPr>
          <w:lang w:val="es-AR"/>
        </w:rPr>
        <w:t>ANÁLISIS DE LOS RESULTADOS</w:t>
      </w:r>
    </w:p>
    <w:p w14:paraId="34418108" w14:textId="77777777" w:rsidR="00FB1971" w:rsidRPr="00F271C9" w:rsidRDefault="00D7048D" w:rsidP="00F271C9">
      <w:pPr>
        <w:spacing w:line="276" w:lineRule="auto"/>
        <w:jc w:val="both"/>
        <w:rPr>
          <w:lang w:val="es-AR"/>
        </w:rPr>
      </w:pPr>
      <w:r w:rsidRPr="00F271C9">
        <w:rPr>
          <w:lang w:val="es-AR"/>
        </w:rPr>
        <w:t xml:space="preserve">    </w:t>
      </w:r>
    </w:p>
    <w:p w14:paraId="4FFFD883" w14:textId="77777777" w:rsidR="00FB1971" w:rsidRPr="00F271C9" w:rsidRDefault="00D7048D" w:rsidP="00F271C9">
      <w:pPr>
        <w:spacing w:line="276" w:lineRule="auto"/>
        <w:jc w:val="both"/>
        <w:rPr>
          <w:lang w:val="es-AR"/>
        </w:rPr>
      </w:pPr>
      <w:r w:rsidRPr="00F271C9">
        <w:rPr>
          <w:lang w:val="es-AR"/>
        </w:rPr>
        <w:t xml:space="preserve">La dinámica se puede analizar usando los archivos de salida, los archivos con extensión XTC, TPR y TRR nos van a servir para determinar parámetros estructurales como RMSD o los puentes de hidrógeno. Los archivos que son EDR nos van a dar los parámetros termodinámicos como temperatura, presión, energía, etc. Esto será aplicable a todos los pasos vistos (EM, NVT, NPT, MD, </w:t>
      </w:r>
      <w:proofErr w:type="spellStart"/>
      <w:r w:rsidRPr="00F271C9">
        <w:rPr>
          <w:lang w:val="es-AR"/>
        </w:rPr>
        <w:t>etc</w:t>
      </w:r>
      <w:proofErr w:type="spellEnd"/>
      <w:r w:rsidRPr="00F271C9">
        <w:rPr>
          <w:lang w:val="es-AR"/>
        </w:rPr>
        <w:t>)</w:t>
      </w:r>
    </w:p>
    <w:p w14:paraId="2521F3CE" w14:textId="77777777" w:rsidR="00FB1971" w:rsidRPr="00F271C9" w:rsidRDefault="00FB1971" w:rsidP="00F271C9">
      <w:pPr>
        <w:spacing w:line="276" w:lineRule="auto"/>
        <w:jc w:val="both"/>
        <w:rPr>
          <w:lang w:val="es-AR"/>
        </w:rPr>
      </w:pPr>
    </w:p>
    <w:p w14:paraId="2292F3FD" w14:textId="77777777" w:rsidR="00FB1971" w:rsidRPr="00D409E4" w:rsidRDefault="00D7048D" w:rsidP="00F271C9">
      <w:pPr>
        <w:spacing w:line="276" w:lineRule="auto"/>
        <w:jc w:val="both"/>
      </w:pPr>
      <w:r w:rsidRPr="00D409E4">
        <w:t xml:space="preserve">El </w:t>
      </w:r>
      <w:proofErr w:type="spellStart"/>
      <w:r w:rsidRPr="00D409E4">
        <w:t>comando</w:t>
      </w:r>
      <w:proofErr w:type="spellEnd"/>
      <w:r w:rsidRPr="00D409E4">
        <w:t xml:space="preserve"> “</w:t>
      </w:r>
      <w:proofErr w:type="spellStart"/>
      <w:r w:rsidRPr="00D409E4">
        <w:t>gmx</w:t>
      </w:r>
      <w:proofErr w:type="spellEnd"/>
      <w:r w:rsidRPr="00D409E4">
        <w:t xml:space="preserve"> view”</w:t>
      </w:r>
      <w:r w:rsidRPr="00D409E4">
        <w:footnoteReference w:id="31"/>
      </w:r>
    </w:p>
    <w:p w14:paraId="7AA6F5B1" w14:textId="77777777" w:rsidR="00FB1971" w:rsidRPr="00D409E4" w:rsidRDefault="00FB1971" w:rsidP="00F271C9">
      <w:pPr>
        <w:spacing w:line="276" w:lineRule="auto"/>
        <w:jc w:val="both"/>
      </w:pPr>
    </w:p>
    <w:tbl>
      <w:tblPr>
        <w:tblStyle w:val="afffe"/>
        <w:tblW w:w="0" w:type="auto"/>
        <w:tblInd w:w="0" w:type="dxa"/>
        <w:tblLayout w:type="fixed"/>
        <w:tblLook w:val="0600" w:firstRow="0" w:lastRow="0" w:firstColumn="0" w:lastColumn="0" w:noHBand="1" w:noVBand="1"/>
      </w:tblPr>
      <w:tblGrid>
        <w:gridCol w:w="10410"/>
      </w:tblGrid>
      <w:tr w:rsidR="00FB1971" w:rsidRPr="00D409E4" w14:paraId="2FE1826C" w14:textId="77777777">
        <w:tc>
          <w:tcPr>
            <w:tcW w:w="10410" w:type="dxa"/>
            <w:shd w:val="clear" w:color="auto" w:fill="333333"/>
            <w:tcMar>
              <w:top w:w="100" w:type="dxa"/>
              <w:left w:w="100" w:type="dxa"/>
              <w:bottom w:w="100" w:type="dxa"/>
              <w:right w:w="100" w:type="dxa"/>
            </w:tcMar>
          </w:tcPr>
          <w:p w14:paraId="722C7DC2" w14:textId="77777777" w:rsidR="00FB1971" w:rsidRPr="00D409E4" w:rsidRDefault="00D7048D" w:rsidP="00F271C9">
            <w:pPr>
              <w:spacing w:line="276" w:lineRule="auto"/>
              <w:jc w:val="both"/>
            </w:pPr>
            <w:proofErr w:type="spellStart"/>
            <w:r w:rsidRPr="00D409E4">
              <w:t>gmx</w:t>
            </w:r>
            <w:proofErr w:type="spellEnd"/>
            <w:r w:rsidRPr="00D409E4">
              <w:t xml:space="preserve"> view -f </w:t>
            </w:r>
            <w:proofErr w:type="spellStart"/>
            <w:r w:rsidRPr="00D409E4">
              <w:t>md.xtc</w:t>
            </w:r>
            <w:proofErr w:type="spellEnd"/>
            <w:r w:rsidRPr="00D409E4">
              <w:t xml:space="preserve"> -s </w:t>
            </w:r>
            <w:proofErr w:type="spellStart"/>
            <w:r w:rsidRPr="00D409E4">
              <w:t>md.tpr</w:t>
            </w:r>
            <w:proofErr w:type="spellEnd"/>
          </w:p>
        </w:tc>
      </w:tr>
    </w:tbl>
    <w:p w14:paraId="79554851" w14:textId="77777777" w:rsidR="00FB1971" w:rsidRPr="00D409E4" w:rsidRDefault="00FB1971" w:rsidP="00F271C9">
      <w:pPr>
        <w:spacing w:line="276" w:lineRule="auto"/>
        <w:jc w:val="both"/>
      </w:pPr>
    </w:p>
    <w:p w14:paraId="57C43885" w14:textId="77777777" w:rsidR="00FB1971" w:rsidRPr="00F271C9" w:rsidRDefault="00D7048D" w:rsidP="00F271C9">
      <w:pPr>
        <w:spacing w:line="276" w:lineRule="auto"/>
        <w:jc w:val="both"/>
        <w:rPr>
          <w:lang w:val="es-AR"/>
        </w:rPr>
      </w:pPr>
      <w:r w:rsidRPr="00F271C9">
        <w:rPr>
          <w:lang w:val="es-AR"/>
        </w:rPr>
        <w:t>Creará una ventana de X11</w:t>
      </w:r>
      <w:r w:rsidRPr="00D409E4">
        <w:footnoteReference w:id="32"/>
      </w:r>
      <w:r w:rsidRPr="00F271C9">
        <w:rPr>
          <w:lang w:val="es-AR"/>
        </w:rPr>
        <w:t xml:space="preserve"> con un visualizador </w:t>
      </w:r>
      <w:proofErr w:type="gramStart"/>
      <w:r w:rsidRPr="00F271C9">
        <w:rPr>
          <w:lang w:val="es-AR"/>
        </w:rPr>
        <w:t>rudimentario</w:t>
      </w:r>
      <w:proofErr w:type="gramEnd"/>
      <w:r w:rsidRPr="00F271C9">
        <w:rPr>
          <w:lang w:val="es-AR"/>
        </w:rPr>
        <w:t xml:space="preserve"> pero extremadamente rápido sin costo de recursos.</w:t>
      </w:r>
    </w:p>
    <w:p w14:paraId="1DB93224" w14:textId="77777777" w:rsidR="00FB1971" w:rsidRPr="00F271C9" w:rsidRDefault="00FB1971" w:rsidP="00F271C9">
      <w:pPr>
        <w:spacing w:line="276" w:lineRule="auto"/>
        <w:jc w:val="both"/>
        <w:rPr>
          <w:lang w:val="es-AR"/>
        </w:rPr>
      </w:pPr>
    </w:p>
    <w:p w14:paraId="64C5512A" w14:textId="77777777" w:rsidR="00FB1971" w:rsidRPr="00D409E4" w:rsidRDefault="00D7048D" w:rsidP="00F271C9">
      <w:pPr>
        <w:spacing w:line="276" w:lineRule="auto"/>
        <w:jc w:val="both"/>
      </w:pPr>
      <w:r w:rsidRPr="00D409E4">
        <w:rPr>
          <w:noProof/>
        </w:rPr>
        <w:drawing>
          <wp:inline distT="0" distB="0" distL="0" distR="0" wp14:anchorId="273993D2" wp14:editId="66E8B2C2">
            <wp:extent cx="2246904" cy="2059704"/>
            <wp:effectExtent l="0" t="0" r="0" b="0"/>
            <wp:docPr id="1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9"/>
                    <a:srcRect/>
                    <a:stretch>
                      <a:fillRect/>
                    </a:stretch>
                  </pic:blipFill>
                  <pic:spPr>
                    <a:xfrm>
                      <a:off x="0" y="0"/>
                      <a:ext cx="2246904" cy="2059704"/>
                    </a:xfrm>
                    <a:prstGeom prst="rect">
                      <a:avLst/>
                    </a:prstGeom>
                    <a:ln/>
                  </pic:spPr>
                </pic:pic>
              </a:graphicData>
            </a:graphic>
          </wp:inline>
        </w:drawing>
      </w:r>
    </w:p>
    <w:p w14:paraId="00C79A0B" w14:textId="77777777" w:rsidR="00FB1971" w:rsidRPr="00D409E4" w:rsidRDefault="00FB1971" w:rsidP="00F271C9">
      <w:pPr>
        <w:spacing w:line="276" w:lineRule="auto"/>
        <w:jc w:val="both"/>
      </w:pPr>
    </w:p>
    <w:p w14:paraId="046D4D0D" w14:textId="77777777" w:rsidR="00FB1971" w:rsidRPr="00D409E4" w:rsidRDefault="00FB1971" w:rsidP="00F271C9">
      <w:pPr>
        <w:spacing w:line="276" w:lineRule="auto"/>
        <w:jc w:val="both"/>
      </w:pPr>
    </w:p>
    <w:p w14:paraId="70318FE9" w14:textId="77777777" w:rsidR="00FB1971" w:rsidRPr="00F271C9" w:rsidRDefault="00D7048D" w:rsidP="00F271C9">
      <w:pPr>
        <w:spacing w:line="276" w:lineRule="auto"/>
        <w:jc w:val="both"/>
        <w:rPr>
          <w:lang w:val="es-AR"/>
        </w:rPr>
      </w:pPr>
      <w:r w:rsidRPr="00D409E4">
        <w:rPr>
          <w:noProof/>
        </w:rPr>
        <w:drawing>
          <wp:inline distT="0" distB="0" distL="0" distR="0" wp14:anchorId="081EA3A8" wp14:editId="1A791C15">
            <wp:extent cx="304800" cy="3048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04800" cy="304800"/>
                    </a:xfrm>
                    <a:prstGeom prst="rect">
                      <a:avLst/>
                    </a:prstGeom>
                    <a:ln/>
                  </pic:spPr>
                </pic:pic>
              </a:graphicData>
            </a:graphic>
          </wp:inline>
        </w:drawing>
      </w:r>
      <w:r w:rsidRPr="00F271C9">
        <w:rPr>
          <w:lang w:val="es-AR"/>
        </w:rPr>
        <w:t xml:space="preserve"> los archivos generados deberían ser copiados en diferentes carpetas dentro de la carpeta actual de trabajo, ya que se pueden tener problemas para identificarlos. Ejemplo, si vamos a analizar el RMSD</w:t>
      </w:r>
      <w:r w:rsidRPr="00D409E4">
        <w:footnoteReference w:id="33"/>
      </w:r>
      <w:r w:rsidRPr="00F271C9">
        <w:rPr>
          <w:lang w:val="es-AR"/>
        </w:rPr>
        <w:t xml:space="preserve"> suelo crear una carpeta llamada '</w:t>
      </w:r>
      <w:proofErr w:type="spellStart"/>
      <w:r w:rsidRPr="00F271C9">
        <w:rPr>
          <w:lang w:val="es-AR"/>
        </w:rPr>
        <w:t>rmsd</w:t>
      </w:r>
      <w:proofErr w:type="spellEnd"/>
      <w:r w:rsidRPr="00F271C9">
        <w:rPr>
          <w:lang w:val="es-AR"/>
        </w:rPr>
        <w:t>' con:</w:t>
      </w:r>
    </w:p>
    <w:p w14:paraId="386ADF14" w14:textId="77777777" w:rsidR="00FB1971" w:rsidRPr="00F271C9" w:rsidRDefault="00FB1971" w:rsidP="00F271C9">
      <w:pPr>
        <w:spacing w:line="276" w:lineRule="auto"/>
        <w:jc w:val="both"/>
        <w:rPr>
          <w:lang w:val="es-AR"/>
        </w:rPr>
      </w:pPr>
    </w:p>
    <w:p w14:paraId="76FCDF66" w14:textId="77777777" w:rsidR="00FB1971" w:rsidRPr="00F271C9" w:rsidRDefault="00D7048D" w:rsidP="00F271C9">
      <w:pPr>
        <w:spacing w:line="276" w:lineRule="auto"/>
        <w:jc w:val="both"/>
        <w:rPr>
          <w:lang w:val="es-AR"/>
        </w:rPr>
      </w:pPr>
      <w:proofErr w:type="spellStart"/>
      <w:r w:rsidRPr="00F271C9">
        <w:rPr>
          <w:lang w:val="es-AR"/>
        </w:rPr>
        <w:t>mkdir</w:t>
      </w:r>
      <w:proofErr w:type="spellEnd"/>
      <w:r w:rsidRPr="00F271C9">
        <w:rPr>
          <w:lang w:val="es-AR"/>
        </w:rPr>
        <w:t xml:space="preserve"> -p </w:t>
      </w:r>
      <w:proofErr w:type="spellStart"/>
      <w:r w:rsidRPr="00F271C9">
        <w:rPr>
          <w:lang w:val="es-AR"/>
        </w:rPr>
        <w:t>rmsd</w:t>
      </w:r>
      <w:proofErr w:type="spellEnd"/>
    </w:p>
    <w:p w14:paraId="5E1343CA" w14:textId="77777777" w:rsidR="00FB1971" w:rsidRPr="00F271C9" w:rsidRDefault="00FB1971" w:rsidP="00F271C9">
      <w:pPr>
        <w:spacing w:line="276" w:lineRule="auto"/>
        <w:jc w:val="both"/>
        <w:rPr>
          <w:lang w:val="es-AR"/>
        </w:rPr>
      </w:pPr>
    </w:p>
    <w:p w14:paraId="241C806A" w14:textId="77777777" w:rsidR="00FB1971" w:rsidRPr="00F271C9" w:rsidRDefault="00D7048D" w:rsidP="00F271C9">
      <w:pPr>
        <w:spacing w:line="276" w:lineRule="auto"/>
        <w:jc w:val="both"/>
        <w:rPr>
          <w:lang w:val="es-AR"/>
        </w:rPr>
      </w:pPr>
      <w:r w:rsidRPr="00F271C9">
        <w:rPr>
          <w:lang w:val="es-AR"/>
        </w:rPr>
        <w:lastRenderedPageBreak/>
        <w:t>Lo siguiente genera las diferentes variantes de los análisis de RMSD, se deberá elegir si se quiere el LIG la proteína, todo, etc.</w:t>
      </w:r>
    </w:p>
    <w:p w14:paraId="747728CA" w14:textId="77777777" w:rsidR="00FB1971" w:rsidRPr="00F271C9" w:rsidRDefault="00FB1971" w:rsidP="00F271C9">
      <w:pPr>
        <w:spacing w:line="276" w:lineRule="auto"/>
        <w:jc w:val="both"/>
        <w:rPr>
          <w:lang w:val="es-AR"/>
        </w:rPr>
      </w:pPr>
    </w:p>
    <w:tbl>
      <w:tblPr>
        <w:tblStyle w:val="affff"/>
        <w:tblW w:w="0" w:type="auto"/>
        <w:tblInd w:w="0" w:type="dxa"/>
        <w:tblLayout w:type="fixed"/>
        <w:tblLook w:val="0600" w:firstRow="0" w:lastRow="0" w:firstColumn="0" w:lastColumn="0" w:noHBand="1" w:noVBand="1"/>
      </w:tblPr>
      <w:tblGrid>
        <w:gridCol w:w="10410"/>
      </w:tblGrid>
      <w:tr w:rsidR="00FB1971" w:rsidRPr="00830543" w14:paraId="249DAE5E" w14:textId="77777777">
        <w:tc>
          <w:tcPr>
            <w:tcW w:w="10410" w:type="dxa"/>
            <w:shd w:val="clear" w:color="auto" w:fill="333333"/>
            <w:tcMar>
              <w:top w:w="100" w:type="dxa"/>
              <w:left w:w="100" w:type="dxa"/>
              <w:bottom w:w="100" w:type="dxa"/>
              <w:right w:w="100" w:type="dxa"/>
            </w:tcMar>
          </w:tcPr>
          <w:p w14:paraId="1A64B5C3"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rms</w:t>
            </w:r>
            <w:proofErr w:type="spellEnd"/>
            <w:r w:rsidRPr="00F271C9">
              <w:rPr>
                <w:lang w:val="es-AR"/>
              </w:rPr>
              <w:t xml:space="preserve"> -s </w:t>
            </w:r>
            <w:proofErr w:type="spellStart"/>
            <w:r w:rsidRPr="00F271C9">
              <w:rPr>
                <w:lang w:val="es-AR"/>
              </w:rPr>
              <w:t>md.tpr</w:t>
            </w:r>
            <w:proofErr w:type="spellEnd"/>
            <w:r w:rsidRPr="00F271C9">
              <w:rPr>
                <w:lang w:val="es-AR"/>
              </w:rPr>
              <w:t xml:space="preserve"> -f </w:t>
            </w:r>
            <w:proofErr w:type="spellStart"/>
            <w:r w:rsidRPr="00F271C9">
              <w:rPr>
                <w:lang w:val="es-AR"/>
              </w:rPr>
              <w:t>md.xtc</w:t>
            </w:r>
            <w:proofErr w:type="spellEnd"/>
            <w:r w:rsidRPr="00F271C9">
              <w:rPr>
                <w:lang w:val="es-AR"/>
              </w:rPr>
              <w:t xml:space="preserve"> -o </w:t>
            </w:r>
            <w:proofErr w:type="spellStart"/>
            <w:r w:rsidRPr="00F271C9">
              <w:rPr>
                <w:lang w:val="es-AR"/>
              </w:rPr>
              <w:t>md_rmsd.xvg</w:t>
            </w:r>
            <w:proofErr w:type="spellEnd"/>
          </w:p>
        </w:tc>
      </w:tr>
    </w:tbl>
    <w:p w14:paraId="50370C49" w14:textId="77777777" w:rsidR="00FB1971" w:rsidRPr="00F271C9" w:rsidRDefault="00FB1971" w:rsidP="00F271C9">
      <w:pPr>
        <w:spacing w:line="276" w:lineRule="auto"/>
        <w:jc w:val="both"/>
        <w:rPr>
          <w:lang w:val="es-AR"/>
        </w:rPr>
      </w:pPr>
    </w:p>
    <w:p w14:paraId="6ADF38F0" w14:textId="77777777" w:rsidR="00FB1971" w:rsidRPr="00F271C9" w:rsidRDefault="00D7048D" w:rsidP="00F271C9">
      <w:pPr>
        <w:spacing w:line="276" w:lineRule="auto"/>
        <w:jc w:val="both"/>
        <w:rPr>
          <w:lang w:val="es-AR"/>
        </w:rPr>
      </w:pPr>
      <w:r w:rsidRPr="00F271C9">
        <w:rPr>
          <w:lang w:val="es-AR"/>
        </w:rPr>
        <w:t>Cada vez que tengamos que elegir "grupos" nos aparecerán estas listas, en algunos comandos podemos "estudiar" diferentes grupos, pero en otros debemos elegir el mismo.</w:t>
      </w:r>
    </w:p>
    <w:p w14:paraId="10984906" w14:textId="77777777" w:rsidR="00FB1971" w:rsidRPr="00F271C9" w:rsidRDefault="00FB1971" w:rsidP="00F271C9">
      <w:pPr>
        <w:spacing w:line="276" w:lineRule="auto"/>
        <w:jc w:val="both"/>
        <w:rPr>
          <w:lang w:val="es-AR"/>
        </w:rPr>
      </w:pPr>
    </w:p>
    <w:p w14:paraId="3D362C25" w14:textId="77777777" w:rsidR="00FB1971" w:rsidRPr="00D409E4" w:rsidRDefault="00D7048D" w:rsidP="00F271C9">
      <w:pPr>
        <w:spacing w:line="276" w:lineRule="auto"/>
        <w:jc w:val="both"/>
      </w:pPr>
      <w:r w:rsidRPr="00D409E4">
        <w:t xml:space="preserve">Group     0 </w:t>
      </w:r>
      <w:proofErr w:type="gramStart"/>
      <w:r w:rsidRPr="00D409E4">
        <w:t xml:space="preserve">(  </w:t>
      </w:r>
      <w:proofErr w:type="gramEnd"/>
      <w:r w:rsidRPr="00D409E4">
        <w:t xml:space="preserve">       System) has 407785 elements</w:t>
      </w:r>
    </w:p>
    <w:p w14:paraId="62484D6C" w14:textId="77777777" w:rsidR="00FB1971" w:rsidRPr="00D409E4" w:rsidRDefault="00D7048D" w:rsidP="00F271C9">
      <w:pPr>
        <w:spacing w:line="276" w:lineRule="auto"/>
        <w:jc w:val="both"/>
      </w:pPr>
      <w:r w:rsidRPr="00D409E4">
        <w:t xml:space="preserve">Group     1 </w:t>
      </w:r>
      <w:proofErr w:type="gramStart"/>
      <w:r w:rsidRPr="00D409E4">
        <w:t xml:space="preserve">(  </w:t>
      </w:r>
      <w:proofErr w:type="gramEnd"/>
      <w:r w:rsidRPr="00D409E4">
        <w:t xml:space="preserve">      Protein) has  7498 elements</w:t>
      </w:r>
    </w:p>
    <w:p w14:paraId="0ACF1B1A" w14:textId="77777777" w:rsidR="00FB1971" w:rsidRPr="00D409E4" w:rsidRDefault="00D7048D" w:rsidP="00F271C9">
      <w:pPr>
        <w:spacing w:line="276" w:lineRule="auto"/>
        <w:jc w:val="both"/>
      </w:pPr>
      <w:r w:rsidRPr="00D409E4">
        <w:t xml:space="preserve">Group     2 </w:t>
      </w:r>
      <w:proofErr w:type="gramStart"/>
      <w:r w:rsidRPr="00D409E4">
        <w:t xml:space="preserve">(  </w:t>
      </w:r>
      <w:proofErr w:type="gramEnd"/>
      <w:r w:rsidRPr="00D409E4">
        <w:t xml:space="preserve">    Protein-H) has  3741 elements</w:t>
      </w:r>
    </w:p>
    <w:p w14:paraId="464F7961" w14:textId="77777777" w:rsidR="00FB1971" w:rsidRPr="00D409E4" w:rsidRDefault="00D7048D" w:rsidP="00F271C9">
      <w:pPr>
        <w:spacing w:line="276" w:lineRule="auto"/>
        <w:jc w:val="both"/>
      </w:pPr>
      <w:r w:rsidRPr="00D409E4">
        <w:t xml:space="preserve">Group     3 </w:t>
      </w:r>
      <w:proofErr w:type="gramStart"/>
      <w:r w:rsidRPr="00D409E4">
        <w:t xml:space="preserve">(  </w:t>
      </w:r>
      <w:proofErr w:type="gramEnd"/>
      <w:r w:rsidRPr="00D409E4">
        <w:t xml:space="preserve">      C-alpha) has   486 elements</w:t>
      </w:r>
    </w:p>
    <w:p w14:paraId="71F05C45" w14:textId="77777777" w:rsidR="00FB1971" w:rsidRPr="00D409E4" w:rsidRDefault="00D7048D" w:rsidP="00F271C9">
      <w:pPr>
        <w:spacing w:line="276" w:lineRule="auto"/>
        <w:jc w:val="both"/>
      </w:pPr>
      <w:r w:rsidRPr="00D409E4">
        <w:t xml:space="preserve">Group     4 </w:t>
      </w:r>
      <w:proofErr w:type="gramStart"/>
      <w:r w:rsidRPr="00D409E4">
        <w:t xml:space="preserve">(  </w:t>
      </w:r>
      <w:proofErr w:type="gramEnd"/>
      <w:r w:rsidRPr="00D409E4">
        <w:t xml:space="preserve">     Backbone) has  1458 elements</w:t>
      </w:r>
    </w:p>
    <w:p w14:paraId="2D10C1B2" w14:textId="77777777" w:rsidR="00FB1971" w:rsidRPr="00D409E4" w:rsidRDefault="00D7048D" w:rsidP="00F271C9">
      <w:pPr>
        <w:spacing w:line="276" w:lineRule="auto"/>
        <w:jc w:val="both"/>
      </w:pPr>
      <w:r w:rsidRPr="00D409E4">
        <w:t xml:space="preserve">Group     5 </w:t>
      </w:r>
      <w:proofErr w:type="gramStart"/>
      <w:r w:rsidRPr="00D409E4">
        <w:t xml:space="preserve">(  </w:t>
      </w:r>
      <w:proofErr w:type="gramEnd"/>
      <w:r w:rsidRPr="00D409E4">
        <w:t xml:space="preserve">    </w:t>
      </w:r>
      <w:proofErr w:type="spellStart"/>
      <w:r w:rsidRPr="00D409E4">
        <w:t>MainChain</w:t>
      </w:r>
      <w:proofErr w:type="spellEnd"/>
      <w:r w:rsidRPr="00D409E4">
        <w:t>) has  1943 elements</w:t>
      </w:r>
    </w:p>
    <w:p w14:paraId="76E3A29A" w14:textId="77777777" w:rsidR="00FB1971" w:rsidRPr="00D409E4" w:rsidRDefault="00D7048D" w:rsidP="00F271C9">
      <w:pPr>
        <w:spacing w:line="276" w:lineRule="auto"/>
        <w:jc w:val="both"/>
      </w:pPr>
      <w:r w:rsidRPr="00D409E4">
        <w:t xml:space="preserve">Group     6 </w:t>
      </w:r>
      <w:proofErr w:type="gramStart"/>
      <w:r w:rsidRPr="00D409E4">
        <w:t xml:space="preserve">(  </w:t>
      </w:r>
      <w:proofErr w:type="gramEnd"/>
      <w:r w:rsidRPr="00D409E4">
        <w:t xml:space="preserve"> </w:t>
      </w:r>
      <w:proofErr w:type="spellStart"/>
      <w:r w:rsidRPr="00D409E4">
        <w:t>MainChain+Cb</w:t>
      </w:r>
      <w:proofErr w:type="spellEnd"/>
      <w:r w:rsidRPr="00D409E4">
        <w:t>) has  2387 elements</w:t>
      </w:r>
    </w:p>
    <w:p w14:paraId="15E1DF17" w14:textId="77777777" w:rsidR="00FB1971" w:rsidRPr="00D409E4" w:rsidRDefault="00D7048D" w:rsidP="00F271C9">
      <w:pPr>
        <w:spacing w:line="276" w:lineRule="auto"/>
        <w:jc w:val="both"/>
      </w:pPr>
      <w:r w:rsidRPr="00D409E4">
        <w:t xml:space="preserve">Group     7 </w:t>
      </w:r>
      <w:proofErr w:type="gramStart"/>
      <w:r w:rsidRPr="00D409E4">
        <w:t xml:space="preserve">(  </w:t>
      </w:r>
      <w:proofErr w:type="gramEnd"/>
      <w:r w:rsidRPr="00D409E4">
        <w:t xml:space="preserve">  </w:t>
      </w:r>
      <w:proofErr w:type="spellStart"/>
      <w:r w:rsidRPr="00D409E4">
        <w:t>MainChain+H</w:t>
      </w:r>
      <w:proofErr w:type="spellEnd"/>
      <w:r w:rsidRPr="00D409E4">
        <w:t>) has  2409 elements</w:t>
      </w:r>
    </w:p>
    <w:p w14:paraId="153833A0" w14:textId="77777777" w:rsidR="00FB1971" w:rsidRPr="00D409E4" w:rsidRDefault="00D7048D" w:rsidP="00F271C9">
      <w:pPr>
        <w:spacing w:line="276" w:lineRule="auto"/>
        <w:jc w:val="both"/>
      </w:pPr>
      <w:r w:rsidRPr="00D409E4">
        <w:t xml:space="preserve">Group     8 </w:t>
      </w:r>
      <w:proofErr w:type="gramStart"/>
      <w:r w:rsidRPr="00D409E4">
        <w:t xml:space="preserve">(  </w:t>
      </w:r>
      <w:proofErr w:type="gramEnd"/>
      <w:r w:rsidRPr="00D409E4">
        <w:t xml:space="preserve">    </w:t>
      </w:r>
      <w:proofErr w:type="spellStart"/>
      <w:r w:rsidRPr="00D409E4">
        <w:t>SideChain</w:t>
      </w:r>
      <w:proofErr w:type="spellEnd"/>
      <w:r w:rsidRPr="00D409E4">
        <w:t>) has  5089 elements</w:t>
      </w:r>
    </w:p>
    <w:p w14:paraId="2821326E" w14:textId="77777777" w:rsidR="00FB1971" w:rsidRPr="00D409E4" w:rsidRDefault="00D7048D" w:rsidP="00F271C9">
      <w:pPr>
        <w:spacing w:line="276" w:lineRule="auto"/>
        <w:jc w:val="both"/>
      </w:pPr>
      <w:r w:rsidRPr="00D409E4">
        <w:t xml:space="preserve">Group     9 </w:t>
      </w:r>
      <w:proofErr w:type="gramStart"/>
      <w:r w:rsidRPr="00D409E4">
        <w:t xml:space="preserve">(  </w:t>
      </w:r>
      <w:proofErr w:type="gramEnd"/>
      <w:r w:rsidRPr="00D409E4">
        <w:t xml:space="preserve">  </w:t>
      </w:r>
      <w:proofErr w:type="spellStart"/>
      <w:r w:rsidRPr="00D409E4">
        <w:t>SideChain</w:t>
      </w:r>
      <w:proofErr w:type="spellEnd"/>
      <w:r w:rsidRPr="00D409E4">
        <w:t>-H) has  1798 elements</w:t>
      </w:r>
    </w:p>
    <w:p w14:paraId="1C986D5F" w14:textId="77777777" w:rsidR="00FB1971" w:rsidRPr="00D409E4" w:rsidRDefault="00D7048D" w:rsidP="00F271C9">
      <w:pPr>
        <w:spacing w:line="276" w:lineRule="auto"/>
        <w:jc w:val="both"/>
      </w:pPr>
      <w:r w:rsidRPr="00D409E4">
        <w:t xml:space="preserve">Group    10 </w:t>
      </w:r>
      <w:proofErr w:type="gramStart"/>
      <w:r w:rsidRPr="00D409E4">
        <w:t xml:space="preserve">(  </w:t>
      </w:r>
      <w:proofErr w:type="gramEnd"/>
      <w:r w:rsidRPr="00D409E4">
        <w:t xml:space="preserve">  </w:t>
      </w:r>
      <w:proofErr w:type="spellStart"/>
      <w:r w:rsidRPr="00D409E4">
        <w:t>Prot</w:t>
      </w:r>
      <w:proofErr w:type="spellEnd"/>
      <w:r w:rsidRPr="00D409E4">
        <w:t>-Masses) has  7498 elements</w:t>
      </w:r>
    </w:p>
    <w:p w14:paraId="1EA88CF6" w14:textId="77777777" w:rsidR="00FB1971" w:rsidRPr="00D409E4" w:rsidRDefault="00D7048D" w:rsidP="00F271C9">
      <w:pPr>
        <w:spacing w:line="276" w:lineRule="auto"/>
        <w:jc w:val="both"/>
      </w:pPr>
      <w:r w:rsidRPr="00D409E4">
        <w:t xml:space="preserve">Group    11 </w:t>
      </w:r>
      <w:proofErr w:type="gramStart"/>
      <w:r w:rsidRPr="00D409E4">
        <w:t xml:space="preserve">(  </w:t>
      </w:r>
      <w:proofErr w:type="gramEnd"/>
      <w:r w:rsidRPr="00D409E4">
        <w:t xml:space="preserve">  non-Protein) has 400287 elements</w:t>
      </w:r>
    </w:p>
    <w:p w14:paraId="43347CBA" w14:textId="77777777" w:rsidR="00FB1971" w:rsidRPr="00D409E4" w:rsidRDefault="00D7048D" w:rsidP="00F271C9">
      <w:pPr>
        <w:spacing w:line="276" w:lineRule="auto"/>
        <w:jc w:val="both"/>
      </w:pPr>
      <w:r w:rsidRPr="00D409E4">
        <w:t xml:space="preserve">Group    12 </w:t>
      </w:r>
      <w:proofErr w:type="gramStart"/>
      <w:r w:rsidRPr="00D409E4">
        <w:t xml:space="preserve">(  </w:t>
      </w:r>
      <w:proofErr w:type="gramEnd"/>
      <w:r w:rsidRPr="00D409E4">
        <w:t xml:space="preserve">        Other) has    44 elements</w:t>
      </w:r>
    </w:p>
    <w:p w14:paraId="4FA1D0B9" w14:textId="77777777" w:rsidR="00FB1971" w:rsidRPr="00D409E4" w:rsidRDefault="00D7048D" w:rsidP="00F271C9">
      <w:pPr>
        <w:spacing w:line="276" w:lineRule="auto"/>
        <w:jc w:val="both"/>
      </w:pPr>
      <w:r w:rsidRPr="00D409E4">
        <w:t xml:space="preserve">Group    13 </w:t>
      </w:r>
      <w:proofErr w:type="gramStart"/>
      <w:r w:rsidRPr="00D409E4">
        <w:t xml:space="preserve">(  </w:t>
      </w:r>
      <w:proofErr w:type="gramEnd"/>
      <w:r w:rsidRPr="00D409E4">
        <w:t xml:space="preserve">          LIG) has    44 elements</w:t>
      </w:r>
    </w:p>
    <w:p w14:paraId="0DD12B4B" w14:textId="77777777" w:rsidR="00FB1971" w:rsidRPr="00D409E4" w:rsidRDefault="00D7048D" w:rsidP="00F271C9">
      <w:pPr>
        <w:spacing w:line="276" w:lineRule="auto"/>
        <w:jc w:val="both"/>
      </w:pPr>
      <w:r w:rsidRPr="00D409E4">
        <w:t xml:space="preserve">Group    14 </w:t>
      </w:r>
      <w:proofErr w:type="gramStart"/>
      <w:r w:rsidRPr="00D409E4">
        <w:t xml:space="preserve">(  </w:t>
      </w:r>
      <w:proofErr w:type="gramEnd"/>
      <w:r w:rsidRPr="00D409E4">
        <w:t xml:space="preserve">           NA) has     1 elements</w:t>
      </w:r>
    </w:p>
    <w:p w14:paraId="2C7686CF" w14:textId="77777777" w:rsidR="00FB1971" w:rsidRPr="00D409E4" w:rsidRDefault="00D7048D" w:rsidP="00F271C9">
      <w:pPr>
        <w:spacing w:line="276" w:lineRule="auto"/>
        <w:jc w:val="both"/>
      </w:pPr>
      <w:r w:rsidRPr="00D409E4">
        <w:t xml:space="preserve">Group    15 </w:t>
      </w:r>
      <w:proofErr w:type="gramStart"/>
      <w:r w:rsidRPr="00D409E4">
        <w:t xml:space="preserve">(  </w:t>
      </w:r>
      <w:proofErr w:type="gramEnd"/>
      <w:r w:rsidRPr="00D409E4">
        <w:t xml:space="preserve">        Water) has 400242 elements</w:t>
      </w:r>
    </w:p>
    <w:p w14:paraId="5A1E6D44" w14:textId="77777777" w:rsidR="00FB1971" w:rsidRPr="00D409E4" w:rsidRDefault="00D7048D" w:rsidP="00F271C9">
      <w:pPr>
        <w:spacing w:line="276" w:lineRule="auto"/>
        <w:jc w:val="both"/>
      </w:pPr>
      <w:r w:rsidRPr="00D409E4">
        <w:t xml:space="preserve">Group    16 </w:t>
      </w:r>
      <w:proofErr w:type="gramStart"/>
      <w:r w:rsidRPr="00D409E4">
        <w:t xml:space="preserve">(  </w:t>
      </w:r>
      <w:proofErr w:type="gramEnd"/>
      <w:r w:rsidRPr="00D409E4">
        <w:t xml:space="preserve">          SOL) has 400242 elements</w:t>
      </w:r>
    </w:p>
    <w:p w14:paraId="5C52C123" w14:textId="77777777" w:rsidR="00FB1971" w:rsidRPr="00D409E4" w:rsidRDefault="00D7048D" w:rsidP="00F271C9">
      <w:pPr>
        <w:spacing w:line="276" w:lineRule="auto"/>
        <w:jc w:val="both"/>
      </w:pPr>
      <w:r w:rsidRPr="00D409E4">
        <w:t xml:space="preserve">Group    17 </w:t>
      </w:r>
      <w:proofErr w:type="gramStart"/>
      <w:r w:rsidRPr="00D409E4">
        <w:t xml:space="preserve">(  </w:t>
      </w:r>
      <w:proofErr w:type="gramEnd"/>
      <w:r w:rsidRPr="00D409E4">
        <w:t xml:space="preserve">    non-Water) has  7543 elements</w:t>
      </w:r>
    </w:p>
    <w:p w14:paraId="6DC84A15" w14:textId="77777777" w:rsidR="00FB1971" w:rsidRPr="00D409E4" w:rsidRDefault="00D7048D" w:rsidP="00F271C9">
      <w:pPr>
        <w:spacing w:line="276" w:lineRule="auto"/>
        <w:jc w:val="both"/>
      </w:pPr>
      <w:r w:rsidRPr="00D409E4">
        <w:t xml:space="preserve">Group    18 </w:t>
      </w:r>
      <w:proofErr w:type="gramStart"/>
      <w:r w:rsidRPr="00D409E4">
        <w:t xml:space="preserve">(  </w:t>
      </w:r>
      <w:proofErr w:type="gramEnd"/>
      <w:r w:rsidRPr="00D409E4">
        <w:t xml:space="preserve">          Ion) has     1 elements</w:t>
      </w:r>
    </w:p>
    <w:p w14:paraId="37CEF6D3" w14:textId="77777777" w:rsidR="00FB1971" w:rsidRPr="00D409E4" w:rsidRDefault="00D7048D" w:rsidP="00F271C9">
      <w:pPr>
        <w:spacing w:line="276" w:lineRule="auto"/>
        <w:jc w:val="both"/>
      </w:pPr>
      <w:r w:rsidRPr="00D409E4">
        <w:t xml:space="preserve">Group    19 </w:t>
      </w:r>
      <w:proofErr w:type="gramStart"/>
      <w:r w:rsidRPr="00D409E4">
        <w:t xml:space="preserve">(  </w:t>
      </w:r>
      <w:proofErr w:type="gramEnd"/>
      <w:r w:rsidRPr="00D409E4">
        <w:t xml:space="preserve">          LIG) has    44 elements</w:t>
      </w:r>
    </w:p>
    <w:p w14:paraId="19DFC569" w14:textId="77777777" w:rsidR="00FB1971" w:rsidRPr="00D409E4" w:rsidRDefault="00D7048D" w:rsidP="00F271C9">
      <w:pPr>
        <w:spacing w:line="276" w:lineRule="auto"/>
        <w:jc w:val="both"/>
      </w:pPr>
      <w:r w:rsidRPr="00D409E4">
        <w:t xml:space="preserve">Group    20 </w:t>
      </w:r>
      <w:proofErr w:type="gramStart"/>
      <w:r w:rsidRPr="00D409E4">
        <w:t xml:space="preserve">(  </w:t>
      </w:r>
      <w:proofErr w:type="gramEnd"/>
      <w:r w:rsidRPr="00D409E4">
        <w:t xml:space="preserve">           NA) has     1 elements</w:t>
      </w:r>
    </w:p>
    <w:p w14:paraId="38A50EEF" w14:textId="77777777" w:rsidR="00FB1971" w:rsidRPr="00D409E4" w:rsidRDefault="00D7048D" w:rsidP="00F271C9">
      <w:pPr>
        <w:spacing w:line="276" w:lineRule="auto"/>
        <w:jc w:val="both"/>
      </w:pPr>
      <w:r w:rsidRPr="00D409E4">
        <w:t xml:space="preserve">Group    21 </w:t>
      </w:r>
      <w:proofErr w:type="gramStart"/>
      <w:r w:rsidRPr="00D409E4">
        <w:t xml:space="preserve">( </w:t>
      </w:r>
      <w:proofErr w:type="spellStart"/>
      <w:r w:rsidRPr="00D409E4">
        <w:t>Water</w:t>
      </w:r>
      <w:proofErr w:type="gramEnd"/>
      <w:r w:rsidRPr="00D409E4">
        <w:t>_and_ions</w:t>
      </w:r>
      <w:proofErr w:type="spellEnd"/>
      <w:r w:rsidRPr="00D409E4">
        <w:t>) has 400243 elements</w:t>
      </w:r>
    </w:p>
    <w:p w14:paraId="2F3AACBC" w14:textId="77777777" w:rsidR="00FB1971" w:rsidRPr="00D409E4" w:rsidRDefault="00FB1971" w:rsidP="00F271C9">
      <w:pPr>
        <w:spacing w:line="276" w:lineRule="auto"/>
        <w:jc w:val="both"/>
      </w:pPr>
    </w:p>
    <w:p w14:paraId="79016DD4" w14:textId="77777777" w:rsidR="00FB1971" w:rsidRPr="00F271C9" w:rsidRDefault="00D7048D" w:rsidP="00F271C9">
      <w:pPr>
        <w:spacing w:line="276" w:lineRule="auto"/>
        <w:jc w:val="both"/>
        <w:rPr>
          <w:lang w:val="es-AR"/>
        </w:rPr>
      </w:pPr>
      <w:r w:rsidRPr="00F271C9">
        <w:rPr>
          <w:lang w:val="es-AR"/>
        </w:rPr>
        <w:t>Cuidado con la lista anterior que va a depender del sistema que corras. Si cambian los parámetros la lista anterior y los números cambian. Se puede usar el truco del comando echo visto al principio del manual.</w:t>
      </w:r>
    </w:p>
    <w:p w14:paraId="46DF4D6F" w14:textId="77777777" w:rsidR="00FB1971" w:rsidRPr="00F271C9" w:rsidRDefault="00FB1971" w:rsidP="00F271C9">
      <w:pPr>
        <w:spacing w:line="276" w:lineRule="auto"/>
        <w:jc w:val="both"/>
        <w:rPr>
          <w:lang w:val="es-AR"/>
        </w:rPr>
      </w:pPr>
    </w:p>
    <w:p w14:paraId="7FAA790E" w14:textId="77777777" w:rsidR="00FB1971" w:rsidRPr="00F271C9" w:rsidRDefault="00D7048D" w:rsidP="00F271C9">
      <w:pPr>
        <w:spacing w:line="276" w:lineRule="auto"/>
        <w:jc w:val="both"/>
        <w:rPr>
          <w:lang w:val="es-AR"/>
        </w:rPr>
      </w:pPr>
      <w:r w:rsidRPr="00F271C9">
        <w:rPr>
          <w:lang w:val="es-AR"/>
        </w:rPr>
        <w:t>Los archivos XVG se abren con Grace</w:t>
      </w:r>
      <w:r w:rsidRPr="00D409E4">
        <w:footnoteReference w:id="34"/>
      </w:r>
      <w:r w:rsidRPr="00F271C9">
        <w:rPr>
          <w:lang w:val="es-AR"/>
        </w:rPr>
        <w:t>:</w:t>
      </w:r>
    </w:p>
    <w:p w14:paraId="49F31734" w14:textId="77777777" w:rsidR="00FB1971" w:rsidRPr="00F271C9" w:rsidRDefault="00FB1971" w:rsidP="00F271C9">
      <w:pPr>
        <w:spacing w:line="276" w:lineRule="auto"/>
        <w:jc w:val="both"/>
        <w:rPr>
          <w:lang w:val="es-AR"/>
        </w:rPr>
      </w:pPr>
    </w:p>
    <w:tbl>
      <w:tblPr>
        <w:tblStyle w:val="affff0"/>
        <w:tblW w:w="0" w:type="auto"/>
        <w:tblInd w:w="0" w:type="dxa"/>
        <w:tblLayout w:type="fixed"/>
        <w:tblLook w:val="0600" w:firstRow="0" w:lastRow="0" w:firstColumn="0" w:lastColumn="0" w:noHBand="1" w:noVBand="1"/>
      </w:tblPr>
      <w:tblGrid>
        <w:gridCol w:w="10410"/>
      </w:tblGrid>
      <w:tr w:rsidR="00FB1971" w:rsidRPr="00D409E4" w14:paraId="352E5FB5" w14:textId="77777777">
        <w:tc>
          <w:tcPr>
            <w:tcW w:w="10410" w:type="dxa"/>
            <w:shd w:val="clear" w:color="auto" w:fill="333333"/>
            <w:tcMar>
              <w:top w:w="100" w:type="dxa"/>
              <w:left w:w="100" w:type="dxa"/>
              <w:bottom w:w="100" w:type="dxa"/>
              <w:right w:w="100" w:type="dxa"/>
            </w:tcMar>
          </w:tcPr>
          <w:p w14:paraId="0DCE0F51" w14:textId="77777777" w:rsidR="00FB1971" w:rsidRPr="00D409E4" w:rsidRDefault="00D7048D" w:rsidP="00F271C9">
            <w:pPr>
              <w:spacing w:line="276" w:lineRule="auto"/>
              <w:jc w:val="both"/>
            </w:pPr>
            <w:proofErr w:type="spellStart"/>
            <w:r w:rsidRPr="00D409E4">
              <w:lastRenderedPageBreak/>
              <w:t>xmgrace</w:t>
            </w:r>
            <w:proofErr w:type="spellEnd"/>
            <w:r w:rsidRPr="00D409E4">
              <w:t xml:space="preserve"> &lt;</w:t>
            </w:r>
            <w:proofErr w:type="spellStart"/>
            <w:r w:rsidRPr="00D409E4">
              <w:t>nombre</w:t>
            </w:r>
            <w:proofErr w:type="spellEnd"/>
            <w:proofErr w:type="gramStart"/>
            <w:r w:rsidRPr="00D409E4">
              <w:t>&gt;.</w:t>
            </w:r>
            <w:proofErr w:type="spellStart"/>
            <w:r w:rsidRPr="00D409E4">
              <w:t>xvg</w:t>
            </w:r>
            <w:proofErr w:type="spellEnd"/>
            <w:proofErr w:type="gramEnd"/>
          </w:p>
        </w:tc>
      </w:tr>
    </w:tbl>
    <w:p w14:paraId="4F1A6EF5" w14:textId="77777777" w:rsidR="00FB1971" w:rsidRPr="00D409E4" w:rsidRDefault="00FB1971" w:rsidP="00F271C9">
      <w:pPr>
        <w:spacing w:line="276" w:lineRule="auto"/>
        <w:jc w:val="both"/>
      </w:pPr>
    </w:p>
    <w:p w14:paraId="441F7C6E" w14:textId="77777777" w:rsidR="00FB1971" w:rsidRPr="00F271C9" w:rsidRDefault="00D7048D" w:rsidP="00F271C9">
      <w:pPr>
        <w:spacing w:line="276" w:lineRule="auto"/>
        <w:jc w:val="both"/>
        <w:rPr>
          <w:lang w:val="es-AR"/>
        </w:rPr>
      </w:pPr>
      <w:r w:rsidRPr="00F271C9">
        <w:rPr>
          <w:lang w:val="es-AR"/>
        </w:rPr>
        <w:t xml:space="preserve">Si se desean comparar gráficos con los mismos </w:t>
      </w:r>
      <w:proofErr w:type="gramStart"/>
      <w:r w:rsidRPr="00F271C9">
        <w:rPr>
          <w:lang w:val="es-AR"/>
        </w:rPr>
        <w:t>parámetros</w:t>
      </w:r>
      <w:proofErr w:type="gramEnd"/>
      <w:r w:rsidRPr="00F271C9">
        <w:rPr>
          <w:lang w:val="es-AR"/>
        </w:rPr>
        <w:t xml:space="preserve"> pero en diferentes situaciones o moléculas, el comando se puede combinar en una sola salida:</w:t>
      </w:r>
    </w:p>
    <w:p w14:paraId="06F5501F" w14:textId="77777777" w:rsidR="00FB1971" w:rsidRPr="00F271C9" w:rsidRDefault="00FB1971" w:rsidP="00F271C9">
      <w:pPr>
        <w:spacing w:line="276" w:lineRule="auto"/>
        <w:jc w:val="both"/>
        <w:rPr>
          <w:lang w:val="es-AR"/>
        </w:rPr>
      </w:pPr>
    </w:p>
    <w:tbl>
      <w:tblPr>
        <w:tblStyle w:val="affff1"/>
        <w:tblW w:w="0" w:type="auto"/>
        <w:tblInd w:w="0" w:type="dxa"/>
        <w:tblLayout w:type="fixed"/>
        <w:tblLook w:val="0600" w:firstRow="0" w:lastRow="0" w:firstColumn="0" w:lastColumn="0" w:noHBand="1" w:noVBand="1"/>
      </w:tblPr>
      <w:tblGrid>
        <w:gridCol w:w="10410"/>
      </w:tblGrid>
      <w:tr w:rsidR="00FB1971" w:rsidRPr="00830543" w14:paraId="45BC11A2" w14:textId="77777777">
        <w:tc>
          <w:tcPr>
            <w:tcW w:w="10410" w:type="dxa"/>
            <w:shd w:val="clear" w:color="auto" w:fill="333333"/>
            <w:tcMar>
              <w:top w:w="100" w:type="dxa"/>
              <w:left w:w="100" w:type="dxa"/>
              <w:bottom w:w="100" w:type="dxa"/>
              <w:right w:w="100" w:type="dxa"/>
            </w:tcMar>
          </w:tcPr>
          <w:p w14:paraId="0C0F65AB" w14:textId="77777777" w:rsidR="00FB1971" w:rsidRPr="00F271C9" w:rsidRDefault="00D7048D" w:rsidP="00F271C9">
            <w:pPr>
              <w:spacing w:line="276" w:lineRule="auto"/>
              <w:jc w:val="both"/>
              <w:rPr>
                <w:lang w:val="es-AR"/>
              </w:rPr>
            </w:pPr>
            <w:proofErr w:type="spellStart"/>
            <w:r w:rsidRPr="00F271C9">
              <w:rPr>
                <w:lang w:val="es-AR"/>
              </w:rPr>
              <w:t>xmgrace</w:t>
            </w:r>
            <w:proofErr w:type="spellEnd"/>
            <w:r w:rsidRPr="00F271C9">
              <w:rPr>
                <w:lang w:val="es-AR"/>
              </w:rPr>
              <w:t xml:space="preserve"> &lt;nombre-1</w:t>
            </w:r>
            <w:proofErr w:type="gramStart"/>
            <w:r w:rsidRPr="00F271C9">
              <w:rPr>
                <w:lang w:val="es-AR"/>
              </w:rPr>
              <w:t>&gt;.</w:t>
            </w:r>
            <w:proofErr w:type="spellStart"/>
            <w:r w:rsidRPr="00F271C9">
              <w:rPr>
                <w:lang w:val="es-AR"/>
              </w:rPr>
              <w:t>xvg</w:t>
            </w:r>
            <w:proofErr w:type="spellEnd"/>
            <w:proofErr w:type="gramEnd"/>
            <w:r w:rsidRPr="00F271C9">
              <w:rPr>
                <w:lang w:val="es-AR"/>
              </w:rPr>
              <w:t xml:space="preserve"> &lt;nombre-2&gt;.</w:t>
            </w:r>
            <w:proofErr w:type="spellStart"/>
            <w:r w:rsidRPr="00F271C9">
              <w:rPr>
                <w:lang w:val="es-AR"/>
              </w:rPr>
              <w:t>xvg</w:t>
            </w:r>
            <w:proofErr w:type="spellEnd"/>
            <w:r w:rsidRPr="00F271C9">
              <w:rPr>
                <w:lang w:val="es-AR"/>
              </w:rPr>
              <w:t xml:space="preserve"> &lt;nombre-3&gt;.</w:t>
            </w:r>
            <w:proofErr w:type="spellStart"/>
            <w:r w:rsidRPr="00F271C9">
              <w:rPr>
                <w:lang w:val="es-AR"/>
              </w:rPr>
              <w:t>xvg</w:t>
            </w:r>
            <w:proofErr w:type="spellEnd"/>
          </w:p>
        </w:tc>
      </w:tr>
    </w:tbl>
    <w:p w14:paraId="5AFD5CC0" w14:textId="77777777" w:rsidR="00FB1971" w:rsidRPr="00F271C9" w:rsidRDefault="00FB1971" w:rsidP="00F271C9">
      <w:pPr>
        <w:spacing w:line="276" w:lineRule="auto"/>
        <w:jc w:val="both"/>
        <w:rPr>
          <w:lang w:val="es-AR"/>
        </w:rPr>
      </w:pPr>
    </w:p>
    <w:p w14:paraId="44DC16FA" w14:textId="77777777" w:rsidR="00FB1971" w:rsidRPr="00F271C9" w:rsidRDefault="00D7048D" w:rsidP="00F271C9">
      <w:pPr>
        <w:spacing w:line="276" w:lineRule="auto"/>
        <w:jc w:val="both"/>
        <w:rPr>
          <w:lang w:val="es-AR"/>
        </w:rPr>
      </w:pPr>
      <w:r w:rsidRPr="00F271C9">
        <w:rPr>
          <w:lang w:val="es-AR"/>
        </w:rPr>
        <w:t>La conversión directa de un archivo XVG a un archivo de imagen PNG, se puede hacer con el siguiente comando. Esto ayuda a convertir archivos sin necesidad de abrir el GUI de Grace</w:t>
      </w:r>
    </w:p>
    <w:p w14:paraId="4A6A5DDF" w14:textId="77777777" w:rsidR="00FB1971" w:rsidRPr="00F271C9" w:rsidRDefault="00FB1971" w:rsidP="00F271C9">
      <w:pPr>
        <w:spacing w:line="276" w:lineRule="auto"/>
        <w:jc w:val="both"/>
        <w:rPr>
          <w:lang w:val="es-AR"/>
        </w:rPr>
      </w:pPr>
    </w:p>
    <w:tbl>
      <w:tblPr>
        <w:tblStyle w:val="affff2"/>
        <w:tblW w:w="0" w:type="auto"/>
        <w:tblInd w:w="0" w:type="dxa"/>
        <w:tblLayout w:type="fixed"/>
        <w:tblLook w:val="0600" w:firstRow="0" w:lastRow="0" w:firstColumn="0" w:lastColumn="0" w:noHBand="1" w:noVBand="1"/>
      </w:tblPr>
      <w:tblGrid>
        <w:gridCol w:w="10410"/>
      </w:tblGrid>
      <w:tr w:rsidR="00FB1971" w:rsidRPr="00830543" w14:paraId="2E4C0C5F" w14:textId="77777777">
        <w:tc>
          <w:tcPr>
            <w:tcW w:w="10410" w:type="dxa"/>
            <w:shd w:val="clear" w:color="auto" w:fill="333333"/>
            <w:tcMar>
              <w:top w:w="100" w:type="dxa"/>
              <w:left w:w="100" w:type="dxa"/>
              <w:bottom w:w="100" w:type="dxa"/>
              <w:right w:w="100" w:type="dxa"/>
            </w:tcMar>
          </w:tcPr>
          <w:p w14:paraId="6DA000D0" w14:textId="77777777" w:rsidR="00FB1971" w:rsidRPr="00F271C9" w:rsidRDefault="00D7048D" w:rsidP="00F271C9">
            <w:pPr>
              <w:spacing w:line="276" w:lineRule="auto"/>
              <w:jc w:val="both"/>
              <w:rPr>
                <w:lang w:val="es-AR"/>
              </w:rPr>
            </w:pPr>
            <w:proofErr w:type="spellStart"/>
            <w:r w:rsidRPr="00F271C9">
              <w:rPr>
                <w:lang w:val="es-AR"/>
              </w:rPr>
              <w:t>grace</w:t>
            </w:r>
            <w:proofErr w:type="spellEnd"/>
            <w:r w:rsidRPr="00F271C9">
              <w:rPr>
                <w:lang w:val="es-AR"/>
              </w:rPr>
              <w:t xml:space="preserve"> -</w:t>
            </w:r>
            <w:proofErr w:type="spellStart"/>
            <w:r w:rsidRPr="00F271C9">
              <w:rPr>
                <w:lang w:val="es-AR"/>
              </w:rPr>
              <w:t>printfile</w:t>
            </w:r>
            <w:proofErr w:type="spellEnd"/>
            <w:r w:rsidRPr="00F271C9">
              <w:rPr>
                <w:lang w:val="es-AR"/>
              </w:rPr>
              <w:t xml:space="preserve"> &lt;</w:t>
            </w:r>
            <w:proofErr w:type="spellStart"/>
            <w:r w:rsidRPr="00F271C9">
              <w:rPr>
                <w:lang w:val="es-AR"/>
              </w:rPr>
              <w:t>nombre_de_la_imagen</w:t>
            </w:r>
            <w:proofErr w:type="spellEnd"/>
            <w:r w:rsidRPr="00F271C9">
              <w:rPr>
                <w:lang w:val="es-AR"/>
              </w:rPr>
              <w:t>&gt;.</w:t>
            </w:r>
            <w:proofErr w:type="spellStart"/>
            <w:r w:rsidRPr="00F271C9">
              <w:rPr>
                <w:lang w:val="es-AR"/>
              </w:rPr>
              <w:t>ps</w:t>
            </w:r>
            <w:proofErr w:type="spellEnd"/>
            <w:r w:rsidRPr="00F271C9">
              <w:rPr>
                <w:lang w:val="es-AR"/>
              </w:rPr>
              <w:t xml:space="preserve"> -</w:t>
            </w:r>
            <w:proofErr w:type="spellStart"/>
            <w:r w:rsidRPr="00F271C9">
              <w:rPr>
                <w:lang w:val="es-AR"/>
              </w:rPr>
              <w:t>hardcopy</w:t>
            </w:r>
            <w:proofErr w:type="spellEnd"/>
            <w:r w:rsidRPr="00F271C9">
              <w:rPr>
                <w:lang w:val="es-AR"/>
              </w:rPr>
              <w:t xml:space="preserve"> &lt;</w:t>
            </w:r>
            <w:proofErr w:type="spellStart"/>
            <w:r w:rsidRPr="00F271C9">
              <w:rPr>
                <w:lang w:val="es-AR"/>
              </w:rPr>
              <w:t>Nombre_del_archivo_grafico</w:t>
            </w:r>
            <w:proofErr w:type="spellEnd"/>
            <w:proofErr w:type="gramStart"/>
            <w:r w:rsidRPr="00F271C9">
              <w:rPr>
                <w:lang w:val="es-AR"/>
              </w:rPr>
              <w:t>&gt;.</w:t>
            </w:r>
            <w:proofErr w:type="spellStart"/>
            <w:r w:rsidRPr="00F271C9">
              <w:rPr>
                <w:lang w:val="es-AR"/>
              </w:rPr>
              <w:t>xvg</w:t>
            </w:r>
            <w:proofErr w:type="spellEnd"/>
            <w:proofErr w:type="gramEnd"/>
          </w:p>
        </w:tc>
      </w:tr>
    </w:tbl>
    <w:p w14:paraId="36836610" w14:textId="77777777" w:rsidR="00FB1971" w:rsidRPr="00F271C9" w:rsidRDefault="00FB1971" w:rsidP="00F271C9">
      <w:pPr>
        <w:spacing w:line="276" w:lineRule="auto"/>
        <w:jc w:val="both"/>
        <w:rPr>
          <w:lang w:val="es-AR"/>
        </w:rPr>
      </w:pPr>
    </w:p>
    <w:p w14:paraId="69EF4D93" w14:textId="77777777" w:rsidR="00FB1971" w:rsidRPr="00F271C9" w:rsidRDefault="00D7048D" w:rsidP="00F271C9">
      <w:pPr>
        <w:spacing w:line="276" w:lineRule="auto"/>
        <w:jc w:val="both"/>
        <w:rPr>
          <w:lang w:val="es-AR"/>
        </w:rPr>
      </w:pPr>
      <w:r w:rsidRPr="00F271C9">
        <w:rPr>
          <w:lang w:val="es-AR"/>
        </w:rPr>
        <w:t xml:space="preserve">Para convertir el archivo de salida en PostScript a una imagen PNG, se deberá tener instalado </w:t>
      </w:r>
      <w:proofErr w:type="spellStart"/>
      <w:r w:rsidRPr="00F271C9">
        <w:rPr>
          <w:lang w:val="es-AR"/>
        </w:rPr>
        <w:t>ImageMagik</w:t>
      </w:r>
      <w:proofErr w:type="spellEnd"/>
      <w:r w:rsidRPr="00F271C9">
        <w:rPr>
          <w:lang w:val="es-AR"/>
        </w:rPr>
        <w:t xml:space="preserve"> y el comando es</w:t>
      </w:r>
    </w:p>
    <w:p w14:paraId="1C7FF179" w14:textId="77777777" w:rsidR="00FB1971" w:rsidRPr="00F271C9" w:rsidRDefault="00FB1971" w:rsidP="00F271C9">
      <w:pPr>
        <w:spacing w:line="276" w:lineRule="auto"/>
        <w:jc w:val="both"/>
        <w:rPr>
          <w:lang w:val="es-AR"/>
        </w:rPr>
      </w:pPr>
    </w:p>
    <w:tbl>
      <w:tblPr>
        <w:tblStyle w:val="affff3"/>
        <w:tblW w:w="0" w:type="auto"/>
        <w:tblInd w:w="0" w:type="dxa"/>
        <w:tblLayout w:type="fixed"/>
        <w:tblLook w:val="0600" w:firstRow="0" w:lastRow="0" w:firstColumn="0" w:lastColumn="0" w:noHBand="1" w:noVBand="1"/>
      </w:tblPr>
      <w:tblGrid>
        <w:gridCol w:w="10410"/>
      </w:tblGrid>
      <w:tr w:rsidR="00FB1971" w:rsidRPr="00830543" w14:paraId="2DDCE7A9" w14:textId="77777777">
        <w:tc>
          <w:tcPr>
            <w:tcW w:w="10410" w:type="dxa"/>
            <w:shd w:val="clear" w:color="auto" w:fill="333333"/>
            <w:tcMar>
              <w:top w:w="100" w:type="dxa"/>
              <w:left w:w="100" w:type="dxa"/>
              <w:bottom w:w="100" w:type="dxa"/>
              <w:right w:w="100" w:type="dxa"/>
            </w:tcMar>
          </w:tcPr>
          <w:p w14:paraId="735F661A" w14:textId="77777777" w:rsidR="00FB1971" w:rsidRPr="00F271C9" w:rsidRDefault="00D7048D" w:rsidP="00F271C9">
            <w:pPr>
              <w:spacing w:line="276" w:lineRule="auto"/>
              <w:jc w:val="both"/>
              <w:rPr>
                <w:lang w:val="es-AR"/>
              </w:rPr>
            </w:pPr>
            <w:proofErr w:type="spellStart"/>
            <w:r w:rsidRPr="00F271C9">
              <w:rPr>
                <w:lang w:val="es-AR"/>
              </w:rPr>
              <w:t>convert</w:t>
            </w:r>
            <w:proofErr w:type="spellEnd"/>
            <w:r w:rsidRPr="00F271C9">
              <w:rPr>
                <w:lang w:val="es-AR"/>
              </w:rPr>
              <w:t xml:space="preserve"> -</w:t>
            </w:r>
            <w:proofErr w:type="spellStart"/>
            <w:r w:rsidRPr="00F271C9">
              <w:rPr>
                <w:lang w:val="es-AR"/>
              </w:rPr>
              <w:t>density</w:t>
            </w:r>
            <w:proofErr w:type="spellEnd"/>
            <w:r w:rsidRPr="00F271C9">
              <w:rPr>
                <w:lang w:val="es-AR"/>
              </w:rPr>
              <w:t xml:space="preserve"> 150 &lt;</w:t>
            </w:r>
            <w:proofErr w:type="spellStart"/>
            <w:r w:rsidRPr="00F271C9">
              <w:rPr>
                <w:lang w:val="es-AR"/>
              </w:rPr>
              <w:t>nombre_de_la_imagen</w:t>
            </w:r>
            <w:proofErr w:type="spellEnd"/>
            <w:r w:rsidRPr="00F271C9">
              <w:rPr>
                <w:lang w:val="es-AR"/>
              </w:rPr>
              <w:t>&gt;.</w:t>
            </w:r>
            <w:proofErr w:type="spellStart"/>
            <w:r w:rsidRPr="00F271C9">
              <w:rPr>
                <w:lang w:val="es-AR"/>
              </w:rPr>
              <w:t>ps</w:t>
            </w:r>
            <w:proofErr w:type="spellEnd"/>
            <w:r w:rsidRPr="00F271C9">
              <w:rPr>
                <w:lang w:val="es-AR"/>
              </w:rPr>
              <w:t xml:space="preserve"> &lt;</w:t>
            </w:r>
            <w:proofErr w:type="spellStart"/>
            <w:r w:rsidRPr="00F271C9">
              <w:rPr>
                <w:lang w:val="es-AR"/>
              </w:rPr>
              <w:t>nombre_de_la_imagen</w:t>
            </w:r>
            <w:proofErr w:type="spellEnd"/>
            <w:r w:rsidRPr="00F271C9">
              <w:rPr>
                <w:lang w:val="es-AR"/>
              </w:rPr>
              <w:t>&gt;.png</w:t>
            </w:r>
          </w:p>
        </w:tc>
      </w:tr>
    </w:tbl>
    <w:p w14:paraId="0EB00DBF" w14:textId="77777777" w:rsidR="00FB1971" w:rsidRPr="00F271C9" w:rsidRDefault="00FB1971" w:rsidP="00F271C9">
      <w:pPr>
        <w:spacing w:line="276" w:lineRule="auto"/>
        <w:jc w:val="both"/>
        <w:rPr>
          <w:lang w:val="es-AR"/>
        </w:rPr>
      </w:pPr>
    </w:p>
    <w:p w14:paraId="130C1994" w14:textId="77777777" w:rsidR="00FB1971" w:rsidRPr="00F271C9" w:rsidRDefault="00D7048D" w:rsidP="00F271C9">
      <w:pPr>
        <w:spacing w:line="276" w:lineRule="auto"/>
        <w:jc w:val="both"/>
        <w:rPr>
          <w:lang w:val="es-AR"/>
        </w:rPr>
      </w:pPr>
      <w:r w:rsidRPr="00F271C9">
        <w:rPr>
          <w:lang w:val="es-AR"/>
        </w:rPr>
        <w:t>Las distancias entre grupos y sus contactos a través del tiempo, se calculan con:</w:t>
      </w:r>
    </w:p>
    <w:p w14:paraId="523DF74A" w14:textId="77777777" w:rsidR="00FB1971" w:rsidRPr="00F271C9" w:rsidRDefault="00FB1971" w:rsidP="00F271C9">
      <w:pPr>
        <w:spacing w:line="276" w:lineRule="auto"/>
        <w:jc w:val="both"/>
        <w:rPr>
          <w:lang w:val="es-AR"/>
        </w:rPr>
      </w:pPr>
    </w:p>
    <w:tbl>
      <w:tblPr>
        <w:tblStyle w:val="affff4"/>
        <w:tblW w:w="0" w:type="auto"/>
        <w:tblInd w:w="0" w:type="dxa"/>
        <w:tblLayout w:type="fixed"/>
        <w:tblLook w:val="0600" w:firstRow="0" w:lastRow="0" w:firstColumn="0" w:lastColumn="0" w:noHBand="1" w:noVBand="1"/>
      </w:tblPr>
      <w:tblGrid>
        <w:gridCol w:w="10410"/>
      </w:tblGrid>
      <w:tr w:rsidR="00FB1971" w:rsidRPr="00D409E4" w14:paraId="1D627406" w14:textId="77777777">
        <w:tc>
          <w:tcPr>
            <w:tcW w:w="10410" w:type="dxa"/>
            <w:shd w:val="clear" w:color="auto" w:fill="333333"/>
            <w:tcMar>
              <w:top w:w="100" w:type="dxa"/>
              <w:left w:w="100" w:type="dxa"/>
              <w:bottom w:w="100" w:type="dxa"/>
              <w:right w:w="100" w:type="dxa"/>
            </w:tcMar>
          </w:tcPr>
          <w:p w14:paraId="2E44B863"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mindist</w:t>
            </w:r>
            <w:proofErr w:type="spellEnd"/>
            <w:r w:rsidRPr="00D409E4">
              <w:t xml:space="preserve"> -s </w:t>
            </w:r>
            <w:proofErr w:type="spellStart"/>
            <w:r w:rsidRPr="00D409E4">
              <w:t>md.tpr</w:t>
            </w:r>
            <w:proofErr w:type="spellEnd"/>
            <w:r w:rsidRPr="00D409E4">
              <w:t xml:space="preserve"> -f </w:t>
            </w:r>
            <w:proofErr w:type="spellStart"/>
            <w:r w:rsidRPr="00D409E4">
              <w:t>md.xtc</w:t>
            </w:r>
            <w:proofErr w:type="spellEnd"/>
            <w:r w:rsidRPr="00D409E4">
              <w:t xml:space="preserve"> -od </w:t>
            </w:r>
            <w:proofErr w:type="spellStart"/>
            <w:r w:rsidRPr="00D409E4">
              <w:t>md_mindist.xvg</w:t>
            </w:r>
            <w:proofErr w:type="spellEnd"/>
            <w:r w:rsidRPr="00D409E4">
              <w:t xml:space="preserve"> -on </w:t>
            </w:r>
            <w:proofErr w:type="spellStart"/>
            <w:r w:rsidRPr="00D409E4">
              <w:t>md_numcont.xvg</w:t>
            </w:r>
            <w:proofErr w:type="spellEnd"/>
            <w:r w:rsidRPr="00D409E4">
              <w:t xml:space="preserve"> -or </w:t>
            </w:r>
            <w:proofErr w:type="spellStart"/>
            <w:r w:rsidRPr="00D409E4">
              <w:t>md_mindistres.xvg</w:t>
            </w:r>
            <w:proofErr w:type="spellEnd"/>
          </w:p>
        </w:tc>
      </w:tr>
    </w:tbl>
    <w:p w14:paraId="6509DDA6" w14:textId="77777777" w:rsidR="00FB1971" w:rsidRPr="00D409E4" w:rsidRDefault="00FB1971" w:rsidP="00F271C9">
      <w:pPr>
        <w:spacing w:line="276" w:lineRule="auto"/>
        <w:jc w:val="both"/>
      </w:pPr>
    </w:p>
    <w:p w14:paraId="4689107B" w14:textId="77777777" w:rsidR="00FB1971" w:rsidRPr="00F271C9" w:rsidRDefault="00D7048D" w:rsidP="00F271C9">
      <w:pPr>
        <w:spacing w:line="276" w:lineRule="auto"/>
        <w:jc w:val="both"/>
        <w:rPr>
          <w:lang w:val="es-AR"/>
        </w:rPr>
      </w:pPr>
      <w:r w:rsidRPr="00F271C9">
        <w:rPr>
          <w:lang w:val="es-AR"/>
        </w:rPr>
        <w:t>Los puentes de hidrógeno</w:t>
      </w:r>
      <w:r w:rsidRPr="00D409E4">
        <w:footnoteReference w:id="35"/>
      </w:r>
      <w:r w:rsidRPr="00F271C9">
        <w:rPr>
          <w:lang w:val="es-AR"/>
        </w:rPr>
        <w:t xml:space="preserve"> se calculan según</w:t>
      </w:r>
    </w:p>
    <w:p w14:paraId="134A1D19" w14:textId="77777777" w:rsidR="00FB1971" w:rsidRPr="00F271C9" w:rsidRDefault="00FB1971" w:rsidP="00F271C9">
      <w:pPr>
        <w:spacing w:line="276" w:lineRule="auto"/>
        <w:jc w:val="both"/>
        <w:rPr>
          <w:lang w:val="es-AR"/>
        </w:rPr>
      </w:pPr>
    </w:p>
    <w:tbl>
      <w:tblPr>
        <w:tblStyle w:val="affff5"/>
        <w:tblW w:w="0" w:type="auto"/>
        <w:tblInd w:w="0" w:type="dxa"/>
        <w:tblLayout w:type="fixed"/>
        <w:tblLook w:val="0600" w:firstRow="0" w:lastRow="0" w:firstColumn="0" w:lastColumn="0" w:noHBand="1" w:noVBand="1"/>
      </w:tblPr>
      <w:tblGrid>
        <w:gridCol w:w="10410"/>
      </w:tblGrid>
      <w:tr w:rsidR="00FB1971" w:rsidRPr="00830543" w14:paraId="5FDDF76A" w14:textId="77777777">
        <w:tc>
          <w:tcPr>
            <w:tcW w:w="10410" w:type="dxa"/>
            <w:shd w:val="clear" w:color="auto" w:fill="333333"/>
            <w:tcMar>
              <w:top w:w="100" w:type="dxa"/>
              <w:left w:w="100" w:type="dxa"/>
              <w:bottom w:w="100" w:type="dxa"/>
              <w:right w:w="100" w:type="dxa"/>
            </w:tcMar>
          </w:tcPr>
          <w:p w14:paraId="1D4AF677"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hbond</w:t>
            </w:r>
            <w:proofErr w:type="spellEnd"/>
            <w:r w:rsidRPr="00F271C9">
              <w:rPr>
                <w:lang w:val="es-AR"/>
              </w:rPr>
              <w:t xml:space="preserve"> -s </w:t>
            </w:r>
            <w:proofErr w:type="spellStart"/>
            <w:r w:rsidRPr="00F271C9">
              <w:rPr>
                <w:lang w:val="es-AR"/>
              </w:rPr>
              <w:t>md.tpr</w:t>
            </w:r>
            <w:proofErr w:type="spellEnd"/>
            <w:r w:rsidRPr="00F271C9">
              <w:rPr>
                <w:lang w:val="es-AR"/>
              </w:rPr>
              <w:t xml:space="preserve"> -f </w:t>
            </w:r>
            <w:proofErr w:type="spellStart"/>
            <w:r w:rsidRPr="00F271C9">
              <w:rPr>
                <w:lang w:val="es-AR"/>
              </w:rPr>
              <w:t>md.xtc</w:t>
            </w:r>
            <w:proofErr w:type="spellEnd"/>
            <w:r w:rsidRPr="00F271C9">
              <w:rPr>
                <w:lang w:val="es-AR"/>
              </w:rPr>
              <w:t xml:space="preserve"> -</w:t>
            </w:r>
            <w:proofErr w:type="spellStart"/>
            <w:r w:rsidRPr="00F271C9">
              <w:rPr>
                <w:lang w:val="es-AR"/>
              </w:rPr>
              <w:t>num</w:t>
            </w:r>
            <w:proofErr w:type="spellEnd"/>
            <w:r w:rsidRPr="00F271C9">
              <w:rPr>
                <w:lang w:val="es-AR"/>
              </w:rPr>
              <w:t xml:space="preserve"> </w:t>
            </w:r>
            <w:proofErr w:type="spellStart"/>
            <w:r w:rsidRPr="00F271C9">
              <w:rPr>
                <w:lang w:val="es-AR"/>
              </w:rPr>
              <w:t>md_hbnum.xvg</w:t>
            </w:r>
            <w:proofErr w:type="spellEnd"/>
            <w:r w:rsidRPr="00F271C9">
              <w:rPr>
                <w:lang w:val="es-AR"/>
              </w:rPr>
              <w:t xml:space="preserve"> -g md_hbond.log -ac </w:t>
            </w:r>
            <w:proofErr w:type="spellStart"/>
            <w:r w:rsidRPr="00F271C9">
              <w:rPr>
                <w:lang w:val="es-AR"/>
              </w:rPr>
              <w:t>md_hbac.xvg</w:t>
            </w:r>
            <w:proofErr w:type="spellEnd"/>
            <w:r w:rsidRPr="00F271C9">
              <w:rPr>
                <w:lang w:val="es-AR"/>
              </w:rPr>
              <w:t xml:space="preserve"> -</w:t>
            </w:r>
            <w:proofErr w:type="spellStart"/>
            <w:r w:rsidRPr="00F271C9">
              <w:rPr>
                <w:lang w:val="es-AR"/>
              </w:rPr>
              <w:t>dist</w:t>
            </w:r>
            <w:proofErr w:type="spellEnd"/>
            <w:r w:rsidRPr="00F271C9">
              <w:rPr>
                <w:lang w:val="es-AR"/>
              </w:rPr>
              <w:t xml:space="preserve"> </w:t>
            </w:r>
            <w:proofErr w:type="spellStart"/>
            <w:r w:rsidRPr="00F271C9">
              <w:rPr>
                <w:lang w:val="es-AR"/>
              </w:rPr>
              <w:t>md_hbdist.xvg</w:t>
            </w:r>
            <w:proofErr w:type="spellEnd"/>
            <w:r w:rsidRPr="00F271C9">
              <w:rPr>
                <w:lang w:val="es-AR"/>
              </w:rPr>
              <w:t xml:space="preserve"> -</w:t>
            </w:r>
            <w:proofErr w:type="spellStart"/>
            <w:r w:rsidRPr="00F271C9">
              <w:rPr>
                <w:lang w:val="es-AR"/>
              </w:rPr>
              <w:t>ang</w:t>
            </w:r>
            <w:proofErr w:type="spellEnd"/>
            <w:r w:rsidRPr="00F271C9">
              <w:rPr>
                <w:lang w:val="es-AR"/>
              </w:rPr>
              <w:t xml:space="preserve"> </w:t>
            </w:r>
            <w:proofErr w:type="spellStart"/>
            <w:r w:rsidRPr="00F271C9">
              <w:rPr>
                <w:lang w:val="es-AR"/>
              </w:rPr>
              <w:t>md_hbang.xvg</w:t>
            </w:r>
            <w:proofErr w:type="spellEnd"/>
            <w:r w:rsidRPr="00F271C9">
              <w:rPr>
                <w:lang w:val="es-AR"/>
              </w:rPr>
              <w:t xml:space="preserve"> -don </w:t>
            </w:r>
            <w:proofErr w:type="spellStart"/>
            <w:r w:rsidRPr="00F271C9">
              <w:rPr>
                <w:lang w:val="es-AR"/>
              </w:rPr>
              <w:t>md_hbdonor.xvg</w:t>
            </w:r>
            <w:proofErr w:type="spellEnd"/>
          </w:p>
        </w:tc>
      </w:tr>
    </w:tbl>
    <w:p w14:paraId="61698296" w14:textId="77777777" w:rsidR="00FB1971" w:rsidRPr="00F271C9" w:rsidRDefault="00FB1971" w:rsidP="00F271C9">
      <w:pPr>
        <w:spacing w:line="276" w:lineRule="auto"/>
        <w:jc w:val="both"/>
        <w:rPr>
          <w:lang w:val="es-AR"/>
        </w:rPr>
      </w:pPr>
    </w:p>
    <w:p w14:paraId="27C38F9B" w14:textId="77777777" w:rsidR="00FB1971" w:rsidRPr="00D409E4" w:rsidRDefault="00D7048D" w:rsidP="00F271C9">
      <w:pPr>
        <w:spacing w:line="276" w:lineRule="auto"/>
        <w:jc w:val="both"/>
      </w:pPr>
      <w:r w:rsidRPr="00D409E4">
        <w:t xml:space="preserve">Los </w:t>
      </w:r>
      <w:proofErr w:type="spellStart"/>
      <w:r w:rsidRPr="00D409E4">
        <w:t>puentes</w:t>
      </w:r>
      <w:proofErr w:type="spellEnd"/>
      <w:r w:rsidRPr="00D409E4">
        <w:t xml:space="preserve"> </w:t>
      </w:r>
      <w:proofErr w:type="spellStart"/>
      <w:r w:rsidRPr="00D409E4">
        <w:t>salinos</w:t>
      </w:r>
      <w:proofErr w:type="spellEnd"/>
      <w:r w:rsidRPr="00D409E4">
        <w:footnoteReference w:id="36"/>
      </w:r>
      <w:r w:rsidRPr="00D409E4">
        <w:t xml:space="preserve"> son:</w:t>
      </w:r>
    </w:p>
    <w:p w14:paraId="1469025B" w14:textId="77777777" w:rsidR="00FB1971" w:rsidRPr="00D409E4" w:rsidRDefault="00FB1971" w:rsidP="00F271C9">
      <w:pPr>
        <w:spacing w:line="276" w:lineRule="auto"/>
        <w:jc w:val="both"/>
      </w:pPr>
    </w:p>
    <w:tbl>
      <w:tblPr>
        <w:tblStyle w:val="affff6"/>
        <w:tblW w:w="0" w:type="auto"/>
        <w:tblInd w:w="0" w:type="dxa"/>
        <w:tblLayout w:type="fixed"/>
        <w:tblLook w:val="0600" w:firstRow="0" w:lastRow="0" w:firstColumn="0" w:lastColumn="0" w:noHBand="1" w:noVBand="1"/>
      </w:tblPr>
      <w:tblGrid>
        <w:gridCol w:w="10410"/>
      </w:tblGrid>
      <w:tr w:rsidR="00FB1971" w:rsidRPr="00D409E4" w14:paraId="6851BEB5" w14:textId="77777777">
        <w:tc>
          <w:tcPr>
            <w:tcW w:w="10410" w:type="dxa"/>
            <w:shd w:val="clear" w:color="auto" w:fill="333333"/>
            <w:tcMar>
              <w:top w:w="100" w:type="dxa"/>
              <w:left w:w="100" w:type="dxa"/>
              <w:bottom w:w="100" w:type="dxa"/>
              <w:right w:w="100" w:type="dxa"/>
            </w:tcMar>
          </w:tcPr>
          <w:p w14:paraId="1B8C16C2"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saltbr</w:t>
            </w:r>
            <w:proofErr w:type="spellEnd"/>
            <w:r w:rsidRPr="00D409E4">
              <w:t xml:space="preserve"> -s </w:t>
            </w:r>
            <w:proofErr w:type="spellStart"/>
            <w:r w:rsidRPr="00D409E4">
              <w:t>md.tpr</w:t>
            </w:r>
            <w:proofErr w:type="spellEnd"/>
            <w:r w:rsidRPr="00D409E4">
              <w:t xml:space="preserve"> -f </w:t>
            </w:r>
            <w:proofErr w:type="spellStart"/>
            <w:r w:rsidRPr="00D409E4">
              <w:t>md.xtc</w:t>
            </w:r>
            <w:proofErr w:type="spellEnd"/>
          </w:p>
        </w:tc>
      </w:tr>
    </w:tbl>
    <w:p w14:paraId="230E025E" w14:textId="77777777" w:rsidR="00FB1971" w:rsidRPr="00D409E4" w:rsidRDefault="00FB1971" w:rsidP="00F271C9">
      <w:pPr>
        <w:spacing w:line="276" w:lineRule="auto"/>
        <w:jc w:val="both"/>
      </w:pPr>
    </w:p>
    <w:p w14:paraId="6B7D971A" w14:textId="77777777" w:rsidR="00FB1971" w:rsidRPr="00F271C9" w:rsidRDefault="00D7048D" w:rsidP="00F271C9">
      <w:pPr>
        <w:spacing w:line="276" w:lineRule="auto"/>
        <w:jc w:val="both"/>
        <w:rPr>
          <w:lang w:val="es-AR"/>
        </w:rPr>
      </w:pPr>
      <w:r w:rsidRPr="00F271C9">
        <w:rPr>
          <w:lang w:val="es-AR"/>
        </w:rPr>
        <w:t>Lo particular de este comando es que puede tirar muchos resultados, cuidado con identificarlos bien, en general son XVG</w:t>
      </w:r>
    </w:p>
    <w:p w14:paraId="4C1AC12C" w14:textId="77777777" w:rsidR="00FB1971" w:rsidRPr="00F271C9" w:rsidRDefault="00FB1971" w:rsidP="00F271C9">
      <w:pPr>
        <w:spacing w:line="276" w:lineRule="auto"/>
        <w:jc w:val="both"/>
        <w:rPr>
          <w:lang w:val="es-AR"/>
        </w:rPr>
      </w:pPr>
    </w:p>
    <w:p w14:paraId="39719139" w14:textId="77777777" w:rsidR="00FB1971" w:rsidRPr="00F271C9" w:rsidRDefault="00D7048D" w:rsidP="00F271C9">
      <w:pPr>
        <w:spacing w:line="276" w:lineRule="auto"/>
        <w:jc w:val="both"/>
        <w:rPr>
          <w:lang w:val="es-AR"/>
        </w:rPr>
      </w:pPr>
      <w:r w:rsidRPr="00F271C9">
        <w:rPr>
          <w:lang w:val="es-AR"/>
        </w:rPr>
        <w:t>El área accesible al solvente</w:t>
      </w:r>
      <w:r w:rsidRPr="00D409E4">
        <w:footnoteReference w:id="37"/>
      </w:r>
      <w:r w:rsidRPr="00F271C9">
        <w:rPr>
          <w:lang w:val="es-AR"/>
        </w:rPr>
        <w:t xml:space="preserve"> será</w:t>
      </w:r>
    </w:p>
    <w:p w14:paraId="54DD022F" w14:textId="77777777" w:rsidR="00FB1971" w:rsidRPr="00F271C9" w:rsidRDefault="00FB1971" w:rsidP="00F271C9">
      <w:pPr>
        <w:spacing w:line="276" w:lineRule="auto"/>
        <w:jc w:val="both"/>
        <w:rPr>
          <w:lang w:val="es-AR"/>
        </w:rPr>
      </w:pPr>
    </w:p>
    <w:tbl>
      <w:tblPr>
        <w:tblStyle w:val="affff7"/>
        <w:tblW w:w="0" w:type="auto"/>
        <w:tblInd w:w="0" w:type="dxa"/>
        <w:tblLayout w:type="fixed"/>
        <w:tblLook w:val="0600" w:firstRow="0" w:lastRow="0" w:firstColumn="0" w:lastColumn="0" w:noHBand="1" w:noVBand="1"/>
      </w:tblPr>
      <w:tblGrid>
        <w:gridCol w:w="10410"/>
      </w:tblGrid>
      <w:tr w:rsidR="00FB1971" w:rsidRPr="00830543" w14:paraId="326CE436" w14:textId="77777777">
        <w:tc>
          <w:tcPr>
            <w:tcW w:w="10410" w:type="dxa"/>
            <w:shd w:val="clear" w:color="auto" w:fill="333333"/>
            <w:tcMar>
              <w:top w:w="100" w:type="dxa"/>
              <w:left w:w="100" w:type="dxa"/>
              <w:bottom w:w="100" w:type="dxa"/>
              <w:right w:w="100" w:type="dxa"/>
            </w:tcMar>
          </w:tcPr>
          <w:p w14:paraId="3DA9B40B"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sasa</w:t>
            </w:r>
            <w:proofErr w:type="spellEnd"/>
            <w:r w:rsidRPr="00F271C9">
              <w:rPr>
                <w:lang w:val="es-AR"/>
              </w:rPr>
              <w:t xml:space="preserve"> -s </w:t>
            </w:r>
            <w:proofErr w:type="spellStart"/>
            <w:r w:rsidRPr="00F271C9">
              <w:rPr>
                <w:lang w:val="es-AR"/>
              </w:rPr>
              <w:t>md.tpr</w:t>
            </w:r>
            <w:proofErr w:type="spellEnd"/>
            <w:r w:rsidRPr="00F271C9">
              <w:rPr>
                <w:lang w:val="es-AR"/>
              </w:rPr>
              <w:t xml:space="preserve"> -f </w:t>
            </w:r>
            <w:proofErr w:type="spellStart"/>
            <w:r w:rsidRPr="00F271C9">
              <w:rPr>
                <w:lang w:val="es-AR"/>
              </w:rPr>
              <w:t>md.xtc</w:t>
            </w:r>
            <w:proofErr w:type="spellEnd"/>
            <w:r w:rsidRPr="00F271C9">
              <w:rPr>
                <w:lang w:val="es-AR"/>
              </w:rPr>
              <w:t xml:space="preserve"> -o </w:t>
            </w:r>
            <w:proofErr w:type="spellStart"/>
            <w:r w:rsidRPr="00F271C9">
              <w:rPr>
                <w:lang w:val="es-AR"/>
              </w:rPr>
              <w:t>md_totalarea.xvg</w:t>
            </w:r>
            <w:proofErr w:type="spellEnd"/>
            <w:r w:rsidRPr="00F271C9">
              <w:rPr>
                <w:lang w:val="es-AR"/>
              </w:rPr>
              <w:t xml:space="preserve"> -</w:t>
            </w:r>
            <w:proofErr w:type="spellStart"/>
            <w:r w:rsidRPr="00F271C9">
              <w:rPr>
                <w:lang w:val="es-AR"/>
              </w:rPr>
              <w:t>odg</w:t>
            </w:r>
            <w:proofErr w:type="spellEnd"/>
            <w:r w:rsidRPr="00F271C9">
              <w:rPr>
                <w:lang w:val="es-AR"/>
              </w:rPr>
              <w:t xml:space="preserve"> </w:t>
            </w:r>
            <w:proofErr w:type="spellStart"/>
            <w:r w:rsidRPr="00F271C9">
              <w:rPr>
                <w:lang w:val="es-AR"/>
              </w:rPr>
              <w:t>md_desolvationenrg.xvg</w:t>
            </w:r>
            <w:proofErr w:type="spellEnd"/>
          </w:p>
        </w:tc>
      </w:tr>
    </w:tbl>
    <w:p w14:paraId="167BB9C5" w14:textId="77777777" w:rsidR="00FB1971" w:rsidRPr="00F271C9" w:rsidRDefault="00FB1971" w:rsidP="00F271C9">
      <w:pPr>
        <w:spacing w:line="276" w:lineRule="auto"/>
        <w:jc w:val="both"/>
        <w:rPr>
          <w:lang w:val="es-AR"/>
        </w:rPr>
      </w:pPr>
    </w:p>
    <w:p w14:paraId="23927F5A" w14:textId="77777777" w:rsidR="00FB1971" w:rsidRPr="00F271C9" w:rsidRDefault="00D7048D" w:rsidP="00F271C9">
      <w:pPr>
        <w:spacing w:line="276" w:lineRule="auto"/>
        <w:jc w:val="both"/>
        <w:rPr>
          <w:lang w:val="es-AR"/>
        </w:rPr>
      </w:pPr>
      <w:r w:rsidRPr="00F271C9">
        <w:rPr>
          <w:lang w:val="es-AR"/>
        </w:rPr>
        <w:t>Los parámetros termodinámicos</w:t>
      </w:r>
      <w:r w:rsidRPr="00D409E4">
        <w:footnoteReference w:id="38"/>
      </w:r>
      <w:r w:rsidRPr="00F271C9">
        <w:rPr>
          <w:lang w:val="es-AR"/>
        </w:rPr>
        <w:t xml:space="preserve"> se obtiene con:</w:t>
      </w:r>
    </w:p>
    <w:p w14:paraId="462C6FCB" w14:textId="77777777" w:rsidR="00FB1971" w:rsidRPr="00F271C9" w:rsidRDefault="00FB1971" w:rsidP="00F271C9">
      <w:pPr>
        <w:spacing w:line="276" w:lineRule="auto"/>
        <w:jc w:val="both"/>
        <w:rPr>
          <w:lang w:val="es-AR"/>
        </w:rPr>
      </w:pPr>
    </w:p>
    <w:tbl>
      <w:tblPr>
        <w:tblStyle w:val="affff8"/>
        <w:tblW w:w="0" w:type="auto"/>
        <w:tblInd w:w="0" w:type="dxa"/>
        <w:tblLayout w:type="fixed"/>
        <w:tblLook w:val="0600" w:firstRow="0" w:lastRow="0" w:firstColumn="0" w:lastColumn="0" w:noHBand="1" w:noVBand="1"/>
      </w:tblPr>
      <w:tblGrid>
        <w:gridCol w:w="10410"/>
      </w:tblGrid>
      <w:tr w:rsidR="00FB1971" w:rsidRPr="00D409E4" w14:paraId="1EEF58A8" w14:textId="77777777">
        <w:tc>
          <w:tcPr>
            <w:tcW w:w="10410" w:type="dxa"/>
            <w:shd w:val="clear" w:color="auto" w:fill="333333"/>
            <w:tcMar>
              <w:top w:w="100" w:type="dxa"/>
              <w:left w:w="100" w:type="dxa"/>
              <w:bottom w:w="100" w:type="dxa"/>
              <w:right w:w="100" w:type="dxa"/>
            </w:tcMar>
          </w:tcPr>
          <w:p w14:paraId="31C99F41" w14:textId="77777777" w:rsidR="00FB1971" w:rsidRPr="00D409E4" w:rsidRDefault="00D7048D" w:rsidP="00F271C9">
            <w:pPr>
              <w:spacing w:line="276" w:lineRule="auto"/>
              <w:jc w:val="both"/>
            </w:pPr>
            <w:proofErr w:type="spellStart"/>
            <w:r w:rsidRPr="00D409E4">
              <w:t>gmx</w:t>
            </w:r>
            <w:proofErr w:type="spellEnd"/>
            <w:r w:rsidRPr="00D409E4">
              <w:t xml:space="preserve"> energy -s </w:t>
            </w:r>
            <w:proofErr w:type="spellStart"/>
            <w:r w:rsidRPr="00D409E4">
              <w:t>md.tpr</w:t>
            </w:r>
            <w:proofErr w:type="spellEnd"/>
            <w:r w:rsidRPr="00D409E4">
              <w:t xml:space="preserve"> -f </w:t>
            </w:r>
            <w:proofErr w:type="spellStart"/>
            <w:r w:rsidRPr="00D409E4">
              <w:t>md.edr</w:t>
            </w:r>
            <w:proofErr w:type="spellEnd"/>
            <w:r w:rsidRPr="00D409E4">
              <w:t xml:space="preserve"> -o </w:t>
            </w:r>
            <w:proofErr w:type="spellStart"/>
            <w:r w:rsidRPr="00D409E4">
              <w:t>md_energy.xvg</w:t>
            </w:r>
            <w:proofErr w:type="spellEnd"/>
          </w:p>
        </w:tc>
      </w:tr>
    </w:tbl>
    <w:p w14:paraId="5F28E8EA" w14:textId="77777777" w:rsidR="00FB1971" w:rsidRPr="00D409E4" w:rsidRDefault="00FB1971" w:rsidP="00F271C9">
      <w:pPr>
        <w:spacing w:line="276" w:lineRule="auto"/>
        <w:jc w:val="both"/>
      </w:pPr>
    </w:p>
    <w:p w14:paraId="3F7C4894" w14:textId="77777777" w:rsidR="00FB1971" w:rsidRPr="00F271C9" w:rsidRDefault="00D7048D" w:rsidP="00F271C9">
      <w:pPr>
        <w:spacing w:line="276" w:lineRule="auto"/>
        <w:jc w:val="both"/>
        <w:rPr>
          <w:lang w:val="es-AR"/>
        </w:rPr>
      </w:pPr>
      <w:r w:rsidRPr="00F271C9">
        <w:rPr>
          <w:lang w:val="es-AR"/>
        </w:rPr>
        <w:t>Seleccionando el valor a calcular:</w:t>
      </w:r>
    </w:p>
    <w:p w14:paraId="1DF91B00" w14:textId="77777777" w:rsidR="00FB1971" w:rsidRPr="00F271C9" w:rsidRDefault="00FB1971" w:rsidP="00F271C9">
      <w:pPr>
        <w:spacing w:line="276" w:lineRule="auto"/>
        <w:jc w:val="both"/>
        <w:rPr>
          <w:lang w:val="es-AR"/>
        </w:rPr>
      </w:pPr>
    </w:p>
    <w:p w14:paraId="788DA28B" w14:textId="77777777" w:rsidR="00FB1971" w:rsidRPr="00D409E4" w:rsidRDefault="00D7048D" w:rsidP="00F271C9">
      <w:pPr>
        <w:spacing w:line="276" w:lineRule="auto"/>
        <w:jc w:val="both"/>
      </w:pPr>
      <w:r w:rsidRPr="00D409E4">
        <w:t>Select the terms you want from the following list by</w:t>
      </w:r>
    </w:p>
    <w:p w14:paraId="6CA19CA3" w14:textId="77777777" w:rsidR="00FB1971" w:rsidRPr="00D409E4" w:rsidRDefault="00D7048D" w:rsidP="00F271C9">
      <w:pPr>
        <w:spacing w:line="276" w:lineRule="auto"/>
        <w:jc w:val="both"/>
      </w:pPr>
      <w:r w:rsidRPr="00D409E4">
        <w:t>selecting either (part of) the name or the number or a combination.</w:t>
      </w:r>
    </w:p>
    <w:p w14:paraId="0F031A05" w14:textId="77777777" w:rsidR="00FB1971" w:rsidRPr="00D409E4" w:rsidRDefault="00D7048D" w:rsidP="00F271C9">
      <w:pPr>
        <w:spacing w:line="276" w:lineRule="auto"/>
        <w:jc w:val="both"/>
      </w:pPr>
      <w:r w:rsidRPr="00D409E4">
        <w:t>End your selection with an empty line or a zero.</w:t>
      </w:r>
    </w:p>
    <w:p w14:paraId="0509EE96" w14:textId="77777777" w:rsidR="00FB1971" w:rsidRPr="00D409E4" w:rsidRDefault="00D7048D" w:rsidP="00F271C9">
      <w:pPr>
        <w:spacing w:line="276" w:lineRule="auto"/>
        <w:jc w:val="both"/>
      </w:pPr>
      <w:r w:rsidRPr="00D409E4">
        <w:t>-------------------------------------------------------------------</w:t>
      </w:r>
    </w:p>
    <w:p w14:paraId="6912AFE1" w14:textId="77777777" w:rsidR="00FB1971" w:rsidRPr="00D409E4" w:rsidRDefault="00D7048D" w:rsidP="00F271C9">
      <w:pPr>
        <w:spacing w:line="276" w:lineRule="auto"/>
        <w:jc w:val="both"/>
      </w:pPr>
      <w:r w:rsidRPr="00D409E4">
        <w:t xml:space="preserve">  </w:t>
      </w:r>
      <w:proofErr w:type="gramStart"/>
      <w:r w:rsidRPr="00D409E4">
        <w:t>1  Bond</w:t>
      </w:r>
      <w:proofErr w:type="gramEnd"/>
      <w:r w:rsidRPr="00D409E4">
        <w:t xml:space="preserve">             2  Angle            3  Proper-</w:t>
      </w:r>
      <w:proofErr w:type="spellStart"/>
      <w:r w:rsidRPr="00D409E4">
        <w:t>Dih</w:t>
      </w:r>
      <w:proofErr w:type="spellEnd"/>
      <w:r w:rsidRPr="00D409E4">
        <w:t xml:space="preserve">.      </w:t>
      </w:r>
      <w:proofErr w:type="gramStart"/>
      <w:r w:rsidRPr="00D409E4">
        <w:t>4  Improper</w:t>
      </w:r>
      <w:proofErr w:type="gramEnd"/>
      <w:r w:rsidRPr="00D409E4">
        <w:t>-</w:t>
      </w:r>
      <w:proofErr w:type="spellStart"/>
      <w:r w:rsidRPr="00D409E4">
        <w:t>Dih</w:t>
      </w:r>
      <w:proofErr w:type="spellEnd"/>
      <w:r w:rsidRPr="00D409E4">
        <w:t>.</w:t>
      </w:r>
    </w:p>
    <w:p w14:paraId="0CF23E35" w14:textId="77777777" w:rsidR="00FB1971" w:rsidRPr="00D409E4" w:rsidRDefault="00D7048D" w:rsidP="00F271C9">
      <w:pPr>
        <w:spacing w:line="276" w:lineRule="auto"/>
        <w:jc w:val="both"/>
      </w:pPr>
      <w:r w:rsidRPr="00D409E4">
        <w:t xml:space="preserve">  </w:t>
      </w:r>
      <w:proofErr w:type="gramStart"/>
      <w:r w:rsidRPr="00D409E4">
        <w:t>5  LJ</w:t>
      </w:r>
      <w:proofErr w:type="gramEnd"/>
      <w:r w:rsidRPr="00D409E4">
        <w:t xml:space="preserve">-14            6  Coulomb-14       7  LJ-(SR)          8  </w:t>
      </w:r>
      <w:proofErr w:type="spellStart"/>
      <w:r w:rsidRPr="00D409E4">
        <w:t>Disper</w:t>
      </w:r>
      <w:proofErr w:type="spellEnd"/>
      <w:r w:rsidRPr="00D409E4">
        <w:t>.-corr.</w:t>
      </w:r>
    </w:p>
    <w:p w14:paraId="44492735" w14:textId="77777777" w:rsidR="00FB1971" w:rsidRPr="00D409E4" w:rsidRDefault="00D7048D" w:rsidP="00F271C9">
      <w:pPr>
        <w:spacing w:line="276" w:lineRule="auto"/>
        <w:jc w:val="both"/>
      </w:pPr>
      <w:r w:rsidRPr="00D409E4">
        <w:t xml:space="preserve">  </w:t>
      </w:r>
      <w:proofErr w:type="gramStart"/>
      <w:r w:rsidRPr="00D409E4">
        <w:t>9  Coulomb</w:t>
      </w:r>
      <w:proofErr w:type="gramEnd"/>
      <w:r w:rsidRPr="00D409E4">
        <w:t xml:space="preserve">-(SR)    10  </w:t>
      </w:r>
      <w:proofErr w:type="spellStart"/>
      <w:r w:rsidRPr="00D409E4">
        <w:t>Coul</w:t>
      </w:r>
      <w:proofErr w:type="spellEnd"/>
      <w:r w:rsidRPr="00D409E4">
        <w:t xml:space="preserve">.-recip.    </w:t>
      </w:r>
      <w:proofErr w:type="gramStart"/>
      <w:r w:rsidRPr="00D409E4">
        <w:t>11  Potential</w:t>
      </w:r>
      <w:proofErr w:type="gramEnd"/>
      <w:r w:rsidRPr="00D409E4">
        <w:t xml:space="preserve">       12  Pres.-DC</w:t>
      </w:r>
    </w:p>
    <w:p w14:paraId="4571FFAF" w14:textId="77777777" w:rsidR="00FB1971" w:rsidRPr="00D409E4" w:rsidRDefault="00D7048D" w:rsidP="00F271C9">
      <w:pPr>
        <w:spacing w:line="276" w:lineRule="auto"/>
        <w:jc w:val="both"/>
      </w:pPr>
      <w:r w:rsidRPr="00D409E4">
        <w:t xml:space="preserve"> </w:t>
      </w:r>
      <w:proofErr w:type="gramStart"/>
      <w:r w:rsidRPr="00D409E4">
        <w:t>13  Pressure</w:t>
      </w:r>
      <w:proofErr w:type="gramEnd"/>
      <w:r w:rsidRPr="00D409E4">
        <w:t xml:space="preserve">        14  Vir-XX          15  Vir-XY          16  Vir-XZ</w:t>
      </w:r>
    </w:p>
    <w:p w14:paraId="416AB7D6" w14:textId="77777777" w:rsidR="00FB1971" w:rsidRPr="00F271C9" w:rsidRDefault="00D7048D" w:rsidP="00F271C9">
      <w:pPr>
        <w:spacing w:line="276" w:lineRule="auto"/>
        <w:jc w:val="both"/>
        <w:rPr>
          <w:lang w:val="es-AR"/>
        </w:rPr>
      </w:pPr>
      <w:r w:rsidRPr="00D409E4">
        <w:t xml:space="preserve"> </w:t>
      </w:r>
      <w:proofErr w:type="gramStart"/>
      <w:r w:rsidRPr="00F271C9">
        <w:rPr>
          <w:lang w:val="es-AR"/>
        </w:rPr>
        <w:t>17  Vir</w:t>
      </w:r>
      <w:proofErr w:type="gramEnd"/>
      <w:r w:rsidRPr="00F271C9">
        <w:rPr>
          <w:lang w:val="es-AR"/>
        </w:rPr>
        <w:t>-YX          18  Vir-YY          19  Vir-YZ          20  Vir-ZX</w:t>
      </w:r>
    </w:p>
    <w:p w14:paraId="361B6FB9" w14:textId="77777777" w:rsidR="00FB1971" w:rsidRPr="00F271C9" w:rsidRDefault="00D7048D" w:rsidP="00F271C9">
      <w:pPr>
        <w:spacing w:line="276" w:lineRule="auto"/>
        <w:jc w:val="both"/>
        <w:rPr>
          <w:lang w:val="es-AR"/>
        </w:rPr>
      </w:pPr>
      <w:r w:rsidRPr="00F271C9">
        <w:rPr>
          <w:lang w:val="es-AR"/>
        </w:rPr>
        <w:t xml:space="preserve"> </w:t>
      </w:r>
      <w:proofErr w:type="gramStart"/>
      <w:r w:rsidRPr="00F271C9">
        <w:rPr>
          <w:lang w:val="es-AR"/>
        </w:rPr>
        <w:t>21  Vir</w:t>
      </w:r>
      <w:proofErr w:type="gramEnd"/>
      <w:r w:rsidRPr="00F271C9">
        <w:rPr>
          <w:lang w:val="es-AR"/>
        </w:rPr>
        <w:t>-ZY          22  Vir-ZZ          23  Pres-XX         24  Pres-XY</w:t>
      </w:r>
    </w:p>
    <w:p w14:paraId="5599E406" w14:textId="77777777" w:rsidR="00FB1971" w:rsidRPr="00F271C9" w:rsidRDefault="00D7048D" w:rsidP="00F271C9">
      <w:pPr>
        <w:spacing w:line="276" w:lineRule="auto"/>
        <w:jc w:val="both"/>
        <w:rPr>
          <w:lang w:val="es-AR"/>
        </w:rPr>
      </w:pPr>
      <w:r w:rsidRPr="00F271C9">
        <w:rPr>
          <w:lang w:val="es-AR"/>
        </w:rPr>
        <w:t xml:space="preserve"> </w:t>
      </w:r>
      <w:proofErr w:type="gramStart"/>
      <w:r w:rsidRPr="00F271C9">
        <w:rPr>
          <w:lang w:val="es-AR"/>
        </w:rPr>
        <w:t>25  Pres</w:t>
      </w:r>
      <w:proofErr w:type="gramEnd"/>
      <w:r w:rsidRPr="00F271C9">
        <w:rPr>
          <w:lang w:val="es-AR"/>
        </w:rPr>
        <w:t>-XZ         26  Pres-YX         27  Pres-YY         28  Pres-YZ</w:t>
      </w:r>
    </w:p>
    <w:p w14:paraId="0BCD8F87" w14:textId="77777777" w:rsidR="00FB1971" w:rsidRPr="00F271C9" w:rsidRDefault="00D7048D" w:rsidP="00F271C9">
      <w:pPr>
        <w:spacing w:line="276" w:lineRule="auto"/>
        <w:jc w:val="both"/>
        <w:rPr>
          <w:lang w:val="es-AR"/>
        </w:rPr>
      </w:pPr>
      <w:r w:rsidRPr="00F271C9">
        <w:rPr>
          <w:lang w:val="es-AR"/>
        </w:rPr>
        <w:t xml:space="preserve"> </w:t>
      </w:r>
      <w:proofErr w:type="gramStart"/>
      <w:r w:rsidRPr="00F271C9">
        <w:rPr>
          <w:lang w:val="es-AR"/>
        </w:rPr>
        <w:t>29  Pres</w:t>
      </w:r>
      <w:proofErr w:type="gramEnd"/>
      <w:r w:rsidRPr="00F271C9">
        <w:rPr>
          <w:lang w:val="es-AR"/>
        </w:rPr>
        <w:t>-ZX         30  Pres-ZY         31  Pres-ZZ         32  #Surf*SurfTen</w:t>
      </w:r>
    </w:p>
    <w:p w14:paraId="6807DD3F" w14:textId="77777777" w:rsidR="00FB1971" w:rsidRPr="00D409E4" w:rsidRDefault="00D7048D" w:rsidP="00F271C9">
      <w:pPr>
        <w:spacing w:line="276" w:lineRule="auto"/>
        <w:jc w:val="both"/>
      </w:pPr>
      <w:r w:rsidRPr="00F271C9">
        <w:rPr>
          <w:lang w:val="es-AR"/>
        </w:rPr>
        <w:t xml:space="preserve"> </w:t>
      </w:r>
      <w:proofErr w:type="gramStart"/>
      <w:r w:rsidRPr="00D409E4">
        <w:t>33  Mu</w:t>
      </w:r>
      <w:proofErr w:type="gramEnd"/>
      <w:r w:rsidRPr="00D409E4">
        <w:t>-X            34  Mu-Y            35  Mu-Z            36  T-rest</w:t>
      </w:r>
    </w:p>
    <w:p w14:paraId="10BFA45D" w14:textId="77777777" w:rsidR="00FB1971" w:rsidRPr="00D409E4" w:rsidRDefault="00FB1971" w:rsidP="00F271C9">
      <w:pPr>
        <w:spacing w:line="276" w:lineRule="auto"/>
        <w:jc w:val="both"/>
      </w:pPr>
    </w:p>
    <w:p w14:paraId="23113B89" w14:textId="77777777" w:rsidR="00FB1971" w:rsidRPr="00D409E4" w:rsidRDefault="00FB1971" w:rsidP="00F271C9">
      <w:pPr>
        <w:spacing w:line="276" w:lineRule="auto"/>
        <w:jc w:val="both"/>
      </w:pPr>
    </w:p>
    <w:p w14:paraId="6725AFA3" w14:textId="77777777" w:rsidR="00FB1971" w:rsidRPr="00F271C9" w:rsidRDefault="00D7048D" w:rsidP="00F271C9">
      <w:pPr>
        <w:spacing w:line="276" w:lineRule="auto"/>
        <w:jc w:val="both"/>
        <w:rPr>
          <w:lang w:val="es-AR"/>
        </w:rPr>
      </w:pPr>
      <w:r w:rsidRPr="00F271C9">
        <w:rPr>
          <w:lang w:val="es-AR"/>
        </w:rPr>
        <w:t>Difusión de una molécula</w:t>
      </w:r>
    </w:p>
    <w:p w14:paraId="2BCFFB40" w14:textId="77777777" w:rsidR="00FB1971" w:rsidRPr="00F271C9" w:rsidRDefault="00FB1971" w:rsidP="00F271C9">
      <w:pPr>
        <w:spacing w:line="276" w:lineRule="auto"/>
        <w:jc w:val="both"/>
        <w:rPr>
          <w:lang w:val="es-AR"/>
        </w:rPr>
      </w:pPr>
    </w:p>
    <w:p w14:paraId="64E68377"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msd</w:t>
      </w:r>
      <w:proofErr w:type="spellEnd"/>
      <w:r w:rsidRPr="00F271C9">
        <w:rPr>
          <w:lang w:val="es-AR"/>
        </w:rPr>
        <w:t xml:space="preserve"> calcula el desplazamiento cuadrado medio (MSD) de los átomos a partir de un conjunto de posiciones iniciales. Esto proporciona una manera fácil de calcular la constante de difusión utilizando la relación de Einstein. El tiempo entre los puntos de referencia para el cálculo de MSD se establece con -</w:t>
      </w:r>
      <w:proofErr w:type="spellStart"/>
      <w:r w:rsidRPr="00F271C9">
        <w:rPr>
          <w:lang w:val="es-AR"/>
        </w:rPr>
        <w:t>trestart</w:t>
      </w:r>
      <w:proofErr w:type="spellEnd"/>
      <w:r w:rsidRPr="00F271C9">
        <w:rPr>
          <w:lang w:val="es-AR"/>
        </w:rPr>
        <w:t>. La constante de difusión se calcula mediante mínimos cuadrados que se ajustan a una línea recta (D * t + c) a través del MSD (t) de -</w:t>
      </w:r>
      <w:proofErr w:type="spellStart"/>
      <w:r w:rsidRPr="00F271C9">
        <w:rPr>
          <w:lang w:val="es-AR"/>
        </w:rPr>
        <w:t>beginfit</w:t>
      </w:r>
      <w:proofErr w:type="spellEnd"/>
      <w:r w:rsidRPr="00F271C9">
        <w:rPr>
          <w:lang w:val="es-AR"/>
        </w:rPr>
        <w:t xml:space="preserve"> a -</w:t>
      </w:r>
      <w:proofErr w:type="spellStart"/>
      <w:r w:rsidRPr="00F271C9">
        <w:rPr>
          <w:lang w:val="es-AR"/>
        </w:rPr>
        <w:t>endfit</w:t>
      </w:r>
      <w:proofErr w:type="spellEnd"/>
      <w:r w:rsidRPr="00F271C9">
        <w:rPr>
          <w:lang w:val="es-AR"/>
        </w:rPr>
        <w:t xml:space="preserve"> (tenga en cuenta que t es el tiempo desde las posiciones de referencia, no el tiempo de simulación). Se da una estimación de error, que es la diferencia de los coeficientes de difusión obtenidos de los ajustes en las dos mitades del intervalo de ajuste.</w:t>
      </w:r>
    </w:p>
    <w:p w14:paraId="7A4E556D" w14:textId="77777777" w:rsidR="00FB1971" w:rsidRPr="00F271C9" w:rsidRDefault="00FB1971" w:rsidP="00F271C9">
      <w:pPr>
        <w:spacing w:line="276" w:lineRule="auto"/>
        <w:jc w:val="both"/>
        <w:rPr>
          <w:lang w:val="es-AR"/>
        </w:rPr>
      </w:pPr>
    </w:p>
    <w:tbl>
      <w:tblPr>
        <w:tblStyle w:val="affff9"/>
        <w:tblW w:w="0" w:type="auto"/>
        <w:tblInd w:w="0" w:type="dxa"/>
        <w:tblLayout w:type="fixed"/>
        <w:tblLook w:val="0600" w:firstRow="0" w:lastRow="0" w:firstColumn="0" w:lastColumn="0" w:noHBand="1" w:noVBand="1"/>
      </w:tblPr>
      <w:tblGrid>
        <w:gridCol w:w="10410"/>
      </w:tblGrid>
      <w:tr w:rsidR="00FB1971" w:rsidRPr="00830543" w14:paraId="16D5A6AC" w14:textId="77777777">
        <w:tc>
          <w:tcPr>
            <w:tcW w:w="10410" w:type="dxa"/>
            <w:shd w:val="clear" w:color="auto" w:fill="333333"/>
            <w:tcMar>
              <w:top w:w="100" w:type="dxa"/>
              <w:left w:w="100" w:type="dxa"/>
              <w:bottom w:w="100" w:type="dxa"/>
              <w:right w:w="100" w:type="dxa"/>
            </w:tcMar>
          </w:tcPr>
          <w:p w14:paraId="2A3037B3"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msd</w:t>
            </w:r>
            <w:proofErr w:type="spellEnd"/>
            <w:r w:rsidRPr="00F271C9">
              <w:rPr>
                <w:lang w:val="es-AR"/>
              </w:rPr>
              <w:t xml:space="preserve"> -s </w:t>
            </w:r>
            <w:proofErr w:type="spellStart"/>
            <w:r w:rsidRPr="00F271C9">
              <w:rPr>
                <w:lang w:val="es-AR"/>
              </w:rPr>
              <w:t>md.tpr</w:t>
            </w:r>
            <w:proofErr w:type="spellEnd"/>
            <w:r w:rsidRPr="00F271C9">
              <w:rPr>
                <w:lang w:val="es-AR"/>
              </w:rPr>
              <w:t xml:space="preserve"> -f </w:t>
            </w:r>
            <w:proofErr w:type="spellStart"/>
            <w:r w:rsidRPr="00F271C9">
              <w:rPr>
                <w:lang w:val="es-AR"/>
              </w:rPr>
              <w:t>md.xtc</w:t>
            </w:r>
            <w:proofErr w:type="spellEnd"/>
            <w:r w:rsidRPr="00F271C9">
              <w:rPr>
                <w:lang w:val="es-AR"/>
              </w:rPr>
              <w:t xml:space="preserve"> -o </w:t>
            </w:r>
            <w:proofErr w:type="spellStart"/>
            <w:r w:rsidRPr="00F271C9">
              <w:rPr>
                <w:lang w:val="es-AR"/>
              </w:rPr>
              <w:t>msd.xvg</w:t>
            </w:r>
            <w:proofErr w:type="spellEnd"/>
            <w:r w:rsidRPr="00F271C9">
              <w:rPr>
                <w:lang w:val="es-AR"/>
              </w:rPr>
              <w:t xml:space="preserve"> </w:t>
            </w:r>
          </w:p>
        </w:tc>
      </w:tr>
    </w:tbl>
    <w:p w14:paraId="1D67C364" w14:textId="77777777" w:rsidR="00FB1971" w:rsidRPr="00F271C9" w:rsidRDefault="00FB1971" w:rsidP="00F271C9">
      <w:pPr>
        <w:spacing w:line="276" w:lineRule="auto"/>
        <w:jc w:val="both"/>
        <w:rPr>
          <w:lang w:val="es-AR"/>
        </w:rPr>
      </w:pPr>
    </w:p>
    <w:p w14:paraId="30BFA1EE" w14:textId="77777777" w:rsidR="00FB1971" w:rsidRPr="00F271C9" w:rsidRDefault="00D7048D" w:rsidP="00F271C9">
      <w:pPr>
        <w:spacing w:line="276" w:lineRule="auto"/>
        <w:jc w:val="both"/>
        <w:rPr>
          <w:lang w:val="es-AR"/>
        </w:rPr>
      </w:pPr>
      <w:r w:rsidRPr="00F271C9">
        <w:rPr>
          <w:lang w:val="es-AR"/>
        </w:rPr>
        <w:t>Si queremos determinar la difusión en un plano (membranas, ejemplo), se usa la difusión lateral</w:t>
      </w:r>
    </w:p>
    <w:p w14:paraId="42B3EFB1" w14:textId="77777777" w:rsidR="00FB1971" w:rsidRPr="00F271C9" w:rsidRDefault="00FB1971" w:rsidP="00F271C9">
      <w:pPr>
        <w:spacing w:line="276" w:lineRule="auto"/>
        <w:jc w:val="both"/>
        <w:rPr>
          <w:lang w:val="es-AR"/>
        </w:rPr>
      </w:pPr>
    </w:p>
    <w:tbl>
      <w:tblPr>
        <w:tblStyle w:val="affffa"/>
        <w:tblW w:w="0" w:type="auto"/>
        <w:tblInd w:w="0" w:type="dxa"/>
        <w:tblLayout w:type="fixed"/>
        <w:tblLook w:val="0600" w:firstRow="0" w:lastRow="0" w:firstColumn="0" w:lastColumn="0" w:noHBand="1" w:noVBand="1"/>
      </w:tblPr>
      <w:tblGrid>
        <w:gridCol w:w="10410"/>
      </w:tblGrid>
      <w:tr w:rsidR="00FB1971" w:rsidRPr="00830543" w14:paraId="58EF3706" w14:textId="77777777">
        <w:tc>
          <w:tcPr>
            <w:tcW w:w="10410" w:type="dxa"/>
            <w:shd w:val="clear" w:color="auto" w:fill="333333"/>
            <w:tcMar>
              <w:top w:w="100" w:type="dxa"/>
              <w:left w:w="100" w:type="dxa"/>
              <w:bottom w:w="100" w:type="dxa"/>
              <w:right w:w="100" w:type="dxa"/>
            </w:tcMar>
          </w:tcPr>
          <w:p w14:paraId="0BFF370A"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msd</w:t>
            </w:r>
            <w:proofErr w:type="spellEnd"/>
            <w:r w:rsidRPr="00F271C9">
              <w:rPr>
                <w:lang w:val="es-AR"/>
              </w:rPr>
              <w:t xml:space="preserve"> -s </w:t>
            </w:r>
            <w:proofErr w:type="spellStart"/>
            <w:r w:rsidRPr="00F271C9">
              <w:rPr>
                <w:lang w:val="es-AR"/>
              </w:rPr>
              <w:t>md.tpr</w:t>
            </w:r>
            <w:proofErr w:type="spellEnd"/>
            <w:r w:rsidRPr="00F271C9">
              <w:rPr>
                <w:lang w:val="es-AR"/>
              </w:rPr>
              <w:t xml:space="preserve"> -f </w:t>
            </w:r>
            <w:proofErr w:type="spellStart"/>
            <w:r w:rsidRPr="00F271C9">
              <w:rPr>
                <w:lang w:val="es-AR"/>
              </w:rPr>
              <w:t>md.xtc</w:t>
            </w:r>
            <w:proofErr w:type="spellEnd"/>
            <w:r w:rsidRPr="00F271C9">
              <w:rPr>
                <w:lang w:val="es-AR"/>
              </w:rPr>
              <w:t xml:space="preserve"> -</w:t>
            </w:r>
            <w:proofErr w:type="spellStart"/>
            <w:r w:rsidRPr="00F271C9">
              <w:rPr>
                <w:lang w:val="es-AR"/>
              </w:rPr>
              <w:t>rmcomm</w:t>
            </w:r>
            <w:proofErr w:type="spellEnd"/>
            <w:r w:rsidRPr="00F271C9">
              <w:rPr>
                <w:lang w:val="es-AR"/>
              </w:rPr>
              <w:t xml:space="preserve"> -lateral z -o </w:t>
            </w:r>
            <w:proofErr w:type="spellStart"/>
            <w:r w:rsidRPr="00F271C9">
              <w:rPr>
                <w:lang w:val="es-AR"/>
              </w:rPr>
              <w:t>msdl-z.xvg</w:t>
            </w:r>
            <w:proofErr w:type="spellEnd"/>
            <w:r w:rsidRPr="00F271C9">
              <w:rPr>
                <w:lang w:val="es-AR"/>
              </w:rPr>
              <w:t xml:space="preserve"> -tu </w:t>
            </w:r>
            <w:proofErr w:type="spellStart"/>
            <w:r w:rsidRPr="00F271C9">
              <w:rPr>
                <w:lang w:val="es-AR"/>
              </w:rPr>
              <w:t>ns</w:t>
            </w:r>
            <w:proofErr w:type="spellEnd"/>
          </w:p>
        </w:tc>
      </w:tr>
    </w:tbl>
    <w:p w14:paraId="6C1ECA74" w14:textId="77777777" w:rsidR="00FB1971" w:rsidRPr="00F271C9" w:rsidRDefault="00FB1971" w:rsidP="00F271C9">
      <w:pPr>
        <w:spacing w:line="276" w:lineRule="auto"/>
        <w:jc w:val="both"/>
        <w:rPr>
          <w:lang w:val="es-AR"/>
        </w:rPr>
      </w:pPr>
    </w:p>
    <w:p w14:paraId="7449A5D8" w14:textId="77777777" w:rsidR="00FB1971" w:rsidRPr="00F271C9" w:rsidRDefault="00D7048D" w:rsidP="00F271C9">
      <w:pPr>
        <w:spacing w:line="276" w:lineRule="auto"/>
        <w:jc w:val="both"/>
        <w:rPr>
          <w:lang w:val="es-AR"/>
        </w:rPr>
      </w:pPr>
      <w:r w:rsidRPr="00F271C9">
        <w:rPr>
          <w:lang w:val="es-AR"/>
        </w:rPr>
        <w:t xml:space="preserve">Con esto también se puede seleccionar el grupo agregando un </w:t>
      </w:r>
      <w:proofErr w:type="spellStart"/>
      <w:r w:rsidRPr="00F271C9">
        <w:rPr>
          <w:lang w:val="es-AR"/>
        </w:rPr>
        <w:t>index.ndx</w:t>
      </w:r>
      <w:proofErr w:type="spellEnd"/>
      <w:r w:rsidRPr="00F271C9">
        <w:rPr>
          <w:lang w:val="es-AR"/>
        </w:rPr>
        <w:t xml:space="preserve"> adecuado</w:t>
      </w:r>
    </w:p>
    <w:p w14:paraId="486C4A47" w14:textId="77777777" w:rsidR="00FB1971" w:rsidRPr="00F271C9" w:rsidRDefault="00FB1971" w:rsidP="00F271C9">
      <w:pPr>
        <w:spacing w:line="276" w:lineRule="auto"/>
        <w:jc w:val="both"/>
        <w:rPr>
          <w:lang w:val="es-AR"/>
        </w:rPr>
      </w:pPr>
    </w:p>
    <w:p w14:paraId="7D6A548A" w14:textId="77777777" w:rsidR="00FB1971" w:rsidRPr="00F271C9" w:rsidRDefault="00D7048D" w:rsidP="00F271C9">
      <w:pPr>
        <w:spacing w:line="276" w:lineRule="auto"/>
        <w:jc w:val="both"/>
        <w:rPr>
          <w:lang w:val="es-AR"/>
        </w:rPr>
      </w:pPr>
      <w:r w:rsidRPr="00F271C9">
        <w:rPr>
          <w:lang w:val="es-AR"/>
        </w:rPr>
        <w:t xml:space="preserve">Recordar cómo se configuró el sistema para entender qué tipo de difusión se está midiendo. En un sistema de membranas, en general se alinea todo en el eje XY y el Z queda perpendicular. Entonces, la MSD a medir sería la X y la Y. La </w:t>
      </w:r>
      <w:proofErr w:type="spellStart"/>
      <w:r w:rsidRPr="00F271C9">
        <w:rPr>
          <w:lang w:val="es-AR"/>
        </w:rPr>
        <w:t>MSD_xy</w:t>
      </w:r>
      <w:proofErr w:type="spellEnd"/>
      <w:r w:rsidRPr="00F271C9">
        <w:rPr>
          <w:lang w:val="es-AR"/>
        </w:rPr>
        <w:t xml:space="preserve"> será el promedio de ambas.</w:t>
      </w:r>
    </w:p>
    <w:p w14:paraId="733A2EA9" w14:textId="77777777" w:rsidR="00FB1971" w:rsidRPr="00F271C9" w:rsidRDefault="00FB1971" w:rsidP="00F271C9">
      <w:pPr>
        <w:spacing w:line="276" w:lineRule="auto"/>
        <w:jc w:val="both"/>
        <w:rPr>
          <w:lang w:val="es-AR"/>
        </w:rPr>
      </w:pPr>
    </w:p>
    <w:p w14:paraId="1A1D0567" w14:textId="77777777" w:rsidR="00FB1971" w:rsidRPr="00F271C9" w:rsidRDefault="00D7048D" w:rsidP="00F271C9">
      <w:pPr>
        <w:spacing w:line="276" w:lineRule="auto"/>
        <w:jc w:val="both"/>
        <w:rPr>
          <w:lang w:val="es-AR"/>
        </w:rPr>
      </w:pPr>
      <w:r w:rsidRPr="00F271C9">
        <w:rPr>
          <w:lang w:val="es-AR"/>
        </w:rPr>
        <w:t>Mapas de densidad</w:t>
      </w:r>
    </w:p>
    <w:p w14:paraId="66650B92" w14:textId="77777777" w:rsidR="00FB1971" w:rsidRPr="00F271C9" w:rsidRDefault="00FB1971" w:rsidP="00F271C9">
      <w:pPr>
        <w:spacing w:line="276" w:lineRule="auto"/>
        <w:jc w:val="both"/>
        <w:rPr>
          <w:lang w:val="es-AR"/>
        </w:rPr>
      </w:pPr>
    </w:p>
    <w:p w14:paraId="4D79C0FF"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densmap</w:t>
      </w:r>
      <w:proofErr w:type="spellEnd"/>
      <w:r w:rsidRPr="00F271C9">
        <w:rPr>
          <w:lang w:val="es-AR"/>
        </w:rPr>
        <w:t xml:space="preserve"> calcula mapas de densidad numérica 2D. Puede realizar mapas de densidad planos y axiales-radiales. El </w:t>
      </w:r>
      <w:proofErr w:type="gramStart"/>
      <w:r w:rsidRPr="00F271C9">
        <w:rPr>
          <w:lang w:val="es-AR"/>
        </w:rPr>
        <w:t>archivo .</w:t>
      </w:r>
      <w:proofErr w:type="spellStart"/>
      <w:r w:rsidRPr="00F271C9">
        <w:rPr>
          <w:lang w:val="es-AR"/>
        </w:rPr>
        <w:t>xpm</w:t>
      </w:r>
      <w:proofErr w:type="spellEnd"/>
      <w:proofErr w:type="gramEnd"/>
      <w:r w:rsidRPr="00F271C9">
        <w:rPr>
          <w:lang w:val="es-AR"/>
        </w:rPr>
        <w:t xml:space="preserve"> de salida se puede visualizar, por ejemplo, con </w:t>
      </w:r>
      <w:proofErr w:type="spellStart"/>
      <w:r w:rsidRPr="00F271C9">
        <w:rPr>
          <w:lang w:val="es-AR"/>
        </w:rPr>
        <w:t>xv</w:t>
      </w:r>
      <w:proofErr w:type="spellEnd"/>
      <w:r w:rsidRPr="00F271C9">
        <w:rPr>
          <w:lang w:val="es-AR"/>
        </w:rPr>
        <w:t xml:space="preserve"> y se puede convertir a </w:t>
      </w:r>
      <w:proofErr w:type="spellStart"/>
      <w:r w:rsidRPr="00F271C9">
        <w:rPr>
          <w:lang w:val="es-AR"/>
        </w:rPr>
        <w:t>postscript</w:t>
      </w:r>
      <w:proofErr w:type="spellEnd"/>
      <w:r w:rsidRPr="00F271C9">
        <w:rPr>
          <w:lang w:val="es-AR"/>
        </w:rPr>
        <w:t xml:space="preserve"> con xpm2ps. Opcionalmente, la salida puede estar en forma de texto en un archivo .</w:t>
      </w:r>
      <w:proofErr w:type="spellStart"/>
      <w:r w:rsidRPr="00F271C9">
        <w:rPr>
          <w:lang w:val="es-AR"/>
        </w:rPr>
        <w:t>dat</w:t>
      </w:r>
      <w:proofErr w:type="spellEnd"/>
      <w:r w:rsidRPr="00F271C9">
        <w:rPr>
          <w:lang w:val="es-AR"/>
        </w:rPr>
        <w:t xml:space="preserve"> con -</w:t>
      </w:r>
      <w:proofErr w:type="spellStart"/>
      <w:r w:rsidRPr="00F271C9">
        <w:rPr>
          <w:lang w:val="es-AR"/>
        </w:rPr>
        <w:t>od</w:t>
      </w:r>
      <w:proofErr w:type="spellEnd"/>
      <w:r w:rsidRPr="00F271C9">
        <w:rPr>
          <w:lang w:val="es-AR"/>
        </w:rPr>
        <w:t xml:space="preserve">, en lugar del </w:t>
      </w:r>
      <w:proofErr w:type="gramStart"/>
      <w:r w:rsidRPr="00F271C9">
        <w:rPr>
          <w:lang w:val="es-AR"/>
        </w:rPr>
        <w:t>archivo .</w:t>
      </w:r>
      <w:proofErr w:type="spellStart"/>
      <w:r w:rsidRPr="00F271C9">
        <w:rPr>
          <w:lang w:val="es-AR"/>
        </w:rPr>
        <w:t>xpm</w:t>
      </w:r>
      <w:proofErr w:type="spellEnd"/>
      <w:proofErr w:type="gramEnd"/>
      <w:r w:rsidRPr="00F271C9">
        <w:rPr>
          <w:lang w:val="es-AR"/>
        </w:rPr>
        <w:t xml:space="preserve"> habitual con -o. El análisis predeterminado es un mapa de densidad numérica en 2-D para un grupo seleccionado de átomos en el plano x-y. </w:t>
      </w:r>
    </w:p>
    <w:p w14:paraId="52EDD220" w14:textId="77777777" w:rsidR="00FB1971" w:rsidRPr="00F271C9" w:rsidRDefault="00D7048D" w:rsidP="00F271C9">
      <w:pPr>
        <w:spacing w:line="276" w:lineRule="auto"/>
        <w:jc w:val="both"/>
        <w:rPr>
          <w:lang w:val="es-AR"/>
        </w:rPr>
      </w:pPr>
      <w:r w:rsidRPr="00F271C9">
        <w:rPr>
          <w:lang w:val="es-AR"/>
        </w:rPr>
        <w:t>La dirección del promedio se puede cambiar con la opción -</w:t>
      </w:r>
      <w:proofErr w:type="spellStart"/>
      <w:r w:rsidRPr="00F271C9">
        <w:rPr>
          <w:lang w:val="es-AR"/>
        </w:rPr>
        <w:t>aver</w:t>
      </w:r>
      <w:proofErr w:type="spellEnd"/>
      <w:r w:rsidRPr="00F271C9">
        <w:rPr>
          <w:lang w:val="es-AR"/>
        </w:rPr>
        <w:t>. Cuando se establecen -</w:t>
      </w:r>
      <w:proofErr w:type="spellStart"/>
      <w:r w:rsidRPr="00F271C9">
        <w:rPr>
          <w:lang w:val="es-AR"/>
        </w:rPr>
        <w:t>xmin</w:t>
      </w:r>
      <w:proofErr w:type="spellEnd"/>
      <w:r w:rsidRPr="00F271C9">
        <w:rPr>
          <w:lang w:val="es-AR"/>
        </w:rPr>
        <w:t xml:space="preserve"> y / o -</w:t>
      </w:r>
      <w:proofErr w:type="spellStart"/>
      <w:r w:rsidRPr="00F271C9">
        <w:rPr>
          <w:lang w:val="es-AR"/>
        </w:rPr>
        <w:t>xmax</w:t>
      </w:r>
      <w:proofErr w:type="spellEnd"/>
      <w:r w:rsidRPr="00F271C9">
        <w:rPr>
          <w:lang w:val="es-AR"/>
        </w:rPr>
        <w:t>, solo se tienen en cuenta los átomos que están dentro de los límites en la dirección de promediado. El espaciado de la cuadrícula se establece con la opción -</w:t>
      </w:r>
      <w:proofErr w:type="spellStart"/>
      <w:r w:rsidRPr="00F271C9">
        <w:rPr>
          <w:lang w:val="es-AR"/>
        </w:rPr>
        <w:t>bin</w:t>
      </w:r>
      <w:proofErr w:type="spellEnd"/>
      <w:r w:rsidRPr="00F271C9">
        <w:rPr>
          <w:lang w:val="es-AR"/>
        </w:rPr>
        <w:t>. Cuando -n1 o -n2 es distinto de cero, esta opción establece el tamaño de la cuadrícula. Las fluctuaciones del tamaño de la caja se tienen debidamente en cuenta. Cuando se establecen las opciones -</w:t>
      </w:r>
      <w:proofErr w:type="spellStart"/>
      <w:r w:rsidRPr="00F271C9">
        <w:rPr>
          <w:lang w:val="es-AR"/>
        </w:rPr>
        <w:t>amax</w:t>
      </w:r>
      <w:proofErr w:type="spellEnd"/>
      <w:r w:rsidRPr="00F271C9">
        <w:rPr>
          <w:lang w:val="es-AR"/>
        </w:rPr>
        <w:t xml:space="preserve"> y -</w:t>
      </w:r>
      <w:proofErr w:type="spellStart"/>
      <w:r w:rsidRPr="00F271C9">
        <w:rPr>
          <w:lang w:val="es-AR"/>
        </w:rPr>
        <w:t>rmax</w:t>
      </w:r>
      <w:proofErr w:type="spellEnd"/>
      <w:r w:rsidRPr="00F271C9">
        <w:rPr>
          <w:lang w:val="es-AR"/>
        </w:rPr>
        <w:t xml:space="preserve">, se crea un mapa de densidad numérica axial-radial. Se deben suministrar tres grupos, los centros de masa de los dos primeros grupos definen el eje, el tercero define el grupo de análisis. </w:t>
      </w:r>
    </w:p>
    <w:p w14:paraId="08A2E727" w14:textId="77777777" w:rsidR="00FB1971" w:rsidRPr="00F271C9" w:rsidRDefault="00D7048D" w:rsidP="00F271C9">
      <w:pPr>
        <w:spacing w:line="276" w:lineRule="auto"/>
        <w:jc w:val="both"/>
        <w:rPr>
          <w:lang w:val="es-AR"/>
        </w:rPr>
      </w:pPr>
      <w:r w:rsidRPr="00F271C9">
        <w:rPr>
          <w:lang w:val="es-AR"/>
        </w:rPr>
        <w:t>La dirección axial va de -</w:t>
      </w:r>
      <w:proofErr w:type="spellStart"/>
      <w:r w:rsidRPr="00F271C9">
        <w:rPr>
          <w:lang w:val="es-AR"/>
        </w:rPr>
        <w:t>amax</w:t>
      </w:r>
      <w:proofErr w:type="spellEnd"/>
      <w:r w:rsidRPr="00F271C9">
        <w:rPr>
          <w:lang w:val="es-AR"/>
        </w:rPr>
        <w:t xml:space="preserve"> a +</w:t>
      </w:r>
      <w:proofErr w:type="spellStart"/>
      <w:r w:rsidRPr="00F271C9">
        <w:rPr>
          <w:lang w:val="es-AR"/>
        </w:rPr>
        <w:t>amax</w:t>
      </w:r>
      <w:proofErr w:type="spellEnd"/>
      <w:r w:rsidRPr="00F271C9">
        <w:rPr>
          <w:lang w:val="es-AR"/>
        </w:rPr>
        <w:t xml:space="preserve">, donde el centro se define como el punto medio entre los centros de masa y la dirección positiva va del primero al segundo centro de masa. La dirección radial va de 0 a </w:t>
      </w:r>
      <w:proofErr w:type="spellStart"/>
      <w:r w:rsidRPr="00F271C9">
        <w:rPr>
          <w:lang w:val="es-AR"/>
        </w:rPr>
        <w:t>rmax</w:t>
      </w:r>
      <w:proofErr w:type="spellEnd"/>
      <w:r w:rsidRPr="00F271C9">
        <w:rPr>
          <w:lang w:val="es-AR"/>
        </w:rPr>
        <w:t xml:space="preserve"> o de -</w:t>
      </w:r>
      <w:proofErr w:type="spellStart"/>
      <w:r w:rsidRPr="00F271C9">
        <w:rPr>
          <w:lang w:val="es-AR"/>
        </w:rPr>
        <w:t>rmax</w:t>
      </w:r>
      <w:proofErr w:type="spellEnd"/>
      <w:r w:rsidRPr="00F271C9">
        <w:rPr>
          <w:lang w:val="es-AR"/>
        </w:rPr>
        <w:t xml:space="preserve"> a +</w:t>
      </w:r>
      <w:proofErr w:type="spellStart"/>
      <w:r w:rsidRPr="00F271C9">
        <w:rPr>
          <w:lang w:val="es-AR"/>
        </w:rPr>
        <w:t>rmax</w:t>
      </w:r>
      <w:proofErr w:type="spellEnd"/>
      <w:r w:rsidRPr="00F271C9">
        <w:rPr>
          <w:lang w:val="es-AR"/>
        </w:rPr>
        <w:t xml:space="preserve"> cuando se ha configurado la opción -</w:t>
      </w:r>
      <w:proofErr w:type="spellStart"/>
      <w:r w:rsidRPr="00F271C9">
        <w:rPr>
          <w:lang w:val="es-AR"/>
        </w:rPr>
        <w:t>mirror</w:t>
      </w:r>
      <w:proofErr w:type="spellEnd"/>
      <w:r w:rsidRPr="00F271C9">
        <w:rPr>
          <w:lang w:val="es-AR"/>
        </w:rPr>
        <w:t>. La normalización de la salida se establece con la opción -</w:t>
      </w:r>
      <w:proofErr w:type="spellStart"/>
      <w:r w:rsidRPr="00F271C9">
        <w:rPr>
          <w:lang w:val="es-AR"/>
        </w:rPr>
        <w:t>unit</w:t>
      </w:r>
      <w:proofErr w:type="spellEnd"/>
      <w:r w:rsidRPr="00F271C9">
        <w:rPr>
          <w:lang w:val="es-AR"/>
        </w:rPr>
        <w:t>. El valor predeterminado produce una densidad numérica real. La unidad nm-2 omite la normalización para el promedio o la dirección angular. El recuento de opciones produce el recuento de cada celda de la cuadrícula. Cuando no desee que la escala en la salida pase de cero a la densidad máxima, puede establecer el máximo con la opción -</w:t>
      </w:r>
      <w:proofErr w:type="spellStart"/>
      <w:r w:rsidRPr="00F271C9">
        <w:rPr>
          <w:lang w:val="es-AR"/>
        </w:rPr>
        <w:t>dmax</w:t>
      </w:r>
      <w:proofErr w:type="spellEnd"/>
      <w:r w:rsidRPr="00F271C9">
        <w:rPr>
          <w:lang w:val="es-AR"/>
        </w:rPr>
        <w:t>.</w:t>
      </w:r>
    </w:p>
    <w:p w14:paraId="6C8A6841" w14:textId="77777777" w:rsidR="00FB1971" w:rsidRPr="00F271C9" w:rsidRDefault="00FB1971" w:rsidP="00F271C9">
      <w:pPr>
        <w:spacing w:line="276" w:lineRule="auto"/>
        <w:jc w:val="both"/>
        <w:rPr>
          <w:lang w:val="es-AR"/>
        </w:rPr>
      </w:pPr>
    </w:p>
    <w:p w14:paraId="14CE8272" w14:textId="77777777" w:rsidR="00FB1971" w:rsidRPr="00F271C9" w:rsidRDefault="00D7048D" w:rsidP="00F271C9">
      <w:pPr>
        <w:spacing w:line="276" w:lineRule="auto"/>
        <w:jc w:val="both"/>
        <w:rPr>
          <w:lang w:val="es-AR"/>
        </w:rPr>
      </w:pPr>
      <w:r w:rsidRPr="00F271C9">
        <w:rPr>
          <w:lang w:val="es-AR"/>
        </w:rPr>
        <w:t>Primero se elimina la rotación de la proteína</w:t>
      </w:r>
    </w:p>
    <w:p w14:paraId="516F1A91" w14:textId="77777777" w:rsidR="00FB1971" w:rsidRPr="00F271C9" w:rsidRDefault="00FB1971" w:rsidP="00F271C9">
      <w:pPr>
        <w:spacing w:line="276" w:lineRule="auto"/>
        <w:jc w:val="both"/>
        <w:rPr>
          <w:lang w:val="es-AR"/>
        </w:rPr>
      </w:pPr>
    </w:p>
    <w:tbl>
      <w:tblPr>
        <w:tblStyle w:val="affffb"/>
        <w:tblW w:w="0" w:type="auto"/>
        <w:tblInd w:w="0" w:type="dxa"/>
        <w:tblLayout w:type="fixed"/>
        <w:tblLook w:val="0600" w:firstRow="0" w:lastRow="0" w:firstColumn="0" w:lastColumn="0" w:noHBand="1" w:noVBand="1"/>
      </w:tblPr>
      <w:tblGrid>
        <w:gridCol w:w="10410"/>
      </w:tblGrid>
      <w:tr w:rsidR="00FB1971" w:rsidRPr="00D409E4" w14:paraId="23293F71" w14:textId="77777777">
        <w:tc>
          <w:tcPr>
            <w:tcW w:w="10410" w:type="dxa"/>
            <w:shd w:val="clear" w:color="auto" w:fill="333333"/>
            <w:tcMar>
              <w:top w:w="100" w:type="dxa"/>
              <w:left w:w="100" w:type="dxa"/>
              <w:bottom w:w="100" w:type="dxa"/>
              <w:right w:w="100" w:type="dxa"/>
            </w:tcMar>
          </w:tcPr>
          <w:p w14:paraId="2E5B0DA2"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trjconv</w:t>
            </w:r>
            <w:proofErr w:type="spellEnd"/>
            <w:r w:rsidRPr="00D409E4">
              <w:t xml:space="preserve"> -f </w:t>
            </w:r>
            <w:proofErr w:type="spellStart"/>
            <w:r w:rsidRPr="00D409E4">
              <w:t>POPC.xtc</w:t>
            </w:r>
            <w:proofErr w:type="spellEnd"/>
            <w:r w:rsidRPr="00D409E4">
              <w:t xml:space="preserve"> -s </w:t>
            </w:r>
            <w:proofErr w:type="spellStart"/>
            <w:r w:rsidRPr="00D409E4">
              <w:t>POPC.tpr</w:t>
            </w:r>
            <w:proofErr w:type="spellEnd"/>
            <w:r w:rsidRPr="00D409E4">
              <w:t xml:space="preserve"> -fit </w:t>
            </w:r>
            <w:proofErr w:type="spellStart"/>
            <w:r w:rsidRPr="00D409E4">
              <w:t>rot+trans</w:t>
            </w:r>
            <w:proofErr w:type="spellEnd"/>
            <w:r w:rsidRPr="00D409E4">
              <w:t xml:space="preserve"> -o POPC-</w:t>
            </w:r>
            <w:proofErr w:type="spellStart"/>
            <w:r w:rsidRPr="00D409E4">
              <w:t>fit.xtc</w:t>
            </w:r>
            <w:proofErr w:type="spellEnd"/>
          </w:p>
          <w:p w14:paraId="7626DB56" w14:textId="77777777" w:rsidR="00FB1971" w:rsidRPr="00D409E4" w:rsidRDefault="00FB1971" w:rsidP="00F271C9">
            <w:pPr>
              <w:spacing w:line="276" w:lineRule="auto"/>
              <w:jc w:val="both"/>
            </w:pPr>
          </w:p>
          <w:p w14:paraId="4BB96A21" w14:textId="77777777" w:rsidR="00FB1971" w:rsidRPr="00D409E4" w:rsidRDefault="00D7048D" w:rsidP="00F271C9">
            <w:pPr>
              <w:spacing w:line="276" w:lineRule="auto"/>
              <w:jc w:val="both"/>
            </w:pPr>
            <w:r w:rsidRPr="00D409E4">
              <w:lastRenderedPageBreak/>
              <w:t>#luego</w:t>
            </w:r>
            <w:r w:rsidRPr="00D409E4">
              <w:br/>
            </w:r>
            <w:r w:rsidRPr="00D409E4">
              <w:br/>
            </w:r>
            <w:proofErr w:type="spellStart"/>
            <w:r w:rsidRPr="00D409E4">
              <w:t>gmx</w:t>
            </w:r>
            <w:proofErr w:type="spellEnd"/>
            <w:r w:rsidRPr="00D409E4">
              <w:t xml:space="preserve"> </w:t>
            </w:r>
            <w:proofErr w:type="spellStart"/>
            <w:r w:rsidRPr="00D409E4">
              <w:t>densmap</w:t>
            </w:r>
            <w:proofErr w:type="spellEnd"/>
            <w:r w:rsidRPr="00D409E4">
              <w:t xml:space="preserve"> -f POPC-</w:t>
            </w:r>
            <w:proofErr w:type="spellStart"/>
            <w:r w:rsidRPr="00D409E4">
              <w:t>fit.xtc</w:t>
            </w:r>
            <w:proofErr w:type="spellEnd"/>
            <w:r w:rsidRPr="00D409E4">
              <w:t xml:space="preserve"> -s </w:t>
            </w:r>
            <w:proofErr w:type="spellStart"/>
            <w:r w:rsidRPr="00D409E4">
              <w:t>POPC.tpr</w:t>
            </w:r>
            <w:proofErr w:type="spellEnd"/>
            <w:r w:rsidRPr="00D409E4">
              <w:t xml:space="preserve"> -bin </w:t>
            </w:r>
            <w:proofErr w:type="gramStart"/>
            <w:r w:rsidRPr="00D409E4">
              <w:t>0.02  -</w:t>
            </w:r>
            <w:proofErr w:type="gramEnd"/>
            <w:r w:rsidRPr="00D409E4">
              <w:t xml:space="preserve">n </w:t>
            </w:r>
            <w:proofErr w:type="spellStart"/>
            <w:r w:rsidRPr="00D409E4">
              <w:t>NPA.ndx</w:t>
            </w:r>
            <w:proofErr w:type="spellEnd"/>
            <w:r w:rsidRPr="00D409E4">
              <w:t xml:space="preserve"> -od mapa.dat -o imagen-</w:t>
            </w:r>
            <w:proofErr w:type="spellStart"/>
            <w:r w:rsidRPr="00D409E4">
              <w:t>densidad.xpm</w:t>
            </w:r>
            <w:proofErr w:type="spellEnd"/>
            <w:r w:rsidRPr="00D409E4">
              <w:t xml:space="preserve">  </w:t>
            </w:r>
          </w:p>
        </w:tc>
      </w:tr>
    </w:tbl>
    <w:p w14:paraId="0073A886" w14:textId="77777777" w:rsidR="00FB1971" w:rsidRPr="00D409E4" w:rsidRDefault="00FB1971" w:rsidP="00F271C9">
      <w:pPr>
        <w:spacing w:line="276" w:lineRule="auto"/>
        <w:jc w:val="both"/>
      </w:pPr>
    </w:p>
    <w:p w14:paraId="7014C151" w14:textId="77777777" w:rsidR="00FB1971" w:rsidRPr="00D409E4" w:rsidRDefault="00FB1971" w:rsidP="00F271C9">
      <w:pPr>
        <w:spacing w:line="276" w:lineRule="auto"/>
        <w:jc w:val="both"/>
      </w:pPr>
    </w:p>
    <w:p w14:paraId="674939CF" w14:textId="77777777" w:rsidR="00FB1971" w:rsidRPr="00F271C9" w:rsidRDefault="00D7048D" w:rsidP="00F271C9">
      <w:pPr>
        <w:spacing w:line="276" w:lineRule="auto"/>
        <w:jc w:val="both"/>
        <w:rPr>
          <w:lang w:val="es-AR"/>
        </w:rPr>
      </w:pPr>
      <w:r w:rsidRPr="00F271C9">
        <w:rPr>
          <w:lang w:val="es-AR"/>
        </w:rPr>
        <w:t>Fluctuación de los residuos</w:t>
      </w:r>
    </w:p>
    <w:p w14:paraId="7F3BA977" w14:textId="77777777" w:rsidR="00FB1971" w:rsidRPr="00F271C9" w:rsidRDefault="00FB1971" w:rsidP="00F271C9">
      <w:pPr>
        <w:spacing w:line="276" w:lineRule="auto"/>
        <w:jc w:val="both"/>
        <w:rPr>
          <w:lang w:val="es-AR"/>
        </w:rPr>
      </w:pPr>
    </w:p>
    <w:p w14:paraId="2EE13052" w14:textId="77777777" w:rsidR="00FB1971" w:rsidRPr="00F271C9" w:rsidRDefault="00FB1971" w:rsidP="00F271C9">
      <w:pPr>
        <w:spacing w:line="276" w:lineRule="auto"/>
        <w:jc w:val="both"/>
        <w:rPr>
          <w:lang w:val="es-AR"/>
        </w:rPr>
      </w:pPr>
    </w:p>
    <w:p w14:paraId="10077775" w14:textId="77777777" w:rsidR="00FB1971" w:rsidRPr="00F271C9" w:rsidRDefault="00FB1971" w:rsidP="00F271C9">
      <w:pPr>
        <w:spacing w:line="276" w:lineRule="auto"/>
        <w:jc w:val="both"/>
        <w:rPr>
          <w:lang w:val="es-AR"/>
        </w:rPr>
      </w:pPr>
    </w:p>
    <w:p w14:paraId="097E89CA" w14:textId="77777777" w:rsidR="00FB1971" w:rsidRPr="00F271C9" w:rsidRDefault="00D7048D" w:rsidP="00F271C9">
      <w:pPr>
        <w:spacing w:line="276" w:lineRule="auto"/>
        <w:jc w:val="both"/>
        <w:rPr>
          <w:lang w:val="es-AR"/>
        </w:rPr>
      </w:pPr>
      <w:r w:rsidRPr="00F271C9">
        <w:rPr>
          <w:lang w:val="es-AR"/>
        </w:rPr>
        <w:br w:type="page"/>
      </w:r>
    </w:p>
    <w:p w14:paraId="5678CC65" w14:textId="77777777" w:rsidR="00FB1971" w:rsidRPr="00F271C9" w:rsidRDefault="00D7048D" w:rsidP="00F271C9">
      <w:pPr>
        <w:spacing w:line="276" w:lineRule="auto"/>
        <w:jc w:val="both"/>
        <w:rPr>
          <w:lang w:val="es-AR"/>
        </w:rPr>
      </w:pPr>
      <w:r w:rsidRPr="00F271C9">
        <w:rPr>
          <w:lang w:val="es-AR"/>
        </w:rPr>
        <w:lastRenderedPageBreak/>
        <w:t>Simulación de una caja de agua</w:t>
      </w:r>
    </w:p>
    <w:p w14:paraId="73461980" w14:textId="77777777" w:rsidR="00FB1971" w:rsidRPr="00F271C9" w:rsidRDefault="00FB1971" w:rsidP="00F271C9">
      <w:pPr>
        <w:spacing w:line="276" w:lineRule="auto"/>
        <w:jc w:val="both"/>
        <w:rPr>
          <w:lang w:val="es-AR"/>
        </w:rPr>
      </w:pPr>
    </w:p>
    <w:p w14:paraId="634D4965" w14:textId="77777777" w:rsidR="00FB1971" w:rsidRPr="00F271C9" w:rsidRDefault="00D7048D" w:rsidP="00F271C9">
      <w:pPr>
        <w:spacing w:line="276" w:lineRule="auto"/>
        <w:jc w:val="both"/>
        <w:rPr>
          <w:lang w:val="es-AR"/>
        </w:rPr>
      </w:pPr>
      <w:r w:rsidRPr="00F271C9">
        <w:rPr>
          <w:lang w:val="es-AR"/>
        </w:rPr>
        <w:t>Vamos a simular un sistema compuesto por agua. Puede ser que nos sirva para simular sistemas sencillos y así testear la instalación de GROMACS o estudiar variables.</w:t>
      </w:r>
    </w:p>
    <w:p w14:paraId="2705984F" w14:textId="77777777" w:rsidR="00FB1971" w:rsidRPr="00F271C9" w:rsidRDefault="00FB1971" w:rsidP="00F271C9">
      <w:pPr>
        <w:spacing w:line="276" w:lineRule="auto"/>
        <w:jc w:val="both"/>
        <w:rPr>
          <w:lang w:val="es-AR"/>
        </w:rPr>
      </w:pPr>
    </w:p>
    <w:p w14:paraId="1CB0E8C4" w14:textId="77777777" w:rsidR="00FB1971" w:rsidRPr="00F271C9" w:rsidRDefault="00D7048D" w:rsidP="00F271C9">
      <w:pPr>
        <w:spacing w:line="276" w:lineRule="auto"/>
        <w:jc w:val="both"/>
        <w:rPr>
          <w:lang w:val="es-AR"/>
        </w:rPr>
      </w:pPr>
      <w:r w:rsidRPr="00F271C9">
        <w:rPr>
          <w:lang w:val="es-AR"/>
        </w:rPr>
        <w:br w:type="page"/>
      </w:r>
    </w:p>
    <w:p w14:paraId="49DE676B" w14:textId="77777777" w:rsidR="00FB1971" w:rsidRPr="00F271C9" w:rsidRDefault="00D7048D" w:rsidP="00F271C9">
      <w:pPr>
        <w:spacing w:line="276" w:lineRule="auto"/>
        <w:jc w:val="both"/>
        <w:rPr>
          <w:lang w:val="es-AR"/>
        </w:rPr>
      </w:pPr>
      <w:r w:rsidRPr="00F271C9">
        <w:rPr>
          <w:lang w:val="es-AR"/>
        </w:rPr>
        <w:lastRenderedPageBreak/>
        <w:t>Múltiples moléculas de ligandos y de proteínas</w:t>
      </w:r>
    </w:p>
    <w:p w14:paraId="743240E5" w14:textId="77777777" w:rsidR="00FB1971" w:rsidRPr="00F271C9" w:rsidRDefault="00FB1971" w:rsidP="00F271C9">
      <w:pPr>
        <w:spacing w:line="276" w:lineRule="auto"/>
        <w:jc w:val="both"/>
        <w:rPr>
          <w:lang w:val="es-AR"/>
        </w:rPr>
      </w:pPr>
    </w:p>
    <w:p w14:paraId="46F086E7" w14:textId="77777777" w:rsidR="00FB1971" w:rsidRPr="00F271C9" w:rsidRDefault="00D7048D" w:rsidP="00F271C9">
      <w:pPr>
        <w:spacing w:line="276" w:lineRule="auto"/>
        <w:jc w:val="both"/>
        <w:rPr>
          <w:lang w:val="es-AR"/>
        </w:rPr>
      </w:pPr>
      <w:r w:rsidRPr="00F271C9">
        <w:rPr>
          <w:lang w:val="es-AR"/>
        </w:rPr>
        <w:t>Caso: 1OKE y BOG</w:t>
      </w:r>
    </w:p>
    <w:p w14:paraId="1474338C" w14:textId="77777777" w:rsidR="00FB1971" w:rsidRPr="00F271C9" w:rsidRDefault="00FB1971" w:rsidP="00F271C9">
      <w:pPr>
        <w:spacing w:line="276" w:lineRule="auto"/>
        <w:jc w:val="both"/>
        <w:rPr>
          <w:lang w:val="es-AR"/>
        </w:rPr>
      </w:pPr>
    </w:p>
    <w:p w14:paraId="48EA3D5A" w14:textId="77777777" w:rsidR="00FB1971" w:rsidRPr="00F271C9" w:rsidRDefault="00D7048D" w:rsidP="00F271C9">
      <w:pPr>
        <w:spacing w:line="276" w:lineRule="auto"/>
        <w:jc w:val="both"/>
        <w:rPr>
          <w:lang w:val="es-AR"/>
        </w:rPr>
      </w:pPr>
      <w:r w:rsidRPr="00F271C9">
        <w:rPr>
          <w:lang w:val="es-AR"/>
        </w:rPr>
        <w:t>Es necesario, en ocasiones, calcular la dinámica de múltiples ligandos o tomar en cuenta cofactores que no son metales. El problema escala en dificultad y en tener más cuidado con qué se hace cada paso.</w:t>
      </w:r>
    </w:p>
    <w:p w14:paraId="5D408813" w14:textId="77777777" w:rsidR="00FB1971" w:rsidRPr="00F271C9" w:rsidRDefault="00FB1971" w:rsidP="00F271C9">
      <w:pPr>
        <w:spacing w:line="276" w:lineRule="auto"/>
        <w:jc w:val="both"/>
        <w:rPr>
          <w:lang w:val="es-AR"/>
        </w:rPr>
      </w:pPr>
    </w:p>
    <w:p w14:paraId="0FB12DB4" w14:textId="77777777" w:rsidR="00FB1971" w:rsidRPr="00F271C9" w:rsidRDefault="00D7048D" w:rsidP="00F271C9">
      <w:pPr>
        <w:spacing w:line="276" w:lineRule="auto"/>
        <w:jc w:val="both"/>
        <w:rPr>
          <w:lang w:val="es-AR"/>
        </w:rPr>
      </w:pPr>
      <w:r w:rsidRPr="00F271C9">
        <w:rPr>
          <w:lang w:val="es-AR"/>
        </w:rPr>
        <w:t>NOTA: un caso más complejo se explica más adelante. Tal vez convenga leer las notas de este y luego usar el otro como ejercicio real.</w:t>
      </w:r>
    </w:p>
    <w:p w14:paraId="1B32FBFA" w14:textId="77777777" w:rsidR="00FB1971" w:rsidRPr="00F271C9" w:rsidRDefault="00FB1971" w:rsidP="00F271C9">
      <w:pPr>
        <w:spacing w:line="276" w:lineRule="auto"/>
        <w:jc w:val="both"/>
        <w:rPr>
          <w:lang w:val="es-AR"/>
        </w:rPr>
      </w:pPr>
    </w:p>
    <w:p w14:paraId="0DF97865" w14:textId="77777777" w:rsidR="00FB1971" w:rsidRPr="00F271C9" w:rsidRDefault="00D7048D" w:rsidP="00F271C9">
      <w:pPr>
        <w:spacing w:line="276" w:lineRule="auto"/>
        <w:jc w:val="both"/>
        <w:rPr>
          <w:lang w:val="es-AR"/>
        </w:rPr>
      </w:pPr>
      <w:r w:rsidRPr="00F271C9">
        <w:rPr>
          <w:lang w:val="es-AR"/>
        </w:rPr>
        <w:t xml:space="preserve">Consideremos a la proteína 1OKE que consiste en dos cadenas, A y B, que están acompañadas por ocho moléculas, de las cuales dos son BOG unidas al sitio correspondiente a cada cadena. Ambas moléculas son idénticas, esto es, los BOG poseen los mismos tipos de </w:t>
      </w:r>
      <w:proofErr w:type="gramStart"/>
      <w:r w:rsidRPr="00F271C9">
        <w:rPr>
          <w:lang w:val="es-AR"/>
        </w:rPr>
        <w:t>átomos</w:t>
      </w:r>
      <w:proofErr w:type="gramEnd"/>
      <w:r w:rsidRPr="00F271C9">
        <w:rPr>
          <w:lang w:val="es-AR"/>
        </w:rPr>
        <w:t xml:space="preserve"> pero diferente conformación y posición.</w:t>
      </w:r>
    </w:p>
    <w:p w14:paraId="368C749D" w14:textId="77777777" w:rsidR="00FB1971" w:rsidRPr="00F271C9" w:rsidRDefault="00FB1971" w:rsidP="00F271C9">
      <w:pPr>
        <w:spacing w:line="276" w:lineRule="auto"/>
        <w:jc w:val="both"/>
        <w:rPr>
          <w:lang w:val="es-AR"/>
        </w:rPr>
      </w:pPr>
    </w:p>
    <w:p w14:paraId="45626E2C" w14:textId="77777777" w:rsidR="00FB1971" w:rsidRPr="00D409E4" w:rsidRDefault="00D7048D" w:rsidP="00F271C9">
      <w:pPr>
        <w:spacing w:line="276" w:lineRule="auto"/>
        <w:jc w:val="both"/>
      </w:pPr>
      <w:r w:rsidRPr="00D409E4">
        <w:rPr>
          <w:noProof/>
        </w:rPr>
        <w:drawing>
          <wp:inline distT="0" distB="0" distL="0" distR="0" wp14:anchorId="33370003" wp14:editId="60083746">
            <wp:extent cx="1824355" cy="1824355"/>
            <wp:effectExtent l="0" t="0" r="0" b="0"/>
            <wp:docPr id="17" name="image15.jpg" descr="https://cdn.rcsb.org/images/rutgers/ok/1oke/1oke.pdb1-500.jpg"/>
            <wp:cNvGraphicFramePr/>
            <a:graphic xmlns:a="http://schemas.openxmlformats.org/drawingml/2006/main">
              <a:graphicData uri="http://schemas.openxmlformats.org/drawingml/2006/picture">
                <pic:pic xmlns:pic="http://schemas.openxmlformats.org/drawingml/2006/picture">
                  <pic:nvPicPr>
                    <pic:cNvPr id="0" name="image15.jpg" descr="https://cdn.rcsb.org/images/rutgers/ok/1oke/1oke.pdb1-500.jpg"/>
                    <pic:cNvPicPr preferRelativeResize="0"/>
                  </pic:nvPicPr>
                  <pic:blipFill>
                    <a:blip r:embed="rId30"/>
                    <a:srcRect/>
                    <a:stretch>
                      <a:fillRect/>
                    </a:stretch>
                  </pic:blipFill>
                  <pic:spPr>
                    <a:xfrm>
                      <a:off x="0" y="0"/>
                      <a:ext cx="1824355" cy="1824355"/>
                    </a:xfrm>
                    <a:prstGeom prst="rect">
                      <a:avLst/>
                    </a:prstGeom>
                    <a:ln/>
                  </pic:spPr>
                </pic:pic>
              </a:graphicData>
            </a:graphic>
          </wp:inline>
        </w:drawing>
      </w:r>
      <w:r w:rsidRPr="00D409E4">
        <w:rPr>
          <w:noProof/>
        </w:rPr>
        <w:drawing>
          <wp:inline distT="0" distB="0" distL="0" distR="0" wp14:anchorId="363D5D82" wp14:editId="6B391F56">
            <wp:extent cx="1823085" cy="1823085"/>
            <wp:effectExtent l="0" t="0" r="0" b="0"/>
            <wp:docPr id="18" name="image30.png" descr="https://cdn.rcsb.org/etl/ligand/img/B/BOG/BOG-large.png"/>
            <wp:cNvGraphicFramePr/>
            <a:graphic xmlns:a="http://schemas.openxmlformats.org/drawingml/2006/main">
              <a:graphicData uri="http://schemas.openxmlformats.org/drawingml/2006/picture">
                <pic:pic xmlns:pic="http://schemas.openxmlformats.org/drawingml/2006/picture">
                  <pic:nvPicPr>
                    <pic:cNvPr id="0" name="image30.png" descr="https://cdn.rcsb.org/etl/ligand/img/B/BOG/BOG-large.png"/>
                    <pic:cNvPicPr preferRelativeResize="0"/>
                  </pic:nvPicPr>
                  <pic:blipFill>
                    <a:blip r:embed="rId31"/>
                    <a:srcRect/>
                    <a:stretch>
                      <a:fillRect/>
                    </a:stretch>
                  </pic:blipFill>
                  <pic:spPr>
                    <a:xfrm>
                      <a:off x="0" y="0"/>
                      <a:ext cx="1823085" cy="1823085"/>
                    </a:xfrm>
                    <a:prstGeom prst="rect">
                      <a:avLst/>
                    </a:prstGeom>
                    <a:ln/>
                  </pic:spPr>
                </pic:pic>
              </a:graphicData>
            </a:graphic>
          </wp:inline>
        </w:drawing>
      </w:r>
    </w:p>
    <w:p w14:paraId="6C295E3B" w14:textId="77777777" w:rsidR="00FB1971" w:rsidRPr="00D409E4" w:rsidRDefault="00FB1971" w:rsidP="00F271C9">
      <w:pPr>
        <w:spacing w:line="276" w:lineRule="auto"/>
        <w:jc w:val="both"/>
      </w:pPr>
    </w:p>
    <w:p w14:paraId="0A10EBE2" w14:textId="77777777" w:rsidR="00FB1971" w:rsidRPr="00F271C9" w:rsidRDefault="00D7048D" w:rsidP="00F271C9">
      <w:pPr>
        <w:spacing w:line="276" w:lineRule="auto"/>
        <w:jc w:val="both"/>
        <w:rPr>
          <w:lang w:val="es-AR"/>
        </w:rPr>
      </w:pPr>
      <w:r w:rsidRPr="00F271C9">
        <w:rPr>
          <w:lang w:val="es-AR"/>
        </w:rPr>
        <w:t xml:space="preserve">Esto nos plante la pregunta: ¿las moléculas son idénticas? Sí. Son las mismas clases de átomos en ambas, sólo varían dónde están. Para generar la topología de ambas moléculas, puedo usar el MOL2 de cualquiera de ellas y emplear </w:t>
      </w:r>
      <w:proofErr w:type="spellStart"/>
      <w:r w:rsidRPr="00F271C9">
        <w:rPr>
          <w:lang w:val="es-AR"/>
        </w:rPr>
        <w:t>SwissParam</w:t>
      </w:r>
      <w:proofErr w:type="spellEnd"/>
      <w:r w:rsidRPr="00F271C9">
        <w:rPr>
          <w:lang w:val="es-AR"/>
        </w:rPr>
        <w:t xml:space="preserve"> para obtener el ITP y el PDB. Sin embargo, el ITP va a contener los mismos parámetros. Esto es clave</w:t>
      </w:r>
      <w:r w:rsidRPr="00D409E4">
        <w:footnoteReference w:id="39"/>
      </w:r>
      <w:r w:rsidRPr="00F271C9">
        <w:rPr>
          <w:lang w:val="es-AR"/>
        </w:rPr>
        <w:t>.</w:t>
      </w:r>
    </w:p>
    <w:p w14:paraId="4635E6B0" w14:textId="77777777" w:rsidR="00FB1971" w:rsidRPr="00F271C9" w:rsidRDefault="00FB1971" w:rsidP="00F271C9">
      <w:pPr>
        <w:spacing w:line="276" w:lineRule="auto"/>
        <w:jc w:val="both"/>
        <w:rPr>
          <w:lang w:val="es-AR"/>
        </w:rPr>
      </w:pPr>
    </w:p>
    <w:p w14:paraId="1CDFC083" w14:textId="77777777" w:rsidR="00FB1971" w:rsidRPr="00D409E4" w:rsidRDefault="00D7048D" w:rsidP="00F271C9">
      <w:pPr>
        <w:spacing w:line="276" w:lineRule="auto"/>
        <w:jc w:val="both"/>
      </w:pPr>
      <w:r w:rsidRPr="00F271C9">
        <w:rPr>
          <w:lang w:val="es-AR"/>
        </w:rPr>
        <w:t xml:space="preserve">Si extraigo ambos BOG, uno llamado BOGA.mol2 y otro BOGB.mol2, obtendré BOGA.pdb y BOGB.pdb con los correspondientes ITP con el </w:t>
      </w:r>
      <w:proofErr w:type="spellStart"/>
      <w:r w:rsidRPr="00F271C9">
        <w:rPr>
          <w:lang w:val="es-AR"/>
        </w:rPr>
        <w:t>SwissParam</w:t>
      </w:r>
      <w:proofErr w:type="spellEnd"/>
      <w:r w:rsidRPr="00F271C9">
        <w:rPr>
          <w:lang w:val="es-AR"/>
        </w:rPr>
        <w:t xml:space="preserve">. </w:t>
      </w:r>
      <w:r w:rsidRPr="00D409E4">
        <w:t xml:space="preserve">Edito </w:t>
      </w:r>
      <w:proofErr w:type="spellStart"/>
      <w:r w:rsidRPr="00D409E4">
        <w:t>cada</w:t>
      </w:r>
      <w:proofErr w:type="spellEnd"/>
      <w:r w:rsidRPr="00D409E4">
        <w:t xml:space="preserve"> PDB</w:t>
      </w:r>
    </w:p>
    <w:p w14:paraId="4EE91B82" w14:textId="77777777" w:rsidR="00FB1971" w:rsidRPr="00D409E4" w:rsidRDefault="00FB1971" w:rsidP="00F271C9">
      <w:pPr>
        <w:spacing w:line="276" w:lineRule="auto"/>
        <w:jc w:val="both"/>
      </w:pPr>
    </w:p>
    <w:p w14:paraId="5FD133B9" w14:textId="77777777" w:rsidR="00FB1971" w:rsidRPr="00D409E4" w:rsidRDefault="00D7048D" w:rsidP="00F271C9">
      <w:pPr>
        <w:spacing w:line="276" w:lineRule="auto"/>
        <w:jc w:val="both"/>
      </w:pPr>
      <w:r w:rsidRPr="00D409E4">
        <w:t>BOGA.pdb:</w:t>
      </w:r>
    </w:p>
    <w:p w14:paraId="77BA36D1" w14:textId="77777777" w:rsidR="00FB1971" w:rsidRPr="00D409E4" w:rsidRDefault="00D7048D" w:rsidP="00F271C9">
      <w:pPr>
        <w:spacing w:line="276" w:lineRule="auto"/>
        <w:jc w:val="both"/>
      </w:pPr>
      <w:r w:rsidRPr="00D409E4">
        <w:t xml:space="preserve">        </w:t>
      </w:r>
    </w:p>
    <w:p w14:paraId="3DD5DE5F" w14:textId="77777777" w:rsidR="00FB1971" w:rsidRPr="00D409E4" w:rsidRDefault="00D7048D" w:rsidP="00F271C9">
      <w:pPr>
        <w:spacing w:line="276" w:lineRule="auto"/>
        <w:jc w:val="both"/>
      </w:pPr>
      <w:r w:rsidRPr="00D409E4">
        <w:t xml:space="preserve">ATOM      </w:t>
      </w:r>
      <w:proofErr w:type="gramStart"/>
      <w:r w:rsidRPr="00D409E4">
        <w:t>1  C</w:t>
      </w:r>
      <w:proofErr w:type="gramEnd"/>
      <w:r w:rsidRPr="00D409E4">
        <w:t>1  LIG     1     -14.258  79.953  45.302  1.00  0.00      LIG</w:t>
      </w:r>
    </w:p>
    <w:p w14:paraId="50C0B276" w14:textId="77777777" w:rsidR="00FB1971" w:rsidRPr="00D409E4" w:rsidRDefault="00D7048D" w:rsidP="00F271C9">
      <w:pPr>
        <w:spacing w:line="276" w:lineRule="auto"/>
        <w:jc w:val="both"/>
      </w:pPr>
      <w:r w:rsidRPr="00D409E4">
        <w:t xml:space="preserve">ATOM      </w:t>
      </w:r>
      <w:proofErr w:type="gramStart"/>
      <w:r w:rsidRPr="00D409E4">
        <w:t>2  O</w:t>
      </w:r>
      <w:proofErr w:type="gramEnd"/>
      <w:r w:rsidRPr="00D409E4">
        <w:t>1  LIG     1     -13.074  79.344  45.814  1.00  0.00      LIG</w:t>
      </w:r>
    </w:p>
    <w:p w14:paraId="0B8B2B71" w14:textId="77777777" w:rsidR="00FB1971" w:rsidRPr="00D409E4" w:rsidRDefault="00D7048D" w:rsidP="00F271C9">
      <w:pPr>
        <w:spacing w:line="276" w:lineRule="auto"/>
        <w:jc w:val="both"/>
      </w:pPr>
      <w:r w:rsidRPr="00D409E4">
        <w:t xml:space="preserve">ATOM      </w:t>
      </w:r>
      <w:proofErr w:type="gramStart"/>
      <w:r w:rsidRPr="00D409E4">
        <w:t>3  C</w:t>
      </w:r>
      <w:proofErr w:type="gramEnd"/>
      <w:r w:rsidRPr="00D409E4">
        <w:t>2  LIG     1     -15.153  78.753  44.866  1.00  0.00      LIG</w:t>
      </w:r>
    </w:p>
    <w:p w14:paraId="750E47F8" w14:textId="77777777" w:rsidR="00FB1971" w:rsidRPr="00D409E4" w:rsidRDefault="00FB1971" w:rsidP="00F271C9">
      <w:pPr>
        <w:spacing w:line="276" w:lineRule="auto"/>
        <w:jc w:val="both"/>
      </w:pPr>
    </w:p>
    <w:p w14:paraId="3FEBDE98" w14:textId="77777777" w:rsidR="00FB1971" w:rsidRPr="00D409E4" w:rsidRDefault="00D7048D" w:rsidP="00F271C9">
      <w:pPr>
        <w:spacing w:line="276" w:lineRule="auto"/>
        <w:jc w:val="both"/>
      </w:pPr>
      <w:proofErr w:type="spellStart"/>
      <w:r w:rsidRPr="00D409E4">
        <w:t>Cambiar</w:t>
      </w:r>
      <w:proofErr w:type="spellEnd"/>
      <w:r w:rsidRPr="00D409E4">
        <w:t xml:space="preserve"> LIG a BOA</w:t>
      </w:r>
    </w:p>
    <w:p w14:paraId="56C73D77" w14:textId="77777777" w:rsidR="00FB1971" w:rsidRPr="00D409E4" w:rsidRDefault="00FB1971" w:rsidP="00F271C9">
      <w:pPr>
        <w:spacing w:line="276" w:lineRule="auto"/>
        <w:jc w:val="both"/>
      </w:pPr>
    </w:p>
    <w:p w14:paraId="348DECAD" w14:textId="77777777" w:rsidR="00FB1971" w:rsidRPr="00D409E4" w:rsidRDefault="00D7048D" w:rsidP="00F271C9">
      <w:pPr>
        <w:spacing w:line="276" w:lineRule="auto"/>
        <w:jc w:val="both"/>
      </w:pPr>
      <w:proofErr w:type="spellStart"/>
      <w:r w:rsidRPr="00D409E4">
        <w:t>BOGA.itp</w:t>
      </w:r>
      <w:proofErr w:type="spellEnd"/>
      <w:r w:rsidRPr="00D409E4">
        <w:t>:</w:t>
      </w:r>
    </w:p>
    <w:p w14:paraId="43BD78A5" w14:textId="77777777" w:rsidR="00FB1971" w:rsidRPr="00D409E4" w:rsidRDefault="00FB1971" w:rsidP="00F271C9">
      <w:pPr>
        <w:spacing w:line="276" w:lineRule="auto"/>
        <w:jc w:val="both"/>
      </w:pPr>
    </w:p>
    <w:p w14:paraId="56CA3CF0" w14:textId="77777777" w:rsidR="00FB1971" w:rsidRPr="00D409E4" w:rsidRDefault="00D7048D" w:rsidP="00F271C9">
      <w:pPr>
        <w:spacing w:line="276" w:lineRule="auto"/>
        <w:jc w:val="both"/>
      </w:pPr>
      <w:r w:rsidRPr="00D409E4">
        <w:t xml:space="preserve">[ </w:t>
      </w:r>
      <w:proofErr w:type="spellStart"/>
      <w:proofErr w:type="gramStart"/>
      <w:r w:rsidRPr="00D409E4">
        <w:t>moleculetype</w:t>
      </w:r>
      <w:proofErr w:type="spellEnd"/>
      <w:r w:rsidRPr="00D409E4">
        <w:t xml:space="preserve"> ]</w:t>
      </w:r>
      <w:proofErr w:type="gramEnd"/>
    </w:p>
    <w:p w14:paraId="2790ABB7" w14:textId="77777777" w:rsidR="00FB1971" w:rsidRPr="00D409E4" w:rsidRDefault="00D7048D" w:rsidP="00F271C9">
      <w:pPr>
        <w:spacing w:line="276" w:lineRule="auto"/>
        <w:jc w:val="both"/>
      </w:pPr>
      <w:r w:rsidRPr="00D409E4">
        <w:t xml:space="preserve">; Name </w:t>
      </w:r>
      <w:proofErr w:type="spellStart"/>
      <w:r w:rsidRPr="00D409E4">
        <w:t>nrexcl</w:t>
      </w:r>
      <w:proofErr w:type="spellEnd"/>
    </w:p>
    <w:p w14:paraId="74184DDD" w14:textId="77777777" w:rsidR="00FB1971" w:rsidRPr="00D409E4" w:rsidRDefault="00D7048D" w:rsidP="00F271C9">
      <w:pPr>
        <w:spacing w:line="276" w:lineRule="auto"/>
        <w:jc w:val="both"/>
      </w:pPr>
      <w:r w:rsidRPr="00D409E4">
        <w:t>BOGA 3</w:t>
      </w:r>
    </w:p>
    <w:p w14:paraId="637014F0" w14:textId="77777777" w:rsidR="00FB1971" w:rsidRPr="00D409E4" w:rsidRDefault="00FB1971" w:rsidP="00F271C9">
      <w:pPr>
        <w:spacing w:line="276" w:lineRule="auto"/>
        <w:jc w:val="both"/>
      </w:pPr>
    </w:p>
    <w:p w14:paraId="5DE02C8D" w14:textId="77777777" w:rsidR="00FB1971" w:rsidRPr="00D409E4" w:rsidRDefault="00D7048D" w:rsidP="00F271C9">
      <w:pPr>
        <w:spacing w:line="276" w:lineRule="auto"/>
        <w:jc w:val="both"/>
      </w:pPr>
      <w:r w:rsidRPr="00D409E4">
        <w:t xml:space="preserve">[ </w:t>
      </w:r>
      <w:proofErr w:type="gramStart"/>
      <w:r w:rsidRPr="00D409E4">
        <w:t>atoms ]</w:t>
      </w:r>
      <w:proofErr w:type="gramEnd"/>
    </w:p>
    <w:p w14:paraId="7C1A169A" w14:textId="77777777" w:rsidR="00FB1971" w:rsidRPr="00D409E4" w:rsidRDefault="00D7048D" w:rsidP="00F271C9">
      <w:pPr>
        <w:spacing w:line="276" w:lineRule="auto"/>
        <w:jc w:val="both"/>
      </w:pPr>
      <w:r w:rsidRPr="00D409E4">
        <w:t xml:space="preserve">; nr type </w:t>
      </w:r>
      <w:proofErr w:type="spellStart"/>
      <w:r w:rsidRPr="00D409E4">
        <w:t>resnr</w:t>
      </w:r>
      <w:proofErr w:type="spellEnd"/>
      <w:r w:rsidRPr="00D409E4">
        <w:t xml:space="preserve"> </w:t>
      </w:r>
      <w:proofErr w:type="spellStart"/>
      <w:r w:rsidRPr="00D409E4">
        <w:t>resid</w:t>
      </w:r>
      <w:proofErr w:type="spellEnd"/>
      <w:r w:rsidRPr="00D409E4">
        <w:t xml:space="preserve"> atom </w:t>
      </w:r>
      <w:proofErr w:type="spellStart"/>
      <w:r w:rsidRPr="00D409E4">
        <w:t>cgnr</w:t>
      </w:r>
      <w:proofErr w:type="spellEnd"/>
      <w:r w:rsidRPr="00D409E4">
        <w:t xml:space="preserve"> charge mass</w:t>
      </w:r>
    </w:p>
    <w:p w14:paraId="0FE21C0B" w14:textId="77777777" w:rsidR="00FB1971" w:rsidRPr="00F271C9" w:rsidRDefault="00D7048D" w:rsidP="00F271C9">
      <w:pPr>
        <w:spacing w:line="276" w:lineRule="auto"/>
        <w:jc w:val="both"/>
        <w:rPr>
          <w:lang w:val="es-AR"/>
        </w:rPr>
      </w:pPr>
      <w:r w:rsidRPr="00D409E4">
        <w:t xml:space="preserve">   </w:t>
      </w:r>
      <w:r w:rsidRPr="00F271C9">
        <w:rPr>
          <w:lang w:val="es-AR"/>
        </w:rPr>
        <w:t xml:space="preserve">1 CR   </w:t>
      </w:r>
      <w:proofErr w:type="gramStart"/>
      <w:r w:rsidRPr="00F271C9">
        <w:rPr>
          <w:lang w:val="es-AR"/>
        </w:rPr>
        <w:t>1  LIG</w:t>
      </w:r>
      <w:proofErr w:type="gramEnd"/>
      <w:r w:rsidRPr="00F271C9">
        <w:rPr>
          <w:lang w:val="es-AR"/>
        </w:rPr>
        <w:t xml:space="preserve"> C1      1  0.5600  12.0110</w:t>
      </w:r>
    </w:p>
    <w:p w14:paraId="705A7C7A" w14:textId="77777777" w:rsidR="00FB1971" w:rsidRPr="00F271C9" w:rsidRDefault="00D7048D" w:rsidP="00F271C9">
      <w:pPr>
        <w:spacing w:line="276" w:lineRule="auto"/>
        <w:jc w:val="both"/>
        <w:rPr>
          <w:lang w:val="es-AR"/>
        </w:rPr>
      </w:pPr>
      <w:r w:rsidRPr="00F271C9">
        <w:rPr>
          <w:lang w:val="es-AR"/>
        </w:rPr>
        <w:t xml:space="preserve">   </w:t>
      </w:r>
    </w:p>
    <w:p w14:paraId="5A665426" w14:textId="77777777" w:rsidR="00FB1971" w:rsidRPr="00F271C9" w:rsidRDefault="00D7048D" w:rsidP="00F271C9">
      <w:pPr>
        <w:spacing w:line="276" w:lineRule="auto"/>
        <w:jc w:val="both"/>
        <w:rPr>
          <w:lang w:val="es-AR"/>
        </w:rPr>
      </w:pPr>
      <w:r w:rsidRPr="00F271C9">
        <w:rPr>
          <w:lang w:val="es-AR"/>
        </w:rPr>
        <w:t>Cambiar LIG a BOA y BOGA a BOA</w:t>
      </w:r>
    </w:p>
    <w:p w14:paraId="22B70B26" w14:textId="77777777" w:rsidR="00FB1971" w:rsidRPr="00F271C9" w:rsidRDefault="00FB1971" w:rsidP="00F271C9">
      <w:pPr>
        <w:spacing w:line="276" w:lineRule="auto"/>
        <w:jc w:val="both"/>
        <w:rPr>
          <w:lang w:val="es-AR"/>
        </w:rPr>
      </w:pPr>
    </w:p>
    <w:p w14:paraId="6333865F" w14:textId="77777777" w:rsidR="00FB1971" w:rsidRPr="00D409E4" w:rsidRDefault="00D7048D" w:rsidP="00F271C9">
      <w:pPr>
        <w:spacing w:line="276" w:lineRule="auto"/>
        <w:jc w:val="both"/>
      </w:pPr>
      <w:r w:rsidRPr="00D409E4">
        <w:t>BOGB.pdb</w:t>
      </w:r>
    </w:p>
    <w:p w14:paraId="4AB6D4FC" w14:textId="77777777" w:rsidR="00FB1971" w:rsidRPr="00D409E4" w:rsidRDefault="00FB1971" w:rsidP="00F271C9">
      <w:pPr>
        <w:spacing w:line="276" w:lineRule="auto"/>
        <w:jc w:val="both"/>
      </w:pPr>
    </w:p>
    <w:p w14:paraId="6315A5A8" w14:textId="77777777" w:rsidR="00FB1971" w:rsidRPr="00D409E4" w:rsidRDefault="00D7048D" w:rsidP="00F271C9">
      <w:pPr>
        <w:spacing w:line="276" w:lineRule="auto"/>
        <w:jc w:val="both"/>
      </w:pPr>
      <w:r w:rsidRPr="00D409E4">
        <w:t xml:space="preserve">ATOM      </w:t>
      </w:r>
      <w:proofErr w:type="gramStart"/>
      <w:r w:rsidRPr="00D409E4">
        <w:t>1  C</w:t>
      </w:r>
      <w:proofErr w:type="gramEnd"/>
      <w:r w:rsidRPr="00D409E4">
        <w:t>1  LIG     1     -17.418  58.852   3.720  1.00  0.00      LIG</w:t>
      </w:r>
    </w:p>
    <w:p w14:paraId="5080FD44" w14:textId="77777777" w:rsidR="00FB1971" w:rsidRPr="00D409E4" w:rsidRDefault="00D7048D" w:rsidP="00F271C9">
      <w:pPr>
        <w:spacing w:line="276" w:lineRule="auto"/>
        <w:jc w:val="both"/>
      </w:pPr>
      <w:r w:rsidRPr="00D409E4">
        <w:t xml:space="preserve">ATOM      </w:t>
      </w:r>
      <w:proofErr w:type="gramStart"/>
      <w:r w:rsidRPr="00D409E4">
        <w:t>2  O</w:t>
      </w:r>
      <w:proofErr w:type="gramEnd"/>
      <w:r w:rsidRPr="00D409E4">
        <w:t>1  LIG     1     -16.140  59.295   3.262  1.00  0.00      LIG</w:t>
      </w:r>
    </w:p>
    <w:p w14:paraId="7F80EE5E" w14:textId="77777777" w:rsidR="00FB1971" w:rsidRPr="00D409E4" w:rsidRDefault="00D7048D" w:rsidP="00F271C9">
      <w:pPr>
        <w:spacing w:line="276" w:lineRule="auto"/>
        <w:jc w:val="both"/>
      </w:pPr>
      <w:r w:rsidRPr="00D409E4">
        <w:t xml:space="preserve">ATOM      </w:t>
      </w:r>
      <w:proofErr w:type="gramStart"/>
      <w:r w:rsidRPr="00D409E4">
        <w:t>3  C</w:t>
      </w:r>
      <w:proofErr w:type="gramEnd"/>
      <w:r w:rsidRPr="00D409E4">
        <w:t>2  LIG     1     -18.015  60.210   4.211  1.00  0.00      LIG</w:t>
      </w:r>
    </w:p>
    <w:p w14:paraId="10459618" w14:textId="77777777" w:rsidR="00FB1971" w:rsidRPr="00830543" w:rsidRDefault="00D7048D" w:rsidP="00F271C9">
      <w:pPr>
        <w:spacing w:line="276" w:lineRule="auto"/>
        <w:jc w:val="both"/>
        <w:rPr>
          <w:lang w:val="es-US"/>
        </w:rPr>
      </w:pPr>
      <w:r w:rsidRPr="00830543">
        <w:rPr>
          <w:lang w:val="es-US"/>
        </w:rPr>
        <w:t>ATOM      4  O2  LIG     1     -17.189  60.761   5.241  1.00  0.00      LIG</w:t>
      </w:r>
    </w:p>
    <w:p w14:paraId="589BD9A1" w14:textId="77777777" w:rsidR="00FB1971" w:rsidRPr="00830543" w:rsidRDefault="00FB1971" w:rsidP="00F271C9">
      <w:pPr>
        <w:spacing w:line="276" w:lineRule="auto"/>
        <w:jc w:val="both"/>
        <w:rPr>
          <w:lang w:val="es-US"/>
        </w:rPr>
      </w:pPr>
    </w:p>
    <w:p w14:paraId="6DF8D731" w14:textId="77777777" w:rsidR="00FB1971" w:rsidRPr="00F271C9" w:rsidRDefault="00D7048D" w:rsidP="00F271C9">
      <w:pPr>
        <w:spacing w:line="276" w:lineRule="auto"/>
        <w:jc w:val="both"/>
        <w:rPr>
          <w:lang w:val="es-AR"/>
        </w:rPr>
      </w:pPr>
      <w:r w:rsidRPr="00F271C9">
        <w:rPr>
          <w:lang w:val="es-AR"/>
        </w:rPr>
        <w:t>Cambiar LIG a BOB</w:t>
      </w:r>
    </w:p>
    <w:p w14:paraId="7E646D9B" w14:textId="77777777" w:rsidR="00FB1971" w:rsidRPr="00F271C9" w:rsidRDefault="00FB1971" w:rsidP="00F271C9">
      <w:pPr>
        <w:spacing w:line="276" w:lineRule="auto"/>
        <w:jc w:val="both"/>
        <w:rPr>
          <w:lang w:val="es-AR"/>
        </w:rPr>
      </w:pPr>
    </w:p>
    <w:p w14:paraId="6DCDC86B" w14:textId="77777777" w:rsidR="00FB1971" w:rsidRPr="00F271C9" w:rsidRDefault="00D7048D" w:rsidP="00F271C9">
      <w:pPr>
        <w:spacing w:line="276" w:lineRule="auto"/>
        <w:jc w:val="both"/>
        <w:rPr>
          <w:lang w:val="es-AR"/>
        </w:rPr>
      </w:pPr>
      <w:r w:rsidRPr="00F271C9">
        <w:rPr>
          <w:lang w:val="es-AR"/>
        </w:rPr>
        <w:t xml:space="preserve">El </w:t>
      </w:r>
      <w:proofErr w:type="spellStart"/>
      <w:r w:rsidRPr="00F271C9">
        <w:rPr>
          <w:lang w:val="es-AR"/>
        </w:rPr>
        <w:t>BOGB.itp</w:t>
      </w:r>
      <w:proofErr w:type="spellEnd"/>
      <w:r w:rsidRPr="00F271C9">
        <w:rPr>
          <w:lang w:val="es-AR"/>
        </w:rPr>
        <w:t xml:space="preserve"> no lo </w:t>
      </w:r>
      <w:proofErr w:type="spellStart"/>
      <w:proofErr w:type="gramStart"/>
      <w:r w:rsidRPr="00F271C9">
        <w:rPr>
          <w:lang w:val="es-AR"/>
        </w:rPr>
        <w:t>usaremos.¿</w:t>
      </w:r>
      <w:proofErr w:type="gramEnd"/>
      <w:r w:rsidRPr="00F271C9">
        <w:rPr>
          <w:lang w:val="es-AR"/>
        </w:rPr>
        <w:t>Por</w:t>
      </w:r>
      <w:proofErr w:type="spellEnd"/>
      <w:r w:rsidRPr="00F271C9">
        <w:rPr>
          <w:lang w:val="es-AR"/>
        </w:rPr>
        <w:t xml:space="preserve"> qué?</w:t>
      </w:r>
    </w:p>
    <w:p w14:paraId="0A8EAD7B" w14:textId="77777777" w:rsidR="00FB1971" w:rsidRPr="00F271C9" w:rsidRDefault="00FB1971" w:rsidP="00F271C9">
      <w:pPr>
        <w:spacing w:line="276" w:lineRule="auto"/>
        <w:jc w:val="both"/>
        <w:rPr>
          <w:lang w:val="es-AR"/>
        </w:rPr>
      </w:pPr>
    </w:p>
    <w:p w14:paraId="1EA1FDDC" w14:textId="77777777" w:rsidR="00FB1971" w:rsidRPr="00F271C9" w:rsidRDefault="00D7048D" w:rsidP="00F271C9">
      <w:pPr>
        <w:spacing w:line="276" w:lineRule="auto"/>
        <w:jc w:val="both"/>
        <w:rPr>
          <w:lang w:val="es-AR"/>
        </w:rPr>
      </w:pPr>
      <w:r w:rsidRPr="00F271C9">
        <w:rPr>
          <w:lang w:val="es-AR"/>
        </w:rPr>
        <w:t xml:space="preserve">Generamos la topología de la proteína sin residuos protein.pdb y obtenemos protein-complex.pdb. En </w:t>
      </w:r>
      <w:proofErr w:type="spellStart"/>
      <w:r w:rsidRPr="00F271C9">
        <w:rPr>
          <w:lang w:val="es-AR"/>
        </w:rPr>
        <w:t>topol.top</w:t>
      </w:r>
      <w:proofErr w:type="spellEnd"/>
      <w:r w:rsidRPr="00F271C9">
        <w:rPr>
          <w:lang w:val="es-AR"/>
        </w:rPr>
        <w:t xml:space="preserve"> haré los siguientes cambios</w:t>
      </w:r>
    </w:p>
    <w:p w14:paraId="4794A0E9" w14:textId="77777777" w:rsidR="00FB1971" w:rsidRPr="00F271C9" w:rsidRDefault="00FB1971" w:rsidP="00F271C9">
      <w:pPr>
        <w:spacing w:line="276" w:lineRule="auto"/>
        <w:jc w:val="both"/>
        <w:rPr>
          <w:lang w:val="es-AR"/>
        </w:rPr>
      </w:pPr>
    </w:p>
    <w:p w14:paraId="2BEDE921" w14:textId="77777777" w:rsidR="00FB1971" w:rsidRPr="00D409E4" w:rsidRDefault="00D7048D" w:rsidP="00F271C9">
      <w:pPr>
        <w:spacing w:line="276" w:lineRule="auto"/>
        <w:jc w:val="both"/>
      </w:pPr>
      <w:r w:rsidRPr="00D409E4">
        <w:t xml:space="preserve">; Include forcefield </w:t>
      </w:r>
      <w:proofErr w:type="gramStart"/>
      <w:r w:rsidRPr="00D409E4">
        <w:t>parameters</w:t>
      </w:r>
      <w:proofErr w:type="gramEnd"/>
    </w:p>
    <w:p w14:paraId="611572B3" w14:textId="77777777" w:rsidR="00FB1971" w:rsidRPr="00D409E4" w:rsidRDefault="00D7048D" w:rsidP="00F271C9">
      <w:pPr>
        <w:spacing w:line="276" w:lineRule="auto"/>
        <w:jc w:val="both"/>
      </w:pPr>
      <w:r w:rsidRPr="00D409E4">
        <w:t>#include "charmm27.ff/</w:t>
      </w:r>
      <w:proofErr w:type="spellStart"/>
      <w:r w:rsidRPr="00D409E4">
        <w:t>forcefield.itp</w:t>
      </w:r>
      <w:proofErr w:type="spellEnd"/>
      <w:r w:rsidRPr="00D409E4">
        <w:t>"</w:t>
      </w:r>
    </w:p>
    <w:p w14:paraId="0EDE2375" w14:textId="77777777" w:rsidR="00FB1971" w:rsidRPr="00D409E4" w:rsidRDefault="00FB1971" w:rsidP="00F271C9">
      <w:pPr>
        <w:spacing w:line="276" w:lineRule="auto"/>
        <w:jc w:val="both"/>
      </w:pPr>
    </w:p>
    <w:p w14:paraId="7B02FE97" w14:textId="77777777" w:rsidR="00FB1971" w:rsidRPr="00F271C9" w:rsidRDefault="00D7048D" w:rsidP="00F271C9">
      <w:pPr>
        <w:spacing w:line="276" w:lineRule="auto"/>
        <w:jc w:val="both"/>
        <w:rPr>
          <w:lang w:val="es-AR"/>
        </w:rPr>
      </w:pPr>
      <w:r w:rsidRPr="00F271C9">
        <w:rPr>
          <w:lang w:val="es-AR"/>
        </w:rPr>
        <w:t xml:space="preserve">; </w:t>
      </w:r>
      <w:proofErr w:type="spellStart"/>
      <w:r w:rsidRPr="00F271C9">
        <w:rPr>
          <w:lang w:val="es-AR"/>
        </w:rPr>
        <w:t>topologia</w:t>
      </w:r>
      <w:proofErr w:type="spellEnd"/>
      <w:r w:rsidRPr="00F271C9">
        <w:rPr>
          <w:lang w:val="es-AR"/>
        </w:rPr>
        <w:t xml:space="preserve"> del ligando</w:t>
      </w:r>
    </w:p>
    <w:p w14:paraId="3CEDE4CF" w14:textId="77777777" w:rsidR="00FB1971" w:rsidRPr="00F271C9" w:rsidRDefault="00D7048D" w:rsidP="00F271C9">
      <w:pPr>
        <w:spacing w:line="276" w:lineRule="auto"/>
        <w:jc w:val="both"/>
        <w:rPr>
          <w:lang w:val="es-AR"/>
        </w:rPr>
      </w:pPr>
      <w:r w:rsidRPr="00F271C9">
        <w:rPr>
          <w:lang w:val="es-AR"/>
        </w:rPr>
        <w:t>#include "</w:t>
      </w:r>
      <w:proofErr w:type="spellStart"/>
      <w:r w:rsidRPr="00F271C9">
        <w:rPr>
          <w:lang w:val="es-AR"/>
        </w:rPr>
        <w:t>BOGA.itp</w:t>
      </w:r>
      <w:proofErr w:type="spellEnd"/>
      <w:r w:rsidRPr="00F271C9">
        <w:rPr>
          <w:lang w:val="es-AR"/>
        </w:rPr>
        <w:t>"</w:t>
      </w:r>
    </w:p>
    <w:p w14:paraId="0D6FC014" w14:textId="77777777" w:rsidR="00FB1971" w:rsidRPr="00F271C9" w:rsidRDefault="00FB1971" w:rsidP="00F271C9">
      <w:pPr>
        <w:spacing w:line="276" w:lineRule="auto"/>
        <w:jc w:val="both"/>
        <w:rPr>
          <w:lang w:val="es-AR"/>
        </w:rPr>
      </w:pPr>
    </w:p>
    <w:p w14:paraId="132881CE" w14:textId="77777777" w:rsidR="00FB1971" w:rsidRPr="00D409E4" w:rsidRDefault="00D7048D" w:rsidP="00F271C9">
      <w:pPr>
        <w:spacing w:line="276" w:lineRule="auto"/>
        <w:jc w:val="both"/>
      </w:pPr>
      <w:r w:rsidRPr="00D409E4">
        <w:t xml:space="preserve">; Include chain </w:t>
      </w:r>
      <w:proofErr w:type="gramStart"/>
      <w:r w:rsidRPr="00D409E4">
        <w:t>topologies</w:t>
      </w:r>
      <w:proofErr w:type="gramEnd"/>
    </w:p>
    <w:p w14:paraId="14087AB4" w14:textId="77777777" w:rsidR="00FB1971" w:rsidRPr="00D409E4" w:rsidRDefault="00D7048D" w:rsidP="00F271C9">
      <w:pPr>
        <w:spacing w:line="276" w:lineRule="auto"/>
        <w:jc w:val="both"/>
      </w:pPr>
      <w:r w:rsidRPr="00D409E4">
        <w:t>#include "</w:t>
      </w:r>
      <w:proofErr w:type="spellStart"/>
      <w:r w:rsidRPr="00D409E4">
        <w:t>topol_Protein_chain_A.itp</w:t>
      </w:r>
      <w:proofErr w:type="spellEnd"/>
      <w:r w:rsidRPr="00D409E4">
        <w:t>"</w:t>
      </w:r>
    </w:p>
    <w:p w14:paraId="24580E14" w14:textId="77777777" w:rsidR="00FB1971" w:rsidRPr="00D409E4" w:rsidRDefault="00D7048D" w:rsidP="00F271C9">
      <w:pPr>
        <w:spacing w:line="276" w:lineRule="auto"/>
        <w:jc w:val="both"/>
      </w:pPr>
      <w:r w:rsidRPr="00D409E4">
        <w:t>#include "</w:t>
      </w:r>
      <w:proofErr w:type="spellStart"/>
      <w:r w:rsidRPr="00D409E4">
        <w:t>topol_Protein_chain_B.itp</w:t>
      </w:r>
      <w:proofErr w:type="spellEnd"/>
      <w:r w:rsidRPr="00D409E4">
        <w:t>”</w:t>
      </w:r>
    </w:p>
    <w:p w14:paraId="6120E211" w14:textId="77777777" w:rsidR="00FB1971" w:rsidRPr="00D409E4" w:rsidRDefault="00FB1971" w:rsidP="00F271C9">
      <w:pPr>
        <w:spacing w:line="276" w:lineRule="auto"/>
        <w:jc w:val="both"/>
      </w:pPr>
    </w:p>
    <w:p w14:paraId="458D86FC" w14:textId="77777777" w:rsidR="00FB1971" w:rsidRPr="00F271C9" w:rsidRDefault="00D7048D" w:rsidP="00F271C9">
      <w:pPr>
        <w:spacing w:line="276" w:lineRule="auto"/>
        <w:jc w:val="both"/>
        <w:rPr>
          <w:lang w:val="es-AR"/>
        </w:rPr>
      </w:pPr>
      <w:r w:rsidRPr="00F271C9">
        <w:rPr>
          <w:lang w:val="es-AR"/>
        </w:rPr>
        <w:t>Sólo necesito indicar el ITP de un BOG, ya que ambos son idénticos. En la sección de las moléculas edito</w:t>
      </w:r>
    </w:p>
    <w:p w14:paraId="61803F19" w14:textId="77777777" w:rsidR="00FB1971" w:rsidRPr="00F271C9" w:rsidRDefault="00FB1971" w:rsidP="00F271C9">
      <w:pPr>
        <w:spacing w:line="276" w:lineRule="auto"/>
        <w:jc w:val="both"/>
        <w:rPr>
          <w:lang w:val="es-AR"/>
        </w:rPr>
      </w:pPr>
    </w:p>
    <w:p w14:paraId="10017BD9" w14:textId="77777777" w:rsidR="00FB1971" w:rsidRPr="00F271C9" w:rsidRDefault="00D7048D" w:rsidP="00F271C9">
      <w:pPr>
        <w:spacing w:line="276" w:lineRule="auto"/>
        <w:jc w:val="both"/>
        <w:rPr>
          <w:lang w:val="es-AR"/>
        </w:rPr>
      </w:pPr>
      <w:r w:rsidRPr="00F271C9">
        <w:rPr>
          <w:lang w:val="es-AR"/>
        </w:rPr>
        <w:t xml:space="preserve">[ </w:t>
      </w:r>
      <w:proofErr w:type="spellStart"/>
      <w:proofErr w:type="gramStart"/>
      <w:r w:rsidRPr="00F271C9">
        <w:rPr>
          <w:lang w:val="es-AR"/>
        </w:rPr>
        <w:t>molecules</w:t>
      </w:r>
      <w:proofErr w:type="spellEnd"/>
      <w:r w:rsidRPr="00F271C9">
        <w:rPr>
          <w:lang w:val="es-AR"/>
        </w:rPr>
        <w:t xml:space="preserve"> ]</w:t>
      </w:r>
      <w:proofErr w:type="gramEnd"/>
    </w:p>
    <w:p w14:paraId="23F8FE8A" w14:textId="77777777" w:rsidR="00FB1971" w:rsidRPr="00F271C9" w:rsidRDefault="00D7048D" w:rsidP="00F271C9">
      <w:pPr>
        <w:spacing w:line="276" w:lineRule="auto"/>
        <w:jc w:val="both"/>
        <w:rPr>
          <w:lang w:val="es-AR"/>
        </w:rPr>
      </w:pPr>
      <w:r w:rsidRPr="00F271C9">
        <w:rPr>
          <w:lang w:val="es-AR"/>
        </w:rPr>
        <w:t xml:space="preserve">; </w:t>
      </w:r>
      <w:proofErr w:type="spellStart"/>
      <w:r w:rsidRPr="00F271C9">
        <w:rPr>
          <w:lang w:val="es-AR"/>
        </w:rPr>
        <w:t>Compound</w:t>
      </w:r>
      <w:proofErr w:type="spellEnd"/>
      <w:r w:rsidRPr="00F271C9">
        <w:rPr>
          <w:lang w:val="es-AR"/>
        </w:rPr>
        <w:t xml:space="preserve">        #mols</w:t>
      </w:r>
    </w:p>
    <w:p w14:paraId="2249AB48" w14:textId="77777777" w:rsidR="00FB1971" w:rsidRPr="00F271C9" w:rsidRDefault="00D7048D" w:rsidP="00F271C9">
      <w:pPr>
        <w:spacing w:line="276" w:lineRule="auto"/>
        <w:jc w:val="both"/>
        <w:rPr>
          <w:lang w:val="es-AR"/>
        </w:rPr>
      </w:pPr>
      <w:proofErr w:type="spellStart"/>
      <w:r w:rsidRPr="00F271C9">
        <w:rPr>
          <w:lang w:val="es-AR"/>
        </w:rPr>
        <w:t>Protein_chain_A</w:t>
      </w:r>
      <w:proofErr w:type="spellEnd"/>
      <w:r w:rsidRPr="00F271C9">
        <w:rPr>
          <w:lang w:val="es-AR"/>
        </w:rPr>
        <w:t xml:space="preserve">     1</w:t>
      </w:r>
    </w:p>
    <w:p w14:paraId="7F3CB701" w14:textId="77777777" w:rsidR="00FB1971" w:rsidRPr="00F271C9" w:rsidRDefault="00D7048D" w:rsidP="00F271C9">
      <w:pPr>
        <w:spacing w:line="276" w:lineRule="auto"/>
        <w:jc w:val="both"/>
        <w:rPr>
          <w:lang w:val="es-AR"/>
        </w:rPr>
      </w:pPr>
      <w:proofErr w:type="spellStart"/>
      <w:r w:rsidRPr="00F271C9">
        <w:rPr>
          <w:lang w:val="es-AR"/>
        </w:rPr>
        <w:t>Protein_chain_B</w:t>
      </w:r>
      <w:proofErr w:type="spellEnd"/>
      <w:r w:rsidRPr="00F271C9">
        <w:rPr>
          <w:lang w:val="es-AR"/>
        </w:rPr>
        <w:t xml:space="preserve">     1</w:t>
      </w:r>
    </w:p>
    <w:p w14:paraId="57459700" w14:textId="77777777" w:rsidR="00FB1971" w:rsidRPr="00F271C9" w:rsidRDefault="00D7048D" w:rsidP="00F271C9">
      <w:pPr>
        <w:spacing w:line="276" w:lineRule="auto"/>
        <w:jc w:val="both"/>
        <w:rPr>
          <w:lang w:val="es-AR"/>
        </w:rPr>
      </w:pPr>
      <w:r w:rsidRPr="00F271C9">
        <w:rPr>
          <w:lang w:val="es-AR"/>
        </w:rPr>
        <w:t>BOA                 2</w:t>
      </w:r>
    </w:p>
    <w:p w14:paraId="23BEBBBC" w14:textId="77777777" w:rsidR="00FB1971" w:rsidRPr="00F271C9" w:rsidRDefault="00FB1971" w:rsidP="00F271C9">
      <w:pPr>
        <w:spacing w:line="276" w:lineRule="auto"/>
        <w:jc w:val="both"/>
        <w:rPr>
          <w:lang w:val="es-AR"/>
        </w:rPr>
      </w:pPr>
    </w:p>
    <w:p w14:paraId="6734E1E1" w14:textId="77777777" w:rsidR="00FB1971" w:rsidRPr="00F271C9" w:rsidRDefault="00D7048D" w:rsidP="00F271C9">
      <w:pPr>
        <w:spacing w:line="276" w:lineRule="auto"/>
        <w:jc w:val="both"/>
        <w:rPr>
          <w:lang w:val="es-AR"/>
        </w:rPr>
      </w:pPr>
      <w:r w:rsidRPr="00F271C9">
        <w:rPr>
          <w:lang w:val="es-AR"/>
        </w:rPr>
        <w:t>Si bien tengo BOA y BOB, ambas tienen la misma topología. Entonces tengo DOS moléculas, aunque estén en lugares distintos. Ahora debemos editar el archivo protein-complex.pdb. Pondremos, luego del aminoácido TER de la cadena B, las coordenadas ATOM de los PDB de BOGA.pdb y BOGB.pdb que ya editamos.</w:t>
      </w:r>
    </w:p>
    <w:p w14:paraId="72CA529F" w14:textId="77777777" w:rsidR="00FB1971" w:rsidRPr="00F271C9" w:rsidRDefault="00FB1971" w:rsidP="00F271C9">
      <w:pPr>
        <w:spacing w:line="276" w:lineRule="auto"/>
        <w:jc w:val="both"/>
        <w:rPr>
          <w:lang w:val="es-AR"/>
        </w:rPr>
      </w:pPr>
    </w:p>
    <w:p w14:paraId="56D08E74" w14:textId="77777777" w:rsidR="00FB1971" w:rsidRPr="00D409E4" w:rsidRDefault="00D7048D" w:rsidP="00F271C9">
      <w:pPr>
        <w:spacing w:line="276" w:lineRule="auto"/>
        <w:jc w:val="both"/>
      </w:pPr>
      <w:r w:rsidRPr="00D409E4">
        <w:t>TER</w:t>
      </w:r>
    </w:p>
    <w:p w14:paraId="19F5D92D" w14:textId="77777777" w:rsidR="00FB1971" w:rsidRPr="00D409E4" w:rsidRDefault="00D7048D" w:rsidP="00F271C9">
      <w:pPr>
        <w:spacing w:line="276" w:lineRule="auto"/>
        <w:jc w:val="both"/>
      </w:pPr>
      <w:r w:rsidRPr="00D409E4">
        <w:t xml:space="preserve">ATOM      </w:t>
      </w:r>
      <w:proofErr w:type="gramStart"/>
      <w:r w:rsidRPr="00D409E4">
        <w:t>1  C</w:t>
      </w:r>
      <w:proofErr w:type="gramEnd"/>
      <w:r w:rsidRPr="00D409E4">
        <w:t>1  BOA     1     -14.258  79.953  45.302  1.00  0.00      BOA</w:t>
      </w:r>
    </w:p>
    <w:p w14:paraId="07994F72" w14:textId="77777777" w:rsidR="00FB1971" w:rsidRPr="00D409E4" w:rsidRDefault="00D7048D" w:rsidP="00F271C9">
      <w:pPr>
        <w:spacing w:line="276" w:lineRule="auto"/>
        <w:jc w:val="both"/>
      </w:pPr>
      <w:r w:rsidRPr="00D409E4">
        <w:t xml:space="preserve">ATOM      </w:t>
      </w:r>
      <w:proofErr w:type="gramStart"/>
      <w:r w:rsidRPr="00D409E4">
        <w:t>2  O</w:t>
      </w:r>
      <w:proofErr w:type="gramEnd"/>
      <w:r w:rsidRPr="00D409E4">
        <w:t>1  BOA     1     -13.074  79.344  45.814  1.00  0.00      BOA</w:t>
      </w:r>
    </w:p>
    <w:p w14:paraId="1F896F74" w14:textId="77777777" w:rsidR="00FB1971" w:rsidRPr="00D409E4" w:rsidRDefault="00D7048D" w:rsidP="00F271C9">
      <w:pPr>
        <w:spacing w:line="276" w:lineRule="auto"/>
        <w:jc w:val="both"/>
      </w:pPr>
      <w:r w:rsidRPr="00D409E4">
        <w:t xml:space="preserve">ATOM      </w:t>
      </w:r>
      <w:proofErr w:type="gramStart"/>
      <w:r w:rsidRPr="00D409E4">
        <w:t>3  C</w:t>
      </w:r>
      <w:proofErr w:type="gramEnd"/>
      <w:r w:rsidRPr="00D409E4">
        <w:t>2  BOA     1     -15.153  78.753  44.866  1.00  0.00      BOA</w:t>
      </w:r>
    </w:p>
    <w:p w14:paraId="768580F7" w14:textId="77777777" w:rsidR="00FB1971" w:rsidRPr="00D409E4" w:rsidRDefault="00D7048D" w:rsidP="00F271C9">
      <w:pPr>
        <w:spacing w:line="276" w:lineRule="auto"/>
        <w:jc w:val="both"/>
      </w:pPr>
      <w:r w:rsidRPr="00D409E4">
        <w:t>...</w:t>
      </w:r>
    </w:p>
    <w:p w14:paraId="7AB17D09" w14:textId="77777777" w:rsidR="00FB1971" w:rsidRPr="00D409E4" w:rsidRDefault="00D7048D" w:rsidP="00F271C9">
      <w:pPr>
        <w:spacing w:line="276" w:lineRule="auto"/>
        <w:jc w:val="both"/>
      </w:pPr>
      <w:r w:rsidRPr="00D409E4">
        <w:t>...</w:t>
      </w:r>
    </w:p>
    <w:p w14:paraId="0616C579" w14:textId="77777777" w:rsidR="00FB1971" w:rsidRPr="00D409E4" w:rsidRDefault="00D7048D" w:rsidP="00F271C9">
      <w:pPr>
        <w:spacing w:line="276" w:lineRule="auto"/>
        <w:jc w:val="both"/>
      </w:pPr>
      <w:r w:rsidRPr="00D409E4">
        <w:t>...</w:t>
      </w:r>
    </w:p>
    <w:p w14:paraId="32A26888" w14:textId="77777777" w:rsidR="00FB1971" w:rsidRPr="00D409E4" w:rsidRDefault="00D7048D" w:rsidP="00F271C9">
      <w:pPr>
        <w:spacing w:line="276" w:lineRule="auto"/>
        <w:jc w:val="both"/>
      </w:pPr>
      <w:r w:rsidRPr="00D409E4">
        <w:t>ATOM     47 H8'3 BOA     1      -4.</w:t>
      </w:r>
      <w:proofErr w:type="gramStart"/>
      <w:r w:rsidRPr="00D409E4">
        <w:t>590  80.022</w:t>
      </w:r>
      <w:proofErr w:type="gramEnd"/>
      <w:r w:rsidRPr="00D409E4">
        <w:t xml:space="preserve">  47.691  1.00  0.00      BOA</w:t>
      </w:r>
    </w:p>
    <w:p w14:paraId="1B90FE61" w14:textId="77777777" w:rsidR="00FB1971" w:rsidRPr="00D409E4" w:rsidRDefault="00D7048D" w:rsidP="00F271C9">
      <w:pPr>
        <w:spacing w:line="276" w:lineRule="auto"/>
        <w:jc w:val="both"/>
      </w:pPr>
      <w:r w:rsidRPr="00D409E4">
        <w:t xml:space="preserve">ATOM     </w:t>
      </w:r>
      <w:proofErr w:type="gramStart"/>
      <w:r w:rsidRPr="00D409E4">
        <w:t>48  HO</w:t>
      </w:r>
      <w:proofErr w:type="gramEnd"/>
      <w:r w:rsidRPr="00D409E4">
        <w:t>2 BOA     1     -15.053  77.315  43.523  1.00  0.00      BOA</w:t>
      </w:r>
    </w:p>
    <w:p w14:paraId="247B81F7" w14:textId="77777777" w:rsidR="00FB1971" w:rsidRPr="00D409E4" w:rsidRDefault="00D7048D" w:rsidP="00F271C9">
      <w:pPr>
        <w:spacing w:line="276" w:lineRule="auto"/>
        <w:jc w:val="both"/>
      </w:pPr>
      <w:r w:rsidRPr="00D409E4">
        <w:t>TER      49      BOA      1</w:t>
      </w:r>
    </w:p>
    <w:p w14:paraId="3135B972" w14:textId="77777777" w:rsidR="00FB1971" w:rsidRPr="00D409E4" w:rsidRDefault="00D7048D" w:rsidP="00F271C9">
      <w:pPr>
        <w:spacing w:line="276" w:lineRule="auto"/>
        <w:jc w:val="both"/>
      </w:pPr>
      <w:r w:rsidRPr="00D409E4">
        <w:t xml:space="preserve">ATOM      </w:t>
      </w:r>
      <w:proofErr w:type="gramStart"/>
      <w:r w:rsidRPr="00D409E4">
        <w:t>1  C</w:t>
      </w:r>
      <w:proofErr w:type="gramEnd"/>
      <w:r w:rsidRPr="00D409E4">
        <w:t>1  BOB     1     -17.418  58.852   3.720  1.00  0.00      BOB</w:t>
      </w:r>
    </w:p>
    <w:p w14:paraId="751826A6" w14:textId="77777777" w:rsidR="00FB1971" w:rsidRPr="00D409E4" w:rsidRDefault="00D7048D" w:rsidP="00F271C9">
      <w:pPr>
        <w:spacing w:line="276" w:lineRule="auto"/>
        <w:jc w:val="both"/>
      </w:pPr>
      <w:r w:rsidRPr="00D409E4">
        <w:t xml:space="preserve">ATOM      </w:t>
      </w:r>
      <w:proofErr w:type="gramStart"/>
      <w:r w:rsidRPr="00D409E4">
        <w:t>2  O</w:t>
      </w:r>
      <w:proofErr w:type="gramEnd"/>
      <w:r w:rsidRPr="00D409E4">
        <w:t>1  BOB     1     -16.140  59.295   3.262  1.00  0.00      BOB</w:t>
      </w:r>
    </w:p>
    <w:p w14:paraId="3A8F9F26" w14:textId="77777777" w:rsidR="00FB1971" w:rsidRPr="00D409E4" w:rsidRDefault="00D7048D" w:rsidP="00F271C9">
      <w:pPr>
        <w:spacing w:line="276" w:lineRule="auto"/>
        <w:jc w:val="both"/>
      </w:pPr>
      <w:r w:rsidRPr="00D409E4">
        <w:t xml:space="preserve">ATOM      </w:t>
      </w:r>
      <w:proofErr w:type="gramStart"/>
      <w:r w:rsidRPr="00D409E4">
        <w:t>3  C</w:t>
      </w:r>
      <w:proofErr w:type="gramEnd"/>
      <w:r w:rsidRPr="00D409E4">
        <w:t>2  BOB     1     -18.015  60.210   4.211  1.00  0.00      BOB</w:t>
      </w:r>
    </w:p>
    <w:p w14:paraId="32D93D90" w14:textId="77777777" w:rsidR="00FB1971" w:rsidRPr="00D409E4" w:rsidRDefault="00D7048D" w:rsidP="00F271C9">
      <w:pPr>
        <w:spacing w:line="276" w:lineRule="auto"/>
        <w:jc w:val="both"/>
      </w:pPr>
      <w:r w:rsidRPr="00D409E4">
        <w:t>...</w:t>
      </w:r>
    </w:p>
    <w:p w14:paraId="531B7F19" w14:textId="77777777" w:rsidR="00FB1971" w:rsidRPr="00D409E4" w:rsidRDefault="00D7048D" w:rsidP="00F271C9">
      <w:pPr>
        <w:spacing w:line="276" w:lineRule="auto"/>
        <w:jc w:val="both"/>
      </w:pPr>
      <w:r w:rsidRPr="00D409E4">
        <w:t>...</w:t>
      </w:r>
    </w:p>
    <w:p w14:paraId="60E7CE5A" w14:textId="77777777" w:rsidR="00FB1971" w:rsidRPr="00D409E4" w:rsidRDefault="00D7048D" w:rsidP="00F271C9">
      <w:pPr>
        <w:spacing w:line="276" w:lineRule="auto"/>
        <w:jc w:val="both"/>
      </w:pPr>
      <w:r w:rsidRPr="00D409E4">
        <w:t>...</w:t>
      </w:r>
    </w:p>
    <w:p w14:paraId="37E43E98" w14:textId="77777777" w:rsidR="00FB1971" w:rsidRPr="00D409E4" w:rsidRDefault="00D7048D" w:rsidP="00F271C9">
      <w:pPr>
        <w:spacing w:line="276" w:lineRule="auto"/>
        <w:jc w:val="both"/>
      </w:pPr>
      <w:r w:rsidRPr="00D409E4">
        <w:t>ATOM     46 H8'2 BOB     1      -7.</w:t>
      </w:r>
      <w:proofErr w:type="gramStart"/>
      <w:r w:rsidRPr="00D409E4">
        <w:t>367  57.375</w:t>
      </w:r>
      <w:proofErr w:type="gramEnd"/>
      <w:r w:rsidRPr="00D409E4">
        <w:t xml:space="preserve">   2.492  1.00  0.00      BOB</w:t>
      </w:r>
    </w:p>
    <w:p w14:paraId="4A421646" w14:textId="77777777" w:rsidR="00FB1971" w:rsidRPr="00D409E4" w:rsidRDefault="00D7048D" w:rsidP="00F271C9">
      <w:pPr>
        <w:spacing w:line="276" w:lineRule="auto"/>
        <w:jc w:val="both"/>
      </w:pPr>
      <w:r w:rsidRPr="00D409E4">
        <w:t>ATOM     47 H8'3 BOB     1      -8.</w:t>
      </w:r>
      <w:proofErr w:type="gramStart"/>
      <w:r w:rsidRPr="00D409E4">
        <w:t>123  56.758</w:t>
      </w:r>
      <w:proofErr w:type="gramEnd"/>
      <w:r w:rsidRPr="00D409E4">
        <w:t xml:space="preserve">   1.004  1.00  0.00      BOB</w:t>
      </w:r>
    </w:p>
    <w:p w14:paraId="645D5917" w14:textId="77777777" w:rsidR="00FB1971" w:rsidRPr="00D409E4" w:rsidRDefault="00D7048D" w:rsidP="00F271C9">
      <w:pPr>
        <w:spacing w:line="276" w:lineRule="auto"/>
        <w:jc w:val="both"/>
      </w:pPr>
      <w:r w:rsidRPr="00D409E4">
        <w:t xml:space="preserve">ATOM     </w:t>
      </w:r>
      <w:proofErr w:type="gramStart"/>
      <w:r w:rsidRPr="00D409E4">
        <w:t>48  HO</w:t>
      </w:r>
      <w:proofErr w:type="gramEnd"/>
      <w:r w:rsidRPr="00D409E4">
        <w:t>2 BOB     1     -17.524  61.625   5.492  1.00  0.00      BOB</w:t>
      </w:r>
    </w:p>
    <w:p w14:paraId="6C2FA324" w14:textId="77777777" w:rsidR="00FB1971" w:rsidRPr="00830543" w:rsidRDefault="00D7048D" w:rsidP="00F271C9">
      <w:pPr>
        <w:spacing w:line="276" w:lineRule="auto"/>
        <w:jc w:val="both"/>
        <w:rPr>
          <w:lang w:val="es-US"/>
        </w:rPr>
      </w:pPr>
      <w:r w:rsidRPr="00830543">
        <w:rPr>
          <w:lang w:val="es-US"/>
        </w:rPr>
        <w:t>TER      49      BOB      1</w:t>
      </w:r>
    </w:p>
    <w:p w14:paraId="7A928978" w14:textId="77777777" w:rsidR="00FB1971" w:rsidRPr="00F271C9" w:rsidRDefault="00D7048D" w:rsidP="00F271C9">
      <w:pPr>
        <w:spacing w:line="276" w:lineRule="auto"/>
        <w:jc w:val="both"/>
        <w:rPr>
          <w:lang w:val="es-AR"/>
        </w:rPr>
      </w:pPr>
      <w:r w:rsidRPr="00F271C9">
        <w:rPr>
          <w:lang w:val="es-AR"/>
        </w:rPr>
        <w:t>ENDMDL</w:t>
      </w:r>
    </w:p>
    <w:p w14:paraId="62B0C849" w14:textId="77777777" w:rsidR="00FB1971" w:rsidRPr="00F271C9" w:rsidRDefault="00FB1971" w:rsidP="00F271C9">
      <w:pPr>
        <w:spacing w:line="276" w:lineRule="auto"/>
        <w:jc w:val="both"/>
        <w:rPr>
          <w:lang w:val="es-AR"/>
        </w:rPr>
      </w:pPr>
    </w:p>
    <w:p w14:paraId="330096ED" w14:textId="77777777" w:rsidR="00FB1971" w:rsidRPr="00F271C9" w:rsidRDefault="00D7048D" w:rsidP="00F271C9">
      <w:pPr>
        <w:spacing w:line="276" w:lineRule="auto"/>
        <w:jc w:val="both"/>
        <w:rPr>
          <w:lang w:val="es-AR"/>
        </w:rPr>
      </w:pPr>
      <w:r w:rsidRPr="00F271C9">
        <w:rPr>
          <w:lang w:val="es-AR"/>
        </w:rPr>
        <w:t xml:space="preserve">Solvatación y neutralización se hacen como en los casos normales. Lo mismo para la minimización energética. Una vez hecha la EM, debemos generar las </w:t>
      </w:r>
      <w:proofErr w:type="spellStart"/>
      <w:r w:rsidRPr="00F271C9">
        <w:rPr>
          <w:lang w:val="es-AR"/>
        </w:rPr>
        <w:t>restraints</w:t>
      </w:r>
      <w:proofErr w:type="spellEnd"/>
      <w:r w:rsidRPr="00F271C9">
        <w:rPr>
          <w:lang w:val="es-AR"/>
        </w:rPr>
        <w:t xml:space="preserve"> para los dos ligandos y la proteína. Antes era automático en el sentido que había sólo dos moléculas, pero ahora hay que ser explícito, porque hay DOS cadenas y DOS ligandos.</w:t>
      </w:r>
    </w:p>
    <w:p w14:paraId="38AAC5FC" w14:textId="77777777" w:rsidR="00FB1971" w:rsidRPr="00F271C9" w:rsidRDefault="00FB1971" w:rsidP="00F271C9">
      <w:pPr>
        <w:spacing w:line="276" w:lineRule="auto"/>
        <w:jc w:val="both"/>
        <w:rPr>
          <w:lang w:val="es-AR"/>
        </w:rPr>
      </w:pPr>
    </w:p>
    <w:p w14:paraId="0A7A1DC1" w14:textId="77777777" w:rsidR="00FB1971" w:rsidRPr="00D409E4" w:rsidRDefault="00D7048D" w:rsidP="00F271C9">
      <w:pPr>
        <w:spacing w:line="276" w:lineRule="auto"/>
        <w:jc w:val="both"/>
      </w:pPr>
      <w:r w:rsidRPr="00D409E4">
        <w:t>Para BOGB.pdb:</w:t>
      </w:r>
    </w:p>
    <w:p w14:paraId="09D43A5A" w14:textId="77777777" w:rsidR="00FB1971" w:rsidRPr="00D409E4" w:rsidRDefault="00FB1971" w:rsidP="00F271C9">
      <w:pPr>
        <w:spacing w:line="276" w:lineRule="auto"/>
        <w:jc w:val="both"/>
      </w:pPr>
    </w:p>
    <w:tbl>
      <w:tblPr>
        <w:tblStyle w:val="affffc"/>
        <w:tblW w:w="0" w:type="auto"/>
        <w:tblInd w:w="0" w:type="dxa"/>
        <w:tblLayout w:type="fixed"/>
        <w:tblLook w:val="0600" w:firstRow="0" w:lastRow="0" w:firstColumn="0" w:lastColumn="0" w:noHBand="1" w:noVBand="1"/>
      </w:tblPr>
      <w:tblGrid>
        <w:gridCol w:w="10410"/>
      </w:tblGrid>
      <w:tr w:rsidR="00FB1971" w:rsidRPr="00D409E4" w14:paraId="0238EE86" w14:textId="77777777">
        <w:tc>
          <w:tcPr>
            <w:tcW w:w="10410" w:type="dxa"/>
            <w:shd w:val="clear" w:color="auto" w:fill="333333"/>
            <w:tcMar>
              <w:top w:w="100" w:type="dxa"/>
              <w:left w:w="100" w:type="dxa"/>
              <w:bottom w:w="100" w:type="dxa"/>
              <w:right w:w="100" w:type="dxa"/>
            </w:tcMar>
          </w:tcPr>
          <w:p w14:paraId="2DCF3BE1" w14:textId="77777777" w:rsidR="00FB1971" w:rsidRPr="00D409E4" w:rsidRDefault="00D7048D" w:rsidP="00F271C9">
            <w:pPr>
              <w:spacing w:line="276" w:lineRule="auto"/>
              <w:jc w:val="both"/>
            </w:pPr>
            <w:proofErr w:type="spellStart"/>
            <w:r w:rsidRPr="00D409E4">
              <w:lastRenderedPageBreak/>
              <w:t>gmx</w:t>
            </w:r>
            <w:proofErr w:type="spellEnd"/>
            <w:r w:rsidRPr="00D409E4">
              <w:t xml:space="preserve"> </w:t>
            </w:r>
            <w:proofErr w:type="spellStart"/>
            <w:r w:rsidRPr="00D409E4">
              <w:t>genrestr</w:t>
            </w:r>
            <w:proofErr w:type="spellEnd"/>
            <w:r w:rsidRPr="00D409E4">
              <w:t xml:space="preserve"> -f BOGB.pdb -o </w:t>
            </w:r>
            <w:proofErr w:type="spellStart"/>
            <w:r w:rsidRPr="00D409E4">
              <w:t>posre_BOGB.itp</w:t>
            </w:r>
            <w:proofErr w:type="spellEnd"/>
            <w:r w:rsidRPr="00D409E4">
              <w:t xml:space="preserve"> -fc 1000 1000 1000</w:t>
            </w:r>
          </w:p>
        </w:tc>
      </w:tr>
    </w:tbl>
    <w:p w14:paraId="5D233E9B" w14:textId="77777777" w:rsidR="00FB1971" w:rsidRPr="00D409E4" w:rsidRDefault="00FB1971" w:rsidP="00F271C9">
      <w:pPr>
        <w:spacing w:line="276" w:lineRule="auto"/>
        <w:jc w:val="both"/>
      </w:pPr>
    </w:p>
    <w:p w14:paraId="2C25956E" w14:textId="77777777" w:rsidR="00FB1971" w:rsidRPr="00D409E4" w:rsidRDefault="00D7048D" w:rsidP="00F271C9">
      <w:pPr>
        <w:spacing w:line="276" w:lineRule="auto"/>
        <w:jc w:val="both"/>
      </w:pPr>
      <w:r w:rsidRPr="00D409E4">
        <w:t>Reading structure file</w:t>
      </w:r>
    </w:p>
    <w:p w14:paraId="38E274A1" w14:textId="77777777" w:rsidR="00FB1971" w:rsidRPr="00D409E4" w:rsidRDefault="00D7048D" w:rsidP="00F271C9">
      <w:pPr>
        <w:spacing w:line="276" w:lineRule="auto"/>
        <w:jc w:val="both"/>
      </w:pPr>
      <w:r w:rsidRPr="00D409E4">
        <w:t xml:space="preserve">Select group to position </w:t>
      </w:r>
      <w:proofErr w:type="gramStart"/>
      <w:r w:rsidRPr="00D409E4">
        <w:t>restrain</w:t>
      </w:r>
      <w:proofErr w:type="gramEnd"/>
    </w:p>
    <w:p w14:paraId="62A10BE5" w14:textId="77777777" w:rsidR="00FB1971" w:rsidRPr="00D409E4" w:rsidRDefault="00D7048D" w:rsidP="00F271C9">
      <w:pPr>
        <w:spacing w:line="276" w:lineRule="auto"/>
        <w:jc w:val="both"/>
      </w:pPr>
      <w:r w:rsidRPr="00D409E4">
        <w:t xml:space="preserve">Group     0 </w:t>
      </w:r>
      <w:proofErr w:type="gramStart"/>
      <w:r w:rsidRPr="00D409E4">
        <w:t xml:space="preserve">(  </w:t>
      </w:r>
      <w:proofErr w:type="gramEnd"/>
      <w:r w:rsidRPr="00D409E4">
        <w:t xml:space="preserve">       System) has    48 elements</w:t>
      </w:r>
    </w:p>
    <w:p w14:paraId="57522E00" w14:textId="77777777" w:rsidR="00FB1971" w:rsidRPr="00D409E4" w:rsidRDefault="00D7048D" w:rsidP="00F271C9">
      <w:pPr>
        <w:spacing w:line="276" w:lineRule="auto"/>
        <w:jc w:val="both"/>
      </w:pPr>
      <w:r w:rsidRPr="00D409E4">
        <w:t xml:space="preserve">Group     1 </w:t>
      </w:r>
      <w:proofErr w:type="gramStart"/>
      <w:r w:rsidRPr="00D409E4">
        <w:t xml:space="preserve">(  </w:t>
      </w:r>
      <w:proofErr w:type="gramEnd"/>
      <w:r w:rsidRPr="00D409E4">
        <w:t xml:space="preserve">        Other) has    48 elements</w:t>
      </w:r>
    </w:p>
    <w:p w14:paraId="06BB9FBA" w14:textId="77777777" w:rsidR="00FB1971" w:rsidRPr="00D409E4" w:rsidRDefault="00D7048D" w:rsidP="00F271C9">
      <w:pPr>
        <w:spacing w:line="276" w:lineRule="auto"/>
        <w:jc w:val="both"/>
      </w:pPr>
      <w:r w:rsidRPr="00D409E4">
        <w:t xml:space="preserve">Group     2 </w:t>
      </w:r>
      <w:proofErr w:type="gramStart"/>
      <w:r w:rsidRPr="00D409E4">
        <w:t xml:space="preserve">(  </w:t>
      </w:r>
      <w:proofErr w:type="gramEnd"/>
      <w:r w:rsidRPr="00D409E4">
        <w:t xml:space="preserve">          BOB) has    48 elements</w:t>
      </w:r>
    </w:p>
    <w:p w14:paraId="66EB615C" w14:textId="77777777" w:rsidR="00FB1971" w:rsidRPr="00D409E4" w:rsidRDefault="00D7048D" w:rsidP="00F271C9">
      <w:pPr>
        <w:spacing w:line="276" w:lineRule="auto"/>
        <w:jc w:val="both"/>
      </w:pPr>
      <w:r w:rsidRPr="00D409E4">
        <w:t xml:space="preserve">Select a group: </w:t>
      </w:r>
      <w:proofErr w:type="gramStart"/>
      <w:r w:rsidRPr="00D409E4">
        <w:t>2</w:t>
      </w:r>
      <w:proofErr w:type="gramEnd"/>
    </w:p>
    <w:p w14:paraId="6F02E880" w14:textId="77777777" w:rsidR="00FB1971" w:rsidRPr="00F271C9" w:rsidRDefault="00D7048D" w:rsidP="00F271C9">
      <w:pPr>
        <w:spacing w:line="276" w:lineRule="auto"/>
        <w:jc w:val="both"/>
        <w:rPr>
          <w:lang w:val="es-AR"/>
        </w:rPr>
      </w:pPr>
      <w:proofErr w:type="spellStart"/>
      <w:r w:rsidRPr="00F271C9">
        <w:rPr>
          <w:lang w:val="es-AR"/>
        </w:rPr>
        <w:t>Selected</w:t>
      </w:r>
      <w:proofErr w:type="spellEnd"/>
      <w:r w:rsidRPr="00F271C9">
        <w:rPr>
          <w:lang w:val="es-AR"/>
        </w:rPr>
        <w:t xml:space="preserve"> 2: 'BOB'</w:t>
      </w:r>
    </w:p>
    <w:p w14:paraId="5D9E6DC9" w14:textId="77777777" w:rsidR="00FB1971" w:rsidRPr="00F271C9" w:rsidRDefault="00FB1971" w:rsidP="00F271C9">
      <w:pPr>
        <w:spacing w:line="276" w:lineRule="auto"/>
        <w:jc w:val="both"/>
        <w:rPr>
          <w:lang w:val="es-AR"/>
        </w:rPr>
      </w:pPr>
    </w:p>
    <w:p w14:paraId="21E69874" w14:textId="77777777" w:rsidR="00FB1971" w:rsidRPr="00F271C9" w:rsidRDefault="00D7048D" w:rsidP="00F271C9">
      <w:pPr>
        <w:spacing w:line="276" w:lineRule="auto"/>
        <w:jc w:val="both"/>
        <w:rPr>
          <w:lang w:val="es-AR"/>
        </w:rPr>
      </w:pPr>
      <w:r w:rsidRPr="00F271C9">
        <w:rPr>
          <w:lang w:val="es-AR"/>
        </w:rPr>
        <w:t>y</w:t>
      </w:r>
    </w:p>
    <w:p w14:paraId="26736B37" w14:textId="77777777" w:rsidR="00FB1971" w:rsidRPr="00F271C9" w:rsidRDefault="00FB1971" w:rsidP="00F271C9">
      <w:pPr>
        <w:spacing w:line="276" w:lineRule="auto"/>
        <w:jc w:val="both"/>
        <w:rPr>
          <w:lang w:val="es-AR"/>
        </w:rPr>
      </w:pPr>
    </w:p>
    <w:p w14:paraId="34E4E4FD" w14:textId="77777777" w:rsidR="00FB1971" w:rsidRPr="00F271C9" w:rsidRDefault="00D7048D" w:rsidP="00F271C9">
      <w:pPr>
        <w:spacing w:line="276" w:lineRule="auto"/>
        <w:jc w:val="both"/>
        <w:rPr>
          <w:lang w:val="es-AR"/>
        </w:rPr>
      </w:pPr>
      <w:r w:rsidRPr="00F271C9">
        <w:rPr>
          <w:lang w:val="es-AR"/>
        </w:rPr>
        <w:t>para BOGA.pdb</w:t>
      </w:r>
    </w:p>
    <w:p w14:paraId="4C3186BD" w14:textId="77777777" w:rsidR="00FB1971" w:rsidRPr="00F271C9" w:rsidRDefault="00FB1971" w:rsidP="00F271C9">
      <w:pPr>
        <w:spacing w:line="276" w:lineRule="auto"/>
        <w:jc w:val="both"/>
        <w:rPr>
          <w:lang w:val="es-AR"/>
        </w:rPr>
      </w:pPr>
    </w:p>
    <w:tbl>
      <w:tblPr>
        <w:tblStyle w:val="affffd"/>
        <w:tblW w:w="0" w:type="auto"/>
        <w:tblInd w:w="0" w:type="dxa"/>
        <w:tblLayout w:type="fixed"/>
        <w:tblLook w:val="0600" w:firstRow="0" w:lastRow="0" w:firstColumn="0" w:lastColumn="0" w:noHBand="1" w:noVBand="1"/>
      </w:tblPr>
      <w:tblGrid>
        <w:gridCol w:w="10410"/>
      </w:tblGrid>
      <w:tr w:rsidR="00FB1971" w:rsidRPr="00830543" w14:paraId="759D8D71" w14:textId="77777777">
        <w:tc>
          <w:tcPr>
            <w:tcW w:w="10410" w:type="dxa"/>
            <w:shd w:val="clear" w:color="auto" w:fill="333333"/>
            <w:tcMar>
              <w:top w:w="100" w:type="dxa"/>
              <w:left w:w="100" w:type="dxa"/>
              <w:bottom w:w="100" w:type="dxa"/>
              <w:right w:w="100" w:type="dxa"/>
            </w:tcMar>
          </w:tcPr>
          <w:p w14:paraId="230AEFC8"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genrestr</w:t>
            </w:r>
            <w:proofErr w:type="spellEnd"/>
            <w:r w:rsidRPr="00F271C9">
              <w:rPr>
                <w:lang w:val="es-AR"/>
              </w:rPr>
              <w:t xml:space="preserve"> -f BOGA.pdb -o </w:t>
            </w:r>
            <w:proofErr w:type="spellStart"/>
            <w:r w:rsidRPr="00F271C9">
              <w:rPr>
                <w:lang w:val="es-AR"/>
              </w:rPr>
              <w:t>posre_BOGA.itp</w:t>
            </w:r>
            <w:proofErr w:type="spellEnd"/>
            <w:r w:rsidRPr="00F271C9">
              <w:rPr>
                <w:lang w:val="es-AR"/>
              </w:rPr>
              <w:t xml:space="preserve"> -</w:t>
            </w:r>
            <w:proofErr w:type="spellStart"/>
            <w:r w:rsidRPr="00F271C9">
              <w:rPr>
                <w:lang w:val="es-AR"/>
              </w:rPr>
              <w:t>fc</w:t>
            </w:r>
            <w:proofErr w:type="spellEnd"/>
            <w:r w:rsidRPr="00F271C9">
              <w:rPr>
                <w:lang w:val="es-AR"/>
              </w:rPr>
              <w:t xml:space="preserve"> 1000 1000 1000</w:t>
            </w:r>
          </w:p>
        </w:tc>
      </w:tr>
    </w:tbl>
    <w:p w14:paraId="38481453" w14:textId="77777777" w:rsidR="00FB1971" w:rsidRPr="00F271C9" w:rsidRDefault="00FB1971" w:rsidP="00F271C9">
      <w:pPr>
        <w:spacing w:line="276" w:lineRule="auto"/>
        <w:jc w:val="both"/>
        <w:rPr>
          <w:lang w:val="es-AR"/>
        </w:rPr>
      </w:pPr>
    </w:p>
    <w:p w14:paraId="404079C3" w14:textId="77777777" w:rsidR="00FB1971" w:rsidRPr="00D409E4" w:rsidRDefault="00D7048D" w:rsidP="00F271C9">
      <w:pPr>
        <w:spacing w:line="276" w:lineRule="auto"/>
        <w:jc w:val="both"/>
      </w:pPr>
      <w:r w:rsidRPr="00D409E4">
        <w:t>Reading structure file</w:t>
      </w:r>
    </w:p>
    <w:p w14:paraId="048BFDDE" w14:textId="77777777" w:rsidR="00FB1971" w:rsidRPr="00D409E4" w:rsidRDefault="00D7048D" w:rsidP="00F271C9">
      <w:pPr>
        <w:spacing w:line="276" w:lineRule="auto"/>
        <w:jc w:val="both"/>
      </w:pPr>
      <w:r w:rsidRPr="00D409E4">
        <w:t xml:space="preserve">Select group to position </w:t>
      </w:r>
      <w:proofErr w:type="gramStart"/>
      <w:r w:rsidRPr="00D409E4">
        <w:t>restrain</w:t>
      </w:r>
      <w:proofErr w:type="gramEnd"/>
    </w:p>
    <w:p w14:paraId="0996E0D4" w14:textId="77777777" w:rsidR="00FB1971" w:rsidRPr="00D409E4" w:rsidRDefault="00D7048D" w:rsidP="00F271C9">
      <w:pPr>
        <w:spacing w:line="276" w:lineRule="auto"/>
        <w:jc w:val="both"/>
      </w:pPr>
      <w:r w:rsidRPr="00D409E4">
        <w:t xml:space="preserve">Group     0 </w:t>
      </w:r>
      <w:proofErr w:type="gramStart"/>
      <w:r w:rsidRPr="00D409E4">
        <w:t xml:space="preserve">(  </w:t>
      </w:r>
      <w:proofErr w:type="gramEnd"/>
      <w:r w:rsidRPr="00D409E4">
        <w:t xml:space="preserve">       System) has    48 elements</w:t>
      </w:r>
    </w:p>
    <w:p w14:paraId="7C3BDAD0" w14:textId="77777777" w:rsidR="00FB1971" w:rsidRPr="00D409E4" w:rsidRDefault="00D7048D" w:rsidP="00F271C9">
      <w:pPr>
        <w:spacing w:line="276" w:lineRule="auto"/>
        <w:jc w:val="both"/>
      </w:pPr>
      <w:r w:rsidRPr="00D409E4">
        <w:t xml:space="preserve">Group     1 </w:t>
      </w:r>
      <w:proofErr w:type="gramStart"/>
      <w:r w:rsidRPr="00D409E4">
        <w:t xml:space="preserve">(  </w:t>
      </w:r>
      <w:proofErr w:type="gramEnd"/>
      <w:r w:rsidRPr="00D409E4">
        <w:t xml:space="preserve">        Other) has    48 elements</w:t>
      </w:r>
    </w:p>
    <w:p w14:paraId="1F464770" w14:textId="77777777" w:rsidR="00FB1971" w:rsidRPr="00D409E4" w:rsidRDefault="00D7048D" w:rsidP="00F271C9">
      <w:pPr>
        <w:spacing w:line="276" w:lineRule="auto"/>
        <w:jc w:val="both"/>
      </w:pPr>
      <w:r w:rsidRPr="00D409E4">
        <w:t xml:space="preserve">Group     2 </w:t>
      </w:r>
      <w:proofErr w:type="gramStart"/>
      <w:r w:rsidRPr="00D409E4">
        <w:t xml:space="preserve">(  </w:t>
      </w:r>
      <w:proofErr w:type="gramEnd"/>
      <w:r w:rsidRPr="00D409E4">
        <w:t xml:space="preserve">          BOA) has    48 elements</w:t>
      </w:r>
    </w:p>
    <w:p w14:paraId="662F607D" w14:textId="77777777" w:rsidR="00FB1971" w:rsidRPr="00D409E4" w:rsidRDefault="00D7048D" w:rsidP="00F271C9">
      <w:pPr>
        <w:spacing w:line="276" w:lineRule="auto"/>
        <w:jc w:val="both"/>
      </w:pPr>
      <w:r w:rsidRPr="00D409E4">
        <w:t xml:space="preserve">Select a group: </w:t>
      </w:r>
      <w:proofErr w:type="gramStart"/>
      <w:r w:rsidRPr="00D409E4">
        <w:t>2</w:t>
      </w:r>
      <w:proofErr w:type="gramEnd"/>
    </w:p>
    <w:p w14:paraId="42957C38" w14:textId="77777777" w:rsidR="00FB1971" w:rsidRPr="00D409E4" w:rsidRDefault="00D7048D" w:rsidP="00F271C9">
      <w:pPr>
        <w:spacing w:line="276" w:lineRule="auto"/>
        <w:jc w:val="both"/>
      </w:pPr>
      <w:r w:rsidRPr="00D409E4">
        <w:t>Selected 2: 'BOA'</w:t>
      </w:r>
    </w:p>
    <w:p w14:paraId="7BCB3DE4" w14:textId="77777777" w:rsidR="00FB1971" w:rsidRPr="00D409E4" w:rsidRDefault="00FB1971" w:rsidP="00F271C9">
      <w:pPr>
        <w:spacing w:line="276" w:lineRule="auto"/>
        <w:jc w:val="both"/>
      </w:pPr>
    </w:p>
    <w:p w14:paraId="3F1253F5" w14:textId="77777777" w:rsidR="00FB1971" w:rsidRPr="00D409E4" w:rsidRDefault="00D7048D" w:rsidP="00F271C9">
      <w:pPr>
        <w:spacing w:line="276" w:lineRule="auto"/>
        <w:jc w:val="both"/>
      </w:pPr>
      <w:proofErr w:type="spellStart"/>
      <w:r w:rsidRPr="00D409E4">
        <w:t>Editamos</w:t>
      </w:r>
      <w:proofErr w:type="spellEnd"/>
      <w:r w:rsidRPr="00D409E4">
        <w:t xml:space="preserve"> </w:t>
      </w:r>
      <w:proofErr w:type="spellStart"/>
      <w:r w:rsidRPr="00D409E4">
        <w:t>topol.top</w:t>
      </w:r>
      <w:proofErr w:type="spellEnd"/>
    </w:p>
    <w:p w14:paraId="3D2BA8DC" w14:textId="77777777" w:rsidR="00FB1971" w:rsidRPr="00D409E4" w:rsidRDefault="00FB1971" w:rsidP="00F271C9">
      <w:pPr>
        <w:spacing w:line="276" w:lineRule="auto"/>
        <w:jc w:val="both"/>
      </w:pPr>
    </w:p>
    <w:p w14:paraId="4EF9C501" w14:textId="77777777" w:rsidR="00FB1971" w:rsidRPr="00D409E4" w:rsidRDefault="00D7048D" w:rsidP="00F271C9">
      <w:pPr>
        <w:spacing w:line="276" w:lineRule="auto"/>
        <w:jc w:val="both"/>
      </w:pPr>
      <w:r w:rsidRPr="00D409E4">
        <w:t xml:space="preserve">; Include chain </w:t>
      </w:r>
      <w:proofErr w:type="gramStart"/>
      <w:r w:rsidRPr="00D409E4">
        <w:t>topologies</w:t>
      </w:r>
      <w:proofErr w:type="gramEnd"/>
    </w:p>
    <w:p w14:paraId="5F07A355" w14:textId="77777777" w:rsidR="00FB1971" w:rsidRPr="00D409E4" w:rsidRDefault="00D7048D" w:rsidP="00F271C9">
      <w:pPr>
        <w:spacing w:line="276" w:lineRule="auto"/>
        <w:jc w:val="both"/>
      </w:pPr>
      <w:r w:rsidRPr="00D409E4">
        <w:t>#include "</w:t>
      </w:r>
      <w:proofErr w:type="spellStart"/>
      <w:r w:rsidRPr="00D409E4">
        <w:t>topol_Protein_chain_A.itp</w:t>
      </w:r>
      <w:proofErr w:type="spellEnd"/>
      <w:r w:rsidRPr="00D409E4">
        <w:t>"</w:t>
      </w:r>
    </w:p>
    <w:p w14:paraId="4311EA44" w14:textId="77777777" w:rsidR="00FB1971" w:rsidRPr="00D409E4" w:rsidRDefault="00D7048D" w:rsidP="00F271C9">
      <w:pPr>
        <w:spacing w:line="276" w:lineRule="auto"/>
        <w:jc w:val="both"/>
      </w:pPr>
      <w:r w:rsidRPr="00D409E4">
        <w:t>#include "</w:t>
      </w:r>
      <w:proofErr w:type="spellStart"/>
      <w:r w:rsidRPr="00D409E4">
        <w:t>topol_Protein_chain_B.itp</w:t>
      </w:r>
      <w:proofErr w:type="spellEnd"/>
      <w:r w:rsidRPr="00D409E4">
        <w:t>"</w:t>
      </w:r>
    </w:p>
    <w:p w14:paraId="21550C3F" w14:textId="77777777" w:rsidR="00FB1971" w:rsidRPr="00D409E4" w:rsidRDefault="00FB1971" w:rsidP="00F271C9">
      <w:pPr>
        <w:spacing w:line="276" w:lineRule="auto"/>
        <w:jc w:val="both"/>
      </w:pPr>
    </w:p>
    <w:p w14:paraId="56C382AF" w14:textId="77777777" w:rsidR="00FB1971" w:rsidRPr="00D409E4" w:rsidRDefault="00D7048D" w:rsidP="00F271C9">
      <w:pPr>
        <w:spacing w:line="276" w:lineRule="auto"/>
        <w:jc w:val="both"/>
      </w:pPr>
      <w:r w:rsidRPr="00D409E4">
        <w:t xml:space="preserve">; Include Position restraint file </w:t>
      </w:r>
      <w:proofErr w:type="spellStart"/>
      <w:proofErr w:type="gramStart"/>
      <w:r w:rsidRPr="00D409E4">
        <w:t>proteina</w:t>
      </w:r>
      <w:proofErr w:type="spellEnd"/>
      <w:proofErr w:type="gramEnd"/>
    </w:p>
    <w:p w14:paraId="25795D73" w14:textId="77777777" w:rsidR="00FB1971" w:rsidRPr="00D409E4" w:rsidRDefault="00D7048D" w:rsidP="00F271C9">
      <w:pPr>
        <w:spacing w:line="276" w:lineRule="auto"/>
        <w:jc w:val="both"/>
      </w:pPr>
      <w:r w:rsidRPr="00D409E4">
        <w:t>#ifdef POSRES</w:t>
      </w:r>
    </w:p>
    <w:p w14:paraId="3C02D181" w14:textId="77777777" w:rsidR="00FB1971" w:rsidRPr="00D409E4" w:rsidRDefault="00D7048D" w:rsidP="00F271C9">
      <w:pPr>
        <w:spacing w:line="276" w:lineRule="auto"/>
        <w:jc w:val="both"/>
      </w:pPr>
      <w:r w:rsidRPr="00D409E4">
        <w:t>#include "</w:t>
      </w:r>
      <w:proofErr w:type="spellStart"/>
      <w:r w:rsidRPr="00D409E4">
        <w:t>posre_Protein_chain_A.itp</w:t>
      </w:r>
      <w:proofErr w:type="spellEnd"/>
      <w:r w:rsidRPr="00D409E4">
        <w:t>"</w:t>
      </w:r>
    </w:p>
    <w:p w14:paraId="532C1BB4" w14:textId="77777777" w:rsidR="00FB1971" w:rsidRPr="00D409E4" w:rsidRDefault="00D7048D" w:rsidP="00F271C9">
      <w:pPr>
        <w:spacing w:line="276" w:lineRule="auto"/>
        <w:jc w:val="both"/>
      </w:pPr>
      <w:r w:rsidRPr="00D409E4">
        <w:t>#endif</w:t>
      </w:r>
    </w:p>
    <w:p w14:paraId="5E2F9A10" w14:textId="77777777" w:rsidR="00FB1971" w:rsidRPr="00D409E4" w:rsidRDefault="00FB1971" w:rsidP="00F271C9">
      <w:pPr>
        <w:spacing w:line="276" w:lineRule="auto"/>
        <w:jc w:val="both"/>
      </w:pPr>
    </w:p>
    <w:p w14:paraId="63363133" w14:textId="77777777" w:rsidR="00FB1971" w:rsidRPr="00D409E4" w:rsidRDefault="00D7048D" w:rsidP="00F271C9">
      <w:pPr>
        <w:spacing w:line="276" w:lineRule="auto"/>
        <w:jc w:val="both"/>
      </w:pPr>
      <w:r w:rsidRPr="00D409E4">
        <w:t xml:space="preserve">; Include Position restraint file </w:t>
      </w:r>
      <w:proofErr w:type="spellStart"/>
      <w:proofErr w:type="gramStart"/>
      <w:r w:rsidRPr="00D409E4">
        <w:t>proteina</w:t>
      </w:r>
      <w:proofErr w:type="spellEnd"/>
      <w:proofErr w:type="gramEnd"/>
    </w:p>
    <w:p w14:paraId="310A661E" w14:textId="77777777" w:rsidR="00FB1971" w:rsidRPr="00D409E4" w:rsidRDefault="00D7048D" w:rsidP="00F271C9">
      <w:pPr>
        <w:spacing w:line="276" w:lineRule="auto"/>
        <w:jc w:val="both"/>
      </w:pPr>
      <w:r w:rsidRPr="00D409E4">
        <w:t>#ifdef POSRES</w:t>
      </w:r>
    </w:p>
    <w:p w14:paraId="76FC58A6" w14:textId="77777777" w:rsidR="00FB1971" w:rsidRPr="00D409E4" w:rsidRDefault="00D7048D" w:rsidP="00F271C9">
      <w:pPr>
        <w:spacing w:line="276" w:lineRule="auto"/>
        <w:jc w:val="both"/>
      </w:pPr>
      <w:r w:rsidRPr="00D409E4">
        <w:t>#include "</w:t>
      </w:r>
      <w:proofErr w:type="spellStart"/>
      <w:r w:rsidRPr="00D409E4">
        <w:t>posre_Protein_chain_B.itp</w:t>
      </w:r>
      <w:proofErr w:type="spellEnd"/>
      <w:r w:rsidRPr="00D409E4">
        <w:t>"</w:t>
      </w:r>
    </w:p>
    <w:p w14:paraId="49E1CAA5" w14:textId="77777777" w:rsidR="00FB1971" w:rsidRPr="00D409E4" w:rsidRDefault="00D7048D" w:rsidP="00F271C9">
      <w:pPr>
        <w:spacing w:line="276" w:lineRule="auto"/>
        <w:jc w:val="both"/>
      </w:pPr>
      <w:r w:rsidRPr="00D409E4">
        <w:t>#endif</w:t>
      </w:r>
    </w:p>
    <w:p w14:paraId="7627FCF8" w14:textId="77777777" w:rsidR="00FB1971" w:rsidRPr="00D409E4" w:rsidRDefault="00FB1971" w:rsidP="00F271C9">
      <w:pPr>
        <w:spacing w:line="276" w:lineRule="auto"/>
        <w:jc w:val="both"/>
      </w:pPr>
    </w:p>
    <w:p w14:paraId="7720BEE9" w14:textId="77777777" w:rsidR="00FB1971" w:rsidRPr="00D409E4" w:rsidRDefault="00D7048D" w:rsidP="00F271C9">
      <w:pPr>
        <w:spacing w:line="276" w:lineRule="auto"/>
        <w:jc w:val="both"/>
      </w:pPr>
      <w:r w:rsidRPr="00D409E4">
        <w:lastRenderedPageBreak/>
        <w:t>; Ligand position restraints BOGA</w:t>
      </w:r>
    </w:p>
    <w:p w14:paraId="3E48E48F" w14:textId="77777777" w:rsidR="00FB1971" w:rsidRPr="00D409E4" w:rsidRDefault="00D7048D" w:rsidP="00F271C9">
      <w:pPr>
        <w:spacing w:line="276" w:lineRule="auto"/>
        <w:jc w:val="both"/>
      </w:pPr>
      <w:r w:rsidRPr="00D409E4">
        <w:t>#ifdef POSRES</w:t>
      </w:r>
    </w:p>
    <w:p w14:paraId="0D751BCB" w14:textId="77777777" w:rsidR="00FB1971" w:rsidRPr="00D409E4" w:rsidRDefault="00D7048D" w:rsidP="00F271C9">
      <w:pPr>
        <w:spacing w:line="276" w:lineRule="auto"/>
        <w:jc w:val="both"/>
      </w:pPr>
      <w:r w:rsidRPr="00D409E4">
        <w:t>#include "</w:t>
      </w:r>
      <w:proofErr w:type="spellStart"/>
      <w:r w:rsidRPr="00D409E4">
        <w:t>posre_BOGA.itp</w:t>
      </w:r>
      <w:proofErr w:type="spellEnd"/>
      <w:r w:rsidRPr="00D409E4">
        <w:t>"</w:t>
      </w:r>
    </w:p>
    <w:p w14:paraId="60B7E60E" w14:textId="77777777" w:rsidR="00FB1971" w:rsidRPr="00D409E4" w:rsidRDefault="00D7048D" w:rsidP="00F271C9">
      <w:pPr>
        <w:spacing w:line="276" w:lineRule="auto"/>
        <w:jc w:val="both"/>
      </w:pPr>
      <w:r w:rsidRPr="00D409E4">
        <w:t>#endif</w:t>
      </w:r>
    </w:p>
    <w:p w14:paraId="0A01807B" w14:textId="77777777" w:rsidR="00FB1971" w:rsidRPr="00D409E4" w:rsidRDefault="00FB1971" w:rsidP="00F271C9">
      <w:pPr>
        <w:spacing w:line="276" w:lineRule="auto"/>
        <w:jc w:val="both"/>
      </w:pPr>
    </w:p>
    <w:p w14:paraId="76AA968B" w14:textId="77777777" w:rsidR="00FB1971" w:rsidRPr="00D409E4" w:rsidRDefault="00D7048D" w:rsidP="00F271C9">
      <w:pPr>
        <w:spacing w:line="276" w:lineRule="auto"/>
        <w:jc w:val="both"/>
      </w:pPr>
      <w:r w:rsidRPr="00D409E4">
        <w:t>; Ligand position restraints BOGA</w:t>
      </w:r>
    </w:p>
    <w:p w14:paraId="095E449E" w14:textId="77777777" w:rsidR="00FB1971" w:rsidRPr="00D409E4" w:rsidRDefault="00D7048D" w:rsidP="00F271C9">
      <w:pPr>
        <w:spacing w:line="276" w:lineRule="auto"/>
        <w:jc w:val="both"/>
      </w:pPr>
      <w:r w:rsidRPr="00D409E4">
        <w:t>#ifdef POSRES</w:t>
      </w:r>
    </w:p>
    <w:p w14:paraId="007B0717" w14:textId="77777777" w:rsidR="00FB1971" w:rsidRPr="00D409E4" w:rsidRDefault="00D7048D" w:rsidP="00F271C9">
      <w:pPr>
        <w:spacing w:line="276" w:lineRule="auto"/>
        <w:jc w:val="both"/>
      </w:pPr>
      <w:r w:rsidRPr="00D409E4">
        <w:t>#include "</w:t>
      </w:r>
      <w:proofErr w:type="spellStart"/>
      <w:r w:rsidRPr="00D409E4">
        <w:t>posre_BOGB.itp</w:t>
      </w:r>
      <w:proofErr w:type="spellEnd"/>
      <w:r w:rsidRPr="00D409E4">
        <w:t>"</w:t>
      </w:r>
    </w:p>
    <w:p w14:paraId="0ACBBED9" w14:textId="77777777" w:rsidR="00FB1971" w:rsidRPr="00D409E4" w:rsidRDefault="00D7048D" w:rsidP="00F271C9">
      <w:pPr>
        <w:spacing w:line="276" w:lineRule="auto"/>
        <w:jc w:val="both"/>
      </w:pPr>
      <w:r w:rsidRPr="00D409E4">
        <w:t>#endif</w:t>
      </w:r>
    </w:p>
    <w:p w14:paraId="456534DE" w14:textId="77777777" w:rsidR="00FB1971" w:rsidRPr="00D409E4" w:rsidRDefault="00FB1971" w:rsidP="00F271C9">
      <w:pPr>
        <w:spacing w:line="276" w:lineRule="auto"/>
        <w:jc w:val="both"/>
      </w:pPr>
    </w:p>
    <w:p w14:paraId="56AA0A2B" w14:textId="77777777" w:rsidR="00FB1971" w:rsidRPr="00D409E4" w:rsidRDefault="00D7048D" w:rsidP="00F271C9">
      <w:pPr>
        <w:spacing w:line="276" w:lineRule="auto"/>
        <w:jc w:val="both"/>
      </w:pPr>
      <w:r w:rsidRPr="00D409E4">
        <w:t xml:space="preserve">; Include water </w:t>
      </w:r>
      <w:proofErr w:type="gramStart"/>
      <w:r w:rsidRPr="00D409E4">
        <w:t>topology</w:t>
      </w:r>
      <w:proofErr w:type="gramEnd"/>
    </w:p>
    <w:p w14:paraId="5454E9CA" w14:textId="77777777" w:rsidR="00FB1971" w:rsidRPr="00D409E4" w:rsidRDefault="00D7048D" w:rsidP="00F271C9">
      <w:pPr>
        <w:spacing w:line="276" w:lineRule="auto"/>
        <w:jc w:val="both"/>
      </w:pPr>
      <w:r w:rsidRPr="00D409E4">
        <w:t>#include "charmm27.ff/tip3p.itp</w:t>
      </w:r>
    </w:p>
    <w:p w14:paraId="5899BFE0" w14:textId="77777777" w:rsidR="00FB1971" w:rsidRPr="00D409E4" w:rsidRDefault="00FB1971" w:rsidP="00F271C9">
      <w:pPr>
        <w:spacing w:line="276" w:lineRule="auto"/>
        <w:jc w:val="both"/>
      </w:pPr>
    </w:p>
    <w:p w14:paraId="1D62D7E2" w14:textId="77777777" w:rsidR="00FB1971" w:rsidRPr="00F271C9" w:rsidRDefault="00D7048D" w:rsidP="00F271C9">
      <w:pPr>
        <w:spacing w:line="276" w:lineRule="auto"/>
        <w:jc w:val="both"/>
        <w:rPr>
          <w:lang w:val="es-AR"/>
        </w:rPr>
      </w:pPr>
      <w:r w:rsidRPr="00F271C9">
        <w:rPr>
          <w:lang w:val="es-AR"/>
        </w:rPr>
        <w:t xml:space="preserve">Edito el </w:t>
      </w:r>
      <w:proofErr w:type="spellStart"/>
      <w:r w:rsidRPr="00F271C9">
        <w:rPr>
          <w:lang w:val="es-AR"/>
        </w:rPr>
        <w:t>nvt.mdp</w:t>
      </w:r>
      <w:proofErr w:type="spellEnd"/>
    </w:p>
    <w:p w14:paraId="7400B4F7" w14:textId="77777777" w:rsidR="00FB1971" w:rsidRPr="00F271C9" w:rsidRDefault="00FB1971" w:rsidP="00F271C9">
      <w:pPr>
        <w:spacing w:line="276" w:lineRule="auto"/>
        <w:jc w:val="both"/>
        <w:rPr>
          <w:lang w:val="es-AR"/>
        </w:rPr>
      </w:pPr>
    </w:p>
    <w:p w14:paraId="5A2B6CF4" w14:textId="77777777" w:rsidR="00FB1971" w:rsidRPr="00F271C9" w:rsidRDefault="00D7048D" w:rsidP="00F271C9">
      <w:pPr>
        <w:spacing w:line="276" w:lineRule="auto"/>
        <w:jc w:val="both"/>
        <w:rPr>
          <w:lang w:val="es-AR"/>
        </w:rPr>
      </w:pPr>
      <w:r w:rsidRPr="00F271C9">
        <w:rPr>
          <w:lang w:val="es-AR"/>
        </w:rPr>
        <w:t xml:space="preserve">define      = -DPOSRES  </w:t>
      </w:r>
    </w:p>
    <w:p w14:paraId="4EFFA4FB" w14:textId="77777777" w:rsidR="00FB1971" w:rsidRPr="00F271C9" w:rsidRDefault="00D7048D" w:rsidP="00F271C9">
      <w:pPr>
        <w:spacing w:line="276" w:lineRule="auto"/>
        <w:jc w:val="both"/>
        <w:rPr>
          <w:lang w:val="es-AR"/>
        </w:rPr>
      </w:pPr>
      <w:r w:rsidRPr="00F271C9">
        <w:rPr>
          <w:lang w:val="es-AR"/>
        </w:rPr>
        <w:t>…</w:t>
      </w:r>
    </w:p>
    <w:p w14:paraId="406910F1" w14:textId="77777777" w:rsidR="00FB1971" w:rsidRPr="00F271C9" w:rsidRDefault="00D7048D" w:rsidP="00F271C9">
      <w:pPr>
        <w:spacing w:line="276" w:lineRule="auto"/>
        <w:jc w:val="both"/>
        <w:rPr>
          <w:lang w:val="es-AR"/>
        </w:rPr>
      </w:pPr>
      <w:proofErr w:type="spellStart"/>
      <w:proofErr w:type="gramStart"/>
      <w:r w:rsidRPr="00F271C9">
        <w:rPr>
          <w:lang w:val="es-AR"/>
        </w:rPr>
        <w:t>energygrps</w:t>
      </w:r>
      <w:proofErr w:type="spellEnd"/>
      <w:r w:rsidRPr="00F271C9">
        <w:rPr>
          <w:lang w:val="es-AR"/>
        </w:rPr>
        <w:t xml:space="preserve">  =</w:t>
      </w:r>
      <w:proofErr w:type="gramEnd"/>
      <w:r w:rsidRPr="00F271C9">
        <w:rPr>
          <w:lang w:val="es-AR"/>
        </w:rPr>
        <w:t xml:space="preserve"> </w:t>
      </w:r>
      <w:proofErr w:type="spellStart"/>
      <w:r w:rsidRPr="00F271C9">
        <w:rPr>
          <w:lang w:val="es-AR"/>
        </w:rPr>
        <w:t>Protein</w:t>
      </w:r>
      <w:proofErr w:type="spellEnd"/>
      <w:r w:rsidRPr="00F271C9">
        <w:rPr>
          <w:lang w:val="es-AR"/>
        </w:rPr>
        <w:t xml:space="preserve"> BOA</w:t>
      </w:r>
    </w:p>
    <w:p w14:paraId="19BBCCA3" w14:textId="77777777" w:rsidR="00FB1971" w:rsidRPr="00F271C9" w:rsidRDefault="00FB1971" w:rsidP="00F271C9">
      <w:pPr>
        <w:spacing w:line="276" w:lineRule="auto"/>
        <w:jc w:val="both"/>
        <w:rPr>
          <w:lang w:val="es-AR"/>
        </w:rPr>
      </w:pPr>
    </w:p>
    <w:p w14:paraId="54A64FF2" w14:textId="77777777" w:rsidR="00FB1971" w:rsidRPr="00F271C9" w:rsidRDefault="00D7048D" w:rsidP="00F271C9">
      <w:pPr>
        <w:spacing w:line="276" w:lineRule="auto"/>
        <w:jc w:val="both"/>
        <w:rPr>
          <w:lang w:val="es-AR"/>
        </w:rPr>
      </w:pPr>
      <w:r w:rsidRPr="00F271C9">
        <w:rPr>
          <w:lang w:val="es-AR"/>
        </w:rPr>
        <w:t>Proceder en forma usual.</w:t>
      </w:r>
    </w:p>
    <w:p w14:paraId="0B55E2BD" w14:textId="77777777" w:rsidR="00FB1971" w:rsidRPr="00F271C9" w:rsidRDefault="00FB1971" w:rsidP="00F271C9">
      <w:pPr>
        <w:spacing w:line="276" w:lineRule="auto"/>
        <w:jc w:val="both"/>
        <w:rPr>
          <w:lang w:val="es-AR"/>
        </w:rPr>
      </w:pPr>
    </w:p>
    <w:p w14:paraId="78E82EBE" w14:textId="77777777" w:rsidR="00FB1971" w:rsidRPr="00F271C9" w:rsidRDefault="00D7048D" w:rsidP="00F271C9">
      <w:pPr>
        <w:spacing w:line="276" w:lineRule="auto"/>
        <w:jc w:val="both"/>
        <w:rPr>
          <w:lang w:val="es-AR"/>
        </w:rPr>
      </w:pPr>
      <w:r w:rsidRPr="00F271C9">
        <w:rPr>
          <w:lang w:val="es-AR"/>
        </w:rPr>
        <w:t xml:space="preserve">Deberá tenerse en cuenta si trabajaremos con grupos o no y si usaremos las </w:t>
      </w:r>
      <w:proofErr w:type="spellStart"/>
      <w:r w:rsidRPr="00F271C9">
        <w:rPr>
          <w:lang w:val="es-AR"/>
        </w:rPr>
        <w:t>restraints</w:t>
      </w:r>
      <w:proofErr w:type="spellEnd"/>
      <w:r w:rsidRPr="00F271C9">
        <w:rPr>
          <w:lang w:val="es-AR"/>
        </w:rPr>
        <w:t xml:space="preserve">. En el caso anterior, ya tomé en cuenta las </w:t>
      </w:r>
      <w:proofErr w:type="spellStart"/>
      <w:r w:rsidRPr="00F271C9">
        <w:rPr>
          <w:lang w:val="es-AR"/>
        </w:rPr>
        <w:t>restraints</w:t>
      </w:r>
      <w:proofErr w:type="spellEnd"/>
      <w:r w:rsidRPr="00F271C9">
        <w:rPr>
          <w:lang w:val="es-AR"/>
        </w:rPr>
        <w:t xml:space="preserve"> ya que forcé a tomarlas en cuenta al definir el POSRES. El trabajo con múltiples moléculas refuerza la necesidad de usar el archivo de definición de grupos </w:t>
      </w:r>
      <w:proofErr w:type="spellStart"/>
      <w:r w:rsidRPr="00F271C9">
        <w:rPr>
          <w:lang w:val="es-AR"/>
        </w:rPr>
        <w:t>index.ndx</w:t>
      </w:r>
      <w:proofErr w:type="spellEnd"/>
      <w:r w:rsidRPr="00F271C9">
        <w:rPr>
          <w:lang w:val="es-AR"/>
        </w:rPr>
        <w:t>.</w:t>
      </w:r>
    </w:p>
    <w:p w14:paraId="7E56372A" w14:textId="77777777" w:rsidR="00FB1971" w:rsidRPr="00F271C9" w:rsidRDefault="00D7048D" w:rsidP="00F271C9">
      <w:pPr>
        <w:spacing w:line="276" w:lineRule="auto"/>
        <w:jc w:val="both"/>
        <w:rPr>
          <w:lang w:val="es-AR"/>
        </w:rPr>
      </w:pPr>
      <w:r w:rsidRPr="00F271C9">
        <w:rPr>
          <w:lang w:val="es-AR"/>
        </w:rPr>
        <w:t>A continuación, un ejemplo con múltiples cadenas y dos moléculas del ligando</w:t>
      </w:r>
    </w:p>
    <w:p w14:paraId="4C8F481C" w14:textId="77777777" w:rsidR="00FB1971" w:rsidRPr="00F271C9" w:rsidRDefault="00FB1971" w:rsidP="00F271C9">
      <w:pPr>
        <w:spacing w:line="276" w:lineRule="auto"/>
        <w:jc w:val="both"/>
        <w:rPr>
          <w:lang w:val="es-AR"/>
        </w:rPr>
      </w:pPr>
    </w:p>
    <w:p w14:paraId="2FCE2BC5" w14:textId="77777777" w:rsidR="00FB1971" w:rsidRPr="00F271C9" w:rsidRDefault="00D7048D" w:rsidP="00F271C9">
      <w:pPr>
        <w:spacing w:line="276" w:lineRule="auto"/>
        <w:jc w:val="both"/>
        <w:rPr>
          <w:lang w:val="es-AR"/>
        </w:rPr>
      </w:pPr>
      <w:r w:rsidRPr="00F271C9">
        <w:rPr>
          <w:lang w:val="es-AR"/>
        </w:rPr>
        <w:br w:type="page"/>
      </w:r>
    </w:p>
    <w:p w14:paraId="1371F6FE" w14:textId="77777777" w:rsidR="00FB1971" w:rsidRPr="00D409E4" w:rsidRDefault="00D7048D" w:rsidP="00F271C9">
      <w:pPr>
        <w:spacing w:line="276" w:lineRule="auto"/>
        <w:jc w:val="both"/>
      </w:pPr>
      <w:r w:rsidRPr="00D409E4">
        <w:lastRenderedPageBreak/>
        <w:t xml:space="preserve">Influenza A M2 transmembrane domain bound to </w:t>
      </w:r>
      <w:proofErr w:type="gramStart"/>
      <w:r w:rsidRPr="00D409E4">
        <w:t>amantadine</w:t>
      </w:r>
      <w:proofErr w:type="gramEnd"/>
    </w:p>
    <w:p w14:paraId="161D1A42" w14:textId="77777777" w:rsidR="00FB1971" w:rsidRPr="00D409E4" w:rsidRDefault="00D7048D" w:rsidP="00F271C9">
      <w:pPr>
        <w:spacing w:line="276" w:lineRule="auto"/>
        <w:jc w:val="both"/>
      </w:pPr>
      <w:r w:rsidRPr="00D409E4">
        <w:t xml:space="preserve">6BKK. </w:t>
      </w:r>
    </w:p>
    <w:p w14:paraId="7585215A" w14:textId="77777777" w:rsidR="00FB1971" w:rsidRPr="00D409E4" w:rsidRDefault="00FB1971" w:rsidP="00F271C9">
      <w:pPr>
        <w:spacing w:line="276" w:lineRule="auto"/>
        <w:jc w:val="both"/>
      </w:pPr>
    </w:p>
    <w:p w14:paraId="0F5D6F90" w14:textId="77777777" w:rsidR="00FB1971" w:rsidRPr="00D409E4" w:rsidRDefault="00D7048D" w:rsidP="00F271C9">
      <w:pPr>
        <w:spacing w:line="276" w:lineRule="auto"/>
        <w:jc w:val="both"/>
      </w:pPr>
      <w:r w:rsidRPr="00D409E4">
        <w:t>DOI: 10.2210/pdb6BKK/</w:t>
      </w:r>
      <w:proofErr w:type="spellStart"/>
      <w:r w:rsidRPr="00D409E4">
        <w:t>pdb</w:t>
      </w:r>
      <w:proofErr w:type="spellEnd"/>
    </w:p>
    <w:p w14:paraId="0E8D9027" w14:textId="77777777" w:rsidR="00FB1971" w:rsidRPr="00D409E4" w:rsidRDefault="00D7048D" w:rsidP="00F271C9">
      <w:pPr>
        <w:spacing w:line="276" w:lineRule="auto"/>
        <w:jc w:val="both"/>
      </w:pPr>
      <w:r w:rsidRPr="00D409E4">
        <w:t>Classification: MEMBRANE PROTEIN</w:t>
      </w:r>
    </w:p>
    <w:p w14:paraId="67DFDB6B" w14:textId="77777777" w:rsidR="00FB1971" w:rsidRPr="00D409E4" w:rsidRDefault="00D7048D" w:rsidP="00F271C9">
      <w:pPr>
        <w:spacing w:line="276" w:lineRule="auto"/>
        <w:jc w:val="both"/>
      </w:pPr>
      <w:r w:rsidRPr="00D409E4">
        <w:t>Organism(s): Influenza A virus (strain A/</w:t>
      </w:r>
      <w:proofErr w:type="spellStart"/>
      <w:r w:rsidRPr="00D409E4">
        <w:t>Udorn</w:t>
      </w:r>
      <w:proofErr w:type="spellEnd"/>
      <w:r w:rsidRPr="00D409E4">
        <w:t>/1972 H3N2)</w:t>
      </w:r>
    </w:p>
    <w:p w14:paraId="11F17B01" w14:textId="77777777" w:rsidR="00FB1971" w:rsidRPr="00D409E4" w:rsidRDefault="00FB1971" w:rsidP="00F271C9">
      <w:pPr>
        <w:spacing w:line="276" w:lineRule="auto"/>
        <w:jc w:val="both"/>
      </w:pPr>
    </w:p>
    <w:p w14:paraId="780894C0" w14:textId="77777777" w:rsidR="00FB1971" w:rsidRPr="00D409E4" w:rsidRDefault="00D7048D" w:rsidP="00F271C9">
      <w:pPr>
        <w:spacing w:line="276" w:lineRule="auto"/>
        <w:jc w:val="both"/>
      </w:pPr>
      <w:r w:rsidRPr="00D409E4">
        <w:rPr>
          <w:noProof/>
        </w:rPr>
        <w:drawing>
          <wp:inline distT="0" distB="0" distL="0" distR="0" wp14:anchorId="097421A7" wp14:editId="473BBD70">
            <wp:extent cx="2229485" cy="1506855"/>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l="2781" t="22042" r="9415" b="18616"/>
                    <a:stretch>
                      <a:fillRect/>
                    </a:stretch>
                  </pic:blipFill>
                  <pic:spPr>
                    <a:xfrm>
                      <a:off x="0" y="0"/>
                      <a:ext cx="2229485" cy="1506855"/>
                    </a:xfrm>
                    <a:prstGeom prst="rect">
                      <a:avLst/>
                    </a:prstGeom>
                    <a:ln/>
                  </pic:spPr>
                </pic:pic>
              </a:graphicData>
            </a:graphic>
          </wp:inline>
        </w:drawing>
      </w:r>
    </w:p>
    <w:p w14:paraId="7C3F7D36" w14:textId="77777777" w:rsidR="00FB1971" w:rsidRPr="00D409E4" w:rsidRDefault="00FB1971" w:rsidP="00F271C9">
      <w:pPr>
        <w:spacing w:line="276" w:lineRule="auto"/>
        <w:jc w:val="both"/>
      </w:pPr>
    </w:p>
    <w:p w14:paraId="2AB37D60" w14:textId="77777777" w:rsidR="00FB1971" w:rsidRPr="00F271C9" w:rsidRDefault="00D7048D" w:rsidP="00F271C9">
      <w:pPr>
        <w:spacing w:line="276" w:lineRule="auto"/>
        <w:jc w:val="both"/>
        <w:rPr>
          <w:lang w:val="es-AR"/>
        </w:rPr>
      </w:pPr>
      <w:r w:rsidRPr="00F271C9">
        <w:rPr>
          <w:lang w:val="es-AR"/>
        </w:rPr>
        <w:t xml:space="preserve">La molécula cristalizada posee un catión y dos moléculas idénticas de </w:t>
      </w:r>
      <w:proofErr w:type="spellStart"/>
      <w:r w:rsidRPr="00F271C9">
        <w:rPr>
          <w:lang w:val="es-AR"/>
        </w:rPr>
        <w:t>amadantina</w:t>
      </w:r>
      <w:proofErr w:type="spellEnd"/>
      <w:r w:rsidRPr="00F271C9">
        <w:rPr>
          <w:lang w:val="es-AR"/>
        </w:rPr>
        <w:t>.</w:t>
      </w:r>
    </w:p>
    <w:p w14:paraId="42DD8FFC" w14:textId="77777777" w:rsidR="00FB1971" w:rsidRPr="00F271C9" w:rsidRDefault="00FB1971" w:rsidP="00F271C9">
      <w:pPr>
        <w:spacing w:line="276" w:lineRule="auto"/>
        <w:jc w:val="both"/>
        <w:rPr>
          <w:lang w:val="es-AR"/>
        </w:rPr>
      </w:pPr>
    </w:p>
    <w:p w14:paraId="48E994A8" w14:textId="77777777" w:rsidR="00FB1971" w:rsidRPr="00D409E4" w:rsidRDefault="00D7048D" w:rsidP="00F271C9">
      <w:pPr>
        <w:spacing w:line="276" w:lineRule="auto"/>
        <w:jc w:val="both"/>
      </w:pPr>
      <w:r w:rsidRPr="00D409E4">
        <w:rPr>
          <w:noProof/>
        </w:rPr>
        <w:drawing>
          <wp:inline distT="0" distB="0" distL="0" distR="0" wp14:anchorId="59DF4D40" wp14:editId="66A368BD">
            <wp:extent cx="701675" cy="943610"/>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701675" cy="943610"/>
                    </a:xfrm>
                    <a:prstGeom prst="rect">
                      <a:avLst/>
                    </a:prstGeom>
                    <a:ln/>
                  </pic:spPr>
                </pic:pic>
              </a:graphicData>
            </a:graphic>
          </wp:inline>
        </w:drawing>
      </w:r>
    </w:p>
    <w:p w14:paraId="43F8D044" w14:textId="77777777" w:rsidR="00FB1971" w:rsidRPr="00D409E4" w:rsidRDefault="00FB1971" w:rsidP="00F271C9">
      <w:pPr>
        <w:spacing w:line="276" w:lineRule="auto"/>
        <w:jc w:val="both"/>
      </w:pPr>
    </w:p>
    <w:p w14:paraId="3B5A955F" w14:textId="77777777" w:rsidR="00FB1971" w:rsidRPr="00F271C9" w:rsidRDefault="00D7048D" w:rsidP="00F271C9">
      <w:pPr>
        <w:spacing w:line="276" w:lineRule="auto"/>
        <w:jc w:val="both"/>
        <w:rPr>
          <w:lang w:val="es-AR"/>
        </w:rPr>
      </w:pPr>
      <w:r w:rsidRPr="00F271C9">
        <w:rPr>
          <w:lang w:val="es-AR"/>
        </w:rPr>
        <w:t>La estructura en 3D de cada cadena y ligando es,</w:t>
      </w:r>
    </w:p>
    <w:p w14:paraId="1D214118" w14:textId="77777777" w:rsidR="00FB1971" w:rsidRPr="00F271C9" w:rsidRDefault="00FB1971" w:rsidP="00F271C9">
      <w:pPr>
        <w:spacing w:line="276" w:lineRule="auto"/>
        <w:jc w:val="both"/>
        <w:rPr>
          <w:lang w:val="es-AR"/>
        </w:rPr>
      </w:pPr>
    </w:p>
    <w:p w14:paraId="1FCAF88F" w14:textId="77777777" w:rsidR="00FB1971" w:rsidRPr="00D409E4" w:rsidRDefault="00D7048D" w:rsidP="00F271C9">
      <w:pPr>
        <w:spacing w:line="276" w:lineRule="auto"/>
        <w:jc w:val="both"/>
      </w:pPr>
      <w:r w:rsidRPr="00D409E4">
        <w:rPr>
          <w:noProof/>
        </w:rPr>
        <w:drawing>
          <wp:inline distT="0" distB="0" distL="0" distR="0" wp14:anchorId="25F6085B" wp14:editId="6AAB61E6">
            <wp:extent cx="2868930" cy="148971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t="9192" r="2602" b="7879"/>
                    <a:stretch>
                      <a:fillRect/>
                    </a:stretch>
                  </pic:blipFill>
                  <pic:spPr>
                    <a:xfrm>
                      <a:off x="0" y="0"/>
                      <a:ext cx="2868930" cy="1489710"/>
                    </a:xfrm>
                    <a:prstGeom prst="rect">
                      <a:avLst/>
                    </a:prstGeom>
                    <a:ln/>
                  </pic:spPr>
                </pic:pic>
              </a:graphicData>
            </a:graphic>
          </wp:inline>
        </w:drawing>
      </w:r>
    </w:p>
    <w:p w14:paraId="48AE3A53" w14:textId="77777777" w:rsidR="00FB1971" w:rsidRPr="00D409E4" w:rsidRDefault="00FB1971" w:rsidP="00F271C9">
      <w:pPr>
        <w:spacing w:line="276" w:lineRule="auto"/>
        <w:jc w:val="both"/>
      </w:pPr>
    </w:p>
    <w:p w14:paraId="5F005AB7" w14:textId="77777777" w:rsidR="00FB1971" w:rsidRPr="00F271C9" w:rsidRDefault="00D7048D" w:rsidP="00F271C9">
      <w:pPr>
        <w:spacing w:line="276" w:lineRule="auto"/>
        <w:jc w:val="both"/>
        <w:rPr>
          <w:lang w:val="es-AR"/>
        </w:rPr>
      </w:pPr>
      <w:r w:rsidRPr="00F271C9">
        <w:rPr>
          <w:lang w:val="es-AR"/>
        </w:rPr>
        <w:t xml:space="preserve">Extraigo ambas moléculas, las salvo en formato PDB desde </w:t>
      </w:r>
      <w:proofErr w:type="spellStart"/>
      <w:r w:rsidRPr="00F271C9">
        <w:rPr>
          <w:lang w:val="es-AR"/>
        </w:rPr>
        <w:t>Chimera</w:t>
      </w:r>
      <w:proofErr w:type="spellEnd"/>
      <w:r w:rsidRPr="00F271C9">
        <w:rPr>
          <w:lang w:val="es-AR"/>
        </w:rPr>
        <w:t xml:space="preserve">. Separo las moléculas con un editor de texto y las transformo en MOL2 a través de </w:t>
      </w:r>
      <w:proofErr w:type="spellStart"/>
      <w:r w:rsidRPr="00F271C9">
        <w:rPr>
          <w:lang w:val="es-AR"/>
        </w:rPr>
        <w:t>Openbabel</w:t>
      </w:r>
      <w:proofErr w:type="spellEnd"/>
      <w:r w:rsidRPr="00F271C9">
        <w:rPr>
          <w:lang w:val="es-AR"/>
        </w:rPr>
        <w:t>. Se obtienen los PDB e ITP correspondientes a ambas moléculas. Los ITP para ambas deberán contener la misma información, ya que son moléculas idénticas.</w:t>
      </w:r>
    </w:p>
    <w:p w14:paraId="2BA51325" w14:textId="77777777" w:rsidR="00FB1971" w:rsidRPr="00F271C9" w:rsidRDefault="00FB1971" w:rsidP="00F271C9">
      <w:pPr>
        <w:spacing w:line="276" w:lineRule="auto"/>
        <w:jc w:val="both"/>
        <w:rPr>
          <w:lang w:val="es-AR"/>
        </w:rPr>
      </w:pPr>
    </w:p>
    <w:p w14:paraId="76DC4529" w14:textId="77777777" w:rsidR="00FB1971" w:rsidRPr="00D409E4" w:rsidRDefault="00D7048D" w:rsidP="00F271C9">
      <w:pPr>
        <w:spacing w:line="276" w:lineRule="auto"/>
        <w:jc w:val="both"/>
      </w:pPr>
      <w:proofErr w:type="spellStart"/>
      <w:r w:rsidRPr="00D409E4">
        <w:t>Topología</w:t>
      </w:r>
      <w:proofErr w:type="spellEnd"/>
      <w:r w:rsidRPr="00D409E4">
        <w:t xml:space="preserve"> de la </w:t>
      </w:r>
      <w:proofErr w:type="spellStart"/>
      <w:r w:rsidRPr="00D409E4">
        <w:t>proteína</w:t>
      </w:r>
      <w:proofErr w:type="spellEnd"/>
    </w:p>
    <w:p w14:paraId="7B56241C" w14:textId="77777777" w:rsidR="00FB1971" w:rsidRPr="00D409E4" w:rsidRDefault="00FB1971" w:rsidP="00F271C9">
      <w:pPr>
        <w:spacing w:line="276" w:lineRule="auto"/>
        <w:jc w:val="both"/>
      </w:pPr>
    </w:p>
    <w:tbl>
      <w:tblPr>
        <w:tblStyle w:val="affffe"/>
        <w:tblW w:w="0" w:type="auto"/>
        <w:tblInd w:w="0" w:type="dxa"/>
        <w:tblLayout w:type="fixed"/>
        <w:tblLook w:val="0600" w:firstRow="0" w:lastRow="0" w:firstColumn="0" w:lastColumn="0" w:noHBand="1" w:noVBand="1"/>
      </w:tblPr>
      <w:tblGrid>
        <w:gridCol w:w="10410"/>
      </w:tblGrid>
      <w:tr w:rsidR="00FB1971" w:rsidRPr="00D409E4" w14:paraId="4A1C15B0" w14:textId="77777777">
        <w:tc>
          <w:tcPr>
            <w:tcW w:w="10410" w:type="dxa"/>
            <w:shd w:val="clear" w:color="auto" w:fill="333333"/>
            <w:tcMar>
              <w:top w:w="100" w:type="dxa"/>
              <w:left w:w="100" w:type="dxa"/>
              <w:bottom w:w="100" w:type="dxa"/>
              <w:right w:w="100" w:type="dxa"/>
            </w:tcMar>
          </w:tcPr>
          <w:p w14:paraId="32B44DDE" w14:textId="77777777" w:rsidR="00FB1971" w:rsidRPr="00D409E4" w:rsidRDefault="00D7048D" w:rsidP="00F271C9">
            <w:pPr>
              <w:spacing w:line="276" w:lineRule="auto"/>
              <w:jc w:val="both"/>
            </w:pPr>
            <w:proofErr w:type="spellStart"/>
            <w:r w:rsidRPr="00D409E4">
              <w:lastRenderedPageBreak/>
              <w:t>gmx</w:t>
            </w:r>
            <w:proofErr w:type="spellEnd"/>
            <w:r w:rsidRPr="00D409E4">
              <w:t xml:space="preserve"> pdb2gmx -f protein.pdb -ff charmm27 -water tip3p -</w:t>
            </w:r>
            <w:proofErr w:type="spellStart"/>
            <w:r w:rsidRPr="00D409E4">
              <w:t>ignh</w:t>
            </w:r>
            <w:proofErr w:type="spellEnd"/>
            <w:r w:rsidRPr="00D409E4">
              <w:t xml:space="preserve"> -o protein-complex.pdb</w:t>
            </w:r>
          </w:p>
        </w:tc>
      </w:tr>
    </w:tbl>
    <w:p w14:paraId="3278EB30" w14:textId="77777777" w:rsidR="00FB1971" w:rsidRPr="00D409E4" w:rsidRDefault="00FB1971" w:rsidP="00F271C9">
      <w:pPr>
        <w:spacing w:line="276" w:lineRule="auto"/>
        <w:jc w:val="both"/>
      </w:pPr>
    </w:p>
    <w:p w14:paraId="63E359A4" w14:textId="77777777" w:rsidR="00FB1971" w:rsidRPr="00F271C9" w:rsidRDefault="00D7048D" w:rsidP="00F271C9">
      <w:pPr>
        <w:spacing w:line="276" w:lineRule="auto"/>
        <w:jc w:val="both"/>
        <w:rPr>
          <w:lang w:val="es-AR"/>
        </w:rPr>
      </w:pPr>
      <w:r w:rsidRPr="00F271C9">
        <w:rPr>
          <w:lang w:val="es-AR"/>
        </w:rPr>
        <w:t>Creación del complejo ligandos-proteína</w:t>
      </w:r>
    </w:p>
    <w:p w14:paraId="23F2D42D" w14:textId="77777777" w:rsidR="00FB1971" w:rsidRPr="00F271C9" w:rsidRDefault="00FB1971" w:rsidP="00F271C9">
      <w:pPr>
        <w:spacing w:line="276" w:lineRule="auto"/>
        <w:jc w:val="both"/>
        <w:rPr>
          <w:lang w:val="es-AR"/>
        </w:rPr>
      </w:pPr>
    </w:p>
    <w:p w14:paraId="35C295E5" w14:textId="77777777" w:rsidR="00FB1971" w:rsidRPr="00F271C9" w:rsidRDefault="00D7048D" w:rsidP="00F271C9">
      <w:pPr>
        <w:spacing w:line="276" w:lineRule="auto"/>
        <w:jc w:val="both"/>
        <w:rPr>
          <w:lang w:val="es-AR"/>
        </w:rPr>
      </w:pPr>
      <w:r w:rsidRPr="00F271C9">
        <w:rPr>
          <w:lang w:val="es-AR"/>
        </w:rPr>
        <w:t>Luego, agrego un sólo ITP ya que ambos tienen la misma información</w:t>
      </w:r>
    </w:p>
    <w:p w14:paraId="04FD39FA" w14:textId="77777777" w:rsidR="00FB1971" w:rsidRPr="00F271C9" w:rsidRDefault="00FB1971" w:rsidP="00F271C9">
      <w:pPr>
        <w:spacing w:line="276" w:lineRule="auto"/>
        <w:jc w:val="both"/>
        <w:rPr>
          <w:lang w:val="es-AR"/>
        </w:rPr>
      </w:pPr>
    </w:p>
    <w:p w14:paraId="01A5DFC0" w14:textId="77777777" w:rsidR="00FB1971" w:rsidRPr="00D409E4" w:rsidRDefault="00D7048D" w:rsidP="00F271C9">
      <w:pPr>
        <w:spacing w:line="276" w:lineRule="auto"/>
        <w:jc w:val="both"/>
      </w:pPr>
      <w:r w:rsidRPr="00D409E4">
        <w:t>;</w:t>
      </w:r>
      <w:r w:rsidRPr="00D409E4">
        <w:tab/>
        <w:t>Force field was read from the standard GROMACS share directory.</w:t>
      </w:r>
    </w:p>
    <w:p w14:paraId="53857781" w14:textId="77777777" w:rsidR="00FB1971" w:rsidRPr="00D409E4" w:rsidRDefault="00D7048D" w:rsidP="00F271C9">
      <w:pPr>
        <w:spacing w:line="276" w:lineRule="auto"/>
        <w:jc w:val="both"/>
      </w:pPr>
      <w:r w:rsidRPr="00D409E4">
        <w:t>;</w:t>
      </w:r>
    </w:p>
    <w:p w14:paraId="424676E4" w14:textId="77777777" w:rsidR="00FB1971" w:rsidRPr="00D409E4" w:rsidRDefault="00FB1971" w:rsidP="00F271C9">
      <w:pPr>
        <w:spacing w:line="276" w:lineRule="auto"/>
        <w:jc w:val="both"/>
      </w:pPr>
    </w:p>
    <w:p w14:paraId="244BE4C4" w14:textId="77777777" w:rsidR="00FB1971" w:rsidRPr="00D409E4" w:rsidRDefault="00D7048D" w:rsidP="00F271C9">
      <w:pPr>
        <w:spacing w:line="276" w:lineRule="auto"/>
        <w:jc w:val="both"/>
      </w:pPr>
      <w:r w:rsidRPr="00D409E4">
        <w:t xml:space="preserve">; Include forcefield </w:t>
      </w:r>
      <w:proofErr w:type="gramStart"/>
      <w:r w:rsidRPr="00D409E4">
        <w:t>parameters</w:t>
      </w:r>
      <w:proofErr w:type="gramEnd"/>
    </w:p>
    <w:p w14:paraId="0E94082D" w14:textId="77777777" w:rsidR="00FB1971" w:rsidRPr="00D409E4" w:rsidRDefault="00D7048D" w:rsidP="00F271C9">
      <w:pPr>
        <w:spacing w:line="276" w:lineRule="auto"/>
        <w:jc w:val="both"/>
      </w:pPr>
      <w:r w:rsidRPr="00D409E4">
        <w:t>#include "charmm27.ff/</w:t>
      </w:r>
      <w:proofErr w:type="spellStart"/>
      <w:r w:rsidRPr="00D409E4">
        <w:t>forcefield.itp</w:t>
      </w:r>
      <w:proofErr w:type="spellEnd"/>
      <w:r w:rsidRPr="00D409E4">
        <w:t>"</w:t>
      </w:r>
    </w:p>
    <w:p w14:paraId="600A5913" w14:textId="77777777" w:rsidR="00FB1971" w:rsidRPr="00D409E4" w:rsidRDefault="00FB1971" w:rsidP="00F271C9">
      <w:pPr>
        <w:spacing w:line="276" w:lineRule="auto"/>
        <w:jc w:val="both"/>
      </w:pPr>
    </w:p>
    <w:p w14:paraId="0808069F" w14:textId="77777777" w:rsidR="00FB1971" w:rsidRPr="00F271C9" w:rsidRDefault="00D7048D" w:rsidP="00F271C9">
      <w:pPr>
        <w:spacing w:line="276" w:lineRule="auto"/>
        <w:jc w:val="both"/>
        <w:rPr>
          <w:lang w:val="es-AR"/>
        </w:rPr>
      </w:pPr>
      <w:proofErr w:type="gramStart"/>
      <w:r w:rsidRPr="00F271C9">
        <w:rPr>
          <w:lang w:val="es-AR"/>
        </w:rPr>
        <w:t>;ligandos</w:t>
      </w:r>
      <w:proofErr w:type="gramEnd"/>
      <w:r w:rsidRPr="00F271C9">
        <w:rPr>
          <w:lang w:val="es-AR"/>
        </w:rPr>
        <w:t>, le dejé este nombre porque me confundí, pero no cambia nada</w:t>
      </w:r>
    </w:p>
    <w:p w14:paraId="36F2B7A3" w14:textId="77777777" w:rsidR="00FB1971" w:rsidRPr="00D409E4" w:rsidRDefault="00D7048D" w:rsidP="00F271C9">
      <w:pPr>
        <w:spacing w:line="276" w:lineRule="auto"/>
        <w:jc w:val="both"/>
      </w:pPr>
      <w:r w:rsidRPr="00D409E4">
        <w:t>#include "ligand1.itp"</w:t>
      </w:r>
    </w:p>
    <w:p w14:paraId="187BB2B2" w14:textId="77777777" w:rsidR="00FB1971" w:rsidRPr="00D409E4" w:rsidRDefault="00FB1971" w:rsidP="00F271C9">
      <w:pPr>
        <w:spacing w:line="276" w:lineRule="auto"/>
        <w:jc w:val="both"/>
      </w:pPr>
    </w:p>
    <w:p w14:paraId="5C831F45" w14:textId="77777777" w:rsidR="00FB1971" w:rsidRPr="00D409E4" w:rsidRDefault="00D7048D" w:rsidP="00F271C9">
      <w:pPr>
        <w:spacing w:line="276" w:lineRule="auto"/>
        <w:jc w:val="both"/>
      </w:pPr>
      <w:r w:rsidRPr="00D409E4">
        <w:t xml:space="preserve">; Include chain </w:t>
      </w:r>
      <w:proofErr w:type="gramStart"/>
      <w:r w:rsidRPr="00D409E4">
        <w:t>topologies</w:t>
      </w:r>
      <w:proofErr w:type="gramEnd"/>
    </w:p>
    <w:p w14:paraId="2D537448" w14:textId="77777777" w:rsidR="00FB1971" w:rsidRPr="00D409E4" w:rsidRDefault="00D7048D" w:rsidP="00F271C9">
      <w:pPr>
        <w:spacing w:line="276" w:lineRule="auto"/>
        <w:jc w:val="both"/>
      </w:pPr>
      <w:r w:rsidRPr="00D409E4">
        <w:t>#include "</w:t>
      </w:r>
      <w:proofErr w:type="spellStart"/>
      <w:r w:rsidRPr="00D409E4">
        <w:t>topol_Protein_chain_A.itp</w:t>
      </w:r>
      <w:proofErr w:type="spellEnd"/>
      <w:r w:rsidRPr="00D409E4">
        <w:t>"</w:t>
      </w:r>
    </w:p>
    <w:p w14:paraId="75A0BC4E" w14:textId="77777777" w:rsidR="00FB1971" w:rsidRPr="00D409E4" w:rsidRDefault="00D7048D" w:rsidP="00F271C9">
      <w:pPr>
        <w:spacing w:line="276" w:lineRule="auto"/>
        <w:jc w:val="both"/>
      </w:pPr>
      <w:r w:rsidRPr="00D409E4">
        <w:t>#include "</w:t>
      </w:r>
      <w:proofErr w:type="spellStart"/>
      <w:r w:rsidRPr="00D409E4">
        <w:t>topol_Protein_chain_B.itp</w:t>
      </w:r>
      <w:proofErr w:type="spellEnd"/>
      <w:r w:rsidRPr="00D409E4">
        <w:t>"</w:t>
      </w:r>
    </w:p>
    <w:p w14:paraId="3264E77C" w14:textId="77777777" w:rsidR="00FB1971" w:rsidRPr="00D409E4" w:rsidRDefault="00D7048D" w:rsidP="00F271C9">
      <w:pPr>
        <w:spacing w:line="276" w:lineRule="auto"/>
        <w:jc w:val="both"/>
      </w:pPr>
      <w:r w:rsidRPr="00D409E4">
        <w:t>#include "</w:t>
      </w:r>
      <w:proofErr w:type="spellStart"/>
      <w:r w:rsidRPr="00D409E4">
        <w:t>topol_Protein_chain_C.itp</w:t>
      </w:r>
      <w:proofErr w:type="spellEnd"/>
      <w:r w:rsidRPr="00D409E4">
        <w:t>"</w:t>
      </w:r>
    </w:p>
    <w:p w14:paraId="6411504B" w14:textId="77777777" w:rsidR="00FB1971" w:rsidRPr="00D409E4" w:rsidRDefault="00D7048D" w:rsidP="00F271C9">
      <w:pPr>
        <w:spacing w:line="276" w:lineRule="auto"/>
        <w:jc w:val="both"/>
      </w:pPr>
      <w:r w:rsidRPr="00D409E4">
        <w:t>#include "</w:t>
      </w:r>
      <w:proofErr w:type="spellStart"/>
      <w:r w:rsidRPr="00D409E4">
        <w:t>topol_Protein_chain_D.itp</w:t>
      </w:r>
      <w:proofErr w:type="spellEnd"/>
      <w:r w:rsidRPr="00D409E4">
        <w:t>"</w:t>
      </w:r>
    </w:p>
    <w:p w14:paraId="07423BB2" w14:textId="77777777" w:rsidR="00FB1971" w:rsidRPr="00D409E4" w:rsidRDefault="00D7048D" w:rsidP="00F271C9">
      <w:pPr>
        <w:spacing w:line="276" w:lineRule="auto"/>
        <w:jc w:val="both"/>
      </w:pPr>
      <w:r w:rsidRPr="00D409E4">
        <w:t>#include "</w:t>
      </w:r>
      <w:proofErr w:type="spellStart"/>
      <w:r w:rsidRPr="00D409E4">
        <w:t>topol_Protein_chain_E.itp</w:t>
      </w:r>
      <w:proofErr w:type="spellEnd"/>
      <w:r w:rsidRPr="00D409E4">
        <w:t>"</w:t>
      </w:r>
    </w:p>
    <w:p w14:paraId="12F8C51A" w14:textId="77777777" w:rsidR="00FB1971" w:rsidRPr="00D409E4" w:rsidRDefault="00D7048D" w:rsidP="00F271C9">
      <w:pPr>
        <w:spacing w:line="276" w:lineRule="auto"/>
        <w:jc w:val="both"/>
      </w:pPr>
      <w:r w:rsidRPr="00D409E4">
        <w:t>#include "</w:t>
      </w:r>
      <w:proofErr w:type="spellStart"/>
      <w:r w:rsidRPr="00D409E4">
        <w:t>topol_Protein_chain_F.itp</w:t>
      </w:r>
      <w:proofErr w:type="spellEnd"/>
      <w:r w:rsidRPr="00D409E4">
        <w:t>"</w:t>
      </w:r>
    </w:p>
    <w:p w14:paraId="6CAE3B14" w14:textId="77777777" w:rsidR="00FB1971" w:rsidRPr="00D409E4" w:rsidRDefault="00D7048D" w:rsidP="00F271C9">
      <w:pPr>
        <w:spacing w:line="276" w:lineRule="auto"/>
        <w:jc w:val="both"/>
      </w:pPr>
      <w:r w:rsidRPr="00D409E4">
        <w:t>#include "</w:t>
      </w:r>
      <w:proofErr w:type="spellStart"/>
      <w:r w:rsidRPr="00D409E4">
        <w:t>topol_Protein_chain_G.itp</w:t>
      </w:r>
      <w:proofErr w:type="spellEnd"/>
      <w:r w:rsidRPr="00D409E4">
        <w:t>"</w:t>
      </w:r>
    </w:p>
    <w:p w14:paraId="731D56CA" w14:textId="77777777" w:rsidR="00FB1971" w:rsidRPr="00D409E4" w:rsidRDefault="00D7048D" w:rsidP="00F271C9">
      <w:pPr>
        <w:spacing w:line="276" w:lineRule="auto"/>
        <w:jc w:val="both"/>
      </w:pPr>
      <w:r w:rsidRPr="00D409E4">
        <w:t>#include "</w:t>
      </w:r>
      <w:proofErr w:type="spellStart"/>
      <w:r w:rsidRPr="00D409E4">
        <w:t>topol_Protein_chain_H.itp</w:t>
      </w:r>
      <w:proofErr w:type="spellEnd"/>
      <w:r w:rsidRPr="00D409E4">
        <w:t>"</w:t>
      </w:r>
    </w:p>
    <w:p w14:paraId="47976C35" w14:textId="77777777" w:rsidR="00FB1971" w:rsidRPr="00D409E4" w:rsidRDefault="00FB1971" w:rsidP="00F271C9">
      <w:pPr>
        <w:spacing w:line="276" w:lineRule="auto"/>
        <w:jc w:val="both"/>
      </w:pPr>
    </w:p>
    <w:p w14:paraId="171F0B97" w14:textId="77777777" w:rsidR="00FB1971" w:rsidRPr="00D409E4" w:rsidRDefault="00D7048D" w:rsidP="00F271C9">
      <w:pPr>
        <w:spacing w:line="276" w:lineRule="auto"/>
        <w:jc w:val="both"/>
      </w:pPr>
      <w:r w:rsidRPr="00D409E4">
        <w:t xml:space="preserve">; Include water </w:t>
      </w:r>
      <w:proofErr w:type="gramStart"/>
      <w:r w:rsidRPr="00D409E4">
        <w:t>topology</w:t>
      </w:r>
      <w:proofErr w:type="gramEnd"/>
    </w:p>
    <w:p w14:paraId="1D0C6DA2" w14:textId="77777777" w:rsidR="00FB1971" w:rsidRPr="00D409E4" w:rsidRDefault="00D7048D" w:rsidP="00F271C9">
      <w:pPr>
        <w:spacing w:line="276" w:lineRule="auto"/>
        <w:jc w:val="both"/>
      </w:pPr>
      <w:r w:rsidRPr="00D409E4">
        <w:t>#include "charmm27.ff/tip3p.itp"</w:t>
      </w:r>
    </w:p>
    <w:p w14:paraId="00D6A829" w14:textId="77777777" w:rsidR="00FB1971" w:rsidRPr="00F271C9" w:rsidRDefault="00D7048D" w:rsidP="00F271C9">
      <w:pPr>
        <w:spacing w:line="276" w:lineRule="auto"/>
        <w:jc w:val="both"/>
        <w:rPr>
          <w:lang w:val="es-AR"/>
        </w:rPr>
      </w:pPr>
      <w:r w:rsidRPr="00F271C9">
        <w:rPr>
          <w:lang w:val="es-AR"/>
        </w:rPr>
        <w:t>...</w:t>
      </w:r>
    </w:p>
    <w:p w14:paraId="45FDEB3C" w14:textId="77777777" w:rsidR="00FB1971" w:rsidRPr="00F271C9" w:rsidRDefault="00D7048D" w:rsidP="00F271C9">
      <w:pPr>
        <w:spacing w:line="276" w:lineRule="auto"/>
        <w:jc w:val="both"/>
        <w:rPr>
          <w:lang w:val="es-AR"/>
        </w:rPr>
      </w:pPr>
      <w:r w:rsidRPr="00F271C9">
        <w:rPr>
          <w:lang w:val="es-AR"/>
        </w:rPr>
        <w:t>...</w:t>
      </w:r>
    </w:p>
    <w:p w14:paraId="39363B6F" w14:textId="77777777" w:rsidR="00FB1971" w:rsidRPr="00F271C9" w:rsidRDefault="00FB1971" w:rsidP="00F271C9">
      <w:pPr>
        <w:spacing w:line="276" w:lineRule="auto"/>
        <w:jc w:val="both"/>
        <w:rPr>
          <w:lang w:val="es-AR"/>
        </w:rPr>
      </w:pPr>
    </w:p>
    <w:p w14:paraId="7092E012" w14:textId="77777777" w:rsidR="00FB1971" w:rsidRPr="00F271C9" w:rsidRDefault="00D7048D" w:rsidP="00F271C9">
      <w:pPr>
        <w:spacing w:line="276" w:lineRule="auto"/>
        <w:jc w:val="both"/>
        <w:rPr>
          <w:lang w:val="es-AR"/>
        </w:rPr>
      </w:pPr>
      <w:r w:rsidRPr="00F271C9">
        <w:rPr>
          <w:lang w:val="es-AR"/>
        </w:rPr>
        <w:t>Agregar DOS moléculas de LIG</w:t>
      </w:r>
    </w:p>
    <w:p w14:paraId="4DAB0F12" w14:textId="77777777" w:rsidR="00FB1971" w:rsidRPr="00F271C9" w:rsidRDefault="00FB1971" w:rsidP="00F271C9">
      <w:pPr>
        <w:spacing w:line="276" w:lineRule="auto"/>
        <w:jc w:val="both"/>
        <w:rPr>
          <w:lang w:val="es-AR"/>
        </w:rPr>
      </w:pPr>
    </w:p>
    <w:p w14:paraId="366DFB2F" w14:textId="77777777" w:rsidR="00FB1971" w:rsidRPr="00F271C9" w:rsidRDefault="00D7048D" w:rsidP="00F271C9">
      <w:pPr>
        <w:spacing w:line="276" w:lineRule="auto"/>
        <w:jc w:val="both"/>
        <w:rPr>
          <w:lang w:val="es-AR"/>
        </w:rPr>
      </w:pPr>
      <w:r w:rsidRPr="00F271C9">
        <w:rPr>
          <w:lang w:val="es-AR"/>
        </w:rPr>
        <w:t>...</w:t>
      </w:r>
    </w:p>
    <w:p w14:paraId="344A0527" w14:textId="77777777" w:rsidR="00FB1971" w:rsidRPr="00D409E4" w:rsidRDefault="00D7048D" w:rsidP="00F271C9">
      <w:pPr>
        <w:spacing w:line="276" w:lineRule="auto"/>
        <w:jc w:val="both"/>
      </w:pPr>
      <w:r w:rsidRPr="00D409E4">
        <w:t>...</w:t>
      </w:r>
    </w:p>
    <w:p w14:paraId="16B48329" w14:textId="77777777" w:rsidR="00FB1971" w:rsidRPr="00D409E4" w:rsidRDefault="00D7048D" w:rsidP="00F271C9">
      <w:pPr>
        <w:spacing w:line="276" w:lineRule="auto"/>
        <w:jc w:val="both"/>
      </w:pPr>
      <w:r w:rsidRPr="00D409E4">
        <w:t xml:space="preserve">[ </w:t>
      </w:r>
      <w:proofErr w:type="gramStart"/>
      <w:r w:rsidRPr="00D409E4">
        <w:t>molecules ]</w:t>
      </w:r>
      <w:proofErr w:type="gramEnd"/>
    </w:p>
    <w:p w14:paraId="26187524" w14:textId="77777777" w:rsidR="00FB1971" w:rsidRPr="00D409E4" w:rsidRDefault="00D7048D" w:rsidP="00F271C9">
      <w:pPr>
        <w:spacing w:line="276" w:lineRule="auto"/>
        <w:jc w:val="both"/>
      </w:pPr>
      <w:r w:rsidRPr="00D409E4">
        <w:t>; Compound        #mols</w:t>
      </w:r>
    </w:p>
    <w:p w14:paraId="1352B73B" w14:textId="77777777" w:rsidR="00FB1971" w:rsidRPr="00D409E4" w:rsidRDefault="00D7048D" w:rsidP="00F271C9">
      <w:pPr>
        <w:spacing w:line="276" w:lineRule="auto"/>
        <w:jc w:val="both"/>
      </w:pPr>
      <w:proofErr w:type="spellStart"/>
      <w:r w:rsidRPr="00D409E4">
        <w:t>Protein_chain_A</w:t>
      </w:r>
      <w:proofErr w:type="spellEnd"/>
      <w:r w:rsidRPr="00D409E4">
        <w:t xml:space="preserve">     1</w:t>
      </w:r>
    </w:p>
    <w:p w14:paraId="674BFB0B" w14:textId="77777777" w:rsidR="00FB1971" w:rsidRPr="00D409E4" w:rsidRDefault="00D7048D" w:rsidP="00F271C9">
      <w:pPr>
        <w:spacing w:line="276" w:lineRule="auto"/>
        <w:jc w:val="both"/>
      </w:pPr>
      <w:proofErr w:type="spellStart"/>
      <w:r w:rsidRPr="00D409E4">
        <w:t>Protein_chain_B</w:t>
      </w:r>
      <w:proofErr w:type="spellEnd"/>
      <w:r w:rsidRPr="00D409E4">
        <w:t xml:space="preserve">     1</w:t>
      </w:r>
    </w:p>
    <w:p w14:paraId="68EAC011" w14:textId="77777777" w:rsidR="00FB1971" w:rsidRPr="00D409E4" w:rsidRDefault="00D7048D" w:rsidP="00F271C9">
      <w:pPr>
        <w:spacing w:line="276" w:lineRule="auto"/>
        <w:jc w:val="both"/>
      </w:pPr>
      <w:proofErr w:type="spellStart"/>
      <w:r w:rsidRPr="00D409E4">
        <w:t>Protein_chain_C</w:t>
      </w:r>
      <w:proofErr w:type="spellEnd"/>
      <w:r w:rsidRPr="00D409E4">
        <w:t xml:space="preserve">     1</w:t>
      </w:r>
    </w:p>
    <w:p w14:paraId="10D73BAC" w14:textId="77777777" w:rsidR="00FB1971" w:rsidRPr="00D409E4" w:rsidRDefault="00D7048D" w:rsidP="00F271C9">
      <w:pPr>
        <w:spacing w:line="276" w:lineRule="auto"/>
        <w:jc w:val="both"/>
      </w:pPr>
      <w:proofErr w:type="spellStart"/>
      <w:r w:rsidRPr="00D409E4">
        <w:t>Protein_chain_D</w:t>
      </w:r>
      <w:proofErr w:type="spellEnd"/>
      <w:r w:rsidRPr="00D409E4">
        <w:t xml:space="preserve">     1</w:t>
      </w:r>
    </w:p>
    <w:p w14:paraId="2C18F3C0" w14:textId="77777777" w:rsidR="00FB1971" w:rsidRPr="00D409E4" w:rsidRDefault="00D7048D" w:rsidP="00F271C9">
      <w:pPr>
        <w:spacing w:line="276" w:lineRule="auto"/>
        <w:jc w:val="both"/>
      </w:pPr>
      <w:proofErr w:type="spellStart"/>
      <w:r w:rsidRPr="00D409E4">
        <w:lastRenderedPageBreak/>
        <w:t>Protein_chain_E</w:t>
      </w:r>
      <w:proofErr w:type="spellEnd"/>
      <w:r w:rsidRPr="00D409E4">
        <w:t xml:space="preserve">     1</w:t>
      </w:r>
    </w:p>
    <w:p w14:paraId="544BE46A" w14:textId="77777777" w:rsidR="00FB1971" w:rsidRPr="00D409E4" w:rsidRDefault="00D7048D" w:rsidP="00F271C9">
      <w:pPr>
        <w:spacing w:line="276" w:lineRule="auto"/>
        <w:jc w:val="both"/>
      </w:pPr>
      <w:proofErr w:type="spellStart"/>
      <w:r w:rsidRPr="00D409E4">
        <w:t>Protein_chain_F</w:t>
      </w:r>
      <w:proofErr w:type="spellEnd"/>
      <w:r w:rsidRPr="00D409E4">
        <w:t xml:space="preserve">     1</w:t>
      </w:r>
    </w:p>
    <w:p w14:paraId="7E86A446" w14:textId="77777777" w:rsidR="00FB1971" w:rsidRPr="00D409E4" w:rsidRDefault="00D7048D" w:rsidP="00F271C9">
      <w:pPr>
        <w:spacing w:line="276" w:lineRule="auto"/>
        <w:jc w:val="both"/>
      </w:pPr>
      <w:proofErr w:type="spellStart"/>
      <w:r w:rsidRPr="00D409E4">
        <w:t>Protein_chain_G</w:t>
      </w:r>
      <w:proofErr w:type="spellEnd"/>
      <w:r w:rsidRPr="00D409E4">
        <w:t xml:space="preserve">     1</w:t>
      </w:r>
    </w:p>
    <w:p w14:paraId="0E59159B" w14:textId="77777777" w:rsidR="00FB1971" w:rsidRPr="00F271C9" w:rsidRDefault="00D7048D" w:rsidP="00F271C9">
      <w:pPr>
        <w:spacing w:line="276" w:lineRule="auto"/>
        <w:jc w:val="both"/>
        <w:rPr>
          <w:lang w:val="es-AR"/>
        </w:rPr>
      </w:pPr>
      <w:proofErr w:type="spellStart"/>
      <w:r w:rsidRPr="00F271C9">
        <w:rPr>
          <w:lang w:val="es-AR"/>
        </w:rPr>
        <w:t>Protein_chain_H</w:t>
      </w:r>
      <w:proofErr w:type="spellEnd"/>
      <w:r w:rsidRPr="00F271C9">
        <w:rPr>
          <w:lang w:val="es-AR"/>
        </w:rPr>
        <w:t xml:space="preserve">     1</w:t>
      </w:r>
    </w:p>
    <w:p w14:paraId="0A9E9EAC" w14:textId="77777777" w:rsidR="00FB1971" w:rsidRPr="00F271C9" w:rsidRDefault="00D7048D" w:rsidP="00F271C9">
      <w:pPr>
        <w:spacing w:line="276" w:lineRule="auto"/>
        <w:jc w:val="both"/>
        <w:rPr>
          <w:lang w:val="es-AR"/>
        </w:rPr>
      </w:pPr>
      <w:r w:rsidRPr="00F271C9">
        <w:rPr>
          <w:lang w:val="es-AR"/>
        </w:rPr>
        <w:t>LIG                 2</w:t>
      </w:r>
    </w:p>
    <w:p w14:paraId="0239EB47" w14:textId="77777777" w:rsidR="00FB1971" w:rsidRPr="00F271C9" w:rsidRDefault="00FB1971" w:rsidP="00F271C9">
      <w:pPr>
        <w:spacing w:line="276" w:lineRule="auto"/>
        <w:jc w:val="both"/>
        <w:rPr>
          <w:lang w:val="es-AR"/>
        </w:rPr>
      </w:pPr>
    </w:p>
    <w:p w14:paraId="0303BE84" w14:textId="77777777" w:rsidR="00FB1971" w:rsidRPr="00F271C9" w:rsidRDefault="00D7048D" w:rsidP="00F271C9">
      <w:pPr>
        <w:spacing w:line="276" w:lineRule="auto"/>
        <w:jc w:val="both"/>
        <w:rPr>
          <w:lang w:val="es-AR"/>
        </w:rPr>
      </w:pPr>
      <w:r w:rsidRPr="00F271C9">
        <w:rPr>
          <w:lang w:val="es-AR"/>
        </w:rPr>
        <w:t>Agregado de las coordenadas de cada ligando al archivo protein-complex.pdb. Deberíamos cambiar la numeración de cada ligando.</w:t>
      </w:r>
    </w:p>
    <w:p w14:paraId="41B07884" w14:textId="77777777" w:rsidR="00FB1971" w:rsidRPr="00F271C9" w:rsidRDefault="00FB1971" w:rsidP="00F271C9">
      <w:pPr>
        <w:spacing w:line="276" w:lineRule="auto"/>
        <w:jc w:val="both"/>
        <w:rPr>
          <w:lang w:val="es-AR"/>
        </w:rPr>
      </w:pPr>
    </w:p>
    <w:p w14:paraId="2A0C3106" w14:textId="77777777" w:rsidR="00FB1971" w:rsidRPr="00D409E4" w:rsidRDefault="00D7048D" w:rsidP="00F271C9">
      <w:pPr>
        <w:spacing w:line="276" w:lineRule="auto"/>
        <w:jc w:val="both"/>
      </w:pPr>
      <w:r w:rsidRPr="00D409E4">
        <w:t xml:space="preserve">ATOM   </w:t>
      </w:r>
      <w:proofErr w:type="gramStart"/>
      <w:r w:rsidRPr="00D409E4">
        <w:t>3255  OT</w:t>
      </w:r>
      <w:proofErr w:type="gramEnd"/>
      <w:r w:rsidRPr="00D409E4">
        <w:t>1 LEU H  46      58.573  24.017  55.778  1.00  0.00           O</w:t>
      </w:r>
    </w:p>
    <w:p w14:paraId="30C1738B" w14:textId="77777777" w:rsidR="00FB1971" w:rsidRPr="00D409E4" w:rsidRDefault="00D7048D" w:rsidP="00F271C9">
      <w:pPr>
        <w:spacing w:line="276" w:lineRule="auto"/>
        <w:jc w:val="both"/>
      </w:pPr>
      <w:r w:rsidRPr="00D409E4">
        <w:t xml:space="preserve">ATOM   </w:t>
      </w:r>
      <w:proofErr w:type="gramStart"/>
      <w:r w:rsidRPr="00D409E4">
        <w:t>3256  OT</w:t>
      </w:r>
      <w:proofErr w:type="gramEnd"/>
      <w:r w:rsidRPr="00D409E4">
        <w:t xml:space="preserve">2 LEU H  46      58.474  24.287  55.844  1.00  0.00            </w:t>
      </w:r>
    </w:p>
    <w:p w14:paraId="087A7676" w14:textId="77777777" w:rsidR="00FB1971" w:rsidRPr="00D409E4" w:rsidRDefault="00D7048D" w:rsidP="00F271C9">
      <w:pPr>
        <w:spacing w:line="276" w:lineRule="auto"/>
        <w:jc w:val="both"/>
      </w:pPr>
      <w:r w:rsidRPr="00D409E4">
        <w:t>TER</w:t>
      </w:r>
    </w:p>
    <w:p w14:paraId="5D1F53F9" w14:textId="77777777" w:rsidR="00FB1971" w:rsidRPr="00D409E4" w:rsidRDefault="00D7048D" w:rsidP="00F271C9">
      <w:pPr>
        <w:spacing w:line="276" w:lineRule="auto"/>
        <w:jc w:val="both"/>
      </w:pPr>
      <w:r w:rsidRPr="00D409E4">
        <w:t xml:space="preserve">ATOM      </w:t>
      </w:r>
      <w:proofErr w:type="gramStart"/>
      <w:r w:rsidRPr="00D409E4">
        <w:t>1  N</w:t>
      </w:r>
      <w:proofErr w:type="gramEnd"/>
      <w:r w:rsidRPr="00D409E4">
        <w:t>1  LIG     1      68.571  10.462  72.970  1.00  0.00      LIG</w:t>
      </w:r>
    </w:p>
    <w:p w14:paraId="15E55FC3" w14:textId="77777777" w:rsidR="00FB1971" w:rsidRPr="00D409E4" w:rsidRDefault="00D7048D" w:rsidP="00F271C9">
      <w:pPr>
        <w:spacing w:line="276" w:lineRule="auto"/>
        <w:jc w:val="both"/>
      </w:pPr>
      <w:r w:rsidRPr="00D409E4">
        <w:t xml:space="preserve">ATOM      </w:t>
      </w:r>
      <w:proofErr w:type="gramStart"/>
      <w:r w:rsidRPr="00D409E4">
        <w:t>2  C</w:t>
      </w:r>
      <w:proofErr w:type="gramEnd"/>
      <w:r w:rsidRPr="00D409E4">
        <w:t>10 LIG     1      69.949  10.240  73.367  1.00  0.00      LIG</w:t>
      </w:r>
    </w:p>
    <w:p w14:paraId="1B976953" w14:textId="77777777" w:rsidR="00FB1971" w:rsidRPr="00D409E4" w:rsidRDefault="00D7048D" w:rsidP="00F271C9">
      <w:pPr>
        <w:spacing w:line="276" w:lineRule="auto"/>
        <w:jc w:val="both"/>
      </w:pPr>
      <w:r w:rsidRPr="00D409E4">
        <w:t xml:space="preserve">ATOM      </w:t>
      </w:r>
      <w:proofErr w:type="gramStart"/>
      <w:r w:rsidRPr="00D409E4">
        <w:t>3  C</w:t>
      </w:r>
      <w:proofErr w:type="gramEnd"/>
      <w:r w:rsidRPr="00D409E4">
        <w:t>7  LIG     1      70.850  11.256  72.670  1.00  0.00      LIG</w:t>
      </w:r>
    </w:p>
    <w:p w14:paraId="1AB05272" w14:textId="77777777" w:rsidR="00FB1971" w:rsidRPr="00D409E4" w:rsidRDefault="00D7048D" w:rsidP="00F271C9">
      <w:pPr>
        <w:spacing w:line="276" w:lineRule="auto"/>
        <w:jc w:val="both"/>
      </w:pPr>
      <w:r w:rsidRPr="00D409E4">
        <w:t xml:space="preserve">ATOM      </w:t>
      </w:r>
      <w:proofErr w:type="gramStart"/>
      <w:r w:rsidRPr="00D409E4">
        <w:t>4  C</w:t>
      </w:r>
      <w:proofErr w:type="gramEnd"/>
      <w:r w:rsidRPr="00D409E4">
        <w:t>1  LIG     1      72.300  11.024  73.090  1.00  0.00      LIG</w:t>
      </w:r>
    </w:p>
    <w:p w14:paraId="7957A937" w14:textId="77777777" w:rsidR="00FB1971" w:rsidRPr="00D409E4" w:rsidRDefault="00D7048D" w:rsidP="00F271C9">
      <w:pPr>
        <w:spacing w:line="276" w:lineRule="auto"/>
        <w:jc w:val="both"/>
      </w:pPr>
      <w:r w:rsidRPr="00D409E4">
        <w:t xml:space="preserve">ATOM      </w:t>
      </w:r>
      <w:proofErr w:type="gramStart"/>
      <w:r w:rsidRPr="00D409E4">
        <w:t>5  C</w:t>
      </w:r>
      <w:proofErr w:type="gramEnd"/>
      <w:r w:rsidRPr="00D409E4">
        <w:t>8  LIG     1      70.073  10.402  74.880  1.00  0.00      LIG</w:t>
      </w:r>
    </w:p>
    <w:p w14:paraId="33039FF6" w14:textId="77777777" w:rsidR="00FB1971" w:rsidRPr="00D409E4" w:rsidRDefault="00D7048D" w:rsidP="00F271C9">
      <w:pPr>
        <w:spacing w:line="276" w:lineRule="auto"/>
        <w:jc w:val="both"/>
      </w:pPr>
      <w:r w:rsidRPr="00D409E4">
        <w:t>...</w:t>
      </w:r>
    </w:p>
    <w:p w14:paraId="2D1C794F" w14:textId="77777777" w:rsidR="00FB1971" w:rsidRPr="00D409E4" w:rsidRDefault="00D7048D" w:rsidP="00F271C9">
      <w:pPr>
        <w:spacing w:line="276" w:lineRule="auto"/>
        <w:jc w:val="both"/>
      </w:pPr>
      <w:r w:rsidRPr="00D409E4">
        <w:t>...</w:t>
      </w:r>
    </w:p>
    <w:p w14:paraId="3866967A" w14:textId="77777777" w:rsidR="00FB1971" w:rsidRPr="00D409E4" w:rsidRDefault="00D7048D" w:rsidP="00F271C9">
      <w:pPr>
        <w:spacing w:line="276" w:lineRule="auto"/>
        <w:jc w:val="both"/>
      </w:pPr>
      <w:r w:rsidRPr="00D409E4">
        <w:t xml:space="preserve">TOM     </w:t>
      </w:r>
      <w:proofErr w:type="gramStart"/>
      <w:r w:rsidRPr="00D409E4">
        <w:t>27  H</w:t>
      </w:r>
      <w:proofErr w:type="gramEnd"/>
      <w:r w:rsidRPr="00D409E4">
        <w:t>15 LIG     1      73.741   9.451  72.990  1.00  0.00      LIG</w:t>
      </w:r>
    </w:p>
    <w:p w14:paraId="52A7AACC" w14:textId="77777777" w:rsidR="00FB1971" w:rsidRPr="00D409E4" w:rsidRDefault="00D7048D" w:rsidP="00F271C9">
      <w:pPr>
        <w:spacing w:line="276" w:lineRule="auto"/>
        <w:jc w:val="both"/>
      </w:pPr>
      <w:r w:rsidRPr="00D409E4">
        <w:t xml:space="preserve">ATOM     </w:t>
      </w:r>
      <w:proofErr w:type="gramStart"/>
      <w:r w:rsidRPr="00D409E4">
        <w:t>28  H</w:t>
      </w:r>
      <w:proofErr w:type="gramEnd"/>
      <w:r w:rsidRPr="00D409E4">
        <w:t>16 LIG     1      72.641   9.499  71.633  1.00  0.00      LIG</w:t>
      </w:r>
    </w:p>
    <w:p w14:paraId="05504435" w14:textId="77777777" w:rsidR="00FB1971" w:rsidRPr="00D409E4" w:rsidRDefault="00D7048D" w:rsidP="00F271C9">
      <w:pPr>
        <w:spacing w:line="276" w:lineRule="auto"/>
        <w:jc w:val="both"/>
      </w:pPr>
      <w:r w:rsidRPr="00D409E4">
        <w:t>TER      29      LIG      1</w:t>
      </w:r>
    </w:p>
    <w:p w14:paraId="73554E89" w14:textId="77777777" w:rsidR="00FB1971" w:rsidRPr="00D409E4" w:rsidRDefault="00D7048D" w:rsidP="00F271C9">
      <w:pPr>
        <w:spacing w:line="276" w:lineRule="auto"/>
        <w:jc w:val="both"/>
      </w:pPr>
      <w:r w:rsidRPr="00D409E4">
        <w:t xml:space="preserve">ATOM      </w:t>
      </w:r>
      <w:proofErr w:type="gramStart"/>
      <w:r w:rsidRPr="00D409E4">
        <w:t>1  N</w:t>
      </w:r>
      <w:proofErr w:type="gramEnd"/>
      <w:r w:rsidRPr="00D409E4">
        <w:t>1  LIG     2      68.780  10.283  47.255  2.00  0.00      LIG</w:t>
      </w:r>
    </w:p>
    <w:p w14:paraId="2AB2E132" w14:textId="77777777" w:rsidR="00FB1971" w:rsidRPr="00D409E4" w:rsidRDefault="00D7048D" w:rsidP="00F271C9">
      <w:pPr>
        <w:spacing w:line="276" w:lineRule="auto"/>
        <w:jc w:val="both"/>
      </w:pPr>
      <w:r w:rsidRPr="00D409E4">
        <w:t xml:space="preserve">ATOM      </w:t>
      </w:r>
      <w:proofErr w:type="gramStart"/>
      <w:r w:rsidRPr="00D409E4">
        <w:t>2  C</w:t>
      </w:r>
      <w:proofErr w:type="gramEnd"/>
      <w:r w:rsidRPr="00D409E4">
        <w:t>10 LIG     2      67.420  10.497  46.797  2.00  0.00      LIG</w:t>
      </w:r>
    </w:p>
    <w:p w14:paraId="2B7605B8" w14:textId="77777777" w:rsidR="00FB1971" w:rsidRPr="00D409E4" w:rsidRDefault="00D7048D" w:rsidP="00F271C9">
      <w:pPr>
        <w:spacing w:line="276" w:lineRule="auto"/>
        <w:jc w:val="both"/>
      </w:pPr>
      <w:r w:rsidRPr="00D409E4">
        <w:t xml:space="preserve">ATOM      </w:t>
      </w:r>
      <w:proofErr w:type="gramStart"/>
      <w:r w:rsidRPr="00D409E4">
        <w:t>3  C</w:t>
      </w:r>
      <w:proofErr w:type="gramEnd"/>
      <w:r w:rsidRPr="00D409E4">
        <w:t>7  LIG     2      67.131   9.577  45.613  2.00  0.00      LIG</w:t>
      </w:r>
    </w:p>
    <w:p w14:paraId="69C6336A" w14:textId="77777777" w:rsidR="00FB1971" w:rsidRPr="00D409E4" w:rsidRDefault="00D7048D" w:rsidP="00F271C9">
      <w:pPr>
        <w:spacing w:line="276" w:lineRule="auto"/>
        <w:jc w:val="both"/>
      </w:pPr>
      <w:r w:rsidRPr="00D409E4">
        <w:t>...</w:t>
      </w:r>
    </w:p>
    <w:p w14:paraId="73AF65F6" w14:textId="77777777" w:rsidR="00FB1971" w:rsidRPr="00D409E4" w:rsidRDefault="00D7048D" w:rsidP="00F271C9">
      <w:pPr>
        <w:spacing w:line="276" w:lineRule="auto"/>
        <w:jc w:val="both"/>
      </w:pPr>
      <w:r w:rsidRPr="00D409E4">
        <w:t>...</w:t>
      </w:r>
    </w:p>
    <w:p w14:paraId="2AE78342" w14:textId="77777777" w:rsidR="00FB1971" w:rsidRPr="00D409E4" w:rsidRDefault="00D7048D" w:rsidP="00F271C9">
      <w:pPr>
        <w:spacing w:line="276" w:lineRule="auto"/>
        <w:jc w:val="both"/>
      </w:pPr>
      <w:r w:rsidRPr="00D409E4">
        <w:t xml:space="preserve">ATOM     </w:t>
      </w:r>
      <w:proofErr w:type="gramStart"/>
      <w:r w:rsidRPr="00D409E4">
        <w:t>27  H</w:t>
      </w:r>
      <w:proofErr w:type="gramEnd"/>
      <w:r w:rsidRPr="00D409E4">
        <w:t>15 LIG     2      64.538  11.418  44.352  2.00  0.00      LIG</w:t>
      </w:r>
    </w:p>
    <w:p w14:paraId="0EA33C3E" w14:textId="77777777" w:rsidR="00FB1971" w:rsidRPr="00D409E4" w:rsidRDefault="00D7048D" w:rsidP="00F271C9">
      <w:pPr>
        <w:spacing w:line="276" w:lineRule="auto"/>
        <w:jc w:val="both"/>
      </w:pPr>
      <w:r w:rsidRPr="00D409E4">
        <w:t xml:space="preserve">ATOM     </w:t>
      </w:r>
      <w:proofErr w:type="gramStart"/>
      <w:r w:rsidRPr="00D409E4">
        <w:t>28  H</w:t>
      </w:r>
      <w:proofErr w:type="gramEnd"/>
      <w:r w:rsidRPr="00D409E4">
        <w:t>16 LIG     2      66.226  11.473  43.904  2.00  0.00      LIG</w:t>
      </w:r>
    </w:p>
    <w:p w14:paraId="274AD205" w14:textId="77777777" w:rsidR="00FB1971" w:rsidRPr="00830543" w:rsidRDefault="00D7048D" w:rsidP="00F271C9">
      <w:pPr>
        <w:spacing w:line="276" w:lineRule="auto"/>
        <w:jc w:val="both"/>
      </w:pPr>
      <w:r w:rsidRPr="00830543">
        <w:t>TER      29      LIG      2</w:t>
      </w:r>
    </w:p>
    <w:p w14:paraId="7C67C5D5" w14:textId="77777777" w:rsidR="00FB1971" w:rsidRPr="00F271C9" w:rsidRDefault="00D7048D" w:rsidP="00F271C9">
      <w:pPr>
        <w:spacing w:line="276" w:lineRule="auto"/>
        <w:jc w:val="both"/>
        <w:rPr>
          <w:lang w:val="es-AR"/>
        </w:rPr>
      </w:pPr>
      <w:r w:rsidRPr="00F271C9">
        <w:rPr>
          <w:lang w:val="es-AR"/>
        </w:rPr>
        <w:t>ENDMDL</w:t>
      </w:r>
    </w:p>
    <w:p w14:paraId="341D692D" w14:textId="77777777" w:rsidR="00FB1971" w:rsidRPr="00F271C9" w:rsidRDefault="00FB1971" w:rsidP="00F271C9">
      <w:pPr>
        <w:spacing w:line="276" w:lineRule="auto"/>
        <w:jc w:val="both"/>
        <w:rPr>
          <w:lang w:val="es-AR"/>
        </w:rPr>
      </w:pPr>
    </w:p>
    <w:p w14:paraId="6758B34B" w14:textId="77777777" w:rsidR="00FB1971" w:rsidRPr="00F271C9" w:rsidRDefault="00D7048D" w:rsidP="00F271C9">
      <w:pPr>
        <w:spacing w:line="276" w:lineRule="auto"/>
        <w:jc w:val="both"/>
        <w:rPr>
          <w:lang w:val="es-AR"/>
        </w:rPr>
      </w:pPr>
      <w:r w:rsidRPr="00F271C9">
        <w:rPr>
          <w:lang w:val="es-AR"/>
        </w:rPr>
        <w:t>Creación de la caja, solvatación y neutralización</w:t>
      </w:r>
    </w:p>
    <w:p w14:paraId="50E33D2E" w14:textId="77777777" w:rsidR="00FB1971" w:rsidRPr="00F271C9" w:rsidRDefault="00FB1971" w:rsidP="00F271C9">
      <w:pPr>
        <w:spacing w:line="276" w:lineRule="auto"/>
        <w:jc w:val="both"/>
        <w:rPr>
          <w:lang w:val="es-AR"/>
        </w:rPr>
      </w:pPr>
    </w:p>
    <w:tbl>
      <w:tblPr>
        <w:tblStyle w:val="afffff"/>
        <w:tblW w:w="0" w:type="auto"/>
        <w:tblInd w:w="0" w:type="dxa"/>
        <w:tblLayout w:type="fixed"/>
        <w:tblLook w:val="0600" w:firstRow="0" w:lastRow="0" w:firstColumn="0" w:lastColumn="0" w:noHBand="1" w:noVBand="1"/>
      </w:tblPr>
      <w:tblGrid>
        <w:gridCol w:w="10410"/>
      </w:tblGrid>
      <w:tr w:rsidR="00FB1971" w:rsidRPr="00830543" w14:paraId="29ED12C6" w14:textId="77777777">
        <w:tc>
          <w:tcPr>
            <w:tcW w:w="10410" w:type="dxa"/>
            <w:shd w:val="clear" w:color="auto" w:fill="333333"/>
            <w:tcMar>
              <w:top w:w="100" w:type="dxa"/>
              <w:left w:w="100" w:type="dxa"/>
              <w:bottom w:w="100" w:type="dxa"/>
              <w:right w:w="100" w:type="dxa"/>
            </w:tcMar>
          </w:tcPr>
          <w:p w14:paraId="38AEEDFF"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editconf</w:t>
            </w:r>
            <w:proofErr w:type="spellEnd"/>
            <w:r w:rsidRPr="00F271C9">
              <w:rPr>
                <w:lang w:val="es-AR"/>
              </w:rPr>
              <w:t xml:space="preserve"> -f protein-complex.pdb -o protein-complex-box.pdb -c -d 1 -</w:t>
            </w:r>
            <w:proofErr w:type="spellStart"/>
            <w:r w:rsidRPr="00F271C9">
              <w:rPr>
                <w:lang w:val="es-AR"/>
              </w:rPr>
              <w:t>bt</w:t>
            </w:r>
            <w:proofErr w:type="spellEnd"/>
            <w:r w:rsidRPr="00F271C9">
              <w:rPr>
                <w:lang w:val="es-AR"/>
              </w:rPr>
              <w:t xml:space="preserve"> </w:t>
            </w:r>
            <w:proofErr w:type="spellStart"/>
            <w:r w:rsidRPr="00F271C9">
              <w:rPr>
                <w:lang w:val="es-AR"/>
              </w:rPr>
              <w:t>dodecahedron</w:t>
            </w:r>
            <w:proofErr w:type="spellEnd"/>
            <w:r w:rsidRPr="00F271C9">
              <w:rPr>
                <w:lang w:val="es-AR"/>
              </w:rPr>
              <w:br/>
            </w:r>
            <w:r w:rsidRPr="00F271C9">
              <w:rPr>
                <w:lang w:val="es-AR"/>
              </w:rPr>
              <w:br/>
            </w:r>
            <w:proofErr w:type="spellStart"/>
            <w:r w:rsidRPr="00F271C9">
              <w:rPr>
                <w:lang w:val="es-AR"/>
              </w:rPr>
              <w:t>gmx</w:t>
            </w:r>
            <w:proofErr w:type="spellEnd"/>
            <w:r w:rsidRPr="00F271C9">
              <w:rPr>
                <w:lang w:val="es-AR"/>
              </w:rPr>
              <w:t xml:space="preserve"> </w:t>
            </w:r>
            <w:proofErr w:type="spellStart"/>
            <w:r w:rsidRPr="00F271C9">
              <w:rPr>
                <w:lang w:val="es-AR"/>
              </w:rPr>
              <w:t>solvate</w:t>
            </w:r>
            <w:proofErr w:type="spellEnd"/>
            <w:r w:rsidRPr="00F271C9">
              <w:rPr>
                <w:lang w:val="es-AR"/>
              </w:rPr>
              <w:t xml:space="preserve"> -</w:t>
            </w:r>
            <w:proofErr w:type="spellStart"/>
            <w:r w:rsidRPr="00F271C9">
              <w:rPr>
                <w:lang w:val="es-AR"/>
              </w:rPr>
              <w:t>cs</w:t>
            </w:r>
            <w:proofErr w:type="spellEnd"/>
            <w:r w:rsidRPr="00F271C9">
              <w:rPr>
                <w:lang w:val="es-AR"/>
              </w:rPr>
              <w:t xml:space="preserve"> -</w:t>
            </w:r>
            <w:proofErr w:type="spellStart"/>
            <w:r w:rsidRPr="00F271C9">
              <w:rPr>
                <w:lang w:val="es-AR"/>
              </w:rPr>
              <w:t>cp</w:t>
            </w:r>
            <w:proofErr w:type="spellEnd"/>
            <w:r w:rsidRPr="00F271C9">
              <w:rPr>
                <w:lang w:val="es-AR"/>
              </w:rPr>
              <w:t xml:space="preserve"> protein-complex-box.pdb -o protein-complex-solv.pdb -p </w:t>
            </w:r>
            <w:proofErr w:type="spellStart"/>
            <w:r w:rsidRPr="00F271C9">
              <w:rPr>
                <w:lang w:val="es-AR"/>
              </w:rPr>
              <w:t>topol.top</w:t>
            </w:r>
            <w:proofErr w:type="spellEnd"/>
            <w:r w:rsidRPr="00F271C9">
              <w:rPr>
                <w:lang w:val="es-AR"/>
              </w:rPr>
              <w:br/>
            </w:r>
            <w:r w:rsidRPr="00F271C9">
              <w:rPr>
                <w:lang w:val="es-AR"/>
              </w:rPr>
              <w:br/>
            </w:r>
            <w:proofErr w:type="spellStart"/>
            <w:r w:rsidRPr="00F271C9">
              <w:rPr>
                <w:lang w:val="es-AR"/>
              </w:rPr>
              <w:t>gmx</w:t>
            </w:r>
            <w:proofErr w:type="spellEnd"/>
            <w:r w:rsidRPr="00F271C9">
              <w:rPr>
                <w:lang w:val="es-AR"/>
              </w:rPr>
              <w:t xml:space="preserve"> </w:t>
            </w:r>
            <w:proofErr w:type="spellStart"/>
            <w:r w:rsidRPr="00F271C9">
              <w:rPr>
                <w:lang w:val="es-AR"/>
              </w:rPr>
              <w:t>grompp</w:t>
            </w:r>
            <w:proofErr w:type="spellEnd"/>
            <w:r w:rsidRPr="00F271C9">
              <w:rPr>
                <w:lang w:val="es-AR"/>
              </w:rPr>
              <w:t xml:space="preserve"> -f </w:t>
            </w:r>
            <w:proofErr w:type="spellStart"/>
            <w:r w:rsidRPr="00F271C9">
              <w:rPr>
                <w:lang w:val="es-AR"/>
              </w:rPr>
              <w:t>em.mdp</w:t>
            </w:r>
            <w:proofErr w:type="spellEnd"/>
            <w:r w:rsidRPr="00F271C9">
              <w:rPr>
                <w:lang w:val="es-AR"/>
              </w:rPr>
              <w:t xml:space="preserve"> -c protein-complex-solv.pdb -p </w:t>
            </w:r>
            <w:proofErr w:type="spellStart"/>
            <w:r w:rsidRPr="00F271C9">
              <w:rPr>
                <w:lang w:val="es-AR"/>
              </w:rPr>
              <w:t>topol.top</w:t>
            </w:r>
            <w:proofErr w:type="spellEnd"/>
            <w:r w:rsidRPr="00F271C9">
              <w:rPr>
                <w:lang w:val="es-AR"/>
              </w:rPr>
              <w:t xml:space="preserve"> -o </w:t>
            </w:r>
            <w:proofErr w:type="spellStart"/>
            <w:r w:rsidRPr="00F271C9">
              <w:rPr>
                <w:lang w:val="es-AR"/>
              </w:rPr>
              <w:t>ions.tpr</w:t>
            </w:r>
            <w:proofErr w:type="spellEnd"/>
            <w:r w:rsidRPr="00F271C9">
              <w:rPr>
                <w:lang w:val="es-AR"/>
              </w:rPr>
              <w:t xml:space="preserve"> -</w:t>
            </w:r>
            <w:proofErr w:type="spellStart"/>
            <w:r w:rsidRPr="00F271C9">
              <w:rPr>
                <w:lang w:val="es-AR"/>
              </w:rPr>
              <w:t>maxwarn</w:t>
            </w:r>
            <w:proofErr w:type="spellEnd"/>
            <w:r w:rsidRPr="00F271C9">
              <w:rPr>
                <w:lang w:val="es-AR"/>
              </w:rPr>
              <w:t xml:space="preserve"> 2</w:t>
            </w:r>
            <w:r w:rsidRPr="00F271C9">
              <w:rPr>
                <w:lang w:val="es-AR"/>
              </w:rPr>
              <w:br/>
            </w:r>
            <w:r w:rsidRPr="00F271C9">
              <w:rPr>
                <w:lang w:val="es-AR"/>
              </w:rPr>
              <w:lastRenderedPageBreak/>
              <w:br/>
            </w:r>
            <w:proofErr w:type="spellStart"/>
            <w:r w:rsidRPr="00F271C9">
              <w:rPr>
                <w:lang w:val="es-AR"/>
              </w:rPr>
              <w:t>gmx</w:t>
            </w:r>
            <w:proofErr w:type="spellEnd"/>
            <w:r w:rsidRPr="00F271C9">
              <w:rPr>
                <w:lang w:val="es-AR"/>
              </w:rPr>
              <w:t xml:space="preserve"> </w:t>
            </w:r>
            <w:proofErr w:type="spellStart"/>
            <w:r w:rsidRPr="00F271C9">
              <w:rPr>
                <w:lang w:val="es-AR"/>
              </w:rPr>
              <w:t>genion</w:t>
            </w:r>
            <w:proofErr w:type="spellEnd"/>
            <w:r w:rsidRPr="00F271C9">
              <w:rPr>
                <w:lang w:val="es-AR"/>
              </w:rPr>
              <w:t xml:space="preserve"> -s </w:t>
            </w:r>
            <w:proofErr w:type="spellStart"/>
            <w:r w:rsidRPr="00F271C9">
              <w:rPr>
                <w:lang w:val="es-AR"/>
              </w:rPr>
              <w:t>ions.tpr</w:t>
            </w:r>
            <w:proofErr w:type="spellEnd"/>
            <w:r w:rsidRPr="00F271C9">
              <w:rPr>
                <w:lang w:val="es-AR"/>
              </w:rPr>
              <w:t xml:space="preserve"> -o protein-complex-neutral.pdb -p </w:t>
            </w:r>
            <w:proofErr w:type="spellStart"/>
            <w:r w:rsidRPr="00F271C9">
              <w:rPr>
                <w:lang w:val="es-AR"/>
              </w:rPr>
              <w:t>topol.top</w:t>
            </w:r>
            <w:proofErr w:type="spellEnd"/>
            <w:r w:rsidRPr="00F271C9">
              <w:rPr>
                <w:lang w:val="es-AR"/>
              </w:rPr>
              <w:t xml:space="preserve"> -</w:t>
            </w:r>
            <w:proofErr w:type="spellStart"/>
            <w:r w:rsidRPr="00F271C9">
              <w:rPr>
                <w:lang w:val="es-AR"/>
              </w:rPr>
              <w:t>pname</w:t>
            </w:r>
            <w:proofErr w:type="spellEnd"/>
            <w:r w:rsidRPr="00F271C9">
              <w:rPr>
                <w:lang w:val="es-AR"/>
              </w:rPr>
              <w:t xml:space="preserve"> NA -</w:t>
            </w:r>
            <w:proofErr w:type="spellStart"/>
            <w:r w:rsidRPr="00F271C9">
              <w:rPr>
                <w:lang w:val="es-AR"/>
              </w:rPr>
              <w:t>nname</w:t>
            </w:r>
            <w:proofErr w:type="spellEnd"/>
            <w:r w:rsidRPr="00F271C9">
              <w:rPr>
                <w:lang w:val="es-AR"/>
              </w:rPr>
              <w:t xml:space="preserve"> CL -neutral</w:t>
            </w:r>
          </w:p>
        </w:tc>
      </w:tr>
    </w:tbl>
    <w:p w14:paraId="06F6062F" w14:textId="77777777" w:rsidR="00FB1971" w:rsidRPr="00F271C9" w:rsidRDefault="00FB1971" w:rsidP="00F271C9">
      <w:pPr>
        <w:spacing w:line="276" w:lineRule="auto"/>
        <w:jc w:val="both"/>
        <w:rPr>
          <w:lang w:val="es-AR"/>
        </w:rPr>
      </w:pPr>
    </w:p>
    <w:p w14:paraId="2757DACB" w14:textId="77777777" w:rsidR="00FB1971" w:rsidRPr="00D409E4" w:rsidRDefault="00D7048D" w:rsidP="00F271C9">
      <w:pPr>
        <w:spacing w:line="276" w:lineRule="auto"/>
        <w:jc w:val="both"/>
      </w:pPr>
      <w:proofErr w:type="spellStart"/>
      <w:r w:rsidRPr="00D409E4">
        <w:t>Minimización</w:t>
      </w:r>
      <w:proofErr w:type="spellEnd"/>
      <w:r w:rsidRPr="00D409E4">
        <w:t xml:space="preserve"> </w:t>
      </w:r>
      <w:proofErr w:type="spellStart"/>
      <w:r w:rsidRPr="00D409E4">
        <w:t>energética</w:t>
      </w:r>
      <w:proofErr w:type="spellEnd"/>
    </w:p>
    <w:p w14:paraId="70716D8B" w14:textId="77777777" w:rsidR="00FB1971" w:rsidRPr="00D409E4" w:rsidRDefault="00FB1971" w:rsidP="00F271C9">
      <w:pPr>
        <w:spacing w:line="276" w:lineRule="auto"/>
        <w:jc w:val="both"/>
      </w:pPr>
    </w:p>
    <w:tbl>
      <w:tblPr>
        <w:tblStyle w:val="afffff0"/>
        <w:tblW w:w="0" w:type="auto"/>
        <w:tblInd w:w="0" w:type="dxa"/>
        <w:tblLayout w:type="fixed"/>
        <w:tblLook w:val="0600" w:firstRow="0" w:lastRow="0" w:firstColumn="0" w:lastColumn="0" w:noHBand="1" w:noVBand="1"/>
      </w:tblPr>
      <w:tblGrid>
        <w:gridCol w:w="10410"/>
      </w:tblGrid>
      <w:tr w:rsidR="00FB1971" w:rsidRPr="00D409E4" w14:paraId="5243C24C" w14:textId="77777777">
        <w:tc>
          <w:tcPr>
            <w:tcW w:w="10410" w:type="dxa"/>
            <w:shd w:val="clear" w:color="auto" w:fill="333333"/>
            <w:tcMar>
              <w:top w:w="100" w:type="dxa"/>
              <w:left w:w="100" w:type="dxa"/>
              <w:bottom w:w="100" w:type="dxa"/>
              <w:right w:w="100" w:type="dxa"/>
            </w:tcMar>
          </w:tcPr>
          <w:p w14:paraId="4A84587E"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grompp</w:t>
            </w:r>
            <w:proofErr w:type="spellEnd"/>
            <w:r w:rsidRPr="00D409E4">
              <w:t xml:space="preserve"> -f </w:t>
            </w:r>
            <w:proofErr w:type="spellStart"/>
            <w:r w:rsidRPr="00D409E4">
              <w:t>em.mdp</w:t>
            </w:r>
            <w:proofErr w:type="spellEnd"/>
            <w:r w:rsidRPr="00D409E4">
              <w:t xml:space="preserve"> -c protein-complex-neutral.pdb -p </w:t>
            </w:r>
            <w:proofErr w:type="spellStart"/>
            <w:r w:rsidRPr="00D409E4">
              <w:t>topol.top</w:t>
            </w:r>
            <w:proofErr w:type="spellEnd"/>
            <w:r w:rsidRPr="00D409E4">
              <w:t xml:space="preserve"> -o </w:t>
            </w:r>
            <w:proofErr w:type="spellStart"/>
            <w:r w:rsidRPr="00D409E4">
              <w:t>em.tpr</w:t>
            </w:r>
            <w:proofErr w:type="spellEnd"/>
            <w:r w:rsidRPr="00D409E4">
              <w:br/>
            </w:r>
            <w:r w:rsidRPr="00D409E4">
              <w:br/>
            </w: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w:t>
            </w:r>
            <w:proofErr w:type="spellStart"/>
            <w:r w:rsidRPr="00D409E4">
              <w:t>em</w:t>
            </w:r>
            <w:proofErr w:type="spellEnd"/>
          </w:p>
        </w:tc>
      </w:tr>
    </w:tbl>
    <w:p w14:paraId="0C81C65D" w14:textId="77777777" w:rsidR="00FB1971" w:rsidRPr="00D409E4" w:rsidRDefault="00FB1971" w:rsidP="00F271C9">
      <w:pPr>
        <w:spacing w:line="276" w:lineRule="auto"/>
        <w:jc w:val="both"/>
      </w:pPr>
    </w:p>
    <w:p w14:paraId="69A38EB6" w14:textId="77777777" w:rsidR="00FB1971" w:rsidRPr="00F271C9" w:rsidRDefault="00D7048D" w:rsidP="00F271C9">
      <w:pPr>
        <w:spacing w:line="276" w:lineRule="auto"/>
        <w:jc w:val="both"/>
        <w:rPr>
          <w:lang w:val="es-AR"/>
        </w:rPr>
      </w:pPr>
      <w:r w:rsidRPr="00F271C9">
        <w:rPr>
          <w:lang w:val="es-AR"/>
        </w:rPr>
        <w:t>Salida,</w:t>
      </w:r>
    </w:p>
    <w:p w14:paraId="42A6CD69" w14:textId="77777777" w:rsidR="00FB1971" w:rsidRPr="00F271C9" w:rsidRDefault="00FB1971" w:rsidP="00F271C9">
      <w:pPr>
        <w:spacing w:line="276" w:lineRule="auto"/>
        <w:jc w:val="both"/>
        <w:rPr>
          <w:lang w:val="es-AR"/>
        </w:rPr>
      </w:pPr>
    </w:p>
    <w:p w14:paraId="14230133" w14:textId="77777777" w:rsidR="00FB1971" w:rsidRPr="00F271C9" w:rsidRDefault="00D7048D" w:rsidP="00F271C9">
      <w:pPr>
        <w:spacing w:line="276" w:lineRule="auto"/>
        <w:jc w:val="both"/>
        <w:rPr>
          <w:lang w:val="es-AR"/>
        </w:rPr>
      </w:pPr>
      <w:r w:rsidRPr="00F271C9">
        <w:rPr>
          <w:lang w:val="es-AR"/>
        </w:rPr>
        <w:t>...</w:t>
      </w:r>
    </w:p>
    <w:p w14:paraId="1DF1C304" w14:textId="77777777" w:rsidR="00FB1971" w:rsidRPr="00F271C9" w:rsidRDefault="00D7048D" w:rsidP="00F271C9">
      <w:pPr>
        <w:spacing w:line="276" w:lineRule="auto"/>
        <w:jc w:val="both"/>
        <w:rPr>
          <w:lang w:val="es-AR"/>
        </w:rPr>
      </w:pPr>
      <w:r w:rsidRPr="00F271C9">
        <w:rPr>
          <w:lang w:val="es-AR"/>
        </w:rPr>
        <w:t>...</w:t>
      </w:r>
    </w:p>
    <w:p w14:paraId="5ED340DA" w14:textId="77777777" w:rsidR="00FB1971" w:rsidRPr="00F271C9" w:rsidRDefault="00D7048D" w:rsidP="00F271C9">
      <w:pPr>
        <w:spacing w:line="276" w:lineRule="auto"/>
        <w:jc w:val="both"/>
        <w:rPr>
          <w:lang w:val="es-AR"/>
        </w:rPr>
      </w:pPr>
      <w:r w:rsidRPr="00F271C9">
        <w:rPr>
          <w:lang w:val="es-AR"/>
        </w:rPr>
        <w:t xml:space="preserve">Step= 5019, </w:t>
      </w:r>
      <w:proofErr w:type="spellStart"/>
      <w:r w:rsidRPr="00F271C9">
        <w:rPr>
          <w:lang w:val="es-AR"/>
        </w:rPr>
        <w:t>Dmax</w:t>
      </w:r>
      <w:proofErr w:type="spellEnd"/>
      <w:r w:rsidRPr="00F271C9">
        <w:rPr>
          <w:lang w:val="es-AR"/>
        </w:rPr>
        <w:t xml:space="preserve">= 1.8e-03 nm, </w:t>
      </w:r>
      <w:proofErr w:type="spellStart"/>
      <w:r w:rsidRPr="00F271C9">
        <w:rPr>
          <w:lang w:val="es-AR"/>
        </w:rPr>
        <w:t>Epot</w:t>
      </w:r>
      <w:proofErr w:type="spellEnd"/>
      <w:r w:rsidRPr="00F271C9">
        <w:rPr>
          <w:lang w:val="es-AR"/>
        </w:rPr>
        <w:t xml:space="preserve">= -5.09176e+05 </w:t>
      </w:r>
      <w:proofErr w:type="spellStart"/>
      <w:r w:rsidRPr="00F271C9">
        <w:rPr>
          <w:lang w:val="es-AR"/>
        </w:rPr>
        <w:t>Fmax</w:t>
      </w:r>
      <w:proofErr w:type="spellEnd"/>
      <w:r w:rsidRPr="00F271C9">
        <w:rPr>
          <w:lang w:val="es-AR"/>
        </w:rPr>
        <w:t xml:space="preserve">= 1.42654e+03, </w:t>
      </w:r>
      <w:proofErr w:type="spellStart"/>
      <w:r w:rsidRPr="00F271C9">
        <w:rPr>
          <w:lang w:val="es-AR"/>
        </w:rPr>
        <w:t>atom</w:t>
      </w:r>
      <w:proofErr w:type="spellEnd"/>
      <w:r w:rsidRPr="00F271C9">
        <w:rPr>
          <w:lang w:val="es-AR"/>
        </w:rPr>
        <w:t>= 1523</w:t>
      </w:r>
    </w:p>
    <w:p w14:paraId="696BC136" w14:textId="77777777" w:rsidR="00FB1971" w:rsidRPr="00D409E4" w:rsidRDefault="00D7048D" w:rsidP="00F271C9">
      <w:pPr>
        <w:spacing w:line="276" w:lineRule="auto"/>
        <w:jc w:val="both"/>
      </w:pPr>
      <w:r w:rsidRPr="00D409E4">
        <w:t xml:space="preserve">Step= 5021, </w:t>
      </w:r>
      <w:proofErr w:type="spellStart"/>
      <w:r w:rsidRPr="00D409E4">
        <w:t>Dmax</w:t>
      </w:r>
      <w:proofErr w:type="spellEnd"/>
      <w:r w:rsidRPr="00D409E4">
        <w:t xml:space="preserve">= 1.1e-03 nm, </w:t>
      </w:r>
      <w:proofErr w:type="spellStart"/>
      <w:r w:rsidRPr="00D409E4">
        <w:t>Epot</w:t>
      </w:r>
      <w:proofErr w:type="spellEnd"/>
      <w:r w:rsidRPr="00D409E4">
        <w:t>= -5.09179e+05 Fmax= 7.74061e+01, atom= 1523</w:t>
      </w:r>
    </w:p>
    <w:p w14:paraId="65E02289" w14:textId="77777777" w:rsidR="00FB1971" w:rsidRPr="00D409E4" w:rsidRDefault="00FB1971" w:rsidP="00F271C9">
      <w:pPr>
        <w:spacing w:line="276" w:lineRule="auto"/>
        <w:jc w:val="both"/>
      </w:pPr>
    </w:p>
    <w:p w14:paraId="6299CD84" w14:textId="77777777" w:rsidR="00FB1971" w:rsidRPr="00D409E4" w:rsidRDefault="00D7048D" w:rsidP="00F271C9">
      <w:pPr>
        <w:spacing w:line="276" w:lineRule="auto"/>
        <w:jc w:val="both"/>
      </w:pPr>
      <w:r w:rsidRPr="00D409E4">
        <w:t>writing lowest energy coordinates.</w:t>
      </w:r>
    </w:p>
    <w:p w14:paraId="416E226F" w14:textId="77777777" w:rsidR="00FB1971" w:rsidRPr="00D409E4" w:rsidRDefault="00FB1971" w:rsidP="00F271C9">
      <w:pPr>
        <w:spacing w:line="276" w:lineRule="auto"/>
        <w:jc w:val="both"/>
      </w:pPr>
    </w:p>
    <w:p w14:paraId="392BE23A" w14:textId="77777777" w:rsidR="00FB1971" w:rsidRPr="00D409E4" w:rsidRDefault="00D7048D" w:rsidP="00F271C9">
      <w:pPr>
        <w:spacing w:line="276" w:lineRule="auto"/>
        <w:jc w:val="both"/>
      </w:pPr>
      <w:r w:rsidRPr="00D409E4">
        <w:t xml:space="preserve">Steepest Descents converged to Fmax &lt; 100 in 5022 </w:t>
      </w:r>
      <w:proofErr w:type="gramStart"/>
      <w:r w:rsidRPr="00D409E4">
        <w:t>steps</w:t>
      </w:r>
      <w:proofErr w:type="gramEnd"/>
    </w:p>
    <w:p w14:paraId="6392A61B" w14:textId="77777777" w:rsidR="00FB1971" w:rsidRPr="00D409E4" w:rsidRDefault="00D7048D" w:rsidP="00F271C9">
      <w:pPr>
        <w:spacing w:line="276" w:lineRule="auto"/>
        <w:jc w:val="both"/>
      </w:pPr>
      <w:r w:rsidRPr="00D409E4">
        <w:t xml:space="preserve">Potential </w:t>
      </w:r>
      <w:proofErr w:type="gramStart"/>
      <w:r w:rsidRPr="00D409E4">
        <w:t>Energy  =</w:t>
      </w:r>
      <w:proofErr w:type="gramEnd"/>
      <w:r w:rsidRPr="00D409E4">
        <w:t xml:space="preserve"> -5.0917916e+05</w:t>
      </w:r>
    </w:p>
    <w:p w14:paraId="0BFB4E40" w14:textId="77777777" w:rsidR="00FB1971" w:rsidRPr="00D409E4" w:rsidRDefault="00D7048D" w:rsidP="00F271C9">
      <w:pPr>
        <w:spacing w:line="276" w:lineRule="auto"/>
        <w:jc w:val="both"/>
      </w:pPr>
      <w:r w:rsidRPr="00D409E4">
        <w:t xml:space="preserve">Maximum force     </w:t>
      </w:r>
      <w:proofErr w:type="gramStart"/>
      <w:r w:rsidRPr="00D409E4">
        <w:t>=  7</w:t>
      </w:r>
      <w:proofErr w:type="gramEnd"/>
      <w:r w:rsidRPr="00D409E4">
        <w:t>.7406082e+01 on atom 1523</w:t>
      </w:r>
    </w:p>
    <w:p w14:paraId="42F5AB11" w14:textId="77777777" w:rsidR="00FB1971" w:rsidRPr="00F271C9" w:rsidRDefault="00D7048D" w:rsidP="00F271C9">
      <w:pPr>
        <w:spacing w:line="276" w:lineRule="auto"/>
        <w:jc w:val="both"/>
        <w:rPr>
          <w:lang w:val="es-AR"/>
        </w:rPr>
      </w:pPr>
      <w:proofErr w:type="spellStart"/>
      <w:r w:rsidRPr="00F271C9">
        <w:rPr>
          <w:lang w:val="es-AR"/>
        </w:rPr>
        <w:t>Norm</w:t>
      </w:r>
      <w:proofErr w:type="spellEnd"/>
      <w:r w:rsidRPr="00F271C9">
        <w:rPr>
          <w:lang w:val="es-AR"/>
        </w:rPr>
        <w:t xml:space="preserve"> </w:t>
      </w:r>
      <w:proofErr w:type="spellStart"/>
      <w:r w:rsidRPr="00F271C9">
        <w:rPr>
          <w:lang w:val="es-AR"/>
        </w:rPr>
        <w:t>of</w:t>
      </w:r>
      <w:proofErr w:type="spellEnd"/>
      <w:r w:rsidRPr="00F271C9">
        <w:rPr>
          <w:lang w:val="es-AR"/>
        </w:rPr>
        <w:t xml:space="preserve"> </w:t>
      </w:r>
      <w:proofErr w:type="spellStart"/>
      <w:r w:rsidRPr="00F271C9">
        <w:rPr>
          <w:lang w:val="es-AR"/>
        </w:rPr>
        <w:t>force</w:t>
      </w:r>
      <w:proofErr w:type="spellEnd"/>
      <w:r w:rsidRPr="00F271C9">
        <w:rPr>
          <w:lang w:val="es-AR"/>
        </w:rPr>
        <w:t xml:space="preserve">     </w:t>
      </w:r>
      <w:proofErr w:type="gramStart"/>
      <w:r w:rsidRPr="00F271C9">
        <w:rPr>
          <w:lang w:val="es-AR"/>
        </w:rPr>
        <w:t>=  5</w:t>
      </w:r>
      <w:proofErr w:type="gramEnd"/>
      <w:r w:rsidRPr="00F271C9">
        <w:rPr>
          <w:lang w:val="es-AR"/>
        </w:rPr>
        <w:t>.6013878e+00</w:t>
      </w:r>
    </w:p>
    <w:p w14:paraId="65B07F65" w14:textId="77777777" w:rsidR="00FB1971" w:rsidRPr="00F271C9" w:rsidRDefault="00D7048D" w:rsidP="00F271C9">
      <w:pPr>
        <w:spacing w:line="276" w:lineRule="auto"/>
        <w:jc w:val="both"/>
        <w:rPr>
          <w:lang w:val="es-AR"/>
        </w:rPr>
      </w:pPr>
      <w:r w:rsidRPr="00F271C9">
        <w:rPr>
          <w:lang w:val="es-AR"/>
        </w:rPr>
        <w:t>...</w:t>
      </w:r>
    </w:p>
    <w:p w14:paraId="3F1425D3" w14:textId="77777777" w:rsidR="00FB1971" w:rsidRPr="00F271C9" w:rsidRDefault="00FB1971" w:rsidP="00F271C9">
      <w:pPr>
        <w:spacing w:line="276" w:lineRule="auto"/>
        <w:jc w:val="both"/>
        <w:rPr>
          <w:lang w:val="es-AR"/>
        </w:rPr>
      </w:pPr>
    </w:p>
    <w:p w14:paraId="02FBEB38" w14:textId="77777777" w:rsidR="00FB1971" w:rsidRPr="00F271C9" w:rsidRDefault="00D7048D" w:rsidP="00F271C9">
      <w:pPr>
        <w:spacing w:line="276" w:lineRule="auto"/>
        <w:jc w:val="both"/>
        <w:rPr>
          <w:lang w:val="es-AR"/>
        </w:rPr>
      </w:pPr>
      <w:r w:rsidRPr="00F271C9">
        <w:rPr>
          <w:lang w:val="es-AR"/>
        </w:rPr>
        <w:t xml:space="preserve">Generación de las </w:t>
      </w:r>
      <w:proofErr w:type="spellStart"/>
      <w:r w:rsidRPr="00F271C9">
        <w:rPr>
          <w:lang w:val="es-AR"/>
        </w:rPr>
        <w:t>restraints</w:t>
      </w:r>
      <w:proofErr w:type="spellEnd"/>
      <w:r w:rsidRPr="00F271C9">
        <w:rPr>
          <w:lang w:val="es-AR"/>
        </w:rPr>
        <w:t xml:space="preserve"> para ambos ligandos</w:t>
      </w:r>
    </w:p>
    <w:p w14:paraId="157B7579" w14:textId="77777777" w:rsidR="00FB1971" w:rsidRPr="00F271C9" w:rsidRDefault="00FB1971" w:rsidP="00F271C9">
      <w:pPr>
        <w:spacing w:line="276" w:lineRule="auto"/>
        <w:jc w:val="both"/>
        <w:rPr>
          <w:lang w:val="es-AR"/>
        </w:rPr>
      </w:pPr>
    </w:p>
    <w:tbl>
      <w:tblPr>
        <w:tblStyle w:val="afffff1"/>
        <w:tblW w:w="0" w:type="auto"/>
        <w:tblInd w:w="0" w:type="dxa"/>
        <w:tblLayout w:type="fixed"/>
        <w:tblLook w:val="0600" w:firstRow="0" w:lastRow="0" w:firstColumn="0" w:lastColumn="0" w:noHBand="1" w:noVBand="1"/>
      </w:tblPr>
      <w:tblGrid>
        <w:gridCol w:w="10410"/>
      </w:tblGrid>
      <w:tr w:rsidR="00FB1971" w:rsidRPr="00830543" w14:paraId="5A3886BA" w14:textId="77777777">
        <w:tc>
          <w:tcPr>
            <w:tcW w:w="10410" w:type="dxa"/>
            <w:shd w:val="clear" w:color="auto" w:fill="333333"/>
            <w:tcMar>
              <w:top w:w="100" w:type="dxa"/>
              <w:left w:w="100" w:type="dxa"/>
              <w:bottom w:w="100" w:type="dxa"/>
              <w:right w:w="100" w:type="dxa"/>
            </w:tcMar>
          </w:tcPr>
          <w:p w14:paraId="3C566A4B" w14:textId="77777777" w:rsidR="00FB1971" w:rsidRPr="00F271C9" w:rsidRDefault="00D7048D" w:rsidP="00F271C9">
            <w:pPr>
              <w:spacing w:line="276" w:lineRule="auto"/>
              <w:jc w:val="both"/>
              <w:rPr>
                <w:lang w:val="es-AR"/>
              </w:rPr>
            </w:pPr>
            <w:proofErr w:type="spellStart"/>
            <w:r w:rsidRPr="00F271C9">
              <w:rPr>
                <w:lang w:val="es-AR"/>
              </w:rPr>
              <w:t>gmx</w:t>
            </w:r>
            <w:proofErr w:type="spellEnd"/>
            <w:r w:rsidRPr="00F271C9">
              <w:rPr>
                <w:lang w:val="es-AR"/>
              </w:rPr>
              <w:t xml:space="preserve"> </w:t>
            </w:r>
            <w:proofErr w:type="spellStart"/>
            <w:r w:rsidRPr="00F271C9">
              <w:rPr>
                <w:lang w:val="es-AR"/>
              </w:rPr>
              <w:t>genrestr</w:t>
            </w:r>
            <w:proofErr w:type="spellEnd"/>
            <w:r w:rsidRPr="00F271C9">
              <w:rPr>
                <w:lang w:val="es-AR"/>
              </w:rPr>
              <w:t xml:space="preserve"> -f ligand1.pdb -o posre_LIG1.itp -</w:t>
            </w:r>
            <w:proofErr w:type="spellStart"/>
            <w:r w:rsidRPr="00F271C9">
              <w:rPr>
                <w:lang w:val="es-AR"/>
              </w:rPr>
              <w:t>fc</w:t>
            </w:r>
            <w:proofErr w:type="spellEnd"/>
            <w:r w:rsidRPr="00F271C9">
              <w:rPr>
                <w:lang w:val="es-AR"/>
              </w:rPr>
              <w:t xml:space="preserve"> 1000 1000 1000</w:t>
            </w:r>
            <w:r w:rsidRPr="00F271C9">
              <w:rPr>
                <w:lang w:val="es-AR"/>
              </w:rPr>
              <w:br/>
            </w:r>
            <w:r w:rsidRPr="00F271C9">
              <w:rPr>
                <w:lang w:val="es-AR"/>
              </w:rPr>
              <w:br/>
            </w:r>
            <w:proofErr w:type="spellStart"/>
            <w:r w:rsidRPr="00F271C9">
              <w:rPr>
                <w:lang w:val="es-AR"/>
              </w:rPr>
              <w:t>gmx</w:t>
            </w:r>
            <w:proofErr w:type="spellEnd"/>
            <w:r w:rsidRPr="00F271C9">
              <w:rPr>
                <w:lang w:val="es-AR"/>
              </w:rPr>
              <w:t xml:space="preserve"> </w:t>
            </w:r>
            <w:proofErr w:type="spellStart"/>
            <w:r w:rsidRPr="00F271C9">
              <w:rPr>
                <w:lang w:val="es-AR"/>
              </w:rPr>
              <w:t>genrestr</w:t>
            </w:r>
            <w:proofErr w:type="spellEnd"/>
            <w:r w:rsidRPr="00F271C9">
              <w:rPr>
                <w:lang w:val="es-AR"/>
              </w:rPr>
              <w:t xml:space="preserve"> -f ligand2.pdb -o posre_LIG2.itp -</w:t>
            </w:r>
            <w:proofErr w:type="spellStart"/>
            <w:r w:rsidRPr="00F271C9">
              <w:rPr>
                <w:lang w:val="es-AR"/>
              </w:rPr>
              <w:t>fc</w:t>
            </w:r>
            <w:proofErr w:type="spellEnd"/>
            <w:r w:rsidRPr="00F271C9">
              <w:rPr>
                <w:lang w:val="es-AR"/>
              </w:rPr>
              <w:t xml:space="preserve"> 1000 1000 1000</w:t>
            </w:r>
          </w:p>
        </w:tc>
      </w:tr>
    </w:tbl>
    <w:p w14:paraId="45957259" w14:textId="77777777" w:rsidR="00FB1971" w:rsidRPr="00F271C9" w:rsidRDefault="00FB1971" w:rsidP="00F271C9">
      <w:pPr>
        <w:spacing w:line="276" w:lineRule="auto"/>
        <w:jc w:val="both"/>
        <w:rPr>
          <w:lang w:val="es-AR"/>
        </w:rPr>
      </w:pPr>
    </w:p>
    <w:p w14:paraId="1150A5F0" w14:textId="77777777" w:rsidR="00FB1971" w:rsidRPr="00F271C9" w:rsidRDefault="00D7048D" w:rsidP="00F271C9">
      <w:pPr>
        <w:spacing w:line="276" w:lineRule="auto"/>
        <w:jc w:val="both"/>
        <w:rPr>
          <w:lang w:val="es-AR"/>
        </w:rPr>
      </w:pPr>
      <w:r w:rsidRPr="00F271C9">
        <w:rPr>
          <w:lang w:val="es-AR"/>
        </w:rPr>
        <w:t xml:space="preserve">Editamos </w:t>
      </w:r>
      <w:proofErr w:type="spellStart"/>
      <w:r w:rsidRPr="00F271C9">
        <w:rPr>
          <w:lang w:val="es-AR"/>
        </w:rPr>
        <w:t>topol.top</w:t>
      </w:r>
      <w:proofErr w:type="spellEnd"/>
      <w:r w:rsidRPr="00F271C9">
        <w:rPr>
          <w:lang w:val="es-AR"/>
        </w:rPr>
        <w:t xml:space="preserve">, y debemos agregar las </w:t>
      </w:r>
      <w:proofErr w:type="spellStart"/>
      <w:r w:rsidRPr="00F271C9">
        <w:rPr>
          <w:lang w:val="es-AR"/>
        </w:rPr>
        <w:t>restraints</w:t>
      </w:r>
      <w:proofErr w:type="spellEnd"/>
      <w:r w:rsidRPr="00F271C9">
        <w:rPr>
          <w:lang w:val="es-AR"/>
        </w:rPr>
        <w:t xml:space="preserve"> de cada cadena. Esto lo hacía automáticamente GMX en otros pasos, pero parece que no lo hace en el caso de múltiples cadenas. Por lo tanto, debemos crear la siguiente entrada</w:t>
      </w:r>
    </w:p>
    <w:p w14:paraId="5DFAA75A" w14:textId="77777777" w:rsidR="00FB1971" w:rsidRPr="00F271C9" w:rsidRDefault="00FB1971" w:rsidP="00F271C9">
      <w:pPr>
        <w:spacing w:line="276" w:lineRule="auto"/>
        <w:jc w:val="both"/>
        <w:rPr>
          <w:lang w:val="es-AR"/>
        </w:rPr>
      </w:pPr>
    </w:p>
    <w:p w14:paraId="73F30641" w14:textId="77777777" w:rsidR="00FB1971" w:rsidRPr="00F271C9" w:rsidRDefault="00D7048D" w:rsidP="00F271C9">
      <w:pPr>
        <w:spacing w:line="276" w:lineRule="auto"/>
        <w:jc w:val="both"/>
        <w:rPr>
          <w:lang w:val="es-AR"/>
        </w:rPr>
      </w:pPr>
      <w:r w:rsidRPr="00F271C9">
        <w:rPr>
          <w:lang w:val="es-AR"/>
        </w:rPr>
        <w:t xml:space="preserve">; </w:t>
      </w:r>
      <w:proofErr w:type="spellStart"/>
      <w:r w:rsidRPr="00F271C9">
        <w:rPr>
          <w:lang w:val="es-AR"/>
        </w:rPr>
        <w:t>Include</w:t>
      </w:r>
      <w:proofErr w:type="spellEnd"/>
      <w:r w:rsidRPr="00F271C9">
        <w:rPr>
          <w:lang w:val="es-AR"/>
        </w:rPr>
        <w:t xml:space="preserve"> Position </w:t>
      </w:r>
      <w:proofErr w:type="spellStart"/>
      <w:r w:rsidRPr="00F271C9">
        <w:rPr>
          <w:lang w:val="es-AR"/>
        </w:rPr>
        <w:t>restraint</w:t>
      </w:r>
      <w:proofErr w:type="spellEnd"/>
      <w:r w:rsidRPr="00F271C9">
        <w:rPr>
          <w:lang w:val="es-AR"/>
        </w:rPr>
        <w:t xml:space="preserve"> file </w:t>
      </w:r>
      <w:proofErr w:type="spellStart"/>
      <w:r w:rsidRPr="00F271C9">
        <w:rPr>
          <w:lang w:val="es-AR"/>
        </w:rPr>
        <w:t>proteina</w:t>
      </w:r>
      <w:proofErr w:type="spellEnd"/>
    </w:p>
    <w:p w14:paraId="4D43CE4B" w14:textId="77777777" w:rsidR="00FB1971" w:rsidRPr="00D409E4" w:rsidRDefault="00D7048D" w:rsidP="00F271C9">
      <w:pPr>
        <w:spacing w:line="276" w:lineRule="auto"/>
        <w:jc w:val="both"/>
      </w:pPr>
      <w:r w:rsidRPr="00D409E4">
        <w:t>#ifdef POSRES</w:t>
      </w:r>
    </w:p>
    <w:p w14:paraId="3D4DF5A1" w14:textId="77777777" w:rsidR="00FB1971" w:rsidRPr="00D409E4" w:rsidRDefault="00D7048D" w:rsidP="00F271C9">
      <w:pPr>
        <w:spacing w:line="276" w:lineRule="auto"/>
        <w:jc w:val="both"/>
      </w:pPr>
      <w:r w:rsidRPr="00D409E4">
        <w:t>#include "</w:t>
      </w:r>
      <w:proofErr w:type="spellStart"/>
      <w:r w:rsidRPr="00D409E4">
        <w:t>posre_Protein_chain_A.itp</w:t>
      </w:r>
      <w:proofErr w:type="spellEnd"/>
      <w:r w:rsidRPr="00D409E4">
        <w:t>"</w:t>
      </w:r>
    </w:p>
    <w:p w14:paraId="72D4E7EB" w14:textId="77777777" w:rsidR="00FB1971" w:rsidRPr="00F271C9" w:rsidRDefault="00D7048D" w:rsidP="00F271C9">
      <w:pPr>
        <w:spacing w:line="276" w:lineRule="auto"/>
        <w:jc w:val="both"/>
        <w:rPr>
          <w:lang w:val="es-AR"/>
        </w:rPr>
      </w:pPr>
      <w:r w:rsidRPr="00F271C9">
        <w:rPr>
          <w:lang w:val="es-AR"/>
        </w:rPr>
        <w:t>#endif</w:t>
      </w:r>
    </w:p>
    <w:p w14:paraId="6CD218AE" w14:textId="77777777" w:rsidR="00FB1971" w:rsidRPr="00F271C9" w:rsidRDefault="00FB1971" w:rsidP="00F271C9">
      <w:pPr>
        <w:spacing w:line="276" w:lineRule="auto"/>
        <w:jc w:val="both"/>
        <w:rPr>
          <w:lang w:val="es-AR"/>
        </w:rPr>
      </w:pPr>
    </w:p>
    <w:p w14:paraId="5309C438" w14:textId="77777777" w:rsidR="00FB1971" w:rsidRPr="00F271C9" w:rsidRDefault="00D7048D" w:rsidP="00F271C9">
      <w:pPr>
        <w:spacing w:line="276" w:lineRule="auto"/>
        <w:jc w:val="both"/>
        <w:rPr>
          <w:lang w:val="es-AR"/>
        </w:rPr>
      </w:pPr>
      <w:r w:rsidRPr="00F271C9">
        <w:rPr>
          <w:lang w:val="es-AR"/>
        </w:rPr>
        <w:lastRenderedPageBreak/>
        <w:t xml:space="preserve">El problema es que se deberá hacer para cada cadena. Este ejemplo tiene cadenas de la A </w:t>
      </w:r>
      <w:proofErr w:type="spellStart"/>
      <w:r w:rsidRPr="00F271C9">
        <w:rPr>
          <w:lang w:val="es-AR"/>
        </w:rPr>
        <w:t>a</w:t>
      </w:r>
      <w:proofErr w:type="spellEnd"/>
      <w:r w:rsidRPr="00F271C9">
        <w:rPr>
          <w:lang w:val="es-AR"/>
        </w:rPr>
        <w:t xml:space="preserve"> la H. Una vez logrado esto,</w:t>
      </w:r>
    </w:p>
    <w:p w14:paraId="38B97FAC" w14:textId="77777777" w:rsidR="00FB1971" w:rsidRPr="00F271C9" w:rsidRDefault="00FB1971" w:rsidP="00F271C9">
      <w:pPr>
        <w:spacing w:line="276" w:lineRule="auto"/>
        <w:jc w:val="both"/>
        <w:rPr>
          <w:lang w:val="es-AR"/>
        </w:rPr>
      </w:pPr>
    </w:p>
    <w:p w14:paraId="3F63AF78" w14:textId="77777777" w:rsidR="00FB1971" w:rsidRPr="00D409E4" w:rsidRDefault="00D7048D" w:rsidP="00F271C9">
      <w:pPr>
        <w:spacing w:line="276" w:lineRule="auto"/>
        <w:jc w:val="both"/>
      </w:pPr>
      <w:r w:rsidRPr="00D409E4">
        <w:t xml:space="preserve">; Include chain </w:t>
      </w:r>
      <w:proofErr w:type="gramStart"/>
      <w:r w:rsidRPr="00D409E4">
        <w:t>topologies</w:t>
      </w:r>
      <w:proofErr w:type="gramEnd"/>
    </w:p>
    <w:p w14:paraId="6E4F5B18" w14:textId="77777777" w:rsidR="00FB1971" w:rsidRPr="00D409E4" w:rsidRDefault="00D7048D" w:rsidP="00F271C9">
      <w:pPr>
        <w:spacing w:line="276" w:lineRule="auto"/>
        <w:jc w:val="both"/>
      </w:pPr>
      <w:r w:rsidRPr="00D409E4">
        <w:t>#include "</w:t>
      </w:r>
      <w:proofErr w:type="spellStart"/>
      <w:r w:rsidRPr="00D409E4">
        <w:t>topol_Protein_chain_A.itp</w:t>
      </w:r>
      <w:proofErr w:type="spellEnd"/>
      <w:r w:rsidRPr="00D409E4">
        <w:t>"</w:t>
      </w:r>
    </w:p>
    <w:p w14:paraId="75669303" w14:textId="77777777" w:rsidR="00FB1971" w:rsidRPr="00D409E4" w:rsidRDefault="00D7048D" w:rsidP="00F271C9">
      <w:pPr>
        <w:spacing w:line="276" w:lineRule="auto"/>
        <w:jc w:val="both"/>
      </w:pPr>
      <w:r w:rsidRPr="00D409E4">
        <w:t>#include "</w:t>
      </w:r>
      <w:proofErr w:type="spellStart"/>
      <w:r w:rsidRPr="00D409E4">
        <w:t>topol_Protein_chain_B.itp</w:t>
      </w:r>
      <w:proofErr w:type="spellEnd"/>
      <w:r w:rsidRPr="00D409E4">
        <w:t>"</w:t>
      </w:r>
    </w:p>
    <w:p w14:paraId="7B22DE7C" w14:textId="77777777" w:rsidR="00FB1971" w:rsidRPr="00D409E4" w:rsidRDefault="00D7048D" w:rsidP="00F271C9">
      <w:pPr>
        <w:spacing w:line="276" w:lineRule="auto"/>
        <w:jc w:val="both"/>
      </w:pPr>
      <w:r w:rsidRPr="00D409E4">
        <w:t>...</w:t>
      </w:r>
    </w:p>
    <w:p w14:paraId="03BE39C1" w14:textId="77777777" w:rsidR="00FB1971" w:rsidRPr="00D409E4" w:rsidRDefault="00D7048D" w:rsidP="00F271C9">
      <w:pPr>
        <w:spacing w:line="276" w:lineRule="auto"/>
        <w:jc w:val="both"/>
      </w:pPr>
      <w:r w:rsidRPr="00D409E4">
        <w:t>...</w:t>
      </w:r>
    </w:p>
    <w:p w14:paraId="33BA5A96" w14:textId="77777777" w:rsidR="00FB1971" w:rsidRPr="00D409E4" w:rsidRDefault="00D7048D" w:rsidP="00F271C9">
      <w:pPr>
        <w:spacing w:line="276" w:lineRule="auto"/>
        <w:jc w:val="both"/>
      </w:pPr>
      <w:r w:rsidRPr="00D409E4">
        <w:t xml:space="preserve">; Include Position restraint file </w:t>
      </w:r>
      <w:proofErr w:type="spellStart"/>
      <w:proofErr w:type="gramStart"/>
      <w:r w:rsidRPr="00D409E4">
        <w:t>proteina</w:t>
      </w:r>
      <w:proofErr w:type="spellEnd"/>
      <w:proofErr w:type="gramEnd"/>
    </w:p>
    <w:p w14:paraId="0F31EC2F" w14:textId="77777777" w:rsidR="00FB1971" w:rsidRPr="00D409E4" w:rsidRDefault="00D7048D" w:rsidP="00F271C9">
      <w:pPr>
        <w:spacing w:line="276" w:lineRule="auto"/>
        <w:jc w:val="both"/>
      </w:pPr>
      <w:r w:rsidRPr="00D409E4">
        <w:t>#ifdef POSRES</w:t>
      </w:r>
    </w:p>
    <w:p w14:paraId="093E89B0" w14:textId="77777777" w:rsidR="00FB1971" w:rsidRPr="00D409E4" w:rsidRDefault="00D7048D" w:rsidP="00F271C9">
      <w:pPr>
        <w:spacing w:line="276" w:lineRule="auto"/>
        <w:jc w:val="both"/>
      </w:pPr>
      <w:r w:rsidRPr="00D409E4">
        <w:t>#include "</w:t>
      </w:r>
      <w:proofErr w:type="spellStart"/>
      <w:r w:rsidRPr="00D409E4">
        <w:t>posre_Protein_chain_A.itp</w:t>
      </w:r>
      <w:proofErr w:type="spellEnd"/>
      <w:r w:rsidRPr="00D409E4">
        <w:t>"</w:t>
      </w:r>
    </w:p>
    <w:p w14:paraId="3F34EAC5" w14:textId="77777777" w:rsidR="00FB1971" w:rsidRPr="00D409E4" w:rsidRDefault="00D7048D" w:rsidP="00F271C9">
      <w:pPr>
        <w:spacing w:line="276" w:lineRule="auto"/>
        <w:jc w:val="both"/>
      </w:pPr>
      <w:r w:rsidRPr="00D409E4">
        <w:t>#endif</w:t>
      </w:r>
    </w:p>
    <w:p w14:paraId="6C1F6C7E" w14:textId="77777777" w:rsidR="00FB1971" w:rsidRPr="00D409E4" w:rsidRDefault="00D7048D" w:rsidP="00F271C9">
      <w:pPr>
        <w:spacing w:line="276" w:lineRule="auto"/>
        <w:jc w:val="both"/>
      </w:pPr>
      <w:r w:rsidRPr="00D409E4">
        <w:t>...</w:t>
      </w:r>
    </w:p>
    <w:p w14:paraId="0C921151" w14:textId="77777777" w:rsidR="00FB1971" w:rsidRPr="00D409E4" w:rsidRDefault="00D7048D" w:rsidP="00F271C9">
      <w:pPr>
        <w:spacing w:line="276" w:lineRule="auto"/>
        <w:jc w:val="both"/>
      </w:pPr>
      <w:r w:rsidRPr="00D409E4">
        <w:t>...</w:t>
      </w:r>
    </w:p>
    <w:p w14:paraId="5AAF077F" w14:textId="77777777" w:rsidR="00FB1971" w:rsidRPr="00D409E4" w:rsidRDefault="00D7048D" w:rsidP="00F271C9">
      <w:pPr>
        <w:spacing w:line="276" w:lineRule="auto"/>
        <w:jc w:val="both"/>
      </w:pPr>
      <w:r w:rsidRPr="00D409E4">
        <w:t xml:space="preserve">; Include Position restraint file </w:t>
      </w:r>
      <w:proofErr w:type="spellStart"/>
      <w:proofErr w:type="gramStart"/>
      <w:r w:rsidRPr="00D409E4">
        <w:t>proteina</w:t>
      </w:r>
      <w:proofErr w:type="spellEnd"/>
      <w:proofErr w:type="gramEnd"/>
    </w:p>
    <w:p w14:paraId="07BF8063" w14:textId="77777777" w:rsidR="00FB1971" w:rsidRPr="00D409E4" w:rsidRDefault="00D7048D" w:rsidP="00F271C9">
      <w:pPr>
        <w:spacing w:line="276" w:lineRule="auto"/>
        <w:jc w:val="both"/>
      </w:pPr>
      <w:r w:rsidRPr="00D409E4">
        <w:t>#ifdef POSRES</w:t>
      </w:r>
    </w:p>
    <w:p w14:paraId="58AD02FF" w14:textId="77777777" w:rsidR="00FB1971" w:rsidRPr="00D409E4" w:rsidRDefault="00D7048D" w:rsidP="00F271C9">
      <w:pPr>
        <w:spacing w:line="276" w:lineRule="auto"/>
        <w:jc w:val="both"/>
      </w:pPr>
      <w:r w:rsidRPr="00D409E4">
        <w:t>#include "</w:t>
      </w:r>
      <w:proofErr w:type="spellStart"/>
      <w:r w:rsidRPr="00D409E4">
        <w:t>posre_Protein_chain_H.itp</w:t>
      </w:r>
      <w:proofErr w:type="spellEnd"/>
      <w:r w:rsidRPr="00D409E4">
        <w:t>"</w:t>
      </w:r>
    </w:p>
    <w:p w14:paraId="0058D0D9" w14:textId="77777777" w:rsidR="00FB1971" w:rsidRPr="00D409E4" w:rsidRDefault="00D7048D" w:rsidP="00F271C9">
      <w:pPr>
        <w:spacing w:line="276" w:lineRule="auto"/>
        <w:jc w:val="both"/>
      </w:pPr>
      <w:r w:rsidRPr="00D409E4">
        <w:t>#endif</w:t>
      </w:r>
    </w:p>
    <w:p w14:paraId="6A50D0FF" w14:textId="77777777" w:rsidR="00FB1971" w:rsidRPr="00D409E4" w:rsidRDefault="00FB1971" w:rsidP="00F271C9">
      <w:pPr>
        <w:spacing w:line="276" w:lineRule="auto"/>
        <w:jc w:val="both"/>
      </w:pPr>
    </w:p>
    <w:p w14:paraId="396EC15F" w14:textId="77777777" w:rsidR="00FB1971" w:rsidRPr="00D409E4" w:rsidRDefault="00D7048D" w:rsidP="00F271C9">
      <w:pPr>
        <w:spacing w:line="276" w:lineRule="auto"/>
        <w:jc w:val="both"/>
      </w:pPr>
      <w:r w:rsidRPr="00D409E4">
        <w:t>; Ligand position restraints LIG 1</w:t>
      </w:r>
    </w:p>
    <w:p w14:paraId="68FD2F9A" w14:textId="77777777" w:rsidR="00FB1971" w:rsidRPr="00D409E4" w:rsidRDefault="00D7048D" w:rsidP="00F271C9">
      <w:pPr>
        <w:spacing w:line="276" w:lineRule="auto"/>
        <w:jc w:val="both"/>
      </w:pPr>
      <w:r w:rsidRPr="00D409E4">
        <w:t>#ifdef POSRES</w:t>
      </w:r>
    </w:p>
    <w:p w14:paraId="54181BD5" w14:textId="77777777" w:rsidR="00FB1971" w:rsidRPr="00D409E4" w:rsidRDefault="00D7048D" w:rsidP="00F271C9">
      <w:pPr>
        <w:spacing w:line="276" w:lineRule="auto"/>
        <w:jc w:val="both"/>
      </w:pPr>
      <w:r w:rsidRPr="00D409E4">
        <w:t>#include "posre_LIG1.itp"</w:t>
      </w:r>
    </w:p>
    <w:p w14:paraId="3BF0A201" w14:textId="77777777" w:rsidR="00FB1971" w:rsidRPr="00D409E4" w:rsidRDefault="00D7048D" w:rsidP="00F271C9">
      <w:pPr>
        <w:spacing w:line="276" w:lineRule="auto"/>
        <w:jc w:val="both"/>
      </w:pPr>
      <w:r w:rsidRPr="00D409E4">
        <w:t>#endif</w:t>
      </w:r>
    </w:p>
    <w:p w14:paraId="1983E239" w14:textId="77777777" w:rsidR="00FB1971" w:rsidRPr="00D409E4" w:rsidRDefault="00FB1971" w:rsidP="00F271C9">
      <w:pPr>
        <w:spacing w:line="276" w:lineRule="auto"/>
        <w:jc w:val="both"/>
      </w:pPr>
    </w:p>
    <w:p w14:paraId="738A60B9" w14:textId="77777777" w:rsidR="00FB1971" w:rsidRPr="00D409E4" w:rsidRDefault="00D7048D" w:rsidP="00F271C9">
      <w:pPr>
        <w:spacing w:line="276" w:lineRule="auto"/>
        <w:jc w:val="both"/>
      </w:pPr>
      <w:r w:rsidRPr="00D409E4">
        <w:t>; Ligand position restraints LIG 2</w:t>
      </w:r>
    </w:p>
    <w:p w14:paraId="1EAD8601" w14:textId="77777777" w:rsidR="00FB1971" w:rsidRPr="00D409E4" w:rsidRDefault="00D7048D" w:rsidP="00F271C9">
      <w:pPr>
        <w:spacing w:line="276" w:lineRule="auto"/>
        <w:jc w:val="both"/>
      </w:pPr>
      <w:r w:rsidRPr="00D409E4">
        <w:t>#ifdef POSRES</w:t>
      </w:r>
    </w:p>
    <w:p w14:paraId="01FAA451" w14:textId="77777777" w:rsidR="00FB1971" w:rsidRPr="00D409E4" w:rsidRDefault="00D7048D" w:rsidP="00F271C9">
      <w:pPr>
        <w:spacing w:line="276" w:lineRule="auto"/>
        <w:jc w:val="both"/>
      </w:pPr>
      <w:r w:rsidRPr="00D409E4">
        <w:t>#include "posre_LIG2.itp"</w:t>
      </w:r>
    </w:p>
    <w:p w14:paraId="077E63A3" w14:textId="77777777" w:rsidR="00FB1971" w:rsidRPr="00D409E4" w:rsidRDefault="00D7048D" w:rsidP="00F271C9">
      <w:pPr>
        <w:spacing w:line="276" w:lineRule="auto"/>
        <w:jc w:val="both"/>
      </w:pPr>
      <w:r w:rsidRPr="00D409E4">
        <w:t>#endif</w:t>
      </w:r>
    </w:p>
    <w:p w14:paraId="16C11E24" w14:textId="77777777" w:rsidR="00FB1971" w:rsidRPr="00D409E4" w:rsidRDefault="00FB1971" w:rsidP="00F271C9">
      <w:pPr>
        <w:spacing w:line="276" w:lineRule="auto"/>
        <w:jc w:val="both"/>
      </w:pPr>
    </w:p>
    <w:p w14:paraId="09ADFED9" w14:textId="77777777" w:rsidR="00FB1971" w:rsidRPr="00D409E4" w:rsidRDefault="00D7048D" w:rsidP="00F271C9">
      <w:pPr>
        <w:spacing w:line="276" w:lineRule="auto"/>
        <w:jc w:val="both"/>
      </w:pPr>
      <w:r w:rsidRPr="00D409E4">
        <w:t xml:space="preserve">; Include water </w:t>
      </w:r>
      <w:proofErr w:type="gramStart"/>
      <w:r w:rsidRPr="00D409E4">
        <w:t>topology</w:t>
      </w:r>
      <w:proofErr w:type="gramEnd"/>
    </w:p>
    <w:p w14:paraId="731682C3" w14:textId="77777777" w:rsidR="00FB1971" w:rsidRPr="00D409E4" w:rsidRDefault="00D7048D" w:rsidP="00F271C9">
      <w:pPr>
        <w:spacing w:line="276" w:lineRule="auto"/>
        <w:jc w:val="both"/>
      </w:pPr>
      <w:r w:rsidRPr="00D409E4">
        <w:t>#include "charmm27.ff/tip3p.itp</w:t>
      </w:r>
    </w:p>
    <w:p w14:paraId="41A376AD" w14:textId="77777777" w:rsidR="00FB1971" w:rsidRPr="00830543" w:rsidRDefault="00D7048D" w:rsidP="00F271C9">
      <w:pPr>
        <w:spacing w:line="276" w:lineRule="auto"/>
        <w:jc w:val="both"/>
        <w:rPr>
          <w:lang w:val="es-US"/>
        </w:rPr>
      </w:pPr>
      <w:r w:rsidRPr="00830543">
        <w:rPr>
          <w:lang w:val="es-US"/>
        </w:rPr>
        <w:t>...</w:t>
      </w:r>
    </w:p>
    <w:p w14:paraId="370CA86F" w14:textId="77777777" w:rsidR="00FB1971" w:rsidRPr="00830543" w:rsidRDefault="00FB1971" w:rsidP="00F271C9">
      <w:pPr>
        <w:spacing w:line="276" w:lineRule="auto"/>
        <w:jc w:val="both"/>
        <w:rPr>
          <w:lang w:val="es-US"/>
        </w:rPr>
      </w:pPr>
    </w:p>
    <w:p w14:paraId="7BA67F24" w14:textId="77777777" w:rsidR="00FB1971" w:rsidRPr="00830543" w:rsidRDefault="00D7048D" w:rsidP="00F271C9">
      <w:pPr>
        <w:spacing w:line="276" w:lineRule="auto"/>
        <w:jc w:val="both"/>
        <w:rPr>
          <w:lang w:val="es-US"/>
        </w:rPr>
      </w:pPr>
      <w:r w:rsidRPr="00830543">
        <w:rPr>
          <w:lang w:val="es-US"/>
        </w:rPr>
        <w:t>Crearemos el grupo Protein_LIG, que tiene la ventaja de YA incluir ambos ligandos,</w:t>
      </w:r>
    </w:p>
    <w:p w14:paraId="3D687998" w14:textId="77777777" w:rsidR="00FB1971" w:rsidRPr="00830543" w:rsidRDefault="00FB1971" w:rsidP="00F271C9">
      <w:pPr>
        <w:spacing w:line="276" w:lineRule="auto"/>
        <w:jc w:val="both"/>
        <w:rPr>
          <w:lang w:val="es-US"/>
        </w:rPr>
      </w:pPr>
    </w:p>
    <w:tbl>
      <w:tblPr>
        <w:tblStyle w:val="afffff2"/>
        <w:tblW w:w="0" w:type="auto"/>
        <w:tblInd w:w="0" w:type="dxa"/>
        <w:tblLayout w:type="fixed"/>
        <w:tblLook w:val="0600" w:firstRow="0" w:lastRow="0" w:firstColumn="0" w:lastColumn="0" w:noHBand="1" w:noVBand="1"/>
      </w:tblPr>
      <w:tblGrid>
        <w:gridCol w:w="10410"/>
      </w:tblGrid>
      <w:tr w:rsidR="00FB1971" w:rsidRPr="00D409E4" w14:paraId="615682B4" w14:textId="77777777">
        <w:tc>
          <w:tcPr>
            <w:tcW w:w="10410" w:type="dxa"/>
            <w:shd w:val="clear" w:color="auto" w:fill="333333"/>
            <w:tcMar>
              <w:top w:w="100" w:type="dxa"/>
              <w:left w:w="100" w:type="dxa"/>
              <w:bottom w:w="100" w:type="dxa"/>
              <w:right w:w="100" w:type="dxa"/>
            </w:tcMar>
          </w:tcPr>
          <w:p w14:paraId="6C0D9D40"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make_ndx</w:t>
            </w:r>
            <w:proofErr w:type="spellEnd"/>
            <w:r w:rsidRPr="00D409E4">
              <w:t xml:space="preserve"> -f </w:t>
            </w:r>
            <w:proofErr w:type="spellStart"/>
            <w:r w:rsidRPr="00D409E4">
              <w:t>em.tpr</w:t>
            </w:r>
            <w:proofErr w:type="spellEnd"/>
            <w:r w:rsidRPr="00D409E4">
              <w:t xml:space="preserve"> -o </w:t>
            </w:r>
            <w:proofErr w:type="spellStart"/>
            <w:r w:rsidRPr="00D409E4">
              <w:t>index.ndx</w:t>
            </w:r>
            <w:proofErr w:type="spellEnd"/>
          </w:p>
        </w:tc>
      </w:tr>
    </w:tbl>
    <w:p w14:paraId="4EE1274E" w14:textId="77777777" w:rsidR="00FB1971" w:rsidRPr="00D409E4" w:rsidRDefault="00FB1971" w:rsidP="00F271C9">
      <w:pPr>
        <w:spacing w:line="276" w:lineRule="auto"/>
        <w:jc w:val="both"/>
      </w:pPr>
    </w:p>
    <w:p w14:paraId="2EADB51A" w14:textId="77777777" w:rsidR="00FB1971" w:rsidRPr="00830543" w:rsidRDefault="00D7048D" w:rsidP="00F271C9">
      <w:pPr>
        <w:spacing w:line="276" w:lineRule="auto"/>
        <w:jc w:val="both"/>
        <w:rPr>
          <w:lang w:val="es-US"/>
        </w:rPr>
      </w:pPr>
      <w:r w:rsidRPr="00830543">
        <w:rPr>
          <w:lang w:val="es-US"/>
        </w:rPr>
        <w:t>Equilibrado NVT</w:t>
      </w:r>
    </w:p>
    <w:p w14:paraId="59097126" w14:textId="77777777" w:rsidR="00FB1971" w:rsidRPr="00830543" w:rsidRDefault="00FB1971" w:rsidP="00F271C9">
      <w:pPr>
        <w:spacing w:line="276" w:lineRule="auto"/>
        <w:jc w:val="both"/>
        <w:rPr>
          <w:lang w:val="es-US"/>
        </w:rPr>
      </w:pPr>
    </w:p>
    <w:p w14:paraId="5A469C50" w14:textId="77777777" w:rsidR="00FB1971" w:rsidRPr="00830543" w:rsidRDefault="00D7048D" w:rsidP="00F271C9">
      <w:pPr>
        <w:spacing w:line="276" w:lineRule="auto"/>
        <w:jc w:val="both"/>
        <w:rPr>
          <w:lang w:val="es-US"/>
        </w:rPr>
      </w:pPr>
      <w:r w:rsidRPr="00830543">
        <w:rPr>
          <w:lang w:val="es-US"/>
        </w:rPr>
        <w:t>Edito el nvt.mdp</w:t>
      </w:r>
    </w:p>
    <w:p w14:paraId="61E79D46" w14:textId="77777777" w:rsidR="00FB1971" w:rsidRPr="00830543" w:rsidRDefault="00FB1971" w:rsidP="00F271C9">
      <w:pPr>
        <w:spacing w:line="276" w:lineRule="auto"/>
        <w:jc w:val="both"/>
        <w:rPr>
          <w:lang w:val="es-US"/>
        </w:rPr>
      </w:pPr>
    </w:p>
    <w:p w14:paraId="0D897C12" w14:textId="77777777" w:rsidR="00FB1971" w:rsidRPr="00D409E4" w:rsidRDefault="00D7048D" w:rsidP="00F271C9">
      <w:pPr>
        <w:spacing w:line="276" w:lineRule="auto"/>
        <w:jc w:val="both"/>
      </w:pPr>
      <w:r w:rsidRPr="00D409E4">
        <w:t>...</w:t>
      </w:r>
    </w:p>
    <w:p w14:paraId="6E6978C1" w14:textId="77777777" w:rsidR="00FB1971" w:rsidRPr="00D409E4" w:rsidRDefault="00D7048D" w:rsidP="00F271C9">
      <w:pPr>
        <w:spacing w:line="276" w:lineRule="auto"/>
        <w:jc w:val="both"/>
      </w:pPr>
      <w:r w:rsidRPr="00D409E4">
        <w:t>...</w:t>
      </w:r>
    </w:p>
    <w:p w14:paraId="5F4A897C" w14:textId="77777777" w:rsidR="00FB1971" w:rsidRPr="00D409E4" w:rsidRDefault="00D7048D" w:rsidP="00F271C9">
      <w:pPr>
        <w:spacing w:line="276" w:lineRule="auto"/>
        <w:jc w:val="both"/>
      </w:pPr>
      <w:r w:rsidRPr="00D409E4">
        <w:t xml:space="preserve">; Run </w:t>
      </w:r>
      <w:proofErr w:type="gramStart"/>
      <w:r w:rsidRPr="00D409E4">
        <w:t>parameters</w:t>
      </w:r>
      <w:proofErr w:type="gramEnd"/>
    </w:p>
    <w:p w14:paraId="4989402D" w14:textId="77777777" w:rsidR="00FB1971" w:rsidRPr="00D409E4" w:rsidRDefault="00D7048D" w:rsidP="00F271C9">
      <w:pPr>
        <w:spacing w:line="276" w:lineRule="auto"/>
        <w:jc w:val="both"/>
      </w:pPr>
      <w:proofErr w:type="gramStart"/>
      <w:r w:rsidRPr="00D409E4">
        <w:t>integrator  =</w:t>
      </w:r>
      <w:proofErr w:type="gramEnd"/>
      <w:r w:rsidRPr="00D409E4">
        <w:t xml:space="preserve"> md        ; leap-frog integrator</w:t>
      </w:r>
    </w:p>
    <w:p w14:paraId="316FC7EE" w14:textId="77777777" w:rsidR="00FB1971" w:rsidRPr="00830543" w:rsidRDefault="00D7048D" w:rsidP="00F271C9">
      <w:pPr>
        <w:spacing w:line="276" w:lineRule="auto"/>
        <w:jc w:val="both"/>
        <w:rPr>
          <w:lang w:val="es-US"/>
        </w:rPr>
      </w:pPr>
      <w:r w:rsidRPr="00830543">
        <w:rPr>
          <w:lang w:val="es-US"/>
        </w:rPr>
        <w:t xml:space="preserve">nsteps      = 10000   </w:t>
      </w:r>
      <w:proofErr w:type="gramStart"/>
      <w:r w:rsidRPr="00830543">
        <w:rPr>
          <w:lang w:val="es-US"/>
        </w:rPr>
        <w:t xml:space="preserve">  ;</w:t>
      </w:r>
      <w:proofErr w:type="gramEnd"/>
      <w:r w:rsidRPr="00830543">
        <w:rPr>
          <w:lang w:val="es-US"/>
        </w:rPr>
        <w:t xml:space="preserve"> dt*nsteps = tiempo --&gt; Ejemplo si 0.002 ps * 50000 stp = 100ps</w:t>
      </w:r>
    </w:p>
    <w:p w14:paraId="2855B72D" w14:textId="77777777" w:rsidR="00FB1971" w:rsidRPr="00830543" w:rsidRDefault="00D7048D" w:rsidP="00F271C9">
      <w:pPr>
        <w:spacing w:line="276" w:lineRule="auto"/>
        <w:jc w:val="both"/>
        <w:rPr>
          <w:lang w:val="es-US"/>
        </w:rPr>
      </w:pPr>
      <w:r w:rsidRPr="00830543">
        <w:rPr>
          <w:lang w:val="es-US"/>
        </w:rPr>
        <w:t xml:space="preserve">dt          = 0.002   </w:t>
      </w:r>
      <w:proofErr w:type="gramStart"/>
      <w:r w:rsidRPr="00830543">
        <w:rPr>
          <w:lang w:val="es-US"/>
        </w:rPr>
        <w:t xml:space="preserve">  ;</w:t>
      </w:r>
      <w:proofErr w:type="gramEnd"/>
      <w:r w:rsidRPr="00830543">
        <w:rPr>
          <w:lang w:val="es-US"/>
        </w:rPr>
        <w:t xml:space="preserve"> en ps, cuidado con ser &gt;0.002 ps. fs</w:t>
      </w:r>
    </w:p>
    <w:p w14:paraId="7B60F849" w14:textId="77777777" w:rsidR="00FB1971" w:rsidRPr="00830543" w:rsidRDefault="00FB1971" w:rsidP="00F271C9">
      <w:pPr>
        <w:spacing w:line="276" w:lineRule="auto"/>
        <w:jc w:val="both"/>
        <w:rPr>
          <w:lang w:val="es-US"/>
        </w:rPr>
      </w:pPr>
    </w:p>
    <w:p w14:paraId="5221F889" w14:textId="77777777" w:rsidR="00FB1971" w:rsidRPr="00D409E4" w:rsidRDefault="00D7048D" w:rsidP="00F271C9">
      <w:pPr>
        <w:spacing w:line="276" w:lineRule="auto"/>
        <w:jc w:val="both"/>
      </w:pPr>
      <w:r w:rsidRPr="00D409E4">
        <w:t>; Output control</w:t>
      </w:r>
    </w:p>
    <w:p w14:paraId="7C488EE3" w14:textId="77777777" w:rsidR="00FB1971" w:rsidRPr="00D409E4" w:rsidRDefault="00D7048D" w:rsidP="00F271C9">
      <w:pPr>
        <w:spacing w:line="276" w:lineRule="auto"/>
        <w:jc w:val="both"/>
      </w:pPr>
      <w:proofErr w:type="spellStart"/>
      <w:r w:rsidRPr="00D409E4">
        <w:t>nstxout</w:t>
      </w:r>
      <w:proofErr w:type="spellEnd"/>
      <w:r w:rsidRPr="00D409E4">
        <w:t xml:space="preserve">     = 500     </w:t>
      </w:r>
      <w:proofErr w:type="gramStart"/>
      <w:r w:rsidRPr="00D409E4">
        <w:t xml:space="preserve">  ;</w:t>
      </w:r>
      <w:proofErr w:type="gramEnd"/>
      <w:r w:rsidRPr="00D409E4">
        <w:t xml:space="preserve"> save coordinates every (dt*</w:t>
      </w:r>
      <w:proofErr w:type="spellStart"/>
      <w:r w:rsidRPr="00D409E4">
        <w:t>nsteps</w:t>
      </w:r>
      <w:proofErr w:type="spellEnd"/>
      <w:r w:rsidRPr="00D409E4">
        <w:t>)</w:t>
      </w:r>
    </w:p>
    <w:p w14:paraId="069E829E" w14:textId="77777777" w:rsidR="00FB1971" w:rsidRPr="00D409E4" w:rsidRDefault="00D7048D" w:rsidP="00F271C9">
      <w:pPr>
        <w:spacing w:line="276" w:lineRule="auto"/>
        <w:jc w:val="both"/>
      </w:pPr>
      <w:proofErr w:type="spellStart"/>
      <w:r w:rsidRPr="00D409E4">
        <w:t>nstvout</w:t>
      </w:r>
      <w:proofErr w:type="spellEnd"/>
      <w:r w:rsidRPr="00D409E4">
        <w:t xml:space="preserve">     = 500    </w:t>
      </w:r>
      <w:proofErr w:type="gramStart"/>
      <w:r w:rsidRPr="00D409E4">
        <w:t xml:space="preserve">  ;</w:t>
      </w:r>
      <w:proofErr w:type="gramEnd"/>
      <w:r w:rsidRPr="00D409E4">
        <w:t xml:space="preserve"> save velocities</w:t>
      </w:r>
    </w:p>
    <w:p w14:paraId="0A05AD76" w14:textId="77777777" w:rsidR="00FB1971" w:rsidRPr="00D409E4" w:rsidRDefault="00D7048D" w:rsidP="00F271C9">
      <w:pPr>
        <w:spacing w:line="276" w:lineRule="auto"/>
        <w:jc w:val="both"/>
      </w:pPr>
      <w:proofErr w:type="spellStart"/>
      <w:r w:rsidRPr="00D409E4">
        <w:t>nstenergy</w:t>
      </w:r>
      <w:proofErr w:type="spellEnd"/>
      <w:r w:rsidRPr="00D409E4">
        <w:t xml:space="preserve">   = 500     </w:t>
      </w:r>
      <w:proofErr w:type="gramStart"/>
      <w:r w:rsidRPr="00D409E4">
        <w:t xml:space="preserve">  ;</w:t>
      </w:r>
      <w:proofErr w:type="gramEnd"/>
      <w:r w:rsidRPr="00D409E4">
        <w:t xml:space="preserve"> save energies</w:t>
      </w:r>
    </w:p>
    <w:p w14:paraId="16DC34FA" w14:textId="77777777" w:rsidR="00FB1971" w:rsidRPr="00830543" w:rsidRDefault="00D7048D" w:rsidP="00F271C9">
      <w:pPr>
        <w:spacing w:line="276" w:lineRule="auto"/>
        <w:jc w:val="both"/>
        <w:rPr>
          <w:lang w:val="es-US"/>
        </w:rPr>
      </w:pPr>
      <w:r w:rsidRPr="00830543">
        <w:rPr>
          <w:lang w:val="es-US"/>
        </w:rPr>
        <w:t>nstlog      = 500       ; update log file</w:t>
      </w:r>
    </w:p>
    <w:p w14:paraId="18E91BA3" w14:textId="77777777" w:rsidR="00FB1971" w:rsidRPr="00830543" w:rsidRDefault="00D7048D" w:rsidP="00F271C9">
      <w:pPr>
        <w:spacing w:line="276" w:lineRule="auto"/>
        <w:jc w:val="both"/>
        <w:rPr>
          <w:lang w:val="es-US"/>
        </w:rPr>
      </w:pPr>
      <w:proofErr w:type="gramStart"/>
      <w:r w:rsidRPr="00830543">
        <w:rPr>
          <w:lang w:val="es-US"/>
        </w:rPr>
        <w:t>energygrps  =</w:t>
      </w:r>
      <w:proofErr w:type="gramEnd"/>
      <w:r w:rsidRPr="00830543">
        <w:rPr>
          <w:lang w:val="es-US"/>
        </w:rPr>
        <w:t xml:space="preserve"> Protein LIG ; recordar que acá los nombres deben ser correctos</w:t>
      </w:r>
    </w:p>
    <w:p w14:paraId="41D5F443" w14:textId="77777777" w:rsidR="00FB1971" w:rsidRPr="00D409E4" w:rsidRDefault="00D7048D" w:rsidP="00F271C9">
      <w:pPr>
        <w:spacing w:line="276" w:lineRule="auto"/>
        <w:jc w:val="both"/>
      </w:pPr>
      <w:r w:rsidRPr="00D409E4">
        <w:t>...</w:t>
      </w:r>
    </w:p>
    <w:p w14:paraId="48088315" w14:textId="77777777" w:rsidR="00FB1971" w:rsidRPr="00D409E4" w:rsidRDefault="00D7048D" w:rsidP="00F271C9">
      <w:pPr>
        <w:spacing w:line="276" w:lineRule="auto"/>
        <w:jc w:val="both"/>
      </w:pPr>
      <w:r w:rsidRPr="00D409E4">
        <w:t>...</w:t>
      </w:r>
    </w:p>
    <w:p w14:paraId="0999A72E" w14:textId="77777777" w:rsidR="00FB1971" w:rsidRPr="00D409E4" w:rsidRDefault="00D7048D" w:rsidP="00F271C9">
      <w:pPr>
        <w:spacing w:line="276" w:lineRule="auto"/>
        <w:jc w:val="both"/>
      </w:pPr>
      <w:proofErr w:type="spellStart"/>
      <w:r w:rsidRPr="00D409E4">
        <w:t>tc_grps</w:t>
      </w:r>
      <w:proofErr w:type="spellEnd"/>
      <w:r w:rsidRPr="00D409E4">
        <w:t xml:space="preserve"> = </w:t>
      </w:r>
      <w:proofErr w:type="spellStart"/>
      <w:r w:rsidRPr="00D409E4">
        <w:t>Protein_LIG</w:t>
      </w:r>
      <w:proofErr w:type="spellEnd"/>
      <w:r w:rsidRPr="00D409E4">
        <w:t xml:space="preserve"> </w:t>
      </w:r>
      <w:proofErr w:type="spellStart"/>
      <w:r w:rsidRPr="00D409E4">
        <w:t>Water_and_ions</w:t>
      </w:r>
      <w:proofErr w:type="spellEnd"/>
    </w:p>
    <w:p w14:paraId="66AF4E6D" w14:textId="77777777" w:rsidR="00FB1971" w:rsidRPr="00D409E4" w:rsidRDefault="00D7048D" w:rsidP="00F271C9">
      <w:pPr>
        <w:spacing w:line="276" w:lineRule="auto"/>
        <w:jc w:val="both"/>
      </w:pPr>
      <w:r w:rsidRPr="00D409E4">
        <w:t>...</w:t>
      </w:r>
    </w:p>
    <w:p w14:paraId="6E6086B5" w14:textId="77777777" w:rsidR="00FB1971" w:rsidRPr="00D409E4" w:rsidRDefault="00D7048D" w:rsidP="00F271C9">
      <w:pPr>
        <w:spacing w:line="276" w:lineRule="auto"/>
        <w:jc w:val="both"/>
      </w:pPr>
      <w:r w:rsidRPr="00D409E4">
        <w:t>...</w:t>
      </w:r>
    </w:p>
    <w:p w14:paraId="081CC92A" w14:textId="77777777" w:rsidR="00FB1971" w:rsidRPr="00D409E4" w:rsidRDefault="00FB1971" w:rsidP="00F271C9">
      <w:pPr>
        <w:spacing w:line="276" w:lineRule="auto"/>
        <w:jc w:val="both"/>
      </w:pPr>
    </w:p>
    <w:p w14:paraId="535E0A07" w14:textId="77777777" w:rsidR="00FB1971" w:rsidRPr="00D409E4" w:rsidRDefault="00D7048D" w:rsidP="00F271C9">
      <w:pPr>
        <w:spacing w:line="276" w:lineRule="auto"/>
        <w:jc w:val="both"/>
      </w:pPr>
      <w:proofErr w:type="spellStart"/>
      <w:r w:rsidRPr="00D409E4">
        <w:t>Ejecutamos</w:t>
      </w:r>
      <w:proofErr w:type="spellEnd"/>
    </w:p>
    <w:p w14:paraId="59B38A1B" w14:textId="77777777" w:rsidR="00FB1971" w:rsidRPr="00D409E4" w:rsidRDefault="00FB1971" w:rsidP="00F271C9">
      <w:pPr>
        <w:spacing w:line="276" w:lineRule="auto"/>
        <w:jc w:val="both"/>
      </w:pPr>
    </w:p>
    <w:tbl>
      <w:tblPr>
        <w:tblStyle w:val="afffff3"/>
        <w:tblW w:w="0" w:type="auto"/>
        <w:tblInd w:w="0" w:type="dxa"/>
        <w:tblLayout w:type="fixed"/>
        <w:tblLook w:val="0600" w:firstRow="0" w:lastRow="0" w:firstColumn="0" w:lastColumn="0" w:noHBand="1" w:noVBand="1"/>
      </w:tblPr>
      <w:tblGrid>
        <w:gridCol w:w="10410"/>
      </w:tblGrid>
      <w:tr w:rsidR="00FB1971" w:rsidRPr="00D409E4" w14:paraId="62EC7F4D" w14:textId="77777777">
        <w:tc>
          <w:tcPr>
            <w:tcW w:w="10410" w:type="dxa"/>
            <w:shd w:val="clear" w:color="auto" w:fill="333333"/>
            <w:tcMar>
              <w:top w:w="100" w:type="dxa"/>
              <w:left w:w="100" w:type="dxa"/>
              <w:bottom w:w="100" w:type="dxa"/>
              <w:right w:w="100" w:type="dxa"/>
            </w:tcMar>
          </w:tcPr>
          <w:p w14:paraId="57C6064C"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grompp</w:t>
            </w:r>
            <w:proofErr w:type="spellEnd"/>
            <w:r w:rsidRPr="00D409E4">
              <w:t xml:space="preserve"> -f </w:t>
            </w:r>
            <w:proofErr w:type="spellStart"/>
            <w:r w:rsidRPr="00D409E4">
              <w:t>nvt.mdp</w:t>
            </w:r>
            <w:proofErr w:type="spellEnd"/>
            <w:r w:rsidRPr="00D409E4">
              <w:t xml:space="preserve"> -c </w:t>
            </w:r>
            <w:proofErr w:type="spellStart"/>
            <w:r w:rsidRPr="00D409E4">
              <w:t>em.gro</w:t>
            </w:r>
            <w:proofErr w:type="spellEnd"/>
            <w:r w:rsidRPr="00D409E4">
              <w:t xml:space="preserve"> -p </w:t>
            </w:r>
            <w:proofErr w:type="spellStart"/>
            <w:r w:rsidRPr="00D409E4">
              <w:t>topol.top</w:t>
            </w:r>
            <w:proofErr w:type="spellEnd"/>
            <w:r w:rsidRPr="00D409E4">
              <w:t xml:space="preserve"> -o </w:t>
            </w:r>
            <w:proofErr w:type="spellStart"/>
            <w:r w:rsidRPr="00D409E4">
              <w:t>nvt.tpr</w:t>
            </w:r>
            <w:proofErr w:type="spellEnd"/>
            <w:r w:rsidRPr="00D409E4">
              <w:t xml:space="preserve"> -n </w:t>
            </w:r>
            <w:proofErr w:type="spellStart"/>
            <w:r w:rsidRPr="00D409E4">
              <w:t>index.ndx</w:t>
            </w:r>
            <w:proofErr w:type="spellEnd"/>
          </w:p>
        </w:tc>
      </w:tr>
    </w:tbl>
    <w:p w14:paraId="25DCAA2E" w14:textId="77777777" w:rsidR="00FB1971" w:rsidRPr="00D409E4" w:rsidRDefault="00FB1971" w:rsidP="00F271C9">
      <w:pPr>
        <w:spacing w:line="276" w:lineRule="auto"/>
        <w:jc w:val="both"/>
      </w:pPr>
    </w:p>
    <w:p w14:paraId="1D796E32" w14:textId="77777777" w:rsidR="00FB1971" w:rsidRPr="00830543" w:rsidRDefault="00D7048D" w:rsidP="00F271C9">
      <w:pPr>
        <w:spacing w:line="276" w:lineRule="auto"/>
        <w:jc w:val="both"/>
        <w:rPr>
          <w:lang w:val="es-US"/>
        </w:rPr>
      </w:pPr>
      <w:r w:rsidRPr="00830543">
        <w:rPr>
          <w:lang w:val="es-US"/>
        </w:rPr>
        <w:t>En GROMACS 2018-2019 hay un cambio particular en las restraints y se debe agregar el parámetro -r en.gro para lograr que funcione</w:t>
      </w:r>
    </w:p>
    <w:p w14:paraId="56853294" w14:textId="77777777" w:rsidR="00FB1971" w:rsidRPr="00830543" w:rsidRDefault="00FB1971" w:rsidP="00F271C9">
      <w:pPr>
        <w:spacing w:line="276" w:lineRule="auto"/>
        <w:jc w:val="both"/>
        <w:rPr>
          <w:lang w:val="es-US"/>
        </w:rPr>
      </w:pPr>
    </w:p>
    <w:tbl>
      <w:tblPr>
        <w:tblStyle w:val="afffff4"/>
        <w:tblW w:w="0" w:type="auto"/>
        <w:tblInd w:w="0" w:type="dxa"/>
        <w:tblLayout w:type="fixed"/>
        <w:tblLook w:val="0600" w:firstRow="0" w:lastRow="0" w:firstColumn="0" w:lastColumn="0" w:noHBand="1" w:noVBand="1"/>
      </w:tblPr>
      <w:tblGrid>
        <w:gridCol w:w="10410"/>
      </w:tblGrid>
      <w:tr w:rsidR="00FB1971" w:rsidRPr="00830543" w14:paraId="3E2924AD" w14:textId="77777777">
        <w:tc>
          <w:tcPr>
            <w:tcW w:w="10410" w:type="dxa"/>
            <w:shd w:val="clear" w:color="auto" w:fill="333333"/>
            <w:tcMar>
              <w:top w:w="100" w:type="dxa"/>
              <w:left w:w="100" w:type="dxa"/>
              <w:bottom w:w="100" w:type="dxa"/>
              <w:right w:w="100" w:type="dxa"/>
            </w:tcMar>
          </w:tcPr>
          <w:p w14:paraId="4EF23D5E" w14:textId="77777777" w:rsidR="00FB1971" w:rsidRPr="00830543" w:rsidRDefault="00D7048D" w:rsidP="00F271C9">
            <w:pPr>
              <w:spacing w:line="276" w:lineRule="auto"/>
              <w:jc w:val="both"/>
              <w:rPr>
                <w:lang w:val="es-US"/>
              </w:rPr>
            </w:pPr>
            <w:r w:rsidRPr="00830543">
              <w:rPr>
                <w:lang w:val="es-US"/>
              </w:rPr>
              <w:t>gmx grompp -f nvt.mdp -c em.gro -p topol.top -o nvt.tpr -r em.gro -n index.ndx</w:t>
            </w:r>
          </w:p>
        </w:tc>
      </w:tr>
    </w:tbl>
    <w:p w14:paraId="4B70DF68" w14:textId="77777777" w:rsidR="00FB1971" w:rsidRPr="00830543" w:rsidRDefault="00FB1971" w:rsidP="00F271C9">
      <w:pPr>
        <w:spacing w:line="276" w:lineRule="auto"/>
        <w:jc w:val="both"/>
        <w:rPr>
          <w:lang w:val="es-US"/>
        </w:rPr>
      </w:pPr>
    </w:p>
    <w:p w14:paraId="44377B76" w14:textId="77777777" w:rsidR="00FB1971" w:rsidRPr="00D409E4" w:rsidRDefault="00D7048D" w:rsidP="00F271C9">
      <w:pPr>
        <w:spacing w:line="276" w:lineRule="auto"/>
        <w:jc w:val="both"/>
      </w:pPr>
      <w:r w:rsidRPr="00D409E4">
        <w:t xml:space="preserve">Y </w:t>
      </w:r>
      <w:proofErr w:type="spellStart"/>
      <w:r w:rsidRPr="00D409E4">
        <w:t>ejecutamos</w:t>
      </w:r>
      <w:proofErr w:type="spellEnd"/>
      <w:r w:rsidRPr="00D409E4">
        <w:t>,</w:t>
      </w:r>
    </w:p>
    <w:p w14:paraId="1F88402D" w14:textId="77777777" w:rsidR="00FB1971" w:rsidRPr="00D409E4" w:rsidRDefault="00FB1971" w:rsidP="00F271C9">
      <w:pPr>
        <w:spacing w:line="276" w:lineRule="auto"/>
        <w:jc w:val="both"/>
      </w:pPr>
    </w:p>
    <w:tbl>
      <w:tblPr>
        <w:tblStyle w:val="afffff5"/>
        <w:tblW w:w="0" w:type="auto"/>
        <w:tblInd w:w="0" w:type="dxa"/>
        <w:tblLayout w:type="fixed"/>
        <w:tblLook w:val="0600" w:firstRow="0" w:lastRow="0" w:firstColumn="0" w:lastColumn="0" w:noHBand="1" w:noVBand="1"/>
      </w:tblPr>
      <w:tblGrid>
        <w:gridCol w:w="10410"/>
      </w:tblGrid>
      <w:tr w:rsidR="00FB1971" w:rsidRPr="00D409E4" w14:paraId="6F08A8A1" w14:textId="77777777">
        <w:tc>
          <w:tcPr>
            <w:tcW w:w="10410" w:type="dxa"/>
            <w:shd w:val="clear" w:color="auto" w:fill="333333"/>
            <w:tcMar>
              <w:top w:w="100" w:type="dxa"/>
              <w:left w:w="100" w:type="dxa"/>
              <w:bottom w:w="100" w:type="dxa"/>
              <w:right w:w="100" w:type="dxa"/>
            </w:tcMar>
          </w:tcPr>
          <w:p w14:paraId="4912BDD0"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w:t>
            </w:r>
            <w:proofErr w:type="spellStart"/>
            <w:r w:rsidRPr="00D409E4">
              <w:t>nvt</w:t>
            </w:r>
            <w:proofErr w:type="spellEnd"/>
          </w:p>
        </w:tc>
      </w:tr>
    </w:tbl>
    <w:p w14:paraId="3A3A210C" w14:textId="77777777" w:rsidR="00FB1971" w:rsidRPr="00D409E4" w:rsidRDefault="00FB1971" w:rsidP="00F271C9">
      <w:pPr>
        <w:spacing w:line="276" w:lineRule="auto"/>
        <w:jc w:val="both"/>
      </w:pPr>
    </w:p>
    <w:p w14:paraId="6312AD3D" w14:textId="77777777" w:rsidR="00FB1971" w:rsidRPr="00830543" w:rsidRDefault="00D7048D" w:rsidP="00F271C9">
      <w:pPr>
        <w:spacing w:line="276" w:lineRule="auto"/>
        <w:jc w:val="both"/>
        <w:rPr>
          <w:lang w:val="es-US"/>
        </w:rPr>
      </w:pPr>
      <w:r w:rsidRPr="00830543">
        <w:rPr>
          <w:lang w:val="es-US"/>
        </w:rPr>
        <w:t>Equilibrado NPT</w:t>
      </w:r>
    </w:p>
    <w:p w14:paraId="5E8CDBDE" w14:textId="77777777" w:rsidR="00FB1971" w:rsidRPr="00830543" w:rsidRDefault="00FB1971" w:rsidP="00F271C9">
      <w:pPr>
        <w:spacing w:line="276" w:lineRule="auto"/>
        <w:jc w:val="both"/>
        <w:rPr>
          <w:lang w:val="es-US"/>
        </w:rPr>
      </w:pPr>
    </w:p>
    <w:p w14:paraId="5CDBC444" w14:textId="77777777" w:rsidR="00FB1971" w:rsidRPr="00830543" w:rsidRDefault="00D7048D" w:rsidP="00F271C9">
      <w:pPr>
        <w:spacing w:line="276" w:lineRule="auto"/>
        <w:jc w:val="both"/>
        <w:rPr>
          <w:lang w:val="es-US"/>
        </w:rPr>
      </w:pPr>
      <w:r w:rsidRPr="00830543">
        <w:rPr>
          <w:lang w:val="es-US"/>
        </w:rPr>
        <w:t>Edito npt.mdp</w:t>
      </w:r>
    </w:p>
    <w:p w14:paraId="76053EC4" w14:textId="77777777" w:rsidR="00FB1971" w:rsidRPr="00830543" w:rsidRDefault="00FB1971" w:rsidP="00F271C9">
      <w:pPr>
        <w:spacing w:line="276" w:lineRule="auto"/>
        <w:jc w:val="both"/>
        <w:rPr>
          <w:lang w:val="es-US"/>
        </w:rPr>
      </w:pPr>
    </w:p>
    <w:p w14:paraId="4245CBC8" w14:textId="77777777" w:rsidR="00FB1971" w:rsidRPr="00830543" w:rsidRDefault="00D7048D" w:rsidP="00F271C9">
      <w:pPr>
        <w:spacing w:line="276" w:lineRule="auto"/>
        <w:jc w:val="both"/>
        <w:rPr>
          <w:lang w:val="es-US"/>
        </w:rPr>
      </w:pPr>
      <w:r w:rsidRPr="00830543">
        <w:rPr>
          <w:lang w:val="es-US"/>
        </w:rPr>
        <w:t>...</w:t>
      </w:r>
    </w:p>
    <w:p w14:paraId="0AA784C3" w14:textId="77777777" w:rsidR="00FB1971" w:rsidRPr="00D409E4" w:rsidRDefault="00D7048D" w:rsidP="00F271C9">
      <w:pPr>
        <w:spacing w:line="276" w:lineRule="auto"/>
        <w:jc w:val="both"/>
      </w:pPr>
      <w:r w:rsidRPr="00D409E4">
        <w:t>...</w:t>
      </w:r>
    </w:p>
    <w:p w14:paraId="579CDCCB" w14:textId="77777777" w:rsidR="00FB1971" w:rsidRPr="00D409E4" w:rsidRDefault="00D7048D" w:rsidP="00F271C9">
      <w:pPr>
        <w:spacing w:line="276" w:lineRule="auto"/>
        <w:jc w:val="both"/>
      </w:pPr>
      <w:proofErr w:type="spellStart"/>
      <w:r w:rsidRPr="00D409E4">
        <w:lastRenderedPageBreak/>
        <w:t>tcoupl</w:t>
      </w:r>
      <w:proofErr w:type="spellEnd"/>
      <w:r w:rsidRPr="00D409E4">
        <w:t xml:space="preserve">      = V-rescale                   </w:t>
      </w:r>
      <w:proofErr w:type="gramStart"/>
      <w:r w:rsidRPr="00D409E4">
        <w:t xml:space="preserve">  ;</w:t>
      </w:r>
      <w:proofErr w:type="gramEnd"/>
      <w:r w:rsidRPr="00D409E4">
        <w:t xml:space="preserve"> modified Berendsen thermostat</w:t>
      </w:r>
    </w:p>
    <w:p w14:paraId="37CF3B2D" w14:textId="77777777" w:rsidR="00FB1971" w:rsidRPr="00D409E4" w:rsidRDefault="00D7048D" w:rsidP="00F271C9">
      <w:pPr>
        <w:spacing w:line="276" w:lineRule="auto"/>
        <w:jc w:val="both"/>
      </w:pPr>
      <w:proofErr w:type="spellStart"/>
      <w:r w:rsidRPr="00D409E4">
        <w:t>tc-grps</w:t>
      </w:r>
      <w:proofErr w:type="spellEnd"/>
      <w:r w:rsidRPr="00D409E4">
        <w:t xml:space="preserve">     = </w:t>
      </w:r>
      <w:proofErr w:type="spellStart"/>
      <w:r w:rsidRPr="00D409E4">
        <w:t>Protein_LIG</w:t>
      </w:r>
      <w:proofErr w:type="spellEnd"/>
      <w:r w:rsidRPr="00D409E4">
        <w:t xml:space="preserve"> </w:t>
      </w:r>
      <w:proofErr w:type="spellStart"/>
      <w:r w:rsidRPr="00D409E4">
        <w:t>Water_and_ions</w:t>
      </w:r>
      <w:proofErr w:type="spellEnd"/>
      <w:r w:rsidRPr="00D409E4">
        <w:t xml:space="preserve">  </w:t>
      </w:r>
      <w:proofErr w:type="gramStart"/>
      <w:r w:rsidRPr="00D409E4">
        <w:t xml:space="preserve">  ;</w:t>
      </w:r>
      <w:proofErr w:type="gramEnd"/>
      <w:r w:rsidRPr="00D409E4">
        <w:t xml:space="preserve"> two coupling groups - more accurate</w:t>
      </w:r>
    </w:p>
    <w:p w14:paraId="241E089D" w14:textId="77777777" w:rsidR="00FB1971" w:rsidRPr="00D409E4" w:rsidRDefault="00D7048D" w:rsidP="00F271C9">
      <w:pPr>
        <w:spacing w:line="276" w:lineRule="auto"/>
        <w:jc w:val="both"/>
      </w:pPr>
      <w:r w:rsidRPr="00D409E4">
        <w:t xml:space="preserve">tau-t       = 0.1   0.1                   </w:t>
      </w:r>
      <w:proofErr w:type="gramStart"/>
      <w:r w:rsidRPr="00D409E4">
        <w:t xml:space="preserve">  ;</w:t>
      </w:r>
      <w:proofErr w:type="gramEnd"/>
      <w:r w:rsidRPr="00D409E4">
        <w:t xml:space="preserve"> time constant, in </w:t>
      </w:r>
      <w:proofErr w:type="spellStart"/>
      <w:r w:rsidRPr="00D409E4">
        <w:t>ps</w:t>
      </w:r>
      <w:proofErr w:type="spellEnd"/>
    </w:p>
    <w:p w14:paraId="2F3D2BA7" w14:textId="77777777" w:rsidR="00FB1971" w:rsidRPr="00D409E4" w:rsidRDefault="00D7048D" w:rsidP="00F271C9">
      <w:pPr>
        <w:spacing w:line="276" w:lineRule="auto"/>
        <w:jc w:val="both"/>
      </w:pPr>
      <w:r w:rsidRPr="00D409E4">
        <w:t xml:space="preserve">ref-t       = 300   300                   </w:t>
      </w:r>
      <w:proofErr w:type="gramStart"/>
      <w:r w:rsidRPr="00D409E4">
        <w:t xml:space="preserve">  ;</w:t>
      </w:r>
      <w:proofErr w:type="gramEnd"/>
      <w:r w:rsidRPr="00D409E4">
        <w:t xml:space="preserve"> reference temperature, one for each group, in K</w:t>
      </w:r>
    </w:p>
    <w:p w14:paraId="58C07D7C" w14:textId="77777777" w:rsidR="00FB1971" w:rsidRPr="00D409E4" w:rsidRDefault="00FB1971" w:rsidP="00F271C9">
      <w:pPr>
        <w:spacing w:line="276" w:lineRule="auto"/>
        <w:jc w:val="both"/>
      </w:pPr>
    </w:p>
    <w:p w14:paraId="6B9AD363" w14:textId="77777777" w:rsidR="00FB1971" w:rsidRPr="00D409E4" w:rsidRDefault="00D7048D" w:rsidP="00F271C9">
      <w:pPr>
        <w:spacing w:line="276" w:lineRule="auto"/>
        <w:jc w:val="both"/>
      </w:pPr>
      <w:r w:rsidRPr="00D409E4">
        <w:t>; Pressure coupling</w:t>
      </w:r>
    </w:p>
    <w:p w14:paraId="2DAC78E6" w14:textId="77777777" w:rsidR="00FB1971" w:rsidRPr="00D409E4" w:rsidRDefault="00D7048D" w:rsidP="00F271C9">
      <w:pPr>
        <w:spacing w:line="276" w:lineRule="auto"/>
        <w:jc w:val="both"/>
      </w:pPr>
      <w:proofErr w:type="spellStart"/>
      <w:r w:rsidRPr="00D409E4">
        <w:t>pcoupl</w:t>
      </w:r>
      <w:proofErr w:type="spellEnd"/>
      <w:r w:rsidRPr="00D409E4">
        <w:t xml:space="preserve">      = </w:t>
      </w:r>
      <w:proofErr w:type="spellStart"/>
      <w:r w:rsidRPr="00D409E4">
        <w:t>berendsen</w:t>
      </w:r>
      <w:proofErr w:type="spellEnd"/>
      <w:r w:rsidRPr="00D409E4">
        <w:t xml:space="preserve">           </w:t>
      </w:r>
      <w:proofErr w:type="gramStart"/>
      <w:r w:rsidRPr="00D409E4">
        <w:t xml:space="preserve">  ;</w:t>
      </w:r>
      <w:proofErr w:type="gramEnd"/>
      <w:r w:rsidRPr="00D409E4">
        <w:t xml:space="preserve"> pressure coupling is on for NPT</w:t>
      </w:r>
    </w:p>
    <w:p w14:paraId="4CA6D3D0" w14:textId="77777777" w:rsidR="00FB1971" w:rsidRPr="00D409E4" w:rsidRDefault="00D7048D" w:rsidP="00F271C9">
      <w:pPr>
        <w:spacing w:line="276" w:lineRule="auto"/>
        <w:jc w:val="both"/>
      </w:pPr>
      <w:proofErr w:type="spellStart"/>
      <w:proofErr w:type="gramStart"/>
      <w:r w:rsidRPr="00D409E4">
        <w:t>pcoupltype</w:t>
      </w:r>
      <w:proofErr w:type="spellEnd"/>
      <w:r w:rsidRPr="00D409E4">
        <w:t xml:space="preserve">  =</w:t>
      </w:r>
      <w:proofErr w:type="gramEnd"/>
      <w:r w:rsidRPr="00D409E4">
        <w:t xml:space="preserve"> isotropic                     ; uniform scaling of box vectors</w:t>
      </w:r>
    </w:p>
    <w:p w14:paraId="3718BE9C" w14:textId="77777777" w:rsidR="00FB1971" w:rsidRPr="00D409E4" w:rsidRDefault="00D7048D" w:rsidP="00F271C9">
      <w:pPr>
        <w:spacing w:line="276" w:lineRule="auto"/>
        <w:jc w:val="both"/>
      </w:pPr>
      <w:r w:rsidRPr="00D409E4">
        <w:t xml:space="preserve">tau-p       = 2.0                         </w:t>
      </w:r>
      <w:proofErr w:type="gramStart"/>
      <w:r w:rsidRPr="00D409E4">
        <w:t xml:space="preserve">  ;</w:t>
      </w:r>
      <w:proofErr w:type="gramEnd"/>
      <w:r w:rsidRPr="00D409E4">
        <w:t xml:space="preserve"> time constant, in </w:t>
      </w:r>
      <w:proofErr w:type="spellStart"/>
      <w:r w:rsidRPr="00D409E4">
        <w:t>ps</w:t>
      </w:r>
      <w:proofErr w:type="spellEnd"/>
    </w:p>
    <w:p w14:paraId="4B553DAA" w14:textId="77777777" w:rsidR="00FB1971" w:rsidRPr="00D409E4" w:rsidRDefault="00D7048D" w:rsidP="00F271C9">
      <w:pPr>
        <w:spacing w:line="276" w:lineRule="auto"/>
        <w:jc w:val="both"/>
      </w:pPr>
      <w:r w:rsidRPr="00D409E4">
        <w:t xml:space="preserve">ref-p       = 1.0                         </w:t>
      </w:r>
      <w:proofErr w:type="gramStart"/>
      <w:r w:rsidRPr="00D409E4">
        <w:t xml:space="preserve">  ;</w:t>
      </w:r>
      <w:proofErr w:type="gramEnd"/>
      <w:r w:rsidRPr="00D409E4">
        <w:t xml:space="preserve"> reference pressure, in bar</w:t>
      </w:r>
    </w:p>
    <w:p w14:paraId="202B782E" w14:textId="77777777" w:rsidR="00FB1971" w:rsidRPr="00D409E4" w:rsidRDefault="00D7048D" w:rsidP="00F271C9">
      <w:pPr>
        <w:spacing w:line="276" w:lineRule="auto"/>
        <w:jc w:val="both"/>
      </w:pPr>
      <w:r w:rsidRPr="00D409E4">
        <w:t xml:space="preserve">compressibility = 4.5e-5                  </w:t>
      </w:r>
      <w:proofErr w:type="gramStart"/>
      <w:r w:rsidRPr="00D409E4">
        <w:t xml:space="preserve">  ;</w:t>
      </w:r>
      <w:proofErr w:type="gramEnd"/>
      <w:r w:rsidRPr="00D409E4">
        <w:t xml:space="preserve"> isothermal compressibility of water,</w:t>
      </w:r>
    </w:p>
    <w:p w14:paraId="3EAE32E2" w14:textId="77777777" w:rsidR="00FB1971" w:rsidRPr="00830543" w:rsidRDefault="00D7048D" w:rsidP="00F271C9">
      <w:pPr>
        <w:spacing w:line="276" w:lineRule="auto"/>
        <w:jc w:val="both"/>
        <w:rPr>
          <w:lang w:val="es-US"/>
        </w:rPr>
      </w:pPr>
      <w:r w:rsidRPr="00830543">
        <w:rPr>
          <w:lang w:val="es-US"/>
        </w:rPr>
        <w:t>...</w:t>
      </w:r>
    </w:p>
    <w:p w14:paraId="3BE2EE74" w14:textId="77777777" w:rsidR="00FB1971" w:rsidRPr="00830543" w:rsidRDefault="00D7048D" w:rsidP="00F271C9">
      <w:pPr>
        <w:spacing w:line="276" w:lineRule="auto"/>
        <w:jc w:val="both"/>
        <w:rPr>
          <w:lang w:val="es-US"/>
        </w:rPr>
      </w:pPr>
      <w:r w:rsidRPr="00830543">
        <w:rPr>
          <w:lang w:val="es-US"/>
        </w:rPr>
        <w:t>...</w:t>
      </w:r>
    </w:p>
    <w:p w14:paraId="0BE2B6A1" w14:textId="77777777" w:rsidR="00FB1971" w:rsidRPr="00830543" w:rsidRDefault="00FB1971" w:rsidP="00F271C9">
      <w:pPr>
        <w:spacing w:line="276" w:lineRule="auto"/>
        <w:jc w:val="both"/>
        <w:rPr>
          <w:lang w:val="es-US"/>
        </w:rPr>
      </w:pPr>
    </w:p>
    <w:p w14:paraId="1384F3D7" w14:textId="77777777" w:rsidR="00FB1971" w:rsidRPr="00830543" w:rsidRDefault="00D7048D" w:rsidP="00F271C9">
      <w:pPr>
        <w:spacing w:line="276" w:lineRule="auto"/>
        <w:jc w:val="both"/>
        <w:rPr>
          <w:lang w:val="es-US"/>
        </w:rPr>
      </w:pPr>
      <w:r w:rsidRPr="00830543">
        <w:rPr>
          <w:lang w:val="es-US"/>
        </w:rPr>
        <w:t>Empleo el Berendsen coupling ya que lo sugirió el programa</w:t>
      </w:r>
    </w:p>
    <w:p w14:paraId="6E8B3F2B" w14:textId="77777777" w:rsidR="00FB1971" w:rsidRPr="00830543" w:rsidRDefault="00FB1971" w:rsidP="00F271C9">
      <w:pPr>
        <w:spacing w:line="276" w:lineRule="auto"/>
        <w:jc w:val="both"/>
        <w:rPr>
          <w:lang w:val="es-US"/>
        </w:rPr>
      </w:pPr>
    </w:p>
    <w:p w14:paraId="6F033A12" w14:textId="77777777" w:rsidR="00FB1971" w:rsidRPr="00D409E4" w:rsidRDefault="00D7048D" w:rsidP="00F271C9">
      <w:pPr>
        <w:spacing w:line="276" w:lineRule="auto"/>
        <w:jc w:val="both"/>
      </w:pPr>
      <w:proofErr w:type="spellStart"/>
      <w:r w:rsidRPr="00D409E4">
        <w:t>Ejecuto</w:t>
      </w:r>
      <w:proofErr w:type="spellEnd"/>
    </w:p>
    <w:tbl>
      <w:tblPr>
        <w:tblStyle w:val="afffff6"/>
        <w:tblW w:w="0" w:type="auto"/>
        <w:tblInd w:w="0" w:type="dxa"/>
        <w:tblLayout w:type="fixed"/>
        <w:tblLook w:val="0600" w:firstRow="0" w:lastRow="0" w:firstColumn="0" w:lastColumn="0" w:noHBand="1" w:noVBand="1"/>
      </w:tblPr>
      <w:tblGrid>
        <w:gridCol w:w="10410"/>
      </w:tblGrid>
      <w:tr w:rsidR="00FB1971" w:rsidRPr="00D409E4" w14:paraId="15530265" w14:textId="77777777">
        <w:tc>
          <w:tcPr>
            <w:tcW w:w="10410" w:type="dxa"/>
            <w:shd w:val="clear" w:color="auto" w:fill="333333"/>
            <w:tcMar>
              <w:top w:w="100" w:type="dxa"/>
              <w:left w:w="100" w:type="dxa"/>
              <w:bottom w:w="100" w:type="dxa"/>
              <w:right w:w="100" w:type="dxa"/>
            </w:tcMar>
          </w:tcPr>
          <w:p w14:paraId="69D7C2A4"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grompp</w:t>
            </w:r>
            <w:proofErr w:type="spellEnd"/>
            <w:r w:rsidRPr="00D409E4">
              <w:t xml:space="preserve"> -f </w:t>
            </w:r>
            <w:proofErr w:type="spellStart"/>
            <w:r w:rsidRPr="00D409E4">
              <w:t>npt.mdp</w:t>
            </w:r>
            <w:proofErr w:type="spellEnd"/>
            <w:r w:rsidRPr="00D409E4">
              <w:t xml:space="preserve"> -c </w:t>
            </w:r>
            <w:proofErr w:type="spellStart"/>
            <w:r w:rsidRPr="00D409E4">
              <w:t>nvt.gro</w:t>
            </w:r>
            <w:proofErr w:type="spellEnd"/>
            <w:r w:rsidRPr="00D409E4">
              <w:t xml:space="preserve"> -p </w:t>
            </w:r>
            <w:proofErr w:type="spellStart"/>
            <w:r w:rsidRPr="00D409E4">
              <w:t>topol.top</w:t>
            </w:r>
            <w:proofErr w:type="spellEnd"/>
            <w:r w:rsidRPr="00D409E4">
              <w:t xml:space="preserve"> -o </w:t>
            </w:r>
            <w:proofErr w:type="spellStart"/>
            <w:r w:rsidRPr="00D409E4">
              <w:t>npt.tpr</w:t>
            </w:r>
            <w:proofErr w:type="spellEnd"/>
            <w:r w:rsidRPr="00D409E4">
              <w:t xml:space="preserve"> -r </w:t>
            </w:r>
            <w:proofErr w:type="spellStart"/>
            <w:r w:rsidRPr="00D409E4">
              <w:t>nvt.gro</w:t>
            </w:r>
            <w:proofErr w:type="spellEnd"/>
            <w:r w:rsidRPr="00D409E4">
              <w:t xml:space="preserve"> -n </w:t>
            </w:r>
            <w:proofErr w:type="spellStart"/>
            <w:r w:rsidRPr="00D409E4">
              <w:t>index.ndx</w:t>
            </w:r>
            <w:proofErr w:type="spellEnd"/>
            <w:r w:rsidRPr="00D409E4">
              <w:br/>
            </w:r>
            <w:r w:rsidRPr="00D409E4">
              <w:br/>
            </w: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w:t>
            </w:r>
            <w:proofErr w:type="spellStart"/>
            <w:r w:rsidRPr="00D409E4">
              <w:t>npt</w:t>
            </w:r>
            <w:proofErr w:type="spellEnd"/>
          </w:p>
        </w:tc>
      </w:tr>
    </w:tbl>
    <w:p w14:paraId="2C8F96FD" w14:textId="77777777" w:rsidR="00FB1971" w:rsidRPr="00D409E4" w:rsidRDefault="00FB1971" w:rsidP="00F271C9">
      <w:pPr>
        <w:spacing w:line="276" w:lineRule="auto"/>
        <w:jc w:val="both"/>
      </w:pPr>
    </w:p>
    <w:p w14:paraId="1BA02787" w14:textId="77777777" w:rsidR="00FB1971" w:rsidRPr="00830543" w:rsidRDefault="00D7048D" w:rsidP="00F271C9">
      <w:pPr>
        <w:spacing w:line="276" w:lineRule="auto"/>
        <w:jc w:val="both"/>
        <w:rPr>
          <w:lang w:val="es-US"/>
        </w:rPr>
      </w:pPr>
      <w:r w:rsidRPr="00830543">
        <w:rPr>
          <w:lang w:val="es-US"/>
        </w:rPr>
        <w:t>Corrida MD</w:t>
      </w:r>
    </w:p>
    <w:p w14:paraId="6A1921AF" w14:textId="77777777" w:rsidR="00FB1971" w:rsidRPr="00830543" w:rsidRDefault="00FB1971" w:rsidP="00F271C9">
      <w:pPr>
        <w:spacing w:line="276" w:lineRule="auto"/>
        <w:jc w:val="both"/>
        <w:rPr>
          <w:lang w:val="es-US"/>
        </w:rPr>
      </w:pPr>
    </w:p>
    <w:p w14:paraId="612E26E4" w14:textId="77777777" w:rsidR="00FB1971" w:rsidRPr="00830543" w:rsidRDefault="00D7048D" w:rsidP="00F271C9">
      <w:pPr>
        <w:spacing w:line="276" w:lineRule="auto"/>
        <w:jc w:val="both"/>
        <w:rPr>
          <w:lang w:val="es-US"/>
        </w:rPr>
      </w:pPr>
      <w:r w:rsidRPr="00830543">
        <w:rPr>
          <w:lang w:val="es-US"/>
        </w:rPr>
        <w:t>Edito md.mdp</w:t>
      </w:r>
    </w:p>
    <w:p w14:paraId="4296DD62" w14:textId="77777777" w:rsidR="00FB1971" w:rsidRPr="00830543" w:rsidRDefault="00FB1971" w:rsidP="00F271C9">
      <w:pPr>
        <w:spacing w:line="276" w:lineRule="auto"/>
        <w:jc w:val="both"/>
        <w:rPr>
          <w:lang w:val="es-US"/>
        </w:rPr>
      </w:pPr>
    </w:p>
    <w:p w14:paraId="30B7C94D" w14:textId="77777777" w:rsidR="00FB1971" w:rsidRPr="00830543" w:rsidRDefault="00D7048D" w:rsidP="00F271C9">
      <w:pPr>
        <w:spacing w:line="276" w:lineRule="auto"/>
        <w:jc w:val="both"/>
        <w:rPr>
          <w:lang w:val="es-US"/>
        </w:rPr>
      </w:pPr>
      <w:r w:rsidRPr="00830543">
        <w:rPr>
          <w:lang w:val="es-US"/>
        </w:rPr>
        <w:t>...</w:t>
      </w:r>
    </w:p>
    <w:p w14:paraId="15B25A81" w14:textId="77777777" w:rsidR="00FB1971" w:rsidRPr="00D409E4" w:rsidRDefault="00D7048D" w:rsidP="00F271C9">
      <w:pPr>
        <w:spacing w:line="276" w:lineRule="auto"/>
        <w:jc w:val="both"/>
      </w:pPr>
      <w:r w:rsidRPr="00D409E4">
        <w:t>...</w:t>
      </w:r>
    </w:p>
    <w:p w14:paraId="7646BDEF" w14:textId="77777777" w:rsidR="00FB1971" w:rsidRPr="00D409E4" w:rsidRDefault="00D7048D" w:rsidP="00F271C9">
      <w:pPr>
        <w:spacing w:line="276" w:lineRule="auto"/>
        <w:jc w:val="both"/>
      </w:pPr>
      <w:proofErr w:type="gramStart"/>
      <w:r w:rsidRPr="00D409E4">
        <w:t>integrator  =</w:t>
      </w:r>
      <w:proofErr w:type="gramEnd"/>
      <w:r w:rsidRPr="00D409E4">
        <w:t xml:space="preserve"> md        ; leap-frog integrator</w:t>
      </w:r>
    </w:p>
    <w:p w14:paraId="12F16713" w14:textId="77777777" w:rsidR="00FB1971" w:rsidRPr="00D409E4" w:rsidRDefault="00D7048D" w:rsidP="00F271C9">
      <w:pPr>
        <w:spacing w:line="276" w:lineRule="auto"/>
        <w:jc w:val="both"/>
      </w:pPr>
      <w:proofErr w:type="spellStart"/>
      <w:r w:rsidRPr="00D409E4">
        <w:t>nsteps</w:t>
      </w:r>
      <w:proofErr w:type="spellEnd"/>
      <w:r w:rsidRPr="00D409E4">
        <w:t xml:space="preserve">      = 20000 </w:t>
      </w:r>
      <w:proofErr w:type="gramStart"/>
      <w:r w:rsidRPr="00D409E4">
        <w:t xml:space="preserve">  ;</w:t>
      </w:r>
      <w:proofErr w:type="gramEnd"/>
      <w:r w:rsidRPr="00D409E4">
        <w:t xml:space="preserve"> pasos = 60 ns</w:t>
      </w:r>
    </w:p>
    <w:p w14:paraId="520BF115" w14:textId="77777777" w:rsidR="00FB1971" w:rsidRPr="00D409E4" w:rsidRDefault="00D7048D" w:rsidP="00F271C9">
      <w:pPr>
        <w:spacing w:line="276" w:lineRule="auto"/>
        <w:jc w:val="both"/>
      </w:pPr>
      <w:r w:rsidRPr="00D409E4">
        <w:t xml:space="preserve">dt          = 0.002   </w:t>
      </w:r>
      <w:proofErr w:type="gramStart"/>
      <w:r w:rsidRPr="00D409E4">
        <w:t xml:space="preserve">  ;</w:t>
      </w:r>
      <w:proofErr w:type="gramEnd"/>
      <w:r w:rsidRPr="00D409E4">
        <w:t xml:space="preserve"> </w:t>
      </w:r>
      <w:proofErr w:type="spellStart"/>
      <w:r w:rsidRPr="00D409E4">
        <w:t>ps</w:t>
      </w:r>
      <w:proofErr w:type="spellEnd"/>
      <w:r w:rsidRPr="00D409E4">
        <w:t xml:space="preserve"> / paso</w:t>
      </w:r>
    </w:p>
    <w:p w14:paraId="2F2CA0C6" w14:textId="77777777" w:rsidR="00FB1971" w:rsidRPr="00D409E4" w:rsidRDefault="00FB1971" w:rsidP="00F271C9">
      <w:pPr>
        <w:spacing w:line="276" w:lineRule="auto"/>
        <w:jc w:val="both"/>
      </w:pPr>
    </w:p>
    <w:p w14:paraId="5E20A637" w14:textId="77777777" w:rsidR="00FB1971" w:rsidRPr="00D409E4" w:rsidRDefault="00D7048D" w:rsidP="00F271C9">
      <w:pPr>
        <w:spacing w:line="276" w:lineRule="auto"/>
        <w:jc w:val="both"/>
      </w:pPr>
      <w:r w:rsidRPr="00D409E4">
        <w:t>; Output control</w:t>
      </w:r>
    </w:p>
    <w:p w14:paraId="25958777" w14:textId="77777777" w:rsidR="00FB1971" w:rsidRPr="00D409E4" w:rsidRDefault="00D7048D" w:rsidP="00F271C9">
      <w:pPr>
        <w:spacing w:line="276" w:lineRule="auto"/>
        <w:jc w:val="both"/>
      </w:pPr>
      <w:proofErr w:type="spellStart"/>
      <w:r w:rsidRPr="00D409E4">
        <w:t>nstxout</w:t>
      </w:r>
      <w:proofErr w:type="spellEnd"/>
      <w:r w:rsidRPr="00D409E4">
        <w:t xml:space="preserve">             = 0       </w:t>
      </w:r>
      <w:proofErr w:type="gramStart"/>
      <w:r w:rsidRPr="00D409E4">
        <w:t xml:space="preserve">  ;</w:t>
      </w:r>
      <w:proofErr w:type="gramEnd"/>
      <w:r w:rsidRPr="00D409E4">
        <w:t xml:space="preserve"> suppress .</w:t>
      </w:r>
      <w:proofErr w:type="spellStart"/>
      <w:r w:rsidRPr="00D409E4">
        <w:t>trr</w:t>
      </w:r>
      <w:proofErr w:type="spellEnd"/>
      <w:r w:rsidRPr="00D409E4">
        <w:t xml:space="preserve"> output</w:t>
      </w:r>
    </w:p>
    <w:p w14:paraId="747AA0E4" w14:textId="77777777" w:rsidR="00FB1971" w:rsidRPr="00D409E4" w:rsidRDefault="00D7048D" w:rsidP="00F271C9">
      <w:pPr>
        <w:spacing w:line="276" w:lineRule="auto"/>
        <w:jc w:val="both"/>
      </w:pPr>
      <w:proofErr w:type="spellStart"/>
      <w:r w:rsidRPr="00D409E4">
        <w:t>nstvout</w:t>
      </w:r>
      <w:proofErr w:type="spellEnd"/>
      <w:r w:rsidRPr="00D409E4">
        <w:t xml:space="preserve">             = 0       </w:t>
      </w:r>
      <w:proofErr w:type="gramStart"/>
      <w:r w:rsidRPr="00D409E4">
        <w:t xml:space="preserve">  ;</w:t>
      </w:r>
      <w:proofErr w:type="gramEnd"/>
      <w:r w:rsidRPr="00D409E4">
        <w:t xml:space="preserve"> suppress .</w:t>
      </w:r>
      <w:proofErr w:type="spellStart"/>
      <w:r w:rsidRPr="00D409E4">
        <w:t>trr</w:t>
      </w:r>
      <w:proofErr w:type="spellEnd"/>
      <w:r w:rsidRPr="00D409E4">
        <w:t xml:space="preserve"> output</w:t>
      </w:r>
    </w:p>
    <w:p w14:paraId="1F7B41AB" w14:textId="77777777" w:rsidR="00FB1971" w:rsidRPr="00D409E4" w:rsidRDefault="00D7048D" w:rsidP="00F271C9">
      <w:pPr>
        <w:spacing w:line="276" w:lineRule="auto"/>
        <w:jc w:val="both"/>
      </w:pPr>
      <w:proofErr w:type="spellStart"/>
      <w:r w:rsidRPr="00D409E4">
        <w:t>nstenergy</w:t>
      </w:r>
      <w:proofErr w:type="spellEnd"/>
      <w:r w:rsidRPr="00D409E4">
        <w:t xml:space="preserve">           = 100    </w:t>
      </w:r>
      <w:proofErr w:type="gramStart"/>
      <w:r w:rsidRPr="00D409E4">
        <w:t xml:space="preserve">  ;</w:t>
      </w:r>
      <w:proofErr w:type="gramEnd"/>
      <w:r w:rsidRPr="00D409E4">
        <w:t xml:space="preserve"> save energies every 10.0 </w:t>
      </w:r>
      <w:proofErr w:type="spellStart"/>
      <w:r w:rsidRPr="00D409E4">
        <w:t>ps</w:t>
      </w:r>
      <w:proofErr w:type="spellEnd"/>
    </w:p>
    <w:p w14:paraId="5692F3E5" w14:textId="77777777" w:rsidR="00FB1971" w:rsidRPr="00D409E4" w:rsidRDefault="00D7048D" w:rsidP="00F271C9">
      <w:pPr>
        <w:spacing w:line="276" w:lineRule="auto"/>
        <w:jc w:val="both"/>
      </w:pPr>
      <w:proofErr w:type="spellStart"/>
      <w:r w:rsidRPr="00D409E4">
        <w:t>nstlog</w:t>
      </w:r>
      <w:proofErr w:type="spellEnd"/>
      <w:r w:rsidRPr="00D409E4">
        <w:t xml:space="preserve">              = 100    </w:t>
      </w:r>
      <w:proofErr w:type="gramStart"/>
      <w:r w:rsidRPr="00D409E4">
        <w:t xml:space="preserve">  ;</w:t>
      </w:r>
      <w:proofErr w:type="gramEnd"/>
      <w:r w:rsidRPr="00D409E4">
        <w:t xml:space="preserve"> update log file every 10.0 </w:t>
      </w:r>
      <w:proofErr w:type="spellStart"/>
      <w:r w:rsidRPr="00D409E4">
        <w:t>ps</w:t>
      </w:r>
      <w:proofErr w:type="spellEnd"/>
    </w:p>
    <w:p w14:paraId="5EA36990" w14:textId="77777777" w:rsidR="00FB1971" w:rsidRPr="00D409E4" w:rsidRDefault="00D7048D" w:rsidP="00F271C9">
      <w:pPr>
        <w:spacing w:line="276" w:lineRule="auto"/>
        <w:jc w:val="both"/>
      </w:pPr>
      <w:proofErr w:type="spellStart"/>
      <w:r w:rsidRPr="00D409E4">
        <w:t>nstxout</w:t>
      </w:r>
      <w:proofErr w:type="spellEnd"/>
      <w:r w:rsidRPr="00D409E4">
        <w:t>-</w:t>
      </w:r>
      <w:proofErr w:type="gramStart"/>
      <w:r w:rsidRPr="00D409E4">
        <w:t>compressed  =</w:t>
      </w:r>
      <w:proofErr w:type="gramEnd"/>
      <w:r w:rsidRPr="00D409E4">
        <w:t xml:space="preserve"> 100      ; write .</w:t>
      </w:r>
      <w:proofErr w:type="spellStart"/>
      <w:r w:rsidRPr="00D409E4">
        <w:t>xtc</w:t>
      </w:r>
      <w:proofErr w:type="spellEnd"/>
      <w:r w:rsidRPr="00D409E4">
        <w:t xml:space="preserve"> trajectory every 10.0 </w:t>
      </w:r>
      <w:proofErr w:type="spellStart"/>
      <w:r w:rsidRPr="00D409E4">
        <w:t>ps</w:t>
      </w:r>
      <w:proofErr w:type="spellEnd"/>
    </w:p>
    <w:p w14:paraId="3E159D31" w14:textId="77777777" w:rsidR="00FB1971" w:rsidRPr="00D409E4" w:rsidRDefault="00D7048D" w:rsidP="00F271C9">
      <w:pPr>
        <w:spacing w:line="276" w:lineRule="auto"/>
        <w:jc w:val="both"/>
      </w:pPr>
      <w:r w:rsidRPr="00D409E4">
        <w:t>...</w:t>
      </w:r>
    </w:p>
    <w:p w14:paraId="5E3C3F82" w14:textId="77777777" w:rsidR="00FB1971" w:rsidRPr="00D409E4" w:rsidRDefault="00D7048D" w:rsidP="00F271C9">
      <w:pPr>
        <w:spacing w:line="276" w:lineRule="auto"/>
        <w:jc w:val="both"/>
      </w:pPr>
      <w:r w:rsidRPr="00D409E4">
        <w:t>...</w:t>
      </w:r>
    </w:p>
    <w:p w14:paraId="485D4ED8" w14:textId="77777777" w:rsidR="00FB1971" w:rsidRPr="00D409E4" w:rsidRDefault="00FB1971" w:rsidP="00F271C9">
      <w:pPr>
        <w:spacing w:line="276" w:lineRule="auto"/>
        <w:jc w:val="both"/>
      </w:pPr>
    </w:p>
    <w:p w14:paraId="3EA68E88" w14:textId="77777777" w:rsidR="00FB1971" w:rsidRPr="00D409E4" w:rsidRDefault="00D7048D" w:rsidP="00F271C9">
      <w:pPr>
        <w:spacing w:line="276" w:lineRule="auto"/>
        <w:jc w:val="both"/>
      </w:pPr>
      <w:proofErr w:type="spellStart"/>
      <w:r w:rsidRPr="00D409E4">
        <w:lastRenderedPageBreak/>
        <w:t>Ejecutamos</w:t>
      </w:r>
      <w:proofErr w:type="spellEnd"/>
    </w:p>
    <w:p w14:paraId="16B6DDFC" w14:textId="77777777" w:rsidR="00FB1971" w:rsidRPr="00D409E4" w:rsidRDefault="00FB1971" w:rsidP="00F271C9">
      <w:pPr>
        <w:spacing w:line="276" w:lineRule="auto"/>
        <w:jc w:val="both"/>
      </w:pPr>
    </w:p>
    <w:tbl>
      <w:tblPr>
        <w:tblStyle w:val="afffff7"/>
        <w:tblW w:w="0" w:type="auto"/>
        <w:tblInd w:w="0" w:type="dxa"/>
        <w:tblLayout w:type="fixed"/>
        <w:tblLook w:val="0600" w:firstRow="0" w:lastRow="0" w:firstColumn="0" w:lastColumn="0" w:noHBand="1" w:noVBand="1"/>
      </w:tblPr>
      <w:tblGrid>
        <w:gridCol w:w="10410"/>
      </w:tblGrid>
      <w:tr w:rsidR="00FB1971" w:rsidRPr="00D409E4" w14:paraId="379DABC1" w14:textId="77777777">
        <w:tc>
          <w:tcPr>
            <w:tcW w:w="10410" w:type="dxa"/>
            <w:shd w:val="clear" w:color="auto" w:fill="333333"/>
            <w:tcMar>
              <w:top w:w="100" w:type="dxa"/>
              <w:left w:w="100" w:type="dxa"/>
              <w:bottom w:w="100" w:type="dxa"/>
              <w:right w:w="100" w:type="dxa"/>
            </w:tcMar>
          </w:tcPr>
          <w:p w14:paraId="006ED994"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grompp</w:t>
            </w:r>
            <w:proofErr w:type="spellEnd"/>
            <w:r w:rsidRPr="00D409E4">
              <w:t xml:space="preserve"> -f </w:t>
            </w:r>
            <w:proofErr w:type="spellStart"/>
            <w:r w:rsidRPr="00D409E4">
              <w:t>md.mdp</w:t>
            </w:r>
            <w:proofErr w:type="spellEnd"/>
            <w:r w:rsidRPr="00D409E4">
              <w:t xml:space="preserve"> -c </w:t>
            </w:r>
            <w:proofErr w:type="spellStart"/>
            <w:r w:rsidRPr="00D409E4">
              <w:t>npt.gro</w:t>
            </w:r>
            <w:proofErr w:type="spellEnd"/>
            <w:r w:rsidRPr="00D409E4">
              <w:t xml:space="preserve"> -t </w:t>
            </w:r>
            <w:proofErr w:type="spellStart"/>
            <w:r w:rsidRPr="00D409E4">
              <w:t>npt.cpt</w:t>
            </w:r>
            <w:proofErr w:type="spellEnd"/>
            <w:r w:rsidRPr="00D409E4">
              <w:t xml:space="preserve"> -p </w:t>
            </w:r>
            <w:proofErr w:type="spellStart"/>
            <w:r w:rsidRPr="00D409E4">
              <w:t>topol.top</w:t>
            </w:r>
            <w:proofErr w:type="spellEnd"/>
            <w:r w:rsidRPr="00D409E4">
              <w:t xml:space="preserve"> -o </w:t>
            </w:r>
            <w:proofErr w:type="spellStart"/>
            <w:r w:rsidRPr="00D409E4">
              <w:t>md.tpr</w:t>
            </w:r>
            <w:proofErr w:type="spellEnd"/>
            <w:r w:rsidRPr="00D409E4">
              <w:t xml:space="preserve"> -n </w:t>
            </w:r>
            <w:proofErr w:type="spellStart"/>
            <w:r w:rsidRPr="00D409E4">
              <w:t>index.ndx</w:t>
            </w:r>
            <w:proofErr w:type="spellEnd"/>
            <w:r w:rsidRPr="00D409E4">
              <w:br/>
            </w:r>
            <w:r w:rsidRPr="00D409E4">
              <w:br/>
            </w: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md</w:t>
            </w:r>
          </w:p>
        </w:tc>
      </w:tr>
    </w:tbl>
    <w:p w14:paraId="36D2CC4E" w14:textId="77777777" w:rsidR="00FB1971" w:rsidRPr="00D409E4" w:rsidRDefault="00FB1971" w:rsidP="00F271C9">
      <w:pPr>
        <w:spacing w:line="276" w:lineRule="auto"/>
        <w:jc w:val="both"/>
      </w:pPr>
    </w:p>
    <w:p w14:paraId="4FF48C53" w14:textId="77777777" w:rsidR="00FB1971" w:rsidRPr="00D409E4" w:rsidRDefault="00D7048D" w:rsidP="00F271C9">
      <w:pPr>
        <w:spacing w:line="276" w:lineRule="auto"/>
        <w:jc w:val="both"/>
      </w:pPr>
      <w:r w:rsidRPr="00D409E4">
        <w:t xml:space="preserve">El </w:t>
      </w:r>
      <w:proofErr w:type="spellStart"/>
      <w:r w:rsidRPr="00D409E4">
        <w:t>resultado</w:t>
      </w:r>
      <w:proofErr w:type="spellEnd"/>
    </w:p>
    <w:p w14:paraId="73B82AA2" w14:textId="77777777" w:rsidR="00FB1971" w:rsidRPr="00D409E4" w:rsidRDefault="00FB1971" w:rsidP="00F271C9">
      <w:pPr>
        <w:spacing w:line="276" w:lineRule="auto"/>
        <w:jc w:val="both"/>
      </w:pPr>
    </w:p>
    <w:p w14:paraId="7B488AEC" w14:textId="77777777" w:rsidR="00FB1971" w:rsidRPr="00D409E4" w:rsidRDefault="00D7048D" w:rsidP="00F271C9">
      <w:pPr>
        <w:spacing w:line="276" w:lineRule="auto"/>
        <w:jc w:val="both"/>
      </w:pPr>
      <w:r w:rsidRPr="00D409E4">
        <w:t>...</w:t>
      </w:r>
    </w:p>
    <w:p w14:paraId="29068C87" w14:textId="77777777" w:rsidR="00FB1971" w:rsidRPr="00D409E4" w:rsidRDefault="00D7048D" w:rsidP="00F271C9">
      <w:pPr>
        <w:spacing w:line="276" w:lineRule="auto"/>
        <w:jc w:val="both"/>
      </w:pPr>
      <w:r w:rsidRPr="00D409E4">
        <w:t>...</w:t>
      </w:r>
    </w:p>
    <w:p w14:paraId="7B49D634" w14:textId="77777777" w:rsidR="00FB1971" w:rsidRPr="00D409E4" w:rsidRDefault="00D7048D" w:rsidP="00F271C9">
      <w:pPr>
        <w:spacing w:line="276" w:lineRule="auto"/>
        <w:jc w:val="both"/>
      </w:pPr>
      <w:r w:rsidRPr="00D409E4">
        <w:t xml:space="preserve">starting </w:t>
      </w:r>
      <w:proofErr w:type="spellStart"/>
      <w:r w:rsidRPr="00D409E4">
        <w:t>mdrun</w:t>
      </w:r>
      <w:proofErr w:type="spellEnd"/>
      <w:r w:rsidRPr="00D409E4">
        <w:t xml:space="preserve"> 'MATRIX PROTEIN 2 in water'</w:t>
      </w:r>
    </w:p>
    <w:p w14:paraId="5AAB8DD0" w14:textId="77777777" w:rsidR="00FB1971" w:rsidRPr="00D409E4" w:rsidRDefault="00D7048D" w:rsidP="00F271C9">
      <w:pPr>
        <w:spacing w:line="276" w:lineRule="auto"/>
        <w:jc w:val="both"/>
      </w:pPr>
      <w:r w:rsidRPr="00D409E4">
        <w:t xml:space="preserve">20000 </w:t>
      </w:r>
      <w:proofErr w:type="gramStart"/>
      <w:r w:rsidRPr="00D409E4">
        <w:t xml:space="preserve">steps,   </w:t>
      </w:r>
      <w:proofErr w:type="gramEnd"/>
      <w:r w:rsidRPr="00D409E4">
        <w:t xml:space="preserve">  40.0 ps.</w:t>
      </w:r>
    </w:p>
    <w:p w14:paraId="026C4766" w14:textId="77777777" w:rsidR="00FB1971" w:rsidRPr="00D409E4" w:rsidRDefault="00D7048D" w:rsidP="00F271C9">
      <w:pPr>
        <w:spacing w:line="276" w:lineRule="auto"/>
        <w:jc w:val="both"/>
      </w:pPr>
      <w:r w:rsidRPr="00D409E4">
        <w:t xml:space="preserve">step 19900, remaining wall clock time:     4 s          </w:t>
      </w:r>
    </w:p>
    <w:p w14:paraId="0EFBB793" w14:textId="77777777" w:rsidR="00FB1971" w:rsidRPr="00D409E4" w:rsidRDefault="00D7048D" w:rsidP="00F271C9">
      <w:pPr>
        <w:spacing w:line="276" w:lineRule="auto"/>
        <w:jc w:val="both"/>
      </w:pPr>
      <w:r w:rsidRPr="00D409E4">
        <w:t>Writing final coordinates.</w:t>
      </w:r>
    </w:p>
    <w:p w14:paraId="69BE39A0" w14:textId="77777777" w:rsidR="00FB1971" w:rsidRPr="00D409E4" w:rsidRDefault="00D7048D" w:rsidP="00F271C9">
      <w:pPr>
        <w:spacing w:line="276" w:lineRule="auto"/>
        <w:jc w:val="both"/>
      </w:pPr>
      <w:r w:rsidRPr="00D409E4">
        <w:t xml:space="preserve">step 20000, remaining wall clock time:     0 s          </w:t>
      </w:r>
    </w:p>
    <w:p w14:paraId="41B59AF2" w14:textId="77777777" w:rsidR="00FB1971" w:rsidRPr="00D409E4" w:rsidRDefault="00D7048D" w:rsidP="00F271C9">
      <w:pPr>
        <w:spacing w:line="276" w:lineRule="auto"/>
        <w:jc w:val="both"/>
      </w:pPr>
      <w:r w:rsidRPr="00D409E4">
        <w:t xml:space="preserve">               Core t (</w:t>
      </w:r>
      <w:proofErr w:type="gramStart"/>
      <w:r w:rsidRPr="00D409E4">
        <w:t xml:space="preserve">s)   </w:t>
      </w:r>
      <w:proofErr w:type="gramEnd"/>
      <w:r w:rsidRPr="00D409E4">
        <w:t>Wall t (s)        (%)</w:t>
      </w:r>
    </w:p>
    <w:p w14:paraId="6F061E5D" w14:textId="77777777" w:rsidR="00FB1971" w:rsidRPr="00D409E4" w:rsidRDefault="00D7048D" w:rsidP="00F271C9">
      <w:pPr>
        <w:spacing w:line="276" w:lineRule="auto"/>
        <w:jc w:val="both"/>
      </w:pPr>
      <w:r w:rsidRPr="00D409E4">
        <w:t xml:space="preserve">       Time:     3519.181      879.795      400.0</w:t>
      </w:r>
    </w:p>
    <w:p w14:paraId="58C7B791" w14:textId="77777777" w:rsidR="00FB1971" w:rsidRPr="00D409E4" w:rsidRDefault="00D7048D" w:rsidP="00F271C9">
      <w:pPr>
        <w:spacing w:line="276" w:lineRule="auto"/>
        <w:jc w:val="both"/>
      </w:pPr>
      <w:r w:rsidRPr="00D409E4">
        <w:t xml:space="preserve">                 (ns/</w:t>
      </w:r>
      <w:proofErr w:type="gramStart"/>
      <w:r w:rsidRPr="00D409E4">
        <w:t xml:space="preserve">day)   </w:t>
      </w:r>
      <w:proofErr w:type="gramEnd"/>
      <w:r w:rsidRPr="00D409E4">
        <w:t xml:space="preserve"> (hour/ns)</w:t>
      </w:r>
    </w:p>
    <w:p w14:paraId="00DA112B" w14:textId="77777777" w:rsidR="00FB1971" w:rsidRPr="00830543" w:rsidRDefault="00D7048D" w:rsidP="00F271C9">
      <w:pPr>
        <w:spacing w:line="276" w:lineRule="auto"/>
        <w:jc w:val="both"/>
        <w:rPr>
          <w:lang w:val="es-US"/>
        </w:rPr>
      </w:pPr>
      <w:r w:rsidRPr="00830543">
        <w:rPr>
          <w:lang w:val="es-US"/>
        </w:rPr>
        <w:t>Performance:        3.928        6.109</w:t>
      </w:r>
    </w:p>
    <w:p w14:paraId="48D149C8" w14:textId="77777777" w:rsidR="00FB1971" w:rsidRPr="00830543" w:rsidRDefault="00D7048D" w:rsidP="00F271C9">
      <w:pPr>
        <w:spacing w:line="276" w:lineRule="auto"/>
        <w:jc w:val="both"/>
        <w:rPr>
          <w:lang w:val="es-US"/>
        </w:rPr>
      </w:pPr>
      <w:r w:rsidRPr="00830543">
        <w:rPr>
          <w:lang w:val="es-US"/>
        </w:rPr>
        <w:t>...</w:t>
      </w:r>
    </w:p>
    <w:p w14:paraId="2008491D" w14:textId="77777777" w:rsidR="00FB1971" w:rsidRPr="00830543" w:rsidRDefault="00D7048D" w:rsidP="00F271C9">
      <w:pPr>
        <w:spacing w:line="276" w:lineRule="auto"/>
        <w:jc w:val="both"/>
        <w:rPr>
          <w:lang w:val="es-US"/>
        </w:rPr>
      </w:pPr>
      <w:r w:rsidRPr="00830543">
        <w:rPr>
          <w:lang w:val="es-US"/>
        </w:rPr>
        <w:t>...</w:t>
      </w:r>
    </w:p>
    <w:p w14:paraId="78E9991A" w14:textId="77777777" w:rsidR="00FB1971" w:rsidRPr="00830543" w:rsidRDefault="00FB1971" w:rsidP="00F271C9">
      <w:pPr>
        <w:spacing w:line="276" w:lineRule="auto"/>
        <w:jc w:val="both"/>
        <w:rPr>
          <w:lang w:val="es-US"/>
        </w:rPr>
      </w:pPr>
    </w:p>
    <w:p w14:paraId="34A363CC" w14:textId="77777777" w:rsidR="00FB1971" w:rsidRPr="00830543" w:rsidRDefault="00D7048D" w:rsidP="00F271C9">
      <w:pPr>
        <w:spacing w:line="276" w:lineRule="auto"/>
        <w:jc w:val="both"/>
        <w:rPr>
          <w:lang w:val="es-US"/>
        </w:rPr>
      </w:pPr>
      <w:r w:rsidRPr="00830543">
        <w:rPr>
          <w:lang w:val="es-US"/>
        </w:rPr>
        <w:t>Análisis numérico de la dinámica</w:t>
      </w:r>
    </w:p>
    <w:p w14:paraId="7B384B91" w14:textId="77777777" w:rsidR="00FB1971" w:rsidRPr="00830543" w:rsidRDefault="00FB1971" w:rsidP="00F271C9">
      <w:pPr>
        <w:spacing w:line="276" w:lineRule="auto"/>
        <w:jc w:val="both"/>
        <w:rPr>
          <w:lang w:val="es-US"/>
        </w:rPr>
      </w:pPr>
    </w:p>
    <w:p w14:paraId="39B7FE4D" w14:textId="77777777" w:rsidR="00FB1971" w:rsidRPr="00830543" w:rsidRDefault="00D7048D" w:rsidP="00F271C9">
      <w:pPr>
        <w:spacing w:line="276" w:lineRule="auto"/>
        <w:jc w:val="both"/>
        <w:rPr>
          <w:lang w:val="es-US"/>
        </w:rPr>
      </w:pPr>
      <w:r w:rsidRPr="00830543">
        <w:rPr>
          <w:lang w:val="es-US"/>
        </w:rPr>
        <w:t>RMSD del LIG</w:t>
      </w:r>
    </w:p>
    <w:p w14:paraId="62A396EE" w14:textId="77777777" w:rsidR="00FB1971" w:rsidRPr="00830543" w:rsidRDefault="00FB1971" w:rsidP="00F271C9">
      <w:pPr>
        <w:spacing w:line="276" w:lineRule="auto"/>
        <w:jc w:val="both"/>
        <w:rPr>
          <w:lang w:val="es-US"/>
        </w:rPr>
      </w:pPr>
    </w:p>
    <w:p w14:paraId="38E202D3" w14:textId="77777777" w:rsidR="00FB1971" w:rsidRPr="00830543" w:rsidRDefault="00D7048D" w:rsidP="00F271C9">
      <w:pPr>
        <w:spacing w:line="276" w:lineRule="auto"/>
        <w:jc w:val="both"/>
        <w:rPr>
          <w:lang w:val="es-US"/>
        </w:rPr>
      </w:pPr>
      <w:r w:rsidRPr="00830543">
        <w:rPr>
          <w:lang w:val="es-US"/>
        </w:rPr>
        <w:t>Van a figurar ambos en el mismo gráfico</w:t>
      </w:r>
    </w:p>
    <w:p w14:paraId="519334BD" w14:textId="77777777" w:rsidR="00FB1971" w:rsidRPr="00830543" w:rsidRDefault="00FB1971" w:rsidP="00F271C9">
      <w:pPr>
        <w:spacing w:line="276" w:lineRule="auto"/>
        <w:jc w:val="both"/>
        <w:rPr>
          <w:lang w:val="es-US"/>
        </w:rPr>
      </w:pPr>
    </w:p>
    <w:tbl>
      <w:tblPr>
        <w:tblStyle w:val="afffff8"/>
        <w:tblW w:w="0" w:type="auto"/>
        <w:tblInd w:w="0" w:type="dxa"/>
        <w:tblLayout w:type="fixed"/>
        <w:tblLook w:val="0600" w:firstRow="0" w:lastRow="0" w:firstColumn="0" w:lastColumn="0" w:noHBand="1" w:noVBand="1"/>
      </w:tblPr>
      <w:tblGrid>
        <w:gridCol w:w="10410"/>
      </w:tblGrid>
      <w:tr w:rsidR="00FB1971" w:rsidRPr="00830543" w14:paraId="1CF0A087" w14:textId="77777777">
        <w:tc>
          <w:tcPr>
            <w:tcW w:w="10410" w:type="dxa"/>
            <w:shd w:val="clear" w:color="auto" w:fill="333333"/>
            <w:tcMar>
              <w:top w:w="100" w:type="dxa"/>
              <w:left w:w="100" w:type="dxa"/>
              <w:bottom w:w="100" w:type="dxa"/>
              <w:right w:w="100" w:type="dxa"/>
            </w:tcMar>
          </w:tcPr>
          <w:p w14:paraId="175B1991" w14:textId="77777777" w:rsidR="00FB1971" w:rsidRPr="00830543" w:rsidRDefault="00D7048D" w:rsidP="00F271C9">
            <w:pPr>
              <w:spacing w:line="276" w:lineRule="auto"/>
              <w:jc w:val="both"/>
              <w:rPr>
                <w:lang w:val="es-US"/>
              </w:rPr>
            </w:pPr>
            <w:r w:rsidRPr="00830543">
              <w:rPr>
                <w:lang w:val="es-US"/>
              </w:rPr>
              <w:t>gmx rms -s md.tpr -f md.xtc -o md_rmsd.xvg</w:t>
            </w:r>
          </w:p>
        </w:tc>
      </w:tr>
    </w:tbl>
    <w:p w14:paraId="564B0E25" w14:textId="77777777" w:rsidR="00FB1971" w:rsidRPr="00830543" w:rsidRDefault="00FB1971" w:rsidP="00F271C9">
      <w:pPr>
        <w:spacing w:line="276" w:lineRule="auto"/>
        <w:jc w:val="both"/>
        <w:rPr>
          <w:lang w:val="es-US"/>
        </w:rPr>
      </w:pPr>
    </w:p>
    <w:p w14:paraId="186A76A3" w14:textId="77777777" w:rsidR="00FB1971" w:rsidRPr="00D409E4" w:rsidRDefault="00D7048D" w:rsidP="00F271C9">
      <w:pPr>
        <w:spacing w:line="276" w:lineRule="auto"/>
        <w:jc w:val="both"/>
      </w:pPr>
      <w:r w:rsidRPr="00D409E4">
        <w:rPr>
          <w:noProof/>
        </w:rPr>
        <w:lastRenderedPageBreak/>
        <w:drawing>
          <wp:inline distT="0" distB="0" distL="0" distR="0" wp14:anchorId="4BD7A266" wp14:editId="2A7E07D6">
            <wp:extent cx="3144520" cy="246507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5"/>
                    <a:srcRect/>
                    <a:stretch>
                      <a:fillRect/>
                    </a:stretch>
                  </pic:blipFill>
                  <pic:spPr>
                    <a:xfrm>
                      <a:off x="0" y="0"/>
                      <a:ext cx="3144520" cy="2465070"/>
                    </a:xfrm>
                    <a:prstGeom prst="rect">
                      <a:avLst/>
                    </a:prstGeom>
                    <a:ln/>
                  </pic:spPr>
                </pic:pic>
              </a:graphicData>
            </a:graphic>
          </wp:inline>
        </w:drawing>
      </w:r>
    </w:p>
    <w:p w14:paraId="475612D9" w14:textId="77777777" w:rsidR="00FB1971" w:rsidRPr="00D409E4" w:rsidRDefault="00FB1971" w:rsidP="00F271C9">
      <w:pPr>
        <w:spacing w:line="276" w:lineRule="auto"/>
        <w:jc w:val="both"/>
      </w:pPr>
    </w:p>
    <w:p w14:paraId="4C1DDB2F" w14:textId="77777777" w:rsidR="00FB1971" w:rsidRPr="00830543" w:rsidRDefault="00D7048D" w:rsidP="00F271C9">
      <w:pPr>
        <w:spacing w:line="276" w:lineRule="auto"/>
        <w:jc w:val="both"/>
        <w:rPr>
          <w:lang w:val="es-US"/>
        </w:rPr>
      </w:pPr>
      <w:r w:rsidRPr="00830543">
        <w:rPr>
          <w:lang w:val="es-US"/>
        </w:rPr>
        <w:t>RMSD de la proteína, todas las cadenas juntas</w:t>
      </w:r>
    </w:p>
    <w:p w14:paraId="306E7770" w14:textId="77777777" w:rsidR="00FB1971" w:rsidRPr="00830543" w:rsidRDefault="00FB1971" w:rsidP="00F271C9">
      <w:pPr>
        <w:spacing w:line="276" w:lineRule="auto"/>
        <w:jc w:val="both"/>
        <w:rPr>
          <w:lang w:val="es-US"/>
        </w:rPr>
      </w:pPr>
    </w:p>
    <w:tbl>
      <w:tblPr>
        <w:tblStyle w:val="afffff9"/>
        <w:tblW w:w="0" w:type="auto"/>
        <w:tblInd w:w="0" w:type="dxa"/>
        <w:tblLayout w:type="fixed"/>
        <w:tblLook w:val="0600" w:firstRow="0" w:lastRow="0" w:firstColumn="0" w:lastColumn="0" w:noHBand="1" w:noVBand="1"/>
      </w:tblPr>
      <w:tblGrid>
        <w:gridCol w:w="10410"/>
      </w:tblGrid>
      <w:tr w:rsidR="00FB1971" w:rsidRPr="00830543" w14:paraId="34A4C276" w14:textId="77777777">
        <w:tc>
          <w:tcPr>
            <w:tcW w:w="10410" w:type="dxa"/>
            <w:shd w:val="clear" w:color="auto" w:fill="333333"/>
            <w:tcMar>
              <w:top w:w="100" w:type="dxa"/>
              <w:left w:w="100" w:type="dxa"/>
              <w:bottom w:w="100" w:type="dxa"/>
              <w:right w:w="100" w:type="dxa"/>
            </w:tcMar>
          </w:tcPr>
          <w:p w14:paraId="18E8C39B" w14:textId="77777777" w:rsidR="00FB1971" w:rsidRPr="00830543" w:rsidRDefault="00D7048D" w:rsidP="00F271C9">
            <w:pPr>
              <w:spacing w:line="276" w:lineRule="auto"/>
              <w:jc w:val="both"/>
              <w:rPr>
                <w:lang w:val="es-US"/>
              </w:rPr>
            </w:pPr>
            <w:r w:rsidRPr="00830543">
              <w:rPr>
                <w:lang w:val="es-US"/>
              </w:rPr>
              <w:t>gmx rms -s md.tpr -f md.xtc -o md_rmsd-prot.xvg</w:t>
            </w:r>
          </w:p>
        </w:tc>
      </w:tr>
    </w:tbl>
    <w:p w14:paraId="2FC508B4" w14:textId="77777777" w:rsidR="00FB1971" w:rsidRPr="00830543" w:rsidRDefault="00FB1971" w:rsidP="00F271C9">
      <w:pPr>
        <w:spacing w:line="276" w:lineRule="auto"/>
        <w:jc w:val="both"/>
        <w:rPr>
          <w:lang w:val="es-US"/>
        </w:rPr>
      </w:pPr>
    </w:p>
    <w:p w14:paraId="34EBA115" w14:textId="77777777" w:rsidR="00FB1971" w:rsidRPr="00D409E4" w:rsidRDefault="00D7048D" w:rsidP="00F271C9">
      <w:pPr>
        <w:spacing w:line="276" w:lineRule="auto"/>
        <w:jc w:val="both"/>
      </w:pPr>
      <w:r w:rsidRPr="00D409E4">
        <w:rPr>
          <w:noProof/>
        </w:rPr>
        <w:drawing>
          <wp:inline distT="0" distB="0" distL="0" distR="0" wp14:anchorId="3FFF5BFB" wp14:editId="427891B6">
            <wp:extent cx="3268980" cy="2530475"/>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3268980" cy="2530475"/>
                    </a:xfrm>
                    <a:prstGeom prst="rect">
                      <a:avLst/>
                    </a:prstGeom>
                    <a:ln/>
                  </pic:spPr>
                </pic:pic>
              </a:graphicData>
            </a:graphic>
          </wp:inline>
        </w:drawing>
      </w:r>
    </w:p>
    <w:p w14:paraId="4E8F653D" w14:textId="77777777" w:rsidR="00FB1971" w:rsidRPr="00D409E4" w:rsidRDefault="00FB1971" w:rsidP="00F271C9">
      <w:pPr>
        <w:spacing w:line="276" w:lineRule="auto"/>
        <w:jc w:val="both"/>
      </w:pPr>
    </w:p>
    <w:p w14:paraId="6E2BC15B" w14:textId="77777777" w:rsidR="00FB1971" w:rsidRPr="00830543" w:rsidRDefault="00D7048D" w:rsidP="00F271C9">
      <w:pPr>
        <w:spacing w:line="276" w:lineRule="auto"/>
        <w:jc w:val="both"/>
        <w:rPr>
          <w:lang w:val="es-US"/>
        </w:rPr>
      </w:pPr>
      <w:r w:rsidRPr="00830543">
        <w:rPr>
          <w:lang w:val="es-US"/>
        </w:rPr>
        <w:t>Dinámica de una proteína en agua</w:t>
      </w:r>
    </w:p>
    <w:p w14:paraId="1FA5A4FD" w14:textId="77777777" w:rsidR="00FB1971" w:rsidRPr="00830543" w:rsidRDefault="00D7048D" w:rsidP="00F271C9">
      <w:pPr>
        <w:spacing w:line="276" w:lineRule="auto"/>
        <w:jc w:val="both"/>
        <w:rPr>
          <w:lang w:val="es-US"/>
        </w:rPr>
      </w:pPr>
      <w:r w:rsidRPr="00830543">
        <w:rPr>
          <w:lang w:val="es-US"/>
        </w:rPr>
        <w:t>Caso: proteína monómero</w:t>
      </w:r>
    </w:p>
    <w:p w14:paraId="30B74B2A" w14:textId="77777777" w:rsidR="00FB1971" w:rsidRPr="00830543" w:rsidRDefault="00FB1971" w:rsidP="00F271C9">
      <w:pPr>
        <w:spacing w:line="276" w:lineRule="auto"/>
        <w:jc w:val="both"/>
        <w:rPr>
          <w:lang w:val="es-US"/>
        </w:rPr>
      </w:pPr>
    </w:p>
    <w:p w14:paraId="02CB4827" w14:textId="77777777" w:rsidR="00FB1971" w:rsidRPr="00830543" w:rsidRDefault="00D7048D" w:rsidP="00F271C9">
      <w:pPr>
        <w:spacing w:line="276" w:lineRule="auto"/>
        <w:jc w:val="both"/>
        <w:rPr>
          <w:lang w:val="es-US"/>
        </w:rPr>
      </w:pPr>
      <w:r w:rsidRPr="00830543">
        <w:rPr>
          <w:lang w:val="es-US"/>
        </w:rPr>
        <w:t>Este caso es el más sencillo. Esta estrategia se suele emplear cuando se necesita mejorar el modelado de una proteína mediante MD.</w:t>
      </w:r>
    </w:p>
    <w:p w14:paraId="4B9BB4FE" w14:textId="77777777" w:rsidR="00FB1971" w:rsidRPr="00830543" w:rsidRDefault="00FB1971" w:rsidP="00F271C9">
      <w:pPr>
        <w:spacing w:line="276" w:lineRule="auto"/>
        <w:jc w:val="both"/>
        <w:rPr>
          <w:lang w:val="es-US"/>
        </w:rPr>
      </w:pPr>
    </w:p>
    <w:p w14:paraId="2F7B504A" w14:textId="77777777" w:rsidR="00FB1971" w:rsidRPr="00D409E4" w:rsidRDefault="00D7048D" w:rsidP="00F271C9">
      <w:pPr>
        <w:spacing w:line="276" w:lineRule="auto"/>
        <w:jc w:val="both"/>
      </w:pPr>
      <w:proofErr w:type="spellStart"/>
      <w:r w:rsidRPr="00D409E4">
        <w:t>Topología</w:t>
      </w:r>
      <w:proofErr w:type="spellEnd"/>
    </w:p>
    <w:p w14:paraId="28C3F376" w14:textId="77777777" w:rsidR="00FB1971" w:rsidRPr="00D409E4" w:rsidRDefault="00FB1971" w:rsidP="00F271C9">
      <w:pPr>
        <w:spacing w:line="276" w:lineRule="auto"/>
        <w:jc w:val="both"/>
      </w:pPr>
    </w:p>
    <w:tbl>
      <w:tblPr>
        <w:tblStyle w:val="afffffa"/>
        <w:tblW w:w="0" w:type="auto"/>
        <w:tblInd w:w="0" w:type="dxa"/>
        <w:tblLayout w:type="fixed"/>
        <w:tblLook w:val="0600" w:firstRow="0" w:lastRow="0" w:firstColumn="0" w:lastColumn="0" w:noHBand="1" w:noVBand="1"/>
      </w:tblPr>
      <w:tblGrid>
        <w:gridCol w:w="10410"/>
      </w:tblGrid>
      <w:tr w:rsidR="00FB1971" w:rsidRPr="00D409E4" w14:paraId="74997C7A" w14:textId="77777777">
        <w:tc>
          <w:tcPr>
            <w:tcW w:w="10410" w:type="dxa"/>
            <w:shd w:val="clear" w:color="auto" w:fill="333333"/>
            <w:tcMar>
              <w:top w:w="100" w:type="dxa"/>
              <w:left w:w="100" w:type="dxa"/>
              <w:bottom w:w="100" w:type="dxa"/>
              <w:right w:w="100" w:type="dxa"/>
            </w:tcMar>
          </w:tcPr>
          <w:p w14:paraId="005FC1C6" w14:textId="77777777" w:rsidR="00FB1971" w:rsidRPr="00D409E4" w:rsidRDefault="00D7048D" w:rsidP="00F271C9">
            <w:pPr>
              <w:spacing w:line="276" w:lineRule="auto"/>
              <w:jc w:val="both"/>
            </w:pPr>
            <w:proofErr w:type="spellStart"/>
            <w:r w:rsidRPr="00D409E4">
              <w:lastRenderedPageBreak/>
              <w:t>gmx</w:t>
            </w:r>
            <w:proofErr w:type="spellEnd"/>
            <w:r w:rsidRPr="00D409E4">
              <w:t xml:space="preserve"> pdb2gmx -f protein.pdb -o protein_proc.pdb -water </w:t>
            </w:r>
            <w:proofErr w:type="spellStart"/>
            <w:r w:rsidRPr="00D409E4">
              <w:t>spce</w:t>
            </w:r>
            <w:proofErr w:type="spellEnd"/>
          </w:p>
        </w:tc>
      </w:tr>
    </w:tbl>
    <w:p w14:paraId="3F495353" w14:textId="77777777" w:rsidR="00FB1971" w:rsidRPr="00D409E4" w:rsidRDefault="00FB1971" w:rsidP="00F271C9">
      <w:pPr>
        <w:spacing w:line="276" w:lineRule="auto"/>
        <w:jc w:val="both"/>
      </w:pPr>
    </w:p>
    <w:p w14:paraId="7B0E7AE1" w14:textId="77777777" w:rsidR="00FB1971" w:rsidRPr="00D409E4" w:rsidRDefault="00D7048D" w:rsidP="00F271C9">
      <w:pPr>
        <w:spacing w:line="276" w:lineRule="auto"/>
        <w:jc w:val="both"/>
      </w:pPr>
      <w:r w:rsidRPr="00D409E4">
        <w:t>Select the Force Field:</w:t>
      </w:r>
    </w:p>
    <w:p w14:paraId="758D00DF" w14:textId="77777777" w:rsidR="00FB1971" w:rsidRPr="00D409E4" w:rsidRDefault="00D7048D" w:rsidP="00F271C9">
      <w:pPr>
        <w:spacing w:line="276" w:lineRule="auto"/>
        <w:jc w:val="both"/>
      </w:pPr>
      <w:r w:rsidRPr="00D409E4">
        <w:t>From '/</w:t>
      </w:r>
      <w:proofErr w:type="spellStart"/>
      <w:r w:rsidRPr="00D409E4">
        <w:t>usr</w:t>
      </w:r>
      <w:proofErr w:type="spellEnd"/>
      <w:r w:rsidRPr="00D409E4">
        <w:t>/local/</w:t>
      </w:r>
      <w:proofErr w:type="spellStart"/>
      <w:r w:rsidRPr="00D409E4">
        <w:t>gromacs</w:t>
      </w:r>
      <w:proofErr w:type="spellEnd"/>
      <w:r w:rsidRPr="00D409E4">
        <w:t>/share/</w:t>
      </w:r>
      <w:proofErr w:type="spellStart"/>
      <w:r w:rsidRPr="00D409E4">
        <w:t>gromacs</w:t>
      </w:r>
      <w:proofErr w:type="spellEnd"/>
      <w:r w:rsidRPr="00D409E4">
        <w:t>/top':</w:t>
      </w:r>
    </w:p>
    <w:p w14:paraId="3D676405" w14:textId="77777777" w:rsidR="00FB1971" w:rsidRPr="00D409E4" w:rsidRDefault="00D7048D" w:rsidP="00F271C9">
      <w:pPr>
        <w:spacing w:line="276" w:lineRule="auto"/>
        <w:jc w:val="both"/>
      </w:pPr>
      <w:r w:rsidRPr="00D409E4">
        <w:t xml:space="preserve"> 1: AMBER03 protein, nucleic AMBER94 (Duan et al., J. Comp. Chem. 24, 1999-2012, 2003)</w:t>
      </w:r>
    </w:p>
    <w:p w14:paraId="4274FB25" w14:textId="77777777" w:rsidR="00FB1971" w:rsidRPr="00D409E4" w:rsidRDefault="00D7048D" w:rsidP="00F271C9">
      <w:pPr>
        <w:spacing w:line="276" w:lineRule="auto"/>
        <w:jc w:val="both"/>
      </w:pPr>
      <w:r w:rsidRPr="00D409E4">
        <w:t xml:space="preserve"> 2: AMBER94 force field (Cornell et al., JACS 117, 5179-5197, 1995)</w:t>
      </w:r>
    </w:p>
    <w:p w14:paraId="1CD3806D" w14:textId="77777777" w:rsidR="00FB1971" w:rsidRPr="00D409E4" w:rsidRDefault="00D7048D" w:rsidP="00F271C9">
      <w:pPr>
        <w:spacing w:line="276" w:lineRule="auto"/>
        <w:jc w:val="both"/>
      </w:pPr>
      <w:r w:rsidRPr="00D409E4">
        <w:t>...</w:t>
      </w:r>
    </w:p>
    <w:p w14:paraId="78F2A219" w14:textId="77777777" w:rsidR="00FB1971" w:rsidRPr="00D409E4" w:rsidRDefault="00D7048D" w:rsidP="00F271C9">
      <w:pPr>
        <w:spacing w:line="276" w:lineRule="auto"/>
        <w:jc w:val="both"/>
      </w:pPr>
      <w:r w:rsidRPr="00D409E4">
        <w:t>...</w:t>
      </w:r>
    </w:p>
    <w:p w14:paraId="0F418462" w14:textId="77777777" w:rsidR="00FB1971" w:rsidRPr="00D409E4" w:rsidRDefault="00D7048D" w:rsidP="00F271C9">
      <w:pPr>
        <w:spacing w:line="276" w:lineRule="auto"/>
        <w:jc w:val="both"/>
      </w:pPr>
      <w:r w:rsidRPr="00D409E4">
        <w:t xml:space="preserve">14: GROMOS96 54a7 force field (Eur. </w:t>
      </w:r>
      <w:proofErr w:type="spellStart"/>
      <w:r w:rsidRPr="00D409E4">
        <w:t>Biophys</w:t>
      </w:r>
      <w:proofErr w:type="spellEnd"/>
      <w:r w:rsidRPr="00D409E4">
        <w:t xml:space="preserve">. J. (2011), </w:t>
      </w:r>
      <w:proofErr w:type="gramStart"/>
      <w:r w:rsidRPr="00D409E4">
        <w:t>40,,</w:t>
      </w:r>
      <w:proofErr w:type="gramEnd"/>
      <w:r w:rsidRPr="00D409E4">
        <w:t xml:space="preserve"> 843-856, DOI: 10.1007/s00249-011-0700-9)</w:t>
      </w:r>
    </w:p>
    <w:p w14:paraId="5F805B46" w14:textId="77777777" w:rsidR="00FB1971" w:rsidRPr="00D409E4" w:rsidRDefault="00D7048D" w:rsidP="00F271C9">
      <w:pPr>
        <w:spacing w:line="276" w:lineRule="auto"/>
        <w:jc w:val="both"/>
      </w:pPr>
      <w:r w:rsidRPr="00D409E4">
        <w:t xml:space="preserve">15: OPLS-AA/L all-atom force field (2001 </w:t>
      </w:r>
      <w:proofErr w:type="spellStart"/>
      <w:r w:rsidRPr="00D409E4">
        <w:t>aminoacid</w:t>
      </w:r>
      <w:proofErr w:type="spellEnd"/>
      <w:r w:rsidRPr="00D409E4">
        <w:t xml:space="preserve"> dihedrals)</w:t>
      </w:r>
    </w:p>
    <w:p w14:paraId="5A3A64B2" w14:textId="77777777" w:rsidR="00FB1971" w:rsidRPr="00D409E4" w:rsidRDefault="00FB1971" w:rsidP="00F271C9">
      <w:pPr>
        <w:spacing w:line="276" w:lineRule="auto"/>
        <w:jc w:val="both"/>
      </w:pPr>
    </w:p>
    <w:p w14:paraId="0D35D975" w14:textId="77777777" w:rsidR="00FB1971" w:rsidRPr="00830543" w:rsidRDefault="00D7048D" w:rsidP="00F271C9">
      <w:pPr>
        <w:spacing w:line="276" w:lineRule="auto"/>
        <w:jc w:val="both"/>
        <w:rPr>
          <w:lang w:val="es-US"/>
        </w:rPr>
      </w:pPr>
      <w:r w:rsidRPr="00830543">
        <w:rPr>
          <w:lang w:val="es-US"/>
        </w:rPr>
        <w:t>Elegir 15, para simulaciones de proteínas (solas) está recomendado el OPLS-AA. A menos que deba comparar la misma proteína unida a otros ligandos, para ello debemos seleccionar el mismo campo de fuerza que empleamos en el caso de complejos no covalentes. También, deberán respetarse las mismas condiciones que se emplearon en el caso de la simulación con proteína-ligando.</w:t>
      </w:r>
    </w:p>
    <w:p w14:paraId="65E41A58" w14:textId="77777777" w:rsidR="00FB1971" w:rsidRPr="00830543" w:rsidRDefault="00FB1971" w:rsidP="00F271C9">
      <w:pPr>
        <w:spacing w:line="276" w:lineRule="auto"/>
        <w:jc w:val="both"/>
        <w:rPr>
          <w:lang w:val="es-US"/>
        </w:rPr>
      </w:pPr>
    </w:p>
    <w:p w14:paraId="7AD38EB0" w14:textId="77777777" w:rsidR="00FB1971" w:rsidRPr="00D409E4" w:rsidRDefault="00D7048D" w:rsidP="00F271C9">
      <w:pPr>
        <w:spacing w:line="276" w:lineRule="auto"/>
        <w:jc w:val="both"/>
      </w:pPr>
      <w:r w:rsidRPr="00D409E4">
        <w:t xml:space="preserve">En </w:t>
      </w:r>
      <w:proofErr w:type="spellStart"/>
      <w:r w:rsidRPr="00D409E4">
        <w:t>topol.top</w:t>
      </w:r>
      <w:proofErr w:type="spellEnd"/>
    </w:p>
    <w:p w14:paraId="2115E548" w14:textId="77777777" w:rsidR="00FB1971" w:rsidRPr="00D409E4" w:rsidRDefault="00FB1971" w:rsidP="00F271C9">
      <w:pPr>
        <w:spacing w:line="276" w:lineRule="auto"/>
        <w:jc w:val="both"/>
      </w:pPr>
    </w:p>
    <w:p w14:paraId="6009D1FF" w14:textId="77777777" w:rsidR="00FB1971" w:rsidRPr="00D409E4" w:rsidRDefault="00D7048D" w:rsidP="00F271C9">
      <w:pPr>
        <w:spacing w:line="276" w:lineRule="auto"/>
        <w:jc w:val="both"/>
      </w:pPr>
      <w:r w:rsidRPr="00D409E4">
        <w:t>#include "</w:t>
      </w:r>
      <w:proofErr w:type="spellStart"/>
      <w:r w:rsidRPr="00D409E4">
        <w:t>oplsaa.ff</w:t>
      </w:r>
      <w:proofErr w:type="spellEnd"/>
      <w:r w:rsidRPr="00D409E4">
        <w:t>/</w:t>
      </w:r>
      <w:proofErr w:type="spellStart"/>
      <w:r w:rsidRPr="00D409E4">
        <w:t>forcefield.itp</w:t>
      </w:r>
      <w:proofErr w:type="spellEnd"/>
      <w:r w:rsidRPr="00D409E4">
        <w:t>"</w:t>
      </w:r>
    </w:p>
    <w:p w14:paraId="73CA117B" w14:textId="77777777" w:rsidR="00FB1971" w:rsidRPr="00D409E4" w:rsidRDefault="00D7048D" w:rsidP="00F271C9">
      <w:pPr>
        <w:spacing w:line="276" w:lineRule="auto"/>
        <w:jc w:val="both"/>
      </w:pPr>
      <w:r w:rsidRPr="00D409E4">
        <w:t xml:space="preserve">; Name       </w:t>
      </w:r>
      <w:proofErr w:type="spellStart"/>
      <w:r w:rsidRPr="00D409E4">
        <w:t>nrexcl</w:t>
      </w:r>
      <w:proofErr w:type="spellEnd"/>
    </w:p>
    <w:p w14:paraId="2A0D8077" w14:textId="77777777" w:rsidR="00FB1971" w:rsidRPr="00D409E4" w:rsidRDefault="00D7048D" w:rsidP="00F271C9">
      <w:pPr>
        <w:spacing w:line="276" w:lineRule="auto"/>
        <w:jc w:val="both"/>
      </w:pPr>
      <w:proofErr w:type="spellStart"/>
      <w:r w:rsidRPr="00D409E4">
        <w:t>Protein_A</w:t>
      </w:r>
      <w:proofErr w:type="spellEnd"/>
      <w:r w:rsidRPr="00D409E4">
        <w:t xml:space="preserve">    3</w:t>
      </w:r>
    </w:p>
    <w:p w14:paraId="6306148B" w14:textId="77777777" w:rsidR="00FB1971" w:rsidRPr="00D409E4" w:rsidRDefault="00D7048D" w:rsidP="00F271C9">
      <w:pPr>
        <w:spacing w:line="276" w:lineRule="auto"/>
        <w:jc w:val="both"/>
      </w:pPr>
      <w:r w:rsidRPr="00D409E4">
        <w:t xml:space="preserve">[ </w:t>
      </w:r>
      <w:proofErr w:type="gramStart"/>
      <w:r w:rsidRPr="00D409E4">
        <w:t>atoms ]</w:t>
      </w:r>
      <w:proofErr w:type="gramEnd"/>
    </w:p>
    <w:p w14:paraId="7B4F04FD" w14:textId="77777777" w:rsidR="00FB1971" w:rsidRPr="00D409E4" w:rsidRDefault="00D7048D" w:rsidP="00F271C9">
      <w:pPr>
        <w:spacing w:line="276" w:lineRule="auto"/>
        <w:jc w:val="both"/>
      </w:pPr>
      <w:proofErr w:type="gramStart"/>
      <w:r w:rsidRPr="00D409E4">
        <w:t xml:space="preserve">;   </w:t>
      </w:r>
      <w:proofErr w:type="gramEnd"/>
      <w:r w:rsidRPr="00D409E4">
        <w:t xml:space="preserve">nr       type  </w:t>
      </w:r>
      <w:proofErr w:type="spellStart"/>
      <w:r w:rsidRPr="00D409E4">
        <w:t>resnr</w:t>
      </w:r>
      <w:proofErr w:type="spellEnd"/>
      <w:r w:rsidRPr="00D409E4">
        <w:t xml:space="preserve"> residue  atom   </w:t>
      </w:r>
      <w:proofErr w:type="spellStart"/>
      <w:r w:rsidRPr="00D409E4">
        <w:t>cgnr</w:t>
      </w:r>
      <w:proofErr w:type="spellEnd"/>
      <w:r w:rsidRPr="00D409E4">
        <w:t xml:space="preserve">     charge       mass  </w:t>
      </w:r>
      <w:proofErr w:type="spellStart"/>
      <w:r w:rsidRPr="00D409E4">
        <w:t>typeB</w:t>
      </w:r>
      <w:proofErr w:type="spellEnd"/>
      <w:r w:rsidRPr="00D409E4">
        <w:t xml:space="preserve">    </w:t>
      </w:r>
      <w:proofErr w:type="spellStart"/>
      <w:r w:rsidRPr="00D409E4">
        <w:t>chargeB</w:t>
      </w:r>
      <w:proofErr w:type="spellEnd"/>
      <w:r w:rsidRPr="00D409E4">
        <w:t xml:space="preserve">      </w:t>
      </w:r>
      <w:proofErr w:type="spellStart"/>
      <w:r w:rsidRPr="00D409E4">
        <w:t>massB</w:t>
      </w:r>
      <w:proofErr w:type="spellEnd"/>
    </w:p>
    <w:p w14:paraId="217F5EB7" w14:textId="77777777" w:rsidR="00FB1971" w:rsidRPr="00D409E4" w:rsidRDefault="00D7048D" w:rsidP="00F271C9">
      <w:pPr>
        <w:spacing w:line="276" w:lineRule="auto"/>
        <w:jc w:val="both"/>
      </w:pPr>
      <w:r w:rsidRPr="00D409E4">
        <w:t xml:space="preserve">; residue   1 LYS </w:t>
      </w:r>
      <w:proofErr w:type="spellStart"/>
      <w:r w:rsidRPr="00D409E4">
        <w:t>rtp</w:t>
      </w:r>
      <w:proofErr w:type="spellEnd"/>
      <w:r w:rsidRPr="00D409E4">
        <w:t xml:space="preserve"> LYSH q +2.0</w:t>
      </w:r>
    </w:p>
    <w:p w14:paraId="2E614F40" w14:textId="77777777" w:rsidR="00FB1971" w:rsidRPr="00D409E4" w:rsidRDefault="00D7048D" w:rsidP="00F271C9">
      <w:pPr>
        <w:spacing w:line="276" w:lineRule="auto"/>
        <w:jc w:val="both"/>
      </w:pPr>
      <w:r w:rsidRPr="00D409E4">
        <w:t xml:space="preserve">     1   opls_287      1   LYS       N      1       -0.3    14.0067 </w:t>
      </w:r>
      <w:proofErr w:type="gramStart"/>
      <w:r w:rsidRPr="00D409E4">
        <w:t xml:space="preserve">  ;</w:t>
      </w:r>
      <w:proofErr w:type="gramEnd"/>
      <w:r w:rsidRPr="00D409E4">
        <w:t xml:space="preserve"> </w:t>
      </w:r>
      <w:proofErr w:type="spellStart"/>
      <w:r w:rsidRPr="00D409E4">
        <w:t>qtot</w:t>
      </w:r>
      <w:proofErr w:type="spellEnd"/>
      <w:r w:rsidRPr="00D409E4">
        <w:t xml:space="preserve"> -0.3</w:t>
      </w:r>
    </w:p>
    <w:p w14:paraId="662A09A3" w14:textId="77777777" w:rsidR="00FB1971" w:rsidRPr="00D409E4" w:rsidRDefault="00D7048D" w:rsidP="00F271C9">
      <w:pPr>
        <w:spacing w:line="276" w:lineRule="auto"/>
        <w:jc w:val="both"/>
      </w:pPr>
      <w:r w:rsidRPr="00D409E4">
        <w:t>...</w:t>
      </w:r>
    </w:p>
    <w:p w14:paraId="75C0A5AD" w14:textId="77777777" w:rsidR="00FB1971" w:rsidRPr="00D409E4" w:rsidRDefault="00D7048D" w:rsidP="00F271C9">
      <w:pPr>
        <w:spacing w:line="276" w:lineRule="auto"/>
        <w:jc w:val="both"/>
      </w:pPr>
      <w:r w:rsidRPr="00D409E4">
        <w:t>...</w:t>
      </w:r>
    </w:p>
    <w:p w14:paraId="7AA0DA86" w14:textId="77777777" w:rsidR="00FB1971" w:rsidRPr="00D409E4" w:rsidRDefault="00D7048D" w:rsidP="00F271C9">
      <w:pPr>
        <w:spacing w:line="276" w:lineRule="auto"/>
        <w:jc w:val="both"/>
      </w:pPr>
      <w:r w:rsidRPr="00D409E4">
        <w:t>...</w:t>
      </w:r>
    </w:p>
    <w:p w14:paraId="07EC507A" w14:textId="77777777" w:rsidR="00FB1971" w:rsidRPr="00D409E4" w:rsidRDefault="00D7048D" w:rsidP="00F271C9">
      <w:pPr>
        <w:spacing w:line="276" w:lineRule="auto"/>
        <w:jc w:val="both"/>
      </w:pPr>
      <w:r w:rsidRPr="00D409E4">
        <w:t xml:space="preserve">     </w:t>
      </w:r>
    </w:p>
    <w:p w14:paraId="0FD80D4C" w14:textId="77777777" w:rsidR="00FB1971" w:rsidRPr="00D409E4" w:rsidRDefault="00D7048D" w:rsidP="00F271C9">
      <w:pPr>
        <w:spacing w:line="276" w:lineRule="auto"/>
        <w:jc w:val="both"/>
      </w:pPr>
      <w:r w:rsidRPr="00D409E4">
        <w:t xml:space="preserve">; Include Position restraint </w:t>
      </w:r>
      <w:proofErr w:type="gramStart"/>
      <w:r w:rsidRPr="00D409E4">
        <w:t>file</w:t>
      </w:r>
      <w:proofErr w:type="gramEnd"/>
    </w:p>
    <w:p w14:paraId="6E82E031" w14:textId="77777777" w:rsidR="00FB1971" w:rsidRPr="00D409E4" w:rsidRDefault="00D7048D" w:rsidP="00F271C9">
      <w:pPr>
        <w:spacing w:line="276" w:lineRule="auto"/>
        <w:jc w:val="both"/>
      </w:pPr>
      <w:r w:rsidRPr="00D409E4">
        <w:t>#ifdef POSRES</w:t>
      </w:r>
    </w:p>
    <w:p w14:paraId="2DDFB1DC" w14:textId="77777777" w:rsidR="00FB1971" w:rsidRPr="00D409E4" w:rsidRDefault="00D7048D" w:rsidP="00F271C9">
      <w:pPr>
        <w:spacing w:line="276" w:lineRule="auto"/>
        <w:jc w:val="both"/>
      </w:pPr>
      <w:r w:rsidRPr="00D409E4">
        <w:t>#include "</w:t>
      </w:r>
      <w:proofErr w:type="spellStart"/>
      <w:r w:rsidRPr="00D409E4">
        <w:t>posre.itp</w:t>
      </w:r>
      <w:proofErr w:type="spellEnd"/>
      <w:r w:rsidRPr="00D409E4">
        <w:t>"</w:t>
      </w:r>
    </w:p>
    <w:p w14:paraId="79B71AB6" w14:textId="77777777" w:rsidR="00FB1971" w:rsidRPr="00D409E4" w:rsidRDefault="00D7048D" w:rsidP="00F271C9">
      <w:pPr>
        <w:spacing w:line="276" w:lineRule="auto"/>
        <w:jc w:val="both"/>
      </w:pPr>
      <w:r w:rsidRPr="00D409E4">
        <w:t>#endif</w:t>
      </w:r>
    </w:p>
    <w:p w14:paraId="0088B780" w14:textId="77777777" w:rsidR="00FB1971" w:rsidRPr="00D409E4" w:rsidRDefault="00FB1971" w:rsidP="00F271C9">
      <w:pPr>
        <w:spacing w:line="276" w:lineRule="auto"/>
        <w:jc w:val="both"/>
      </w:pPr>
    </w:p>
    <w:p w14:paraId="17F454E3" w14:textId="77777777" w:rsidR="00FB1971" w:rsidRPr="00D409E4" w:rsidRDefault="00D7048D" w:rsidP="00F271C9">
      <w:pPr>
        <w:spacing w:line="276" w:lineRule="auto"/>
        <w:jc w:val="both"/>
      </w:pPr>
      <w:r w:rsidRPr="00D409E4">
        <w:t xml:space="preserve">; Include water </w:t>
      </w:r>
      <w:proofErr w:type="gramStart"/>
      <w:r w:rsidRPr="00D409E4">
        <w:t>topology</w:t>
      </w:r>
      <w:proofErr w:type="gramEnd"/>
    </w:p>
    <w:p w14:paraId="13694277" w14:textId="77777777" w:rsidR="00FB1971" w:rsidRPr="00D409E4" w:rsidRDefault="00D7048D" w:rsidP="00F271C9">
      <w:pPr>
        <w:spacing w:line="276" w:lineRule="auto"/>
        <w:jc w:val="both"/>
      </w:pPr>
      <w:r w:rsidRPr="00D409E4">
        <w:t>#include "</w:t>
      </w:r>
      <w:proofErr w:type="spellStart"/>
      <w:r w:rsidRPr="00D409E4">
        <w:t>oplsaa.ff</w:t>
      </w:r>
      <w:proofErr w:type="spellEnd"/>
      <w:r w:rsidRPr="00D409E4">
        <w:t>/</w:t>
      </w:r>
      <w:proofErr w:type="spellStart"/>
      <w:r w:rsidRPr="00D409E4">
        <w:t>spce.itp</w:t>
      </w:r>
      <w:proofErr w:type="spellEnd"/>
      <w:r w:rsidRPr="00D409E4">
        <w:t>"</w:t>
      </w:r>
    </w:p>
    <w:p w14:paraId="48277E79" w14:textId="77777777" w:rsidR="00FB1971" w:rsidRPr="00D409E4" w:rsidRDefault="00D7048D" w:rsidP="00F271C9">
      <w:pPr>
        <w:spacing w:line="276" w:lineRule="auto"/>
        <w:jc w:val="both"/>
      </w:pPr>
      <w:r w:rsidRPr="00D409E4">
        <w:t>#ifdef POSRES_WATER</w:t>
      </w:r>
    </w:p>
    <w:p w14:paraId="2E2BC2BC" w14:textId="77777777" w:rsidR="00FB1971" w:rsidRPr="00D409E4" w:rsidRDefault="00D7048D" w:rsidP="00F271C9">
      <w:pPr>
        <w:spacing w:line="276" w:lineRule="auto"/>
        <w:jc w:val="both"/>
      </w:pPr>
      <w:r w:rsidRPr="00D409E4">
        <w:t>; Position restraint for each water oxygen</w:t>
      </w:r>
    </w:p>
    <w:p w14:paraId="5FDA6F20" w14:textId="77777777" w:rsidR="00FB1971" w:rsidRPr="00D409E4" w:rsidRDefault="00D7048D" w:rsidP="00F271C9">
      <w:pPr>
        <w:spacing w:line="276" w:lineRule="auto"/>
        <w:jc w:val="both"/>
      </w:pPr>
      <w:r w:rsidRPr="00D409E4">
        <w:t xml:space="preserve">[ </w:t>
      </w:r>
      <w:proofErr w:type="spellStart"/>
      <w:r w:rsidRPr="00D409E4">
        <w:t>position_</w:t>
      </w:r>
      <w:proofErr w:type="gramStart"/>
      <w:r w:rsidRPr="00D409E4">
        <w:t>restraints</w:t>
      </w:r>
      <w:proofErr w:type="spellEnd"/>
      <w:r w:rsidRPr="00D409E4">
        <w:t xml:space="preserve"> ]</w:t>
      </w:r>
      <w:proofErr w:type="gramEnd"/>
    </w:p>
    <w:p w14:paraId="59E60DBE" w14:textId="77777777" w:rsidR="00FB1971" w:rsidRPr="00D409E4" w:rsidRDefault="00D7048D" w:rsidP="00F271C9">
      <w:pPr>
        <w:spacing w:line="276" w:lineRule="auto"/>
        <w:jc w:val="both"/>
      </w:pPr>
      <w:proofErr w:type="gramStart"/>
      <w:r w:rsidRPr="00D409E4">
        <w:lastRenderedPageBreak/>
        <w:t xml:space="preserve">;  </w:t>
      </w:r>
      <w:proofErr w:type="spellStart"/>
      <w:r w:rsidRPr="00D409E4">
        <w:t>i</w:t>
      </w:r>
      <w:proofErr w:type="spellEnd"/>
      <w:proofErr w:type="gramEnd"/>
      <w:r w:rsidRPr="00D409E4">
        <w:t xml:space="preserve"> </w:t>
      </w:r>
      <w:proofErr w:type="spellStart"/>
      <w:r w:rsidRPr="00D409E4">
        <w:t>funct</w:t>
      </w:r>
      <w:proofErr w:type="spellEnd"/>
      <w:r w:rsidRPr="00D409E4">
        <w:t xml:space="preserve">       </w:t>
      </w:r>
      <w:proofErr w:type="spellStart"/>
      <w:r w:rsidRPr="00D409E4">
        <w:t>fcx</w:t>
      </w:r>
      <w:proofErr w:type="spellEnd"/>
      <w:r w:rsidRPr="00D409E4">
        <w:t xml:space="preserve">        </w:t>
      </w:r>
      <w:proofErr w:type="spellStart"/>
      <w:r w:rsidRPr="00D409E4">
        <w:t>fcy</w:t>
      </w:r>
      <w:proofErr w:type="spellEnd"/>
      <w:r w:rsidRPr="00D409E4">
        <w:t xml:space="preserve">        </w:t>
      </w:r>
      <w:proofErr w:type="spellStart"/>
      <w:r w:rsidRPr="00D409E4">
        <w:t>fcz</w:t>
      </w:r>
      <w:proofErr w:type="spellEnd"/>
    </w:p>
    <w:p w14:paraId="69AA1A2C" w14:textId="77777777" w:rsidR="00FB1971" w:rsidRPr="00D409E4" w:rsidRDefault="00D7048D" w:rsidP="00F271C9">
      <w:pPr>
        <w:spacing w:line="276" w:lineRule="auto"/>
        <w:jc w:val="both"/>
      </w:pPr>
      <w:r w:rsidRPr="00D409E4">
        <w:t xml:space="preserve">   1    1       1000       1000       1000</w:t>
      </w:r>
    </w:p>
    <w:p w14:paraId="3DBAF642" w14:textId="77777777" w:rsidR="00FB1971" w:rsidRPr="00D409E4" w:rsidRDefault="00D7048D" w:rsidP="00F271C9">
      <w:pPr>
        <w:spacing w:line="276" w:lineRule="auto"/>
        <w:jc w:val="both"/>
      </w:pPr>
      <w:r w:rsidRPr="00D409E4">
        <w:t>#endif</w:t>
      </w:r>
    </w:p>
    <w:p w14:paraId="48860783" w14:textId="77777777" w:rsidR="00FB1971" w:rsidRPr="00D409E4" w:rsidRDefault="00FB1971" w:rsidP="00F271C9">
      <w:pPr>
        <w:spacing w:line="276" w:lineRule="auto"/>
        <w:jc w:val="both"/>
      </w:pPr>
    </w:p>
    <w:p w14:paraId="58DAF5A5" w14:textId="77777777" w:rsidR="00FB1971" w:rsidRPr="00D409E4" w:rsidRDefault="00D7048D" w:rsidP="00F271C9">
      <w:pPr>
        <w:spacing w:line="276" w:lineRule="auto"/>
        <w:jc w:val="both"/>
      </w:pPr>
      <w:r w:rsidRPr="00D409E4">
        <w:t xml:space="preserve">; Include generic topology for </w:t>
      </w:r>
      <w:proofErr w:type="gramStart"/>
      <w:r w:rsidRPr="00D409E4">
        <w:t>ions</w:t>
      </w:r>
      <w:proofErr w:type="gramEnd"/>
    </w:p>
    <w:p w14:paraId="630E989A" w14:textId="77777777" w:rsidR="00FB1971" w:rsidRPr="00D409E4" w:rsidRDefault="00D7048D" w:rsidP="00F271C9">
      <w:pPr>
        <w:spacing w:line="276" w:lineRule="auto"/>
        <w:jc w:val="both"/>
      </w:pPr>
      <w:r w:rsidRPr="00D409E4">
        <w:t>#include "</w:t>
      </w:r>
      <w:proofErr w:type="spellStart"/>
      <w:r w:rsidRPr="00D409E4">
        <w:t>oplsaa.ff</w:t>
      </w:r>
      <w:proofErr w:type="spellEnd"/>
      <w:r w:rsidRPr="00D409E4">
        <w:t>/</w:t>
      </w:r>
      <w:proofErr w:type="spellStart"/>
      <w:r w:rsidRPr="00D409E4">
        <w:t>ions.itp</w:t>
      </w:r>
      <w:proofErr w:type="spellEnd"/>
      <w:r w:rsidRPr="00D409E4">
        <w:t>"</w:t>
      </w:r>
    </w:p>
    <w:p w14:paraId="420127BC" w14:textId="77777777" w:rsidR="00FB1971" w:rsidRPr="00D409E4" w:rsidRDefault="00FB1971" w:rsidP="00F271C9">
      <w:pPr>
        <w:spacing w:line="276" w:lineRule="auto"/>
        <w:jc w:val="both"/>
      </w:pPr>
    </w:p>
    <w:p w14:paraId="415E1E54" w14:textId="77777777" w:rsidR="00FB1971" w:rsidRPr="00D409E4" w:rsidRDefault="00D7048D" w:rsidP="00F271C9">
      <w:pPr>
        <w:spacing w:line="276" w:lineRule="auto"/>
        <w:jc w:val="both"/>
      </w:pPr>
      <w:r w:rsidRPr="00D409E4">
        <w:t xml:space="preserve">[ </w:t>
      </w:r>
      <w:proofErr w:type="gramStart"/>
      <w:r w:rsidRPr="00D409E4">
        <w:t>system ]</w:t>
      </w:r>
      <w:proofErr w:type="gramEnd"/>
    </w:p>
    <w:p w14:paraId="52BE5DD9" w14:textId="77777777" w:rsidR="00FB1971" w:rsidRPr="00D409E4" w:rsidRDefault="00D7048D" w:rsidP="00F271C9">
      <w:pPr>
        <w:spacing w:line="276" w:lineRule="auto"/>
        <w:jc w:val="both"/>
      </w:pPr>
      <w:r w:rsidRPr="00D409E4">
        <w:t>; Name</w:t>
      </w:r>
    </w:p>
    <w:p w14:paraId="6C2325CC" w14:textId="77777777" w:rsidR="00FB1971" w:rsidRPr="00D409E4" w:rsidRDefault="00D7048D" w:rsidP="00F271C9">
      <w:pPr>
        <w:spacing w:line="276" w:lineRule="auto"/>
        <w:jc w:val="both"/>
      </w:pPr>
      <w:proofErr w:type="spellStart"/>
      <w:r w:rsidRPr="00D409E4">
        <w:t>Proteina</w:t>
      </w:r>
      <w:proofErr w:type="spellEnd"/>
    </w:p>
    <w:p w14:paraId="1B6DE664" w14:textId="77777777" w:rsidR="00FB1971" w:rsidRPr="00D409E4" w:rsidRDefault="00FB1971" w:rsidP="00F271C9">
      <w:pPr>
        <w:spacing w:line="276" w:lineRule="auto"/>
        <w:jc w:val="both"/>
      </w:pPr>
    </w:p>
    <w:p w14:paraId="622C57BA" w14:textId="77777777" w:rsidR="00FB1971" w:rsidRPr="00D409E4" w:rsidRDefault="00D7048D" w:rsidP="00F271C9">
      <w:pPr>
        <w:spacing w:line="276" w:lineRule="auto"/>
        <w:jc w:val="both"/>
      </w:pPr>
      <w:r w:rsidRPr="00D409E4">
        <w:t xml:space="preserve">[ </w:t>
      </w:r>
      <w:proofErr w:type="gramStart"/>
      <w:r w:rsidRPr="00D409E4">
        <w:t>molecules ]</w:t>
      </w:r>
      <w:proofErr w:type="gramEnd"/>
    </w:p>
    <w:p w14:paraId="5A2E6CC2" w14:textId="77777777" w:rsidR="00FB1971" w:rsidRPr="00D409E4" w:rsidRDefault="00D7048D" w:rsidP="00F271C9">
      <w:pPr>
        <w:spacing w:line="276" w:lineRule="auto"/>
        <w:jc w:val="both"/>
      </w:pPr>
      <w:r w:rsidRPr="00D409E4">
        <w:t>; Compound        #mols</w:t>
      </w:r>
    </w:p>
    <w:p w14:paraId="420F47C9" w14:textId="77777777" w:rsidR="00FB1971" w:rsidRPr="00D409E4" w:rsidRDefault="00D7048D" w:rsidP="00F271C9">
      <w:pPr>
        <w:spacing w:line="276" w:lineRule="auto"/>
        <w:jc w:val="both"/>
      </w:pPr>
      <w:proofErr w:type="spellStart"/>
      <w:r w:rsidRPr="00D409E4">
        <w:t>Protein_A</w:t>
      </w:r>
      <w:proofErr w:type="spellEnd"/>
      <w:r w:rsidRPr="00D409E4">
        <w:t xml:space="preserve">           1     </w:t>
      </w:r>
    </w:p>
    <w:p w14:paraId="5F41C6C7" w14:textId="77777777" w:rsidR="00FB1971" w:rsidRPr="00D409E4" w:rsidRDefault="00FB1971" w:rsidP="00F271C9">
      <w:pPr>
        <w:spacing w:line="276" w:lineRule="auto"/>
        <w:jc w:val="both"/>
      </w:pPr>
    </w:p>
    <w:tbl>
      <w:tblPr>
        <w:tblStyle w:val="afffffb"/>
        <w:tblW w:w="0" w:type="auto"/>
        <w:tblInd w:w="0" w:type="dxa"/>
        <w:tblLayout w:type="fixed"/>
        <w:tblLook w:val="0600" w:firstRow="0" w:lastRow="0" w:firstColumn="0" w:lastColumn="0" w:noHBand="1" w:noVBand="1"/>
      </w:tblPr>
      <w:tblGrid>
        <w:gridCol w:w="10410"/>
      </w:tblGrid>
      <w:tr w:rsidR="00FB1971" w:rsidRPr="00D409E4" w14:paraId="67EEE258" w14:textId="77777777">
        <w:tc>
          <w:tcPr>
            <w:tcW w:w="10410" w:type="dxa"/>
            <w:shd w:val="clear" w:color="auto" w:fill="333333"/>
            <w:tcMar>
              <w:top w:w="100" w:type="dxa"/>
              <w:left w:w="100" w:type="dxa"/>
              <w:bottom w:w="100" w:type="dxa"/>
              <w:right w:w="100" w:type="dxa"/>
            </w:tcMar>
          </w:tcPr>
          <w:p w14:paraId="7973BB8C" w14:textId="77777777" w:rsidR="00FB1971" w:rsidRPr="00D409E4" w:rsidRDefault="00D7048D" w:rsidP="00F271C9">
            <w:pPr>
              <w:spacing w:line="276" w:lineRule="auto"/>
              <w:jc w:val="both"/>
            </w:pPr>
            <w:r w:rsidRPr="00D409E4">
              <w:t xml:space="preserve">#Creación de la </w:t>
            </w:r>
            <w:proofErr w:type="spellStart"/>
            <w:r w:rsidRPr="00D409E4">
              <w:t>caja</w:t>
            </w:r>
            <w:proofErr w:type="spellEnd"/>
            <w:r w:rsidRPr="00D409E4">
              <w:t xml:space="preserve"> (</w:t>
            </w:r>
            <w:proofErr w:type="spellStart"/>
            <w:r w:rsidRPr="00D409E4">
              <w:t>en</w:t>
            </w:r>
            <w:proofErr w:type="spellEnd"/>
            <w:r w:rsidRPr="00D409E4">
              <w:t xml:space="preserve"> </w:t>
            </w:r>
            <w:proofErr w:type="spellStart"/>
            <w:r w:rsidRPr="00D409E4">
              <w:t>este</w:t>
            </w:r>
            <w:proofErr w:type="spellEnd"/>
            <w:r w:rsidRPr="00D409E4">
              <w:t xml:space="preserve"> </w:t>
            </w:r>
            <w:proofErr w:type="spellStart"/>
            <w:r w:rsidRPr="00D409E4">
              <w:t>caso</w:t>
            </w:r>
            <w:proofErr w:type="spellEnd"/>
            <w:r w:rsidRPr="00D409E4">
              <w:t xml:space="preserve">, </w:t>
            </w:r>
            <w:proofErr w:type="spellStart"/>
            <w:r w:rsidRPr="00D409E4">
              <w:t>puse</w:t>
            </w:r>
            <w:proofErr w:type="spellEnd"/>
            <w:r w:rsidRPr="00D409E4">
              <w:t xml:space="preserve"> un </w:t>
            </w:r>
            <w:proofErr w:type="spellStart"/>
            <w:r w:rsidRPr="00D409E4">
              <w:t>cubo</w:t>
            </w:r>
            <w:proofErr w:type="spellEnd"/>
            <w:r w:rsidRPr="00D409E4">
              <w:t>)</w:t>
            </w:r>
            <w:r w:rsidRPr="00D409E4">
              <w:br/>
            </w:r>
            <w:r w:rsidRPr="00D409E4">
              <w:br/>
            </w:r>
            <w:proofErr w:type="spellStart"/>
            <w:r w:rsidRPr="00D409E4">
              <w:t>gmx</w:t>
            </w:r>
            <w:proofErr w:type="spellEnd"/>
            <w:r w:rsidRPr="00D409E4">
              <w:t xml:space="preserve"> </w:t>
            </w:r>
            <w:proofErr w:type="spellStart"/>
            <w:r w:rsidRPr="00D409E4">
              <w:t>editconf</w:t>
            </w:r>
            <w:proofErr w:type="spellEnd"/>
            <w:r w:rsidRPr="00D409E4">
              <w:t xml:space="preserve"> -f protein_proc.pdb -o protein_newbox.pdb -c -d 1.0 -</w:t>
            </w:r>
            <w:proofErr w:type="spellStart"/>
            <w:r w:rsidRPr="00D409E4">
              <w:t>bt</w:t>
            </w:r>
            <w:proofErr w:type="spellEnd"/>
            <w:r w:rsidRPr="00D409E4">
              <w:t xml:space="preserve"> cubic</w:t>
            </w:r>
            <w:r w:rsidRPr="00D409E4">
              <w:br/>
            </w:r>
            <w:r w:rsidRPr="00D409E4">
              <w:br/>
              <w:t>#Solvatar</w:t>
            </w:r>
            <w:r w:rsidRPr="00D409E4">
              <w:br/>
            </w:r>
            <w:r w:rsidRPr="00D409E4">
              <w:br/>
            </w:r>
            <w:proofErr w:type="spellStart"/>
            <w:r w:rsidRPr="00D409E4">
              <w:t>gmx</w:t>
            </w:r>
            <w:proofErr w:type="spellEnd"/>
            <w:r w:rsidRPr="00D409E4">
              <w:t xml:space="preserve"> solvate -cp protein_newbox.pdb -cs spc216.gro -o protein_solv.pdb -p </w:t>
            </w:r>
            <w:proofErr w:type="spellStart"/>
            <w:r w:rsidRPr="00D409E4">
              <w:t>topol.top</w:t>
            </w:r>
            <w:proofErr w:type="spellEnd"/>
            <w:r w:rsidRPr="00D409E4">
              <w:br/>
            </w:r>
            <w:r w:rsidRPr="00D409E4">
              <w:br/>
              <w:t>#Neutralización</w:t>
            </w:r>
            <w:r w:rsidRPr="00D409E4">
              <w:br/>
            </w:r>
            <w:r w:rsidRPr="00D409E4">
              <w:br/>
            </w:r>
            <w:proofErr w:type="spellStart"/>
            <w:r w:rsidRPr="00D409E4">
              <w:t>gmx</w:t>
            </w:r>
            <w:proofErr w:type="spellEnd"/>
            <w:r w:rsidRPr="00D409E4">
              <w:t xml:space="preserve"> </w:t>
            </w:r>
            <w:proofErr w:type="spellStart"/>
            <w:r w:rsidRPr="00D409E4">
              <w:t>grompp</w:t>
            </w:r>
            <w:proofErr w:type="spellEnd"/>
            <w:r w:rsidRPr="00D409E4">
              <w:t xml:space="preserve"> -f </w:t>
            </w:r>
            <w:proofErr w:type="spellStart"/>
            <w:r w:rsidRPr="00D409E4">
              <w:t>em.mdp</w:t>
            </w:r>
            <w:proofErr w:type="spellEnd"/>
            <w:r w:rsidRPr="00D409E4">
              <w:t xml:space="preserve"> -c protein_solv.pdb -p </w:t>
            </w:r>
            <w:proofErr w:type="spellStart"/>
            <w:r w:rsidRPr="00D409E4">
              <w:t>topol.top</w:t>
            </w:r>
            <w:proofErr w:type="spellEnd"/>
            <w:r w:rsidRPr="00D409E4">
              <w:t xml:space="preserve"> -o </w:t>
            </w:r>
            <w:proofErr w:type="spellStart"/>
            <w:r w:rsidRPr="00D409E4">
              <w:t>ions.tpr</w:t>
            </w:r>
            <w:proofErr w:type="spellEnd"/>
            <w:r w:rsidRPr="00D409E4">
              <w:br/>
            </w:r>
            <w:r w:rsidRPr="00D409E4">
              <w:br/>
            </w:r>
            <w:proofErr w:type="spellStart"/>
            <w:r w:rsidRPr="00D409E4">
              <w:t>gmx</w:t>
            </w:r>
            <w:proofErr w:type="spellEnd"/>
            <w:r w:rsidRPr="00D409E4">
              <w:t xml:space="preserve"> </w:t>
            </w:r>
            <w:proofErr w:type="spellStart"/>
            <w:r w:rsidRPr="00D409E4">
              <w:t>genion</w:t>
            </w:r>
            <w:proofErr w:type="spellEnd"/>
            <w:r w:rsidRPr="00D409E4">
              <w:t xml:space="preserve"> -s </w:t>
            </w:r>
            <w:proofErr w:type="spellStart"/>
            <w:r w:rsidRPr="00D409E4">
              <w:t>ions.tpr</w:t>
            </w:r>
            <w:proofErr w:type="spellEnd"/>
            <w:r w:rsidRPr="00D409E4">
              <w:t xml:space="preserve"> -o protein_neutral.pdb -p </w:t>
            </w:r>
            <w:proofErr w:type="spellStart"/>
            <w:r w:rsidRPr="00D409E4">
              <w:t>topol.top</w:t>
            </w:r>
            <w:proofErr w:type="spellEnd"/>
            <w:r w:rsidRPr="00D409E4">
              <w:t xml:space="preserve"> -</w:t>
            </w:r>
            <w:proofErr w:type="spellStart"/>
            <w:r w:rsidRPr="00D409E4">
              <w:t>pname</w:t>
            </w:r>
            <w:proofErr w:type="spellEnd"/>
            <w:r w:rsidRPr="00D409E4">
              <w:t xml:space="preserve"> NA -</w:t>
            </w:r>
            <w:proofErr w:type="spellStart"/>
            <w:r w:rsidRPr="00D409E4">
              <w:t>nname</w:t>
            </w:r>
            <w:proofErr w:type="spellEnd"/>
            <w:r w:rsidRPr="00D409E4">
              <w:t xml:space="preserve"> CL -neutral</w:t>
            </w:r>
          </w:p>
        </w:tc>
      </w:tr>
    </w:tbl>
    <w:p w14:paraId="526E26CE" w14:textId="77777777" w:rsidR="00FB1971" w:rsidRPr="00D409E4" w:rsidRDefault="00FB1971" w:rsidP="00F271C9">
      <w:pPr>
        <w:spacing w:line="276" w:lineRule="auto"/>
        <w:jc w:val="both"/>
      </w:pPr>
    </w:p>
    <w:p w14:paraId="66D388B2" w14:textId="77777777" w:rsidR="00FB1971" w:rsidRPr="00830543" w:rsidRDefault="00D7048D" w:rsidP="00F271C9">
      <w:pPr>
        <w:spacing w:line="276" w:lineRule="auto"/>
        <w:jc w:val="both"/>
        <w:rPr>
          <w:lang w:val="es-US"/>
        </w:rPr>
      </w:pPr>
      <w:r w:rsidRPr="00D409E4">
        <w:rPr>
          <w:noProof/>
        </w:rPr>
        <w:drawing>
          <wp:inline distT="0" distB="0" distL="0" distR="0" wp14:anchorId="267AD1AE" wp14:editId="50CABC87">
            <wp:extent cx="368300" cy="36830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7"/>
                    <a:srcRect/>
                    <a:stretch>
                      <a:fillRect/>
                    </a:stretch>
                  </pic:blipFill>
                  <pic:spPr>
                    <a:xfrm>
                      <a:off x="0" y="0"/>
                      <a:ext cx="368300" cy="368300"/>
                    </a:xfrm>
                    <a:prstGeom prst="rect">
                      <a:avLst/>
                    </a:prstGeom>
                    <a:ln/>
                  </pic:spPr>
                </pic:pic>
              </a:graphicData>
            </a:graphic>
          </wp:inline>
        </w:drawing>
      </w:r>
      <w:r w:rsidRPr="00830543">
        <w:rPr>
          <w:lang w:val="es-US"/>
        </w:rPr>
        <w:t>Proceder en la forma usual.</w:t>
      </w:r>
    </w:p>
    <w:p w14:paraId="5C300907" w14:textId="77777777" w:rsidR="00FB1971" w:rsidRPr="00830543" w:rsidRDefault="00FB1971" w:rsidP="00F271C9">
      <w:pPr>
        <w:spacing w:line="276" w:lineRule="auto"/>
        <w:jc w:val="both"/>
        <w:rPr>
          <w:lang w:val="es-US"/>
        </w:rPr>
      </w:pPr>
    </w:p>
    <w:p w14:paraId="39D72EC1" w14:textId="77777777" w:rsidR="00FB1971" w:rsidRPr="00830543" w:rsidRDefault="00D7048D" w:rsidP="00F271C9">
      <w:pPr>
        <w:spacing w:line="276" w:lineRule="auto"/>
        <w:jc w:val="both"/>
        <w:rPr>
          <w:lang w:val="es-US"/>
        </w:rPr>
      </w:pPr>
      <w:r w:rsidRPr="00830543">
        <w:rPr>
          <w:lang w:val="es-US"/>
        </w:rPr>
        <w:t>En teoría, para una proteína compuesta sólo de aminoácidos, no debería necesitar nada más que EM, NVT, NPT y MD, pero si tiene cofactores entonces se deberán tratar como ligandos. También se puede forzar la estabilidad de una estructura polimérica para evitar inestabilidad durante la simulación. Se pueden usar varias estrategias, el uso de grupos y el cambio de la identidad de la cadena son algunos. También se pueden aplicar restraints a partes de los grupos creados.</w:t>
      </w:r>
    </w:p>
    <w:p w14:paraId="0F297A75" w14:textId="77777777" w:rsidR="00FB1971" w:rsidRPr="00830543" w:rsidRDefault="00D7048D" w:rsidP="00F271C9">
      <w:pPr>
        <w:spacing w:line="276" w:lineRule="auto"/>
        <w:jc w:val="both"/>
        <w:rPr>
          <w:lang w:val="es-US"/>
        </w:rPr>
      </w:pPr>
      <w:r w:rsidRPr="00830543">
        <w:rPr>
          <w:lang w:val="es-US"/>
        </w:rPr>
        <w:br w:type="page"/>
      </w:r>
    </w:p>
    <w:p w14:paraId="454B93E6" w14:textId="77777777" w:rsidR="00FB1971" w:rsidRPr="00830543" w:rsidRDefault="00D7048D" w:rsidP="00F271C9">
      <w:pPr>
        <w:spacing w:line="276" w:lineRule="auto"/>
        <w:jc w:val="both"/>
        <w:rPr>
          <w:lang w:val="es-US"/>
        </w:rPr>
      </w:pPr>
      <w:r w:rsidRPr="00830543">
        <w:rPr>
          <w:lang w:val="es-US"/>
        </w:rPr>
        <w:lastRenderedPageBreak/>
        <w:t>Sistema bifásico</w:t>
      </w:r>
    </w:p>
    <w:p w14:paraId="7F75BDA3" w14:textId="77777777" w:rsidR="00FB1971" w:rsidRPr="00830543" w:rsidRDefault="00FB1971" w:rsidP="00F271C9">
      <w:pPr>
        <w:spacing w:line="276" w:lineRule="auto"/>
        <w:jc w:val="both"/>
        <w:rPr>
          <w:lang w:val="es-US"/>
        </w:rPr>
      </w:pPr>
    </w:p>
    <w:p w14:paraId="62F9034F" w14:textId="77777777" w:rsidR="00FB1971" w:rsidRPr="00830543" w:rsidRDefault="00D7048D" w:rsidP="00F271C9">
      <w:pPr>
        <w:spacing w:line="276" w:lineRule="auto"/>
        <w:jc w:val="both"/>
        <w:rPr>
          <w:lang w:val="es-US"/>
        </w:rPr>
      </w:pPr>
      <w:r w:rsidRPr="00830543">
        <w:rPr>
          <w:lang w:val="es-US"/>
        </w:rPr>
        <w:t>Modelo de dos solventes: octanol-agua</w:t>
      </w:r>
    </w:p>
    <w:p w14:paraId="0600D986" w14:textId="77777777" w:rsidR="00FB1971" w:rsidRPr="00830543" w:rsidRDefault="00FB1971" w:rsidP="00F271C9">
      <w:pPr>
        <w:spacing w:line="276" w:lineRule="auto"/>
        <w:jc w:val="both"/>
        <w:rPr>
          <w:lang w:val="es-US"/>
        </w:rPr>
      </w:pPr>
    </w:p>
    <w:p w14:paraId="69A5ABC4" w14:textId="77777777" w:rsidR="00FB1971" w:rsidRPr="00830543" w:rsidRDefault="00D7048D" w:rsidP="00F271C9">
      <w:pPr>
        <w:spacing w:line="276" w:lineRule="auto"/>
        <w:jc w:val="both"/>
        <w:rPr>
          <w:lang w:val="es-US"/>
        </w:rPr>
      </w:pPr>
      <w:r w:rsidRPr="00830543">
        <w:rPr>
          <w:lang w:val="es-US"/>
        </w:rPr>
        <w:t>El empleo de moléculas que no están hechas de residuos estándar hace que debamos crear los archivos de topología a mano.</w:t>
      </w:r>
    </w:p>
    <w:p w14:paraId="13BB5FFD" w14:textId="77777777" w:rsidR="00FB1971" w:rsidRPr="00830543" w:rsidRDefault="00D7048D" w:rsidP="00F271C9">
      <w:pPr>
        <w:spacing w:line="276" w:lineRule="auto"/>
        <w:jc w:val="both"/>
        <w:rPr>
          <w:lang w:val="es-US"/>
        </w:rPr>
      </w:pPr>
      <w:r w:rsidRPr="00830543">
        <w:rPr>
          <w:lang w:val="es-US"/>
        </w:rPr>
        <w:t>Diseño de la molécula de 1-octanol en Chimera con SMILES CCCCCCCCOH.</w:t>
      </w:r>
    </w:p>
    <w:p w14:paraId="165E21F6" w14:textId="77777777" w:rsidR="00FB1971" w:rsidRPr="00830543" w:rsidRDefault="00FB1971" w:rsidP="00F271C9">
      <w:pPr>
        <w:spacing w:line="276" w:lineRule="auto"/>
        <w:jc w:val="both"/>
        <w:rPr>
          <w:lang w:val="es-US"/>
        </w:rPr>
      </w:pPr>
    </w:p>
    <w:p w14:paraId="3449A4EC" w14:textId="77777777" w:rsidR="00FB1971" w:rsidRPr="00D409E4" w:rsidRDefault="00D7048D" w:rsidP="00F271C9">
      <w:pPr>
        <w:spacing w:line="276" w:lineRule="auto"/>
        <w:jc w:val="both"/>
      </w:pPr>
      <w:r w:rsidRPr="00D409E4">
        <w:rPr>
          <w:noProof/>
        </w:rPr>
        <w:drawing>
          <wp:inline distT="0" distB="0" distL="0" distR="0" wp14:anchorId="0CAF695A" wp14:editId="40696129">
            <wp:extent cx="1661795" cy="342900"/>
            <wp:effectExtent l="0" t="0" r="0" b="0"/>
            <wp:docPr id="1" name="image14.png" descr="Resultado de imagen para octanol"/>
            <wp:cNvGraphicFramePr/>
            <a:graphic xmlns:a="http://schemas.openxmlformats.org/drawingml/2006/main">
              <a:graphicData uri="http://schemas.openxmlformats.org/drawingml/2006/picture">
                <pic:pic xmlns:pic="http://schemas.openxmlformats.org/drawingml/2006/picture">
                  <pic:nvPicPr>
                    <pic:cNvPr id="0" name="image14.png" descr="Resultado de imagen para octanol"/>
                    <pic:cNvPicPr preferRelativeResize="0"/>
                  </pic:nvPicPr>
                  <pic:blipFill>
                    <a:blip r:embed="rId38"/>
                    <a:srcRect t="42312" b="37097"/>
                    <a:stretch>
                      <a:fillRect/>
                    </a:stretch>
                  </pic:blipFill>
                  <pic:spPr>
                    <a:xfrm>
                      <a:off x="0" y="0"/>
                      <a:ext cx="1661795" cy="342900"/>
                    </a:xfrm>
                    <a:prstGeom prst="rect">
                      <a:avLst/>
                    </a:prstGeom>
                    <a:ln/>
                  </pic:spPr>
                </pic:pic>
              </a:graphicData>
            </a:graphic>
          </wp:inline>
        </w:drawing>
      </w:r>
    </w:p>
    <w:p w14:paraId="0848C150" w14:textId="77777777" w:rsidR="00FB1971" w:rsidRPr="00D409E4" w:rsidRDefault="00FB1971" w:rsidP="00F271C9">
      <w:pPr>
        <w:spacing w:line="276" w:lineRule="auto"/>
        <w:jc w:val="both"/>
      </w:pPr>
    </w:p>
    <w:p w14:paraId="6A2CC9CA" w14:textId="77777777" w:rsidR="00FB1971" w:rsidRPr="00830543" w:rsidRDefault="00D7048D" w:rsidP="00F271C9">
      <w:pPr>
        <w:spacing w:line="276" w:lineRule="auto"/>
        <w:jc w:val="both"/>
        <w:rPr>
          <w:lang w:val="es-US"/>
        </w:rPr>
      </w:pPr>
      <w:r w:rsidRPr="00830543">
        <w:rPr>
          <w:lang w:val="es-US"/>
        </w:rPr>
        <w:t>Creación del MOL2 y parametrización con SwissParam. Nos deja los siguientes archivos.</w:t>
      </w:r>
    </w:p>
    <w:p w14:paraId="53463F45" w14:textId="77777777" w:rsidR="00FB1971" w:rsidRPr="00830543" w:rsidRDefault="00FB1971" w:rsidP="00F271C9">
      <w:pPr>
        <w:spacing w:line="276" w:lineRule="auto"/>
        <w:jc w:val="both"/>
        <w:rPr>
          <w:lang w:val="es-US"/>
        </w:rPr>
      </w:pPr>
    </w:p>
    <w:p w14:paraId="48F621B1" w14:textId="77777777" w:rsidR="00FB1971" w:rsidRPr="00D409E4" w:rsidRDefault="00D7048D" w:rsidP="00F271C9">
      <w:pPr>
        <w:spacing w:line="276" w:lineRule="auto"/>
        <w:jc w:val="both"/>
      </w:pPr>
      <w:r w:rsidRPr="00D409E4">
        <w:t>octanol.pdb</w:t>
      </w:r>
    </w:p>
    <w:p w14:paraId="25776529" w14:textId="77777777" w:rsidR="00FB1971" w:rsidRPr="00D409E4" w:rsidRDefault="00FB1971" w:rsidP="00F271C9">
      <w:pPr>
        <w:spacing w:line="276" w:lineRule="auto"/>
        <w:jc w:val="both"/>
      </w:pPr>
    </w:p>
    <w:p w14:paraId="707091E9" w14:textId="77777777" w:rsidR="00FB1971" w:rsidRPr="00D409E4" w:rsidRDefault="00D7048D" w:rsidP="00F271C9">
      <w:pPr>
        <w:spacing w:line="276" w:lineRule="auto"/>
        <w:jc w:val="both"/>
      </w:pPr>
      <w:r w:rsidRPr="00D409E4">
        <w:t xml:space="preserve">MODEL        1                  </w:t>
      </w:r>
    </w:p>
    <w:p w14:paraId="299A8471" w14:textId="77777777" w:rsidR="00FB1971" w:rsidRPr="00D409E4" w:rsidRDefault="00D7048D" w:rsidP="00F271C9">
      <w:pPr>
        <w:spacing w:line="276" w:lineRule="auto"/>
        <w:jc w:val="both"/>
      </w:pPr>
      <w:r w:rsidRPr="00D409E4">
        <w:t xml:space="preserve">ATOM      </w:t>
      </w:r>
      <w:proofErr w:type="gramStart"/>
      <w:r w:rsidRPr="00D409E4">
        <w:t>1  C</w:t>
      </w:r>
      <w:proofErr w:type="gramEnd"/>
      <w:r w:rsidRPr="00D409E4">
        <w:t>1  OCT     1       1.781   6.660   7.966  1.00  0.00      OCT</w:t>
      </w:r>
    </w:p>
    <w:p w14:paraId="27D7B300" w14:textId="77777777" w:rsidR="00FB1971" w:rsidRPr="00D409E4" w:rsidRDefault="00D7048D" w:rsidP="00F271C9">
      <w:pPr>
        <w:spacing w:line="276" w:lineRule="auto"/>
        <w:jc w:val="both"/>
      </w:pPr>
      <w:r w:rsidRPr="00D409E4">
        <w:t xml:space="preserve">ATOM      </w:t>
      </w:r>
      <w:proofErr w:type="gramStart"/>
      <w:r w:rsidRPr="00D409E4">
        <w:t>2  C</w:t>
      </w:r>
      <w:proofErr w:type="gramEnd"/>
      <w:r w:rsidRPr="00D409E4">
        <w:t>2  OCT     1       2.415   6.424   6.605  1.00  0.00      OCT</w:t>
      </w:r>
    </w:p>
    <w:p w14:paraId="18FAD993" w14:textId="77777777" w:rsidR="00FB1971" w:rsidRPr="00D409E4" w:rsidRDefault="00D7048D" w:rsidP="00F271C9">
      <w:pPr>
        <w:spacing w:line="276" w:lineRule="auto"/>
        <w:jc w:val="both"/>
      </w:pPr>
      <w:r w:rsidRPr="00D409E4">
        <w:t xml:space="preserve">ATOM      </w:t>
      </w:r>
      <w:proofErr w:type="gramStart"/>
      <w:r w:rsidRPr="00D409E4">
        <w:t>3  C</w:t>
      </w:r>
      <w:proofErr w:type="gramEnd"/>
      <w:r w:rsidRPr="00D409E4">
        <w:t>3  OCT     1       2.320   4.955   6.192  1.00  0.00      OCT</w:t>
      </w:r>
    </w:p>
    <w:p w14:paraId="6A799652" w14:textId="77777777" w:rsidR="00FB1971" w:rsidRPr="00D409E4" w:rsidRDefault="00D7048D" w:rsidP="00F271C9">
      <w:pPr>
        <w:spacing w:line="276" w:lineRule="auto"/>
        <w:jc w:val="both"/>
      </w:pPr>
      <w:r w:rsidRPr="00D409E4">
        <w:t>...</w:t>
      </w:r>
    </w:p>
    <w:p w14:paraId="5588B149" w14:textId="77777777" w:rsidR="00FB1971" w:rsidRPr="00D409E4" w:rsidRDefault="00D7048D" w:rsidP="00F271C9">
      <w:pPr>
        <w:spacing w:line="276" w:lineRule="auto"/>
        <w:jc w:val="both"/>
      </w:pPr>
      <w:r w:rsidRPr="00D409E4">
        <w:t>...</w:t>
      </w:r>
    </w:p>
    <w:p w14:paraId="78063421" w14:textId="77777777" w:rsidR="00FB1971" w:rsidRPr="00D409E4" w:rsidRDefault="00D7048D" w:rsidP="00F271C9">
      <w:pPr>
        <w:spacing w:line="276" w:lineRule="auto"/>
        <w:jc w:val="both"/>
      </w:pPr>
      <w:r w:rsidRPr="00D409E4">
        <w:t>...</w:t>
      </w:r>
    </w:p>
    <w:p w14:paraId="210AC46F" w14:textId="77777777" w:rsidR="00FB1971" w:rsidRPr="00D409E4" w:rsidRDefault="00D7048D" w:rsidP="00F271C9">
      <w:pPr>
        <w:spacing w:line="276" w:lineRule="auto"/>
        <w:jc w:val="both"/>
      </w:pPr>
      <w:r w:rsidRPr="00D409E4">
        <w:t xml:space="preserve">ATOM     </w:t>
      </w:r>
      <w:proofErr w:type="gramStart"/>
      <w:r w:rsidRPr="00D409E4">
        <w:t>26  H</w:t>
      </w:r>
      <w:proofErr w:type="gramEnd"/>
      <w:r w:rsidRPr="00D409E4">
        <w:t>17 OCT     1       3.589   1.893   0.514  1.00  0.00      OCT</w:t>
      </w:r>
    </w:p>
    <w:p w14:paraId="351EA646" w14:textId="77777777" w:rsidR="00FB1971" w:rsidRPr="00D409E4" w:rsidRDefault="00D7048D" w:rsidP="00F271C9">
      <w:pPr>
        <w:spacing w:line="276" w:lineRule="auto"/>
        <w:jc w:val="both"/>
      </w:pPr>
      <w:r w:rsidRPr="00D409E4">
        <w:t xml:space="preserve">ATOM     </w:t>
      </w:r>
      <w:proofErr w:type="gramStart"/>
      <w:r w:rsidRPr="00D409E4">
        <w:t>27  H</w:t>
      </w:r>
      <w:proofErr w:type="gramEnd"/>
      <w:r w:rsidRPr="00D409E4">
        <w:t>18 OCT     1       3.960   0.225   1.009  1.00  0.00      OCT</w:t>
      </w:r>
    </w:p>
    <w:p w14:paraId="73DD9DFF" w14:textId="77777777" w:rsidR="00FB1971" w:rsidRPr="00D409E4" w:rsidRDefault="00D7048D" w:rsidP="00F271C9">
      <w:pPr>
        <w:spacing w:line="276" w:lineRule="auto"/>
        <w:jc w:val="both"/>
      </w:pPr>
      <w:r w:rsidRPr="00D409E4">
        <w:t>TER      28      OCT      1</w:t>
      </w:r>
    </w:p>
    <w:p w14:paraId="18034649" w14:textId="77777777" w:rsidR="00FB1971" w:rsidRPr="00D409E4" w:rsidRDefault="00D7048D" w:rsidP="00F271C9">
      <w:pPr>
        <w:spacing w:line="276" w:lineRule="auto"/>
        <w:jc w:val="both"/>
      </w:pPr>
      <w:r w:rsidRPr="00D409E4">
        <w:t>ENDMDL</w:t>
      </w:r>
    </w:p>
    <w:p w14:paraId="50AC21BB" w14:textId="77777777" w:rsidR="00FB1971" w:rsidRPr="00D409E4" w:rsidRDefault="00FB1971" w:rsidP="00F271C9">
      <w:pPr>
        <w:spacing w:line="276" w:lineRule="auto"/>
        <w:jc w:val="both"/>
      </w:pPr>
    </w:p>
    <w:p w14:paraId="7696DA26" w14:textId="77777777" w:rsidR="00FB1971" w:rsidRPr="00D409E4" w:rsidRDefault="00D7048D" w:rsidP="00F271C9">
      <w:pPr>
        <w:spacing w:line="276" w:lineRule="auto"/>
        <w:jc w:val="both"/>
      </w:pPr>
      <w:proofErr w:type="spellStart"/>
      <w:r w:rsidRPr="00D409E4">
        <w:t>octanol.itp</w:t>
      </w:r>
      <w:proofErr w:type="spellEnd"/>
      <w:r w:rsidRPr="00D409E4">
        <w:t>:</w:t>
      </w:r>
    </w:p>
    <w:p w14:paraId="143BCE22" w14:textId="77777777" w:rsidR="00FB1971" w:rsidRPr="00D409E4" w:rsidRDefault="00FB1971" w:rsidP="00F271C9">
      <w:pPr>
        <w:spacing w:line="276" w:lineRule="auto"/>
        <w:jc w:val="both"/>
      </w:pPr>
    </w:p>
    <w:p w14:paraId="555F983C" w14:textId="77777777" w:rsidR="00FB1971" w:rsidRPr="00D409E4" w:rsidRDefault="00D7048D" w:rsidP="00F271C9">
      <w:pPr>
        <w:spacing w:line="276" w:lineRule="auto"/>
        <w:jc w:val="both"/>
      </w:pPr>
      <w:r w:rsidRPr="00D409E4">
        <w:t>; ----</w:t>
      </w:r>
    </w:p>
    <w:p w14:paraId="4F60243E" w14:textId="77777777" w:rsidR="00FB1971" w:rsidRPr="00D409E4" w:rsidRDefault="00D7048D" w:rsidP="00F271C9">
      <w:pPr>
        <w:spacing w:line="276" w:lineRule="auto"/>
        <w:jc w:val="both"/>
      </w:pPr>
      <w:r w:rsidRPr="00D409E4">
        <w:t xml:space="preserve">; Built </w:t>
      </w:r>
      <w:proofErr w:type="spellStart"/>
      <w:r w:rsidRPr="00D409E4">
        <w:t>itp</w:t>
      </w:r>
      <w:proofErr w:type="spellEnd"/>
      <w:r w:rsidRPr="00D409E4">
        <w:t xml:space="preserve"> for </w:t>
      </w:r>
      <w:proofErr w:type="gramStart"/>
      <w:r w:rsidRPr="00D409E4">
        <w:t>octanol.mol</w:t>
      </w:r>
      <w:proofErr w:type="gramEnd"/>
      <w:r w:rsidRPr="00D409E4">
        <w:t>2</w:t>
      </w:r>
    </w:p>
    <w:p w14:paraId="365B2E53" w14:textId="77777777" w:rsidR="00FB1971" w:rsidRPr="00D409E4" w:rsidRDefault="00D7048D" w:rsidP="00F271C9">
      <w:pPr>
        <w:spacing w:line="276" w:lineRule="auto"/>
        <w:jc w:val="both"/>
      </w:pPr>
      <w:proofErr w:type="gramStart"/>
      <w:r w:rsidRPr="00D409E4">
        <w:t xml:space="preserve">;   </w:t>
      </w:r>
      <w:proofErr w:type="gramEnd"/>
      <w:r w:rsidRPr="00D409E4">
        <w:t xml:space="preserve"> by user </w:t>
      </w:r>
      <w:proofErr w:type="spellStart"/>
      <w:r w:rsidRPr="00D409E4">
        <w:t>vzoete</w:t>
      </w:r>
      <w:proofErr w:type="spellEnd"/>
      <w:r w:rsidRPr="00D409E4">
        <w:t xml:space="preserve">     </w:t>
      </w:r>
    </w:p>
    <w:p w14:paraId="630CEAC9" w14:textId="77777777" w:rsidR="00FB1971" w:rsidRPr="00D409E4" w:rsidRDefault="00D7048D" w:rsidP="00F271C9">
      <w:pPr>
        <w:spacing w:line="276" w:lineRule="auto"/>
        <w:jc w:val="both"/>
      </w:pPr>
      <w:r w:rsidRPr="00D409E4">
        <w:t>; ----</w:t>
      </w:r>
    </w:p>
    <w:p w14:paraId="0198098C" w14:textId="77777777" w:rsidR="00FB1971" w:rsidRPr="00D409E4" w:rsidRDefault="00D7048D" w:rsidP="00F271C9">
      <w:pPr>
        <w:spacing w:line="276" w:lineRule="auto"/>
        <w:jc w:val="both"/>
      </w:pPr>
      <w:r w:rsidRPr="00D409E4">
        <w:t>;</w:t>
      </w:r>
    </w:p>
    <w:p w14:paraId="40B3023F" w14:textId="77777777" w:rsidR="00FB1971" w:rsidRPr="00D409E4" w:rsidRDefault="00FB1971" w:rsidP="00F271C9">
      <w:pPr>
        <w:spacing w:line="276" w:lineRule="auto"/>
        <w:jc w:val="both"/>
      </w:pPr>
    </w:p>
    <w:p w14:paraId="2E6A022E" w14:textId="77777777" w:rsidR="00FB1971" w:rsidRPr="00D409E4" w:rsidRDefault="00D7048D" w:rsidP="00F271C9">
      <w:pPr>
        <w:spacing w:line="276" w:lineRule="auto"/>
        <w:jc w:val="both"/>
      </w:pPr>
      <w:r w:rsidRPr="00D409E4">
        <w:t xml:space="preserve">[ </w:t>
      </w:r>
      <w:proofErr w:type="spellStart"/>
      <w:proofErr w:type="gramStart"/>
      <w:r w:rsidRPr="00D409E4">
        <w:t>atomtypes</w:t>
      </w:r>
      <w:proofErr w:type="spellEnd"/>
      <w:r w:rsidRPr="00D409E4">
        <w:t xml:space="preserve"> ]</w:t>
      </w:r>
      <w:proofErr w:type="gramEnd"/>
    </w:p>
    <w:p w14:paraId="33E2751B" w14:textId="77777777" w:rsidR="00FB1971" w:rsidRPr="00D409E4" w:rsidRDefault="00D7048D" w:rsidP="00F271C9">
      <w:pPr>
        <w:spacing w:line="276" w:lineRule="auto"/>
        <w:jc w:val="both"/>
      </w:pPr>
      <w:r w:rsidRPr="00D409E4">
        <w:t xml:space="preserve">; name </w:t>
      </w:r>
      <w:proofErr w:type="spellStart"/>
      <w:proofErr w:type="gramStart"/>
      <w:r w:rsidRPr="00D409E4">
        <w:t>at.num</w:t>
      </w:r>
      <w:proofErr w:type="spellEnd"/>
      <w:r w:rsidRPr="00D409E4">
        <w:t xml:space="preserve">  mass</w:t>
      </w:r>
      <w:proofErr w:type="gramEnd"/>
      <w:r w:rsidRPr="00D409E4">
        <w:t xml:space="preserve">   charge  </w:t>
      </w:r>
      <w:proofErr w:type="spellStart"/>
      <w:r w:rsidRPr="00D409E4">
        <w:t>ptype</w:t>
      </w:r>
      <w:proofErr w:type="spellEnd"/>
      <w:r w:rsidRPr="00D409E4">
        <w:t xml:space="preserve">    sigma            epsilon</w:t>
      </w:r>
    </w:p>
    <w:p w14:paraId="11B350D9" w14:textId="77777777" w:rsidR="00FB1971" w:rsidRPr="00D409E4" w:rsidRDefault="00D7048D" w:rsidP="00F271C9">
      <w:pPr>
        <w:spacing w:line="276" w:lineRule="auto"/>
        <w:jc w:val="both"/>
      </w:pPr>
      <w:r w:rsidRPr="00D409E4">
        <w:t xml:space="preserve">CR      6   </w:t>
      </w:r>
      <w:proofErr w:type="gramStart"/>
      <w:r w:rsidRPr="00D409E4">
        <w:t>12.0110  0.0</w:t>
      </w:r>
      <w:proofErr w:type="gramEnd"/>
      <w:r w:rsidRPr="00D409E4">
        <w:t xml:space="preserve">  A         0.387541    0.230120  </w:t>
      </w:r>
    </w:p>
    <w:p w14:paraId="2731459D" w14:textId="77777777" w:rsidR="00FB1971" w:rsidRPr="00D409E4" w:rsidRDefault="00D7048D" w:rsidP="00F271C9">
      <w:pPr>
        <w:spacing w:line="276" w:lineRule="auto"/>
        <w:jc w:val="both"/>
      </w:pPr>
      <w:r w:rsidRPr="00D409E4">
        <w:t>…</w:t>
      </w:r>
    </w:p>
    <w:p w14:paraId="28485507" w14:textId="77777777" w:rsidR="00FB1971" w:rsidRPr="00D409E4" w:rsidRDefault="00D7048D" w:rsidP="00F271C9">
      <w:pPr>
        <w:spacing w:line="276" w:lineRule="auto"/>
        <w:jc w:val="both"/>
      </w:pPr>
      <w:r w:rsidRPr="00D409E4">
        <w:t>…</w:t>
      </w:r>
    </w:p>
    <w:p w14:paraId="79F2C1D6" w14:textId="77777777" w:rsidR="00FB1971" w:rsidRPr="00D409E4" w:rsidRDefault="00D7048D" w:rsidP="00F271C9">
      <w:pPr>
        <w:spacing w:line="276" w:lineRule="auto"/>
        <w:jc w:val="both"/>
      </w:pPr>
      <w:r w:rsidRPr="00D409E4">
        <w:t>…</w:t>
      </w:r>
    </w:p>
    <w:p w14:paraId="710315D7" w14:textId="77777777" w:rsidR="00FB1971" w:rsidRPr="00D409E4" w:rsidRDefault="00D7048D" w:rsidP="00F271C9">
      <w:pPr>
        <w:spacing w:line="276" w:lineRule="auto"/>
        <w:jc w:val="both"/>
      </w:pPr>
      <w:r w:rsidRPr="00D409E4">
        <w:lastRenderedPageBreak/>
        <w:t xml:space="preserve">[ </w:t>
      </w:r>
      <w:proofErr w:type="spellStart"/>
      <w:proofErr w:type="gramStart"/>
      <w:r w:rsidRPr="00D409E4">
        <w:t>moleculetype</w:t>
      </w:r>
      <w:proofErr w:type="spellEnd"/>
      <w:r w:rsidRPr="00D409E4">
        <w:t xml:space="preserve"> ]</w:t>
      </w:r>
      <w:proofErr w:type="gramEnd"/>
    </w:p>
    <w:p w14:paraId="1E69D6EA" w14:textId="77777777" w:rsidR="00FB1971" w:rsidRPr="00D409E4" w:rsidRDefault="00D7048D" w:rsidP="00F271C9">
      <w:pPr>
        <w:spacing w:line="276" w:lineRule="auto"/>
        <w:jc w:val="both"/>
      </w:pPr>
      <w:r w:rsidRPr="00D409E4">
        <w:t xml:space="preserve">; Name </w:t>
      </w:r>
      <w:proofErr w:type="spellStart"/>
      <w:r w:rsidRPr="00D409E4">
        <w:t>nrexcl</w:t>
      </w:r>
      <w:proofErr w:type="spellEnd"/>
    </w:p>
    <w:p w14:paraId="5D668195" w14:textId="77777777" w:rsidR="00FB1971" w:rsidRPr="00D409E4" w:rsidRDefault="00D7048D" w:rsidP="00F271C9">
      <w:pPr>
        <w:spacing w:line="276" w:lineRule="auto"/>
        <w:jc w:val="both"/>
      </w:pPr>
      <w:r w:rsidRPr="00D409E4">
        <w:t>OCT 3</w:t>
      </w:r>
    </w:p>
    <w:p w14:paraId="40862245" w14:textId="77777777" w:rsidR="00FB1971" w:rsidRPr="00D409E4" w:rsidRDefault="00FB1971" w:rsidP="00F271C9">
      <w:pPr>
        <w:spacing w:line="276" w:lineRule="auto"/>
        <w:jc w:val="both"/>
      </w:pPr>
    </w:p>
    <w:p w14:paraId="74DD958B" w14:textId="77777777" w:rsidR="00FB1971" w:rsidRPr="00D409E4" w:rsidRDefault="00D7048D" w:rsidP="00F271C9">
      <w:pPr>
        <w:spacing w:line="276" w:lineRule="auto"/>
        <w:jc w:val="both"/>
      </w:pPr>
      <w:r w:rsidRPr="00D409E4">
        <w:t xml:space="preserve">[ </w:t>
      </w:r>
      <w:proofErr w:type="gramStart"/>
      <w:r w:rsidRPr="00D409E4">
        <w:t>atoms ]</w:t>
      </w:r>
      <w:proofErr w:type="gramEnd"/>
    </w:p>
    <w:p w14:paraId="73BEE596" w14:textId="77777777" w:rsidR="00FB1971" w:rsidRPr="00D409E4" w:rsidRDefault="00D7048D" w:rsidP="00F271C9">
      <w:pPr>
        <w:spacing w:line="276" w:lineRule="auto"/>
        <w:jc w:val="both"/>
      </w:pPr>
      <w:r w:rsidRPr="00D409E4">
        <w:t xml:space="preserve">; nr type </w:t>
      </w:r>
      <w:proofErr w:type="spellStart"/>
      <w:r w:rsidRPr="00D409E4">
        <w:t>resnr</w:t>
      </w:r>
      <w:proofErr w:type="spellEnd"/>
      <w:r w:rsidRPr="00D409E4">
        <w:t xml:space="preserve"> </w:t>
      </w:r>
      <w:proofErr w:type="spellStart"/>
      <w:r w:rsidRPr="00D409E4">
        <w:t>resid</w:t>
      </w:r>
      <w:proofErr w:type="spellEnd"/>
      <w:r w:rsidRPr="00D409E4">
        <w:t xml:space="preserve"> atom </w:t>
      </w:r>
      <w:proofErr w:type="spellStart"/>
      <w:r w:rsidRPr="00D409E4">
        <w:t>cgnr</w:t>
      </w:r>
      <w:proofErr w:type="spellEnd"/>
      <w:r w:rsidRPr="00D409E4">
        <w:t xml:space="preserve"> charge mass</w:t>
      </w:r>
    </w:p>
    <w:p w14:paraId="7D7AA180" w14:textId="77777777" w:rsidR="00FB1971" w:rsidRPr="00D409E4" w:rsidRDefault="00D7048D" w:rsidP="00F271C9">
      <w:pPr>
        <w:spacing w:line="276" w:lineRule="auto"/>
        <w:jc w:val="both"/>
      </w:pPr>
      <w:r w:rsidRPr="00D409E4">
        <w:t xml:space="preserve">   1 CR   </w:t>
      </w:r>
      <w:proofErr w:type="gramStart"/>
      <w:r w:rsidRPr="00D409E4">
        <w:t>1  OCT</w:t>
      </w:r>
      <w:proofErr w:type="gramEnd"/>
      <w:r w:rsidRPr="00D409E4">
        <w:t xml:space="preserve"> C1      1  0.0000  12.0110</w:t>
      </w:r>
    </w:p>
    <w:p w14:paraId="6492AEFF" w14:textId="77777777" w:rsidR="00FB1971" w:rsidRPr="00D409E4" w:rsidRDefault="00D7048D" w:rsidP="00F271C9">
      <w:pPr>
        <w:spacing w:line="276" w:lineRule="auto"/>
        <w:jc w:val="both"/>
      </w:pPr>
      <w:r w:rsidRPr="00D409E4">
        <w:t>…</w:t>
      </w:r>
    </w:p>
    <w:p w14:paraId="6A506472" w14:textId="77777777" w:rsidR="00FB1971" w:rsidRPr="00D409E4" w:rsidRDefault="00FB1971" w:rsidP="00F271C9">
      <w:pPr>
        <w:spacing w:line="276" w:lineRule="auto"/>
        <w:jc w:val="both"/>
      </w:pPr>
    </w:p>
    <w:p w14:paraId="292A5443" w14:textId="77777777" w:rsidR="00FB1971" w:rsidRPr="00D409E4" w:rsidRDefault="00D7048D" w:rsidP="00F271C9">
      <w:pPr>
        <w:spacing w:line="276" w:lineRule="auto"/>
        <w:jc w:val="both"/>
      </w:pPr>
      <w:proofErr w:type="spellStart"/>
      <w:r w:rsidRPr="00D409E4">
        <w:t>topol.top</w:t>
      </w:r>
      <w:proofErr w:type="spellEnd"/>
      <w:r w:rsidRPr="00D409E4">
        <w:t xml:space="preserve"> (</w:t>
      </w:r>
      <w:proofErr w:type="spellStart"/>
      <w:r w:rsidRPr="00D409E4">
        <w:t>creado</w:t>
      </w:r>
      <w:proofErr w:type="spellEnd"/>
      <w:r w:rsidRPr="00D409E4">
        <w:t xml:space="preserve"> a mano):</w:t>
      </w:r>
    </w:p>
    <w:p w14:paraId="57EF68ED" w14:textId="77777777" w:rsidR="00FB1971" w:rsidRPr="00D409E4" w:rsidRDefault="00FB1971" w:rsidP="00F271C9">
      <w:pPr>
        <w:spacing w:line="276" w:lineRule="auto"/>
        <w:jc w:val="both"/>
      </w:pPr>
    </w:p>
    <w:p w14:paraId="16993D18" w14:textId="77777777" w:rsidR="00FB1971" w:rsidRPr="00D409E4" w:rsidRDefault="00D7048D" w:rsidP="00F271C9">
      <w:pPr>
        <w:spacing w:line="276" w:lineRule="auto"/>
        <w:jc w:val="both"/>
      </w:pPr>
      <w:r w:rsidRPr="00D409E4">
        <w:t xml:space="preserve">; Include forcefield </w:t>
      </w:r>
      <w:proofErr w:type="gramStart"/>
      <w:r w:rsidRPr="00D409E4">
        <w:t>parameters</w:t>
      </w:r>
      <w:proofErr w:type="gramEnd"/>
    </w:p>
    <w:p w14:paraId="0FC971E7" w14:textId="77777777" w:rsidR="00FB1971" w:rsidRPr="00D409E4" w:rsidRDefault="00D7048D" w:rsidP="00F271C9">
      <w:pPr>
        <w:spacing w:line="276" w:lineRule="auto"/>
        <w:jc w:val="both"/>
      </w:pPr>
      <w:r w:rsidRPr="00D409E4">
        <w:t>#include "charmm27.ff/</w:t>
      </w:r>
      <w:proofErr w:type="spellStart"/>
      <w:r w:rsidRPr="00D409E4">
        <w:t>forcefield.itp</w:t>
      </w:r>
      <w:proofErr w:type="spellEnd"/>
      <w:r w:rsidRPr="00D409E4">
        <w:t>"</w:t>
      </w:r>
    </w:p>
    <w:p w14:paraId="3E235687" w14:textId="77777777" w:rsidR="00FB1971" w:rsidRPr="00D409E4" w:rsidRDefault="00FB1971" w:rsidP="00F271C9">
      <w:pPr>
        <w:spacing w:line="276" w:lineRule="auto"/>
        <w:jc w:val="both"/>
      </w:pPr>
    </w:p>
    <w:p w14:paraId="6CBB47F1" w14:textId="77777777" w:rsidR="00FB1971" w:rsidRPr="00D409E4" w:rsidRDefault="00D7048D" w:rsidP="00F271C9">
      <w:pPr>
        <w:spacing w:line="276" w:lineRule="auto"/>
        <w:jc w:val="both"/>
      </w:pPr>
      <w:r w:rsidRPr="00D409E4">
        <w:t xml:space="preserve">[ </w:t>
      </w:r>
      <w:proofErr w:type="spellStart"/>
      <w:proofErr w:type="gramStart"/>
      <w:r w:rsidRPr="00D409E4">
        <w:t>atomtypes</w:t>
      </w:r>
      <w:proofErr w:type="spellEnd"/>
      <w:r w:rsidRPr="00D409E4">
        <w:t xml:space="preserve"> ]</w:t>
      </w:r>
      <w:proofErr w:type="gramEnd"/>
    </w:p>
    <w:p w14:paraId="67C3CCA7" w14:textId="77777777" w:rsidR="00FB1971" w:rsidRPr="00D409E4" w:rsidRDefault="00D7048D" w:rsidP="00F271C9">
      <w:pPr>
        <w:spacing w:line="276" w:lineRule="auto"/>
        <w:jc w:val="both"/>
      </w:pPr>
      <w:r w:rsidRPr="00D409E4">
        <w:t xml:space="preserve">; name </w:t>
      </w:r>
      <w:proofErr w:type="spellStart"/>
      <w:proofErr w:type="gramStart"/>
      <w:r w:rsidRPr="00D409E4">
        <w:t>at.num</w:t>
      </w:r>
      <w:proofErr w:type="spellEnd"/>
      <w:r w:rsidRPr="00D409E4">
        <w:t xml:space="preserve">  mass</w:t>
      </w:r>
      <w:proofErr w:type="gramEnd"/>
      <w:r w:rsidRPr="00D409E4">
        <w:t xml:space="preserve">   charge  </w:t>
      </w:r>
      <w:proofErr w:type="spellStart"/>
      <w:r w:rsidRPr="00D409E4">
        <w:t>ptype</w:t>
      </w:r>
      <w:proofErr w:type="spellEnd"/>
      <w:r w:rsidRPr="00D409E4">
        <w:t xml:space="preserve">    sigma            epsilon</w:t>
      </w:r>
    </w:p>
    <w:p w14:paraId="5D8F1648" w14:textId="77777777" w:rsidR="00FB1971" w:rsidRPr="00D409E4" w:rsidRDefault="00D7048D" w:rsidP="00F271C9">
      <w:pPr>
        <w:spacing w:line="276" w:lineRule="auto"/>
        <w:jc w:val="both"/>
      </w:pPr>
      <w:r w:rsidRPr="00D409E4">
        <w:t xml:space="preserve">CR      6   </w:t>
      </w:r>
      <w:proofErr w:type="gramStart"/>
      <w:r w:rsidRPr="00D409E4">
        <w:t>12.0110  0.0</w:t>
      </w:r>
      <w:proofErr w:type="gramEnd"/>
      <w:r w:rsidRPr="00D409E4">
        <w:t xml:space="preserve">  A         0.387541    0.230120  </w:t>
      </w:r>
    </w:p>
    <w:p w14:paraId="5556AC69" w14:textId="77777777" w:rsidR="00FB1971" w:rsidRPr="00D409E4" w:rsidRDefault="00D7048D" w:rsidP="00F271C9">
      <w:pPr>
        <w:spacing w:line="276" w:lineRule="auto"/>
        <w:jc w:val="both"/>
      </w:pPr>
      <w:r w:rsidRPr="00D409E4">
        <w:t>…</w:t>
      </w:r>
    </w:p>
    <w:p w14:paraId="79211354" w14:textId="77777777" w:rsidR="00FB1971" w:rsidRPr="00D409E4" w:rsidRDefault="00D7048D" w:rsidP="00F271C9">
      <w:pPr>
        <w:spacing w:line="276" w:lineRule="auto"/>
        <w:jc w:val="both"/>
      </w:pPr>
      <w:r w:rsidRPr="00D409E4">
        <w:t xml:space="preserve">   9 1 1000 1000 1000</w:t>
      </w:r>
    </w:p>
    <w:p w14:paraId="04EF7FE5" w14:textId="77777777" w:rsidR="00FB1971" w:rsidRPr="00D409E4" w:rsidRDefault="00D7048D" w:rsidP="00F271C9">
      <w:pPr>
        <w:spacing w:line="276" w:lineRule="auto"/>
        <w:jc w:val="both"/>
      </w:pPr>
      <w:r w:rsidRPr="00D409E4">
        <w:t>#endif</w:t>
      </w:r>
    </w:p>
    <w:p w14:paraId="730A29C3" w14:textId="77777777" w:rsidR="00FB1971" w:rsidRPr="00D409E4" w:rsidRDefault="00FB1971" w:rsidP="00F271C9">
      <w:pPr>
        <w:spacing w:line="276" w:lineRule="auto"/>
        <w:jc w:val="both"/>
      </w:pPr>
    </w:p>
    <w:p w14:paraId="67F1192B" w14:textId="77777777" w:rsidR="00FB1971" w:rsidRPr="00D409E4" w:rsidRDefault="00D7048D" w:rsidP="00F271C9">
      <w:pPr>
        <w:spacing w:line="276" w:lineRule="auto"/>
        <w:jc w:val="both"/>
      </w:pPr>
      <w:r w:rsidRPr="00D409E4">
        <w:t xml:space="preserve">; Include water </w:t>
      </w:r>
      <w:proofErr w:type="gramStart"/>
      <w:r w:rsidRPr="00D409E4">
        <w:t>topology</w:t>
      </w:r>
      <w:proofErr w:type="gramEnd"/>
    </w:p>
    <w:p w14:paraId="275F863A" w14:textId="77777777" w:rsidR="00FB1971" w:rsidRPr="00D409E4" w:rsidRDefault="00D7048D" w:rsidP="00F271C9">
      <w:pPr>
        <w:spacing w:line="276" w:lineRule="auto"/>
        <w:jc w:val="both"/>
      </w:pPr>
      <w:r w:rsidRPr="00D409E4">
        <w:t>#include "charmm27.ff/tip3p.itp"</w:t>
      </w:r>
    </w:p>
    <w:p w14:paraId="16AD1F5D" w14:textId="77777777" w:rsidR="00FB1971" w:rsidRPr="00D409E4" w:rsidRDefault="00FB1971" w:rsidP="00F271C9">
      <w:pPr>
        <w:spacing w:line="276" w:lineRule="auto"/>
        <w:jc w:val="both"/>
      </w:pPr>
    </w:p>
    <w:p w14:paraId="0A98E06C" w14:textId="77777777" w:rsidR="00FB1971" w:rsidRPr="00830543" w:rsidRDefault="00D7048D" w:rsidP="00F271C9">
      <w:pPr>
        <w:spacing w:line="276" w:lineRule="auto"/>
        <w:jc w:val="both"/>
        <w:rPr>
          <w:lang w:val="es-US"/>
        </w:rPr>
      </w:pPr>
      <w:r w:rsidRPr="00830543">
        <w:rPr>
          <w:lang w:val="es-US"/>
        </w:rPr>
        <w:t>[ system ]</w:t>
      </w:r>
    </w:p>
    <w:p w14:paraId="25E6341A" w14:textId="77777777" w:rsidR="00FB1971" w:rsidRPr="00830543" w:rsidRDefault="00D7048D" w:rsidP="00F271C9">
      <w:pPr>
        <w:spacing w:line="276" w:lineRule="auto"/>
        <w:jc w:val="both"/>
        <w:rPr>
          <w:lang w:val="es-US"/>
        </w:rPr>
      </w:pPr>
      <w:r w:rsidRPr="00830543">
        <w:rPr>
          <w:lang w:val="es-US"/>
        </w:rPr>
        <w:t>; Name</w:t>
      </w:r>
    </w:p>
    <w:p w14:paraId="0B698B03" w14:textId="77777777" w:rsidR="00FB1971" w:rsidRPr="00830543" w:rsidRDefault="00D7048D" w:rsidP="00F271C9">
      <w:pPr>
        <w:spacing w:line="276" w:lineRule="auto"/>
        <w:jc w:val="both"/>
        <w:rPr>
          <w:lang w:val="es-US"/>
        </w:rPr>
      </w:pPr>
      <w:r w:rsidRPr="00830543">
        <w:rPr>
          <w:lang w:val="es-US"/>
        </w:rPr>
        <w:t>Octanol en agua</w:t>
      </w:r>
    </w:p>
    <w:p w14:paraId="6B06A317" w14:textId="77777777" w:rsidR="00FB1971" w:rsidRPr="00830543" w:rsidRDefault="00FB1971" w:rsidP="00F271C9">
      <w:pPr>
        <w:spacing w:line="276" w:lineRule="auto"/>
        <w:jc w:val="both"/>
        <w:rPr>
          <w:lang w:val="es-US"/>
        </w:rPr>
      </w:pPr>
    </w:p>
    <w:p w14:paraId="78ABA19D" w14:textId="77777777" w:rsidR="00FB1971" w:rsidRPr="00830543" w:rsidRDefault="00D7048D" w:rsidP="00F271C9">
      <w:pPr>
        <w:spacing w:line="276" w:lineRule="auto"/>
        <w:jc w:val="both"/>
        <w:rPr>
          <w:lang w:val="es-US"/>
        </w:rPr>
      </w:pPr>
      <w:r w:rsidRPr="00830543">
        <w:rPr>
          <w:lang w:val="es-US"/>
        </w:rPr>
        <w:t>[ molecules ]</w:t>
      </w:r>
    </w:p>
    <w:p w14:paraId="6B63F267" w14:textId="77777777" w:rsidR="00FB1971" w:rsidRPr="00830543" w:rsidRDefault="00D7048D" w:rsidP="00F271C9">
      <w:pPr>
        <w:spacing w:line="276" w:lineRule="auto"/>
        <w:jc w:val="both"/>
        <w:rPr>
          <w:lang w:val="es-US"/>
        </w:rPr>
      </w:pPr>
      <w:r w:rsidRPr="00830543">
        <w:rPr>
          <w:lang w:val="es-US"/>
        </w:rPr>
        <w:t>; Compound        #mols</w:t>
      </w:r>
    </w:p>
    <w:p w14:paraId="745748AF" w14:textId="77777777" w:rsidR="00FB1971" w:rsidRPr="00830543" w:rsidRDefault="00D7048D" w:rsidP="00F271C9">
      <w:pPr>
        <w:spacing w:line="276" w:lineRule="auto"/>
        <w:jc w:val="both"/>
        <w:rPr>
          <w:lang w:val="es-US"/>
        </w:rPr>
      </w:pPr>
      <w:r w:rsidRPr="00830543">
        <w:rPr>
          <w:lang w:val="es-US"/>
        </w:rPr>
        <w:t>OCT                500</w:t>
      </w:r>
    </w:p>
    <w:p w14:paraId="538C57BC" w14:textId="77777777" w:rsidR="00FB1971" w:rsidRPr="00830543" w:rsidRDefault="00FB1971" w:rsidP="00F271C9">
      <w:pPr>
        <w:spacing w:line="276" w:lineRule="auto"/>
        <w:jc w:val="both"/>
        <w:rPr>
          <w:lang w:val="es-US"/>
        </w:rPr>
      </w:pPr>
    </w:p>
    <w:p w14:paraId="4A0EB25E" w14:textId="77777777" w:rsidR="00FB1971" w:rsidRPr="00D409E4" w:rsidRDefault="00D7048D" w:rsidP="00F271C9">
      <w:pPr>
        <w:spacing w:line="276" w:lineRule="auto"/>
        <w:jc w:val="both"/>
      </w:pPr>
      <w:r w:rsidRPr="00830543">
        <w:rPr>
          <w:lang w:val="es-US"/>
        </w:rPr>
        <w:t xml:space="preserve">Insertar 500 moléculas en un box de 10x10x10 nm (Esto fue adrede!!!). </w:t>
      </w:r>
      <w:proofErr w:type="spellStart"/>
      <w:r w:rsidRPr="00D409E4">
        <w:t>Verificar</w:t>
      </w:r>
      <w:proofErr w:type="spellEnd"/>
      <w:r w:rsidRPr="00D409E4">
        <w:t xml:space="preserve"> que </w:t>
      </w:r>
      <w:proofErr w:type="spellStart"/>
      <w:r w:rsidRPr="00D409E4">
        <w:t>realmente</w:t>
      </w:r>
      <w:proofErr w:type="spellEnd"/>
      <w:r w:rsidRPr="00D409E4">
        <w:t xml:space="preserve"> </w:t>
      </w:r>
      <w:proofErr w:type="spellStart"/>
      <w:r w:rsidRPr="00D409E4">
        <w:t>estén</w:t>
      </w:r>
      <w:proofErr w:type="spellEnd"/>
      <w:r w:rsidRPr="00D409E4">
        <w:t xml:space="preserve"> </w:t>
      </w:r>
      <w:proofErr w:type="spellStart"/>
      <w:r w:rsidRPr="00D409E4">
        <w:t>insertadas</w:t>
      </w:r>
      <w:proofErr w:type="spellEnd"/>
      <w:r w:rsidRPr="00D409E4">
        <w:t>.</w:t>
      </w:r>
    </w:p>
    <w:p w14:paraId="30DDAFA5" w14:textId="77777777" w:rsidR="00FB1971" w:rsidRPr="00D409E4" w:rsidRDefault="00FB1971" w:rsidP="00F271C9">
      <w:pPr>
        <w:spacing w:line="276" w:lineRule="auto"/>
        <w:jc w:val="both"/>
      </w:pPr>
    </w:p>
    <w:tbl>
      <w:tblPr>
        <w:tblStyle w:val="afffffc"/>
        <w:tblW w:w="0" w:type="auto"/>
        <w:tblInd w:w="0" w:type="dxa"/>
        <w:tblLayout w:type="fixed"/>
        <w:tblLook w:val="0600" w:firstRow="0" w:lastRow="0" w:firstColumn="0" w:lastColumn="0" w:noHBand="1" w:noVBand="1"/>
      </w:tblPr>
      <w:tblGrid>
        <w:gridCol w:w="10410"/>
      </w:tblGrid>
      <w:tr w:rsidR="00FB1971" w:rsidRPr="00D409E4" w14:paraId="20C2C7EC" w14:textId="77777777">
        <w:tc>
          <w:tcPr>
            <w:tcW w:w="10410" w:type="dxa"/>
            <w:shd w:val="clear" w:color="auto" w:fill="333333"/>
            <w:tcMar>
              <w:top w:w="100" w:type="dxa"/>
              <w:left w:w="100" w:type="dxa"/>
              <w:bottom w:w="100" w:type="dxa"/>
              <w:right w:w="100" w:type="dxa"/>
            </w:tcMar>
          </w:tcPr>
          <w:p w14:paraId="43A80B35" w14:textId="77777777" w:rsidR="00FB1971" w:rsidRPr="00D409E4" w:rsidRDefault="00D7048D" w:rsidP="00F271C9">
            <w:pPr>
              <w:spacing w:line="276" w:lineRule="auto"/>
              <w:jc w:val="both"/>
            </w:pPr>
            <w:proofErr w:type="spellStart"/>
            <w:r w:rsidRPr="00D409E4">
              <w:t>gmx</w:t>
            </w:r>
            <w:proofErr w:type="spellEnd"/>
            <w:r w:rsidRPr="00D409E4">
              <w:t xml:space="preserve"> insert-molecules -ci octanol.pdb -nmol 500 -box 10 10 10 -o octanol_box.pdb</w:t>
            </w:r>
          </w:p>
        </w:tc>
      </w:tr>
    </w:tbl>
    <w:p w14:paraId="6B7C7024" w14:textId="77777777" w:rsidR="00FB1971" w:rsidRPr="00D409E4" w:rsidRDefault="00FB1971" w:rsidP="00F271C9">
      <w:pPr>
        <w:spacing w:line="276" w:lineRule="auto"/>
        <w:jc w:val="both"/>
      </w:pPr>
    </w:p>
    <w:p w14:paraId="1FE6F2E4" w14:textId="77777777" w:rsidR="00FB1971" w:rsidRPr="00D409E4" w:rsidRDefault="00D7048D" w:rsidP="00F271C9">
      <w:pPr>
        <w:spacing w:line="276" w:lineRule="auto"/>
        <w:jc w:val="both"/>
      </w:pPr>
      <w:r w:rsidRPr="00D409E4">
        <w:t>Try 692 success (now 13500 atoms)!</w:t>
      </w:r>
    </w:p>
    <w:p w14:paraId="7A00D82F" w14:textId="77777777" w:rsidR="00FB1971" w:rsidRPr="00D409E4" w:rsidRDefault="00FB1971" w:rsidP="00F271C9">
      <w:pPr>
        <w:spacing w:line="276" w:lineRule="auto"/>
        <w:jc w:val="both"/>
      </w:pPr>
    </w:p>
    <w:p w14:paraId="0D728E98" w14:textId="77777777" w:rsidR="00FB1971" w:rsidRPr="00D409E4" w:rsidRDefault="00D7048D" w:rsidP="00F271C9">
      <w:pPr>
        <w:spacing w:line="276" w:lineRule="auto"/>
        <w:jc w:val="both"/>
      </w:pPr>
      <w:r w:rsidRPr="00D409E4">
        <w:t>Added 500 molecules (out of 500 requested)</w:t>
      </w:r>
    </w:p>
    <w:p w14:paraId="7ED51915" w14:textId="77777777" w:rsidR="00FB1971" w:rsidRPr="00D409E4" w:rsidRDefault="00D7048D" w:rsidP="00F271C9">
      <w:pPr>
        <w:spacing w:line="276" w:lineRule="auto"/>
        <w:jc w:val="both"/>
      </w:pPr>
      <w:r w:rsidRPr="00D409E4">
        <w:lastRenderedPageBreak/>
        <w:t>Writing generated configuration to octanol_box.pdb</w:t>
      </w:r>
    </w:p>
    <w:p w14:paraId="50303FDA" w14:textId="77777777" w:rsidR="00FB1971" w:rsidRPr="00D409E4" w:rsidRDefault="00FB1971" w:rsidP="00F271C9">
      <w:pPr>
        <w:spacing w:line="276" w:lineRule="auto"/>
        <w:jc w:val="both"/>
      </w:pPr>
    </w:p>
    <w:p w14:paraId="660E6689" w14:textId="77777777" w:rsidR="00FB1971" w:rsidRPr="00D409E4" w:rsidRDefault="00D7048D" w:rsidP="00F271C9">
      <w:pPr>
        <w:spacing w:line="276" w:lineRule="auto"/>
        <w:jc w:val="both"/>
      </w:pPr>
      <w:r w:rsidRPr="00D409E4">
        <w:t xml:space="preserve">Back Off! I just backed up octanol_box.pdb </w:t>
      </w:r>
      <w:proofErr w:type="gramStart"/>
      <w:r w:rsidRPr="00D409E4">
        <w:t>to .</w:t>
      </w:r>
      <w:proofErr w:type="gramEnd"/>
      <w:r w:rsidRPr="00D409E4">
        <w:t>/#octanol_box.pdb.1#</w:t>
      </w:r>
    </w:p>
    <w:p w14:paraId="51807587" w14:textId="77777777" w:rsidR="00FB1971" w:rsidRPr="00D409E4" w:rsidRDefault="00FB1971" w:rsidP="00F271C9">
      <w:pPr>
        <w:spacing w:line="276" w:lineRule="auto"/>
        <w:jc w:val="both"/>
      </w:pPr>
    </w:p>
    <w:p w14:paraId="48299B20" w14:textId="77777777" w:rsidR="00FB1971" w:rsidRPr="00D409E4" w:rsidRDefault="00D7048D" w:rsidP="00F271C9">
      <w:pPr>
        <w:spacing w:line="276" w:lineRule="auto"/>
        <w:jc w:val="both"/>
      </w:pPr>
      <w:r w:rsidRPr="00D409E4">
        <w:t xml:space="preserve">Output configuration contains 13500 atoms in 500 </w:t>
      </w:r>
      <w:proofErr w:type="gramStart"/>
      <w:r w:rsidRPr="00D409E4">
        <w:t>residues</w:t>
      </w:r>
      <w:proofErr w:type="gramEnd"/>
    </w:p>
    <w:p w14:paraId="7F3107B8" w14:textId="77777777" w:rsidR="00FB1971" w:rsidRPr="00D409E4" w:rsidRDefault="00FB1971" w:rsidP="00F271C9">
      <w:pPr>
        <w:spacing w:line="276" w:lineRule="auto"/>
        <w:jc w:val="both"/>
      </w:pPr>
    </w:p>
    <w:p w14:paraId="170209AB" w14:textId="77777777" w:rsidR="00FB1971" w:rsidRPr="00D409E4" w:rsidRDefault="00D7048D" w:rsidP="00F271C9">
      <w:pPr>
        <w:spacing w:line="276" w:lineRule="auto"/>
        <w:jc w:val="both"/>
      </w:pPr>
      <w:proofErr w:type="spellStart"/>
      <w:r w:rsidRPr="00D409E4">
        <w:t>Minimización</w:t>
      </w:r>
      <w:proofErr w:type="spellEnd"/>
    </w:p>
    <w:p w14:paraId="4439A748" w14:textId="77777777" w:rsidR="00FB1971" w:rsidRPr="00D409E4" w:rsidRDefault="00FB1971" w:rsidP="00F271C9">
      <w:pPr>
        <w:spacing w:line="276" w:lineRule="auto"/>
        <w:jc w:val="both"/>
      </w:pPr>
    </w:p>
    <w:tbl>
      <w:tblPr>
        <w:tblStyle w:val="afffffd"/>
        <w:tblW w:w="0" w:type="auto"/>
        <w:tblInd w:w="0" w:type="dxa"/>
        <w:tblLayout w:type="fixed"/>
        <w:tblLook w:val="0600" w:firstRow="0" w:lastRow="0" w:firstColumn="0" w:lastColumn="0" w:noHBand="1" w:noVBand="1"/>
      </w:tblPr>
      <w:tblGrid>
        <w:gridCol w:w="10410"/>
      </w:tblGrid>
      <w:tr w:rsidR="00FB1971" w:rsidRPr="00D409E4" w14:paraId="31C66493" w14:textId="77777777">
        <w:tc>
          <w:tcPr>
            <w:tcW w:w="10410" w:type="dxa"/>
            <w:shd w:val="clear" w:color="auto" w:fill="333333"/>
            <w:tcMar>
              <w:top w:w="100" w:type="dxa"/>
              <w:left w:w="100" w:type="dxa"/>
              <w:bottom w:w="100" w:type="dxa"/>
              <w:right w:w="100" w:type="dxa"/>
            </w:tcMar>
          </w:tcPr>
          <w:p w14:paraId="72D35DE7"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grompp</w:t>
            </w:r>
            <w:proofErr w:type="spellEnd"/>
            <w:r w:rsidRPr="00D409E4">
              <w:t xml:space="preserve"> -f </w:t>
            </w:r>
            <w:proofErr w:type="spellStart"/>
            <w:r w:rsidRPr="00D409E4">
              <w:t>em.mdp</w:t>
            </w:r>
            <w:proofErr w:type="spellEnd"/>
            <w:r w:rsidRPr="00D409E4">
              <w:t xml:space="preserve"> -c octanol_box.pdb -p </w:t>
            </w:r>
            <w:proofErr w:type="spellStart"/>
            <w:r w:rsidRPr="00D409E4">
              <w:t>topol.top</w:t>
            </w:r>
            <w:proofErr w:type="spellEnd"/>
            <w:r w:rsidRPr="00D409E4">
              <w:t xml:space="preserve"> -o </w:t>
            </w:r>
            <w:proofErr w:type="spellStart"/>
            <w:r w:rsidRPr="00D409E4">
              <w:t>em.tpr</w:t>
            </w:r>
            <w:proofErr w:type="spellEnd"/>
            <w:r w:rsidRPr="00D409E4">
              <w:br/>
            </w:r>
            <w:r w:rsidRPr="00D409E4">
              <w:br/>
            </w: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w:t>
            </w:r>
            <w:proofErr w:type="spellStart"/>
            <w:r w:rsidRPr="00D409E4">
              <w:t>em</w:t>
            </w:r>
            <w:proofErr w:type="spellEnd"/>
          </w:p>
        </w:tc>
      </w:tr>
    </w:tbl>
    <w:p w14:paraId="230D2668" w14:textId="77777777" w:rsidR="00FB1971" w:rsidRPr="00D409E4" w:rsidRDefault="00FB1971" w:rsidP="00F271C9">
      <w:pPr>
        <w:spacing w:line="276" w:lineRule="auto"/>
        <w:jc w:val="both"/>
      </w:pPr>
    </w:p>
    <w:p w14:paraId="4A8736CD" w14:textId="77777777" w:rsidR="00FB1971" w:rsidRPr="00830543" w:rsidRDefault="00D7048D" w:rsidP="00F271C9">
      <w:pPr>
        <w:spacing w:line="276" w:lineRule="auto"/>
        <w:jc w:val="both"/>
        <w:rPr>
          <w:lang w:val="es-US"/>
        </w:rPr>
      </w:pPr>
      <w:r w:rsidRPr="00830543">
        <w:rPr>
          <w:lang w:val="es-US"/>
        </w:rPr>
        <w:t>Da</w:t>
      </w:r>
    </w:p>
    <w:p w14:paraId="404E3A34" w14:textId="77777777" w:rsidR="00FB1971" w:rsidRPr="00830543" w:rsidRDefault="00FB1971" w:rsidP="00F271C9">
      <w:pPr>
        <w:spacing w:line="276" w:lineRule="auto"/>
        <w:jc w:val="both"/>
        <w:rPr>
          <w:lang w:val="es-US"/>
        </w:rPr>
      </w:pPr>
    </w:p>
    <w:p w14:paraId="141BADAB" w14:textId="77777777" w:rsidR="00FB1971" w:rsidRPr="00830543" w:rsidRDefault="00D7048D" w:rsidP="00F271C9">
      <w:pPr>
        <w:spacing w:line="276" w:lineRule="auto"/>
        <w:jc w:val="both"/>
        <w:rPr>
          <w:lang w:val="es-US"/>
        </w:rPr>
      </w:pPr>
      <w:r w:rsidRPr="00830543">
        <w:rPr>
          <w:lang w:val="es-US"/>
        </w:rPr>
        <w:t>Step=  454, Dmax= 9.7e-04 nm, Epot= -2.81080e+04 Fmax= 5.22059e+02, atom= 90</w:t>
      </w:r>
    </w:p>
    <w:p w14:paraId="04E22542" w14:textId="77777777" w:rsidR="00FB1971" w:rsidRPr="00D409E4" w:rsidRDefault="00D7048D" w:rsidP="00F271C9">
      <w:pPr>
        <w:spacing w:line="276" w:lineRule="auto"/>
        <w:jc w:val="both"/>
      </w:pPr>
      <w:r w:rsidRPr="00D409E4">
        <w:t>Step</w:t>
      </w:r>
      <w:proofErr w:type="gramStart"/>
      <w:r w:rsidRPr="00D409E4">
        <w:t>=  456</w:t>
      </w:r>
      <w:proofErr w:type="gramEnd"/>
      <w:r w:rsidRPr="00D409E4">
        <w:t xml:space="preserve">, </w:t>
      </w:r>
      <w:proofErr w:type="spellStart"/>
      <w:r w:rsidRPr="00D409E4">
        <w:t>Dmax</w:t>
      </w:r>
      <w:proofErr w:type="spellEnd"/>
      <w:r w:rsidRPr="00D409E4">
        <w:t xml:space="preserve">= 5.8e-04 nm, </w:t>
      </w:r>
      <w:proofErr w:type="spellStart"/>
      <w:r w:rsidRPr="00D409E4">
        <w:t>Epot</w:t>
      </w:r>
      <w:proofErr w:type="spellEnd"/>
      <w:r w:rsidRPr="00D409E4">
        <w:t>= -2.81090e+04 Fmax= 8.10068e+01, atom= 90</w:t>
      </w:r>
    </w:p>
    <w:p w14:paraId="72BC07ED" w14:textId="77777777" w:rsidR="00FB1971" w:rsidRPr="00D409E4" w:rsidRDefault="00FB1971" w:rsidP="00F271C9">
      <w:pPr>
        <w:spacing w:line="276" w:lineRule="auto"/>
        <w:jc w:val="both"/>
      </w:pPr>
    </w:p>
    <w:p w14:paraId="3288FCB8" w14:textId="77777777" w:rsidR="00FB1971" w:rsidRPr="00D409E4" w:rsidRDefault="00D7048D" w:rsidP="00F271C9">
      <w:pPr>
        <w:spacing w:line="276" w:lineRule="auto"/>
        <w:jc w:val="both"/>
      </w:pPr>
      <w:r w:rsidRPr="00D409E4">
        <w:t>writing lowest energy coordinates.</w:t>
      </w:r>
    </w:p>
    <w:p w14:paraId="4C53EECB" w14:textId="77777777" w:rsidR="00FB1971" w:rsidRPr="00D409E4" w:rsidRDefault="00FB1971" w:rsidP="00F271C9">
      <w:pPr>
        <w:spacing w:line="276" w:lineRule="auto"/>
        <w:jc w:val="both"/>
      </w:pPr>
    </w:p>
    <w:p w14:paraId="4AFCB451" w14:textId="77777777" w:rsidR="00FB1971" w:rsidRPr="00D409E4" w:rsidRDefault="00D7048D" w:rsidP="00F271C9">
      <w:pPr>
        <w:spacing w:line="276" w:lineRule="auto"/>
        <w:jc w:val="both"/>
      </w:pPr>
      <w:r w:rsidRPr="00D409E4">
        <w:t xml:space="preserve">Steepest Descents converged to Fmax &lt; 100 in 457 </w:t>
      </w:r>
      <w:proofErr w:type="gramStart"/>
      <w:r w:rsidRPr="00D409E4">
        <w:t>steps</w:t>
      </w:r>
      <w:proofErr w:type="gramEnd"/>
    </w:p>
    <w:p w14:paraId="5B9E67B5" w14:textId="77777777" w:rsidR="00FB1971" w:rsidRPr="00D409E4" w:rsidRDefault="00D7048D" w:rsidP="00F271C9">
      <w:pPr>
        <w:spacing w:line="276" w:lineRule="auto"/>
        <w:jc w:val="both"/>
      </w:pPr>
      <w:r w:rsidRPr="00D409E4">
        <w:t xml:space="preserve">Potential </w:t>
      </w:r>
      <w:proofErr w:type="gramStart"/>
      <w:r w:rsidRPr="00D409E4">
        <w:t>Energy  =</w:t>
      </w:r>
      <w:proofErr w:type="gramEnd"/>
      <w:r w:rsidRPr="00D409E4">
        <w:t xml:space="preserve"> -2.8108963e+04</w:t>
      </w:r>
    </w:p>
    <w:p w14:paraId="66FD7440" w14:textId="77777777" w:rsidR="00FB1971" w:rsidRPr="00D409E4" w:rsidRDefault="00D7048D" w:rsidP="00F271C9">
      <w:pPr>
        <w:spacing w:line="276" w:lineRule="auto"/>
        <w:jc w:val="both"/>
      </w:pPr>
      <w:r w:rsidRPr="00D409E4">
        <w:t xml:space="preserve">Maximum force     </w:t>
      </w:r>
      <w:proofErr w:type="gramStart"/>
      <w:r w:rsidRPr="00D409E4">
        <w:t>=  8</w:t>
      </w:r>
      <w:proofErr w:type="gramEnd"/>
      <w:r w:rsidRPr="00D409E4">
        <w:t>.1006821e+01 on atom 90</w:t>
      </w:r>
    </w:p>
    <w:p w14:paraId="2461B1DD" w14:textId="77777777" w:rsidR="00FB1971" w:rsidRPr="00D409E4" w:rsidRDefault="00D7048D" w:rsidP="00F271C9">
      <w:pPr>
        <w:spacing w:line="276" w:lineRule="auto"/>
        <w:jc w:val="both"/>
      </w:pPr>
      <w:r w:rsidRPr="00D409E4">
        <w:t xml:space="preserve">Norm of force     </w:t>
      </w:r>
      <w:proofErr w:type="gramStart"/>
      <w:r w:rsidRPr="00D409E4">
        <w:t>=  4</w:t>
      </w:r>
      <w:proofErr w:type="gramEnd"/>
      <w:r w:rsidRPr="00D409E4">
        <w:t>.3152623e+00</w:t>
      </w:r>
    </w:p>
    <w:p w14:paraId="52F1335E" w14:textId="77777777" w:rsidR="00FB1971" w:rsidRPr="00D409E4" w:rsidRDefault="00FB1971" w:rsidP="00F271C9">
      <w:pPr>
        <w:spacing w:line="276" w:lineRule="auto"/>
        <w:jc w:val="both"/>
      </w:pPr>
    </w:p>
    <w:p w14:paraId="0A4C6CF3" w14:textId="77777777" w:rsidR="00FB1971" w:rsidRPr="00D409E4" w:rsidRDefault="00FB1971" w:rsidP="00F271C9">
      <w:pPr>
        <w:spacing w:line="276" w:lineRule="auto"/>
        <w:jc w:val="both"/>
      </w:pPr>
    </w:p>
    <w:p w14:paraId="30FC6AEA" w14:textId="77777777" w:rsidR="00FB1971" w:rsidRPr="00D409E4" w:rsidRDefault="00D7048D" w:rsidP="00F271C9">
      <w:pPr>
        <w:spacing w:line="276" w:lineRule="auto"/>
        <w:jc w:val="both"/>
      </w:pPr>
      <w:proofErr w:type="spellStart"/>
      <w:r w:rsidRPr="00D409E4">
        <w:t>Equilibrado</w:t>
      </w:r>
      <w:proofErr w:type="spellEnd"/>
      <w:r w:rsidRPr="00D409E4">
        <w:t xml:space="preserve"> NVT</w:t>
      </w:r>
    </w:p>
    <w:p w14:paraId="5E9E552B" w14:textId="77777777" w:rsidR="00FB1971" w:rsidRPr="00D409E4" w:rsidRDefault="00FB1971" w:rsidP="00F271C9">
      <w:pPr>
        <w:spacing w:line="276" w:lineRule="auto"/>
        <w:jc w:val="both"/>
      </w:pPr>
    </w:p>
    <w:tbl>
      <w:tblPr>
        <w:tblStyle w:val="afffffe"/>
        <w:tblW w:w="0" w:type="auto"/>
        <w:tblInd w:w="0" w:type="dxa"/>
        <w:tblLayout w:type="fixed"/>
        <w:tblLook w:val="0600" w:firstRow="0" w:lastRow="0" w:firstColumn="0" w:lastColumn="0" w:noHBand="1" w:noVBand="1"/>
      </w:tblPr>
      <w:tblGrid>
        <w:gridCol w:w="10410"/>
      </w:tblGrid>
      <w:tr w:rsidR="00FB1971" w:rsidRPr="00D409E4" w14:paraId="6A9082CD" w14:textId="77777777">
        <w:tc>
          <w:tcPr>
            <w:tcW w:w="10410" w:type="dxa"/>
            <w:shd w:val="clear" w:color="auto" w:fill="333333"/>
            <w:tcMar>
              <w:top w:w="100" w:type="dxa"/>
              <w:left w:w="100" w:type="dxa"/>
              <w:bottom w:w="100" w:type="dxa"/>
              <w:right w:w="100" w:type="dxa"/>
            </w:tcMar>
          </w:tcPr>
          <w:p w14:paraId="7B363B5E"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grompp</w:t>
            </w:r>
            <w:proofErr w:type="spellEnd"/>
            <w:r w:rsidRPr="00D409E4">
              <w:t xml:space="preserve"> -f </w:t>
            </w:r>
            <w:proofErr w:type="spellStart"/>
            <w:r w:rsidRPr="00D409E4">
              <w:t>nvt.mdp</w:t>
            </w:r>
            <w:proofErr w:type="spellEnd"/>
            <w:r w:rsidRPr="00D409E4">
              <w:t xml:space="preserve"> -c </w:t>
            </w:r>
            <w:proofErr w:type="spellStart"/>
            <w:r w:rsidRPr="00D409E4">
              <w:t>em.gro</w:t>
            </w:r>
            <w:proofErr w:type="spellEnd"/>
            <w:r w:rsidRPr="00D409E4">
              <w:t xml:space="preserve"> -p </w:t>
            </w:r>
            <w:proofErr w:type="spellStart"/>
            <w:r w:rsidRPr="00D409E4">
              <w:t>topol.top</w:t>
            </w:r>
            <w:proofErr w:type="spellEnd"/>
            <w:r w:rsidRPr="00D409E4">
              <w:t xml:space="preserve"> -o </w:t>
            </w:r>
            <w:proofErr w:type="spellStart"/>
            <w:r w:rsidRPr="00D409E4">
              <w:t>nvt.tpr</w:t>
            </w:r>
            <w:proofErr w:type="spellEnd"/>
          </w:p>
        </w:tc>
      </w:tr>
    </w:tbl>
    <w:p w14:paraId="44F6E3D7" w14:textId="77777777" w:rsidR="00FB1971" w:rsidRPr="00D409E4" w:rsidRDefault="00FB1971" w:rsidP="00F271C9">
      <w:pPr>
        <w:spacing w:line="276" w:lineRule="auto"/>
        <w:jc w:val="both"/>
      </w:pPr>
    </w:p>
    <w:p w14:paraId="4E8F8220" w14:textId="77777777" w:rsidR="00FB1971" w:rsidRPr="00D409E4" w:rsidRDefault="00D7048D" w:rsidP="00F271C9">
      <w:pPr>
        <w:spacing w:line="276" w:lineRule="auto"/>
        <w:jc w:val="both"/>
      </w:pPr>
      <w:r w:rsidRPr="00D409E4">
        <w:t xml:space="preserve">Calculating </w:t>
      </w:r>
      <w:proofErr w:type="spellStart"/>
      <w:r w:rsidRPr="00D409E4">
        <w:t>fourier</w:t>
      </w:r>
      <w:proofErr w:type="spellEnd"/>
      <w:r w:rsidRPr="00D409E4">
        <w:t xml:space="preserve"> grid dimensions for X Y Z</w:t>
      </w:r>
    </w:p>
    <w:p w14:paraId="727FE95A" w14:textId="77777777" w:rsidR="00FB1971" w:rsidRPr="00D409E4" w:rsidRDefault="00D7048D" w:rsidP="00F271C9">
      <w:pPr>
        <w:spacing w:line="276" w:lineRule="auto"/>
        <w:jc w:val="both"/>
      </w:pPr>
      <w:r w:rsidRPr="00D409E4">
        <w:t xml:space="preserve">Using a </w:t>
      </w:r>
      <w:proofErr w:type="spellStart"/>
      <w:r w:rsidRPr="00D409E4">
        <w:t>fourier</w:t>
      </w:r>
      <w:proofErr w:type="spellEnd"/>
      <w:r w:rsidRPr="00D409E4">
        <w:t xml:space="preserve"> grid of 84x84x84, spacing 0.119 0.119 0.119</w:t>
      </w:r>
    </w:p>
    <w:p w14:paraId="302818D5" w14:textId="77777777" w:rsidR="00FB1971" w:rsidRPr="00D409E4" w:rsidRDefault="00D7048D" w:rsidP="00F271C9">
      <w:pPr>
        <w:spacing w:line="276" w:lineRule="auto"/>
        <w:jc w:val="both"/>
      </w:pPr>
      <w:r w:rsidRPr="00D409E4">
        <w:t xml:space="preserve">Estimate for the relative computational load of the PME mesh part: </w:t>
      </w:r>
      <w:proofErr w:type="gramStart"/>
      <w:r w:rsidRPr="00D409E4">
        <w:t>0.46</w:t>
      </w:r>
      <w:proofErr w:type="gramEnd"/>
    </w:p>
    <w:p w14:paraId="0D4D7607" w14:textId="77777777" w:rsidR="00FB1971" w:rsidRPr="00D409E4" w:rsidRDefault="00D7048D" w:rsidP="00F271C9">
      <w:pPr>
        <w:spacing w:line="276" w:lineRule="auto"/>
        <w:jc w:val="both"/>
      </w:pPr>
      <w:r w:rsidRPr="00D409E4">
        <w:t xml:space="preserve">This run will generate roughly 4 Mb of </w:t>
      </w:r>
      <w:proofErr w:type="gramStart"/>
      <w:r w:rsidRPr="00D409E4">
        <w:t>data</w:t>
      </w:r>
      <w:proofErr w:type="gramEnd"/>
    </w:p>
    <w:p w14:paraId="6FB5AB6E" w14:textId="77777777" w:rsidR="00FB1971" w:rsidRPr="00D409E4" w:rsidRDefault="00FB1971" w:rsidP="00F271C9">
      <w:pPr>
        <w:spacing w:line="276" w:lineRule="auto"/>
        <w:jc w:val="both"/>
      </w:pPr>
    </w:p>
    <w:p w14:paraId="277E8057" w14:textId="77777777" w:rsidR="00FB1971" w:rsidRPr="00D409E4" w:rsidRDefault="00D7048D" w:rsidP="00F271C9">
      <w:pPr>
        <w:spacing w:line="276" w:lineRule="auto"/>
        <w:jc w:val="both"/>
      </w:pPr>
      <w:r w:rsidRPr="00D409E4">
        <w:t>Y</w:t>
      </w:r>
    </w:p>
    <w:p w14:paraId="3B0E5A4E" w14:textId="77777777" w:rsidR="00FB1971" w:rsidRPr="00D409E4" w:rsidRDefault="00FB1971" w:rsidP="00F271C9">
      <w:pPr>
        <w:spacing w:line="276" w:lineRule="auto"/>
        <w:jc w:val="both"/>
      </w:pPr>
    </w:p>
    <w:tbl>
      <w:tblPr>
        <w:tblStyle w:val="affffff"/>
        <w:tblW w:w="0" w:type="auto"/>
        <w:tblInd w:w="0" w:type="dxa"/>
        <w:tblLayout w:type="fixed"/>
        <w:tblLook w:val="0600" w:firstRow="0" w:lastRow="0" w:firstColumn="0" w:lastColumn="0" w:noHBand="1" w:noVBand="1"/>
      </w:tblPr>
      <w:tblGrid>
        <w:gridCol w:w="10410"/>
      </w:tblGrid>
      <w:tr w:rsidR="00FB1971" w:rsidRPr="00D409E4" w14:paraId="320B54B9" w14:textId="77777777">
        <w:tc>
          <w:tcPr>
            <w:tcW w:w="10410" w:type="dxa"/>
            <w:shd w:val="clear" w:color="auto" w:fill="333333"/>
            <w:tcMar>
              <w:top w:w="100" w:type="dxa"/>
              <w:left w:w="100" w:type="dxa"/>
              <w:bottom w:w="100" w:type="dxa"/>
              <w:right w:w="100" w:type="dxa"/>
            </w:tcMar>
          </w:tcPr>
          <w:p w14:paraId="30AB2DDD"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w:t>
            </w:r>
            <w:proofErr w:type="spellStart"/>
            <w:r w:rsidRPr="00D409E4">
              <w:t>nvt</w:t>
            </w:r>
            <w:proofErr w:type="spellEnd"/>
          </w:p>
        </w:tc>
      </w:tr>
    </w:tbl>
    <w:p w14:paraId="77BE0416" w14:textId="77777777" w:rsidR="00FB1971" w:rsidRPr="00D409E4" w:rsidRDefault="00FB1971" w:rsidP="00F271C9">
      <w:pPr>
        <w:spacing w:line="276" w:lineRule="auto"/>
        <w:jc w:val="both"/>
      </w:pPr>
    </w:p>
    <w:p w14:paraId="4FAFB9C0" w14:textId="77777777" w:rsidR="00FB1971" w:rsidRPr="00D409E4" w:rsidRDefault="00D7048D" w:rsidP="00F271C9">
      <w:pPr>
        <w:spacing w:line="276" w:lineRule="auto"/>
        <w:jc w:val="both"/>
      </w:pPr>
      <w:r w:rsidRPr="00D409E4">
        <w:t xml:space="preserve">500 </w:t>
      </w:r>
      <w:proofErr w:type="gramStart"/>
      <w:r w:rsidRPr="00D409E4">
        <w:t xml:space="preserve">steps,   </w:t>
      </w:r>
      <w:proofErr w:type="gramEnd"/>
      <w:r w:rsidRPr="00D409E4">
        <w:t xml:space="preserve">   1.0 ps.</w:t>
      </w:r>
    </w:p>
    <w:p w14:paraId="2375DB09" w14:textId="77777777" w:rsidR="00FB1971" w:rsidRPr="00D409E4" w:rsidRDefault="00D7048D" w:rsidP="00F271C9">
      <w:pPr>
        <w:spacing w:line="276" w:lineRule="auto"/>
        <w:jc w:val="both"/>
      </w:pPr>
      <w:r w:rsidRPr="00D409E4">
        <w:lastRenderedPageBreak/>
        <w:t>step 400, remaining wall clock time:     1 s</w:t>
      </w:r>
    </w:p>
    <w:p w14:paraId="7B60AB67" w14:textId="77777777" w:rsidR="00FB1971" w:rsidRPr="00D409E4" w:rsidRDefault="00D7048D" w:rsidP="00F271C9">
      <w:pPr>
        <w:spacing w:line="276" w:lineRule="auto"/>
        <w:jc w:val="both"/>
      </w:pPr>
      <w:r w:rsidRPr="00D409E4">
        <w:t>Writing final coordinates.</w:t>
      </w:r>
    </w:p>
    <w:p w14:paraId="469C8508" w14:textId="77777777" w:rsidR="00FB1971" w:rsidRPr="00D409E4" w:rsidRDefault="00D7048D" w:rsidP="00F271C9">
      <w:pPr>
        <w:spacing w:line="276" w:lineRule="auto"/>
        <w:jc w:val="both"/>
      </w:pPr>
      <w:r w:rsidRPr="00D409E4">
        <w:t>step 500, remaining wall clock time:     0 s</w:t>
      </w:r>
    </w:p>
    <w:p w14:paraId="7DA84C0F" w14:textId="77777777" w:rsidR="00FB1971" w:rsidRPr="00D409E4" w:rsidRDefault="00D7048D" w:rsidP="00F271C9">
      <w:pPr>
        <w:spacing w:line="276" w:lineRule="auto"/>
        <w:jc w:val="both"/>
      </w:pPr>
      <w:r w:rsidRPr="00D409E4">
        <w:t xml:space="preserve">               Core t (</w:t>
      </w:r>
      <w:proofErr w:type="gramStart"/>
      <w:r w:rsidRPr="00D409E4">
        <w:t xml:space="preserve">s)   </w:t>
      </w:r>
      <w:proofErr w:type="gramEnd"/>
      <w:r w:rsidRPr="00D409E4">
        <w:t>Wall t (s)        (%)</w:t>
      </w:r>
    </w:p>
    <w:p w14:paraId="3C7AD894" w14:textId="77777777" w:rsidR="00FB1971" w:rsidRPr="00D409E4" w:rsidRDefault="00D7048D" w:rsidP="00F271C9">
      <w:pPr>
        <w:spacing w:line="276" w:lineRule="auto"/>
        <w:jc w:val="both"/>
      </w:pPr>
      <w:r w:rsidRPr="00D409E4">
        <w:t xml:space="preserve">       Time:       34.562        9.782      353.3</w:t>
      </w:r>
    </w:p>
    <w:p w14:paraId="4FD38CCB" w14:textId="77777777" w:rsidR="00FB1971" w:rsidRPr="00D409E4" w:rsidRDefault="00D7048D" w:rsidP="00F271C9">
      <w:pPr>
        <w:spacing w:line="276" w:lineRule="auto"/>
        <w:jc w:val="both"/>
      </w:pPr>
      <w:r w:rsidRPr="00D409E4">
        <w:t xml:space="preserve">                 (ns/</w:t>
      </w:r>
      <w:proofErr w:type="gramStart"/>
      <w:r w:rsidRPr="00D409E4">
        <w:t xml:space="preserve">day)   </w:t>
      </w:r>
      <w:proofErr w:type="gramEnd"/>
      <w:r w:rsidRPr="00D409E4">
        <w:t xml:space="preserve"> (hour/ns)</w:t>
      </w:r>
    </w:p>
    <w:p w14:paraId="01CD1839" w14:textId="77777777" w:rsidR="00FB1971" w:rsidRPr="00D409E4" w:rsidRDefault="00D7048D" w:rsidP="00F271C9">
      <w:pPr>
        <w:spacing w:line="276" w:lineRule="auto"/>
        <w:jc w:val="both"/>
      </w:pPr>
      <w:r w:rsidRPr="00D409E4">
        <w:t>Performance:        8.850        2.712</w:t>
      </w:r>
    </w:p>
    <w:p w14:paraId="3426F955" w14:textId="77777777" w:rsidR="00FB1971" w:rsidRPr="00D409E4" w:rsidRDefault="00FB1971" w:rsidP="00F271C9">
      <w:pPr>
        <w:spacing w:line="276" w:lineRule="auto"/>
        <w:jc w:val="both"/>
      </w:pPr>
    </w:p>
    <w:p w14:paraId="5637F551" w14:textId="77777777" w:rsidR="00FB1971" w:rsidRPr="00D409E4" w:rsidRDefault="00D7048D" w:rsidP="00F271C9">
      <w:pPr>
        <w:spacing w:line="276" w:lineRule="auto"/>
        <w:jc w:val="both"/>
      </w:pPr>
      <w:proofErr w:type="spellStart"/>
      <w:r w:rsidRPr="00D409E4">
        <w:t>Equilibrado</w:t>
      </w:r>
      <w:proofErr w:type="spellEnd"/>
      <w:r w:rsidRPr="00D409E4">
        <w:t xml:space="preserve"> NPT</w:t>
      </w:r>
    </w:p>
    <w:p w14:paraId="3BCB0130" w14:textId="77777777" w:rsidR="00FB1971" w:rsidRPr="00D409E4" w:rsidRDefault="00FB1971" w:rsidP="00F271C9">
      <w:pPr>
        <w:spacing w:line="276" w:lineRule="auto"/>
        <w:jc w:val="both"/>
      </w:pPr>
    </w:p>
    <w:tbl>
      <w:tblPr>
        <w:tblStyle w:val="affffff0"/>
        <w:tblW w:w="0" w:type="auto"/>
        <w:tblInd w:w="0" w:type="dxa"/>
        <w:tblLayout w:type="fixed"/>
        <w:tblLook w:val="0600" w:firstRow="0" w:lastRow="0" w:firstColumn="0" w:lastColumn="0" w:noHBand="1" w:noVBand="1"/>
      </w:tblPr>
      <w:tblGrid>
        <w:gridCol w:w="10410"/>
      </w:tblGrid>
      <w:tr w:rsidR="00FB1971" w:rsidRPr="00D409E4" w14:paraId="7B6485FF" w14:textId="77777777">
        <w:tc>
          <w:tcPr>
            <w:tcW w:w="10410" w:type="dxa"/>
            <w:shd w:val="clear" w:color="auto" w:fill="333333"/>
            <w:tcMar>
              <w:top w:w="100" w:type="dxa"/>
              <w:left w:w="100" w:type="dxa"/>
              <w:bottom w:w="100" w:type="dxa"/>
              <w:right w:w="100" w:type="dxa"/>
            </w:tcMar>
          </w:tcPr>
          <w:p w14:paraId="75F96354"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grompp</w:t>
            </w:r>
            <w:proofErr w:type="spellEnd"/>
            <w:r w:rsidRPr="00D409E4">
              <w:t xml:space="preserve"> -f </w:t>
            </w:r>
            <w:proofErr w:type="spellStart"/>
            <w:r w:rsidRPr="00D409E4">
              <w:t>npt.mdp</w:t>
            </w:r>
            <w:proofErr w:type="spellEnd"/>
            <w:r w:rsidRPr="00D409E4">
              <w:t xml:space="preserve"> -c </w:t>
            </w:r>
            <w:proofErr w:type="spellStart"/>
            <w:r w:rsidRPr="00D409E4">
              <w:t>nvt.gro</w:t>
            </w:r>
            <w:proofErr w:type="spellEnd"/>
            <w:r w:rsidRPr="00D409E4">
              <w:t xml:space="preserve"> -t </w:t>
            </w:r>
            <w:proofErr w:type="spellStart"/>
            <w:r w:rsidRPr="00D409E4">
              <w:t>nvt.cpt</w:t>
            </w:r>
            <w:proofErr w:type="spellEnd"/>
            <w:r w:rsidRPr="00D409E4">
              <w:t xml:space="preserve"> -p </w:t>
            </w:r>
            <w:proofErr w:type="spellStart"/>
            <w:r w:rsidRPr="00D409E4">
              <w:t>topol.top</w:t>
            </w:r>
            <w:proofErr w:type="spellEnd"/>
            <w:r w:rsidRPr="00D409E4">
              <w:t xml:space="preserve"> -o </w:t>
            </w:r>
            <w:proofErr w:type="spellStart"/>
            <w:r w:rsidRPr="00D409E4">
              <w:t>npt.tpr</w:t>
            </w:r>
            <w:proofErr w:type="spellEnd"/>
            <w:r w:rsidRPr="00D409E4">
              <w:br/>
            </w:r>
            <w:r w:rsidRPr="00D409E4">
              <w:br/>
            </w: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w:t>
            </w:r>
            <w:proofErr w:type="spellStart"/>
            <w:r w:rsidRPr="00D409E4">
              <w:t>npt</w:t>
            </w:r>
            <w:proofErr w:type="spellEnd"/>
          </w:p>
        </w:tc>
      </w:tr>
    </w:tbl>
    <w:p w14:paraId="5A758AD6" w14:textId="77777777" w:rsidR="00FB1971" w:rsidRPr="00D409E4" w:rsidRDefault="00FB1971" w:rsidP="00F271C9">
      <w:pPr>
        <w:spacing w:line="276" w:lineRule="auto"/>
        <w:jc w:val="both"/>
      </w:pPr>
    </w:p>
    <w:p w14:paraId="6A5C0FAD" w14:textId="77777777" w:rsidR="00FB1971" w:rsidRPr="00D409E4" w:rsidRDefault="00D7048D" w:rsidP="00F271C9">
      <w:pPr>
        <w:spacing w:line="276" w:lineRule="auto"/>
        <w:jc w:val="both"/>
      </w:pPr>
      <w:r w:rsidRPr="00D409E4">
        <w:t>da</w:t>
      </w:r>
    </w:p>
    <w:p w14:paraId="68D25B2D" w14:textId="77777777" w:rsidR="00FB1971" w:rsidRPr="00D409E4" w:rsidRDefault="00FB1971" w:rsidP="00F271C9">
      <w:pPr>
        <w:spacing w:line="276" w:lineRule="auto"/>
        <w:jc w:val="both"/>
      </w:pPr>
    </w:p>
    <w:p w14:paraId="6900CCCC" w14:textId="77777777" w:rsidR="00FB1971" w:rsidRPr="00D409E4" w:rsidRDefault="00D7048D" w:rsidP="00F271C9">
      <w:pPr>
        <w:spacing w:line="276" w:lineRule="auto"/>
        <w:jc w:val="both"/>
      </w:pPr>
      <w:r w:rsidRPr="00D409E4">
        <w:t xml:space="preserve">500 </w:t>
      </w:r>
      <w:proofErr w:type="gramStart"/>
      <w:r w:rsidRPr="00D409E4">
        <w:t xml:space="preserve">steps,   </w:t>
      </w:r>
      <w:proofErr w:type="gramEnd"/>
      <w:r w:rsidRPr="00D409E4">
        <w:t xml:space="preserve">   1.0 ps.</w:t>
      </w:r>
    </w:p>
    <w:p w14:paraId="5EBDAD30" w14:textId="77777777" w:rsidR="00FB1971" w:rsidRPr="00D409E4" w:rsidRDefault="00D7048D" w:rsidP="00F271C9">
      <w:pPr>
        <w:spacing w:line="276" w:lineRule="auto"/>
        <w:jc w:val="both"/>
      </w:pPr>
      <w:r w:rsidRPr="00D409E4">
        <w:t>step 400, remaining wall clock time:     2 s</w:t>
      </w:r>
    </w:p>
    <w:p w14:paraId="2DA9E6AD" w14:textId="77777777" w:rsidR="00FB1971" w:rsidRPr="00D409E4" w:rsidRDefault="00D7048D" w:rsidP="00F271C9">
      <w:pPr>
        <w:spacing w:line="276" w:lineRule="auto"/>
        <w:jc w:val="both"/>
      </w:pPr>
      <w:r w:rsidRPr="00D409E4">
        <w:t>Writing final coordinates.</w:t>
      </w:r>
    </w:p>
    <w:p w14:paraId="6A034553" w14:textId="77777777" w:rsidR="00FB1971" w:rsidRPr="00D409E4" w:rsidRDefault="00D7048D" w:rsidP="00F271C9">
      <w:pPr>
        <w:spacing w:line="276" w:lineRule="auto"/>
        <w:jc w:val="both"/>
      </w:pPr>
      <w:r w:rsidRPr="00D409E4">
        <w:t>step 500, remaining wall clock time:     0 s</w:t>
      </w:r>
    </w:p>
    <w:p w14:paraId="1A877020" w14:textId="77777777" w:rsidR="00FB1971" w:rsidRPr="00D409E4" w:rsidRDefault="00D7048D" w:rsidP="00F271C9">
      <w:pPr>
        <w:spacing w:line="276" w:lineRule="auto"/>
        <w:jc w:val="both"/>
      </w:pPr>
      <w:r w:rsidRPr="00D409E4">
        <w:t xml:space="preserve">               Core t (</w:t>
      </w:r>
      <w:proofErr w:type="gramStart"/>
      <w:r w:rsidRPr="00D409E4">
        <w:t xml:space="preserve">s)   </w:t>
      </w:r>
      <w:proofErr w:type="gramEnd"/>
      <w:r w:rsidRPr="00D409E4">
        <w:t>Wall t (s)        (%)</w:t>
      </w:r>
    </w:p>
    <w:p w14:paraId="58E52F79" w14:textId="77777777" w:rsidR="00FB1971" w:rsidRPr="00D409E4" w:rsidRDefault="00D7048D" w:rsidP="00F271C9">
      <w:pPr>
        <w:spacing w:line="276" w:lineRule="auto"/>
        <w:jc w:val="both"/>
      </w:pPr>
      <w:r w:rsidRPr="00D409E4">
        <w:t xml:space="preserve">       Time:       39.250       11.431      343.4</w:t>
      </w:r>
    </w:p>
    <w:p w14:paraId="6B5B2978" w14:textId="77777777" w:rsidR="00FB1971" w:rsidRPr="00D409E4" w:rsidRDefault="00D7048D" w:rsidP="00F271C9">
      <w:pPr>
        <w:spacing w:line="276" w:lineRule="auto"/>
        <w:jc w:val="both"/>
      </w:pPr>
      <w:r w:rsidRPr="00D409E4">
        <w:t xml:space="preserve">                 (ns/</w:t>
      </w:r>
      <w:proofErr w:type="gramStart"/>
      <w:r w:rsidRPr="00D409E4">
        <w:t xml:space="preserve">day)   </w:t>
      </w:r>
      <w:proofErr w:type="gramEnd"/>
      <w:r w:rsidRPr="00D409E4">
        <w:t xml:space="preserve"> (hour/ns)</w:t>
      </w:r>
    </w:p>
    <w:p w14:paraId="2352CBBE" w14:textId="77777777" w:rsidR="00FB1971" w:rsidRPr="00D409E4" w:rsidRDefault="00D7048D" w:rsidP="00F271C9">
      <w:pPr>
        <w:spacing w:line="276" w:lineRule="auto"/>
        <w:jc w:val="both"/>
      </w:pPr>
      <w:r w:rsidRPr="00D409E4">
        <w:t>Performance:        7.573        3.169</w:t>
      </w:r>
    </w:p>
    <w:p w14:paraId="3A5F0846" w14:textId="77777777" w:rsidR="00FB1971" w:rsidRPr="00D409E4" w:rsidRDefault="00FB1971" w:rsidP="00F271C9">
      <w:pPr>
        <w:spacing w:line="276" w:lineRule="auto"/>
        <w:jc w:val="both"/>
      </w:pPr>
    </w:p>
    <w:p w14:paraId="6ACD2D82" w14:textId="77777777" w:rsidR="00FB1971" w:rsidRPr="00D409E4" w:rsidRDefault="00D7048D" w:rsidP="00F271C9">
      <w:pPr>
        <w:spacing w:line="276" w:lineRule="auto"/>
        <w:jc w:val="both"/>
      </w:pPr>
      <w:r w:rsidRPr="00D409E4">
        <w:t>Corrida MD</w:t>
      </w:r>
    </w:p>
    <w:p w14:paraId="5C57CA63" w14:textId="77777777" w:rsidR="00FB1971" w:rsidRPr="00D409E4" w:rsidRDefault="00FB1971" w:rsidP="00F271C9">
      <w:pPr>
        <w:spacing w:line="276" w:lineRule="auto"/>
        <w:jc w:val="both"/>
      </w:pPr>
    </w:p>
    <w:tbl>
      <w:tblPr>
        <w:tblStyle w:val="affffff1"/>
        <w:tblW w:w="0" w:type="auto"/>
        <w:tblInd w:w="0" w:type="dxa"/>
        <w:tblLayout w:type="fixed"/>
        <w:tblLook w:val="0600" w:firstRow="0" w:lastRow="0" w:firstColumn="0" w:lastColumn="0" w:noHBand="1" w:noVBand="1"/>
      </w:tblPr>
      <w:tblGrid>
        <w:gridCol w:w="10410"/>
      </w:tblGrid>
      <w:tr w:rsidR="00FB1971" w:rsidRPr="00D409E4" w14:paraId="19D8FFC4" w14:textId="77777777">
        <w:tc>
          <w:tcPr>
            <w:tcW w:w="10410" w:type="dxa"/>
            <w:shd w:val="clear" w:color="auto" w:fill="333333"/>
            <w:tcMar>
              <w:top w:w="100" w:type="dxa"/>
              <w:left w:w="100" w:type="dxa"/>
              <w:bottom w:w="100" w:type="dxa"/>
              <w:right w:w="100" w:type="dxa"/>
            </w:tcMar>
          </w:tcPr>
          <w:p w14:paraId="2EFC230A"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grompp</w:t>
            </w:r>
            <w:proofErr w:type="spellEnd"/>
            <w:r w:rsidRPr="00D409E4">
              <w:t xml:space="preserve"> -f </w:t>
            </w:r>
            <w:proofErr w:type="spellStart"/>
            <w:r w:rsidRPr="00D409E4">
              <w:t>md.mdp</w:t>
            </w:r>
            <w:proofErr w:type="spellEnd"/>
            <w:r w:rsidRPr="00D409E4">
              <w:t xml:space="preserve"> -c </w:t>
            </w:r>
            <w:proofErr w:type="spellStart"/>
            <w:r w:rsidRPr="00D409E4">
              <w:t>npt.gro</w:t>
            </w:r>
            <w:proofErr w:type="spellEnd"/>
            <w:r w:rsidRPr="00D409E4">
              <w:t xml:space="preserve"> -t </w:t>
            </w:r>
            <w:proofErr w:type="spellStart"/>
            <w:r w:rsidRPr="00D409E4">
              <w:t>npt.cpt</w:t>
            </w:r>
            <w:proofErr w:type="spellEnd"/>
            <w:r w:rsidRPr="00D409E4">
              <w:t xml:space="preserve"> -p </w:t>
            </w:r>
            <w:proofErr w:type="spellStart"/>
            <w:r w:rsidRPr="00D409E4">
              <w:t>topol.top</w:t>
            </w:r>
            <w:proofErr w:type="spellEnd"/>
            <w:r w:rsidRPr="00D409E4">
              <w:t xml:space="preserve"> -o </w:t>
            </w:r>
            <w:proofErr w:type="spellStart"/>
            <w:r w:rsidRPr="00D409E4">
              <w:t>md.tpr</w:t>
            </w:r>
            <w:proofErr w:type="spellEnd"/>
            <w:r w:rsidRPr="00D409E4">
              <w:br/>
            </w:r>
            <w:r w:rsidRPr="00D409E4">
              <w:br/>
            </w: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md</w:t>
            </w:r>
          </w:p>
        </w:tc>
      </w:tr>
    </w:tbl>
    <w:p w14:paraId="34D8C078" w14:textId="77777777" w:rsidR="00FB1971" w:rsidRPr="00D409E4" w:rsidRDefault="00FB1971" w:rsidP="00F271C9">
      <w:pPr>
        <w:spacing w:line="276" w:lineRule="auto"/>
        <w:jc w:val="both"/>
      </w:pPr>
    </w:p>
    <w:p w14:paraId="7A5C9342" w14:textId="77777777" w:rsidR="00FB1971" w:rsidRPr="00D409E4" w:rsidRDefault="00D7048D" w:rsidP="00F271C9">
      <w:pPr>
        <w:spacing w:line="276" w:lineRule="auto"/>
        <w:jc w:val="both"/>
      </w:pPr>
      <w:r w:rsidRPr="00D409E4">
        <w:t>Da</w:t>
      </w:r>
    </w:p>
    <w:p w14:paraId="4C8A38BF" w14:textId="77777777" w:rsidR="00FB1971" w:rsidRPr="00D409E4" w:rsidRDefault="00FB1971" w:rsidP="00F271C9">
      <w:pPr>
        <w:spacing w:line="276" w:lineRule="auto"/>
        <w:jc w:val="both"/>
      </w:pPr>
    </w:p>
    <w:p w14:paraId="6DAFD545" w14:textId="77777777" w:rsidR="00FB1971" w:rsidRPr="00D409E4" w:rsidRDefault="00D7048D" w:rsidP="00F271C9">
      <w:pPr>
        <w:spacing w:line="276" w:lineRule="auto"/>
        <w:jc w:val="both"/>
      </w:pPr>
      <w:r w:rsidRPr="00D409E4">
        <w:t>step 0</w:t>
      </w:r>
    </w:p>
    <w:p w14:paraId="0D95A8C3" w14:textId="77777777" w:rsidR="00FB1971" w:rsidRPr="00D409E4" w:rsidRDefault="00D7048D" w:rsidP="00F271C9">
      <w:pPr>
        <w:spacing w:line="276" w:lineRule="auto"/>
        <w:jc w:val="both"/>
      </w:pPr>
      <w:r w:rsidRPr="00D409E4">
        <w:t>Writing final coordinates.</w:t>
      </w:r>
    </w:p>
    <w:p w14:paraId="4177FB82" w14:textId="77777777" w:rsidR="00FB1971" w:rsidRPr="00D409E4" w:rsidRDefault="00D7048D" w:rsidP="00F271C9">
      <w:pPr>
        <w:spacing w:line="276" w:lineRule="auto"/>
        <w:jc w:val="both"/>
      </w:pPr>
      <w:r w:rsidRPr="00D409E4">
        <w:t>step 100, remaining wall clock time:     0 s</w:t>
      </w:r>
    </w:p>
    <w:p w14:paraId="32F88CAF" w14:textId="77777777" w:rsidR="00FB1971" w:rsidRPr="00D409E4" w:rsidRDefault="00D7048D" w:rsidP="00F271C9">
      <w:pPr>
        <w:spacing w:line="276" w:lineRule="auto"/>
        <w:jc w:val="both"/>
      </w:pPr>
      <w:r w:rsidRPr="00D409E4">
        <w:t xml:space="preserve">               Core t (</w:t>
      </w:r>
      <w:proofErr w:type="gramStart"/>
      <w:r w:rsidRPr="00D409E4">
        <w:t xml:space="preserve">s)   </w:t>
      </w:r>
      <w:proofErr w:type="gramEnd"/>
      <w:r w:rsidRPr="00D409E4">
        <w:t>Wall t (s)        (%)</w:t>
      </w:r>
    </w:p>
    <w:p w14:paraId="0439E2FB" w14:textId="77777777" w:rsidR="00FB1971" w:rsidRPr="00D409E4" w:rsidRDefault="00D7048D" w:rsidP="00F271C9">
      <w:pPr>
        <w:spacing w:line="276" w:lineRule="auto"/>
        <w:jc w:val="both"/>
      </w:pPr>
      <w:r w:rsidRPr="00D409E4">
        <w:t xml:space="preserve">       Time:       10.625        3.623      293.3</w:t>
      </w:r>
    </w:p>
    <w:p w14:paraId="3BC55CA6" w14:textId="77777777" w:rsidR="00FB1971" w:rsidRPr="00D409E4" w:rsidRDefault="00D7048D" w:rsidP="00F271C9">
      <w:pPr>
        <w:spacing w:line="276" w:lineRule="auto"/>
        <w:jc w:val="both"/>
      </w:pPr>
      <w:r w:rsidRPr="00D409E4">
        <w:t xml:space="preserve">                 (ns/</w:t>
      </w:r>
      <w:proofErr w:type="gramStart"/>
      <w:r w:rsidRPr="00D409E4">
        <w:t xml:space="preserve">day)   </w:t>
      </w:r>
      <w:proofErr w:type="gramEnd"/>
      <w:r w:rsidRPr="00D409E4">
        <w:t xml:space="preserve"> (hour/ns)</w:t>
      </w:r>
    </w:p>
    <w:p w14:paraId="1D801F41" w14:textId="77777777" w:rsidR="00FB1971" w:rsidRPr="00830543" w:rsidRDefault="00D7048D" w:rsidP="00F271C9">
      <w:pPr>
        <w:spacing w:line="276" w:lineRule="auto"/>
        <w:jc w:val="both"/>
        <w:rPr>
          <w:lang w:val="es-US"/>
        </w:rPr>
      </w:pPr>
      <w:r w:rsidRPr="00830543">
        <w:rPr>
          <w:lang w:val="es-US"/>
        </w:rPr>
        <w:t>Performance:        4.817        4.982</w:t>
      </w:r>
    </w:p>
    <w:p w14:paraId="573BB703" w14:textId="77777777" w:rsidR="00FB1971" w:rsidRPr="00830543" w:rsidRDefault="00FB1971" w:rsidP="00F271C9">
      <w:pPr>
        <w:spacing w:line="276" w:lineRule="auto"/>
        <w:jc w:val="both"/>
        <w:rPr>
          <w:lang w:val="es-US"/>
        </w:rPr>
      </w:pPr>
    </w:p>
    <w:p w14:paraId="28E8C2FC" w14:textId="77777777" w:rsidR="00FB1971" w:rsidRPr="00830543" w:rsidRDefault="00D7048D" w:rsidP="00F271C9">
      <w:pPr>
        <w:spacing w:line="276" w:lineRule="auto"/>
        <w:jc w:val="both"/>
        <w:rPr>
          <w:lang w:val="es-US"/>
        </w:rPr>
      </w:pPr>
      <w:r w:rsidRPr="00830543">
        <w:rPr>
          <w:lang w:val="es-US"/>
        </w:rPr>
        <w:t>Extraigo el PDB de la MD</w:t>
      </w:r>
    </w:p>
    <w:p w14:paraId="048D0FAC" w14:textId="77777777" w:rsidR="00FB1971" w:rsidRPr="00830543" w:rsidRDefault="00FB1971" w:rsidP="00F271C9">
      <w:pPr>
        <w:spacing w:line="276" w:lineRule="auto"/>
        <w:jc w:val="both"/>
        <w:rPr>
          <w:lang w:val="es-US"/>
        </w:rPr>
      </w:pPr>
    </w:p>
    <w:tbl>
      <w:tblPr>
        <w:tblStyle w:val="affffff2"/>
        <w:tblW w:w="0" w:type="auto"/>
        <w:tblInd w:w="0" w:type="dxa"/>
        <w:tblLayout w:type="fixed"/>
        <w:tblLook w:val="0600" w:firstRow="0" w:lastRow="0" w:firstColumn="0" w:lastColumn="0" w:noHBand="1" w:noVBand="1"/>
      </w:tblPr>
      <w:tblGrid>
        <w:gridCol w:w="10410"/>
      </w:tblGrid>
      <w:tr w:rsidR="00FB1971" w:rsidRPr="00D409E4" w14:paraId="166865DE" w14:textId="77777777">
        <w:tc>
          <w:tcPr>
            <w:tcW w:w="10410" w:type="dxa"/>
            <w:shd w:val="clear" w:color="auto" w:fill="333333"/>
            <w:tcMar>
              <w:top w:w="100" w:type="dxa"/>
              <w:left w:w="100" w:type="dxa"/>
              <w:bottom w:w="100" w:type="dxa"/>
              <w:right w:w="100" w:type="dxa"/>
            </w:tcMar>
          </w:tcPr>
          <w:p w14:paraId="329EEFF5"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trjconv</w:t>
            </w:r>
            <w:proofErr w:type="spellEnd"/>
            <w:r w:rsidRPr="00D409E4">
              <w:t xml:space="preserve"> -s </w:t>
            </w:r>
            <w:proofErr w:type="spellStart"/>
            <w:r w:rsidRPr="00D409E4">
              <w:t>md.tpr</w:t>
            </w:r>
            <w:proofErr w:type="spellEnd"/>
            <w:r w:rsidRPr="00D409E4">
              <w:t xml:space="preserve"> -f </w:t>
            </w:r>
            <w:proofErr w:type="spellStart"/>
            <w:r w:rsidRPr="00D409E4">
              <w:t>md.xtc</w:t>
            </w:r>
            <w:proofErr w:type="spellEnd"/>
            <w:r w:rsidRPr="00D409E4">
              <w:t xml:space="preserve"> -o OCT_md.pdb -</w:t>
            </w:r>
            <w:proofErr w:type="spellStart"/>
            <w:r w:rsidRPr="00D409E4">
              <w:t>pbc</w:t>
            </w:r>
            <w:proofErr w:type="spellEnd"/>
            <w:r w:rsidRPr="00D409E4">
              <w:t xml:space="preserve"> whole -</w:t>
            </w:r>
            <w:proofErr w:type="spellStart"/>
            <w:r w:rsidRPr="00D409E4">
              <w:t>sep</w:t>
            </w:r>
            <w:proofErr w:type="spellEnd"/>
          </w:p>
        </w:tc>
      </w:tr>
    </w:tbl>
    <w:p w14:paraId="3E18C3A6" w14:textId="77777777" w:rsidR="00FB1971" w:rsidRPr="00D409E4" w:rsidRDefault="00FB1971" w:rsidP="00F271C9">
      <w:pPr>
        <w:spacing w:line="276" w:lineRule="auto"/>
        <w:jc w:val="both"/>
      </w:pPr>
    </w:p>
    <w:p w14:paraId="57169484" w14:textId="77777777" w:rsidR="00FB1971" w:rsidRPr="00830543" w:rsidRDefault="00D7048D" w:rsidP="00F271C9">
      <w:pPr>
        <w:spacing w:line="276" w:lineRule="auto"/>
        <w:jc w:val="both"/>
        <w:rPr>
          <w:lang w:val="es-US"/>
        </w:rPr>
      </w:pPr>
      <w:r w:rsidRPr="00830543">
        <w:rPr>
          <w:lang w:val="es-US"/>
        </w:rPr>
        <w:t>Con esto logramos crear la fase de octanol y estabilizarla en “la conformación más natural”, ahora hay que poner el agua.</w:t>
      </w:r>
    </w:p>
    <w:p w14:paraId="184C644C" w14:textId="77777777" w:rsidR="00FB1971" w:rsidRPr="00830543" w:rsidRDefault="00FB1971" w:rsidP="00F271C9">
      <w:pPr>
        <w:spacing w:line="276" w:lineRule="auto"/>
        <w:jc w:val="both"/>
        <w:rPr>
          <w:lang w:val="es-US"/>
        </w:rPr>
      </w:pPr>
    </w:p>
    <w:p w14:paraId="45B07101" w14:textId="77777777" w:rsidR="00FB1971" w:rsidRPr="00830543" w:rsidRDefault="00D7048D" w:rsidP="00F271C9">
      <w:pPr>
        <w:spacing w:line="276" w:lineRule="auto"/>
        <w:jc w:val="both"/>
        <w:rPr>
          <w:lang w:val="es-US"/>
        </w:rPr>
      </w:pPr>
      <w:r w:rsidRPr="00830543">
        <w:rPr>
          <w:lang w:val="es-US"/>
        </w:rPr>
        <w:t>Solvatar</w:t>
      </w:r>
    </w:p>
    <w:p w14:paraId="1CEC1273" w14:textId="77777777" w:rsidR="00FB1971" w:rsidRPr="00830543" w:rsidRDefault="00FB1971" w:rsidP="00F271C9">
      <w:pPr>
        <w:spacing w:line="276" w:lineRule="auto"/>
        <w:jc w:val="both"/>
        <w:rPr>
          <w:lang w:val="es-US"/>
        </w:rPr>
      </w:pPr>
    </w:p>
    <w:p w14:paraId="278C8C83" w14:textId="77777777" w:rsidR="00FB1971" w:rsidRPr="00830543" w:rsidRDefault="00D7048D" w:rsidP="00F271C9">
      <w:pPr>
        <w:spacing w:line="276" w:lineRule="auto"/>
        <w:jc w:val="both"/>
        <w:rPr>
          <w:lang w:val="es-US"/>
        </w:rPr>
      </w:pPr>
      <w:r w:rsidRPr="00830543">
        <w:rPr>
          <w:lang w:val="es-US"/>
        </w:rPr>
        <w:t>Incremento el volumen en el eje z y coloco el centro en la mitad de la capa.</w:t>
      </w:r>
    </w:p>
    <w:p w14:paraId="55F7430C" w14:textId="77777777" w:rsidR="00FB1971" w:rsidRPr="00830543" w:rsidRDefault="00FB1971" w:rsidP="00F271C9">
      <w:pPr>
        <w:spacing w:line="276" w:lineRule="auto"/>
        <w:jc w:val="both"/>
        <w:rPr>
          <w:lang w:val="es-US"/>
        </w:rPr>
      </w:pPr>
    </w:p>
    <w:tbl>
      <w:tblPr>
        <w:tblStyle w:val="affffff3"/>
        <w:tblW w:w="0" w:type="auto"/>
        <w:tblInd w:w="0" w:type="dxa"/>
        <w:tblLayout w:type="fixed"/>
        <w:tblLook w:val="0600" w:firstRow="0" w:lastRow="0" w:firstColumn="0" w:lastColumn="0" w:noHBand="1" w:noVBand="1"/>
      </w:tblPr>
      <w:tblGrid>
        <w:gridCol w:w="10410"/>
      </w:tblGrid>
      <w:tr w:rsidR="00FB1971" w:rsidRPr="00D409E4" w14:paraId="26D5E5FC" w14:textId="77777777">
        <w:tc>
          <w:tcPr>
            <w:tcW w:w="10410" w:type="dxa"/>
            <w:shd w:val="clear" w:color="auto" w:fill="333333"/>
            <w:tcMar>
              <w:top w:w="100" w:type="dxa"/>
              <w:left w:w="100" w:type="dxa"/>
              <w:bottom w:w="100" w:type="dxa"/>
              <w:right w:w="100" w:type="dxa"/>
            </w:tcMar>
          </w:tcPr>
          <w:p w14:paraId="09D40BD0"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editconf</w:t>
            </w:r>
            <w:proofErr w:type="spellEnd"/>
            <w:r w:rsidRPr="00D409E4">
              <w:t xml:space="preserve"> -f OCT_md.pdb -o OCT_newbox.pdb -box 10 10 20 -center 5 5 5</w:t>
            </w:r>
          </w:p>
        </w:tc>
      </w:tr>
    </w:tbl>
    <w:p w14:paraId="76E4A998" w14:textId="77777777" w:rsidR="00FB1971" w:rsidRPr="00D409E4" w:rsidRDefault="00FB1971" w:rsidP="00F271C9">
      <w:pPr>
        <w:spacing w:line="276" w:lineRule="auto"/>
        <w:jc w:val="both"/>
      </w:pPr>
    </w:p>
    <w:p w14:paraId="3D4B1D23" w14:textId="77777777" w:rsidR="00FB1971" w:rsidRPr="00D409E4" w:rsidRDefault="00D7048D" w:rsidP="00F271C9">
      <w:pPr>
        <w:spacing w:line="276" w:lineRule="auto"/>
        <w:jc w:val="both"/>
      </w:pPr>
      <w:r w:rsidRPr="00D409E4">
        <w:t>Da</w:t>
      </w:r>
    </w:p>
    <w:p w14:paraId="05A9975E" w14:textId="77777777" w:rsidR="00FB1971" w:rsidRPr="00D409E4" w:rsidRDefault="00FB1971" w:rsidP="00F271C9">
      <w:pPr>
        <w:spacing w:line="276" w:lineRule="auto"/>
        <w:jc w:val="both"/>
      </w:pPr>
    </w:p>
    <w:p w14:paraId="5620A7D8" w14:textId="77777777" w:rsidR="00FB1971" w:rsidRPr="00D409E4" w:rsidRDefault="00D7048D" w:rsidP="00F271C9">
      <w:pPr>
        <w:spacing w:line="276" w:lineRule="auto"/>
        <w:jc w:val="both"/>
      </w:pPr>
      <w:r w:rsidRPr="00D409E4">
        <w:t xml:space="preserve">Read 13500 </w:t>
      </w:r>
      <w:proofErr w:type="gramStart"/>
      <w:r w:rsidRPr="00D409E4">
        <w:t>atoms</w:t>
      </w:r>
      <w:proofErr w:type="gramEnd"/>
    </w:p>
    <w:p w14:paraId="3DD3FA3C" w14:textId="77777777" w:rsidR="00FB1971" w:rsidRPr="00D409E4" w:rsidRDefault="00D7048D" w:rsidP="00F271C9">
      <w:pPr>
        <w:spacing w:line="276" w:lineRule="auto"/>
        <w:jc w:val="both"/>
      </w:pPr>
      <w:r w:rsidRPr="00D409E4">
        <w:t>Volume: 1006.16 nm^3, corresponds to roughly 452700 electrons</w:t>
      </w:r>
    </w:p>
    <w:p w14:paraId="0833B7CD" w14:textId="77777777" w:rsidR="00FB1971" w:rsidRPr="00D409E4" w:rsidRDefault="00D7048D" w:rsidP="00F271C9">
      <w:pPr>
        <w:spacing w:line="276" w:lineRule="auto"/>
        <w:jc w:val="both"/>
      </w:pPr>
      <w:r w:rsidRPr="00D409E4">
        <w:t xml:space="preserve">No velocities </w:t>
      </w:r>
      <w:proofErr w:type="gramStart"/>
      <w:r w:rsidRPr="00D409E4">
        <w:t>found</w:t>
      </w:r>
      <w:proofErr w:type="gramEnd"/>
    </w:p>
    <w:p w14:paraId="431EEB72" w14:textId="77777777" w:rsidR="00FB1971" w:rsidRPr="00D409E4" w:rsidRDefault="00D7048D" w:rsidP="00F271C9">
      <w:pPr>
        <w:spacing w:line="276" w:lineRule="auto"/>
        <w:jc w:val="both"/>
      </w:pPr>
      <w:r w:rsidRPr="00D409E4">
        <w:t xml:space="preserve">    system </w:t>
      </w:r>
      <w:proofErr w:type="gramStart"/>
      <w:r w:rsidRPr="00D409E4">
        <w:t>size :</w:t>
      </w:r>
      <w:proofErr w:type="gramEnd"/>
      <w:r w:rsidRPr="00D409E4">
        <w:t xml:space="preserve"> 11.314 11.315 11.702 (nm)</w:t>
      </w:r>
    </w:p>
    <w:p w14:paraId="143B4231" w14:textId="77777777" w:rsidR="00FB1971" w:rsidRPr="00D409E4" w:rsidRDefault="00D7048D" w:rsidP="00F271C9">
      <w:pPr>
        <w:spacing w:line="276" w:lineRule="auto"/>
        <w:jc w:val="both"/>
      </w:pPr>
      <w:r w:rsidRPr="00D409E4">
        <w:t xml:space="preserve">    center    </w:t>
      </w:r>
      <w:proofErr w:type="gramStart"/>
      <w:r w:rsidRPr="00D409E4">
        <w:t xml:space="preserve">  :</w:t>
      </w:r>
      <w:proofErr w:type="gramEnd"/>
      <w:r w:rsidRPr="00D409E4">
        <w:t xml:space="preserve">  5.177  5.077  5.076 (nm)</w:t>
      </w:r>
    </w:p>
    <w:p w14:paraId="40671A1B" w14:textId="77777777" w:rsidR="00FB1971" w:rsidRPr="00D409E4" w:rsidRDefault="00D7048D" w:rsidP="00F271C9">
      <w:pPr>
        <w:spacing w:line="276" w:lineRule="auto"/>
        <w:jc w:val="both"/>
      </w:pPr>
      <w:r w:rsidRPr="00D409E4">
        <w:t xml:space="preserve">    box </w:t>
      </w:r>
      <w:proofErr w:type="gramStart"/>
      <w:r w:rsidRPr="00D409E4">
        <w:t>vectors :</w:t>
      </w:r>
      <w:proofErr w:type="gramEnd"/>
      <w:r w:rsidRPr="00D409E4">
        <w:t xml:space="preserve"> 10.021 10.021 10.021 (nm)</w:t>
      </w:r>
    </w:p>
    <w:p w14:paraId="4E616283" w14:textId="77777777" w:rsidR="00FB1971" w:rsidRPr="00D409E4" w:rsidRDefault="00D7048D" w:rsidP="00F271C9">
      <w:pPr>
        <w:spacing w:line="276" w:lineRule="auto"/>
        <w:jc w:val="both"/>
      </w:pPr>
      <w:r w:rsidRPr="00D409E4">
        <w:t xml:space="preserve">    box </w:t>
      </w:r>
      <w:proofErr w:type="gramStart"/>
      <w:r w:rsidRPr="00D409E4">
        <w:t>angles  :</w:t>
      </w:r>
      <w:proofErr w:type="gramEnd"/>
      <w:r w:rsidRPr="00D409E4">
        <w:t xml:space="preserve">  90.00  90.00  90.00 (degrees)</w:t>
      </w:r>
    </w:p>
    <w:p w14:paraId="090D1A3A" w14:textId="77777777" w:rsidR="00FB1971" w:rsidRPr="00D409E4" w:rsidRDefault="00D7048D" w:rsidP="00F271C9">
      <w:pPr>
        <w:spacing w:line="276" w:lineRule="auto"/>
        <w:jc w:val="both"/>
      </w:pPr>
      <w:r w:rsidRPr="00D409E4">
        <w:t xml:space="preserve">    box </w:t>
      </w:r>
      <w:proofErr w:type="gramStart"/>
      <w:r w:rsidRPr="00D409E4">
        <w:t>volume  :</w:t>
      </w:r>
      <w:proofErr w:type="gramEnd"/>
      <w:r w:rsidRPr="00D409E4">
        <w:t>1006.16               (nm^3)</w:t>
      </w:r>
    </w:p>
    <w:p w14:paraId="56B3E65B" w14:textId="77777777" w:rsidR="00FB1971" w:rsidRPr="00D409E4" w:rsidRDefault="00D7048D" w:rsidP="00F271C9">
      <w:pPr>
        <w:spacing w:line="276" w:lineRule="auto"/>
        <w:jc w:val="both"/>
      </w:pPr>
      <w:r w:rsidRPr="00D409E4">
        <w:t xml:space="preserve">    shift     </w:t>
      </w:r>
      <w:proofErr w:type="gramStart"/>
      <w:r w:rsidRPr="00D409E4">
        <w:t xml:space="preserve">  :</w:t>
      </w:r>
      <w:proofErr w:type="gramEnd"/>
      <w:r w:rsidRPr="00D409E4">
        <w:t xml:space="preserve"> -2.677 -2.577 -2.576 (nm)</w:t>
      </w:r>
    </w:p>
    <w:p w14:paraId="4E990F3E" w14:textId="77777777" w:rsidR="00FB1971" w:rsidRPr="00D409E4" w:rsidRDefault="00D7048D" w:rsidP="00F271C9">
      <w:pPr>
        <w:spacing w:line="276" w:lineRule="auto"/>
        <w:jc w:val="both"/>
      </w:pPr>
      <w:r w:rsidRPr="00D409E4">
        <w:t xml:space="preserve">new center    </w:t>
      </w:r>
      <w:proofErr w:type="gramStart"/>
      <w:r w:rsidRPr="00D409E4">
        <w:t xml:space="preserve">  :</w:t>
      </w:r>
      <w:proofErr w:type="gramEnd"/>
      <w:r w:rsidRPr="00D409E4">
        <w:t xml:space="preserve">  2.500  2.500  2.500 (nm)</w:t>
      </w:r>
    </w:p>
    <w:p w14:paraId="60EAA3B9" w14:textId="77777777" w:rsidR="00FB1971" w:rsidRPr="00D409E4" w:rsidRDefault="00D7048D" w:rsidP="00F271C9">
      <w:pPr>
        <w:spacing w:line="276" w:lineRule="auto"/>
        <w:jc w:val="both"/>
      </w:pPr>
      <w:r w:rsidRPr="00D409E4">
        <w:t xml:space="preserve">new box </w:t>
      </w:r>
      <w:proofErr w:type="gramStart"/>
      <w:r w:rsidRPr="00D409E4">
        <w:t>vectors :</w:t>
      </w:r>
      <w:proofErr w:type="gramEnd"/>
      <w:r w:rsidRPr="00D409E4">
        <w:t xml:space="preserve">  5.000  5.000 10.000 (nm)</w:t>
      </w:r>
    </w:p>
    <w:p w14:paraId="2497E71F" w14:textId="77777777" w:rsidR="00FB1971" w:rsidRPr="00D409E4" w:rsidRDefault="00D7048D" w:rsidP="00F271C9">
      <w:pPr>
        <w:spacing w:line="276" w:lineRule="auto"/>
        <w:jc w:val="both"/>
      </w:pPr>
      <w:r w:rsidRPr="00D409E4">
        <w:t xml:space="preserve">new box </w:t>
      </w:r>
      <w:proofErr w:type="gramStart"/>
      <w:r w:rsidRPr="00D409E4">
        <w:t>angles  :</w:t>
      </w:r>
      <w:proofErr w:type="gramEnd"/>
      <w:r w:rsidRPr="00D409E4">
        <w:t xml:space="preserve">  90.00  90.00  90.00 (degrees)</w:t>
      </w:r>
    </w:p>
    <w:p w14:paraId="728A4DDA" w14:textId="77777777" w:rsidR="00FB1971" w:rsidRPr="00D409E4" w:rsidRDefault="00D7048D" w:rsidP="00F271C9">
      <w:pPr>
        <w:spacing w:line="276" w:lineRule="auto"/>
        <w:jc w:val="both"/>
      </w:pPr>
      <w:r w:rsidRPr="00D409E4">
        <w:t xml:space="preserve">new box </w:t>
      </w:r>
      <w:proofErr w:type="gramStart"/>
      <w:r w:rsidRPr="00D409E4">
        <w:t>volume  :</w:t>
      </w:r>
      <w:proofErr w:type="gramEnd"/>
      <w:r w:rsidRPr="00D409E4">
        <w:t xml:space="preserve"> 250.00               (nm^3)</w:t>
      </w:r>
    </w:p>
    <w:p w14:paraId="3ED989E0" w14:textId="77777777" w:rsidR="00FB1971" w:rsidRPr="00D409E4" w:rsidRDefault="00FB1971" w:rsidP="00F271C9">
      <w:pPr>
        <w:spacing w:line="276" w:lineRule="auto"/>
        <w:jc w:val="both"/>
      </w:pPr>
    </w:p>
    <w:p w14:paraId="3A8B1C95" w14:textId="77777777" w:rsidR="00FB1971" w:rsidRPr="00D409E4" w:rsidRDefault="00D7048D" w:rsidP="00F271C9">
      <w:pPr>
        <w:spacing w:line="276" w:lineRule="auto"/>
        <w:jc w:val="both"/>
      </w:pPr>
      <w:r w:rsidRPr="00D409E4">
        <w:t>Y</w:t>
      </w:r>
    </w:p>
    <w:p w14:paraId="05D4618A" w14:textId="77777777" w:rsidR="00FB1971" w:rsidRPr="00D409E4" w:rsidRDefault="00FB1971" w:rsidP="00F271C9">
      <w:pPr>
        <w:spacing w:line="276" w:lineRule="auto"/>
        <w:jc w:val="both"/>
      </w:pPr>
    </w:p>
    <w:tbl>
      <w:tblPr>
        <w:tblStyle w:val="affffff4"/>
        <w:tblW w:w="0" w:type="auto"/>
        <w:tblInd w:w="0" w:type="dxa"/>
        <w:tblLayout w:type="fixed"/>
        <w:tblLook w:val="0600" w:firstRow="0" w:lastRow="0" w:firstColumn="0" w:lastColumn="0" w:noHBand="1" w:noVBand="1"/>
      </w:tblPr>
      <w:tblGrid>
        <w:gridCol w:w="10410"/>
      </w:tblGrid>
      <w:tr w:rsidR="00FB1971" w:rsidRPr="00D409E4" w14:paraId="29CB0F8D" w14:textId="77777777">
        <w:tc>
          <w:tcPr>
            <w:tcW w:w="10410" w:type="dxa"/>
            <w:shd w:val="clear" w:color="auto" w:fill="333333"/>
            <w:tcMar>
              <w:top w:w="100" w:type="dxa"/>
              <w:left w:w="100" w:type="dxa"/>
              <w:bottom w:w="100" w:type="dxa"/>
              <w:right w:w="100" w:type="dxa"/>
            </w:tcMar>
          </w:tcPr>
          <w:p w14:paraId="3FAEA3B4" w14:textId="77777777" w:rsidR="00FB1971" w:rsidRPr="00D409E4" w:rsidRDefault="00D7048D" w:rsidP="00F271C9">
            <w:pPr>
              <w:spacing w:line="276" w:lineRule="auto"/>
              <w:jc w:val="both"/>
            </w:pPr>
            <w:proofErr w:type="spellStart"/>
            <w:r w:rsidRPr="00D409E4">
              <w:t>gmx</w:t>
            </w:r>
            <w:proofErr w:type="spellEnd"/>
            <w:r w:rsidRPr="00D409E4">
              <w:t xml:space="preserve"> solvate -cp OCT_newbox.pdb -p </w:t>
            </w:r>
            <w:proofErr w:type="spellStart"/>
            <w:r w:rsidRPr="00D409E4">
              <w:t>topol.top</w:t>
            </w:r>
            <w:proofErr w:type="spellEnd"/>
            <w:r w:rsidRPr="00D409E4">
              <w:t xml:space="preserve"> -o OCT_solv.pdb</w:t>
            </w:r>
          </w:p>
        </w:tc>
      </w:tr>
    </w:tbl>
    <w:p w14:paraId="6E2061EC" w14:textId="77777777" w:rsidR="00FB1971" w:rsidRPr="00D409E4" w:rsidRDefault="00FB1971" w:rsidP="00F271C9">
      <w:pPr>
        <w:spacing w:line="276" w:lineRule="auto"/>
        <w:jc w:val="both"/>
      </w:pPr>
    </w:p>
    <w:p w14:paraId="6B59826F" w14:textId="77777777" w:rsidR="00FB1971" w:rsidRPr="00D409E4" w:rsidRDefault="00D7048D" w:rsidP="00F271C9">
      <w:pPr>
        <w:spacing w:line="276" w:lineRule="auto"/>
        <w:jc w:val="both"/>
      </w:pPr>
      <w:r w:rsidRPr="00D409E4">
        <w:t>Found 1 molecule type:</w:t>
      </w:r>
    </w:p>
    <w:p w14:paraId="63EDC526" w14:textId="77777777" w:rsidR="00FB1971" w:rsidRPr="00D409E4" w:rsidRDefault="00D7048D" w:rsidP="00F271C9">
      <w:pPr>
        <w:spacing w:line="276" w:lineRule="auto"/>
        <w:jc w:val="both"/>
      </w:pPr>
      <w:r w:rsidRPr="00D409E4">
        <w:t xml:space="preserve">    SOL </w:t>
      </w:r>
      <w:proofErr w:type="gramStart"/>
      <w:r w:rsidRPr="00D409E4">
        <w:t xml:space="preserve">(  </w:t>
      </w:r>
      <w:proofErr w:type="gramEnd"/>
      <w:r w:rsidRPr="00D409E4">
        <w:t xml:space="preserve"> 3 atoms):  4442 residues</w:t>
      </w:r>
    </w:p>
    <w:p w14:paraId="33B12124" w14:textId="77777777" w:rsidR="00FB1971" w:rsidRPr="00D409E4" w:rsidRDefault="00D7048D" w:rsidP="00F271C9">
      <w:pPr>
        <w:spacing w:line="276" w:lineRule="auto"/>
        <w:jc w:val="both"/>
      </w:pPr>
      <w:r w:rsidRPr="00D409E4">
        <w:t xml:space="preserve">Generated solvent containing 13326 atoms in 4442 </w:t>
      </w:r>
      <w:proofErr w:type="gramStart"/>
      <w:r w:rsidRPr="00D409E4">
        <w:t>residues</w:t>
      </w:r>
      <w:proofErr w:type="gramEnd"/>
    </w:p>
    <w:p w14:paraId="2D512FDB" w14:textId="77777777" w:rsidR="00FB1971" w:rsidRPr="00D409E4" w:rsidRDefault="00D7048D" w:rsidP="00F271C9">
      <w:pPr>
        <w:spacing w:line="276" w:lineRule="auto"/>
        <w:jc w:val="both"/>
      </w:pPr>
      <w:r w:rsidRPr="00D409E4">
        <w:t>Writing generated configuration to OCT_solv.pdb</w:t>
      </w:r>
    </w:p>
    <w:p w14:paraId="1EA5ACDE" w14:textId="77777777" w:rsidR="00FB1971" w:rsidRPr="00D409E4" w:rsidRDefault="00FB1971" w:rsidP="00F271C9">
      <w:pPr>
        <w:spacing w:line="276" w:lineRule="auto"/>
        <w:jc w:val="both"/>
      </w:pPr>
    </w:p>
    <w:p w14:paraId="54E57EFD" w14:textId="77777777" w:rsidR="00FB1971" w:rsidRPr="00D409E4" w:rsidRDefault="00D7048D" w:rsidP="00F271C9">
      <w:pPr>
        <w:spacing w:line="276" w:lineRule="auto"/>
        <w:jc w:val="both"/>
      </w:pPr>
      <w:r w:rsidRPr="00D409E4">
        <w:lastRenderedPageBreak/>
        <w:t xml:space="preserve">Back Off! I just backed up OCT_solv.pdb </w:t>
      </w:r>
      <w:proofErr w:type="gramStart"/>
      <w:r w:rsidRPr="00D409E4">
        <w:t>to .</w:t>
      </w:r>
      <w:proofErr w:type="gramEnd"/>
      <w:r w:rsidRPr="00D409E4">
        <w:t>/#OCT_solv.pdb.1#</w:t>
      </w:r>
    </w:p>
    <w:p w14:paraId="03458E8C" w14:textId="77777777" w:rsidR="00FB1971" w:rsidRPr="00D409E4" w:rsidRDefault="00FB1971" w:rsidP="00F271C9">
      <w:pPr>
        <w:spacing w:line="276" w:lineRule="auto"/>
        <w:jc w:val="both"/>
      </w:pPr>
    </w:p>
    <w:p w14:paraId="1E7A5426" w14:textId="77777777" w:rsidR="00FB1971" w:rsidRPr="00D409E4" w:rsidRDefault="00D7048D" w:rsidP="00F271C9">
      <w:pPr>
        <w:spacing w:line="276" w:lineRule="auto"/>
        <w:jc w:val="both"/>
      </w:pPr>
      <w:r w:rsidRPr="00D409E4">
        <w:t xml:space="preserve">Output configuration contains 26826 atoms in 4942 </w:t>
      </w:r>
      <w:proofErr w:type="gramStart"/>
      <w:r w:rsidRPr="00D409E4">
        <w:t>residues</w:t>
      </w:r>
      <w:proofErr w:type="gramEnd"/>
    </w:p>
    <w:p w14:paraId="55FAEDA1" w14:textId="77777777" w:rsidR="00FB1971" w:rsidRPr="00D409E4" w:rsidRDefault="00D7048D" w:rsidP="00F271C9">
      <w:pPr>
        <w:spacing w:line="276" w:lineRule="auto"/>
        <w:jc w:val="both"/>
      </w:pPr>
      <w:r w:rsidRPr="00D409E4">
        <w:t xml:space="preserve">Volume               </w:t>
      </w:r>
      <w:proofErr w:type="gramStart"/>
      <w:r w:rsidRPr="00D409E4">
        <w:t xml:space="preserve">  :</w:t>
      </w:r>
      <w:proofErr w:type="gramEnd"/>
      <w:r w:rsidRPr="00D409E4">
        <w:t xml:space="preserve">         250 (nm^3)</w:t>
      </w:r>
    </w:p>
    <w:p w14:paraId="167B1055" w14:textId="77777777" w:rsidR="00FB1971" w:rsidRPr="00D409E4" w:rsidRDefault="00D7048D" w:rsidP="00F271C9">
      <w:pPr>
        <w:spacing w:line="276" w:lineRule="auto"/>
        <w:jc w:val="both"/>
      </w:pPr>
      <w:r w:rsidRPr="00D409E4">
        <w:t xml:space="preserve">Density              </w:t>
      </w:r>
      <w:proofErr w:type="gramStart"/>
      <w:r w:rsidRPr="00D409E4">
        <w:t xml:space="preserve">  :</w:t>
      </w:r>
      <w:proofErr w:type="gramEnd"/>
      <w:r w:rsidRPr="00D409E4">
        <w:t xml:space="preserve">      964.03 (g/l)</w:t>
      </w:r>
    </w:p>
    <w:p w14:paraId="0A2E545D" w14:textId="77777777" w:rsidR="00FB1971" w:rsidRPr="00D409E4" w:rsidRDefault="00D7048D" w:rsidP="00F271C9">
      <w:pPr>
        <w:spacing w:line="276" w:lineRule="auto"/>
        <w:jc w:val="both"/>
      </w:pPr>
      <w:r w:rsidRPr="00D409E4">
        <w:t>Number of SOL molecules:   4442</w:t>
      </w:r>
    </w:p>
    <w:p w14:paraId="2E673234" w14:textId="77777777" w:rsidR="00FB1971" w:rsidRPr="00D409E4" w:rsidRDefault="00FB1971" w:rsidP="00F271C9">
      <w:pPr>
        <w:spacing w:line="276" w:lineRule="auto"/>
        <w:jc w:val="both"/>
      </w:pPr>
    </w:p>
    <w:p w14:paraId="47FDB421" w14:textId="77777777" w:rsidR="00FB1971" w:rsidRPr="00D409E4" w:rsidRDefault="00D7048D" w:rsidP="00F271C9">
      <w:pPr>
        <w:spacing w:line="276" w:lineRule="auto"/>
        <w:jc w:val="both"/>
      </w:pPr>
      <w:r w:rsidRPr="00D409E4">
        <w:t>Processing topology</w:t>
      </w:r>
    </w:p>
    <w:p w14:paraId="6AF43B84" w14:textId="77777777" w:rsidR="00FB1971" w:rsidRPr="00D409E4" w:rsidRDefault="00FB1971" w:rsidP="00F271C9">
      <w:pPr>
        <w:spacing w:line="276" w:lineRule="auto"/>
        <w:jc w:val="both"/>
      </w:pPr>
    </w:p>
    <w:p w14:paraId="369C1583" w14:textId="77777777" w:rsidR="00FB1971" w:rsidRPr="00D409E4" w:rsidRDefault="00D7048D" w:rsidP="00F271C9">
      <w:pPr>
        <w:spacing w:line="276" w:lineRule="auto"/>
        <w:jc w:val="both"/>
      </w:pPr>
      <w:r w:rsidRPr="00D409E4">
        <w:t xml:space="preserve">Back Off! I just backed up </w:t>
      </w:r>
      <w:proofErr w:type="spellStart"/>
      <w:proofErr w:type="gramStart"/>
      <w:r w:rsidRPr="00D409E4">
        <w:t>temp.topIzLXjf</w:t>
      </w:r>
      <w:proofErr w:type="spellEnd"/>
      <w:proofErr w:type="gramEnd"/>
      <w:r w:rsidRPr="00D409E4">
        <w:t xml:space="preserve"> to ./#temp.topIzLXjf.1#</w:t>
      </w:r>
    </w:p>
    <w:p w14:paraId="1CF2256C" w14:textId="77777777" w:rsidR="00FB1971" w:rsidRPr="00D409E4" w:rsidRDefault="00D7048D" w:rsidP="00F271C9">
      <w:pPr>
        <w:spacing w:line="276" w:lineRule="auto"/>
        <w:jc w:val="both"/>
      </w:pPr>
      <w:r w:rsidRPr="00D409E4">
        <w:t>Removing line #448 'SOL             28275' from topology file (</w:t>
      </w:r>
      <w:proofErr w:type="spellStart"/>
      <w:r w:rsidRPr="00D409E4">
        <w:t>topol.top</w:t>
      </w:r>
      <w:proofErr w:type="spellEnd"/>
      <w:r w:rsidRPr="00D409E4">
        <w:t>)</w:t>
      </w:r>
    </w:p>
    <w:p w14:paraId="10926A1E" w14:textId="77777777" w:rsidR="00FB1971" w:rsidRPr="00D409E4" w:rsidRDefault="00D7048D" w:rsidP="00F271C9">
      <w:pPr>
        <w:spacing w:line="276" w:lineRule="auto"/>
        <w:jc w:val="both"/>
      </w:pPr>
      <w:r w:rsidRPr="00D409E4">
        <w:t>Adding line for 4442 solvent molecules to topology file (</w:t>
      </w:r>
      <w:proofErr w:type="spellStart"/>
      <w:r w:rsidRPr="00D409E4">
        <w:t>topol.top</w:t>
      </w:r>
      <w:proofErr w:type="spellEnd"/>
      <w:r w:rsidRPr="00D409E4">
        <w:t>)</w:t>
      </w:r>
    </w:p>
    <w:p w14:paraId="5BFDB81F" w14:textId="77777777" w:rsidR="00FB1971" w:rsidRPr="00D409E4" w:rsidRDefault="00FB1971" w:rsidP="00F271C9">
      <w:pPr>
        <w:spacing w:line="276" w:lineRule="auto"/>
        <w:jc w:val="both"/>
      </w:pPr>
    </w:p>
    <w:p w14:paraId="2F8D5215" w14:textId="77777777" w:rsidR="00FB1971" w:rsidRPr="00830543" w:rsidRDefault="00D7048D" w:rsidP="00F271C9">
      <w:pPr>
        <w:spacing w:line="276" w:lineRule="auto"/>
        <w:jc w:val="both"/>
        <w:rPr>
          <w:lang w:val="es-US"/>
        </w:rPr>
      </w:pPr>
      <w:r w:rsidRPr="00D409E4">
        <w:rPr>
          <w:noProof/>
        </w:rPr>
        <w:drawing>
          <wp:inline distT="0" distB="0" distL="0" distR="0" wp14:anchorId="25C135F7" wp14:editId="004016EE">
            <wp:extent cx="336550" cy="336550"/>
            <wp:effectExtent l="0" t="0" r="0" b="0"/>
            <wp:docPr id="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7"/>
                    <a:srcRect/>
                    <a:stretch>
                      <a:fillRect/>
                    </a:stretch>
                  </pic:blipFill>
                  <pic:spPr>
                    <a:xfrm>
                      <a:off x="0" y="0"/>
                      <a:ext cx="336550" cy="336550"/>
                    </a:xfrm>
                    <a:prstGeom prst="rect">
                      <a:avLst/>
                    </a:prstGeom>
                    <a:ln/>
                  </pic:spPr>
                </pic:pic>
              </a:graphicData>
            </a:graphic>
          </wp:inline>
        </w:drawing>
      </w:r>
      <w:r w:rsidRPr="00830543">
        <w:rPr>
          <w:lang w:val="es-US"/>
        </w:rPr>
        <w:t>Proceder en forma usual</w:t>
      </w:r>
      <w:r w:rsidRPr="00830543">
        <w:rPr>
          <w:lang w:val="es-US"/>
        </w:rPr>
        <w:br w:type="page"/>
      </w:r>
    </w:p>
    <w:p w14:paraId="5B92BAC8" w14:textId="77777777" w:rsidR="00FB1971" w:rsidRPr="00830543" w:rsidRDefault="00D7048D" w:rsidP="00F271C9">
      <w:pPr>
        <w:spacing w:line="276" w:lineRule="auto"/>
        <w:jc w:val="both"/>
        <w:rPr>
          <w:lang w:val="es-US"/>
        </w:rPr>
      </w:pPr>
      <w:r w:rsidRPr="00830543">
        <w:rPr>
          <w:lang w:val="es-US"/>
        </w:rPr>
        <w:lastRenderedPageBreak/>
        <w:t>Proteína de membrana. Construcción de una bicapa e inserción de una acuaporina</w:t>
      </w:r>
    </w:p>
    <w:p w14:paraId="27146B9E" w14:textId="77777777" w:rsidR="00FB1971" w:rsidRPr="00830543" w:rsidRDefault="00FB1971" w:rsidP="00F271C9">
      <w:pPr>
        <w:spacing w:line="276" w:lineRule="auto"/>
        <w:jc w:val="both"/>
        <w:rPr>
          <w:lang w:val="es-US"/>
        </w:rPr>
      </w:pPr>
    </w:p>
    <w:p w14:paraId="55714186" w14:textId="77777777" w:rsidR="00FB1971" w:rsidRPr="00830543" w:rsidRDefault="00D7048D" w:rsidP="00F271C9">
      <w:pPr>
        <w:spacing w:line="276" w:lineRule="auto"/>
        <w:jc w:val="both"/>
        <w:rPr>
          <w:lang w:val="es-US"/>
        </w:rPr>
      </w:pPr>
      <w:r w:rsidRPr="00830543">
        <w:rPr>
          <w:lang w:val="es-US"/>
        </w:rPr>
        <w:t>Introducción</w:t>
      </w:r>
    </w:p>
    <w:p w14:paraId="74EB8333" w14:textId="77777777" w:rsidR="00FB1971" w:rsidRPr="00830543" w:rsidRDefault="00FB1971" w:rsidP="00F271C9">
      <w:pPr>
        <w:spacing w:line="276" w:lineRule="auto"/>
        <w:jc w:val="both"/>
        <w:rPr>
          <w:lang w:val="es-US"/>
        </w:rPr>
      </w:pPr>
    </w:p>
    <w:p w14:paraId="0A152D59" w14:textId="77777777" w:rsidR="00FB1971" w:rsidRPr="00830543" w:rsidRDefault="00D7048D" w:rsidP="00F271C9">
      <w:pPr>
        <w:spacing w:line="276" w:lineRule="auto"/>
        <w:jc w:val="both"/>
        <w:rPr>
          <w:lang w:val="es-US"/>
        </w:rPr>
      </w:pPr>
      <w:r w:rsidRPr="00830543">
        <w:rPr>
          <w:lang w:val="es-US"/>
        </w:rPr>
        <w:t>Las membranas biológicas son entidades complicadas que contienen mezclas autoensambladas de diferentes lípidos y proteínas. Entre todos estos lípidos, el colesterol juega un papel muy especial debido a su papel en la creación de balsas de membrana. Las cuestiones relacionadas con la naturaleza y organización de las balsas en membranas naturales están lejos de estar aclaradas y consensuadas, aunque existe una definición de lo que es una balsa. Según el Simposio Keystone sobre balsas lipídicas y función celular en 2006, “las balsas de membrana son dominios pequeños (10-200 nm) heterogéneos, altamente dinámicos, enriquecidos con esterol y esfingolípidos que compartimentan los procesos celulares”. Para comprender por qué el enriquecimiento de colesterol está presente en los dominios de la balsa, debemos comprender en detalle el carácter de las interacciones específicas entre el colesterol y los lípidos y esta es la razón por la que se estudia tan intensamente.</w:t>
      </w:r>
    </w:p>
    <w:p w14:paraId="69795F82" w14:textId="77777777" w:rsidR="00FB1971" w:rsidRPr="00830543" w:rsidRDefault="00FB1971" w:rsidP="00F271C9">
      <w:pPr>
        <w:spacing w:line="276" w:lineRule="auto"/>
        <w:jc w:val="both"/>
        <w:rPr>
          <w:lang w:val="es-US"/>
        </w:rPr>
      </w:pPr>
    </w:p>
    <w:p w14:paraId="7051F68F" w14:textId="77777777" w:rsidR="00FB1971" w:rsidRPr="00830543" w:rsidRDefault="00D7048D" w:rsidP="00F271C9">
      <w:pPr>
        <w:spacing w:line="276" w:lineRule="auto"/>
        <w:jc w:val="both"/>
        <w:rPr>
          <w:lang w:val="es-US"/>
        </w:rPr>
      </w:pPr>
      <w:r w:rsidRPr="00830543">
        <w:rPr>
          <w:lang w:val="es-US"/>
        </w:rPr>
        <w:t xml:space="preserve">Dado que las membranas biológicas son mezclas complicadas que son muy difíciles de analizar, muchas investigaciones se realizan en membranas modelo que contienen componentes puros o mezclas bien controladas de dos o tres componentes. Especialmente interesantes son las membranas sintéticas que contienen tres componentes: fosfolípidos </w:t>
      </w:r>
      <w:proofErr w:type="gramStart"/>
      <w:r w:rsidRPr="00830543">
        <w:rPr>
          <w:lang w:val="es-US"/>
        </w:rPr>
        <w:t>saturados ,</w:t>
      </w:r>
      <w:proofErr w:type="gramEnd"/>
      <w:r w:rsidRPr="00830543">
        <w:rPr>
          <w:lang w:val="es-US"/>
        </w:rPr>
        <w:t xml:space="preserve"> fosfolípidos insaturados y colesterol. En estas membranas modelo se pueden observar dominios en forma de balsa mejorados con colesterol y fosfolípidos saturados, dominios que varían en tamaño desde nanoescala a microescala. El estudio de las interacciones entre el colesterol y los lípidos en estas membranas modelo también puede arrojar luz sobre la naturaleza de las balsas lipídicas en las biomembranas.</w:t>
      </w:r>
    </w:p>
    <w:p w14:paraId="136CC137" w14:textId="77777777" w:rsidR="00FB1971" w:rsidRPr="00830543" w:rsidRDefault="00FB1971" w:rsidP="00F271C9">
      <w:pPr>
        <w:spacing w:line="276" w:lineRule="auto"/>
        <w:jc w:val="both"/>
        <w:rPr>
          <w:lang w:val="es-US"/>
        </w:rPr>
      </w:pPr>
    </w:p>
    <w:p w14:paraId="4E3D18CC" w14:textId="77777777" w:rsidR="00FB1971" w:rsidRPr="00830543" w:rsidRDefault="00D7048D" w:rsidP="00F271C9">
      <w:pPr>
        <w:spacing w:line="276" w:lineRule="auto"/>
        <w:jc w:val="both"/>
        <w:rPr>
          <w:lang w:val="es-US"/>
        </w:rPr>
      </w:pPr>
      <w:r w:rsidRPr="00830543">
        <w:rPr>
          <w:lang w:val="es-US"/>
        </w:rPr>
        <w:t xml:space="preserve">Las bicapas lipídicas son bloques de construcción esenciales para las membranas </w:t>
      </w:r>
      <w:proofErr w:type="gramStart"/>
      <w:r w:rsidRPr="00830543">
        <w:rPr>
          <w:lang w:val="es-US"/>
        </w:rPr>
        <w:t>biológicas .</w:t>
      </w:r>
      <w:proofErr w:type="gramEnd"/>
      <w:r w:rsidRPr="00830543">
        <w:rPr>
          <w:lang w:val="es-US"/>
        </w:rPr>
        <w:t xml:space="preserve"> Ha habido un gran interés en sondear las membranas celulares ya que forman la estructura de los orgánulos celulares y sirven como una barrera para el transporte de materiales biológicos al citoplasma. Para las membranas lipídicas sin colesterol (o esteroles en general), existen tres fases principales que pueden existir: fluida (o líquido-cristalina) (L</w:t>
      </w:r>
      <w:r w:rsidRPr="00D409E4">
        <w:rPr>
          <w:rFonts w:cs="Cambria"/>
        </w:rPr>
        <w:t>α</w:t>
      </w:r>
      <w:r w:rsidRPr="00830543">
        <w:rPr>
          <w:lang w:val="es-US"/>
        </w:rPr>
        <w:t>), ondulación (P</w:t>
      </w:r>
      <w:r w:rsidRPr="00D409E4">
        <w:rPr>
          <w:rFonts w:cs="Cambria"/>
        </w:rPr>
        <w:t>β</w:t>
      </w:r>
      <w:r w:rsidRPr="00830543">
        <w:rPr>
          <w:lang w:val="es-US"/>
        </w:rPr>
        <w:t>) y gel (L</w:t>
      </w:r>
      <w:r w:rsidRPr="00D409E4">
        <w:rPr>
          <w:rFonts w:cs="Cambria"/>
        </w:rPr>
        <w:t>β</w:t>
      </w:r>
      <w:r w:rsidRPr="00830543">
        <w:rPr>
          <w:lang w:val="es-US"/>
        </w:rPr>
        <w:t xml:space="preserve">). Líquido o líquido desordenado (con mezclas que contienen esteroles) es la fase más común en biología en la que las cadenas de ácidos grasos están completamente desordenadas. Esta fase se puede ver a altas temperaturas dependiendo del lípido en la membrana y las características de esta fase son la alta movilidad de los lípidos y la flexibilidad de la cadena. La fase L </w:t>
      </w:r>
      <w:r w:rsidRPr="00D409E4">
        <w:rPr>
          <w:rFonts w:cs="Cambria"/>
        </w:rPr>
        <w:t>α</w:t>
      </w:r>
      <w:r w:rsidRPr="00830543">
        <w:rPr>
          <w:lang w:val="es-US"/>
        </w:rPr>
        <w:t xml:space="preserve"> ha sido ampliamente estudiada utilizando diversas técnicas experimentales y computacionales. Sin embargo, el enfoque de este artículo son las fases condensadas de una bicapa lipídica, es decir, P </w:t>
      </w:r>
      <w:r w:rsidRPr="00D409E4">
        <w:rPr>
          <w:rFonts w:cs="Cambria"/>
        </w:rPr>
        <w:t>β</w:t>
      </w:r>
      <w:r w:rsidRPr="00830543">
        <w:rPr>
          <w:lang w:val="es-US"/>
        </w:rPr>
        <w:t xml:space="preserve"> y L </w:t>
      </w:r>
      <w:proofErr w:type="gramStart"/>
      <w:r w:rsidRPr="00D409E4">
        <w:rPr>
          <w:rFonts w:cs="Cambria"/>
        </w:rPr>
        <w:t>β</w:t>
      </w:r>
      <w:r w:rsidRPr="00830543">
        <w:rPr>
          <w:lang w:val="es-US"/>
        </w:rPr>
        <w:t xml:space="preserve"> .</w:t>
      </w:r>
      <w:proofErr w:type="gramEnd"/>
      <w:r w:rsidRPr="00830543">
        <w:rPr>
          <w:lang w:val="es-US"/>
        </w:rPr>
        <w:t xml:space="preserve"> El L</w:t>
      </w:r>
      <w:r w:rsidRPr="00D409E4">
        <w:rPr>
          <w:rFonts w:cs="Cambria"/>
        </w:rPr>
        <w:t>β</w:t>
      </w:r>
      <w:r w:rsidRPr="00830543">
        <w:rPr>
          <w:lang w:val="es-US"/>
        </w:rPr>
        <w:t xml:space="preserve"> La fase se ve a temperaturas más bajas definidas por una temperatura de transición del gel. Las cadenas de acilo están más ordenadas y se componen de casi todas en la configuración trans.</w:t>
      </w:r>
    </w:p>
    <w:p w14:paraId="18ED1E55" w14:textId="77777777" w:rsidR="00FB1971" w:rsidRPr="00830543" w:rsidRDefault="00FB1971" w:rsidP="00F271C9">
      <w:pPr>
        <w:spacing w:line="276" w:lineRule="auto"/>
        <w:jc w:val="both"/>
        <w:rPr>
          <w:lang w:val="es-US"/>
        </w:rPr>
      </w:pPr>
    </w:p>
    <w:p w14:paraId="5BB15CA6" w14:textId="77777777" w:rsidR="00FB1971" w:rsidRPr="00D409E4" w:rsidRDefault="00D7048D" w:rsidP="00F271C9">
      <w:pPr>
        <w:spacing w:line="276" w:lineRule="auto"/>
        <w:jc w:val="both"/>
      </w:pPr>
      <w:r w:rsidRPr="00D409E4">
        <w:rPr>
          <w:noProof/>
        </w:rPr>
        <w:lastRenderedPageBreak/>
        <w:drawing>
          <wp:inline distT="114300" distB="114300" distL="114300" distR="114300" wp14:anchorId="35BC65E7" wp14:editId="179E26AA">
            <wp:extent cx="6645600" cy="1435100"/>
            <wp:effectExtent l="0" t="0" r="0" b="0"/>
            <wp:docPr id="80"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39"/>
                    <a:srcRect/>
                    <a:stretch>
                      <a:fillRect/>
                    </a:stretch>
                  </pic:blipFill>
                  <pic:spPr>
                    <a:xfrm>
                      <a:off x="0" y="0"/>
                      <a:ext cx="6645600" cy="1435100"/>
                    </a:xfrm>
                    <a:prstGeom prst="rect">
                      <a:avLst/>
                    </a:prstGeom>
                    <a:ln/>
                  </pic:spPr>
                </pic:pic>
              </a:graphicData>
            </a:graphic>
          </wp:inline>
        </w:drawing>
      </w:r>
    </w:p>
    <w:p w14:paraId="3E3C27DE" w14:textId="77777777" w:rsidR="00FB1971" w:rsidRPr="00D409E4" w:rsidRDefault="00FB1971" w:rsidP="00F271C9">
      <w:pPr>
        <w:spacing w:line="276" w:lineRule="auto"/>
        <w:jc w:val="both"/>
      </w:pPr>
    </w:p>
    <w:p w14:paraId="24D24824" w14:textId="77777777" w:rsidR="00FB1971" w:rsidRPr="00830543" w:rsidRDefault="00D7048D" w:rsidP="00F271C9">
      <w:pPr>
        <w:spacing w:line="276" w:lineRule="auto"/>
        <w:jc w:val="both"/>
        <w:rPr>
          <w:lang w:val="es-US"/>
        </w:rPr>
      </w:pPr>
      <w:r w:rsidRPr="00830543">
        <w:rPr>
          <w:lang w:val="es-US"/>
        </w:rPr>
        <w:t xml:space="preserve">Entre la fase L </w:t>
      </w:r>
      <w:r w:rsidRPr="00D409E4">
        <w:rPr>
          <w:rFonts w:cs="Cambria"/>
        </w:rPr>
        <w:t>α</w:t>
      </w:r>
      <w:r w:rsidRPr="00830543">
        <w:rPr>
          <w:lang w:val="es-US"/>
        </w:rPr>
        <w:t xml:space="preserve"> y L </w:t>
      </w:r>
      <w:r w:rsidRPr="00D409E4">
        <w:rPr>
          <w:rFonts w:cs="Cambria"/>
        </w:rPr>
        <w:t>β</w:t>
      </w:r>
      <w:r w:rsidRPr="00830543">
        <w:rPr>
          <w:lang w:val="es-US"/>
        </w:rPr>
        <w:t xml:space="preserve"> puede existir una fase de pre transición que se cree que consiste en una configuración ondulada denominada fase P </w:t>
      </w:r>
      <w:proofErr w:type="gramStart"/>
      <w:r w:rsidRPr="00D409E4">
        <w:rPr>
          <w:rFonts w:cs="Cambria"/>
        </w:rPr>
        <w:t>β</w:t>
      </w:r>
      <w:r w:rsidRPr="00830543">
        <w:rPr>
          <w:lang w:val="es-US"/>
        </w:rPr>
        <w:t xml:space="preserve"> ,</w:t>
      </w:r>
      <w:proofErr w:type="gramEnd"/>
      <w:r w:rsidRPr="00830543">
        <w:rPr>
          <w:lang w:val="es-US"/>
        </w:rPr>
        <w:t xml:space="preserve"> que no existe para todos los lípidos, como los que tienen colas insaturadas [ 7 ]. . Entre todos los lípidos, que tienen fase P </w:t>
      </w:r>
      <w:proofErr w:type="gramStart"/>
      <w:r w:rsidRPr="00D409E4">
        <w:rPr>
          <w:rFonts w:cs="Cambria"/>
        </w:rPr>
        <w:t>β</w:t>
      </w:r>
      <w:r w:rsidRPr="00830543">
        <w:rPr>
          <w:lang w:val="es-US"/>
        </w:rPr>
        <w:t xml:space="preserve"> ,</w:t>
      </w:r>
      <w:proofErr w:type="gramEnd"/>
      <w:r w:rsidRPr="00830543">
        <w:rPr>
          <w:lang w:val="es-US"/>
        </w:rPr>
        <w:t xml:space="preserve"> 1,2-dimiristoil- sn -glicero-3-fosfocolina (DMPC) y 1,2-dipalmitoil- sn -glicero-fosfocolina (DPPC) son los lípidos más comunes, en los que P Se ha estudiado la </w:t>
      </w:r>
      <w:r w:rsidRPr="00D409E4">
        <w:rPr>
          <w:rFonts w:cs="Cambria"/>
        </w:rPr>
        <w:t>β</w:t>
      </w:r>
      <w:r w:rsidRPr="00830543">
        <w:rPr>
          <w:lang w:val="es-US"/>
        </w:rPr>
        <w:t xml:space="preserve"> [ [8] , [9] , [10] ]. La formación de P </w:t>
      </w:r>
      <w:r w:rsidRPr="00D409E4">
        <w:rPr>
          <w:rFonts w:cs="Cambria"/>
        </w:rPr>
        <w:t>β</w:t>
      </w:r>
      <w:r w:rsidRPr="00830543">
        <w:rPr>
          <w:lang w:val="es-US"/>
        </w:rPr>
        <w:t xml:space="preserve"> se puede obtener calentando la L </w:t>
      </w:r>
      <w:r w:rsidRPr="00D409E4">
        <w:rPr>
          <w:rFonts w:cs="Cambria"/>
        </w:rPr>
        <w:t>β</w:t>
      </w:r>
      <w:r w:rsidRPr="00830543">
        <w:rPr>
          <w:lang w:val="es-US"/>
        </w:rPr>
        <w:t xml:space="preserve">fase con cadenas inclinadas o enfriamiento de la fase L </w:t>
      </w:r>
      <w:r w:rsidRPr="00D409E4">
        <w:rPr>
          <w:rFonts w:cs="Cambria"/>
        </w:rPr>
        <w:t>α</w:t>
      </w:r>
      <w:r w:rsidRPr="00830543">
        <w:rPr>
          <w:lang w:val="es-US"/>
        </w:rPr>
        <w:t xml:space="preserve"> [ </w:t>
      </w:r>
      <w:proofErr w:type="gramStart"/>
      <w:r w:rsidRPr="00830543">
        <w:rPr>
          <w:lang w:val="es-US"/>
        </w:rPr>
        <w:t>11 ]</w:t>
      </w:r>
      <w:proofErr w:type="gramEnd"/>
      <w:r w:rsidRPr="00830543">
        <w:rPr>
          <w:lang w:val="es-US"/>
        </w:rPr>
        <w:t xml:space="preserve">. Para la fase P </w:t>
      </w:r>
      <w:proofErr w:type="gramStart"/>
      <w:r w:rsidRPr="00D409E4">
        <w:rPr>
          <w:rFonts w:cs="Cambria"/>
        </w:rPr>
        <w:t>β</w:t>
      </w:r>
      <w:r w:rsidRPr="00830543">
        <w:rPr>
          <w:lang w:val="es-US"/>
        </w:rPr>
        <w:t xml:space="preserve"> ,</w:t>
      </w:r>
      <w:proofErr w:type="gramEnd"/>
      <w:r w:rsidRPr="00830543">
        <w:rPr>
          <w:lang w:val="es-US"/>
        </w:rPr>
        <w:t xml:space="preserve"> se puede encontrar una región gruesa y delgada, que se definen principalmente en la literatura como un brazo mayor y menor ( Fig. 1 ), respectivamente [ 8 ]. La región de torcedura con cadenas de ácidos grasos interdigitadas podría existir entre los dominios del brazo mayor y del brazo menor. Se conoce la existencia de estos dos brazos, pero los detalles sobre la configuración precisa de los grupos de cabezas de lípidos y las colas de lípidos y cómo se diferencian entre las regiones se desconocen o se están debatiendo. Se ha investigado y sugerido la coexistencia tanto de L </w:t>
      </w:r>
      <w:r w:rsidRPr="00D409E4">
        <w:rPr>
          <w:rFonts w:cs="Cambria"/>
        </w:rPr>
        <w:t>α</w:t>
      </w:r>
      <w:r w:rsidRPr="00830543">
        <w:rPr>
          <w:lang w:val="es-US"/>
        </w:rPr>
        <w:t xml:space="preserve"> como de L </w:t>
      </w:r>
      <w:r w:rsidRPr="00D409E4">
        <w:rPr>
          <w:rFonts w:cs="Cambria"/>
        </w:rPr>
        <w:t>β</w:t>
      </w:r>
      <w:r w:rsidRPr="00830543">
        <w:rPr>
          <w:lang w:val="es-US"/>
        </w:rPr>
        <w:t xml:space="preserve"> en P </w:t>
      </w:r>
      <w:r w:rsidRPr="00D409E4">
        <w:rPr>
          <w:rFonts w:cs="Cambria"/>
        </w:rPr>
        <w:t>β</w:t>
      </w:r>
      <w:r w:rsidRPr="00830543">
        <w:rPr>
          <w:lang w:val="es-US"/>
        </w:rPr>
        <w:t xml:space="preserve"> [ 12], es decir, el brazo mayor representa principalmente el L </w:t>
      </w:r>
      <w:r w:rsidRPr="00D409E4">
        <w:rPr>
          <w:rFonts w:cs="Cambria"/>
        </w:rPr>
        <w:t>β</w:t>
      </w:r>
      <w:r w:rsidRPr="00830543">
        <w:rPr>
          <w:lang w:val="es-US"/>
        </w:rPr>
        <w:t xml:space="preserve"> y hay una pequeña región desordenada en la membrana que presenta la fase L </w:t>
      </w:r>
      <w:r w:rsidRPr="00D409E4">
        <w:rPr>
          <w:rFonts w:cs="Cambria"/>
        </w:rPr>
        <w:t>α</w:t>
      </w:r>
      <w:r w:rsidRPr="00830543">
        <w:rPr>
          <w:lang w:val="es-US"/>
        </w:rPr>
        <w:t xml:space="preserve"> (brazo menor).</w:t>
      </w:r>
    </w:p>
    <w:p w14:paraId="32265469" w14:textId="77777777" w:rsidR="00FB1971" w:rsidRPr="00830543" w:rsidRDefault="00FB1971" w:rsidP="00F271C9">
      <w:pPr>
        <w:spacing w:line="276" w:lineRule="auto"/>
        <w:jc w:val="both"/>
        <w:rPr>
          <w:lang w:val="es-US"/>
        </w:rPr>
      </w:pPr>
    </w:p>
    <w:p w14:paraId="038116FE" w14:textId="77777777" w:rsidR="00FB1971" w:rsidRPr="00830543" w:rsidRDefault="00FB1971" w:rsidP="00F271C9">
      <w:pPr>
        <w:spacing w:line="276" w:lineRule="auto"/>
        <w:jc w:val="both"/>
        <w:rPr>
          <w:lang w:val="es-US"/>
        </w:rPr>
      </w:pPr>
    </w:p>
    <w:tbl>
      <w:tblPr>
        <w:tblStyle w:val="affffff5"/>
        <w:tblW w:w="9840" w:type="dxa"/>
        <w:tblInd w:w="0" w:type="dxa"/>
        <w:tblBorders>
          <w:top w:val="single" w:sz="6" w:space="0" w:color="EBEBEB"/>
          <w:left w:val="nil"/>
          <w:bottom w:val="single" w:sz="6" w:space="0" w:color="EBEBEB"/>
          <w:right w:val="nil"/>
        </w:tblBorders>
        <w:tblLayout w:type="fixed"/>
        <w:tblLook w:val="0600" w:firstRow="0" w:lastRow="0" w:firstColumn="0" w:lastColumn="0" w:noHBand="1" w:noVBand="1"/>
      </w:tblPr>
      <w:tblGrid>
        <w:gridCol w:w="3090"/>
        <w:gridCol w:w="6750"/>
      </w:tblGrid>
      <w:tr w:rsidR="00FB1971" w:rsidRPr="00D409E4" w14:paraId="7AC71568" w14:textId="77777777">
        <w:trPr>
          <w:trHeight w:val="345"/>
        </w:trPr>
        <w:tc>
          <w:tcPr>
            <w:tcW w:w="3090" w:type="dxa"/>
            <w:tcBorders>
              <w:top w:val="nil"/>
              <w:left w:val="nil"/>
              <w:bottom w:val="single" w:sz="6" w:space="0" w:color="EBEBEB"/>
              <w:right w:val="nil"/>
            </w:tcBorders>
            <w:tcMar>
              <w:top w:w="80" w:type="dxa"/>
              <w:left w:w="80" w:type="dxa"/>
              <w:bottom w:w="80" w:type="dxa"/>
              <w:right w:w="80" w:type="dxa"/>
            </w:tcMar>
          </w:tcPr>
          <w:p w14:paraId="0A5BAF65" w14:textId="77777777" w:rsidR="00FB1971" w:rsidRPr="00D409E4" w:rsidRDefault="00D7048D" w:rsidP="00F271C9">
            <w:pPr>
              <w:spacing w:line="276" w:lineRule="auto"/>
              <w:jc w:val="both"/>
            </w:pPr>
            <w:proofErr w:type="spellStart"/>
            <w:r w:rsidRPr="00D409E4">
              <w:t>Lípidos</w:t>
            </w:r>
            <w:proofErr w:type="spellEnd"/>
            <w:r w:rsidRPr="00D409E4">
              <w:t xml:space="preserve"> PC</w:t>
            </w:r>
          </w:p>
        </w:tc>
        <w:tc>
          <w:tcPr>
            <w:tcW w:w="6750" w:type="dxa"/>
            <w:tcBorders>
              <w:top w:val="nil"/>
              <w:left w:val="nil"/>
              <w:bottom w:val="single" w:sz="6" w:space="0" w:color="EBEBEB"/>
              <w:right w:val="nil"/>
            </w:tcBorders>
            <w:tcMar>
              <w:top w:w="80" w:type="dxa"/>
              <w:left w:w="80" w:type="dxa"/>
              <w:bottom w:w="80" w:type="dxa"/>
              <w:right w:w="80" w:type="dxa"/>
            </w:tcMar>
          </w:tcPr>
          <w:p w14:paraId="7A64741A" w14:textId="77777777" w:rsidR="00FB1971" w:rsidRPr="00D409E4" w:rsidRDefault="00D7048D" w:rsidP="00F271C9">
            <w:pPr>
              <w:spacing w:line="276" w:lineRule="auto"/>
              <w:jc w:val="both"/>
            </w:pPr>
            <w:r w:rsidRPr="00D409E4">
              <w:t xml:space="preserve">Rango de </w:t>
            </w:r>
            <w:proofErr w:type="spellStart"/>
            <w:r w:rsidRPr="00D409E4">
              <w:t>temperatura</w:t>
            </w:r>
            <w:proofErr w:type="spellEnd"/>
            <w:r w:rsidRPr="00D409E4">
              <w:t xml:space="preserve"> (K)</w:t>
            </w:r>
          </w:p>
        </w:tc>
      </w:tr>
      <w:tr w:rsidR="00FB1971" w:rsidRPr="00D409E4" w14:paraId="7D3C2B8B" w14:textId="77777777">
        <w:trPr>
          <w:trHeight w:val="405"/>
        </w:trPr>
        <w:tc>
          <w:tcPr>
            <w:tcW w:w="3090" w:type="dxa"/>
            <w:tcBorders>
              <w:top w:val="nil"/>
              <w:left w:val="nil"/>
              <w:bottom w:val="nil"/>
              <w:right w:val="nil"/>
            </w:tcBorders>
            <w:tcMar>
              <w:top w:w="80" w:type="dxa"/>
              <w:left w:w="80" w:type="dxa"/>
              <w:bottom w:w="80" w:type="dxa"/>
              <w:right w:w="80" w:type="dxa"/>
            </w:tcMar>
          </w:tcPr>
          <w:p w14:paraId="428D42AC" w14:textId="77777777" w:rsidR="00FB1971" w:rsidRPr="00D409E4" w:rsidRDefault="00D7048D" w:rsidP="00F271C9">
            <w:pPr>
              <w:spacing w:line="276" w:lineRule="auto"/>
              <w:jc w:val="both"/>
            </w:pPr>
            <w:r w:rsidRPr="00D409E4">
              <w:t>di-18: 0</w:t>
            </w:r>
          </w:p>
        </w:tc>
        <w:tc>
          <w:tcPr>
            <w:tcW w:w="6750" w:type="dxa"/>
            <w:tcBorders>
              <w:top w:val="nil"/>
              <w:left w:val="nil"/>
              <w:bottom w:val="nil"/>
              <w:right w:val="nil"/>
            </w:tcBorders>
            <w:tcMar>
              <w:top w:w="80" w:type="dxa"/>
              <w:left w:w="80" w:type="dxa"/>
              <w:bottom w:w="80" w:type="dxa"/>
              <w:right w:w="80" w:type="dxa"/>
            </w:tcMar>
          </w:tcPr>
          <w:p w14:paraId="40439F1E" w14:textId="77777777" w:rsidR="00FB1971" w:rsidRPr="00D409E4" w:rsidRDefault="00D7048D" w:rsidP="00F271C9">
            <w:pPr>
              <w:spacing w:line="276" w:lineRule="auto"/>
              <w:jc w:val="both"/>
            </w:pPr>
            <w:r w:rsidRPr="00D409E4">
              <w:t>321,65 a 330,15</w:t>
            </w:r>
          </w:p>
        </w:tc>
      </w:tr>
      <w:tr w:rsidR="00FB1971" w:rsidRPr="00D409E4" w14:paraId="2EB568F3" w14:textId="77777777">
        <w:trPr>
          <w:trHeight w:val="390"/>
        </w:trPr>
        <w:tc>
          <w:tcPr>
            <w:tcW w:w="3090" w:type="dxa"/>
            <w:tcBorders>
              <w:top w:val="nil"/>
              <w:left w:val="nil"/>
              <w:bottom w:val="nil"/>
              <w:right w:val="nil"/>
            </w:tcBorders>
            <w:tcMar>
              <w:top w:w="80" w:type="dxa"/>
              <w:left w:w="80" w:type="dxa"/>
              <w:bottom w:w="80" w:type="dxa"/>
              <w:right w:w="80" w:type="dxa"/>
            </w:tcMar>
          </w:tcPr>
          <w:p w14:paraId="085F780C" w14:textId="77777777" w:rsidR="00FB1971" w:rsidRPr="00D409E4" w:rsidRDefault="00D7048D" w:rsidP="00F271C9">
            <w:pPr>
              <w:spacing w:line="276" w:lineRule="auto"/>
              <w:jc w:val="both"/>
            </w:pPr>
            <w:r w:rsidRPr="00D409E4">
              <w:t>18: 0,16: 0</w:t>
            </w:r>
          </w:p>
        </w:tc>
        <w:tc>
          <w:tcPr>
            <w:tcW w:w="6750" w:type="dxa"/>
            <w:tcBorders>
              <w:top w:val="nil"/>
              <w:left w:val="nil"/>
              <w:bottom w:val="nil"/>
              <w:right w:val="nil"/>
            </w:tcBorders>
            <w:tcMar>
              <w:top w:w="80" w:type="dxa"/>
              <w:left w:w="80" w:type="dxa"/>
              <w:bottom w:w="80" w:type="dxa"/>
              <w:right w:w="80" w:type="dxa"/>
            </w:tcMar>
          </w:tcPr>
          <w:p w14:paraId="518D2446" w14:textId="77777777" w:rsidR="00FB1971" w:rsidRPr="00D409E4" w:rsidRDefault="00D7048D" w:rsidP="00F271C9">
            <w:pPr>
              <w:spacing w:line="276" w:lineRule="auto"/>
              <w:jc w:val="both"/>
            </w:pPr>
            <w:r w:rsidRPr="00D409E4">
              <w:t>306,25 a 319,75</w:t>
            </w:r>
          </w:p>
        </w:tc>
      </w:tr>
      <w:tr w:rsidR="00FB1971" w:rsidRPr="00D409E4" w14:paraId="3B2785AA" w14:textId="77777777">
        <w:trPr>
          <w:trHeight w:val="390"/>
        </w:trPr>
        <w:tc>
          <w:tcPr>
            <w:tcW w:w="3090" w:type="dxa"/>
            <w:tcBorders>
              <w:top w:val="nil"/>
              <w:left w:val="nil"/>
              <w:bottom w:val="nil"/>
              <w:right w:val="nil"/>
            </w:tcBorders>
            <w:tcMar>
              <w:top w:w="80" w:type="dxa"/>
              <w:left w:w="80" w:type="dxa"/>
              <w:bottom w:w="80" w:type="dxa"/>
              <w:right w:w="80" w:type="dxa"/>
            </w:tcMar>
          </w:tcPr>
          <w:p w14:paraId="0087EBC0" w14:textId="77777777" w:rsidR="00FB1971" w:rsidRPr="00D409E4" w:rsidRDefault="00D7048D" w:rsidP="00F271C9">
            <w:pPr>
              <w:spacing w:line="276" w:lineRule="auto"/>
              <w:jc w:val="both"/>
            </w:pPr>
            <w:r w:rsidRPr="00D409E4">
              <w:t>16: 0,18: 0</w:t>
            </w:r>
          </w:p>
        </w:tc>
        <w:tc>
          <w:tcPr>
            <w:tcW w:w="6750" w:type="dxa"/>
            <w:tcBorders>
              <w:top w:val="nil"/>
              <w:left w:val="nil"/>
              <w:bottom w:val="nil"/>
              <w:right w:val="nil"/>
            </w:tcBorders>
            <w:tcMar>
              <w:top w:w="80" w:type="dxa"/>
              <w:left w:w="80" w:type="dxa"/>
              <w:bottom w:w="80" w:type="dxa"/>
              <w:right w:w="80" w:type="dxa"/>
            </w:tcMar>
          </w:tcPr>
          <w:p w14:paraId="796BE470" w14:textId="77777777" w:rsidR="00FB1971" w:rsidRPr="00D409E4" w:rsidRDefault="00D7048D" w:rsidP="00F271C9">
            <w:pPr>
              <w:spacing w:line="276" w:lineRule="auto"/>
              <w:jc w:val="both"/>
            </w:pPr>
            <w:r w:rsidRPr="00D409E4">
              <w:t>311,25 al 321,55</w:t>
            </w:r>
          </w:p>
        </w:tc>
      </w:tr>
      <w:tr w:rsidR="00FB1971" w:rsidRPr="00D409E4" w14:paraId="36AA6A66" w14:textId="77777777">
        <w:trPr>
          <w:trHeight w:val="390"/>
        </w:trPr>
        <w:tc>
          <w:tcPr>
            <w:tcW w:w="3090" w:type="dxa"/>
            <w:tcBorders>
              <w:top w:val="nil"/>
              <w:left w:val="nil"/>
              <w:bottom w:val="nil"/>
              <w:right w:val="nil"/>
            </w:tcBorders>
            <w:tcMar>
              <w:top w:w="80" w:type="dxa"/>
              <w:left w:w="80" w:type="dxa"/>
              <w:bottom w:w="80" w:type="dxa"/>
              <w:right w:w="80" w:type="dxa"/>
            </w:tcMar>
          </w:tcPr>
          <w:p w14:paraId="763F9C34" w14:textId="77777777" w:rsidR="00FB1971" w:rsidRPr="00D409E4" w:rsidRDefault="00D7048D" w:rsidP="00F271C9">
            <w:pPr>
              <w:spacing w:line="276" w:lineRule="auto"/>
              <w:jc w:val="both"/>
            </w:pPr>
            <w:r w:rsidRPr="00D409E4">
              <w:t>18: 0,14: 0</w:t>
            </w:r>
          </w:p>
        </w:tc>
        <w:tc>
          <w:tcPr>
            <w:tcW w:w="6750" w:type="dxa"/>
            <w:tcBorders>
              <w:top w:val="nil"/>
              <w:left w:val="nil"/>
              <w:bottom w:val="nil"/>
              <w:right w:val="nil"/>
            </w:tcBorders>
            <w:tcMar>
              <w:top w:w="80" w:type="dxa"/>
              <w:left w:w="80" w:type="dxa"/>
              <w:bottom w:w="80" w:type="dxa"/>
              <w:right w:w="80" w:type="dxa"/>
            </w:tcMar>
          </w:tcPr>
          <w:p w14:paraId="015861BE" w14:textId="77777777" w:rsidR="00FB1971" w:rsidRPr="00D409E4" w:rsidRDefault="00D7048D" w:rsidP="00F271C9">
            <w:pPr>
              <w:spacing w:line="276" w:lineRule="auto"/>
              <w:jc w:val="both"/>
            </w:pPr>
            <w:r w:rsidRPr="00D409E4">
              <w:t>290,85 a 305,35</w:t>
            </w:r>
          </w:p>
        </w:tc>
      </w:tr>
      <w:tr w:rsidR="00FB1971" w:rsidRPr="00D409E4" w14:paraId="27B8D9C0" w14:textId="77777777">
        <w:trPr>
          <w:trHeight w:val="390"/>
        </w:trPr>
        <w:tc>
          <w:tcPr>
            <w:tcW w:w="3090" w:type="dxa"/>
            <w:tcBorders>
              <w:top w:val="nil"/>
              <w:left w:val="nil"/>
              <w:bottom w:val="nil"/>
              <w:right w:val="nil"/>
            </w:tcBorders>
            <w:tcMar>
              <w:top w:w="80" w:type="dxa"/>
              <w:left w:w="80" w:type="dxa"/>
              <w:bottom w:w="80" w:type="dxa"/>
              <w:right w:w="80" w:type="dxa"/>
            </w:tcMar>
          </w:tcPr>
          <w:p w14:paraId="42C0A39F" w14:textId="77777777" w:rsidR="00FB1971" w:rsidRPr="00D409E4" w:rsidRDefault="00D7048D" w:rsidP="00F271C9">
            <w:pPr>
              <w:spacing w:line="276" w:lineRule="auto"/>
              <w:jc w:val="both"/>
            </w:pPr>
            <w:r w:rsidRPr="00D409E4">
              <w:t>di-14: 0</w:t>
            </w:r>
          </w:p>
        </w:tc>
        <w:tc>
          <w:tcPr>
            <w:tcW w:w="6750" w:type="dxa"/>
            <w:tcBorders>
              <w:top w:val="nil"/>
              <w:left w:val="nil"/>
              <w:bottom w:val="nil"/>
              <w:right w:val="nil"/>
            </w:tcBorders>
            <w:tcMar>
              <w:top w:w="80" w:type="dxa"/>
              <w:left w:w="80" w:type="dxa"/>
              <w:bottom w:w="80" w:type="dxa"/>
              <w:right w:w="80" w:type="dxa"/>
            </w:tcMar>
          </w:tcPr>
          <w:p w14:paraId="7351E486" w14:textId="77777777" w:rsidR="00FB1971" w:rsidRPr="00D409E4" w:rsidRDefault="00D7048D" w:rsidP="00F271C9">
            <w:pPr>
              <w:spacing w:line="276" w:lineRule="auto"/>
              <w:jc w:val="both"/>
            </w:pPr>
            <w:r w:rsidRPr="00D409E4">
              <w:t>287.15 a 297.15</w:t>
            </w:r>
          </w:p>
        </w:tc>
      </w:tr>
      <w:tr w:rsidR="00FB1971" w:rsidRPr="00D409E4" w14:paraId="710F78F2" w14:textId="77777777">
        <w:trPr>
          <w:trHeight w:val="390"/>
        </w:trPr>
        <w:tc>
          <w:tcPr>
            <w:tcW w:w="3090" w:type="dxa"/>
            <w:tcBorders>
              <w:top w:val="nil"/>
              <w:left w:val="nil"/>
              <w:bottom w:val="nil"/>
              <w:right w:val="nil"/>
            </w:tcBorders>
            <w:tcMar>
              <w:top w:w="80" w:type="dxa"/>
              <w:left w:w="80" w:type="dxa"/>
              <w:bottom w:w="80" w:type="dxa"/>
              <w:right w:w="80" w:type="dxa"/>
            </w:tcMar>
          </w:tcPr>
          <w:p w14:paraId="798651F8" w14:textId="77777777" w:rsidR="00FB1971" w:rsidRPr="00D409E4" w:rsidRDefault="00D7048D" w:rsidP="00F271C9">
            <w:pPr>
              <w:spacing w:line="276" w:lineRule="auto"/>
              <w:jc w:val="both"/>
            </w:pPr>
            <w:r w:rsidRPr="00D409E4">
              <w:t>di-16: 0</w:t>
            </w:r>
          </w:p>
        </w:tc>
        <w:tc>
          <w:tcPr>
            <w:tcW w:w="6750" w:type="dxa"/>
            <w:tcBorders>
              <w:top w:val="nil"/>
              <w:left w:val="nil"/>
              <w:bottom w:val="nil"/>
              <w:right w:val="nil"/>
            </w:tcBorders>
            <w:tcMar>
              <w:top w:w="80" w:type="dxa"/>
              <w:left w:w="80" w:type="dxa"/>
              <w:bottom w:w="80" w:type="dxa"/>
              <w:right w:w="80" w:type="dxa"/>
            </w:tcMar>
          </w:tcPr>
          <w:p w14:paraId="31039247" w14:textId="77777777" w:rsidR="00FB1971" w:rsidRPr="00D409E4" w:rsidRDefault="00D7048D" w:rsidP="00F271C9">
            <w:pPr>
              <w:spacing w:line="276" w:lineRule="auto"/>
              <w:jc w:val="both"/>
            </w:pPr>
            <w:r w:rsidRPr="00D409E4">
              <w:t>308,45 a 314,55</w:t>
            </w:r>
          </w:p>
        </w:tc>
      </w:tr>
    </w:tbl>
    <w:p w14:paraId="799FBCDE" w14:textId="77777777" w:rsidR="00FB1971" w:rsidRPr="00D409E4" w:rsidRDefault="00FB1971" w:rsidP="00F271C9">
      <w:pPr>
        <w:spacing w:line="276" w:lineRule="auto"/>
        <w:jc w:val="both"/>
      </w:pPr>
    </w:p>
    <w:p w14:paraId="001D92A7" w14:textId="77777777" w:rsidR="00FB1971" w:rsidRPr="00D409E4" w:rsidRDefault="00D7048D" w:rsidP="00F271C9">
      <w:pPr>
        <w:spacing w:line="276" w:lineRule="auto"/>
        <w:jc w:val="both"/>
      </w:pPr>
      <w:r w:rsidRPr="00D409E4">
        <w:rPr>
          <w:noProof/>
        </w:rPr>
        <w:lastRenderedPageBreak/>
        <w:drawing>
          <wp:inline distT="114300" distB="114300" distL="114300" distR="114300" wp14:anchorId="293DFE28" wp14:editId="4A4C196D">
            <wp:extent cx="1496163" cy="1542097"/>
            <wp:effectExtent l="0" t="0" r="0" b="0"/>
            <wp:docPr id="122"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40"/>
                    <a:srcRect/>
                    <a:stretch>
                      <a:fillRect/>
                    </a:stretch>
                  </pic:blipFill>
                  <pic:spPr>
                    <a:xfrm>
                      <a:off x="0" y="0"/>
                      <a:ext cx="1496163" cy="1542097"/>
                    </a:xfrm>
                    <a:prstGeom prst="rect">
                      <a:avLst/>
                    </a:prstGeom>
                    <a:ln/>
                  </pic:spPr>
                </pic:pic>
              </a:graphicData>
            </a:graphic>
          </wp:inline>
        </w:drawing>
      </w:r>
    </w:p>
    <w:p w14:paraId="098FC9D8" w14:textId="77777777" w:rsidR="00FB1971" w:rsidRPr="00D409E4" w:rsidRDefault="00FB1971" w:rsidP="00F271C9">
      <w:pPr>
        <w:spacing w:line="276" w:lineRule="auto"/>
        <w:jc w:val="both"/>
      </w:pPr>
    </w:p>
    <w:p w14:paraId="6C3F0749" w14:textId="77777777" w:rsidR="00FB1971" w:rsidRPr="00830543" w:rsidRDefault="00D7048D" w:rsidP="00F271C9">
      <w:pPr>
        <w:spacing w:line="276" w:lineRule="auto"/>
        <w:jc w:val="both"/>
        <w:rPr>
          <w:lang w:val="es-US"/>
        </w:rPr>
      </w:pPr>
      <w:r w:rsidRPr="00830543">
        <w:rPr>
          <w:lang w:val="es-US"/>
        </w:rPr>
        <w:t xml:space="preserve">Desde su primer lanzamiento en 2007, CHARMM-GUI Membrane Builder, una herramienta basada en la web disponible públicamente ( </w:t>
      </w:r>
      <w:hyperlink r:id="rId41">
        <w:r w:rsidRPr="00830543">
          <w:rPr>
            <w:rStyle w:val="Hipervnculo"/>
            <w:rFonts w:asciiTheme="minorHAnsi" w:hAnsiTheme="minorHAnsi"/>
            <w:lang w:val="es-US"/>
          </w:rPr>
          <w:t>http://www.charmm-gui.org/input/membrane</w:t>
        </w:r>
      </w:hyperlink>
      <w:r w:rsidRPr="00830543">
        <w:rPr>
          <w:lang w:val="es-US"/>
        </w:rPr>
        <w:t xml:space="preserve"> ), ha facilitado enormemente la generación de sistemas de membranas complejos. Su primera implementación permitió a los usuarios construir un sistema complejo de proteína-membrana con tres tipos de lípidos. Después de un desarrollo y actualización continuos, Membrane Builder ahora admite bicapas heterogéneas, con o sin proteínas, utilizando más de 400 tipos de lípidos, incluidos fosfolípidos, fosfoinosítidos, cardiolipina, esfingolípidos, lípidos bacterianos, esteroles, ácidos grasos y detergentes, lo que permite a los usuarios construir biológicamente sistemas de membranas realistas y experimentalmente comparables. Es importante destacar que Membrane Builder también proporciona entradas de simulación bien validadas para varios programas de MD, como CHARMM, NAMD, GROMACS y AMBER permitiendo a los usuarios realizar una simulación de MD con su herramienta familiar.</w:t>
      </w:r>
    </w:p>
    <w:p w14:paraId="49075CFE" w14:textId="77777777" w:rsidR="00FB1971" w:rsidRPr="00830543" w:rsidRDefault="00FB1971" w:rsidP="00F271C9">
      <w:pPr>
        <w:spacing w:line="276" w:lineRule="auto"/>
        <w:jc w:val="both"/>
        <w:rPr>
          <w:lang w:val="es-US"/>
        </w:rPr>
      </w:pPr>
    </w:p>
    <w:p w14:paraId="3A8752F7" w14:textId="77777777" w:rsidR="00FB1971" w:rsidRPr="00830543" w:rsidRDefault="00D7048D" w:rsidP="00F271C9">
      <w:pPr>
        <w:spacing w:line="276" w:lineRule="auto"/>
        <w:jc w:val="both"/>
        <w:rPr>
          <w:lang w:val="es-US"/>
        </w:rPr>
      </w:pPr>
      <w:r w:rsidRPr="00830543">
        <w:rPr>
          <w:lang w:val="es-US"/>
        </w:rPr>
        <w:t xml:space="preserve">Ir a </w:t>
      </w:r>
      <w:hyperlink r:id="rId42">
        <w:r w:rsidRPr="00830543">
          <w:rPr>
            <w:rStyle w:val="Hipervnculo"/>
            <w:rFonts w:asciiTheme="minorHAnsi" w:hAnsiTheme="minorHAnsi"/>
            <w:lang w:val="es-US"/>
          </w:rPr>
          <w:t>https://www.charmm-gui.org/</w:t>
        </w:r>
      </w:hyperlink>
    </w:p>
    <w:p w14:paraId="7486ADA3" w14:textId="77777777" w:rsidR="00FB1971" w:rsidRPr="00830543" w:rsidRDefault="00FB1971" w:rsidP="00F271C9">
      <w:pPr>
        <w:spacing w:line="276" w:lineRule="auto"/>
        <w:jc w:val="both"/>
        <w:rPr>
          <w:lang w:val="es-US"/>
        </w:rPr>
      </w:pPr>
    </w:p>
    <w:p w14:paraId="6DC0333C" w14:textId="77777777" w:rsidR="00FB1971" w:rsidRPr="00D409E4" w:rsidRDefault="00D7048D" w:rsidP="00F271C9">
      <w:pPr>
        <w:spacing w:line="276" w:lineRule="auto"/>
        <w:jc w:val="both"/>
      </w:pPr>
      <w:r w:rsidRPr="00D409E4">
        <w:rPr>
          <w:noProof/>
        </w:rPr>
        <w:drawing>
          <wp:inline distT="0" distB="0" distL="0" distR="0" wp14:anchorId="64783CB8" wp14:editId="73BE3BAD">
            <wp:extent cx="5400040" cy="2505710"/>
            <wp:effectExtent l="0" t="0" r="0" b="0"/>
            <wp:docPr id="55" name="image47.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7.png" descr="Interfaz de usuario gráfica, Texto, Aplicación, Correo electrónico&#10;&#10;Descripción generada automáticamente"/>
                    <pic:cNvPicPr preferRelativeResize="0"/>
                  </pic:nvPicPr>
                  <pic:blipFill>
                    <a:blip r:embed="rId43"/>
                    <a:srcRect/>
                    <a:stretch>
                      <a:fillRect/>
                    </a:stretch>
                  </pic:blipFill>
                  <pic:spPr>
                    <a:xfrm>
                      <a:off x="0" y="0"/>
                      <a:ext cx="5400040" cy="2505710"/>
                    </a:xfrm>
                    <a:prstGeom prst="rect">
                      <a:avLst/>
                    </a:prstGeom>
                    <a:ln/>
                  </pic:spPr>
                </pic:pic>
              </a:graphicData>
            </a:graphic>
          </wp:inline>
        </w:drawing>
      </w:r>
    </w:p>
    <w:p w14:paraId="017A69BB" w14:textId="77777777" w:rsidR="00FB1971" w:rsidRPr="00D409E4" w:rsidRDefault="00FB1971" w:rsidP="00F271C9">
      <w:pPr>
        <w:spacing w:line="276" w:lineRule="auto"/>
        <w:jc w:val="both"/>
      </w:pPr>
    </w:p>
    <w:p w14:paraId="5036D1D2" w14:textId="77777777" w:rsidR="00FB1971" w:rsidRPr="00830543" w:rsidRDefault="00D7048D" w:rsidP="00F271C9">
      <w:pPr>
        <w:spacing w:line="276" w:lineRule="auto"/>
        <w:jc w:val="both"/>
        <w:rPr>
          <w:lang w:val="es-US"/>
        </w:rPr>
      </w:pPr>
      <w:r w:rsidRPr="00830543">
        <w:rPr>
          <w:lang w:val="es-US"/>
        </w:rPr>
        <w:t xml:space="preserve">Por supuesto, podremos acceder a los tutoriales y papers que describen el funcionamiento. En realidad, recomiendo eso antes que este tutorial. </w:t>
      </w:r>
      <w:proofErr w:type="gramStart"/>
      <w:r w:rsidRPr="00830543">
        <w:rPr>
          <w:lang w:val="es-US"/>
        </w:rPr>
        <w:t>Por qué?</w:t>
      </w:r>
      <w:proofErr w:type="gramEnd"/>
      <w:r w:rsidRPr="00830543">
        <w:rPr>
          <w:lang w:val="es-US"/>
        </w:rPr>
        <w:t xml:space="preserve"> Tratan el funcionamiento completo del software, sus aplicaciones y sus limitaciones. </w:t>
      </w:r>
    </w:p>
    <w:p w14:paraId="621C498B" w14:textId="77777777" w:rsidR="00FB1971" w:rsidRPr="00830543" w:rsidRDefault="00FB1971" w:rsidP="00F271C9">
      <w:pPr>
        <w:spacing w:line="276" w:lineRule="auto"/>
        <w:jc w:val="both"/>
        <w:rPr>
          <w:lang w:val="es-US"/>
        </w:rPr>
      </w:pPr>
    </w:p>
    <w:p w14:paraId="723E4025" w14:textId="77777777" w:rsidR="00FB1971" w:rsidRPr="00830543" w:rsidRDefault="00D7048D" w:rsidP="00F271C9">
      <w:pPr>
        <w:spacing w:line="276" w:lineRule="auto"/>
        <w:jc w:val="both"/>
        <w:rPr>
          <w:lang w:val="es-US"/>
        </w:rPr>
      </w:pPr>
      <w:r w:rsidRPr="00830543">
        <w:rPr>
          <w:lang w:val="es-US"/>
        </w:rPr>
        <w:t>Nuestro objetivo será crear un sistema compuesto por una proteína y una bicapa lipídica. Luego, ese sistema lo usaremos para correr una simulación de dinámica molecular. El mismo sistema será creado para dos tipos de simulaciones: all-atom y coarse grain.</w:t>
      </w:r>
    </w:p>
    <w:p w14:paraId="592FC5CC" w14:textId="77777777" w:rsidR="00FB1971" w:rsidRPr="00830543" w:rsidRDefault="00FB1971" w:rsidP="00F271C9">
      <w:pPr>
        <w:spacing w:line="276" w:lineRule="auto"/>
        <w:jc w:val="both"/>
        <w:rPr>
          <w:lang w:val="es-US"/>
        </w:rPr>
      </w:pPr>
    </w:p>
    <w:p w14:paraId="18C414C7" w14:textId="77777777" w:rsidR="00FB1971" w:rsidRPr="00830543" w:rsidRDefault="00D7048D" w:rsidP="00F271C9">
      <w:pPr>
        <w:spacing w:line="276" w:lineRule="auto"/>
        <w:jc w:val="both"/>
        <w:rPr>
          <w:lang w:val="es-US"/>
        </w:rPr>
      </w:pPr>
      <w:r w:rsidRPr="00830543">
        <w:rPr>
          <w:lang w:val="es-US"/>
        </w:rPr>
        <w:t>All-Atom</w:t>
      </w:r>
    </w:p>
    <w:p w14:paraId="355DDED3" w14:textId="77777777" w:rsidR="00FB1971" w:rsidRPr="00830543" w:rsidRDefault="00FB1971" w:rsidP="00F271C9">
      <w:pPr>
        <w:spacing w:line="276" w:lineRule="auto"/>
        <w:jc w:val="both"/>
        <w:rPr>
          <w:lang w:val="es-US"/>
        </w:rPr>
      </w:pPr>
    </w:p>
    <w:p w14:paraId="6D3A17E5" w14:textId="77777777" w:rsidR="00FB1971" w:rsidRPr="00830543" w:rsidRDefault="00D7048D" w:rsidP="00F271C9">
      <w:pPr>
        <w:spacing w:line="276" w:lineRule="auto"/>
        <w:jc w:val="both"/>
        <w:rPr>
          <w:lang w:val="es-US"/>
        </w:rPr>
      </w:pPr>
      <w:r w:rsidRPr="00830543">
        <w:rPr>
          <w:lang w:val="es-US"/>
        </w:rPr>
        <w:t>A la izquierda vamos a Input Generator</w:t>
      </w:r>
    </w:p>
    <w:p w14:paraId="68B3A4D3" w14:textId="77777777" w:rsidR="00FB1971" w:rsidRPr="00830543" w:rsidRDefault="00FB1971" w:rsidP="00F271C9">
      <w:pPr>
        <w:spacing w:line="276" w:lineRule="auto"/>
        <w:jc w:val="both"/>
        <w:rPr>
          <w:lang w:val="es-US"/>
        </w:rPr>
      </w:pPr>
    </w:p>
    <w:p w14:paraId="4EC71D93" w14:textId="77777777" w:rsidR="00FB1971" w:rsidRPr="00D409E4" w:rsidRDefault="00D7048D" w:rsidP="00F271C9">
      <w:pPr>
        <w:spacing w:line="276" w:lineRule="auto"/>
        <w:jc w:val="both"/>
      </w:pPr>
      <w:r w:rsidRPr="00D409E4">
        <w:rPr>
          <w:noProof/>
        </w:rPr>
        <w:drawing>
          <wp:inline distT="0" distB="0" distL="0" distR="0" wp14:anchorId="64045E12" wp14:editId="1699CD0E">
            <wp:extent cx="1265671" cy="1083899"/>
            <wp:effectExtent l="0" t="0" r="0" b="0"/>
            <wp:docPr id="32" name="image24.png"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4.png" descr="Interfaz de usuario gráfica&#10;&#10;Descripción generada automáticamente"/>
                    <pic:cNvPicPr preferRelativeResize="0"/>
                  </pic:nvPicPr>
                  <pic:blipFill>
                    <a:blip r:embed="rId44"/>
                    <a:srcRect/>
                    <a:stretch>
                      <a:fillRect/>
                    </a:stretch>
                  </pic:blipFill>
                  <pic:spPr>
                    <a:xfrm>
                      <a:off x="0" y="0"/>
                      <a:ext cx="1265671" cy="1083899"/>
                    </a:xfrm>
                    <a:prstGeom prst="rect">
                      <a:avLst/>
                    </a:prstGeom>
                    <a:ln/>
                  </pic:spPr>
                </pic:pic>
              </a:graphicData>
            </a:graphic>
          </wp:inline>
        </w:drawing>
      </w:r>
    </w:p>
    <w:p w14:paraId="47C671F5" w14:textId="77777777" w:rsidR="00FB1971" w:rsidRPr="00D409E4" w:rsidRDefault="00FB1971" w:rsidP="00F271C9">
      <w:pPr>
        <w:spacing w:line="276" w:lineRule="auto"/>
        <w:jc w:val="both"/>
      </w:pPr>
    </w:p>
    <w:p w14:paraId="230EB0E0" w14:textId="77777777" w:rsidR="00FB1971" w:rsidRPr="00830543" w:rsidRDefault="00D7048D" w:rsidP="00F271C9">
      <w:pPr>
        <w:spacing w:line="276" w:lineRule="auto"/>
        <w:jc w:val="both"/>
        <w:rPr>
          <w:lang w:val="es-US"/>
        </w:rPr>
      </w:pPr>
      <w:r w:rsidRPr="00830543">
        <w:rPr>
          <w:lang w:val="es-US"/>
        </w:rPr>
        <w:t>Inmediatamente, nos aparece una ventana de login. Se requiere un registro gratuito en el servidor.</w:t>
      </w:r>
    </w:p>
    <w:p w14:paraId="05A4584C" w14:textId="77777777" w:rsidR="00FB1971" w:rsidRPr="00830543" w:rsidRDefault="00FB1971" w:rsidP="00F271C9">
      <w:pPr>
        <w:spacing w:line="276" w:lineRule="auto"/>
        <w:jc w:val="both"/>
        <w:rPr>
          <w:lang w:val="es-US"/>
        </w:rPr>
      </w:pPr>
    </w:p>
    <w:p w14:paraId="0CDC03B3" w14:textId="77777777" w:rsidR="00FB1971" w:rsidRPr="00D409E4" w:rsidRDefault="00D7048D" w:rsidP="00F271C9">
      <w:pPr>
        <w:spacing w:line="276" w:lineRule="auto"/>
        <w:jc w:val="both"/>
      </w:pPr>
      <w:r w:rsidRPr="00D409E4">
        <w:rPr>
          <w:noProof/>
        </w:rPr>
        <w:drawing>
          <wp:inline distT="0" distB="0" distL="0" distR="0" wp14:anchorId="255C56DF" wp14:editId="627D791C">
            <wp:extent cx="2702773" cy="1399765"/>
            <wp:effectExtent l="0" t="0" r="0" b="0"/>
            <wp:docPr id="67" name="image62.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2.png" descr="Interfaz de usuario gráfica, Texto, Aplicación, Correo electrónico&#10;&#10;Descripción generada automáticamente"/>
                    <pic:cNvPicPr preferRelativeResize="0"/>
                  </pic:nvPicPr>
                  <pic:blipFill>
                    <a:blip r:embed="rId45"/>
                    <a:srcRect/>
                    <a:stretch>
                      <a:fillRect/>
                    </a:stretch>
                  </pic:blipFill>
                  <pic:spPr>
                    <a:xfrm>
                      <a:off x="0" y="0"/>
                      <a:ext cx="2702773" cy="1399765"/>
                    </a:xfrm>
                    <a:prstGeom prst="rect">
                      <a:avLst/>
                    </a:prstGeom>
                    <a:ln/>
                  </pic:spPr>
                </pic:pic>
              </a:graphicData>
            </a:graphic>
          </wp:inline>
        </w:drawing>
      </w:r>
    </w:p>
    <w:p w14:paraId="6F86A452" w14:textId="77777777" w:rsidR="00FB1971" w:rsidRPr="00D409E4" w:rsidRDefault="00FB1971" w:rsidP="00F271C9">
      <w:pPr>
        <w:spacing w:line="276" w:lineRule="auto"/>
        <w:jc w:val="both"/>
      </w:pPr>
    </w:p>
    <w:p w14:paraId="1B5AC3C5" w14:textId="77777777" w:rsidR="00FB1971" w:rsidRPr="00D409E4" w:rsidRDefault="00D7048D" w:rsidP="00F271C9">
      <w:pPr>
        <w:spacing w:line="276" w:lineRule="auto"/>
        <w:jc w:val="both"/>
      </w:pPr>
      <w:r w:rsidRPr="00830543">
        <w:rPr>
          <w:lang w:val="es-US"/>
        </w:rPr>
        <w:t xml:space="preserve">El registro requiere una cuenta de mail académica. Parece que cualquier cosa .edu funciona. </w:t>
      </w:r>
      <w:proofErr w:type="spellStart"/>
      <w:r w:rsidRPr="00D409E4">
        <w:t>Después</w:t>
      </w:r>
      <w:proofErr w:type="spellEnd"/>
      <w:r w:rsidRPr="00D409E4">
        <w:t xml:space="preserve"> del </w:t>
      </w:r>
      <w:proofErr w:type="spellStart"/>
      <w:r w:rsidRPr="00D409E4">
        <w:t>registro</w:t>
      </w:r>
      <w:proofErr w:type="spellEnd"/>
      <w:r w:rsidRPr="00D409E4">
        <w:t xml:space="preserve"> </w:t>
      </w:r>
      <w:proofErr w:type="spellStart"/>
      <w:r w:rsidRPr="00D409E4">
        <w:t>entramos</w:t>
      </w:r>
      <w:proofErr w:type="spellEnd"/>
      <w:r w:rsidRPr="00D409E4">
        <w:t xml:space="preserve"> </w:t>
      </w:r>
      <w:proofErr w:type="spellStart"/>
      <w:r w:rsidRPr="00D409E4">
        <w:t>en</w:t>
      </w:r>
      <w:proofErr w:type="spellEnd"/>
      <w:r w:rsidRPr="00D409E4">
        <w:t xml:space="preserve"> </w:t>
      </w:r>
      <w:proofErr w:type="spellStart"/>
      <w:r w:rsidRPr="00D409E4">
        <w:t>el</w:t>
      </w:r>
      <w:proofErr w:type="spellEnd"/>
      <w:r w:rsidRPr="00D409E4">
        <w:t xml:space="preserve"> </w:t>
      </w:r>
      <w:proofErr w:type="spellStart"/>
      <w:r w:rsidRPr="00D409E4">
        <w:t>servidor</w:t>
      </w:r>
      <w:proofErr w:type="spellEnd"/>
      <w:r w:rsidRPr="00D409E4">
        <w:t>.</w:t>
      </w:r>
    </w:p>
    <w:p w14:paraId="0415184A" w14:textId="77777777" w:rsidR="00FB1971" w:rsidRPr="00D409E4" w:rsidRDefault="00FB1971" w:rsidP="00F271C9">
      <w:pPr>
        <w:spacing w:line="276" w:lineRule="auto"/>
        <w:jc w:val="both"/>
      </w:pPr>
    </w:p>
    <w:p w14:paraId="38517971" w14:textId="77777777" w:rsidR="00FB1971" w:rsidRPr="00D409E4" w:rsidRDefault="00D7048D" w:rsidP="00F271C9">
      <w:pPr>
        <w:spacing w:line="276" w:lineRule="auto"/>
        <w:jc w:val="both"/>
      </w:pPr>
      <w:r w:rsidRPr="00D409E4">
        <w:rPr>
          <w:noProof/>
        </w:rPr>
        <w:drawing>
          <wp:inline distT="0" distB="0" distL="0" distR="0" wp14:anchorId="029C07AF" wp14:editId="36DF7641">
            <wp:extent cx="5400040" cy="2083435"/>
            <wp:effectExtent l="0" t="0" r="0" b="0"/>
            <wp:docPr id="68" name="image64.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4.png" descr="Interfaz de usuario gráfica, Texto, Aplicación, Correo electrónico&#10;&#10;Descripción generada automáticamente"/>
                    <pic:cNvPicPr preferRelativeResize="0"/>
                  </pic:nvPicPr>
                  <pic:blipFill>
                    <a:blip r:embed="rId46"/>
                    <a:srcRect/>
                    <a:stretch>
                      <a:fillRect/>
                    </a:stretch>
                  </pic:blipFill>
                  <pic:spPr>
                    <a:xfrm>
                      <a:off x="0" y="0"/>
                      <a:ext cx="5400040" cy="2083435"/>
                    </a:xfrm>
                    <a:prstGeom prst="rect">
                      <a:avLst/>
                    </a:prstGeom>
                    <a:ln/>
                  </pic:spPr>
                </pic:pic>
              </a:graphicData>
            </a:graphic>
          </wp:inline>
        </w:drawing>
      </w:r>
    </w:p>
    <w:p w14:paraId="28ACC47C" w14:textId="77777777" w:rsidR="00FB1971" w:rsidRPr="00D409E4" w:rsidRDefault="00FB1971" w:rsidP="00F271C9">
      <w:pPr>
        <w:spacing w:line="276" w:lineRule="auto"/>
        <w:jc w:val="both"/>
      </w:pPr>
    </w:p>
    <w:p w14:paraId="06FA9A20" w14:textId="77777777" w:rsidR="00FB1971" w:rsidRPr="00830543" w:rsidRDefault="00D7048D" w:rsidP="00F271C9">
      <w:pPr>
        <w:spacing w:line="276" w:lineRule="auto"/>
        <w:jc w:val="both"/>
        <w:rPr>
          <w:lang w:val="es-US"/>
        </w:rPr>
      </w:pPr>
      <w:r w:rsidRPr="00830543">
        <w:rPr>
          <w:lang w:val="es-US"/>
        </w:rPr>
        <w:lastRenderedPageBreak/>
        <w:t>Vamos a Membrane Builder. Obviamente, podríamos ir a Solution Builder y construir un sistema en solventes pero queremos algo más complejo.</w:t>
      </w:r>
    </w:p>
    <w:p w14:paraId="56F75F44" w14:textId="77777777" w:rsidR="00FB1971" w:rsidRPr="00830543" w:rsidRDefault="00FB1971" w:rsidP="00F271C9">
      <w:pPr>
        <w:spacing w:line="276" w:lineRule="auto"/>
        <w:jc w:val="both"/>
        <w:rPr>
          <w:lang w:val="es-US"/>
        </w:rPr>
      </w:pPr>
    </w:p>
    <w:p w14:paraId="6B0EA2E5" w14:textId="77777777" w:rsidR="00FB1971" w:rsidRPr="00D409E4" w:rsidRDefault="00D7048D" w:rsidP="00F271C9">
      <w:pPr>
        <w:spacing w:line="276" w:lineRule="auto"/>
        <w:jc w:val="both"/>
      </w:pPr>
      <w:r w:rsidRPr="00D409E4">
        <w:rPr>
          <w:noProof/>
        </w:rPr>
        <w:drawing>
          <wp:inline distT="0" distB="0" distL="0" distR="0" wp14:anchorId="35C85F80" wp14:editId="630491B5">
            <wp:extent cx="2289735" cy="1359530"/>
            <wp:effectExtent l="0" t="0" r="0" b="0"/>
            <wp:docPr id="61" name="image56.png" descr="Tabl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56.png" descr="Tabla&#10;&#10;Descripción generada automáticamente con confianza media"/>
                    <pic:cNvPicPr preferRelativeResize="0"/>
                  </pic:nvPicPr>
                  <pic:blipFill>
                    <a:blip r:embed="rId47"/>
                    <a:srcRect/>
                    <a:stretch>
                      <a:fillRect/>
                    </a:stretch>
                  </pic:blipFill>
                  <pic:spPr>
                    <a:xfrm>
                      <a:off x="0" y="0"/>
                      <a:ext cx="2289735" cy="1359530"/>
                    </a:xfrm>
                    <a:prstGeom prst="rect">
                      <a:avLst/>
                    </a:prstGeom>
                    <a:ln/>
                  </pic:spPr>
                </pic:pic>
              </a:graphicData>
            </a:graphic>
          </wp:inline>
        </w:drawing>
      </w:r>
    </w:p>
    <w:p w14:paraId="2B8C1A50" w14:textId="77777777" w:rsidR="00FB1971" w:rsidRPr="00D409E4" w:rsidRDefault="00FB1971" w:rsidP="00F271C9">
      <w:pPr>
        <w:spacing w:line="276" w:lineRule="auto"/>
        <w:jc w:val="both"/>
      </w:pPr>
    </w:p>
    <w:p w14:paraId="38DA30ED" w14:textId="77777777" w:rsidR="00FB1971" w:rsidRPr="00D409E4" w:rsidRDefault="00D7048D" w:rsidP="00F271C9">
      <w:pPr>
        <w:spacing w:line="276" w:lineRule="auto"/>
        <w:jc w:val="both"/>
      </w:pPr>
      <w:r w:rsidRPr="00D409E4">
        <w:t xml:space="preserve">En Bilayer Builder </w:t>
      </w:r>
      <w:proofErr w:type="spellStart"/>
      <w:r w:rsidRPr="00D409E4">
        <w:t>encontraremos</w:t>
      </w:r>
      <w:proofErr w:type="spellEnd"/>
    </w:p>
    <w:p w14:paraId="2593C0FA" w14:textId="77777777" w:rsidR="00FB1971" w:rsidRPr="00D409E4" w:rsidRDefault="00FB1971" w:rsidP="00F271C9">
      <w:pPr>
        <w:spacing w:line="276" w:lineRule="auto"/>
        <w:jc w:val="both"/>
      </w:pPr>
    </w:p>
    <w:p w14:paraId="305EF83C" w14:textId="77777777" w:rsidR="00FB1971" w:rsidRPr="00D409E4" w:rsidRDefault="00D7048D" w:rsidP="00F271C9">
      <w:pPr>
        <w:spacing w:line="276" w:lineRule="auto"/>
        <w:jc w:val="both"/>
      </w:pPr>
      <w:r w:rsidRPr="00D409E4">
        <w:rPr>
          <w:noProof/>
        </w:rPr>
        <w:drawing>
          <wp:inline distT="0" distB="0" distL="0" distR="0" wp14:anchorId="4156AF49" wp14:editId="358F57E4">
            <wp:extent cx="4607110" cy="2292719"/>
            <wp:effectExtent l="0" t="0" r="0" b="0"/>
            <wp:docPr id="74" name="image98.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98.png" descr="Interfaz de usuario gráfica, Texto, Aplicación&#10;&#10;Descripción generada automáticamente"/>
                    <pic:cNvPicPr preferRelativeResize="0"/>
                  </pic:nvPicPr>
                  <pic:blipFill>
                    <a:blip r:embed="rId48"/>
                    <a:srcRect/>
                    <a:stretch>
                      <a:fillRect/>
                    </a:stretch>
                  </pic:blipFill>
                  <pic:spPr>
                    <a:xfrm>
                      <a:off x="0" y="0"/>
                      <a:ext cx="4607110" cy="2292719"/>
                    </a:xfrm>
                    <a:prstGeom prst="rect">
                      <a:avLst/>
                    </a:prstGeom>
                    <a:ln/>
                  </pic:spPr>
                </pic:pic>
              </a:graphicData>
            </a:graphic>
          </wp:inline>
        </w:drawing>
      </w:r>
    </w:p>
    <w:p w14:paraId="4665DF3A" w14:textId="77777777" w:rsidR="00FB1971" w:rsidRPr="00D409E4" w:rsidRDefault="00FB1971" w:rsidP="00F271C9">
      <w:pPr>
        <w:spacing w:line="276" w:lineRule="auto"/>
        <w:jc w:val="both"/>
      </w:pPr>
    </w:p>
    <w:p w14:paraId="4D318E35" w14:textId="77777777" w:rsidR="00FB1971" w:rsidRPr="00830543" w:rsidRDefault="00D7048D" w:rsidP="00F271C9">
      <w:pPr>
        <w:spacing w:line="276" w:lineRule="auto"/>
        <w:jc w:val="both"/>
        <w:rPr>
          <w:lang w:val="es-US"/>
        </w:rPr>
      </w:pPr>
      <w:r w:rsidRPr="00830543">
        <w:rPr>
          <w:lang w:val="es-US"/>
        </w:rPr>
        <w:t>Es importante leer la descripción que figura acá. Despeja bastantes dudas. Abajo del texto vemos,</w:t>
      </w:r>
    </w:p>
    <w:p w14:paraId="012974CE" w14:textId="77777777" w:rsidR="00FB1971" w:rsidRPr="00830543" w:rsidRDefault="00FB1971" w:rsidP="00F271C9">
      <w:pPr>
        <w:spacing w:line="276" w:lineRule="auto"/>
        <w:jc w:val="both"/>
        <w:rPr>
          <w:lang w:val="es-US"/>
        </w:rPr>
      </w:pPr>
    </w:p>
    <w:p w14:paraId="2E72A561" w14:textId="77777777" w:rsidR="00FB1971" w:rsidRPr="00D409E4" w:rsidRDefault="00D7048D" w:rsidP="00F271C9">
      <w:pPr>
        <w:spacing w:line="276" w:lineRule="auto"/>
        <w:jc w:val="both"/>
      </w:pPr>
      <w:r w:rsidRPr="00D409E4">
        <w:rPr>
          <w:noProof/>
        </w:rPr>
        <w:drawing>
          <wp:inline distT="0" distB="0" distL="0" distR="0" wp14:anchorId="572B8D89" wp14:editId="3CE19417">
            <wp:extent cx="3375721" cy="1621965"/>
            <wp:effectExtent l="0" t="0" r="0" b="0"/>
            <wp:docPr id="71" name="image60.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0.png" descr="Interfaz de usuario gráfica, Texto, Aplicación, Correo electrónico&#10;&#10;Descripción generada automáticamente"/>
                    <pic:cNvPicPr preferRelativeResize="0"/>
                  </pic:nvPicPr>
                  <pic:blipFill>
                    <a:blip r:embed="rId49"/>
                    <a:srcRect/>
                    <a:stretch>
                      <a:fillRect/>
                    </a:stretch>
                  </pic:blipFill>
                  <pic:spPr>
                    <a:xfrm>
                      <a:off x="0" y="0"/>
                      <a:ext cx="3375721" cy="1621965"/>
                    </a:xfrm>
                    <a:prstGeom prst="rect">
                      <a:avLst/>
                    </a:prstGeom>
                    <a:ln/>
                  </pic:spPr>
                </pic:pic>
              </a:graphicData>
            </a:graphic>
          </wp:inline>
        </w:drawing>
      </w:r>
    </w:p>
    <w:p w14:paraId="7F3F49F6" w14:textId="77777777" w:rsidR="00FB1971" w:rsidRPr="00D409E4" w:rsidRDefault="00FB1971" w:rsidP="00F271C9">
      <w:pPr>
        <w:spacing w:line="276" w:lineRule="auto"/>
        <w:jc w:val="both"/>
      </w:pPr>
    </w:p>
    <w:p w14:paraId="3A0551E6" w14:textId="77777777" w:rsidR="00FB1971" w:rsidRPr="00D409E4" w:rsidRDefault="00D7048D" w:rsidP="00F271C9">
      <w:pPr>
        <w:spacing w:line="276" w:lineRule="auto"/>
        <w:jc w:val="both"/>
      </w:pPr>
      <w:r w:rsidRPr="00830543">
        <w:rPr>
          <w:lang w:val="es-US"/>
        </w:rPr>
        <w:t xml:space="preserve">Podemos subir un archivo propio o usar el PDB ID que queramos. Voy a usar una proteína pequeña. </w:t>
      </w:r>
      <w:r w:rsidRPr="00D409E4">
        <w:t xml:space="preserve">Un </w:t>
      </w:r>
      <w:proofErr w:type="spellStart"/>
      <w:r w:rsidRPr="00D409E4">
        <w:t>barril</w:t>
      </w:r>
      <w:proofErr w:type="spellEnd"/>
      <w:r w:rsidRPr="00D409E4">
        <w:t xml:space="preserve"> </w:t>
      </w:r>
      <w:r w:rsidRPr="00D409E4">
        <w:rPr>
          <w:rFonts w:cs="Cambria"/>
        </w:rPr>
        <w:t>β</w:t>
      </w:r>
      <w:r w:rsidRPr="00D409E4">
        <w:t xml:space="preserve"> </w:t>
      </w:r>
    </w:p>
    <w:p w14:paraId="7923B998" w14:textId="77777777" w:rsidR="00FB1971" w:rsidRPr="00D409E4" w:rsidRDefault="00FB1971" w:rsidP="00F271C9">
      <w:pPr>
        <w:spacing w:line="276" w:lineRule="auto"/>
        <w:jc w:val="both"/>
      </w:pPr>
    </w:p>
    <w:p w14:paraId="6A9402A3" w14:textId="77777777" w:rsidR="00FB1971" w:rsidRPr="00D409E4" w:rsidRDefault="00D7048D" w:rsidP="00F271C9">
      <w:pPr>
        <w:spacing w:line="276" w:lineRule="auto"/>
        <w:jc w:val="both"/>
      </w:pPr>
      <w:r w:rsidRPr="00D409E4">
        <w:rPr>
          <w:noProof/>
        </w:rPr>
        <w:lastRenderedPageBreak/>
        <w:drawing>
          <wp:inline distT="0" distB="0" distL="0" distR="0" wp14:anchorId="34FB0F99" wp14:editId="1E9220DF">
            <wp:extent cx="4265980" cy="2642159"/>
            <wp:effectExtent l="0" t="0" r="0" b="0"/>
            <wp:docPr id="60" name="image55.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5.png" descr="Interfaz de usuario gráfica, Texto, Aplicación&#10;&#10;Descripción generada automáticamente"/>
                    <pic:cNvPicPr preferRelativeResize="0"/>
                  </pic:nvPicPr>
                  <pic:blipFill>
                    <a:blip r:embed="rId50"/>
                    <a:srcRect/>
                    <a:stretch>
                      <a:fillRect/>
                    </a:stretch>
                  </pic:blipFill>
                  <pic:spPr>
                    <a:xfrm>
                      <a:off x="0" y="0"/>
                      <a:ext cx="4265980" cy="2642159"/>
                    </a:xfrm>
                    <a:prstGeom prst="rect">
                      <a:avLst/>
                    </a:prstGeom>
                    <a:ln/>
                  </pic:spPr>
                </pic:pic>
              </a:graphicData>
            </a:graphic>
          </wp:inline>
        </w:drawing>
      </w:r>
    </w:p>
    <w:p w14:paraId="4B362252" w14:textId="77777777" w:rsidR="00FB1971" w:rsidRPr="00D409E4" w:rsidRDefault="00FB1971" w:rsidP="00F271C9">
      <w:pPr>
        <w:spacing w:line="276" w:lineRule="auto"/>
        <w:jc w:val="both"/>
      </w:pPr>
    </w:p>
    <w:p w14:paraId="76CF8E56" w14:textId="77777777" w:rsidR="00FB1971" w:rsidRPr="00D409E4" w:rsidRDefault="00D7048D" w:rsidP="00F271C9">
      <w:pPr>
        <w:spacing w:line="276" w:lineRule="auto"/>
        <w:jc w:val="both"/>
      </w:pPr>
      <w:r w:rsidRPr="00D409E4">
        <w:rPr>
          <w:noProof/>
        </w:rPr>
        <w:drawing>
          <wp:inline distT="0" distB="0" distL="0" distR="0" wp14:anchorId="6703DF01" wp14:editId="1A8F1AF5">
            <wp:extent cx="1373373" cy="2063812"/>
            <wp:effectExtent l="0" t="0" r="0" b="0"/>
            <wp:docPr id="85" name="image88.jpg" descr="Un dibujo de una persona&#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88.jpg" descr="Un dibujo de una persona&#10;&#10;Descripción generada automáticamente con confianza baja"/>
                    <pic:cNvPicPr preferRelativeResize="0"/>
                  </pic:nvPicPr>
                  <pic:blipFill>
                    <a:blip r:embed="rId51"/>
                    <a:srcRect l="21959" t="10385" r="23739" b="8012"/>
                    <a:stretch>
                      <a:fillRect/>
                    </a:stretch>
                  </pic:blipFill>
                  <pic:spPr>
                    <a:xfrm>
                      <a:off x="0" y="0"/>
                      <a:ext cx="1373373" cy="2063812"/>
                    </a:xfrm>
                    <a:prstGeom prst="rect">
                      <a:avLst/>
                    </a:prstGeom>
                    <a:ln/>
                  </pic:spPr>
                </pic:pic>
              </a:graphicData>
            </a:graphic>
          </wp:inline>
        </w:drawing>
      </w:r>
    </w:p>
    <w:p w14:paraId="13945E53" w14:textId="77777777" w:rsidR="00FB1971" w:rsidRPr="00D409E4" w:rsidRDefault="00FB1971" w:rsidP="00F271C9">
      <w:pPr>
        <w:spacing w:line="276" w:lineRule="auto"/>
        <w:jc w:val="both"/>
      </w:pPr>
    </w:p>
    <w:p w14:paraId="3DF34AFA" w14:textId="77777777" w:rsidR="00FB1971" w:rsidRPr="00D409E4" w:rsidRDefault="00D7048D" w:rsidP="00F271C9">
      <w:pPr>
        <w:spacing w:line="276" w:lineRule="auto"/>
        <w:jc w:val="both"/>
      </w:pPr>
      <w:proofErr w:type="spellStart"/>
      <w:r w:rsidRPr="00D409E4">
        <w:t>Entonces</w:t>
      </w:r>
      <w:proofErr w:type="spellEnd"/>
      <w:r w:rsidRPr="00D409E4">
        <w:t>,</w:t>
      </w:r>
    </w:p>
    <w:p w14:paraId="399034D5" w14:textId="77777777" w:rsidR="00FB1971" w:rsidRPr="00D409E4" w:rsidRDefault="00FB1971" w:rsidP="00F271C9">
      <w:pPr>
        <w:spacing w:line="276" w:lineRule="auto"/>
        <w:jc w:val="both"/>
      </w:pPr>
    </w:p>
    <w:p w14:paraId="6C47AB50" w14:textId="77777777" w:rsidR="00FB1971" w:rsidRPr="00D409E4" w:rsidRDefault="00D7048D" w:rsidP="00F271C9">
      <w:pPr>
        <w:spacing w:line="276" w:lineRule="auto"/>
        <w:jc w:val="both"/>
      </w:pPr>
      <w:r w:rsidRPr="00D409E4">
        <w:rPr>
          <w:noProof/>
        </w:rPr>
        <w:drawing>
          <wp:inline distT="0" distB="0" distL="0" distR="0" wp14:anchorId="7F09EA90" wp14:editId="3A78940B">
            <wp:extent cx="3621835" cy="1071984"/>
            <wp:effectExtent l="0" t="0" r="0" b="0"/>
            <wp:docPr id="59" name="image48.png" descr="Interfaz de usuario gráfica, Texto, Aplicación, Chat o mensaje de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8.png" descr="Interfaz de usuario gráfica, Texto, Aplicación, Chat o mensaje de texto&#10;&#10;Descripción generada automáticamente"/>
                    <pic:cNvPicPr preferRelativeResize="0"/>
                  </pic:nvPicPr>
                  <pic:blipFill>
                    <a:blip r:embed="rId52"/>
                    <a:srcRect/>
                    <a:stretch>
                      <a:fillRect/>
                    </a:stretch>
                  </pic:blipFill>
                  <pic:spPr>
                    <a:xfrm>
                      <a:off x="0" y="0"/>
                      <a:ext cx="3621835" cy="1071984"/>
                    </a:xfrm>
                    <a:prstGeom prst="rect">
                      <a:avLst/>
                    </a:prstGeom>
                    <a:ln/>
                  </pic:spPr>
                </pic:pic>
              </a:graphicData>
            </a:graphic>
          </wp:inline>
        </w:drawing>
      </w:r>
    </w:p>
    <w:p w14:paraId="14841766" w14:textId="77777777" w:rsidR="00FB1971" w:rsidRPr="00D409E4" w:rsidRDefault="00D7048D" w:rsidP="00F271C9">
      <w:pPr>
        <w:spacing w:line="276" w:lineRule="auto"/>
        <w:jc w:val="both"/>
      </w:pPr>
      <w:r w:rsidRPr="00830543">
        <w:rPr>
          <w:lang w:val="es-US"/>
        </w:rPr>
        <w:t xml:space="preserve">Cambiamos a source RCSB porque el código es del Protein Data Bank. </w:t>
      </w:r>
      <w:r w:rsidRPr="00D409E4">
        <w:t xml:space="preserve">Lo </w:t>
      </w:r>
      <w:proofErr w:type="spellStart"/>
      <w:r w:rsidRPr="00D409E4">
        <w:t>siguiente</w:t>
      </w:r>
      <w:proofErr w:type="spellEnd"/>
      <w:r w:rsidRPr="00D409E4">
        <w:t xml:space="preserve"> </w:t>
      </w:r>
      <w:proofErr w:type="gramStart"/>
      <w:r w:rsidRPr="00D409E4">
        <w:t>es</w:t>
      </w:r>
      <w:proofErr w:type="gramEnd"/>
    </w:p>
    <w:p w14:paraId="2A8256EF" w14:textId="77777777" w:rsidR="00FB1971" w:rsidRPr="00D409E4" w:rsidRDefault="00FB1971" w:rsidP="00F271C9">
      <w:pPr>
        <w:spacing w:line="276" w:lineRule="auto"/>
        <w:jc w:val="both"/>
      </w:pPr>
    </w:p>
    <w:p w14:paraId="654DCF1C" w14:textId="77777777" w:rsidR="00FB1971" w:rsidRPr="00D409E4" w:rsidRDefault="00D7048D" w:rsidP="00F271C9">
      <w:pPr>
        <w:spacing w:line="276" w:lineRule="auto"/>
        <w:jc w:val="both"/>
      </w:pPr>
      <w:r w:rsidRPr="00D409E4">
        <w:rPr>
          <w:noProof/>
        </w:rPr>
        <w:drawing>
          <wp:inline distT="0" distB="0" distL="0" distR="0" wp14:anchorId="3ED43C0B" wp14:editId="6F1047DD">
            <wp:extent cx="1076325" cy="358775"/>
            <wp:effectExtent l="0" t="0" r="0" b="0"/>
            <wp:docPr id="30" name="image26.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6.png" descr="Texto&#10;&#10;Descripción generada automáticamente"/>
                    <pic:cNvPicPr preferRelativeResize="0"/>
                  </pic:nvPicPr>
                  <pic:blipFill>
                    <a:blip r:embed="rId53"/>
                    <a:srcRect/>
                    <a:stretch>
                      <a:fillRect/>
                    </a:stretch>
                  </pic:blipFill>
                  <pic:spPr>
                    <a:xfrm>
                      <a:off x="0" y="0"/>
                      <a:ext cx="1076325" cy="358775"/>
                    </a:xfrm>
                    <a:prstGeom prst="rect">
                      <a:avLst/>
                    </a:prstGeom>
                    <a:ln/>
                  </pic:spPr>
                </pic:pic>
              </a:graphicData>
            </a:graphic>
          </wp:inline>
        </w:drawing>
      </w:r>
    </w:p>
    <w:p w14:paraId="750F5F87" w14:textId="77777777" w:rsidR="00FB1971" w:rsidRPr="00D409E4" w:rsidRDefault="00FB1971" w:rsidP="00F271C9">
      <w:pPr>
        <w:spacing w:line="276" w:lineRule="auto"/>
        <w:jc w:val="both"/>
      </w:pPr>
    </w:p>
    <w:p w14:paraId="69D0AFA2" w14:textId="77777777" w:rsidR="00FB1971" w:rsidRPr="00D409E4" w:rsidRDefault="00D7048D" w:rsidP="00F271C9">
      <w:pPr>
        <w:spacing w:line="276" w:lineRule="auto"/>
        <w:jc w:val="both"/>
      </w:pPr>
      <w:r w:rsidRPr="00830543">
        <w:rPr>
          <w:lang w:val="es-US"/>
        </w:rPr>
        <w:t xml:space="preserve">Cada vez que apretamos Next Step, puede aparecer una ventana superpuesta que nos muestra qué es lo que está haciendo el servidor. </w:t>
      </w:r>
      <w:proofErr w:type="spellStart"/>
      <w:r w:rsidRPr="00D409E4">
        <w:t>Cuanto</w:t>
      </w:r>
      <w:proofErr w:type="spellEnd"/>
      <w:r w:rsidRPr="00D409E4">
        <w:t xml:space="preserve"> </w:t>
      </w:r>
      <w:proofErr w:type="spellStart"/>
      <w:r w:rsidRPr="00D409E4">
        <w:t>más</w:t>
      </w:r>
      <w:proofErr w:type="spellEnd"/>
      <w:r w:rsidRPr="00D409E4">
        <w:t xml:space="preserve"> </w:t>
      </w:r>
      <w:proofErr w:type="spellStart"/>
      <w:r w:rsidRPr="00D409E4">
        <w:t>complejo</w:t>
      </w:r>
      <w:proofErr w:type="spellEnd"/>
      <w:r w:rsidRPr="00D409E4">
        <w:t xml:space="preserve"> es, </w:t>
      </w:r>
      <w:proofErr w:type="spellStart"/>
      <w:r w:rsidRPr="00D409E4">
        <w:t>más</w:t>
      </w:r>
      <w:proofErr w:type="spellEnd"/>
      <w:r w:rsidRPr="00D409E4">
        <w:t xml:space="preserve"> </w:t>
      </w:r>
      <w:proofErr w:type="spellStart"/>
      <w:r w:rsidRPr="00D409E4">
        <w:t>tiempo</w:t>
      </w:r>
      <w:proofErr w:type="spellEnd"/>
      <w:r w:rsidRPr="00D409E4">
        <w:t xml:space="preserve"> </w:t>
      </w:r>
      <w:proofErr w:type="spellStart"/>
      <w:r w:rsidRPr="00D409E4">
        <w:t>va</w:t>
      </w:r>
      <w:proofErr w:type="spellEnd"/>
      <w:r w:rsidRPr="00D409E4">
        <w:t xml:space="preserve"> a </w:t>
      </w:r>
      <w:proofErr w:type="spellStart"/>
      <w:r w:rsidRPr="00D409E4">
        <w:t>tardar</w:t>
      </w:r>
      <w:proofErr w:type="spellEnd"/>
      <w:r w:rsidRPr="00D409E4">
        <w:t>.</w:t>
      </w:r>
    </w:p>
    <w:p w14:paraId="05EEC1C8" w14:textId="77777777" w:rsidR="00FB1971" w:rsidRPr="00D409E4" w:rsidRDefault="00FB1971" w:rsidP="00F271C9">
      <w:pPr>
        <w:spacing w:line="276" w:lineRule="auto"/>
        <w:jc w:val="both"/>
      </w:pPr>
    </w:p>
    <w:p w14:paraId="338CC6A9" w14:textId="77777777" w:rsidR="00FB1971" w:rsidRPr="00D409E4" w:rsidRDefault="00D7048D" w:rsidP="00F271C9">
      <w:pPr>
        <w:spacing w:line="276" w:lineRule="auto"/>
        <w:jc w:val="both"/>
      </w:pPr>
      <w:r w:rsidRPr="00D409E4">
        <w:rPr>
          <w:noProof/>
        </w:rPr>
        <w:lastRenderedPageBreak/>
        <w:drawing>
          <wp:inline distT="0" distB="0" distL="0" distR="0" wp14:anchorId="5EA1C944" wp14:editId="7FB329C3">
            <wp:extent cx="4376721" cy="3527522"/>
            <wp:effectExtent l="0" t="0" r="0" b="0"/>
            <wp:docPr id="128" name="image101.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01.png" descr="Interfaz de usuario gráfica, Texto, Aplicación&#10;&#10;Descripción generada automáticamente"/>
                    <pic:cNvPicPr preferRelativeResize="0"/>
                  </pic:nvPicPr>
                  <pic:blipFill>
                    <a:blip r:embed="rId54"/>
                    <a:srcRect/>
                    <a:stretch>
                      <a:fillRect/>
                    </a:stretch>
                  </pic:blipFill>
                  <pic:spPr>
                    <a:xfrm>
                      <a:off x="0" y="0"/>
                      <a:ext cx="4376721" cy="3527522"/>
                    </a:xfrm>
                    <a:prstGeom prst="rect">
                      <a:avLst/>
                    </a:prstGeom>
                    <a:ln/>
                  </pic:spPr>
                </pic:pic>
              </a:graphicData>
            </a:graphic>
          </wp:inline>
        </w:drawing>
      </w:r>
    </w:p>
    <w:p w14:paraId="3AAE134B" w14:textId="77777777" w:rsidR="00FB1971" w:rsidRPr="00D409E4" w:rsidRDefault="00FB1971" w:rsidP="00F271C9">
      <w:pPr>
        <w:spacing w:line="276" w:lineRule="auto"/>
        <w:jc w:val="both"/>
      </w:pPr>
    </w:p>
    <w:p w14:paraId="4326EC2D" w14:textId="77777777" w:rsidR="00FB1971" w:rsidRPr="00D409E4" w:rsidRDefault="00D7048D" w:rsidP="00F271C9">
      <w:pPr>
        <w:spacing w:line="276" w:lineRule="auto"/>
        <w:jc w:val="both"/>
      </w:pPr>
      <w:r w:rsidRPr="00D409E4">
        <w:t>Bilayer Builder</w:t>
      </w:r>
    </w:p>
    <w:p w14:paraId="473F6293" w14:textId="77777777" w:rsidR="00FB1971" w:rsidRPr="00D409E4" w:rsidRDefault="00FB1971" w:rsidP="00F271C9">
      <w:pPr>
        <w:spacing w:line="276" w:lineRule="auto"/>
        <w:jc w:val="both"/>
      </w:pPr>
    </w:p>
    <w:p w14:paraId="65B56E47" w14:textId="77777777" w:rsidR="00FB1971" w:rsidRPr="00D409E4" w:rsidRDefault="00D7048D" w:rsidP="00F271C9">
      <w:pPr>
        <w:spacing w:line="276" w:lineRule="auto"/>
        <w:jc w:val="both"/>
      </w:pPr>
      <w:r w:rsidRPr="00D409E4">
        <w:rPr>
          <w:noProof/>
        </w:rPr>
        <w:drawing>
          <wp:inline distT="0" distB="0" distL="0" distR="0" wp14:anchorId="17562BE8" wp14:editId="5FDF25BE">
            <wp:extent cx="5400040" cy="1495425"/>
            <wp:effectExtent l="0" t="0" r="0" b="0"/>
            <wp:docPr id="69" name="image70.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0.png" descr="Interfaz de usuario gráfica, Texto, Aplicación, Correo electrónico&#10;&#10;Descripción generada automáticamente"/>
                    <pic:cNvPicPr preferRelativeResize="0"/>
                  </pic:nvPicPr>
                  <pic:blipFill>
                    <a:blip r:embed="rId55"/>
                    <a:srcRect/>
                    <a:stretch>
                      <a:fillRect/>
                    </a:stretch>
                  </pic:blipFill>
                  <pic:spPr>
                    <a:xfrm>
                      <a:off x="0" y="0"/>
                      <a:ext cx="5400040" cy="1495425"/>
                    </a:xfrm>
                    <a:prstGeom prst="rect">
                      <a:avLst/>
                    </a:prstGeom>
                    <a:ln/>
                  </pic:spPr>
                </pic:pic>
              </a:graphicData>
            </a:graphic>
          </wp:inline>
        </w:drawing>
      </w:r>
    </w:p>
    <w:p w14:paraId="7C548191" w14:textId="77777777" w:rsidR="00FB1971" w:rsidRPr="00D409E4" w:rsidRDefault="00FB1971" w:rsidP="00F271C9">
      <w:pPr>
        <w:spacing w:line="276" w:lineRule="auto"/>
        <w:jc w:val="both"/>
      </w:pPr>
    </w:p>
    <w:p w14:paraId="50FB8778" w14:textId="77777777" w:rsidR="00FB1971" w:rsidRPr="00830543" w:rsidRDefault="00D7048D" w:rsidP="00F271C9">
      <w:pPr>
        <w:spacing w:line="276" w:lineRule="auto"/>
        <w:jc w:val="both"/>
        <w:rPr>
          <w:lang w:val="es-US"/>
        </w:rPr>
      </w:pPr>
      <w:r w:rsidRPr="00830543">
        <w:rPr>
          <w:lang w:val="es-US"/>
        </w:rPr>
        <w:t>Hay datos importantes. JOB ID nos permite recuperar el trabajo si pasa algo malo con el servidor o nuestra conexión de internet (lo segundo es más probable por cuestiones obvias, tales como vivir en Argentina). Se puede leer uno o más modelos. Esto dependerá de cómo están hechos los PDB. Después figura la información de cuáles son las moléculas que existen. En este caso, tenemos moléculas de sulfatos, el agua y dos cadenas. Figura la extensión de cada cadena. El nombre va a depender de cómo están en el archivo original. A veces nos conviene editar el PDB antes, así que tendríamos que usar el cargador del archivo y no el código PDB.</w:t>
      </w:r>
    </w:p>
    <w:p w14:paraId="5C88E0BB" w14:textId="77777777" w:rsidR="00FB1971" w:rsidRPr="00830543" w:rsidRDefault="00FB1971" w:rsidP="00F271C9">
      <w:pPr>
        <w:spacing w:line="276" w:lineRule="auto"/>
        <w:jc w:val="both"/>
        <w:rPr>
          <w:lang w:val="es-US"/>
        </w:rPr>
      </w:pPr>
    </w:p>
    <w:p w14:paraId="0A22537B" w14:textId="77777777" w:rsidR="00FB1971" w:rsidRPr="00D409E4" w:rsidRDefault="00D7048D" w:rsidP="00F271C9">
      <w:pPr>
        <w:spacing w:line="276" w:lineRule="auto"/>
        <w:jc w:val="both"/>
      </w:pPr>
      <w:r w:rsidRPr="00D409E4">
        <w:rPr>
          <w:noProof/>
        </w:rPr>
        <w:lastRenderedPageBreak/>
        <w:drawing>
          <wp:inline distT="0" distB="0" distL="0" distR="0" wp14:anchorId="0EB7C849" wp14:editId="3B8B5F54">
            <wp:extent cx="3204934" cy="2190013"/>
            <wp:effectExtent l="0" t="0" r="0" b="0"/>
            <wp:docPr id="34" name="image29.png"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9.png" descr="Tabla&#10;&#10;Descripción generada automáticamente"/>
                    <pic:cNvPicPr preferRelativeResize="0"/>
                  </pic:nvPicPr>
                  <pic:blipFill>
                    <a:blip r:embed="rId56"/>
                    <a:srcRect/>
                    <a:stretch>
                      <a:fillRect/>
                    </a:stretch>
                  </pic:blipFill>
                  <pic:spPr>
                    <a:xfrm>
                      <a:off x="0" y="0"/>
                      <a:ext cx="3204934" cy="2190013"/>
                    </a:xfrm>
                    <a:prstGeom prst="rect">
                      <a:avLst/>
                    </a:prstGeom>
                    <a:ln/>
                  </pic:spPr>
                </pic:pic>
              </a:graphicData>
            </a:graphic>
          </wp:inline>
        </w:drawing>
      </w:r>
    </w:p>
    <w:p w14:paraId="61E95E96" w14:textId="77777777" w:rsidR="00FB1971" w:rsidRPr="00D409E4" w:rsidRDefault="00FB1971" w:rsidP="00F271C9">
      <w:pPr>
        <w:spacing w:line="276" w:lineRule="auto"/>
        <w:jc w:val="both"/>
      </w:pPr>
    </w:p>
    <w:p w14:paraId="50DE9694" w14:textId="77777777" w:rsidR="00FB1971" w:rsidRPr="00D409E4" w:rsidRDefault="00D7048D" w:rsidP="00F271C9">
      <w:pPr>
        <w:spacing w:line="276" w:lineRule="auto"/>
        <w:jc w:val="both"/>
      </w:pPr>
      <w:r w:rsidRPr="00830543">
        <w:rPr>
          <w:lang w:val="es-US"/>
        </w:rPr>
        <w:t xml:space="preserve">Sólo nos interesa la proteína. Podemos ignorar el resto. Si tiene residuos modificados y los necesitamos, hay que seleccionarlos. </w:t>
      </w:r>
      <w:proofErr w:type="spellStart"/>
      <w:r w:rsidRPr="00D409E4">
        <w:t>Siguiente</w:t>
      </w:r>
      <w:proofErr w:type="spellEnd"/>
      <w:r w:rsidRPr="00D409E4">
        <w:t>,</w:t>
      </w:r>
    </w:p>
    <w:p w14:paraId="06438FCC" w14:textId="77777777" w:rsidR="00FB1971" w:rsidRPr="00D409E4" w:rsidRDefault="00FB1971" w:rsidP="00F271C9">
      <w:pPr>
        <w:spacing w:line="276" w:lineRule="auto"/>
        <w:jc w:val="both"/>
      </w:pPr>
    </w:p>
    <w:p w14:paraId="68F04B64" w14:textId="77777777" w:rsidR="00FB1971" w:rsidRPr="00D409E4" w:rsidRDefault="00D7048D" w:rsidP="00F271C9">
      <w:pPr>
        <w:spacing w:line="276" w:lineRule="auto"/>
        <w:jc w:val="both"/>
      </w:pPr>
      <w:r w:rsidRPr="00D409E4">
        <w:rPr>
          <w:noProof/>
        </w:rPr>
        <w:drawing>
          <wp:inline distT="0" distB="0" distL="0" distR="0" wp14:anchorId="6CD4E5F1" wp14:editId="3E8632E1">
            <wp:extent cx="2961905" cy="4959469"/>
            <wp:effectExtent l="0" t="0" r="0" b="0"/>
            <wp:docPr id="54" name="image58.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Aplicación&#10;&#10;Descripción generada automáticamente"/>
                    <pic:cNvPicPr preferRelativeResize="0"/>
                  </pic:nvPicPr>
                  <pic:blipFill>
                    <a:blip r:embed="rId57"/>
                    <a:srcRect/>
                    <a:stretch>
                      <a:fillRect/>
                    </a:stretch>
                  </pic:blipFill>
                  <pic:spPr>
                    <a:xfrm>
                      <a:off x="0" y="0"/>
                      <a:ext cx="2961905" cy="4959469"/>
                    </a:xfrm>
                    <a:prstGeom prst="rect">
                      <a:avLst/>
                    </a:prstGeom>
                    <a:ln/>
                  </pic:spPr>
                </pic:pic>
              </a:graphicData>
            </a:graphic>
          </wp:inline>
        </w:drawing>
      </w:r>
    </w:p>
    <w:p w14:paraId="658923B4" w14:textId="77777777" w:rsidR="00FB1971" w:rsidRPr="00D409E4" w:rsidRDefault="00FB1971" w:rsidP="00F271C9">
      <w:pPr>
        <w:spacing w:line="276" w:lineRule="auto"/>
        <w:jc w:val="both"/>
      </w:pPr>
    </w:p>
    <w:p w14:paraId="592B8B34" w14:textId="77777777" w:rsidR="00FB1971" w:rsidRPr="00830543" w:rsidRDefault="00D7048D" w:rsidP="00F271C9">
      <w:pPr>
        <w:spacing w:line="276" w:lineRule="auto"/>
        <w:jc w:val="both"/>
        <w:rPr>
          <w:lang w:val="es-US"/>
        </w:rPr>
      </w:pPr>
      <w:r w:rsidRPr="00830543">
        <w:rPr>
          <w:lang w:val="es-US"/>
        </w:rPr>
        <w:lastRenderedPageBreak/>
        <w:t>Esta sección nos permite manipular el archivo, por ejemplo, con fosforilaciones o glicosilaciones. Una cuestión que tal vez sea relevante es el estado de protonación del aminoácido N y C terminal. Para cosas “comunes” podría decir que estas opciones serían las mejores.</w:t>
      </w:r>
    </w:p>
    <w:p w14:paraId="7688296C" w14:textId="77777777" w:rsidR="00FB1971" w:rsidRPr="00830543" w:rsidRDefault="00FB1971" w:rsidP="00F271C9">
      <w:pPr>
        <w:spacing w:line="276" w:lineRule="auto"/>
        <w:jc w:val="both"/>
        <w:rPr>
          <w:lang w:val="es-US"/>
        </w:rPr>
      </w:pPr>
    </w:p>
    <w:p w14:paraId="60AA04C6" w14:textId="77777777" w:rsidR="00FB1971" w:rsidRPr="00D409E4" w:rsidRDefault="00D7048D" w:rsidP="00F271C9">
      <w:pPr>
        <w:spacing w:line="276" w:lineRule="auto"/>
        <w:jc w:val="both"/>
      </w:pPr>
      <w:r w:rsidRPr="00D409E4">
        <w:rPr>
          <w:noProof/>
        </w:rPr>
        <w:drawing>
          <wp:inline distT="0" distB="0" distL="0" distR="0" wp14:anchorId="3D5AC3F8" wp14:editId="5E1CDFF4">
            <wp:extent cx="1540274" cy="1335375"/>
            <wp:effectExtent l="0" t="0" r="0" b="0"/>
            <wp:docPr id="66" name="image69.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9.png" descr="Interfaz de usuario gráfica, Texto, Aplicación&#10;&#10;Descripción generada automáticamente"/>
                    <pic:cNvPicPr preferRelativeResize="0"/>
                  </pic:nvPicPr>
                  <pic:blipFill>
                    <a:blip r:embed="rId58"/>
                    <a:srcRect/>
                    <a:stretch>
                      <a:fillRect/>
                    </a:stretch>
                  </pic:blipFill>
                  <pic:spPr>
                    <a:xfrm>
                      <a:off x="0" y="0"/>
                      <a:ext cx="1540274" cy="1335375"/>
                    </a:xfrm>
                    <a:prstGeom prst="rect">
                      <a:avLst/>
                    </a:prstGeom>
                    <a:ln/>
                  </pic:spPr>
                </pic:pic>
              </a:graphicData>
            </a:graphic>
          </wp:inline>
        </w:drawing>
      </w:r>
    </w:p>
    <w:p w14:paraId="75861989" w14:textId="77777777" w:rsidR="00FB1971" w:rsidRPr="00D409E4" w:rsidRDefault="00FB1971" w:rsidP="00F271C9">
      <w:pPr>
        <w:spacing w:line="276" w:lineRule="auto"/>
        <w:jc w:val="both"/>
      </w:pPr>
    </w:p>
    <w:p w14:paraId="348E9568" w14:textId="77777777" w:rsidR="00FB1971" w:rsidRPr="00D409E4" w:rsidRDefault="00D7048D" w:rsidP="00F271C9">
      <w:pPr>
        <w:spacing w:line="276" w:lineRule="auto"/>
        <w:jc w:val="both"/>
      </w:pPr>
      <w:proofErr w:type="spellStart"/>
      <w:r w:rsidRPr="00D409E4">
        <w:t>Siguiente</w:t>
      </w:r>
      <w:proofErr w:type="spellEnd"/>
      <w:r w:rsidRPr="00D409E4">
        <w:t>,</w:t>
      </w:r>
    </w:p>
    <w:p w14:paraId="5D067B57" w14:textId="77777777" w:rsidR="00FB1971" w:rsidRPr="00D409E4" w:rsidRDefault="00FB1971" w:rsidP="00F271C9">
      <w:pPr>
        <w:spacing w:line="276" w:lineRule="auto"/>
        <w:jc w:val="both"/>
      </w:pPr>
    </w:p>
    <w:p w14:paraId="5CB69A29" w14:textId="77777777" w:rsidR="00FB1971" w:rsidRPr="00D409E4" w:rsidRDefault="00D7048D" w:rsidP="00F271C9">
      <w:pPr>
        <w:spacing w:line="276" w:lineRule="auto"/>
        <w:jc w:val="both"/>
      </w:pPr>
      <w:r w:rsidRPr="00D409E4">
        <w:rPr>
          <w:noProof/>
        </w:rPr>
        <w:drawing>
          <wp:inline distT="0" distB="0" distL="0" distR="0" wp14:anchorId="14C86BD6" wp14:editId="67DD9C33">
            <wp:extent cx="4438007" cy="1447675"/>
            <wp:effectExtent l="0" t="0" r="0" b="0"/>
            <wp:docPr id="87" name="image79.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9.png" descr="Interfaz de usuario gráfica, Texto, Aplicación, Correo electrónico&#10;&#10;Descripción generada automáticamente"/>
                    <pic:cNvPicPr preferRelativeResize="0"/>
                  </pic:nvPicPr>
                  <pic:blipFill>
                    <a:blip r:embed="rId59"/>
                    <a:srcRect/>
                    <a:stretch>
                      <a:fillRect/>
                    </a:stretch>
                  </pic:blipFill>
                  <pic:spPr>
                    <a:xfrm>
                      <a:off x="0" y="0"/>
                      <a:ext cx="4438007" cy="1447675"/>
                    </a:xfrm>
                    <a:prstGeom prst="rect">
                      <a:avLst/>
                    </a:prstGeom>
                    <a:ln/>
                  </pic:spPr>
                </pic:pic>
              </a:graphicData>
            </a:graphic>
          </wp:inline>
        </w:drawing>
      </w:r>
    </w:p>
    <w:p w14:paraId="644503C3" w14:textId="77777777" w:rsidR="00FB1971" w:rsidRPr="00D409E4" w:rsidRDefault="00FB1971" w:rsidP="00F271C9">
      <w:pPr>
        <w:spacing w:line="276" w:lineRule="auto"/>
        <w:jc w:val="both"/>
      </w:pPr>
    </w:p>
    <w:p w14:paraId="46AE4D1F" w14:textId="77777777" w:rsidR="00FB1971" w:rsidRPr="00830543" w:rsidRDefault="00D7048D" w:rsidP="00F271C9">
      <w:pPr>
        <w:spacing w:line="276" w:lineRule="auto"/>
        <w:jc w:val="both"/>
        <w:rPr>
          <w:lang w:val="es-US"/>
        </w:rPr>
      </w:pPr>
      <w:r w:rsidRPr="00830543">
        <w:rPr>
          <w:lang w:val="es-US"/>
        </w:rPr>
        <w:t xml:space="preserve">Es la parte que nos permite orientar la proteína. Puede que esto lo quiera o no. Por ejemplo, si quiero estudiar la forma en la cual se puede orientar la molécula (en simulaciones largas que estudien plegamiento) me daría igual e ignoraría esta parte. Sin embargo, las proteínas de membrana TIENEN una orientación predecible y está dado por las alfa hélices o las </w:t>
      </w:r>
      <w:proofErr w:type="gramStart"/>
      <w:r w:rsidRPr="00830543">
        <w:rPr>
          <w:lang w:val="es-US"/>
        </w:rPr>
        <w:t>beta plegadas</w:t>
      </w:r>
      <w:proofErr w:type="gramEnd"/>
      <w:r w:rsidRPr="00830543">
        <w:rPr>
          <w:lang w:val="es-US"/>
        </w:rPr>
        <w:t xml:space="preserve"> en forma de barril. Si ya está previamente orientada, está perfecto. Si no, hay varias estrategias que se usan. Para proteínas de membrana “sencillas” podemos usar ciegamente alguna de las opciones,</w:t>
      </w:r>
    </w:p>
    <w:p w14:paraId="27D16CB7" w14:textId="77777777" w:rsidR="00FB1971" w:rsidRPr="00830543" w:rsidRDefault="00FB1971" w:rsidP="00F271C9">
      <w:pPr>
        <w:spacing w:line="276" w:lineRule="auto"/>
        <w:jc w:val="both"/>
        <w:rPr>
          <w:lang w:val="es-US"/>
        </w:rPr>
      </w:pPr>
    </w:p>
    <w:p w14:paraId="284462C7" w14:textId="77777777" w:rsidR="00FB1971" w:rsidRPr="00D409E4" w:rsidRDefault="00D7048D" w:rsidP="00F271C9">
      <w:pPr>
        <w:spacing w:line="276" w:lineRule="auto"/>
        <w:jc w:val="both"/>
      </w:pPr>
      <w:r w:rsidRPr="00D409E4">
        <w:rPr>
          <w:noProof/>
        </w:rPr>
        <w:drawing>
          <wp:inline distT="0" distB="0" distL="0" distR="0" wp14:anchorId="3BBE37DB" wp14:editId="0B71928C">
            <wp:extent cx="5400040" cy="1143000"/>
            <wp:effectExtent l="0" t="0" r="0" b="0"/>
            <wp:docPr id="70" name="image66.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6.png" descr="Interfaz de usuario gráfica, Texto, Aplicación&#10;&#10;Descripción generada automáticamente"/>
                    <pic:cNvPicPr preferRelativeResize="0"/>
                  </pic:nvPicPr>
                  <pic:blipFill>
                    <a:blip r:embed="rId60"/>
                    <a:srcRect/>
                    <a:stretch>
                      <a:fillRect/>
                    </a:stretch>
                  </pic:blipFill>
                  <pic:spPr>
                    <a:xfrm>
                      <a:off x="0" y="0"/>
                      <a:ext cx="5400040" cy="1143000"/>
                    </a:xfrm>
                    <a:prstGeom prst="rect">
                      <a:avLst/>
                    </a:prstGeom>
                    <a:ln/>
                  </pic:spPr>
                </pic:pic>
              </a:graphicData>
            </a:graphic>
          </wp:inline>
        </w:drawing>
      </w:r>
    </w:p>
    <w:p w14:paraId="628E2BE8" w14:textId="77777777" w:rsidR="00FB1971" w:rsidRPr="00D409E4" w:rsidRDefault="00FB1971" w:rsidP="00F271C9">
      <w:pPr>
        <w:spacing w:line="276" w:lineRule="auto"/>
        <w:jc w:val="both"/>
      </w:pPr>
    </w:p>
    <w:p w14:paraId="0337454B" w14:textId="77777777" w:rsidR="00FB1971" w:rsidRPr="00830543" w:rsidRDefault="00D7048D" w:rsidP="00F271C9">
      <w:pPr>
        <w:spacing w:line="276" w:lineRule="auto"/>
        <w:jc w:val="both"/>
        <w:rPr>
          <w:lang w:val="es-US"/>
        </w:rPr>
      </w:pPr>
      <w:r w:rsidRPr="00830543">
        <w:rPr>
          <w:lang w:val="es-US"/>
        </w:rPr>
        <w:t xml:space="preserve">Usar orientación PDB Esta opción se sugiere para una estructura orientada de </w:t>
      </w:r>
      <w:hyperlink r:id="rId61">
        <w:r w:rsidRPr="00830543">
          <w:rPr>
            <w:rStyle w:val="Hipervnculo"/>
            <w:rFonts w:asciiTheme="minorHAnsi" w:hAnsiTheme="minorHAnsi"/>
            <w:lang w:val="es-US"/>
          </w:rPr>
          <w:t>http://opm.phar.umich.edu</w:t>
        </w:r>
      </w:hyperlink>
    </w:p>
    <w:p w14:paraId="7A69F1D5" w14:textId="77777777" w:rsidR="00FB1971" w:rsidRPr="00830543" w:rsidRDefault="00D7048D" w:rsidP="00F271C9">
      <w:pPr>
        <w:spacing w:line="276" w:lineRule="auto"/>
        <w:jc w:val="both"/>
        <w:rPr>
          <w:lang w:val="es-US"/>
        </w:rPr>
      </w:pPr>
      <w:r w:rsidRPr="00830543">
        <w:rPr>
          <w:lang w:val="es-US"/>
        </w:rPr>
        <w:t>Alinear el primer eje principal a lo largo de Z Esta opción se sugiere para paquetes helicoidales pequeños u homo-oligómeros.</w:t>
      </w:r>
    </w:p>
    <w:p w14:paraId="4D6F834C" w14:textId="77777777" w:rsidR="00FB1971" w:rsidRPr="00830543" w:rsidRDefault="00D7048D" w:rsidP="00F271C9">
      <w:pPr>
        <w:spacing w:line="276" w:lineRule="auto"/>
        <w:jc w:val="both"/>
        <w:rPr>
          <w:lang w:val="es-US"/>
        </w:rPr>
      </w:pPr>
      <w:r w:rsidRPr="00830543">
        <w:rPr>
          <w:lang w:val="es-US"/>
        </w:rPr>
        <w:t>Alinear un vector (dos átomos) a lo largo de Z Esta opción se sugiere para un heterooligómero irregular.</w:t>
      </w:r>
    </w:p>
    <w:p w14:paraId="4A0CE263" w14:textId="77777777" w:rsidR="00FB1971" w:rsidRPr="00830543" w:rsidRDefault="00D7048D" w:rsidP="00F271C9">
      <w:pPr>
        <w:spacing w:line="276" w:lineRule="auto"/>
        <w:jc w:val="both"/>
        <w:rPr>
          <w:lang w:val="es-US"/>
        </w:rPr>
      </w:pPr>
      <w:r w:rsidRPr="00830543">
        <w:rPr>
          <w:lang w:val="es-US"/>
        </w:rPr>
        <w:lastRenderedPageBreak/>
        <w:t xml:space="preserve">Usar servidor PPM Esta opción envía una estructura de entrada en </w:t>
      </w:r>
      <w:hyperlink r:id="rId62">
        <w:r w:rsidRPr="00830543">
          <w:rPr>
            <w:rStyle w:val="Hipervnculo"/>
            <w:rFonts w:asciiTheme="minorHAnsi" w:hAnsiTheme="minorHAnsi"/>
            <w:lang w:val="es-US"/>
          </w:rPr>
          <w:t>http://opm.phar.umich.edu/ppm_server</w:t>
        </w:r>
      </w:hyperlink>
      <w:r w:rsidRPr="00830543">
        <w:rPr>
          <w:lang w:val="es-US"/>
        </w:rPr>
        <w:t xml:space="preserve"> Puede llevar algunos minutos dependiendo del tamaño de la proteína.</w:t>
      </w:r>
    </w:p>
    <w:p w14:paraId="6B55B964" w14:textId="77777777" w:rsidR="00FB1971" w:rsidRPr="00830543" w:rsidRDefault="00FB1971" w:rsidP="00F271C9">
      <w:pPr>
        <w:spacing w:line="276" w:lineRule="auto"/>
        <w:jc w:val="both"/>
        <w:rPr>
          <w:lang w:val="es-US"/>
        </w:rPr>
      </w:pPr>
    </w:p>
    <w:p w14:paraId="52B631D4" w14:textId="77777777" w:rsidR="00FB1971" w:rsidRPr="00830543" w:rsidRDefault="00D7048D" w:rsidP="00F271C9">
      <w:pPr>
        <w:spacing w:line="276" w:lineRule="auto"/>
        <w:jc w:val="both"/>
        <w:rPr>
          <w:lang w:val="es-US"/>
        </w:rPr>
      </w:pPr>
      <w:r w:rsidRPr="00830543">
        <w:rPr>
          <w:lang w:val="es-US"/>
        </w:rPr>
        <w:t>Voy a usar la última opción, porque no tengo idea cómo viene la proteína ni la conozco bien.</w:t>
      </w:r>
    </w:p>
    <w:p w14:paraId="32A27FA3" w14:textId="77777777" w:rsidR="00FB1971" w:rsidRPr="00830543" w:rsidRDefault="00FB1971" w:rsidP="00F271C9">
      <w:pPr>
        <w:spacing w:line="276" w:lineRule="auto"/>
        <w:jc w:val="both"/>
        <w:rPr>
          <w:lang w:val="es-US"/>
        </w:rPr>
      </w:pPr>
    </w:p>
    <w:p w14:paraId="1F076017" w14:textId="77777777" w:rsidR="00FB1971" w:rsidRPr="00D409E4" w:rsidRDefault="00D7048D" w:rsidP="00F271C9">
      <w:pPr>
        <w:spacing w:line="276" w:lineRule="auto"/>
        <w:jc w:val="both"/>
      </w:pPr>
      <w:r w:rsidRPr="00D409E4">
        <w:rPr>
          <w:noProof/>
        </w:rPr>
        <w:drawing>
          <wp:inline distT="0" distB="0" distL="0" distR="0" wp14:anchorId="1F0FAB00" wp14:editId="371FE3EF">
            <wp:extent cx="1979901" cy="880714"/>
            <wp:effectExtent l="0" t="0" r="0" b="0"/>
            <wp:docPr id="92" name="image83.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83.png" descr="Interfaz de usuario gráfica, Texto, Aplicación&#10;&#10;Descripción generada automáticamente"/>
                    <pic:cNvPicPr preferRelativeResize="0"/>
                  </pic:nvPicPr>
                  <pic:blipFill>
                    <a:blip r:embed="rId63"/>
                    <a:srcRect/>
                    <a:stretch>
                      <a:fillRect/>
                    </a:stretch>
                  </pic:blipFill>
                  <pic:spPr>
                    <a:xfrm>
                      <a:off x="0" y="0"/>
                      <a:ext cx="1979901" cy="880714"/>
                    </a:xfrm>
                    <a:prstGeom prst="rect">
                      <a:avLst/>
                    </a:prstGeom>
                    <a:ln/>
                  </pic:spPr>
                </pic:pic>
              </a:graphicData>
            </a:graphic>
          </wp:inline>
        </w:drawing>
      </w:r>
    </w:p>
    <w:p w14:paraId="78FE1DF4" w14:textId="77777777" w:rsidR="00FB1971" w:rsidRPr="00D409E4" w:rsidRDefault="00FB1971" w:rsidP="00F271C9">
      <w:pPr>
        <w:spacing w:line="276" w:lineRule="auto"/>
        <w:jc w:val="both"/>
      </w:pPr>
    </w:p>
    <w:p w14:paraId="47D02468" w14:textId="77777777" w:rsidR="00FB1971" w:rsidRPr="00830543" w:rsidRDefault="00D7048D" w:rsidP="00F271C9">
      <w:pPr>
        <w:spacing w:line="276" w:lineRule="auto"/>
        <w:jc w:val="both"/>
        <w:rPr>
          <w:lang w:val="es-US"/>
        </w:rPr>
      </w:pPr>
      <w:r w:rsidRPr="00830543">
        <w:rPr>
          <w:lang w:val="es-US"/>
        </w:rPr>
        <w:t>También podemos hacer otras cosas, como rotarla.</w:t>
      </w:r>
    </w:p>
    <w:p w14:paraId="171192E9" w14:textId="77777777" w:rsidR="00FB1971" w:rsidRPr="00830543" w:rsidRDefault="00FB1971" w:rsidP="00F271C9">
      <w:pPr>
        <w:spacing w:line="276" w:lineRule="auto"/>
        <w:jc w:val="both"/>
        <w:rPr>
          <w:lang w:val="es-US"/>
        </w:rPr>
      </w:pPr>
    </w:p>
    <w:p w14:paraId="183DA20E" w14:textId="77777777" w:rsidR="00FB1971" w:rsidRPr="00D409E4" w:rsidRDefault="00D7048D" w:rsidP="00F271C9">
      <w:pPr>
        <w:spacing w:line="276" w:lineRule="auto"/>
        <w:jc w:val="both"/>
      </w:pPr>
      <w:r w:rsidRPr="00D409E4">
        <w:rPr>
          <w:noProof/>
        </w:rPr>
        <w:drawing>
          <wp:inline distT="0" distB="0" distL="0" distR="0" wp14:anchorId="5D7825DC" wp14:editId="6551412F">
            <wp:extent cx="2766770" cy="1648741"/>
            <wp:effectExtent l="0" t="0" r="0" b="0"/>
            <wp:docPr id="26" name="image17.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7.png" descr="Interfaz de usuario gráfica, Texto, Aplicación&#10;&#10;Descripción generada automáticamente"/>
                    <pic:cNvPicPr preferRelativeResize="0"/>
                  </pic:nvPicPr>
                  <pic:blipFill>
                    <a:blip r:embed="rId64"/>
                    <a:srcRect/>
                    <a:stretch>
                      <a:fillRect/>
                    </a:stretch>
                  </pic:blipFill>
                  <pic:spPr>
                    <a:xfrm>
                      <a:off x="0" y="0"/>
                      <a:ext cx="2766770" cy="1648741"/>
                    </a:xfrm>
                    <a:prstGeom prst="rect">
                      <a:avLst/>
                    </a:prstGeom>
                    <a:ln/>
                  </pic:spPr>
                </pic:pic>
              </a:graphicData>
            </a:graphic>
          </wp:inline>
        </w:drawing>
      </w:r>
    </w:p>
    <w:p w14:paraId="0F7EA96A" w14:textId="77777777" w:rsidR="00FB1971" w:rsidRPr="00D409E4" w:rsidRDefault="00FB1971" w:rsidP="00F271C9">
      <w:pPr>
        <w:spacing w:line="276" w:lineRule="auto"/>
        <w:jc w:val="both"/>
      </w:pPr>
    </w:p>
    <w:p w14:paraId="0935EF13" w14:textId="77777777" w:rsidR="00FB1971" w:rsidRPr="00830543" w:rsidRDefault="00D7048D" w:rsidP="00F271C9">
      <w:pPr>
        <w:spacing w:line="276" w:lineRule="auto"/>
        <w:jc w:val="both"/>
        <w:rPr>
          <w:lang w:val="es-US"/>
        </w:rPr>
      </w:pPr>
      <w:r w:rsidRPr="00830543">
        <w:rPr>
          <w:lang w:val="es-US"/>
        </w:rPr>
        <w:t xml:space="preserve">Siguiente, </w:t>
      </w:r>
    </w:p>
    <w:p w14:paraId="75215BC7" w14:textId="77777777" w:rsidR="00FB1971" w:rsidRPr="00830543" w:rsidRDefault="00FB1971" w:rsidP="00F271C9">
      <w:pPr>
        <w:spacing w:line="276" w:lineRule="auto"/>
        <w:jc w:val="both"/>
        <w:rPr>
          <w:lang w:val="es-US"/>
        </w:rPr>
      </w:pPr>
    </w:p>
    <w:p w14:paraId="1BCAE41F" w14:textId="77777777" w:rsidR="00FB1971" w:rsidRPr="00830543" w:rsidRDefault="00D7048D" w:rsidP="00F271C9">
      <w:pPr>
        <w:spacing w:line="276" w:lineRule="auto"/>
        <w:jc w:val="both"/>
        <w:rPr>
          <w:lang w:val="es-US"/>
        </w:rPr>
      </w:pPr>
      <w:r w:rsidRPr="00830543">
        <w:rPr>
          <w:lang w:val="es-US"/>
        </w:rPr>
        <w:t>Acá veremos algo así:</w:t>
      </w:r>
    </w:p>
    <w:p w14:paraId="519E326E" w14:textId="77777777" w:rsidR="00FB1971" w:rsidRPr="00830543" w:rsidRDefault="00FB1971" w:rsidP="00F271C9">
      <w:pPr>
        <w:spacing w:line="276" w:lineRule="auto"/>
        <w:jc w:val="both"/>
        <w:rPr>
          <w:lang w:val="es-US"/>
        </w:rPr>
      </w:pPr>
    </w:p>
    <w:p w14:paraId="3D019681" w14:textId="77777777" w:rsidR="00FB1971" w:rsidRPr="00D409E4" w:rsidRDefault="00D7048D" w:rsidP="00F271C9">
      <w:pPr>
        <w:spacing w:line="276" w:lineRule="auto"/>
        <w:jc w:val="both"/>
      </w:pPr>
      <w:r w:rsidRPr="00D409E4">
        <w:rPr>
          <w:noProof/>
        </w:rPr>
        <w:drawing>
          <wp:inline distT="0" distB="0" distL="0" distR="0" wp14:anchorId="793EA739" wp14:editId="73A23F46">
            <wp:extent cx="2041714" cy="2259473"/>
            <wp:effectExtent l="0" t="0" r="0" b="0"/>
            <wp:docPr id="109" name="image96.png" descr="Gráfico, Gráfico de líneas&#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96.png" descr="Gráfico, Gráfico de líneas&#10;&#10;Descripción generada automáticamente"/>
                    <pic:cNvPicPr preferRelativeResize="0"/>
                  </pic:nvPicPr>
                  <pic:blipFill>
                    <a:blip r:embed="rId65"/>
                    <a:srcRect/>
                    <a:stretch>
                      <a:fillRect/>
                    </a:stretch>
                  </pic:blipFill>
                  <pic:spPr>
                    <a:xfrm>
                      <a:off x="0" y="0"/>
                      <a:ext cx="2041714" cy="2259473"/>
                    </a:xfrm>
                    <a:prstGeom prst="rect">
                      <a:avLst/>
                    </a:prstGeom>
                    <a:ln/>
                  </pic:spPr>
                </pic:pic>
              </a:graphicData>
            </a:graphic>
          </wp:inline>
        </w:drawing>
      </w:r>
    </w:p>
    <w:p w14:paraId="00F7A5F7" w14:textId="77777777" w:rsidR="00FB1971" w:rsidRPr="00D409E4" w:rsidRDefault="00FB1971" w:rsidP="00F271C9">
      <w:pPr>
        <w:spacing w:line="276" w:lineRule="auto"/>
        <w:jc w:val="both"/>
      </w:pPr>
    </w:p>
    <w:p w14:paraId="37A692B4" w14:textId="77777777" w:rsidR="00FB1971" w:rsidRPr="00830543" w:rsidRDefault="00D7048D" w:rsidP="00F271C9">
      <w:pPr>
        <w:spacing w:line="276" w:lineRule="auto"/>
        <w:jc w:val="both"/>
        <w:rPr>
          <w:lang w:val="es-US"/>
        </w:rPr>
      </w:pPr>
      <w:r w:rsidRPr="00830543">
        <w:rPr>
          <w:lang w:val="es-US"/>
        </w:rPr>
        <w:lastRenderedPageBreak/>
        <w:t>Este gráfico nos sirve para ver cómo se ubicó la molécula según el servidor. Se ve algo raro. Muy raro. Si la proteína es un canal, y debe estar paralelo a los lípidos de membrana, debería cruzar de lado a lado. Sin embargo, eso no pasa. Vamos a mirar qué pudo haber pasado,</w:t>
      </w:r>
    </w:p>
    <w:p w14:paraId="0C56D00C" w14:textId="77777777" w:rsidR="00FB1971" w:rsidRPr="00830543" w:rsidRDefault="00FB1971" w:rsidP="00F271C9">
      <w:pPr>
        <w:spacing w:line="276" w:lineRule="auto"/>
        <w:jc w:val="both"/>
        <w:rPr>
          <w:lang w:val="es-US"/>
        </w:rPr>
      </w:pPr>
    </w:p>
    <w:p w14:paraId="79781454" w14:textId="77777777" w:rsidR="00FB1971" w:rsidRPr="00D409E4" w:rsidRDefault="00D7048D" w:rsidP="00F271C9">
      <w:pPr>
        <w:spacing w:line="276" w:lineRule="auto"/>
        <w:jc w:val="both"/>
      </w:pPr>
      <w:r w:rsidRPr="00D409E4">
        <w:rPr>
          <w:noProof/>
        </w:rPr>
        <w:drawing>
          <wp:inline distT="0" distB="0" distL="0" distR="0" wp14:anchorId="32624D27" wp14:editId="00369A3A">
            <wp:extent cx="5400040" cy="472440"/>
            <wp:effectExtent l="0" t="0" r="0" b="0"/>
            <wp:docPr id="96"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66"/>
                    <a:srcRect/>
                    <a:stretch>
                      <a:fillRect/>
                    </a:stretch>
                  </pic:blipFill>
                  <pic:spPr>
                    <a:xfrm>
                      <a:off x="0" y="0"/>
                      <a:ext cx="5400040" cy="472440"/>
                    </a:xfrm>
                    <a:prstGeom prst="rect">
                      <a:avLst/>
                    </a:prstGeom>
                    <a:ln/>
                  </pic:spPr>
                </pic:pic>
              </a:graphicData>
            </a:graphic>
          </wp:inline>
        </w:drawing>
      </w:r>
    </w:p>
    <w:p w14:paraId="0EB0CEA8" w14:textId="77777777" w:rsidR="00FB1971" w:rsidRPr="00D409E4" w:rsidRDefault="00FB1971" w:rsidP="00F271C9">
      <w:pPr>
        <w:spacing w:line="276" w:lineRule="auto"/>
        <w:jc w:val="both"/>
      </w:pPr>
    </w:p>
    <w:p w14:paraId="2FF4CB7D" w14:textId="77777777" w:rsidR="00FB1971" w:rsidRPr="00D409E4" w:rsidRDefault="00D7048D" w:rsidP="00F271C9">
      <w:pPr>
        <w:spacing w:line="276" w:lineRule="auto"/>
        <w:jc w:val="both"/>
      </w:pPr>
      <w:r w:rsidRPr="00D409E4">
        <w:t xml:space="preserve">Y </w:t>
      </w:r>
      <w:proofErr w:type="spellStart"/>
      <w:r w:rsidRPr="00D409E4">
        <w:t>encontramos</w:t>
      </w:r>
      <w:proofErr w:type="spellEnd"/>
      <w:r w:rsidRPr="00D409E4">
        <w:t xml:space="preserve"> que,</w:t>
      </w:r>
    </w:p>
    <w:p w14:paraId="5D2F46B0" w14:textId="77777777" w:rsidR="00FB1971" w:rsidRPr="00D409E4" w:rsidRDefault="00FB1971" w:rsidP="00F271C9">
      <w:pPr>
        <w:spacing w:line="276" w:lineRule="auto"/>
        <w:jc w:val="both"/>
      </w:pPr>
    </w:p>
    <w:p w14:paraId="79B7A454" w14:textId="77777777" w:rsidR="00FB1971" w:rsidRPr="00D409E4" w:rsidRDefault="00D7048D" w:rsidP="00F271C9">
      <w:pPr>
        <w:spacing w:line="276" w:lineRule="auto"/>
        <w:jc w:val="both"/>
      </w:pPr>
      <w:r w:rsidRPr="00D409E4">
        <w:rPr>
          <w:noProof/>
        </w:rPr>
        <w:drawing>
          <wp:inline distT="0" distB="0" distL="0" distR="0" wp14:anchorId="49C75A5E" wp14:editId="7FE2A3EF">
            <wp:extent cx="2956527" cy="2334210"/>
            <wp:effectExtent l="0" t="0" r="0" b="0"/>
            <wp:docPr id="81" name="image72.png" descr="Un dibujo de una person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72.png" descr="Un dibujo de una persona&#10;&#10;Descripción generada automáticamente con confianza media"/>
                    <pic:cNvPicPr preferRelativeResize="0"/>
                  </pic:nvPicPr>
                  <pic:blipFill>
                    <a:blip r:embed="rId67"/>
                    <a:srcRect/>
                    <a:stretch>
                      <a:fillRect/>
                    </a:stretch>
                  </pic:blipFill>
                  <pic:spPr>
                    <a:xfrm>
                      <a:off x="0" y="0"/>
                      <a:ext cx="2956527" cy="2334210"/>
                    </a:xfrm>
                    <a:prstGeom prst="rect">
                      <a:avLst/>
                    </a:prstGeom>
                    <a:ln/>
                  </pic:spPr>
                </pic:pic>
              </a:graphicData>
            </a:graphic>
          </wp:inline>
        </w:drawing>
      </w:r>
    </w:p>
    <w:p w14:paraId="152814EB" w14:textId="77777777" w:rsidR="00FB1971" w:rsidRPr="00D409E4" w:rsidRDefault="00FB1971" w:rsidP="00F271C9">
      <w:pPr>
        <w:spacing w:line="276" w:lineRule="auto"/>
        <w:jc w:val="both"/>
      </w:pPr>
    </w:p>
    <w:p w14:paraId="3DB72C26" w14:textId="77777777" w:rsidR="00FB1971" w:rsidRPr="00830543" w:rsidRDefault="00D7048D" w:rsidP="00F271C9">
      <w:pPr>
        <w:spacing w:line="276" w:lineRule="auto"/>
        <w:jc w:val="both"/>
        <w:rPr>
          <w:lang w:val="es-US"/>
        </w:rPr>
      </w:pPr>
      <w:r w:rsidRPr="00830543">
        <w:rPr>
          <w:lang w:val="es-US"/>
        </w:rPr>
        <w:t>No tiene el mínimo sentido. En qué nos equivocamos? El canal es sólo una molécula, enviamos DOS moléculas mal orientadas al servidor. Soluciones? Hay que editar bien lo que pasó antes. Voy a aprovechar el JOB ID</w:t>
      </w:r>
    </w:p>
    <w:p w14:paraId="37259129" w14:textId="77777777" w:rsidR="00FB1971" w:rsidRPr="00830543" w:rsidRDefault="00FB1971" w:rsidP="00F271C9">
      <w:pPr>
        <w:spacing w:line="276" w:lineRule="auto"/>
        <w:jc w:val="both"/>
        <w:rPr>
          <w:lang w:val="es-US"/>
        </w:rPr>
      </w:pPr>
    </w:p>
    <w:p w14:paraId="373EA631" w14:textId="77777777" w:rsidR="00FB1971" w:rsidRPr="00D409E4" w:rsidRDefault="00D7048D" w:rsidP="00F271C9">
      <w:pPr>
        <w:spacing w:line="276" w:lineRule="auto"/>
        <w:jc w:val="both"/>
      </w:pPr>
      <w:r w:rsidRPr="00D409E4">
        <w:rPr>
          <w:noProof/>
        </w:rPr>
        <w:drawing>
          <wp:inline distT="0" distB="0" distL="0" distR="0" wp14:anchorId="34B8039B" wp14:editId="126F2DD9">
            <wp:extent cx="981818" cy="604743"/>
            <wp:effectExtent l="0" t="0" r="0" b="0"/>
            <wp:docPr id="83" name="image80.png" descr="Interfaz de usuario gráfica,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80.png" descr="Interfaz de usuario gráfica, Texto&#10;&#10;Descripción generada automáticamente"/>
                    <pic:cNvPicPr preferRelativeResize="0"/>
                  </pic:nvPicPr>
                  <pic:blipFill>
                    <a:blip r:embed="rId68"/>
                    <a:srcRect/>
                    <a:stretch>
                      <a:fillRect/>
                    </a:stretch>
                  </pic:blipFill>
                  <pic:spPr>
                    <a:xfrm>
                      <a:off x="0" y="0"/>
                      <a:ext cx="981818" cy="604743"/>
                    </a:xfrm>
                    <a:prstGeom prst="rect">
                      <a:avLst/>
                    </a:prstGeom>
                    <a:ln/>
                  </pic:spPr>
                </pic:pic>
              </a:graphicData>
            </a:graphic>
          </wp:inline>
        </w:drawing>
      </w:r>
    </w:p>
    <w:p w14:paraId="797A6689" w14:textId="77777777" w:rsidR="00FB1971" w:rsidRPr="00D409E4" w:rsidRDefault="00FB1971" w:rsidP="00F271C9">
      <w:pPr>
        <w:spacing w:line="276" w:lineRule="auto"/>
        <w:jc w:val="both"/>
      </w:pPr>
    </w:p>
    <w:p w14:paraId="67BC9392" w14:textId="77777777" w:rsidR="00FB1971" w:rsidRPr="00D409E4" w:rsidRDefault="00D7048D" w:rsidP="00F271C9">
      <w:pPr>
        <w:spacing w:line="276" w:lineRule="auto"/>
        <w:jc w:val="both"/>
      </w:pPr>
      <w:r w:rsidRPr="00D409E4">
        <w:rPr>
          <w:noProof/>
        </w:rPr>
        <w:drawing>
          <wp:inline distT="0" distB="0" distL="0" distR="0" wp14:anchorId="4E3E9DD2" wp14:editId="53395FC6">
            <wp:extent cx="1804033" cy="936901"/>
            <wp:effectExtent l="0" t="0" r="0" b="0"/>
            <wp:docPr id="53" name="image44.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4.png" descr="Interfaz de usuario gráfica, Texto, Aplicación, Correo electrónico&#10;&#10;Descripción generada automáticamente"/>
                    <pic:cNvPicPr preferRelativeResize="0"/>
                  </pic:nvPicPr>
                  <pic:blipFill>
                    <a:blip r:embed="rId69"/>
                    <a:srcRect/>
                    <a:stretch>
                      <a:fillRect/>
                    </a:stretch>
                  </pic:blipFill>
                  <pic:spPr>
                    <a:xfrm>
                      <a:off x="0" y="0"/>
                      <a:ext cx="1804033" cy="936901"/>
                    </a:xfrm>
                    <a:prstGeom prst="rect">
                      <a:avLst/>
                    </a:prstGeom>
                    <a:ln/>
                  </pic:spPr>
                </pic:pic>
              </a:graphicData>
            </a:graphic>
          </wp:inline>
        </w:drawing>
      </w:r>
      <w:r w:rsidRPr="00D409E4">
        <w:t xml:space="preserve"> y </w:t>
      </w:r>
      <w:r w:rsidRPr="00D409E4">
        <w:rPr>
          <w:noProof/>
        </w:rPr>
        <w:drawing>
          <wp:inline distT="0" distB="0" distL="0" distR="0" wp14:anchorId="5B1C0AA4" wp14:editId="5DD11C01">
            <wp:extent cx="2337159" cy="967953"/>
            <wp:effectExtent l="0" t="0" r="0" b="0"/>
            <wp:docPr id="84" name="image92.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92.png" descr="Interfaz de usuario gráfica, Texto, Aplicación&#10;&#10;Descripción generada automáticamente"/>
                    <pic:cNvPicPr preferRelativeResize="0"/>
                  </pic:nvPicPr>
                  <pic:blipFill>
                    <a:blip r:embed="rId70"/>
                    <a:srcRect/>
                    <a:stretch>
                      <a:fillRect/>
                    </a:stretch>
                  </pic:blipFill>
                  <pic:spPr>
                    <a:xfrm>
                      <a:off x="0" y="0"/>
                      <a:ext cx="2337159" cy="967953"/>
                    </a:xfrm>
                    <a:prstGeom prst="rect">
                      <a:avLst/>
                    </a:prstGeom>
                    <a:ln/>
                  </pic:spPr>
                </pic:pic>
              </a:graphicData>
            </a:graphic>
          </wp:inline>
        </w:drawing>
      </w:r>
    </w:p>
    <w:p w14:paraId="48764758" w14:textId="77777777" w:rsidR="00FB1971" w:rsidRPr="00D409E4" w:rsidRDefault="00FB1971" w:rsidP="00F271C9">
      <w:pPr>
        <w:spacing w:line="276" w:lineRule="auto"/>
        <w:jc w:val="both"/>
      </w:pPr>
    </w:p>
    <w:p w14:paraId="7C9BC5BE" w14:textId="77777777" w:rsidR="00FB1971" w:rsidRPr="00D409E4" w:rsidRDefault="00D7048D" w:rsidP="00F271C9">
      <w:pPr>
        <w:spacing w:line="276" w:lineRule="auto"/>
        <w:jc w:val="both"/>
      </w:pPr>
      <w:r w:rsidRPr="00D409E4">
        <w:t xml:space="preserve">Y </w:t>
      </w:r>
      <w:proofErr w:type="spellStart"/>
      <w:r w:rsidRPr="00D409E4">
        <w:t>así</w:t>
      </w:r>
      <w:proofErr w:type="spellEnd"/>
      <w:r w:rsidRPr="00D409E4">
        <w:t>,</w:t>
      </w:r>
    </w:p>
    <w:p w14:paraId="7EFE14DD" w14:textId="77777777" w:rsidR="00FB1971" w:rsidRPr="00D409E4" w:rsidRDefault="00FB1971" w:rsidP="00F271C9">
      <w:pPr>
        <w:spacing w:line="276" w:lineRule="auto"/>
        <w:jc w:val="both"/>
      </w:pPr>
    </w:p>
    <w:p w14:paraId="74735273" w14:textId="77777777" w:rsidR="00FB1971" w:rsidRPr="00D409E4" w:rsidRDefault="00D7048D" w:rsidP="00F271C9">
      <w:pPr>
        <w:spacing w:line="276" w:lineRule="auto"/>
        <w:jc w:val="both"/>
      </w:pPr>
      <w:r w:rsidRPr="00D409E4">
        <w:rPr>
          <w:noProof/>
        </w:rPr>
        <w:lastRenderedPageBreak/>
        <w:drawing>
          <wp:inline distT="0" distB="0" distL="0" distR="0" wp14:anchorId="3A2C37D1" wp14:editId="4D662484">
            <wp:extent cx="3002415" cy="1419965"/>
            <wp:effectExtent l="0" t="0" r="0" b="0"/>
            <wp:docPr id="62" name="image51.png"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51.png" descr="Texto&#10;&#10;Descripción generada automáticamente con confianza media"/>
                    <pic:cNvPicPr preferRelativeResize="0"/>
                  </pic:nvPicPr>
                  <pic:blipFill>
                    <a:blip r:embed="rId71"/>
                    <a:srcRect/>
                    <a:stretch>
                      <a:fillRect/>
                    </a:stretch>
                  </pic:blipFill>
                  <pic:spPr>
                    <a:xfrm>
                      <a:off x="0" y="0"/>
                      <a:ext cx="3002415" cy="1419965"/>
                    </a:xfrm>
                    <a:prstGeom prst="rect">
                      <a:avLst/>
                    </a:prstGeom>
                    <a:ln/>
                  </pic:spPr>
                </pic:pic>
              </a:graphicData>
            </a:graphic>
          </wp:inline>
        </w:drawing>
      </w:r>
    </w:p>
    <w:p w14:paraId="072F02D6" w14:textId="77777777" w:rsidR="00FB1971" w:rsidRPr="00D409E4" w:rsidRDefault="00FB1971" w:rsidP="00F271C9">
      <w:pPr>
        <w:spacing w:line="276" w:lineRule="auto"/>
        <w:jc w:val="both"/>
      </w:pPr>
    </w:p>
    <w:p w14:paraId="318C855D" w14:textId="77777777" w:rsidR="00FB1971" w:rsidRPr="00830543" w:rsidRDefault="00D7048D" w:rsidP="00F271C9">
      <w:pPr>
        <w:spacing w:line="276" w:lineRule="auto"/>
        <w:jc w:val="both"/>
        <w:rPr>
          <w:lang w:val="es-US"/>
        </w:rPr>
      </w:pPr>
      <w:r w:rsidRPr="00830543">
        <w:rPr>
          <w:lang w:val="es-US"/>
        </w:rPr>
        <w:t>Es el paso 3 en el cual orientamos, pero es el paso 1 en el cual editamos el PDB. Vamos a elegir la Cadena A, porque quiero. Pero para elegir bien deberíamos CONOCER MUY BIEN la estructura de la proteína a simular.</w:t>
      </w:r>
    </w:p>
    <w:p w14:paraId="76E50E68" w14:textId="77777777" w:rsidR="00FB1971" w:rsidRPr="00830543" w:rsidRDefault="00FB1971" w:rsidP="00F271C9">
      <w:pPr>
        <w:spacing w:line="276" w:lineRule="auto"/>
        <w:jc w:val="both"/>
        <w:rPr>
          <w:lang w:val="es-US"/>
        </w:rPr>
      </w:pPr>
    </w:p>
    <w:p w14:paraId="4C66B2E0" w14:textId="77777777" w:rsidR="00FB1971" w:rsidRPr="00D409E4" w:rsidRDefault="00D7048D" w:rsidP="00F271C9">
      <w:pPr>
        <w:spacing w:line="276" w:lineRule="auto"/>
        <w:jc w:val="both"/>
      </w:pPr>
      <w:r w:rsidRPr="00D409E4">
        <w:rPr>
          <w:noProof/>
        </w:rPr>
        <w:drawing>
          <wp:inline distT="0" distB="0" distL="0" distR="0" wp14:anchorId="6293C2C1" wp14:editId="59A3480B">
            <wp:extent cx="3262560" cy="765765"/>
            <wp:effectExtent l="0" t="0" r="0" b="0"/>
            <wp:docPr id="28" name="image25.png" descr="Interfaz de usuario gráfica, 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5.png" descr="Interfaz de usuario gráfica, Texto&#10;&#10;Descripción generada automáticamente con confianza media"/>
                    <pic:cNvPicPr preferRelativeResize="0"/>
                  </pic:nvPicPr>
                  <pic:blipFill>
                    <a:blip r:embed="rId72"/>
                    <a:srcRect/>
                    <a:stretch>
                      <a:fillRect/>
                    </a:stretch>
                  </pic:blipFill>
                  <pic:spPr>
                    <a:xfrm>
                      <a:off x="0" y="0"/>
                      <a:ext cx="3262560" cy="765765"/>
                    </a:xfrm>
                    <a:prstGeom prst="rect">
                      <a:avLst/>
                    </a:prstGeom>
                    <a:ln/>
                  </pic:spPr>
                </pic:pic>
              </a:graphicData>
            </a:graphic>
          </wp:inline>
        </w:drawing>
      </w:r>
    </w:p>
    <w:p w14:paraId="1AE92866" w14:textId="77777777" w:rsidR="00FB1971" w:rsidRPr="00D409E4" w:rsidRDefault="00FB1971" w:rsidP="00F271C9">
      <w:pPr>
        <w:spacing w:line="276" w:lineRule="auto"/>
        <w:jc w:val="both"/>
      </w:pPr>
    </w:p>
    <w:p w14:paraId="7DBF8F8B" w14:textId="77777777" w:rsidR="00FB1971" w:rsidRPr="00830543" w:rsidRDefault="00D7048D" w:rsidP="00F271C9">
      <w:pPr>
        <w:spacing w:line="276" w:lineRule="auto"/>
        <w:jc w:val="both"/>
        <w:rPr>
          <w:lang w:val="es-US"/>
        </w:rPr>
      </w:pPr>
      <w:r w:rsidRPr="00830543">
        <w:rPr>
          <w:lang w:val="es-US"/>
        </w:rPr>
        <w:t xml:space="preserve">Así repetimos los pasos </w:t>
      </w:r>
      <w:proofErr w:type="gramStart"/>
      <w:r w:rsidRPr="00830543">
        <w:rPr>
          <w:lang w:val="es-US"/>
        </w:rPr>
        <w:t>anteriores</w:t>
      </w:r>
      <w:proofErr w:type="gramEnd"/>
      <w:r w:rsidRPr="00830543">
        <w:rPr>
          <w:lang w:val="es-US"/>
        </w:rPr>
        <w:t xml:space="preserve"> pero con esta cadena solamente.</w:t>
      </w:r>
    </w:p>
    <w:p w14:paraId="38F2B411" w14:textId="77777777" w:rsidR="00FB1971" w:rsidRPr="00830543" w:rsidRDefault="00FB1971" w:rsidP="00F271C9">
      <w:pPr>
        <w:spacing w:line="276" w:lineRule="auto"/>
        <w:jc w:val="both"/>
        <w:rPr>
          <w:lang w:val="es-US"/>
        </w:rPr>
      </w:pPr>
    </w:p>
    <w:p w14:paraId="51F2D1A8" w14:textId="77777777" w:rsidR="00FB1971" w:rsidRPr="00D409E4" w:rsidRDefault="00D7048D" w:rsidP="00F271C9">
      <w:pPr>
        <w:spacing w:line="276" w:lineRule="auto"/>
        <w:jc w:val="both"/>
      </w:pPr>
      <w:r w:rsidRPr="00D409E4">
        <w:rPr>
          <w:noProof/>
        </w:rPr>
        <w:drawing>
          <wp:inline distT="0" distB="0" distL="0" distR="0" wp14:anchorId="680FB758" wp14:editId="3DF993A5">
            <wp:extent cx="2702176" cy="2863277"/>
            <wp:effectExtent l="0" t="0" r="0" b="0"/>
            <wp:docPr id="90" name="image86.png" descr="Gráf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86.png" descr="Gráfico&#10;&#10;Descripción generada automáticamente"/>
                    <pic:cNvPicPr preferRelativeResize="0"/>
                  </pic:nvPicPr>
                  <pic:blipFill>
                    <a:blip r:embed="rId73"/>
                    <a:srcRect/>
                    <a:stretch>
                      <a:fillRect/>
                    </a:stretch>
                  </pic:blipFill>
                  <pic:spPr>
                    <a:xfrm>
                      <a:off x="0" y="0"/>
                      <a:ext cx="2702176" cy="2863277"/>
                    </a:xfrm>
                    <a:prstGeom prst="rect">
                      <a:avLst/>
                    </a:prstGeom>
                    <a:ln/>
                  </pic:spPr>
                </pic:pic>
              </a:graphicData>
            </a:graphic>
          </wp:inline>
        </w:drawing>
      </w:r>
    </w:p>
    <w:p w14:paraId="6B61FFEE" w14:textId="77777777" w:rsidR="00FB1971" w:rsidRPr="00D409E4" w:rsidRDefault="00FB1971" w:rsidP="00F271C9">
      <w:pPr>
        <w:spacing w:line="276" w:lineRule="auto"/>
        <w:jc w:val="both"/>
      </w:pPr>
    </w:p>
    <w:p w14:paraId="29A44EDD" w14:textId="77777777" w:rsidR="00FB1971" w:rsidRPr="00830543" w:rsidRDefault="00D7048D" w:rsidP="00F271C9">
      <w:pPr>
        <w:spacing w:line="276" w:lineRule="auto"/>
        <w:jc w:val="both"/>
        <w:rPr>
          <w:lang w:val="es-US"/>
        </w:rPr>
      </w:pPr>
      <w:r w:rsidRPr="00830543">
        <w:rPr>
          <w:lang w:val="es-US"/>
        </w:rPr>
        <w:t>Bueno, esto tampoco funcionó. Un desastre.</w:t>
      </w:r>
    </w:p>
    <w:p w14:paraId="1F724270" w14:textId="77777777" w:rsidR="00FB1971" w:rsidRPr="00830543" w:rsidRDefault="00FB1971" w:rsidP="00F271C9">
      <w:pPr>
        <w:spacing w:line="276" w:lineRule="auto"/>
        <w:jc w:val="both"/>
        <w:rPr>
          <w:lang w:val="es-US"/>
        </w:rPr>
      </w:pPr>
    </w:p>
    <w:p w14:paraId="7D6B8778" w14:textId="77777777" w:rsidR="00FB1971" w:rsidRPr="00D409E4" w:rsidRDefault="00D7048D" w:rsidP="00F271C9">
      <w:pPr>
        <w:spacing w:line="276" w:lineRule="auto"/>
        <w:jc w:val="both"/>
      </w:pPr>
      <w:r w:rsidRPr="00830543">
        <w:rPr>
          <w:lang w:val="es-US"/>
        </w:rPr>
        <w:t xml:space="preserve">Voy a cambiar de proteína y usar una clásica que tiene </w:t>
      </w:r>
      <w:r w:rsidRPr="00D409E4">
        <w:rPr>
          <w:rFonts w:cs="Cambria"/>
        </w:rPr>
        <w:t>α</w:t>
      </w:r>
      <w:r w:rsidRPr="00830543">
        <w:rPr>
          <w:lang w:val="es-US"/>
        </w:rPr>
        <w:t xml:space="preserve"> hélices. </w:t>
      </w:r>
      <w:r w:rsidRPr="00D409E4">
        <w:t>La AQP0, 2B6P</w:t>
      </w:r>
    </w:p>
    <w:p w14:paraId="2138FD0F" w14:textId="77777777" w:rsidR="00FB1971" w:rsidRPr="00D409E4" w:rsidRDefault="00FB1971" w:rsidP="00F271C9">
      <w:pPr>
        <w:spacing w:line="276" w:lineRule="auto"/>
        <w:jc w:val="both"/>
      </w:pPr>
    </w:p>
    <w:p w14:paraId="2250E2AC" w14:textId="77777777" w:rsidR="00FB1971" w:rsidRPr="00D409E4" w:rsidRDefault="00D7048D" w:rsidP="00F271C9">
      <w:pPr>
        <w:spacing w:line="276" w:lineRule="auto"/>
        <w:jc w:val="both"/>
      </w:pPr>
      <w:r w:rsidRPr="00D409E4">
        <w:rPr>
          <w:noProof/>
        </w:rPr>
        <w:lastRenderedPageBreak/>
        <w:drawing>
          <wp:inline distT="0" distB="0" distL="0" distR="0" wp14:anchorId="2AA1F144" wp14:editId="21B18CC1">
            <wp:extent cx="4110112" cy="1861247"/>
            <wp:effectExtent l="0" t="0" r="0" b="0"/>
            <wp:docPr id="94" name="image84.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84.png" descr="Interfaz de usuario gráfica, Texto, Aplicación, Correo electrónico&#10;&#10;Descripción generada automáticamente"/>
                    <pic:cNvPicPr preferRelativeResize="0"/>
                  </pic:nvPicPr>
                  <pic:blipFill>
                    <a:blip r:embed="rId74"/>
                    <a:srcRect/>
                    <a:stretch>
                      <a:fillRect/>
                    </a:stretch>
                  </pic:blipFill>
                  <pic:spPr>
                    <a:xfrm>
                      <a:off x="0" y="0"/>
                      <a:ext cx="4110112" cy="1861247"/>
                    </a:xfrm>
                    <a:prstGeom prst="rect">
                      <a:avLst/>
                    </a:prstGeom>
                    <a:ln/>
                  </pic:spPr>
                </pic:pic>
              </a:graphicData>
            </a:graphic>
          </wp:inline>
        </w:drawing>
      </w:r>
    </w:p>
    <w:p w14:paraId="14149922" w14:textId="77777777" w:rsidR="00FB1971" w:rsidRPr="00D409E4" w:rsidRDefault="00FB1971" w:rsidP="00F271C9">
      <w:pPr>
        <w:spacing w:line="276" w:lineRule="auto"/>
        <w:jc w:val="both"/>
      </w:pPr>
    </w:p>
    <w:p w14:paraId="75436D1D" w14:textId="77777777" w:rsidR="00FB1971" w:rsidRPr="00D409E4" w:rsidRDefault="00D7048D" w:rsidP="00F271C9">
      <w:pPr>
        <w:spacing w:line="276" w:lineRule="auto"/>
        <w:jc w:val="both"/>
      </w:pPr>
      <w:proofErr w:type="spellStart"/>
      <w:r w:rsidRPr="00D409E4">
        <w:t>Así</w:t>
      </w:r>
      <w:proofErr w:type="spellEnd"/>
      <w:r w:rsidRPr="00D409E4">
        <w:t xml:space="preserve"> que, (JOB ID 1945476414)</w:t>
      </w:r>
    </w:p>
    <w:p w14:paraId="36BDE17B" w14:textId="77777777" w:rsidR="00FB1971" w:rsidRPr="00D409E4" w:rsidRDefault="00FB1971" w:rsidP="00F271C9">
      <w:pPr>
        <w:spacing w:line="276" w:lineRule="auto"/>
        <w:jc w:val="both"/>
      </w:pPr>
    </w:p>
    <w:p w14:paraId="2D7FED8C" w14:textId="77777777" w:rsidR="00FB1971" w:rsidRPr="00D409E4" w:rsidRDefault="00D7048D" w:rsidP="00F271C9">
      <w:pPr>
        <w:spacing w:line="276" w:lineRule="auto"/>
        <w:jc w:val="both"/>
      </w:pPr>
      <w:r w:rsidRPr="00D409E4">
        <w:rPr>
          <w:noProof/>
        </w:rPr>
        <w:drawing>
          <wp:inline distT="0" distB="0" distL="0" distR="0" wp14:anchorId="337193CB" wp14:editId="273F97C2">
            <wp:extent cx="3261360" cy="1087248"/>
            <wp:effectExtent l="0" t="0" r="0" b="0"/>
            <wp:docPr id="79" name="image77.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7.png" descr="Interfaz de usuario gráfica, Texto, Aplicación&#10;&#10;Descripción generada automáticamente"/>
                    <pic:cNvPicPr preferRelativeResize="0"/>
                  </pic:nvPicPr>
                  <pic:blipFill>
                    <a:blip r:embed="rId75"/>
                    <a:srcRect/>
                    <a:stretch>
                      <a:fillRect/>
                    </a:stretch>
                  </pic:blipFill>
                  <pic:spPr>
                    <a:xfrm>
                      <a:off x="0" y="0"/>
                      <a:ext cx="3261360" cy="1087248"/>
                    </a:xfrm>
                    <a:prstGeom prst="rect">
                      <a:avLst/>
                    </a:prstGeom>
                    <a:ln/>
                  </pic:spPr>
                </pic:pic>
              </a:graphicData>
            </a:graphic>
          </wp:inline>
        </w:drawing>
      </w:r>
    </w:p>
    <w:p w14:paraId="1FC8E0BD" w14:textId="77777777" w:rsidR="00FB1971" w:rsidRPr="00D409E4" w:rsidRDefault="00FB1971" w:rsidP="00F271C9">
      <w:pPr>
        <w:spacing w:line="276" w:lineRule="auto"/>
        <w:jc w:val="both"/>
      </w:pPr>
    </w:p>
    <w:p w14:paraId="78627412" w14:textId="77777777" w:rsidR="00FB1971" w:rsidRPr="00D409E4" w:rsidRDefault="00D7048D" w:rsidP="00F271C9">
      <w:pPr>
        <w:spacing w:line="276" w:lineRule="auto"/>
        <w:jc w:val="both"/>
      </w:pPr>
      <w:r w:rsidRPr="00D409E4">
        <w:rPr>
          <w:noProof/>
        </w:rPr>
        <w:drawing>
          <wp:inline distT="0" distB="0" distL="0" distR="0" wp14:anchorId="4DADAC1E" wp14:editId="1AB0CF0C">
            <wp:extent cx="2343308" cy="3774455"/>
            <wp:effectExtent l="0" t="0" r="0" b="0"/>
            <wp:docPr id="93"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76"/>
                    <a:srcRect/>
                    <a:stretch>
                      <a:fillRect/>
                    </a:stretch>
                  </pic:blipFill>
                  <pic:spPr>
                    <a:xfrm>
                      <a:off x="0" y="0"/>
                      <a:ext cx="2343308" cy="3774455"/>
                    </a:xfrm>
                    <a:prstGeom prst="rect">
                      <a:avLst/>
                    </a:prstGeom>
                    <a:ln/>
                  </pic:spPr>
                </pic:pic>
              </a:graphicData>
            </a:graphic>
          </wp:inline>
        </w:drawing>
      </w:r>
    </w:p>
    <w:p w14:paraId="740BC654" w14:textId="77777777" w:rsidR="00FB1971" w:rsidRPr="00D409E4" w:rsidRDefault="00FB1971" w:rsidP="00F271C9">
      <w:pPr>
        <w:spacing w:line="276" w:lineRule="auto"/>
        <w:jc w:val="both"/>
      </w:pPr>
    </w:p>
    <w:p w14:paraId="02C48506" w14:textId="77777777" w:rsidR="00FB1971" w:rsidRPr="00D409E4" w:rsidRDefault="00D7048D" w:rsidP="00F271C9">
      <w:pPr>
        <w:spacing w:line="276" w:lineRule="auto"/>
        <w:jc w:val="both"/>
      </w:pPr>
      <w:r w:rsidRPr="00830543">
        <w:rPr>
          <w:lang w:val="es-US"/>
        </w:rPr>
        <w:t xml:space="preserve">Ven? CUIDADO con lo que pasó acá‼! Las AQP son homotetrámeros, así que sólo vemos una cadena, pero son 4 en el ensamblado biológico. </w:t>
      </w:r>
      <w:r w:rsidRPr="00D409E4">
        <w:t xml:space="preserve">Con </w:t>
      </w:r>
      <w:proofErr w:type="spellStart"/>
      <w:r w:rsidRPr="00D409E4">
        <w:t>esto</w:t>
      </w:r>
      <w:proofErr w:type="spellEnd"/>
      <w:r w:rsidRPr="00D409E4">
        <w:t xml:space="preserve"> </w:t>
      </w:r>
      <w:proofErr w:type="spellStart"/>
      <w:r w:rsidRPr="00D409E4">
        <w:t>en</w:t>
      </w:r>
      <w:proofErr w:type="spellEnd"/>
      <w:r w:rsidRPr="00D409E4">
        <w:t xml:space="preserve"> </w:t>
      </w:r>
      <w:proofErr w:type="spellStart"/>
      <w:r w:rsidRPr="00D409E4">
        <w:t>cuenta</w:t>
      </w:r>
      <w:proofErr w:type="spellEnd"/>
      <w:r w:rsidRPr="00D409E4">
        <w:t xml:space="preserve">, </w:t>
      </w:r>
      <w:proofErr w:type="spellStart"/>
      <w:r w:rsidRPr="00D409E4">
        <w:t>queda</w:t>
      </w:r>
      <w:proofErr w:type="spellEnd"/>
      <w:r w:rsidRPr="00D409E4">
        <w:t xml:space="preserve"> </w:t>
      </w:r>
      <w:proofErr w:type="spellStart"/>
      <w:r w:rsidRPr="00D409E4">
        <w:t>como</w:t>
      </w:r>
      <w:proofErr w:type="spellEnd"/>
      <w:r w:rsidRPr="00D409E4">
        <w:t>,</w:t>
      </w:r>
    </w:p>
    <w:p w14:paraId="482FD813" w14:textId="77777777" w:rsidR="00FB1971" w:rsidRPr="00D409E4" w:rsidRDefault="00FB1971" w:rsidP="00F271C9">
      <w:pPr>
        <w:spacing w:line="276" w:lineRule="auto"/>
        <w:jc w:val="both"/>
      </w:pPr>
    </w:p>
    <w:p w14:paraId="6E8120C7" w14:textId="77777777" w:rsidR="00FB1971" w:rsidRPr="00D409E4" w:rsidRDefault="00D7048D" w:rsidP="00F271C9">
      <w:pPr>
        <w:spacing w:line="276" w:lineRule="auto"/>
        <w:jc w:val="both"/>
      </w:pPr>
      <w:r w:rsidRPr="00D409E4">
        <w:rPr>
          <w:noProof/>
        </w:rPr>
        <w:drawing>
          <wp:inline distT="0" distB="0" distL="0" distR="0" wp14:anchorId="0C03B22A" wp14:editId="04D6AE95">
            <wp:extent cx="2883718" cy="3136349"/>
            <wp:effectExtent l="0" t="0" r="0" b="0"/>
            <wp:docPr id="73" name="image68.png" descr="Imagen que contiene Gráf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8.png" descr="Imagen que contiene Gráfico&#10;&#10;Descripción generada automáticamente"/>
                    <pic:cNvPicPr preferRelativeResize="0"/>
                  </pic:nvPicPr>
                  <pic:blipFill>
                    <a:blip r:embed="rId77"/>
                    <a:srcRect/>
                    <a:stretch>
                      <a:fillRect/>
                    </a:stretch>
                  </pic:blipFill>
                  <pic:spPr>
                    <a:xfrm>
                      <a:off x="0" y="0"/>
                      <a:ext cx="2883718" cy="3136349"/>
                    </a:xfrm>
                    <a:prstGeom prst="rect">
                      <a:avLst/>
                    </a:prstGeom>
                    <a:ln/>
                  </pic:spPr>
                </pic:pic>
              </a:graphicData>
            </a:graphic>
          </wp:inline>
        </w:drawing>
      </w:r>
    </w:p>
    <w:p w14:paraId="6AD354E5" w14:textId="77777777" w:rsidR="00FB1971" w:rsidRPr="00D409E4" w:rsidRDefault="00FB1971" w:rsidP="00F271C9">
      <w:pPr>
        <w:spacing w:line="276" w:lineRule="auto"/>
        <w:jc w:val="both"/>
      </w:pPr>
    </w:p>
    <w:p w14:paraId="486CD6E4" w14:textId="77777777" w:rsidR="00FB1971" w:rsidRPr="00830543" w:rsidRDefault="00D7048D" w:rsidP="00F271C9">
      <w:pPr>
        <w:spacing w:line="276" w:lineRule="auto"/>
        <w:jc w:val="both"/>
        <w:rPr>
          <w:lang w:val="es-US"/>
        </w:rPr>
      </w:pPr>
      <w:r w:rsidRPr="00830543">
        <w:rPr>
          <w:lang w:val="es-US"/>
        </w:rPr>
        <w:t>Ahora sí, con las otras opciones,</w:t>
      </w:r>
    </w:p>
    <w:p w14:paraId="127CD2DB" w14:textId="77777777" w:rsidR="00FB1971" w:rsidRPr="00830543" w:rsidRDefault="00FB1971" w:rsidP="00F271C9">
      <w:pPr>
        <w:spacing w:line="276" w:lineRule="auto"/>
        <w:jc w:val="both"/>
        <w:rPr>
          <w:lang w:val="es-US"/>
        </w:rPr>
      </w:pPr>
    </w:p>
    <w:p w14:paraId="59B1CFDB" w14:textId="77777777" w:rsidR="00FB1971" w:rsidRPr="00D409E4" w:rsidRDefault="00D7048D" w:rsidP="00F271C9">
      <w:pPr>
        <w:spacing w:line="276" w:lineRule="auto"/>
        <w:jc w:val="both"/>
      </w:pPr>
      <w:r w:rsidRPr="00D409E4">
        <w:rPr>
          <w:noProof/>
        </w:rPr>
        <w:drawing>
          <wp:inline distT="0" distB="0" distL="0" distR="0" wp14:anchorId="3AF43BE2" wp14:editId="46AA17F4">
            <wp:extent cx="5400040" cy="3140075"/>
            <wp:effectExtent l="0" t="0" r="0" b="0"/>
            <wp:docPr id="52" name="image41.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1.png" descr="Interfaz de usuario gráfica, Texto, Aplicación, Correo electrónico&#10;&#10;Descripción generada automáticamente"/>
                    <pic:cNvPicPr preferRelativeResize="0"/>
                  </pic:nvPicPr>
                  <pic:blipFill>
                    <a:blip r:embed="rId78"/>
                    <a:srcRect/>
                    <a:stretch>
                      <a:fillRect/>
                    </a:stretch>
                  </pic:blipFill>
                  <pic:spPr>
                    <a:xfrm>
                      <a:off x="0" y="0"/>
                      <a:ext cx="5400040" cy="3140075"/>
                    </a:xfrm>
                    <a:prstGeom prst="rect">
                      <a:avLst/>
                    </a:prstGeom>
                    <a:ln/>
                  </pic:spPr>
                </pic:pic>
              </a:graphicData>
            </a:graphic>
          </wp:inline>
        </w:drawing>
      </w:r>
    </w:p>
    <w:p w14:paraId="157FFC86" w14:textId="77777777" w:rsidR="00FB1971" w:rsidRPr="00D409E4" w:rsidRDefault="00FB1971" w:rsidP="00F271C9">
      <w:pPr>
        <w:spacing w:line="276" w:lineRule="auto"/>
        <w:jc w:val="both"/>
      </w:pPr>
    </w:p>
    <w:p w14:paraId="6A074CBC" w14:textId="77777777" w:rsidR="00FB1971" w:rsidRPr="00D409E4" w:rsidRDefault="00D7048D" w:rsidP="00F271C9">
      <w:pPr>
        <w:spacing w:line="276" w:lineRule="auto"/>
        <w:jc w:val="both"/>
      </w:pPr>
      <w:proofErr w:type="spellStart"/>
      <w:r w:rsidRPr="00D409E4">
        <w:t>Opciones</w:t>
      </w:r>
      <w:proofErr w:type="spellEnd"/>
    </w:p>
    <w:p w14:paraId="3517C102" w14:textId="77777777" w:rsidR="00FB1971" w:rsidRPr="00D409E4" w:rsidRDefault="00FB1971" w:rsidP="00F271C9">
      <w:pPr>
        <w:spacing w:line="276" w:lineRule="auto"/>
        <w:jc w:val="both"/>
      </w:pPr>
    </w:p>
    <w:p w14:paraId="6B54351A" w14:textId="77777777" w:rsidR="00FB1971" w:rsidRPr="00D409E4" w:rsidRDefault="00D7048D" w:rsidP="00F271C9">
      <w:pPr>
        <w:spacing w:line="276" w:lineRule="auto"/>
        <w:jc w:val="both"/>
      </w:pPr>
      <w:r w:rsidRPr="00D409E4">
        <w:rPr>
          <w:noProof/>
        </w:rPr>
        <w:lastRenderedPageBreak/>
        <w:drawing>
          <wp:inline distT="0" distB="0" distL="0" distR="0" wp14:anchorId="0665D717" wp14:editId="0BF952F8">
            <wp:extent cx="5400040" cy="822960"/>
            <wp:effectExtent l="0" t="0" r="0" b="0"/>
            <wp:docPr id="78" name="image74.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4.png" descr="Texto&#10;&#10;Descripción generada automáticamente"/>
                    <pic:cNvPicPr preferRelativeResize="0"/>
                  </pic:nvPicPr>
                  <pic:blipFill>
                    <a:blip r:embed="rId79"/>
                    <a:srcRect/>
                    <a:stretch>
                      <a:fillRect/>
                    </a:stretch>
                  </pic:blipFill>
                  <pic:spPr>
                    <a:xfrm>
                      <a:off x="0" y="0"/>
                      <a:ext cx="5400040" cy="822960"/>
                    </a:xfrm>
                    <a:prstGeom prst="rect">
                      <a:avLst/>
                    </a:prstGeom>
                    <a:ln/>
                  </pic:spPr>
                </pic:pic>
              </a:graphicData>
            </a:graphic>
          </wp:inline>
        </w:drawing>
      </w:r>
    </w:p>
    <w:p w14:paraId="18861C4F" w14:textId="77777777" w:rsidR="00FB1971" w:rsidRPr="00D409E4" w:rsidRDefault="00D7048D" w:rsidP="00F271C9">
      <w:pPr>
        <w:spacing w:line="276" w:lineRule="auto"/>
        <w:jc w:val="both"/>
      </w:pPr>
      <w:r w:rsidRPr="00D409E4">
        <w:rPr>
          <w:noProof/>
        </w:rPr>
        <w:drawing>
          <wp:inline distT="0" distB="0" distL="0" distR="0" wp14:anchorId="76F09DC0" wp14:editId="07E0CEA8">
            <wp:extent cx="4342900" cy="3060959"/>
            <wp:effectExtent l="0" t="0" r="0" b="0"/>
            <wp:docPr id="63"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0"/>
                    <a:srcRect/>
                    <a:stretch>
                      <a:fillRect/>
                    </a:stretch>
                  </pic:blipFill>
                  <pic:spPr>
                    <a:xfrm>
                      <a:off x="0" y="0"/>
                      <a:ext cx="4342900" cy="3060959"/>
                    </a:xfrm>
                    <a:prstGeom prst="rect">
                      <a:avLst/>
                    </a:prstGeom>
                    <a:ln/>
                  </pic:spPr>
                </pic:pic>
              </a:graphicData>
            </a:graphic>
          </wp:inline>
        </w:drawing>
      </w:r>
    </w:p>
    <w:p w14:paraId="6BF8D1E5" w14:textId="77777777" w:rsidR="00FB1971" w:rsidRPr="00D409E4" w:rsidRDefault="00FB1971" w:rsidP="00F271C9">
      <w:pPr>
        <w:spacing w:line="276" w:lineRule="auto"/>
        <w:jc w:val="both"/>
      </w:pPr>
    </w:p>
    <w:p w14:paraId="43993E2B" w14:textId="77777777" w:rsidR="00FB1971" w:rsidRPr="00830543" w:rsidRDefault="00D7048D" w:rsidP="00F271C9">
      <w:pPr>
        <w:spacing w:line="276" w:lineRule="auto"/>
        <w:jc w:val="both"/>
        <w:rPr>
          <w:lang w:val="es-US"/>
        </w:rPr>
      </w:pPr>
      <w:r w:rsidRPr="00830543">
        <w:rPr>
          <w:lang w:val="es-US"/>
        </w:rPr>
        <w:t>La altura del agua sobre y debajo de la membrana. Influye si tenemos proteínas que se insertan en el solvente.</w:t>
      </w:r>
    </w:p>
    <w:p w14:paraId="68F2DAC0" w14:textId="77777777" w:rsidR="00FB1971" w:rsidRPr="00830543" w:rsidRDefault="00FB1971" w:rsidP="00F271C9">
      <w:pPr>
        <w:spacing w:line="276" w:lineRule="auto"/>
        <w:jc w:val="both"/>
        <w:rPr>
          <w:lang w:val="es-US"/>
        </w:rPr>
      </w:pPr>
    </w:p>
    <w:p w14:paraId="47BEDD81" w14:textId="77777777" w:rsidR="00FB1971" w:rsidRPr="00D409E4" w:rsidRDefault="00D7048D" w:rsidP="00F271C9">
      <w:pPr>
        <w:spacing w:line="276" w:lineRule="auto"/>
        <w:jc w:val="both"/>
      </w:pPr>
      <w:r w:rsidRPr="00D409E4">
        <w:rPr>
          <w:noProof/>
        </w:rPr>
        <w:drawing>
          <wp:inline distT="0" distB="0" distL="0" distR="0" wp14:anchorId="5664B8E7" wp14:editId="711666C2">
            <wp:extent cx="2601102" cy="836536"/>
            <wp:effectExtent l="0" t="0" r="0" b="0"/>
            <wp:docPr id="12" name="image2.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Interfaz de usuario gráfica, Texto, Aplicación&#10;&#10;Descripción generada automáticamente"/>
                    <pic:cNvPicPr preferRelativeResize="0"/>
                  </pic:nvPicPr>
                  <pic:blipFill>
                    <a:blip r:embed="rId81"/>
                    <a:srcRect/>
                    <a:stretch>
                      <a:fillRect/>
                    </a:stretch>
                  </pic:blipFill>
                  <pic:spPr>
                    <a:xfrm>
                      <a:off x="0" y="0"/>
                      <a:ext cx="2601102" cy="836536"/>
                    </a:xfrm>
                    <a:prstGeom prst="rect">
                      <a:avLst/>
                    </a:prstGeom>
                    <a:ln/>
                  </pic:spPr>
                </pic:pic>
              </a:graphicData>
            </a:graphic>
          </wp:inline>
        </w:drawing>
      </w:r>
    </w:p>
    <w:p w14:paraId="00446AF8" w14:textId="77777777" w:rsidR="00FB1971" w:rsidRPr="00D409E4" w:rsidRDefault="00FB1971" w:rsidP="00F271C9">
      <w:pPr>
        <w:spacing w:line="276" w:lineRule="auto"/>
        <w:jc w:val="both"/>
      </w:pPr>
    </w:p>
    <w:p w14:paraId="5BC85C0C" w14:textId="77777777" w:rsidR="00FB1971" w:rsidRPr="00D409E4" w:rsidRDefault="00D7048D" w:rsidP="00F271C9">
      <w:pPr>
        <w:spacing w:line="276" w:lineRule="auto"/>
        <w:jc w:val="both"/>
      </w:pPr>
      <w:r w:rsidRPr="00830543">
        <w:rPr>
          <w:lang w:val="es-US"/>
        </w:rPr>
        <w:t xml:space="preserve">La parte de la longitud en la extensión XY. Es simétrico, dando origen a un cuadrado. Abajo figuran los lípidos con que se pueden construir la bicapa. </w:t>
      </w:r>
      <w:r w:rsidRPr="00D409E4">
        <w:t xml:space="preserve">Se </w:t>
      </w:r>
      <w:proofErr w:type="spellStart"/>
      <w:r w:rsidRPr="00D409E4">
        <w:t>pueden</w:t>
      </w:r>
      <w:proofErr w:type="spellEnd"/>
      <w:r w:rsidRPr="00D409E4">
        <w:t xml:space="preserve"> </w:t>
      </w:r>
      <w:proofErr w:type="spellStart"/>
      <w:r w:rsidRPr="00D409E4">
        <w:t>cambiar</w:t>
      </w:r>
      <w:proofErr w:type="spellEnd"/>
      <w:r w:rsidRPr="00D409E4">
        <w:t xml:space="preserve"> las </w:t>
      </w:r>
      <w:proofErr w:type="spellStart"/>
      <w:r w:rsidRPr="00D409E4">
        <w:t>proporciones</w:t>
      </w:r>
      <w:proofErr w:type="spellEnd"/>
    </w:p>
    <w:p w14:paraId="30801BCB" w14:textId="77777777" w:rsidR="00FB1971" w:rsidRPr="00D409E4" w:rsidRDefault="00FB1971" w:rsidP="00F271C9">
      <w:pPr>
        <w:spacing w:line="276" w:lineRule="auto"/>
        <w:jc w:val="both"/>
      </w:pPr>
    </w:p>
    <w:p w14:paraId="3DB6FE08" w14:textId="77777777" w:rsidR="00FB1971" w:rsidRPr="00D409E4" w:rsidRDefault="00D7048D" w:rsidP="00F271C9">
      <w:pPr>
        <w:spacing w:line="276" w:lineRule="auto"/>
        <w:jc w:val="both"/>
      </w:pPr>
      <w:r w:rsidRPr="00D409E4">
        <w:rPr>
          <w:noProof/>
        </w:rPr>
        <w:lastRenderedPageBreak/>
        <w:drawing>
          <wp:inline distT="0" distB="0" distL="0" distR="0" wp14:anchorId="03710F73" wp14:editId="236A62B4">
            <wp:extent cx="5400040" cy="4544060"/>
            <wp:effectExtent l="0" t="0" r="0" b="0"/>
            <wp:docPr id="76" name="image67.png" descr="Imagen que contiene 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7.png" descr="Imagen que contiene Tabla&#10;&#10;Descripción generada automáticamente"/>
                    <pic:cNvPicPr preferRelativeResize="0"/>
                  </pic:nvPicPr>
                  <pic:blipFill>
                    <a:blip r:embed="rId82"/>
                    <a:srcRect/>
                    <a:stretch>
                      <a:fillRect/>
                    </a:stretch>
                  </pic:blipFill>
                  <pic:spPr>
                    <a:xfrm>
                      <a:off x="0" y="0"/>
                      <a:ext cx="5400040" cy="4544060"/>
                    </a:xfrm>
                    <a:prstGeom prst="rect">
                      <a:avLst/>
                    </a:prstGeom>
                    <a:ln/>
                  </pic:spPr>
                </pic:pic>
              </a:graphicData>
            </a:graphic>
          </wp:inline>
        </w:drawing>
      </w:r>
    </w:p>
    <w:p w14:paraId="303C5718" w14:textId="77777777" w:rsidR="00FB1971" w:rsidRPr="00D409E4" w:rsidRDefault="00FB1971" w:rsidP="00F271C9">
      <w:pPr>
        <w:spacing w:line="276" w:lineRule="auto"/>
        <w:jc w:val="both"/>
      </w:pPr>
    </w:p>
    <w:p w14:paraId="15E5F390" w14:textId="77777777" w:rsidR="00FB1971" w:rsidRPr="00D409E4" w:rsidRDefault="00D7048D" w:rsidP="00F271C9">
      <w:pPr>
        <w:spacing w:line="276" w:lineRule="auto"/>
        <w:jc w:val="both"/>
      </w:pPr>
      <w:r w:rsidRPr="00D409E4">
        <w:t xml:space="preserve">Vamos a </w:t>
      </w:r>
      <w:proofErr w:type="spellStart"/>
      <w:r w:rsidRPr="00D409E4">
        <w:t>elegir</w:t>
      </w:r>
      <w:proofErr w:type="spellEnd"/>
      <w:r w:rsidRPr="00D409E4">
        <w:t xml:space="preserve"> </w:t>
      </w:r>
      <w:proofErr w:type="spellStart"/>
      <w:r w:rsidRPr="00D409E4">
        <w:t>el</w:t>
      </w:r>
      <w:proofErr w:type="spellEnd"/>
      <w:r w:rsidRPr="00D409E4">
        <w:t xml:space="preserve"> POPC</w:t>
      </w:r>
    </w:p>
    <w:p w14:paraId="31BD8580" w14:textId="77777777" w:rsidR="00FB1971" w:rsidRPr="00D409E4" w:rsidRDefault="00FB1971" w:rsidP="00F271C9">
      <w:pPr>
        <w:spacing w:line="276" w:lineRule="auto"/>
        <w:jc w:val="both"/>
      </w:pPr>
    </w:p>
    <w:p w14:paraId="4EB73D17" w14:textId="77777777" w:rsidR="00FB1971" w:rsidRPr="00D409E4" w:rsidRDefault="00D7048D" w:rsidP="00F271C9">
      <w:pPr>
        <w:spacing w:line="276" w:lineRule="auto"/>
        <w:jc w:val="both"/>
      </w:pPr>
      <w:r w:rsidRPr="00D409E4">
        <w:rPr>
          <w:noProof/>
        </w:rPr>
        <w:drawing>
          <wp:inline distT="0" distB="0" distL="0" distR="0" wp14:anchorId="43596882" wp14:editId="580B2A40">
            <wp:extent cx="5400040" cy="303530"/>
            <wp:effectExtent l="0" t="0" r="0" b="0"/>
            <wp:docPr id="91"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83"/>
                    <a:srcRect/>
                    <a:stretch>
                      <a:fillRect/>
                    </a:stretch>
                  </pic:blipFill>
                  <pic:spPr>
                    <a:xfrm>
                      <a:off x="0" y="0"/>
                      <a:ext cx="5400040" cy="303530"/>
                    </a:xfrm>
                    <a:prstGeom prst="rect">
                      <a:avLst/>
                    </a:prstGeom>
                    <a:ln/>
                  </pic:spPr>
                </pic:pic>
              </a:graphicData>
            </a:graphic>
          </wp:inline>
        </w:drawing>
      </w:r>
    </w:p>
    <w:p w14:paraId="66AF8108" w14:textId="77777777" w:rsidR="00FB1971" w:rsidRPr="00D409E4" w:rsidRDefault="00FB1971" w:rsidP="00F271C9">
      <w:pPr>
        <w:spacing w:line="276" w:lineRule="auto"/>
        <w:jc w:val="both"/>
      </w:pPr>
    </w:p>
    <w:p w14:paraId="75F5FC66" w14:textId="77777777" w:rsidR="00FB1971" w:rsidRPr="00D409E4" w:rsidRDefault="00D7048D" w:rsidP="00F271C9">
      <w:pPr>
        <w:spacing w:line="276" w:lineRule="auto"/>
        <w:jc w:val="both"/>
      </w:pPr>
      <w:r w:rsidRPr="00830543">
        <w:rPr>
          <w:lang w:val="es-US"/>
        </w:rPr>
        <w:t xml:space="preserve">1 y 1 significa: 100% de moléculas de lípido son POPC en la capa superior y en la capa inferior. </w:t>
      </w:r>
      <w:proofErr w:type="spellStart"/>
      <w:r w:rsidRPr="00D409E4">
        <w:t>Elijo</w:t>
      </w:r>
      <w:proofErr w:type="spellEnd"/>
      <w:r w:rsidRPr="00D409E4">
        <w:t xml:space="preserve"> </w:t>
      </w:r>
      <w:proofErr w:type="spellStart"/>
      <w:r w:rsidRPr="00D409E4">
        <w:t>una</w:t>
      </w:r>
      <w:proofErr w:type="spellEnd"/>
      <w:r w:rsidRPr="00D409E4">
        <w:t xml:space="preserve"> </w:t>
      </w:r>
      <w:proofErr w:type="spellStart"/>
      <w:r w:rsidRPr="00D409E4">
        <w:t>extensión</w:t>
      </w:r>
      <w:proofErr w:type="spellEnd"/>
      <w:r w:rsidRPr="00D409E4">
        <w:t xml:space="preserve"> XY de 50 y luego</w:t>
      </w:r>
    </w:p>
    <w:p w14:paraId="78E0D5DA" w14:textId="77777777" w:rsidR="00FB1971" w:rsidRPr="00D409E4" w:rsidRDefault="00FB1971" w:rsidP="00F271C9">
      <w:pPr>
        <w:spacing w:line="276" w:lineRule="auto"/>
        <w:jc w:val="both"/>
      </w:pPr>
    </w:p>
    <w:p w14:paraId="647915B0" w14:textId="77777777" w:rsidR="00FB1971" w:rsidRPr="00D409E4" w:rsidRDefault="00D7048D" w:rsidP="00F271C9">
      <w:pPr>
        <w:spacing w:line="276" w:lineRule="auto"/>
        <w:jc w:val="both"/>
      </w:pPr>
      <w:r w:rsidRPr="00D409E4">
        <w:rPr>
          <w:noProof/>
        </w:rPr>
        <w:drawing>
          <wp:inline distT="0" distB="0" distL="0" distR="0" wp14:anchorId="3F60D016" wp14:editId="001BB8FC">
            <wp:extent cx="3163085" cy="657612"/>
            <wp:effectExtent l="0" t="0" r="0" b="0"/>
            <wp:docPr id="82" name="image76.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6.png" descr="Texto&#10;&#10;Descripción generada automáticamente"/>
                    <pic:cNvPicPr preferRelativeResize="0"/>
                  </pic:nvPicPr>
                  <pic:blipFill>
                    <a:blip r:embed="rId84"/>
                    <a:srcRect/>
                    <a:stretch>
                      <a:fillRect/>
                    </a:stretch>
                  </pic:blipFill>
                  <pic:spPr>
                    <a:xfrm>
                      <a:off x="0" y="0"/>
                      <a:ext cx="3163085" cy="657612"/>
                    </a:xfrm>
                    <a:prstGeom prst="rect">
                      <a:avLst/>
                    </a:prstGeom>
                    <a:ln/>
                  </pic:spPr>
                </pic:pic>
              </a:graphicData>
            </a:graphic>
          </wp:inline>
        </w:drawing>
      </w:r>
    </w:p>
    <w:p w14:paraId="1441E6C5" w14:textId="77777777" w:rsidR="00FB1971" w:rsidRPr="00D409E4" w:rsidRDefault="00FB1971" w:rsidP="00F271C9">
      <w:pPr>
        <w:spacing w:line="276" w:lineRule="auto"/>
        <w:jc w:val="both"/>
      </w:pPr>
    </w:p>
    <w:p w14:paraId="3F3EC146" w14:textId="77777777" w:rsidR="00FB1971" w:rsidRPr="00D409E4" w:rsidRDefault="00D7048D" w:rsidP="00F271C9">
      <w:pPr>
        <w:spacing w:line="276" w:lineRule="auto"/>
        <w:jc w:val="both"/>
      </w:pPr>
      <w:r w:rsidRPr="00D409E4">
        <w:t xml:space="preserve">Al </w:t>
      </w:r>
      <w:proofErr w:type="spellStart"/>
      <w:r w:rsidRPr="00D409E4">
        <w:t>apretar</w:t>
      </w:r>
      <w:proofErr w:type="spellEnd"/>
      <w:r w:rsidRPr="00D409E4">
        <w:t xml:space="preserve"> Show the system info,</w:t>
      </w:r>
    </w:p>
    <w:p w14:paraId="65896CA0" w14:textId="77777777" w:rsidR="00FB1971" w:rsidRPr="00D409E4" w:rsidRDefault="00FB1971" w:rsidP="00F271C9">
      <w:pPr>
        <w:spacing w:line="276" w:lineRule="auto"/>
        <w:jc w:val="both"/>
      </w:pPr>
    </w:p>
    <w:p w14:paraId="641919ED" w14:textId="77777777" w:rsidR="00FB1971" w:rsidRPr="00D409E4" w:rsidRDefault="00D7048D" w:rsidP="00F271C9">
      <w:pPr>
        <w:spacing w:line="276" w:lineRule="auto"/>
        <w:jc w:val="both"/>
      </w:pPr>
      <w:r w:rsidRPr="00D409E4">
        <w:rPr>
          <w:noProof/>
        </w:rPr>
        <w:lastRenderedPageBreak/>
        <w:drawing>
          <wp:inline distT="0" distB="0" distL="0" distR="0" wp14:anchorId="4294389F" wp14:editId="4B4CF185">
            <wp:extent cx="2768373" cy="4132499"/>
            <wp:effectExtent l="0" t="0" r="0" b="0"/>
            <wp:docPr id="14" name="image4.png"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png" descr="Tabla&#10;&#10;Descripción generada automáticamente"/>
                    <pic:cNvPicPr preferRelativeResize="0"/>
                  </pic:nvPicPr>
                  <pic:blipFill>
                    <a:blip r:embed="rId85"/>
                    <a:srcRect/>
                    <a:stretch>
                      <a:fillRect/>
                    </a:stretch>
                  </pic:blipFill>
                  <pic:spPr>
                    <a:xfrm>
                      <a:off x="0" y="0"/>
                      <a:ext cx="2768373" cy="4132499"/>
                    </a:xfrm>
                    <a:prstGeom prst="rect">
                      <a:avLst/>
                    </a:prstGeom>
                    <a:ln/>
                  </pic:spPr>
                </pic:pic>
              </a:graphicData>
            </a:graphic>
          </wp:inline>
        </w:drawing>
      </w:r>
    </w:p>
    <w:p w14:paraId="32049734" w14:textId="77777777" w:rsidR="00FB1971" w:rsidRPr="00D409E4" w:rsidRDefault="00FB1971" w:rsidP="00F271C9">
      <w:pPr>
        <w:spacing w:line="276" w:lineRule="auto"/>
        <w:jc w:val="both"/>
      </w:pPr>
    </w:p>
    <w:p w14:paraId="75297443" w14:textId="77777777" w:rsidR="00FB1971" w:rsidRPr="00830543" w:rsidRDefault="00D7048D" w:rsidP="00F271C9">
      <w:pPr>
        <w:spacing w:line="276" w:lineRule="auto"/>
        <w:jc w:val="both"/>
        <w:rPr>
          <w:lang w:val="es-US"/>
        </w:rPr>
      </w:pPr>
      <w:r w:rsidRPr="00830543">
        <w:rPr>
          <w:lang w:val="es-US"/>
        </w:rPr>
        <w:t>Puedo empezar a adivinar cuál es el número XY que necesito o me fijo en las propiedades de la proteína,</w:t>
      </w:r>
    </w:p>
    <w:p w14:paraId="525E2E64" w14:textId="77777777" w:rsidR="00FB1971" w:rsidRPr="00D409E4" w:rsidRDefault="00D7048D" w:rsidP="00F271C9">
      <w:pPr>
        <w:spacing w:line="276" w:lineRule="auto"/>
        <w:jc w:val="both"/>
      </w:pPr>
      <w:r w:rsidRPr="00D409E4">
        <w:rPr>
          <w:noProof/>
        </w:rPr>
        <w:drawing>
          <wp:inline distT="0" distB="0" distL="0" distR="0" wp14:anchorId="61DA67A9" wp14:editId="12C7B143">
            <wp:extent cx="1749371" cy="820581"/>
            <wp:effectExtent l="0" t="0" r="0" b="0"/>
            <wp:docPr id="86" name="image102.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02.png" descr="Texto&#10;&#10;Descripción generada automáticamente"/>
                    <pic:cNvPicPr preferRelativeResize="0"/>
                  </pic:nvPicPr>
                  <pic:blipFill>
                    <a:blip r:embed="rId86"/>
                    <a:srcRect/>
                    <a:stretch>
                      <a:fillRect/>
                    </a:stretch>
                  </pic:blipFill>
                  <pic:spPr>
                    <a:xfrm>
                      <a:off x="0" y="0"/>
                      <a:ext cx="1749371" cy="820581"/>
                    </a:xfrm>
                    <a:prstGeom prst="rect">
                      <a:avLst/>
                    </a:prstGeom>
                    <a:ln/>
                  </pic:spPr>
                </pic:pic>
              </a:graphicData>
            </a:graphic>
          </wp:inline>
        </w:drawing>
      </w:r>
    </w:p>
    <w:p w14:paraId="02269C81" w14:textId="77777777" w:rsidR="00FB1971" w:rsidRPr="00D409E4" w:rsidRDefault="00FB1971" w:rsidP="00F271C9">
      <w:pPr>
        <w:spacing w:line="276" w:lineRule="auto"/>
        <w:jc w:val="both"/>
      </w:pPr>
    </w:p>
    <w:p w14:paraId="1E4EC31A" w14:textId="77777777" w:rsidR="00FB1971" w:rsidRPr="00D409E4" w:rsidRDefault="00D7048D" w:rsidP="00F271C9">
      <w:pPr>
        <w:spacing w:line="276" w:lineRule="auto"/>
        <w:jc w:val="both"/>
      </w:pPr>
      <w:r w:rsidRPr="00830543">
        <w:rPr>
          <w:lang w:val="es-US"/>
        </w:rPr>
        <w:t xml:space="preserve">Si X va de -20 a 34 e Y va de -21 a 29, entonces X = 54 e Y = 50. La dimensión más grande es 54. Así que cualquier valor será mayor a esto. </w:t>
      </w:r>
      <w:r w:rsidRPr="00D409E4">
        <w:t xml:space="preserve">Si </w:t>
      </w:r>
      <w:proofErr w:type="spellStart"/>
      <w:r w:rsidRPr="00D409E4">
        <w:t>uso</w:t>
      </w:r>
      <w:proofErr w:type="spellEnd"/>
      <w:r w:rsidRPr="00D409E4">
        <w:t xml:space="preserve"> 90, </w:t>
      </w:r>
    </w:p>
    <w:p w14:paraId="4E9F85CD" w14:textId="77777777" w:rsidR="00FB1971" w:rsidRPr="00D409E4" w:rsidRDefault="00FB1971" w:rsidP="00F271C9">
      <w:pPr>
        <w:spacing w:line="276" w:lineRule="auto"/>
        <w:jc w:val="both"/>
      </w:pPr>
    </w:p>
    <w:p w14:paraId="58DCF3A5" w14:textId="77777777" w:rsidR="00FB1971" w:rsidRPr="00D409E4" w:rsidRDefault="00D7048D" w:rsidP="00F271C9">
      <w:pPr>
        <w:spacing w:line="276" w:lineRule="auto"/>
        <w:jc w:val="both"/>
      </w:pPr>
      <w:r w:rsidRPr="00D409E4">
        <w:rPr>
          <w:noProof/>
        </w:rPr>
        <w:lastRenderedPageBreak/>
        <w:drawing>
          <wp:inline distT="0" distB="0" distL="0" distR="0" wp14:anchorId="11E81C47" wp14:editId="10918778">
            <wp:extent cx="2578884" cy="3057599"/>
            <wp:effectExtent l="0" t="0" r="0" b="0"/>
            <wp:docPr id="45" name="image33.png"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3.png" descr="Tabla&#10;&#10;Descripción generada automáticamente"/>
                    <pic:cNvPicPr preferRelativeResize="0"/>
                  </pic:nvPicPr>
                  <pic:blipFill>
                    <a:blip r:embed="rId87"/>
                    <a:srcRect/>
                    <a:stretch>
                      <a:fillRect/>
                    </a:stretch>
                  </pic:blipFill>
                  <pic:spPr>
                    <a:xfrm>
                      <a:off x="0" y="0"/>
                      <a:ext cx="2578884" cy="3057599"/>
                    </a:xfrm>
                    <a:prstGeom prst="rect">
                      <a:avLst/>
                    </a:prstGeom>
                    <a:ln/>
                  </pic:spPr>
                </pic:pic>
              </a:graphicData>
            </a:graphic>
          </wp:inline>
        </w:drawing>
      </w:r>
    </w:p>
    <w:p w14:paraId="2F7BE98B" w14:textId="77777777" w:rsidR="00FB1971" w:rsidRPr="00D409E4" w:rsidRDefault="00FB1971" w:rsidP="00F271C9">
      <w:pPr>
        <w:spacing w:line="276" w:lineRule="auto"/>
        <w:jc w:val="both"/>
      </w:pPr>
    </w:p>
    <w:p w14:paraId="3FBB42DA" w14:textId="77777777" w:rsidR="00FB1971" w:rsidRPr="00830543" w:rsidRDefault="00D7048D" w:rsidP="00F271C9">
      <w:pPr>
        <w:spacing w:line="276" w:lineRule="auto"/>
        <w:jc w:val="both"/>
        <w:rPr>
          <w:lang w:val="es-US"/>
        </w:rPr>
      </w:pPr>
      <w:r w:rsidRPr="00830543">
        <w:rPr>
          <w:lang w:val="es-US"/>
        </w:rPr>
        <w:t>Y no hay error. Depende qué quiero estudiar, debemos elegir la extensión adecuada.</w:t>
      </w:r>
    </w:p>
    <w:p w14:paraId="0E00785E" w14:textId="77777777" w:rsidR="00FB1971" w:rsidRPr="00830543" w:rsidRDefault="00FB1971" w:rsidP="00F271C9">
      <w:pPr>
        <w:spacing w:line="276" w:lineRule="auto"/>
        <w:jc w:val="both"/>
        <w:rPr>
          <w:lang w:val="es-US"/>
        </w:rPr>
      </w:pPr>
    </w:p>
    <w:p w14:paraId="43167974" w14:textId="77777777" w:rsidR="00FB1971" w:rsidRPr="00D409E4" w:rsidRDefault="00D7048D" w:rsidP="00F271C9">
      <w:pPr>
        <w:spacing w:line="276" w:lineRule="auto"/>
        <w:jc w:val="both"/>
      </w:pPr>
      <w:proofErr w:type="spellStart"/>
      <w:r w:rsidRPr="00D409E4">
        <w:t>Siguiente</w:t>
      </w:r>
      <w:proofErr w:type="spellEnd"/>
      <w:r w:rsidRPr="00D409E4">
        <w:t>,</w:t>
      </w:r>
    </w:p>
    <w:p w14:paraId="503E1FAC" w14:textId="77777777" w:rsidR="00FB1971" w:rsidRPr="00D409E4" w:rsidRDefault="00FB1971" w:rsidP="00F271C9">
      <w:pPr>
        <w:spacing w:line="276" w:lineRule="auto"/>
        <w:jc w:val="both"/>
      </w:pPr>
    </w:p>
    <w:p w14:paraId="7A51DCBA" w14:textId="77777777" w:rsidR="00FB1971" w:rsidRPr="00D409E4" w:rsidRDefault="00D7048D" w:rsidP="00F271C9">
      <w:pPr>
        <w:spacing w:line="276" w:lineRule="auto"/>
        <w:jc w:val="both"/>
      </w:pPr>
      <w:r w:rsidRPr="00D409E4">
        <w:rPr>
          <w:noProof/>
        </w:rPr>
        <w:drawing>
          <wp:inline distT="0" distB="0" distL="0" distR="0" wp14:anchorId="3A06B87F" wp14:editId="2EE0B8EE">
            <wp:extent cx="5400040" cy="1681480"/>
            <wp:effectExtent l="0" t="0" r="0" b="0"/>
            <wp:docPr id="65" name="image63.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3.png" descr="Interfaz de usuario gráfica, Texto, Aplicación&#10;&#10;Descripción generada automáticamente"/>
                    <pic:cNvPicPr preferRelativeResize="0"/>
                  </pic:nvPicPr>
                  <pic:blipFill>
                    <a:blip r:embed="rId88"/>
                    <a:srcRect/>
                    <a:stretch>
                      <a:fillRect/>
                    </a:stretch>
                  </pic:blipFill>
                  <pic:spPr>
                    <a:xfrm>
                      <a:off x="0" y="0"/>
                      <a:ext cx="5400040" cy="1681480"/>
                    </a:xfrm>
                    <a:prstGeom prst="rect">
                      <a:avLst/>
                    </a:prstGeom>
                    <a:ln/>
                  </pic:spPr>
                </pic:pic>
              </a:graphicData>
            </a:graphic>
          </wp:inline>
        </w:drawing>
      </w:r>
    </w:p>
    <w:p w14:paraId="318DC435" w14:textId="77777777" w:rsidR="00FB1971" w:rsidRPr="00D409E4" w:rsidRDefault="00FB1971" w:rsidP="00F271C9">
      <w:pPr>
        <w:spacing w:line="276" w:lineRule="auto"/>
        <w:jc w:val="both"/>
      </w:pPr>
    </w:p>
    <w:p w14:paraId="26ACE9D1" w14:textId="77777777" w:rsidR="00FB1971" w:rsidRPr="00830543" w:rsidRDefault="00D7048D" w:rsidP="00F271C9">
      <w:pPr>
        <w:spacing w:line="276" w:lineRule="auto"/>
        <w:jc w:val="both"/>
        <w:rPr>
          <w:lang w:val="es-US"/>
        </w:rPr>
      </w:pPr>
      <w:r w:rsidRPr="00830543">
        <w:rPr>
          <w:lang w:val="es-US"/>
        </w:rPr>
        <w:t>Si visualizamos, queda algo más lindo</w:t>
      </w:r>
    </w:p>
    <w:p w14:paraId="5292B21E" w14:textId="77777777" w:rsidR="00FB1971" w:rsidRPr="00830543" w:rsidRDefault="00FB1971" w:rsidP="00F271C9">
      <w:pPr>
        <w:spacing w:line="276" w:lineRule="auto"/>
        <w:jc w:val="both"/>
        <w:rPr>
          <w:lang w:val="es-US"/>
        </w:rPr>
      </w:pPr>
    </w:p>
    <w:p w14:paraId="60C815C4" w14:textId="77777777" w:rsidR="00FB1971" w:rsidRPr="00D409E4" w:rsidRDefault="00D7048D" w:rsidP="00F271C9">
      <w:pPr>
        <w:spacing w:line="276" w:lineRule="auto"/>
        <w:jc w:val="both"/>
      </w:pPr>
      <w:r w:rsidRPr="00D409E4">
        <w:rPr>
          <w:noProof/>
        </w:rPr>
        <w:lastRenderedPageBreak/>
        <w:drawing>
          <wp:inline distT="0" distB="0" distL="0" distR="0" wp14:anchorId="7E233F4D" wp14:editId="294059B2">
            <wp:extent cx="2418644" cy="2465856"/>
            <wp:effectExtent l="0" t="0" r="0" b="0"/>
            <wp:docPr id="29" name="image59.png" descr="Código QR&#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9.png" descr="Código QR&#10;&#10;Descripción generada automáticamente"/>
                    <pic:cNvPicPr preferRelativeResize="0"/>
                  </pic:nvPicPr>
                  <pic:blipFill>
                    <a:blip r:embed="rId89"/>
                    <a:srcRect/>
                    <a:stretch>
                      <a:fillRect/>
                    </a:stretch>
                  </pic:blipFill>
                  <pic:spPr>
                    <a:xfrm>
                      <a:off x="0" y="0"/>
                      <a:ext cx="2418644" cy="2465856"/>
                    </a:xfrm>
                    <a:prstGeom prst="rect">
                      <a:avLst/>
                    </a:prstGeom>
                    <a:ln/>
                  </pic:spPr>
                </pic:pic>
              </a:graphicData>
            </a:graphic>
          </wp:inline>
        </w:drawing>
      </w:r>
    </w:p>
    <w:p w14:paraId="76F7FD7B" w14:textId="77777777" w:rsidR="00FB1971" w:rsidRPr="00D409E4" w:rsidRDefault="00FB1971" w:rsidP="00F271C9">
      <w:pPr>
        <w:spacing w:line="276" w:lineRule="auto"/>
        <w:jc w:val="both"/>
      </w:pPr>
    </w:p>
    <w:p w14:paraId="22C44C80" w14:textId="77777777" w:rsidR="00FB1971" w:rsidRPr="00830543" w:rsidRDefault="00D7048D" w:rsidP="00F271C9">
      <w:pPr>
        <w:spacing w:line="276" w:lineRule="auto"/>
        <w:jc w:val="both"/>
        <w:rPr>
          <w:lang w:val="es-US"/>
        </w:rPr>
      </w:pPr>
      <w:r w:rsidRPr="00830543">
        <w:rPr>
          <w:lang w:val="es-US"/>
        </w:rPr>
        <w:t>Los límites del sistema están marcados por los cuadrados de colores. Las esferas representan las cabezas de los lípidos. La otra parte que podemos/debemos editar es el equilibrado electrostático. Para esto se emplea una solución de NaCl, KCl, CaCl2 o MgCl2,</w:t>
      </w:r>
    </w:p>
    <w:p w14:paraId="5FB784DE" w14:textId="77777777" w:rsidR="00FB1971" w:rsidRPr="00830543" w:rsidRDefault="00FB1971" w:rsidP="00F271C9">
      <w:pPr>
        <w:spacing w:line="276" w:lineRule="auto"/>
        <w:jc w:val="both"/>
        <w:rPr>
          <w:lang w:val="es-US"/>
        </w:rPr>
      </w:pPr>
    </w:p>
    <w:p w14:paraId="1E712599" w14:textId="77777777" w:rsidR="00FB1971" w:rsidRPr="00D409E4" w:rsidRDefault="00D7048D" w:rsidP="00F271C9">
      <w:pPr>
        <w:spacing w:line="276" w:lineRule="auto"/>
        <w:jc w:val="both"/>
      </w:pPr>
      <w:r w:rsidRPr="00D409E4">
        <w:rPr>
          <w:noProof/>
        </w:rPr>
        <w:drawing>
          <wp:inline distT="0" distB="0" distL="0" distR="0" wp14:anchorId="24BDCAB9" wp14:editId="2016D282">
            <wp:extent cx="1510099" cy="838943"/>
            <wp:effectExtent l="0" t="0" r="0" b="0"/>
            <wp:docPr id="35" name="image28.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8.png" descr="Interfaz de usuario gráfica, Texto, Aplicación&#10;&#10;Descripción generada automáticamente"/>
                    <pic:cNvPicPr preferRelativeResize="0"/>
                  </pic:nvPicPr>
                  <pic:blipFill>
                    <a:blip r:embed="rId90"/>
                    <a:srcRect/>
                    <a:stretch>
                      <a:fillRect/>
                    </a:stretch>
                  </pic:blipFill>
                  <pic:spPr>
                    <a:xfrm>
                      <a:off x="0" y="0"/>
                      <a:ext cx="1510099" cy="838943"/>
                    </a:xfrm>
                    <a:prstGeom prst="rect">
                      <a:avLst/>
                    </a:prstGeom>
                    <a:ln/>
                  </pic:spPr>
                </pic:pic>
              </a:graphicData>
            </a:graphic>
          </wp:inline>
        </w:drawing>
      </w:r>
    </w:p>
    <w:p w14:paraId="75BC161A" w14:textId="77777777" w:rsidR="00FB1971" w:rsidRPr="00D409E4" w:rsidRDefault="00FB1971" w:rsidP="00F271C9">
      <w:pPr>
        <w:spacing w:line="276" w:lineRule="auto"/>
        <w:jc w:val="both"/>
      </w:pPr>
    </w:p>
    <w:p w14:paraId="4BA8D423" w14:textId="77777777" w:rsidR="00FB1971" w:rsidRPr="00830543" w:rsidRDefault="00D7048D" w:rsidP="00F271C9">
      <w:pPr>
        <w:spacing w:line="276" w:lineRule="auto"/>
        <w:jc w:val="both"/>
        <w:rPr>
          <w:lang w:val="es-US"/>
        </w:rPr>
      </w:pPr>
      <w:r w:rsidRPr="00830543">
        <w:rPr>
          <w:lang w:val="es-US"/>
        </w:rPr>
        <w:t>0.15 M es una solución isotónica. Si sólo quiero neutralizar, usaremos la opción de Add neutralizing ions. Es muy probable que los siguientes pasos tarden mucho en correrse.</w:t>
      </w:r>
    </w:p>
    <w:p w14:paraId="26DF23C0" w14:textId="77777777" w:rsidR="00FB1971" w:rsidRPr="00830543" w:rsidRDefault="00FB1971" w:rsidP="00F271C9">
      <w:pPr>
        <w:spacing w:line="276" w:lineRule="auto"/>
        <w:jc w:val="both"/>
        <w:rPr>
          <w:lang w:val="es-US"/>
        </w:rPr>
      </w:pPr>
    </w:p>
    <w:p w14:paraId="596B38D7" w14:textId="77777777" w:rsidR="00FB1971" w:rsidRPr="00D409E4" w:rsidRDefault="00D7048D" w:rsidP="00F271C9">
      <w:pPr>
        <w:spacing w:line="276" w:lineRule="auto"/>
        <w:jc w:val="both"/>
      </w:pPr>
      <w:r w:rsidRPr="00D409E4">
        <w:rPr>
          <w:noProof/>
        </w:rPr>
        <w:drawing>
          <wp:inline distT="0" distB="0" distL="0" distR="0" wp14:anchorId="26967AA7" wp14:editId="75EC1FB2">
            <wp:extent cx="3112413" cy="2481440"/>
            <wp:effectExtent l="0" t="0" r="0" b="0"/>
            <wp:docPr id="88" name="image82.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82.png" descr="Interfaz de usuario gráfica, Texto, Aplicación&#10;&#10;Descripción generada automáticamente"/>
                    <pic:cNvPicPr preferRelativeResize="0"/>
                  </pic:nvPicPr>
                  <pic:blipFill>
                    <a:blip r:embed="rId91"/>
                    <a:srcRect/>
                    <a:stretch>
                      <a:fillRect/>
                    </a:stretch>
                  </pic:blipFill>
                  <pic:spPr>
                    <a:xfrm>
                      <a:off x="0" y="0"/>
                      <a:ext cx="3112413" cy="2481440"/>
                    </a:xfrm>
                    <a:prstGeom prst="rect">
                      <a:avLst/>
                    </a:prstGeom>
                    <a:ln/>
                  </pic:spPr>
                </pic:pic>
              </a:graphicData>
            </a:graphic>
          </wp:inline>
        </w:drawing>
      </w:r>
    </w:p>
    <w:p w14:paraId="017083E0" w14:textId="77777777" w:rsidR="00FB1971" w:rsidRPr="00D409E4" w:rsidRDefault="00FB1971" w:rsidP="00F271C9">
      <w:pPr>
        <w:spacing w:line="276" w:lineRule="auto"/>
        <w:jc w:val="both"/>
      </w:pPr>
    </w:p>
    <w:p w14:paraId="547FCDD7" w14:textId="77777777" w:rsidR="00FB1971" w:rsidRPr="00D409E4" w:rsidRDefault="00D7048D" w:rsidP="00F271C9">
      <w:pPr>
        <w:spacing w:line="276" w:lineRule="auto"/>
        <w:jc w:val="both"/>
      </w:pPr>
      <w:proofErr w:type="spellStart"/>
      <w:r w:rsidRPr="00D409E4">
        <w:t>Entonces</w:t>
      </w:r>
      <w:proofErr w:type="spellEnd"/>
      <w:r w:rsidRPr="00D409E4">
        <w:t>,</w:t>
      </w:r>
    </w:p>
    <w:p w14:paraId="4608840D" w14:textId="77777777" w:rsidR="00FB1971" w:rsidRPr="00D409E4" w:rsidRDefault="00FB1971" w:rsidP="00F271C9">
      <w:pPr>
        <w:spacing w:line="276" w:lineRule="auto"/>
        <w:jc w:val="both"/>
      </w:pPr>
    </w:p>
    <w:p w14:paraId="4FBECEF3" w14:textId="77777777" w:rsidR="00FB1971" w:rsidRPr="00D409E4" w:rsidRDefault="00D7048D" w:rsidP="00F271C9">
      <w:pPr>
        <w:spacing w:line="276" w:lineRule="auto"/>
        <w:jc w:val="both"/>
      </w:pPr>
      <w:r w:rsidRPr="00D409E4">
        <w:rPr>
          <w:noProof/>
        </w:rPr>
        <w:drawing>
          <wp:inline distT="0" distB="0" distL="0" distR="0" wp14:anchorId="7E88F75B" wp14:editId="67865C76">
            <wp:extent cx="5400040" cy="2514600"/>
            <wp:effectExtent l="0" t="0" r="0" b="0"/>
            <wp:docPr id="36" name="image32.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2.png" descr="Interfaz de usuario gráfica, Texto, Aplicación, Correo electrónico&#10;&#10;Descripción generada automáticamente"/>
                    <pic:cNvPicPr preferRelativeResize="0"/>
                  </pic:nvPicPr>
                  <pic:blipFill>
                    <a:blip r:embed="rId92"/>
                    <a:srcRect/>
                    <a:stretch>
                      <a:fillRect/>
                    </a:stretch>
                  </pic:blipFill>
                  <pic:spPr>
                    <a:xfrm>
                      <a:off x="0" y="0"/>
                      <a:ext cx="5400040" cy="2514600"/>
                    </a:xfrm>
                    <a:prstGeom prst="rect">
                      <a:avLst/>
                    </a:prstGeom>
                    <a:ln/>
                  </pic:spPr>
                </pic:pic>
              </a:graphicData>
            </a:graphic>
          </wp:inline>
        </w:drawing>
      </w:r>
    </w:p>
    <w:p w14:paraId="66160D27" w14:textId="77777777" w:rsidR="00FB1971" w:rsidRPr="00D409E4" w:rsidRDefault="00D7048D" w:rsidP="00F271C9">
      <w:pPr>
        <w:spacing w:line="276" w:lineRule="auto"/>
        <w:jc w:val="both"/>
      </w:pPr>
      <w:proofErr w:type="spellStart"/>
      <w:r w:rsidRPr="00D409E4">
        <w:t>Siguiente</w:t>
      </w:r>
      <w:proofErr w:type="spellEnd"/>
      <w:r w:rsidRPr="00D409E4">
        <w:t>,</w:t>
      </w:r>
    </w:p>
    <w:p w14:paraId="770378F1" w14:textId="77777777" w:rsidR="00FB1971" w:rsidRPr="00D409E4" w:rsidRDefault="00FB1971" w:rsidP="00F271C9">
      <w:pPr>
        <w:spacing w:line="276" w:lineRule="auto"/>
        <w:jc w:val="both"/>
      </w:pPr>
    </w:p>
    <w:p w14:paraId="5B43A558" w14:textId="77777777" w:rsidR="00FB1971" w:rsidRPr="00D409E4" w:rsidRDefault="00D7048D" w:rsidP="00F271C9">
      <w:pPr>
        <w:spacing w:line="276" w:lineRule="auto"/>
        <w:jc w:val="both"/>
      </w:pPr>
      <w:r w:rsidRPr="00D409E4">
        <w:rPr>
          <w:noProof/>
        </w:rPr>
        <w:drawing>
          <wp:inline distT="0" distB="0" distL="0" distR="0" wp14:anchorId="28960531" wp14:editId="1E51F8FA">
            <wp:extent cx="3817221" cy="2497533"/>
            <wp:effectExtent l="0" t="0" r="0" b="0"/>
            <wp:docPr id="89" name="image81.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81.png" descr="Interfaz de usuario gráfica, Texto, Aplicación, Correo electrónico&#10;&#10;Descripción generada automáticamente"/>
                    <pic:cNvPicPr preferRelativeResize="0"/>
                  </pic:nvPicPr>
                  <pic:blipFill>
                    <a:blip r:embed="rId93"/>
                    <a:srcRect/>
                    <a:stretch>
                      <a:fillRect/>
                    </a:stretch>
                  </pic:blipFill>
                  <pic:spPr>
                    <a:xfrm>
                      <a:off x="0" y="0"/>
                      <a:ext cx="3817221" cy="2497533"/>
                    </a:xfrm>
                    <a:prstGeom prst="rect">
                      <a:avLst/>
                    </a:prstGeom>
                    <a:ln/>
                  </pic:spPr>
                </pic:pic>
              </a:graphicData>
            </a:graphic>
          </wp:inline>
        </w:drawing>
      </w:r>
    </w:p>
    <w:p w14:paraId="4D2AFB1B" w14:textId="77777777" w:rsidR="00FB1971" w:rsidRPr="00830543" w:rsidRDefault="00D7048D" w:rsidP="00F271C9">
      <w:pPr>
        <w:spacing w:line="276" w:lineRule="auto"/>
        <w:jc w:val="both"/>
        <w:rPr>
          <w:lang w:val="es-US"/>
        </w:rPr>
      </w:pPr>
      <w:r w:rsidRPr="00830543">
        <w:rPr>
          <w:lang w:val="es-US"/>
        </w:rPr>
        <w:t>Podemos ver las estructuras finales,</w:t>
      </w:r>
    </w:p>
    <w:p w14:paraId="04F0285C" w14:textId="77777777" w:rsidR="00FB1971" w:rsidRPr="00830543" w:rsidRDefault="00FB1971" w:rsidP="00F271C9">
      <w:pPr>
        <w:spacing w:line="276" w:lineRule="auto"/>
        <w:jc w:val="both"/>
        <w:rPr>
          <w:lang w:val="es-US"/>
        </w:rPr>
      </w:pPr>
    </w:p>
    <w:p w14:paraId="0C48F3F8" w14:textId="77777777" w:rsidR="00FB1971" w:rsidRPr="00D409E4" w:rsidRDefault="00D7048D" w:rsidP="00F271C9">
      <w:pPr>
        <w:spacing w:line="276" w:lineRule="auto"/>
        <w:jc w:val="both"/>
      </w:pPr>
      <w:r w:rsidRPr="00D409E4">
        <w:rPr>
          <w:noProof/>
        </w:rPr>
        <w:lastRenderedPageBreak/>
        <w:drawing>
          <wp:inline distT="0" distB="0" distL="0" distR="0" wp14:anchorId="49C94FEF" wp14:editId="4B0C57BE">
            <wp:extent cx="3225382" cy="3052811"/>
            <wp:effectExtent l="0" t="0" r="0" b="0"/>
            <wp:docPr id="13" name="image3.png" descr="Gráfico, Gráfico de dispers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Gráfico, Gráfico de dispersión&#10;&#10;Descripción generada automáticamente"/>
                    <pic:cNvPicPr preferRelativeResize="0"/>
                  </pic:nvPicPr>
                  <pic:blipFill>
                    <a:blip r:embed="rId94"/>
                    <a:srcRect/>
                    <a:stretch>
                      <a:fillRect/>
                    </a:stretch>
                  </pic:blipFill>
                  <pic:spPr>
                    <a:xfrm>
                      <a:off x="0" y="0"/>
                      <a:ext cx="3225382" cy="3052811"/>
                    </a:xfrm>
                    <a:prstGeom prst="rect">
                      <a:avLst/>
                    </a:prstGeom>
                    <a:ln/>
                  </pic:spPr>
                </pic:pic>
              </a:graphicData>
            </a:graphic>
          </wp:inline>
        </w:drawing>
      </w:r>
    </w:p>
    <w:p w14:paraId="65C41A74" w14:textId="77777777" w:rsidR="00FB1971" w:rsidRPr="00D409E4" w:rsidRDefault="00FB1971" w:rsidP="00F271C9">
      <w:pPr>
        <w:spacing w:line="276" w:lineRule="auto"/>
        <w:jc w:val="both"/>
      </w:pPr>
    </w:p>
    <w:p w14:paraId="2F37B82C" w14:textId="77777777" w:rsidR="00FB1971" w:rsidRPr="00D409E4" w:rsidRDefault="00D7048D" w:rsidP="00F271C9">
      <w:pPr>
        <w:spacing w:line="276" w:lineRule="auto"/>
        <w:jc w:val="both"/>
      </w:pPr>
      <w:proofErr w:type="spellStart"/>
      <w:r w:rsidRPr="00D409E4">
        <w:t>Siguiente</w:t>
      </w:r>
      <w:proofErr w:type="spellEnd"/>
      <w:r w:rsidRPr="00D409E4">
        <w:t>,</w:t>
      </w:r>
    </w:p>
    <w:p w14:paraId="07A13645" w14:textId="77777777" w:rsidR="00FB1971" w:rsidRPr="00D409E4" w:rsidRDefault="00FB1971" w:rsidP="00F271C9">
      <w:pPr>
        <w:spacing w:line="276" w:lineRule="auto"/>
        <w:jc w:val="both"/>
      </w:pPr>
    </w:p>
    <w:p w14:paraId="4EABB714" w14:textId="77777777" w:rsidR="00FB1971" w:rsidRPr="00D409E4" w:rsidRDefault="00D7048D" w:rsidP="00F271C9">
      <w:pPr>
        <w:spacing w:line="276" w:lineRule="auto"/>
        <w:jc w:val="both"/>
      </w:pPr>
      <w:r w:rsidRPr="00D409E4">
        <w:rPr>
          <w:noProof/>
        </w:rPr>
        <w:drawing>
          <wp:inline distT="0" distB="0" distL="0" distR="0" wp14:anchorId="338EFEA6" wp14:editId="0FCBEBFE">
            <wp:extent cx="5400040" cy="1335405"/>
            <wp:effectExtent l="0" t="0" r="0" b="0"/>
            <wp:docPr id="58" name="image53.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3.png" descr="Interfaz de usuario gráfica, Texto, Aplicación&#10;&#10;Descripción generada automáticamente"/>
                    <pic:cNvPicPr preferRelativeResize="0"/>
                  </pic:nvPicPr>
                  <pic:blipFill>
                    <a:blip r:embed="rId95"/>
                    <a:srcRect/>
                    <a:stretch>
                      <a:fillRect/>
                    </a:stretch>
                  </pic:blipFill>
                  <pic:spPr>
                    <a:xfrm>
                      <a:off x="0" y="0"/>
                      <a:ext cx="5400040" cy="1335405"/>
                    </a:xfrm>
                    <a:prstGeom prst="rect">
                      <a:avLst/>
                    </a:prstGeom>
                    <a:ln/>
                  </pic:spPr>
                </pic:pic>
              </a:graphicData>
            </a:graphic>
          </wp:inline>
        </w:drawing>
      </w:r>
    </w:p>
    <w:p w14:paraId="2C9B5515" w14:textId="77777777" w:rsidR="00FB1971" w:rsidRPr="00D409E4" w:rsidRDefault="00FB1971" w:rsidP="00F271C9">
      <w:pPr>
        <w:spacing w:line="276" w:lineRule="auto"/>
        <w:jc w:val="both"/>
      </w:pPr>
    </w:p>
    <w:p w14:paraId="5E1BBFCC" w14:textId="77777777" w:rsidR="00FB1971" w:rsidRPr="00D409E4" w:rsidRDefault="00D7048D" w:rsidP="00F271C9">
      <w:pPr>
        <w:spacing w:line="276" w:lineRule="auto"/>
        <w:jc w:val="both"/>
      </w:pPr>
      <w:r w:rsidRPr="00830543">
        <w:rPr>
          <w:lang w:val="es-US"/>
        </w:rPr>
        <w:t xml:space="preserve">Se pueden armar los archivos para correr con el software que usemos. </w:t>
      </w:r>
      <w:proofErr w:type="spellStart"/>
      <w:r w:rsidRPr="00D409E4">
        <w:t>Nosotros</w:t>
      </w:r>
      <w:proofErr w:type="spellEnd"/>
      <w:r w:rsidRPr="00D409E4">
        <w:t xml:space="preserve"> </w:t>
      </w:r>
      <w:proofErr w:type="spellStart"/>
      <w:r w:rsidRPr="00D409E4">
        <w:t>empleamos</w:t>
      </w:r>
      <w:proofErr w:type="spellEnd"/>
      <w:r w:rsidRPr="00D409E4">
        <w:t xml:space="preserve"> GROMACS y </w:t>
      </w:r>
      <w:proofErr w:type="spellStart"/>
      <w:r w:rsidRPr="00D409E4">
        <w:t>el</w:t>
      </w:r>
      <w:proofErr w:type="spellEnd"/>
      <w:r w:rsidRPr="00D409E4">
        <w:t xml:space="preserve"> FF CHARMM36m. Si mi </w:t>
      </w:r>
      <w:proofErr w:type="spellStart"/>
      <w:r w:rsidRPr="00D409E4">
        <w:t>sistema</w:t>
      </w:r>
      <w:proofErr w:type="spellEnd"/>
      <w:r w:rsidRPr="00D409E4">
        <w:t xml:space="preserve"> </w:t>
      </w:r>
      <w:proofErr w:type="spellStart"/>
      <w:r w:rsidRPr="00D409E4">
        <w:t>tiene</w:t>
      </w:r>
      <w:proofErr w:type="spellEnd"/>
      <w:r w:rsidRPr="00D409E4">
        <w:t xml:space="preserve"> </w:t>
      </w:r>
      <w:proofErr w:type="spellStart"/>
      <w:r w:rsidRPr="00D409E4">
        <w:t>problemas</w:t>
      </w:r>
      <w:proofErr w:type="spellEnd"/>
      <w:r w:rsidRPr="00D409E4">
        <w:t xml:space="preserve"> luego, </w:t>
      </w:r>
      <w:proofErr w:type="spellStart"/>
      <w:r w:rsidRPr="00D409E4">
        <w:t>entonces</w:t>
      </w:r>
      <w:proofErr w:type="spellEnd"/>
      <w:r w:rsidRPr="00D409E4">
        <w:t xml:space="preserve"> </w:t>
      </w:r>
      <w:proofErr w:type="spellStart"/>
      <w:r w:rsidRPr="00D409E4">
        <w:t>conviene</w:t>
      </w:r>
      <w:proofErr w:type="spellEnd"/>
      <w:r w:rsidRPr="00D409E4">
        <w:t xml:space="preserve"> </w:t>
      </w:r>
      <w:proofErr w:type="spellStart"/>
      <w:r w:rsidRPr="00D409E4">
        <w:t>poner</w:t>
      </w:r>
      <w:proofErr w:type="spellEnd"/>
      <w:r w:rsidRPr="00D409E4">
        <w:t xml:space="preserve"> </w:t>
      </w:r>
      <w:proofErr w:type="spellStart"/>
      <w:r w:rsidRPr="00D409E4">
        <w:t>más</w:t>
      </w:r>
      <w:proofErr w:type="spellEnd"/>
      <w:r w:rsidRPr="00D409E4">
        <w:t xml:space="preserve"> pasos de </w:t>
      </w:r>
      <w:proofErr w:type="spellStart"/>
      <w:r w:rsidRPr="00D409E4">
        <w:t>minimización</w:t>
      </w:r>
      <w:proofErr w:type="spellEnd"/>
      <w:r w:rsidRPr="00D409E4">
        <w:t xml:space="preserve">. </w:t>
      </w:r>
    </w:p>
    <w:p w14:paraId="6999E5A6" w14:textId="77777777" w:rsidR="00FB1971" w:rsidRPr="00830543" w:rsidRDefault="00D7048D" w:rsidP="00F271C9">
      <w:pPr>
        <w:spacing w:line="276" w:lineRule="auto"/>
        <w:jc w:val="both"/>
        <w:rPr>
          <w:lang w:val="es-US"/>
        </w:rPr>
      </w:pPr>
      <w:r w:rsidRPr="00830543">
        <w:rPr>
          <w:lang w:val="es-US"/>
        </w:rPr>
        <w:t xml:space="preserve">El equilibrado es otra parte importante. En general, una simulación implicará un NPT (pero podemos agregar o quitar pasos si el sistema es complicado o colapsa en la producción). </w:t>
      </w:r>
    </w:p>
    <w:p w14:paraId="500C0AC3" w14:textId="77777777" w:rsidR="00FB1971" w:rsidRPr="00830543" w:rsidRDefault="00FB1971" w:rsidP="00F271C9">
      <w:pPr>
        <w:spacing w:line="276" w:lineRule="auto"/>
        <w:jc w:val="both"/>
        <w:rPr>
          <w:lang w:val="es-US"/>
        </w:rPr>
      </w:pPr>
    </w:p>
    <w:p w14:paraId="7905C589" w14:textId="77777777" w:rsidR="00FB1971" w:rsidRPr="00D409E4" w:rsidRDefault="00D7048D" w:rsidP="00F271C9">
      <w:pPr>
        <w:spacing w:line="276" w:lineRule="auto"/>
        <w:jc w:val="both"/>
      </w:pPr>
      <w:r w:rsidRPr="00D409E4">
        <w:rPr>
          <w:noProof/>
        </w:rPr>
        <w:lastRenderedPageBreak/>
        <w:drawing>
          <wp:inline distT="0" distB="0" distL="0" distR="0" wp14:anchorId="1D291FE8" wp14:editId="4DB9B656">
            <wp:extent cx="2971800" cy="2377440"/>
            <wp:effectExtent l="0" t="0" r="0" b="0"/>
            <wp:docPr id="75" name="image65.png" descr="Interfaz de usuario gráfica, Texto,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5.png" descr="Interfaz de usuario gráfica, Texto, Aplicación&#10;&#10;Descripción generada automáticamente"/>
                    <pic:cNvPicPr preferRelativeResize="0"/>
                  </pic:nvPicPr>
                  <pic:blipFill>
                    <a:blip r:embed="rId96"/>
                    <a:srcRect/>
                    <a:stretch>
                      <a:fillRect/>
                    </a:stretch>
                  </pic:blipFill>
                  <pic:spPr>
                    <a:xfrm>
                      <a:off x="0" y="0"/>
                      <a:ext cx="2971800" cy="2377440"/>
                    </a:xfrm>
                    <a:prstGeom prst="rect">
                      <a:avLst/>
                    </a:prstGeom>
                    <a:ln/>
                  </pic:spPr>
                </pic:pic>
              </a:graphicData>
            </a:graphic>
          </wp:inline>
        </w:drawing>
      </w:r>
    </w:p>
    <w:p w14:paraId="6D780BC8" w14:textId="77777777" w:rsidR="00FB1971" w:rsidRPr="00D409E4" w:rsidRDefault="00FB1971" w:rsidP="00F271C9">
      <w:pPr>
        <w:spacing w:line="276" w:lineRule="auto"/>
        <w:jc w:val="both"/>
      </w:pPr>
    </w:p>
    <w:p w14:paraId="3168F0F7" w14:textId="77777777" w:rsidR="00FB1971" w:rsidRPr="00D409E4" w:rsidRDefault="00D7048D" w:rsidP="00F271C9">
      <w:pPr>
        <w:spacing w:line="276" w:lineRule="auto"/>
        <w:jc w:val="both"/>
      </w:pPr>
      <w:r w:rsidRPr="00830543">
        <w:rPr>
          <w:lang w:val="es-US"/>
        </w:rPr>
        <w:t xml:space="preserve">La temperatura se puede dejar como está, predeterminada en 303.15 K o cambiarla a la que deseemos. </w:t>
      </w:r>
      <w:r w:rsidRPr="00D409E4">
        <w:t xml:space="preserve">Una </w:t>
      </w:r>
      <w:proofErr w:type="spellStart"/>
      <w:r w:rsidRPr="00D409E4">
        <w:t>tabla</w:t>
      </w:r>
      <w:proofErr w:type="spellEnd"/>
      <w:r w:rsidRPr="00D409E4">
        <w:t xml:space="preserve"> con </w:t>
      </w:r>
      <w:proofErr w:type="spellStart"/>
      <w:r w:rsidRPr="00D409E4">
        <w:t>valores</w:t>
      </w:r>
      <w:proofErr w:type="spellEnd"/>
      <w:r w:rsidRPr="00D409E4">
        <w:t xml:space="preserve"> </w:t>
      </w:r>
      <w:proofErr w:type="spellStart"/>
      <w:r w:rsidRPr="00D409E4">
        <w:t>comunes</w:t>
      </w:r>
      <w:proofErr w:type="spellEnd"/>
      <w:r w:rsidRPr="00D409E4">
        <w:t xml:space="preserve"> es:</w:t>
      </w:r>
    </w:p>
    <w:p w14:paraId="21F11092" w14:textId="77777777" w:rsidR="00FB1971" w:rsidRPr="00D409E4" w:rsidRDefault="00FB1971" w:rsidP="00F271C9">
      <w:pPr>
        <w:spacing w:line="276" w:lineRule="auto"/>
        <w:jc w:val="both"/>
      </w:pPr>
    </w:p>
    <w:tbl>
      <w:tblPr>
        <w:tblStyle w:val="affffff6"/>
        <w:tblW w:w="4111" w:type="dxa"/>
        <w:tblInd w:w="2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2127"/>
      </w:tblGrid>
      <w:tr w:rsidR="00FB1971" w:rsidRPr="00D409E4" w14:paraId="5DBF1790" w14:textId="77777777">
        <w:tc>
          <w:tcPr>
            <w:tcW w:w="1984" w:type="dxa"/>
          </w:tcPr>
          <w:p w14:paraId="3815668A" w14:textId="77777777" w:rsidR="00FB1971" w:rsidRPr="00D409E4" w:rsidRDefault="00D7048D" w:rsidP="00F271C9">
            <w:pPr>
              <w:spacing w:line="276" w:lineRule="auto"/>
              <w:jc w:val="both"/>
            </w:pPr>
            <w:proofErr w:type="spellStart"/>
            <w:r w:rsidRPr="00D409E4">
              <w:t>Temperatura</w:t>
            </w:r>
            <w:proofErr w:type="spellEnd"/>
            <w:r w:rsidRPr="00D409E4">
              <w:t xml:space="preserve"> (ºC)</w:t>
            </w:r>
          </w:p>
        </w:tc>
        <w:tc>
          <w:tcPr>
            <w:tcW w:w="2127" w:type="dxa"/>
          </w:tcPr>
          <w:p w14:paraId="280B8A23" w14:textId="77777777" w:rsidR="00FB1971" w:rsidRPr="00D409E4" w:rsidRDefault="00D7048D" w:rsidP="00F271C9">
            <w:pPr>
              <w:spacing w:line="276" w:lineRule="auto"/>
              <w:jc w:val="both"/>
            </w:pPr>
            <w:proofErr w:type="spellStart"/>
            <w:r w:rsidRPr="00D409E4">
              <w:t>Temperatura</w:t>
            </w:r>
            <w:proofErr w:type="spellEnd"/>
            <w:r w:rsidRPr="00D409E4">
              <w:t xml:space="preserve"> (K)</w:t>
            </w:r>
          </w:p>
        </w:tc>
      </w:tr>
      <w:tr w:rsidR="00FB1971" w:rsidRPr="00D409E4" w14:paraId="777C01AE" w14:textId="77777777">
        <w:tc>
          <w:tcPr>
            <w:tcW w:w="1984" w:type="dxa"/>
            <w:vAlign w:val="bottom"/>
          </w:tcPr>
          <w:p w14:paraId="06F7C7A8" w14:textId="77777777" w:rsidR="00FB1971" w:rsidRPr="00D409E4" w:rsidRDefault="00D7048D" w:rsidP="00F271C9">
            <w:pPr>
              <w:spacing w:line="276" w:lineRule="auto"/>
              <w:jc w:val="both"/>
            </w:pPr>
            <w:r w:rsidRPr="00D409E4">
              <w:t>0</w:t>
            </w:r>
          </w:p>
        </w:tc>
        <w:tc>
          <w:tcPr>
            <w:tcW w:w="2127" w:type="dxa"/>
            <w:vAlign w:val="bottom"/>
          </w:tcPr>
          <w:p w14:paraId="6AB3316D" w14:textId="77777777" w:rsidR="00FB1971" w:rsidRPr="00D409E4" w:rsidRDefault="00D7048D" w:rsidP="00F271C9">
            <w:pPr>
              <w:spacing w:line="276" w:lineRule="auto"/>
              <w:jc w:val="both"/>
            </w:pPr>
            <w:r w:rsidRPr="00D409E4">
              <w:t>273.15</w:t>
            </w:r>
          </w:p>
        </w:tc>
      </w:tr>
      <w:tr w:rsidR="00FB1971" w:rsidRPr="00D409E4" w14:paraId="3FFE980E" w14:textId="77777777">
        <w:tc>
          <w:tcPr>
            <w:tcW w:w="1984" w:type="dxa"/>
            <w:vAlign w:val="bottom"/>
          </w:tcPr>
          <w:p w14:paraId="6B595D4E" w14:textId="77777777" w:rsidR="00FB1971" w:rsidRPr="00D409E4" w:rsidRDefault="00D7048D" w:rsidP="00F271C9">
            <w:pPr>
              <w:spacing w:line="276" w:lineRule="auto"/>
              <w:jc w:val="both"/>
            </w:pPr>
            <w:r w:rsidRPr="00D409E4">
              <w:t>10</w:t>
            </w:r>
          </w:p>
        </w:tc>
        <w:tc>
          <w:tcPr>
            <w:tcW w:w="2127" w:type="dxa"/>
            <w:vAlign w:val="bottom"/>
          </w:tcPr>
          <w:p w14:paraId="5E5D6528" w14:textId="77777777" w:rsidR="00FB1971" w:rsidRPr="00D409E4" w:rsidRDefault="00D7048D" w:rsidP="00F271C9">
            <w:pPr>
              <w:spacing w:line="276" w:lineRule="auto"/>
              <w:jc w:val="both"/>
            </w:pPr>
            <w:r w:rsidRPr="00D409E4">
              <w:t>283.15</w:t>
            </w:r>
          </w:p>
        </w:tc>
      </w:tr>
      <w:tr w:rsidR="00FB1971" w:rsidRPr="00D409E4" w14:paraId="25328A33" w14:textId="77777777">
        <w:tc>
          <w:tcPr>
            <w:tcW w:w="1984" w:type="dxa"/>
            <w:vAlign w:val="bottom"/>
          </w:tcPr>
          <w:p w14:paraId="251C39D6" w14:textId="77777777" w:rsidR="00FB1971" w:rsidRPr="00D409E4" w:rsidRDefault="00D7048D" w:rsidP="00F271C9">
            <w:pPr>
              <w:spacing w:line="276" w:lineRule="auto"/>
              <w:jc w:val="both"/>
            </w:pPr>
            <w:r w:rsidRPr="00D409E4">
              <w:t>15</w:t>
            </w:r>
          </w:p>
        </w:tc>
        <w:tc>
          <w:tcPr>
            <w:tcW w:w="2127" w:type="dxa"/>
            <w:vAlign w:val="bottom"/>
          </w:tcPr>
          <w:p w14:paraId="46E39E09" w14:textId="77777777" w:rsidR="00FB1971" w:rsidRPr="00D409E4" w:rsidRDefault="00D7048D" w:rsidP="00F271C9">
            <w:pPr>
              <w:spacing w:line="276" w:lineRule="auto"/>
              <w:jc w:val="both"/>
            </w:pPr>
            <w:r w:rsidRPr="00D409E4">
              <w:t>288.15</w:t>
            </w:r>
          </w:p>
        </w:tc>
      </w:tr>
      <w:tr w:rsidR="00FB1971" w:rsidRPr="00D409E4" w14:paraId="0989C0CD" w14:textId="77777777">
        <w:tc>
          <w:tcPr>
            <w:tcW w:w="1984" w:type="dxa"/>
            <w:vAlign w:val="bottom"/>
          </w:tcPr>
          <w:p w14:paraId="1EEC9295" w14:textId="77777777" w:rsidR="00FB1971" w:rsidRPr="00D409E4" w:rsidRDefault="00D7048D" w:rsidP="00F271C9">
            <w:pPr>
              <w:spacing w:line="276" w:lineRule="auto"/>
              <w:jc w:val="both"/>
            </w:pPr>
            <w:r w:rsidRPr="00D409E4">
              <w:t>20</w:t>
            </w:r>
          </w:p>
        </w:tc>
        <w:tc>
          <w:tcPr>
            <w:tcW w:w="2127" w:type="dxa"/>
            <w:vAlign w:val="bottom"/>
          </w:tcPr>
          <w:p w14:paraId="74C01F9D" w14:textId="77777777" w:rsidR="00FB1971" w:rsidRPr="00D409E4" w:rsidRDefault="00D7048D" w:rsidP="00F271C9">
            <w:pPr>
              <w:spacing w:line="276" w:lineRule="auto"/>
              <w:jc w:val="both"/>
            </w:pPr>
            <w:r w:rsidRPr="00D409E4">
              <w:t>293.15</w:t>
            </w:r>
          </w:p>
        </w:tc>
      </w:tr>
      <w:tr w:rsidR="00FB1971" w:rsidRPr="00D409E4" w14:paraId="06DBC723" w14:textId="77777777">
        <w:tc>
          <w:tcPr>
            <w:tcW w:w="1984" w:type="dxa"/>
            <w:vAlign w:val="bottom"/>
          </w:tcPr>
          <w:p w14:paraId="04B62835" w14:textId="77777777" w:rsidR="00FB1971" w:rsidRPr="00D409E4" w:rsidRDefault="00D7048D" w:rsidP="00F271C9">
            <w:pPr>
              <w:spacing w:line="276" w:lineRule="auto"/>
              <w:jc w:val="both"/>
            </w:pPr>
            <w:r w:rsidRPr="00D409E4">
              <w:t>25</w:t>
            </w:r>
          </w:p>
        </w:tc>
        <w:tc>
          <w:tcPr>
            <w:tcW w:w="2127" w:type="dxa"/>
            <w:vAlign w:val="bottom"/>
          </w:tcPr>
          <w:p w14:paraId="5B31216A" w14:textId="77777777" w:rsidR="00FB1971" w:rsidRPr="00D409E4" w:rsidRDefault="00D7048D" w:rsidP="00F271C9">
            <w:pPr>
              <w:spacing w:line="276" w:lineRule="auto"/>
              <w:jc w:val="both"/>
            </w:pPr>
            <w:r w:rsidRPr="00D409E4">
              <w:t>298.15</w:t>
            </w:r>
          </w:p>
        </w:tc>
      </w:tr>
      <w:tr w:rsidR="00FB1971" w:rsidRPr="00D409E4" w14:paraId="707A07A5" w14:textId="77777777">
        <w:tc>
          <w:tcPr>
            <w:tcW w:w="1984" w:type="dxa"/>
            <w:vAlign w:val="bottom"/>
          </w:tcPr>
          <w:p w14:paraId="38734535" w14:textId="77777777" w:rsidR="00FB1971" w:rsidRPr="00D409E4" w:rsidRDefault="00D7048D" w:rsidP="00F271C9">
            <w:pPr>
              <w:spacing w:line="276" w:lineRule="auto"/>
              <w:jc w:val="both"/>
            </w:pPr>
            <w:r w:rsidRPr="00D409E4">
              <w:t>30</w:t>
            </w:r>
          </w:p>
        </w:tc>
        <w:tc>
          <w:tcPr>
            <w:tcW w:w="2127" w:type="dxa"/>
            <w:vAlign w:val="bottom"/>
          </w:tcPr>
          <w:p w14:paraId="3932E4A3" w14:textId="77777777" w:rsidR="00FB1971" w:rsidRPr="00D409E4" w:rsidRDefault="00D7048D" w:rsidP="00F271C9">
            <w:pPr>
              <w:spacing w:line="276" w:lineRule="auto"/>
              <w:jc w:val="both"/>
            </w:pPr>
            <w:r w:rsidRPr="00D409E4">
              <w:t>303.15</w:t>
            </w:r>
          </w:p>
        </w:tc>
      </w:tr>
      <w:tr w:rsidR="00FB1971" w:rsidRPr="00D409E4" w14:paraId="0C0A6E3B" w14:textId="77777777">
        <w:tc>
          <w:tcPr>
            <w:tcW w:w="1984" w:type="dxa"/>
            <w:vAlign w:val="bottom"/>
          </w:tcPr>
          <w:p w14:paraId="14843B42" w14:textId="77777777" w:rsidR="00FB1971" w:rsidRPr="00D409E4" w:rsidRDefault="00D7048D" w:rsidP="00F271C9">
            <w:pPr>
              <w:spacing w:line="276" w:lineRule="auto"/>
              <w:jc w:val="both"/>
            </w:pPr>
            <w:r w:rsidRPr="00D409E4">
              <w:t>37</w:t>
            </w:r>
          </w:p>
        </w:tc>
        <w:tc>
          <w:tcPr>
            <w:tcW w:w="2127" w:type="dxa"/>
            <w:vAlign w:val="bottom"/>
          </w:tcPr>
          <w:p w14:paraId="2FE1FF43" w14:textId="77777777" w:rsidR="00FB1971" w:rsidRPr="00D409E4" w:rsidRDefault="00D7048D" w:rsidP="00F271C9">
            <w:pPr>
              <w:spacing w:line="276" w:lineRule="auto"/>
              <w:jc w:val="both"/>
            </w:pPr>
            <w:r w:rsidRPr="00D409E4">
              <w:t>310.15</w:t>
            </w:r>
          </w:p>
        </w:tc>
      </w:tr>
      <w:tr w:rsidR="00FB1971" w:rsidRPr="00D409E4" w14:paraId="14A37BFB" w14:textId="77777777">
        <w:tc>
          <w:tcPr>
            <w:tcW w:w="1984" w:type="dxa"/>
            <w:vAlign w:val="bottom"/>
          </w:tcPr>
          <w:p w14:paraId="07338C74" w14:textId="77777777" w:rsidR="00FB1971" w:rsidRPr="00D409E4" w:rsidRDefault="00D7048D" w:rsidP="00F271C9">
            <w:pPr>
              <w:spacing w:line="276" w:lineRule="auto"/>
              <w:jc w:val="both"/>
            </w:pPr>
            <w:r w:rsidRPr="00D409E4">
              <w:t>50</w:t>
            </w:r>
          </w:p>
        </w:tc>
        <w:tc>
          <w:tcPr>
            <w:tcW w:w="2127" w:type="dxa"/>
            <w:vAlign w:val="bottom"/>
          </w:tcPr>
          <w:p w14:paraId="5F9FE866" w14:textId="77777777" w:rsidR="00FB1971" w:rsidRPr="00D409E4" w:rsidRDefault="00D7048D" w:rsidP="00F271C9">
            <w:pPr>
              <w:spacing w:line="276" w:lineRule="auto"/>
              <w:jc w:val="both"/>
            </w:pPr>
            <w:r w:rsidRPr="00D409E4">
              <w:t>323.15</w:t>
            </w:r>
          </w:p>
        </w:tc>
      </w:tr>
      <w:tr w:rsidR="00FB1971" w:rsidRPr="00D409E4" w14:paraId="2F97A84E" w14:textId="77777777">
        <w:tc>
          <w:tcPr>
            <w:tcW w:w="1984" w:type="dxa"/>
            <w:vAlign w:val="bottom"/>
          </w:tcPr>
          <w:p w14:paraId="5ED80760" w14:textId="77777777" w:rsidR="00FB1971" w:rsidRPr="00D409E4" w:rsidRDefault="00D7048D" w:rsidP="00F271C9">
            <w:pPr>
              <w:spacing w:line="276" w:lineRule="auto"/>
              <w:jc w:val="both"/>
            </w:pPr>
            <w:r w:rsidRPr="00D409E4">
              <w:t>100</w:t>
            </w:r>
          </w:p>
        </w:tc>
        <w:tc>
          <w:tcPr>
            <w:tcW w:w="2127" w:type="dxa"/>
            <w:vAlign w:val="bottom"/>
          </w:tcPr>
          <w:p w14:paraId="209FDAC0" w14:textId="77777777" w:rsidR="00FB1971" w:rsidRPr="00D409E4" w:rsidRDefault="00D7048D" w:rsidP="00F271C9">
            <w:pPr>
              <w:spacing w:line="276" w:lineRule="auto"/>
              <w:jc w:val="both"/>
            </w:pPr>
            <w:r w:rsidRPr="00D409E4">
              <w:t>373.15</w:t>
            </w:r>
          </w:p>
        </w:tc>
      </w:tr>
    </w:tbl>
    <w:p w14:paraId="682086C9" w14:textId="77777777" w:rsidR="00FB1971" w:rsidRPr="00D409E4" w:rsidRDefault="00FB1971" w:rsidP="00F271C9">
      <w:pPr>
        <w:spacing w:line="276" w:lineRule="auto"/>
        <w:jc w:val="both"/>
      </w:pPr>
    </w:p>
    <w:p w14:paraId="42DFADAD" w14:textId="77777777" w:rsidR="00FB1971" w:rsidRPr="00D409E4" w:rsidRDefault="00D7048D" w:rsidP="00F271C9">
      <w:pPr>
        <w:spacing w:line="276" w:lineRule="auto"/>
        <w:jc w:val="both"/>
      </w:pPr>
      <w:r w:rsidRPr="00830543">
        <w:rPr>
          <w:lang w:val="es-US"/>
        </w:rPr>
        <w:t xml:space="preserve">De nuevo, después de este paso va a tardar bastante. </w:t>
      </w:r>
      <w:proofErr w:type="spellStart"/>
      <w:r w:rsidRPr="00D409E4">
        <w:t>Así</w:t>
      </w:r>
      <w:proofErr w:type="spellEnd"/>
      <w:r w:rsidRPr="00D409E4">
        <w:t xml:space="preserve">, </w:t>
      </w:r>
      <w:proofErr w:type="spellStart"/>
      <w:r w:rsidRPr="00D409E4">
        <w:t>el</w:t>
      </w:r>
      <w:proofErr w:type="spellEnd"/>
      <w:r w:rsidRPr="00D409E4">
        <w:t xml:space="preserve"> </w:t>
      </w:r>
      <w:proofErr w:type="spellStart"/>
      <w:r w:rsidRPr="00D409E4">
        <w:t>sistema</w:t>
      </w:r>
      <w:proofErr w:type="spellEnd"/>
      <w:r w:rsidRPr="00D409E4">
        <w:t xml:space="preserve"> </w:t>
      </w:r>
      <w:proofErr w:type="spellStart"/>
      <w:r w:rsidRPr="00D409E4">
        <w:t>queda</w:t>
      </w:r>
      <w:proofErr w:type="spellEnd"/>
    </w:p>
    <w:p w14:paraId="1A16ABD4" w14:textId="77777777" w:rsidR="00FB1971" w:rsidRPr="00D409E4" w:rsidRDefault="00FB1971" w:rsidP="00F271C9">
      <w:pPr>
        <w:spacing w:line="276" w:lineRule="auto"/>
        <w:jc w:val="both"/>
      </w:pPr>
    </w:p>
    <w:p w14:paraId="72CA9FA8" w14:textId="77777777" w:rsidR="00FB1971" w:rsidRPr="00D409E4" w:rsidRDefault="00D7048D" w:rsidP="00F271C9">
      <w:pPr>
        <w:spacing w:line="276" w:lineRule="auto"/>
        <w:jc w:val="both"/>
      </w:pPr>
      <w:r w:rsidRPr="00D409E4">
        <w:rPr>
          <w:noProof/>
        </w:rPr>
        <w:drawing>
          <wp:inline distT="0" distB="0" distL="0" distR="0" wp14:anchorId="6894DDC7" wp14:editId="320D01A5">
            <wp:extent cx="2981405" cy="2115101"/>
            <wp:effectExtent l="0" t="0" r="0" b="0"/>
            <wp:docPr id="77" name="image78.png"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8.png" descr="Tabla&#10;&#10;Descripción generada automáticamente"/>
                    <pic:cNvPicPr preferRelativeResize="0"/>
                  </pic:nvPicPr>
                  <pic:blipFill>
                    <a:blip r:embed="rId97"/>
                    <a:srcRect/>
                    <a:stretch>
                      <a:fillRect/>
                    </a:stretch>
                  </pic:blipFill>
                  <pic:spPr>
                    <a:xfrm>
                      <a:off x="0" y="0"/>
                      <a:ext cx="2981405" cy="2115101"/>
                    </a:xfrm>
                    <a:prstGeom prst="rect">
                      <a:avLst/>
                    </a:prstGeom>
                    <a:ln/>
                  </pic:spPr>
                </pic:pic>
              </a:graphicData>
            </a:graphic>
          </wp:inline>
        </w:drawing>
      </w:r>
    </w:p>
    <w:p w14:paraId="625BE059" w14:textId="77777777" w:rsidR="00FB1971" w:rsidRPr="00D409E4" w:rsidRDefault="00FB1971" w:rsidP="00F271C9">
      <w:pPr>
        <w:spacing w:line="276" w:lineRule="auto"/>
        <w:jc w:val="both"/>
      </w:pPr>
    </w:p>
    <w:p w14:paraId="79BA9AF5" w14:textId="77777777" w:rsidR="00FB1971" w:rsidRPr="00830543" w:rsidRDefault="00D7048D" w:rsidP="00F271C9">
      <w:pPr>
        <w:spacing w:line="276" w:lineRule="auto"/>
        <w:jc w:val="both"/>
        <w:rPr>
          <w:lang w:val="es-US"/>
        </w:rPr>
      </w:pPr>
      <w:r w:rsidRPr="00830543">
        <w:rPr>
          <w:lang w:val="es-US"/>
        </w:rPr>
        <w:lastRenderedPageBreak/>
        <w:t xml:space="preserve">Esto debe descargarse en forma de archivo comprimido. No es un ZIP sino un archivo caracterísitco de Linux TGZ, pero se puede abrir en Windows de ser necesario (por </w:t>
      </w:r>
      <w:proofErr w:type="gramStart"/>
      <w:r w:rsidRPr="00830543">
        <w:rPr>
          <w:lang w:val="es-US"/>
        </w:rPr>
        <w:t>ejemplo</w:t>
      </w:r>
      <w:proofErr w:type="gramEnd"/>
      <w:r w:rsidRPr="00830543">
        <w:rPr>
          <w:lang w:val="es-US"/>
        </w:rPr>
        <w:t xml:space="preserve"> con 7zip),</w:t>
      </w:r>
    </w:p>
    <w:p w14:paraId="06D7A70A" w14:textId="77777777" w:rsidR="00FB1971" w:rsidRPr="00830543" w:rsidRDefault="00FB1971" w:rsidP="00F271C9">
      <w:pPr>
        <w:spacing w:line="276" w:lineRule="auto"/>
        <w:jc w:val="both"/>
        <w:rPr>
          <w:lang w:val="es-US"/>
        </w:rPr>
      </w:pPr>
    </w:p>
    <w:p w14:paraId="1A2FCBD4" w14:textId="77777777" w:rsidR="00FB1971" w:rsidRPr="00D409E4" w:rsidRDefault="00D7048D" w:rsidP="00F271C9">
      <w:pPr>
        <w:spacing w:line="276" w:lineRule="auto"/>
        <w:jc w:val="both"/>
      </w:pPr>
      <w:r w:rsidRPr="00D409E4">
        <w:rPr>
          <w:noProof/>
        </w:rPr>
        <w:drawing>
          <wp:inline distT="0" distB="0" distL="0" distR="0" wp14:anchorId="3804F56D" wp14:editId="31483250">
            <wp:extent cx="5400040" cy="810895"/>
            <wp:effectExtent l="0" t="0" r="0" b="0"/>
            <wp:docPr id="56" name="image54.png" descr="Imagen que contiene 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4.png" descr="Imagen que contiene Interfaz de usuario gráfica&#10;&#10;Descripción generada automáticamente"/>
                    <pic:cNvPicPr preferRelativeResize="0"/>
                  </pic:nvPicPr>
                  <pic:blipFill>
                    <a:blip r:embed="rId98"/>
                    <a:srcRect/>
                    <a:stretch>
                      <a:fillRect/>
                    </a:stretch>
                  </pic:blipFill>
                  <pic:spPr>
                    <a:xfrm>
                      <a:off x="0" y="0"/>
                      <a:ext cx="5400040" cy="810895"/>
                    </a:xfrm>
                    <a:prstGeom prst="rect">
                      <a:avLst/>
                    </a:prstGeom>
                    <a:ln/>
                  </pic:spPr>
                </pic:pic>
              </a:graphicData>
            </a:graphic>
          </wp:inline>
        </w:drawing>
      </w:r>
    </w:p>
    <w:p w14:paraId="36AB4966" w14:textId="77777777" w:rsidR="00FB1971" w:rsidRPr="00D409E4" w:rsidRDefault="00FB1971" w:rsidP="00F271C9">
      <w:pPr>
        <w:spacing w:line="276" w:lineRule="auto"/>
        <w:jc w:val="both"/>
      </w:pPr>
    </w:p>
    <w:p w14:paraId="642BAF89" w14:textId="77777777" w:rsidR="00FB1971" w:rsidRPr="00D409E4" w:rsidRDefault="00D7048D" w:rsidP="00F271C9">
      <w:pPr>
        <w:spacing w:line="276" w:lineRule="auto"/>
        <w:jc w:val="both"/>
      </w:pPr>
      <w:r w:rsidRPr="00830543">
        <w:rPr>
          <w:lang w:val="es-US"/>
        </w:rPr>
        <w:t xml:space="preserve">El tamaño va a depender de la estructura y la cantidad de moléculas. </w:t>
      </w:r>
      <w:proofErr w:type="spellStart"/>
      <w:r w:rsidRPr="00D409E4">
        <w:t>Unas</w:t>
      </w:r>
      <w:proofErr w:type="spellEnd"/>
      <w:r w:rsidRPr="00D409E4">
        <w:t xml:space="preserve"> </w:t>
      </w:r>
      <w:proofErr w:type="spellStart"/>
      <w:r w:rsidRPr="00D409E4">
        <w:t>vez</w:t>
      </w:r>
      <w:proofErr w:type="spellEnd"/>
      <w:r w:rsidRPr="00D409E4">
        <w:t xml:space="preserve"> </w:t>
      </w:r>
      <w:proofErr w:type="spellStart"/>
      <w:r w:rsidRPr="00D409E4">
        <w:t>descargado</w:t>
      </w:r>
      <w:proofErr w:type="spellEnd"/>
      <w:r w:rsidRPr="00D409E4">
        <w:t xml:space="preserve"> </w:t>
      </w:r>
      <w:proofErr w:type="spellStart"/>
      <w:r w:rsidRPr="00D409E4">
        <w:t>podemos</w:t>
      </w:r>
      <w:proofErr w:type="spellEnd"/>
      <w:r w:rsidRPr="00D409E4">
        <w:t xml:space="preserve"> </w:t>
      </w:r>
      <w:proofErr w:type="spellStart"/>
      <w:r w:rsidRPr="00D409E4">
        <w:t>descomprimirlo</w:t>
      </w:r>
      <w:proofErr w:type="spellEnd"/>
      <w:r w:rsidRPr="00D409E4">
        <w:t xml:space="preserve"> y </w:t>
      </w:r>
      <w:proofErr w:type="spellStart"/>
      <w:r w:rsidRPr="00D409E4">
        <w:t>veremos</w:t>
      </w:r>
      <w:proofErr w:type="spellEnd"/>
      <w:r w:rsidRPr="00D409E4">
        <w:t>,</w:t>
      </w:r>
    </w:p>
    <w:p w14:paraId="7AFA00AB" w14:textId="77777777" w:rsidR="00FB1971" w:rsidRPr="00D409E4" w:rsidRDefault="00FB1971" w:rsidP="00F271C9">
      <w:pPr>
        <w:spacing w:line="276" w:lineRule="auto"/>
        <w:jc w:val="both"/>
      </w:pPr>
    </w:p>
    <w:p w14:paraId="63F8A185" w14:textId="77777777" w:rsidR="00FB1971" w:rsidRPr="00D409E4" w:rsidRDefault="00D7048D" w:rsidP="00F271C9">
      <w:pPr>
        <w:spacing w:line="276" w:lineRule="auto"/>
        <w:jc w:val="both"/>
      </w:pPr>
      <w:r w:rsidRPr="00D409E4">
        <w:rPr>
          <w:noProof/>
        </w:rPr>
        <w:drawing>
          <wp:inline distT="0" distB="0" distL="0" distR="0" wp14:anchorId="39BEE720" wp14:editId="6BB59C13">
            <wp:extent cx="1126699" cy="1015876"/>
            <wp:effectExtent l="0" t="0" r="0" b="0"/>
            <wp:docPr id="50" name="image39.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9.png" descr="Interfaz de usuario gráfica, Aplicación&#10;&#10;Descripción generada automáticamente"/>
                    <pic:cNvPicPr preferRelativeResize="0"/>
                  </pic:nvPicPr>
                  <pic:blipFill>
                    <a:blip r:embed="rId99"/>
                    <a:srcRect/>
                    <a:stretch>
                      <a:fillRect/>
                    </a:stretch>
                  </pic:blipFill>
                  <pic:spPr>
                    <a:xfrm>
                      <a:off x="0" y="0"/>
                      <a:ext cx="1126699" cy="1015876"/>
                    </a:xfrm>
                    <a:prstGeom prst="rect">
                      <a:avLst/>
                    </a:prstGeom>
                    <a:ln/>
                  </pic:spPr>
                </pic:pic>
              </a:graphicData>
            </a:graphic>
          </wp:inline>
        </w:drawing>
      </w:r>
    </w:p>
    <w:p w14:paraId="54595FD4" w14:textId="77777777" w:rsidR="00FB1971" w:rsidRPr="00D409E4" w:rsidRDefault="00FB1971" w:rsidP="00F271C9">
      <w:pPr>
        <w:spacing w:line="276" w:lineRule="auto"/>
        <w:jc w:val="both"/>
      </w:pPr>
    </w:p>
    <w:p w14:paraId="03BE332B" w14:textId="77777777" w:rsidR="00FB1971" w:rsidRPr="00830543" w:rsidRDefault="00D7048D" w:rsidP="00F271C9">
      <w:pPr>
        <w:spacing w:line="276" w:lineRule="auto"/>
        <w:jc w:val="both"/>
        <w:rPr>
          <w:lang w:val="es-US"/>
        </w:rPr>
      </w:pPr>
      <w:r w:rsidRPr="00830543">
        <w:rPr>
          <w:lang w:val="es-US"/>
        </w:rPr>
        <w:t xml:space="preserve">Esta carpeta contiene muchos </w:t>
      </w:r>
      <w:proofErr w:type="gramStart"/>
      <w:r w:rsidRPr="00830543">
        <w:rPr>
          <w:lang w:val="es-US"/>
        </w:rPr>
        <w:t>archivos</w:t>
      </w:r>
      <w:proofErr w:type="gramEnd"/>
      <w:r w:rsidRPr="00830543">
        <w:rPr>
          <w:lang w:val="es-US"/>
        </w:rPr>
        <w:t xml:space="preserve"> pero, en nuestro caso, nos interesa otra carpeta interna, “gromacs”</w:t>
      </w:r>
    </w:p>
    <w:p w14:paraId="32BDA25B" w14:textId="77777777" w:rsidR="00FB1971" w:rsidRPr="00830543" w:rsidRDefault="00FB1971" w:rsidP="00F271C9">
      <w:pPr>
        <w:spacing w:line="276" w:lineRule="auto"/>
        <w:jc w:val="both"/>
        <w:rPr>
          <w:lang w:val="es-US"/>
        </w:rPr>
      </w:pPr>
    </w:p>
    <w:p w14:paraId="300A5D91" w14:textId="77777777" w:rsidR="00FB1971" w:rsidRPr="00D409E4" w:rsidRDefault="00D7048D" w:rsidP="00F271C9">
      <w:pPr>
        <w:spacing w:line="276" w:lineRule="auto"/>
        <w:jc w:val="both"/>
      </w:pPr>
      <w:r w:rsidRPr="00D409E4">
        <w:rPr>
          <w:noProof/>
        </w:rPr>
        <w:drawing>
          <wp:inline distT="0" distB="0" distL="0" distR="0" wp14:anchorId="313182DC" wp14:editId="5375F26F">
            <wp:extent cx="3056290" cy="1900837"/>
            <wp:effectExtent l="0" t="0" r="0" b="0"/>
            <wp:docPr id="25" name="image19.png" descr="Forma&#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9.png" descr="Forma&#10;&#10;Descripción generada automáticamente con confianza baja"/>
                    <pic:cNvPicPr preferRelativeResize="0"/>
                  </pic:nvPicPr>
                  <pic:blipFill>
                    <a:blip r:embed="rId100"/>
                    <a:srcRect/>
                    <a:stretch>
                      <a:fillRect/>
                    </a:stretch>
                  </pic:blipFill>
                  <pic:spPr>
                    <a:xfrm>
                      <a:off x="0" y="0"/>
                      <a:ext cx="3056290" cy="1900837"/>
                    </a:xfrm>
                    <a:prstGeom prst="rect">
                      <a:avLst/>
                    </a:prstGeom>
                    <a:ln/>
                  </pic:spPr>
                </pic:pic>
              </a:graphicData>
            </a:graphic>
          </wp:inline>
        </w:drawing>
      </w:r>
    </w:p>
    <w:p w14:paraId="18B45BB8" w14:textId="77777777" w:rsidR="00FB1971" w:rsidRPr="00D409E4" w:rsidRDefault="00FB1971" w:rsidP="00F271C9">
      <w:pPr>
        <w:spacing w:line="276" w:lineRule="auto"/>
        <w:jc w:val="both"/>
      </w:pPr>
    </w:p>
    <w:p w14:paraId="5A2F65BA" w14:textId="77777777" w:rsidR="00FB1971" w:rsidRPr="00830543" w:rsidRDefault="00D7048D" w:rsidP="00F271C9">
      <w:pPr>
        <w:spacing w:line="276" w:lineRule="auto"/>
        <w:jc w:val="both"/>
        <w:rPr>
          <w:lang w:val="es-US"/>
        </w:rPr>
      </w:pPr>
      <w:r w:rsidRPr="00830543">
        <w:rPr>
          <w:lang w:val="es-US"/>
        </w:rPr>
        <w:t>Adentro están todos los archivos que necesitamos para lanzar la simulación</w:t>
      </w:r>
    </w:p>
    <w:p w14:paraId="675E8023" w14:textId="77777777" w:rsidR="00FB1971" w:rsidRPr="00830543" w:rsidRDefault="00FB1971" w:rsidP="00F271C9">
      <w:pPr>
        <w:spacing w:line="276" w:lineRule="auto"/>
        <w:jc w:val="both"/>
        <w:rPr>
          <w:lang w:val="es-US"/>
        </w:rPr>
      </w:pPr>
    </w:p>
    <w:p w14:paraId="2F66AA50" w14:textId="77777777" w:rsidR="00FB1971" w:rsidRPr="00D409E4" w:rsidRDefault="00D7048D" w:rsidP="00F271C9">
      <w:pPr>
        <w:spacing w:line="276" w:lineRule="auto"/>
        <w:jc w:val="both"/>
      </w:pPr>
      <w:r w:rsidRPr="00D409E4">
        <w:rPr>
          <w:noProof/>
        </w:rPr>
        <w:drawing>
          <wp:inline distT="0" distB="0" distL="0" distR="0" wp14:anchorId="6EE27539" wp14:editId="00B7F0F0">
            <wp:extent cx="3297096" cy="1503931"/>
            <wp:effectExtent l="0" t="0" r="0" b="0"/>
            <wp:docPr id="95" name="image90.png" descr="Interfaz de usuario gráfic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90.png" descr="Interfaz de usuario gráfica, Aplicación&#10;&#10;Descripción generada automáticamente"/>
                    <pic:cNvPicPr preferRelativeResize="0"/>
                  </pic:nvPicPr>
                  <pic:blipFill>
                    <a:blip r:embed="rId101"/>
                    <a:srcRect/>
                    <a:stretch>
                      <a:fillRect/>
                    </a:stretch>
                  </pic:blipFill>
                  <pic:spPr>
                    <a:xfrm>
                      <a:off x="0" y="0"/>
                      <a:ext cx="3297096" cy="1503931"/>
                    </a:xfrm>
                    <a:prstGeom prst="rect">
                      <a:avLst/>
                    </a:prstGeom>
                    <a:ln/>
                  </pic:spPr>
                </pic:pic>
              </a:graphicData>
            </a:graphic>
          </wp:inline>
        </w:drawing>
      </w:r>
    </w:p>
    <w:p w14:paraId="10A0929C" w14:textId="77777777" w:rsidR="00FB1971" w:rsidRPr="00D409E4" w:rsidRDefault="00FB1971" w:rsidP="00F271C9">
      <w:pPr>
        <w:spacing w:line="276" w:lineRule="auto"/>
        <w:jc w:val="both"/>
      </w:pPr>
    </w:p>
    <w:p w14:paraId="7B253273" w14:textId="77777777" w:rsidR="00FB1971" w:rsidRPr="00830543" w:rsidRDefault="00D7048D" w:rsidP="00F271C9">
      <w:pPr>
        <w:spacing w:line="276" w:lineRule="auto"/>
        <w:jc w:val="both"/>
        <w:rPr>
          <w:lang w:val="es-US"/>
        </w:rPr>
      </w:pPr>
      <w:r w:rsidRPr="00830543">
        <w:rPr>
          <w:lang w:val="es-US"/>
        </w:rPr>
        <w:t>Resumen (traducción LITERAL, perdón por tan poco)</w:t>
      </w:r>
    </w:p>
    <w:p w14:paraId="5D0D666E" w14:textId="77777777" w:rsidR="00FB1971" w:rsidRPr="00830543" w:rsidRDefault="00FB1971" w:rsidP="00F271C9">
      <w:pPr>
        <w:spacing w:line="276" w:lineRule="auto"/>
        <w:jc w:val="both"/>
        <w:rPr>
          <w:lang w:val="es-US"/>
        </w:rPr>
      </w:pPr>
    </w:p>
    <w:p w14:paraId="661F5F27" w14:textId="77777777" w:rsidR="00FB1971" w:rsidRPr="00830543" w:rsidRDefault="00D7048D" w:rsidP="00F271C9">
      <w:pPr>
        <w:spacing w:line="276" w:lineRule="auto"/>
        <w:jc w:val="both"/>
        <w:rPr>
          <w:lang w:val="es-US"/>
        </w:rPr>
      </w:pPr>
      <w:r w:rsidRPr="00830543">
        <w:rPr>
          <w:lang w:val="es-US"/>
        </w:rPr>
        <w:t>Una breve explicación de cada paso:</w:t>
      </w:r>
    </w:p>
    <w:p w14:paraId="5C924929" w14:textId="77777777" w:rsidR="00FB1971" w:rsidRPr="00830543" w:rsidRDefault="00D7048D" w:rsidP="00F271C9">
      <w:pPr>
        <w:spacing w:line="276" w:lineRule="auto"/>
        <w:jc w:val="both"/>
        <w:rPr>
          <w:lang w:val="es-US"/>
        </w:rPr>
      </w:pPr>
      <w:r w:rsidRPr="00830543">
        <w:rPr>
          <w:lang w:val="es-US"/>
        </w:rPr>
        <w:t>PASO 1: Leer las coordenadas de las proteínas</w:t>
      </w:r>
    </w:p>
    <w:p w14:paraId="730D9C9B" w14:textId="77777777" w:rsidR="00FB1971" w:rsidRPr="00830543" w:rsidRDefault="00D7048D" w:rsidP="00F271C9">
      <w:pPr>
        <w:spacing w:line="276" w:lineRule="auto"/>
        <w:jc w:val="both"/>
        <w:rPr>
          <w:lang w:val="es-US"/>
        </w:rPr>
      </w:pPr>
      <w:r w:rsidRPr="00830543">
        <w:rPr>
          <w:lang w:val="es-US"/>
        </w:rPr>
        <w:t>El usuario puede descargar las coordenadas desde RCSB (sitio web PDB) o OPM (http://opm.phar.umich.edu). OPM proporciona proteínas preorientadas coordiantes con respecto a la membrana normal. El usuario puede cargar las coordenadas del formato PDB (o CHARMM) desde la máquina local del usuario, una vez que oriente correctamente la proteína en las membranas.</w:t>
      </w:r>
    </w:p>
    <w:p w14:paraId="6C3DEA08" w14:textId="77777777" w:rsidR="00FB1971" w:rsidRPr="00830543" w:rsidRDefault="00FB1971" w:rsidP="00F271C9">
      <w:pPr>
        <w:spacing w:line="276" w:lineRule="auto"/>
        <w:jc w:val="both"/>
        <w:rPr>
          <w:lang w:val="es-US"/>
        </w:rPr>
      </w:pPr>
    </w:p>
    <w:p w14:paraId="1E481B56" w14:textId="77777777" w:rsidR="00FB1971" w:rsidRPr="00830543" w:rsidRDefault="00D7048D" w:rsidP="00F271C9">
      <w:pPr>
        <w:spacing w:line="276" w:lineRule="auto"/>
        <w:jc w:val="both"/>
        <w:rPr>
          <w:lang w:val="es-US"/>
        </w:rPr>
      </w:pPr>
      <w:r w:rsidRPr="00830543">
        <w:rPr>
          <w:lang w:val="es-US"/>
        </w:rPr>
        <w:t>PASO 2: Oriente la proteína</w:t>
      </w:r>
    </w:p>
    <w:p w14:paraId="4F4D7168" w14:textId="77777777" w:rsidR="00FB1971" w:rsidRPr="00830543" w:rsidRDefault="00D7048D" w:rsidP="00F271C9">
      <w:pPr>
        <w:spacing w:line="276" w:lineRule="auto"/>
        <w:jc w:val="both"/>
        <w:rPr>
          <w:lang w:val="es-US"/>
        </w:rPr>
      </w:pPr>
      <w:r w:rsidRPr="00830543">
        <w:rPr>
          <w:lang w:val="es-US"/>
        </w:rPr>
        <w:t>Si las coordenadas PDB son de RCSB, es necesario orientar adecuadamente la proteína con respecto a las membranas. Hay dos opciones para hacer esto. Es el paso en el que se calcula y se muestra el área de la sección transversal de la proteína a lo largo del eje Z. Las áreas máxima superior (10 &lt;Z &lt;20) e inferior (-20 &lt;Z &lt;-10) se utilizan para determinar el tamaño del sistema en XY.</w:t>
      </w:r>
    </w:p>
    <w:p w14:paraId="69048157" w14:textId="77777777" w:rsidR="00FB1971" w:rsidRPr="00830543" w:rsidRDefault="00D7048D" w:rsidP="00F271C9">
      <w:pPr>
        <w:spacing w:line="276" w:lineRule="auto"/>
        <w:jc w:val="both"/>
        <w:rPr>
          <w:lang w:val="es-US"/>
        </w:rPr>
      </w:pPr>
      <w:r w:rsidRPr="00830543">
        <w:rPr>
          <w:lang w:val="es-US"/>
        </w:rPr>
        <w:t>Para ver un ejemplo detallado que muestra cómo orientar su estructura, vea esta demostración en video, particularmente la parte que comienza a las 2:00.</w:t>
      </w:r>
    </w:p>
    <w:p w14:paraId="6CE2C949" w14:textId="77777777" w:rsidR="00FB1971" w:rsidRPr="00830543" w:rsidRDefault="00FB1971" w:rsidP="00F271C9">
      <w:pPr>
        <w:spacing w:line="276" w:lineRule="auto"/>
        <w:jc w:val="both"/>
        <w:rPr>
          <w:lang w:val="es-US"/>
        </w:rPr>
      </w:pPr>
    </w:p>
    <w:p w14:paraId="5350D7D3" w14:textId="77777777" w:rsidR="00FB1971" w:rsidRPr="00830543" w:rsidRDefault="00D7048D" w:rsidP="00F271C9">
      <w:pPr>
        <w:spacing w:line="276" w:lineRule="auto"/>
        <w:jc w:val="both"/>
        <w:rPr>
          <w:lang w:val="es-US"/>
        </w:rPr>
      </w:pPr>
      <w:r w:rsidRPr="00830543">
        <w:rPr>
          <w:lang w:val="es-US"/>
        </w:rPr>
        <w:t>PASO 3: Determine el tamaño del sistema</w:t>
      </w:r>
    </w:p>
    <w:p w14:paraId="5F749F7A" w14:textId="77777777" w:rsidR="00FB1971" w:rsidRPr="00830543" w:rsidRDefault="00D7048D" w:rsidP="00F271C9">
      <w:pPr>
        <w:spacing w:line="276" w:lineRule="auto"/>
        <w:jc w:val="both"/>
        <w:rPr>
          <w:lang w:val="es-US"/>
        </w:rPr>
      </w:pPr>
      <w:r w:rsidRPr="00830543">
        <w:rPr>
          <w:lang w:val="es-US"/>
        </w:rPr>
        <w:t>Para determinar el tamaño del sistema en XY, hay tres opciones, en el caso de la generación de bicapas homogéneas, basadas en (1) el número de capas de lípidos alrededor de la proteína, (2) el número específico de moléculas de lípidos en la parte superior e inferior y (3</w:t>
      </w:r>
      <w:proofErr w:type="gramStart"/>
      <w:r w:rsidRPr="00830543">
        <w:rPr>
          <w:lang w:val="es-US"/>
        </w:rPr>
        <w:t>) )</w:t>
      </w:r>
      <w:proofErr w:type="gramEnd"/>
      <w:r w:rsidRPr="00830543">
        <w:rPr>
          <w:lang w:val="es-US"/>
        </w:rPr>
        <w:t xml:space="preserve"> tamaño específico del sistema a lo largo de X e Y. El tamaño del sistema a lo largo de Z está determinado por la extensión del agua desde la parte superior e inferior de la proteína. Por ahora, están disponibles dos tipos de formas de sistema en XY (rectangular y hexagonal).</w:t>
      </w:r>
    </w:p>
    <w:p w14:paraId="181705C2" w14:textId="77777777" w:rsidR="00FB1971" w:rsidRPr="00830543" w:rsidRDefault="00D7048D" w:rsidP="00F271C9">
      <w:pPr>
        <w:spacing w:line="276" w:lineRule="auto"/>
        <w:jc w:val="both"/>
        <w:rPr>
          <w:lang w:val="es-US"/>
        </w:rPr>
      </w:pPr>
      <w:r w:rsidRPr="00830543">
        <w:rPr>
          <w:lang w:val="es-US"/>
        </w:rPr>
        <w:t>En el caso de la generación de bicapas heterogéneas, hay dos opciones para determinar el tamaño del sistema: (1) la proporción de tipos de lípidos que se utilizarán y el tamaño inicial (conjetura) del sistema a lo largo de X e Y (2) número específico de moléculas de lípidos y Relación del tamaño del sistema a lo largo de X e Y El tamaño del sistema a lo largo de Z está determinado por la extensión del agua desde la parte superior e inferior de la proteína. Si se desea, el número de hidratación (número de moléculas de agua por molécula de lípido) se puede utilizar para este propósito.</w:t>
      </w:r>
    </w:p>
    <w:p w14:paraId="46448F4F" w14:textId="77777777" w:rsidR="00FB1971" w:rsidRPr="00830543" w:rsidRDefault="00FB1971" w:rsidP="00F271C9">
      <w:pPr>
        <w:spacing w:line="276" w:lineRule="auto"/>
        <w:jc w:val="both"/>
        <w:rPr>
          <w:lang w:val="es-US"/>
        </w:rPr>
      </w:pPr>
    </w:p>
    <w:p w14:paraId="4F3AAD81" w14:textId="77777777" w:rsidR="00FB1971" w:rsidRPr="00830543" w:rsidRDefault="00FB1971" w:rsidP="00F271C9">
      <w:pPr>
        <w:spacing w:line="276" w:lineRule="auto"/>
        <w:jc w:val="both"/>
        <w:rPr>
          <w:lang w:val="es-US"/>
        </w:rPr>
      </w:pPr>
    </w:p>
    <w:p w14:paraId="191F059B" w14:textId="77777777" w:rsidR="00FB1971" w:rsidRPr="00830543" w:rsidRDefault="00D7048D" w:rsidP="00F271C9">
      <w:pPr>
        <w:spacing w:line="276" w:lineRule="auto"/>
        <w:jc w:val="both"/>
        <w:rPr>
          <w:lang w:val="es-US"/>
        </w:rPr>
      </w:pPr>
      <w:r w:rsidRPr="00830543">
        <w:rPr>
          <w:lang w:val="es-US"/>
        </w:rPr>
        <w:t>PASO 4: Construya los componentes</w:t>
      </w:r>
    </w:p>
    <w:p w14:paraId="5626D9AF" w14:textId="77777777" w:rsidR="00FB1971" w:rsidRPr="00830543" w:rsidRDefault="00D7048D" w:rsidP="00F271C9">
      <w:pPr>
        <w:spacing w:line="276" w:lineRule="auto"/>
        <w:jc w:val="both"/>
        <w:rPr>
          <w:lang w:val="es-US"/>
        </w:rPr>
      </w:pPr>
      <w:r w:rsidRPr="00830543">
        <w:rPr>
          <w:lang w:val="es-US"/>
        </w:rPr>
        <w:t>Basado en el tamaño del sistema determinado en el paso anterior, este paso construye piezas individuales como (1) la bicapa lipídica alrededor de la proteína, (2) moléculas de agua adicionales para solvatar completamente la proteína y (3) iones (con muestreo de Monte Carlo o algoritmo basado en la distancia) para una concentración determinada.</w:t>
      </w:r>
    </w:p>
    <w:p w14:paraId="2B79E844" w14:textId="77777777" w:rsidR="00FB1971" w:rsidRPr="00830543" w:rsidRDefault="00FB1971" w:rsidP="00F271C9">
      <w:pPr>
        <w:spacing w:line="276" w:lineRule="auto"/>
        <w:jc w:val="both"/>
        <w:rPr>
          <w:lang w:val="es-US"/>
        </w:rPr>
      </w:pPr>
    </w:p>
    <w:p w14:paraId="7ED03C6F" w14:textId="77777777" w:rsidR="00FB1971" w:rsidRPr="00830543" w:rsidRDefault="00D7048D" w:rsidP="00F271C9">
      <w:pPr>
        <w:spacing w:line="276" w:lineRule="auto"/>
        <w:jc w:val="both"/>
        <w:rPr>
          <w:lang w:val="es-US"/>
        </w:rPr>
      </w:pPr>
      <w:r w:rsidRPr="00830543">
        <w:rPr>
          <w:lang w:val="es-US"/>
        </w:rPr>
        <w:t>PASO 5: Ensamble los componentes</w:t>
      </w:r>
    </w:p>
    <w:p w14:paraId="15AB7652" w14:textId="77777777" w:rsidR="00FB1971" w:rsidRPr="00830543" w:rsidRDefault="00D7048D" w:rsidP="00F271C9">
      <w:pPr>
        <w:spacing w:line="276" w:lineRule="auto"/>
        <w:jc w:val="both"/>
        <w:rPr>
          <w:lang w:val="es-US"/>
        </w:rPr>
      </w:pPr>
      <w:r w:rsidRPr="00830543">
        <w:rPr>
          <w:lang w:val="es-US"/>
        </w:rPr>
        <w:t>Todas las piezas (proteína, bicapa lipídica, agua adicional e iones) se ensamblan en este paso.</w:t>
      </w:r>
    </w:p>
    <w:p w14:paraId="6DE6F556" w14:textId="77777777" w:rsidR="00FB1971" w:rsidRPr="00830543" w:rsidRDefault="00FB1971" w:rsidP="00F271C9">
      <w:pPr>
        <w:spacing w:line="276" w:lineRule="auto"/>
        <w:jc w:val="both"/>
        <w:rPr>
          <w:lang w:val="es-US"/>
        </w:rPr>
      </w:pPr>
    </w:p>
    <w:p w14:paraId="505EE45E" w14:textId="77777777" w:rsidR="00FB1971" w:rsidRPr="00830543" w:rsidRDefault="00D7048D" w:rsidP="00F271C9">
      <w:pPr>
        <w:spacing w:line="276" w:lineRule="auto"/>
        <w:jc w:val="both"/>
        <w:rPr>
          <w:lang w:val="es-US"/>
        </w:rPr>
      </w:pPr>
      <w:r w:rsidRPr="00830543">
        <w:rPr>
          <w:lang w:val="es-US"/>
        </w:rPr>
        <w:t>PASO 6: Equilibre el sistema</w:t>
      </w:r>
    </w:p>
    <w:p w14:paraId="636BDB5D" w14:textId="77777777" w:rsidR="00FB1971" w:rsidRPr="00830543" w:rsidRDefault="00D7048D" w:rsidP="00F271C9">
      <w:pPr>
        <w:spacing w:line="276" w:lineRule="auto"/>
        <w:jc w:val="both"/>
        <w:rPr>
          <w:lang w:val="es-US"/>
        </w:rPr>
      </w:pPr>
      <w:r w:rsidRPr="00830543">
        <w:rPr>
          <w:lang w:val="es-US"/>
        </w:rPr>
        <w:t>Debido a su tiempo de cálculo, solo se proporcionan los archivos de entrada para seis pasos de equilibrio "sugeridos". Sin embargo, el usuario puede encontrar coordenadas equilibradas para algunas proteínas de membranas del archivo.</w:t>
      </w:r>
    </w:p>
    <w:p w14:paraId="3BCB6A3C" w14:textId="77777777" w:rsidR="00FB1971" w:rsidRPr="00830543" w:rsidRDefault="00FB1971" w:rsidP="00F271C9">
      <w:pPr>
        <w:spacing w:line="276" w:lineRule="auto"/>
        <w:jc w:val="both"/>
        <w:rPr>
          <w:lang w:val="es-US"/>
        </w:rPr>
      </w:pPr>
    </w:p>
    <w:p w14:paraId="05B74569" w14:textId="77777777" w:rsidR="00FB1971" w:rsidRPr="00830543" w:rsidRDefault="00D7048D" w:rsidP="00F271C9">
      <w:pPr>
        <w:spacing w:line="276" w:lineRule="auto"/>
        <w:jc w:val="both"/>
        <w:rPr>
          <w:lang w:val="es-US"/>
        </w:rPr>
      </w:pPr>
      <w:r w:rsidRPr="00830543">
        <w:rPr>
          <w:lang w:val="es-US"/>
        </w:rPr>
        <w:t>Ahí están todos los archivos que necesitamos para correr el programa. Existe uno muy importante que se llama README. Básicamente, README es un script de CSH</w:t>
      </w:r>
      <w:r w:rsidRPr="00D409E4">
        <w:footnoteReference w:id="40"/>
      </w:r>
      <w:r w:rsidRPr="00830543">
        <w:rPr>
          <w:lang w:val="es-US"/>
        </w:rPr>
        <w:t xml:space="preserve"> que tiene los pasos a ejecutar con Gromacs en nuestra PC.</w:t>
      </w:r>
    </w:p>
    <w:p w14:paraId="62EE76CE" w14:textId="77777777" w:rsidR="00FB1971" w:rsidRPr="00830543" w:rsidRDefault="00D7048D" w:rsidP="00F271C9">
      <w:pPr>
        <w:spacing w:line="276" w:lineRule="auto"/>
        <w:jc w:val="both"/>
        <w:rPr>
          <w:lang w:val="es-US"/>
        </w:rPr>
      </w:pPr>
      <w:r w:rsidRPr="00830543">
        <w:rPr>
          <w:lang w:val="es-US"/>
        </w:rPr>
        <w:t xml:space="preserve">El problema que aparece, normalmente, es que no está instalado CSH en nuestro sistema. Se deberá, por lo tanto, instalar usando el método específico de la distribución. Otro problema es que no conviene ejecutar ciegamente el script, sino abrirlo y analizarlo. Así sabremos qué está haciendo o, también, podremos anticiparnos a los posibles errores que surjan. A esta altura del manual, podremos ver el script y predecir qué es lo que va a fallar. La ejecución es idéntica a la de un .SH, siendo </w:t>
      </w:r>
      <w:proofErr w:type="gramStart"/>
      <w:r w:rsidRPr="00830543">
        <w:rPr>
          <w:lang w:val="es-US"/>
        </w:rPr>
        <w:t>el comando a usar</w:t>
      </w:r>
      <w:proofErr w:type="gramEnd"/>
      <w:r w:rsidRPr="00830543">
        <w:rPr>
          <w:lang w:val="es-US"/>
        </w:rPr>
        <w:t>,</w:t>
      </w:r>
    </w:p>
    <w:p w14:paraId="7150965F" w14:textId="77777777" w:rsidR="00FB1971" w:rsidRPr="00830543" w:rsidRDefault="00FB1971" w:rsidP="00F271C9">
      <w:pPr>
        <w:spacing w:line="276" w:lineRule="auto"/>
        <w:jc w:val="both"/>
        <w:rPr>
          <w:lang w:val="es-US"/>
        </w:rPr>
      </w:pPr>
    </w:p>
    <w:p w14:paraId="3BA5BD0A" w14:textId="77777777" w:rsidR="00FB1971" w:rsidRPr="00830543" w:rsidRDefault="00D7048D" w:rsidP="00F271C9">
      <w:pPr>
        <w:spacing w:line="276" w:lineRule="auto"/>
        <w:jc w:val="both"/>
        <w:rPr>
          <w:lang w:val="es-US"/>
        </w:rPr>
      </w:pPr>
      <w:r w:rsidRPr="00830543">
        <w:rPr>
          <w:lang w:val="es-US"/>
        </w:rPr>
        <w:t>csh script.csh</w:t>
      </w:r>
    </w:p>
    <w:p w14:paraId="6051EC4B" w14:textId="77777777" w:rsidR="00FB1971" w:rsidRPr="00830543" w:rsidRDefault="00FB1971" w:rsidP="00F271C9">
      <w:pPr>
        <w:spacing w:line="276" w:lineRule="auto"/>
        <w:jc w:val="both"/>
        <w:rPr>
          <w:lang w:val="es-US"/>
        </w:rPr>
      </w:pPr>
    </w:p>
    <w:p w14:paraId="41E2D3E9" w14:textId="77777777" w:rsidR="00FB1971" w:rsidRPr="00830543" w:rsidRDefault="00D7048D" w:rsidP="00F271C9">
      <w:pPr>
        <w:spacing w:line="276" w:lineRule="auto"/>
        <w:jc w:val="both"/>
        <w:rPr>
          <w:lang w:val="es-US"/>
        </w:rPr>
      </w:pPr>
      <w:r w:rsidRPr="00830543">
        <w:rPr>
          <w:lang w:val="es-US"/>
        </w:rPr>
        <w:t>Minimización energética del sistema</w:t>
      </w:r>
    </w:p>
    <w:p w14:paraId="35E8633E" w14:textId="77777777" w:rsidR="00FB1971" w:rsidRPr="00830543" w:rsidRDefault="00FB1971" w:rsidP="00F271C9">
      <w:pPr>
        <w:spacing w:line="276" w:lineRule="auto"/>
        <w:jc w:val="both"/>
        <w:rPr>
          <w:lang w:val="es-US"/>
        </w:rPr>
      </w:pPr>
    </w:p>
    <w:tbl>
      <w:tblPr>
        <w:tblStyle w:val="affffff7"/>
        <w:tblW w:w="0" w:type="auto"/>
        <w:tblInd w:w="0" w:type="dxa"/>
        <w:tblLayout w:type="fixed"/>
        <w:tblLook w:val="0600" w:firstRow="0" w:lastRow="0" w:firstColumn="0" w:lastColumn="0" w:noHBand="1" w:noVBand="1"/>
      </w:tblPr>
      <w:tblGrid>
        <w:gridCol w:w="10410"/>
      </w:tblGrid>
      <w:tr w:rsidR="00FB1971" w:rsidRPr="00830543" w14:paraId="7BEDFD42" w14:textId="77777777">
        <w:tc>
          <w:tcPr>
            <w:tcW w:w="10410" w:type="dxa"/>
            <w:shd w:val="clear" w:color="auto" w:fill="333333"/>
            <w:tcMar>
              <w:top w:w="100" w:type="dxa"/>
              <w:left w:w="100" w:type="dxa"/>
              <w:bottom w:w="100" w:type="dxa"/>
              <w:right w:w="100" w:type="dxa"/>
            </w:tcMar>
          </w:tcPr>
          <w:p w14:paraId="2F3413F2" w14:textId="77777777" w:rsidR="00FB1971" w:rsidRPr="00830543" w:rsidRDefault="00D7048D" w:rsidP="00F271C9">
            <w:pPr>
              <w:spacing w:line="276" w:lineRule="auto"/>
              <w:jc w:val="both"/>
              <w:rPr>
                <w:lang w:val="es-US"/>
              </w:rPr>
            </w:pPr>
            <w:r w:rsidRPr="00830543">
              <w:rPr>
                <w:lang w:val="es-US"/>
              </w:rPr>
              <w:t>gmx grompp -f step6.0_minimization.mdp -o step6.0_minimization.tpr -c step5_charmm2gmx.pdb -r step5_charmm2gmx.pdb -p topol.top</w:t>
            </w:r>
            <w:r w:rsidRPr="00830543">
              <w:rPr>
                <w:lang w:val="es-US"/>
              </w:rPr>
              <w:br/>
            </w:r>
            <w:r w:rsidRPr="00830543">
              <w:rPr>
                <w:lang w:val="es-US"/>
              </w:rPr>
              <w:br/>
              <w:t>gmx mdrun -v -deffnm step6.0_minimization</w:t>
            </w:r>
          </w:p>
        </w:tc>
      </w:tr>
    </w:tbl>
    <w:p w14:paraId="7419BEB7" w14:textId="77777777" w:rsidR="00FB1971" w:rsidRPr="00830543" w:rsidRDefault="00FB1971" w:rsidP="00F271C9">
      <w:pPr>
        <w:spacing w:line="276" w:lineRule="auto"/>
        <w:jc w:val="both"/>
        <w:rPr>
          <w:lang w:val="es-US"/>
        </w:rPr>
      </w:pPr>
    </w:p>
    <w:p w14:paraId="1AB6687F" w14:textId="77777777" w:rsidR="00FB1971" w:rsidRPr="00830543" w:rsidRDefault="00D7048D" w:rsidP="00F271C9">
      <w:pPr>
        <w:spacing w:line="276" w:lineRule="auto"/>
        <w:jc w:val="both"/>
        <w:rPr>
          <w:lang w:val="es-US"/>
        </w:rPr>
      </w:pPr>
      <w:r w:rsidRPr="00830543">
        <w:rPr>
          <w:lang w:val="es-US"/>
        </w:rPr>
        <w:t>Equilibrado</w:t>
      </w:r>
    </w:p>
    <w:p w14:paraId="62D386E8" w14:textId="77777777" w:rsidR="00FB1971" w:rsidRPr="00830543" w:rsidRDefault="00FB1971" w:rsidP="00F271C9">
      <w:pPr>
        <w:spacing w:line="276" w:lineRule="auto"/>
        <w:jc w:val="both"/>
        <w:rPr>
          <w:lang w:val="es-US"/>
        </w:rPr>
      </w:pPr>
    </w:p>
    <w:p w14:paraId="67EB6A04" w14:textId="77777777" w:rsidR="00FB1971" w:rsidRPr="00D409E4" w:rsidRDefault="00D7048D" w:rsidP="00F271C9">
      <w:pPr>
        <w:spacing w:line="276" w:lineRule="auto"/>
        <w:jc w:val="both"/>
      </w:pPr>
      <w:r w:rsidRPr="00830543">
        <w:rPr>
          <w:lang w:val="es-US"/>
        </w:rPr>
        <w:t xml:space="preserve">Es un proceso que se repite unas 6 veces, así que lo pondremos en un script (también de CSH) pero más pequeño, así sabremos qué pasa. </w:t>
      </w:r>
      <w:r w:rsidRPr="00D409E4">
        <w:t>En un editor,</w:t>
      </w:r>
    </w:p>
    <w:p w14:paraId="4D4EFF55" w14:textId="77777777" w:rsidR="00FB1971" w:rsidRPr="00D409E4" w:rsidRDefault="00FB1971" w:rsidP="00F271C9">
      <w:pPr>
        <w:spacing w:line="276" w:lineRule="auto"/>
        <w:jc w:val="both"/>
      </w:pPr>
    </w:p>
    <w:tbl>
      <w:tblPr>
        <w:tblStyle w:val="affffff8"/>
        <w:tblW w:w="1041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00" w:firstRow="0" w:lastRow="0" w:firstColumn="0" w:lastColumn="0" w:noHBand="1" w:noVBand="1"/>
      </w:tblPr>
      <w:tblGrid>
        <w:gridCol w:w="10410"/>
      </w:tblGrid>
      <w:tr w:rsidR="00FB1971" w:rsidRPr="00D409E4" w14:paraId="182791BC" w14:textId="77777777">
        <w:tc>
          <w:tcPr>
            <w:tcW w:w="10410" w:type="dxa"/>
            <w:shd w:val="clear" w:color="auto" w:fill="F2F2F2"/>
            <w:tcMar>
              <w:top w:w="0" w:type="dxa"/>
              <w:left w:w="0" w:type="dxa"/>
              <w:bottom w:w="0" w:type="dxa"/>
              <w:right w:w="0" w:type="dxa"/>
            </w:tcMar>
          </w:tcPr>
          <w:p w14:paraId="6AA63E96" w14:textId="77777777" w:rsidR="00FB1971" w:rsidRPr="00D409E4" w:rsidRDefault="00D7048D" w:rsidP="00F271C9">
            <w:pPr>
              <w:spacing w:line="276" w:lineRule="auto"/>
              <w:jc w:val="both"/>
            </w:pPr>
            <w:proofErr w:type="gramStart"/>
            <w:r w:rsidRPr="00D409E4">
              <w:t>#!/</w:t>
            </w:r>
            <w:proofErr w:type="gramEnd"/>
            <w:r w:rsidRPr="00D409E4">
              <w:t>bin/csh</w:t>
            </w:r>
          </w:p>
          <w:p w14:paraId="06BBF11D" w14:textId="77777777" w:rsidR="00FB1971" w:rsidRPr="00D409E4" w:rsidRDefault="00FB1971" w:rsidP="00F271C9">
            <w:pPr>
              <w:spacing w:line="276" w:lineRule="auto"/>
              <w:jc w:val="both"/>
            </w:pPr>
          </w:p>
          <w:p w14:paraId="731D993C" w14:textId="77777777" w:rsidR="00FB1971" w:rsidRPr="00D409E4" w:rsidRDefault="00D7048D" w:rsidP="00F271C9">
            <w:pPr>
              <w:spacing w:line="276" w:lineRule="auto"/>
              <w:jc w:val="both"/>
            </w:pPr>
            <w:r w:rsidRPr="00D409E4">
              <w:t># Equilibration</w:t>
            </w:r>
          </w:p>
          <w:p w14:paraId="518C795F" w14:textId="77777777" w:rsidR="00FB1971" w:rsidRPr="00D409E4" w:rsidRDefault="00D7048D" w:rsidP="00F271C9">
            <w:pPr>
              <w:spacing w:line="276" w:lineRule="auto"/>
              <w:jc w:val="both"/>
            </w:pPr>
            <w:r w:rsidRPr="00D409E4">
              <w:t xml:space="preserve">set </w:t>
            </w:r>
            <w:proofErr w:type="spellStart"/>
            <w:r w:rsidRPr="00D409E4">
              <w:t>cnt</w:t>
            </w:r>
            <w:proofErr w:type="spellEnd"/>
            <w:r w:rsidRPr="00D409E4">
              <w:t xml:space="preserve">    = 1</w:t>
            </w:r>
          </w:p>
          <w:p w14:paraId="151924FB" w14:textId="77777777" w:rsidR="00FB1971" w:rsidRPr="00D409E4" w:rsidRDefault="00D7048D" w:rsidP="00F271C9">
            <w:pPr>
              <w:spacing w:line="276" w:lineRule="auto"/>
              <w:jc w:val="both"/>
            </w:pPr>
            <w:r w:rsidRPr="00D409E4">
              <w:t xml:space="preserve">set </w:t>
            </w:r>
            <w:proofErr w:type="spellStart"/>
            <w:r w:rsidRPr="00D409E4">
              <w:t>cntmax</w:t>
            </w:r>
            <w:proofErr w:type="spellEnd"/>
            <w:r w:rsidRPr="00D409E4">
              <w:t xml:space="preserve"> = 6</w:t>
            </w:r>
          </w:p>
          <w:p w14:paraId="00AC6124" w14:textId="77777777" w:rsidR="00FB1971" w:rsidRPr="00D409E4" w:rsidRDefault="00FB1971" w:rsidP="00F271C9">
            <w:pPr>
              <w:spacing w:line="276" w:lineRule="auto"/>
              <w:jc w:val="both"/>
            </w:pPr>
          </w:p>
          <w:p w14:paraId="70175F24" w14:textId="77777777" w:rsidR="00FB1971" w:rsidRPr="00D409E4" w:rsidRDefault="00D7048D" w:rsidP="00F271C9">
            <w:pPr>
              <w:spacing w:line="276" w:lineRule="auto"/>
              <w:jc w:val="both"/>
            </w:pPr>
            <w:r w:rsidRPr="00D409E4">
              <w:t xml:space="preserve">while </w:t>
            </w:r>
            <w:proofErr w:type="gramStart"/>
            <w:r w:rsidRPr="00D409E4">
              <w:t>( $</w:t>
            </w:r>
            <w:proofErr w:type="gramEnd"/>
            <w:r w:rsidRPr="00D409E4">
              <w:t>{</w:t>
            </w:r>
            <w:proofErr w:type="spellStart"/>
            <w:r w:rsidRPr="00D409E4">
              <w:t>cnt</w:t>
            </w:r>
            <w:proofErr w:type="spellEnd"/>
            <w:r w:rsidRPr="00D409E4">
              <w:t>} &lt;= ${</w:t>
            </w:r>
            <w:proofErr w:type="spellStart"/>
            <w:r w:rsidRPr="00D409E4">
              <w:t>cntmax</w:t>
            </w:r>
            <w:proofErr w:type="spellEnd"/>
            <w:r w:rsidRPr="00D409E4">
              <w:t>} )</w:t>
            </w:r>
          </w:p>
          <w:p w14:paraId="4BA9E9B4" w14:textId="77777777" w:rsidR="00FB1971" w:rsidRPr="00D409E4" w:rsidRDefault="00D7048D" w:rsidP="00F271C9">
            <w:pPr>
              <w:spacing w:line="276" w:lineRule="auto"/>
              <w:jc w:val="both"/>
            </w:pPr>
            <w:r w:rsidRPr="00D409E4">
              <w:t xml:space="preserve">    @ </w:t>
            </w:r>
            <w:proofErr w:type="spellStart"/>
            <w:r w:rsidRPr="00D409E4">
              <w:t>pcnt</w:t>
            </w:r>
            <w:proofErr w:type="spellEnd"/>
            <w:r w:rsidRPr="00D409E4">
              <w:t xml:space="preserve"> = ${</w:t>
            </w:r>
            <w:proofErr w:type="spellStart"/>
            <w:r w:rsidRPr="00D409E4">
              <w:t>cnt</w:t>
            </w:r>
            <w:proofErr w:type="spellEnd"/>
            <w:r w:rsidRPr="00D409E4">
              <w:t>} - 1</w:t>
            </w:r>
          </w:p>
          <w:p w14:paraId="50778CE9" w14:textId="77777777" w:rsidR="00FB1971" w:rsidRPr="00D409E4" w:rsidRDefault="00D7048D" w:rsidP="00F271C9">
            <w:pPr>
              <w:spacing w:line="276" w:lineRule="auto"/>
              <w:jc w:val="both"/>
            </w:pPr>
            <w:r w:rsidRPr="00D409E4">
              <w:t xml:space="preserve">    if </w:t>
            </w:r>
            <w:proofErr w:type="gramStart"/>
            <w:r w:rsidRPr="00D409E4">
              <w:t>( $</w:t>
            </w:r>
            <w:proofErr w:type="gramEnd"/>
            <w:r w:rsidRPr="00D409E4">
              <w:t>{</w:t>
            </w:r>
            <w:proofErr w:type="spellStart"/>
            <w:r w:rsidRPr="00D409E4">
              <w:t>cnt</w:t>
            </w:r>
            <w:proofErr w:type="spellEnd"/>
            <w:r w:rsidRPr="00D409E4">
              <w:t>} == 1 ) then</w:t>
            </w:r>
          </w:p>
          <w:p w14:paraId="15659D6A" w14:textId="77777777" w:rsidR="00FB1971" w:rsidRPr="00D409E4" w:rsidRDefault="00D7048D" w:rsidP="00F271C9">
            <w:pPr>
              <w:spacing w:line="276" w:lineRule="auto"/>
              <w:jc w:val="both"/>
            </w:pPr>
            <w:r w:rsidRPr="00D409E4">
              <w:lastRenderedPageBreak/>
              <w:t xml:space="preserve">        </w:t>
            </w:r>
            <w:proofErr w:type="spellStart"/>
            <w:r w:rsidRPr="00D409E4">
              <w:t>gmx</w:t>
            </w:r>
            <w:proofErr w:type="spellEnd"/>
            <w:r w:rsidRPr="00D409E4">
              <w:t xml:space="preserve"> </w:t>
            </w:r>
            <w:proofErr w:type="spellStart"/>
            <w:r w:rsidRPr="00D409E4">
              <w:t>grompp</w:t>
            </w:r>
            <w:proofErr w:type="spellEnd"/>
            <w:r w:rsidRPr="00D409E4">
              <w:t xml:space="preserve"> -f step</w:t>
            </w:r>
            <w:proofErr w:type="gramStart"/>
            <w:r w:rsidRPr="00D409E4">
              <w:t>6.{</w:t>
            </w:r>
            <w:proofErr w:type="gramEnd"/>
            <w:r w:rsidRPr="00D409E4">
              <w:t>$</w:t>
            </w:r>
            <w:proofErr w:type="spellStart"/>
            <w:r w:rsidRPr="00D409E4">
              <w:t>cnt</w:t>
            </w:r>
            <w:proofErr w:type="spellEnd"/>
            <w:r w:rsidRPr="00D409E4">
              <w:t>}_</w:t>
            </w:r>
            <w:proofErr w:type="spellStart"/>
            <w:r w:rsidRPr="00D409E4">
              <w:t>equilibration.mdp</w:t>
            </w:r>
            <w:proofErr w:type="spellEnd"/>
            <w:r w:rsidRPr="00D409E4">
              <w:t xml:space="preserve"> -o step6.{$</w:t>
            </w:r>
            <w:proofErr w:type="spellStart"/>
            <w:r w:rsidRPr="00D409E4">
              <w:t>cnt</w:t>
            </w:r>
            <w:proofErr w:type="spellEnd"/>
            <w:r w:rsidRPr="00D409E4">
              <w:t>}_</w:t>
            </w:r>
            <w:proofErr w:type="spellStart"/>
            <w:r w:rsidRPr="00D409E4">
              <w:t>equilibration.tpr</w:t>
            </w:r>
            <w:proofErr w:type="spellEnd"/>
            <w:r w:rsidRPr="00D409E4">
              <w:t xml:space="preserve"> -c step6.{$</w:t>
            </w:r>
            <w:proofErr w:type="spellStart"/>
            <w:r w:rsidRPr="00D409E4">
              <w:t>pcnt</w:t>
            </w:r>
            <w:proofErr w:type="spellEnd"/>
            <w:r w:rsidRPr="00D409E4">
              <w:t>}_</w:t>
            </w:r>
            <w:proofErr w:type="spellStart"/>
            <w:r w:rsidRPr="00D409E4">
              <w:t>minimization.gro</w:t>
            </w:r>
            <w:proofErr w:type="spellEnd"/>
            <w:r w:rsidRPr="00D409E4">
              <w:t xml:space="preserve"> -r step5_charmm2gmx.pdb -n </w:t>
            </w:r>
            <w:proofErr w:type="spellStart"/>
            <w:r w:rsidRPr="00D409E4">
              <w:t>index.ndx</w:t>
            </w:r>
            <w:proofErr w:type="spellEnd"/>
            <w:r w:rsidRPr="00D409E4">
              <w:t xml:space="preserve"> -p </w:t>
            </w:r>
            <w:proofErr w:type="spellStart"/>
            <w:r w:rsidRPr="00D409E4">
              <w:t>topol.top</w:t>
            </w:r>
            <w:proofErr w:type="spellEnd"/>
          </w:p>
          <w:p w14:paraId="7654AC05" w14:textId="77777777" w:rsidR="00FB1971" w:rsidRPr="00D409E4" w:rsidRDefault="00D7048D" w:rsidP="00F271C9">
            <w:pPr>
              <w:spacing w:line="276" w:lineRule="auto"/>
              <w:jc w:val="both"/>
            </w:pPr>
            <w:r w:rsidRPr="00D409E4">
              <w:t xml:space="preserve">        </w:t>
            </w: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step</w:t>
            </w:r>
            <w:proofErr w:type="gramStart"/>
            <w:r w:rsidRPr="00D409E4">
              <w:t>6.{</w:t>
            </w:r>
            <w:proofErr w:type="gramEnd"/>
            <w:r w:rsidRPr="00D409E4">
              <w:t>$</w:t>
            </w:r>
            <w:proofErr w:type="spellStart"/>
            <w:r w:rsidRPr="00D409E4">
              <w:t>cnt</w:t>
            </w:r>
            <w:proofErr w:type="spellEnd"/>
            <w:r w:rsidRPr="00D409E4">
              <w:t>}_equilibration</w:t>
            </w:r>
          </w:p>
          <w:p w14:paraId="295824B8" w14:textId="77777777" w:rsidR="00FB1971" w:rsidRPr="00D409E4" w:rsidRDefault="00D7048D" w:rsidP="00F271C9">
            <w:pPr>
              <w:spacing w:line="276" w:lineRule="auto"/>
              <w:jc w:val="both"/>
            </w:pPr>
            <w:r w:rsidRPr="00D409E4">
              <w:t xml:space="preserve">    else</w:t>
            </w:r>
          </w:p>
          <w:p w14:paraId="358565B6" w14:textId="77777777" w:rsidR="00FB1971" w:rsidRPr="00D409E4" w:rsidRDefault="00D7048D" w:rsidP="00F271C9">
            <w:pPr>
              <w:spacing w:line="276" w:lineRule="auto"/>
              <w:jc w:val="both"/>
            </w:pPr>
            <w:r w:rsidRPr="00D409E4">
              <w:t xml:space="preserve">        </w:t>
            </w:r>
            <w:proofErr w:type="spellStart"/>
            <w:r w:rsidRPr="00D409E4">
              <w:t>gmx</w:t>
            </w:r>
            <w:proofErr w:type="spellEnd"/>
            <w:r w:rsidRPr="00D409E4">
              <w:t xml:space="preserve"> </w:t>
            </w:r>
            <w:proofErr w:type="spellStart"/>
            <w:r w:rsidRPr="00D409E4">
              <w:t>grompp</w:t>
            </w:r>
            <w:proofErr w:type="spellEnd"/>
            <w:r w:rsidRPr="00D409E4">
              <w:t xml:space="preserve"> -f step</w:t>
            </w:r>
            <w:proofErr w:type="gramStart"/>
            <w:r w:rsidRPr="00D409E4">
              <w:t>6.{</w:t>
            </w:r>
            <w:proofErr w:type="gramEnd"/>
            <w:r w:rsidRPr="00D409E4">
              <w:t>$</w:t>
            </w:r>
            <w:proofErr w:type="spellStart"/>
            <w:r w:rsidRPr="00D409E4">
              <w:t>cnt</w:t>
            </w:r>
            <w:proofErr w:type="spellEnd"/>
            <w:r w:rsidRPr="00D409E4">
              <w:t>}_</w:t>
            </w:r>
            <w:proofErr w:type="spellStart"/>
            <w:r w:rsidRPr="00D409E4">
              <w:t>equilibration.mdp</w:t>
            </w:r>
            <w:proofErr w:type="spellEnd"/>
            <w:r w:rsidRPr="00D409E4">
              <w:t xml:space="preserve"> -o step6.{$</w:t>
            </w:r>
            <w:proofErr w:type="spellStart"/>
            <w:r w:rsidRPr="00D409E4">
              <w:t>cnt</w:t>
            </w:r>
            <w:proofErr w:type="spellEnd"/>
            <w:r w:rsidRPr="00D409E4">
              <w:t>}_</w:t>
            </w:r>
            <w:proofErr w:type="spellStart"/>
            <w:r w:rsidRPr="00D409E4">
              <w:t>equilibration.tpr</w:t>
            </w:r>
            <w:proofErr w:type="spellEnd"/>
            <w:r w:rsidRPr="00D409E4">
              <w:t xml:space="preserve"> -c step6.{$</w:t>
            </w:r>
            <w:proofErr w:type="spellStart"/>
            <w:r w:rsidRPr="00D409E4">
              <w:t>pcnt</w:t>
            </w:r>
            <w:proofErr w:type="spellEnd"/>
            <w:r w:rsidRPr="00D409E4">
              <w:t>}_</w:t>
            </w:r>
            <w:proofErr w:type="spellStart"/>
            <w:r w:rsidRPr="00D409E4">
              <w:t>equilibration.gro</w:t>
            </w:r>
            <w:proofErr w:type="spellEnd"/>
            <w:r w:rsidRPr="00D409E4">
              <w:t xml:space="preserve"> -r step5_charmm2gmx.pdb -n </w:t>
            </w:r>
            <w:proofErr w:type="spellStart"/>
            <w:r w:rsidRPr="00D409E4">
              <w:t>index.ndx</w:t>
            </w:r>
            <w:proofErr w:type="spellEnd"/>
            <w:r w:rsidRPr="00D409E4">
              <w:t xml:space="preserve"> -p </w:t>
            </w:r>
            <w:proofErr w:type="spellStart"/>
            <w:r w:rsidRPr="00D409E4">
              <w:t>topol.top</w:t>
            </w:r>
            <w:proofErr w:type="spellEnd"/>
          </w:p>
          <w:p w14:paraId="599BB9CD" w14:textId="77777777" w:rsidR="00FB1971" w:rsidRPr="00D409E4" w:rsidRDefault="00D7048D" w:rsidP="00F271C9">
            <w:pPr>
              <w:spacing w:line="276" w:lineRule="auto"/>
              <w:jc w:val="both"/>
            </w:pPr>
            <w:r w:rsidRPr="00D409E4">
              <w:t xml:space="preserve">        </w:t>
            </w: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step</w:t>
            </w:r>
            <w:proofErr w:type="gramStart"/>
            <w:r w:rsidRPr="00D409E4">
              <w:t>6.{</w:t>
            </w:r>
            <w:proofErr w:type="gramEnd"/>
            <w:r w:rsidRPr="00D409E4">
              <w:t>$</w:t>
            </w:r>
            <w:proofErr w:type="spellStart"/>
            <w:r w:rsidRPr="00D409E4">
              <w:t>cnt</w:t>
            </w:r>
            <w:proofErr w:type="spellEnd"/>
            <w:r w:rsidRPr="00D409E4">
              <w:t>}_equilibration</w:t>
            </w:r>
          </w:p>
          <w:p w14:paraId="4633E0A3" w14:textId="77777777" w:rsidR="00FB1971" w:rsidRPr="00D409E4" w:rsidRDefault="00D7048D" w:rsidP="00F271C9">
            <w:pPr>
              <w:spacing w:line="276" w:lineRule="auto"/>
              <w:jc w:val="both"/>
            </w:pPr>
            <w:r w:rsidRPr="00D409E4">
              <w:t xml:space="preserve">    endif</w:t>
            </w:r>
          </w:p>
          <w:p w14:paraId="4F3DAE06" w14:textId="77777777" w:rsidR="00FB1971" w:rsidRPr="00D409E4" w:rsidRDefault="00D7048D" w:rsidP="00F271C9">
            <w:pPr>
              <w:spacing w:line="276" w:lineRule="auto"/>
              <w:jc w:val="both"/>
            </w:pPr>
            <w:r w:rsidRPr="00D409E4">
              <w:t xml:space="preserve">    @ </w:t>
            </w:r>
            <w:proofErr w:type="spellStart"/>
            <w:r w:rsidRPr="00D409E4">
              <w:t>cnt</w:t>
            </w:r>
            <w:proofErr w:type="spellEnd"/>
            <w:r w:rsidRPr="00D409E4">
              <w:t xml:space="preserve"> += 1</w:t>
            </w:r>
          </w:p>
          <w:p w14:paraId="0C49E9BC" w14:textId="77777777" w:rsidR="00FB1971" w:rsidRPr="00D409E4" w:rsidRDefault="00D7048D" w:rsidP="00F271C9">
            <w:pPr>
              <w:spacing w:line="276" w:lineRule="auto"/>
              <w:jc w:val="both"/>
            </w:pPr>
            <w:r w:rsidRPr="00D409E4">
              <w:t>end</w:t>
            </w:r>
          </w:p>
          <w:p w14:paraId="0A9884B4" w14:textId="77777777" w:rsidR="00FB1971" w:rsidRPr="00D409E4" w:rsidRDefault="00FB1971" w:rsidP="00F271C9">
            <w:pPr>
              <w:spacing w:line="276" w:lineRule="auto"/>
              <w:jc w:val="both"/>
            </w:pPr>
          </w:p>
        </w:tc>
      </w:tr>
    </w:tbl>
    <w:p w14:paraId="410E9072" w14:textId="77777777" w:rsidR="00FB1971" w:rsidRPr="00D409E4" w:rsidRDefault="00FB1971" w:rsidP="00F271C9">
      <w:pPr>
        <w:spacing w:line="276" w:lineRule="auto"/>
        <w:jc w:val="both"/>
      </w:pPr>
    </w:p>
    <w:p w14:paraId="66C83343" w14:textId="77777777" w:rsidR="00FB1971" w:rsidRPr="00D409E4" w:rsidRDefault="00D7048D" w:rsidP="00F271C9">
      <w:pPr>
        <w:spacing w:line="276" w:lineRule="auto"/>
        <w:jc w:val="both"/>
      </w:pPr>
      <w:r w:rsidRPr="00D409E4">
        <w:t xml:space="preserve">Corrida de </w:t>
      </w:r>
      <w:proofErr w:type="spellStart"/>
      <w:r w:rsidRPr="00D409E4">
        <w:t>producción</w:t>
      </w:r>
      <w:proofErr w:type="spellEnd"/>
    </w:p>
    <w:p w14:paraId="296386FB" w14:textId="77777777" w:rsidR="00FB1971" w:rsidRPr="00D409E4" w:rsidRDefault="00FB1971" w:rsidP="00F271C9">
      <w:pPr>
        <w:spacing w:line="276" w:lineRule="auto"/>
        <w:jc w:val="both"/>
      </w:pPr>
    </w:p>
    <w:p w14:paraId="6A3E0567" w14:textId="77777777" w:rsidR="00FB1971" w:rsidRPr="00D409E4" w:rsidRDefault="00D7048D" w:rsidP="00F271C9">
      <w:pPr>
        <w:spacing w:line="276" w:lineRule="auto"/>
        <w:jc w:val="both"/>
      </w:pPr>
      <w:r w:rsidRPr="00830543">
        <w:rPr>
          <w:lang w:val="es-US"/>
        </w:rPr>
        <w:t>Se repite 10 veces (no sé por qué</w:t>
      </w:r>
      <w:r w:rsidRPr="00D409E4">
        <w:footnoteReference w:id="41"/>
      </w:r>
      <w:r w:rsidRPr="00830543">
        <w:rPr>
          <w:lang w:val="es-US"/>
        </w:rPr>
        <w:t xml:space="preserve">, ya viene así configurado. </w:t>
      </w:r>
      <w:proofErr w:type="spellStart"/>
      <w:r w:rsidRPr="00D409E4">
        <w:t>Debería</w:t>
      </w:r>
      <w:proofErr w:type="spellEnd"/>
      <w:r w:rsidRPr="00D409E4">
        <w:t xml:space="preserve"> </w:t>
      </w:r>
      <w:proofErr w:type="spellStart"/>
      <w:r w:rsidRPr="00D409E4">
        <w:t>estudiar</w:t>
      </w:r>
      <w:proofErr w:type="spellEnd"/>
      <w:r w:rsidRPr="00D409E4">
        <w:t xml:space="preserve"> </w:t>
      </w:r>
      <w:proofErr w:type="spellStart"/>
      <w:r w:rsidRPr="00D409E4">
        <w:t>el</w:t>
      </w:r>
      <w:proofErr w:type="spellEnd"/>
      <w:r w:rsidRPr="00D409E4">
        <w:t xml:space="preserve"> manual</w:t>
      </w:r>
      <w:r w:rsidRPr="00D409E4">
        <w:footnoteReference w:id="42"/>
      </w:r>
      <w:r w:rsidRPr="00D409E4">
        <w:t>)</w:t>
      </w:r>
    </w:p>
    <w:p w14:paraId="68621F6D" w14:textId="77777777" w:rsidR="00FB1971" w:rsidRPr="00D409E4" w:rsidRDefault="00FB1971" w:rsidP="00F271C9">
      <w:pPr>
        <w:spacing w:line="276" w:lineRule="auto"/>
        <w:jc w:val="both"/>
      </w:pPr>
    </w:p>
    <w:tbl>
      <w:tblPr>
        <w:tblStyle w:val="affffff9"/>
        <w:tblW w:w="1041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00" w:firstRow="0" w:lastRow="0" w:firstColumn="0" w:lastColumn="0" w:noHBand="1" w:noVBand="1"/>
      </w:tblPr>
      <w:tblGrid>
        <w:gridCol w:w="10410"/>
      </w:tblGrid>
      <w:tr w:rsidR="00FB1971" w:rsidRPr="00D409E4" w14:paraId="54AADEED" w14:textId="77777777">
        <w:tc>
          <w:tcPr>
            <w:tcW w:w="10410" w:type="dxa"/>
            <w:shd w:val="clear" w:color="auto" w:fill="F2F2F2"/>
            <w:tcMar>
              <w:top w:w="0" w:type="dxa"/>
              <w:left w:w="0" w:type="dxa"/>
              <w:bottom w:w="0" w:type="dxa"/>
              <w:right w:w="0" w:type="dxa"/>
            </w:tcMar>
          </w:tcPr>
          <w:p w14:paraId="175C7EBA" w14:textId="77777777" w:rsidR="00FB1971" w:rsidRPr="00D409E4" w:rsidRDefault="00D7048D" w:rsidP="00F271C9">
            <w:pPr>
              <w:spacing w:line="276" w:lineRule="auto"/>
              <w:jc w:val="both"/>
            </w:pPr>
            <w:proofErr w:type="gramStart"/>
            <w:r w:rsidRPr="00D409E4">
              <w:t>#!/</w:t>
            </w:r>
            <w:proofErr w:type="gramEnd"/>
            <w:r w:rsidRPr="00D409E4">
              <w:t>bin/csh</w:t>
            </w:r>
          </w:p>
          <w:p w14:paraId="52766F26" w14:textId="77777777" w:rsidR="00FB1971" w:rsidRPr="00D409E4" w:rsidRDefault="00FB1971" w:rsidP="00F271C9">
            <w:pPr>
              <w:spacing w:line="276" w:lineRule="auto"/>
              <w:jc w:val="both"/>
            </w:pPr>
          </w:p>
          <w:p w14:paraId="2492ECE2" w14:textId="77777777" w:rsidR="00FB1971" w:rsidRPr="00D409E4" w:rsidRDefault="00D7048D" w:rsidP="00F271C9">
            <w:pPr>
              <w:spacing w:line="276" w:lineRule="auto"/>
              <w:jc w:val="both"/>
            </w:pPr>
            <w:r w:rsidRPr="00D409E4">
              <w:t># Production</w:t>
            </w:r>
          </w:p>
          <w:p w14:paraId="3396590B" w14:textId="77777777" w:rsidR="00FB1971" w:rsidRPr="00D409E4" w:rsidRDefault="00D7048D" w:rsidP="00F271C9">
            <w:pPr>
              <w:spacing w:line="276" w:lineRule="auto"/>
              <w:jc w:val="both"/>
            </w:pPr>
            <w:r w:rsidRPr="00D409E4">
              <w:t xml:space="preserve">set </w:t>
            </w:r>
            <w:proofErr w:type="spellStart"/>
            <w:r w:rsidRPr="00D409E4">
              <w:t>cnt</w:t>
            </w:r>
            <w:proofErr w:type="spellEnd"/>
            <w:r w:rsidRPr="00D409E4">
              <w:t xml:space="preserve">    = 1</w:t>
            </w:r>
          </w:p>
          <w:p w14:paraId="29E2C4A7" w14:textId="77777777" w:rsidR="00FB1971" w:rsidRPr="00D409E4" w:rsidRDefault="00D7048D" w:rsidP="00F271C9">
            <w:pPr>
              <w:spacing w:line="276" w:lineRule="auto"/>
              <w:jc w:val="both"/>
            </w:pPr>
            <w:r w:rsidRPr="00D409E4">
              <w:t xml:space="preserve">set </w:t>
            </w:r>
            <w:proofErr w:type="spellStart"/>
            <w:r w:rsidRPr="00D409E4">
              <w:t>cntmax</w:t>
            </w:r>
            <w:proofErr w:type="spellEnd"/>
            <w:r w:rsidRPr="00D409E4">
              <w:t xml:space="preserve"> = 10</w:t>
            </w:r>
          </w:p>
          <w:p w14:paraId="7B9F0358" w14:textId="77777777" w:rsidR="00FB1971" w:rsidRPr="00D409E4" w:rsidRDefault="00FB1971" w:rsidP="00F271C9">
            <w:pPr>
              <w:spacing w:line="276" w:lineRule="auto"/>
              <w:jc w:val="both"/>
            </w:pPr>
          </w:p>
          <w:p w14:paraId="1E504E84" w14:textId="77777777" w:rsidR="00FB1971" w:rsidRPr="00D409E4" w:rsidRDefault="00FB1971" w:rsidP="00F271C9">
            <w:pPr>
              <w:spacing w:line="276" w:lineRule="auto"/>
              <w:jc w:val="both"/>
            </w:pPr>
          </w:p>
          <w:p w14:paraId="09E0E810" w14:textId="77777777" w:rsidR="00FB1971" w:rsidRPr="00D409E4" w:rsidRDefault="00D7048D" w:rsidP="00F271C9">
            <w:pPr>
              <w:spacing w:line="276" w:lineRule="auto"/>
              <w:jc w:val="both"/>
            </w:pPr>
            <w:r w:rsidRPr="00D409E4">
              <w:t xml:space="preserve">while </w:t>
            </w:r>
            <w:proofErr w:type="gramStart"/>
            <w:r w:rsidRPr="00D409E4">
              <w:t>( $</w:t>
            </w:r>
            <w:proofErr w:type="gramEnd"/>
            <w:r w:rsidRPr="00D409E4">
              <w:t>{</w:t>
            </w:r>
            <w:proofErr w:type="spellStart"/>
            <w:r w:rsidRPr="00D409E4">
              <w:t>cnt</w:t>
            </w:r>
            <w:proofErr w:type="spellEnd"/>
            <w:r w:rsidRPr="00D409E4">
              <w:t>} &lt;= ${</w:t>
            </w:r>
            <w:proofErr w:type="spellStart"/>
            <w:r w:rsidRPr="00D409E4">
              <w:t>cntmax</w:t>
            </w:r>
            <w:proofErr w:type="spellEnd"/>
            <w:r w:rsidRPr="00D409E4">
              <w:t>} )</w:t>
            </w:r>
          </w:p>
          <w:p w14:paraId="14335394" w14:textId="77777777" w:rsidR="00FB1971" w:rsidRPr="00D409E4" w:rsidRDefault="00D7048D" w:rsidP="00F271C9">
            <w:pPr>
              <w:spacing w:line="276" w:lineRule="auto"/>
              <w:jc w:val="both"/>
            </w:pPr>
            <w:r w:rsidRPr="00D409E4">
              <w:t xml:space="preserve">    if </w:t>
            </w:r>
            <w:proofErr w:type="gramStart"/>
            <w:r w:rsidRPr="00D409E4">
              <w:t>( $</w:t>
            </w:r>
            <w:proofErr w:type="gramEnd"/>
            <w:r w:rsidRPr="00D409E4">
              <w:t>{</w:t>
            </w:r>
            <w:proofErr w:type="spellStart"/>
            <w:r w:rsidRPr="00D409E4">
              <w:t>cnt</w:t>
            </w:r>
            <w:proofErr w:type="spellEnd"/>
            <w:r w:rsidRPr="00D409E4">
              <w:t>} == 1 ) then</w:t>
            </w:r>
          </w:p>
          <w:p w14:paraId="101A1D39" w14:textId="77777777" w:rsidR="00FB1971" w:rsidRPr="00D409E4" w:rsidRDefault="00D7048D" w:rsidP="00F271C9">
            <w:pPr>
              <w:spacing w:line="276" w:lineRule="auto"/>
              <w:jc w:val="both"/>
            </w:pPr>
            <w:r w:rsidRPr="00D409E4">
              <w:t xml:space="preserve">        </w:t>
            </w:r>
            <w:proofErr w:type="spellStart"/>
            <w:r w:rsidRPr="00D409E4">
              <w:t>gmx</w:t>
            </w:r>
            <w:proofErr w:type="spellEnd"/>
            <w:r w:rsidRPr="00D409E4">
              <w:t xml:space="preserve"> </w:t>
            </w:r>
            <w:proofErr w:type="spellStart"/>
            <w:r w:rsidRPr="00D409E4">
              <w:t>grompp</w:t>
            </w:r>
            <w:proofErr w:type="spellEnd"/>
            <w:r w:rsidRPr="00D409E4">
              <w:t xml:space="preserve"> -f step7_production.mdp -o step7_${</w:t>
            </w:r>
            <w:proofErr w:type="spellStart"/>
            <w:r w:rsidRPr="00D409E4">
              <w:t>cnt</w:t>
            </w:r>
            <w:proofErr w:type="spellEnd"/>
            <w:proofErr w:type="gramStart"/>
            <w:r w:rsidRPr="00D409E4">
              <w:t>}.</w:t>
            </w:r>
            <w:proofErr w:type="spellStart"/>
            <w:r w:rsidRPr="00D409E4">
              <w:t>tpr</w:t>
            </w:r>
            <w:proofErr w:type="spellEnd"/>
            <w:proofErr w:type="gramEnd"/>
            <w:r w:rsidRPr="00D409E4">
              <w:t xml:space="preserve"> -c step6.6_equilibration.gro -n </w:t>
            </w:r>
            <w:proofErr w:type="spellStart"/>
            <w:r w:rsidRPr="00D409E4">
              <w:t>index.ndx</w:t>
            </w:r>
            <w:proofErr w:type="spellEnd"/>
            <w:r w:rsidRPr="00D409E4">
              <w:t xml:space="preserve"> -p </w:t>
            </w:r>
            <w:proofErr w:type="spellStart"/>
            <w:r w:rsidRPr="00D409E4">
              <w:t>topol.top</w:t>
            </w:r>
            <w:proofErr w:type="spellEnd"/>
          </w:p>
          <w:p w14:paraId="54DFDFFC" w14:textId="77777777" w:rsidR="00FB1971" w:rsidRPr="00D409E4" w:rsidRDefault="00D7048D" w:rsidP="00F271C9">
            <w:pPr>
              <w:spacing w:line="276" w:lineRule="auto"/>
              <w:jc w:val="both"/>
            </w:pPr>
            <w:r w:rsidRPr="00D409E4">
              <w:t xml:space="preserve">        </w:t>
            </w: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step7_${</w:t>
            </w:r>
            <w:proofErr w:type="spellStart"/>
            <w:r w:rsidRPr="00D409E4">
              <w:t>cnt</w:t>
            </w:r>
            <w:proofErr w:type="spellEnd"/>
            <w:r w:rsidRPr="00D409E4">
              <w:t>}</w:t>
            </w:r>
          </w:p>
          <w:p w14:paraId="2BA09CF1" w14:textId="77777777" w:rsidR="00FB1971" w:rsidRPr="00D409E4" w:rsidRDefault="00D7048D" w:rsidP="00F271C9">
            <w:pPr>
              <w:spacing w:line="276" w:lineRule="auto"/>
              <w:jc w:val="both"/>
            </w:pPr>
            <w:r w:rsidRPr="00D409E4">
              <w:t xml:space="preserve">    else</w:t>
            </w:r>
          </w:p>
          <w:p w14:paraId="4BB18D96" w14:textId="77777777" w:rsidR="00FB1971" w:rsidRPr="00D409E4" w:rsidRDefault="00D7048D" w:rsidP="00F271C9">
            <w:pPr>
              <w:spacing w:line="276" w:lineRule="auto"/>
              <w:jc w:val="both"/>
            </w:pPr>
            <w:r w:rsidRPr="00D409E4">
              <w:t xml:space="preserve">        @ </w:t>
            </w:r>
            <w:proofErr w:type="spellStart"/>
            <w:r w:rsidRPr="00D409E4">
              <w:t>pcnt</w:t>
            </w:r>
            <w:proofErr w:type="spellEnd"/>
            <w:r w:rsidRPr="00D409E4">
              <w:t xml:space="preserve"> = ${</w:t>
            </w:r>
            <w:proofErr w:type="spellStart"/>
            <w:r w:rsidRPr="00D409E4">
              <w:t>cnt</w:t>
            </w:r>
            <w:proofErr w:type="spellEnd"/>
            <w:r w:rsidRPr="00D409E4">
              <w:t>} - 1</w:t>
            </w:r>
          </w:p>
          <w:p w14:paraId="75918AA1" w14:textId="77777777" w:rsidR="00FB1971" w:rsidRPr="00D409E4" w:rsidRDefault="00D7048D" w:rsidP="00F271C9">
            <w:pPr>
              <w:spacing w:line="276" w:lineRule="auto"/>
              <w:jc w:val="both"/>
            </w:pPr>
            <w:r w:rsidRPr="00D409E4">
              <w:t xml:space="preserve">        </w:t>
            </w:r>
            <w:proofErr w:type="spellStart"/>
            <w:r w:rsidRPr="00D409E4">
              <w:t>gmx</w:t>
            </w:r>
            <w:proofErr w:type="spellEnd"/>
            <w:r w:rsidRPr="00D409E4">
              <w:t xml:space="preserve"> </w:t>
            </w:r>
            <w:proofErr w:type="spellStart"/>
            <w:r w:rsidRPr="00D409E4">
              <w:t>grompp</w:t>
            </w:r>
            <w:proofErr w:type="spellEnd"/>
            <w:r w:rsidRPr="00D409E4">
              <w:t xml:space="preserve"> -f step7_production.mdp -o step7_${</w:t>
            </w:r>
            <w:proofErr w:type="spellStart"/>
            <w:r w:rsidRPr="00D409E4">
              <w:t>cnt</w:t>
            </w:r>
            <w:proofErr w:type="spellEnd"/>
            <w:proofErr w:type="gramStart"/>
            <w:r w:rsidRPr="00D409E4">
              <w:t>}.</w:t>
            </w:r>
            <w:proofErr w:type="spellStart"/>
            <w:r w:rsidRPr="00D409E4">
              <w:t>tpr</w:t>
            </w:r>
            <w:proofErr w:type="spellEnd"/>
            <w:proofErr w:type="gramEnd"/>
            <w:r w:rsidRPr="00D409E4">
              <w:t xml:space="preserve"> -c step7_${</w:t>
            </w:r>
            <w:proofErr w:type="spellStart"/>
            <w:r w:rsidRPr="00D409E4">
              <w:t>pcnt</w:t>
            </w:r>
            <w:proofErr w:type="spellEnd"/>
            <w:r w:rsidRPr="00D409E4">
              <w:t>}.</w:t>
            </w:r>
            <w:proofErr w:type="spellStart"/>
            <w:r w:rsidRPr="00D409E4">
              <w:t>gro</w:t>
            </w:r>
            <w:proofErr w:type="spellEnd"/>
            <w:r w:rsidRPr="00D409E4">
              <w:t xml:space="preserve"> -t step7_${</w:t>
            </w:r>
            <w:proofErr w:type="spellStart"/>
            <w:r w:rsidRPr="00D409E4">
              <w:t>pcnt</w:t>
            </w:r>
            <w:proofErr w:type="spellEnd"/>
            <w:r w:rsidRPr="00D409E4">
              <w:t>}.</w:t>
            </w:r>
            <w:proofErr w:type="spellStart"/>
            <w:r w:rsidRPr="00D409E4">
              <w:t>cpt</w:t>
            </w:r>
            <w:proofErr w:type="spellEnd"/>
            <w:r w:rsidRPr="00D409E4">
              <w:t xml:space="preserve"> -n </w:t>
            </w:r>
            <w:proofErr w:type="spellStart"/>
            <w:r w:rsidRPr="00D409E4">
              <w:t>index.ndx</w:t>
            </w:r>
            <w:proofErr w:type="spellEnd"/>
            <w:r w:rsidRPr="00D409E4">
              <w:t xml:space="preserve"> -p </w:t>
            </w:r>
            <w:proofErr w:type="spellStart"/>
            <w:r w:rsidRPr="00D409E4">
              <w:t>topol.top</w:t>
            </w:r>
            <w:proofErr w:type="spellEnd"/>
          </w:p>
          <w:p w14:paraId="6B804C34" w14:textId="77777777" w:rsidR="00FB1971" w:rsidRPr="00D409E4" w:rsidRDefault="00D7048D" w:rsidP="00F271C9">
            <w:pPr>
              <w:spacing w:line="276" w:lineRule="auto"/>
              <w:jc w:val="both"/>
            </w:pPr>
            <w:r w:rsidRPr="00D409E4">
              <w:t xml:space="preserve">        </w:t>
            </w: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step7_${</w:t>
            </w:r>
            <w:proofErr w:type="spellStart"/>
            <w:r w:rsidRPr="00D409E4">
              <w:t>cnt</w:t>
            </w:r>
            <w:proofErr w:type="spellEnd"/>
            <w:r w:rsidRPr="00D409E4">
              <w:t>}</w:t>
            </w:r>
          </w:p>
          <w:p w14:paraId="33F861B3" w14:textId="77777777" w:rsidR="00FB1971" w:rsidRPr="00D409E4" w:rsidRDefault="00D7048D" w:rsidP="00F271C9">
            <w:pPr>
              <w:spacing w:line="276" w:lineRule="auto"/>
              <w:jc w:val="both"/>
            </w:pPr>
            <w:r w:rsidRPr="00D409E4">
              <w:t xml:space="preserve">    endif</w:t>
            </w:r>
          </w:p>
          <w:p w14:paraId="5AC8DEC7" w14:textId="77777777" w:rsidR="00FB1971" w:rsidRPr="00D409E4" w:rsidRDefault="00D7048D" w:rsidP="00F271C9">
            <w:pPr>
              <w:spacing w:line="276" w:lineRule="auto"/>
              <w:jc w:val="both"/>
            </w:pPr>
            <w:r w:rsidRPr="00D409E4">
              <w:t xml:space="preserve">    @ </w:t>
            </w:r>
            <w:proofErr w:type="spellStart"/>
            <w:r w:rsidRPr="00D409E4">
              <w:t>cnt</w:t>
            </w:r>
            <w:proofErr w:type="spellEnd"/>
            <w:r w:rsidRPr="00D409E4">
              <w:t xml:space="preserve"> += 1</w:t>
            </w:r>
          </w:p>
          <w:p w14:paraId="67174E75" w14:textId="77777777" w:rsidR="00FB1971" w:rsidRPr="00D409E4" w:rsidRDefault="00D7048D" w:rsidP="00F271C9">
            <w:pPr>
              <w:spacing w:line="276" w:lineRule="auto"/>
              <w:jc w:val="both"/>
            </w:pPr>
            <w:r w:rsidRPr="00D409E4">
              <w:t>end</w:t>
            </w:r>
          </w:p>
          <w:p w14:paraId="0429DA5D" w14:textId="77777777" w:rsidR="00FB1971" w:rsidRPr="00D409E4" w:rsidRDefault="00FB1971" w:rsidP="00F271C9">
            <w:pPr>
              <w:spacing w:line="276" w:lineRule="auto"/>
              <w:jc w:val="both"/>
            </w:pPr>
          </w:p>
        </w:tc>
      </w:tr>
    </w:tbl>
    <w:p w14:paraId="3A370C54" w14:textId="77777777" w:rsidR="00FB1971" w:rsidRPr="00D409E4" w:rsidRDefault="00FB1971" w:rsidP="00F271C9">
      <w:pPr>
        <w:spacing w:line="276" w:lineRule="auto"/>
        <w:jc w:val="both"/>
      </w:pPr>
    </w:p>
    <w:p w14:paraId="6CE0D15F" w14:textId="77777777" w:rsidR="00FB1971" w:rsidRPr="00D409E4" w:rsidRDefault="00FB1971" w:rsidP="00F271C9">
      <w:pPr>
        <w:spacing w:line="276" w:lineRule="auto"/>
        <w:jc w:val="both"/>
      </w:pPr>
    </w:p>
    <w:p w14:paraId="07CD2812" w14:textId="77777777" w:rsidR="00FB1971" w:rsidRPr="00830543" w:rsidRDefault="00D7048D" w:rsidP="00F271C9">
      <w:pPr>
        <w:spacing w:line="276" w:lineRule="auto"/>
        <w:jc w:val="both"/>
        <w:rPr>
          <w:lang w:val="es-US"/>
        </w:rPr>
      </w:pPr>
      <w:r w:rsidRPr="00830543">
        <w:rPr>
          <w:lang w:val="es-US"/>
        </w:rPr>
        <w:t>Análisis del comportamiento de las moléculas en una membrana</w:t>
      </w:r>
    </w:p>
    <w:p w14:paraId="6486E612" w14:textId="77777777" w:rsidR="00FB1971" w:rsidRPr="00830543" w:rsidRDefault="00FB1971" w:rsidP="00F271C9">
      <w:pPr>
        <w:spacing w:line="276" w:lineRule="auto"/>
        <w:jc w:val="both"/>
        <w:rPr>
          <w:lang w:val="es-US"/>
        </w:rPr>
      </w:pPr>
    </w:p>
    <w:p w14:paraId="26352ED6" w14:textId="77777777" w:rsidR="00FB1971" w:rsidRPr="00830543" w:rsidRDefault="00D7048D" w:rsidP="00F271C9">
      <w:pPr>
        <w:spacing w:line="276" w:lineRule="auto"/>
        <w:jc w:val="both"/>
        <w:rPr>
          <w:lang w:val="es-US"/>
        </w:rPr>
      </w:pPr>
      <w:r w:rsidRPr="00830543">
        <w:rPr>
          <w:lang w:val="es-US"/>
        </w:rPr>
        <w:lastRenderedPageBreak/>
        <w:t>Hay diferentes tipos de análisis, en membranas se puede encontrar la fluidez y el empaquetamiento.</w:t>
      </w:r>
    </w:p>
    <w:p w14:paraId="6152899A" w14:textId="77777777" w:rsidR="00FB1971" w:rsidRPr="00830543" w:rsidRDefault="00D7048D" w:rsidP="00F271C9">
      <w:pPr>
        <w:spacing w:line="276" w:lineRule="auto"/>
        <w:jc w:val="both"/>
        <w:rPr>
          <w:lang w:val="es-US"/>
        </w:rPr>
      </w:pPr>
      <w:r w:rsidRPr="00830543">
        <w:rPr>
          <w:lang w:val="es-US"/>
        </w:rPr>
        <w:t>Para las bicapas que consisten en un único componente lipídico, el área promedio por molécula a es una cantidad central porque es la medida más simple de organización lateral. Dada una simulación de una bicapa que consiste en un solo lípido, el área promedio por lípido es obviamente solo el área simulada total dividida por el número de lípidos en cada monocapa, aunque cualquier lípido en particular puede tener más o menos que el área promedio, especialmente en fases fluidas desordenadas y fluctuantes. El grosor de la membrana es una medida de la organización transversal, pero se pueden definir muchos grosores (p. Ej., Hidrófobos, estéricos, del grupo de cabeza o de la superficie de Luzzati / Gibbs). El área A, por supuesto, está relacionada con el grosor como dos factores del volumen V, por lo que A también es una medida relevante para la información transversal, y tiene la ventaja de ser única. Sin embargo, la simplicidad inherente del área A para las bicapas homogéneas se cuestiona cuando las bicapas consisten en mezclas heterogéneas de lípidos y / o proteínas.</w:t>
      </w:r>
    </w:p>
    <w:p w14:paraId="3675CC30" w14:textId="77777777" w:rsidR="00FB1971" w:rsidRPr="00830543" w:rsidRDefault="00FB1971" w:rsidP="00F271C9">
      <w:pPr>
        <w:spacing w:line="276" w:lineRule="auto"/>
        <w:jc w:val="both"/>
        <w:rPr>
          <w:lang w:val="es-US"/>
        </w:rPr>
      </w:pPr>
    </w:p>
    <w:p w14:paraId="60270ED9" w14:textId="77777777" w:rsidR="00FB1971" w:rsidRPr="00830543" w:rsidRDefault="00D7048D" w:rsidP="00F271C9">
      <w:pPr>
        <w:spacing w:line="276" w:lineRule="auto"/>
        <w:jc w:val="both"/>
        <w:rPr>
          <w:lang w:val="es-US"/>
        </w:rPr>
      </w:pPr>
      <w:r w:rsidRPr="00830543">
        <w:rPr>
          <w:lang w:val="es-US"/>
        </w:rPr>
        <w:t>Área por lípido El área por lípido, APL, es un parámetro esencial para describir el estado del empaquetamiento molecular dentro de una bicapa lipídica. En una simulación de MD, se calcula dividiendo el área total de la caja de simulación en el plano x-y por el número total de moléculas de lípidos en un prospecto de la bicapa.</w:t>
      </w:r>
    </w:p>
    <w:p w14:paraId="55718AA0" w14:textId="77777777" w:rsidR="00FB1971" w:rsidRPr="00830543" w:rsidRDefault="00FB1971" w:rsidP="00F271C9">
      <w:pPr>
        <w:spacing w:line="276" w:lineRule="auto"/>
        <w:jc w:val="both"/>
        <w:rPr>
          <w:lang w:val="es-US"/>
        </w:rPr>
      </w:pPr>
    </w:p>
    <w:p w14:paraId="7FDFF643" w14:textId="77777777" w:rsidR="00FB1971" w:rsidRPr="00D409E4" w:rsidRDefault="00D7048D" w:rsidP="00F271C9">
      <w:pPr>
        <w:spacing w:line="276" w:lineRule="auto"/>
        <w:jc w:val="both"/>
      </w:pPr>
      <w:r w:rsidRPr="00D409E4">
        <w:rPr>
          <w:noProof/>
        </w:rPr>
        <w:drawing>
          <wp:inline distT="114300" distB="114300" distL="114300" distR="114300" wp14:anchorId="2BA2E9F3" wp14:editId="23F5E30D">
            <wp:extent cx="985838" cy="433266"/>
            <wp:effectExtent l="0" t="0" r="0" b="0"/>
            <wp:docPr id="107"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02"/>
                    <a:srcRect/>
                    <a:stretch>
                      <a:fillRect/>
                    </a:stretch>
                  </pic:blipFill>
                  <pic:spPr>
                    <a:xfrm>
                      <a:off x="0" y="0"/>
                      <a:ext cx="985838" cy="433266"/>
                    </a:xfrm>
                    <a:prstGeom prst="rect">
                      <a:avLst/>
                    </a:prstGeom>
                    <a:ln/>
                  </pic:spPr>
                </pic:pic>
              </a:graphicData>
            </a:graphic>
          </wp:inline>
        </w:drawing>
      </w:r>
    </w:p>
    <w:p w14:paraId="4DF755E2" w14:textId="77777777" w:rsidR="00FB1971" w:rsidRPr="00D409E4" w:rsidRDefault="00FB1971" w:rsidP="00F271C9">
      <w:pPr>
        <w:spacing w:line="276" w:lineRule="auto"/>
        <w:jc w:val="both"/>
      </w:pPr>
    </w:p>
    <w:p w14:paraId="24A6AE86" w14:textId="77777777" w:rsidR="00FB1971" w:rsidRPr="00D409E4" w:rsidRDefault="00D7048D" w:rsidP="00F271C9">
      <w:pPr>
        <w:spacing w:line="276" w:lineRule="auto"/>
        <w:jc w:val="both"/>
      </w:pPr>
      <w:r w:rsidRPr="00D409E4">
        <w:rPr>
          <w:noProof/>
        </w:rPr>
        <w:drawing>
          <wp:inline distT="114300" distB="114300" distL="114300" distR="114300" wp14:anchorId="2B142B8C" wp14:editId="3FD7766F">
            <wp:extent cx="3519488" cy="3494408"/>
            <wp:effectExtent l="0" t="0" r="0" b="0"/>
            <wp:docPr id="5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03"/>
                    <a:srcRect/>
                    <a:stretch>
                      <a:fillRect/>
                    </a:stretch>
                  </pic:blipFill>
                  <pic:spPr>
                    <a:xfrm>
                      <a:off x="0" y="0"/>
                      <a:ext cx="3519488" cy="3494408"/>
                    </a:xfrm>
                    <a:prstGeom prst="rect">
                      <a:avLst/>
                    </a:prstGeom>
                    <a:ln/>
                  </pic:spPr>
                </pic:pic>
              </a:graphicData>
            </a:graphic>
          </wp:inline>
        </w:drawing>
      </w:r>
    </w:p>
    <w:p w14:paraId="298201FA" w14:textId="77777777" w:rsidR="00FB1971" w:rsidRPr="00D409E4" w:rsidRDefault="00D7048D" w:rsidP="00F271C9">
      <w:pPr>
        <w:spacing w:line="276" w:lineRule="auto"/>
        <w:jc w:val="both"/>
      </w:pPr>
      <w:r w:rsidRPr="00D409E4">
        <w:rPr>
          <w:noProof/>
        </w:rPr>
        <w:lastRenderedPageBreak/>
        <w:drawing>
          <wp:inline distT="114300" distB="114300" distL="114300" distR="114300" wp14:anchorId="47E756FB" wp14:editId="1100A477">
            <wp:extent cx="3723230" cy="4809172"/>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4"/>
                    <a:srcRect/>
                    <a:stretch>
                      <a:fillRect/>
                    </a:stretch>
                  </pic:blipFill>
                  <pic:spPr>
                    <a:xfrm>
                      <a:off x="0" y="0"/>
                      <a:ext cx="3723230" cy="4809172"/>
                    </a:xfrm>
                    <a:prstGeom prst="rect">
                      <a:avLst/>
                    </a:prstGeom>
                    <a:ln/>
                  </pic:spPr>
                </pic:pic>
              </a:graphicData>
            </a:graphic>
          </wp:inline>
        </w:drawing>
      </w:r>
    </w:p>
    <w:p w14:paraId="7B92AF9B" w14:textId="77777777" w:rsidR="00FB1971" w:rsidRPr="00D409E4" w:rsidRDefault="00D7048D" w:rsidP="00F271C9">
      <w:pPr>
        <w:spacing w:line="276" w:lineRule="auto"/>
        <w:jc w:val="both"/>
      </w:pPr>
      <w:r w:rsidRPr="00D409E4">
        <w:rPr>
          <w:noProof/>
        </w:rPr>
        <w:lastRenderedPageBreak/>
        <w:drawing>
          <wp:inline distT="114300" distB="114300" distL="114300" distR="114300" wp14:anchorId="60B2356E" wp14:editId="2FB8B2C0">
            <wp:extent cx="6543675" cy="7648575"/>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5"/>
                    <a:srcRect/>
                    <a:stretch>
                      <a:fillRect/>
                    </a:stretch>
                  </pic:blipFill>
                  <pic:spPr>
                    <a:xfrm>
                      <a:off x="0" y="0"/>
                      <a:ext cx="6543675" cy="7648575"/>
                    </a:xfrm>
                    <a:prstGeom prst="rect">
                      <a:avLst/>
                    </a:prstGeom>
                    <a:ln/>
                  </pic:spPr>
                </pic:pic>
              </a:graphicData>
            </a:graphic>
          </wp:inline>
        </w:drawing>
      </w:r>
    </w:p>
    <w:p w14:paraId="4567BAB4" w14:textId="77777777" w:rsidR="00FB1971" w:rsidRPr="00830543" w:rsidRDefault="00D7048D" w:rsidP="00F271C9">
      <w:pPr>
        <w:spacing w:line="276" w:lineRule="auto"/>
        <w:jc w:val="both"/>
        <w:rPr>
          <w:lang w:val="es-US"/>
        </w:rPr>
      </w:pPr>
      <w:r w:rsidRPr="00830543">
        <w:rPr>
          <w:lang w:val="es-US"/>
        </w:rPr>
        <w:t>Mean Square Displacement</w:t>
      </w:r>
    </w:p>
    <w:p w14:paraId="37726CB9" w14:textId="77777777" w:rsidR="00FB1971" w:rsidRPr="00830543" w:rsidRDefault="00FB1971" w:rsidP="00F271C9">
      <w:pPr>
        <w:spacing w:line="276" w:lineRule="auto"/>
        <w:jc w:val="both"/>
        <w:rPr>
          <w:lang w:val="es-US"/>
        </w:rPr>
      </w:pPr>
    </w:p>
    <w:p w14:paraId="3BC1CD2C" w14:textId="77777777" w:rsidR="00FB1971" w:rsidRPr="00830543" w:rsidRDefault="00D7048D" w:rsidP="00F271C9">
      <w:pPr>
        <w:spacing w:line="276" w:lineRule="auto"/>
        <w:jc w:val="both"/>
        <w:rPr>
          <w:lang w:val="es-US"/>
        </w:rPr>
      </w:pPr>
      <w:r w:rsidRPr="00830543">
        <w:rPr>
          <w:lang w:val="es-US"/>
        </w:rPr>
        <w:lastRenderedPageBreak/>
        <w:t>Este desplazamiento cuadrado medio y DADA son calculados por el programa gmx msd. Normalmente se usa un archivo de índice que contiene números de átomos y el MSD se promedia sobre estos átomos. Para las moléculas que consisten en más de un átomo, el riri puede tomarse como el centro de las posiciones de masa de las moléculas. En ese caso, debe usar un archivo de índice con números de moléculas. Sin embargo, los resultados serán casi idénticos al promedio de los átomos. El programa gmx msd también se puede usar para calcular la difusión en una o dos dimensiones. Esto es útil para estudiar la difusión lateral en las interfaces.</w:t>
      </w:r>
    </w:p>
    <w:p w14:paraId="14E8F444" w14:textId="77777777" w:rsidR="00FB1971" w:rsidRPr="00830543" w:rsidRDefault="00FB1971" w:rsidP="00F271C9">
      <w:pPr>
        <w:spacing w:line="276" w:lineRule="auto"/>
        <w:jc w:val="both"/>
        <w:rPr>
          <w:lang w:val="es-US"/>
        </w:rPr>
      </w:pPr>
    </w:p>
    <w:p w14:paraId="47EFA207" w14:textId="77777777" w:rsidR="00FB1971" w:rsidRPr="00D409E4" w:rsidRDefault="00D7048D" w:rsidP="00F271C9">
      <w:pPr>
        <w:spacing w:line="276" w:lineRule="auto"/>
        <w:jc w:val="both"/>
      </w:pPr>
      <w:r w:rsidRPr="00D409E4">
        <w:rPr>
          <w:noProof/>
        </w:rPr>
        <w:drawing>
          <wp:inline distT="114300" distB="114300" distL="114300" distR="114300" wp14:anchorId="5BAE37E8" wp14:editId="45A3960C">
            <wp:extent cx="5819775" cy="35052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6"/>
                    <a:srcRect l="5300" t="9263" r="7163" b="20382"/>
                    <a:stretch>
                      <a:fillRect/>
                    </a:stretch>
                  </pic:blipFill>
                  <pic:spPr>
                    <a:xfrm>
                      <a:off x="0" y="0"/>
                      <a:ext cx="5819775" cy="3505200"/>
                    </a:xfrm>
                    <a:prstGeom prst="rect">
                      <a:avLst/>
                    </a:prstGeom>
                    <a:ln/>
                  </pic:spPr>
                </pic:pic>
              </a:graphicData>
            </a:graphic>
          </wp:inline>
        </w:drawing>
      </w:r>
    </w:p>
    <w:tbl>
      <w:tblPr>
        <w:tblStyle w:val="affffffa"/>
        <w:tblW w:w="0" w:type="auto"/>
        <w:tblInd w:w="0" w:type="dxa"/>
        <w:tblLayout w:type="fixed"/>
        <w:tblLook w:val="0600" w:firstRow="0" w:lastRow="0" w:firstColumn="0" w:lastColumn="0" w:noHBand="1" w:noVBand="1"/>
      </w:tblPr>
      <w:tblGrid>
        <w:gridCol w:w="10410"/>
      </w:tblGrid>
      <w:tr w:rsidR="00FB1971" w:rsidRPr="00D409E4" w14:paraId="45A72345" w14:textId="77777777">
        <w:tc>
          <w:tcPr>
            <w:tcW w:w="10410" w:type="dxa"/>
            <w:shd w:val="clear" w:color="auto" w:fill="333333"/>
            <w:tcMar>
              <w:top w:w="100" w:type="dxa"/>
              <w:left w:w="100" w:type="dxa"/>
              <w:bottom w:w="100" w:type="dxa"/>
              <w:right w:w="100" w:type="dxa"/>
            </w:tcMar>
          </w:tcPr>
          <w:p w14:paraId="4F27D1C4"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msd</w:t>
            </w:r>
            <w:proofErr w:type="spellEnd"/>
            <w:r w:rsidRPr="00D409E4">
              <w:t xml:space="preserve"> -f </w:t>
            </w:r>
            <w:proofErr w:type="spellStart"/>
            <w:r w:rsidRPr="00D409E4">
              <w:t>run.xtc</w:t>
            </w:r>
            <w:proofErr w:type="spellEnd"/>
            <w:r w:rsidRPr="00D409E4">
              <w:t xml:space="preserve"> -s </w:t>
            </w:r>
            <w:proofErr w:type="spellStart"/>
            <w:proofErr w:type="gramStart"/>
            <w:r w:rsidRPr="00D409E4">
              <w:t>topol.tpr</w:t>
            </w:r>
            <w:proofErr w:type="spellEnd"/>
            <w:r w:rsidRPr="00D409E4">
              <w:t xml:space="preserve">  -</w:t>
            </w:r>
            <w:proofErr w:type="spellStart"/>
            <w:proofErr w:type="gramEnd"/>
            <w:r w:rsidRPr="00D409E4">
              <w:t>beginfit</w:t>
            </w:r>
            <w:proofErr w:type="spellEnd"/>
            <w:r w:rsidRPr="00D409E4">
              <w:t xml:space="preserve"> 1000 -</w:t>
            </w:r>
            <w:proofErr w:type="spellStart"/>
            <w:r w:rsidRPr="00D409E4">
              <w:t>endfit</w:t>
            </w:r>
            <w:proofErr w:type="spellEnd"/>
            <w:r w:rsidRPr="00D409E4">
              <w:t xml:space="preserve"> 10000 -</w:t>
            </w:r>
            <w:proofErr w:type="spellStart"/>
            <w:r w:rsidRPr="00D409E4">
              <w:t>trestart</w:t>
            </w:r>
            <w:proofErr w:type="spellEnd"/>
            <w:r w:rsidRPr="00D409E4">
              <w:t xml:space="preserve"> 10000 -lateral z</w:t>
            </w:r>
          </w:p>
        </w:tc>
      </w:tr>
    </w:tbl>
    <w:p w14:paraId="3800EA74" w14:textId="77777777" w:rsidR="00FB1971" w:rsidRPr="00D409E4" w:rsidRDefault="00D7048D" w:rsidP="00F271C9">
      <w:pPr>
        <w:spacing w:line="276" w:lineRule="auto"/>
        <w:jc w:val="both"/>
      </w:pPr>
      <w:r w:rsidRPr="00D409E4">
        <w:br w:type="page"/>
      </w:r>
    </w:p>
    <w:p w14:paraId="162F3C8F" w14:textId="77777777" w:rsidR="00FB1971" w:rsidRPr="00830543" w:rsidRDefault="00D7048D" w:rsidP="00F271C9">
      <w:pPr>
        <w:spacing w:line="276" w:lineRule="auto"/>
        <w:jc w:val="both"/>
        <w:rPr>
          <w:lang w:val="es-US"/>
        </w:rPr>
      </w:pPr>
      <w:r w:rsidRPr="00830543">
        <w:rPr>
          <w:lang w:val="es-US"/>
        </w:rPr>
        <w:lastRenderedPageBreak/>
        <w:t>Algunos fundamentos</w:t>
      </w:r>
    </w:p>
    <w:p w14:paraId="2D32FA50" w14:textId="77777777" w:rsidR="00FB1971" w:rsidRPr="00830543" w:rsidRDefault="00FB1971" w:rsidP="00F271C9">
      <w:pPr>
        <w:spacing w:line="276" w:lineRule="auto"/>
        <w:jc w:val="both"/>
        <w:rPr>
          <w:lang w:val="es-US"/>
        </w:rPr>
      </w:pPr>
    </w:p>
    <w:p w14:paraId="17B9AA07" w14:textId="77777777" w:rsidR="00FB1971" w:rsidRPr="00830543" w:rsidRDefault="00D7048D" w:rsidP="00F271C9">
      <w:pPr>
        <w:spacing w:line="276" w:lineRule="auto"/>
        <w:jc w:val="both"/>
        <w:rPr>
          <w:lang w:val="es-US"/>
        </w:rPr>
      </w:pPr>
      <w:r w:rsidRPr="00830543">
        <w:rPr>
          <w:lang w:val="es-US"/>
        </w:rPr>
        <w:t>VMD adoptó una filosofía de representación: para cualquier conjunto de átomos / moléculas / cadenas de proteínas que queramos mostrar o analizar, debemos seleccionar este conjunto a través de una "representación" definida por palabras clave relacionadas con este conjunto (algo similar a make_ndx ). VMD viene con palabras clave implementadas para sistemas de todos los átomos ("proteína", "cadena", "hidrógeno", "disolvente", etc.). Se implementan palabras clave más generales para poder mostrar sistemas no clásicos (los sistemas CG son parte de esta segunda categoría); puede encontrarlos en el manual VMD:</w:t>
      </w:r>
    </w:p>
    <w:p w14:paraId="48BC95A6" w14:textId="77777777" w:rsidR="00FB1971" w:rsidRPr="00830543" w:rsidRDefault="00FB1971" w:rsidP="00F271C9">
      <w:pPr>
        <w:spacing w:line="276" w:lineRule="auto"/>
        <w:jc w:val="both"/>
        <w:rPr>
          <w:lang w:val="es-US"/>
        </w:rPr>
      </w:pPr>
    </w:p>
    <w:p w14:paraId="05C5E99C" w14:textId="77777777" w:rsidR="00FB1971" w:rsidRPr="00830543" w:rsidRDefault="00D7048D" w:rsidP="00F271C9">
      <w:pPr>
        <w:spacing w:line="276" w:lineRule="auto"/>
        <w:jc w:val="both"/>
        <w:rPr>
          <w:lang w:val="es-US"/>
        </w:rPr>
      </w:pPr>
      <w:r w:rsidRPr="00830543">
        <w:rPr>
          <w:lang w:val="es-US"/>
        </w:rPr>
        <w:t>http://www.ks.uiuc.edu/Research/vmd/current/ug/</w:t>
      </w:r>
    </w:p>
    <w:p w14:paraId="149FB328" w14:textId="77777777" w:rsidR="00FB1971" w:rsidRPr="00830543" w:rsidRDefault="00FB1971" w:rsidP="00F271C9">
      <w:pPr>
        <w:spacing w:line="276" w:lineRule="auto"/>
        <w:jc w:val="both"/>
        <w:rPr>
          <w:lang w:val="es-US"/>
        </w:rPr>
      </w:pPr>
    </w:p>
    <w:p w14:paraId="4DA8C2D2" w14:textId="77777777" w:rsidR="00FB1971" w:rsidRPr="00830543" w:rsidRDefault="00D7048D" w:rsidP="00F271C9">
      <w:pPr>
        <w:spacing w:line="276" w:lineRule="auto"/>
        <w:jc w:val="both"/>
        <w:rPr>
          <w:lang w:val="es-US"/>
        </w:rPr>
      </w:pPr>
      <w:r w:rsidRPr="00830543">
        <w:rPr>
          <w:lang w:val="es-US"/>
        </w:rPr>
        <w:t xml:space="preserve">A </w:t>
      </w:r>
      <w:proofErr w:type="gramStart"/>
      <w:r w:rsidRPr="00830543">
        <w:rPr>
          <w:lang w:val="es-US"/>
        </w:rPr>
        <w:t>continuación</w:t>
      </w:r>
      <w:proofErr w:type="gramEnd"/>
      <w:r w:rsidRPr="00830543">
        <w:rPr>
          <w:lang w:val="es-US"/>
        </w:rPr>
        <w:t xml:space="preserve"> se enumeran algunos ejemplos:</w:t>
      </w:r>
    </w:p>
    <w:p w14:paraId="5E46E275" w14:textId="77777777" w:rsidR="00FB1971" w:rsidRPr="00830543" w:rsidRDefault="00FB1971" w:rsidP="00F271C9">
      <w:pPr>
        <w:spacing w:line="276" w:lineRule="auto"/>
        <w:jc w:val="both"/>
        <w:rPr>
          <w:lang w:val="es-US"/>
        </w:rPr>
      </w:pPr>
    </w:p>
    <w:p w14:paraId="606A791F" w14:textId="77777777" w:rsidR="00FB1971" w:rsidRPr="00830543" w:rsidRDefault="00D7048D" w:rsidP="00F271C9">
      <w:pPr>
        <w:spacing w:line="276" w:lineRule="auto"/>
        <w:jc w:val="both"/>
        <w:rPr>
          <w:lang w:val="es-US"/>
        </w:rPr>
      </w:pPr>
      <w:r w:rsidRPr="00830543">
        <w:rPr>
          <w:lang w:val="es-US"/>
        </w:rPr>
        <w:t xml:space="preserve">    Para seleccionar solo lípidos: renombrar POPC, o solo parte de cada lípido: renombrar POPC y nombrar "C. *. A" "C. *. *. B" "D. *. A" "D. *. B" para colas de lípidos (C1A, C1B, etc.) y renombrar POPC y nombrar NC3 PO4 "GL. *" para cabezas.</w:t>
      </w:r>
    </w:p>
    <w:p w14:paraId="6FB57333" w14:textId="77777777" w:rsidR="00FB1971" w:rsidRPr="00D409E4" w:rsidRDefault="00D7048D" w:rsidP="00F271C9">
      <w:pPr>
        <w:spacing w:line="276" w:lineRule="auto"/>
        <w:jc w:val="both"/>
      </w:pPr>
      <w:r w:rsidRPr="00830543">
        <w:rPr>
          <w:lang w:val="es-US"/>
        </w:rPr>
        <w:t xml:space="preserve">    Para seleccionar sólo perlas de la columna vertebral de una proteína: nombre BB (use "BB. </w:t>
      </w:r>
      <w:r w:rsidRPr="00D409E4">
        <w:t xml:space="preserve">*" O BAS para </w:t>
      </w:r>
      <w:proofErr w:type="spellStart"/>
      <w:r w:rsidRPr="00D409E4">
        <w:t>versiones</w:t>
      </w:r>
      <w:proofErr w:type="spellEnd"/>
      <w:r w:rsidRPr="00D409E4">
        <w:t xml:space="preserve"> </w:t>
      </w:r>
      <w:proofErr w:type="spellStart"/>
      <w:r w:rsidRPr="00D409E4">
        <w:t>antiguas</w:t>
      </w:r>
      <w:proofErr w:type="spellEnd"/>
      <w:r w:rsidRPr="00D409E4">
        <w:t xml:space="preserve"> de scripts de FG a CG).</w:t>
      </w:r>
    </w:p>
    <w:p w14:paraId="1F115CAC" w14:textId="77777777" w:rsidR="00FB1971" w:rsidRPr="00830543" w:rsidRDefault="00D7048D" w:rsidP="00F271C9">
      <w:pPr>
        <w:spacing w:line="276" w:lineRule="auto"/>
        <w:jc w:val="both"/>
        <w:rPr>
          <w:lang w:val="es-US"/>
        </w:rPr>
      </w:pPr>
      <w:r w:rsidRPr="00D409E4">
        <w:t xml:space="preserve">    </w:t>
      </w:r>
      <w:r w:rsidRPr="00830543">
        <w:rPr>
          <w:lang w:val="es-US"/>
        </w:rPr>
        <w:t>Para eliminar el disolvente (agua / perlas de iones): no cambie el nombre de W WF ION o WP en caso de agua polarizable.</w:t>
      </w:r>
    </w:p>
    <w:p w14:paraId="781CF0BF" w14:textId="77777777" w:rsidR="00FB1971" w:rsidRPr="00830543" w:rsidRDefault="00D7048D" w:rsidP="00F271C9">
      <w:pPr>
        <w:spacing w:line="276" w:lineRule="auto"/>
        <w:jc w:val="both"/>
        <w:rPr>
          <w:lang w:val="es-US"/>
        </w:rPr>
      </w:pPr>
      <w:r w:rsidRPr="00830543">
        <w:rPr>
          <w:lang w:val="es-US"/>
        </w:rPr>
        <w:t xml:space="preserve">    Para mostrar solo residuos cargados positivamente (en Martini): resname LYS ARG.</w:t>
      </w:r>
    </w:p>
    <w:p w14:paraId="094CCD6B" w14:textId="77777777" w:rsidR="00FB1971" w:rsidRPr="00830543" w:rsidRDefault="00D7048D" w:rsidP="00F271C9">
      <w:pPr>
        <w:spacing w:line="276" w:lineRule="auto"/>
        <w:jc w:val="both"/>
        <w:rPr>
          <w:lang w:val="es-US"/>
        </w:rPr>
      </w:pPr>
      <w:r w:rsidRPr="00830543">
        <w:rPr>
          <w:lang w:val="es-US"/>
        </w:rPr>
        <w:t xml:space="preserve">    Para mostrar la capa de agua alrededor de residuos específicos: dentro de 7.0 de (índice 531 a 538).</w:t>
      </w:r>
    </w:p>
    <w:p w14:paraId="6271496D" w14:textId="77777777" w:rsidR="00FB1971" w:rsidRPr="00830543" w:rsidRDefault="00D7048D" w:rsidP="00F271C9">
      <w:pPr>
        <w:spacing w:line="276" w:lineRule="auto"/>
        <w:jc w:val="both"/>
        <w:rPr>
          <w:lang w:val="es-US"/>
        </w:rPr>
      </w:pPr>
      <w:r w:rsidRPr="00830543">
        <w:rPr>
          <w:lang w:val="es-US"/>
        </w:rPr>
        <w:t xml:space="preserve">    Para mostrar todos los lípidos (excluyendo DPPC) cuyas cabezas interactúan con los mismos residuos específicos: mismo residuo que ((dentro de 7.0 de (índice 531 a 538)) y nombre NC3 PO4 "GL. *") Y no renombrar DPPC.</w:t>
      </w:r>
    </w:p>
    <w:p w14:paraId="2F1AC659" w14:textId="77777777" w:rsidR="00FB1971" w:rsidRPr="00830543" w:rsidRDefault="00FB1971" w:rsidP="00F271C9">
      <w:pPr>
        <w:spacing w:line="276" w:lineRule="auto"/>
        <w:jc w:val="both"/>
        <w:rPr>
          <w:lang w:val="es-US"/>
        </w:rPr>
      </w:pPr>
    </w:p>
    <w:p w14:paraId="3137FF74" w14:textId="77777777" w:rsidR="00FB1971" w:rsidRPr="00830543" w:rsidRDefault="00D7048D" w:rsidP="00F271C9">
      <w:pPr>
        <w:spacing w:line="276" w:lineRule="auto"/>
        <w:jc w:val="both"/>
        <w:rPr>
          <w:lang w:val="es-US"/>
        </w:rPr>
      </w:pPr>
      <w:r w:rsidRPr="00830543">
        <w:rPr>
          <w:lang w:val="es-US"/>
        </w:rPr>
        <w:t xml:space="preserve">Como puede ver en los ejemplos, todas estas palabras clave se pueden mezclar con los enlaces lógicos: y, o, no, etc. para producir cualquier representación. ¡Inténtalo tú mismo! VMD es realmente exigente en términos de memoria; Un truco fácil para disminuir la cantidad que necesita VMD es cargar estructuras / trayectorias que contengan solo perlas necesarias para su análisis; esto se puede hacer fácilmente procesando previamente la trayectoria usando trjconv . Y como estamos simulando sistemas cada vez más grandes en los que se involucran más y más cuentas, el truco anterior se puede adaptar para aumentar la velocidad de visualización / búsqueda de las trayectorias escribiendo representaciones que muestren solo las cuentas necesarias para la visualización (grupos de cabezas de una bicapa para ejemplo). Tenga en cuenta que puede guardar el estado de visualización de su sistema cuando lo desee guardando un state.vmd </w:t>
      </w:r>
      <w:proofErr w:type="gramStart"/>
      <w:r w:rsidRPr="00830543">
        <w:rPr>
          <w:lang w:val="es-US"/>
        </w:rPr>
        <w:t>archivo .</w:t>
      </w:r>
      <w:proofErr w:type="gramEnd"/>
      <w:r w:rsidRPr="00830543">
        <w:rPr>
          <w:lang w:val="es-US"/>
        </w:rPr>
        <w:t xml:space="preserve"> Este archivo contiene los comandos Tcl necesarios para obtener la pantalla actual; las listas de enlaces y dibujos (cilindros) no se guardan, pero puede abrir </w:t>
      </w:r>
      <w:proofErr w:type="gramStart"/>
      <w:r w:rsidRPr="00830543">
        <w:rPr>
          <w:lang w:val="es-US"/>
        </w:rPr>
        <w:t>este .vmd</w:t>
      </w:r>
      <w:proofErr w:type="gramEnd"/>
      <w:r w:rsidRPr="00830543">
        <w:rPr>
          <w:lang w:val="es-US"/>
        </w:rPr>
        <w:t xml:space="preserve"> archivo y agregar manualmente las líneas que escribió para generarlas en la parte inferior.</w:t>
      </w:r>
    </w:p>
    <w:p w14:paraId="4C4FC4AE" w14:textId="77777777" w:rsidR="00FB1971" w:rsidRPr="00830543" w:rsidRDefault="00D7048D" w:rsidP="00F271C9">
      <w:pPr>
        <w:spacing w:line="276" w:lineRule="auto"/>
        <w:jc w:val="both"/>
        <w:rPr>
          <w:lang w:val="es-US"/>
        </w:rPr>
      </w:pPr>
      <w:r w:rsidRPr="00830543">
        <w:rPr>
          <w:lang w:val="es-US"/>
        </w:rPr>
        <w:t>Enlaces / restricciones CG y redes elásticas</w:t>
      </w:r>
    </w:p>
    <w:p w14:paraId="2B392240" w14:textId="77777777" w:rsidR="00FB1971" w:rsidRPr="00830543" w:rsidRDefault="00FB1971" w:rsidP="00F271C9">
      <w:pPr>
        <w:spacing w:line="276" w:lineRule="auto"/>
        <w:jc w:val="both"/>
        <w:rPr>
          <w:lang w:val="es-US"/>
        </w:rPr>
      </w:pPr>
    </w:p>
    <w:p w14:paraId="49E3BF53" w14:textId="77777777" w:rsidR="00FB1971" w:rsidRPr="00830543" w:rsidRDefault="00D7048D" w:rsidP="00F271C9">
      <w:pPr>
        <w:spacing w:line="276" w:lineRule="auto"/>
        <w:jc w:val="both"/>
        <w:rPr>
          <w:lang w:val="es-US"/>
        </w:rPr>
      </w:pPr>
      <w:r w:rsidRPr="00830543">
        <w:rPr>
          <w:lang w:val="es-US"/>
        </w:rPr>
        <w:lastRenderedPageBreak/>
        <w:t xml:space="preserve">Cuando se abre una estructura / trayectoria CG con VMD, el programa construye una red de enlaces usando un criterio de distancia y una biblioteca atomística de posibles longitudes de enlace (de nido por el campo de fuerza namd, desarrollado por el mismo grupo); Las perlas CG, unidas con enlaces con una longitud media de 0,35 nm, no se definen mediante este algoritmo automático. VMD inevitablemente termina mostrando una nube de puntos, que son difíciles (¿imposibles?) De visualizar correctamente con ojos humanos no biónicos. Un script Tcl que lee los enlaces y restricciones de los CG </w:t>
      </w:r>
      <w:proofErr w:type="gramStart"/>
      <w:r w:rsidRPr="00830543">
        <w:rPr>
          <w:lang w:val="es-US"/>
        </w:rPr>
        <w:t>archivos .itp</w:t>
      </w:r>
      <w:proofErr w:type="gramEnd"/>
      <w:r w:rsidRPr="00830543">
        <w:rPr>
          <w:lang w:val="es-US"/>
        </w:rPr>
        <w:t xml:space="preserve"> / .tpr y reescribe la red de enlaces CG está disponible en el sitio web de Martini.</w:t>
      </w:r>
    </w:p>
    <w:p w14:paraId="412FB755" w14:textId="77777777" w:rsidR="00FB1971" w:rsidRPr="00830543" w:rsidRDefault="00FB1971" w:rsidP="00F271C9">
      <w:pPr>
        <w:spacing w:line="276" w:lineRule="auto"/>
        <w:jc w:val="both"/>
        <w:rPr>
          <w:lang w:val="es-US"/>
        </w:rPr>
      </w:pPr>
    </w:p>
    <w:p w14:paraId="5E990C19" w14:textId="77777777" w:rsidR="00FB1971" w:rsidRPr="00830543" w:rsidRDefault="00D7048D" w:rsidP="00F271C9">
      <w:pPr>
        <w:spacing w:line="276" w:lineRule="auto"/>
        <w:jc w:val="both"/>
        <w:rPr>
          <w:lang w:val="es-US"/>
        </w:rPr>
      </w:pPr>
      <w:r w:rsidRPr="00830543">
        <w:rPr>
          <w:lang w:val="es-US"/>
        </w:rPr>
        <w:t>Primero, asegúrese de que su sistema sepa dónde encontrar el script:</w:t>
      </w:r>
    </w:p>
    <w:p w14:paraId="3071FB37" w14:textId="77777777" w:rsidR="00FB1971" w:rsidRPr="00830543" w:rsidRDefault="00FB1971" w:rsidP="00F271C9">
      <w:pPr>
        <w:spacing w:line="276" w:lineRule="auto"/>
        <w:jc w:val="both"/>
        <w:rPr>
          <w:lang w:val="es-US"/>
        </w:rPr>
      </w:pPr>
    </w:p>
    <w:p w14:paraId="1FBF488C" w14:textId="77777777" w:rsidR="00FB1971" w:rsidRPr="00830543" w:rsidRDefault="00D7048D" w:rsidP="00F271C9">
      <w:pPr>
        <w:spacing w:line="276" w:lineRule="auto"/>
        <w:jc w:val="both"/>
        <w:rPr>
          <w:lang w:val="es-US"/>
        </w:rPr>
      </w:pPr>
      <w:r w:rsidRPr="00830543">
        <w:rPr>
          <w:lang w:val="es-US"/>
        </w:rPr>
        <w:t>source /wherever/cg_bonds.tcl</w:t>
      </w:r>
    </w:p>
    <w:p w14:paraId="084ED4FD" w14:textId="77777777" w:rsidR="00FB1971" w:rsidRPr="00830543" w:rsidRDefault="00FB1971" w:rsidP="00F271C9">
      <w:pPr>
        <w:spacing w:line="276" w:lineRule="auto"/>
        <w:jc w:val="both"/>
        <w:rPr>
          <w:lang w:val="es-US"/>
        </w:rPr>
      </w:pPr>
    </w:p>
    <w:p w14:paraId="534DB53E" w14:textId="77777777" w:rsidR="00FB1971" w:rsidRPr="00830543" w:rsidRDefault="00D7048D" w:rsidP="00F271C9">
      <w:pPr>
        <w:spacing w:line="276" w:lineRule="auto"/>
        <w:jc w:val="both"/>
        <w:rPr>
          <w:lang w:val="es-US"/>
        </w:rPr>
      </w:pPr>
      <w:r w:rsidRPr="00830543">
        <w:rPr>
          <w:lang w:val="es-US"/>
        </w:rPr>
        <w:t>Este script ahora se puede usar desde la ventana de línea de comandos de VMD de la siguiente manera:</w:t>
      </w:r>
    </w:p>
    <w:p w14:paraId="672EE25D" w14:textId="77777777" w:rsidR="00FB1971" w:rsidRPr="00830543" w:rsidRDefault="00FB1971" w:rsidP="00F271C9">
      <w:pPr>
        <w:spacing w:line="276" w:lineRule="auto"/>
        <w:jc w:val="both"/>
        <w:rPr>
          <w:lang w:val="es-US"/>
        </w:rPr>
      </w:pPr>
    </w:p>
    <w:p w14:paraId="0CAEF7A2" w14:textId="77777777" w:rsidR="00FB1971" w:rsidRPr="00D409E4" w:rsidRDefault="00D7048D" w:rsidP="00F271C9">
      <w:pPr>
        <w:spacing w:line="276" w:lineRule="auto"/>
        <w:jc w:val="both"/>
      </w:pPr>
      <w:proofErr w:type="spellStart"/>
      <w:r w:rsidRPr="00D409E4">
        <w:t>cg_bonds</w:t>
      </w:r>
      <w:proofErr w:type="spellEnd"/>
      <w:r w:rsidRPr="00D409E4">
        <w:t xml:space="preserve"> -top </w:t>
      </w:r>
      <w:proofErr w:type="spellStart"/>
      <w:r w:rsidRPr="00D409E4">
        <w:t>system.top</w:t>
      </w:r>
      <w:proofErr w:type="spellEnd"/>
      <w:r w:rsidRPr="00D409E4">
        <w:t xml:space="preserve"> -</w:t>
      </w:r>
      <w:proofErr w:type="spellStart"/>
      <w:r w:rsidRPr="00D409E4">
        <w:t>topoltype</w:t>
      </w:r>
      <w:proofErr w:type="spellEnd"/>
      <w:r w:rsidRPr="00D409E4">
        <w:t xml:space="preserve"> "elastic"</w:t>
      </w:r>
    </w:p>
    <w:p w14:paraId="2F5EC045" w14:textId="77777777" w:rsidR="00FB1971" w:rsidRPr="00D409E4" w:rsidRDefault="00FB1971" w:rsidP="00F271C9">
      <w:pPr>
        <w:spacing w:line="276" w:lineRule="auto"/>
        <w:jc w:val="both"/>
      </w:pPr>
    </w:p>
    <w:p w14:paraId="6102D64E" w14:textId="77777777" w:rsidR="00FB1971" w:rsidRPr="00830543" w:rsidRDefault="00D7048D" w:rsidP="00F271C9">
      <w:pPr>
        <w:spacing w:line="276" w:lineRule="auto"/>
        <w:jc w:val="both"/>
        <w:rPr>
          <w:lang w:val="es-US"/>
        </w:rPr>
      </w:pPr>
      <w:r w:rsidRPr="00830543">
        <w:rPr>
          <w:lang w:val="es-US"/>
        </w:rPr>
        <w:t xml:space="preserve">en caso de que tenga </w:t>
      </w:r>
      <w:proofErr w:type="gramStart"/>
      <w:r w:rsidRPr="00830543">
        <w:rPr>
          <w:lang w:val="es-US"/>
        </w:rPr>
        <w:t>un .top</w:t>
      </w:r>
      <w:proofErr w:type="gramEnd"/>
      <w:r w:rsidRPr="00830543">
        <w:rPr>
          <w:lang w:val="es-US"/>
        </w:rPr>
        <w:t xml:space="preserve"> disponible, pero no gromacs. Alternativamente, si gromacs está instalado en la máquina que está utilizando, puede usar </w:t>
      </w:r>
      <w:proofErr w:type="gramStart"/>
      <w:r w:rsidRPr="00830543">
        <w:rPr>
          <w:lang w:val="es-US"/>
        </w:rPr>
        <w:t>un .tpr</w:t>
      </w:r>
      <w:proofErr w:type="gramEnd"/>
      <w:r w:rsidRPr="00830543">
        <w:rPr>
          <w:lang w:val="es-US"/>
        </w:rPr>
        <w:t xml:space="preserve"> su en lugar:</w:t>
      </w:r>
    </w:p>
    <w:p w14:paraId="44E453DD" w14:textId="77777777" w:rsidR="00FB1971" w:rsidRPr="00830543" w:rsidRDefault="00FB1971" w:rsidP="00F271C9">
      <w:pPr>
        <w:spacing w:line="276" w:lineRule="auto"/>
        <w:jc w:val="both"/>
        <w:rPr>
          <w:lang w:val="es-US"/>
        </w:rPr>
      </w:pPr>
    </w:p>
    <w:p w14:paraId="067223D9" w14:textId="77777777" w:rsidR="00FB1971" w:rsidRPr="00D409E4" w:rsidRDefault="00D7048D" w:rsidP="00F271C9">
      <w:pPr>
        <w:spacing w:line="276" w:lineRule="auto"/>
        <w:jc w:val="both"/>
      </w:pPr>
      <w:proofErr w:type="spellStart"/>
      <w:r w:rsidRPr="00D409E4">
        <w:t>cg_bonds</w:t>
      </w:r>
      <w:proofErr w:type="spellEnd"/>
      <w:r w:rsidRPr="00D409E4">
        <w:t xml:space="preserve"> -</w:t>
      </w:r>
      <w:proofErr w:type="spellStart"/>
      <w:r w:rsidRPr="00D409E4">
        <w:t>gmx</w:t>
      </w:r>
      <w:proofErr w:type="spellEnd"/>
      <w:r w:rsidRPr="00D409E4">
        <w:t xml:space="preserve"> /wherever/</w:t>
      </w:r>
      <w:proofErr w:type="spellStart"/>
      <w:r w:rsidRPr="00D409E4">
        <w:t>gmxdump</w:t>
      </w:r>
      <w:proofErr w:type="spellEnd"/>
      <w:r w:rsidRPr="00D409E4">
        <w:t xml:space="preserve"> -</w:t>
      </w:r>
      <w:proofErr w:type="spellStart"/>
      <w:r w:rsidRPr="00D409E4">
        <w:t>tpr</w:t>
      </w:r>
      <w:proofErr w:type="spellEnd"/>
      <w:r w:rsidRPr="00D409E4">
        <w:t xml:space="preserve"> </w:t>
      </w:r>
      <w:proofErr w:type="spellStart"/>
      <w:r w:rsidRPr="00D409E4">
        <w:t>dyn.tpr</w:t>
      </w:r>
      <w:proofErr w:type="spellEnd"/>
      <w:r w:rsidRPr="00D409E4">
        <w:t xml:space="preserve"> -net "elastic" -cutoff</w:t>
      </w:r>
      <w:r w:rsidRPr="00D409E4">
        <w:br/>
        <w:t xml:space="preserve"> 12.0 -color "orange"</w:t>
      </w:r>
    </w:p>
    <w:p w14:paraId="63D5F826" w14:textId="77777777" w:rsidR="00FB1971" w:rsidRPr="00830543" w:rsidRDefault="00D7048D" w:rsidP="00F271C9">
      <w:pPr>
        <w:spacing w:line="276" w:lineRule="auto"/>
        <w:jc w:val="both"/>
        <w:rPr>
          <w:lang w:val="es-US"/>
        </w:rPr>
      </w:pPr>
      <w:r w:rsidRPr="00830543">
        <w:rPr>
          <w:lang w:val="es-US"/>
        </w:rPr>
        <w:t>-mat "AOChalky" -res 12 -rad 0.1</w:t>
      </w:r>
    </w:p>
    <w:p w14:paraId="229DAC1D" w14:textId="77777777" w:rsidR="00FB1971" w:rsidRPr="00830543" w:rsidRDefault="00FB1971" w:rsidP="00F271C9">
      <w:pPr>
        <w:spacing w:line="276" w:lineRule="auto"/>
        <w:jc w:val="both"/>
        <w:rPr>
          <w:lang w:val="es-US"/>
        </w:rPr>
      </w:pPr>
    </w:p>
    <w:p w14:paraId="15E09401" w14:textId="77777777" w:rsidR="00FB1971" w:rsidRPr="00830543" w:rsidRDefault="00D7048D" w:rsidP="00F271C9">
      <w:pPr>
        <w:spacing w:line="276" w:lineRule="auto"/>
        <w:jc w:val="both"/>
        <w:rPr>
          <w:lang w:val="es-US"/>
        </w:rPr>
      </w:pPr>
      <w:r w:rsidRPr="00830543">
        <w:rPr>
          <w:lang w:val="es-US"/>
        </w:rPr>
        <w:t xml:space="preserve">La última línea dibujará la red ElNeDyn con las opciones (cuto? Ff, color, material, resolución y radio) especificadas extrayendo los enlaces del dyn.tpr archivo (ahí es donde el entra </w:t>
      </w:r>
      <w:proofErr w:type="gramStart"/>
      <w:r w:rsidRPr="00830543">
        <w:rPr>
          <w:lang w:val="es-US"/>
        </w:rPr>
        <w:t>gmxdump )</w:t>
      </w:r>
      <w:proofErr w:type="gramEnd"/>
      <w:r w:rsidRPr="00830543">
        <w:rPr>
          <w:lang w:val="es-US"/>
        </w:rPr>
        <w:t xml:space="preserve">. Tenga en cuenta que debe especificar una versión de my gromacs compatible con el dyn.tpr </w:t>
      </w:r>
      <w:proofErr w:type="gramStart"/>
      <w:r w:rsidRPr="00830543">
        <w:rPr>
          <w:lang w:val="es-US"/>
        </w:rPr>
        <w:t>archivo .</w:t>
      </w:r>
      <w:proofErr w:type="gramEnd"/>
    </w:p>
    <w:p w14:paraId="639A9811" w14:textId="77777777" w:rsidR="00FB1971" w:rsidRPr="00830543" w:rsidRDefault="00D7048D" w:rsidP="00F271C9">
      <w:pPr>
        <w:spacing w:line="276" w:lineRule="auto"/>
        <w:jc w:val="both"/>
        <w:rPr>
          <w:lang w:val="es-US"/>
        </w:rPr>
      </w:pPr>
      <w:r w:rsidRPr="00830543">
        <w:rPr>
          <w:lang w:val="es-US"/>
        </w:rPr>
        <w:t>Visualización de estructura secundaria</w:t>
      </w:r>
    </w:p>
    <w:p w14:paraId="3CC8BCBC" w14:textId="77777777" w:rsidR="00FB1971" w:rsidRPr="00830543" w:rsidRDefault="00FB1971" w:rsidP="00F271C9">
      <w:pPr>
        <w:spacing w:line="276" w:lineRule="auto"/>
        <w:jc w:val="both"/>
        <w:rPr>
          <w:lang w:val="es-US"/>
        </w:rPr>
      </w:pPr>
    </w:p>
    <w:p w14:paraId="7BFD5C19" w14:textId="77777777" w:rsidR="00FB1971" w:rsidRPr="00830543" w:rsidRDefault="00D7048D" w:rsidP="00F271C9">
      <w:pPr>
        <w:spacing w:line="276" w:lineRule="auto"/>
        <w:jc w:val="both"/>
        <w:rPr>
          <w:lang w:val="es-US"/>
        </w:rPr>
      </w:pPr>
      <w:r w:rsidRPr="00830543">
        <w:rPr>
          <w:lang w:val="es-US"/>
        </w:rPr>
        <w:t xml:space="preserve">Después de poder dibujar enlaces y restricciones definidas por el campo de fuerza CG, el siguiente paso es ver la estructura secundaria de la proteína. Actualmente estamos desarrollando un guión gráfico que dibuja una representación similar a una caricatura en vmd. </w:t>
      </w:r>
      <w:proofErr w:type="gramStart"/>
      <w:r w:rsidRPr="00830543">
        <w:rPr>
          <w:lang w:val="es-US"/>
        </w:rPr>
        <w:t>Este conjunto de rutinas aún está en desarrollo y debe mejorarse. . . por sus comentarios?</w:t>
      </w:r>
      <w:proofErr w:type="gramEnd"/>
    </w:p>
    <w:p w14:paraId="41C32930" w14:textId="77777777" w:rsidR="00FB1971" w:rsidRPr="00830543" w:rsidRDefault="00FB1971" w:rsidP="00F271C9">
      <w:pPr>
        <w:spacing w:line="276" w:lineRule="auto"/>
        <w:jc w:val="both"/>
        <w:rPr>
          <w:lang w:val="es-US"/>
        </w:rPr>
      </w:pPr>
    </w:p>
    <w:p w14:paraId="770FE4E2" w14:textId="77777777" w:rsidR="00FB1971" w:rsidRPr="00830543" w:rsidRDefault="00D7048D" w:rsidP="00F271C9">
      <w:pPr>
        <w:spacing w:line="276" w:lineRule="auto"/>
        <w:jc w:val="both"/>
        <w:rPr>
          <w:lang w:val="es-US"/>
        </w:rPr>
      </w:pPr>
      <w:r w:rsidRPr="00830543">
        <w:rPr>
          <w:lang w:val="es-US"/>
        </w:rPr>
        <w:t xml:space="preserve">El proporciona dos rutinas principales cg_secondary_structure.tcl </w:t>
      </w:r>
      <w:proofErr w:type="gramStart"/>
      <w:r w:rsidRPr="00830543">
        <w:rPr>
          <w:lang w:val="es-US"/>
        </w:rPr>
        <w:t>script :</w:t>
      </w:r>
      <w:proofErr w:type="gramEnd"/>
      <w:r w:rsidRPr="00830543">
        <w:rPr>
          <w:lang w:val="es-US"/>
        </w:rPr>
        <w:t xml:space="preserve"> cg_helix y cg_sheet.</w:t>
      </w:r>
    </w:p>
    <w:p w14:paraId="37CCB920" w14:textId="77777777" w:rsidR="00FB1971" w:rsidRPr="00830543" w:rsidRDefault="00FB1971" w:rsidP="00F271C9">
      <w:pPr>
        <w:spacing w:line="276" w:lineRule="auto"/>
        <w:jc w:val="both"/>
        <w:rPr>
          <w:lang w:val="es-US"/>
        </w:rPr>
      </w:pPr>
    </w:p>
    <w:p w14:paraId="43E6C064" w14:textId="77777777" w:rsidR="00FB1971" w:rsidRPr="00830543" w:rsidRDefault="00D7048D" w:rsidP="00F271C9">
      <w:pPr>
        <w:spacing w:line="276" w:lineRule="auto"/>
        <w:jc w:val="both"/>
        <w:rPr>
          <w:lang w:val="es-US"/>
        </w:rPr>
      </w:pPr>
      <w:r w:rsidRPr="00830543">
        <w:rPr>
          <w:lang w:val="es-US"/>
        </w:rPr>
        <w:t>Utilice estos dos comandos de la misma manera:</w:t>
      </w:r>
    </w:p>
    <w:p w14:paraId="066F85E9" w14:textId="77777777" w:rsidR="00FB1971" w:rsidRPr="00830543" w:rsidRDefault="00FB1971" w:rsidP="00F271C9">
      <w:pPr>
        <w:spacing w:line="276" w:lineRule="auto"/>
        <w:jc w:val="both"/>
        <w:rPr>
          <w:lang w:val="es-US"/>
        </w:rPr>
      </w:pPr>
    </w:p>
    <w:p w14:paraId="7F70FD5A" w14:textId="77777777" w:rsidR="00FB1971" w:rsidRPr="00D409E4" w:rsidRDefault="00D7048D" w:rsidP="00F271C9">
      <w:pPr>
        <w:spacing w:line="276" w:lineRule="auto"/>
        <w:jc w:val="both"/>
      </w:pPr>
      <w:proofErr w:type="spellStart"/>
      <w:r w:rsidRPr="00D409E4">
        <w:t>cg_whatever</w:t>
      </w:r>
      <w:proofErr w:type="spellEnd"/>
      <w:r w:rsidRPr="00D409E4">
        <w:t xml:space="preserve"> {list of </w:t>
      </w:r>
      <w:proofErr w:type="spellStart"/>
      <w:r w:rsidRPr="00D409E4">
        <w:t>terminig</w:t>
      </w:r>
      <w:proofErr w:type="spellEnd"/>
      <w:r w:rsidRPr="00D409E4">
        <w:t>} [-graphical options]</w:t>
      </w:r>
    </w:p>
    <w:p w14:paraId="2CB4715D" w14:textId="77777777" w:rsidR="00FB1971" w:rsidRPr="00D409E4" w:rsidRDefault="00FB1971" w:rsidP="00F271C9">
      <w:pPr>
        <w:spacing w:line="276" w:lineRule="auto"/>
        <w:jc w:val="both"/>
      </w:pPr>
    </w:p>
    <w:p w14:paraId="216DC671" w14:textId="77777777" w:rsidR="00FB1971" w:rsidRPr="00830543" w:rsidRDefault="00D7048D" w:rsidP="00F271C9">
      <w:pPr>
        <w:spacing w:line="276" w:lineRule="auto"/>
        <w:jc w:val="both"/>
        <w:rPr>
          <w:lang w:val="es-US"/>
        </w:rPr>
      </w:pPr>
      <w:r w:rsidRPr="00830543">
        <w:rPr>
          <w:lang w:val="es-US"/>
        </w:rPr>
        <w:t>O, en un ejemplo:</w:t>
      </w:r>
    </w:p>
    <w:p w14:paraId="0B62A5BC" w14:textId="77777777" w:rsidR="00FB1971" w:rsidRPr="00830543" w:rsidRDefault="00FB1971" w:rsidP="00F271C9">
      <w:pPr>
        <w:spacing w:line="276" w:lineRule="auto"/>
        <w:jc w:val="both"/>
        <w:rPr>
          <w:lang w:val="es-US"/>
        </w:rPr>
      </w:pPr>
    </w:p>
    <w:p w14:paraId="627CD81D" w14:textId="77777777" w:rsidR="00FB1971" w:rsidRPr="00830543" w:rsidRDefault="00D7048D" w:rsidP="00F271C9">
      <w:pPr>
        <w:spacing w:line="276" w:lineRule="auto"/>
        <w:jc w:val="both"/>
        <w:rPr>
          <w:lang w:val="es-US"/>
        </w:rPr>
      </w:pPr>
      <w:r w:rsidRPr="00830543">
        <w:rPr>
          <w:lang w:val="es-US"/>
        </w:rPr>
        <w:lastRenderedPageBreak/>
        <w:t>cg_helix {{5 48} {120 146}} -hlxmethod "cylinder" -hlxcolor "red" -hlxrad 2.5</w:t>
      </w:r>
    </w:p>
    <w:p w14:paraId="6A7BC0ED" w14:textId="77777777" w:rsidR="00FB1971" w:rsidRPr="00830543" w:rsidRDefault="00FB1971" w:rsidP="00F271C9">
      <w:pPr>
        <w:spacing w:line="276" w:lineRule="auto"/>
        <w:jc w:val="both"/>
        <w:rPr>
          <w:lang w:val="es-US"/>
        </w:rPr>
      </w:pPr>
    </w:p>
    <w:p w14:paraId="28A52F9F" w14:textId="77777777" w:rsidR="00FB1971" w:rsidRPr="00830543" w:rsidRDefault="00D7048D" w:rsidP="00F271C9">
      <w:pPr>
        <w:spacing w:line="276" w:lineRule="auto"/>
        <w:jc w:val="both"/>
        <w:rPr>
          <w:lang w:val="es-US"/>
        </w:rPr>
      </w:pPr>
      <w:r w:rsidRPr="00830543">
        <w:rPr>
          <w:lang w:val="es-US"/>
        </w:rPr>
        <w:t>que dibujará dos hélices, del residuo etiquetado como 5 al residuo etiquetado como 48 y del residuo etiquetado como 120 al residuo etiquetado como 146, como un cilindro rojo de radio de 0.25 nm. Consulte la ayuda que se muestra cuando se obtiene el script o el sitio web para obtener una lista exhaustiva de opciones y valores predeterminados. Para definir la lista de termini, se implementan dos opciones: i) proporcionar la lista usted mismo (como en el ejemplo que se muestra arriba), ii) leer / analizar un archivo generado por do_</w:t>
      </w:r>
      <w:proofErr w:type="gramStart"/>
      <w:r w:rsidRPr="00830543">
        <w:rPr>
          <w:lang w:val="es-US"/>
        </w:rPr>
        <w:t>dssp .</w:t>
      </w:r>
      <w:proofErr w:type="gramEnd"/>
      <w:r w:rsidRPr="00830543">
        <w:rPr>
          <w:lang w:val="es-US"/>
        </w:rPr>
        <w:t xml:space="preserve"> En el segundo caso, no necesita proporcionar ningún término, pero la lista de términos aún debe escribirse en la línea de comando como una lista vacía: {}.</w:t>
      </w:r>
    </w:p>
    <w:p w14:paraId="6420B356" w14:textId="77777777" w:rsidR="00FB1971" w:rsidRPr="00830543" w:rsidRDefault="00FB1971" w:rsidP="00F271C9">
      <w:pPr>
        <w:spacing w:line="276" w:lineRule="auto"/>
        <w:jc w:val="both"/>
        <w:rPr>
          <w:lang w:val="es-US"/>
        </w:rPr>
      </w:pPr>
    </w:p>
    <w:p w14:paraId="558CDC82" w14:textId="77777777" w:rsidR="00FB1971" w:rsidRPr="00830543" w:rsidRDefault="00D7048D" w:rsidP="00F271C9">
      <w:pPr>
        <w:spacing w:line="276" w:lineRule="auto"/>
        <w:jc w:val="both"/>
        <w:rPr>
          <w:lang w:val="es-US"/>
        </w:rPr>
      </w:pPr>
      <w:r w:rsidRPr="00830543">
        <w:rPr>
          <w:lang w:val="es-US"/>
        </w:rPr>
        <w:t>Tenga en cuenta que, debido a la cantidad restringida de información estructural contenida en una estructura CG, la belleza y exactitud de estas representaciones gráficas son limitadas. . .</w:t>
      </w:r>
    </w:p>
    <w:p w14:paraId="17F44125" w14:textId="77777777" w:rsidR="00FB1971" w:rsidRPr="00830543" w:rsidRDefault="00FB1971" w:rsidP="00F271C9">
      <w:pPr>
        <w:spacing w:line="276" w:lineRule="auto"/>
        <w:jc w:val="both"/>
        <w:rPr>
          <w:lang w:val="es-US"/>
        </w:rPr>
      </w:pPr>
    </w:p>
    <w:p w14:paraId="1073DAB9" w14:textId="77777777" w:rsidR="00FB1971" w:rsidRPr="00830543" w:rsidRDefault="00FB1971" w:rsidP="00F271C9">
      <w:pPr>
        <w:spacing w:line="276" w:lineRule="auto"/>
        <w:jc w:val="both"/>
        <w:rPr>
          <w:lang w:val="es-US"/>
        </w:rPr>
      </w:pPr>
    </w:p>
    <w:p w14:paraId="479A9A1D" w14:textId="77777777" w:rsidR="00FB1971" w:rsidRPr="00830543" w:rsidRDefault="00FB1971" w:rsidP="00F271C9">
      <w:pPr>
        <w:spacing w:line="276" w:lineRule="auto"/>
        <w:jc w:val="both"/>
        <w:rPr>
          <w:lang w:val="es-US"/>
        </w:rPr>
      </w:pPr>
    </w:p>
    <w:p w14:paraId="11171923" w14:textId="77777777" w:rsidR="00FB1971" w:rsidRPr="00830543" w:rsidRDefault="00FB1971" w:rsidP="00F271C9">
      <w:pPr>
        <w:spacing w:line="276" w:lineRule="auto"/>
        <w:jc w:val="both"/>
        <w:rPr>
          <w:lang w:val="es-US"/>
        </w:rPr>
      </w:pPr>
    </w:p>
    <w:p w14:paraId="3E2C1BF2" w14:textId="77777777" w:rsidR="00FB1971" w:rsidRPr="00830543" w:rsidRDefault="00D7048D" w:rsidP="00F271C9">
      <w:pPr>
        <w:spacing w:line="276" w:lineRule="auto"/>
        <w:jc w:val="both"/>
        <w:rPr>
          <w:lang w:val="es-US"/>
        </w:rPr>
      </w:pPr>
      <w:r w:rsidRPr="00830543">
        <w:rPr>
          <w:lang w:val="es-US"/>
        </w:rPr>
        <w:br w:type="page"/>
      </w:r>
    </w:p>
    <w:p w14:paraId="3D38F0A6" w14:textId="77777777" w:rsidR="00FB1971" w:rsidRPr="00830543" w:rsidRDefault="00D7048D" w:rsidP="00F271C9">
      <w:pPr>
        <w:spacing w:line="276" w:lineRule="auto"/>
        <w:jc w:val="both"/>
        <w:rPr>
          <w:lang w:val="es-US"/>
        </w:rPr>
      </w:pPr>
      <w:r w:rsidRPr="00830543">
        <w:rPr>
          <w:lang w:val="es-US"/>
        </w:rPr>
        <w:lastRenderedPageBreak/>
        <w:t>Energía libre de perturbación (Free Energy Perturbation, FEP)</w:t>
      </w:r>
    </w:p>
    <w:p w14:paraId="4C74F30F" w14:textId="77777777" w:rsidR="00FB1971" w:rsidRPr="00830543" w:rsidRDefault="00FB1971" w:rsidP="00F271C9">
      <w:pPr>
        <w:spacing w:line="276" w:lineRule="auto"/>
        <w:jc w:val="both"/>
        <w:rPr>
          <w:lang w:val="es-US"/>
        </w:rPr>
      </w:pPr>
    </w:p>
    <w:p w14:paraId="3D9D6FB9" w14:textId="77777777" w:rsidR="00FB1971" w:rsidRPr="00830543" w:rsidRDefault="00D7048D" w:rsidP="00F271C9">
      <w:pPr>
        <w:spacing w:line="276" w:lineRule="auto"/>
        <w:jc w:val="both"/>
        <w:rPr>
          <w:lang w:val="es-US"/>
        </w:rPr>
      </w:pPr>
      <w:r w:rsidRPr="00830543">
        <w:rPr>
          <w:lang w:val="es-US"/>
        </w:rPr>
        <w:t>Modelo: energía de desolvatación del formaldehído</w:t>
      </w:r>
    </w:p>
    <w:p w14:paraId="5BD3EDEA" w14:textId="77777777" w:rsidR="00FB1971" w:rsidRPr="00830543" w:rsidRDefault="00FB1971" w:rsidP="00F271C9">
      <w:pPr>
        <w:spacing w:line="276" w:lineRule="auto"/>
        <w:jc w:val="both"/>
        <w:rPr>
          <w:lang w:val="es-US"/>
        </w:rPr>
      </w:pPr>
    </w:p>
    <w:p w14:paraId="6C5AFE73" w14:textId="77777777" w:rsidR="00FB1971" w:rsidRPr="00D409E4" w:rsidRDefault="00D7048D" w:rsidP="00F271C9">
      <w:pPr>
        <w:spacing w:line="276" w:lineRule="auto"/>
        <w:jc w:val="both"/>
      </w:pPr>
      <w:r w:rsidRPr="00830543">
        <w:rPr>
          <w:lang w:val="es-US"/>
        </w:rPr>
        <w:t xml:space="preserve">La energía de desolvatación se puede ver como la energía libre de la molécula cuando pasa del vacío a rodearse con agua. </w:t>
      </w:r>
      <w:r w:rsidRPr="00D409E4">
        <w:t xml:space="preserve">¿Por </w:t>
      </w:r>
      <w:proofErr w:type="spellStart"/>
      <w:r w:rsidRPr="00D409E4">
        <w:t>qué</w:t>
      </w:r>
      <w:proofErr w:type="spellEnd"/>
      <w:r w:rsidRPr="00D409E4">
        <w:t xml:space="preserve"> </w:t>
      </w:r>
      <w:proofErr w:type="spellStart"/>
      <w:r w:rsidRPr="00D409E4">
        <w:t>quiero</w:t>
      </w:r>
      <w:proofErr w:type="spellEnd"/>
      <w:r w:rsidRPr="00D409E4">
        <w:t xml:space="preserve"> </w:t>
      </w:r>
      <w:proofErr w:type="spellStart"/>
      <w:r w:rsidRPr="00D409E4">
        <w:t>calcular</w:t>
      </w:r>
      <w:proofErr w:type="spellEnd"/>
      <w:r w:rsidRPr="00D409E4">
        <w:t xml:space="preserve"> </w:t>
      </w:r>
      <w:proofErr w:type="spellStart"/>
      <w:r w:rsidRPr="00D409E4">
        <w:t>esta</w:t>
      </w:r>
      <w:proofErr w:type="spellEnd"/>
      <w:r w:rsidRPr="00D409E4">
        <w:t xml:space="preserve"> </w:t>
      </w:r>
      <w:proofErr w:type="spellStart"/>
      <w:r w:rsidRPr="00D409E4">
        <w:t>energía</w:t>
      </w:r>
      <w:proofErr w:type="spellEnd"/>
      <w:r w:rsidRPr="00D409E4">
        <w:t>?</w:t>
      </w:r>
      <w:r w:rsidRPr="00D409E4">
        <w:footnoteReference w:id="43"/>
      </w:r>
      <w:r w:rsidRPr="00D409E4">
        <w:t>,</w:t>
      </w:r>
      <w:r w:rsidRPr="00D409E4">
        <w:footnoteReference w:id="44"/>
      </w:r>
    </w:p>
    <w:p w14:paraId="79E076D0" w14:textId="77777777" w:rsidR="00FB1971" w:rsidRPr="00D409E4" w:rsidRDefault="00FB1971" w:rsidP="00F271C9">
      <w:pPr>
        <w:spacing w:line="276" w:lineRule="auto"/>
        <w:jc w:val="both"/>
      </w:pPr>
    </w:p>
    <w:p w14:paraId="333AFF47" w14:textId="77777777" w:rsidR="00FB1971" w:rsidRPr="00D409E4" w:rsidRDefault="00D7048D" w:rsidP="00F271C9">
      <w:pPr>
        <w:spacing w:line="276" w:lineRule="auto"/>
        <w:jc w:val="both"/>
      </w:pPr>
      <w:r w:rsidRPr="00D409E4">
        <w:rPr>
          <w:noProof/>
        </w:rPr>
        <w:drawing>
          <wp:inline distT="0" distB="0" distL="0" distR="0" wp14:anchorId="2FC0313D" wp14:editId="7B2DB3B1">
            <wp:extent cx="2514600" cy="718185"/>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7"/>
                    <a:srcRect/>
                    <a:stretch>
                      <a:fillRect/>
                    </a:stretch>
                  </pic:blipFill>
                  <pic:spPr>
                    <a:xfrm>
                      <a:off x="0" y="0"/>
                      <a:ext cx="2514600" cy="718185"/>
                    </a:xfrm>
                    <a:prstGeom prst="rect">
                      <a:avLst/>
                    </a:prstGeom>
                    <a:ln/>
                  </pic:spPr>
                </pic:pic>
              </a:graphicData>
            </a:graphic>
          </wp:inline>
        </w:drawing>
      </w:r>
    </w:p>
    <w:p w14:paraId="7960080D" w14:textId="77777777" w:rsidR="00FB1971" w:rsidRPr="00D409E4" w:rsidRDefault="00FB1971" w:rsidP="00F271C9">
      <w:pPr>
        <w:spacing w:line="276" w:lineRule="auto"/>
        <w:jc w:val="both"/>
      </w:pPr>
    </w:p>
    <w:p w14:paraId="7421E2F0" w14:textId="77777777" w:rsidR="00FB1971" w:rsidRPr="00830543" w:rsidRDefault="00D7048D" w:rsidP="00F271C9">
      <w:pPr>
        <w:spacing w:line="276" w:lineRule="auto"/>
        <w:jc w:val="both"/>
        <w:rPr>
          <w:lang w:val="es-US"/>
        </w:rPr>
      </w:pPr>
      <w:r w:rsidRPr="00830543">
        <w:rPr>
          <w:lang w:val="es-US"/>
        </w:rPr>
        <w:t xml:space="preserve">Este problema se resuelve tomando en cuenta que puede haber estados intermedios en los cuales la molécula va apareciendo en el agua y se evalúa la perturbación que eso le crea al sistema. El parámetro que controla el avance de los cálculos de “no existe la molécula” a “está la molécula” es </w:t>
      </w:r>
      <w:r w:rsidRPr="00D409E4">
        <w:rPr>
          <w:rFonts w:cs="Cambria"/>
        </w:rPr>
        <w:t>λ</w:t>
      </w:r>
      <w:r w:rsidRPr="00D409E4">
        <w:footnoteReference w:id="45"/>
      </w:r>
      <w:r w:rsidRPr="00830543">
        <w:rPr>
          <w:lang w:val="es-US"/>
        </w:rPr>
        <w:t xml:space="preserve"> que lo podríamos entender como:</w:t>
      </w:r>
    </w:p>
    <w:p w14:paraId="530C1A15" w14:textId="77777777" w:rsidR="00FB1971" w:rsidRPr="00830543" w:rsidRDefault="00FB1971" w:rsidP="00F271C9">
      <w:pPr>
        <w:spacing w:line="276" w:lineRule="auto"/>
        <w:jc w:val="both"/>
        <w:rPr>
          <w:lang w:val="es-US"/>
        </w:rPr>
      </w:pPr>
    </w:p>
    <w:p w14:paraId="12516C14" w14:textId="77777777" w:rsidR="00FB1971" w:rsidRPr="00D409E4" w:rsidRDefault="00D7048D" w:rsidP="00F271C9">
      <w:pPr>
        <w:spacing w:line="276" w:lineRule="auto"/>
        <w:jc w:val="both"/>
      </w:pPr>
      <w:r w:rsidRPr="00D409E4">
        <w:rPr>
          <w:noProof/>
        </w:rPr>
        <w:drawing>
          <wp:inline distT="0" distB="0" distL="0" distR="0" wp14:anchorId="235398E5" wp14:editId="591D4BF4">
            <wp:extent cx="3323590" cy="94932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8"/>
                    <a:srcRect/>
                    <a:stretch>
                      <a:fillRect/>
                    </a:stretch>
                  </pic:blipFill>
                  <pic:spPr>
                    <a:xfrm>
                      <a:off x="0" y="0"/>
                      <a:ext cx="3323590" cy="949325"/>
                    </a:xfrm>
                    <a:prstGeom prst="rect">
                      <a:avLst/>
                    </a:prstGeom>
                    <a:ln/>
                  </pic:spPr>
                </pic:pic>
              </a:graphicData>
            </a:graphic>
          </wp:inline>
        </w:drawing>
      </w:r>
    </w:p>
    <w:p w14:paraId="58ABE393" w14:textId="77777777" w:rsidR="00FB1971" w:rsidRPr="00D409E4" w:rsidRDefault="00FB1971" w:rsidP="00F271C9">
      <w:pPr>
        <w:spacing w:line="276" w:lineRule="auto"/>
        <w:jc w:val="both"/>
      </w:pPr>
    </w:p>
    <w:p w14:paraId="554673F7" w14:textId="77777777" w:rsidR="00FB1971" w:rsidRPr="00830543" w:rsidRDefault="00D7048D" w:rsidP="00F271C9">
      <w:pPr>
        <w:spacing w:line="276" w:lineRule="auto"/>
        <w:jc w:val="both"/>
        <w:rPr>
          <w:lang w:val="es-US"/>
        </w:rPr>
      </w:pPr>
      <w:r w:rsidRPr="00830543">
        <w:rPr>
          <w:lang w:val="es-US"/>
        </w:rPr>
        <w:t xml:space="preserve">Donde la energía libre de solvatación dependerá de la evolución de en los diferentes estados </w:t>
      </w:r>
      <w:r w:rsidRPr="00D409E4">
        <w:t>λ</w:t>
      </w:r>
      <w:r w:rsidRPr="00830543">
        <w:rPr>
          <w:lang w:val="es-US"/>
        </w:rPr>
        <w:t>. El truco será elegir la mayor cantidad de estados intermedios para hacer los cálculos.</w:t>
      </w:r>
    </w:p>
    <w:p w14:paraId="0ADBA459" w14:textId="77777777" w:rsidR="00FB1971" w:rsidRPr="00830543" w:rsidRDefault="00FB1971" w:rsidP="00F271C9">
      <w:pPr>
        <w:spacing w:line="276" w:lineRule="auto"/>
        <w:jc w:val="both"/>
        <w:rPr>
          <w:lang w:val="es-US"/>
        </w:rPr>
      </w:pPr>
    </w:p>
    <w:p w14:paraId="273CA71A" w14:textId="77777777" w:rsidR="00FB1971" w:rsidRPr="00830543" w:rsidRDefault="00D7048D" w:rsidP="00F271C9">
      <w:pPr>
        <w:spacing w:line="276" w:lineRule="auto"/>
        <w:jc w:val="both"/>
        <w:rPr>
          <w:lang w:val="es-US"/>
        </w:rPr>
      </w:pPr>
      <w:r w:rsidRPr="00830543">
        <w:rPr>
          <w:lang w:val="es-US"/>
        </w:rPr>
        <w:t>Tengo formaldehído en MOL2. Pasa a SwissParam y tenemos for.pdb y for.itp. Generamos a mano el topol.top:</w:t>
      </w:r>
    </w:p>
    <w:p w14:paraId="5CE34FD5" w14:textId="77777777" w:rsidR="00FB1971" w:rsidRPr="00830543" w:rsidRDefault="00FB1971" w:rsidP="00F271C9">
      <w:pPr>
        <w:spacing w:line="276" w:lineRule="auto"/>
        <w:jc w:val="both"/>
        <w:rPr>
          <w:lang w:val="es-US"/>
        </w:rPr>
      </w:pPr>
    </w:p>
    <w:p w14:paraId="177A91D9" w14:textId="77777777" w:rsidR="00FB1971" w:rsidRPr="00D409E4" w:rsidRDefault="00D7048D" w:rsidP="00F271C9">
      <w:pPr>
        <w:spacing w:line="276" w:lineRule="auto"/>
        <w:jc w:val="both"/>
      </w:pPr>
      <w:r w:rsidRPr="00D409E4">
        <w:t xml:space="preserve">; Include forcefield </w:t>
      </w:r>
      <w:proofErr w:type="gramStart"/>
      <w:r w:rsidRPr="00D409E4">
        <w:t>parameters</w:t>
      </w:r>
      <w:proofErr w:type="gramEnd"/>
    </w:p>
    <w:p w14:paraId="5439E1C9" w14:textId="77777777" w:rsidR="00FB1971" w:rsidRPr="00D409E4" w:rsidRDefault="00D7048D" w:rsidP="00F271C9">
      <w:pPr>
        <w:spacing w:line="276" w:lineRule="auto"/>
        <w:jc w:val="both"/>
      </w:pPr>
      <w:r w:rsidRPr="00D409E4">
        <w:t>#include "charmm27.ff/</w:t>
      </w:r>
      <w:proofErr w:type="spellStart"/>
      <w:r w:rsidRPr="00D409E4">
        <w:t>forcefield.itp</w:t>
      </w:r>
      <w:proofErr w:type="spellEnd"/>
      <w:r w:rsidRPr="00D409E4">
        <w:t>"</w:t>
      </w:r>
    </w:p>
    <w:p w14:paraId="4B97BF73" w14:textId="77777777" w:rsidR="00FB1971" w:rsidRPr="00D409E4" w:rsidRDefault="00FB1971" w:rsidP="00F271C9">
      <w:pPr>
        <w:spacing w:line="276" w:lineRule="auto"/>
        <w:jc w:val="both"/>
      </w:pPr>
    </w:p>
    <w:p w14:paraId="17987A0B" w14:textId="77777777" w:rsidR="00FB1971" w:rsidRPr="00D409E4" w:rsidRDefault="00D7048D" w:rsidP="00F271C9">
      <w:pPr>
        <w:spacing w:line="276" w:lineRule="auto"/>
        <w:jc w:val="both"/>
      </w:pPr>
      <w:r w:rsidRPr="00D409E4">
        <w:t xml:space="preserve">; FORMALDEHIDO </w:t>
      </w:r>
      <w:proofErr w:type="spellStart"/>
      <w:r w:rsidRPr="00D409E4">
        <w:t>topologia</w:t>
      </w:r>
      <w:proofErr w:type="spellEnd"/>
      <w:r w:rsidRPr="00D409E4">
        <w:t xml:space="preserve"> </w:t>
      </w:r>
      <w:proofErr w:type="spellStart"/>
      <w:r w:rsidRPr="00D409E4">
        <w:t>segun</w:t>
      </w:r>
      <w:proofErr w:type="spellEnd"/>
      <w:r w:rsidRPr="00D409E4">
        <w:t xml:space="preserve"> charmm27</w:t>
      </w:r>
    </w:p>
    <w:p w14:paraId="4F8EB49D" w14:textId="77777777" w:rsidR="00FB1971" w:rsidRPr="00D409E4" w:rsidRDefault="00FB1971" w:rsidP="00F271C9">
      <w:pPr>
        <w:spacing w:line="276" w:lineRule="auto"/>
        <w:jc w:val="both"/>
      </w:pPr>
    </w:p>
    <w:p w14:paraId="30B3C2DA" w14:textId="77777777" w:rsidR="00FB1971" w:rsidRPr="00D409E4" w:rsidRDefault="00D7048D" w:rsidP="00F271C9">
      <w:pPr>
        <w:spacing w:line="276" w:lineRule="auto"/>
        <w:jc w:val="both"/>
      </w:pPr>
      <w:r w:rsidRPr="00D409E4">
        <w:t xml:space="preserve">[ </w:t>
      </w:r>
      <w:proofErr w:type="spellStart"/>
      <w:proofErr w:type="gramStart"/>
      <w:r w:rsidRPr="00D409E4">
        <w:t>atomtypes</w:t>
      </w:r>
      <w:proofErr w:type="spellEnd"/>
      <w:r w:rsidRPr="00D409E4">
        <w:t xml:space="preserve"> ]</w:t>
      </w:r>
      <w:proofErr w:type="gramEnd"/>
    </w:p>
    <w:p w14:paraId="7B46FA89" w14:textId="77777777" w:rsidR="00FB1971" w:rsidRPr="00D409E4" w:rsidRDefault="00D7048D" w:rsidP="00F271C9">
      <w:pPr>
        <w:spacing w:line="276" w:lineRule="auto"/>
        <w:jc w:val="both"/>
      </w:pPr>
      <w:r w:rsidRPr="00D409E4">
        <w:t xml:space="preserve">; name </w:t>
      </w:r>
      <w:proofErr w:type="spellStart"/>
      <w:proofErr w:type="gramStart"/>
      <w:r w:rsidRPr="00D409E4">
        <w:t>at.num</w:t>
      </w:r>
      <w:proofErr w:type="spellEnd"/>
      <w:r w:rsidRPr="00D409E4">
        <w:t xml:space="preserve">  mass</w:t>
      </w:r>
      <w:proofErr w:type="gramEnd"/>
      <w:r w:rsidRPr="00D409E4">
        <w:t xml:space="preserve">   charge  </w:t>
      </w:r>
      <w:proofErr w:type="spellStart"/>
      <w:r w:rsidRPr="00D409E4">
        <w:t>ptype</w:t>
      </w:r>
      <w:proofErr w:type="spellEnd"/>
      <w:r w:rsidRPr="00D409E4">
        <w:t xml:space="preserve">    sigma            epsilon</w:t>
      </w:r>
    </w:p>
    <w:p w14:paraId="6D0655B3" w14:textId="77777777" w:rsidR="00FB1971" w:rsidRPr="00830543" w:rsidRDefault="00D7048D" w:rsidP="00F271C9">
      <w:pPr>
        <w:spacing w:line="276" w:lineRule="auto"/>
        <w:jc w:val="both"/>
        <w:rPr>
          <w:lang w:val="es-US"/>
        </w:rPr>
      </w:pPr>
      <w:r w:rsidRPr="00830543">
        <w:rPr>
          <w:lang w:val="es-US"/>
        </w:rPr>
        <w:t xml:space="preserve">C=O     6   12.0110  0.0  A         0.356359    0.460240  </w:t>
      </w:r>
    </w:p>
    <w:p w14:paraId="27129EA7" w14:textId="77777777" w:rsidR="00FB1971" w:rsidRPr="00830543" w:rsidRDefault="00D7048D" w:rsidP="00F271C9">
      <w:pPr>
        <w:spacing w:line="276" w:lineRule="auto"/>
        <w:jc w:val="both"/>
        <w:rPr>
          <w:lang w:val="es-US"/>
        </w:rPr>
      </w:pPr>
      <w:r w:rsidRPr="00830543">
        <w:rPr>
          <w:lang w:val="es-US"/>
        </w:rPr>
        <w:t xml:space="preserve">O=C     8   15.9994  0.0  A         0.302905    0.502080  </w:t>
      </w:r>
    </w:p>
    <w:p w14:paraId="105D326E" w14:textId="77777777" w:rsidR="00FB1971" w:rsidRPr="00830543" w:rsidRDefault="00D7048D" w:rsidP="00F271C9">
      <w:pPr>
        <w:spacing w:line="276" w:lineRule="auto"/>
        <w:jc w:val="both"/>
        <w:rPr>
          <w:lang w:val="es-US"/>
        </w:rPr>
      </w:pPr>
      <w:r w:rsidRPr="00830543">
        <w:rPr>
          <w:lang w:val="es-US"/>
        </w:rPr>
        <w:t xml:space="preserve">HCMM    1    </w:t>
      </w:r>
      <w:proofErr w:type="gramStart"/>
      <w:r w:rsidRPr="00830543">
        <w:rPr>
          <w:lang w:val="es-US"/>
        </w:rPr>
        <w:t>1.0079  0.0</w:t>
      </w:r>
      <w:proofErr w:type="gramEnd"/>
      <w:r w:rsidRPr="00830543">
        <w:rPr>
          <w:lang w:val="es-US"/>
        </w:rPr>
        <w:t xml:space="preserve">  A         0.235197    0.092048  </w:t>
      </w:r>
    </w:p>
    <w:p w14:paraId="62645D8E" w14:textId="77777777" w:rsidR="00FB1971" w:rsidRPr="00830543" w:rsidRDefault="00FB1971" w:rsidP="00F271C9">
      <w:pPr>
        <w:spacing w:line="276" w:lineRule="auto"/>
        <w:jc w:val="both"/>
        <w:rPr>
          <w:lang w:val="es-US"/>
        </w:rPr>
      </w:pPr>
    </w:p>
    <w:p w14:paraId="3F66083F" w14:textId="77777777" w:rsidR="00FB1971" w:rsidRPr="00830543" w:rsidRDefault="00FB1971" w:rsidP="00F271C9">
      <w:pPr>
        <w:spacing w:line="276" w:lineRule="auto"/>
        <w:jc w:val="both"/>
        <w:rPr>
          <w:lang w:val="es-US"/>
        </w:rPr>
      </w:pPr>
    </w:p>
    <w:p w14:paraId="485735CC" w14:textId="77777777" w:rsidR="00FB1971" w:rsidRPr="00D409E4" w:rsidRDefault="00D7048D" w:rsidP="00F271C9">
      <w:pPr>
        <w:spacing w:line="276" w:lineRule="auto"/>
        <w:jc w:val="both"/>
      </w:pPr>
      <w:r w:rsidRPr="00D409E4">
        <w:t xml:space="preserve">[ </w:t>
      </w:r>
      <w:proofErr w:type="spellStart"/>
      <w:proofErr w:type="gramStart"/>
      <w:r w:rsidRPr="00D409E4">
        <w:t>pairtypes</w:t>
      </w:r>
      <w:proofErr w:type="spellEnd"/>
      <w:r w:rsidRPr="00D409E4">
        <w:t xml:space="preserve"> ]</w:t>
      </w:r>
      <w:proofErr w:type="gramEnd"/>
    </w:p>
    <w:p w14:paraId="54B7B5F0" w14:textId="77777777" w:rsidR="00FB1971" w:rsidRPr="00D409E4" w:rsidRDefault="00D7048D" w:rsidP="00F271C9">
      <w:pPr>
        <w:spacing w:line="276" w:lineRule="auto"/>
        <w:jc w:val="both"/>
      </w:pPr>
      <w:proofErr w:type="gramStart"/>
      <w:r w:rsidRPr="00D409E4">
        <w:t xml:space="preserve">;  </w:t>
      </w:r>
      <w:proofErr w:type="spellStart"/>
      <w:r w:rsidRPr="00D409E4">
        <w:t>i</w:t>
      </w:r>
      <w:proofErr w:type="spellEnd"/>
      <w:proofErr w:type="gramEnd"/>
      <w:r w:rsidRPr="00D409E4">
        <w:t xml:space="preserve">     j    </w:t>
      </w:r>
      <w:proofErr w:type="spellStart"/>
      <w:r w:rsidRPr="00D409E4">
        <w:t>func</w:t>
      </w:r>
      <w:proofErr w:type="spellEnd"/>
      <w:r w:rsidRPr="00D409E4">
        <w:t xml:space="preserve">     sigma1-4       epsilon1-4 ; THESE ARE 1-4 INTERACTIONS</w:t>
      </w:r>
    </w:p>
    <w:p w14:paraId="26CBA86F" w14:textId="77777777" w:rsidR="00FB1971" w:rsidRPr="00830543" w:rsidRDefault="00D7048D" w:rsidP="00F271C9">
      <w:pPr>
        <w:spacing w:line="276" w:lineRule="auto"/>
        <w:jc w:val="both"/>
        <w:rPr>
          <w:lang w:val="es-US"/>
        </w:rPr>
      </w:pPr>
      <w:r w:rsidRPr="00830543">
        <w:rPr>
          <w:lang w:val="es-US"/>
        </w:rPr>
        <w:t>O=C      C=O    1      0.302905    0.480705</w:t>
      </w:r>
    </w:p>
    <w:p w14:paraId="6E09618B" w14:textId="77777777" w:rsidR="00FB1971" w:rsidRPr="00830543" w:rsidRDefault="00D7048D" w:rsidP="00F271C9">
      <w:pPr>
        <w:spacing w:line="276" w:lineRule="auto"/>
        <w:jc w:val="both"/>
        <w:rPr>
          <w:lang w:val="es-US"/>
        </w:rPr>
      </w:pPr>
      <w:r w:rsidRPr="00830543">
        <w:rPr>
          <w:lang w:val="es-US"/>
        </w:rPr>
        <w:t>O=C      O=C    1      0.249452    0.502080</w:t>
      </w:r>
    </w:p>
    <w:p w14:paraId="78F00CAD" w14:textId="77777777" w:rsidR="00FB1971" w:rsidRPr="00830543" w:rsidRDefault="00D7048D" w:rsidP="00F271C9">
      <w:pPr>
        <w:spacing w:line="276" w:lineRule="auto"/>
        <w:jc w:val="both"/>
        <w:rPr>
          <w:lang w:val="es-US"/>
        </w:rPr>
      </w:pPr>
      <w:r w:rsidRPr="00830543">
        <w:rPr>
          <w:lang w:val="es-US"/>
        </w:rPr>
        <w:t>O=C      HCMM   1      0.242324    0.214978</w:t>
      </w:r>
    </w:p>
    <w:p w14:paraId="2C233A5E" w14:textId="77777777" w:rsidR="00FB1971" w:rsidRPr="00830543" w:rsidRDefault="00FB1971" w:rsidP="00F271C9">
      <w:pPr>
        <w:spacing w:line="276" w:lineRule="auto"/>
        <w:jc w:val="both"/>
        <w:rPr>
          <w:lang w:val="es-US"/>
        </w:rPr>
      </w:pPr>
    </w:p>
    <w:p w14:paraId="5E82E2D1" w14:textId="77777777" w:rsidR="00FB1971" w:rsidRPr="00D409E4" w:rsidRDefault="00D7048D" w:rsidP="00F271C9">
      <w:pPr>
        <w:spacing w:line="276" w:lineRule="auto"/>
        <w:jc w:val="both"/>
      </w:pPr>
      <w:r w:rsidRPr="00D409E4">
        <w:t xml:space="preserve">[ </w:t>
      </w:r>
      <w:proofErr w:type="spellStart"/>
      <w:proofErr w:type="gramStart"/>
      <w:r w:rsidRPr="00D409E4">
        <w:t>moleculetype</w:t>
      </w:r>
      <w:proofErr w:type="spellEnd"/>
      <w:r w:rsidRPr="00D409E4">
        <w:t xml:space="preserve"> ]</w:t>
      </w:r>
      <w:proofErr w:type="gramEnd"/>
    </w:p>
    <w:p w14:paraId="5E444E61" w14:textId="77777777" w:rsidR="00FB1971" w:rsidRPr="00D409E4" w:rsidRDefault="00D7048D" w:rsidP="00F271C9">
      <w:pPr>
        <w:spacing w:line="276" w:lineRule="auto"/>
        <w:jc w:val="both"/>
      </w:pPr>
      <w:r w:rsidRPr="00D409E4">
        <w:t xml:space="preserve">; Name </w:t>
      </w:r>
      <w:proofErr w:type="spellStart"/>
      <w:r w:rsidRPr="00D409E4">
        <w:t>nrexcl</w:t>
      </w:r>
      <w:proofErr w:type="spellEnd"/>
    </w:p>
    <w:p w14:paraId="7D7FD300" w14:textId="77777777" w:rsidR="00FB1971" w:rsidRPr="00D409E4" w:rsidRDefault="00D7048D" w:rsidP="00F271C9">
      <w:pPr>
        <w:spacing w:line="276" w:lineRule="auto"/>
        <w:jc w:val="both"/>
      </w:pPr>
      <w:r w:rsidRPr="00D409E4">
        <w:t>FOR 3</w:t>
      </w:r>
    </w:p>
    <w:p w14:paraId="2BCE9931" w14:textId="77777777" w:rsidR="00FB1971" w:rsidRPr="00D409E4" w:rsidRDefault="00FB1971" w:rsidP="00F271C9">
      <w:pPr>
        <w:spacing w:line="276" w:lineRule="auto"/>
        <w:jc w:val="both"/>
      </w:pPr>
    </w:p>
    <w:p w14:paraId="2FD7BFBF" w14:textId="77777777" w:rsidR="00FB1971" w:rsidRPr="00D409E4" w:rsidRDefault="00D7048D" w:rsidP="00F271C9">
      <w:pPr>
        <w:spacing w:line="276" w:lineRule="auto"/>
        <w:jc w:val="both"/>
      </w:pPr>
      <w:r w:rsidRPr="00D409E4">
        <w:t xml:space="preserve">[ </w:t>
      </w:r>
      <w:proofErr w:type="gramStart"/>
      <w:r w:rsidRPr="00D409E4">
        <w:t>atoms ]</w:t>
      </w:r>
      <w:proofErr w:type="gramEnd"/>
    </w:p>
    <w:p w14:paraId="02E3DF27" w14:textId="77777777" w:rsidR="00FB1971" w:rsidRPr="00D409E4" w:rsidRDefault="00D7048D" w:rsidP="00F271C9">
      <w:pPr>
        <w:spacing w:line="276" w:lineRule="auto"/>
        <w:jc w:val="both"/>
      </w:pPr>
      <w:r w:rsidRPr="00D409E4">
        <w:t xml:space="preserve">; nr type </w:t>
      </w:r>
      <w:proofErr w:type="spellStart"/>
      <w:r w:rsidRPr="00D409E4">
        <w:t>resnr</w:t>
      </w:r>
      <w:proofErr w:type="spellEnd"/>
      <w:r w:rsidRPr="00D409E4">
        <w:t xml:space="preserve"> </w:t>
      </w:r>
      <w:proofErr w:type="spellStart"/>
      <w:r w:rsidRPr="00D409E4">
        <w:t>resid</w:t>
      </w:r>
      <w:proofErr w:type="spellEnd"/>
      <w:r w:rsidRPr="00D409E4">
        <w:t xml:space="preserve"> atom </w:t>
      </w:r>
      <w:proofErr w:type="spellStart"/>
      <w:r w:rsidRPr="00D409E4">
        <w:t>cgnr</w:t>
      </w:r>
      <w:proofErr w:type="spellEnd"/>
      <w:r w:rsidRPr="00D409E4">
        <w:t xml:space="preserve"> charge mass</w:t>
      </w:r>
    </w:p>
    <w:p w14:paraId="7AF489B2" w14:textId="77777777" w:rsidR="00FB1971" w:rsidRPr="00830543" w:rsidRDefault="00D7048D" w:rsidP="00F271C9">
      <w:pPr>
        <w:spacing w:line="276" w:lineRule="auto"/>
        <w:jc w:val="both"/>
        <w:rPr>
          <w:lang w:val="es-US"/>
        </w:rPr>
      </w:pPr>
      <w:r w:rsidRPr="00D409E4">
        <w:t xml:space="preserve">   </w:t>
      </w:r>
      <w:r w:rsidRPr="00830543">
        <w:rPr>
          <w:lang w:val="es-US"/>
        </w:rPr>
        <w:t>1 C=O  1  FOR C1      1  0.4500  12.0110</w:t>
      </w:r>
    </w:p>
    <w:p w14:paraId="12536A27" w14:textId="77777777" w:rsidR="00FB1971" w:rsidRPr="00830543" w:rsidRDefault="00D7048D" w:rsidP="00F271C9">
      <w:pPr>
        <w:spacing w:line="276" w:lineRule="auto"/>
        <w:jc w:val="both"/>
        <w:rPr>
          <w:lang w:val="es-US"/>
        </w:rPr>
      </w:pPr>
      <w:r w:rsidRPr="00830543">
        <w:rPr>
          <w:lang w:val="es-US"/>
        </w:rPr>
        <w:t xml:space="preserve">   2 O=C  1  FOR O1      2 -0.5700  15.9994</w:t>
      </w:r>
    </w:p>
    <w:p w14:paraId="251C27B9" w14:textId="77777777" w:rsidR="00FB1971" w:rsidRPr="00D409E4" w:rsidRDefault="00D7048D" w:rsidP="00F271C9">
      <w:pPr>
        <w:spacing w:line="276" w:lineRule="auto"/>
        <w:jc w:val="both"/>
      </w:pPr>
      <w:r w:rsidRPr="00830543">
        <w:rPr>
          <w:lang w:val="es-US"/>
        </w:rPr>
        <w:t xml:space="preserve">   </w:t>
      </w:r>
      <w:r w:rsidRPr="00D409E4">
        <w:t xml:space="preserve">3 HCMM </w:t>
      </w:r>
      <w:proofErr w:type="gramStart"/>
      <w:r w:rsidRPr="00D409E4">
        <w:t>1  FOR</w:t>
      </w:r>
      <w:proofErr w:type="gramEnd"/>
      <w:r w:rsidRPr="00D409E4">
        <w:t xml:space="preserve"> H1      3  0.0600   1.0079</w:t>
      </w:r>
    </w:p>
    <w:p w14:paraId="442C979C" w14:textId="77777777" w:rsidR="00FB1971" w:rsidRPr="00D409E4" w:rsidRDefault="00D7048D" w:rsidP="00F271C9">
      <w:pPr>
        <w:spacing w:line="276" w:lineRule="auto"/>
        <w:jc w:val="both"/>
      </w:pPr>
      <w:r w:rsidRPr="00D409E4">
        <w:t xml:space="preserve">   4 HCMM </w:t>
      </w:r>
      <w:proofErr w:type="gramStart"/>
      <w:r w:rsidRPr="00D409E4">
        <w:t>1  FOR</w:t>
      </w:r>
      <w:proofErr w:type="gramEnd"/>
      <w:r w:rsidRPr="00D409E4">
        <w:t xml:space="preserve"> H2      4  0.0600   1.0079</w:t>
      </w:r>
    </w:p>
    <w:p w14:paraId="7DC1065F" w14:textId="77777777" w:rsidR="00FB1971" w:rsidRPr="00D409E4" w:rsidRDefault="00FB1971" w:rsidP="00F271C9">
      <w:pPr>
        <w:spacing w:line="276" w:lineRule="auto"/>
        <w:jc w:val="both"/>
      </w:pPr>
    </w:p>
    <w:p w14:paraId="711E6E62" w14:textId="77777777" w:rsidR="00FB1971" w:rsidRPr="00D409E4" w:rsidRDefault="00D7048D" w:rsidP="00F271C9">
      <w:pPr>
        <w:spacing w:line="276" w:lineRule="auto"/>
        <w:jc w:val="both"/>
      </w:pPr>
      <w:r w:rsidRPr="00D409E4">
        <w:t xml:space="preserve">[ </w:t>
      </w:r>
      <w:proofErr w:type="gramStart"/>
      <w:r w:rsidRPr="00D409E4">
        <w:t>bonds ]</w:t>
      </w:r>
      <w:proofErr w:type="gramEnd"/>
    </w:p>
    <w:p w14:paraId="377D99D1" w14:textId="77777777" w:rsidR="00FB1971" w:rsidRPr="00D409E4" w:rsidRDefault="00D7048D" w:rsidP="00F271C9">
      <w:pPr>
        <w:spacing w:line="276" w:lineRule="auto"/>
        <w:jc w:val="both"/>
      </w:pPr>
      <w:r w:rsidRPr="00D409E4">
        <w:t xml:space="preserve">; ai </w:t>
      </w:r>
      <w:proofErr w:type="spellStart"/>
      <w:r w:rsidRPr="00D409E4">
        <w:t>aj</w:t>
      </w:r>
      <w:proofErr w:type="spellEnd"/>
      <w:r w:rsidRPr="00D409E4">
        <w:t xml:space="preserve"> fu b0 kb, b0 kb</w:t>
      </w:r>
    </w:p>
    <w:p w14:paraId="6882B646" w14:textId="77777777" w:rsidR="00FB1971" w:rsidRPr="00D409E4" w:rsidRDefault="00D7048D" w:rsidP="00F271C9">
      <w:pPr>
        <w:spacing w:line="276" w:lineRule="auto"/>
        <w:jc w:val="both"/>
      </w:pPr>
      <w:r w:rsidRPr="00D409E4">
        <w:t xml:space="preserve">  1   2 1 </w:t>
      </w:r>
      <w:proofErr w:type="gramStart"/>
      <w:r w:rsidRPr="00D409E4">
        <w:t>0.12220  779866.6</w:t>
      </w:r>
      <w:proofErr w:type="gramEnd"/>
      <w:r w:rsidRPr="00D409E4">
        <w:t xml:space="preserve">  0.12220  779866.6</w:t>
      </w:r>
    </w:p>
    <w:p w14:paraId="799782FA" w14:textId="77777777" w:rsidR="00FB1971" w:rsidRPr="00D409E4" w:rsidRDefault="00D7048D" w:rsidP="00F271C9">
      <w:pPr>
        <w:spacing w:line="276" w:lineRule="auto"/>
        <w:jc w:val="both"/>
      </w:pPr>
      <w:r w:rsidRPr="00D409E4">
        <w:t xml:space="preserve">  1   3 1 </w:t>
      </w:r>
      <w:proofErr w:type="gramStart"/>
      <w:r w:rsidRPr="00D409E4">
        <w:t>0.11010  280029.3</w:t>
      </w:r>
      <w:proofErr w:type="gramEnd"/>
      <w:r w:rsidRPr="00D409E4">
        <w:t xml:space="preserve">  0.11010  280029.3</w:t>
      </w:r>
    </w:p>
    <w:p w14:paraId="4488B212" w14:textId="77777777" w:rsidR="00FB1971" w:rsidRPr="00D409E4" w:rsidRDefault="00D7048D" w:rsidP="00F271C9">
      <w:pPr>
        <w:spacing w:line="276" w:lineRule="auto"/>
        <w:jc w:val="both"/>
      </w:pPr>
      <w:r w:rsidRPr="00D409E4">
        <w:t xml:space="preserve">  1   4 1 </w:t>
      </w:r>
      <w:proofErr w:type="gramStart"/>
      <w:r w:rsidRPr="00D409E4">
        <w:t>0.11010  280029.3</w:t>
      </w:r>
      <w:proofErr w:type="gramEnd"/>
      <w:r w:rsidRPr="00D409E4">
        <w:t xml:space="preserve">  0.11010  280029.3</w:t>
      </w:r>
    </w:p>
    <w:p w14:paraId="4B24431E" w14:textId="77777777" w:rsidR="00FB1971" w:rsidRPr="00D409E4" w:rsidRDefault="00FB1971" w:rsidP="00F271C9">
      <w:pPr>
        <w:spacing w:line="276" w:lineRule="auto"/>
        <w:jc w:val="both"/>
      </w:pPr>
    </w:p>
    <w:p w14:paraId="492FA2ED" w14:textId="77777777" w:rsidR="00FB1971" w:rsidRPr="00D409E4" w:rsidRDefault="00D7048D" w:rsidP="00F271C9">
      <w:pPr>
        <w:spacing w:line="276" w:lineRule="auto"/>
        <w:jc w:val="both"/>
      </w:pPr>
      <w:r w:rsidRPr="00D409E4">
        <w:t xml:space="preserve">[ </w:t>
      </w:r>
      <w:proofErr w:type="gramStart"/>
      <w:r w:rsidRPr="00D409E4">
        <w:t>pairs ]</w:t>
      </w:r>
      <w:proofErr w:type="gramEnd"/>
    </w:p>
    <w:p w14:paraId="438A2D72" w14:textId="77777777" w:rsidR="00FB1971" w:rsidRPr="00D409E4" w:rsidRDefault="00D7048D" w:rsidP="00F271C9">
      <w:pPr>
        <w:spacing w:line="276" w:lineRule="auto"/>
        <w:jc w:val="both"/>
      </w:pPr>
      <w:r w:rsidRPr="00D409E4">
        <w:t xml:space="preserve">; ai </w:t>
      </w:r>
      <w:proofErr w:type="spellStart"/>
      <w:r w:rsidRPr="00D409E4">
        <w:t>aj</w:t>
      </w:r>
      <w:proofErr w:type="spellEnd"/>
      <w:r w:rsidRPr="00D409E4">
        <w:t xml:space="preserve"> fu</w:t>
      </w:r>
    </w:p>
    <w:p w14:paraId="26FE55F8" w14:textId="77777777" w:rsidR="00FB1971" w:rsidRPr="00D409E4" w:rsidRDefault="00FB1971" w:rsidP="00F271C9">
      <w:pPr>
        <w:spacing w:line="276" w:lineRule="auto"/>
        <w:jc w:val="both"/>
      </w:pPr>
    </w:p>
    <w:p w14:paraId="0634BF9F" w14:textId="77777777" w:rsidR="00FB1971" w:rsidRPr="00D409E4" w:rsidRDefault="00D7048D" w:rsidP="00F271C9">
      <w:pPr>
        <w:spacing w:line="276" w:lineRule="auto"/>
        <w:jc w:val="both"/>
      </w:pPr>
      <w:r w:rsidRPr="00D409E4">
        <w:t xml:space="preserve">[ </w:t>
      </w:r>
      <w:proofErr w:type="gramStart"/>
      <w:r w:rsidRPr="00D409E4">
        <w:t>angles ]</w:t>
      </w:r>
      <w:proofErr w:type="gramEnd"/>
    </w:p>
    <w:p w14:paraId="30A7F6E7" w14:textId="77777777" w:rsidR="00FB1971" w:rsidRPr="00D409E4" w:rsidRDefault="00D7048D" w:rsidP="00F271C9">
      <w:pPr>
        <w:spacing w:line="276" w:lineRule="auto"/>
        <w:jc w:val="both"/>
      </w:pPr>
      <w:r w:rsidRPr="00D409E4">
        <w:t xml:space="preserve">; ai </w:t>
      </w:r>
      <w:proofErr w:type="spellStart"/>
      <w:r w:rsidRPr="00D409E4">
        <w:t>aj</w:t>
      </w:r>
      <w:proofErr w:type="spellEnd"/>
      <w:r w:rsidRPr="00D409E4">
        <w:t xml:space="preserve"> </w:t>
      </w:r>
      <w:proofErr w:type="spellStart"/>
      <w:r w:rsidRPr="00D409E4">
        <w:t>ak</w:t>
      </w:r>
      <w:proofErr w:type="spellEnd"/>
      <w:r w:rsidRPr="00D409E4">
        <w:t xml:space="preserve"> fu th0 kth ub0 </w:t>
      </w:r>
      <w:proofErr w:type="spellStart"/>
      <w:r w:rsidRPr="00D409E4">
        <w:t>kub</w:t>
      </w:r>
      <w:proofErr w:type="spellEnd"/>
      <w:r w:rsidRPr="00D409E4">
        <w:t xml:space="preserve"> th0 kth ub0 </w:t>
      </w:r>
      <w:proofErr w:type="spellStart"/>
      <w:r w:rsidRPr="00D409E4">
        <w:t>kub</w:t>
      </w:r>
      <w:proofErr w:type="spellEnd"/>
    </w:p>
    <w:p w14:paraId="36B7C1FA" w14:textId="77777777" w:rsidR="00FB1971" w:rsidRPr="00D409E4" w:rsidRDefault="00D7048D" w:rsidP="00F271C9">
      <w:pPr>
        <w:spacing w:line="276" w:lineRule="auto"/>
        <w:jc w:val="both"/>
      </w:pPr>
      <w:r w:rsidRPr="00D409E4">
        <w:t xml:space="preserve">  2   1   3 </w:t>
      </w:r>
      <w:proofErr w:type="gramStart"/>
      <w:r w:rsidRPr="00D409E4">
        <w:t>1  123.4390</w:t>
      </w:r>
      <w:proofErr w:type="gramEnd"/>
      <w:r w:rsidRPr="00D409E4">
        <w:t xml:space="preserve">  403.48    123.4390  403.48</w:t>
      </w:r>
    </w:p>
    <w:p w14:paraId="4299674A" w14:textId="77777777" w:rsidR="00FB1971" w:rsidRPr="00D409E4" w:rsidRDefault="00D7048D" w:rsidP="00F271C9">
      <w:pPr>
        <w:spacing w:line="276" w:lineRule="auto"/>
        <w:jc w:val="both"/>
      </w:pPr>
      <w:r w:rsidRPr="00D409E4">
        <w:t xml:space="preserve">  2   1   4 </w:t>
      </w:r>
      <w:proofErr w:type="gramStart"/>
      <w:r w:rsidRPr="00D409E4">
        <w:t>1  123.4390</w:t>
      </w:r>
      <w:proofErr w:type="gramEnd"/>
      <w:r w:rsidRPr="00D409E4">
        <w:t xml:space="preserve">  403.48    123.4390  403.48</w:t>
      </w:r>
    </w:p>
    <w:p w14:paraId="121C6910" w14:textId="77777777" w:rsidR="00FB1971" w:rsidRPr="00D409E4" w:rsidRDefault="00D7048D" w:rsidP="00F271C9">
      <w:pPr>
        <w:spacing w:line="276" w:lineRule="auto"/>
        <w:jc w:val="both"/>
      </w:pPr>
      <w:r w:rsidRPr="00D409E4">
        <w:t xml:space="preserve">  3   1   4 </w:t>
      </w:r>
      <w:proofErr w:type="gramStart"/>
      <w:r w:rsidRPr="00D409E4">
        <w:t>1  116.6990</w:t>
      </w:r>
      <w:proofErr w:type="gramEnd"/>
      <w:r w:rsidRPr="00D409E4">
        <w:t xml:space="preserve">  357.72    116.6990  357.72</w:t>
      </w:r>
    </w:p>
    <w:p w14:paraId="66F742DB" w14:textId="77777777" w:rsidR="00FB1971" w:rsidRPr="00D409E4" w:rsidRDefault="00FB1971" w:rsidP="00F271C9">
      <w:pPr>
        <w:spacing w:line="276" w:lineRule="auto"/>
        <w:jc w:val="both"/>
      </w:pPr>
    </w:p>
    <w:p w14:paraId="36CCC6AB" w14:textId="77777777" w:rsidR="00FB1971" w:rsidRPr="00D409E4" w:rsidRDefault="00D7048D" w:rsidP="00F271C9">
      <w:pPr>
        <w:spacing w:line="276" w:lineRule="auto"/>
        <w:jc w:val="both"/>
      </w:pPr>
      <w:r w:rsidRPr="00D409E4">
        <w:t xml:space="preserve">[ </w:t>
      </w:r>
      <w:proofErr w:type="gramStart"/>
      <w:r w:rsidRPr="00D409E4">
        <w:t>dihedrals ]</w:t>
      </w:r>
      <w:proofErr w:type="gramEnd"/>
    </w:p>
    <w:p w14:paraId="68EE524E" w14:textId="77777777" w:rsidR="00FB1971" w:rsidRPr="00D409E4" w:rsidRDefault="00D7048D" w:rsidP="00F271C9">
      <w:pPr>
        <w:spacing w:line="276" w:lineRule="auto"/>
        <w:jc w:val="both"/>
      </w:pPr>
      <w:r w:rsidRPr="00D409E4">
        <w:t xml:space="preserve">; ai </w:t>
      </w:r>
      <w:proofErr w:type="spellStart"/>
      <w:r w:rsidRPr="00D409E4">
        <w:t>aj</w:t>
      </w:r>
      <w:proofErr w:type="spellEnd"/>
      <w:r w:rsidRPr="00D409E4">
        <w:t xml:space="preserve"> </w:t>
      </w:r>
      <w:proofErr w:type="spellStart"/>
      <w:r w:rsidRPr="00D409E4">
        <w:t>ak</w:t>
      </w:r>
      <w:proofErr w:type="spellEnd"/>
      <w:r w:rsidRPr="00D409E4">
        <w:t xml:space="preserve"> al fu phi0 </w:t>
      </w:r>
      <w:proofErr w:type="spellStart"/>
      <w:r w:rsidRPr="00D409E4">
        <w:t>kphi</w:t>
      </w:r>
      <w:proofErr w:type="spellEnd"/>
      <w:r w:rsidRPr="00D409E4">
        <w:t xml:space="preserve"> </w:t>
      </w:r>
      <w:proofErr w:type="spellStart"/>
      <w:r w:rsidRPr="00D409E4">
        <w:t>mult</w:t>
      </w:r>
      <w:proofErr w:type="spellEnd"/>
      <w:r w:rsidRPr="00D409E4">
        <w:t xml:space="preserve"> phi0 </w:t>
      </w:r>
      <w:proofErr w:type="spellStart"/>
      <w:r w:rsidRPr="00D409E4">
        <w:t>kphi</w:t>
      </w:r>
      <w:proofErr w:type="spellEnd"/>
      <w:r w:rsidRPr="00D409E4">
        <w:t xml:space="preserve"> </w:t>
      </w:r>
      <w:proofErr w:type="spellStart"/>
      <w:r w:rsidRPr="00D409E4">
        <w:t>mult</w:t>
      </w:r>
      <w:proofErr w:type="spellEnd"/>
    </w:p>
    <w:p w14:paraId="19D85F6B" w14:textId="77777777" w:rsidR="00FB1971" w:rsidRPr="00D409E4" w:rsidRDefault="00FB1971" w:rsidP="00F271C9">
      <w:pPr>
        <w:spacing w:line="276" w:lineRule="auto"/>
        <w:jc w:val="both"/>
      </w:pPr>
    </w:p>
    <w:p w14:paraId="1CD140A0" w14:textId="77777777" w:rsidR="00FB1971" w:rsidRPr="00D409E4" w:rsidRDefault="00D7048D" w:rsidP="00F271C9">
      <w:pPr>
        <w:spacing w:line="276" w:lineRule="auto"/>
        <w:jc w:val="both"/>
      </w:pPr>
      <w:r w:rsidRPr="00D409E4">
        <w:t xml:space="preserve">[ </w:t>
      </w:r>
      <w:proofErr w:type="gramStart"/>
      <w:r w:rsidRPr="00D409E4">
        <w:t>dihedrals ]</w:t>
      </w:r>
      <w:proofErr w:type="gramEnd"/>
    </w:p>
    <w:p w14:paraId="22A8E8CF" w14:textId="77777777" w:rsidR="00FB1971" w:rsidRPr="00D409E4" w:rsidRDefault="00D7048D" w:rsidP="00F271C9">
      <w:pPr>
        <w:spacing w:line="276" w:lineRule="auto"/>
        <w:jc w:val="both"/>
      </w:pPr>
      <w:r w:rsidRPr="00D409E4">
        <w:t xml:space="preserve">; ai </w:t>
      </w:r>
      <w:proofErr w:type="spellStart"/>
      <w:r w:rsidRPr="00D409E4">
        <w:t>aj</w:t>
      </w:r>
      <w:proofErr w:type="spellEnd"/>
      <w:r w:rsidRPr="00D409E4">
        <w:t xml:space="preserve"> </w:t>
      </w:r>
      <w:proofErr w:type="spellStart"/>
      <w:r w:rsidRPr="00D409E4">
        <w:t>ak</w:t>
      </w:r>
      <w:proofErr w:type="spellEnd"/>
      <w:r w:rsidRPr="00D409E4">
        <w:t xml:space="preserve"> al fu xi0 </w:t>
      </w:r>
      <w:proofErr w:type="spellStart"/>
      <w:r w:rsidRPr="00D409E4">
        <w:t>kxi</w:t>
      </w:r>
      <w:proofErr w:type="spellEnd"/>
      <w:r w:rsidRPr="00D409E4">
        <w:t xml:space="preserve"> xi0 </w:t>
      </w:r>
      <w:proofErr w:type="spellStart"/>
      <w:r w:rsidRPr="00D409E4">
        <w:t>kxi</w:t>
      </w:r>
      <w:proofErr w:type="spellEnd"/>
    </w:p>
    <w:p w14:paraId="44F806E5" w14:textId="77777777" w:rsidR="00FB1971" w:rsidRPr="00D409E4" w:rsidRDefault="00D7048D" w:rsidP="00F271C9">
      <w:pPr>
        <w:spacing w:line="276" w:lineRule="auto"/>
        <w:jc w:val="both"/>
      </w:pPr>
      <w:r w:rsidRPr="00D409E4">
        <w:t xml:space="preserve">  1   3   2   4 2   </w:t>
      </w:r>
      <w:proofErr w:type="gramStart"/>
      <w:r w:rsidRPr="00D409E4">
        <w:t>0.00  62.0236</w:t>
      </w:r>
      <w:proofErr w:type="gramEnd"/>
      <w:r w:rsidRPr="00D409E4">
        <w:t xml:space="preserve">     0.00  62.0236</w:t>
      </w:r>
    </w:p>
    <w:p w14:paraId="7A2D53C8" w14:textId="77777777" w:rsidR="00FB1971" w:rsidRPr="00D409E4" w:rsidRDefault="00D7048D" w:rsidP="00F271C9">
      <w:pPr>
        <w:spacing w:line="276" w:lineRule="auto"/>
        <w:jc w:val="both"/>
      </w:pPr>
      <w:r w:rsidRPr="00D409E4">
        <w:t>…</w:t>
      </w:r>
    </w:p>
    <w:p w14:paraId="37F422A2" w14:textId="77777777" w:rsidR="00FB1971" w:rsidRPr="00D409E4" w:rsidRDefault="00D7048D" w:rsidP="00F271C9">
      <w:pPr>
        <w:spacing w:line="276" w:lineRule="auto"/>
        <w:jc w:val="both"/>
      </w:pPr>
      <w:r w:rsidRPr="00D409E4">
        <w:t>…</w:t>
      </w:r>
    </w:p>
    <w:p w14:paraId="2BE167CF" w14:textId="77777777" w:rsidR="00FB1971" w:rsidRPr="00D409E4" w:rsidRDefault="00D7048D" w:rsidP="00F271C9">
      <w:pPr>
        <w:spacing w:line="276" w:lineRule="auto"/>
        <w:jc w:val="both"/>
      </w:pPr>
      <w:r w:rsidRPr="00D409E4">
        <w:t>…</w:t>
      </w:r>
    </w:p>
    <w:p w14:paraId="01584A91" w14:textId="77777777" w:rsidR="00FB1971" w:rsidRPr="00D409E4" w:rsidRDefault="00FB1971" w:rsidP="00F271C9">
      <w:pPr>
        <w:spacing w:line="276" w:lineRule="auto"/>
        <w:jc w:val="both"/>
      </w:pPr>
    </w:p>
    <w:p w14:paraId="33315267" w14:textId="77777777" w:rsidR="00FB1971" w:rsidRPr="00D409E4" w:rsidRDefault="00D7048D" w:rsidP="00F271C9">
      <w:pPr>
        <w:spacing w:line="276" w:lineRule="auto"/>
        <w:jc w:val="both"/>
      </w:pPr>
      <w:r w:rsidRPr="00D409E4">
        <w:t>#ifdef POSRES_LIGAND</w:t>
      </w:r>
    </w:p>
    <w:p w14:paraId="0632F5F7" w14:textId="77777777" w:rsidR="00FB1971" w:rsidRPr="00D409E4" w:rsidRDefault="00D7048D" w:rsidP="00F271C9">
      <w:pPr>
        <w:spacing w:line="276" w:lineRule="auto"/>
        <w:jc w:val="both"/>
      </w:pPr>
      <w:r w:rsidRPr="00D409E4">
        <w:t xml:space="preserve">[ </w:t>
      </w:r>
      <w:proofErr w:type="spellStart"/>
      <w:r w:rsidRPr="00D409E4">
        <w:t>position_</w:t>
      </w:r>
      <w:proofErr w:type="gramStart"/>
      <w:r w:rsidRPr="00D409E4">
        <w:t>restraints</w:t>
      </w:r>
      <w:proofErr w:type="spellEnd"/>
      <w:r w:rsidRPr="00D409E4">
        <w:t xml:space="preserve"> ]</w:t>
      </w:r>
      <w:proofErr w:type="gramEnd"/>
    </w:p>
    <w:p w14:paraId="6C12BAB7" w14:textId="77777777" w:rsidR="00FB1971" w:rsidRPr="00D409E4" w:rsidRDefault="00D7048D" w:rsidP="00F271C9">
      <w:pPr>
        <w:spacing w:line="276" w:lineRule="auto"/>
        <w:jc w:val="both"/>
      </w:pPr>
      <w:r w:rsidRPr="00D409E4">
        <w:t xml:space="preserve">; </w:t>
      </w:r>
      <w:proofErr w:type="gramStart"/>
      <w:r w:rsidRPr="00D409E4">
        <w:t>atom  type</w:t>
      </w:r>
      <w:proofErr w:type="gramEnd"/>
      <w:r w:rsidRPr="00D409E4">
        <w:t xml:space="preserve">      </w:t>
      </w:r>
      <w:proofErr w:type="spellStart"/>
      <w:r w:rsidRPr="00D409E4">
        <w:t>fx</w:t>
      </w:r>
      <w:proofErr w:type="spellEnd"/>
      <w:r w:rsidRPr="00D409E4">
        <w:t xml:space="preserve">      </w:t>
      </w:r>
      <w:proofErr w:type="spellStart"/>
      <w:r w:rsidRPr="00D409E4">
        <w:t>fy</w:t>
      </w:r>
      <w:proofErr w:type="spellEnd"/>
      <w:r w:rsidRPr="00D409E4">
        <w:t xml:space="preserve">      </w:t>
      </w:r>
      <w:proofErr w:type="spellStart"/>
      <w:r w:rsidRPr="00D409E4">
        <w:t>fz</w:t>
      </w:r>
      <w:proofErr w:type="spellEnd"/>
    </w:p>
    <w:p w14:paraId="2591E698" w14:textId="77777777" w:rsidR="00FB1971" w:rsidRPr="00D409E4" w:rsidRDefault="00D7048D" w:rsidP="00F271C9">
      <w:pPr>
        <w:spacing w:line="276" w:lineRule="auto"/>
        <w:jc w:val="both"/>
      </w:pPr>
      <w:r w:rsidRPr="00D409E4">
        <w:t xml:space="preserve">   1 1 1000 1000 1000</w:t>
      </w:r>
    </w:p>
    <w:p w14:paraId="69482ADC" w14:textId="77777777" w:rsidR="00FB1971" w:rsidRPr="00D409E4" w:rsidRDefault="00D7048D" w:rsidP="00F271C9">
      <w:pPr>
        <w:spacing w:line="276" w:lineRule="auto"/>
        <w:jc w:val="both"/>
      </w:pPr>
      <w:r w:rsidRPr="00D409E4">
        <w:t xml:space="preserve">   2 1 1000 1000 1000</w:t>
      </w:r>
    </w:p>
    <w:p w14:paraId="10A12B5E" w14:textId="77777777" w:rsidR="00FB1971" w:rsidRPr="00D409E4" w:rsidRDefault="00D7048D" w:rsidP="00F271C9">
      <w:pPr>
        <w:spacing w:line="276" w:lineRule="auto"/>
        <w:jc w:val="both"/>
      </w:pPr>
      <w:r w:rsidRPr="00D409E4">
        <w:t>#endif</w:t>
      </w:r>
    </w:p>
    <w:p w14:paraId="120968C7" w14:textId="77777777" w:rsidR="00FB1971" w:rsidRPr="00D409E4" w:rsidRDefault="00FB1971" w:rsidP="00F271C9">
      <w:pPr>
        <w:spacing w:line="276" w:lineRule="auto"/>
        <w:jc w:val="both"/>
      </w:pPr>
    </w:p>
    <w:p w14:paraId="0E05538B" w14:textId="77777777" w:rsidR="00FB1971" w:rsidRPr="00D409E4" w:rsidRDefault="00D7048D" w:rsidP="00F271C9">
      <w:pPr>
        <w:spacing w:line="276" w:lineRule="auto"/>
        <w:jc w:val="both"/>
      </w:pPr>
      <w:r w:rsidRPr="00D409E4">
        <w:t xml:space="preserve">; Include water </w:t>
      </w:r>
      <w:proofErr w:type="gramStart"/>
      <w:r w:rsidRPr="00D409E4">
        <w:t>topology</w:t>
      </w:r>
      <w:proofErr w:type="gramEnd"/>
    </w:p>
    <w:p w14:paraId="7D62A647" w14:textId="77777777" w:rsidR="00FB1971" w:rsidRPr="00D409E4" w:rsidRDefault="00D7048D" w:rsidP="00F271C9">
      <w:pPr>
        <w:spacing w:line="276" w:lineRule="auto"/>
        <w:jc w:val="both"/>
      </w:pPr>
      <w:r w:rsidRPr="00D409E4">
        <w:t>#include "charmm27.ff/tip3p.itp"</w:t>
      </w:r>
    </w:p>
    <w:p w14:paraId="4C91E721" w14:textId="77777777" w:rsidR="00FB1971" w:rsidRPr="00D409E4" w:rsidRDefault="00FB1971" w:rsidP="00F271C9">
      <w:pPr>
        <w:spacing w:line="276" w:lineRule="auto"/>
        <w:jc w:val="both"/>
      </w:pPr>
    </w:p>
    <w:p w14:paraId="145CC837" w14:textId="77777777" w:rsidR="00FB1971" w:rsidRPr="00830543" w:rsidRDefault="00D7048D" w:rsidP="00F271C9">
      <w:pPr>
        <w:spacing w:line="276" w:lineRule="auto"/>
        <w:jc w:val="both"/>
        <w:rPr>
          <w:lang w:val="es-US"/>
        </w:rPr>
      </w:pPr>
      <w:r w:rsidRPr="00830543">
        <w:rPr>
          <w:lang w:val="es-US"/>
        </w:rPr>
        <w:t>[ system ]</w:t>
      </w:r>
    </w:p>
    <w:p w14:paraId="467996AF" w14:textId="77777777" w:rsidR="00FB1971" w:rsidRPr="00830543" w:rsidRDefault="00D7048D" w:rsidP="00F271C9">
      <w:pPr>
        <w:spacing w:line="276" w:lineRule="auto"/>
        <w:jc w:val="both"/>
        <w:rPr>
          <w:lang w:val="es-US"/>
        </w:rPr>
      </w:pPr>
      <w:r w:rsidRPr="00830543">
        <w:rPr>
          <w:lang w:val="es-US"/>
        </w:rPr>
        <w:t>; Name</w:t>
      </w:r>
    </w:p>
    <w:p w14:paraId="419693F6" w14:textId="77777777" w:rsidR="00FB1971" w:rsidRPr="00830543" w:rsidRDefault="00D7048D" w:rsidP="00F271C9">
      <w:pPr>
        <w:spacing w:line="276" w:lineRule="auto"/>
        <w:jc w:val="both"/>
        <w:rPr>
          <w:lang w:val="es-US"/>
        </w:rPr>
      </w:pPr>
      <w:r w:rsidRPr="00830543">
        <w:rPr>
          <w:lang w:val="es-US"/>
        </w:rPr>
        <w:t>Formaldehido en agua</w:t>
      </w:r>
    </w:p>
    <w:p w14:paraId="48B71CC8" w14:textId="77777777" w:rsidR="00FB1971" w:rsidRPr="00830543" w:rsidRDefault="00FB1971" w:rsidP="00F271C9">
      <w:pPr>
        <w:spacing w:line="276" w:lineRule="auto"/>
        <w:jc w:val="both"/>
        <w:rPr>
          <w:lang w:val="es-US"/>
        </w:rPr>
      </w:pPr>
    </w:p>
    <w:p w14:paraId="33D80B62" w14:textId="77777777" w:rsidR="00FB1971" w:rsidRPr="00830543" w:rsidRDefault="00D7048D" w:rsidP="00F271C9">
      <w:pPr>
        <w:spacing w:line="276" w:lineRule="auto"/>
        <w:jc w:val="both"/>
        <w:rPr>
          <w:lang w:val="es-US"/>
        </w:rPr>
      </w:pPr>
      <w:r w:rsidRPr="00830543">
        <w:rPr>
          <w:lang w:val="es-US"/>
        </w:rPr>
        <w:t>[ molecules ]</w:t>
      </w:r>
    </w:p>
    <w:p w14:paraId="02398992" w14:textId="77777777" w:rsidR="00FB1971" w:rsidRPr="00830543" w:rsidRDefault="00D7048D" w:rsidP="00F271C9">
      <w:pPr>
        <w:spacing w:line="276" w:lineRule="auto"/>
        <w:jc w:val="both"/>
        <w:rPr>
          <w:lang w:val="es-US"/>
        </w:rPr>
      </w:pPr>
      <w:r w:rsidRPr="00830543">
        <w:rPr>
          <w:lang w:val="es-US"/>
        </w:rPr>
        <w:t>; Compound        #mols</w:t>
      </w:r>
    </w:p>
    <w:p w14:paraId="745F46C8" w14:textId="77777777" w:rsidR="00FB1971" w:rsidRPr="00830543" w:rsidRDefault="00D7048D" w:rsidP="00F271C9">
      <w:pPr>
        <w:spacing w:line="276" w:lineRule="auto"/>
        <w:jc w:val="both"/>
        <w:rPr>
          <w:lang w:val="es-US"/>
        </w:rPr>
      </w:pPr>
      <w:r w:rsidRPr="00830543">
        <w:rPr>
          <w:lang w:val="es-US"/>
        </w:rPr>
        <w:t>FOR                1</w:t>
      </w:r>
    </w:p>
    <w:p w14:paraId="062B4EF6" w14:textId="77777777" w:rsidR="00FB1971" w:rsidRPr="00830543" w:rsidRDefault="00FB1971" w:rsidP="00F271C9">
      <w:pPr>
        <w:spacing w:line="276" w:lineRule="auto"/>
        <w:jc w:val="both"/>
        <w:rPr>
          <w:lang w:val="es-US"/>
        </w:rPr>
      </w:pPr>
    </w:p>
    <w:p w14:paraId="4680F7ED" w14:textId="77777777" w:rsidR="00FB1971" w:rsidRPr="00830543" w:rsidRDefault="00D7048D" w:rsidP="00F271C9">
      <w:pPr>
        <w:spacing w:line="276" w:lineRule="auto"/>
        <w:jc w:val="both"/>
        <w:rPr>
          <w:lang w:val="es-US"/>
        </w:rPr>
      </w:pPr>
      <w:r w:rsidRPr="00830543">
        <w:rPr>
          <w:lang w:val="es-US"/>
        </w:rPr>
        <w:t>Insertar una molécula de formaldehído en una caja de 2x2x2 nm</w:t>
      </w:r>
      <w:r w:rsidRPr="00D409E4">
        <w:footnoteReference w:id="46"/>
      </w:r>
    </w:p>
    <w:p w14:paraId="5CB420A7" w14:textId="77777777" w:rsidR="00FB1971" w:rsidRPr="00830543" w:rsidRDefault="00FB1971" w:rsidP="00F271C9">
      <w:pPr>
        <w:spacing w:line="276" w:lineRule="auto"/>
        <w:jc w:val="both"/>
        <w:rPr>
          <w:lang w:val="es-US"/>
        </w:rPr>
      </w:pPr>
    </w:p>
    <w:tbl>
      <w:tblPr>
        <w:tblStyle w:val="affffffb"/>
        <w:tblW w:w="0" w:type="auto"/>
        <w:tblInd w:w="0" w:type="dxa"/>
        <w:tblLayout w:type="fixed"/>
        <w:tblLook w:val="0600" w:firstRow="0" w:lastRow="0" w:firstColumn="0" w:lastColumn="0" w:noHBand="1" w:noVBand="1"/>
      </w:tblPr>
      <w:tblGrid>
        <w:gridCol w:w="10410"/>
      </w:tblGrid>
      <w:tr w:rsidR="00FB1971" w:rsidRPr="00D409E4" w14:paraId="3F09EC0D" w14:textId="77777777">
        <w:tc>
          <w:tcPr>
            <w:tcW w:w="10410" w:type="dxa"/>
            <w:shd w:val="clear" w:color="auto" w:fill="333333"/>
            <w:tcMar>
              <w:top w:w="100" w:type="dxa"/>
              <w:left w:w="100" w:type="dxa"/>
              <w:bottom w:w="100" w:type="dxa"/>
              <w:right w:w="100" w:type="dxa"/>
            </w:tcMar>
          </w:tcPr>
          <w:p w14:paraId="0555938B" w14:textId="77777777" w:rsidR="00FB1971" w:rsidRPr="00D409E4" w:rsidRDefault="00D7048D" w:rsidP="00F271C9">
            <w:pPr>
              <w:spacing w:line="276" w:lineRule="auto"/>
              <w:jc w:val="both"/>
            </w:pPr>
            <w:proofErr w:type="spellStart"/>
            <w:r w:rsidRPr="00D409E4">
              <w:t>gmx</w:t>
            </w:r>
            <w:proofErr w:type="spellEnd"/>
            <w:r w:rsidRPr="00D409E4">
              <w:t xml:space="preserve"> insert-molecules -ci for.pdb -nmol 1 -box 2 2 2 -o for_box.pdb</w:t>
            </w:r>
          </w:p>
        </w:tc>
      </w:tr>
    </w:tbl>
    <w:p w14:paraId="7AB17D2B" w14:textId="77777777" w:rsidR="00FB1971" w:rsidRPr="00D409E4" w:rsidRDefault="00FB1971" w:rsidP="00F271C9">
      <w:pPr>
        <w:spacing w:line="276" w:lineRule="auto"/>
        <w:jc w:val="both"/>
      </w:pPr>
    </w:p>
    <w:p w14:paraId="061BE1A5" w14:textId="77777777" w:rsidR="00FB1971" w:rsidRPr="00830543" w:rsidRDefault="00D7048D" w:rsidP="00F271C9">
      <w:pPr>
        <w:spacing w:line="276" w:lineRule="auto"/>
        <w:jc w:val="both"/>
        <w:rPr>
          <w:lang w:val="es-US"/>
        </w:rPr>
      </w:pPr>
      <w:r w:rsidRPr="00830543">
        <w:rPr>
          <w:lang w:val="es-US"/>
        </w:rPr>
        <w:t>Crear la caja cúbica y solvatar</w:t>
      </w:r>
    </w:p>
    <w:p w14:paraId="76AC36B4" w14:textId="77777777" w:rsidR="00FB1971" w:rsidRPr="00830543" w:rsidRDefault="00FB1971" w:rsidP="00F271C9">
      <w:pPr>
        <w:spacing w:line="276" w:lineRule="auto"/>
        <w:jc w:val="both"/>
        <w:rPr>
          <w:lang w:val="es-US"/>
        </w:rPr>
      </w:pPr>
    </w:p>
    <w:tbl>
      <w:tblPr>
        <w:tblStyle w:val="affffffc"/>
        <w:tblW w:w="0" w:type="auto"/>
        <w:tblInd w:w="0" w:type="dxa"/>
        <w:tblLayout w:type="fixed"/>
        <w:tblLook w:val="0600" w:firstRow="0" w:lastRow="0" w:firstColumn="0" w:lastColumn="0" w:noHBand="1" w:noVBand="1"/>
      </w:tblPr>
      <w:tblGrid>
        <w:gridCol w:w="10410"/>
      </w:tblGrid>
      <w:tr w:rsidR="00FB1971" w:rsidRPr="00D409E4" w14:paraId="0043B01C" w14:textId="77777777">
        <w:tc>
          <w:tcPr>
            <w:tcW w:w="10410" w:type="dxa"/>
            <w:shd w:val="clear" w:color="auto" w:fill="333333"/>
            <w:tcMar>
              <w:top w:w="100" w:type="dxa"/>
              <w:left w:w="100" w:type="dxa"/>
              <w:bottom w:w="100" w:type="dxa"/>
              <w:right w:w="100" w:type="dxa"/>
            </w:tcMar>
          </w:tcPr>
          <w:p w14:paraId="47BB8755"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editconf</w:t>
            </w:r>
            <w:proofErr w:type="spellEnd"/>
            <w:r w:rsidRPr="00D409E4">
              <w:t xml:space="preserve"> -f for_box.pdb -o for_box1.pdb -c -d 1 -</w:t>
            </w:r>
            <w:proofErr w:type="spellStart"/>
            <w:r w:rsidRPr="00D409E4">
              <w:t>bt</w:t>
            </w:r>
            <w:proofErr w:type="spellEnd"/>
            <w:r w:rsidRPr="00D409E4">
              <w:t xml:space="preserve"> cubic</w:t>
            </w:r>
            <w:r w:rsidRPr="00D409E4">
              <w:br/>
            </w:r>
            <w:r w:rsidRPr="00D409E4">
              <w:br/>
            </w:r>
            <w:r w:rsidRPr="00D409E4">
              <w:lastRenderedPageBreak/>
              <w:t>y</w:t>
            </w:r>
            <w:r w:rsidRPr="00D409E4">
              <w:br/>
            </w:r>
            <w:r w:rsidRPr="00D409E4">
              <w:br/>
            </w:r>
            <w:proofErr w:type="spellStart"/>
            <w:r w:rsidRPr="00D409E4">
              <w:t>gmx</w:t>
            </w:r>
            <w:proofErr w:type="spellEnd"/>
            <w:r w:rsidRPr="00D409E4">
              <w:t xml:space="preserve"> solvate -cp for_box1.pdb -p </w:t>
            </w:r>
            <w:proofErr w:type="spellStart"/>
            <w:r w:rsidRPr="00D409E4">
              <w:t>topol.top</w:t>
            </w:r>
            <w:proofErr w:type="spellEnd"/>
            <w:r w:rsidRPr="00D409E4">
              <w:t xml:space="preserve"> -o for_solv.pdb</w:t>
            </w:r>
          </w:p>
        </w:tc>
      </w:tr>
    </w:tbl>
    <w:p w14:paraId="3FC7C8AF" w14:textId="77777777" w:rsidR="00FB1971" w:rsidRPr="00D409E4" w:rsidRDefault="00FB1971" w:rsidP="00F271C9">
      <w:pPr>
        <w:spacing w:line="276" w:lineRule="auto"/>
        <w:jc w:val="both"/>
      </w:pPr>
    </w:p>
    <w:p w14:paraId="6E6AC959" w14:textId="77777777" w:rsidR="00FB1971" w:rsidRPr="00830543" w:rsidRDefault="00D7048D" w:rsidP="00F271C9">
      <w:pPr>
        <w:spacing w:line="276" w:lineRule="auto"/>
        <w:jc w:val="both"/>
        <w:rPr>
          <w:lang w:val="es-US"/>
        </w:rPr>
      </w:pPr>
      <w:r w:rsidRPr="00830543">
        <w:rPr>
          <w:lang w:val="es-US"/>
        </w:rPr>
        <w:t>Minimizar</w:t>
      </w:r>
    </w:p>
    <w:p w14:paraId="11BB5984" w14:textId="77777777" w:rsidR="00FB1971" w:rsidRPr="00830543" w:rsidRDefault="00FB1971" w:rsidP="00F271C9">
      <w:pPr>
        <w:spacing w:line="276" w:lineRule="auto"/>
        <w:jc w:val="both"/>
        <w:rPr>
          <w:lang w:val="es-US"/>
        </w:rPr>
      </w:pPr>
    </w:p>
    <w:p w14:paraId="5B65CBEF" w14:textId="77777777" w:rsidR="00FB1971" w:rsidRPr="00830543" w:rsidRDefault="00D7048D" w:rsidP="00F271C9">
      <w:pPr>
        <w:spacing w:line="276" w:lineRule="auto"/>
        <w:jc w:val="both"/>
        <w:rPr>
          <w:lang w:val="es-US"/>
        </w:rPr>
      </w:pPr>
      <w:r w:rsidRPr="00830543">
        <w:rPr>
          <w:lang w:val="es-US"/>
        </w:rPr>
        <w:t>Primero con em.mdp</w:t>
      </w:r>
    </w:p>
    <w:p w14:paraId="6B4D6564" w14:textId="77777777" w:rsidR="00FB1971" w:rsidRPr="00830543" w:rsidRDefault="00FB1971" w:rsidP="00F271C9">
      <w:pPr>
        <w:spacing w:line="276" w:lineRule="auto"/>
        <w:jc w:val="both"/>
        <w:rPr>
          <w:lang w:val="es-US"/>
        </w:rPr>
      </w:pPr>
    </w:p>
    <w:p w14:paraId="133797CE" w14:textId="77777777" w:rsidR="00FB1971" w:rsidRPr="00830543" w:rsidRDefault="00D7048D" w:rsidP="00F271C9">
      <w:pPr>
        <w:spacing w:line="276" w:lineRule="auto"/>
        <w:jc w:val="both"/>
        <w:rPr>
          <w:lang w:val="es-US"/>
        </w:rPr>
      </w:pPr>
      <w:r w:rsidRPr="00830543">
        <w:rPr>
          <w:lang w:val="es-US"/>
        </w:rPr>
        <w:t>integrator               = steep</w:t>
      </w:r>
    </w:p>
    <w:p w14:paraId="56C771A8" w14:textId="77777777" w:rsidR="00FB1971" w:rsidRPr="00D409E4" w:rsidRDefault="00D7048D" w:rsidP="00F271C9">
      <w:pPr>
        <w:spacing w:line="276" w:lineRule="auto"/>
        <w:jc w:val="both"/>
      </w:pPr>
      <w:proofErr w:type="spellStart"/>
      <w:r w:rsidRPr="00D409E4">
        <w:t>nsteps</w:t>
      </w:r>
      <w:proofErr w:type="spellEnd"/>
      <w:r w:rsidRPr="00D409E4">
        <w:t xml:space="preserve">                   = 500</w:t>
      </w:r>
    </w:p>
    <w:p w14:paraId="3C60203C" w14:textId="77777777" w:rsidR="00FB1971" w:rsidRPr="00D409E4" w:rsidRDefault="00D7048D" w:rsidP="00F271C9">
      <w:pPr>
        <w:spacing w:line="276" w:lineRule="auto"/>
        <w:jc w:val="both"/>
      </w:pPr>
      <w:proofErr w:type="spellStart"/>
      <w:r w:rsidRPr="00D409E4">
        <w:t>coulombtype</w:t>
      </w:r>
      <w:proofErr w:type="spellEnd"/>
      <w:r w:rsidRPr="00D409E4">
        <w:t xml:space="preserve">              = </w:t>
      </w:r>
      <w:proofErr w:type="spellStart"/>
      <w:r w:rsidRPr="00D409E4">
        <w:t>pme</w:t>
      </w:r>
      <w:proofErr w:type="spellEnd"/>
    </w:p>
    <w:p w14:paraId="4EC16E58" w14:textId="77777777" w:rsidR="00FB1971" w:rsidRPr="00D409E4" w:rsidRDefault="00D7048D" w:rsidP="00F271C9">
      <w:pPr>
        <w:spacing w:line="276" w:lineRule="auto"/>
        <w:jc w:val="both"/>
      </w:pPr>
      <w:proofErr w:type="spellStart"/>
      <w:r w:rsidRPr="00D409E4">
        <w:t>vdw</w:t>
      </w:r>
      <w:proofErr w:type="spellEnd"/>
      <w:r w:rsidRPr="00D409E4">
        <w:t xml:space="preserve">-type                 = </w:t>
      </w:r>
      <w:proofErr w:type="spellStart"/>
      <w:r w:rsidRPr="00D409E4">
        <w:t>pme</w:t>
      </w:r>
      <w:proofErr w:type="spellEnd"/>
    </w:p>
    <w:p w14:paraId="6DB309EC" w14:textId="77777777" w:rsidR="00FB1971" w:rsidRPr="00D409E4" w:rsidRDefault="00FB1971" w:rsidP="00F271C9">
      <w:pPr>
        <w:spacing w:line="276" w:lineRule="auto"/>
        <w:jc w:val="both"/>
      </w:pPr>
    </w:p>
    <w:tbl>
      <w:tblPr>
        <w:tblStyle w:val="affffffd"/>
        <w:tblW w:w="0" w:type="auto"/>
        <w:tblInd w:w="0" w:type="dxa"/>
        <w:tblLayout w:type="fixed"/>
        <w:tblLook w:val="0600" w:firstRow="0" w:lastRow="0" w:firstColumn="0" w:lastColumn="0" w:noHBand="1" w:noVBand="1"/>
      </w:tblPr>
      <w:tblGrid>
        <w:gridCol w:w="10410"/>
      </w:tblGrid>
      <w:tr w:rsidR="00FB1971" w:rsidRPr="00D409E4" w14:paraId="2BCE10B8" w14:textId="77777777">
        <w:tc>
          <w:tcPr>
            <w:tcW w:w="10410" w:type="dxa"/>
            <w:shd w:val="clear" w:color="auto" w:fill="333333"/>
            <w:tcMar>
              <w:top w:w="100" w:type="dxa"/>
              <w:left w:w="100" w:type="dxa"/>
              <w:bottom w:w="100" w:type="dxa"/>
              <w:right w:w="100" w:type="dxa"/>
            </w:tcMar>
          </w:tcPr>
          <w:p w14:paraId="0890886A"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grompp</w:t>
            </w:r>
            <w:proofErr w:type="spellEnd"/>
            <w:r w:rsidRPr="00D409E4">
              <w:t xml:space="preserve"> -f </w:t>
            </w:r>
            <w:proofErr w:type="spellStart"/>
            <w:r w:rsidRPr="00D409E4">
              <w:t>em.mdp</w:t>
            </w:r>
            <w:proofErr w:type="spellEnd"/>
            <w:r w:rsidRPr="00D409E4">
              <w:t xml:space="preserve"> -c for_solv.pdb -p </w:t>
            </w:r>
            <w:proofErr w:type="spellStart"/>
            <w:r w:rsidRPr="00D409E4">
              <w:t>topol.top</w:t>
            </w:r>
            <w:proofErr w:type="spellEnd"/>
            <w:r w:rsidRPr="00D409E4">
              <w:t xml:space="preserve"> -o </w:t>
            </w:r>
            <w:proofErr w:type="spellStart"/>
            <w:r w:rsidRPr="00D409E4">
              <w:t>em.tpr</w:t>
            </w:r>
            <w:proofErr w:type="spellEnd"/>
            <w:r w:rsidRPr="00D409E4">
              <w:br/>
            </w:r>
            <w:r w:rsidRPr="00D409E4">
              <w:br/>
            </w: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w:t>
            </w:r>
            <w:proofErr w:type="spellStart"/>
            <w:r w:rsidRPr="00D409E4">
              <w:t>em</w:t>
            </w:r>
            <w:proofErr w:type="spellEnd"/>
          </w:p>
        </w:tc>
      </w:tr>
    </w:tbl>
    <w:p w14:paraId="1B641DE4" w14:textId="77777777" w:rsidR="00FB1971" w:rsidRPr="00D409E4" w:rsidRDefault="00FB1971" w:rsidP="00F271C9">
      <w:pPr>
        <w:spacing w:line="276" w:lineRule="auto"/>
        <w:jc w:val="both"/>
      </w:pPr>
    </w:p>
    <w:p w14:paraId="6ADB6C66" w14:textId="77777777" w:rsidR="00FB1971" w:rsidRPr="00830543" w:rsidRDefault="00D7048D" w:rsidP="00F271C9">
      <w:pPr>
        <w:spacing w:line="276" w:lineRule="auto"/>
        <w:jc w:val="both"/>
        <w:rPr>
          <w:lang w:val="es-US"/>
        </w:rPr>
      </w:pPr>
      <w:r w:rsidRPr="00830543">
        <w:rPr>
          <w:lang w:val="es-US"/>
        </w:rPr>
        <w:t>Da:</w:t>
      </w:r>
    </w:p>
    <w:p w14:paraId="7EDA6436" w14:textId="77777777" w:rsidR="00FB1971" w:rsidRPr="00830543" w:rsidRDefault="00FB1971" w:rsidP="00F271C9">
      <w:pPr>
        <w:spacing w:line="276" w:lineRule="auto"/>
        <w:jc w:val="both"/>
        <w:rPr>
          <w:lang w:val="es-US"/>
        </w:rPr>
      </w:pPr>
    </w:p>
    <w:p w14:paraId="1B435FD5" w14:textId="77777777" w:rsidR="00FB1971" w:rsidRPr="00830543" w:rsidRDefault="00D7048D" w:rsidP="00F271C9">
      <w:pPr>
        <w:spacing w:line="276" w:lineRule="auto"/>
        <w:jc w:val="both"/>
        <w:rPr>
          <w:lang w:val="es-US"/>
        </w:rPr>
      </w:pPr>
      <w:r w:rsidRPr="00830543">
        <w:rPr>
          <w:lang w:val="es-US"/>
        </w:rPr>
        <w:t>Step=  500, Dmax= 1.6e-03 nm, Epot= -1.55554e+04 Fmax= 2.06453e+03, atom= 1</w:t>
      </w:r>
    </w:p>
    <w:p w14:paraId="02C03DBB" w14:textId="77777777" w:rsidR="00FB1971" w:rsidRPr="00830543" w:rsidRDefault="00FB1971" w:rsidP="00F271C9">
      <w:pPr>
        <w:spacing w:line="276" w:lineRule="auto"/>
        <w:jc w:val="both"/>
        <w:rPr>
          <w:lang w:val="es-US"/>
        </w:rPr>
      </w:pPr>
    </w:p>
    <w:p w14:paraId="240CF020" w14:textId="77777777" w:rsidR="00FB1971" w:rsidRPr="00D409E4" w:rsidRDefault="00D7048D" w:rsidP="00F271C9">
      <w:pPr>
        <w:spacing w:line="276" w:lineRule="auto"/>
        <w:jc w:val="both"/>
      </w:pPr>
      <w:r w:rsidRPr="00D409E4">
        <w:t xml:space="preserve">Energy minimization reached the maximum number of steps before the </w:t>
      </w:r>
      <w:proofErr w:type="gramStart"/>
      <w:r w:rsidRPr="00D409E4">
        <w:t>forces</w:t>
      </w:r>
      <w:proofErr w:type="gramEnd"/>
    </w:p>
    <w:p w14:paraId="1F64B028" w14:textId="77777777" w:rsidR="00FB1971" w:rsidRPr="00D409E4" w:rsidRDefault="00D7048D" w:rsidP="00F271C9">
      <w:pPr>
        <w:spacing w:line="276" w:lineRule="auto"/>
        <w:jc w:val="both"/>
      </w:pPr>
      <w:r w:rsidRPr="00D409E4">
        <w:t>reached the requested precision Fmax &lt; 10.</w:t>
      </w:r>
    </w:p>
    <w:p w14:paraId="74C69F4F" w14:textId="77777777" w:rsidR="00FB1971" w:rsidRPr="00D409E4" w:rsidRDefault="00FB1971" w:rsidP="00F271C9">
      <w:pPr>
        <w:spacing w:line="276" w:lineRule="auto"/>
        <w:jc w:val="both"/>
      </w:pPr>
    </w:p>
    <w:p w14:paraId="02DA7D0F" w14:textId="77777777" w:rsidR="00FB1971" w:rsidRPr="00D409E4" w:rsidRDefault="00D7048D" w:rsidP="00F271C9">
      <w:pPr>
        <w:spacing w:line="276" w:lineRule="auto"/>
        <w:jc w:val="both"/>
      </w:pPr>
      <w:r w:rsidRPr="00D409E4">
        <w:t>writing lowest energy coordinates.</w:t>
      </w:r>
    </w:p>
    <w:p w14:paraId="12FC5688" w14:textId="77777777" w:rsidR="00FB1971" w:rsidRPr="00D409E4" w:rsidRDefault="00FB1971" w:rsidP="00F271C9">
      <w:pPr>
        <w:spacing w:line="276" w:lineRule="auto"/>
        <w:jc w:val="both"/>
      </w:pPr>
    </w:p>
    <w:p w14:paraId="75906E15" w14:textId="77777777" w:rsidR="00FB1971" w:rsidRPr="00D409E4" w:rsidRDefault="00D7048D" w:rsidP="00F271C9">
      <w:pPr>
        <w:spacing w:line="276" w:lineRule="auto"/>
        <w:jc w:val="both"/>
      </w:pPr>
      <w:r w:rsidRPr="00D409E4">
        <w:t>Steepest Descents did not converge to Fmax &lt; 10 in 501 steps.</w:t>
      </w:r>
    </w:p>
    <w:p w14:paraId="40DC01D5" w14:textId="77777777" w:rsidR="00FB1971" w:rsidRPr="00D409E4" w:rsidRDefault="00D7048D" w:rsidP="00F271C9">
      <w:pPr>
        <w:spacing w:line="276" w:lineRule="auto"/>
        <w:jc w:val="both"/>
      </w:pPr>
      <w:r w:rsidRPr="00D409E4">
        <w:t xml:space="preserve">Potential </w:t>
      </w:r>
      <w:proofErr w:type="gramStart"/>
      <w:r w:rsidRPr="00D409E4">
        <w:t>Energy  =</w:t>
      </w:r>
      <w:proofErr w:type="gramEnd"/>
      <w:r w:rsidRPr="00D409E4">
        <w:t xml:space="preserve"> -1.5555411e+04</w:t>
      </w:r>
    </w:p>
    <w:p w14:paraId="533F18ED" w14:textId="77777777" w:rsidR="00FB1971" w:rsidRPr="00D409E4" w:rsidRDefault="00D7048D" w:rsidP="00F271C9">
      <w:pPr>
        <w:spacing w:line="276" w:lineRule="auto"/>
        <w:jc w:val="both"/>
      </w:pPr>
      <w:r w:rsidRPr="00D409E4">
        <w:t xml:space="preserve">Maximum force     </w:t>
      </w:r>
      <w:proofErr w:type="gramStart"/>
      <w:r w:rsidRPr="00D409E4">
        <w:t>=  2</w:t>
      </w:r>
      <w:proofErr w:type="gramEnd"/>
      <w:r w:rsidRPr="00D409E4">
        <w:t>.0645303e+03 on atom 1</w:t>
      </w:r>
    </w:p>
    <w:p w14:paraId="36AC200E" w14:textId="77777777" w:rsidR="00FB1971" w:rsidRPr="00D409E4" w:rsidRDefault="00D7048D" w:rsidP="00F271C9">
      <w:pPr>
        <w:spacing w:line="276" w:lineRule="auto"/>
        <w:jc w:val="both"/>
      </w:pPr>
      <w:r w:rsidRPr="00D409E4">
        <w:t xml:space="preserve">Norm of force     </w:t>
      </w:r>
      <w:proofErr w:type="gramStart"/>
      <w:r w:rsidRPr="00D409E4">
        <w:t>=  8</w:t>
      </w:r>
      <w:proofErr w:type="gramEnd"/>
      <w:r w:rsidRPr="00D409E4">
        <w:t>.9395714e+01</w:t>
      </w:r>
    </w:p>
    <w:p w14:paraId="04567868" w14:textId="77777777" w:rsidR="00FB1971" w:rsidRPr="00D409E4" w:rsidRDefault="00FB1971" w:rsidP="00F271C9">
      <w:pPr>
        <w:spacing w:line="276" w:lineRule="auto"/>
        <w:jc w:val="both"/>
      </w:pPr>
    </w:p>
    <w:p w14:paraId="0455CD8E" w14:textId="77777777" w:rsidR="00FB1971" w:rsidRPr="00D409E4" w:rsidRDefault="00D7048D" w:rsidP="00F271C9">
      <w:pPr>
        <w:spacing w:line="276" w:lineRule="auto"/>
        <w:jc w:val="both"/>
      </w:pPr>
      <w:r w:rsidRPr="00D409E4">
        <w:t>NOTE: 11 % of the run time was spent in pair search,</w:t>
      </w:r>
    </w:p>
    <w:p w14:paraId="6ABB74A9" w14:textId="77777777" w:rsidR="00FB1971" w:rsidRPr="00D409E4" w:rsidRDefault="00D7048D" w:rsidP="00F271C9">
      <w:pPr>
        <w:spacing w:line="276" w:lineRule="auto"/>
        <w:jc w:val="both"/>
      </w:pPr>
      <w:r w:rsidRPr="00D409E4">
        <w:t xml:space="preserve">      you might want to increase </w:t>
      </w:r>
      <w:proofErr w:type="spellStart"/>
      <w:r w:rsidRPr="00D409E4">
        <w:t>nstlist</w:t>
      </w:r>
      <w:proofErr w:type="spellEnd"/>
      <w:r w:rsidRPr="00D409E4">
        <w:t xml:space="preserve"> (this has no effect on accuracy)</w:t>
      </w:r>
    </w:p>
    <w:p w14:paraId="34775A73" w14:textId="77777777" w:rsidR="00FB1971" w:rsidRPr="00D409E4" w:rsidRDefault="00D7048D" w:rsidP="00F271C9">
      <w:pPr>
        <w:spacing w:line="276" w:lineRule="auto"/>
        <w:jc w:val="both"/>
      </w:pPr>
      <w:r w:rsidRPr="00D409E4">
        <w:t xml:space="preserve"> </w:t>
      </w:r>
    </w:p>
    <w:p w14:paraId="61D5CC8F" w14:textId="77777777" w:rsidR="00FB1971" w:rsidRPr="00830543" w:rsidRDefault="00D7048D" w:rsidP="00F271C9">
      <w:pPr>
        <w:spacing w:line="276" w:lineRule="auto"/>
        <w:jc w:val="both"/>
        <w:rPr>
          <w:lang w:val="es-US"/>
        </w:rPr>
      </w:pPr>
      <w:r w:rsidRPr="00830543">
        <w:rPr>
          <w:lang w:val="es-US"/>
        </w:rPr>
        <w:t>Segundo con equil.mdp</w:t>
      </w:r>
    </w:p>
    <w:p w14:paraId="62158188" w14:textId="77777777" w:rsidR="00FB1971" w:rsidRPr="00830543" w:rsidRDefault="00FB1971" w:rsidP="00F271C9">
      <w:pPr>
        <w:spacing w:line="276" w:lineRule="auto"/>
        <w:jc w:val="both"/>
        <w:rPr>
          <w:lang w:val="es-US"/>
        </w:rPr>
      </w:pPr>
    </w:p>
    <w:p w14:paraId="6E173AB6" w14:textId="77777777" w:rsidR="00FB1971" w:rsidRPr="00830543" w:rsidRDefault="00D7048D" w:rsidP="00F271C9">
      <w:pPr>
        <w:spacing w:line="276" w:lineRule="auto"/>
        <w:jc w:val="both"/>
        <w:rPr>
          <w:lang w:val="es-US"/>
        </w:rPr>
      </w:pPr>
      <w:r w:rsidRPr="00830543">
        <w:rPr>
          <w:lang w:val="es-US"/>
        </w:rPr>
        <w:t>integrator               = md</w:t>
      </w:r>
    </w:p>
    <w:p w14:paraId="0C343F12" w14:textId="77777777" w:rsidR="00FB1971" w:rsidRPr="00D409E4" w:rsidRDefault="00D7048D" w:rsidP="00F271C9">
      <w:pPr>
        <w:spacing w:line="276" w:lineRule="auto"/>
        <w:jc w:val="both"/>
      </w:pPr>
      <w:proofErr w:type="spellStart"/>
      <w:r w:rsidRPr="00D409E4">
        <w:t>nsteps</w:t>
      </w:r>
      <w:proofErr w:type="spellEnd"/>
      <w:r w:rsidRPr="00D409E4">
        <w:t xml:space="preserve">                   = 20000</w:t>
      </w:r>
    </w:p>
    <w:p w14:paraId="4B645F31" w14:textId="77777777" w:rsidR="00FB1971" w:rsidRPr="00D409E4" w:rsidRDefault="00D7048D" w:rsidP="00F271C9">
      <w:pPr>
        <w:spacing w:line="276" w:lineRule="auto"/>
        <w:jc w:val="both"/>
      </w:pPr>
      <w:r w:rsidRPr="00D409E4">
        <w:t>dt</w:t>
      </w:r>
      <w:r w:rsidRPr="00D409E4">
        <w:tab/>
      </w:r>
      <w:r w:rsidRPr="00D409E4">
        <w:tab/>
      </w:r>
      <w:r w:rsidRPr="00D409E4">
        <w:tab/>
        <w:t xml:space="preserve">      = 0.002</w:t>
      </w:r>
    </w:p>
    <w:p w14:paraId="64A4C9D8" w14:textId="77777777" w:rsidR="00FB1971" w:rsidRPr="00D409E4" w:rsidRDefault="00D7048D" w:rsidP="00F271C9">
      <w:pPr>
        <w:spacing w:line="276" w:lineRule="auto"/>
        <w:jc w:val="both"/>
      </w:pPr>
      <w:proofErr w:type="spellStart"/>
      <w:r w:rsidRPr="00D409E4">
        <w:t>nstenergy</w:t>
      </w:r>
      <w:proofErr w:type="spellEnd"/>
      <w:r w:rsidRPr="00D409E4">
        <w:t xml:space="preserve">                = 100</w:t>
      </w:r>
    </w:p>
    <w:p w14:paraId="20E044A7" w14:textId="77777777" w:rsidR="00FB1971" w:rsidRPr="00D409E4" w:rsidRDefault="00D7048D" w:rsidP="00F271C9">
      <w:pPr>
        <w:spacing w:line="276" w:lineRule="auto"/>
        <w:jc w:val="both"/>
      </w:pPr>
      <w:proofErr w:type="spellStart"/>
      <w:r w:rsidRPr="00D409E4">
        <w:lastRenderedPageBreak/>
        <w:t>rlist</w:t>
      </w:r>
      <w:proofErr w:type="spellEnd"/>
      <w:r w:rsidRPr="00D409E4">
        <w:t xml:space="preserve">                    = 1.0</w:t>
      </w:r>
    </w:p>
    <w:p w14:paraId="56B684B2" w14:textId="77777777" w:rsidR="00FB1971" w:rsidRPr="00D409E4" w:rsidRDefault="00D7048D" w:rsidP="00F271C9">
      <w:pPr>
        <w:spacing w:line="276" w:lineRule="auto"/>
        <w:jc w:val="both"/>
      </w:pPr>
      <w:proofErr w:type="spellStart"/>
      <w:r w:rsidRPr="00D409E4">
        <w:t>nstlist</w:t>
      </w:r>
      <w:proofErr w:type="spellEnd"/>
      <w:r w:rsidRPr="00D409E4">
        <w:t xml:space="preserve">                  = 10</w:t>
      </w:r>
    </w:p>
    <w:p w14:paraId="330D8C30" w14:textId="77777777" w:rsidR="00FB1971" w:rsidRPr="00D409E4" w:rsidRDefault="00D7048D" w:rsidP="00F271C9">
      <w:pPr>
        <w:spacing w:line="276" w:lineRule="auto"/>
        <w:jc w:val="both"/>
      </w:pPr>
      <w:proofErr w:type="spellStart"/>
      <w:r w:rsidRPr="00D409E4">
        <w:t>vdw</w:t>
      </w:r>
      <w:proofErr w:type="spellEnd"/>
      <w:r w:rsidRPr="00D409E4">
        <w:t xml:space="preserve">-type                 = </w:t>
      </w:r>
      <w:proofErr w:type="spellStart"/>
      <w:r w:rsidRPr="00D409E4">
        <w:t>pme</w:t>
      </w:r>
      <w:proofErr w:type="spellEnd"/>
    </w:p>
    <w:p w14:paraId="29C7DA04" w14:textId="77777777" w:rsidR="00FB1971" w:rsidRPr="00D409E4" w:rsidRDefault="00D7048D" w:rsidP="00F271C9">
      <w:pPr>
        <w:spacing w:line="276" w:lineRule="auto"/>
        <w:jc w:val="both"/>
      </w:pPr>
      <w:proofErr w:type="spellStart"/>
      <w:r w:rsidRPr="00D409E4">
        <w:t>rvdw</w:t>
      </w:r>
      <w:proofErr w:type="spellEnd"/>
      <w:r w:rsidRPr="00D409E4">
        <w:t xml:space="preserve">                     = 1.0</w:t>
      </w:r>
    </w:p>
    <w:p w14:paraId="7303975A" w14:textId="77777777" w:rsidR="00FB1971" w:rsidRPr="00D409E4" w:rsidRDefault="00D7048D" w:rsidP="00F271C9">
      <w:pPr>
        <w:spacing w:line="276" w:lineRule="auto"/>
        <w:jc w:val="both"/>
      </w:pPr>
      <w:proofErr w:type="spellStart"/>
      <w:r w:rsidRPr="00D409E4">
        <w:t>coulombtype</w:t>
      </w:r>
      <w:proofErr w:type="spellEnd"/>
      <w:r w:rsidRPr="00D409E4">
        <w:t xml:space="preserve">              = </w:t>
      </w:r>
      <w:proofErr w:type="spellStart"/>
      <w:r w:rsidRPr="00D409E4">
        <w:t>pme</w:t>
      </w:r>
      <w:proofErr w:type="spellEnd"/>
    </w:p>
    <w:p w14:paraId="6BD257F8" w14:textId="77777777" w:rsidR="00FB1971" w:rsidRPr="00D409E4" w:rsidRDefault="00D7048D" w:rsidP="00F271C9">
      <w:pPr>
        <w:spacing w:line="276" w:lineRule="auto"/>
        <w:jc w:val="both"/>
      </w:pPr>
      <w:proofErr w:type="spellStart"/>
      <w:r w:rsidRPr="00D409E4">
        <w:t>rcoulomb</w:t>
      </w:r>
      <w:proofErr w:type="spellEnd"/>
      <w:r w:rsidRPr="00D409E4">
        <w:t xml:space="preserve">                 = 1.0</w:t>
      </w:r>
    </w:p>
    <w:p w14:paraId="7F85C418" w14:textId="77777777" w:rsidR="00FB1971" w:rsidRPr="00D409E4" w:rsidRDefault="00D7048D" w:rsidP="00F271C9">
      <w:pPr>
        <w:spacing w:line="276" w:lineRule="auto"/>
        <w:jc w:val="both"/>
      </w:pPr>
      <w:proofErr w:type="spellStart"/>
      <w:r w:rsidRPr="00D409E4">
        <w:t>fourierspacing</w:t>
      </w:r>
      <w:proofErr w:type="spellEnd"/>
      <w:r w:rsidRPr="00D409E4">
        <w:t xml:space="preserve">           = 0.12</w:t>
      </w:r>
    </w:p>
    <w:p w14:paraId="49C0C86D" w14:textId="77777777" w:rsidR="00FB1971" w:rsidRPr="00D409E4" w:rsidRDefault="00D7048D" w:rsidP="00F271C9">
      <w:pPr>
        <w:spacing w:line="276" w:lineRule="auto"/>
        <w:jc w:val="both"/>
      </w:pPr>
      <w:r w:rsidRPr="00D409E4">
        <w:t>constraints              = all-bonds</w:t>
      </w:r>
    </w:p>
    <w:p w14:paraId="03D5D33F" w14:textId="77777777" w:rsidR="00FB1971" w:rsidRPr="00D409E4" w:rsidRDefault="00D7048D" w:rsidP="00F271C9">
      <w:pPr>
        <w:spacing w:line="276" w:lineRule="auto"/>
        <w:jc w:val="both"/>
      </w:pPr>
      <w:proofErr w:type="spellStart"/>
      <w:r w:rsidRPr="00D409E4">
        <w:t>tcoupl</w:t>
      </w:r>
      <w:proofErr w:type="spellEnd"/>
      <w:r w:rsidRPr="00D409E4">
        <w:t xml:space="preserve">                   = v-rescale</w:t>
      </w:r>
    </w:p>
    <w:p w14:paraId="3D15BC9A" w14:textId="77777777" w:rsidR="00FB1971" w:rsidRPr="00D409E4" w:rsidRDefault="00D7048D" w:rsidP="00F271C9">
      <w:pPr>
        <w:spacing w:line="276" w:lineRule="auto"/>
        <w:jc w:val="both"/>
      </w:pPr>
      <w:proofErr w:type="spellStart"/>
      <w:r w:rsidRPr="00D409E4">
        <w:t>tc-grps</w:t>
      </w:r>
      <w:proofErr w:type="spellEnd"/>
      <w:r w:rsidRPr="00D409E4">
        <w:t xml:space="preserve">                  = system</w:t>
      </w:r>
    </w:p>
    <w:p w14:paraId="05F139F0" w14:textId="77777777" w:rsidR="00FB1971" w:rsidRPr="00D409E4" w:rsidRDefault="00D7048D" w:rsidP="00F271C9">
      <w:pPr>
        <w:spacing w:line="276" w:lineRule="auto"/>
        <w:jc w:val="both"/>
      </w:pPr>
      <w:r w:rsidRPr="00D409E4">
        <w:t>tau-t                    = 0.2</w:t>
      </w:r>
    </w:p>
    <w:p w14:paraId="12486570" w14:textId="77777777" w:rsidR="00FB1971" w:rsidRPr="00D409E4" w:rsidRDefault="00D7048D" w:rsidP="00F271C9">
      <w:pPr>
        <w:spacing w:line="276" w:lineRule="auto"/>
        <w:jc w:val="both"/>
      </w:pPr>
      <w:r w:rsidRPr="00D409E4">
        <w:t>ref-t                    = 300</w:t>
      </w:r>
    </w:p>
    <w:p w14:paraId="7E682478" w14:textId="77777777" w:rsidR="00FB1971" w:rsidRPr="00D409E4" w:rsidRDefault="00D7048D" w:rsidP="00F271C9">
      <w:pPr>
        <w:spacing w:line="276" w:lineRule="auto"/>
        <w:jc w:val="both"/>
      </w:pPr>
      <w:proofErr w:type="spellStart"/>
      <w:r w:rsidRPr="00D409E4">
        <w:t>pcoupl</w:t>
      </w:r>
      <w:proofErr w:type="spellEnd"/>
      <w:r w:rsidRPr="00D409E4">
        <w:tab/>
      </w:r>
      <w:r w:rsidRPr="00D409E4">
        <w:tab/>
      </w:r>
      <w:r w:rsidRPr="00D409E4">
        <w:tab/>
        <w:t xml:space="preserve">      = </w:t>
      </w:r>
      <w:proofErr w:type="spellStart"/>
      <w:r w:rsidRPr="00D409E4">
        <w:t>berendsen</w:t>
      </w:r>
      <w:proofErr w:type="spellEnd"/>
    </w:p>
    <w:p w14:paraId="7C4C04EE" w14:textId="77777777" w:rsidR="00FB1971" w:rsidRPr="00D409E4" w:rsidRDefault="00D7048D" w:rsidP="00F271C9">
      <w:pPr>
        <w:spacing w:line="276" w:lineRule="auto"/>
        <w:jc w:val="both"/>
      </w:pPr>
      <w:r w:rsidRPr="00D409E4">
        <w:t>ref-p</w:t>
      </w:r>
      <w:r w:rsidRPr="00D409E4">
        <w:tab/>
      </w:r>
      <w:r w:rsidRPr="00D409E4">
        <w:tab/>
      </w:r>
      <w:r w:rsidRPr="00D409E4">
        <w:tab/>
        <w:t xml:space="preserve">      = 1</w:t>
      </w:r>
    </w:p>
    <w:p w14:paraId="0B6609B0" w14:textId="77777777" w:rsidR="00FB1971" w:rsidRPr="00830543" w:rsidRDefault="00D7048D" w:rsidP="00F271C9">
      <w:pPr>
        <w:spacing w:line="276" w:lineRule="auto"/>
        <w:jc w:val="both"/>
        <w:rPr>
          <w:lang w:val="es-US"/>
        </w:rPr>
      </w:pPr>
      <w:r w:rsidRPr="00830543">
        <w:rPr>
          <w:lang w:val="es-US"/>
        </w:rPr>
        <w:t>compressibility</w:t>
      </w:r>
      <w:r w:rsidRPr="00830543">
        <w:rPr>
          <w:lang w:val="es-US"/>
        </w:rPr>
        <w:tab/>
      </w:r>
      <w:r w:rsidRPr="00830543">
        <w:rPr>
          <w:lang w:val="es-US"/>
        </w:rPr>
        <w:tab/>
        <w:t>= 4.5e-5</w:t>
      </w:r>
    </w:p>
    <w:p w14:paraId="648E55B7" w14:textId="77777777" w:rsidR="00FB1971" w:rsidRPr="00830543" w:rsidRDefault="00D7048D" w:rsidP="00F271C9">
      <w:pPr>
        <w:spacing w:line="276" w:lineRule="auto"/>
        <w:jc w:val="both"/>
        <w:rPr>
          <w:lang w:val="es-US"/>
        </w:rPr>
      </w:pPr>
      <w:r w:rsidRPr="00830543">
        <w:rPr>
          <w:lang w:val="es-US"/>
        </w:rPr>
        <w:t>tau-p</w:t>
      </w:r>
      <w:r w:rsidRPr="00830543">
        <w:rPr>
          <w:lang w:val="es-US"/>
        </w:rPr>
        <w:tab/>
      </w:r>
      <w:r w:rsidRPr="00830543">
        <w:rPr>
          <w:lang w:val="es-US"/>
        </w:rPr>
        <w:tab/>
      </w:r>
      <w:r w:rsidRPr="00830543">
        <w:rPr>
          <w:lang w:val="es-US"/>
        </w:rPr>
        <w:tab/>
        <w:t xml:space="preserve">      = 5</w:t>
      </w:r>
    </w:p>
    <w:p w14:paraId="437B30D6" w14:textId="77777777" w:rsidR="00FB1971" w:rsidRPr="00830543" w:rsidRDefault="00D7048D" w:rsidP="00F271C9">
      <w:pPr>
        <w:spacing w:line="276" w:lineRule="auto"/>
        <w:jc w:val="both"/>
        <w:rPr>
          <w:lang w:val="es-US"/>
        </w:rPr>
      </w:pPr>
      <w:r w:rsidRPr="00830543">
        <w:rPr>
          <w:lang w:val="es-US"/>
        </w:rPr>
        <w:t>gen-vel                  = yes</w:t>
      </w:r>
    </w:p>
    <w:p w14:paraId="680D5609" w14:textId="77777777" w:rsidR="00FB1971" w:rsidRPr="00D409E4" w:rsidRDefault="00D7048D" w:rsidP="00F271C9">
      <w:pPr>
        <w:spacing w:line="276" w:lineRule="auto"/>
        <w:jc w:val="both"/>
      </w:pPr>
      <w:r w:rsidRPr="00D409E4">
        <w:t>gen-temp                 = 300</w:t>
      </w:r>
    </w:p>
    <w:p w14:paraId="62AA7E5E" w14:textId="77777777" w:rsidR="00FB1971" w:rsidRPr="00D409E4" w:rsidRDefault="00FB1971" w:rsidP="00F271C9">
      <w:pPr>
        <w:spacing w:line="276" w:lineRule="auto"/>
        <w:jc w:val="both"/>
      </w:pPr>
    </w:p>
    <w:tbl>
      <w:tblPr>
        <w:tblStyle w:val="affffffe"/>
        <w:tblW w:w="0" w:type="auto"/>
        <w:tblInd w:w="0" w:type="dxa"/>
        <w:tblLayout w:type="fixed"/>
        <w:tblLook w:val="0600" w:firstRow="0" w:lastRow="0" w:firstColumn="0" w:lastColumn="0" w:noHBand="1" w:noVBand="1"/>
      </w:tblPr>
      <w:tblGrid>
        <w:gridCol w:w="10410"/>
      </w:tblGrid>
      <w:tr w:rsidR="00FB1971" w:rsidRPr="00D409E4" w14:paraId="51BC3E81" w14:textId="77777777">
        <w:tc>
          <w:tcPr>
            <w:tcW w:w="10410" w:type="dxa"/>
            <w:shd w:val="clear" w:color="auto" w:fill="333333"/>
            <w:tcMar>
              <w:top w:w="100" w:type="dxa"/>
              <w:left w:w="100" w:type="dxa"/>
              <w:bottom w:w="100" w:type="dxa"/>
              <w:right w:w="100" w:type="dxa"/>
            </w:tcMar>
          </w:tcPr>
          <w:p w14:paraId="41BED9F4" w14:textId="77777777" w:rsidR="00FB1971" w:rsidRPr="00D409E4" w:rsidRDefault="00D7048D" w:rsidP="00F271C9">
            <w:pPr>
              <w:spacing w:line="276" w:lineRule="auto"/>
              <w:jc w:val="both"/>
            </w:pPr>
            <w:proofErr w:type="spellStart"/>
            <w:r w:rsidRPr="00D409E4">
              <w:t>gmx</w:t>
            </w:r>
            <w:proofErr w:type="spellEnd"/>
            <w:r w:rsidRPr="00D409E4">
              <w:t xml:space="preserve"> </w:t>
            </w:r>
            <w:proofErr w:type="spellStart"/>
            <w:r w:rsidRPr="00D409E4">
              <w:t>grompp</w:t>
            </w:r>
            <w:proofErr w:type="spellEnd"/>
            <w:r w:rsidRPr="00D409E4">
              <w:t xml:space="preserve"> -f </w:t>
            </w:r>
            <w:proofErr w:type="spellStart"/>
            <w:r w:rsidRPr="00D409E4">
              <w:t>equil.mdp</w:t>
            </w:r>
            <w:proofErr w:type="spellEnd"/>
            <w:r w:rsidRPr="00D409E4">
              <w:t xml:space="preserve"> -c </w:t>
            </w:r>
            <w:proofErr w:type="spellStart"/>
            <w:r w:rsidRPr="00D409E4">
              <w:t>em.gro</w:t>
            </w:r>
            <w:proofErr w:type="spellEnd"/>
            <w:r w:rsidRPr="00D409E4">
              <w:t xml:space="preserve"> -o </w:t>
            </w:r>
            <w:proofErr w:type="spellStart"/>
            <w:r w:rsidRPr="00D409E4">
              <w:t>equil.tpr</w:t>
            </w:r>
            <w:proofErr w:type="spellEnd"/>
            <w:r w:rsidRPr="00D409E4">
              <w:br/>
            </w:r>
            <w:r w:rsidRPr="00D409E4">
              <w:br/>
            </w:r>
            <w:proofErr w:type="spellStart"/>
            <w:r w:rsidRPr="00D409E4">
              <w:t>gmx</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w:t>
            </w:r>
            <w:proofErr w:type="spellStart"/>
            <w:r w:rsidRPr="00D409E4">
              <w:t>equil</w:t>
            </w:r>
            <w:proofErr w:type="spellEnd"/>
          </w:p>
        </w:tc>
      </w:tr>
    </w:tbl>
    <w:p w14:paraId="3DB6C50A" w14:textId="77777777" w:rsidR="00FB1971" w:rsidRPr="00D409E4" w:rsidRDefault="00FB1971" w:rsidP="00F271C9">
      <w:pPr>
        <w:spacing w:line="276" w:lineRule="auto"/>
        <w:jc w:val="both"/>
      </w:pPr>
    </w:p>
    <w:p w14:paraId="27B1D2DF" w14:textId="77777777" w:rsidR="00FB1971" w:rsidRPr="00D409E4" w:rsidRDefault="00D7048D" w:rsidP="00F271C9">
      <w:pPr>
        <w:spacing w:line="276" w:lineRule="auto"/>
        <w:jc w:val="both"/>
      </w:pPr>
      <w:r w:rsidRPr="00D409E4">
        <w:t>Using 1 MPI thread</w:t>
      </w:r>
    </w:p>
    <w:p w14:paraId="6BF37E5D" w14:textId="77777777" w:rsidR="00FB1971" w:rsidRPr="00D409E4" w:rsidRDefault="00D7048D" w:rsidP="00F271C9">
      <w:pPr>
        <w:spacing w:line="276" w:lineRule="auto"/>
        <w:jc w:val="both"/>
      </w:pPr>
      <w:r w:rsidRPr="00D409E4">
        <w:t>Using 4 OpenMP threads</w:t>
      </w:r>
    </w:p>
    <w:p w14:paraId="7743AF51" w14:textId="77777777" w:rsidR="00FB1971" w:rsidRPr="00D409E4" w:rsidRDefault="00FB1971" w:rsidP="00F271C9">
      <w:pPr>
        <w:spacing w:line="276" w:lineRule="auto"/>
        <w:jc w:val="both"/>
      </w:pPr>
    </w:p>
    <w:p w14:paraId="7AA9A83D" w14:textId="77777777" w:rsidR="00FB1971" w:rsidRPr="00D409E4" w:rsidRDefault="00D7048D" w:rsidP="00F271C9">
      <w:pPr>
        <w:spacing w:line="276" w:lineRule="auto"/>
        <w:jc w:val="both"/>
      </w:pPr>
      <w:r w:rsidRPr="00D409E4">
        <w:t xml:space="preserve">starting </w:t>
      </w:r>
      <w:proofErr w:type="spellStart"/>
      <w:r w:rsidRPr="00D409E4">
        <w:t>mdrun</w:t>
      </w:r>
      <w:proofErr w:type="spellEnd"/>
      <w:r w:rsidRPr="00D409E4">
        <w:t xml:space="preserve"> '</w:t>
      </w:r>
      <w:proofErr w:type="spellStart"/>
      <w:r w:rsidRPr="00D409E4">
        <w:t>Formaldehido</w:t>
      </w:r>
      <w:proofErr w:type="spellEnd"/>
      <w:r w:rsidRPr="00D409E4">
        <w:t xml:space="preserve"> </w:t>
      </w:r>
      <w:proofErr w:type="spellStart"/>
      <w:r w:rsidRPr="00D409E4">
        <w:t>en</w:t>
      </w:r>
      <w:proofErr w:type="spellEnd"/>
      <w:r w:rsidRPr="00D409E4">
        <w:t xml:space="preserve"> </w:t>
      </w:r>
      <w:proofErr w:type="spellStart"/>
      <w:r w:rsidRPr="00D409E4">
        <w:t>agua</w:t>
      </w:r>
      <w:proofErr w:type="spellEnd"/>
    </w:p>
    <w:p w14:paraId="59A82910" w14:textId="77777777" w:rsidR="00FB1971" w:rsidRPr="00D409E4" w:rsidRDefault="00D7048D" w:rsidP="00F271C9">
      <w:pPr>
        <w:spacing w:line="276" w:lineRule="auto"/>
        <w:jc w:val="both"/>
      </w:pPr>
      <w:r w:rsidRPr="00D409E4">
        <w:t xml:space="preserve">20000 </w:t>
      </w:r>
      <w:proofErr w:type="gramStart"/>
      <w:r w:rsidRPr="00D409E4">
        <w:t xml:space="preserve">steps,   </w:t>
      </w:r>
      <w:proofErr w:type="gramEnd"/>
      <w:r w:rsidRPr="00D409E4">
        <w:t xml:space="preserve">  40.0 ps.</w:t>
      </w:r>
    </w:p>
    <w:p w14:paraId="233C4339" w14:textId="77777777" w:rsidR="00FB1971" w:rsidRPr="00D409E4" w:rsidRDefault="00D7048D" w:rsidP="00F271C9">
      <w:pPr>
        <w:spacing w:line="276" w:lineRule="auto"/>
        <w:jc w:val="both"/>
      </w:pPr>
      <w:r w:rsidRPr="00D409E4">
        <w:t>step 19900, remaining wall clock time:     0 s</w:t>
      </w:r>
    </w:p>
    <w:p w14:paraId="59EBB793" w14:textId="77777777" w:rsidR="00FB1971" w:rsidRPr="00D409E4" w:rsidRDefault="00D7048D" w:rsidP="00F271C9">
      <w:pPr>
        <w:spacing w:line="276" w:lineRule="auto"/>
        <w:jc w:val="both"/>
      </w:pPr>
      <w:r w:rsidRPr="00D409E4">
        <w:t>Writing final coordinates.</w:t>
      </w:r>
    </w:p>
    <w:p w14:paraId="42EE6263" w14:textId="77777777" w:rsidR="00FB1971" w:rsidRPr="00D409E4" w:rsidRDefault="00D7048D" w:rsidP="00F271C9">
      <w:pPr>
        <w:spacing w:line="276" w:lineRule="auto"/>
        <w:jc w:val="both"/>
      </w:pPr>
      <w:r w:rsidRPr="00D409E4">
        <w:t>step 20000, remaining wall clock time:     0 s</w:t>
      </w:r>
    </w:p>
    <w:p w14:paraId="4E413D97" w14:textId="77777777" w:rsidR="00FB1971" w:rsidRPr="00D409E4" w:rsidRDefault="00D7048D" w:rsidP="00F271C9">
      <w:pPr>
        <w:spacing w:line="276" w:lineRule="auto"/>
        <w:jc w:val="both"/>
      </w:pPr>
      <w:r w:rsidRPr="00D409E4">
        <w:t xml:space="preserve">               Core t (</w:t>
      </w:r>
      <w:proofErr w:type="gramStart"/>
      <w:r w:rsidRPr="00D409E4">
        <w:t xml:space="preserve">s)   </w:t>
      </w:r>
      <w:proofErr w:type="gramEnd"/>
      <w:r w:rsidRPr="00D409E4">
        <w:t>Wall t (s)        (%)</w:t>
      </w:r>
    </w:p>
    <w:p w14:paraId="37E4AA97" w14:textId="77777777" w:rsidR="00FB1971" w:rsidRPr="00D409E4" w:rsidRDefault="00D7048D" w:rsidP="00F271C9">
      <w:pPr>
        <w:spacing w:line="276" w:lineRule="auto"/>
        <w:jc w:val="both"/>
      </w:pPr>
      <w:r w:rsidRPr="00D409E4">
        <w:t xml:space="preserve">       Time:      136.750       35.782      382.2</w:t>
      </w:r>
    </w:p>
    <w:p w14:paraId="5A712970" w14:textId="77777777" w:rsidR="00FB1971" w:rsidRPr="00D409E4" w:rsidRDefault="00D7048D" w:rsidP="00F271C9">
      <w:pPr>
        <w:spacing w:line="276" w:lineRule="auto"/>
        <w:jc w:val="both"/>
      </w:pPr>
      <w:r w:rsidRPr="00D409E4">
        <w:t xml:space="preserve">                 (ns/</w:t>
      </w:r>
      <w:proofErr w:type="gramStart"/>
      <w:r w:rsidRPr="00D409E4">
        <w:t xml:space="preserve">day)   </w:t>
      </w:r>
      <w:proofErr w:type="gramEnd"/>
      <w:r w:rsidRPr="00D409E4">
        <w:t xml:space="preserve"> (hour/ns)</w:t>
      </w:r>
    </w:p>
    <w:p w14:paraId="424F8B93" w14:textId="77777777" w:rsidR="00FB1971" w:rsidRPr="00830543" w:rsidRDefault="00D7048D" w:rsidP="00F271C9">
      <w:pPr>
        <w:spacing w:line="276" w:lineRule="auto"/>
        <w:jc w:val="both"/>
        <w:rPr>
          <w:lang w:val="es-US"/>
        </w:rPr>
      </w:pPr>
      <w:r w:rsidRPr="00830543">
        <w:rPr>
          <w:lang w:val="es-US"/>
        </w:rPr>
        <w:t>Performance:       96.590        0.248</w:t>
      </w:r>
    </w:p>
    <w:p w14:paraId="00AA50BC" w14:textId="77777777" w:rsidR="00FB1971" w:rsidRPr="00830543" w:rsidRDefault="00FB1971" w:rsidP="00F271C9">
      <w:pPr>
        <w:spacing w:line="276" w:lineRule="auto"/>
        <w:jc w:val="both"/>
        <w:rPr>
          <w:lang w:val="es-US"/>
        </w:rPr>
      </w:pPr>
    </w:p>
    <w:p w14:paraId="20E7F6F8" w14:textId="77777777" w:rsidR="00FB1971" w:rsidRPr="00830543" w:rsidRDefault="00D7048D" w:rsidP="00F271C9">
      <w:pPr>
        <w:spacing w:line="276" w:lineRule="auto"/>
        <w:jc w:val="both"/>
        <w:rPr>
          <w:lang w:val="es-US"/>
        </w:rPr>
      </w:pPr>
      <w:r w:rsidRPr="00830543">
        <w:rPr>
          <w:lang w:val="es-US"/>
        </w:rPr>
        <w:t>Creo un run.mdp</w:t>
      </w:r>
    </w:p>
    <w:p w14:paraId="7DFA442F" w14:textId="77777777" w:rsidR="00FB1971" w:rsidRPr="00830543" w:rsidRDefault="00FB1971" w:rsidP="00F271C9">
      <w:pPr>
        <w:spacing w:line="276" w:lineRule="auto"/>
        <w:jc w:val="both"/>
        <w:rPr>
          <w:lang w:val="es-US"/>
        </w:rPr>
      </w:pPr>
    </w:p>
    <w:p w14:paraId="0516BE58" w14:textId="77777777" w:rsidR="00FB1971" w:rsidRPr="00830543" w:rsidRDefault="00D7048D" w:rsidP="00F271C9">
      <w:pPr>
        <w:spacing w:line="276" w:lineRule="auto"/>
        <w:jc w:val="both"/>
        <w:rPr>
          <w:lang w:val="es-US"/>
        </w:rPr>
      </w:pPr>
      <w:r w:rsidRPr="00830543">
        <w:rPr>
          <w:lang w:val="es-US"/>
        </w:rPr>
        <w:t>; cambiamos el típico md por sd</w:t>
      </w:r>
    </w:p>
    <w:p w14:paraId="5490EA31" w14:textId="77777777" w:rsidR="00FB1971" w:rsidRPr="00D409E4" w:rsidRDefault="00D7048D" w:rsidP="00F271C9">
      <w:pPr>
        <w:spacing w:line="276" w:lineRule="auto"/>
        <w:jc w:val="both"/>
      </w:pPr>
      <w:r w:rsidRPr="00D409E4">
        <w:t xml:space="preserve">integrator               = </w:t>
      </w:r>
      <w:proofErr w:type="spellStart"/>
      <w:r w:rsidRPr="00D409E4">
        <w:t>sd</w:t>
      </w:r>
      <w:proofErr w:type="spellEnd"/>
    </w:p>
    <w:p w14:paraId="56754ACB" w14:textId="77777777" w:rsidR="00FB1971" w:rsidRPr="00D409E4" w:rsidRDefault="00D7048D" w:rsidP="00F271C9">
      <w:pPr>
        <w:spacing w:line="276" w:lineRule="auto"/>
        <w:jc w:val="both"/>
      </w:pPr>
      <w:proofErr w:type="spellStart"/>
      <w:r w:rsidRPr="00D409E4">
        <w:lastRenderedPageBreak/>
        <w:t>nsteps</w:t>
      </w:r>
      <w:proofErr w:type="spellEnd"/>
      <w:r w:rsidRPr="00D409E4">
        <w:t xml:space="preserve">                   = 100000</w:t>
      </w:r>
    </w:p>
    <w:p w14:paraId="6CC32449" w14:textId="77777777" w:rsidR="00FB1971" w:rsidRPr="00D409E4" w:rsidRDefault="00D7048D" w:rsidP="00F271C9">
      <w:pPr>
        <w:spacing w:line="276" w:lineRule="auto"/>
        <w:jc w:val="both"/>
      </w:pPr>
      <w:r w:rsidRPr="00D409E4">
        <w:t>dt</w:t>
      </w:r>
      <w:r w:rsidRPr="00D409E4">
        <w:tab/>
      </w:r>
      <w:r w:rsidRPr="00D409E4">
        <w:tab/>
      </w:r>
      <w:r w:rsidRPr="00D409E4">
        <w:tab/>
        <w:t xml:space="preserve">     = 0.002</w:t>
      </w:r>
    </w:p>
    <w:p w14:paraId="1553FCDB" w14:textId="77777777" w:rsidR="00FB1971" w:rsidRPr="00D409E4" w:rsidRDefault="00D7048D" w:rsidP="00F271C9">
      <w:pPr>
        <w:spacing w:line="276" w:lineRule="auto"/>
        <w:jc w:val="both"/>
      </w:pPr>
      <w:proofErr w:type="spellStart"/>
      <w:r w:rsidRPr="00D409E4">
        <w:t>nstenergy</w:t>
      </w:r>
      <w:proofErr w:type="spellEnd"/>
      <w:r w:rsidRPr="00D409E4">
        <w:t xml:space="preserve">                = 1000</w:t>
      </w:r>
    </w:p>
    <w:p w14:paraId="52182C9B" w14:textId="77777777" w:rsidR="00FB1971" w:rsidRPr="00D409E4" w:rsidRDefault="00D7048D" w:rsidP="00F271C9">
      <w:pPr>
        <w:spacing w:line="276" w:lineRule="auto"/>
        <w:jc w:val="both"/>
      </w:pPr>
      <w:proofErr w:type="spellStart"/>
      <w:r w:rsidRPr="00D409E4">
        <w:t>nstlog</w:t>
      </w:r>
      <w:proofErr w:type="spellEnd"/>
      <w:r w:rsidRPr="00D409E4">
        <w:t xml:space="preserve">                   = 5000</w:t>
      </w:r>
    </w:p>
    <w:p w14:paraId="0474285A" w14:textId="77777777" w:rsidR="00FB1971" w:rsidRPr="00D409E4" w:rsidRDefault="00D7048D" w:rsidP="00F271C9">
      <w:pPr>
        <w:spacing w:line="276" w:lineRule="auto"/>
        <w:jc w:val="both"/>
      </w:pPr>
      <w:r w:rsidRPr="00D409E4">
        <w:t>; cut-offs at 1.0nm</w:t>
      </w:r>
    </w:p>
    <w:p w14:paraId="773CC9B4" w14:textId="77777777" w:rsidR="00FB1971" w:rsidRPr="00D409E4" w:rsidRDefault="00D7048D" w:rsidP="00F271C9">
      <w:pPr>
        <w:spacing w:line="276" w:lineRule="auto"/>
        <w:jc w:val="both"/>
      </w:pPr>
      <w:proofErr w:type="spellStart"/>
      <w:r w:rsidRPr="00D409E4">
        <w:t>rlist</w:t>
      </w:r>
      <w:proofErr w:type="spellEnd"/>
      <w:r w:rsidRPr="00D409E4">
        <w:t xml:space="preserve">                    = 1.0</w:t>
      </w:r>
    </w:p>
    <w:p w14:paraId="7212E364" w14:textId="77777777" w:rsidR="00FB1971" w:rsidRPr="00D409E4" w:rsidRDefault="00D7048D" w:rsidP="00F271C9">
      <w:pPr>
        <w:spacing w:line="276" w:lineRule="auto"/>
        <w:jc w:val="both"/>
      </w:pPr>
      <w:proofErr w:type="spellStart"/>
      <w:r w:rsidRPr="00D409E4">
        <w:t>dispcorr</w:t>
      </w:r>
      <w:proofErr w:type="spellEnd"/>
      <w:r w:rsidRPr="00D409E4">
        <w:t xml:space="preserve">                 = </w:t>
      </w:r>
      <w:proofErr w:type="spellStart"/>
      <w:r w:rsidRPr="00D409E4">
        <w:t>EnerPres</w:t>
      </w:r>
      <w:proofErr w:type="spellEnd"/>
    </w:p>
    <w:p w14:paraId="59AA6DD6" w14:textId="77777777" w:rsidR="00FB1971" w:rsidRPr="00D409E4" w:rsidRDefault="00D7048D" w:rsidP="00F271C9">
      <w:pPr>
        <w:spacing w:line="276" w:lineRule="auto"/>
        <w:jc w:val="both"/>
      </w:pPr>
      <w:proofErr w:type="spellStart"/>
      <w:r w:rsidRPr="00D409E4">
        <w:t>vdw</w:t>
      </w:r>
      <w:proofErr w:type="spellEnd"/>
      <w:r w:rsidRPr="00D409E4">
        <w:t xml:space="preserve">-type                 = </w:t>
      </w:r>
      <w:proofErr w:type="spellStart"/>
      <w:r w:rsidRPr="00D409E4">
        <w:t>pme</w:t>
      </w:r>
      <w:proofErr w:type="spellEnd"/>
    </w:p>
    <w:p w14:paraId="7A4483FB" w14:textId="77777777" w:rsidR="00FB1971" w:rsidRPr="00D409E4" w:rsidRDefault="00D7048D" w:rsidP="00F271C9">
      <w:pPr>
        <w:spacing w:line="276" w:lineRule="auto"/>
        <w:jc w:val="both"/>
      </w:pPr>
      <w:proofErr w:type="spellStart"/>
      <w:r w:rsidRPr="00D409E4">
        <w:t>rvdw</w:t>
      </w:r>
      <w:proofErr w:type="spellEnd"/>
      <w:r w:rsidRPr="00D409E4">
        <w:t xml:space="preserve">                     = 1.0</w:t>
      </w:r>
    </w:p>
    <w:p w14:paraId="31881AD6" w14:textId="77777777" w:rsidR="00FB1971" w:rsidRPr="00D409E4" w:rsidRDefault="00D7048D" w:rsidP="00F271C9">
      <w:pPr>
        <w:spacing w:line="276" w:lineRule="auto"/>
        <w:jc w:val="both"/>
      </w:pPr>
      <w:r w:rsidRPr="00D409E4">
        <w:t>; Coulomb interactions</w:t>
      </w:r>
    </w:p>
    <w:p w14:paraId="4D7A57E3" w14:textId="77777777" w:rsidR="00FB1971" w:rsidRPr="00D409E4" w:rsidRDefault="00D7048D" w:rsidP="00F271C9">
      <w:pPr>
        <w:spacing w:line="276" w:lineRule="auto"/>
        <w:jc w:val="both"/>
      </w:pPr>
      <w:proofErr w:type="spellStart"/>
      <w:r w:rsidRPr="00D409E4">
        <w:t>coulombtype</w:t>
      </w:r>
      <w:proofErr w:type="spellEnd"/>
      <w:r w:rsidRPr="00D409E4">
        <w:t xml:space="preserve">              = </w:t>
      </w:r>
      <w:proofErr w:type="spellStart"/>
      <w:r w:rsidRPr="00D409E4">
        <w:t>pme</w:t>
      </w:r>
      <w:proofErr w:type="spellEnd"/>
    </w:p>
    <w:p w14:paraId="698A78A1" w14:textId="77777777" w:rsidR="00FB1971" w:rsidRPr="00D409E4" w:rsidRDefault="00D7048D" w:rsidP="00F271C9">
      <w:pPr>
        <w:spacing w:line="276" w:lineRule="auto"/>
        <w:jc w:val="both"/>
      </w:pPr>
      <w:proofErr w:type="spellStart"/>
      <w:r w:rsidRPr="00D409E4">
        <w:t>rcoulomb</w:t>
      </w:r>
      <w:proofErr w:type="spellEnd"/>
      <w:r w:rsidRPr="00D409E4">
        <w:t xml:space="preserve">                 = 1.0</w:t>
      </w:r>
    </w:p>
    <w:p w14:paraId="0042982D" w14:textId="77777777" w:rsidR="00FB1971" w:rsidRPr="00D409E4" w:rsidRDefault="00D7048D" w:rsidP="00F271C9">
      <w:pPr>
        <w:spacing w:line="276" w:lineRule="auto"/>
        <w:jc w:val="both"/>
      </w:pPr>
      <w:proofErr w:type="spellStart"/>
      <w:r w:rsidRPr="00D409E4">
        <w:t>fourierspacing</w:t>
      </w:r>
      <w:proofErr w:type="spellEnd"/>
      <w:r w:rsidRPr="00D409E4">
        <w:t xml:space="preserve">           = 0.12</w:t>
      </w:r>
    </w:p>
    <w:p w14:paraId="15D4A81A" w14:textId="77777777" w:rsidR="00FB1971" w:rsidRPr="00D409E4" w:rsidRDefault="00D7048D" w:rsidP="00F271C9">
      <w:pPr>
        <w:spacing w:line="276" w:lineRule="auto"/>
        <w:jc w:val="both"/>
      </w:pPr>
      <w:r w:rsidRPr="00D409E4">
        <w:t>; Constraints</w:t>
      </w:r>
    </w:p>
    <w:p w14:paraId="1A41B84E" w14:textId="77777777" w:rsidR="00FB1971" w:rsidRPr="00D409E4" w:rsidRDefault="00D7048D" w:rsidP="00F271C9">
      <w:pPr>
        <w:spacing w:line="276" w:lineRule="auto"/>
        <w:jc w:val="both"/>
      </w:pPr>
      <w:r w:rsidRPr="00D409E4">
        <w:t>constraints              = all-bonds</w:t>
      </w:r>
    </w:p>
    <w:p w14:paraId="6648356C" w14:textId="77777777" w:rsidR="00FB1971" w:rsidRPr="00D409E4" w:rsidRDefault="00D7048D" w:rsidP="00F271C9">
      <w:pPr>
        <w:spacing w:line="276" w:lineRule="auto"/>
        <w:jc w:val="both"/>
      </w:pPr>
      <w:r w:rsidRPr="00D409E4">
        <w:t xml:space="preserve">; set temperature to </w:t>
      </w:r>
      <w:proofErr w:type="gramStart"/>
      <w:r w:rsidRPr="00D409E4">
        <w:t>300K</w:t>
      </w:r>
      <w:proofErr w:type="gramEnd"/>
    </w:p>
    <w:p w14:paraId="7B365F42" w14:textId="77777777" w:rsidR="00FB1971" w:rsidRPr="00D409E4" w:rsidRDefault="00D7048D" w:rsidP="00F271C9">
      <w:pPr>
        <w:spacing w:line="276" w:lineRule="auto"/>
        <w:jc w:val="both"/>
      </w:pPr>
      <w:proofErr w:type="spellStart"/>
      <w:r w:rsidRPr="00D409E4">
        <w:t>tcoupl</w:t>
      </w:r>
      <w:proofErr w:type="spellEnd"/>
      <w:r w:rsidRPr="00D409E4">
        <w:t xml:space="preserve">                   = v-rescale</w:t>
      </w:r>
    </w:p>
    <w:p w14:paraId="6FF15006" w14:textId="77777777" w:rsidR="00FB1971" w:rsidRPr="00D409E4" w:rsidRDefault="00D7048D" w:rsidP="00F271C9">
      <w:pPr>
        <w:spacing w:line="276" w:lineRule="auto"/>
        <w:jc w:val="both"/>
      </w:pPr>
      <w:proofErr w:type="spellStart"/>
      <w:r w:rsidRPr="00D409E4">
        <w:t>tc-grps</w:t>
      </w:r>
      <w:proofErr w:type="spellEnd"/>
      <w:r w:rsidRPr="00D409E4">
        <w:t xml:space="preserve">                  = system</w:t>
      </w:r>
    </w:p>
    <w:p w14:paraId="1797E97F" w14:textId="77777777" w:rsidR="00FB1971" w:rsidRPr="00D409E4" w:rsidRDefault="00D7048D" w:rsidP="00F271C9">
      <w:pPr>
        <w:spacing w:line="276" w:lineRule="auto"/>
        <w:jc w:val="both"/>
      </w:pPr>
      <w:r w:rsidRPr="00D409E4">
        <w:t>tau-t                    = 0.2</w:t>
      </w:r>
    </w:p>
    <w:p w14:paraId="39E57598" w14:textId="77777777" w:rsidR="00FB1971" w:rsidRPr="00D409E4" w:rsidRDefault="00D7048D" w:rsidP="00F271C9">
      <w:pPr>
        <w:spacing w:line="276" w:lineRule="auto"/>
        <w:jc w:val="both"/>
      </w:pPr>
      <w:r w:rsidRPr="00D409E4">
        <w:t>ref-t                    = 300</w:t>
      </w:r>
    </w:p>
    <w:p w14:paraId="32DD147F" w14:textId="77777777" w:rsidR="00FB1971" w:rsidRPr="00D409E4" w:rsidRDefault="00D7048D" w:rsidP="00F271C9">
      <w:pPr>
        <w:spacing w:line="276" w:lineRule="auto"/>
        <w:jc w:val="both"/>
      </w:pPr>
      <w:r w:rsidRPr="00D409E4">
        <w:t>; set pressure to 1 bar with a thermostat that gives a correct</w:t>
      </w:r>
    </w:p>
    <w:p w14:paraId="66682287" w14:textId="77777777" w:rsidR="00FB1971" w:rsidRPr="00D409E4" w:rsidRDefault="00D7048D" w:rsidP="00F271C9">
      <w:pPr>
        <w:spacing w:line="276" w:lineRule="auto"/>
        <w:jc w:val="both"/>
      </w:pPr>
      <w:r w:rsidRPr="00D409E4">
        <w:t>; thermodynamic ensemble</w:t>
      </w:r>
    </w:p>
    <w:p w14:paraId="44017F71" w14:textId="77777777" w:rsidR="00FB1971" w:rsidRPr="00D409E4" w:rsidRDefault="00D7048D" w:rsidP="00F271C9">
      <w:pPr>
        <w:spacing w:line="276" w:lineRule="auto"/>
        <w:jc w:val="both"/>
      </w:pPr>
      <w:proofErr w:type="spellStart"/>
      <w:r w:rsidRPr="00D409E4">
        <w:t>pcoupl</w:t>
      </w:r>
      <w:proofErr w:type="spellEnd"/>
      <w:r w:rsidRPr="00D409E4">
        <w:tab/>
      </w:r>
      <w:r w:rsidRPr="00D409E4">
        <w:tab/>
      </w:r>
      <w:r w:rsidRPr="00D409E4">
        <w:tab/>
        <w:t xml:space="preserve"> = </w:t>
      </w:r>
      <w:proofErr w:type="spellStart"/>
      <w:r w:rsidRPr="00D409E4">
        <w:t>parrinello-rahman</w:t>
      </w:r>
      <w:proofErr w:type="spellEnd"/>
    </w:p>
    <w:p w14:paraId="0882E932" w14:textId="77777777" w:rsidR="00FB1971" w:rsidRPr="00D409E4" w:rsidRDefault="00D7048D" w:rsidP="00F271C9">
      <w:pPr>
        <w:spacing w:line="276" w:lineRule="auto"/>
        <w:jc w:val="both"/>
      </w:pPr>
      <w:r w:rsidRPr="00D409E4">
        <w:t>ref-p</w:t>
      </w:r>
      <w:r w:rsidRPr="00D409E4">
        <w:tab/>
      </w:r>
      <w:r w:rsidRPr="00D409E4">
        <w:tab/>
      </w:r>
      <w:r w:rsidRPr="00D409E4">
        <w:tab/>
        <w:t xml:space="preserve"> = 1</w:t>
      </w:r>
    </w:p>
    <w:p w14:paraId="2138E028" w14:textId="77777777" w:rsidR="00FB1971" w:rsidRPr="00D409E4" w:rsidRDefault="00D7048D" w:rsidP="00F271C9">
      <w:pPr>
        <w:spacing w:line="276" w:lineRule="auto"/>
        <w:jc w:val="both"/>
      </w:pPr>
      <w:r w:rsidRPr="00D409E4">
        <w:t>compressibility</w:t>
      </w:r>
      <w:r w:rsidRPr="00D409E4">
        <w:tab/>
        <w:t xml:space="preserve"> = 4.5e-5</w:t>
      </w:r>
    </w:p>
    <w:p w14:paraId="1DFC32D4" w14:textId="77777777" w:rsidR="00FB1971" w:rsidRPr="00D409E4" w:rsidRDefault="00D7048D" w:rsidP="00F271C9">
      <w:pPr>
        <w:spacing w:line="276" w:lineRule="auto"/>
        <w:jc w:val="both"/>
      </w:pPr>
      <w:r w:rsidRPr="00D409E4">
        <w:t>tau-p</w:t>
      </w:r>
      <w:r w:rsidRPr="00D409E4">
        <w:tab/>
      </w:r>
      <w:r w:rsidRPr="00D409E4">
        <w:tab/>
      </w:r>
      <w:r w:rsidRPr="00D409E4">
        <w:tab/>
        <w:t xml:space="preserve"> = 5</w:t>
      </w:r>
    </w:p>
    <w:p w14:paraId="6F36AFC0" w14:textId="77777777" w:rsidR="00FB1971" w:rsidRPr="00D409E4" w:rsidRDefault="00FB1971" w:rsidP="00F271C9">
      <w:pPr>
        <w:spacing w:line="276" w:lineRule="auto"/>
        <w:jc w:val="both"/>
      </w:pPr>
    </w:p>
    <w:p w14:paraId="2001568F" w14:textId="77777777" w:rsidR="00FB1971" w:rsidRPr="00D409E4" w:rsidRDefault="00D7048D" w:rsidP="00F271C9">
      <w:pPr>
        <w:spacing w:line="276" w:lineRule="auto"/>
        <w:jc w:val="both"/>
      </w:pPr>
      <w:r w:rsidRPr="00D409E4">
        <w:t xml:space="preserve">; and set the free energy </w:t>
      </w:r>
      <w:proofErr w:type="gramStart"/>
      <w:r w:rsidRPr="00D409E4">
        <w:t>parameters</w:t>
      </w:r>
      <w:proofErr w:type="gramEnd"/>
    </w:p>
    <w:p w14:paraId="6E625E86" w14:textId="77777777" w:rsidR="00FB1971" w:rsidRPr="00D409E4" w:rsidRDefault="00D7048D" w:rsidP="00F271C9">
      <w:pPr>
        <w:spacing w:line="276" w:lineRule="auto"/>
        <w:jc w:val="both"/>
      </w:pPr>
      <w:proofErr w:type="gramStart"/>
      <w:r w:rsidRPr="00D409E4">
        <w:t>free-energy</w:t>
      </w:r>
      <w:proofErr w:type="gramEnd"/>
      <w:r w:rsidRPr="00D409E4">
        <w:t xml:space="preserve">              = yes</w:t>
      </w:r>
    </w:p>
    <w:p w14:paraId="4ED12BD2" w14:textId="77777777" w:rsidR="00FB1971" w:rsidRPr="00D409E4" w:rsidRDefault="00D7048D" w:rsidP="00F271C9">
      <w:pPr>
        <w:spacing w:line="276" w:lineRule="auto"/>
        <w:jc w:val="both"/>
      </w:pPr>
      <w:r w:rsidRPr="00D409E4">
        <w:t>couple-</w:t>
      </w:r>
      <w:proofErr w:type="spellStart"/>
      <w:r w:rsidRPr="00D409E4">
        <w:t>moltype</w:t>
      </w:r>
      <w:proofErr w:type="spellEnd"/>
      <w:r w:rsidRPr="00D409E4">
        <w:t xml:space="preserve">           = </w:t>
      </w:r>
      <w:proofErr w:type="gramStart"/>
      <w:r w:rsidRPr="00D409E4">
        <w:t>FOR ;</w:t>
      </w:r>
      <w:proofErr w:type="spellStart"/>
      <w:r w:rsidRPr="00D409E4">
        <w:t>el</w:t>
      </w:r>
      <w:proofErr w:type="spellEnd"/>
      <w:proofErr w:type="gramEnd"/>
      <w:r w:rsidRPr="00D409E4">
        <w:t xml:space="preserve"> </w:t>
      </w:r>
      <w:proofErr w:type="spellStart"/>
      <w:r w:rsidRPr="00D409E4">
        <w:t>nombre</w:t>
      </w:r>
      <w:proofErr w:type="spellEnd"/>
      <w:r w:rsidRPr="00D409E4">
        <w:t xml:space="preserve"> de la </w:t>
      </w:r>
      <w:proofErr w:type="spellStart"/>
      <w:r w:rsidRPr="00D409E4">
        <w:t>molécula</w:t>
      </w:r>
      <w:proofErr w:type="spellEnd"/>
    </w:p>
    <w:p w14:paraId="498AFBEB" w14:textId="77777777" w:rsidR="00FB1971" w:rsidRPr="00D409E4" w:rsidRDefault="00D7048D" w:rsidP="00F271C9">
      <w:pPr>
        <w:spacing w:line="276" w:lineRule="auto"/>
        <w:jc w:val="both"/>
      </w:pPr>
      <w:r w:rsidRPr="00D409E4">
        <w:t xml:space="preserve">; these 'soft-core' parameters make sure we never get </w:t>
      </w:r>
      <w:proofErr w:type="gramStart"/>
      <w:r w:rsidRPr="00D409E4">
        <w:t>overlapping</w:t>
      </w:r>
      <w:proofErr w:type="gramEnd"/>
    </w:p>
    <w:p w14:paraId="73EF3E09" w14:textId="77777777" w:rsidR="00FB1971" w:rsidRPr="00D409E4" w:rsidRDefault="00D7048D" w:rsidP="00F271C9">
      <w:pPr>
        <w:spacing w:line="276" w:lineRule="auto"/>
        <w:jc w:val="both"/>
      </w:pPr>
      <w:r w:rsidRPr="00D409E4">
        <w:t xml:space="preserve">; charges as lambda goes to </w:t>
      </w:r>
      <w:proofErr w:type="gramStart"/>
      <w:r w:rsidRPr="00D409E4">
        <w:t>0</w:t>
      </w:r>
      <w:proofErr w:type="gramEnd"/>
    </w:p>
    <w:p w14:paraId="3C2BCD0A" w14:textId="77777777" w:rsidR="00FB1971" w:rsidRPr="00830543" w:rsidRDefault="00D7048D" w:rsidP="00F271C9">
      <w:pPr>
        <w:spacing w:line="276" w:lineRule="auto"/>
        <w:jc w:val="both"/>
        <w:rPr>
          <w:lang w:val="es-US"/>
        </w:rPr>
      </w:pPr>
      <w:r w:rsidRPr="00830543">
        <w:rPr>
          <w:lang w:val="es-US"/>
        </w:rPr>
        <w:t>sc-power                 = 1    ; número entero. Siempre. Ni siquiera con 1.0</w:t>
      </w:r>
    </w:p>
    <w:p w14:paraId="7765D684" w14:textId="77777777" w:rsidR="00FB1971" w:rsidRPr="00830543" w:rsidRDefault="00D7048D" w:rsidP="00F271C9">
      <w:pPr>
        <w:spacing w:line="276" w:lineRule="auto"/>
        <w:jc w:val="both"/>
        <w:rPr>
          <w:lang w:val="es-US"/>
        </w:rPr>
      </w:pPr>
      <w:r w:rsidRPr="00830543">
        <w:rPr>
          <w:lang w:val="es-US"/>
        </w:rPr>
        <w:t xml:space="preserve">sc-sigma                 = 0.3  </w:t>
      </w:r>
    </w:p>
    <w:p w14:paraId="18E376A6" w14:textId="77777777" w:rsidR="00FB1971" w:rsidRPr="00D409E4" w:rsidRDefault="00D7048D" w:rsidP="00F271C9">
      <w:pPr>
        <w:spacing w:line="276" w:lineRule="auto"/>
        <w:jc w:val="both"/>
      </w:pPr>
      <w:proofErr w:type="spellStart"/>
      <w:r w:rsidRPr="00D409E4">
        <w:t>sc</w:t>
      </w:r>
      <w:proofErr w:type="spellEnd"/>
      <w:r w:rsidRPr="00D409E4">
        <w:t xml:space="preserve">-alpha                 = 1.0          </w:t>
      </w:r>
    </w:p>
    <w:p w14:paraId="694B78F9" w14:textId="77777777" w:rsidR="00FB1971" w:rsidRPr="00D409E4" w:rsidRDefault="00D7048D" w:rsidP="00F271C9">
      <w:pPr>
        <w:spacing w:line="276" w:lineRule="auto"/>
        <w:jc w:val="both"/>
      </w:pPr>
      <w:r w:rsidRPr="00D409E4">
        <w:t>; we still want the molecule to interact with itself at lambda=0</w:t>
      </w:r>
    </w:p>
    <w:p w14:paraId="0F6CCAEB" w14:textId="77777777" w:rsidR="00FB1971" w:rsidRPr="00D409E4" w:rsidRDefault="00D7048D" w:rsidP="00F271C9">
      <w:pPr>
        <w:spacing w:line="276" w:lineRule="auto"/>
        <w:jc w:val="both"/>
      </w:pPr>
      <w:r w:rsidRPr="00D409E4">
        <w:t>couple-</w:t>
      </w:r>
      <w:proofErr w:type="spellStart"/>
      <w:r w:rsidRPr="00D409E4">
        <w:t>intramol</w:t>
      </w:r>
      <w:proofErr w:type="spellEnd"/>
      <w:r w:rsidRPr="00D409E4">
        <w:t xml:space="preserve">          = no   </w:t>
      </w:r>
    </w:p>
    <w:p w14:paraId="5BB14068" w14:textId="77777777" w:rsidR="00FB1971" w:rsidRPr="00D409E4" w:rsidRDefault="00D7048D" w:rsidP="00F271C9">
      <w:pPr>
        <w:spacing w:line="276" w:lineRule="auto"/>
        <w:jc w:val="both"/>
      </w:pPr>
      <w:r w:rsidRPr="00D409E4">
        <w:t xml:space="preserve">couple-lambda1           = </w:t>
      </w:r>
      <w:proofErr w:type="spellStart"/>
      <w:r w:rsidRPr="00D409E4">
        <w:t>vdwq</w:t>
      </w:r>
      <w:proofErr w:type="spellEnd"/>
    </w:p>
    <w:p w14:paraId="3A00C7F9" w14:textId="77777777" w:rsidR="00FB1971" w:rsidRPr="00830543" w:rsidRDefault="00D7048D" w:rsidP="00F271C9">
      <w:pPr>
        <w:spacing w:line="276" w:lineRule="auto"/>
        <w:jc w:val="both"/>
        <w:rPr>
          <w:lang w:val="es-US"/>
        </w:rPr>
      </w:pPr>
      <w:r w:rsidRPr="00830543">
        <w:rPr>
          <w:lang w:val="es-US"/>
        </w:rPr>
        <w:t>couple-lambda0           = none</w:t>
      </w:r>
    </w:p>
    <w:p w14:paraId="4B046E67" w14:textId="77777777" w:rsidR="00FB1971" w:rsidRPr="00830543" w:rsidRDefault="00D7048D" w:rsidP="00F271C9">
      <w:pPr>
        <w:spacing w:line="276" w:lineRule="auto"/>
        <w:jc w:val="both"/>
        <w:rPr>
          <w:lang w:val="es-US"/>
        </w:rPr>
      </w:pPr>
      <w:r w:rsidRPr="00830543">
        <w:rPr>
          <w:lang w:val="es-US"/>
        </w:rPr>
        <w:t>init-lambda-state        = $LAMBDA$ ; este valor lo va a cambiar el script</w:t>
      </w:r>
    </w:p>
    <w:p w14:paraId="040C422F" w14:textId="77777777" w:rsidR="00FB1971" w:rsidRPr="00830543" w:rsidRDefault="00D7048D" w:rsidP="00F271C9">
      <w:pPr>
        <w:spacing w:line="276" w:lineRule="auto"/>
        <w:jc w:val="both"/>
        <w:rPr>
          <w:lang w:val="es-US"/>
        </w:rPr>
      </w:pPr>
      <w:r w:rsidRPr="00830543">
        <w:rPr>
          <w:lang w:val="es-US"/>
        </w:rPr>
        <w:t xml:space="preserve">; </w:t>
      </w:r>
      <w:proofErr w:type="gramStart"/>
      <w:r w:rsidRPr="00830543">
        <w:rPr>
          <w:lang w:val="es-US"/>
        </w:rPr>
        <w:t>los lambda</w:t>
      </w:r>
      <w:proofErr w:type="gramEnd"/>
      <w:r w:rsidRPr="00830543">
        <w:rPr>
          <w:lang w:val="es-US"/>
        </w:rPr>
        <w:t xml:space="preserve"> para usar, en este caso son 5</w:t>
      </w:r>
    </w:p>
    <w:p w14:paraId="6553B39A" w14:textId="77777777" w:rsidR="00FB1971" w:rsidRPr="00830543" w:rsidRDefault="00D7048D" w:rsidP="00F271C9">
      <w:pPr>
        <w:spacing w:line="276" w:lineRule="auto"/>
        <w:jc w:val="both"/>
        <w:rPr>
          <w:lang w:val="es-US"/>
        </w:rPr>
      </w:pPr>
      <w:r w:rsidRPr="00830543">
        <w:rPr>
          <w:lang w:val="es-US"/>
        </w:rPr>
        <w:lastRenderedPageBreak/>
        <w:t>fep-lambdas              = 0.0 0.2 0.5 0.8 1.0</w:t>
      </w:r>
    </w:p>
    <w:p w14:paraId="571E136E" w14:textId="77777777" w:rsidR="00FB1971" w:rsidRPr="00830543" w:rsidRDefault="00FB1971" w:rsidP="00F271C9">
      <w:pPr>
        <w:spacing w:line="276" w:lineRule="auto"/>
        <w:jc w:val="both"/>
        <w:rPr>
          <w:lang w:val="es-US"/>
        </w:rPr>
      </w:pPr>
    </w:p>
    <w:p w14:paraId="37DC3FCC" w14:textId="77777777" w:rsidR="00FB1971" w:rsidRPr="00830543" w:rsidRDefault="00D7048D" w:rsidP="00F271C9">
      <w:pPr>
        <w:spacing w:line="276" w:lineRule="auto"/>
        <w:jc w:val="both"/>
        <w:rPr>
          <w:lang w:val="es-US"/>
        </w:rPr>
      </w:pPr>
      <w:r w:rsidRPr="00830543">
        <w:rPr>
          <w:lang w:val="es-US"/>
        </w:rPr>
        <w:t xml:space="preserve">Crear las </w:t>
      </w:r>
      <w:r w:rsidRPr="00D409E4">
        <w:t>λ</w:t>
      </w:r>
      <w:r w:rsidRPr="00830543">
        <w:rPr>
          <w:lang w:val="es-US"/>
        </w:rPr>
        <w:t xml:space="preserve"> uso un script de bash:</w:t>
      </w:r>
    </w:p>
    <w:p w14:paraId="178850F9" w14:textId="77777777" w:rsidR="00FB1971" w:rsidRPr="00830543" w:rsidRDefault="00FB1971" w:rsidP="00F271C9">
      <w:pPr>
        <w:spacing w:line="276" w:lineRule="auto"/>
        <w:jc w:val="both"/>
        <w:rPr>
          <w:lang w:val="es-US"/>
        </w:rPr>
      </w:pPr>
    </w:p>
    <w:tbl>
      <w:tblPr>
        <w:tblStyle w:val="afffffff"/>
        <w:tblW w:w="0" w:type="auto"/>
        <w:tblInd w:w="0" w:type="dxa"/>
        <w:tblLayout w:type="fixed"/>
        <w:tblLook w:val="0600" w:firstRow="0" w:lastRow="0" w:firstColumn="0" w:lastColumn="0" w:noHBand="1" w:noVBand="1"/>
      </w:tblPr>
      <w:tblGrid>
        <w:gridCol w:w="10410"/>
      </w:tblGrid>
      <w:tr w:rsidR="00FB1971" w:rsidRPr="00830543" w14:paraId="39DE1BB7" w14:textId="77777777">
        <w:tc>
          <w:tcPr>
            <w:tcW w:w="10410" w:type="dxa"/>
            <w:shd w:val="clear" w:color="auto" w:fill="333333"/>
            <w:tcMar>
              <w:top w:w="100" w:type="dxa"/>
              <w:left w:w="100" w:type="dxa"/>
              <w:bottom w:w="100" w:type="dxa"/>
              <w:right w:w="100" w:type="dxa"/>
            </w:tcMar>
          </w:tcPr>
          <w:p w14:paraId="63972E75" w14:textId="77777777" w:rsidR="00FB1971" w:rsidRPr="00830543" w:rsidRDefault="00D7048D" w:rsidP="00F271C9">
            <w:pPr>
              <w:spacing w:line="276" w:lineRule="auto"/>
              <w:jc w:val="both"/>
              <w:rPr>
                <w:lang w:val="es-US"/>
              </w:rPr>
            </w:pPr>
            <w:r w:rsidRPr="00830543">
              <w:rPr>
                <w:lang w:val="es-US"/>
              </w:rPr>
              <w:t>#!/bin/bash</w:t>
            </w:r>
            <w:r w:rsidRPr="00830543">
              <w:rPr>
                <w:lang w:val="es-US"/>
              </w:rPr>
              <w:br/>
            </w:r>
            <w:r w:rsidRPr="00830543">
              <w:rPr>
                <w:lang w:val="es-US"/>
              </w:rPr>
              <w:br/>
              <w:t>if [ $#  -lt 3 ]; then</w:t>
            </w:r>
            <w:r w:rsidRPr="00830543">
              <w:rPr>
                <w:lang w:val="es-US"/>
              </w:rPr>
              <w:br/>
            </w:r>
            <w:r w:rsidRPr="00830543">
              <w:rPr>
                <w:lang w:val="es-US"/>
              </w:rPr>
              <w:tab/>
              <w:t>echo "Usage: ./lambdas.sh run.mdp topol.top equil.gro"</w:t>
            </w:r>
            <w:r w:rsidRPr="00830543">
              <w:rPr>
                <w:lang w:val="es-US"/>
              </w:rPr>
              <w:br/>
            </w:r>
            <w:r w:rsidRPr="00830543">
              <w:rPr>
                <w:lang w:val="es-US"/>
              </w:rPr>
              <w:tab/>
              <w:t>echo</w:t>
            </w:r>
            <w:r w:rsidRPr="00830543">
              <w:rPr>
                <w:lang w:val="es-US"/>
              </w:rPr>
              <w:br/>
            </w:r>
            <w:r w:rsidRPr="00830543">
              <w:rPr>
                <w:lang w:val="es-US"/>
              </w:rPr>
              <w:tab/>
              <w:t>echo "Va a crear la carpeta correspondiente a la corrida"</w:t>
            </w:r>
            <w:r w:rsidRPr="00830543">
              <w:rPr>
                <w:lang w:val="es-US"/>
              </w:rPr>
              <w:br/>
            </w:r>
            <w:r w:rsidRPr="00830543">
              <w:rPr>
                <w:lang w:val="es-US"/>
              </w:rPr>
              <w:tab/>
              <w:t>echo "Cambia \$LAMBDA\$ del MDP con el lambda actual"</w:t>
            </w:r>
            <w:r w:rsidRPr="00830543">
              <w:rPr>
                <w:lang w:val="es-US"/>
              </w:rPr>
              <w:br/>
            </w:r>
            <w:r w:rsidRPr="00830543">
              <w:rPr>
                <w:lang w:val="es-US"/>
              </w:rPr>
              <w:tab/>
              <w:t>exit 1</w:t>
            </w:r>
            <w:r w:rsidRPr="00830543">
              <w:rPr>
                <w:lang w:val="es-US"/>
              </w:rPr>
              <w:br/>
              <w:t>fi</w:t>
            </w:r>
            <w:r w:rsidRPr="00830543">
              <w:rPr>
                <w:lang w:val="es-US"/>
              </w:rPr>
              <w:br/>
            </w:r>
            <w:r w:rsidRPr="00830543">
              <w:rPr>
                <w:lang w:val="es-US"/>
              </w:rPr>
              <w:br/>
              <w:t>Nlambdas=$(cat $1 | grep fep-lambdas | wc -w)</w:t>
            </w:r>
            <w:r w:rsidRPr="00830543">
              <w:rPr>
                <w:lang w:val="es-US"/>
              </w:rPr>
              <w:br/>
              <w:t>Nlambdas2=$(expr $Nlambdas - 2)</w:t>
            </w:r>
            <w:r w:rsidRPr="00830543">
              <w:rPr>
                <w:lang w:val="es-US"/>
              </w:rPr>
              <w:br/>
            </w:r>
            <w:r w:rsidRPr="00830543">
              <w:rPr>
                <w:lang w:val="es-US"/>
              </w:rPr>
              <w:br/>
              <w:t>i="0"</w:t>
            </w:r>
            <w:r w:rsidRPr="00830543">
              <w:rPr>
                <w:lang w:val="es-US"/>
              </w:rPr>
              <w:br/>
            </w:r>
            <w:r w:rsidRPr="00830543">
              <w:rPr>
                <w:lang w:val="es-US"/>
              </w:rPr>
              <w:br/>
              <w:t>while [ $i -lt $Nlambdas ]</w:t>
            </w:r>
            <w:r w:rsidRPr="00830543">
              <w:rPr>
                <w:lang w:val="es-US"/>
              </w:rPr>
              <w:br/>
              <w:t>do</w:t>
            </w:r>
            <w:r w:rsidRPr="00830543">
              <w:rPr>
                <w:lang w:val="es-US"/>
              </w:rPr>
              <w:br/>
            </w:r>
            <w:r w:rsidRPr="00830543">
              <w:rPr>
                <w:lang w:val="es-US"/>
              </w:rPr>
              <w:tab/>
              <w:t>newdir=$(printf "lambda_%02d" $i)</w:t>
            </w:r>
            <w:r w:rsidRPr="00830543">
              <w:rPr>
                <w:lang w:val="es-US"/>
              </w:rPr>
              <w:br/>
            </w:r>
            <w:r w:rsidRPr="00830543">
              <w:rPr>
                <w:lang w:val="es-US"/>
              </w:rPr>
              <w:tab/>
              <w:t>echo "Carpeta $newdir "</w:t>
            </w:r>
            <w:r w:rsidRPr="00830543">
              <w:rPr>
                <w:lang w:val="es-US"/>
              </w:rPr>
              <w:br/>
            </w:r>
            <w:r w:rsidRPr="00830543">
              <w:rPr>
                <w:lang w:val="es-US"/>
              </w:rPr>
              <w:tab/>
              <w:t>mkdir -p $newdir</w:t>
            </w:r>
            <w:r w:rsidRPr="00830543">
              <w:rPr>
                <w:lang w:val="es-US"/>
              </w:rPr>
              <w:br/>
            </w:r>
            <w:r w:rsidRPr="00830543">
              <w:rPr>
                <w:lang w:val="es-US"/>
              </w:rPr>
              <w:tab/>
              <w:t>sed "s/\\\$LAMBDA\\\$/${i}/" $1 &gt; $newdir/grompp.mdp</w:t>
            </w:r>
            <w:r w:rsidRPr="00830543">
              <w:rPr>
                <w:lang w:val="es-US"/>
              </w:rPr>
              <w:br/>
            </w:r>
            <w:r w:rsidRPr="00830543">
              <w:rPr>
                <w:lang w:val="es-US"/>
              </w:rPr>
              <w:tab/>
              <w:t>cp $2 $newdir/topol.top</w:t>
            </w:r>
            <w:r w:rsidRPr="00830543">
              <w:rPr>
                <w:lang w:val="es-US"/>
              </w:rPr>
              <w:br/>
            </w:r>
            <w:r w:rsidRPr="00830543">
              <w:rPr>
                <w:lang w:val="es-US"/>
              </w:rPr>
              <w:tab/>
              <w:t>cp $3 $newdir/conf.gro</w:t>
            </w:r>
            <w:r w:rsidRPr="00830543">
              <w:rPr>
                <w:lang w:val="es-US"/>
              </w:rPr>
              <w:br/>
            </w:r>
            <w:r w:rsidRPr="00830543">
              <w:rPr>
                <w:lang w:val="es-US"/>
              </w:rPr>
              <w:tab/>
              <w:t>i=$(expr $i + 1)</w:t>
            </w:r>
            <w:r w:rsidRPr="00830543">
              <w:rPr>
                <w:lang w:val="es-US"/>
              </w:rPr>
              <w:br/>
              <w:t>done</w:t>
            </w:r>
          </w:p>
        </w:tc>
      </w:tr>
    </w:tbl>
    <w:p w14:paraId="18DA13D3" w14:textId="77777777" w:rsidR="00FB1971" w:rsidRPr="00830543" w:rsidRDefault="00FB1971" w:rsidP="00F271C9">
      <w:pPr>
        <w:spacing w:line="276" w:lineRule="auto"/>
        <w:jc w:val="both"/>
        <w:rPr>
          <w:lang w:val="es-US"/>
        </w:rPr>
      </w:pPr>
    </w:p>
    <w:p w14:paraId="01373F0D" w14:textId="77777777" w:rsidR="00FB1971" w:rsidRPr="00D409E4" w:rsidRDefault="00D7048D" w:rsidP="00F271C9">
      <w:pPr>
        <w:spacing w:line="276" w:lineRule="auto"/>
        <w:jc w:val="both"/>
      </w:pPr>
      <w:r w:rsidRPr="00D409E4">
        <w:t xml:space="preserve">Al </w:t>
      </w:r>
      <w:proofErr w:type="spellStart"/>
      <w:r w:rsidRPr="00D409E4">
        <w:t>ejecutar</w:t>
      </w:r>
      <w:proofErr w:type="spellEnd"/>
      <w:r w:rsidRPr="00D409E4">
        <w:t>:</w:t>
      </w:r>
    </w:p>
    <w:p w14:paraId="3F7A8E72" w14:textId="77777777" w:rsidR="00FB1971" w:rsidRPr="00D409E4" w:rsidRDefault="00FB1971" w:rsidP="00F271C9">
      <w:pPr>
        <w:spacing w:line="276" w:lineRule="auto"/>
        <w:jc w:val="both"/>
      </w:pPr>
    </w:p>
    <w:tbl>
      <w:tblPr>
        <w:tblStyle w:val="afffffff0"/>
        <w:tblW w:w="0" w:type="auto"/>
        <w:tblInd w:w="0" w:type="dxa"/>
        <w:tblLayout w:type="fixed"/>
        <w:tblLook w:val="0600" w:firstRow="0" w:lastRow="0" w:firstColumn="0" w:lastColumn="0" w:noHBand="1" w:noVBand="1"/>
      </w:tblPr>
      <w:tblGrid>
        <w:gridCol w:w="10410"/>
      </w:tblGrid>
      <w:tr w:rsidR="00FB1971" w:rsidRPr="00D409E4" w14:paraId="27A2ECBB" w14:textId="77777777">
        <w:tc>
          <w:tcPr>
            <w:tcW w:w="10410" w:type="dxa"/>
            <w:shd w:val="clear" w:color="auto" w:fill="333333"/>
            <w:tcMar>
              <w:top w:w="100" w:type="dxa"/>
              <w:left w:w="100" w:type="dxa"/>
              <w:bottom w:w="100" w:type="dxa"/>
              <w:right w:w="100" w:type="dxa"/>
            </w:tcMar>
          </w:tcPr>
          <w:p w14:paraId="5BB77225" w14:textId="77777777" w:rsidR="00FB1971" w:rsidRPr="00D409E4" w:rsidRDefault="00D7048D" w:rsidP="00F271C9">
            <w:pPr>
              <w:spacing w:line="276" w:lineRule="auto"/>
              <w:jc w:val="both"/>
            </w:pPr>
            <w:r w:rsidRPr="00D409E4">
              <w:t xml:space="preserve">bash lambdas.sh </w:t>
            </w:r>
            <w:proofErr w:type="spellStart"/>
            <w:r w:rsidRPr="00D409E4">
              <w:t>run.mdp</w:t>
            </w:r>
            <w:proofErr w:type="spellEnd"/>
            <w:r w:rsidRPr="00D409E4">
              <w:t xml:space="preserve"> </w:t>
            </w:r>
            <w:proofErr w:type="spellStart"/>
            <w:r w:rsidRPr="00D409E4">
              <w:t>topol.top</w:t>
            </w:r>
            <w:proofErr w:type="spellEnd"/>
            <w:r w:rsidRPr="00D409E4">
              <w:t xml:space="preserve"> </w:t>
            </w:r>
            <w:proofErr w:type="spellStart"/>
            <w:r w:rsidRPr="00D409E4">
              <w:t>equil.gro</w:t>
            </w:r>
            <w:proofErr w:type="spellEnd"/>
          </w:p>
        </w:tc>
      </w:tr>
    </w:tbl>
    <w:p w14:paraId="30607C01" w14:textId="77777777" w:rsidR="00FB1971" w:rsidRPr="00D409E4" w:rsidRDefault="00FB1971" w:rsidP="00F271C9">
      <w:pPr>
        <w:spacing w:line="276" w:lineRule="auto"/>
        <w:jc w:val="both"/>
      </w:pPr>
    </w:p>
    <w:p w14:paraId="00820371" w14:textId="77777777" w:rsidR="00FB1971" w:rsidRPr="00830543" w:rsidRDefault="00D7048D" w:rsidP="00F271C9">
      <w:pPr>
        <w:spacing w:line="276" w:lineRule="auto"/>
        <w:jc w:val="both"/>
        <w:rPr>
          <w:lang w:val="es-US"/>
        </w:rPr>
      </w:pPr>
      <w:r w:rsidRPr="00830543">
        <w:rPr>
          <w:lang w:val="es-US"/>
        </w:rPr>
        <w:t>Da algo como:</w:t>
      </w:r>
    </w:p>
    <w:p w14:paraId="16CAA7B2" w14:textId="77777777" w:rsidR="00FB1971" w:rsidRPr="00830543" w:rsidRDefault="00FB1971" w:rsidP="00F271C9">
      <w:pPr>
        <w:spacing w:line="276" w:lineRule="auto"/>
        <w:jc w:val="both"/>
        <w:rPr>
          <w:lang w:val="es-US"/>
        </w:rPr>
      </w:pPr>
    </w:p>
    <w:p w14:paraId="7790207E" w14:textId="77777777" w:rsidR="00FB1971" w:rsidRPr="00830543" w:rsidRDefault="00D7048D" w:rsidP="00F271C9">
      <w:pPr>
        <w:spacing w:line="276" w:lineRule="auto"/>
        <w:jc w:val="both"/>
        <w:rPr>
          <w:lang w:val="es-US"/>
        </w:rPr>
      </w:pPr>
      <w:r w:rsidRPr="00830543">
        <w:rPr>
          <w:lang w:val="es-US"/>
        </w:rPr>
        <w:t>Carpeta lambda_00</w:t>
      </w:r>
    </w:p>
    <w:p w14:paraId="6F3B7C64" w14:textId="77777777" w:rsidR="00FB1971" w:rsidRPr="00830543" w:rsidRDefault="00D7048D" w:rsidP="00F271C9">
      <w:pPr>
        <w:spacing w:line="276" w:lineRule="auto"/>
        <w:jc w:val="both"/>
        <w:rPr>
          <w:lang w:val="es-US"/>
        </w:rPr>
      </w:pPr>
      <w:r w:rsidRPr="00830543">
        <w:rPr>
          <w:lang w:val="es-US"/>
        </w:rPr>
        <w:t>Carpeta lambda_01</w:t>
      </w:r>
    </w:p>
    <w:p w14:paraId="581FFF3D" w14:textId="77777777" w:rsidR="00FB1971" w:rsidRPr="00830543" w:rsidRDefault="00D7048D" w:rsidP="00F271C9">
      <w:pPr>
        <w:spacing w:line="276" w:lineRule="auto"/>
        <w:jc w:val="both"/>
        <w:rPr>
          <w:lang w:val="es-US"/>
        </w:rPr>
      </w:pPr>
      <w:r w:rsidRPr="00830543">
        <w:rPr>
          <w:lang w:val="es-US"/>
        </w:rPr>
        <w:t>...</w:t>
      </w:r>
    </w:p>
    <w:p w14:paraId="5E8FAB30" w14:textId="77777777" w:rsidR="00FB1971" w:rsidRPr="00830543" w:rsidRDefault="00D7048D" w:rsidP="00F271C9">
      <w:pPr>
        <w:spacing w:line="276" w:lineRule="auto"/>
        <w:jc w:val="both"/>
        <w:rPr>
          <w:lang w:val="es-US"/>
        </w:rPr>
      </w:pPr>
      <w:r w:rsidRPr="00830543">
        <w:rPr>
          <w:lang w:val="es-US"/>
        </w:rPr>
        <w:lastRenderedPageBreak/>
        <w:t>...</w:t>
      </w:r>
    </w:p>
    <w:p w14:paraId="48A73D15" w14:textId="77777777" w:rsidR="00FB1971" w:rsidRPr="00830543" w:rsidRDefault="00FB1971" w:rsidP="00F271C9">
      <w:pPr>
        <w:spacing w:line="276" w:lineRule="auto"/>
        <w:jc w:val="both"/>
        <w:rPr>
          <w:lang w:val="es-US"/>
        </w:rPr>
      </w:pPr>
    </w:p>
    <w:p w14:paraId="52DF3701" w14:textId="77777777" w:rsidR="00FB1971" w:rsidRPr="00830543" w:rsidRDefault="00D7048D" w:rsidP="00F271C9">
      <w:pPr>
        <w:spacing w:line="276" w:lineRule="auto"/>
        <w:jc w:val="both"/>
        <w:rPr>
          <w:lang w:val="es-US"/>
        </w:rPr>
      </w:pPr>
      <w:r w:rsidRPr="00830543">
        <w:rPr>
          <w:lang w:val="es-US"/>
        </w:rPr>
        <w:t>Corrida</w:t>
      </w:r>
    </w:p>
    <w:p w14:paraId="584DFC2D" w14:textId="77777777" w:rsidR="00FB1971" w:rsidRPr="00830543" w:rsidRDefault="00FB1971" w:rsidP="00F271C9">
      <w:pPr>
        <w:spacing w:line="276" w:lineRule="auto"/>
        <w:jc w:val="both"/>
        <w:rPr>
          <w:lang w:val="es-US"/>
        </w:rPr>
      </w:pPr>
    </w:p>
    <w:p w14:paraId="42D029E2" w14:textId="77777777" w:rsidR="00FB1971" w:rsidRPr="00830543" w:rsidRDefault="00D7048D" w:rsidP="00F271C9">
      <w:pPr>
        <w:spacing w:line="276" w:lineRule="auto"/>
        <w:jc w:val="both"/>
        <w:rPr>
          <w:lang w:val="es-US"/>
        </w:rPr>
      </w:pPr>
      <w:r w:rsidRPr="00830543">
        <w:rPr>
          <w:lang w:val="es-US"/>
        </w:rPr>
        <w:t>cd a cada carpeta lambda_NN</w:t>
      </w:r>
    </w:p>
    <w:p w14:paraId="46E38D48" w14:textId="77777777" w:rsidR="00FB1971" w:rsidRPr="00830543" w:rsidRDefault="00FB1971" w:rsidP="00F271C9">
      <w:pPr>
        <w:spacing w:line="276" w:lineRule="auto"/>
        <w:jc w:val="both"/>
        <w:rPr>
          <w:lang w:val="es-US"/>
        </w:rPr>
      </w:pPr>
    </w:p>
    <w:tbl>
      <w:tblPr>
        <w:tblStyle w:val="afffffff1"/>
        <w:tblW w:w="0" w:type="auto"/>
        <w:tblInd w:w="0" w:type="dxa"/>
        <w:tblLayout w:type="fixed"/>
        <w:tblLook w:val="0600" w:firstRow="0" w:lastRow="0" w:firstColumn="0" w:lastColumn="0" w:noHBand="1" w:noVBand="1"/>
      </w:tblPr>
      <w:tblGrid>
        <w:gridCol w:w="10410"/>
      </w:tblGrid>
      <w:tr w:rsidR="00FB1971" w:rsidRPr="00830543" w14:paraId="4EBB3FF3" w14:textId="77777777">
        <w:tc>
          <w:tcPr>
            <w:tcW w:w="10410" w:type="dxa"/>
            <w:shd w:val="clear" w:color="auto" w:fill="333333"/>
            <w:tcMar>
              <w:top w:w="100" w:type="dxa"/>
              <w:left w:w="100" w:type="dxa"/>
              <w:bottom w:w="100" w:type="dxa"/>
              <w:right w:w="100" w:type="dxa"/>
            </w:tcMar>
          </w:tcPr>
          <w:p w14:paraId="22AFD641" w14:textId="77777777" w:rsidR="00FB1971" w:rsidRPr="00830543" w:rsidRDefault="00D7048D" w:rsidP="00F271C9">
            <w:pPr>
              <w:spacing w:line="276" w:lineRule="auto"/>
              <w:jc w:val="both"/>
              <w:rPr>
                <w:lang w:val="es-US"/>
              </w:rPr>
            </w:pPr>
            <w:r w:rsidRPr="00830543">
              <w:rPr>
                <w:lang w:val="es-US"/>
              </w:rPr>
              <w:t>gmx grompp -f grompp.mdp -c conf.gro -p topol.top -o run.tpr</w:t>
            </w:r>
            <w:r w:rsidRPr="00830543">
              <w:rPr>
                <w:lang w:val="es-US"/>
              </w:rPr>
              <w:br/>
            </w:r>
            <w:r w:rsidRPr="00830543">
              <w:rPr>
                <w:lang w:val="es-US"/>
              </w:rPr>
              <w:br/>
              <w:t>Y</w:t>
            </w:r>
            <w:r w:rsidRPr="00830543">
              <w:rPr>
                <w:lang w:val="es-US"/>
              </w:rPr>
              <w:br/>
            </w:r>
            <w:r w:rsidRPr="00830543">
              <w:rPr>
                <w:lang w:val="es-US"/>
              </w:rPr>
              <w:br/>
              <w:t>gmx mdrun -v -deffnm run</w:t>
            </w:r>
          </w:p>
        </w:tc>
      </w:tr>
    </w:tbl>
    <w:p w14:paraId="009119EF" w14:textId="77777777" w:rsidR="00FB1971" w:rsidRPr="00830543" w:rsidRDefault="00FB1971" w:rsidP="00F271C9">
      <w:pPr>
        <w:spacing w:line="276" w:lineRule="auto"/>
        <w:jc w:val="both"/>
        <w:rPr>
          <w:lang w:val="es-US"/>
        </w:rPr>
      </w:pPr>
    </w:p>
    <w:p w14:paraId="599C9255" w14:textId="77777777" w:rsidR="00FB1971" w:rsidRPr="00D409E4" w:rsidRDefault="00D7048D" w:rsidP="00F271C9">
      <w:pPr>
        <w:spacing w:line="276" w:lineRule="auto"/>
        <w:jc w:val="both"/>
      </w:pPr>
      <w:r w:rsidRPr="00D409E4">
        <w:t>Da</w:t>
      </w:r>
    </w:p>
    <w:p w14:paraId="66A69CAC" w14:textId="77777777" w:rsidR="00FB1971" w:rsidRPr="00D409E4" w:rsidRDefault="00FB1971" w:rsidP="00F271C9">
      <w:pPr>
        <w:spacing w:line="276" w:lineRule="auto"/>
        <w:jc w:val="both"/>
      </w:pPr>
    </w:p>
    <w:p w14:paraId="20D556F7" w14:textId="77777777" w:rsidR="00FB1971" w:rsidRPr="00D409E4" w:rsidRDefault="00FB1971" w:rsidP="00F271C9">
      <w:pPr>
        <w:spacing w:line="276" w:lineRule="auto"/>
        <w:jc w:val="both"/>
      </w:pPr>
    </w:p>
    <w:p w14:paraId="33760B76" w14:textId="77777777" w:rsidR="00FB1971" w:rsidRPr="00D409E4" w:rsidRDefault="00D7048D" w:rsidP="00F271C9">
      <w:pPr>
        <w:spacing w:line="276" w:lineRule="auto"/>
        <w:jc w:val="both"/>
      </w:pPr>
      <w:r w:rsidRPr="00D409E4">
        <w:t xml:space="preserve">               Core t (</w:t>
      </w:r>
      <w:proofErr w:type="gramStart"/>
      <w:r w:rsidRPr="00D409E4">
        <w:t xml:space="preserve">s)   </w:t>
      </w:r>
      <w:proofErr w:type="gramEnd"/>
      <w:r w:rsidRPr="00D409E4">
        <w:t>Wall t (s)        (%)</w:t>
      </w:r>
    </w:p>
    <w:p w14:paraId="52A27D84" w14:textId="77777777" w:rsidR="00FB1971" w:rsidRPr="00D409E4" w:rsidRDefault="00D7048D" w:rsidP="00F271C9">
      <w:pPr>
        <w:spacing w:line="276" w:lineRule="auto"/>
        <w:jc w:val="both"/>
      </w:pPr>
      <w:r w:rsidRPr="00D409E4">
        <w:t xml:space="preserve">       Time:     1148.562      312.880      367.1</w:t>
      </w:r>
    </w:p>
    <w:p w14:paraId="3EB60E04" w14:textId="77777777" w:rsidR="00FB1971" w:rsidRPr="00D409E4" w:rsidRDefault="00D7048D" w:rsidP="00F271C9">
      <w:pPr>
        <w:spacing w:line="276" w:lineRule="auto"/>
        <w:jc w:val="both"/>
      </w:pPr>
      <w:r w:rsidRPr="00D409E4">
        <w:t xml:space="preserve">                 (ns/</w:t>
      </w:r>
      <w:proofErr w:type="gramStart"/>
      <w:r w:rsidRPr="00D409E4">
        <w:t xml:space="preserve">day)   </w:t>
      </w:r>
      <w:proofErr w:type="gramEnd"/>
      <w:r w:rsidRPr="00D409E4">
        <w:t xml:space="preserve"> (hour/ns)</w:t>
      </w:r>
    </w:p>
    <w:p w14:paraId="694479DB" w14:textId="77777777" w:rsidR="00FB1971" w:rsidRPr="00830543" w:rsidRDefault="00D7048D" w:rsidP="00F271C9">
      <w:pPr>
        <w:spacing w:line="276" w:lineRule="auto"/>
        <w:jc w:val="both"/>
        <w:rPr>
          <w:lang w:val="es-US"/>
        </w:rPr>
      </w:pPr>
      <w:r w:rsidRPr="00830543">
        <w:rPr>
          <w:lang w:val="es-US"/>
        </w:rPr>
        <w:t>Performance:       55.229        0.435</w:t>
      </w:r>
    </w:p>
    <w:p w14:paraId="0303AE90" w14:textId="77777777" w:rsidR="00FB1971" w:rsidRPr="00830543" w:rsidRDefault="00FB1971" w:rsidP="00F271C9">
      <w:pPr>
        <w:spacing w:line="276" w:lineRule="auto"/>
        <w:jc w:val="both"/>
        <w:rPr>
          <w:lang w:val="es-US"/>
        </w:rPr>
      </w:pPr>
    </w:p>
    <w:p w14:paraId="3F4C8249" w14:textId="77777777" w:rsidR="00FB1971" w:rsidRPr="00830543" w:rsidRDefault="00D7048D" w:rsidP="00F271C9">
      <w:pPr>
        <w:spacing w:line="276" w:lineRule="auto"/>
        <w:jc w:val="both"/>
        <w:rPr>
          <w:lang w:val="es-US"/>
        </w:rPr>
      </w:pPr>
      <w:r w:rsidRPr="00830543">
        <w:rPr>
          <w:lang w:val="es-US"/>
        </w:rPr>
        <w:t>Se generará un archivo XVG llamado run.xvg. Si lo abrimos veremos algo como</w:t>
      </w:r>
    </w:p>
    <w:p w14:paraId="752EF84B" w14:textId="77777777" w:rsidR="00FB1971" w:rsidRPr="00830543" w:rsidRDefault="00FB1971" w:rsidP="00F271C9">
      <w:pPr>
        <w:spacing w:line="276" w:lineRule="auto"/>
        <w:jc w:val="both"/>
        <w:rPr>
          <w:lang w:val="es-US"/>
        </w:rPr>
      </w:pPr>
    </w:p>
    <w:p w14:paraId="25F85AEC" w14:textId="77777777" w:rsidR="00FB1971" w:rsidRPr="00D409E4" w:rsidRDefault="00D7048D" w:rsidP="00F271C9">
      <w:pPr>
        <w:spacing w:line="276" w:lineRule="auto"/>
        <w:jc w:val="both"/>
      </w:pPr>
      <w:r w:rsidRPr="00D409E4">
        <w:rPr>
          <w:noProof/>
        </w:rPr>
        <w:drawing>
          <wp:inline distT="0" distB="0" distL="0" distR="0" wp14:anchorId="53F7A369" wp14:editId="5E44CFD4">
            <wp:extent cx="3243580" cy="2510155"/>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9"/>
                    <a:srcRect l="6395" t="9986" r="48501" b="27938"/>
                    <a:stretch>
                      <a:fillRect/>
                    </a:stretch>
                  </pic:blipFill>
                  <pic:spPr>
                    <a:xfrm>
                      <a:off x="0" y="0"/>
                      <a:ext cx="3243580" cy="2510155"/>
                    </a:xfrm>
                    <a:prstGeom prst="rect">
                      <a:avLst/>
                    </a:prstGeom>
                    <a:ln/>
                  </pic:spPr>
                </pic:pic>
              </a:graphicData>
            </a:graphic>
          </wp:inline>
        </w:drawing>
      </w:r>
    </w:p>
    <w:p w14:paraId="43C4C502" w14:textId="77777777" w:rsidR="00FB1971" w:rsidRPr="00D409E4" w:rsidRDefault="00FB1971" w:rsidP="00F271C9">
      <w:pPr>
        <w:spacing w:line="276" w:lineRule="auto"/>
        <w:jc w:val="both"/>
      </w:pPr>
    </w:p>
    <w:p w14:paraId="6EC6BD2F" w14:textId="77777777" w:rsidR="00FB1971" w:rsidRPr="00830543" w:rsidRDefault="00D7048D" w:rsidP="00F271C9">
      <w:pPr>
        <w:spacing w:line="276" w:lineRule="auto"/>
        <w:jc w:val="both"/>
        <w:rPr>
          <w:lang w:val="es-US"/>
        </w:rPr>
      </w:pPr>
      <w:r w:rsidRPr="00830543">
        <w:rPr>
          <w:lang w:val="es-US"/>
        </w:rPr>
        <w:t>Lo mismo en cada directorio de lambda_NN. En el directorio superior a estos, ejecutamos el comando que recupera información de los archivos XVG que se generan.</w:t>
      </w:r>
    </w:p>
    <w:p w14:paraId="59549DA6" w14:textId="77777777" w:rsidR="00FB1971" w:rsidRPr="00830543" w:rsidRDefault="00FB1971" w:rsidP="00F271C9">
      <w:pPr>
        <w:spacing w:line="276" w:lineRule="auto"/>
        <w:jc w:val="both"/>
        <w:rPr>
          <w:lang w:val="es-US"/>
        </w:rPr>
      </w:pPr>
    </w:p>
    <w:tbl>
      <w:tblPr>
        <w:tblStyle w:val="afffffff2"/>
        <w:tblW w:w="0" w:type="auto"/>
        <w:tblInd w:w="0" w:type="dxa"/>
        <w:tblLayout w:type="fixed"/>
        <w:tblLook w:val="0600" w:firstRow="0" w:lastRow="0" w:firstColumn="0" w:lastColumn="0" w:noHBand="1" w:noVBand="1"/>
      </w:tblPr>
      <w:tblGrid>
        <w:gridCol w:w="10410"/>
      </w:tblGrid>
      <w:tr w:rsidR="00FB1971" w:rsidRPr="00D409E4" w14:paraId="4F597882" w14:textId="77777777">
        <w:tc>
          <w:tcPr>
            <w:tcW w:w="10410" w:type="dxa"/>
            <w:shd w:val="clear" w:color="auto" w:fill="333333"/>
            <w:tcMar>
              <w:top w:w="100" w:type="dxa"/>
              <w:left w:w="100" w:type="dxa"/>
              <w:bottom w:w="100" w:type="dxa"/>
              <w:right w:w="100" w:type="dxa"/>
            </w:tcMar>
          </w:tcPr>
          <w:p w14:paraId="1E30C099" w14:textId="77777777" w:rsidR="00FB1971" w:rsidRPr="00D409E4" w:rsidRDefault="00D7048D" w:rsidP="00F271C9">
            <w:pPr>
              <w:spacing w:line="276" w:lineRule="auto"/>
              <w:jc w:val="both"/>
            </w:pPr>
            <w:proofErr w:type="spellStart"/>
            <w:r w:rsidRPr="00D409E4">
              <w:t>gmx</w:t>
            </w:r>
            <w:proofErr w:type="spellEnd"/>
            <w:r w:rsidRPr="00D409E4">
              <w:t xml:space="preserve"> bar -b 100 -f lambda_*/</w:t>
            </w:r>
            <w:proofErr w:type="spellStart"/>
            <w:r w:rsidRPr="00D409E4">
              <w:t>run.xvg</w:t>
            </w:r>
            <w:proofErr w:type="spellEnd"/>
          </w:p>
        </w:tc>
      </w:tr>
    </w:tbl>
    <w:p w14:paraId="367105A5" w14:textId="77777777" w:rsidR="00FB1971" w:rsidRPr="00D409E4" w:rsidRDefault="00FB1971" w:rsidP="00F271C9">
      <w:pPr>
        <w:spacing w:line="276" w:lineRule="auto"/>
        <w:jc w:val="both"/>
      </w:pPr>
    </w:p>
    <w:p w14:paraId="28F24C6E" w14:textId="77777777" w:rsidR="00FB1971" w:rsidRPr="00D409E4" w:rsidRDefault="00D7048D" w:rsidP="00F271C9">
      <w:pPr>
        <w:spacing w:line="276" w:lineRule="auto"/>
        <w:jc w:val="both"/>
      </w:pPr>
      <w:r w:rsidRPr="00D409E4">
        <w:t>Da</w:t>
      </w:r>
    </w:p>
    <w:p w14:paraId="726AE85B" w14:textId="77777777" w:rsidR="00FB1971" w:rsidRPr="00D409E4" w:rsidRDefault="00FB1971" w:rsidP="00F271C9">
      <w:pPr>
        <w:spacing w:line="276" w:lineRule="auto"/>
        <w:jc w:val="both"/>
      </w:pPr>
    </w:p>
    <w:p w14:paraId="0A60E771" w14:textId="77777777" w:rsidR="00FB1971" w:rsidRPr="00D409E4" w:rsidRDefault="00D7048D" w:rsidP="00F271C9">
      <w:pPr>
        <w:spacing w:line="276" w:lineRule="auto"/>
        <w:jc w:val="both"/>
      </w:pPr>
      <w:r w:rsidRPr="00D409E4">
        <w:t>lambda_00/</w:t>
      </w:r>
      <w:proofErr w:type="spellStart"/>
      <w:r w:rsidRPr="00D409E4">
        <w:t>run.xvg</w:t>
      </w:r>
      <w:proofErr w:type="spellEnd"/>
      <w:r w:rsidRPr="00D409E4">
        <w:t>: Ignoring set '</w:t>
      </w:r>
      <w:proofErr w:type="spellStart"/>
      <w:r w:rsidRPr="00D409E4">
        <w:t>pV</w:t>
      </w:r>
      <w:proofErr w:type="spellEnd"/>
      <w:r w:rsidRPr="00D409E4">
        <w:t xml:space="preserve"> (kJ/mol)'.</w:t>
      </w:r>
    </w:p>
    <w:p w14:paraId="429BA19C" w14:textId="77777777" w:rsidR="00FB1971" w:rsidRPr="00D409E4" w:rsidRDefault="00D7048D" w:rsidP="00F271C9">
      <w:pPr>
        <w:spacing w:line="276" w:lineRule="auto"/>
        <w:jc w:val="both"/>
      </w:pPr>
      <w:r w:rsidRPr="00D409E4">
        <w:t>lambda_00/</w:t>
      </w:r>
      <w:proofErr w:type="spellStart"/>
      <w:r w:rsidRPr="00D409E4">
        <w:t>run.xvg</w:t>
      </w:r>
      <w:proofErr w:type="spellEnd"/>
      <w:r w:rsidRPr="00D409E4">
        <w:t>: 0.0 - 200.0; lambda = 0</w:t>
      </w:r>
    </w:p>
    <w:p w14:paraId="6793A30E" w14:textId="77777777" w:rsidR="00FB1971" w:rsidRPr="00D409E4" w:rsidRDefault="00D7048D" w:rsidP="00F271C9">
      <w:pPr>
        <w:spacing w:line="276" w:lineRule="auto"/>
        <w:jc w:val="both"/>
      </w:pPr>
      <w:r w:rsidRPr="00D409E4">
        <w:t xml:space="preserve">    </w:t>
      </w:r>
      <w:proofErr w:type="spellStart"/>
      <w:r w:rsidRPr="00D409E4">
        <w:t>dH</w:t>
      </w:r>
      <w:proofErr w:type="spellEnd"/>
      <w:r w:rsidRPr="00D409E4">
        <w:t>/dl &amp; foreign lambdas:</w:t>
      </w:r>
    </w:p>
    <w:p w14:paraId="25E33192" w14:textId="77777777" w:rsidR="00FB1971" w:rsidRPr="00D409E4" w:rsidRDefault="00D7048D" w:rsidP="00F271C9">
      <w:pPr>
        <w:spacing w:line="276" w:lineRule="auto"/>
        <w:jc w:val="both"/>
      </w:pPr>
      <w:r w:rsidRPr="00D409E4">
        <w:t xml:space="preserve">        </w:t>
      </w:r>
      <w:proofErr w:type="spellStart"/>
      <w:r w:rsidRPr="00D409E4">
        <w:t>dH</w:t>
      </w:r>
      <w:proofErr w:type="spellEnd"/>
      <w:r w:rsidRPr="00D409E4">
        <w:t>/dl (</w:t>
      </w:r>
      <w:proofErr w:type="spellStart"/>
      <w:r w:rsidRPr="00D409E4">
        <w:t>fep</w:t>
      </w:r>
      <w:proofErr w:type="spellEnd"/>
      <w:r w:rsidRPr="00D409E4">
        <w:t>-lambda) (2001 pts)</w:t>
      </w:r>
    </w:p>
    <w:p w14:paraId="17F16D95" w14:textId="77777777" w:rsidR="00FB1971" w:rsidRPr="00D409E4" w:rsidRDefault="00D7048D" w:rsidP="00F271C9">
      <w:pPr>
        <w:spacing w:line="276" w:lineRule="auto"/>
        <w:jc w:val="both"/>
      </w:pPr>
      <w:r w:rsidRPr="00D409E4">
        <w:t xml:space="preserve">        delta H to 0 (2001 pts)</w:t>
      </w:r>
    </w:p>
    <w:p w14:paraId="2405A1CE" w14:textId="77777777" w:rsidR="00FB1971" w:rsidRPr="00D409E4" w:rsidRDefault="00D7048D" w:rsidP="00F271C9">
      <w:pPr>
        <w:spacing w:line="276" w:lineRule="auto"/>
        <w:jc w:val="both"/>
      </w:pPr>
      <w:r w:rsidRPr="00D409E4">
        <w:t xml:space="preserve">        delta H to 0.2 (2001 pts)</w:t>
      </w:r>
    </w:p>
    <w:p w14:paraId="071D29EA" w14:textId="77777777" w:rsidR="00FB1971" w:rsidRPr="00D409E4" w:rsidRDefault="00FB1971" w:rsidP="00F271C9">
      <w:pPr>
        <w:spacing w:line="276" w:lineRule="auto"/>
        <w:jc w:val="both"/>
      </w:pPr>
    </w:p>
    <w:p w14:paraId="04DDB3D4" w14:textId="77777777" w:rsidR="00FB1971" w:rsidRPr="00D409E4" w:rsidRDefault="00FB1971" w:rsidP="00F271C9">
      <w:pPr>
        <w:spacing w:line="276" w:lineRule="auto"/>
        <w:jc w:val="both"/>
      </w:pPr>
    </w:p>
    <w:p w14:paraId="484879DF" w14:textId="77777777" w:rsidR="00FB1971" w:rsidRPr="00D409E4" w:rsidRDefault="00D7048D" w:rsidP="00F271C9">
      <w:pPr>
        <w:spacing w:line="276" w:lineRule="auto"/>
        <w:jc w:val="both"/>
      </w:pPr>
      <w:r w:rsidRPr="00D409E4">
        <w:t>lambda_01/</w:t>
      </w:r>
      <w:proofErr w:type="spellStart"/>
      <w:r w:rsidRPr="00D409E4">
        <w:t>run.xvg</w:t>
      </w:r>
      <w:proofErr w:type="spellEnd"/>
      <w:r w:rsidRPr="00D409E4">
        <w:t>: Ignoring set '</w:t>
      </w:r>
      <w:proofErr w:type="spellStart"/>
      <w:r w:rsidRPr="00D409E4">
        <w:t>pV</w:t>
      </w:r>
      <w:proofErr w:type="spellEnd"/>
      <w:r w:rsidRPr="00D409E4">
        <w:t xml:space="preserve"> (kJ/mol)'.</w:t>
      </w:r>
    </w:p>
    <w:p w14:paraId="1F784026" w14:textId="77777777" w:rsidR="00FB1971" w:rsidRPr="00D409E4" w:rsidRDefault="00D7048D" w:rsidP="00F271C9">
      <w:pPr>
        <w:spacing w:line="276" w:lineRule="auto"/>
        <w:jc w:val="both"/>
      </w:pPr>
      <w:r w:rsidRPr="00D409E4">
        <w:t>…</w:t>
      </w:r>
    </w:p>
    <w:p w14:paraId="6341A700" w14:textId="77777777" w:rsidR="00FB1971" w:rsidRPr="00D409E4" w:rsidRDefault="00D7048D" w:rsidP="00F271C9">
      <w:pPr>
        <w:spacing w:line="276" w:lineRule="auto"/>
        <w:jc w:val="both"/>
      </w:pPr>
      <w:r w:rsidRPr="00D409E4">
        <w:t>…</w:t>
      </w:r>
    </w:p>
    <w:p w14:paraId="68B0A9DA" w14:textId="77777777" w:rsidR="00FB1971" w:rsidRPr="00D409E4" w:rsidRDefault="00D7048D" w:rsidP="00F271C9">
      <w:pPr>
        <w:spacing w:line="276" w:lineRule="auto"/>
        <w:jc w:val="both"/>
      </w:pPr>
      <w:r w:rsidRPr="00D409E4">
        <w:t>lambda_04/</w:t>
      </w:r>
      <w:proofErr w:type="spellStart"/>
      <w:r w:rsidRPr="00D409E4">
        <w:t>run.xvg</w:t>
      </w:r>
      <w:proofErr w:type="spellEnd"/>
      <w:r w:rsidRPr="00D409E4">
        <w:t>: 0.0 - 200.0; lambda = 1</w:t>
      </w:r>
    </w:p>
    <w:p w14:paraId="5C70FDE4" w14:textId="77777777" w:rsidR="00FB1971" w:rsidRPr="00D409E4" w:rsidRDefault="00D7048D" w:rsidP="00F271C9">
      <w:pPr>
        <w:spacing w:line="276" w:lineRule="auto"/>
        <w:jc w:val="both"/>
      </w:pPr>
      <w:r w:rsidRPr="00D409E4">
        <w:t xml:space="preserve">    </w:t>
      </w:r>
      <w:proofErr w:type="spellStart"/>
      <w:r w:rsidRPr="00D409E4">
        <w:t>dH</w:t>
      </w:r>
      <w:proofErr w:type="spellEnd"/>
      <w:r w:rsidRPr="00D409E4">
        <w:t>/dl &amp; foreign lambdas:</w:t>
      </w:r>
    </w:p>
    <w:p w14:paraId="75C8EAAB" w14:textId="77777777" w:rsidR="00FB1971" w:rsidRPr="00D409E4" w:rsidRDefault="00D7048D" w:rsidP="00F271C9">
      <w:pPr>
        <w:spacing w:line="276" w:lineRule="auto"/>
        <w:jc w:val="both"/>
      </w:pPr>
      <w:r w:rsidRPr="00D409E4">
        <w:t xml:space="preserve">        </w:t>
      </w:r>
      <w:proofErr w:type="spellStart"/>
      <w:r w:rsidRPr="00D409E4">
        <w:t>dH</w:t>
      </w:r>
      <w:proofErr w:type="spellEnd"/>
      <w:r w:rsidRPr="00D409E4">
        <w:t>/dl (</w:t>
      </w:r>
      <w:proofErr w:type="spellStart"/>
      <w:r w:rsidRPr="00D409E4">
        <w:t>fep</w:t>
      </w:r>
      <w:proofErr w:type="spellEnd"/>
      <w:r w:rsidRPr="00D409E4">
        <w:t>-lambda) (2001 pts)</w:t>
      </w:r>
    </w:p>
    <w:p w14:paraId="37DF8FF8" w14:textId="77777777" w:rsidR="00FB1971" w:rsidRPr="00D409E4" w:rsidRDefault="00D7048D" w:rsidP="00F271C9">
      <w:pPr>
        <w:spacing w:line="276" w:lineRule="auto"/>
        <w:jc w:val="both"/>
      </w:pPr>
      <w:r w:rsidRPr="00D409E4">
        <w:t xml:space="preserve">        delta H to 0.8 (2001 pts)</w:t>
      </w:r>
    </w:p>
    <w:p w14:paraId="16A2DBA9" w14:textId="77777777" w:rsidR="00FB1971" w:rsidRPr="00D409E4" w:rsidRDefault="00D7048D" w:rsidP="00F271C9">
      <w:pPr>
        <w:spacing w:line="276" w:lineRule="auto"/>
        <w:jc w:val="both"/>
      </w:pPr>
      <w:r w:rsidRPr="00D409E4">
        <w:t xml:space="preserve">        delta H to 1 (2001 pts)</w:t>
      </w:r>
    </w:p>
    <w:p w14:paraId="00D1AF93" w14:textId="77777777" w:rsidR="00FB1971" w:rsidRPr="00D409E4" w:rsidRDefault="00FB1971" w:rsidP="00F271C9">
      <w:pPr>
        <w:spacing w:line="276" w:lineRule="auto"/>
        <w:jc w:val="both"/>
      </w:pPr>
    </w:p>
    <w:p w14:paraId="07495154" w14:textId="77777777" w:rsidR="00FB1971" w:rsidRPr="00D409E4" w:rsidRDefault="00D7048D" w:rsidP="00F271C9">
      <w:pPr>
        <w:spacing w:line="276" w:lineRule="auto"/>
        <w:jc w:val="both"/>
      </w:pPr>
      <w:r w:rsidRPr="00D409E4">
        <w:t xml:space="preserve">   Samples in time interval: 0.000 - 200.000</w:t>
      </w:r>
    </w:p>
    <w:p w14:paraId="22C1BC77" w14:textId="77777777" w:rsidR="00FB1971" w:rsidRPr="00D409E4" w:rsidRDefault="00D7048D" w:rsidP="00F271C9">
      <w:pPr>
        <w:spacing w:line="276" w:lineRule="auto"/>
        <w:jc w:val="both"/>
      </w:pPr>
      <w:r w:rsidRPr="00D409E4">
        <w:t xml:space="preserve">Removing samples outside </w:t>
      </w:r>
      <w:proofErr w:type="gramStart"/>
      <w:r w:rsidRPr="00D409E4">
        <w:t>of:</w:t>
      </w:r>
      <w:proofErr w:type="gramEnd"/>
      <w:r w:rsidRPr="00D409E4">
        <w:t xml:space="preserve"> 100.000 - 200.000</w:t>
      </w:r>
    </w:p>
    <w:p w14:paraId="7D67E201" w14:textId="77777777" w:rsidR="00FB1971" w:rsidRPr="00D409E4" w:rsidRDefault="00FB1971" w:rsidP="00F271C9">
      <w:pPr>
        <w:spacing w:line="276" w:lineRule="auto"/>
        <w:jc w:val="both"/>
      </w:pPr>
    </w:p>
    <w:p w14:paraId="15562E79" w14:textId="77777777" w:rsidR="00FB1971" w:rsidRPr="00D409E4" w:rsidRDefault="00D7048D" w:rsidP="00F271C9">
      <w:pPr>
        <w:spacing w:line="276" w:lineRule="auto"/>
        <w:jc w:val="both"/>
      </w:pPr>
      <w:r w:rsidRPr="00D409E4">
        <w:t>Temperature: 300 K</w:t>
      </w:r>
    </w:p>
    <w:p w14:paraId="26419B9F" w14:textId="77777777" w:rsidR="00FB1971" w:rsidRPr="00D409E4" w:rsidRDefault="00FB1971" w:rsidP="00F271C9">
      <w:pPr>
        <w:spacing w:line="276" w:lineRule="auto"/>
        <w:jc w:val="both"/>
      </w:pPr>
    </w:p>
    <w:p w14:paraId="3DFBD710" w14:textId="77777777" w:rsidR="00FB1971" w:rsidRPr="00D409E4" w:rsidRDefault="00D7048D" w:rsidP="00F271C9">
      <w:pPr>
        <w:spacing w:line="276" w:lineRule="auto"/>
        <w:jc w:val="both"/>
      </w:pPr>
      <w:r w:rsidRPr="00D409E4">
        <w:t xml:space="preserve">Detailed results in </w:t>
      </w:r>
      <w:proofErr w:type="spellStart"/>
      <w:r w:rsidRPr="00D409E4">
        <w:t>kT</w:t>
      </w:r>
      <w:proofErr w:type="spellEnd"/>
      <w:r w:rsidRPr="00D409E4">
        <w:t xml:space="preserve"> (see help for explanation):</w:t>
      </w:r>
    </w:p>
    <w:p w14:paraId="0176526A" w14:textId="77777777" w:rsidR="00FB1971" w:rsidRPr="00D409E4" w:rsidRDefault="00FB1971" w:rsidP="00F271C9">
      <w:pPr>
        <w:spacing w:line="276" w:lineRule="auto"/>
        <w:jc w:val="both"/>
      </w:pPr>
    </w:p>
    <w:p w14:paraId="33445891" w14:textId="77777777" w:rsidR="00FB1971" w:rsidRPr="00D409E4" w:rsidRDefault="00D7048D" w:rsidP="00F271C9">
      <w:pPr>
        <w:spacing w:line="276" w:lineRule="auto"/>
        <w:jc w:val="both"/>
      </w:pPr>
      <w:r w:rsidRPr="00D409E4">
        <w:t xml:space="preserve"> </w:t>
      </w:r>
      <w:proofErr w:type="spellStart"/>
      <w:r w:rsidRPr="00D409E4">
        <w:t>lam_</w:t>
      </w:r>
      <w:proofErr w:type="gramStart"/>
      <w:r w:rsidRPr="00D409E4">
        <w:t>A</w:t>
      </w:r>
      <w:proofErr w:type="spellEnd"/>
      <w:r w:rsidRPr="00D409E4">
        <w:t xml:space="preserve">  </w:t>
      </w:r>
      <w:proofErr w:type="spellStart"/>
      <w:r w:rsidRPr="00D409E4">
        <w:t>lam</w:t>
      </w:r>
      <w:proofErr w:type="gramEnd"/>
      <w:r w:rsidRPr="00D409E4">
        <w:t>_B</w:t>
      </w:r>
      <w:proofErr w:type="spellEnd"/>
      <w:r w:rsidRPr="00D409E4">
        <w:t xml:space="preserve">      DG   +/-     </w:t>
      </w:r>
      <w:proofErr w:type="spellStart"/>
      <w:r w:rsidRPr="00D409E4">
        <w:t>s_A</w:t>
      </w:r>
      <w:proofErr w:type="spellEnd"/>
      <w:r w:rsidRPr="00D409E4">
        <w:t xml:space="preserve">   +/-     </w:t>
      </w:r>
      <w:proofErr w:type="spellStart"/>
      <w:r w:rsidRPr="00D409E4">
        <w:t>s_B</w:t>
      </w:r>
      <w:proofErr w:type="spellEnd"/>
      <w:r w:rsidRPr="00D409E4">
        <w:t xml:space="preserve">   +/-   </w:t>
      </w:r>
      <w:proofErr w:type="spellStart"/>
      <w:r w:rsidRPr="00D409E4">
        <w:t>stdev</w:t>
      </w:r>
      <w:proofErr w:type="spellEnd"/>
      <w:r w:rsidRPr="00D409E4">
        <w:t xml:space="preserve">   +/-</w:t>
      </w:r>
    </w:p>
    <w:p w14:paraId="60068506" w14:textId="77777777" w:rsidR="00FB1971" w:rsidRPr="00D409E4" w:rsidRDefault="00D7048D" w:rsidP="00F271C9">
      <w:pPr>
        <w:spacing w:line="276" w:lineRule="auto"/>
        <w:jc w:val="both"/>
      </w:pPr>
      <w:r w:rsidRPr="00D409E4">
        <w:t xml:space="preserve">     0      1    </w:t>
      </w:r>
      <w:proofErr w:type="gramStart"/>
      <w:r w:rsidRPr="00D409E4">
        <w:t>3.69  0.05</w:t>
      </w:r>
      <w:proofErr w:type="gramEnd"/>
      <w:r w:rsidRPr="00D409E4">
        <w:t xml:space="preserve">    0.21  0.04    0.22  0.04    0.76  0.02</w:t>
      </w:r>
    </w:p>
    <w:p w14:paraId="752A0E0E" w14:textId="77777777" w:rsidR="00FB1971" w:rsidRPr="00D409E4" w:rsidRDefault="00D7048D" w:rsidP="00F271C9">
      <w:pPr>
        <w:spacing w:line="276" w:lineRule="auto"/>
        <w:jc w:val="both"/>
      </w:pPr>
      <w:r w:rsidRPr="00D409E4">
        <w:t xml:space="preserve">     1      2    </w:t>
      </w:r>
      <w:proofErr w:type="gramStart"/>
      <w:r w:rsidRPr="00D409E4">
        <w:t>3.60  0.19</w:t>
      </w:r>
      <w:proofErr w:type="gramEnd"/>
      <w:r w:rsidRPr="00D409E4">
        <w:t xml:space="preserve">    2.31  0.08    2.39  0.08    2.59  0.07</w:t>
      </w:r>
    </w:p>
    <w:p w14:paraId="696A338F" w14:textId="77777777" w:rsidR="00FB1971" w:rsidRPr="00D409E4" w:rsidRDefault="00D7048D" w:rsidP="00F271C9">
      <w:pPr>
        <w:spacing w:line="276" w:lineRule="auto"/>
        <w:jc w:val="both"/>
      </w:pPr>
      <w:r w:rsidRPr="00D409E4">
        <w:t xml:space="preserve">     2      3   -2.</w:t>
      </w:r>
      <w:proofErr w:type="gramStart"/>
      <w:r w:rsidRPr="00D409E4">
        <w:t>98  0.24</w:t>
      </w:r>
      <w:proofErr w:type="gramEnd"/>
      <w:r w:rsidRPr="00D409E4">
        <w:t xml:space="preserve">   13.73  0.86    3.20  0.31    4.09  0.36</w:t>
      </w:r>
    </w:p>
    <w:p w14:paraId="2A48D42F" w14:textId="77777777" w:rsidR="00FB1971" w:rsidRPr="00D409E4" w:rsidRDefault="00D7048D" w:rsidP="00F271C9">
      <w:pPr>
        <w:spacing w:line="276" w:lineRule="auto"/>
        <w:jc w:val="both"/>
      </w:pPr>
      <w:r w:rsidRPr="00D409E4">
        <w:t xml:space="preserve">     3      </w:t>
      </w:r>
      <w:proofErr w:type="gramStart"/>
      <w:r w:rsidRPr="00D409E4">
        <w:t>4  -</w:t>
      </w:r>
      <w:proofErr w:type="gramEnd"/>
      <w:r w:rsidRPr="00D409E4">
        <w:t>13.50  0.18    9.51  0.19   10.17  0.29    8.93  0.48</w:t>
      </w:r>
    </w:p>
    <w:p w14:paraId="4700E3BE" w14:textId="77777777" w:rsidR="00FB1971" w:rsidRPr="00D409E4" w:rsidRDefault="00FB1971" w:rsidP="00F271C9">
      <w:pPr>
        <w:spacing w:line="276" w:lineRule="auto"/>
        <w:jc w:val="both"/>
      </w:pPr>
    </w:p>
    <w:p w14:paraId="082DD39B" w14:textId="77777777" w:rsidR="00FB1971" w:rsidRPr="00D409E4" w:rsidRDefault="00FB1971" w:rsidP="00F271C9">
      <w:pPr>
        <w:spacing w:line="276" w:lineRule="auto"/>
        <w:jc w:val="both"/>
      </w:pPr>
    </w:p>
    <w:p w14:paraId="611BA425" w14:textId="77777777" w:rsidR="00FB1971" w:rsidRPr="00D409E4" w:rsidRDefault="00D7048D" w:rsidP="00F271C9">
      <w:pPr>
        <w:spacing w:line="276" w:lineRule="auto"/>
        <w:jc w:val="both"/>
      </w:pPr>
      <w:proofErr w:type="gramStart"/>
      <w:r w:rsidRPr="00D409E4">
        <w:t>Final results</w:t>
      </w:r>
      <w:proofErr w:type="gramEnd"/>
      <w:r w:rsidRPr="00D409E4">
        <w:t xml:space="preserve"> in kJ/mol:</w:t>
      </w:r>
    </w:p>
    <w:p w14:paraId="7C74FA2D" w14:textId="77777777" w:rsidR="00FB1971" w:rsidRPr="00D409E4" w:rsidRDefault="00FB1971" w:rsidP="00F271C9">
      <w:pPr>
        <w:spacing w:line="276" w:lineRule="auto"/>
        <w:jc w:val="both"/>
      </w:pPr>
    </w:p>
    <w:p w14:paraId="2EAE8F47" w14:textId="77777777" w:rsidR="00FB1971" w:rsidRPr="00D409E4" w:rsidRDefault="00D7048D" w:rsidP="00F271C9">
      <w:pPr>
        <w:spacing w:line="276" w:lineRule="auto"/>
        <w:jc w:val="both"/>
      </w:pPr>
      <w:r w:rsidRPr="00D409E4">
        <w:t xml:space="preserve">point      0 -      </w:t>
      </w:r>
      <w:proofErr w:type="gramStart"/>
      <w:r w:rsidRPr="00D409E4">
        <w:t xml:space="preserve">1,   </w:t>
      </w:r>
      <w:proofErr w:type="gramEnd"/>
      <w:r w:rsidRPr="00D409E4">
        <w:t>DG  9.19 +/-  0.14</w:t>
      </w:r>
    </w:p>
    <w:p w14:paraId="79BB653D" w14:textId="77777777" w:rsidR="00FB1971" w:rsidRPr="00D409E4" w:rsidRDefault="00D7048D" w:rsidP="00F271C9">
      <w:pPr>
        <w:spacing w:line="276" w:lineRule="auto"/>
        <w:jc w:val="both"/>
      </w:pPr>
      <w:r w:rsidRPr="00D409E4">
        <w:t xml:space="preserve">point      1 -      </w:t>
      </w:r>
      <w:proofErr w:type="gramStart"/>
      <w:r w:rsidRPr="00D409E4">
        <w:t xml:space="preserve">2,   </w:t>
      </w:r>
      <w:proofErr w:type="gramEnd"/>
      <w:r w:rsidRPr="00D409E4">
        <w:t>DG  8.97 +/-  0.46</w:t>
      </w:r>
    </w:p>
    <w:p w14:paraId="2527DC2F" w14:textId="77777777" w:rsidR="00FB1971" w:rsidRPr="00D409E4" w:rsidRDefault="00D7048D" w:rsidP="00F271C9">
      <w:pPr>
        <w:spacing w:line="276" w:lineRule="auto"/>
        <w:jc w:val="both"/>
      </w:pPr>
      <w:r w:rsidRPr="00D409E4">
        <w:t xml:space="preserve">point      2 -      </w:t>
      </w:r>
      <w:proofErr w:type="gramStart"/>
      <w:r w:rsidRPr="00D409E4">
        <w:t xml:space="preserve">3,   </w:t>
      </w:r>
      <w:proofErr w:type="gramEnd"/>
      <w:r w:rsidRPr="00D409E4">
        <w:t>DG -7.43 +/-  0.60</w:t>
      </w:r>
    </w:p>
    <w:p w14:paraId="0536B6D8" w14:textId="77777777" w:rsidR="00FB1971" w:rsidRPr="00830543" w:rsidRDefault="00D7048D" w:rsidP="00F271C9">
      <w:pPr>
        <w:spacing w:line="276" w:lineRule="auto"/>
        <w:jc w:val="both"/>
        <w:rPr>
          <w:lang w:val="es-US"/>
        </w:rPr>
      </w:pPr>
      <w:r w:rsidRPr="00830543">
        <w:rPr>
          <w:lang w:val="es-US"/>
        </w:rPr>
        <w:t>point      3 -      4,   DG -33.68 +/-  0.44</w:t>
      </w:r>
    </w:p>
    <w:p w14:paraId="1F111FB0" w14:textId="77777777" w:rsidR="00FB1971" w:rsidRPr="00830543" w:rsidRDefault="00FB1971" w:rsidP="00F271C9">
      <w:pPr>
        <w:spacing w:line="276" w:lineRule="auto"/>
        <w:jc w:val="both"/>
        <w:rPr>
          <w:lang w:val="es-US"/>
        </w:rPr>
      </w:pPr>
    </w:p>
    <w:p w14:paraId="6EF964A6" w14:textId="77777777" w:rsidR="00FB1971" w:rsidRPr="00830543" w:rsidRDefault="00D7048D" w:rsidP="00F271C9">
      <w:pPr>
        <w:spacing w:line="276" w:lineRule="auto"/>
        <w:jc w:val="both"/>
        <w:rPr>
          <w:lang w:val="es-US"/>
        </w:rPr>
      </w:pPr>
      <w:r w:rsidRPr="00830543">
        <w:rPr>
          <w:lang w:val="es-US"/>
        </w:rPr>
        <w:lastRenderedPageBreak/>
        <w:t>total      0 -      4,   DG -22.94 +/-  1.04</w:t>
      </w:r>
    </w:p>
    <w:p w14:paraId="7097199B" w14:textId="77777777" w:rsidR="00FB1971" w:rsidRPr="00830543" w:rsidRDefault="00FB1971" w:rsidP="00F271C9">
      <w:pPr>
        <w:spacing w:line="276" w:lineRule="auto"/>
        <w:jc w:val="both"/>
        <w:rPr>
          <w:lang w:val="es-US"/>
        </w:rPr>
      </w:pPr>
    </w:p>
    <w:p w14:paraId="6FBE3F53" w14:textId="77777777" w:rsidR="00FB1971" w:rsidRPr="00830543" w:rsidRDefault="00D7048D" w:rsidP="00F271C9">
      <w:pPr>
        <w:spacing w:line="276" w:lineRule="auto"/>
        <w:jc w:val="both"/>
        <w:rPr>
          <w:lang w:val="es-US"/>
        </w:rPr>
      </w:pPr>
      <w:r w:rsidRPr="00830543">
        <w:rPr>
          <w:lang w:val="es-US"/>
        </w:rPr>
        <w:t>El ultimo valor la energía libre de solvatación del formaldehído en agua: -22.94±1.04 kJ/mol</w:t>
      </w:r>
    </w:p>
    <w:p w14:paraId="70904245" w14:textId="77777777" w:rsidR="00FB1971" w:rsidRPr="00830543" w:rsidRDefault="00FB1971" w:rsidP="00F271C9">
      <w:pPr>
        <w:spacing w:line="276" w:lineRule="auto"/>
        <w:jc w:val="both"/>
        <w:rPr>
          <w:lang w:val="es-US"/>
        </w:rPr>
      </w:pPr>
    </w:p>
    <w:p w14:paraId="694B394A" w14:textId="77777777" w:rsidR="00FB1971" w:rsidRPr="00D409E4" w:rsidRDefault="00D7048D" w:rsidP="00F271C9">
      <w:pPr>
        <w:spacing w:line="276" w:lineRule="auto"/>
        <w:jc w:val="both"/>
      </w:pPr>
      <w:proofErr w:type="spellStart"/>
      <w:r w:rsidRPr="00D409E4">
        <w:t>Opciones</w:t>
      </w:r>
      <w:proofErr w:type="spellEnd"/>
      <w:r w:rsidRPr="00D409E4">
        <w:t xml:space="preserve"> de bar</w:t>
      </w:r>
    </w:p>
    <w:p w14:paraId="05E1BF34" w14:textId="77777777" w:rsidR="00FB1971" w:rsidRPr="00D409E4" w:rsidRDefault="00FB1971" w:rsidP="00F271C9">
      <w:pPr>
        <w:spacing w:line="276" w:lineRule="auto"/>
        <w:jc w:val="both"/>
      </w:pPr>
    </w:p>
    <w:p w14:paraId="4070CFE9" w14:textId="77777777" w:rsidR="00FB1971" w:rsidRPr="00D409E4" w:rsidRDefault="00D7048D" w:rsidP="00F271C9">
      <w:pPr>
        <w:spacing w:line="276" w:lineRule="auto"/>
        <w:jc w:val="both"/>
      </w:pPr>
      <w:proofErr w:type="spellStart"/>
      <w:r w:rsidRPr="00D409E4">
        <w:t>gmx</w:t>
      </w:r>
      <w:proofErr w:type="spellEnd"/>
      <w:r w:rsidRPr="00D409E4">
        <w:t xml:space="preserve"> bar calculates free energy difference estimates through Bennett's acceptance ratio method (BAR). It also automatically adds series of individual free energies obtained with BAR into a combined free energy estimate.</w:t>
      </w:r>
    </w:p>
    <w:p w14:paraId="42E4E2F4" w14:textId="77777777" w:rsidR="00FB1971" w:rsidRPr="00D409E4" w:rsidRDefault="00D7048D" w:rsidP="00F271C9">
      <w:pPr>
        <w:spacing w:line="276" w:lineRule="auto"/>
        <w:jc w:val="both"/>
      </w:pPr>
      <w:r w:rsidRPr="00D409E4">
        <w:t>Every individual BAR free energy difference relies on two simulations at different states: say state A and state B, as controlled by a parameter, λ (see the .</w:t>
      </w:r>
      <w:proofErr w:type="spellStart"/>
      <w:r w:rsidRPr="00D409E4">
        <w:t>mdp</w:t>
      </w:r>
      <w:proofErr w:type="spellEnd"/>
      <w:r w:rsidRPr="00D409E4">
        <w:t xml:space="preserve"> parameter </w:t>
      </w:r>
      <w:proofErr w:type="spellStart"/>
      <w:r w:rsidRPr="00D409E4">
        <w:t>init_lambda</w:t>
      </w:r>
      <w:proofErr w:type="spellEnd"/>
      <w:r w:rsidRPr="00D409E4">
        <w:t>). The BAR method calculates a ratio of weighted average of the Hamiltonian difference of state B given state A and vice versa. The energy differences to the other state must be calculated explicitly during the simulation. This can be done with the .</w:t>
      </w:r>
      <w:proofErr w:type="spellStart"/>
      <w:r w:rsidRPr="00D409E4">
        <w:t>mdp</w:t>
      </w:r>
      <w:proofErr w:type="spellEnd"/>
      <w:r w:rsidRPr="00D409E4">
        <w:t xml:space="preserve"> option </w:t>
      </w:r>
      <w:proofErr w:type="spellStart"/>
      <w:r w:rsidRPr="00D409E4">
        <w:t>foreign_lambda</w:t>
      </w:r>
      <w:proofErr w:type="spellEnd"/>
      <w:r w:rsidRPr="00D409E4">
        <w:t>.</w:t>
      </w:r>
    </w:p>
    <w:p w14:paraId="61E38527" w14:textId="77777777" w:rsidR="00FB1971" w:rsidRPr="00D409E4" w:rsidRDefault="00FB1971" w:rsidP="00F271C9">
      <w:pPr>
        <w:spacing w:line="276" w:lineRule="auto"/>
        <w:jc w:val="both"/>
      </w:pPr>
    </w:p>
    <w:p w14:paraId="70781330" w14:textId="77777777" w:rsidR="00FB1971" w:rsidRPr="00D409E4" w:rsidRDefault="00D7048D" w:rsidP="00F271C9">
      <w:pPr>
        <w:spacing w:line="276" w:lineRule="auto"/>
        <w:jc w:val="both"/>
      </w:pPr>
      <w:r w:rsidRPr="00D409E4">
        <w:t xml:space="preserve">Input option -f expects multiple </w:t>
      </w:r>
      <w:proofErr w:type="spellStart"/>
      <w:r w:rsidRPr="00D409E4">
        <w:t>dhdl.xvg</w:t>
      </w:r>
      <w:proofErr w:type="spellEnd"/>
      <w:r w:rsidRPr="00D409E4">
        <w:t xml:space="preserve"> files. Two types of input files are supported:</w:t>
      </w:r>
    </w:p>
    <w:p w14:paraId="49851977" w14:textId="77777777" w:rsidR="00FB1971" w:rsidRPr="00D409E4" w:rsidRDefault="00D7048D" w:rsidP="00F271C9">
      <w:pPr>
        <w:spacing w:line="276" w:lineRule="auto"/>
        <w:jc w:val="both"/>
      </w:pPr>
      <w:r w:rsidRPr="00D409E4">
        <w:t xml:space="preserve">* Files with more than one y-value. The files should have columns with </w:t>
      </w:r>
      <w:proofErr w:type="spellStart"/>
      <w:r w:rsidRPr="00D409E4">
        <w:t>dH</w:t>
      </w:r>
      <w:proofErr w:type="spellEnd"/>
      <w:r w:rsidRPr="00D409E4">
        <w:t>/</w:t>
      </w:r>
      <w:proofErr w:type="spellStart"/>
      <w:r w:rsidRPr="00D409E4">
        <w:t>dλ</w:t>
      </w:r>
      <w:proofErr w:type="spellEnd"/>
      <w:r w:rsidRPr="00D409E4">
        <w:t xml:space="preserve"> and </w:t>
      </w:r>
      <w:proofErr w:type="spellStart"/>
      <w:r w:rsidRPr="00D409E4">
        <w:t>Δλ</w:t>
      </w:r>
      <w:proofErr w:type="spellEnd"/>
      <w:r w:rsidRPr="00D409E4">
        <w:t xml:space="preserve">. The λ values are inferred from the legends: λ of the simulation from the legend of </w:t>
      </w:r>
      <w:proofErr w:type="spellStart"/>
      <w:r w:rsidRPr="00D409E4">
        <w:t>dH</w:t>
      </w:r>
      <w:proofErr w:type="spellEnd"/>
      <w:r w:rsidRPr="00D409E4">
        <w:t>/</w:t>
      </w:r>
      <w:proofErr w:type="spellStart"/>
      <w:r w:rsidRPr="00D409E4">
        <w:t>dλ</w:t>
      </w:r>
      <w:proofErr w:type="spellEnd"/>
      <w:r w:rsidRPr="00D409E4">
        <w:t xml:space="preserve"> and the foreign λ values from the legends of Delta H</w:t>
      </w:r>
    </w:p>
    <w:p w14:paraId="122EBBFB" w14:textId="77777777" w:rsidR="00FB1971" w:rsidRPr="00D409E4" w:rsidRDefault="00D7048D" w:rsidP="00F271C9">
      <w:pPr>
        <w:spacing w:line="276" w:lineRule="auto"/>
        <w:jc w:val="both"/>
      </w:pPr>
      <w:r w:rsidRPr="00D409E4">
        <w:t>* Files with only one y-value. Using the -</w:t>
      </w:r>
      <w:proofErr w:type="spellStart"/>
      <w:r w:rsidRPr="00D409E4">
        <w:t>extp</w:t>
      </w:r>
      <w:proofErr w:type="spellEnd"/>
      <w:r w:rsidRPr="00D409E4">
        <w:t xml:space="preserve"> option for these files, it is assumed that the y-value is </w:t>
      </w:r>
      <w:proofErr w:type="spellStart"/>
      <w:r w:rsidRPr="00D409E4">
        <w:t>dH</w:t>
      </w:r>
      <w:proofErr w:type="spellEnd"/>
      <w:r w:rsidRPr="00D409E4">
        <w:t>/</w:t>
      </w:r>
      <w:proofErr w:type="spellStart"/>
      <w:r w:rsidRPr="00D409E4">
        <w:t>dλ</w:t>
      </w:r>
      <w:proofErr w:type="spellEnd"/>
      <w:r w:rsidRPr="00D409E4">
        <w:t xml:space="preserve"> and that the Hamiltonian depends linearly on λ. The λ value of the simulation is inferred from the subtitle (if present), otherwise from a number in the subdirectory in the file name.</w:t>
      </w:r>
    </w:p>
    <w:p w14:paraId="25EE462E" w14:textId="77777777" w:rsidR="00FB1971" w:rsidRPr="00D409E4" w:rsidRDefault="00FB1971" w:rsidP="00F271C9">
      <w:pPr>
        <w:spacing w:line="276" w:lineRule="auto"/>
        <w:jc w:val="both"/>
      </w:pPr>
    </w:p>
    <w:p w14:paraId="41071CD1" w14:textId="77777777" w:rsidR="00FB1971" w:rsidRPr="00D409E4" w:rsidRDefault="00D7048D" w:rsidP="00F271C9">
      <w:pPr>
        <w:spacing w:line="276" w:lineRule="auto"/>
        <w:jc w:val="both"/>
      </w:pPr>
      <w:r w:rsidRPr="00D409E4">
        <w:t xml:space="preserve">The λ of the simulation is parsed from </w:t>
      </w:r>
      <w:proofErr w:type="spellStart"/>
      <w:r w:rsidRPr="00D409E4">
        <w:t>dhdl.xvg</w:t>
      </w:r>
      <w:proofErr w:type="spellEnd"/>
      <w:r w:rsidRPr="00D409E4">
        <w:t xml:space="preserve"> file's legend containing the string '</w:t>
      </w:r>
      <w:proofErr w:type="spellStart"/>
      <w:r w:rsidRPr="00D409E4">
        <w:t>dH</w:t>
      </w:r>
      <w:proofErr w:type="spellEnd"/>
      <w:r w:rsidRPr="00D409E4">
        <w:t>', the foreign λ values from the legend containing the capitalized letters 'D' and 'H'. The temperature is parsed from the legend line containing 'T ='.</w:t>
      </w:r>
    </w:p>
    <w:p w14:paraId="48E94A0D" w14:textId="77777777" w:rsidR="00FB1971" w:rsidRPr="00D409E4" w:rsidRDefault="00FB1971" w:rsidP="00F271C9">
      <w:pPr>
        <w:spacing w:line="276" w:lineRule="auto"/>
        <w:jc w:val="both"/>
      </w:pPr>
    </w:p>
    <w:p w14:paraId="38CAC38B" w14:textId="77777777" w:rsidR="00FB1971" w:rsidRPr="00D409E4" w:rsidRDefault="00D7048D" w:rsidP="00F271C9">
      <w:pPr>
        <w:spacing w:line="276" w:lineRule="auto"/>
        <w:jc w:val="both"/>
      </w:pPr>
      <w:r w:rsidRPr="00D409E4">
        <w:t>The input option -g expects multiple .</w:t>
      </w:r>
      <w:proofErr w:type="spellStart"/>
      <w:r w:rsidRPr="00D409E4">
        <w:t>edr</w:t>
      </w:r>
      <w:proofErr w:type="spellEnd"/>
      <w:r w:rsidRPr="00D409E4">
        <w:t xml:space="preserve"> files. These can contain either lists of energy differences (see the .</w:t>
      </w:r>
      <w:proofErr w:type="spellStart"/>
      <w:r w:rsidRPr="00D409E4">
        <w:t>mdp</w:t>
      </w:r>
      <w:proofErr w:type="spellEnd"/>
      <w:r w:rsidRPr="00D409E4">
        <w:t xml:space="preserve"> option </w:t>
      </w:r>
      <w:proofErr w:type="spellStart"/>
      <w:r w:rsidRPr="00D409E4">
        <w:t>separate_dhdl_file</w:t>
      </w:r>
      <w:proofErr w:type="spellEnd"/>
      <w:r w:rsidRPr="00D409E4">
        <w:t>), or a series of histograms (see the .</w:t>
      </w:r>
      <w:proofErr w:type="spellStart"/>
      <w:r w:rsidRPr="00D409E4">
        <w:t>mdp</w:t>
      </w:r>
      <w:proofErr w:type="spellEnd"/>
      <w:r w:rsidRPr="00D409E4">
        <w:t xml:space="preserve"> options </w:t>
      </w:r>
      <w:proofErr w:type="spellStart"/>
      <w:r w:rsidRPr="00D409E4">
        <w:t>dh_hist_size</w:t>
      </w:r>
      <w:proofErr w:type="spellEnd"/>
      <w:r w:rsidRPr="00D409E4">
        <w:t xml:space="preserve"> and </w:t>
      </w:r>
      <w:proofErr w:type="spellStart"/>
      <w:r w:rsidRPr="00D409E4">
        <w:t>dh_hist_spacing</w:t>
      </w:r>
      <w:proofErr w:type="spellEnd"/>
      <w:r w:rsidRPr="00D409E4">
        <w:t xml:space="preserve">). The temperature and λ values are automatically deduced from the </w:t>
      </w:r>
      <w:proofErr w:type="spellStart"/>
      <w:r w:rsidRPr="00D409E4">
        <w:t>ener.edr</w:t>
      </w:r>
      <w:proofErr w:type="spellEnd"/>
      <w:r w:rsidRPr="00D409E4">
        <w:t xml:space="preserve"> file.</w:t>
      </w:r>
    </w:p>
    <w:p w14:paraId="55BC77C6" w14:textId="77777777" w:rsidR="00FB1971" w:rsidRPr="00D409E4" w:rsidRDefault="00FB1971" w:rsidP="00F271C9">
      <w:pPr>
        <w:spacing w:line="276" w:lineRule="auto"/>
        <w:jc w:val="both"/>
      </w:pPr>
    </w:p>
    <w:p w14:paraId="3A4BBD53" w14:textId="77777777" w:rsidR="00FB1971" w:rsidRPr="00D409E4" w:rsidRDefault="00D7048D" w:rsidP="00F271C9">
      <w:pPr>
        <w:spacing w:line="276" w:lineRule="auto"/>
        <w:jc w:val="both"/>
      </w:pPr>
      <w:r w:rsidRPr="00D409E4">
        <w:t>In addition to the .</w:t>
      </w:r>
      <w:proofErr w:type="spellStart"/>
      <w:r w:rsidRPr="00D409E4">
        <w:t>mdp</w:t>
      </w:r>
      <w:proofErr w:type="spellEnd"/>
      <w:r w:rsidRPr="00D409E4">
        <w:t xml:space="preserve"> option </w:t>
      </w:r>
      <w:proofErr w:type="spellStart"/>
      <w:r w:rsidRPr="00D409E4">
        <w:t>foreign_lambda</w:t>
      </w:r>
      <w:proofErr w:type="spellEnd"/>
      <w:r w:rsidRPr="00D409E4">
        <w:t xml:space="preserve">, the energy difference can also be extrapolated from the </w:t>
      </w:r>
      <w:proofErr w:type="spellStart"/>
      <w:r w:rsidRPr="00D409E4">
        <w:t>dH</w:t>
      </w:r>
      <w:proofErr w:type="spellEnd"/>
      <w:r w:rsidRPr="00D409E4">
        <w:t>/</w:t>
      </w:r>
      <w:proofErr w:type="spellStart"/>
      <w:r w:rsidRPr="00D409E4">
        <w:t>dλ</w:t>
      </w:r>
      <w:proofErr w:type="spellEnd"/>
      <w:r w:rsidRPr="00D409E4">
        <w:t xml:space="preserve"> values. This is done with the -</w:t>
      </w:r>
      <w:proofErr w:type="spellStart"/>
      <w:r w:rsidRPr="00D409E4">
        <w:t>extp</w:t>
      </w:r>
      <w:proofErr w:type="spellEnd"/>
      <w:r w:rsidRPr="00D409E4">
        <w:t xml:space="preserve"> option, which assumes that the system's Hamiltonian depends linearly on λ, which is not normally the case.</w:t>
      </w:r>
    </w:p>
    <w:p w14:paraId="06AADD31" w14:textId="77777777" w:rsidR="00FB1971" w:rsidRPr="00D409E4" w:rsidRDefault="00FB1971" w:rsidP="00F271C9">
      <w:pPr>
        <w:spacing w:line="276" w:lineRule="auto"/>
        <w:jc w:val="both"/>
      </w:pPr>
    </w:p>
    <w:p w14:paraId="63F45194" w14:textId="77777777" w:rsidR="00FB1971" w:rsidRPr="00D409E4" w:rsidRDefault="00D7048D" w:rsidP="00F271C9">
      <w:pPr>
        <w:spacing w:line="276" w:lineRule="auto"/>
        <w:jc w:val="both"/>
      </w:pPr>
      <w:r w:rsidRPr="00D409E4">
        <w:t>The free energy estimates are determined using BAR with bisection, with the precision of the output set with -prec. An error estimate considering time correlations is made by splitting the data into blocks and determining the free energy differences over those blocks and assuming the blocks are independent. The final error estimate is determined from the average variance over 5 blocks. A range of block numbers for error estimation can be provided with the options -</w:t>
      </w:r>
      <w:proofErr w:type="spellStart"/>
      <w:r w:rsidRPr="00D409E4">
        <w:t>nbmin</w:t>
      </w:r>
      <w:proofErr w:type="spellEnd"/>
      <w:r w:rsidRPr="00D409E4">
        <w:t xml:space="preserve"> and -</w:t>
      </w:r>
      <w:proofErr w:type="spellStart"/>
      <w:r w:rsidRPr="00D409E4">
        <w:t>nbmax</w:t>
      </w:r>
      <w:proofErr w:type="spellEnd"/>
      <w:r w:rsidRPr="00D409E4">
        <w:t>.</w:t>
      </w:r>
    </w:p>
    <w:p w14:paraId="2EEA7E1F" w14:textId="77777777" w:rsidR="00FB1971" w:rsidRPr="00D409E4" w:rsidRDefault="00FB1971" w:rsidP="00F271C9">
      <w:pPr>
        <w:spacing w:line="276" w:lineRule="auto"/>
        <w:jc w:val="both"/>
      </w:pPr>
    </w:p>
    <w:p w14:paraId="74F53F8E" w14:textId="77777777" w:rsidR="00FB1971" w:rsidRPr="00D409E4" w:rsidRDefault="00D7048D" w:rsidP="00F271C9">
      <w:pPr>
        <w:spacing w:line="276" w:lineRule="auto"/>
        <w:jc w:val="both"/>
      </w:pPr>
      <w:proofErr w:type="spellStart"/>
      <w:r w:rsidRPr="00D409E4">
        <w:t>gmx</w:t>
      </w:r>
      <w:proofErr w:type="spellEnd"/>
      <w:r w:rsidRPr="00D409E4">
        <w:t xml:space="preserve"> bar tries to aggregate samples with the same 'native' and 'foreign' λ values, but always assumes independent samples. Note that when aggregating energy differences/derivatives with different sampling intervals, this is almost certainly not correct. </w:t>
      </w:r>
      <w:proofErr w:type="gramStart"/>
      <w:r w:rsidRPr="00D409E4">
        <w:t>Usually</w:t>
      </w:r>
      <w:proofErr w:type="gramEnd"/>
      <w:r w:rsidRPr="00D409E4">
        <w:t xml:space="preserve"> subsequent energies are correlated and different time intervals mean different degrees of correlation between samples.</w:t>
      </w:r>
    </w:p>
    <w:p w14:paraId="7F9411AF" w14:textId="77777777" w:rsidR="00FB1971" w:rsidRPr="00D409E4" w:rsidRDefault="00FB1971" w:rsidP="00F271C9">
      <w:pPr>
        <w:spacing w:line="276" w:lineRule="auto"/>
        <w:jc w:val="both"/>
      </w:pPr>
    </w:p>
    <w:p w14:paraId="6E776460" w14:textId="77777777" w:rsidR="00FB1971" w:rsidRPr="00D409E4" w:rsidRDefault="00D7048D" w:rsidP="00F271C9">
      <w:pPr>
        <w:spacing w:line="276" w:lineRule="auto"/>
        <w:jc w:val="both"/>
      </w:pPr>
      <w:r w:rsidRPr="00D409E4">
        <w:t xml:space="preserve">The results are split in two parts: the last part contains the </w:t>
      </w:r>
      <w:proofErr w:type="gramStart"/>
      <w:r w:rsidRPr="00D409E4">
        <w:t>final results</w:t>
      </w:r>
      <w:proofErr w:type="gramEnd"/>
      <w:r w:rsidRPr="00D409E4">
        <w:t xml:space="preserve"> in kJ/mol, together with the error estimate for each part and the total. The first part contains detailed free energy difference estimates and phase space overlap measures in units of </w:t>
      </w:r>
      <w:proofErr w:type="spellStart"/>
      <w:r w:rsidRPr="00D409E4">
        <w:t>kT</w:t>
      </w:r>
      <w:proofErr w:type="spellEnd"/>
      <w:r w:rsidRPr="00D409E4">
        <w:t xml:space="preserve"> (together with their computed error estimate). The printed values are:</w:t>
      </w:r>
    </w:p>
    <w:p w14:paraId="7552B62D" w14:textId="77777777" w:rsidR="00FB1971" w:rsidRPr="00D409E4" w:rsidRDefault="00D7048D" w:rsidP="00F271C9">
      <w:pPr>
        <w:spacing w:line="276" w:lineRule="auto"/>
        <w:jc w:val="both"/>
      </w:pPr>
      <w:r w:rsidRPr="00D409E4">
        <w:t xml:space="preserve">* </w:t>
      </w:r>
      <w:proofErr w:type="spellStart"/>
      <w:proofErr w:type="gramStart"/>
      <w:r w:rsidRPr="00D409E4">
        <w:t>lam</w:t>
      </w:r>
      <w:proofErr w:type="gramEnd"/>
      <w:r w:rsidRPr="00D409E4">
        <w:t>_A</w:t>
      </w:r>
      <w:proofErr w:type="spellEnd"/>
      <w:r w:rsidRPr="00D409E4">
        <w:t>: the λ values for point A.</w:t>
      </w:r>
    </w:p>
    <w:p w14:paraId="0123CD92" w14:textId="77777777" w:rsidR="00FB1971" w:rsidRPr="00D409E4" w:rsidRDefault="00D7048D" w:rsidP="00F271C9">
      <w:pPr>
        <w:spacing w:line="276" w:lineRule="auto"/>
        <w:jc w:val="both"/>
      </w:pPr>
      <w:r w:rsidRPr="00D409E4">
        <w:t xml:space="preserve">* </w:t>
      </w:r>
      <w:proofErr w:type="spellStart"/>
      <w:proofErr w:type="gramStart"/>
      <w:r w:rsidRPr="00D409E4">
        <w:t>lam</w:t>
      </w:r>
      <w:proofErr w:type="gramEnd"/>
      <w:r w:rsidRPr="00D409E4">
        <w:t>_B</w:t>
      </w:r>
      <w:proofErr w:type="spellEnd"/>
      <w:r w:rsidRPr="00D409E4">
        <w:t>: the λ values for point B.</w:t>
      </w:r>
    </w:p>
    <w:p w14:paraId="5591F8D5" w14:textId="77777777" w:rsidR="00FB1971" w:rsidRPr="00D409E4" w:rsidRDefault="00D7048D" w:rsidP="00F271C9">
      <w:pPr>
        <w:spacing w:line="276" w:lineRule="auto"/>
        <w:jc w:val="both"/>
      </w:pPr>
      <w:r w:rsidRPr="00D409E4">
        <w:t>* DG: the free energy estimate.</w:t>
      </w:r>
    </w:p>
    <w:p w14:paraId="5C03F652" w14:textId="77777777" w:rsidR="00FB1971" w:rsidRPr="00D409E4" w:rsidRDefault="00D7048D" w:rsidP="00F271C9">
      <w:pPr>
        <w:spacing w:line="276" w:lineRule="auto"/>
        <w:jc w:val="both"/>
      </w:pPr>
      <w:r w:rsidRPr="00D409E4">
        <w:t xml:space="preserve">* </w:t>
      </w:r>
      <w:proofErr w:type="spellStart"/>
      <w:r w:rsidRPr="00D409E4">
        <w:t>s_A</w:t>
      </w:r>
      <w:proofErr w:type="spellEnd"/>
      <w:r w:rsidRPr="00D409E4">
        <w:t>: an estimate of the relative entropy of B in A.</w:t>
      </w:r>
    </w:p>
    <w:p w14:paraId="1F0D7F28" w14:textId="77777777" w:rsidR="00FB1971" w:rsidRPr="00D409E4" w:rsidRDefault="00D7048D" w:rsidP="00F271C9">
      <w:pPr>
        <w:spacing w:line="276" w:lineRule="auto"/>
        <w:jc w:val="both"/>
      </w:pPr>
      <w:r w:rsidRPr="00D409E4">
        <w:t xml:space="preserve">* </w:t>
      </w:r>
      <w:proofErr w:type="spellStart"/>
      <w:r w:rsidRPr="00D409E4">
        <w:t>s_B</w:t>
      </w:r>
      <w:proofErr w:type="spellEnd"/>
      <w:r w:rsidRPr="00D409E4">
        <w:t>: an estimate of the relative entropy of A in B.</w:t>
      </w:r>
    </w:p>
    <w:p w14:paraId="63D3F36D" w14:textId="77777777" w:rsidR="00FB1971" w:rsidRPr="00D409E4" w:rsidRDefault="00D7048D" w:rsidP="00F271C9">
      <w:pPr>
        <w:spacing w:line="276" w:lineRule="auto"/>
        <w:jc w:val="both"/>
      </w:pPr>
      <w:r w:rsidRPr="00D409E4">
        <w:t xml:space="preserve">* </w:t>
      </w:r>
      <w:proofErr w:type="spellStart"/>
      <w:proofErr w:type="gramStart"/>
      <w:r w:rsidRPr="00D409E4">
        <w:t>stdev</w:t>
      </w:r>
      <w:proofErr w:type="spellEnd"/>
      <w:proofErr w:type="gramEnd"/>
      <w:r w:rsidRPr="00D409E4">
        <w:t>: an estimate expected per-sample standard deviation.</w:t>
      </w:r>
    </w:p>
    <w:p w14:paraId="552E8AE4" w14:textId="77777777" w:rsidR="00FB1971" w:rsidRPr="00D409E4" w:rsidRDefault="00FB1971" w:rsidP="00F271C9">
      <w:pPr>
        <w:spacing w:line="276" w:lineRule="auto"/>
        <w:jc w:val="both"/>
      </w:pPr>
    </w:p>
    <w:p w14:paraId="7593350D" w14:textId="77777777" w:rsidR="00FB1971" w:rsidRPr="00D409E4" w:rsidRDefault="00FB1971" w:rsidP="00F271C9">
      <w:pPr>
        <w:spacing w:line="276" w:lineRule="auto"/>
        <w:jc w:val="both"/>
      </w:pPr>
    </w:p>
    <w:p w14:paraId="2B6726F7" w14:textId="77777777" w:rsidR="00FB1971" w:rsidRPr="00D409E4" w:rsidRDefault="00D7048D" w:rsidP="00F271C9">
      <w:pPr>
        <w:spacing w:line="276" w:lineRule="auto"/>
        <w:jc w:val="both"/>
      </w:pPr>
      <w:r w:rsidRPr="00D409E4">
        <w:t>NIST online (</w:t>
      </w:r>
      <w:hyperlink r:id="rId110">
        <w:r w:rsidRPr="00D409E4">
          <w:rPr>
            <w:rStyle w:val="Hipervnculo"/>
            <w:rFonts w:asciiTheme="minorHAnsi" w:hAnsiTheme="minorHAnsi"/>
          </w:rPr>
          <w:t>https://www.nist.gov/programs-projects/solvation-free-energies</w:t>
        </w:r>
      </w:hyperlink>
      <w:r w:rsidRPr="00D409E4">
        <w:t>): -0.151256 eV = -14.5934028 kJ/mol</w:t>
      </w:r>
    </w:p>
    <w:p w14:paraId="2F4E934B" w14:textId="77777777" w:rsidR="00FB1971" w:rsidRPr="00D409E4" w:rsidRDefault="00FB1971" w:rsidP="00F271C9">
      <w:pPr>
        <w:spacing w:line="276" w:lineRule="auto"/>
        <w:jc w:val="both"/>
      </w:pPr>
    </w:p>
    <w:p w14:paraId="74757B9C" w14:textId="77777777" w:rsidR="00FB1971" w:rsidRPr="00830543" w:rsidRDefault="00D7048D" w:rsidP="00F271C9">
      <w:pPr>
        <w:spacing w:line="276" w:lineRule="auto"/>
        <w:jc w:val="both"/>
        <w:rPr>
          <w:lang w:val="es-US"/>
        </w:rPr>
      </w:pPr>
      <w:r w:rsidRPr="00830543">
        <w:rPr>
          <w:lang w:val="es-US"/>
        </w:rPr>
        <w:t>NOTA: el formaldehído forma un hidrato covalente en agua, eso significa que… no existe en la forma en la que está modelada.</w:t>
      </w:r>
    </w:p>
    <w:p w14:paraId="5A1407EE" w14:textId="77777777" w:rsidR="00FB1971" w:rsidRPr="00830543" w:rsidRDefault="00FB1971" w:rsidP="00F271C9">
      <w:pPr>
        <w:spacing w:line="276" w:lineRule="auto"/>
        <w:jc w:val="both"/>
        <w:rPr>
          <w:lang w:val="es-US"/>
        </w:rPr>
      </w:pPr>
    </w:p>
    <w:p w14:paraId="4D8123D4" w14:textId="77777777" w:rsidR="00FB1971" w:rsidRPr="00830543" w:rsidRDefault="00D7048D" w:rsidP="00F271C9">
      <w:pPr>
        <w:spacing w:line="276" w:lineRule="auto"/>
        <w:jc w:val="both"/>
        <w:rPr>
          <w:lang w:val="es-US"/>
        </w:rPr>
      </w:pPr>
      <w:r w:rsidRPr="00830543">
        <w:rPr>
          <w:lang w:val="es-US"/>
        </w:rPr>
        <w:br w:type="page"/>
      </w:r>
    </w:p>
    <w:p w14:paraId="6E486B35" w14:textId="77777777" w:rsidR="00FB1971" w:rsidRPr="00830543" w:rsidRDefault="00D7048D" w:rsidP="00F271C9">
      <w:pPr>
        <w:spacing w:line="276" w:lineRule="auto"/>
        <w:jc w:val="both"/>
        <w:rPr>
          <w:lang w:val="es-US"/>
        </w:rPr>
      </w:pPr>
      <w:r w:rsidRPr="00830543">
        <w:rPr>
          <w:lang w:val="es-US"/>
        </w:rPr>
        <w:lastRenderedPageBreak/>
        <w:t>Energía de unión</w:t>
      </w:r>
    </w:p>
    <w:p w14:paraId="6B45BF5F" w14:textId="77777777" w:rsidR="00FB1971" w:rsidRPr="00830543" w:rsidRDefault="00FB1971" w:rsidP="00F271C9">
      <w:pPr>
        <w:spacing w:line="276" w:lineRule="auto"/>
        <w:jc w:val="both"/>
        <w:rPr>
          <w:lang w:val="es-US"/>
        </w:rPr>
      </w:pPr>
    </w:p>
    <w:p w14:paraId="6DCB87BC" w14:textId="77777777" w:rsidR="00FB1971" w:rsidRPr="00830543" w:rsidRDefault="00D7048D" w:rsidP="00F271C9">
      <w:pPr>
        <w:spacing w:line="276" w:lineRule="auto"/>
        <w:jc w:val="both"/>
        <w:rPr>
          <w:lang w:val="es-US"/>
        </w:rPr>
      </w:pPr>
      <w:r w:rsidRPr="00830543">
        <w:rPr>
          <w:lang w:val="es-US"/>
        </w:rPr>
        <w:t>Modelo genérico</w:t>
      </w:r>
    </w:p>
    <w:p w14:paraId="34232A9D" w14:textId="77777777" w:rsidR="00FB1971" w:rsidRPr="00830543" w:rsidRDefault="00FB1971" w:rsidP="00F271C9">
      <w:pPr>
        <w:spacing w:line="276" w:lineRule="auto"/>
        <w:jc w:val="both"/>
        <w:rPr>
          <w:lang w:val="es-US"/>
        </w:rPr>
      </w:pPr>
    </w:p>
    <w:p w14:paraId="4426917E" w14:textId="77777777" w:rsidR="00FB1971" w:rsidRPr="00830543" w:rsidRDefault="00D7048D" w:rsidP="00F271C9">
      <w:pPr>
        <w:spacing w:line="276" w:lineRule="auto"/>
        <w:jc w:val="both"/>
        <w:rPr>
          <w:lang w:val="es-US"/>
        </w:rPr>
      </w:pPr>
      <w:r w:rsidRPr="00830543">
        <w:rPr>
          <w:lang w:val="es-US"/>
        </w:rPr>
        <w:t xml:space="preserve">La determinación del </w:t>
      </w:r>
      <w:r w:rsidRPr="00D409E4">
        <w:t>Δ</w:t>
      </w:r>
      <w:r w:rsidRPr="00830543">
        <w:rPr>
          <w:lang w:val="es-US"/>
        </w:rPr>
        <w:t xml:space="preserve">Gbinding con GROMACS se puede hacer con el método anterior de FEP. El problema que se presenta es el siguiente: si se tiene que generar los </w:t>
      </w:r>
      <w:r w:rsidRPr="00D409E4">
        <w:t>λ</w:t>
      </w:r>
      <w:r w:rsidRPr="00830543">
        <w:rPr>
          <w:lang w:val="es-US"/>
        </w:rPr>
        <w:t xml:space="preserve"> de cada especie, proteína ligando solvente complejo puede ocurrir que exista una superposición de los </w:t>
      </w:r>
      <w:r w:rsidRPr="00D409E4">
        <w:t>λ</w:t>
      </w:r>
      <w:r w:rsidRPr="00830543">
        <w:rPr>
          <w:lang w:val="es-US"/>
        </w:rPr>
        <w:t xml:space="preserve"> intermedios del ligando con la proteína. Esto no puede ocurrir ya que estaríamos con resultados sin sentido. La solución para ello es realizar </w:t>
      </w:r>
      <w:proofErr w:type="gramStart"/>
      <w:r w:rsidRPr="00830543">
        <w:rPr>
          <w:lang w:val="es-US"/>
        </w:rPr>
        <w:t>un umbrela</w:t>
      </w:r>
      <w:proofErr w:type="gramEnd"/>
      <w:r w:rsidRPr="00830543">
        <w:rPr>
          <w:lang w:val="es-US"/>
        </w:rPr>
        <w:t xml:space="preserve"> sampling, que básicamente considera al ligando fijo en el sitio de unión y luego lo va haciendo desaparecer con el tiempo.</w:t>
      </w:r>
    </w:p>
    <w:p w14:paraId="16A85B0E" w14:textId="77777777" w:rsidR="00FB1971" w:rsidRPr="00830543" w:rsidRDefault="00D7048D" w:rsidP="00F271C9">
      <w:pPr>
        <w:spacing w:line="276" w:lineRule="auto"/>
        <w:jc w:val="both"/>
        <w:rPr>
          <w:lang w:val="es-US"/>
        </w:rPr>
      </w:pPr>
      <w:r w:rsidRPr="00830543">
        <w:rPr>
          <w:lang w:val="es-US"/>
        </w:rPr>
        <w:t>La alternativa a este método implica el uso de las capacidades del programa APBS que me permite calcular las propiedades electrónicas de complejos. Si bien puede realizarse el estudio a través de la generación de estructuras intermedias, derivadas de la MD del complejo, el proceso llega a ser tedioso. Existe otro software que combina los programas GROMACS y APBS para lograr esto: g_mmpbsa</w:t>
      </w:r>
      <w:r w:rsidRPr="00D409E4">
        <w:footnoteReference w:id="47"/>
      </w:r>
      <w:r w:rsidRPr="00830543">
        <w:rPr>
          <w:lang w:val="es-US"/>
        </w:rPr>
        <w:t>.</w:t>
      </w:r>
    </w:p>
    <w:p w14:paraId="53B9D81D" w14:textId="77777777" w:rsidR="00FB1971" w:rsidRPr="00830543" w:rsidRDefault="00FB1971" w:rsidP="00F271C9">
      <w:pPr>
        <w:spacing w:line="276" w:lineRule="auto"/>
        <w:jc w:val="both"/>
        <w:rPr>
          <w:lang w:val="es-US"/>
        </w:rPr>
      </w:pPr>
    </w:p>
    <w:p w14:paraId="1BA4BAF0" w14:textId="77777777" w:rsidR="00FB1971" w:rsidRPr="00830543" w:rsidRDefault="00D7048D" w:rsidP="00F271C9">
      <w:pPr>
        <w:spacing w:line="276" w:lineRule="auto"/>
        <w:jc w:val="both"/>
        <w:rPr>
          <w:lang w:val="es-US"/>
        </w:rPr>
      </w:pPr>
      <w:r w:rsidRPr="00830543">
        <w:rPr>
          <w:lang w:val="es-US"/>
        </w:rPr>
        <w:t xml:space="preserve">Se descarga de </w:t>
      </w:r>
      <w:hyperlink r:id="rId111">
        <w:r w:rsidRPr="00830543">
          <w:rPr>
            <w:rStyle w:val="Hipervnculo"/>
            <w:rFonts w:asciiTheme="minorHAnsi" w:hAnsiTheme="minorHAnsi"/>
            <w:lang w:val="es-US"/>
          </w:rPr>
          <w:t>http://rashmikumari.github.io/g_mmpbsa/Download-and-Installation.html</w:t>
        </w:r>
      </w:hyperlink>
    </w:p>
    <w:p w14:paraId="19A439F8" w14:textId="77777777" w:rsidR="00FB1971" w:rsidRPr="00830543" w:rsidRDefault="00FB1971" w:rsidP="00F271C9">
      <w:pPr>
        <w:spacing w:line="276" w:lineRule="auto"/>
        <w:jc w:val="both"/>
        <w:rPr>
          <w:lang w:val="es-US"/>
        </w:rPr>
      </w:pPr>
    </w:p>
    <w:p w14:paraId="4C509C16" w14:textId="77777777" w:rsidR="00FB1971" w:rsidRPr="00D409E4" w:rsidRDefault="00D7048D" w:rsidP="00F271C9">
      <w:pPr>
        <w:spacing w:line="276" w:lineRule="auto"/>
        <w:jc w:val="both"/>
      </w:pPr>
      <w:r w:rsidRPr="00D409E4">
        <w:rPr>
          <w:noProof/>
        </w:rPr>
        <w:drawing>
          <wp:inline distT="0" distB="0" distL="0" distR="0" wp14:anchorId="10E5EC4F" wp14:editId="5FA74294">
            <wp:extent cx="2312035" cy="199771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2"/>
                    <a:srcRect l="33021" t="6362" r="37245" b="47951"/>
                    <a:stretch>
                      <a:fillRect/>
                    </a:stretch>
                  </pic:blipFill>
                  <pic:spPr>
                    <a:xfrm>
                      <a:off x="0" y="0"/>
                      <a:ext cx="2312035" cy="1997710"/>
                    </a:xfrm>
                    <a:prstGeom prst="rect">
                      <a:avLst/>
                    </a:prstGeom>
                    <a:ln/>
                  </pic:spPr>
                </pic:pic>
              </a:graphicData>
            </a:graphic>
          </wp:inline>
        </w:drawing>
      </w:r>
    </w:p>
    <w:p w14:paraId="4B80CC49" w14:textId="77777777" w:rsidR="00FB1971" w:rsidRPr="00D409E4" w:rsidRDefault="00FB1971" w:rsidP="00F271C9">
      <w:pPr>
        <w:spacing w:line="276" w:lineRule="auto"/>
        <w:jc w:val="both"/>
      </w:pPr>
    </w:p>
    <w:p w14:paraId="2729F39F" w14:textId="77777777" w:rsidR="00FB1971" w:rsidRPr="00830543" w:rsidRDefault="00D7048D" w:rsidP="00F271C9">
      <w:pPr>
        <w:spacing w:line="276" w:lineRule="auto"/>
        <w:jc w:val="both"/>
        <w:rPr>
          <w:lang w:val="es-US"/>
        </w:rPr>
      </w:pPr>
      <w:r w:rsidRPr="00830543">
        <w:rPr>
          <w:lang w:val="es-US"/>
        </w:rPr>
        <w:t>La descarga nos da un archivo comprimido con los ejecutables para Linux. Esos los vamos a usar en la carpeta con los archivos de las simulaciones. Hay alternativas más útiles para correr los programas sin necesidad de copiar los ejecutables. Recordar el concepto y utilidad de la variable PATH.</w:t>
      </w:r>
    </w:p>
    <w:p w14:paraId="0F73F235" w14:textId="77777777" w:rsidR="00FB1971" w:rsidRPr="00830543" w:rsidRDefault="00FB1971" w:rsidP="00F271C9">
      <w:pPr>
        <w:spacing w:line="276" w:lineRule="auto"/>
        <w:jc w:val="both"/>
        <w:rPr>
          <w:lang w:val="es-US"/>
        </w:rPr>
      </w:pPr>
    </w:p>
    <w:p w14:paraId="6E1F8DC1" w14:textId="77777777" w:rsidR="00FB1971" w:rsidRPr="00830543" w:rsidRDefault="00D7048D" w:rsidP="00F271C9">
      <w:pPr>
        <w:spacing w:line="276" w:lineRule="auto"/>
        <w:jc w:val="both"/>
        <w:rPr>
          <w:lang w:val="es-US"/>
        </w:rPr>
      </w:pPr>
      <w:r w:rsidRPr="00830543">
        <w:rPr>
          <w:lang w:val="es-US"/>
        </w:rPr>
        <w:t>Necesitamos crear un archivo MDP ligeramente diferente al resto pbsa.mdp</w:t>
      </w:r>
    </w:p>
    <w:p w14:paraId="4B8E0F49" w14:textId="77777777" w:rsidR="00FB1971" w:rsidRPr="00830543" w:rsidRDefault="00FB1971" w:rsidP="00F271C9">
      <w:pPr>
        <w:spacing w:line="276" w:lineRule="auto"/>
        <w:jc w:val="both"/>
        <w:rPr>
          <w:lang w:val="es-US"/>
        </w:rPr>
      </w:pPr>
    </w:p>
    <w:p w14:paraId="23ED4C32" w14:textId="77777777" w:rsidR="00FB1971" w:rsidRPr="00D409E4" w:rsidRDefault="00D7048D" w:rsidP="00F271C9">
      <w:pPr>
        <w:spacing w:line="276" w:lineRule="auto"/>
        <w:jc w:val="both"/>
      </w:pPr>
      <w:proofErr w:type="gramStart"/>
      <w:r w:rsidRPr="00D409E4">
        <w:t>;Polar</w:t>
      </w:r>
      <w:proofErr w:type="gramEnd"/>
      <w:r w:rsidRPr="00D409E4">
        <w:t xml:space="preserve"> calculation: "yes" or "no"</w:t>
      </w:r>
    </w:p>
    <w:p w14:paraId="6190EA7C" w14:textId="77777777" w:rsidR="00FB1971" w:rsidRPr="00D409E4" w:rsidRDefault="00D7048D" w:rsidP="00F271C9">
      <w:pPr>
        <w:spacing w:line="276" w:lineRule="auto"/>
        <w:jc w:val="both"/>
      </w:pPr>
      <w:r w:rsidRPr="00D409E4">
        <w:t>polar</w:t>
      </w:r>
      <w:r w:rsidRPr="00D409E4">
        <w:tab/>
      </w:r>
      <w:r w:rsidRPr="00D409E4">
        <w:tab/>
        <w:t>= yes</w:t>
      </w:r>
    </w:p>
    <w:p w14:paraId="0F808C76" w14:textId="77777777" w:rsidR="00FB1971" w:rsidRPr="00D409E4" w:rsidRDefault="00FB1971" w:rsidP="00F271C9">
      <w:pPr>
        <w:spacing w:line="276" w:lineRule="auto"/>
        <w:jc w:val="both"/>
      </w:pPr>
    </w:p>
    <w:p w14:paraId="5199568B" w14:textId="77777777" w:rsidR="00FB1971" w:rsidRPr="00D409E4" w:rsidRDefault="00D7048D" w:rsidP="00F271C9">
      <w:pPr>
        <w:spacing w:line="276" w:lineRule="auto"/>
        <w:jc w:val="both"/>
      </w:pPr>
      <w:r w:rsidRPr="00D409E4">
        <w:lastRenderedPageBreak/>
        <w:t>;=============</w:t>
      </w:r>
    </w:p>
    <w:p w14:paraId="0299FDDF" w14:textId="77777777" w:rsidR="00FB1971" w:rsidRPr="00D409E4" w:rsidRDefault="00D7048D" w:rsidP="00F271C9">
      <w:pPr>
        <w:spacing w:line="276" w:lineRule="auto"/>
        <w:jc w:val="both"/>
      </w:pPr>
      <w:proofErr w:type="gramStart"/>
      <w:r w:rsidRPr="00D409E4">
        <w:t>;PSIZE</w:t>
      </w:r>
      <w:proofErr w:type="gramEnd"/>
      <w:r w:rsidRPr="00D409E4">
        <w:t xml:space="preserve"> options</w:t>
      </w:r>
    </w:p>
    <w:p w14:paraId="68AD12A6" w14:textId="77777777" w:rsidR="00FB1971" w:rsidRPr="00D409E4" w:rsidRDefault="00D7048D" w:rsidP="00F271C9">
      <w:pPr>
        <w:spacing w:line="276" w:lineRule="auto"/>
        <w:jc w:val="both"/>
      </w:pPr>
      <w:r w:rsidRPr="00D409E4">
        <w:t>;=============</w:t>
      </w:r>
    </w:p>
    <w:p w14:paraId="52B164D0" w14:textId="77777777" w:rsidR="00FB1971" w:rsidRPr="00D409E4" w:rsidRDefault="00D7048D" w:rsidP="00F271C9">
      <w:pPr>
        <w:spacing w:line="276" w:lineRule="auto"/>
        <w:jc w:val="both"/>
      </w:pPr>
      <w:proofErr w:type="gramStart"/>
      <w:r w:rsidRPr="00D409E4">
        <w:t>;Factor</w:t>
      </w:r>
      <w:proofErr w:type="gramEnd"/>
      <w:r w:rsidRPr="00D409E4">
        <w:t xml:space="preserve"> by which to expand molecular dimensions to get </w:t>
      </w:r>
      <w:proofErr w:type="spellStart"/>
      <w:r w:rsidRPr="00D409E4">
        <w:t>coarsegrid</w:t>
      </w:r>
      <w:proofErr w:type="spellEnd"/>
      <w:r w:rsidRPr="00D409E4">
        <w:t xml:space="preserve"> dimensions.</w:t>
      </w:r>
    </w:p>
    <w:p w14:paraId="7A756FBA" w14:textId="77777777" w:rsidR="00FB1971" w:rsidRPr="00D409E4" w:rsidRDefault="00D7048D" w:rsidP="00F271C9">
      <w:pPr>
        <w:spacing w:line="276" w:lineRule="auto"/>
        <w:jc w:val="both"/>
      </w:pPr>
      <w:proofErr w:type="spellStart"/>
      <w:r w:rsidRPr="00D409E4">
        <w:t>cfac</w:t>
      </w:r>
      <w:proofErr w:type="spellEnd"/>
      <w:r w:rsidRPr="00D409E4">
        <w:t xml:space="preserve"> </w:t>
      </w:r>
      <w:r w:rsidRPr="00D409E4">
        <w:tab/>
      </w:r>
      <w:r w:rsidRPr="00D409E4">
        <w:tab/>
        <w:t>= 1.5</w:t>
      </w:r>
    </w:p>
    <w:p w14:paraId="064C2F8E" w14:textId="77777777" w:rsidR="00FB1971" w:rsidRPr="00D409E4" w:rsidRDefault="00FB1971" w:rsidP="00F271C9">
      <w:pPr>
        <w:spacing w:line="276" w:lineRule="auto"/>
        <w:jc w:val="both"/>
      </w:pPr>
    </w:p>
    <w:p w14:paraId="33C90D2A" w14:textId="77777777" w:rsidR="00FB1971" w:rsidRPr="00D409E4" w:rsidRDefault="00D7048D" w:rsidP="00F271C9">
      <w:pPr>
        <w:spacing w:line="276" w:lineRule="auto"/>
        <w:jc w:val="both"/>
      </w:pPr>
      <w:proofErr w:type="gramStart"/>
      <w:r w:rsidRPr="00D409E4">
        <w:t>;The</w:t>
      </w:r>
      <w:proofErr w:type="gramEnd"/>
      <w:r w:rsidRPr="00D409E4">
        <w:t xml:space="preserve"> desired fine mesh spacing (in A)</w:t>
      </w:r>
    </w:p>
    <w:p w14:paraId="430ACF09" w14:textId="77777777" w:rsidR="00FB1971" w:rsidRPr="00D409E4" w:rsidRDefault="00D7048D" w:rsidP="00F271C9">
      <w:pPr>
        <w:spacing w:line="276" w:lineRule="auto"/>
        <w:jc w:val="both"/>
      </w:pPr>
      <w:proofErr w:type="spellStart"/>
      <w:r w:rsidRPr="00D409E4">
        <w:t>gridspace</w:t>
      </w:r>
      <w:proofErr w:type="spellEnd"/>
      <w:r w:rsidRPr="00D409E4">
        <w:t xml:space="preserve"> </w:t>
      </w:r>
      <w:r w:rsidRPr="00D409E4">
        <w:tab/>
        <w:t>= 0.5</w:t>
      </w:r>
    </w:p>
    <w:p w14:paraId="10B570C0" w14:textId="77777777" w:rsidR="00FB1971" w:rsidRPr="00D409E4" w:rsidRDefault="00FB1971" w:rsidP="00F271C9">
      <w:pPr>
        <w:spacing w:line="276" w:lineRule="auto"/>
        <w:jc w:val="both"/>
      </w:pPr>
    </w:p>
    <w:p w14:paraId="1BB33F7B" w14:textId="77777777" w:rsidR="00FB1971" w:rsidRPr="00D409E4" w:rsidRDefault="00D7048D" w:rsidP="00F271C9">
      <w:pPr>
        <w:spacing w:line="276" w:lineRule="auto"/>
        <w:jc w:val="both"/>
      </w:pPr>
      <w:proofErr w:type="gramStart"/>
      <w:r w:rsidRPr="00D409E4">
        <w:t>:Amount</w:t>
      </w:r>
      <w:proofErr w:type="gramEnd"/>
      <w:r w:rsidRPr="00D409E4">
        <w:t xml:space="preserve"> (in A) to add to molecular dimensions to get fine grid dimensions.</w:t>
      </w:r>
    </w:p>
    <w:p w14:paraId="46972155" w14:textId="77777777" w:rsidR="00FB1971" w:rsidRPr="00D409E4" w:rsidRDefault="00D7048D" w:rsidP="00F271C9">
      <w:pPr>
        <w:spacing w:line="276" w:lineRule="auto"/>
        <w:jc w:val="both"/>
      </w:pPr>
      <w:proofErr w:type="spellStart"/>
      <w:r w:rsidRPr="00D409E4">
        <w:t>fadd</w:t>
      </w:r>
      <w:proofErr w:type="spellEnd"/>
      <w:r w:rsidRPr="00D409E4">
        <w:t xml:space="preserve"> </w:t>
      </w:r>
      <w:r w:rsidRPr="00D409E4">
        <w:tab/>
      </w:r>
      <w:r w:rsidRPr="00D409E4">
        <w:tab/>
        <w:t>= 5</w:t>
      </w:r>
    </w:p>
    <w:p w14:paraId="2EE696F1" w14:textId="77777777" w:rsidR="00FB1971" w:rsidRPr="00D409E4" w:rsidRDefault="00FB1971" w:rsidP="00F271C9">
      <w:pPr>
        <w:spacing w:line="276" w:lineRule="auto"/>
        <w:jc w:val="both"/>
      </w:pPr>
    </w:p>
    <w:p w14:paraId="5F3965F4" w14:textId="77777777" w:rsidR="00FB1971" w:rsidRPr="00D409E4" w:rsidRDefault="00D7048D" w:rsidP="00F271C9">
      <w:pPr>
        <w:spacing w:line="276" w:lineRule="auto"/>
        <w:jc w:val="both"/>
      </w:pPr>
      <w:proofErr w:type="gramStart"/>
      <w:r w:rsidRPr="00D409E4">
        <w:t>;Maximum</w:t>
      </w:r>
      <w:proofErr w:type="gramEnd"/>
      <w:r w:rsidRPr="00D409E4">
        <w:t xml:space="preserve"> memory (in MB) available per-processor for a calculation.</w:t>
      </w:r>
    </w:p>
    <w:p w14:paraId="380929A4" w14:textId="77777777" w:rsidR="00FB1971" w:rsidRPr="00D409E4" w:rsidRDefault="00D7048D" w:rsidP="00F271C9">
      <w:pPr>
        <w:spacing w:line="276" w:lineRule="auto"/>
        <w:jc w:val="both"/>
      </w:pPr>
      <w:proofErr w:type="spellStart"/>
      <w:r w:rsidRPr="00D409E4">
        <w:t>gmemceil</w:t>
      </w:r>
      <w:proofErr w:type="spellEnd"/>
      <w:r w:rsidRPr="00D409E4">
        <w:t xml:space="preserve"> </w:t>
      </w:r>
      <w:r w:rsidRPr="00D409E4">
        <w:tab/>
        <w:t>= 4000</w:t>
      </w:r>
    </w:p>
    <w:p w14:paraId="528F56E9" w14:textId="77777777" w:rsidR="00FB1971" w:rsidRPr="00D409E4" w:rsidRDefault="00FB1971" w:rsidP="00F271C9">
      <w:pPr>
        <w:spacing w:line="276" w:lineRule="auto"/>
        <w:jc w:val="both"/>
      </w:pPr>
    </w:p>
    <w:p w14:paraId="60061CC8" w14:textId="77777777" w:rsidR="00FB1971" w:rsidRPr="00D409E4" w:rsidRDefault="00D7048D" w:rsidP="00F271C9">
      <w:pPr>
        <w:spacing w:line="276" w:lineRule="auto"/>
        <w:jc w:val="both"/>
      </w:pPr>
      <w:r w:rsidRPr="00D409E4">
        <w:t>;=============================================</w:t>
      </w:r>
    </w:p>
    <w:p w14:paraId="658B1353" w14:textId="77777777" w:rsidR="00FB1971" w:rsidRPr="00D409E4" w:rsidRDefault="00D7048D" w:rsidP="00F271C9">
      <w:pPr>
        <w:spacing w:line="276" w:lineRule="auto"/>
        <w:jc w:val="both"/>
      </w:pPr>
      <w:proofErr w:type="gramStart"/>
      <w:r w:rsidRPr="00D409E4">
        <w:t>;APBS</w:t>
      </w:r>
      <w:proofErr w:type="gramEnd"/>
      <w:r w:rsidRPr="00D409E4">
        <w:t xml:space="preserve"> </w:t>
      </w:r>
      <w:proofErr w:type="spellStart"/>
      <w:r w:rsidRPr="00D409E4">
        <w:t>kwywords</w:t>
      </w:r>
      <w:proofErr w:type="spellEnd"/>
      <w:r w:rsidRPr="00D409E4">
        <w:t xml:space="preserve"> for polar solvation calculation</w:t>
      </w:r>
    </w:p>
    <w:p w14:paraId="23713BDC" w14:textId="77777777" w:rsidR="00FB1971" w:rsidRPr="00D409E4" w:rsidRDefault="00D7048D" w:rsidP="00F271C9">
      <w:pPr>
        <w:spacing w:line="276" w:lineRule="auto"/>
        <w:jc w:val="both"/>
      </w:pPr>
      <w:r w:rsidRPr="00D409E4">
        <w:t>;=============================================</w:t>
      </w:r>
    </w:p>
    <w:p w14:paraId="4A121F31" w14:textId="77777777" w:rsidR="00FB1971" w:rsidRPr="00D409E4" w:rsidRDefault="00D7048D" w:rsidP="00F271C9">
      <w:pPr>
        <w:spacing w:line="276" w:lineRule="auto"/>
        <w:jc w:val="both"/>
      </w:pPr>
      <w:proofErr w:type="gramStart"/>
      <w:r w:rsidRPr="00D409E4">
        <w:t>;Charge</w:t>
      </w:r>
      <w:proofErr w:type="gramEnd"/>
      <w:r w:rsidRPr="00D409E4">
        <w:t xml:space="preserve"> of positive ions</w:t>
      </w:r>
    </w:p>
    <w:p w14:paraId="34438473" w14:textId="77777777" w:rsidR="00FB1971" w:rsidRPr="00D409E4" w:rsidRDefault="00D7048D" w:rsidP="00F271C9">
      <w:pPr>
        <w:spacing w:line="276" w:lineRule="auto"/>
        <w:jc w:val="both"/>
      </w:pPr>
      <w:proofErr w:type="spellStart"/>
      <w:r w:rsidRPr="00D409E4">
        <w:t>pcharge</w:t>
      </w:r>
      <w:proofErr w:type="spellEnd"/>
      <w:r w:rsidRPr="00D409E4">
        <w:t xml:space="preserve"> </w:t>
      </w:r>
      <w:r w:rsidRPr="00D409E4">
        <w:tab/>
        <w:t>= 1</w:t>
      </w:r>
    </w:p>
    <w:p w14:paraId="1D3D0DF7" w14:textId="77777777" w:rsidR="00FB1971" w:rsidRPr="00D409E4" w:rsidRDefault="00FB1971" w:rsidP="00F271C9">
      <w:pPr>
        <w:spacing w:line="276" w:lineRule="auto"/>
        <w:jc w:val="both"/>
      </w:pPr>
    </w:p>
    <w:p w14:paraId="4A4D7C92" w14:textId="77777777" w:rsidR="00FB1971" w:rsidRPr="00D409E4" w:rsidRDefault="00D7048D" w:rsidP="00F271C9">
      <w:pPr>
        <w:spacing w:line="276" w:lineRule="auto"/>
        <w:jc w:val="both"/>
      </w:pPr>
      <w:proofErr w:type="gramStart"/>
      <w:r w:rsidRPr="00D409E4">
        <w:t>;Radius</w:t>
      </w:r>
      <w:proofErr w:type="gramEnd"/>
      <w:r w:rsidRPr="00D409E4">
        <w:t xml:space="preserve"> of positive charged ions</w:t>
      </w:r>
    </w:p>
    <w:p w14:paraId="19B0BD97" w14:textId="77777777" w:rsidR="00FB1971" w:rsidRPr="00D409E4" w:rsidRDefault="00D7048D" w:rsidP="00F271C9">
      <w:pPr>
        <w:spacing w:line="276" w:lineRule="auto"/>
        <w:jc w:val="both"/>
      </w:pPr>
      <w:r w:rsidRPr="00D409E4">
        <w:t>prad</w:t>
      </w:r>
      <w:r w:rsidRPr="00D409E4">
        <w:tab/>
      </w:r>
      <w:r w:rsidRPr="00D409E4">
        <w:tab/>
        <w:t>= 0.95</w:t>
      </w:r>
    </w:p>
    <w:p w14:paraId="2C660773" w14:textId="77777777" w:rsidR="00FB1971" w:rsidRPr="00D409E4" w:rsidRDefault="00FB1971" w:rsidP="00F271C9">
      <w:pPr>
        <w:spacing w:line="276" w:lineRule="auto"/>
        <w:jc w:val="both"/>
      </w:pPr>
    </w:p>
    <w:p w14:paraId="61388617" w14:textId="77777777" w:rsidR="00FB1971" w:rsidRPr="00D409E4" w:rsidRDefault="00D7048D" w:rsidP="00F271C9">
      <w:pPr>
        <w:spacing w:line="276" w:lineRule="auto"/>
        <w:jc w:val="both"/>
      </w:pPr>
      <w:proofErr w:type="gramStart"/>
      <w:r w:rsidRPr="00D409E4">
        <w:t>;Concentration</w:t>
      </w:r>
      <w:proofErr w:type="gramEnd"/>
      <w:r w:rsidRPr="00D409E4">
        <w:t xml:space="preserve"> of positive charged ions</w:t>
      </w:r>
    </w:p>
    <w:p w14:paraId="507D0CDA" w14:textId="77777777" w:rsidR="00FB1971" w:rsidRPr="00D409E4" w:rsidRDefault="00D7048D" w:rsidP="00F271C9">
      <w:pPr>
        <w:spacing w:line="276" w:lineRule="auto"/>
        <w:jc w:val="both"/>
      </w:pPr>
      <w:proofErr w:type="spellStart"/>
      <w:r w:rsidRPr="00D409E4">
        <w:t>pconc</w:t>
      </w:r>
      <w:proofErr w:type="spellEnd"/>
      <w:r w:rsidRPr="00D409E4">
        <w:t xml:space="preserve">           = 0.150</w:t>
      </w:r>
    </w:p>
    <w:p w14:paraId="6862E1A2" w14:textId="77777777" w:rsidR="00FB1971" w:rsidRPr="00D409E4" w:rsidRDefault="00FB1971" w:rsidP="00F271C9">
      <w:pPr>
        <w:spacing w:line="276" w:lineRule="auto"/>
        <w:jc w:val="both"/>
      </w:pPr>
    </w:p>
    <w:p w14:paraId="3476E6E8" w14:textId="77777777" w:rsidR="00FB1971" w:rsidRPr="00D409E4" w:rsidRDefault="00D7048D" w:rsidP="00F271C9">
      <w:pPr>
        <w:spacing w:line="276" w:lineRule="auto"/>
        <w:jc w:val="both"/>
      </w:pPr>
      <w:proofErr w:type="gramStart"/>
      <w:r w:rsidRPr="00D409E4">
        <w:t>;Charge</w:t>
      </w:r>
      <w:proofErr w:type="gramEnd"/>
      <w:r w:rsidRPr="00D409E4">
        <w:t xml:space="preserve"> of negative ions</w:t>
      </w:r>
    </w:p>
    <w:p w14:paraId="50853111" w14:textId="77777777" w:rsidR="00FB1971" w:rsidRPr="00D409E4" w:rsidRDefault="00D7048D" w:rsidP="00F271C9">
      <w:pPr>
        <w:spacing w:line="276" w:lineRule="auto"/>
        <w:jc w:val="both"/>
      </w:pPr>
      <w:proofErr w:type="spellStart"/>
      <w:r w:rsidRPr="00D409E4">
        <w:t>ncharge</w:t>
      </w:r>
      <w:proofErr w:type="spellEnd"/>
      <w:r w:rsidRPr="00D409E4">
        <w:t xml:space="preserve"> </w:t>
      </w:r>
      <w:r w:rsidRPr="00D409E4">
        <w:tab/>
        <w:t>= -1</w:t>
      </w:r>
    </w:p>
    <w:p w14:paraId="20B82A66" w14:textId="77777777" w:rsidR="00FB1971" w:rsidRPr="00D409E4" w:rsidRDefault="00FB1971" w:rsidP="00F271C9">
      <w:pPr>
        <w:spacing w:line="276" w:lineRule="auto"/>
        <w:jc w:val="both"/>
      </w:pPr>
    </w:p>
    <w:p w14:paraId="543F60FF" w14:textId="77777777" w:rsidR="00FB1971" w:rsidRPr="00D409E4" w:rsidRDefault="00D7048D" w:rsidP="00F271C9">
      <w:pPr>
        <w:spacing w:line="276" w:lineRule="auto"/>
        <w:jc w:val="both"/>
      </w:pPr>
      <w:proofErr w:type="gramStart"/>
      <w:r w:rsidRPr="00D409E4">
        <w:t>;Radius</w:t>
      </w:r>
      <w:proofErr w:type="gramEnd"/>
      <w:r w:rsidRPr="00D409E4">
        <w:t xml:space="preserve"> of negative charged ions</w:t>
      </w:r>
    </w:p>
    <w:p w14:paraId="1E78FD97" w14:textId="77777777" w:rsidR="00FB1971" w:rsidRPr="00D409E4" w:rsidRDefault="00D7048D" w:rsidP="00F271C9">
      <w:pPr>
        <w:spacing w:line="276" w:lineRule="auto"/>
        <w:jc w:val="both"/>
      </w:pPr>
      <w:proofErr w:type="spellStart"/>
      <w:r w:rsidRPr="00D409E4">
        <w:t>nrad</w:t>
      </w:r>
      <w:proofErr w:type="spellEnd"/>
      <w:r w:rsidRPr="00D409E4">
        <w:tab/>
      </w:r>
      <w:r w:rsidRPr="00D409E4">
        <w:tab/>
        <w:t>= 1.81</w:t>
      </w:r>
    </w:p>
    <w:p w14:paraId="22A5535D" w14:textId="77777777" w:rsidR="00FB1971" w:rsidRPr="00D409E4" w:rsidRDefault="00FB1971" w:rsidP="00F271C9">
      <w:pPr>
        <w:spacing w:line="276" w:lineRule="auto"/>
        <w:jc w:val="both"/>
      </w:pPr>
    </w:p>
    <w:p w14:paraId="3B7BD188" w14:textId="77777777" w:rsidR="00FB1971" w:rsidRPr="00D409E4" w:rsidRDefault="00D7048D" w:rsidP="00F271C9">
      <w:pPr>
        <w:spacing w:line="276" w:lineRule="auto"/>
        <w:jc w:val="both"/>
      </w:pPr>
      <w:proofErr w:type="gramStart"/>
      <w:r w:rsidRPr="00D409E4">
        <w:t>;Concentration</w:t>
      </w:r>
      <w:proofErr w:type="gramEnd"/>
      <w:r w:rsidRPr="00D409E4">
        <w:t xml:space="preserve"> of negative charged ions</w:t>
      </w:r>
    </w:p>
    <w:p w14:paraId="18221178" w14:textId="77777777" w:rsidR="00FB1971" w:rsidRPr="00D409E4" w:rsidRDefault="00D7048D" w:rsidP="00F271C9">
      <w:pPr>
        <w:spacing w:line="276" w:lineRule="auto"/>
        <w:jc w:val="both"/>
      </w:pPr>
      <w:proofErr w:type="spellStart"/>
      <w:r w:rsidRPr="00D409E4">
        <w:t>nconc</w:t>
      </w:r>
      <w:proofErr w:type="spellEnd"/>
      <w:r w:rsidRPr="00D409E4">
        <w:t xml:space="preserve"> </w:t>
      </w:r>
      <w:r w:rsidRPr="00D409E4">
        <w:tab/>
      </w:r>
      <w:r w:rsidRPr="00D409E4">
        <w:tab/>
        <w:t>= 0.150</w:t>
      </w:r>
    </w:p>
    <w:p w14:paraId="6E04F1DF" w14:textId="77777777" w:rsidR="00FB1971" w:rsidRPr="00D409E4" w:rsidRDefault="00FB1971" w:rsidP="00F271C9">
      <w:pPr>
        <w:spacing w:line="276" w:lineRule="auto"/>
        <w:jc w:val="both"/>
      </w:pPr>
    </w:p>
    <w:p w14:paraId="4EBFEA94" w14:textId="77777777" w:rsidR="00FB1971" w:rsidRPr="00D409E4" w:rsidRDefault="00D7048D" w:rsidP="00F271C9">
      <w:pPr>
        <w:spacing w:line="276" w:lineRule="auto"/>
        <w:jc w:val="both"/>
      </w:pPr>
      <w:proofErr w:type="gramStart"/>
      <w:r w:rsidRPr="00D409E4">
        <w:t>;Solute</w:t>
      </w:r>
      <w:proofErr w:type="gramEnd"/>
      <w:r w:rsidRPr="00D409E4">
        <w:t xml:space="preserve"> dielectric constant</w:t>
      </w:r>
    </w:p>
    <w:p w14:paraId="3396FF44" w14:textId="77777777" w:rsidR="00FB1971" w:rsidRPr="00D409E4" w:rsidRDefault="00D7048D" w:rsidP="00F271C9">
      <w:pPr>
        <w:spacing w:line="276" w:lineRule="auto"/>
        <w:jc w:val="both"/>
      </w:pPr>
      <w:proofErr w:type="spellStart"/>
      <w:r w:rsidRPr="00D409E4">
        <w:t>pdie</w:t>
      </w:r>
      <w:proofErr w:type="spellEnd"/>
      <w:r w:rsidRPr="00D409E4">
        <w:t xml:space="preserve"> </w:t>
      </w:r>
      <w:r w:rsidRPr="00D409E4">
        <w:tab/>
      </w:r>
      <w:r w:rsidRPr="00D409E4">
        <w:tab/>
        <w:t>= 2</w:t>
      </w:r>
    </w:p>
    <w:p w14:paraId="42CBA2D4" w14:textId="77777777" w:rsidR="00FB1971" w:rsidRPr="00D409E4" w:rsidRDefault="00FB1971" w:rsidP="00F271C9">
      <w:pPr>
        <w:spacing w:line="276" w:lineRule="auto"/>
        <w:jc w:val="both"/>
      </w:pPr>
    </w:p>
    <w:p w14:paraId="193271AA" w14:textId="77777777" w:rsidR="00FB1971" w:rsidRPr="00D409E4" w:rsidRDefault="00D7048D" w:rsidP="00F271C9">
      <w:pPr>
        <w:spacing w:line="276" w:lineRule="auto"/>
        <w:jc w:val="both"/>
      </w:pPr>
      <w:proofErr w:type="gramStart"/>
      <w:r w:rsidRPr="00D409E4">
        <w:t>;Solvent</w:t>
      </w:r>
      <w:proofErr w:type="gramEnd"/>
      <w:r w:rsidRPr="00D409E4">
        <w:t xml:space="preserve"> dielectric constant</w:t>
      </w:r>
    </w:p>
    <w:p w14:paraId="3F3F47A5" w14:textId="77777777" w:rsidR="00FB1971" w:rsidRPr="00D409E4" w:rsidRDefault="00D7048D" w:rsidP="00F271C9">
      <w:pPr>
        <w:spacing w:line="276" w:lineRule="auto"/>
        <w:jc w:val="both"/>
      </w:pPr>
      <w:proofErr w:type="spellStart"/>
      <w:r w:rsidRPr="00D409E4">
        <w:t>sdie</w:t>
      </w:r>
      <w:proofErr w:type="spellEnd"/>
      <w:r w:rsidRPr="00D409E4">
        <w:t xml:space="preserve"> </w:t>
      </w:r>
      <w:r w:rsidRPr="00D409E4">
        <w:tab/>
      </w:r>
      <w:r w:rsidRPr="00D409E4">
        <w:tab/>
        <w:t>= 80</w:t>
      </w:r>
    </w:p>
    <w:p w14:paraId="79AC6A51" w14:textId="77777777" w:rsidR="00FB1971" w:rsidRPr="00D409E4" w:rsidRDefault="00FB1971" w:rsidP="00F271C9">
      <w:pPr>
        <w:spacing w:line="276" w:lineRule="auto"/>
        <w:jc w:val="both"/>
      </w:pPr>
    </w:p>
    <w:p w14:paraId="66779C69" w14:textId="77777777" w:rsidR="00FB1971" w:rsidRPr="00D409E4" w:rsidRDefault="00D7048D" w:rsidP="00F271C9">
      <w:pPr>
        <w:spacing w:line="276" w:lineRule="auto"/>
        <w:jc w:val="both"/>
      </w:pPr>
      <w:proofErr w:type="gramStart"/>
      <w:r w:rsidRPr="00D409E4">
        <w:t>;Reference</w:t>
      </w:r>
      <w:proofErr w:type="gramEnd"/>
      <w:r w:rsidRPr="00D409E4">
        <w:t xml:space="preserve"> or vacuum dielectric constant</w:t>
      </w:r>
    </w:p>
    <w:p w14:paraId="15B85312" w14:textId="77777777" w:rsidR="00FB1971" w:rsidRPr="00D409E4" w:rsidRDefault="00D7048D" w:rsidP="00F271C9">
      <w:pPr>
        <w:spacing w:line="276" w:lineRule="auto"/>
        <w:jc w:val="both"/>
      </w:pPr>
      <w:proofErr w:type="spellStart"/>
      <w:r w:rsidRPr="00D409E4">
        <w:t>vdie</w:t>
      </w:r>
      <w:proofErr w:type="spellEnd"/>
      <w:r w:rsidRPr="00D409E4">
        <w:t xml:space="preserve"> </w:t>
      </w:r>
      <w:r w:rsidRPr="00D409E4">
        <w:tab/>
      </w:r>
      <w:r w:rsidRPr="00D409E4">
        <w:tab/>
        <w:t>= 1</w:t>
      </w:r>
    </w:p>
    <w:p w14:paraId="5B5794BB" w14:textId="77777777" w:rsidR="00FB1971" w:rsidRPr="00D409E4" w:rsidRDefault="00FB1971" w:rsidP="00F271C9">
      <w:pPr>
        <w:spacing w:line="276" w:lineRule="auto"/>
        <w:jc w:val="both"/>
      </w:pPr>
    </w:p>
    <w:p w14:paraId="49F1B6CE" w14:textId="77777777" w:rsidR="00FB1971" w:rsidRPr="00D409E4" w:rsidRDefault="00D7048D" w:rsidP="00F271C9">
      <w:pPr>
        <w:spacing w:line="276" w:lineRule="auto"/>
        <w:jc w:val="both"/>
      </w:pPr>
      <w:proofErr w:type="gramStart"/>
      <w:r w:rsidRPr="00D409E4">
        <w:t>;Solvent</w:t>
      </w:r>
      <w:proofErr w:type="gramEnd"/>
      <w:r w:rsidRPr="00D409E4">
        <w:t xml:space="preserve"> probe radius</w:t>
      </w:r>
    </w:p>
    <w:p w14:paraId="58FED3C0" w14:textId="77777777" w:rsidR="00FB1971" w:rsidRPr="00D409E4" w:rsidRDefault="00D7048D" w:rsidP="00F271C9">
      <w:pPr>
        <w:spacing w:line="276" w:lineRule="auto"/>
        <w:jc w:val="both"/>
      </w:pPr>
      <w:proofErr w:type="spellStart"/>
      <w:r w:rsidRPr="00D409E4">
        <w:t>srad</w:t>
      </w:r>
      <w:proofErr w:type="spellEnd"/>
      <w:r w:rsidRPr="00D409E4">
        <w:t xml:space="preserve"> </w:t>
      </w:r>
      <w:r w:rsidRPr="00D409E4">
        <w:tab/>
      </w:r>
      <w:r w:rsidRPr="00D409E4">
        <w:tab/>
        <w:t>= 1.4</w:t>
      </w:r>
    </w:p>
    <w:p w14:paraId="430E6190" w14:textId="77777777" w:rsidR="00FB1971" w:rsidRPr="00D409E4" w:rsidRDefault="00FB1971" w:rsidP="00F271C9">
      <w:pPr>
        <w:spacing w:line="276" w:lineRule="auto"/>
        <w:jc w:val="both"/>
      </w:pPr>
    </w:p>
    <w:p w14:paraId="19C1B1F9" w14:textId="77777777" w:rsidR="00FB1971" w:rsidRPr="00D409E4" w:rsidRDefault="00D7048D" w:rsidP="00F271C9">
      <w:pPr>
        <w:spacing w:line="276" w:lineRule="auto"/>
        <w:jc w:val="both"/>
      </w:pPr>
      <w:proofErr w:type="gramStart"/>
      <w:r w:rsidRPr="00D409E4">
        <w:t>;Method</w:t>
      </w:r>
      <w:proofErr w:type="gramEnd"/>
      <w:r w:rsidRPr="00D409E4">
        <w:t xml:space="preserve"> used to map biomolecular charges on grid. </w:t>
      </w:r>
      <w:proofErr w:type="spellStart"/>
      <w:r w:rsidRPr="00D409E4">
        <w:t>chgm</w:t>
      </w:r>
      <w:proofErr w:type="spellEnd"/>
      <w:r w:rsidRPr="00D409E4">
        <w:t xml:space="preserve"> = spl0 or spl2 or spl4</w:t>
      </w:r>
    </w:p>
    <w:p w14:paraId="36D55D12" w14:textId="77777777" w:rsidR="00FB1971" w:rsidRPr="00D409E4" w:rsidRDefault="00D7048D" w:rsidP="00F271C9">
      <w:pPr>
        <w:spacing w:line="276" w:lineRule="auto"/>
        <w:jc w:val="both"/>
      </w:pPr>
      <w:proofErr w:type="spellStart"/>
      <w:r w:rsidRPr="00D409E4">
        <w:t>chgm</w:t>
      </w:r>
      <w:proofErr w:type="spellEnd"/>
      <w:r w:rsidRPr="00D409E4">
        <w:t xml:space="preserve">            = spl4</w:t>
      </w:r>
    </w:p>
    <w:p w14:paraId="32605D8C" w14:textId="77777777" w:rsidR="00FB1971" w:rsidRPr="00D409E4" w:rsidRDefault="00FB1971" w:rsidP="00F271C9">
      <w:pPr>
        <w:spacing w:line="276" w:lineRule="auto"/>
        <w:jc w:val="both"/>
      </w:pPr>
    </w:p>
    <w:p w14:paraId="35F18DD1" w14:textId="77777777" w:rsidR="00FB1971" w:rsidRPr="00D409E4" w:rsidRDefault="00D7048D" w:rsidP="00F271C9">
      <w:pPr>
        <w:spacing w:line="276" w:lineRule="auto"/>
        <w:jc w:val="both"/>
      </w:pPr>
      <w:proofErr w:type="gramStart"/>
      <w:r w:rsidRPr="00D409E4">
        <w:t>;Model</w:t>
      </w:r>
      <w:proofErr w:type="gramEnd"/>
      <w:r w:rsidRPr="00D409E4">
        <w:t xml:space="preserve"> used to construct dielectric and ionic boundary. </w:t>
      </w:r>
      <w:proofErr w:type="spellStart"/>
      <w:r w:rsidRPr="00D409E4">
        <w:t>srfm</w:t>
      </w:r>
      <w:proofErr w:type="spellEnd"/>
      <w:r w:rsidRPr="00D409E4">
        <w:t xml:space="preserve"> = </w:t>
      </w:r>
      <w:proofErr w:type="spellStart"/>
      <w:r w:rsidRPr="00D409E4">
        <w:t>smol</w:t>
      </w:r>
      <w:proofErr w:type="spellEnd"/>
      <w:r w:rsidRPr="00D409E4">
        <w:t xml:space="preserve"> or spl2 or spl4</w:t>
      </w:r>
    </w:p>
    <w:p w14:paraId="0EDA491F" w14:textId="77777777" w:rsidR="00FB1971" w:rsidRPr="00D409E4" w:rsidRDefault="00D7048D" w:rsidP="00F271C9">
      <w:pPr>
        <w:spacing w:line="276" w:lineRule="auto"/>
        <w:jc w:val="both"/>
      </w:pPr>
      <w:proofErr w:type="spellStart"/>
      <w:r w:rsidRPr="00D409E4">
        <w:t>srfm</w:t>
      </w:r>
      <w:proofErr w:type="spellEnd"/>
      <w:r w:rsidRPr="00D409E4">
        <w:t xml:space="preserve">            = </w:t>
      </w:r>
      <w:proofErr w:type="spellStart"/>
      <w:r w:rsidRPr="00D409E4">
        <w:t>smol</w:t>
      </w:r>
      <w:proofErr w:type="spellEnd"/>
    </w:p>
    <w:p w14:paraId="6733D498" w14:textId="77777777" w:rsidR="00FB1971" w:rsidRPr="00D409E4" w:rsidRDefault="00FB1971" w:rsidP="00F271C9">
      <w:pPr>
        <w:spacing w:line="276" w:lineRule="auto"/>
        <w:jc w:val="both"/>
      </w:pPr>
    </w:p>
    <w:p w14:paraId="4A6FBD1C" w14:textId="77777777" w:rsidR="00FB1971" w:rsidRPr="00D409E4" w:rsidRDefault="00D7048D" w:rsidP="00F271C9">
      <w:pPr>
        <w:spacing w:line="276" w:lineRule="auto"/>
        <w:jc w:val="both"/>
      </w:pPr>
      <w:proofErr w:type="gramStart"/>
      <w:r w:rsidRPr="00D409E4">
        <w:t>;Value</w:t>
      </w:r>
      <w:proofErr w:type="gramEnd"/>
      <w:r w:rsidRPr="00D409E4">
        <w:t xml:space="preserve"> for cubic spline window. Only used in case of </w:t>
      </w:r>
      <w:proofErr w:type="spellStart"/>
      <w:r w:rsidRPr="00D409E4">
        <w:t>srfm</w:t>
      </w:r>
      <w:proofErr w:type="spellEnd"/>
      <w:r w:rsidRPr="00D409E4">
        <w:t xml:space="preserve"> = spl2 or spl4.</w:t>
      </w:r>
    </w:p>
    <w:p w14:paraId="3BB6B89C" w14:textId="77777777" w:rsidR="00FB1971" w:rsidRPr="00D409E4" w:rsidRDefault="00D7048D" w:rsidP="00F271C9">
      <w:pPr>
        <w:spacing w:line="276" w:lineRule="auto"/>
        <w:jc w:val="both"/>
      </w:pPr>
      <w:proofErr w:type="spellStart"/>
      <w:r w:rsidRPr="00D409E4">
        <w:t>swin</w:t>
      </w:r>
      <w:proofErr w:type="spellEnd"/>
      <w:r w:rsidRPr="00D409E4">
        <w:t xml:space="preserve"> </w:t>
      </w:r>
      <w:r w:rsidRPr="00D409E4">
        <w:tab/>
      </w:r>
      <w:r w:rsidRPr="00D409E4">
        <w:tab/>
        <w:t>= 0.30</w:t>
      </w:r>
    </w:p>
    <w:p w14:paraId="6BD4FF8D" w14:textId="77777777" w:rsidR="00FB1971" w:rsidRPr="00D409E4" w:rsidRDefault="00FB1971" w:rsidP="00F271C9">
      <w:pPr>
        <w:spacing w:line="276" w:lineRule="auto"/>
        <w:jc w:val="both"/>
      </w:pPr>
    </w:p>
    <w:p w14:paraId="655CBDFB" w14:textId="77777777" w:rsidR="00FB1971" w:rsidRPr="00D409E4" w:rsidRDefault="00D7048D" w:rsidP="00F271C9">
      <w:pPr>
        <w:spacing w:line="276" w:lineRule="auto"/>
        <w:jc w:val="both"/>
      </w:pPr>
      <w:proofErr w:type="gramStart"/>
      <w:r w:rsidRPr="00D409E4">
        <w:t>;</w:t>
      </w:r>
      <w:proofErr w:type="spellStart"/>
      <w:r w:rsidRPr="00D409E4">
        <w:t>Numebr</w:t>
      </w:r>
      <w:proofErr w:type="spellEnd"/>
      <w:proofErr w:type="gramEnd"/>
      <w:r w:rsidRPr="00D409E4">
        <w:t xml:space="preserve"> of grid point per A^2. Not used when (</w:t>
      </w:r>
      <w:proofErr w:type="spellStart"/>
      <w:r w:rsidRPr="00D409E4">
        <w:t>srad</w:t>
      </w:r>
      <w:proofErr w:type="spellEnd"/>
      <w:r w:rsidRPr="00D409E4">
        <w:t xml:space="preserve"> = 0.0) or (</w:t>
      </w:r>
      <w:proofErr w:type="spellStart"/>
      <w:r w:rsidRPr="00D409E4">
        <w:t>srfm</w:t>
      </w:r>
      <w:proofErr w:type="spellEnd"/>
      <w:r w:rsidRPr="00D409E4">
        <w:t xml:space="preserve"> = spl2 or spl4)</w:t>
      </w:r>
    </w:p>
    <w:p w14:paraId="31F12678" w14:textId="77777777" w:rsidR="00FB1971" w:rsidRPr="00D409E4" w:rsidRDefault="00D7048D" w:rsidP="00F271C9">
      <w:pPr>
        <w:spacing w:line="276" w:lineRule="auto"/>
        <w:jc w:val="both"/>
      </w:pPr>
      <w:proofErr w:type="spellStart"/>
      <w:r w:rsidRPr="00D409E4">
        <w:t>sdens</w:t>
      </w:r>
      <w:proofErr w:type="spellEnd"/>
      <w:r w:rsidRPr="00D409E4">
        <w:t xml:space="preserve"> </w:t>
      </w:r>
      <w:r w:rsidRPr="00D409E4">
        <w:tab/>
      </w:r>
      <w:r w:rsidRPr="00D409E4">
        <w:tab/>
        <w:t>= 10</w:t>
      </w:r>
    </w:p>
    <w:p w14:paraId="0B5D8CBC" w14:textId="77777777" w:rsidR="00FB1971" w:rsidRPr="00D409E4" w:rsidRDefault="00FB1971" w:rsidP="00F271C9">
      <w:pPr>
        <w:spacing w:line="276" w:lineRule="auto"/>
        <w:jc w:val="both"/>
      </w:pPr>
    </w:p>
    <w:p w14:paraId="1EECB22F" w14:textId="77777777" w:rsidR="00FB1971" w:rsidRPr="00D409E4" w:rsidRDefault="00D7048D" w:rsidP="00F271C9">
      <w:pPr>
        <w:spacing w:line="276" w:lineRule="auto"/>
        <w:jc w:val="both"/>
      </w:pPr>
      <w:proofErr w:type="gramStart"/>
      <w:r w:rsidRPr="00D409E4">
        <w:t>;Temperature</w:t>
      </w:r>
      <w:proofErr w:type="gramEnd"/>
      <w:r w:rsidRPr="00D409E4">
        <w:t xml:space="preserve"> in K</w:t>
      </w:r>
    </w:p>
    <w:p w14:paraId="797C7D27" w14:textId="77777777" w:rsidR="00FB1971" w:rsidRPr="00D409E4" w:rsidRDefault="00D7048D" w:rsidP="00F271C9">
      <w:pPr>
        <w:spacing w:line="276" w:lineRule="auto"/>
        <w:jc w:val="both"/>
      </w:pPr>
      <w:r w:rsidRPr="00D409E4">
        <w:t xml:space="preserve">temp </w:t>
      </w:r>
      <w:r w:rsidRPr="00D409E4">
        <w:tab/>
      </w:r>
      <w:r w:rsidRPr="00D409E4">
        <w:tab/>
        <w:t>= 300</w:t>
      </w:r>
    </w:p>
    <w:p w14:paraId="37DA3755" w14:textId="77777777" w:rsidR="00FB1971" w:rsidRPr="00D409E4" w:rsidRDefault="00FB1971" w:rsidP="00F271C9">
      <w:pPr>
        <w:spacing w:line="276" w:lineRule="auto"/>
        <w:jc w:val="both"/>
      </w:pPr>
    </w:p>
    <w:p w14:paraId="49897C97" w14:textId="77777777" w:rsidR="00FB1971" w:rsidRPr="00D409E4" w:rsidRDefault="00D7048D" w:rsidP="00F271C9">
      <w:pPr>
        <w:spacing w:line="276" w:lineRule="auto"/>
        <w:jc w:val="both"/>
      </w:pPr>
      <w:proofErr w:type="gramStart"/>
      <w:r w:rsidRPr="00D409E4">
        <w:t>;Type</w:t>
      </w:r>
      <w:proofErr w:type="gramEnd"/>
      <w:r w:rsidRPr="00D409E4">
        <w:t xml:space="preserve"> of boundary condition to solve PB equation. </w:t>
      </w:r>
      <w:proofErr w:type="spellStart"/>
      <w:r w:rsidRPr="00D409E4">
        <w:t>bcfl</w:t>
      </w:r>
      <w:proofErr w:type="spellEnd"/>
      <w:r w:rsidRPr="00D409E4">
        <w:t xml:space="preserve"> = zero or </w:t>
      </w:r>
      <w:proofErr w:type="spellStart"/>
      <w:r w:rsidRPr="00D409E4">
        <w:t>sdh</w:t>
      </w:r>
      <w:proofErr w:type="spellEnd"/>
      <w:r w:rsidRPr="00D409E4">
        <w:t xml:space="preserve"> or </w:t>
      </w:r>
      <w:proofErr w:type="spellStart"/>
      <w:r w:rsidRPr="00D409E4">
        <w:t>mdh</w:t>
      </w:r>
      <w:proofErr w:type="spellEnd"/>
      <w:r w:rsidRPr="00D409E4">
        <w:t xml:space="preserve"> or focus or map</w:t>
      </w:r>
    </w:p>
    <w:p w14:paraId="3A7D75FC" w14:textId="77777777" w:rsidR="00FB1971" w:rsidRPr="00D409E4" w:rsidRDefault="00D7048D" w:rsidP="00F271C9">
      <w:pPr>
        <w:spacing w:line="276" w:lineRule="auto"/>
        <w:jc w:val="both"/>
      </w:pPr>
      <w:proofErr w:type="spellStart"/>
      <w:r w:rsidRPr="00D409E4">
        <w:t>bcfl</w:t>
      </w:r>
      <w:proofErr w:type="spellEnd"/>
      <w:r w:rsidRPr="00D409E4">
        <w:t xml:space="preserve"> </w:t>
      </w:r>
      <w:r w:rsidRPr="00D409E4">
        <w:tab/>
      </w:r>
      <w:r w:rsidRPr="00D409E4">
        <w:tab/>
        <w:t xml:space="preserve">= </w:t>
      </w:r>
      <w:proofErr w:type="spellStart"/>
      <w:r w:rsidRPr="00D409E4">
        <w:t>mdh</w:t>
      </w:r>
      <w:proofErr w:type="spellEnd"/>
    </w:p>
    <w:p w14:paraId="7A24292C" w14:textId="77777777" w:rsidR="00FB1971" w:rsidRPr="00D409E4" w:rsidRDefault="00FB1971" w:rsidP="00F271C9">
      <w:pPr>
        <w:spacing w:line="276" w:lineRule="auto"/>
        <w:jc w:val="both"/>
      </w:pPr>
    </w:p>
    <w:p w14:paraId="584C7B03" w14:textId="77777777" w:rsidR="00FB1971" w:rsidRPr="00D409E4" w:rsidRDefault="00D7048D" w:rsidP="00F271C9">
      <w:pPr>
        <w:spacing w:line="276" w:lineRule="auto"/>
        <w:jc w:val="both"/>
      </w:pPr>
      <w:proofErr w:type="gramStart"/>
      <w:r w:rsidRPr="00D409E4">
        <w:t>;Non</w:t>
      </w:r>
      <w:proofErr w:type="gramEnd"/>
      <w:r w:rsidRPr="00D409E4">
        <w:t>-linear (</w:t>
      </w:r>
      <w:proofErr w:type="spellStart"/>
      <w:r w:rsidRPr="00D409E4">
        <w:t>npbe</w:t>
      </w:r>
      <w:proofErr w:type="spellEnd"/>
      <w:r w:rsidRPr="00D409E4">
        <w:t>) or linear (</w:t>
      </w:r>
      <w:proofErr w:type="spellStart"/>
      <w:r w:rsidRPr="00D409E4">
        <w:t>lpbe</w:t>
      </w:r>
      <w:proofErr w:type="spellEnd"/>
      <w:r w:rsidRPr="00D409E4">
        <w:t>) PB equation to solve</w:t>
      </w:r>
    </w:p>
    <w:p w14:paraId="09181003" w14:textId="77777777" w:rsidR="00FB1971" w:rsidRPr="00D409E4" w:rsidRDefault="00D7048D" w:rsidP="00F271C9">
      <w:pPr>
        <w:spacing w:line="276" w:lineRule="auto"/>
        <w:jc w:val="both"/>
      </w:pPr>
      <w:proofErr w:type="spellStart"/>
      <w:r w:rsidRPr="00D409E4">
        <w:t>PBsolver</w:t>
      </w:r>
      <w:proofErr w:type="spellEnd"/>
      <w:r w:rsidRPr="00D409E4">
        <w:t xml:space="preserve"> </w:t>
      </w:r>
      <w:r w:rsidRPr="00D409E4">
        <w:tab/>
        <w:t xml:space="preserve">= </w:t>
      </w:r>
      <w:proofErr w:type="spellStart"/>
      <w:r w:rsidRPr="00D409E4">
        <w:t>lpbe</w:t>
      </w:r>
      <w:proofErr w:type="spellEnd"/>
    </w:p>
    <w:p w14:paraId="7B2B0878" w14:textId="77777777" w:rsidR="00FB1971" w:rsidRPr="00D409E4" w:rsidRDefault="00FB1971" w:rsidP="00F271C9">
      <w:pPr>
        <w:spacing w:line="276" w:lineRule="auto"/>
        <w:jc w:val="both"/>
      </w:pPr>
    </w:p>
    <w:p w14:paraId="3CF0EB70" w14:textId="77777777" w:rsidR="00FB1971" w:rsidRPr="00D409E4" w:rsidRDefault="00FB1971" w:rsidP="00F271C9">
      <w:pPr>
        <w:spacing w:line="276" w:lineRule="auto"/>
        <w:jc w:val="both"/>
      </w:pPr>
    </w:p>
    <w:p w14:paraId="01850DAB" w14:textId="77777777" w:rsidR="00FB1971" w:rsidRPr="00D409E4" w:rsidRDefault="00D7048D" w:rsidP="00F271C9">
      <w:pPr>
        <w:spacing w:line="276" w:lineRule="auto"/>
        <w:jc w:val="both"/>
      </w:pPr>
      <w:r w:rsidRPr="00D409E4">
        <w:t>;========================================================</w:t>
      </w:r>
    </w:p>
    <w:p w14:paraId="686A14C3" w14:textId="77777777" w:rsidR="00FB1971" w:rsidRPr="00D409E4" w:rsidRDefault="00D7048D" w:rsidP="00F271C9">
      <w:pPr>
        <w:spacing w:line="276" w:lineRule="auto"/>
        <w:jc w:val="both"/>
      </w:pPr>
      <w:proofErr w:type="gramStart"/>
      <w:r w:rsidRPr="00D409E4">
        <w:t>;APBS</w:t>
      </w:r>
      <w:proofErr w:type="gramEnd"/>
      <w:r w:rsidRPr="00D409E4">
        <w:t xml:space="preserve"> </w:t>
      </w:r>
      <w:proofErr w:type="spellStart"/>
      <w:r w:rsidRPr="00D409E4">
        <w:t>kwywords</w:t>
      </w:r>
      <w:proofErr w:type="spellEnd"/>
      <w:r w:rsidRPr="00D409E4">
        <w:t xml:space="preserve"> for </w:t>
      </w:r>
      <w:proofErr w:type="spellStart"/>
      <w:r w:rsidRPr="00D409E4">
        <w:t>Apolar</w:t>
      </w:r>
      <w:proofErr w:type="spellEnd"/>
      <w:r w:rsidRPr="00D409E4">
        <w:t>/Non-polar solvation calculation</w:t>
      </w:r>
    </w:p>
    <w:p w14:paraId="48AB6D29" w14:textId="77777777" w:rsidR="00FB1971" w:rsidRPr="00D409E4" w:rsidRDefault="00D7048D" w:rsidP="00F271C9">
      <w:pPr>
        <w:spacing w:line="276" w:lineRule="auto"/>
        <w:jc w:val="both"/>
      </w:pPr>
      <w:r w:rsidRPr="00D409E4">
        <w:t>;========================================================</w:t>
      </w:r>
    </w:p>
    <w:p w14:paraId="7387878C" w14:textId="77777777" w:rsidR="00FB1971" w:rsidRPr="00D409E4" w:rsidRDefault="00D7048D" w:rsidP="00F271C9">
      <w:pPr>
        <w:spacing w:line="276" w:lineRule="auto"/>
        <w:jc w:val="both"/>
      </w:pPr>
      <w:proofErr w:type="gramStart"/>
      <w:r w:rsidRPr="00D409E4">
        <w:t>;Non</w:t>
      </w:r>
      <w:proofErr w:type="gramEnd"/>
      <w:r w:rsidRPr="00D409E4">
        <w:t>-polar solvation calculation: "yes" or "no"</w:t>
      </w:r>
    </w:p>
    <w:p w14:paraId="3167F4E8" w14:textId="77777777" w:rsidR="00FB1971" w:rsidRPr="00D409E4" w:rsidRDefault="00D7048D" w:rsidP="00F271C9">
      <w:pPr>
        <w:spacing w:line="276" w:lineRule="auto"/>
        <w:jc w:val="both"/>
      </w:pPr>
      <w:proofErr w:type="spellStart"/>
      <w:r w:rsidRPr="00D409E4">
        <w:t>apolar</w:t>
      </w:r>
      <w:proofErr w:type="spellEnd"/>
      <w:r w:rsidRPr="00D409E4">
        <w:tab/>
      </w:r>
      <w:r w:rsidRPr="00D409E4">
        <w:tab/>
        <w:t>= yes</w:t>
      </w:r>
    </w:p>
    <w:p w14:paraId="7C2B233F" w14:textId="77777777" w:rsidR="00FB1971" w:rsidRPr="00D409E4" w:rsidRDefault="00FB1971" w:rsidP="00F271C9">
      <w:pPr>
        <w:spacing w:line="276" w:lineRule="auto"/>
        <w:jc w:val="both"/>
      </w:pPr>
    </w:p>
    <w:p w14:paraId="1DF42638" w14:textId="77777777" w:rsidR="00FB1971" w:rsidRPr="00D409E4" w:rsidRDefault="00D7048D" w:rsidP="00F271C9">
      <w:pPr>
        <w:spacing w:line="276" w:lineRule="auto"/>
        <w:jc w:val="both"/>
      </w:pPr>
      <w:proofErr w:type="gramStart"/>
      <w:r w:rsidRPr="00D409E4">
        <w:t>;Repulsive</w:t>
      </w:r>
      <w:proofErr w:type="gramEnd"/>
      <w:r w:rsidRPr="00D409E4">
        <w:t xml:space="preserve"> contribution to Non-polar</w:t>
      </w:r>
    </w:p>
    <w:p w14:paraId="3A6AEF69" w14:textId="77777777" w:rsidR="00FB1971" w:rsidRPr="00830543" w:rsidRDefault="00D7048D" w:rsidP="00F271C9">
      <w:pPr>
        <w:spacing w:line="276" w:lineRule="auto"/>
        <w:jc w:val="both"/>
        <w:rPr>
          <w:lang w:val="es-US"/>
        </w:rPr>
      </w:pPr>
      <w:r w:rsidRPr="00830543">
        <w:rPr>
          <w:lang w:val="es-US"/>
        </w:rPr>
        <w:t>;===SASA model ====</w:t>
      </w:r>
    </w:p>
    <w:p w14:paraId="336F6A69" w14:textId="77777777" w:rsidR="00FB1971" w:rsidRPr="00830543" w:rsidRDefault="00FB1971" w:rsidP="00F271C9">
      <w:pPr>
        <w:spacing w:line="276" w:lineRule="auto"/>
        <w:jc w:val="both"/>
        <w:rPr>
          <w:lang w:val="es-US"/>
        </w:rPr>
      </w:pPr>
    </w:p>
    <w:p w14:paraId="5451FAC3" w14:textId="77777777" w:rsidR="00FB1971" w:rsidRPr="00830543" w:rsidRDefault="00D7048D" w:rsidP="00F271C9">
      <w:pPr>
        <w:spacing w:line="276" w:lineRule="auto"/>
        <w:jc w:val="both"/>
        <w:rPr>
          <w:lang w:val="es-US"/>
        </w:rPr>
      </w:pPr>
      <w:r w:rsidRPr="00830543">
        <w:rPr>
          <w:lang w:val="es-US"/>
        </w:rPr>
        <w:t>;Gamma (Surface Tension) kJ/(mol A^2)</w:t>
      </w:r>
    </w:p>
    <w:p w14:paraId="680DE2A7" w14:textId="77777777" w:rsidR="00FB1971" w:rsidRPr="00D409E4" w:rsidRDefault="00D7048D" w:rsidP="00F271C9">
      <w:pPr>
        <w:spacing w:line="276" w:lineRule="auto"/>
        <w:jc w:val="both"/>
      </w:pPr>
      <w:r w:rsidRPr="00D409E4">
        <w:t>gamma           = 0.0226778</w:t>
      </w:r>
    </w:p>
    <w:p w14:paraId="77BD1C5F" w14:textId="77777777" w:rsidR="00FB1971" w:rsidRPr="00D409E4" w:rsidRDefault="00FB1971" w:rsidP="00F271C9">
      <w:pPr>
        <w:spacing w:line="276" w:lineRule="auto"/>
        <w:jc w:val="both"/>
      </w:pPr>
    </w:p>
    <w:p w14:paraId="2CF66472" w14:textId="77777777" w:rsidR="00FB1971" w:rsidRPr="00D409E4" w:rsidRDefault="00D7048D" w:rsidP="00F271C9">
      <w:pPr>
        <w:spacing w:line="276" w:lineRule="auto"/>
        <w:jc w:val="both"/>
      </w:pPr>
      <w:proofErr w:type="gramStart"/>
      <w:r w:rsidRPr="00D409E4">
        <w:lastRenderedPageBreak/>
        <w:t>;Probe</w:t>
      </w:r>
      <w:proofErr w:type="gramEnd"/>
      <w:r w:rsidRPr="00D409E4">
        <w:t xml:space="preserve"> radius for SASA (A)</w:t>
      </w:r>
    </w:p>
    <w:p w14:paraId="03782DAE" w14:textId="77777777" w:rsidR="00FB1971" w:rsidRPr="00D409E4" w:rsidRDefault="00D7048D" w:rsidP="00F271C9">
      <w:pPr>
        <w:spacing w:line="276" w:lineRule="auto"/>
        <w:jc w:val="both"/>
      </w:pPr>
      <w:proofErr w:type="spellStart"/>
      <w:r w:rsidRPr="00D409E4">
        <w:t>sasrad</w:t>
      </w:r>
      <w:proofErr w:type="spellEnd"/>
      <w:r w:rsidRPr="00D409E4">
        <w:t xml:space="preserve">          = 1.4</w:t>
      </w:r>
    </w:p>
    <w:p w14:paraId="347D0B88" w14:textId="77777777" w:rsidR="00FB1971" w:rsidRPr="00D409E4" w:rsidRDefault="00FB1971" w:rsidP="00F271C9">
      <w:pPr>
        <w:spacing w:line="276" w:lineRule="auto"/>
        <w:jc w:val="both"/>
      </w:pPr>
    </w:p>
    <w:p w14:paraId="3C303766" w14:textId="77777777" w:rsidR="00FB1971" w:rsidRPr="00D409E4" w:rsidRDefault="00D7048D" w:rsidP="00F271C9">
      <w:pPr>
        <w:spacing w:line="276" w:lineRule="auto"/>
        <w:jc w:val="both"/>
      </w:pPr>
      <w:proofErr w:type="gramStart"/>
      <w:r w:rsidRPr="00D409E4">
        <w:t>;Offset</w:t>
      </w:r>
      <w:proofErr w:type="gramEnd"/>
      <w:r w:rsidRPr="00D409E4">
        <w:t xml:space="preserve"> (c) kJ/mol</w:t>
      </w:r>
    </w:p>
    <w:p w14:paraId="20CA197A" w14:textId="77777777" w:rsidR="00FB1971" w:rsidRPr="00D409E4" w:rsidRDefault="00D7048D" w:rsidP="00F271C9">
      <w:pPr>
        <w:spacing w:line="276" w:lineRule="auto"/>
        <w:jc w:val="both"/>
      </w:pPr>
      <w:proofErr w:type="spellStart"/>
      <w:r w:rsidRPr="00D409E4">
        <w:t>sasaconst</w:t>
      </w:r>
      <w:proofErr w:type="spellEnd"/>
      <w:r w:rsidRPr="00D409E4">
        <w:t xml:space="preserve">       = 3.84982</w:t>
      </w:r>
    </w:p>
    <w:p w14:paraId="0440137F" w14:textId="77777777" w:rsidR="00FB1971" w:rsidRPr="00D409E4" w:rsidRDefault="00FB1971" w:rsidP="00F271C9">
      <w:pPr>
        <w:spacing w:line="276" w:lineRule="auto"/>
        <w:jc w:val="both"/>
      </w:pPr>
    </w:p>
    <w:p w14:paraId="2938AF21" w14:textId="77777777" w:rsidR="00FB1971" w:rsidRPr="00D409E4" w:rsidRDefault="00D7048D" w:rsidP="00F271C9">
      <w:pPr>
        <w:spacing w:line="276" w:lineRule="auto"/>
        <w:jc w:val="both"/>
      </w:pPr>
      <w:proofErr w:type="gramStart"/>
      <w:r w:rsidRPr="00D409E4">
        <w:t>;=</w:t>
      </w:r>
      <w:proofErr w:type="gramEnd"/>
      <w:r w:rsidRPr="00D409E4">
        <w:t>==SAV model===</w:t>
      </w:r>
    </w:p>
    <w:p w14:paraId="7EA33D1B" w14:textId="77777777" w:rsidR="00FB1971" w:rsidRPr="00D409E4" w:rsidRDefault="00D7048D" w:rsidP="00F271C9">
      <w:pPr>
        <w:spacing w:line="276" w:lineRule="auto"/>
        <w:jc w:val="both"/>
      </w:pPr>
      <w:proofErr w:type="gramStart"/>
      <w:r w:rsidRPr="00D409E4">
        <w:t>;Pressure</w:t>
      </w:r>
      <w:proofErr w:type="gramEnd"/>
      <w:r w:rsidRPr="00D409E4">
        <w:t xml:space="preserve"> kJ/(mol A^3)</w:t>
      </w:r>
    </w:p>
    <w:p w14:paraId="576C36E2" w14:textId="77777777" w:rsidR="00FB1971" w:rsidRPr="00D409E4" w:rsidRDefault="00D7048D" w:rsidP="00F271C9">
      <w:pPr>
        <w:spacing w:line="276" w:lineRule="auto"/>
        <w:jc w:val="both"/>
      </w:pPr>
      <w:r w:rsidRPr="00D409E4">
        <w:t>press           = 0</w:t>
      </w:r>
    </w:p>
    <w:p w14:paraId="6D826287" w14:textId="77777777" w:rsidR="00FB1971" w:rsidRPr="00D409E4" w:rsidRDefault="00FB1971" w:rsidP="00F271C9">
      <w:pPr>
        <w:spacing w:line="276" w:lineRule="auto"/>
        <w:jc w:val="both"/>
      </w:pPr>
    </w:p>
    <w:p w14:paraId="3E0ABA7F" w14:textId="77777777" w:rsidR="00FB1971" w:rsidRPr="00D409E4" w:rsidRDefault="00D7048D" w:rsidP="00F271C9">
      <w:pPr>
        <w:spacing w:line="276" w:lineRule="auto"/>
        <w:jc w:val="both"/>
      </w:pPr>
      <w:proofErr w:type="gramStart"/>
      <w:r w:rsidRPr="00D409E4">
        <w:t>;Probe</w:t>
      </w:r>
      <w:proofErr w:type="gramEnd"/>
      <w:r w:rsidRPr="00D409E4">
        <w:t xml:space="preserve"> radius for SAV (A)</w:t>
      </w:r>
    </w:p>
    <w:p w14:paraId="3CA171E1" w14:textId="77777777" w:rsidR="00FB1971" w:rsidRPr="00D409E4" w:rsidRDefault="00D7048D" w:rsidP="00F271C9">
      <w:pPr>
        <w:spacing w:line="276" w:lineRule="auto"/>
        <w:jc w:val="both"/>
      </w:pPr>
      <w:proofErr w:type="spellStart"/>
      <w:r w:rsidRPr="00D409E4">
        <w:t>savrad</w:t>
      </w:r>
      <w:proofErr w:type="spellEnd"/>
      <w:r w:rsidRPr="00D409E4">
        <w:t xml:space="preserve">          = 0</w:t>
      </w:r>
    </w:p>
    <w:p w14:paraId="189A931E" w14:textId="77777777" w:rsidR="00FB1971" w:rsidRPr="00D409E4" w:rsidRDefault="00FB1971" w:rsidP="00F271C9">
      <w:pPr>
        <w:spacing w:line="276" w:lineRule="auto"/>
        <w:jc w:val="both"/>
      </w:pPr>
    </w:p>
    <w:p w14:paraId="7D0A9939" w14:textId="77777777" w:rsidR="00FB1971" w:rsidRPr="00D409E4" w:rsidRDefault="00D7048D" w:rsidP="00F271C9">
      <w:pPr>
        <w:spacing w:line="276" w:lineRule="auto"/>
        <w:jc w:val="both"/>
      </w:pPr>
      <w:proofErr w:type="gramStart"/>
      <w:r w:rsidRPr="00D409E4">
        <w:t>;Offset</w:t>
      </w:r>
      <w:proofErr w:type="gramEnd"/>
      <w:r w:rsidRPr="00D409E4">
        <w:t xml:space="preserve"> (c) kJ/mol</w:t>
      </w:r>
    </w:p>
    <w:p w14:paraId="1AA509CF" w14:textId="77777777" w:rsidR="00FB1971" w:rsidRPr="00D409E4" w:rsidRDefault="00D7048D" w:rsidP="00F271C9">
      <w:pPr>
        <w:spacing w:line="276" w:lineRule="auto"/>
        <w:jc w:val="both"/>
      </w:pPr>
      <w:proofErr w:type="spellStart"/>
      <w:r w:rsidRPr="00D409E4">
        <w:t>savconst</w:t>
      </w:r>
      <w:proofErr w:type="spellEnd"/>
      <w:r w:rsidRPr="00D409E4">
        <w:t xml:space="preserve">        = 0</w:t>
      </w:r>
    </w:p>
    <w:p w14:paraId="48760578" w14:textId="77777777" w:rsidR="00FB1971" w:rsidRPr="00D409E4" w:rsidRDefault="00FB1971" w:rsidP="00F271C9">
      <w:pPr>
        <w:spacing w:line="276" w:lineRule="auto"/>
        <w:jc w:val="both"/>
      </w:pPr>
    </w:p>
    <w:p w14:paraId="72BC9A11" w14:textId="77777777" w:rsidR="00FB1971" w:rsidRPr="00D409E4" w:rsidRDefault="00D7048D" w:rsidP="00F271C9">
      <w:pPr>
        <w:spacing w:line="276" w:lineRule="auto"/>
        <w:jc w:val="both"/>
      </w:pPr>
      <w:proofErr w:type="gramStart"/>
      <w:r w:rsidRPr="00D409E4">
        <w:t>;Attractive</w:t>
      </w:r>
      <w:proofErr w:type="gramEnd"/>
      <w:r w:rsidRPr="00D409E4">
        <w:t xml:space="preserve"> contribution to Non-polar</w:t>
      </w:r>
    </w:p>
    <w:p w14:paraId="486F7756" w14:textId="77777777" w:rsidR="00FB1971" w:rsidRPr="00D409E4" w:rsidRDefault="00D7048D" w:rsidP="00F271C9">
      <w:pPr>
        <w:spacing w:line="276" w:lineRule="auto"/>
        <w:jc w:val="both"/>
      </w:pPr>
      <w:proofErr w:type="gramStart"/>
      <w:r w:rsidRPr="00D409E4">
        <w:t>;=</w:t>
      </w:r>
      <w:proofErr w:type="gramEnd"/>
      <w:r w:rsidRPr="00D409E4">
        <w:t>==WCA model ====</w:t>
      </w:r>
    </w:p>
    <w:p w14:paraId="7741ED23" w14:textId="77777777" w:rsidR="00FB1971" w:rsidRPr="00D409E4" w:rsidRDefault="00D7048D" w:rsidP="00F271C9">
      <w:pPr>
        <w:spacing w:line="276" w:lineRule="auto"/>
        <w:jc w:val="both"/>
      </w:pPr>
      <w:proofErr w:type="gramStart"/>
      <w:r w:rsidRPr="00D409E4">
        <w:t>;using</w:t>
      </w:r>
      <w:proofErr w:type="gramEnd"/>
      <w:r w:rsidRPr="00D409E4">
        <w:t xml:space="preserve"> WCA method: "yes" or "no"</w:t>
      </w:r>
    </w:p>
    <w:p w14:paraId="3733622F" w14:textId="77777777" w:rsidR="00FB1971" w:rsidRPr="00D409E4" w:rsidRDefault="00D7048D" w:rsidP="00F271C9">
      <w:pPr>
        <w:spacing w:line="276" w:lineRule="auto"/>
        <w:jc w:val="both"/>
      </w:pPr>
      <w:r w:rsidRPr="00D409E4">
        <w:t>WCA             = no</w:t>
      </w:r>
    </w:p>
    <w:p w14:paraId="494A7253" w14:textId="77777777" w:rsidR="00FB1971" w:rsidRPr="00D409E4" w:rsidRDefault="00FB1971" w:rsidP="00F271C9">
      <w:pPr>
        <w:spacing w:line="276" w:lineRule="auto"/>
        <w:jc w:val="both"/>
      </w:pPr>
    </w:p>
    <w:p w14:paraId="4810BE68" w14:textId="77777777" w:rsidR="00FB1971" w:rsidRPr="00D409E4" w:rsidRDefault="00D7048D" w:rsidP="00F271C9">
      <w:pPr>
        <w:spacing w:line="276" w:lineRule="auto"/>
        <w:jc w:val="both"/>
      </w:pPr>
      <w:proofErr w:type="gramStart"/>
      <w:r w:rsidRPr="00D409E4">
        <w:t>;Probe</w:t>
      </w:r>
      <w:proofErr w:type="gramEnd"/>
      <w:r w:rsidRPr="00D409E4">
        <w:t xml:space="preserve"> radius for WCA</w:t>
      </w:r>
    </w:p>
    <w:p w14:paraId="456576F8" w14:textId="77777777" w:rsidR="00FB1971" w:rsidRPr="00D409E4" w:rsidRDefault="00D7048D" w:rsidP="00F271C9">
      <w:pPr>
        <w:spacing w:line="276" w:lineRule="auto"/>
        <w:jc w:val="both"/>
      </w:pPr>
      <w:proofErr w:type="spellStart"/>
      <w:r w:rsidRPr="00D409E4">
        <w:t>wcarad</w:t>
      </w:r>
      <w:proofErr w:type="spellEnd"/>
      <w:r w:rsidRPr="00D409E4">
        <w:t xml:space="preserve">          = 1.20</w:t>
      </w:r>
    </w:p>
    <w:p w14:paraId="6091E41B" w14:textId="77777777" w:rsidR="00FB1971" w:rsidRPr="00D409E4" w:rsidRDefault="00FB1971" w:rsidP="00F271C9">
      <w:pPr>
        <w:spacing w:line="276" w:lineRule="auto"/>
        <w:jc w:val="both"/>
      </w:pPr>
    </w:p>
    <w:p w14:paraId="57E8BBBF" w14:textId="77777777" w:rsidR="00FB1971" w:rsidRPr="00D409E4" w:rsidRDefault="00D7048D" w:rsidP="00F271C9">
      <w:pPr>
        <w:spacing w:line="276" w:lineRule="auto"/>
        <w:jc w:val="both"/>
      </w:pPr>
      <w:proofErr w:type="gramStart"/>
      <w:r w:rsidRPr="00D409E4">
        <w:t>;bulk</w:t>
      </w:r>
      <w:proofErr w:type="gramEnd"/>
      <w:r w:rsidRPr="00D409E4">
        <w:t xml:space="preserve"> solvent density in A^3</w:t>
      </w:r>
    </w:p>
    <w:p w14:paraId="1677635C" w14:textId="77777777" w:rsidR="00FB1971" w:rsidRPr="00D409E4" w:rsidRDefault="00D7048D" w:rsidP="00F271C9">
      <w:pPr>
        <w:spacing w:line="276" w:lineRule="auto"/>
        <w:jc w:val="both"/>
      </w:pPr>
      <w:proofErr w:type="spellStart"/>
      <w:r w:rsidRPr="00D409E4">
        <w:t>bconc</w:t>
      </w:r>
      <w:proofErr w:type="spellEnd"/>
      <w:r w:rsidRPr="00D409E4">
        <w:tab/>
      </w:r>
      <w:r w:rsidRPr="00D409E4">
        <w:tab/>
        <w:t>= 0.033428</w:t>
      </w:r>
    </w:p>
    <w:p w14:paraId="7D2B7325" w14:textId="77777777" w:rsidR="00FB1971" w:rsidRPr="00D409E4" w:rsidRDefault="00FB1971" w:rsidP="00F271C9">
      <w:pPr>
        <w:spacing w:line="276" w:lineRule="auto"/>
        <w:jc w:val="both"/>
      </w:pPr>
    </w:p>
    <w:p w14:paraId="06ED5186" w14:textId="77777777" w:rsidR="00FB1971" w:rsidRPr="00D409E4" w:rsidRDefault="00D7048D" w:rsidP="00F271C9">
      <w:pPr>
        <w:spacing w:line="276" w:lineRule="auto"/>
        <w:jc w:val="both"/>
      </w:pPr>
      <w:proofErr w:type="gramStart"/>
      <w:r w:rsidRPr="00D409E4">
        <w:t>;</w:t>
      </w:r>
      <w:proofErr w:type="spellStart"/>
      <w:r w:rsidRPr="00D409E4">
        <w:t>displacment</w:t>
      </w:r>
      <w:proofErr w:type="spellEnd"/>
      <w:proofErr w:type="gramEnd"/>
      <w:r w:rsidRPr="00D409E4">
        <w:t xml:space="preserve"> in A for surface area derivative calculation</w:t>
      </w:r>
    </w:p>
    <w:p w14:paraId="595D378D" w14:textId="77777777" w:rsidR="00FB1971" w:rsidRPr="00D409E4" w:rsidRDefault="00D7048D" w:rsidP="00F271C9">
      <w:pPr>
        <w:spacing w:line="276" w:lineRule="auto"/>
        <w:jc w:val="both"/>
      </w:pPr>
      <w:proofErr w:type="spellStart"/>
      <w:r w:rsidRPr="00D409E4">
        <w:t>dpos</w:t>
      </w:r>
      <w:proofErr w:type="spellEnd"/>
      <w:r w:rsidRPr="00D409E4">
        <w:tab/>
      </w:r>
      <w:r w:rsidRPr="00D409E4">
        <w:tab/>
        <w:t>= 0.05</w:t>
      </w:r>
    </w:p>
    <w:p w14:paraId="68290D10" w14:textId="77777777" w:rsidR="00FB1971" w:rsidRPr="00D409E4" w:rsidRDefault="00FB1971" w:rsidP="00F271C9">
      <w:pPr>
        <w:spacing w:line="276" w:lineRule="auto"/>
        <w:jc w:val="both"/>
      </w:pPr>
    </w:p>
    <w:p w14:paraId="09E70DC9" w14:textId="77777777" w:rsidR="00FB1971" w:rsidRPr="00D409E4" w:rsidRDefault="00D7048D" w:rsidP="00F271C9">
      <w:pPr>
        <w:spacing w:line="276" w:lineRule="auto"/>
        <w:jc w:val="both"/>
      </w:pPr>
      <w:proofErr w:type="gramStart"/>
      <w:r w:rsidRPr="00D409E4">
        <w:t>;Quadrature</w:t>
      </w:r>
      <w:proofErr w:type="gramEnd"/>
      <w:r w:rsidRPr="00D409E4">
        <w:t xml:space="preserve"> grid points per A for molecular surface or solvent accessible surface</w:t>
      </w:r>
    </w:p>
    <w:p w14:paraId="00088BE0" w14:textId="77777777" w:rsidR="00FB1971" w:rsidRPr="00D409E4" w:rsidRDefault="00D7048D" w:rsidP="00F271C9">
      <w:pPr>
        <w:spacing w:line="276" w:lineRule="auto"/>
        <w:jc w:val="both"/>
      </w:pPr>
      <w:proofErr w:type="spellStart"/>
      <w:r w:rsidRPr="00D409E4">
        <w:t>APsdens</w:t>
      </w:r>
      <w:proofErr w:type="spellEnd"/>
      <w:r w:rsidRPr="00D409E4">
        <w:tab/>
      </w:r>
      <w:r w:rsidRPr="00D409E4">
        <w:tab/>
        <w:t>= 20</w:t>
      </w:r>
    </w:p>
    <w:p w14:paraId="62EAB829" w14:textId="77777777" w:rsidR="00FB1971" w:rsidRPr="00D409E4" w:rsidRDefault="00FB1971" w:rsidP="00F271C9">
      <w:pPr>
        <w:spacing w:line="276" w:lineRule="auto"/>
        <w:jc w:val="both"/>
      </w:pPr>
    </w:p>
    <w:p w14:paraId="61A7E80B" w14:textId="77777777" w:rsidR="00FB1971" w:rsidRPr="00D409E4" w:rsidRDefault="00D7048D" w:rsidP="00F271C9">
      <w:pPr>
        <w:spacing w:line="276" w:lineRule="auto"/>
        <w:jc w:val="both"/>
      </w:pPr>
      <w:proofErr w:type="gramStart"/>
      <w:r w:rsidRPr="00D409E4">
        <w:t>;Quadrature</w:t>
      </w:r>
      <w:proofErr w:type="gramEnd"/>
      <w:r w:rsidRPr="00D409E4">
        <w:t xml:space="preserve"> grid spacing in A for volume integral calculations</w:t>
      </w:r>
    </w:p>
    <w:p w14:paraId="017DCBBC" w14:textId="77777777" w:rsidR="00FB1971" w:rsidRPr="00D409E4" w:rsidRDefault="00D7048D" w:rsidP="00F271C9">
      <w:pPr>
        <w:spacing w:line="276" w:lineRule="auto"/>
        <w:jc w:val="both"/>
      </w:pPr>
      <w:r w:rsidRPr="00D409E4">
        <w:t>grid            = 0.45 0.45 0.45</w:t>
      </w:r>
    </w:p>
    <w:p w14:paraId="51FDA7B0" w14:textId="77777777" w:rsidR="00FB1971" w:rsidRPr="00D409E4" w:rsidRDefault="00FB1971" w:rsidP="00F271C9">
      <w:pPr>
        <w:spacing w:line="276" w:lineRule="auto"/>
        <w:jc w:val="both"/>
      </w:pPr>
    </w:p>
    <w:p w14:paraId="0B16F437" w14:textId="77777777" w:rsidR="00FB1971" w:rsidRPr="00D409E4" w:rsidRDefault="00D7048D" w:rsidP="00F271C9">
      <w:pPr>
        <w:spacing w:line="276" w:lineRule="auto"/>
        <w:jc w:val="both"/>
      </w:pPr>
      <w:proofErr w:type="gramStart"/>
      <w:r w:rsidRPr="00D409E4">
        <w:t>;Parameter</w:t>
      </w:r>
      <w:proofErr w:type="gramEnd"/>
      <w:r w:rsidRPr="00D409E4">
        <w:t xml:space="preserve"> to construct solvent related surface or volume</w:t>
      </w:r>
    </w:p>
    <w:p w14:paraId="0AA3A8CB" w14:textId="77777777" w:rsidR="00FB1971" w:rsidRPr="00D409E4" w:rsidRDefault="00D7048D" w:rsidP="00F271C9">
      <w:pPr>
        <w:spacing w:line="276" w:lineRule="auto"/>
        <w:jc w:val="both"/>
      </w:pPr>
      <w:proofErr w:type="spellStart"/>
      <w:r w:rsidRPr="00D409E4">
        <w:t>APsrfm</w:t>
      </w:r>
      <w:proofErr w:type="spellEnd"/>
      <w:r w:rsidRPr="00D409E4">
        <w:t xml:space="preserve">          = </w:t>
      </w:r>
      <w:proofErr w:type="spellStart"/>
      <w:r w:rsidRPr="00D409E4">
        <w:t>sacc</w:t>
      </w:r>
      <w:proofErr w:type="spellEnd"/>
    </w:p>
    <w:p w14:paraId="438F19CF" w14:textId="77777777" w:rsidR="00FB1971" w:rsidRPr="00D409E4" w:rsidRDefault="00FB1971" w:rsidP="00F271C9">
      <w:pPr>
        <w:spacing w:line="276" w:lineRule="auto"/>
        <w:jc w:val="both"/>
      </w:pPr>
    </w:p>
    <w:p w14:paraId="63DDFE87" w14:textId="77777777" w:rsidR="00FB1971" w:rsidRPr="00D409E4" w:rsidRDefault="00D7048D" w:rsidP="00F271C9">
      <w:pPr>
        <w:spacing w:line="276" w:lineRule="auto"/>
        <w:jc w:val="both"/>
      </w:pPr>
      <w:proofErr w:type="gramStart"/>
      <w:r w:rsidRPr="00D409E4">
        <w:t>;Cubic</w:t>
      </w:r>
      <w:proofErr w:type="gramEnd"/>
      <w:r w:rsidRPr="00D409E4">
        <w:t xml:space="preserve"> spline window in A for spline based surface definitions</w:t>
      </w:r>
    </w:p>
    <w:p w14:paraId="567A6333" w14:textId="77777777" w:rsidR="00FB1971" w:rsidRPr="00D409E4" w:rsidRDefault="00D7048D" w:rsidP="00F271C9">
      <w:pPr>
        <w:spacing w:line="276" w:lineRule="auto"/>
        <w:jc w:val="both"/>
      </w:pPr>
      <w:proofErr w:type="spellStart"/>
      <w:r w:rsidRPr="00D409E4">
        <w:t>APswin</w:t>
      </w:r>
      <w:proofErr w:type="spellEnd"/>
      <w:r w:rsidRPr="00D409E4">
        <w:t xml:space="preserve">          = 0.3</w:t>
      </w:r>
    </w:p>
    <w:p w14:paraId="303C736B" w14:textId="77777777" w:rsidR="00FB1971" w:rsidRPr="00D409E4" w:rsidRDefault="00FB1971" w:rsidP="00F271C9">
      <w:pPr>
        <w:spacing w:line="276" w:lineRule="auto"/>
        <w:jc w:val="both"/>
      </w:pPr>
    </w:p>
    <w:p w14:paraId="1A24AC2F" w14:textId="77777777" w:rsidR="00FB1971" w:rsidRPr="00D409E4" w:rsidRDefault="00D7048D" w:rsidP="00F271C9">
      <w:pPr>
        <w:spacing w:line="276" w:lineRule="auto"/>
        <w:jc w:val="both"/>
      </w:pPr>
      <w:proofErr w:type="gramStart"/>
      <w:r w:rsidRPr="00D409E4">
        <w:t>;Temperature</w:t>
      </w:r>
      <w:proofErr w:type="gramEnd"/>
      <w:r w:rsidRPr="00D409E4">
        <w:t xml:space="preserve"> in K</w:t>
      </w:r>
    </w:p>
    <w:p w14:paraId="0BEE5886" w14:textId="77777777" w:rsidR="00FB1971" w:rsidRPr="00D409E4" w:rsidRDefault="00D7048D" w:rsidP="00F271C9">
      <w:pPr>
        <w:spacing w:line="276" w:lineRule="auto"/>
        <w:jc w:val="both"/>
      </w:pPr>
      <w:proofErr w:type="spellStart"/>
      <w:r w:rsidRPr="00D409E4">
        <w:t>APtemp</w:t>
      </w:r>
      <w:proofErr w:type="spellEnd"/>
      <w:r w:rsidRPr="00D409E4">
        <w:t xml:space="preserve">          = 300</w:t>
      </w:r>
    </w:p>
    <w:p w14:paraId="51C6D12A" w14:textId="77777777" w:rsidR="00FB1971" w:rsidRPr="00D409E4" w:rsidRDefault="00FB1971" w:rsidP="00F271C9">
      <w:pPr>
        <w:spacing w:line="276" w:lineRule="auto"/>
        <w:jc w:val="both"/>
      </w:pPr>
    </w:p>
    <w:p w14:paraId="535312D8" w14:textId="77777777" w:rsidR="00FB1971" w:rsidRPr="00830543" w:rsidRDefault="00D7048D" w:rsidP="00F271C9">
      <w:pPr>
        <w:spacing w:line="276" w:lineRule="auto"/>
        <w:jc w:val="both"/>
        <w:rPr>
          <w:lang w:val="es-US"/>
        </w:rPr>
      </w:pPr>
      <w:r w:rsidRPr="00D409E4">
        <w:t xml:space="preserve"> </w:t>
      </w:r>
      <w:r w:rsidRPr="00830543">
        <w:rPr>
          <w:lang w:val="es-US"/>
        </w:rPr>
        <w:t>El programa se ejecuta con:</w:t>
      </w:r>
    </w:p>
    <w:p w14:paraId="3506D976" w14:textId="77777777" w:rsidR="00FB1971" w:rsidRPr="00830543" w:rsidRDefault="00FB1971" w:rsidP="00F271C9">
      <w:pPr>
        <w:spacing w:line="276" w:lineRule="auto"/>
        <w:jc w:val="both"/>
        <w:rPr>
          <w:lang w:val="es-US"/>
        </w:rPr>
      </w:pPr>
    </w:p>
    <w:tbl>
      <w:tblPr>
        <w:tblStyle w:val="afffffff3"/>
        <w:tblW w:w="0" w:type="auto"/>
        <w:tblInd w:w="0" w:type="dxa"/>
        <w:tblLayout w:type="fixed"/>
        <w:tblLook w:val="0600" w:firstRow="0" w:lastRow="0" w:firstColumn="0" w:lastColumn="0" w:noHBand="1" w:noVBand="1"/>
      </w:tblPr>
      <w:tblGrid>
        <w:gridCol w:w="10410"/>
      </w:tblGrid>
      <w:tr w:rsidR="00FB1971" w:rsidRPr="00830543" w14:paraId="1486401E" w14:textId="77777777">
        <w:tc>
          <w:tcPr>
            <w:tcW w:w="10410" w:type="dxa"/>
            <w:shd w:val="clear" w:color="auto" w:fill="333333"/>
            <w:tcMar>
              <w:top w:w="100" w:type="dxa"/>
              <w:left w:w="100" w:type="dxa"/>
              <w:bottom w:w="100" w:type="dxa"/>
              <w:right w:w="100" w:type="dxa"/>
            </w:tcMar>
          </w:tcPr>
          <w:p w14:paraId="62D15A68" w14:textId="77777777" w:rsidR="00FB1971" w:rsidRPr="00830543" w:rsidRDefault="00D7048D" w:rsidP="00F271C9">
            <w:pPr>
              <w:spacing w:line="276" w:lineRule="auto"/>
              <w:jc w:val="both"/>
              <w:rPr>
                <w:lang w:val="es-US"/>
              </w:rPr>
            </w:pPr>
            <w:r w:rsidRPr="00830543">
              <w:rPr>
                <w:lang w:val="es-US"/>
              </w:rPr>
              <w:t xml:space="preserve"> g_mmpbsa -f md.xtc -s md.tpr -i pbsa.mdp -pdie 2 -pbsa -decomp</w:t>
            </w:r>
          </w:p>
        </w:tc>
      </w:tr>
    </w:tbl>
    <w:p w14:paraId="7D568DCB" w14:textId="77777777" w:rsidR="00FB1971" w:rsidRPr="00830543" w:rsidRDefault="00FB1971" w:rsidP="00F271C9">
      <w:pPr>
        <w:spacing w:line="276" w:lineRule="auto"/>
        <w:jc w:val="both"/>
        <w:rPr>
          <w:lang w:val="es-US"/>
        </w:rPr>
      </w:pPr>
    </w:p>
    <w:p w14:paraId="7C8AAF36" w14:textId="77777777" w:rsidR="00FB1971" w:rsidRPr="00830543" w:rsidRDefault="00D7048D" w:rsidP="00F271C9">
      <w:pPr>
        <w:spacing w:line="276" w:lineRule="auto"/>
        <w:jc w:val="both"/>
        <w:rPr>
          <w:lang w:val="es-US"/>
        </w:rPr>
      </w:pPr>
      <w:r w:rsidRPr="00D409E4">
        <w:rPr>
          <w:noProof/>
        </w:rPr>
        <w:drawing>
          <wp:inline distT="0" distB="0" distL="0" distR="0" wp14:anchorId="2EB2043B" wp14:editId="7E590473">
            <wp:extent cx="304800" cy="304800"/>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304800" cy="304800"/>
                    </a:xfrm>
                    <a:prstGeom prst="rect">
                      <a:avLst/>
                    </a:prstGeom>
                    <a:ln/>
                  </pic:spPr>
                </pic:pic>
              </a:graphicData>
            </a:graphic>
          </wp:inline>
        </w:drawing>
      </w:r>
      <w:r w:rsidRPr="00830543">
        <w:rPr>
          <w:lang w:val="es-US"/>
        </w:rPr>
        <w:t>Opciones de g_mmpbsa</w:t>
      </w:r>
    </w:p>
    <w:p w14:paraId="6F709E3B" w14:textId="77777777" w:rsidR="00FB1971" w:rsidRPr="00830543" w:rsidRDefault="00FB1971" w:rsidP="00F271C9">
      <w:pPr>
        <w:spacing w:line="276" w:lineRule="auto"/>
        <w:jc w:val="both"/>
        <w:rPr>
          <w:lang w:val="es-US"/>
        </w:rPr>
      </w:pPr>
    </w:p>
    <w:p w14:paraId="4E7321C3" w14:textId="77777777" w:rsidR="00FB1971" w:rsidRPr="00830543" w:rsidRDefault="00D7048D" w:rsidP="00F271C9">
      <w:pPr>
        <w:spacing w:line="276" w:lineRule="auto"/>
        <w:jc w:val="both"/>
        <w:rPr>
          <w:lang w:val="es-US"/>
        </w:rPr>
      </w:pPr>
      <w:r w:rsidRPr="00830543">
        <w:rPr>
          <w:lang w:val="es-US"/>
        </w:rPr>
        <w:t>Option     Filename  Type         Description</w:t>
      </w:r>
    </w:p>
    <w:p w14:paraId="31E31812" w14:textId="77777777" w:rsidR="00FB1971" w:rsidRPr="00830543" w:rsidRDefault="00D7048D" w:rsidP="00F271C9">
      <w:pPr>
        <w:spacing w:line="276" w:lineRule="auto"/>
        <w:jc w:val="both"/>
        <w:rPr>
          <w:lang w:val="es-US"/>
        </w:rPr>
      </w:pPr>
      <w:r w:rsidRPr="00830543">
        <w:rPr>
          <w:lang w:val="es-US"/>
        </w:rPr>
        <w:t>------------------------------------------------------------</w:t>
      </w:r>
    </w:p>
    <w:p w14:paraId="701F4965" w14:textId="77777777" w:rsidR="00FB1971" w:rsidRPr="00830543" w:rsidRDefault="00D7048D" w:rsidP="00F271C9">
      <w:pPr>
        <w:spacing w:line="276" w:lineRule="auto"/>
        <w:jc w:val="both"/>
        <w:rPr>
          <w:lang w:val="es-US"/>
        </w:rPr>
      </w:pPr>
      <w:r w:rsidRPr="00830543">
        <w:rPr>
          <w:lang w:val="es-US"/>
        </w:rPr>
        <w:t xml:space="preserve">  -f       traj.xtc  Input        Trajectory: xtc trr trj gro g96 pdb cpt</w:t>
      </w:r>
    </w:p>
    <w:p w14:paraId="7B4FA63E" w14:textId="77777777" w:rsidR="00FB1971" w:rsidRPr="00830543" w:rsidRDefault="00D7048D" w:rsidP="00F271C9">
      <w:pPr>
        <w:spacing w:line="276" w:lineRule="auto"/>
        <w:jc w:val="both"/>
        <w:rPr>
          <w:lang w:val="es-US"/>
        </w:rPr>
      </w:pPr>
      <w:r w:rsidRPr="00830543">
        <w:rPr>
          <w:lang w:val="es-US"/>
        </w:rPr>
        <w:t xml:space="preserve">  -s      topol.tpr  Input        Run input file: tpr tpb tpa</w:t>
      </w:r>
    </w:p>
    <w:p w14:paraId="39A990C9" w14:textId="77777777" w:rsidR="00FB1971" w:rsidRPr="00D409E4" w:rsidRDefault="00D7048D" w:rsidP="00F271C9">
      <w:pPr>
        <w:spacing w:line="276" w:lineRule="auto"/>
        <w:jc w:val="both"/>
      </w:pPr>
      <w:r w:rsidRPr="00830543">
        <w:rPr>
          <w:lang w:val="es-US"/>
        </w:rPr>
        <w:t xml:space="preserve">  </w:t>
      </w:r>
      <w:r w:rsidRPr="00D409E4">
        <w:t>-</w:t>
      </w:r>
      <w:proofErr w:type="spellStart"/>
      <w:r w:rsidRPr="00D409E4">
        <w:t>i</w:t>
      </w:r>
      <w:proofErr w:type="spellEnd"/>
      <w:r w:rsidRPr="00D409E4">
        <w:t xml:space="preserve">     </w:t>
      </w:r>
      <w:proofErr w:type="spellStart"/>
      <w:proofErr w:type="gramStart"/>
      <w:r w:rsidRPr="00D409E4">
        <w:t>grompp.mdp</w:t>
      </w:r>
      <w:proofErr w:type="spellEnd"/>
      <w:r w:rsidRPr="00D409E4">
        <w:t xml:space="preserve">  Input</w:t>
      </w:r>
      <w:proofErr w:type="gramEnd"/>
      <w:r w:rsidRPr="00D409E4">
        <w:t xml:space="preserve">, Opt.  </w:t>
      </w:r>
      <w:proofErr w:type="spellStart"/>
      <w:r w:rsidRPr="00D409E4">
        <w:t>grompp</w:t>
      </w:r>
      <w:proofErr w:type="spellEnd"/>
      <w:r w:rsidRPr="00D409E4">
        <w:t xml:space="preserve"> input file with MD parameters</w:t>
      </w:r>
    </w:p>
    <w:p w14:paraId="39243707" w14:textId="77777777" w:rsidR="00FB1971" w:rsidRPr="00D409E4" w:rsidRDefault="00D7048D" w:rsidP="00F271C9">
      <w:pPr>
        <w:spacing w:line="276" w:lineRule="auto"/>
        <w:jc w:val="both"/>
      </w:pPr>
      <w:r w:rsidRPr="00D409E4">
        <w:t xml:space="preserve">  -n      </w:t>
      </w:r>
      <w:proofErr w:type="spellStart"/>
      <w:proofErr w:type="gramStart"/>
      <w:r w:rsidRPr="00D409E4">
        <w:t>index.ndx</w:t>
      </w:r>
      <w:proofErr w:type="spellEnd"/>
      <w:r w:rsidRPr="00D409E4">
        <w:t xml:space="preserve">  Input</w:t>
      </w:r>
      <w:proofErr w:type="gramEnd"/>
      <w:r w:rsidRPr="00D409E4">
        <w:t>, Opt.  Index file</w:t>
      </w:r>
    </w:p>
    <w:p w14:paraId="3D5FD060" w14:textId="77777777" w:rsidR="00FB1971" w:rsidRPr="00D409E4" w:rsidRDefault="00D7048D" w:rsidP="00F271C9">
      <w:pPr>
        <w:spacing w:line="276" w:lineRule="auto"/>
        <w:jc w:val="both"/>
      </w:pPr>
      <w:r w:rsidRPr="00D409E4">
        <w:t xml:space="preserve"> -</w:t>
      </w:r>
      <w:proofErr w:type="gramStart"/>
      <w:r w:rsidRPr="00D409E4">
        <w:t xml:space="preserve">mm  </w:t>
      </w:r>
      <w:proofErr w:type="spellStart"/>
      <w:r w:rsidRPr="00D409E4">
        <w:t>energy_MM.xvg</w:t>
      </w:r>
      <w:proofErr w:type="spellEnd"/>
      <w:proofErr w:type="gramEnd"/>
      <w:r w:rsidRPr="00D409E4">
        <w:t xml:space="preserve">  Output, Opt. </w:t>
      </w:r>
      <w:proofErr w:type="spellStart"/>
      <w:r w:rsidRPr="00D409E4">
        <w:t>xvgr</w:t>
      </w:r>
      <w:proofErr w:type="spellEnd"/>
      <w:r w:rsidRPr="00D409E4">
        <w:t>/</w:t>
      </w:r>
      <w:proofErr w:type="spellStart"/>
      <w:r w:rsidRPr="00D409E4">
        <w:t>xmgr</w:t>
      </w:r>
      <w:proofErr w:type="spellEnd"/>
      <w:r w:rsidRPr="00D409E4">
        <w:t xml:space="preserve"> file</w:t>
      </w:r>
    </w:p>
    <w:p w14:paraId="1FC9BBA2" w14:textId="77777777" w:rsidR="00FB1971" w:rsidRPr="00D409E4" w:rsidRDefault="00D7048D" w:rsidP="00F271C9">
      <w:pPr>
        <w:spacing w:line="276" w:lineRule="auto"/>
        <w:jc w:val="both"/>
      </w:pPr>
      <w:r w:rsidRPr="00D409E4">
        <w:t xml:space="preserve">-pol      </w:t>
      </w:r>
      <w:proofErr w:type="spellStart"/>
      <w:proofErr w:type="gramStart"/>
      <w:r w:rsidRPr="00D409E4">
        <w:t>polar.xvg</w:t>
      </w:r>
      <w:proofErr w:type="spellEnd"/>
      <w:r w:rsidRPr="00D409E4">
        <w:t xml:space="preserve">  Output</w:t>
      </w:r>
      <w:proofErr w:type="gramEnd"/>
      <w:r w:rsidRPr="00D409E4">
        <w:t xml:space="preserve">, Opt. </w:t>
      </w:r>
      <w:proofErr w:type="spellStart"/>
      <w:r w:rsidRPr="00D409E4">
        <w:t>xvgr</w:t>
      </w:r>
      <w:proofErr w:type="spellEnd"/>
      <w:r w:rsidRPr="00D409E4">
        <w:t>/</w:t>
      </w:r>
      <w:proofErr w:type="spellStart"/>
      <w:r w:rsidRPr="00D409E4">
        <w:t>xmgr</w:t>
      </w:r>
      <w:proofErr w:type="spellEnd"/>
      <w:r w:rsidRPr="00D409E4">
        <w:t xml:space="preserve"> file</w:t>
      </w:r>
    </w:p>
    <w:p w14:paraId="192FF7A4" w14:textId="77777777" w:rsidR="00FB1971" w:rsidRPr="00D409E4" w:rsidRDefault="00D7048D" w:rsidP="00F271C9">
      <w:pPr>
        <w:spacing w:line="276" w:lineRule="auto"/>
        <w:jc w:val="both"/>
      </w:pPr>
      <w:r w:rsidRPr="00D409E4">
        <w:t>-</w:t>
      </w:r>
      <w:proofErr w:type="spellStart"/>
      <w:r w:rsidRPr="00D409E4">
        <w:t>apol</w:t>
      </w:r>
      <w:proofErr w:type="spellEnd"/>
      <w:r w:rsidRPr="00D409E4">
        <w:t xml:space="preserve">    </w:t>
      </w:r>
      <w:proofErr w:type="spellStart"/>
      <w:proofErr w:type="gramStart"/>
      <w:r w:rsidRPr="00D409E4">
        <w:t>apolar.xvg</w:t>
      </w:r>
      <w:proofErr w:type="spellEnd"/>
      <w:r w:rsidRPr="00D409E4">
        <w:t xml:space="preserve">  Output</w:t>
      </w:r>
      <w:proofErr w:type="gramEnd"/>
      <w:r w:rsidRPr="00D409E4">
        <w:t xml:space="preserve">, Opt. </w:t>
      </w:r>
      <w:proofErr w:type="spellStart"/>
      <w:r w:rsidRPr="00D409E4">
        <w:t>xvgr</w:t>
      </w:r>
      <w:proofErr w:type="spellEnd"/>
      <w:r w:rsidRPr="00D409E4">
        <w:t>/</w:t>
      </w:r>
      <w:proofErr w:type="spellStart"/>
      <w:r w:rsidRPr="00D409E4">
        <w:t>xmgr</w:t>
      </w:r>
      <w:proofErr w:type="spellEnd"/>
      <w:r w:rsidRPr="00D409E4">
        <w:t xml:space="preserve"> file</w:t>
      </w:r>
    </w:p>
    <w:p w14:paraId="603C147C" w14:textId="77777777" w:rsidR="00FB1971" w:rsidRPr="00D409E4" w:rsidRDefault="00D7048D" w:rsidP="00F271C9">
      <w:pPr>
        <w:spacing w:line="276" w:lineRule="auto"/>
        <w:jc w:val="both"/>
      </w:pPr>
      <w:r w:rsidRPr="00D409E4">
        <w:t>-</w:t>
      </w:r>
      <w:proofErr w:type="spellStart"/>
      <w:r w:rsidRPr="00D409E4">
        <w:t>mmcon</w:t>
      </w:r>
      <w:proofErr w:type="spellEnd"/>
      <w:r w:rsidRPr="00D409E4">
        <w:t xml:space="preserve"> </w:t>
      </w:r>
      <w:proofErr w:type="gramStart"/>
      <w:r w:rsidRPr="00D409E4">
        <w:t>contrib_MM.dat  Output</w:t>
      </w:r>
      <w:proofErr w:type="gramEnd"/>
      <w:r w:rsidRPr="00D409E4">
        <w:t>, Opt. Generic data file</w:t>
      </w:r>
    </w:p>
    <w:p w14:paraId="7BEAC4F1" w14:textId="77777777" w:rsidR="00FB1971" w:rsidRPr="00D409E4" w:rsidRDefault="00D7048D" w:rsidP="00F271C9">
      <w:pPr>
        <w:spacing w:line="276" w:lineRule="auto"/>
        <w:jc w:val="both"/>
      </w:pPr>
      <w:r w:rsidRPr="00D409E4">
        <w:t>-</w:t>
      </w:r>
      <w:proofErr w:type="spellStart"/>
      <w:r w:rsidRPr="00D409E4">
        <w:t>pcon</w:t>
      </w:r>
      <w:proofErr w:type="spellEnd"/>
      <w:r w:rsidRPr="00D409E4">
        <w:t xml:space="preserve"> </w:t>
      </w:r>
      <w:proofErr w:type="gramStart"/>
      <w:r w:rsidRPr="00D409E4">
        <w:t>contrib_pol.dat  Output</w:t>
      </w:r>
      <w:proofErr w:type="gramEnd"/>
      <w:r w:rsidRPr="00D409E4">
        <w:t>, Opt. Generic data file</w:t>
      </w:r>
    </w:p>
    <w:p w14:paraId="789240F7" w14:textId="77777777" w:rsidR="00FB1971" w:rsidRPr="00D409E4" w:rsidRDefault="00D7048D" w:rsidP="00F271C9">
      <w:pPr>
        <w:spacing w:line="276" w:lineRule="auto"/>
        <w:jc w:val="both"/>
      </w:pPr>
      <w:r w:rsidRPr="00D409E4">
        <w:t>-</w:t>
      </w:r>
      <w:proofErr w:type="spellStart"/>
      <w:r w:rsidRPr="00D409E4">
        <w:t>apcon</w:t>
      </w:r>
      <w:proofErr w:type="spellEnd"/>
      <w:r w:rsidRPr="00D409E4">
        <w:t xml:space="preserve"> </w:t>
      </w:r>
      <w:proofErr w:type="gramStart"/>
      <w:r w:rsidRPr="00D409E4">
        <w:t>contrib_apol.dat  Output</w:t>
      </w:r>
      <w:proofErr w:type="gramEnd"/>
      <w:r w:rsidRPr="00D409E4">
        <w:t>, Opt. Generic data file</w:t>
      </w:r>
    </w:p>
    <w:p w14:paraId="1DD347D5" w14:textId="77777777" w:rsidR="00FB1971" w:rsidRPr="00D409E4" w:rsidRDefault="00FB1971" w:rsidP="00F271C9">
      <w:pPr>
        <w:spacing w:line="276" w:lineRule="auto"/>
        <w:jc w:val="both"/>
      </w:pPr>
    </w:p>
    <w:p w14:paraId="4D7772D8" w14:textId="77777777" w:rsidR="00FB1971" w:rsidRPr="00D409E4" w:rsidRDefault="00FB1971" w:rsidP="00F271C9">
      <w:pPr>
        <w:spacing w:line="276" w:lineRule="auto"/>
        <w:jc w:val="both"/>
      </w:pPr>
    </w:p>
    <w:p w14:paraId="7A7DB8B5" w14:textId="77777777" w:rsidR="00FB1971" w:rsidRPr="00D409E4" w:rsidRDefault="00D7048D" w:rsidP="00F271C9">
      <w:pPr>
        <w:spacing w:line="276" w:lineRule="auto"/>
        <w:jc w:val="both"/>
      </w:pPr>
      <w:r w:rsidRPr="00D409E4">
        <w:t>Option       Type   Value   Description</w:t>
      </w:r>
    </w:p>
    <w:p w14:paraId="4423FBB4" w14:textId="77777777" w:rsidR="00FB1971" w:rsidRPr="00D409E4" w:rsidRDefault="00D7048D" w:rsidP="00F271C9">
      <w:pPr>
        <w:spacing w:line="276" w:lineRule="auto"/>
        <w:jc w:val="both"/>
      </w:pPr>
      <w:r w:rsidRPr="00D409E4">
        <w:t>------------------------------------------------------</w:t>
      </w:r>
    </w:p>
    <w:p w14:paraId="337BFD49" w14:textId="77777777" w:rsidR="00FB1971" w:rsidRPr="00D409E4" w:rsidRDefault="00D7048D" w:rsidP="00F271C9">
      <w:pPr>
        <w:spacing w:line="276" w:lineRule="auto"/>
        <w:jc w:val="both"/>
      </w:pPr>
      <w:r w:rsidRPr="00D409E4">
        <w:t>-[no]h       bool   yes     Print help info and quit</w:t>
      </w:r>
    </w:p>
    <w:p w14:paraId="36B0ABA4" w14:textId="77777777" w:rsidR="00FB1971" w:rsidRPr="00D409E4" w:rsidRDefault="00D7048D" w:rsidP="00F271C9">
      <w:pPr>
        <w:spacing w:line="276" w:lineRule="auto"/>
        <w:jc w:val="both"/>
      </w:pPr>
      <w:r w:rsidRPr="00D409E4">
        <w:t>-[no]version bool   no      Print version info and quit</w:t>
      </w:r>
    </w:p>
    <w:p w14:paraId="32B58F6A" w14:textId="77777777" w:rsidR="00FB1971" w:rsidRPr="00D409E4" w:rsidRDefault="00D7048D" w:rsidP="00F271C9">
      <w:pPr>
        <w:spacing w:line="276" w:lineRule="auto"/>
        <w:jc w:val="both"/>
      </w:pPr>
      <w:r w:rsidRPr="00D409E4">
        <w:t xml:space="preserve">-nice        int    19      Set the </w:t>
      </w:r>
      <w:proofErr w:type="spellStart"/>
      <w:r w:rsidRPr="00D409E4">
        <w:t>nicelevel</w:t>
      </w:r>
      <w:proofErr w:type="spellEnd"/>
    </w:p>
    <w:p w14:paraId="7A4BB15E" w14:textId="77777777" w:rsidR="00FB1971" w:rsidRPr="00D409E4" w:rsidRDefault="00D7048D" w:rsidP="00F271C9">
      <w:pPr>
        <w:spacing w:line="276" w:lineRule="auto"/>
        <w:jc w:val="both"/>
      </w:pPr>
      <w:r w:rsidRPr="00D409E4">
        <w:t>-b           time   0       First frame (</w:t>
      </w:r>
      <w:proofErr w:type="spellStart"/>
      <w:r w:rsidRPr="00D409E4">
        <w:t>ps</w:t>
      </w:r>
      <w:proofErr w:type="spellEnd"/>
      <w:r w:rsidRPr="00D409E4">
        <w:t>) to read from trajectory</w:t>
      </w:r>
    </w:p>
    <w:p w14:paraId="44E05783" w14:textId="77777777" w:rsidR="00FB1971" w:rsidRPr="00D409E4" w:rsidRDefault="00D7048D" w:rsidP="00F271C9">
      <w:pPr>
        <w:spacing w:line="276" w:lineRule="auto"/>
        <w:jc w:val="both"/>
      </w:pPr>
      <w:r w:rsidRPr="00D409E4">
        <w:t>-e           time   0       Last frame (</w:t>
      </w:r>
      <w:proofErr w:type="spellStart"/>
      <w:r w:rsidRPr="00D409E4">
        <w:t>ps</w:t>
      </w:r>
      <w:proofErr w:type="spellEnd"/>
      <w:r w:rsidRPr="00D409E4">
        <w:t>) to read from trajectory</w:t>
      </w:r>
    </w:p>
    <w:p w14:paraId="6D8A19E0" w14:textId="77777777" w:rsidR="00FB1971" w:rsidRPr="00D409E4" w:rsidRDefault="00D7048D" w:rsidP="00F271C9">
      <w:pPr>
        <w:spacing w:line="276" w:lineRule="auto"/>
        <w:jc w:val="both"/>
      </w:pPr>
      <w:r w:rsidRPr="00D409E4">
        <w:t>-dt          time   0       Only use frame when t MOD dt = first time (</w:t>
      </w:r>
      <w:proofErr w:type="spellStart"/>
      <w:r w:rsidRPr="00D409E4">
        <w:t>ps</w:t>
      </w:r>
      <w:proofErr w:type="spellEnd"/>
      <w:r w:rsidRPr="00D409E4">
        <w:t>)</w:t>
      </w:r>
    </w:p>
    <w:p w14:paraId="660F85AF" w14:textId="77777777" w:rsidR="00FB1971" w:rsidRPr="00D409E4" w:rsidRDefault="00D7048D" w:rsidP="00F271C9">
      <w:pPr>
        <w:spacing w:line="276" w:lineRule="auto"/>
        <w:jc w:val="both"/>
      </w:pPr>
      <w:r w:rsidRPr="00D409E4">
        <w:t>-</w:t>
      </w:r>
      <w:proofErr w:type="spellStart"/>
      <w:r w:rsidRPr="00D409E4">
        <w:t>tu</w:t>
      </w:r>
      <w:proofErr w:type="spellEnd"/>
      <w:r w:rsidRPr="00D409E4">
        <w:t xml:space="preserve">          </w:t>
      </w:r>
      <w:proofErr w:type="spellStart"/>
      <w:r w:rsidRPr="00D409E4">
        <w:t>enum</w:t>
      </w:r>
      <w:proofErr w:type="spellEnd"/>
      <w:r w:rsidRPr="00D409E4">
        <w:t xml:space="preserve">   </w:t>
      </w:r>
      <w:proofErr w:type="spellStart"/>
      <w:r w:rsidRPr="00D409E4">
        <w:t>ps</w:t>
      </w:r>
      <w:proofErr w:type="spellEnd"/>
      <w:r w:rsidRPr="00D409E4">
        <w:t xml:space="preserve">      Time unit: fs, </w:t>
      </w:r>
      <w:proofErr w:type="spellStart"/>
      <w:r w:rsidRPr="00D409E4">
        <w:t>ps</w:t>
      </w:r>
      <w:proofErr w:type="spellEnd"/>
      <w:r w:rsidRPr="00D409E4">
        <w:t xml:space="preserve">, ns, us, </w:t>
      </w:r>
      <w:proofErr w:type="spellStart"/>
      <w:r w:rsidRPr="00D409E4">
        <w:t>ms</w:t>
      </w:r>
      <w:proofErr w:type="spellEnd"/>
      <w:r w:rsidRPr="00D409E4">
        <w:t xml:space="preserve"> or s</w:t>
      </w:r>
    </w:p>
    <w:p w14:paraId="7C886635" w14:textId="77777777" w:rsidR="00FB1971" w:rsidRPr="00D409E4" w:rsidRDefault="00D7048D" w:rsidP="00F271C9">
      <w:pPr>
        <w:spacing w:line="276" w:lineRule="auto"/>
        <w:jc w:val="both"/>
      </w:pPr>
      <w:r w:rsidRPr="00D409E4">
        <w:t xml:space="preserve">-[no]w       bool   no      View </w:t>
      </w:r>
      <w:proofErr w:type="gramStart"/>
      <w:r w:rsidRPr="00D409E4">
        <w:t>output .</w:t>
      </w:r>
      <w:proofErr w:type="spellStart"/>
      <w:r w:rsidRPr="00D409E4">
        <w:t>xvg</w:t>
      </w:r>
      <w:proofErr w:type="spellEnd"/>
      <w:proofErr w:type="gramEnd"/>
      <w:r w:rsidRPr="00D409E4">
        <w:t>, .</w:t>
      </w:r>
      <w:proofErr w:type="spellStart"/>
      <w:r w:rsidRPr="00D409E4">
        <w:t>xpm</w:t>
      </w:r>
      <w:proofErr w:type="spellEnd"/>
      <w:r w:rsidRPr="00D409E4">
        <w:t>, .eps and .</w:t>
      </w:r>
      <w:proofErr w:type="spellStart"/>
      <w:r w:rsidRPr="00D409E4">
        <w:t>pdb</w:t>
      </w:r>
      <w:proofErr w:type="spellEnd"/>
      <w:r w:rsidRPr="00D409E4">
        <w:t xml:space="preserve"> files</w:t>
      </w:r>
    </w:p>
    <w:p w14:paraId="17C60514" w14:textId="77777777" w:rsidR="00FB1971" w:rsidRPr="00D409E4" w:rsidRDefault="00D7048D" w:rsidP="00F271C9">
      <w:pPr>
        <w:spacing w:line="276" w:lineRule="auto"/>
        <w:jc w:val="both"/>
      </w:pPr>
      <w:r w:rsidRPr="00D409E4">
        <w:t>-</w:t>
      </w:r>
      <w:proofErr w:type="spellStart"/>
      <w:r w:rsidRPr="00D409E4">
        <w:t>xvg</w:t>
      </w:r>
      <w:proofErr w:type="spellEnd"/>
      <w:r w:rsidRPr="00D409E4">
        <w:t xml:space="preserve">         </w:t>
      </w:r>
      <w:proofErr w:type="spellStart"/>
      <w:r w:rsidRPr="00D409E4">
        <w:t>enum</w:t>
      </w:r>
      <w:proofErr w:type="spellEnd"/>
      <w:r w:rsidRPr="00D409E4">
        <w:t xml:space="preserve">   </w:t>
      </w:r>
      <w:proofErr w:type="spellStart"/>
      <w:proofErr w:type="gramStart"/>
      <w:r w:rsidRPr="00D409E4">
        <w:t>xmgrace</w:t>
      </w:r>
      <w:proofErr w:type="spellEnd"/>
      <w:r w:rsidRPr="00D409E4">
        <w:t xml:space="preserve">  </w:t>
      </w:r>
      <w:proofErr w:type="spellStart"/>
      <w:r w:rsidRPr="00D409E4">
        <w:t>xvg</w:t>
      </w:r>
      <w:proofErr w:type="spellEnd"/>
      <w:proofErr w:type="gramEnd"/>
      <w:r w:rsidRPr="00D409E4">
        <w:t xml:space="preserve"> plot formatting: </w:t>
      </w:r>
      <w:proofErr w:type="spellStart"/>
      <w:r w:rsidRPr="00D409E4">
        <w:t>xmgrace</w:t>
      </w:r>
      <w:proofErr w:type="spellEnd"/>
      <w:r w:rsidRPr="00D409E4">
        <w:t xml:space="preserve">, </w:t>
      </w:r>
      <w:proofErr w:type="spellStart"/>
      <w:r w:rsidRPr="00D409E4">
        <w:t>xmgr</w:t>
      </w:r>
      <w:proofErr w:type="spellEnd"/>
      <w:r w:rsidRPr="00D409E4">
        <w:t xml:space="preserve"> or none</w:t>
      </w:r>
    </w:p>
    <w:p w14:paraId="22BD93A1" w14:textId="77777777" w:rsidR="00FB1971" w:rsidRPr="00D409E4" w:rsidRDefault="00D7048D" w:rsidP="00F271C9">
      <w:pPr>
        <w:spacing w:line="276" w:lineRule="auto"/>
        <w:jc w:val="both"/>
      </w:pPr>
      <w:r w:rsidRPr="00D409E4">
        <w:t>-[no]</w:t>
      </w:r>
      <w:proofErr w:type="gramStart"/>
      <w:r w:rsidRPr="00D409E4">
        <w:t>silent  bool</w:t>
      </w:r>
      <w:proofErr w:type="gramEnd"/>
      <w:r w:rsidRPr="00D409E4">
        <w:t xml:space="preserve">   no      Display messages, output and errors from external</w:t>
      </w:r>
    </w:p>
    <w:p w14:paraId="5DD54647" w14:textId="77777777" w:rsidR="00FB1971" w:rsidRPr="00D409E4" w:rsidRDefault="00D7048D" w:rsidP="00F271C9">
      <w:pPr>
        <w:spacing w:line="276" w:lineRule="auto"/>
        <w:jc w:val="both"/>
      </w:pPr>
      <w:r w:rsidRPr="00D409E4">
        <w:t xml:space="preserve">                            APBS program. Only works with external </w:t>
      </w:r>
      <w:proofErr w:type="gramStart"/>
      <w:r w:rsidRPr="00D409E4">
        <w:t>APBS</w:t>
      </w:r>
      <w:proofErr w:type="gramEnd"/>
    </w:p>
    <w:p w14:paraId="59F5F3DF" w14:textId="77777777" w:rsidR="00FB1971" w:rsidRPr="00D409E4" w:rsidRDefault="00D7048D" w:rsidP="00F271C9">
      <w:pPr>
        <w:spacing w:line="276" w:lineRule="auto"/>
        <w:jc w:val="both"/>
      </w:pPr>
      <w:r w:rsidRPr="00D409E4">
        <w:t xml:space="preserve">                            program</w:t>
      </w:r>
    </w:p>
    <w:p w14:paraId="4B99A94C" w14:textId="77777777" w:rsidR="00FB1971" w:rsidRPr="00D409E4" w:rsidRDefault="00D7048D" w:rsidP="00F271C9">
      <w:pPr>
        <w:spacing w:line="276" w:lineRule="auto"/>
        <w:jc w:val="both"/>
      </w:pPr>
      <w:r w:rsidRPr="00D409E4">
        <w:t xml:space="preserve">-rad         </w:t>
      </w:r>
      <w:proofErr w:type="spellStart"/>
      <w:r w:rsidRPr="00D409E4">
        <w:t>enum</w:t>
      </w:r>
      <w:proofErr w:type="spellEnd"/>
      <w:r w:rsidRPr="00D409E4">
        <w:t xml:space="preserve">   </w:t>
      </w:r>
      <w:proofErr w:type="spellStart"/>
      <w:r w:rsidRPr="00D409E4">
        <w:t>bondi</w:t>
      </w:r>
      <w:proofErr w:type="spellEnd"/>
      <w:r w:rsidRPr="00D409E4">
        <w:t xml:space="preserve">   van der Waal radius type: </w:t>
      </w:r>
      <w:proofErr w:type="spellStart"/>
      <w:r w:rsidRPr="00D409E4">
        <w:t>bondi</w:t>
      </w:r>
      <w:proofErr w:type="spellEnd"/>
      <w:r w:rsidRPr="00D409E4">
        <w:t xml:space="preserve">, </w:t>
      </w:r>
      <w:proofErr w:type="spellStart"/>
      <w:r w:rsidRPr="00D409E4">
        <w:t>mbondi</w:t>
      </w:r>
      <w:proofErr w:type="spellEnd"/>
      <w:r w:rsidRPr="00D409E4">
        <w:t>, mbondi2</w:t>
      </w:r>
    </w:p>
    <w:p w14:paraId="6100A90A" w14:textId="77777777" w:rsidR="00FB1971" w:rsidRPr="00D409E4" w:rsidRDefault="00D7048D" w:rsidP="00F271C9">
      <w:pPr>
        <w:spacing w:line="276" w:lineRule="auto"/>
        <w:jc w:val="both"/>
      </w:pPr>
      <w:r w:rsidRPr="00D409E4">
        <w:lastRenderedPageBreak/>
        <w:t xml:space="preserve">                            or amber</w:t>
      </w:r>
    </w:p>
    <w:p w14:paraId="7161DC11" w14:textId="77777777" w:rsidR="00FB1971" w:rsidRPr="00D409E4" w:rsidRDefault="00D7048D" w:rsidP="00F271C9">
      <w:pPr>
        <w:spacing w:line="276" w:lineRule="auto"/>
        <w:jc w:val="both"/>
      </w:pPr>
      <w:r w:rsidRPr="00D409E4">
        <w:t>-</w:t>
      </w:r>
      <w:proofErr w:type="spellStart"/>
      <w:r w:rsidRPr="00D409E4">
        <w:t>rvdw</w:t>
      </w:r>
      <w:proofErr w:type="spellEnd"/>
      <w:r w:rsidRPr="00D409E4">
        <w:t xml:space="preserve">        real   1       Default van der Waal radius (in nm) if not found</w:t>
      </w:r>
    </w:p>
    <w:p w14:paraId="5244668B" w14:textId="77777777" w:rsidR="00FB1971" w:rsidRPr="00D409E4" w:rsidRDefault="00D7048D" w:rsidP="00F271C9">
      <w:pPr>
        <w:spacing w:line="276" w:lineRule="auto"/>
        <w:jc w:val="both"/>
      </w:pPr>
      <w:r w:rsidRPr="00D409E4">
        <w:t>-[no]</w:t>
      </w:r>
      <w:proofErr w:type="spellStart"/>
      <w:r w:rsidRPr="00D409E4">
        <w:t>mme</w:t>
      </w:r>
      <w:proofErr w:type="spellEnd"/>
      <w:r w:rsidRPr="00D409E4">
        <w:t xml:space="preserve">     bool   yes     </w:t>
      </w:r>
      <w:proofErr w:type="gramStart"/>
      <w:r w:rsidRPr="00D409E4">
        <w:t>To</w:t>
      </w:r>
      <w:proofErr w:type="gramEnd"/>
      <w:r w:rsidRPr="00D409E4">
        <w:t xml:space="preserve"> calculate vacuum molecular mechanics energy</w:t>
      </w:r>
    </w:p>
    <w:p w14:paraId="251ED1C4" w14:textId="77777777" w:rsidR="00FB1971" w:rsidRPr="00D409E4" w:rsidRDefault="00D7048D" w:rsidP="00F271C9">
      <w:pPr>
        <w:spacing w:line="276" w:lineRule="auto"/>
        <w:jc w:val="both"/>
      </w:pPr>
      <w:r w:rsidRPr="00D409E4">
        <w:t>-</w:t>
      </w:r>
      <w:proofErr w:type="spellStart"/>
      <w:r w:rsidRPr="00D409E4">
        <w:t>pdie</w:t>
      </w:r>
      <w:proofErr w:type="spellEnd"/>
      <w:r w:rsidRPr="00D409E4">
        <w:t xml:space="preserve">        real   1       Dielectric constant of solute. Should be same as</w:t>
      </w:r>
    </w:p>
    <w:p w14:paraId="2A621BEE" w14:textId="77777777" w:rsidR="00FB1971" w:rsidRPr="00D409E4" w:rsidRDefault="00D7048D" w:rsidP="00F271C9">
      <w:pPr>
        <w:spacing w:line="276" w:lineRule="auto"/>
        <w:jc w:val="both"/>
      </w:pPr>
      <w:r w:rsidRPr="00D409E4">
        <w:t xml:space="preserve">                            of polar solvation</w:t>
      </w:r>
    </w:p>
    <w:p w14:paraId="10D63721" w14:textId="77777777" w:rsidR="00FB1971" w:rsidRPr="00D409E4" w:rsidRDefault="00D7048D" w:rsidP="00F271C9">
      <w:pPr>
        <w:spacing w:line="276" w:lineRule="auto"/>
        <w:jc w:val="both"/>
      </w:pPr>
      <w:r w:rsidRPr="00D409E4">
        <w:t>-[no]incl_14 bool   no      Include 1-4 atom-pairs, exclude 1-2 and 1-3 atom</w:t>
      </w:r>
    </w:p>
    <w:p w14:paraId="050DB346" w14:textId="77777777" w:rsidR="00FB1971" w:rsidRPr="00D409E4" w:rsidRDefault="00D7048D" w:rsidP="00F271C9">
      <w:pPr>
        <w:spacing w:line="276" w:lineRule="auto"/>
        <w:jc w:val="both"/>
      </w:pPr>
      <w:r w:rsidRPr="00D409E4">
        <w:t xml:space="preserve">                            pairs during MM calculation. Should be "yes" </w:t>
      </w:r>
      <w:proofErr w:type="gramStart"/>
      <w:r w:rsidRPr="00D409E4">
        <w:t>when</w:t>
      </w:r>
      <w:proofErr w:type="gramEnd"/>
    </w:p>
    <w:p w14:paraId="79A34670" w14:textId="77777777" w:rsidR="00FB1971" w:rsidRPr="00D409E4" w:rsidRDefault="00D7048D" w:rsidP="00F271C9">
      <w:pPr>
        <w:spacing w:line="276" w:lineRule="auto"/>
        <w:jc w:val="both"/>
      </w:pPr>
      <w:r w:rsidRPr="00D409E4">
        <w:t xml:space="preserve">                            groups are bonded with each other.</w:t>
      </w:r>
    </w:p>
    <w:p w14:paraId="07D237DE" w14:textId="77777777" w:rsidR="00FB1971" w:rsidRPr="00D409E4" w:rsidRDefault="00D7048D" w:rsidP="00F271C9">
      <w:pPr>
        <w:spacing w:line="276" w:lineRule="auto"/>
        <w:jc w:val="both"/>
      </w:pPr>
      <w:r w:rsidRPr="00D409E4">
        <w:t xml:space="preserve">-[no]focus   bool   no      </w:t>
      </w:r>
      <w:proofErr w:type="gramStart"/>
      <w:r w:rsidRPr="00D409E4">
        <w:t>To</w:t>
      </w:r>
      <w:proofErr w:type="gramEnd"/>
      <w:r w:rsidRPr="00D409E4">
        <w:t xml:space="preserve"> enable focusing on the </w:t>
      </w:r>
      <w:proofErr w:type="spellStart"/>
      <w:r w:rsidRPr="00D409E4">
        <w:t>specfic</w:t>
      </w:r>
      <w:proofErr w:type="spellEnd"/>
      <w:r w:rsidRPr="00D409E4">
        <w:t xml:space="preserve"> region of</w:t>
      </w:r>
    </w:p>
    <w:p w14:paraId="26B5F8D2" w14:textId="77777777" w:rsidR="00FB1971" w:rsidRPr="00D409E4" w:rsidRDefault="00D7048D" w:rsidP="00F271C9">
      <w:pPr>
        <w:spacing w:line="276" w:lineRule="auto"/>
        <w:jc w:val="both"/>
      </w:pPr>
      <w:r w:rsidRPr="00D409E4">
        <w:t xml:space="preserve">                            molecule, group of atoms must be provided in</w:t>
      </w:r>
    </w:p>
    <w:p w14:paraId="2E175A78" w14:textId="77777777" w:rsidR="00FB1971" w:rsidRPr="00D409E4" w:rsidRDefault="00D7048D" w:rsidP="00F271C9">
      <w:pPr>
        <w:spacing w:line="276" w:lineRule="auto"/>
        <w:jc w:val="both"/>
      </w:pPr>
      <w:r w:rsidRPr="00D409E4">
        <w:t xml:space="preserve">                            index file</w:t>
      </w:r>
    </w:p>
    <w:p w14:paraId="50F680B0" w14:textId="77777777" w:rsidR="00FB1971" w:rsidRPr="00D409E4" w:rsidRDefault="00D7048D" w:rsidP="00F271C9">
      <w:pPr>
        <w:spacing w:line="276" w:lineRule="auto"/>
        <w:jc w:val="both"/>
      </w:pPr>
      <w:r w:rsidRPr="00D409E4">
        <w:t>-[no]</w:t>
      </w:r>
      <w:proofErr w:type="spellStart"/>
      <w:r w:rsidRPr="00D409E4">
        <w:t>pbsa</w:t>
      </w:r>
      <w:proofErr w:type="spellEnd"/>
      <w:r w:rsidRPr="00D409E4">
        <w:t xml:space="preserve">    bool   no      </w:t>
      </w:r>
      <w:proofErr w:type="gramStart"/>
      <w:r w:rsidRPr="00D409E4">
        <w:t>To</w:t>
      </w:r>
      <w:proofErr w:type="gramEnd"/>
      <w:r w:rsidRPr="00D409E4">
        <w:t xml:space="preserve"> calculate polar and/or non-polar solvation</w:t>
      </w:r>
    </w:p>
    <w:p w14:paraId="1BB3CAA3" w14:textId="77777777" w:rsidR="00FB1971" w:rsidRPr="00D409E4" w:rsidRDefault="00D7048D" w:rsidP="00F271C9">
      <w:pPr>
        <w:spacing w:line="276" w:lineRule="auto"/>
        <w:jc w:val="both"/>
      </w:pPr>
      <w:r w:rsidRPr="00D409E4">
        <w:t xml:space="preserve">                            energy</w:t>
      </w:r>
    </w:p>
    <w:p w14:paraId="5B719BDD" w14:textId="77777777" w:rsidR="00FB1971" w:rsidRPr="00D409E4" w:rsidRDefault="00D7048D" w:rsidP="00F271C9">
      <w:pPr>
        <w:spacing w:line="276" w:lineRule="auto"/>
        <w:jc w:val="both"/>
      </w:pPr>
      <w:r w:rsidRPr="00D409E4">
        <w:t>-</w:t>
      </w:r>
      <w:proofErr w:type="spellStart"/>
      <w:r w:rsidRPr="00D409E4">
        <w:t>ndots</w:t>
      </w:r>
      <w:proofErr w:type="spellEnd"/>
      <w:r w:rsidRPr="00D409E4">
        <w:t xml:space="preserve">       int    24      Number of dots per sphere in the calculation of</w:t>
      </w:r>
    </w:p>
    <w:p w14:paraId="30756685" w14:textId="77777777" w:rsidR="00FB1971" w:rsidRPr="00D409E4" w:rsidRDefault="00D7048D" w:rsidP="00F271C9">
      <w:pPr>
        <w:spacing w:line="276" w:lineRule="auto"/>
        <w:jc w:val="both"/>
      </w:pPr>
      <w:r w:rsidRPr="00D409E4">
        <w:t xml:space="preserve">                            SASA, more dots </w:t>
      </w:r>
      <w:proofErr w:type="gramStart"/>
      <w:r w:rsidRPr="00D409E4">
        <w:t>means</w:t>
      </w:r>
      <w:proofErr w:type="gramEnd"/>
      <w:r w:rsidRPr="00D409E4">
        <w:t xml:space="preserve"> more accuracy</w:t>
      </w:r>
    </w:p>
    <w:p w14:paraId="22EAD21D" w14:textId="77777777" w:rsidR="00FB1971" w:rsidRPr="00D409E4" w:rsidRDefault="00D7048D" w:rsidP="00F271C9">
      <w:pPr>
        <w:spacing w:line="276" w:lineRule="auto"/>
        <w:jc w:val="both"/>
      </w:pPr>
      <w:r w:rsidRPr="00D409E4">
        <w:t>-[no]diff    bool   yes     Calculate the energy difference between two group</w:t>
      </w:r>
    </w:p>
    <w:p w14:paraId="258B5530" w14:textId="77777777" w:rsidR="00FB1971" w:rsidRPr="00D409E4" w:rsidRDefault="00D7048D" w:rsidP="00F271C9">
      <w:pPr>
        <w:spacing w:line="276" w:lineRule="auto"/>
        <w:jc w:val="both"/>
      </w:pPr>
      <w:r w:rsidRPr="00D409E4">
        <w:t xml:space="preserve">                            otherwise only calculates for one </w:t>
      </w:r>
      <w:proofErr w:type="gramStart"/>
      <w:r w:rsidRPr="00D409E4">
        <w:t>group</w:t>
      </w:r>
      <w:proofErr w:type="gramEnd"/>
    </w:p>
    <w:p w14:paraId="6D4FE42F" w14:textId="77777777" w:rsidR="00FB1971" w:rsidRPr="00D409E4" w:rsidRDefault="00D7048D" w:rsidP="00F271C9">
      <w:pPr>
        <w:spacing w:line="276" w:lineRule="auto"/>
        <w:jc w:val="both"/>
      </w:pPr>
      <w:r w:rsidRPr="00D409E4">
        <w:t>-[no]</w:t>
      </w:r>
      <w:proofErr w:type="gramStart"/>
      <w:r w:rsidRPr="00D409E4">
        <w:t>decomp  bool</w:t>
      </w:r>
      <w:proofErr w:type="gramEnd"/>
      <w:r w:rsidRPr="00D409E4">
        <w:t xml:space="preserve">   no      Decomposition of energy for each residue</w:t>
      </w:r>
    </w:p>
    <w:p w14:paraId="2CF1BF6F" w14:textId="77777777" w:rsidR="00FB1971" w:rsidRPr="00830543" w:rsidRDefault="00D7048D" w:rsidP="00F271C9">
      <w:pPr>
        <w:spacing w:line="276" w:lineRule="auto"/>
        <w:jc w:val="both"/>
        <w:rPr>
          <w:lang w:val="es-US"/>
        </w:rPr>
      </w:pPr>
      <w:r w:rsidRPr="00830543">
        <w:rPr>
          <w:lang w:val="es-US"/>
        </w:rPr>
        <w:t>File Options</w:t>
      </w:r>
    </w:p>
    <w:p w14:paraId="5149CF94" w14:textId="77777777" w:rsidR="00FB1971" w:rsidRPr="00830543" w:rsidRDefault="00FB1971" w:rsidP="00F271C9">
      <w:pPr>
        <w:spacing w:line="276" w:lineRule="auto"/>
        <w:jc w:val="both"/>
        <w:rPr>
          <w:lang w:val="es-US"/>
        </w:rPr>
      </w:pPr>
    </w:p>
    <w:p w14:paraId="17AD3AD5" w14:textId="77777777" w:rsidR="00FB1971" w:rsidRPr="00830543" w:rsidRDefault="00D7048D" w:rsidP="00F271C9">
      <w:pPr>
        <w:spacing w:line="276" w:lineRule="auto"/>
        <w:jc w:val="both"/>
        <w:rPr>
          <w:lang w:val="es-US"/>
        </w:rPr>
      </w:pPr>
      <w:r w:rsidRPr="00830543">
        <w:rPr>
          <w:lang w:val="es-US"/>
        </w:rPr>
        <w:t>Se nos pedirá elegir dos grupos, si necesitamos estudiar grupos especiales, entonces debemos especificar eso a través del archivo index.ndx. Tenemos que usar la misma forma para declarar la existencia del index.ndx</w:t>
      </w:r>
    </w:p>
    <w:p w14:paraId="6BB6BD97" w14:textId="77777777" w:rsidR="00FB1971" w:rsidRPr="00830543" w:rsidRDefault="00FB1971" w:rsidP="00F271C9">
      <w:pPr>
        <w:spacing w:line="276" w:lineRule="auto"/>
        <w:jc w:val="both"/>
        <w:rPr>
          <w:lang w:val="es-US"/>
        </w:rPr>
      </w:pPr>
    </w:p>
    <w:tbl>
      <w:tblPr>
        <w:tblStyle w:val="afffffff4"/>
        <w:tblW w:w="0" w:type="auto"/>
        <w:tblInd w:w="0" w:type="dxa"/>
        <w:tblLayout w:type="fixed"/>
        <w:tblLook w:val="0600" w:firstRow="0" w:lastRow="0" w:firstColumn="0" w:lastColumn="0" w:noHBand="1" w:noVBand="1"/>
      </w:tblPr>
      <w:tblGrid>
        <w:gridCol w:w="10410"/>
      </w:tblGrid>
      <w:tr w:rsidR="00FB1971" w:rsidRPr="00830543" w14:paraId="3DFE693C" w14:textId="77777777">
        <w:tc>
          <w:tcPr>
            <w:tcW w:w="10410" w:type="dxa"/>
            <w:shd w:val="clear" w:color="auto" w:fill="333333"/>
            <w:tcMar>
              <w:top w:w="100" w:type="dxa"/>
              <w:left w:w="100" w:type="dxa"/>
              <w:bottom w:w="100" w:type="dxa"/>
              <w:right w:w="100" w:type="dxa"/>
            </w:tcMar>
          </w:tcPr>
          <w:p w14:paraId="5C943D3E" w14:textId="77777777" w:rsidR="00FB1971" w:rsidRPr="00830543" w:rsidRDefault="00D7048D" w:rsidP="00F271C9">
            <w:pPr>
              <w:spacing w:line="276" w:lineRule="auto"/>
              <w:jc w:val="both"/>
              <w:rPr>
                <w:lang w:val="es-US"/>
              </w:rPr>
            </w:pPr>
            <w:r w:rsidRPr="00830543">
              <w:rPr>
                <w:lang w:val="es-US"/>
              </w:rPr>
              <w:t>g_mmpbsa -f md_mol.xtc -s md.tpr -i pbsa.mdp -pdie 2 -pbsa -decomp -n index.ndx</w:t>
            </w:r>
          </w:p>
        </w:tc>
      </w:tr>
    </w:tbl>
    <w:p w14:paraId="64180A59" w14:textId="77777777" w:rsidR="00FB1971" w:rsidRPr="00830543" w:rsidRDefault="00FB1971" w:rsidP="00F271C9">
      <w:pPr>
        <w:spacing w:line="276" w:lineRule="auto"/>
        <w:jc w:val="both"/>
        <w:rPr>
          <w:lang w:val="es-US"/>
        </w:rPr>
      </w:pPr>
    </w:p>
    <w:p w14:paraId="0951D339" w14:textId="77777777" w:rsidR="00FB1971" w:rsidRPr="00830543" w:rsidRDefault="00D7048D" w:rsidP="00F271C9">
      <w:pPr>
        <w:spacing w:line="276" w:lineRule="auto"/>
        <w:jc w:val="both"/>
        <w:rPr>
          <w:lang w:val="es-US"/>
        </w:rPr>
      </w:pPr>
      <w:r w:rsidRPr="00830543">
        <w:rPr>
          <w:lang w:val="es-US"/>
        </w:rPr>
        <w:t>La pantalla que aparecerá, luego de la selección de grupos,</w:t>
      </w:r>
    </w:p>
    <w:p w14:paraId="2320F1D9" w14:textId="77777777" w:rsidR="00FB1971" w:rsidRPr="00830543" w:rsidRDefault="00FB1971" w:rsidP="00F271C9">
      <w:pPr>
        <w:spacing w:line="276" w:lineRule="auto"/>
        <w:jc w:val="both"/>
        <w:rPr>
          <w:lang w:val="es-US"/>
        </w:rPr>
      </w:pPr>
    </w:p>
    <w:p w14:paraId="41EAD7E4" w14:textId="77777777" w:rsidR="00FB1971" w:rsidRPr="00D409E4" w:rsidRDefault="00D7048D" w:rsidP="00F271C9">
      <w:pPr>
        <w:spacing w:line="276" w:lineRule="auto"/>
        <w:jc w:val="both"/>
      </w:pPr>
      <w:r w:rsidRPr="00D409E4">
        <w:rPr>
          <w:noProof/>
        </w:rPr>
        <w:lastRenderedPageBreak/>
        <w:drawing>
          <wp:inline distT="0" distB="0" distL="0" distR="0" wp14:anchorId="380CB8BF" wp14:editId="5B1852B9">
            <wp:extent cx="2711450" cy="278384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3"/>
                    <a:srcRect/>
                    <a:stretch>
                      <a:fillRect/>
                    </a:stretch>
                  </pic:blipFill>
                  <pic:spPr>
                    <a:xfrm>
                      <a:off x="0" y="0"/>
                      <a:ext cx="2711450" cy="2783840"/>
                    </a:xfrm>
                    <a:prstGeom prst="rect">
                      <a:avLst/>
                    </a:prstGeom>
                    <a:ln/>
                  </pic:spPr>
                </pic:pic>
              </a:graphicData>
            </a:graphic>
          </wp:inline>
        </w:drawing>
      </w:r>
    </w:p>
    <w:p w14:paraId="6969194C" w14:textId="77777777" w:rsidR="00FB1971" w:rsidRPr="00D409E4" w:rsidRDefault="00FB1971" w:rsidP="00F271C9">
      <w:pPr>
        <w:spacing w:line="276" w:lineRule="auto"/>
        <w:jc w:val="both"/>
      </w:pPr>
    </w:p>
    <w:p w14:paraId="7FFC5FC8" w14:textId="77777777" w:rsidR="00FB1971" w:rsidRPr="00830543" w:rsidRDefault="00D7048D" w:rsidP="00F271C9">
      <w:pPr>
        <w:spacing w:line="276" w:lineRule="auto"/>
        <w:jc w:val="both"/>
        <w:rPr>
          <w:lang w:val="es-US"/>
        </w:rPr>
      </w:pPr>
      <w:r w:rsidRPr="00830543">
        <w:rPr>
          <w:lang w:val="es-US"/>
        </w:rPr>
        <w:t>A medida que pasa el tiempo se realizan cálculos en diferentes instancias, las cuales se pueden controlar a través del archivo pbsa.mdp.</w:t>
      </w:r>
    </w:p>
    <w:p w14:paraId="0FF3806F" w14:textId="77777777" w:rsidR="00FB1971" w:rsidRPr="00830543" w:rsidRDefault="00FB1971" w:rsidP="00F271C9">
      <w:pPr>
        <w:spacing w:line="276" w:lineRule="auto"/>
        <w:jc w:val="both"/>
        <w:rPr>
          <w:lang w:val="es-US"/>
        </w:rPr>
      </w:pPr>
    </w:p>
    <w:p w14:paraId="0B92D0B5" w14:textId="77777777" w:rsidR="00FB1971" w:rsidRPr="00D409E4" w:rsidRDefault="00D7048D" w:rsidP="00F271C9">
      <w:pPr>
        <w:spacing w:line="276" w:lineRule="auto"/>
        <w:jc w:val="both"/>
      </w:pPr>
      <w:r w:rsidRPr="00D409E4">
        <w:rPr>
          <w:noProof/>
        </w:rPr>
        <w:drawing>
          <wp:inline distT="0" distB="0" distL="0" distR="0" wp14:anchorId="4F2A6D28" wp14:editId="29AA6B3A">
            <wp:extent cx="3441700" cy="153162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4"/>
                    <a:srcRect l="5345" t="56902" r="57917" b="13972"/>
                    <a:stretch>
                      <a:fillRect/>
                    </a:stretch>
                  </pic:blipFill>
                  <pic:spPr>
                    <a:xfrm>
                      <a:off x="0" y="0"/>
                      <a:ext cx="3441700" cy="1531620"/>
                    </a:xfrm>
                    <a:prstGeom prst="rect">
                      <a:avLst/>
                    </a:prstGeom>
                    <a:ln/>
                  </pic:spPr>
                </pic:pic>
              </a:graphicData>
            </a:graphic>
          </wp:inline>
        </w:drawing>
      </w:r>
    </w:p>
    <w:p w14:paraId="1A5D73F1" w14:textId="77777777" w:rsidR="00FB1971" w:rsidRPr="00D409E4" w:rsidRDefault="00FB1971" w:rsidP="00F271C9">
      <w:pPr>
        <w:spacing w:line="276" w:lineRule="auto"/>
        <w:jc w:val="both"/>
      </w:pPr>
    </w:p>
    <w:p w14:paraId="0E35A345" w14:textId="77777777" w:rsidR="00FB1971" w:rsidRPr="00830543" w:rsidRDefault="00D7048D" w:rsidP="00F271C9">
      <w:pPr>
        <w:spacing w:line="276" w:lineRule="auto"/>
        <w:jc w:val="both"/>
        <w:rPr>
          <w:lang w:val="es-US"/>
        </w:rPr>
      </w:pPr>
      <w:r w:rsidRPr="00830543">
        <w:rPr>
          <w:lang w:val="es-US"/>
        </w:rPr>
        <w:t>El cálculo numérico de la energía de interacción se realiza con el script pbsa.py en forma automática o a través de la lectura de los archivos de salida anterior.</w:t>
      </w:r>
    </w:p>
    <w:p w14:paraId="3AC542D1" w14:textId="77777777" w:rsidR="00FB1971" w:rsidRPr="00830543" w:rsidRDefault="00FB1971" w:rsidP="00F271C9">
      <w:pPr>
        <w:spacing w:line="276" w:lineRule="auto"/>
        <w:jc w:val="both"/>
        <w:rPr>
          <w:lang w:val="es-US"/>
        </w:rPr>
      </w:pPr>
    </w:p>
    <w:tbl>
      <w:tblPr>
        <w:tblStyle w:val="afffffff5"/>
        <w:tblW w:w="0" w:type="auto"/>
        <w:tblInd w:w="0" w:type="dxa"/>
        <w:tblLayout w:type="fixed"/>
        <w:tblLook w:val="0600" w:firstRow="0" w:lastRow="0" w:firstColumn="0" w:lastColumn="0" w:noHBand="1" w:noVBand="1"/>
      </w:tblPr>
      <w:tblGrid>
        <w:gridCol w:w="10410"/>
      </w:tblGrid>
      <w:tr w:rsidR="00FB1971" w:rsidRPr="00830543" w14:paraId="0C7AAA28" w14:textId="77777777">
        <w:tc>
          <w:tcPr>
            <w:tcW w:w="10410" w:type="dxa"/>
            <w:shd w:val="clear" w:color="auto" w:fill="333333"/>
            <w:tcMar>
              <w:top w:w="100" w:type="dxa"/>
              <w:left w:w="100" w:type="dxa"/>
              <w:bottom w:w="100" w:type="dxa"/>
              <w:right w:w="100" w:type="dxa"/>
            </w:tcMar>
          </w:tcPr>
          <w:p w14:paraId="3CA120F8" w14:textId="77777777" w:rsidR="00FB1971" w:rsidRPr="00830543" w:rsidRDefault="00D7048D" w:rsidP="00F271C9">
            <w:pPr>
              <w:spacing w:line="276" w:lineRule="auto"/>
              <w:jc w:val="both"/>
              <w:rPr>
                <w:lang w:val="es-US"/>
              </w:rPr>
            </w:pPr>
            <w:r w:rsidRPr="00830543">
              <w:rPr>
                <w:lang w:val="es-US"/>
              </w:rPr>
              <w:t>python pbsa.py -m energy_MM.xvg -p polar.xvg -a apolar.xvg -bs -nbs 500 -of full_energy.dat -os summary_energy.dat -om meta_energy.dat</w:t>
            </w:r>
          </w:p>
        </w:tc>
      </w:tr>
    </w:tbl>
    <w:p w14:paraId="58DE6EC3" w14:textId="77777777" w:rsidR="00FB1971" w:rsidRPr="00830543" w:rsidRDefault="00FB1971" w:rsidP="00F271C9">
      <w:pPr>
        <w:spacing w:line="276" w:lineRule="auto"/>
        <w:jc w:val="both"/>
        <w:rPr>
          <w:lang w:val="es-US"/>
        </w:rPr>
      </w:pPr>
    </w:p>
    <w:p w14:paraId="684C0B73" w14:textId="77777777" w:rsidR="00FB1971" w:rsidRPr="00D409E4" w:rsidRDefault="00D7048D" w:rsidP="00F271C9">
      <w:pPr>
        <w:spacing w:line="276" w:lineRule="auto"/>
        <w:jc w:val="both"/>
      </w:pPr>
      <w:r w:rsidRPr="00D409E4">
        <w:t>Y</w:t>
      </w:r>
    </w:p>
    <w:p w14:paraId="48602819" w14:textId="77777777" w:rsidR="00FB1971" w:rsidRPr="00D409E4" w:rsidRDefault="00FB1971" w:rsidP="00F271C9">
      <w:pPr>
        <w:spacing w:line="276" w:lineRule="auto"/>
        <w:jc w:val="both"/>
      </w:pPr>
    </w:p>
    <w:tbl>
      <w:tblPr>
        <w:tblStyle w:val="afffffff6"/>
        <w:tblW w:w="0" w:type="auto"/>
        <w:tblInd w:w="0" w:type="dxa"/>
        <w:tblLayout w:type="fixed"/>
        <w:tblLook w:val="0600" w:firstRow="0" w:lastRow="0" w:firstColumn="0" w:lastColumn="0" w:noHBand="1" w:noVBand="1"/>
      </w:tblPr>
      <w:tblGrid>
        <w:gridCol w:w="10410"/>
      </w:tblGrid>
      <w:tr w:rsidR="00FB1971" w:rsidRPr="00D409E4" w14:paraId="0FE2EE81" w14:textId="77777777">
        <w:tc>
          <w:tcPr>
            <w:tcW w:w="10410" w:type="dxa"/>
            <w:shd w:val="clear" w:color="auto" w:fill="333333"/>
            <w:tcMar>
              <w:top w:w="100" w:type="dxa"/>
              <w:left w:w="100" w:type="dxa"/>
              <w:bottom w:w="100" w:type="dxa"/>
              <w:right w:w="100" w:type="dxa"/>
            </w:tcMar>
          </w:tcPr>
          <w:p w14:paraId="2BEF2172" w14:textId="77777777" w:rsidR="00FB1971" w:rsidRPr="00D409E4" w:rsidRDefault="00D7048D" w:rsidP="00F271C9">
            <w:pPr>
              <w:spacing w:line="276" w:lineRule="auto"/>
              <w:jc w:val="both"/>
            </w:pPr>
            <w:r w:rsidRPr="00D409E4">
              <w:t>cat summary_energy.dat</w:t>
            </w:r>
          </w:p>
        </w:tc>
      </w:tr>
    </w:tbl>
    <w:p w14:paraId="0FE48769" w14:textId="77777777" w:rsidR="00FB1971" w:rsidRPr="00D409E4" w:rsidRDefault="00FB1971" w:rsidP="00F271C9">
      <w:pPr>
        <w:spacing w:line="276" w:lineRule="auto"/>
        <w:jc w:val="both"/>
      </w:pPr>
    </w:p>
    <w:p w14:paraId="4D2B71A1" w14:textId="77777777" w:rsidR="00FB1971" w:rsidRPr="00D409E4" w:rsidRDefault="00D7048D" w:rsidP="00F271C9">
      <w:pPr>
        <w:spacing w:line="276" w:lineRule="auto"/>
        <w:jc w:val="both"/>
      </w:pPr>
      <w:r w:rsidRPr="00D409E4">
        <w:t>Da</w:t>
      </w:r>
    </w:p>
    <w:p w14:paraId="16B306F5" w14:textId="77777777" w:rsidR="00FB1971" w:rsidRPr="00D409E4" w:rsidRDefault="00FB1971" w:rsidP="00F271C9">
      <w:pPr>
        <w:spacing w:line="276" w:lineRule="auto"/>
        <w:jc w:val="both"/>
      </w:pPr>
    </w:p>
    <w:p w14:paraId="6D1E93D5" w14:textId="77777777" w:rsidR="00FB1971" w:rsidRPr="00D409E4" w:rsidRDefault="00D7048D" w:rsidP="00F271C9">
      <w:pPr>
        <w:spacing w:line="276" w:lineRule="auto"/>
        <w:jc w:val="both"/>
      </w:pPr>
      <w:r w:rsidRPr="00D409E4">
        <w:t>#Complex Number:    1</w:t>
      </w:r>
    </w:p>
    <w:p w14:paraId="491A4060" w14:textId="77777777" w:rsidR="00FB1971" w:rsidRPr="00D409E4" w:rsidRDefault="00D7048D" w:rsidP="00F271C9">
      <w:pPr>
        <w:spacing w:line="276" w:lineRule="auto"/>
        <w:jc w:val="both"/>
      </w:pPr>
      <w:r w:rsidRPr="00D409E4">
        <w:lastRenderedPageBreak/>
        <w:t>===============</w:t>
      </w:r>
    </w:p>
    <w:p w14:paraId="0F246F3B" w14:textId="77777777" w:rsidR="00FB1971" w:rsidRPr="00D409E4" w:rsidRDefault="00D7048D" w:rsidP="00F271C9">
      <w:pPr>
        <w:spacing w:line="276" w:lineRule="auto"/>
        <w:jc w:val="both"/>
      </w:pPr>
      <w:r w:rsidRPr="00D409E4">
        <w:t xml:space="preserve">   SUMMARY</w:t>
      </w:r>
    </w:p>
    <w:p w14:paraId="03CBE16F" w14:textId="77777777" w:rsidR="00FB1971" w:rsidRPr="00D409E4" w:rsidRDefault="00D7048D" w:rsidP="00F271C9">
      <w:pPr>
        <w:spacing w:line="276" w:lineRule="auto"/>
        <w:jc w:val="both"/>
      </w:pPr>
      <w:r w:rsidRPr="00D409E4">
        <w:t>===============</w:t>
      </w:r>
    </w:p>
    <w:p w14:paraId="3F941F3D" w14:textId="77777777" w:rsidR="00FB1971" w:rsidRPr="00D409E4" w:rsidRDefault="00FB1971" w:rsidP="00F271C9">
      <w:pPr>
        <w:spacing w:line="276" w:lineRule="auto"/>
        <w:jc w:val="both"/>
      </w:pPr>
    </w:p>
    <w:p w14:paraId="307F3EAD" w14:textId="77777777" w:rsidR="00FB1971" w:rsidRPr="00D409E4" w:rsidRDefault="00FB1971" w:rsidP="00F271C9">
      <w:pPr>
        <w:spacing w:line="276" w:lineRule="auto"/>
        <w:jc w:val="both"/>
      </w:pPr>
    </w:p>
    <w:p w14:paraId="1C9452AF" w14:textId="77777777" w:rsidR="00FB1971" w:rsidRPr="00830543" w:rsidRDefault="00D7048D" w:rsidP="00F271C9">
      <w:pPr>
        <w:spacing w:line="276" w:lineRule="auto"/>
        <w:jc w:val="both"/>
        <w:rPr>
          <w:lang w:val="es-US"/>
        </w:rPr>
      </w:pPr>
      <w:r w:rsidRPr="00830543">
        <w:rPr>
          <w:lang w:val="es-US"/>
        </w:rPr>
        <w:t xml:space="preserve"> van der Waal energy      =        -223.672   +/-    5.494 kJ/mol</w:t>
      </w:r>
    </w:p>
    <w:p w14:paraId="0134C344" w14:textId="77777777" w:rsidR="00FB1971" w:rsidRPr="00830543" w:rsidRDefault="00FB1971" w:rsidP="00F271C9">
      <w:pPr>
        <w:spacing w:line="276" w:lineRule="auto"/>
        <w:jc w:val="both"/>
        <w:rPr>
          <w:lang w:val="es-US"/>
        </w:rPr>
      </w:pPr>
    </w:p>
    <w:p w14:paraId="6033CA50" w14:textId="77777777" w:rsidR="00FB1971" w:rsidRPr="00830543" w:rsidRDefault="00D7048D" w:rsidP="00F271C9">
      <w:pPr>
        <w:spacing w:line="276" w:lineRule="auto"/>
        <w:jc w:val="both"/>
        <w:rPr>
          <w:lang w:val="es-US"/>
        </w:rPr>
      </w:pPr>
      <w:r w:rsidRPr="00830543">
        <w:rPr>
          <w:lang w:val="es-US"/>
        </w:rPr>
        <w:t xml:space="preserve"> Electrostattic energy    =         -64.061   +/-    2.452 kJ/mol</w:t>
      </w:r>
    </w:p>
    <w:p w14:paraId="3DE54B43" w14:textId="77777777" w:rsidR="00FB1971" w:rsidRPr="00830543" w:rsidRDefault="00FB1971" w:rsidP="00F271C9">
      <w:pPr>
        <w:spacing w:line="276" w:lineRule="auto"/>
        <w:jc w:val="both"/>
        <w:rPr>
          <w:lang w:val="es-US"/>
        </w:rPr>
      </w:pPr>
    </w:p>
    <w:p w14:paraId="2085135F" w14:textId="77777777" w:rsidR="00FB1971" w:rsidRPr="00830543" w:rsidRDefault="00D7048D" w:rsidP="00F271C9">
      <w:pPr>
        <w:spacing w:line="276" w:lineRule="auto"/>
        <w:jc w:val="both"/>
        <w:rPr>
          <w:lang w:val="es-US"/>
        </w:rPr>
      </w:pPr>
      <w:r w:rsidRPr="00830543">
        <w:rPr>
          <w:lang w:val="es-US"/>
        </w:rPr>
        <w:t xml:space="preserve"> Polar solvation energy   =         201.300   +/-    6.884 kJ/mol</w:t>
      </w:r>
    </w:p>
    <w:p w14:paraId="2C44E8AC" w14:textId="77777777" w:rsidR="00FB1971" w:rsidRPr="00830543" w:rsidRDefault="00FB1971" w:rsidP="00F271C9">
      <w:pPr>
        <w:spacing w:line="276" w:lineRule="auto"/>
        <w:jc w:val="both"/>
        <w:rPr>
          <w:lang w:val="es-US"/>
        </w:rPr>
      </w:pPr>
    </w:p>
    <w:p w14:paraId="6A9EDB0F" w14:textId="77777777" w:rsidR="00FB1971" w:rsidRPr="00830543" w:rsidRDefault="00D7048D" w:rsidP="00F271C9">
      <w:pPr>
        <w:spacing w:line="276" w:lineRule="auto"/>
        <w:jc w:val="both"/>
        <w:rPr>
          <w:lang w:val="es-US"/>
        </w:rPr>
      </w:pPr>
      <w:r w:rsidRPr="00830543">
        <w:rPr>
          <w:lang w:val="es-US"/>
        </w:rPr>
        <w:t xml:space="preserve"> SASA energy              =         -33.450   +/-    0.417 kJ/mol</w:t>
      </w:r>
    </w:p>
    <w:p w14:paraId="6B46C0B6" w14:textId="77777777" w:rsidR="00FB1971" w:rsidRPr="00830543" w:rsidRDefault="00FB1971" w:rsidP="00F271C9">
      <w:pPr>
        <w:spacing w:line="276" w:lineRule="auto"/>
        <w:jc w:val="both"/>
        <w:rPr>
          <w:lang w:val="es-US"/>
        </w:rPr>
      </w:pPr>
    </w:p>
    <w:p w14:paraId="145C0666" w14:textId="77777777" w:rsidR="00FB1971" w:rsidRPr="00830543" w:rsidRDefault="00D7048D" w:rsidP="00F271C9">
      <w:pPr>
        <w:spacing w:line="276" w:lineRule="auto"/>
        <w:jc w:val="both"/>
        <w:rPr>
          <w:lang w:val="es-US"/>
        </w:rPr>
      </w:pPr>
      <w:r w:rsidRPr="00830543">
        <w:rPr>
          <w:lang w:val="es-US"/>
        </w:rPr>
        <w:t xml:space="preserve"> SAV energy               =           0.000   +/-    0.000 kJ/mol</w:t>
      </w:r>
    </w:p>
    <w:p w14:paraId="296E2955" w14:textId="77777777" w:rsidR="00FB1971" w:rsidRPr="00830543" w:rsidRDefault="00FB1971" w:rsidP="00F271C9">
      <w:pPr>
        <w:spacing w:line="276" w:lineRule="auto"/>
        <w:jc w:val="both"/>
        <w:rPr>
          <w:lang w:val="es-US"/>
        </w:rPr>
      </w:pPr>
    </w:p>
    <w:p w14:paraId="02347727" w14:textId="77777777" w:rsidR="00FB1971" w:rsidRPr="00830543" w:rsidRDefault="00D7048D" w:rsidP="00F271C9">
      <w:pPr>
        <w:spacing w:line="276" w:lineRule="auto"/>
        <w:jc w:val="both"/>
        <w:rPr>
          <w:lang w:val="es-US"/>
        </w:rPr>
      </w:pPr>
      <w:r w:rsidRPr="00830543">
        <w:rPr>
          <w:lang w:val="es-US"/>
        </w:rPr>
        <w:t xml:space="preserve"> WCA energy               =           0.000   +/-    0.000 kJ/mol</w:t>
      </w:r>
    </w:p>
    <w:p w14:paraId="31CBBB68" w14:textId="77777777" w:rsidR="00FB1971" w:rsidRPr="00830543" w:rsidRDefault="00FB1971" w:rsidP="00F271C9">
      <w:pPr>
        <w:spacing w:line="276" w:lineRule="auto"/>
        <w:jc w:val="both"/>
        <w:rPr>
          <w:lang w:val="es-US"/>
        </w:rPr>
      </w:pPr>
    </w:p>
    <w:p w14:paraId="6FE14D03" w14:textId="77777777" w:rsidR="00FB1971" w:rsidRPr="00D409E4" w:rsidRDefault="00D7048D" w:rsidP="00F271C9">
      <w:pPr>
        <w:spacing w:line="276" w:lineRule="auto"/>
        <w:jc w:val="both"/>
      </w:pPr>
      <w:r w:rsidRPr="00830543">
        <w:rPr>
          <w:lang w:val="es-US"/>
        </w:rPr>
        <w:t xml:space="preserve"> </w:t>
      </w:r>
      <w:r w:rsidRPr="00D409E4">
        <w:t>Binding energy           =        -119.594   +/-   11.074 kJ/mol</w:t>
      </w:r>
    </w:p>
    <w:p w14:paraId="315460D4" w14:textId="77777777" w:rsidR="00FB1971" w:rsidRPr="00D409E4" w:rsidRDefault="00FB1971" w:rsidP="00F271C9">
      <w:pPr>
        <w:spacing w:line="276" w:lineRule="auto"/>
        <w:jc w:val="both"/>
      </w:pPr>
    </w:p>
    <w:p w14:paraId="0D137EDC" w14:textId="77777777" w:rsidR="00FB1971" w:rsidRPr="00D409E4" w:rsidRDefault="00D7048D" w:rsidP="00F271C9">
      <w:pPr>
        <w:spacing w:line="276" w:lineRule="auto"/>
        <w:jc w:val="both"/>
      </w:pPr>
      <w:r w:rsidRPr="00D409E4">
        <w:t>===============</w:t>
      </w:r>
    </w:p>
    <w:p w14:paraId="3FF6693B" w14:textId="77777777" w:rsidR="00FB1971" w:rsidRPr="00D409E4" w:rsidRDefault="00D7048D" w:rsidP="00F271C9">
      <w:pPr>
        <w:spacing w:line="276" w:lineRule="auto"/>
        <w:jc w:val="both"/>
      </w:pPr>
      <w:r w:rsidRPr="00D409E4">
        <w:t xml:space="preserve">    END</w:t>
      </w:r>
    </w:p>
    <w:p w14:paraId="6B2FD5D2" w14:textId="77777777" w:rsidR="00FB1971" w:rsidRPr="00D409E4" w:rsidRDefault="00D7048D" w:rsidP="00F271C9">
      <w:pPr>
        <w:spacing w:line="276" w:lineRule="auto"/>
        <w:jc w:val="both"/>
      </w:pPr>
      <w:r w:rsidRPr="00D409E4">
        <w:t>===============</w:t>
      </w:r>
    </w:p>
    <w:p w14:paraId="252ACDE1" w14:textId="77777777" w:rsidR="00FB1971" w:rsidRPr="00D409E4" w:rsidRDefault="00FB1971" w:rsidP="00F271C9">
      <w:pPr>
        <w:spacing w:line="276" w:lineRule="auto"/>
        <w:jc w:val="both"/>
      </w:pPr>
    </w:p>
    <w:p w14:paraId="7628FC7D" w14:textId="77777777" w:rsidR="00FB1971" w:rsidRPr="00830543" w:rsidRDefault="00D7048D" w:rsidP="00F271C9">
      <w:pPr>
        <w:spacing w:line="276" w:lineRule="auto"/>
        <w:jc w:val="both"/>
        <w:rPr>
          <w:lang w:val="es-US"/>
        </w:rPr>
      </w:pPr>
      <w:r w:rsidRPr="00830543">
        <w:rPr>
          <w:lang w:val="es-US"/>
        </w:rPr>
        <w:t>En kcal/mol es: -28.6±2.6 kcal/mol</w:t>
      </w:r>
    </w:p>
    <w:p w14:paraId="1D6B39C1" w14:textId="77777777" w:rsidR="00FB1971" w:rsidRPr="00830543" w:rsidRDefault="00FB1971" w:rsidP="00F271C9">
      <w:pPr>
        <w:spacing w:line="276" w:lineRule="auto"/>
        <w:jc w:val="both"/>
        <w:rPr>
          <w:lang w:val="es-US"/>
        </w:rPr>
      </w:pPr>
    </w:p>
    <w:p w14:paraId="35935BC8" w14:textId="77777777" w:rsidR="00FB1971" w:rsidRPr="00830543" w:rsidRDefault="00D7048D" w:rsidP="00F271C9">
      <w:pPr>
        <w:spacing w:line="276" w:lineRule="auto"/>
        <w:jc w:val="both"/>
        <w:rPr>
          <w:lang w:val="es-US"/>
        </w:rPr>
      </w:pPr>
      <w:r w:rsidRPr="00830543">
        <w:rPr>
          <w:lang w:val="es-US"/>
        </w:rPr>
        <w:t>El código de pbsa.py es,</w:t>
      </w:r>
    </w:p>
    <w:p w14:paraId="7134EA1C" w14:textId="77777777" w:rsidR="00FB1971" w:rsidRPr="00830543" w:rsidRDefault="00FB1971" w:rsidP="00F271C9">
      <w:pPr>
        <w:spacing w:line="276" w:lineRule="auto"/>
        <w:jc w:val="both"/>
        <w:rPr>
          <w:lang w:val="es-US"/>
        </w:rPr>
      </w:pPr>
    </w:p>
    <w:tbl>
      <w:tblPr>
        <w:tblStyle w:val="afffffff7"/>
        <w:tblW w:w="0" w:type="auto"/>
        <w:tblInd w:w="0" w:type="dxa"/>
        <w:tblLayout w:type="fixed"/>
        <w:tblLook w:val="0600" w:firstRow="0" w:lastRow="0" w:firstColumn="0" w:lastColumn="0" w:noHBand="1" w:noVBand="1"/>
      </w:tblPr>
      <w:tblGrid>
        <w:gridCol w:w="10410"/>
      </w:tblGrid>
      <w:tr w:rsidR="00FB1971" w:rsidRPr="00D409E4" w14:paraId="0536EE18" w14:textId="77777777">
        <w:tc>
          <w:tcPr>
            <w:tcW w:w="10410" w:type="dxa"/>
            <w:shd w:val="clear" w:color="auto" w:fill="333333"/>
            <w:tcMar>
              <w:top w:w="100" w:type="dxa"/>
              <w:left w:w="100" w:type="dxa"/>
              <w:bottom w:w="100" w:type="dxa"/>
              <w:right w:w="100" w:type="dxa"/>
            </w:tcMar>
          </w:tcPr>
          <w:p w14:paraId="160627F0" w14:textId="77777777" w:rsidR="00FB1971" w:rsidRPr="00D409E4" w:rsidRDefault="00D7048D" w:rsidP="00F271C9">
            <w:pPr>
              <w:spacing w:line="276" w:lineRule="auto"/>
              <w:jc w:val="both"/>
            </w:pPr>
            <w:r w:rsidRPr="00D409E4">
              <w:t>#!/usr/bin/python</w:t>
            </w:r>
            <w:r w:rsidRPr="00D409E4">
              <w:br/>
              <w:t>#</w:t>
            </w:r>
            <w:r w:rsidRPr="00D409E4">
              <w:br/>
              <w:t xml:space="preserve"># This file is part of </w:t>
            </w:r>
            <w:proofErr w:type="spellStart"/>
            <w:r w:rsidRPr="00D409E4">
              <w:t>g_mmpbsa</w:t>
            </w:r>
            <w:proofErr w:type="spellEnd"/>
            <w:r w:rsidRPr="00D409E4">
              <w:t>.</w:t>
            </w:r>
            <w:r w:rsidRPr="00D409E4">
              <w:br/>
            </w:r>
            <w:r w:rsidRPr="00D409E4">
              <w:br/>
              <w:t xml:space="preserve">from __future__ import </w:t>
            </w:r>
            <w:proofErr w:type="spellStart"/>
            <w:r w:rsidRPr="00D409E4">
              <w:t>absolute_import</w:t>
            </w:r>
            <w:proofErr w:type="spellEnd"/>
            <w:r w:rsidRPr="00D409E4">
              <w:t xml:space="preserve">, division, </w:t>
            </w:r>
            <w:proofErr w:type="spellStart"/>
            <w:r w:rsidRPr="00D409E4">
              <w:t>print_function</w:t>
            </w:r>
            <w:proofErr w:type="spellEnd"/>
            <w:r w:rsidRPr="00D409E4">
              <w:br/>
              <w:t xml:space="preserve">from </w:t>
            </w:r>
            <w:proofErr w:type="spellStart"/>
            <w:r w:rsidRPr="00D409E4">
              <w:t>builtins</w:t>
            </w:r>
            <w:proofErr w:type="spellEnd"/>
            <w:r w:rsidRPr="00D409E4">
              <w:t xml:space="preserve"> import range</w:t>
            </w:r>
            <w:r w:rsidRPr="00D409E4">
              <w:br/>
              <w:t xml:space="preserve">from </w:t>
            </w:r>
            <w:proofErr w:type="spellStart"/>
            <w:r w:rsidRPr="00D409E4">
              <w:t>builtins</w:t>
            </w:r>
            <w:proofErr w:type="spellEnd"/>
            <w:r w:rsidRPr="00D409E4">
              <w:t xml:space="preserve"> import object</w:t>
            </w:r>
            <w:r w:rsidRPr="00D409E4">
              <w:br/>
            </w:r>
            <w:r w:rsidRPr="00D409E4">
              <w:br/>
              <w:t>import re</w:t>
            </w:r>
            <w:r w:rsidRPr="00D409E4">
              <w:br/>
              <w:t>import sys</w:t>
            </w:r>
            <w:r w:rsidRPr="00D409E4">
              <w:br/>
              <w:t xml:space="preserve">import </w:t>
            </w:r>
            <w:proofErr w:type="spellStart"/>
            <w:r w:rsidRPr="00D409E4">
              <w:t>numpy</w:t>
            </w:r>
            <w:proofErr w:type="spellEnd"/>
            <w:r w:rsidRPr="00D409E4">
              <w:t xml:space="preserve"> as np</w:t>
            </w:r>
            <w:r w:rsidRPr="00D409E4">
              <w:br/>
              <w:t xml:space="preserve">import </w:t>
            </w:r>
            <w:proofErr w:type="spellStart"/>
            <w:r w:rsidRPr="00D409E4">
              <w:t>argparse</w:t>
            </w:r>
            <w:proofErr w:type="spellEnd"/>
            <w:r w:rsidRPr="00D409E4">
              <w:br/>
              <w:t xml:space="preserve">import </w:t>
            </w:r>
            <w:proofErr w:type="spellStart"/>
            <w:r w:rsidRPr="00D409E4">
              <w:t>os</w:t>
            </w:r>
            <w:proofErr w:type="spellEnd"/>
            <w:r w:rsidRPr="00D409E4">
              <w:br/>
            </w:r>
            <w:r w:rsidRPr="00D409E4">
              <w:lastRenderedPageBreak/>
              <w:t>import math</w:t>
            </w:r>
            <w:r w:rsidRPr="00D409E4">
              <w:br/>
            </w:r>
            <w:r w:rsidRPr="00D409E4">
              <w:br/>
              <w:t>def main():</w:t>
            </w:r>
            <w:r w:rsidRPr="00D409E4">
              <w:br/>
            </w:r>
            <w:r w:rsidRPr="00D409E4">
              <w:tab/>
            </w:r>
            <w:proofErr w:type="spellStart"/>
            <w:r w:rsidRPr="00D409E4">
              <w:t>args</w:t>
            </w:r>
            <w:proofErr w:type="spellEnd"/>
            <w:r w:rsidRPr="00D409E4">
              <w:t xml:space="preserve"> = </w:t>
            </w:r>
            <w:proofErr w:type="spellStart"/>
            <w:r w:rsidRPr="00D409E4">
              <w:t>ParseOptions</w:t>
            </w:r>
            <w:proofErr w:type="spellEnd"/>
            <w:r w:rsidRPr="00D409E4">
              <w:t>()</w:t>
            </w:r>
            <w:r w:rsidRPr="00D409E4">
              <w:br/>
            </w:r>
            <w:r w:rsidRPr="00D409E4">
              <w:tab/>
              <w:t>#File =&gt; Frame wise component energy</w:t>
            </w:r>
            <w:r w:rsidRPr="00D409E4">
              <w:br/>
            </w:r>
            <w:r w:rsidRPr="00D409E4">
              <w:tab/>
              <w:t>try:</w:t>
            </w:r>
            <w:r w:rsidRPr="00D409E4">
              <w:br/>
            </w:r>
            <w:r w:rsidRPr="00D409E4">
              <w:tab/>
            </w:r>
            <w:r w:rsidRPr="00D409E4">
              <w:tab/>
            </w:r>
            <w:proofErr w:type="spellStart"/>
            <w:r w:rsidRPr="00D409E4">
              <w:t>frame_wise</w:t>
            </w:r>
            <w:proofErr w:type="spellEnd"/>
            <w:r w:rsidRPr="00D409E4">
              <w:t xml:space="preserve"> = open(</w:t>
            </w:r>
            <w:proofErr w:type="spellStart"/>
            <w:r w:rsidRPr="00D409E4">
              <w:t>args.outfr</w:t>
            </w:r>
            <w:proofErr w:type="spellEnd"/>
            <w:r w:rsidRPr="00D409E4">
              <w:t>, 'w')</w:t>
            </w:r>
            <w:r w:rsidRPr="00D409E4">
              <w:br/>
            </w:r>
            <w:r w:rsidRPr="00D409E4">
              <w:tab/>
              <w:t>except:</w:t>
            </w:r>
            <w:r w:rsidRPr="00D409E4">
              <w:br/>
            </w:r>
            <w:r w:rsidRPr="00D409E4">
              <w:tab/>
            </w:r>
            <w:r w:rsidRPr="00D409E4">
              <w:tab/>
              <w:t xml:space="preserve">raise </w:t>
            </w:r>
            <w:proofErr w:type="spellStart"/>
            <w:r w:rsidRPr="00D409E4">
              <w:t>IOError</w:t>
            </w:r>
            <w:proofErr w:type="spellEnd"/>
            <w:r w:rsidRPr="00D409E4">
              <w:t xml:space="preserve"> ('Could not open file {0} for writing. \n' .format(</w:t>
            </w:r>
            <w:proofErr w:type="spellStart"/>
            <w:r w:rsidRPr="00D409E4">
              <w:t>args.outfr</w:t>
            </w:r>
            <w:proofErr w:type="spellEnd"/>
            <w:r w:rsidRPr="00D409E4">
              <w:t>))</w:t>
            </w:r>
            <w:r w:rsidRPr="00D409E4">
              <w:br/>
            </w:r>
            <w:r w:rsidRPr="00D409E4">
              <w:br/>
            </w:r>
            <w:r w:rsidRPr="00D409E4">
              <w:tab/>
            </w:r>
            <w:proofErr w:type="spellStart"/>
            <w:r w:rsidRPr="00D409E4">
              <w:t>frame_wise.write</w:t>
            </w:r>
            <w:proofErr w:type="spellEnd"/>
            <w:r w:rsidRPr="00D409E4">
              <w:t>('#Time E_VdW_mm(Protein)\tE_Elec_mm(Protein)\tE_Pol(Protein)\tE_Apol(Protein)\tE_VdW_mm(Ligand)\tE_Elec_mm(Ligand)\tE_Pol(Ligand)\tE_Apol(Ligand)\tE_VdW_mm(Complex)\tE_Elec_mm(Complex)\tE_Pol(Complex)\tE_Apol(Complex)\tDelta_E_mm\tDelta_E_Pol\tDelta_E_Apol\tDelta_E_binding\n')</w:t>
            </w:r>
            <w:r w:rsidRPr="00D409E4">
              <w:br/>
            </w:r>
            <w:r w:rsidRPr="00D409E4">
              <w:tab/>
              <w:t>#Complex Energy</w:t>
            </w:r>
            <w:r w:rsidRPr="00D409E4">
              <w:br/>
            </w:r>
            <w:r w:rsidRPr="00D409E4">
              <w:tab/>
              <w:t>c = []</w:t>
            </w:r>
            <w:r w:rsidRPr="00D409E4">
              <w:br/>
            </w:r>
            <w:r w:rsidRPr="00D409E4">
              <w:tab/>
              <w:t xml:space="preserve">if </w:t>
            </w:r>
            <w:proofErr w:type="spellStart"/>
            <w:r w:rsidRPr="00D409E4">
              <w:t>args.multiple</w:t>
            </w:r>
            <w:proofErr w:type="spellEnd"/>
            <w:r w:rsidRPr="00D409E4">
              <w:t>:</w:t>
            </w:r>
            <w:r w:rsidRPr="00D409E4">
              <w:br/>
            </w:r>
            <w:r w:rsidRPr="00D409E4">
              <w:tab/>
            </w:r>
            <w:r w:rsidRPr="00D409E4">
              <w:tab/>
            </w:r>
            <w:proofErr w:type="spellStart"/>
            <w:r w:rsidRPr="00D409E4">
              <w:t>MmFile</w:t>
            </w:r>
            <w:proofErr w:type="spellEnd"/>
            <w:r w:rsidRPr="00D409E4">
              <w:t xml:space="preserve">, </w:t>
            </w:r>
            <w:proofErr w:type="spellStart"/>
            <w:r w:rsidRPr="00D409E4">
              <w:t>PolFile</w:t>
            </w:r>
            <w:proofErr w:type="spellEnd"/>
            <w:r w:rsidRPr="00D409E4">
              <w:t xml:space="preserve">, </w:t>
            </w:r>
            <w:proofErr w:type="spellStart"/>
            <w:r w:rsidRPr="00D409E4">
              <w:t>APolFile</w:t>
            </w:r>
            <w:proofErr w:type="spellEnd"/>
            <w:r w:rsidRPr="00D409E4">
              <w:t xml:space="preserve"> = </w:t>
            </w:r>
            <w:proofErr w:type="spellStart"/>
            <w:r w:rsidRPr="00D409E4">
              <w:t>ReadMetafile</w:t>
            </w:r>
            <w:proofErr w:type="spellEnd"/>
            <w:r w:rsidRPr="00D409E4">
              <w:t>(</w:t>
            </w:r>
            <w:proofErr w:type="spellStart"/>
            <w:r w:rsidRPr="00D409E4">
              <w:t>args.metafile</w:t>
            </w:r>
            <w:proofErr w:type="spellEnd"/>
            <w:r w:rsidRPr="00D409E4">
              <w:t>)</w:t>
            </w:r>
            <w:r w:rsidRPr="00D409E4">
              <w:br/>
            </w:r>
            <w:r w:rsidRPr="00D409E4">
              <w:tab/>
            </w:r>
            <w:r w:rsidRPr="00D409E4">
              <w:tab/>
              <w:t xml:space="preserve">for </w:t>
            </w:r>
            <w:proofErr w:type="spellStart"/>
            <w:r w:rsidRPr="00D409E4">
              <w:t>i</w:t>
            </w:r>
            <w:proofErr w:type="spellEnd"/>
            <w:r w:rsidRPr="00D409E4">
              <w:t xml:space="preserve"> in range(</w:t>
            </w:r>
            <w:proofErr w:type="spellStart"/>
            <w:r w:rsidRPr="00D409E4">
              <w:t>len</w:t>
            </w:r>
            <w:proofErr w:type="spellEnd"/>
            <w:r w:rsidRPr="00D409E4">
              <w:t>(</w:t>
            </w:r>
            <w:proofErr w:type="spellStart"/>
            <w:r w:rsidRPr="00D409E4">
              <w:t>MmFile</w:t>
            </w:r>
            <w:proofErr w:type="spellEnd"/>
            <w:r w:rsidRPr="00D409E4">
              <w:t>)):</w:t>
            </w:r>
            <w:r w:rsidRPr="00D409E4">
              <w:br/>
            </w:r>
            <w:r w:rsidRPr="00D409E4">
              <w:tab/>
            </w:r>
            <w:r w:rsidRPr="00D409E4">
              <w:tab/>
            </w:r>
            <w:r w:rsidRPr="00D409E4">
              <w:tab/>
            </w:r>
            <w:proofErr w:type="spellStart"/>
            <w:r w:rsidRPr="00D409E4">
              <w:t>cTmp</w:t>
            </w:r>
            <w:proofErr w:type="spellEnd"/>
            <w:r w:rsidRPr="00D409E4">
              <w:t xml:space="preserve"> = Complex(</w:t>
            </w:r>
            <w:proofErr w:type="spellStart"/>
            <w:r w:rsidRPr="00D409E4">
              <w:t>MmFile</w:t>
            </w:r>
            <w:proofErr w:type="spellEnd"/>
            <w:r w:rsidRPr="00D409E4">
              <w:t>[</w:t>
            </w:r>
            <w:proofErr w:type="spellStart"/>
            <w:r w:rsidRPr="00D409E4">
              <w:t>i</w:t>
            </w:r>
            <w:proofErr w:type="spellEnd"/>
            <w:r w:rsidRPr="00D409E4">
              <w:t>],</w:t>
            </w:r>
            <w:proofErr w:type="spellStart"/>
            <w:r w:rsidRPr="00D409E4">
              <w:t>PolFile</w:t>
            </w:r>
            <w:proofErr w:type="spellEnd"/>
            <w:r w:rsidRPr="00D409E4">
              <w:t>[</w:t>
            </w:r>
            <w:proofErr w:type="spellStart"/>
            <w:r w:rsidRPr="00D409E4">
              <w:t>i</w:t>
            </w:r>
            <w:proofErr w:type="spellEnd"/>
            <w:r w:rsidRPr="00D409E4">
              <w:t>],</w:t>
            </w:r>
            <w:proofErr w:type="spellStart"/>
            <w:r w:rsidRPr="00D409E4">
              <w:t>APolFile</w:t>
            </w:r>
            <w:proofErr w:type="spellEnd"/>
            <w:r w:rsidRPr="00D409E4">
              <w:t>[</w:t>
            </w:r>
            <w:proofErr w:type="spellStart"/>
            <w:r w:rsidRPr="00D409E4">
              <w:t>i</w:t>
            </w:r>
            <w:proofErr w:type="spellEnd"/>
            <w:r w:rsidRPr="00D409E4">
              <w:t>])</w:t>
            </w:r>
            <w:r w:rsidRPr="00D409E4">
              <w:br/>
            </w:r>
            <w:r w:rsidRPr="00D409E4">
              <w:tab/>
            </w:r>
            <w:r w:rsidRPr="00D409E4">
              <w:tab/>
            </w:r>
            <w:r w:rsidRPr="00D409E4">
              <w:tab/>
            </w:r>
            <w:proofErr w:type="spellStart"/>
            <w:r w:rsidRPr="00D409E4">
              <w:t>cTmp.CalcEnergy</w:t>
            </w:r>
            <w:proofErr w:type="spellEnd"/>
            <w:r w:rsidRPr="00D409E4">
              <w:t>(</w:t>
            </w:r>
            <w:proofErr w:type="spellStart"/>
            <w:r w:rsidRPr="00D409E4">
              <w:t>args,frame_wise,i</w:t>
            </w:r>
            <w:proofErr w:type="spellEnd"/>
            <w:r w:rsidRPr="00D409E4">
              <w:t>)</w:t>
            </w:r>
            <w:r w:rsidRPr="00D409E4">
              <w:br/>
            </w:r>
            <w:r w:rsidRPr="00D409E4">
              <w:tab/>
            </w:r>
            <w:r w:rsidRPr="00D409E4">
              <w:tab/>
            </w:r>
            <w:r w:rsidRPr="00D409E4">
              <w:tab/>
            </w:r>
            <w:proofErr w:type="spellStart"/>
            <w:r w:rsidRPr="00D409E4">
              <w:t>c.append</w:t>
            </w:r>
            <w:proofErr w:type="spellEnd"/>
            <w:r w:rsidRPr="00D409E4">
              <w:t>(</w:t>
            </w:r>
            <w:proofErr w:type="spellStart"/>
            <w:r w:rsidRPr="00D409E4">
              <w:t>cTmp</w:t>
            </w:r>
            <w:proofErr w:type="spellEnd"/>
            <w:r w:rsidRPr="00D409E4">
              <w:t>)</w:t>
            </w:r>
            <w:r w:rsidRPr="00D409E4">
              <w:br/>
            </w:r>
            <w:r w:rsidRPr="00D409E4">
              <w:tab/>
              <w:t>else:</w:t>
            </w:r>
            <w:r w:rsidRPr="00D409E4">
              <w:br/>
            </w:r>
            <w:r w:rsidRPr="00D409E4">
              <w:tab/>
            </w:r>
            <w:r w:rsidRPr="00D409E4">
              <w:tab/>
            </w:r>
            <w:proofErr w:type="spellStart"/>
            <w:r w:rsidRPr="00D409E4">
              <w:t>cTmp</w:t>
            </w:r>
            <w:proofErr w:type="spellEnd"/>
            <w:r w:rsidRPr="00D409E4">
              <w:t xml:space="preserve"> = Complex(</w:t>
            </w:r>
            <w:proofErr w:type="spellStart"/>
            <w:r w:rsidRPr="00D409E4">
              <w:t>args.molmech,args.polar,args.apolar</w:t>
            </w:r>
            <w:proofErr w:type="spellEnd"/>
            <w:r w:rsidRPr="00D409E4">
              <w:t>)</w:t>
            </w:r>
            <w:r w:rsidRPr="00D409E4">
              <w:br/>
            </w:r>
            <w:r w:rsidRPr="00D409E4">
              <w:tab/>
            </w:r>
            <w:r w:rsidRPr="00D409E4">
              <w:tab/>
            </w:r>
            <w:proofErr w:type="spellStart"/>
            <w:r w:rsidRPr="00D409E4">
              <w:t>cTmp.CalcEnergy</w:t>
            </w:r>
            <w:proofErr w:type="spellEnd"/>
            <w:r w:rsidRPr="00D409E4">
              <w:t>(args,frame_wise,0)</w:t>
            </w:r>
            <w:r w:rsidRPr="00D409E4">
              <w:br/>
            </w:r>
            <w:r w:rsidRPr="00D409E4">
              <w:tab/>
            </w:r>
            <w:r w:rsidRPr="00D409E4">
              <w:tab/>
            </w:r>
            <w:proofErr w:type="spellStart"/>
            <w:r w:rsidRPr="00D409E4">
              <w:t>c.append</w:t>
            </w:r>
            <w:proofErr w:type="spellEnd"/>
            <w:r w:rsidRPr="00D409E4">
              <w:t>(</w:t>
            </w:r>
            <w:proofErr w:type="spellStart"/>
            <w:r w:rsidRPr="00D409E4">
              <w:t>cTmp</w:t>
            </w:r>
            <w:proofErr w:type="spellEnd"/>
            <w:r w:rsidRPr="00D409E4">
              <w:t>)</w:t>
            </w:r>
            <w:r w:rsidRPr="00D409E4">
              <w:br/>
            </w:r>
            <w:r w:rsidRPr="00D409E4">
              <w:tab/>
              <w:t>#Summary in output files =&gt; "--</w:t>
            </w:r>
            <w:proofErr w:type="spellStart"/>
            <w:r w:rsidRPr="00D409E4">
              <w:t>outsum</w:t>
            </w:r>
            <w:proofErr w:type="spellEnd"/>
            <w:r w:rsidRPr="00D409E4">
              <w:t>" and "--</w:t>
            </w:r>
            <w:proofErr w:type="spellStart"/>
            <w:r w:rsidRPr="00D409E4">
              <w:t>outmeta</w:t>
            </w:r>
            <w:proofErr w:type="spellEnd"/>
            <w:r w:rsidRPr="00D409E4">
              <w:t>" file options</w:t>
            </w:r>
            <w:r w:rsidRPr="00D409E4">
              <w:br/>
            </w:r>
            <w:r w:rsidRPr="00D409E4">
              <w:tab/>
            </w:r>
            <w:proofErr w:type="spellStart"/>
            <w:r w:rsidRPr="00D409E4">
              <w:t>Summary_Output_File</w:t>
            </w:r>
            <w:proofErr w:type="spellEnd"/>
            <w:r w:rsidRPr="00D409E4">
              <w:t xml:space="preserve">(c, </w:t>
            </w:r>
            <w:proofErr w:type="spellStart"/>
            <w:r w:rsidRPr="00D409E4">
              <w:t>args</w:t>
            </w:r>
            <w:proofErr w:type="spellEnd"/>
            <w:r w:rsidRPr="00D409E4">
              <w:t>)</w:t>
            </w:r>
            <w:r w:rsidRPr="00D409E4">
              <w:br/>
            </w:r>
            <w:r w:rsidRPr="00D409E4">
              <w:br/>
              <w:t>class Complex(object):</w:t>
            </w:r>
            <w:r w:rsidRPr="00D409E4">
              <w:br/>
            </w:r>
            <w:r w:rsidRPr="00D409E4">
              <w:tab/>
              <w:t>def __</w:t>
            </w:r>
            <w:proofErr w:type="spellStart"/>
            <w:r w:rsidRPr="00D409E4">
              <w:t>init</w:t>
            </w:r>
            <w:proofErr w:type="spellEnd"/>
            <w:r w:rsidRPr="00D409E4">
              <w:t>__(</w:t>
            </w:r>
            <w:proofErr w:type="spellStart"/>
            <w:r w:rsidRPr="00D409E4">
              <w:t>self,MmFile,PolFile,APolFile</w:t>
            </w:r>
            <w:proofErr w:type="spellEnd"/>
            <w:r w:rsidRPr="00D409E4">
              <w:t>):</w:t>
            </w:r>
            <w:r w:rsidRPr="00D409E4">
              <w:br/>
            </w:r>
            <w:r w:rsidRPr="00D409E4">
              <w:tab/>
            </w:r>
            <w:r w:rsidRPr="00D409E4">
              <w:tab/>
            </w:r>
            <w:proofErr w:type="spellStart"/>
            <w:r w:rsidRPr="00D409E4">
              <w:t>self.TotalEn</w:t>
            </w:r>
            <w:proofErr w:type="spellEnd"/>
            <w:r w:rsidRPr="00D409E4">
              <w:t xml:space="preserve"> = []</w:t>
            </w:r>
            <w:r w:rsidRPr="00D409E4">
              <w:br/>
            </w:r>
            <w:r w:rsidRPr="00D409E4">
              <w:tab/>
            </w:r>
            <w:r w:rsidRPr="00D409E4">
              <w:tab/>
            </w:r>
            <w:proofErr w:type="spellStart"/>
            <w:r w:rsidRPr="00D409E4">
              <w:t>self.Vdw</w:t>
            </w:r>
            <w:proofErr w:type="spellEnd"/>
            <w:r w:rsidRPr="00D409E4">
              <w:t xml:space="preserve">, </w:t>
            </w:r>
            <w:proofErr w:type="spellStart"/>
            <w:r w:rsidRPr="00D409E4">
              <w:t>self.Elec</w:t>
            </w:r>
            <w:proofErr w:type="spellEnd"/>
            <w:r w:rsidRPr="00D409E4">
              <w:t xml:space="preserve">, </w:t>
            </w:r>
            <w:proofErr w:type="spellStart"/>
            <w:r w:rsidRPr="00D409E4">
              <w:t>self.Pol</w:t>
            </w:r>
            <w:proofErr w:type="spellEnd"/>
            <w:r w:rsidRPr="00D409E4">
              <w:t xml:space="preserve">, </w:t>
            </w:r>
            <w:proofErr w:type="spellStart"/>
            <w:r w:rsidRPr="00D409E4">
              <w:t>self.Sas</w:t>
            </w:r>
            <w:proofErr w:type="spellEnd"/>
            <w:r w:rsidRPr="00D409E4">
              <w:t xml:space="preserve">, </w:t>
            </w:r>
            <w:proofErr w:type="spellStart"/>
            <w:r w:rsidRPr="00D409E4">
              <w:t>self.Sav</w:t>
            </w:r>
            <w:proofErr w:type="spellEnd"/>
            <w:r w:rsidRPr="00D409E4">
              <w:t xml:space="preserve">, </w:t>
            </w:r>
            <w:proofErr w:type="spellStart"/>
            <w:r w:rsidRPr="00D409E4">
              <w:t>self.Wca</w:t>
            </w:r>
            <w:proofErr w:type="spellEnd"/>
            <w:r w:rsidRPr="00D409E4">
              <w:t xml:space="preserve"> =[], [], [], [], [], []</w:t>
            </w:r>
            <w:r w:rsidRPr="00D409E4">
              <w:br/>
            </w:r>
            <w:r w:rsidRPr="00D409E4">
              <w:tab/>
            </w:r>
            <w:r w:rsidRPr="00D409E4">
              <w:tab/>
            </w:r>
            <w:proofErr w:type="spellStart"/>
            <w:r w:rsidRPr="00D409E4">
              <w:t>self.MmFile</w:t>
            </w:r>
            <w:proofErr w:type="spellEnd"/>
            <w:r w:rsidRPr="00D409E4">
              <w:t xml:space="preserve"> = </w:t>
            </w:r>
            <w:proofErr w:type="spellStart"/>
            <w:r w:rsidRPr="00D409E4">
              <w:t>MmFile</w:t>
            </w:r>
            <w:proofErr w:type="spellEnd"/>
            <w:r w:rsidRPr="00D409E4">
              <w:br/>
            </w:r>
            <w:r w:rsidRPr="00D409E4">
              <w:tab/>
            </w:r>
            <w:r w:rsidRPr="00D409E4">
              <w:tab/>
            </w:r>
            <w:proofErr w:type="spellStart"/>
            <w:r w:rsidRPr="00D409E4">
              <w:t>self.PolFile</w:t>
            </w:r>
            <w:proofErr w:type="spellEnd"/>
            <w:r w:rsidRPr="00D409E4">
              <w:t xml:space="preserve"> = </w:t>
            </w:r>
            <w:proofErr w:type="spellStart"/>
            <w:r w:rsidRPr="00D409E4">
              <w:t>PolFile</w:t>
            </w:r>
            <w:proofErr w:type="spellEnd"/>
            <w:r w:rsidRPr="00D409E4">
              <w:br/>
            </w:r>
            <w:r w:rsidRPr="00D409E4">
              <w:tab/>
            </w:r>
            <w:r w:rsidRPr="00D409E4">
              <w:tab/>
            </w:r>
            <w:proofErr w:type="spellStart"/>
            <w:r w:rsidRPr="00D409E4">
              <w:t>self.APolFile</w:t>
            </w:r>
            <w:proofErr w:type="spellEnd"/>
            <w:r w:rsidRPr="00D409E4">
              <w:t xml:space="preserve"> = </w:t>
            </w:r>
            <w:proofErr w:type="spellStart"/>
            <w:r w:rsidRPr="00D409E4">
              <w:t>APolFile</w:t>
            </w:r>
            <w:proofErr w:type="spellEnd"/>
            <w:r w:rsidRPr="00D409E4">
              <w:br/>
            </w:r>
            <w:r w:rsidRPr="00D409E4">
              <w:tab/>
            </w:r>
            <w:r w:rsidRPr="00D409E4">
              <w:tab/>
            </w:r>
            <w:proofErr w:type="spellStart"/>
            <w:r w:rsidRPr="00D409E4">
              <w:t>self.AvgEnBS</w:t>
            </w:r>
            <w:proofErr w:type="spellEnd"/>
            <w:r w:rsidRPr="00D409E4">
              <w:t xml:space="preserve"> = []</w:t>
            </w:r>
            <w:r w:rsidRPr="00D409E4">
              <w:br/>
            </w:r>
            <w:r w:rsidRPr="00D409E4">
              <w:tab/>
            </w:r>
            <w:r w:rsidRPr="00D409E4">
              <w:tab/>
              <w:t>self.CI = []</w:t>
            </w:r>
            <w:r w:rsidRPr="00D409E4">
              <w:br/>
            </w:r>
            <w:r w:rsidRPr="00D409E4">
              <w:tab/>
            </w:r>
            <w:r w:rsidRPr="00D409E4">
              <w:tab/>
            </w:r>
            <w:proofErr w:type="spellStart"/>
            <w:r w:rsidRPr="00D409E4">
              <w:t>self.FinalAvgEnergy</w:t>
            </w:r>
            <w:proofErr w:type="spellEnd"/>
            <w:r w:rsidRPr="00D409E4">
              <w:t xml:space="preserve"> = 0</w:t>
            </w:r>
            <w:r w:rsidRPr="00D409E4">
              <w:br/>
            </w:r>
            <w:r w:rsidRPr="00D409E4">
              <w:tab/>
            </w:r>
            <w:r w:rsidRPr="00D409E4">
              <w:tab/>
            </w:r>
            <w:proofErr w:type="spellStart"/>
            <w:r w:rsidRPr="00D409E4">
              <w:t>self.StdErr</w:t>
            </w:r>
            <w:proofErr w:type="spellEnd"/>
            <w:r w:rsidRPr="00D409E4">
              <w:t xml:space="preserve"> = 0</w:t>
            </w:r>
            <w:r w:rsidRPr="00D409E4">
              <w:br/>
            </w:r>
            <w:r w:rsidRPr="00D409E4">
              <w:lastRenderedPageBreak/>
              <w:br/>
            </w:r>
            <w:r w:rsidRPr="00D409E4">
              <w:tab/>
              <w:t xml:space="preserve">def </w:t>
            </w:r>
            <w:proofErr w:type="spellStart"/>
            <w:r w:rsidRPr="00D409E4">
              <w:t>CalcEnergy</w:t>
            </w:r>
            <w:proofErr w:type="spellEnd"/>
            <w:r w:rsidRPr="00D409E4">
              <w:t>(</w:t>
            </w:r>
            <w:proofErr w:type="spellStart"/>
            <w:r w:rsidRPr="00D409E4">
              <w:t>self,args,frame_wise,idx</w:t>
            </w:r>
            <w:proofErr w:type="spellEnd"/>
            <w:r w:rsidRPr="00D409E4">
              <w:t>):</w:t>
            </w:r>
            <w:r w:rsidRPr="00D409E4">
              <w:br/>
            </w:r>
            <w:r w:rsidRPr="00D409E4">
              <w:tab/>
            </w:r>
            <w:r w:rsidRPr="00D409E4">
              <w:tab/>
            </w:r>
            <w:proofErr w:type="spellStart"/>
            <w:r w:rsidRPr="00D409E4">
              <w:t>mmEn</w:t>
            </w:r>
            <w:proofErr w:type="spellEnd"/>
            <w:r w:rsidRPr="00D409E4">
              <w:t xml:space="preserve"> = </w:t>
            </w:r>
            <w:proofErr w:type="spellStart"/>
            <w:r w:rsidRPr="00D409E4">
              <w:t>ReadData</w:t>
            </w:r>
            <w:proofErr w:type="spellEnd"/>
            <w:r w:rsidRPr="00D409E4">
              <w:t>(</w:t>
            </w:r>
            <w:proofErr w:type="spellStart"/>
            <w:r w:rsidRPr="00D409E4">
              <w:t>self.MmFile,n</w:t>
            </w:r>
            <w:proofErr w:type="spellEnd"/>
            <w:r w:rsidRPr="00D409E4">
              <w:t>=7)</w:t>
            </w:r>
            <w:r w:rsidRPr="00D409E4">
              <w:br/>
            </w:r>
            <w:r w:rsidRPr="00D409E4">
              <w:tab/>
            </w:r>
            <w:r w:rsidRPr="00D409E4">
              <w:tab/>
            </w:r>
            <w:proofErr w:type="spellStart"/>
            <w:r w:rsidRPr="00D409E4">
              <w:t>polEn</w:t>
            </w:r>
            <w:proofErr w:type="spellEnd"/>
            <w:r w:rsidRPr="00D409E4">
              <w:t xml:space="preserve"> = </w:t>
            </w:r>
            <w:proofErr w:type="spellStart"/>
            <w:r w:rsidRPr="00D409E4">
              <w:t>ReadData</w:t>
            </w:r>
            <w:proofErr w:type="spellEnd"/>
            <w:r w:rsidRPr="00D409E4">
              <w:t>(</w:t>
            </w:r>
            <w:proofErr w:type="spellStart"/>
            <w:r w:rsidRPr="00D409E4">
              <w:t>self.PolFile,n</w:t>
            </w:r>
            <w:proofErr w:type="spellEnd"/>
            <w:r w:rsidRPr="00D409E4">
              <w:t>=4)</w:t>
            </w:r>
            <w:r w:rsidRPr="00D409E4">
              <w:br/>
            </w:r>
            <w:r w:rsidRPr="00D409E4">
              <w:tab/>
            </w:r>
            <w:r w:rsidRPr="00D409E4">
              <w:tab/>
            </w:r>
            <w:proofErr w:type="spellStart"/>
            <w:r w:rsidRPr="00D409E4">
              <w:t>apolEn</w:t>
            </w:r>
            <w:proofErr w:type="spellEnd"/>
            <w:r w:rsidRPr="00D409E4">
              <w:t xml:space="preserve"> = </w:t>
            </w:r>
            <w:proofErr w:type="spellStart"/>
            <w:r w:rsidRPr="00D409E4">
              <w:t>ReadData</w:t>
            </w:r>
            <w:proofErr w:type="spellEnd"/>
            <w:r w:rsidRPr="00D409E4">
              <w:t>(</w:t>
            </w:r>
            <w:proofErr w:type="spellStart"/>
            <w:r w:rsidRPr="00D409E4">
              <w:t>self.APolFile,n</w:t>
            </w:r>
            <w:proofErr w:type="spellEnd"/>
            <w:r w:rsidRPr="00D409E4">
              <w:t>=10)</w:t>
            </w:r>
            <w:r w:rsidRPr="00D409E4">
              <w:br/>
            </w:r>
            <w:r w:rsidRPr="00D409E4">
              <w:tab/>
            </w:r>
            <w:r w:rsidRPr="00D409E4">
              <w:tab/>
            </w:r>
            <w:proofErr w:type="spellStart"/>
            <w:r w:rsidRPr="00D409E4">
              <w:t>CheckEnData</w:t>
            </w:r>
            <w:proofErr w:type="spellEnd"/>
            <w:r w:rsidRPr="00D409E4">
              <w:t>(</w:t>
            </w:r>
            <w:proofErr w:type="spellStart"/>
            <w:r w:rsidRPr="00D409E4">
              <w:t>mmEn,polEn,apolEn</w:t>
            </w:r>
            <w:proofErr w:type="spellEnd"/>
            <w:r w:rsidRPr="00D409E4">
              <w:t>)</w:t>
            </w:r>
            <w:r w:rsidRPr="00D409E4">
              <w:br/>
            </w:r>
            <w:r w:rsidRPr="00D409E4">
              <w:br/>
            </w:r>
            <w:r w:rsidRPr="00D409E4">
              <w:tab/>
            </w:r>
            <w:r w:rsidRPr="00D409E4">
              <w:tab/>
              <w:t xml:space="preserve">time, MM, </w:t>
            </w:r>
            <w:proofErr w:type="spellStart"/>
            <w:r w:rsidRPr="00D409E4">
              <w:t>Vdw</w:t>
            </w:r>
            <w:proofErr w:type="spellEnd"/>
            <w:r w:rsidRPr="00D409E4">
              <w:t xml:space="preserve">, Elec, Pol, </w:t>
            </w:r>
            <w:proofErr w:type="spellStart"/>
            <w:r w:rsidRPr="00D409E4">
              <w:t>Apol</w:t>
            </w:r>
            <w:proofErr w:type="spellEnd"/>
            <w:r w:rsidRPr="00D409E4">
              <w:t xml:space="preserve">, Sas, Sav, </w:t>
            </w:r>
            <w:proofErr w:type="spellStart"/>
            <w:r w:rsidRPr="00D409E4">
              <w:t>Wca</w:t>
            </w:r>
            <w:proofErr w:type="spellEnd"/>
            <w:r w:rsidRPr="00D409E4">
              <w:t xml:space="preserve"> = [], [], [], [], [], [], [], [], []</w:t>
            </w:r>
            <w:r w:rsidRPr="00D409E4">
              <w:br/>
            </w:r>
            <w:r w:rsidRPr="00D409E4">
              <w:tab/>
            </w:r>
            <w:r w:rsidRPr="00D409E4">
              <w:tab/>
              <w:t xml:space="preserve">for </w:t>
            </w:r>
            <w:proofErr w:type="spellStart"/>
            <w:r w:rsidRPr="00D409E4">
              <w:t>i</w:t>
            </w:r>
            <w:proofErr w:type="spellEnd"/>
            <w:r w:rsidRPr="00D409E4">
              <w:t xml:space="preserve"> in range(</w:t>
            </w:r>
            <w:proofErr w:type="spellStart"/>
            <w:r w:rsidRPr="00D409E4">
              <w:t>len</w:t>
            </w:r>
            <w:proofErr w:type="spellEnd"/>
            <w:r w:rsidRPr="00D409E4">
              <w:t>(</w:t>
            </w:r>
            <w:proofErr w:type="spellStart"/>
            <w:r w:rsidRPr="00D409E4">
              <w:t>mmEn</w:t>
            </w:r>
            <w:proofErr w:type="spellEnd"/>
            <w:r w:rsidRPr="00D409E4">
              <w:t>[0])):</w:t>
            </w:r>
            <w:r w:rsidRPr="00D409E4">
              <w:br/>
            </w:r>
            <w:r w:rsidRPr="00D409E4">
              <w:tab/>
            </w:r>
            <w:r w:rsidRPr="00D409E4">
              <w:tab/>
            </w:r>
            <w:r w:rsidRPr="00D409E4">
              <w:tab/>
              <w:t>#Vacuum MM</w:t>
            </w:r>
            <w:r w:rsidRPr="00D409E4">
              <w:br/>
            </w:r>
            <w:r w:rsidRPr="00D409E4">
              <w:tab/>
            </w:r>
            <w:r w:rsidRPr="00D409E4">
              <w:tab/>
            </w:r>
            <w:r w:rsidRPr="00D409E4">
              <w:tab/>
              <w:t xml:space="preserve">Energy = </w:t>
            </w:r>
            <w:proofErr w:type="spellStart"/>
            <w:r w:rsidRPr="00D409E4">
              <w:t>mmEn</w:t>
            </w:r>
            <w:proofErr w:type="spellEnd"/>
            <w:r w:rsidRPr="00D409E4">
              <w:t>[5][</w:t>
            </w:r>
            <w:proofErr w:type="spellStart"/>
            <w:r w:rsidRPr="00D409E4">
              <w:t>i</w:t>
            </w:r>
            <w:proofErr w:type="spellEnd"/>
            <w:r w:rsidRPr="00D409E4">
              <w:t xml:space="preserve">] + </w:t>
            </w:r>
            <w:proofErr w:type="spellStart"/>
            <w:r w:rsidRPr="00D409E4">
              <w:t>mmEn</w:t>
            </w:r>
            <w:proofErr w:type="spellEnd"/>
            <w:r w:rsidRPr="00D409E4">
              <w:t>[6][</w:t>
            </w:r>
            <w:proofErr w:type="spellStart"/>
            <w:r w:rsidRPr="00D409E4">
              <w:t>i</w:t>
            </w:r>
            <w:proofErr w:type="spellEnd"/>
            <w:r w:rsidRPr="00D409E4">
              <w:t>] - (</w:t>
            </w:r>
            <w:proofErr w:type="spellStart"/>
            <w:r w:rsidRPr="00D409E4">
              <w:t>mmEn</w:t>
            </w:r>
            <w:proofErr w:type="spellEnd"/>
            <w:r w:rsidRPr="00D409E4">
              <w:t>[1][</w:t>
            </w:r>
            <w:proofErr w:type="spellStart"/>
            <w:r w:rsidRPr="00D409E4">
              <w:t>i</w:t>
            </w:r>
            <w:proofErr w:type="spellEnd"/>
            <w:r w:rsidRPr="00D409E4">
              <w:t xml:space="preserve">] + </w:t>
            </w:r>
            <w:proofErr w:type="spellStart"/>
            <w:r w:rsidRPr="00D409E4">
              <w:t>mmEn</w:t>
            </w:r>
            <w:proofErr w:type="spellEnd"/>
            <w:r w:rsidRPr="00D409E4">
              <w:t>[2][</w:t>
            </w:r>
            <w:proofErr w:type="spellStart"/>
            <w:r w:rsidRPr="00D409E4">
              <w:t>i</w:t>
            </w:r>
            <w:proofErr w:type="spellEnd"/>
            <w:r w:rsidRPr="00D409E4">
              <w:t xml:space="preserve">] + </w:t>
            </w:r>
            <w:proofErr w:type="spellStart"/>
            <w:r w:rsidRPr="00D409E4">
              <w:t>mmEn</w:t>
            </w:r>
            <w:proofErr w:type="spellEnd"/>
            <w:r w:rsidRPr="00D409E4">
              <w:t>[3][</w:t>
            </w:r>
            <w:proofErr w:type="spellStart"/>
            <w:r w:rsidRPr="00D409E4">
              <w:t>i</w:t>
            </w:r>
            <w:proofErr w:type="spellEnd"/>
            <w:r w:rsidRPr="00D409E4">
              <w:t xml:space="preserve">] + </w:t>
            </w:r>
            <w:proofErr w:type="spellStart"/>
            <w:r w:rsidRPr="00D409E4">
              <w:t>mmEn</w:t>
            </w:r>
            <w:proofErr w:type="spellEnd"/>
            <w:r w:rsidRPr="00D409E4">
              <w:t>[4][</w:t>
            </w:r>
            <w:proofErr w:type="spellStart"/>
            <w:r w:rsidRPr="00D409E4">
              <w:t>i</w:t>
            </w:r>
            <w:proofErr w:type="spellEnd"/>
            <w:r w:rsidRPr="00D409E4">
              <w:t>])</w:t>
            </w:r>
            <w:r w:rsidRPr="00D409E4">
              <w:br/>
            </w:r>
            <w:r w:rsidRPr="00D409E4">
              <w:tab/>
            </w:r>
            <w:r w:rsidRPr="00D409E4">
              <w:tab/>
            </w:r>
            <w:r w:rsidRPr="00D409E4">
              <w:tab/>
            </w:r>
            <w:proofErr w:type="spellStart"/>
            <w:r w:rsidRPr="00D409E4">
              <w:t>MM.append</w:t>
            </w:r>
            <w:proofErr w:type="spellEnd"/>
            <w:r w:rsidRPr="00D409E4">
              <w:t>(Energy)</w:t>
            </w:r>
            <w:r w:rsidRPr="00D409E4">
              <w:br/>
            </w:r>
            <w:r w:rsidRPr="00D409E4">
              <w:tab/>
            </w:r>
            <w:r w:rsidRPr="00D409E4">
              <w:tab/>
            </w:r>
            <w:r w:rsidRPr="00D409E4">
              <w:tab/>
              <w:t xml:space="preserve">Energy = </w:t>
            </w:r>
            <w:proofErr w:type="spellStart"/>
            <w:r w:rsidRPr="00D409E4">
              <w:t>mmEn</w:t>
            </w:r>
            <w:proofErr w:type="spellEnd"/>
            <w:r w:rsidRPr="00D409E4">
              <w:t>[5][</w:t>
            </w:r>
            <w:proofErr w:type="spellStart"/>
            <w:r w:rsidRPr="00D409E4">
              <w:t>i</w:t>
            </w:r>
            <w:proofErr w:type="spellEnd"/>
            <w:r w:rsidRPr="00D409E4">
              <w:t>] - (</w:t>
            </w:r>
            <w:proofErr w:type="spellStart"/>
            <w:r w:rsidRPr="00D409E4">
              <w:t>mmEn</w:t>
            </w:r>
            <w:proofErr w:type="spellEnd"/>
            <w:r w:rsidRPr="00D409E4">
              <w:t>[1][</w:t>
            </w:r>
            <w:proofErr w:type="spellStart"/>
            <w:r w:rsidRPr="00D409E4">
              <w:t>i</w:t>
            </w:r>
            <w:proofErr w:type="spellEnd"/>
            <w:r w:rsidRPr="00D409E4">
              <w:t xml:space="preserve">] + </w:t>
            </w:r>
            <w:proofErr w:type="spellStart"/>
            <w:r w:rsidRPr="00D409E4">
              <w:t>mmEn</w:t>
            </w:r>
            <w:proofErr w:type="spellEnd"/>
            <w:r w:rsidRPr="00D409E4">
              <w:t>[3][</w:t>
            </w:r>
            <w:proofErr w:type="spellStart"/>
            <w:r w:rsidRPr="00D409E4">
              <w:t>i</w:t>
            </w:r>
            <w:proofErr w:type="spellEnd"/>
            <w:r w:rsidRPr="00D409E4">
              <w:t>])</w:t>
            </w:r>
            <w:r w:rsidRPr="00D409E4">
              <w:br/>
            </w:r>
            <w:r w:rsidRPr="00D409E4">
              <w:tab/>
            </w:r>
            <w:r w:rsidRPr="00D409E4">
              <w:tab/>
            </w:r>
            <w:r w:rsidRPr="00D409E4">
              <w:tab/>
            </w:r>
            <w:proofErr w:type="spellStart"/>
            <w:r w:rsidRPr="00D409E4">
              <w:t>Vdw.append</w:t>
            </w:r>
            <w:proofErr w:type="spellEnd"/>
            <w:r w:rsidRPr="00D409E4">
              <w:t>(Energy)</w:t>
            </w:r>
            <w:r w:rsidRPr="00D409E4">
              <w:br/>
            </w:r>
            <w:r w:rsidRPr="00D409E4">
              <w:tab/>
            </w:r>
            <w:r w:rsidRPr="00D409E4">
              <w:tab/>
            </w:r>
            <w:r w:rsidRPr="00D409E4">
              <w:tab/>
              <w:t xml:space="preserve">Energy = </w:t>
            </w:r>
            <w:proofErr w:type="spellStart"/>
            <w:r w:rsidRPr="00D409E4">
              <w:t>mmEn</w:t>
            </w:r>
            <w:proofErr w:type="spellEnd"/>
            <w:r w:rsidRPr="00D409E4">
              <w:t>[6][</w:t>
            </w:r>
            <w:proofErr w:type="spellStart"/>
            <w:r w:rsidRPr="00D409E4">
              <w:t>i</w:t>
            </w:r>
            <w:proofErr w:type="spellEnd"/>
            <w:r w:rsidRPr="00D409E4">
              <w:t>] - (</w:t>
            </w:r>
            <w:proofErr w:type="spellStart"/>
            <w:r w:rsidRPr="00D409E4">
              <w:t>mmEn</w:t>
            </w:r>
            <w:proofErr w:type="spellEnd"/>
            <w:r w:rsidRPr="00D409E4">
              <w:t>[2][</w:t>
            </w:r>
            <w:proofErr w:type="spellStart"/>
            <w:r w:rsidRPr="00D409E4">
              <w:t>i</w:t>
            </w:r>
            <w:proofErr w:type="spellEnd"/>
            <w:r w:rsidRPr="00D409E4">
              <w:t xml:space="preserve">] + </w:t>
            </w:r>
            <w:proofErr w:type="spellStart"/>
            <w:r w:rsidRPr="00D409E4">
              <w:t>mmEn</w:t>
            </w:r>
            <w:proofErr w:type="spellEnd"/>
            <w:r w:rsidRPr="00D409E4">
              <w:t>[4][</w:t>
            </w:r>
            <w:proofErr w:type="spellStart"/>
            <w:r w:rsidRPr="00D409E4">
              <w:t>i</w:t>
            </w:r>
            <w:proofErr w:type="spellEnd"/>
            <w:r w:rsidRPr="00D409E4">
              <w:t>])</w:t>
            </w:r>
            <w:r w:rsidRPr="00D409E4">
              <w:br/>
            </w:r>
            <w:r w:rsidRPr="00D409E4">
              <w:tab/>
            </w:r>
            <w:r w:rsidRPr="00D409E4">
              <w:tab/>
            </w:r>
            <w:r w:rsidRPr="00D409E4">
              <w:tab/>
            </w:r>
            <w:proofErr w:type="spellStart"/>
            <w:r w:rsidRPr="00D409E4">
              <w:t>Elec.append</w:t>
            </w:r>
            <w:proofErr w:type="spellEnd"/>
            <w:r w:rsidRPr="00D409E4">
              <w:t>(Energy)</w:t>
            </w:r>
            <w:r w:rsidRPr="00D409E4">
              <w:br/>
            </w:r>
            <w:r w:rsidRPr="00D409E4">
              <w:tab/>
            </w:r>
            <w:r w:rsidRPr="00D409E4">
              <w:tab/>
            </w:r>
            <w:r w:rsidRPr="00D409E4">
              <w:tab/>
              <w:t># Polar</w:t>
            </w:r>
            <w:r w:rsidRPr="00D409E4">
              <w:br/>
            </w:r>
            <w:r w:rsidRPr="00D409E4">
              <w:tab/>
            </w:r>
            <w:r w:rsidRPr="00D409E4">
              <w:tab/>
            </w:r>
            <w:r w:rsidRPr="00D409E4">
              <w:tab/>
              <w:t xml:space="preserve">Energy = </w:t>
            </w:r>
            <w:proofErr w:type="spellStart"/>
            <w:r w:rsidRPr="00D409E4">
              <w:t>polEn</w:t>
            </w:r>
            <w:proofErr w:type="spellEnd"/>
            <w:r w:rsidRPr="00D409E4">
              <w:t>[3][</w:t>
            </w:r>
            <w:proofErr w:type="spellStart"/>
            <w:r w:rsidRPr="00D409E4">
              <w:t>i</w:t>
            </w:r>
            <w:proofErr w:type="spellEnd"/>
            <w:r w:rsidRPr="00D409E4">
              <w:t>] - (</w:t>
            </w:r>
            <w:proofErr w:type="spellStart"/>
            <w:r w:rsidRPr="00D409E4">
              <w:t>polEn</w:t>
            </w:r>
            <w:proofErr w:type="spellEnd"/>
            <w:r w:rsidRPr="00D409E4">
              <w:t>[1][</w:t>
            </w:r>
            <w:proofErr w:type="spellStart"/>
            <w:r w:rsidRPr="00D409E4">
              <w:t>i</w:t>
            </w:r>
            <w:proofErr w:type="spellEnd"/>
            <w:r w:rsidRPr="00D409E4">
              <w:t xml:space="preserve">] + </w:t>
            </w:r>
            <w:proofErr w:type="spellStart"/>
            <w:r w:rsidRPr="00D409E4">
              <w:t>polEn</w:t>
            </w:r>
            <w:proofErr w:type="spellEnd"/>
            <w:r w:rsidRPr="00D409E4">
              <w:t>[2][</w:t>
            </w:r>
            <w:proofErr w:type="spellStart"/>
            <w:r w:rsidRPr="00D409E4">
              <w:t>i</w:t>
            </w:r>
            <w:proofErr w:type="spellEnd"/>
            <w:r w:rsidRPr="00D409E4">
              <w:t>])</w:t>
            </w:r>
            <w:r w:rsidRPr="00D409E4">
              <w:br/>
            </w:r>
            <w:r w:rsidRPr="00D409E4">
              <w:tab/>
            </w:r>
            <w:r w:rsidRPr="00D409E4">
              <w:tab/>
            </w:r>
            <w:r w:rsidRPr="00D409E4">
              <w:tab/>
            </w:r>
            <w:proofErr w:type="spellStart"/>
            <w:r w:rsidRPr="00D409E4">
              <w:t>Pol.append</w:t>
            </w:r>
            <w:proofErr w:type="spellEnd"/>
            <w:r w:rsidRPr="00D409E4">
              <w:t>(Energy)</w:t>
            </w:r>
            <w:r w:rsidRPr="00D409E4">
              <w:br/>
            </w:r>
            <w:r w:rsidRPr="00D409E4">
              <w:tab/>
            </w:r>
            <w:r w:rsidRPr="00D409E4">
              <w:tab/>
            </w:r>
            <w:r w:rsidRPr="00D409E4">
              <w:tab/>
              <w:t>#Non-polar</w:t>
            </w:r>
            <w:r w:rsidRPr="00D409E4">
              <w:br/>
            </w:r>
            <w:r w:rsidRPr="00D409E4">
              <w:tab/>
            </w:r>
            <w:r w:rsidRPr="00D409E4">
              <w:tab/>
            </w:r>
            <w:r w:rsidRPr="00D409E4">
              <w:tab/>
              <w:t xml:space="preserve">Energy = </w:t>
            </w:r>
            <w:proofErr w:type="spellStart"/>
            <w:r w:rsidRPr="00D409E4">
              <w:t>apolEn</w:t>
            </w:r>
            <w:proofErr w:type="spellEnd"/>
            <w:r w:rsidRPr="00D409E4">
              <w:t>[3][</w:t>
            </w:r>
            <w:proofErr w:type="spellStart"/>
            <w:r w:rsidRPr="00D409E4">
              <w:t>i</w:t>
            </w:r>
            <w:proofErr w:type="spellEnd"/>
            <w:r w:rsidRPr="00D409E4">
              <w:t xml:space="preserve">] + </w:t>
            </w:r>
            <w:proofErr w:type="spellStart"/>
            <w:r w:rsidRPr="00D409E4">
              <w:t>apolEn</w:t>
            </w:r>
            <w:proofErr w:type="spellEnd"/>
            <w:r w:rsidRPr="00D409E4">
              <w:t>[6][</w:t>
            </w:r>
            <w:proofErr w:type="spellStart"/>
            <w:r w:rsidRPr="00D409E4">
              <w:t>i</w:t>
            </w:r>
            <w:proofErr w:type="spellEnd"/>
            <w:r w:rsidRPr="00D409E4">
              <w:t xml:space="preserve">] + </w:t>
            </w:r>
            <w:proofErr w:type="spellStart"/>
            <w:r w:rsidRPr="00D409E4">
              <w:t>apolEn</w:t>
            </w:r>
            <w:proofErr w:type="spellEnd"/>
            <w:r w:rsidRPr="00D409E4">
              <w:t>[9][</w:t>
            </w:r>
            <w:proofErr w:type="spellStart"/>
            <w:r w:rsidRPr="00D409E4">
              <w:t>i</w:t>
            </w:r>
            <w:proofErr w:type="spellEnd"/>
            <w:r w:rsidRPr="00D409E4">
              <w:t>] - (</w:t>
            </w:r>
            <w:proofErr w:type="spellStart"/>
            <w:r w:rsidRPr="00D409E4">
              <w:t>apolEn</w:t>
            </w:r>
            <w:proofErr w:type="spellEnd"/>
            <w:r w:rsidRPr="00D409E4">
              <w:t>[1][</w:t>
            </w:r>
            <w:proofErr w:type="spellStart"/>
            <w:r w:rsidRPr="00D409E4">
              <w:t>i</w:t>
            </w:r>
            <w:proofErr w:type="spellEnd"/>
            <w:r w:rsidRPr="00D409E4">
              <w:t xml:space="preserve">] + </w:t>
            </w:r>
            <w:proofErr w:type="spellStart"/>
            <w:r w:rsidRPr="00D409E4">
              <w:t>apolEn</w:t>
            </w:r>
            <w:proofErr w:type="spellEnd"/>
            <w:r w:rsidRPr="00D409E4">
              <w:t>[2][</w:t>
            </w:r>
            <w:proofErr w:type="spellStart"/>
            <w:r w:rsidRPr="00D409E4">
              <w:t>i</w:t>
            </w:r>
            <w:proofErr w:type="spellEnd"/>
            <w:r w:rsidRPr="00D409E4">
              <w:t xml:space="preserve">] + </w:t>
            </w:r>
            <w:proofErr w:type="spellStart"/>
            <w:r w:rsidRPr="00D409E4">
              <w:t>apolEn</w:t>
            </w:r>
            <w:proofErr w:type="spellEnd"/>
            <w:r w:rsidRPr="00D409E4">
              <w:t>[4][</w:t>
            </w:r>
            <w:proofErr w:type="spellStart"/>
            <w:r w:rsidRPr="00D409E4">
              <w:t>i</w:t>
            </w:r>
            <w:proofErr w:type="spellEnd"/>
            <w:r w:rsidRPr="00D409E4">
              <w:t xml:space="preserve">] + </w:t>
            </w:r>
            <w:proofErr w:type="spellStart"/>
            <w:r w:rsidRPr="00D409E4">
              <w:t>apolEn</w:t>
            </w:r>
            <w:proofErr w:type="spellEnd"/>
            <w:r w:rsidRPr="00D409E4">
              <w:t>[5][</w:t>
            </w:r>
            <w:proofErr w:type="spellStart"/>
            <w:r w:rsidRPr="00D409E4">
              <w:t>i</w:t>
            </w:r>
            <w:proofErr w:type="spellEnd"/>
            <w:r w:rsidRPr="00D409E4">
              <w:t xml:space="preserve">] + </w:t>
            </w:r>
            <w:proofErr w:type="spellStart"/>
            <w:r w:rsidRPr="00D409E4">
              <w:t>apolEn</w:t>
            </w:r>
            <w:proofErr w:type="spellEnd"/>
            <w:r w:rsidRPr="00D409E4">
              <w:t>[7][</w:t>
            </w:r>
            <w:proofErr w:type="spellStart"/>
            <w:r w:rsidRPr="00D409E4">
              <w:t>i</w:t>
            </w:r>
            <w:proofErr w:type="spellEnd"/>
            <w:r w:rsidRPr="00D409E4">
              <w:t xml:space="preserve">] + </w:t>
            </w:r>
            <w:proofErr w:type="spellStart"/>
            <w:r w:rsidRPr="00D409E4">
              <w:t>apolEn</w:t>
            </w:r>
            <w:proofErr w:type="spellEnd"/>
            <w:r w:rsidRPr="00D409E4">
              <w:t>[8][</w:t>
            </w:r>
            <w:proofErr w:type="spellStart"/>
            <w:r w:rsidRPr="00D409E4">
              <w:t>i</w:t>
            </w:r>
            <w:proofErr w:type="spellEnd"/>
            <w:r w:rsidRPr="00D409E4">
              <w:t>])</w:t>
            </w:r>
            <w:r w:rsidRPr="00D409E4">
              <w:br/>
            </w:r>
            <w:r w:rsidRPr="00D409E4">
              <w:tab/>
            </w:r>
            <w:r w:rsidRPr="00D409E4">
              <w:tab/>
            </w:r>
            <w:r w:rsidRPr="00D409E4">
              <w:tab/>
            </w:r>
            <w:proofErr w:type="spellStart"/>
            <w:r w:rsidRPr="00D409E4">
              <w:t>Apol.append</w:t>
            </w:r>
            <w:proofErr w:type="spellEnd"/>
            <w:r w:rsidRPr="00D409E4">
              <w:t>(Energy)</w:t>
            </w:r>
            <w:r w:rsidRPr="00D409E4">
              <w:br/>
            </w:r>
            <w:r w:rsidRPr="00D409E4">
              <w:tab/>
            </w:r>
            <w:r w:rsidRPr="00D409E4">
              <w:tab/>
            </w:r>
            <w:r w:rsidRPr="00D409E4">
              <w:tab/>
              <w:t xml:space="preserve">Energy = </w:t>
            </w:r>
            <w:proofErr w:type="spellStart"/>
            <w:r w:rsidRPr="00D409E4">
              <w:t>apolEn</w:t>
            </w:r>
            <w:proofErr w:type="spellEnd"/>
            <w:r w:rsidRPr="00D409E4">
              <w:t>[3][</w:t>
            </w:r>
            <w:proofErr w:type="spellStart"/>
            <w:r w:rsidRPr="00D409E4">
              <w:t>i</w:t>
            </w:r>
            <w:proofErr w:type="spellEnd"/>
            <w:r w:rsidRPr="00D409E4">
              <w:t>] - (</w:t>
            </w:r>
            <w:proofErr w:type="spellStart"/>
            <w:r w:rsidRPr="00D409E4">
              <w:t>apolEn</w:t>
            </w:r>
            <w:proofErr w:type="spellEnd"/>
            <w:r w:rsidRPr="00D409E4">
              <w:t>[1][</w:t>
            </w:r>
            <w:proofErr w:type="spellStart"/>
            <w:r w:rsidRPr="00D409E4">
              <w:t>i</w:t>
            </w:r>
            <w:proofErr w:type="spellEnd"/>
            <w:r w:rsidRPr="00D409E4">
              <w:t xml:space="preserve">] + </w:t>
            </w:r>
            <w:proofErr w:type="spellStart"/>
            <w:r w:rsidRPr="00D409E4">
              <w:t>apolEn</w:t>
            </w:r>
            <w:proofErr w:type="spellEnd"/>
            <w:r w:rsidRPr="00D409E4">
              <w:t>[2][</w:t>
            </w:r>
            <w:proofErr w:type="spellStart"/>
            <w:r w:rsidRPr="00D409E4">
              <w:t>i</w:t>
            </w:r>
            <w:proofErr w:type="spellEnd"/>
            <w:r w:rsidRPr="00D409E4">
              <w:t>])</w:t>
            </w:r>
            <w:r w:rsidRPr="00D409E4">
              <w:br/>
            </w:r>
            <w:r w:rsidRPr="00D409E4">
              <w:tab/>
            </w:r>
            <w:r w:rsidRPr="00D409E4">
              <w:tab/>
            </w:r>
            <w:r w:rsidRPr="00D409E4">
              <w:tab/>
            </w:r>
            <w:proofErr w:type="spellStart"/>
            <w:r w:rsidRPr="00D409E4">
              <w:t>Sas.append</w:t>
            </w:r>
            <w:proofErr w:type="spellEnd"/>
            <w:r w:rsidRPr="00D409E4">
              <w:t>(Energy)</w:t>
            </w:r>
            <w:r w:rsidRPr="00D409E4">
              <w:br/>
            </w:r>
            <w:r w:rsidRPr="00D409E4">
              <w:tab/>
            </w:r>
            <w:r w:rsidRPr="00D409E4">
              <w:tab/>
            </w:r>
            <w:r w:rsidRPr="00D409E4">
              <w:tab/>
              <w:t xml:space="preserve">Energy = </w:t>
            </w:r>
            <w:proofErr w:type="spellStart"/>
            <w:r w:rsidRPr="00D409E4">
              <w:t>apolEn</w:t>
            </w:r>
            <w:proofErr w:type="spellEnd"/>
            <w:r w:rsidRPr="00D409E4">
              <w:t>[6][</w:t>
            </w:r>
            <w:proofErr w:type="spellStart"/>
            <w:r w:rsidRPr="00D409E4">
              <w:t>i</w:t>
            </w:r>
            <w:proofErr w:type="spellEnd"/>
            <w:r w:rsidRPr="00D409E4">
              <w:t>] - (</w:t>
            </w:r>
            <w:proofErr w:type="spellStart"/>
            <w:r w:rsidRPr="00D409E4">
              <w:t>apolEn</w:t>
            </w:r>
            <w:proofErr w:type="spellEnd"/>
            <w:r w:rsidRPr="00D409E4">
              <w:t>[4][</w:t>
            </w:r>
            <w:proofErr w:type="spellStart"/>
            <w:r w:rsidRPr="00D409E4">
              <w:t>i</w:t>
            </w:r>
            <w:proofErr w:type="spellEnd"/>
            <w:r w:rsidRPr="00D409E4">
              <w:t xml:space="preserve">] + </w:t>
            </w:r>
            <w:proofErr w:type="spellStart"/>
            <w:r w:rsidRPr="00D409E4">
              <w:t>apolEn</w:t>
            </w:r>
            <w:proofErr w:type="spellEnd"/>
            <w:r w:rsidRPr="00D409E4">
              <w:t>[5][</w:t>
            </w:r>
            <w:proofErr w:type="spellStart"/>
            <w:r w:rsidRPr="00D409E4">
              <w:t>i</w:t>
            </w:r>
            <w:proofErr w:type="spellEnd"/>
            <w:r w:rsidRPr="00D409E4">
              <w:t>])</w:t>
            </w:r>
            <w:r w:rsidRPr="00D409E4">
              <w:br/>
            </w:r>
            <w:r w:rsidRPr="00D409E4">
              <w:tab/>
            </w:r>
            <w:r w:rsidRPr="00D409E4">
              <w:tab/>
            </w:r>
            <w:r w:rsidRPr="00D409E4">
              <w:tab/>
            </w:r>
            <w:proofErr w:type="spellStart"/>
            <w:r w:rsidRPr="00D409E4">
              <w:t>Sav.append</w:t>
            </w:r>
            <w:proofErr w:type="spellEnd"/>
            <w:r w:rsidRPr="00D409E4">
              <w:t>(Energy)</w:t>
            </w:r>
            <w:r w:rsidRPr="00D409E4">
              <w:br/>
            </w:r>
            <w:r w:rsidRPr="00D409E4">
              <w:tab/>
            </w:r>
            <w:r w:rsidRPr="00D409E4">
              <w:tab/>
            </w:r>
            <w:r w:rsidRPr="00D409E4">
              <w:tab/>
              <w:t xml:space="preserve">Energy = </w:t>
            </w:r>
            <w:proofErr w:type="spellStart"/>
            <w:r w:rsidRPr="00D409E4">
              <w:t>apolEn</w:t>
            </w:r>
            <w:proofErr w:type="spellEnd"/>
            <w:r w:rsidRPr="00D409E4">
              <w:t>[9][</w:t>
            </w:r>
            <w:proofErr w:type="spellStart"/>
            <w:r w:rsidRPr="00D409E4">
              <w:t>i</w:t>
            </w:r>
            <w:proofErr w:type="spellEnd"/>
            <w:r w:rsidRPr="00D409E4">
              <w:t>] - (</w:t>
            </w:r>
            <w:proofErr w:type="spellStart"/>
            <w:r w:rsidRPr="00D409E4">
              <w:t>apolEn</w:t>
            </w:r>
            <w:proofErr w:type="spellEnd"/>
            <w:r w:rsidRPr="00D409E4">
              <w:t>[7][</w:t>
            </w:r>
            <w:proofErr w:type="spellStart"/>
            <w:r w:rsidRPr="00D409E4">
              <w:t>i</w:t>
            </w:r>
            <w:proofErr w:type="spellEnd"/>
            <w:r w:rsidRPr="00D409E4">
              <w:t xml:space="preserve">] + </w:t>
            </w:r>
            <w:proofErr w:type="spellStart"/>
            <w:r w:rsidRPr="00D409E4">
              <w:t>apolEn</w:t>
            </w:r>
            <w:proofErr w:type="spellEnd"/>
            <w:r w:rsidRPr="00D409E4">
              <w:t>[8][</w:t>
            </w:r>
            <w:proofErr w:type="spellStart"/>
            <w:r w:rsidRPr="00D409E4">
              <w:t>i</w:t>
            </w:r>
            <w:proofErr w:type="spellEnd"/>
            <w:r w:rsidRPr="00D409E4">
              <w:t>])</w:t>
            </w:r>
            <w:r w:rsidRPr="00D409E4">
              <w:br/>
            </w:r>
            <w:r w:rsidRPr="00D409E4">
              <w:tab/>
            </w:r>
            <w:r w:rsidRPr="00D409E4">
              <w:tab/>
            </w:r>
            <w:r w:rsidRPr="00D409E4">
              <w:tab/>
            </w:r>
            <w:proofErr w:type="spellStart"/>
            <w:r w:rsidRPr="00D409E4">
              <w:t>Wca.append</w:t>
            </w:r>
            <w:proofErr w:type="spellEnd"/>
            <w:r w:rsidRPr="00D409E4">
              <w:t>(Energy)</w:t>
            </w:r>
            <w:r w:rsidRPr="00D409E4">
              <w:br/>
            </w:r>
            <w:r w:rsidRPr="00D409E4">
              <w:tab/>
            </w:r>
            <w:r w:rsidRPr="00D409E4">
              <w:tab/>
            </w:r>
            <w:r w:rsidRPr="00D409E4">
              <w:tab/>
              <w:t>#Final Energy</w:t>
            </w:r>
            <w:r w:rsidRPr="00D409E4">
              <w:br/>
            </w:r>
            <w:r w:rsidRPr="00D409E4">
              <w:tab/>
            </w:r>
            <w:r w:rsidRPr="00D409E4">
              <w:tab/>
            </w:r>
            <w:r w:rsidRPr="00D409E4">
              <w:tab/>
            </w:r>
            <w:proofErr w:type="spellStart"/>
            <w:r w:rsidRPr="00D409E4">
              <w:t>time.append</w:t>
            </w:r>
            <w:proofErr w:type="spellEnd"/>
            <w:r w:rsidRPr="00D409E4">
              <w:t>(</w:t>
            </w:r>
            <w:proofErr w:type="spellStart"/>
            <w:r w:rsidRPr="00D409E4">
              <w:t>mmEn</w:t>
            </w:r>
            <w:proofErr w:type="spellEnd"/>
            <w:r w:rsidRPr="00D409E4">
              <w:t>[0][</w:t>
            </w:r>
            <w:proofErr w:type="spellStart"/>
            <w:r w:rsidRPr="00D409E4">
              <w:t>i</w:t>
            </w:r>
            <w:proofErr w:type="spellEnd"/>
            <w:r w:rsidRPr="00D409E4">
              <w:t>])</w:t>
            </w:r>
            <w:r w:rsidRPr="00D409E4">
              <w:br/>
            </w:r>
            <w:r w:rsidRPr="00D409E4">
              <w:tab/>
            </w:r>
            <w:r w:rsidRPr="00D409E4">
              <w:tab/>
            </w:r>
            <w:r w:rsidRPr="00D409E4">
              <w:tab/>
              <w:t>Energy = MM[</w:t>
            </w:r>
            <w:proofErr w:type="spellStart"/>
            <w:r w:rsidRPr="00D409E4">
              <w:t>i</w:t>
            </w:r>
            <w:proofErr w:type="spellEnd"/>
            <w:r w:rsidRPr="00D409E4">
              <w:t>] + Pol[</w:t>
            </w:r>
            <w:proofErr w:type="spellStart"/>
            <w:r w:rsidRPr="00D409E4">
              <w:t>i</w:t>
            </w:r>
            <w:proofErr w:type="spellEnd"/>
            <w:r w:rsidRPr="00D409E4">
              <w:t xml:space="preserve">] + </w:t>
            </w:r>
            <w:proofErr w:type="spellStart"/>
            <w:r w:rsidRPr="00D409E4">
              <w:t>Apol</w:t>
            </w:r>
            <w:proofErr w:type="spellEnd"/>
            <w:r w:rsidRPr="00D409E4">
              <w:t>[</w:t>
            </w:r>
            <w:proofErr w:type="spellStart"/>
            <w:r w:rsidRPr="00D409E4">
              <w:t>i</w:t>
            </w:r>
            <w:proofErr w:type="spellEnd"/>
            <w:r w:rsidRPr="00D409E4">
              <w:t>]</w:t>
            </w:r>
            <w:r w:rsidRPr="00D409E4">
              <w:br/>
            </w:r>
            <w:r w:rsidRPr="00D409E4">
              <w:tab/>
            </w:r>
            <w:r w:rsidRPr="00D409E4">
              <w:tab/>
            </w:r>
            <w:r w:rsidRPr="00D409E4">
              <w:tab/>
            </w:r>
            <w:proofErr w:type="spellStart"/>
            <w:r w:rsidRPr="00D409E4">
              <w:t>self.TotalEn.append</w:t>
            </w:r>
            <w:proofErr w:type="spellEnd"/>
            <w:r w:rsidRPr="00D409E4">
              <w:t>(Energy)</w:t>
            </w:r>
            <w:r w:rsidRPr="00D409E4">
              <w:br/>
            </w:r>
            <w:r w:rsidRPr="00D409E4">
              <w:br/>
            </w:r>
            <w:r w:rsidRPr="00D409E4">
              <w:tab/>
            </w:r>
            <w:r w:rsidRPr="00D409E4">
              <w:tab/>
              <w:t># Writing frame wise component energy to file</w:t>
            </w:r>
            <w:r w:rsidRPr="00D409E4">
              <w:br/>
            </w:r>
            <w:r w:rsidRPr="00D409E4">
              <w:tab/>
            </w:r>
            <w:r w:rsidRPr="00D409E4">
              <w:tab/>
            </w:r>
            <w:proofErr w:type="spellStart"/>
            <w:r w:rsidRPr="00D409E4">
              <w:t>frame_wise.write</w:t>
            </w:r>
            <w:proofErr w:type="spellEnd"/>
            <w:r w:rsidRPr="00D409E4">
              <w:t>('\</w:t>
            </w:r>
            <w:proofErr w:type="spellStart"/>
            <w:r w:rsidRPr="00D409E4">
              <w:t>n#Complex</w:t>
            </w:r>
            <w:proofErr w:type="spellEnd"/>
            <w:r w:rsidRPr="00D409E4">
              <w:t xml:space="preserve"> %d\n' % ( (idx+1)))</w:t>
            </w:r>
            <w:r w:rsidRPr="00D409E4">
              <w:br/>
            </w:r>
            <w:r w:rsidRPr="00D409E4">
              <w:tab/>
            </w:r>
            <w:r w:rsidRPr="00D409E4">
              <w:tab/>
              <w:t xml:space="preserve">for </w:t>
            </w:r>
            <w:proofErr w:type="spellStart"/>
            <w:r w:rsidRPr="00D409E4">
              <w:t>i</w:t>
            </w:r>
            <w:proofErr w:type="spellEnd"/>
            <w:r w:rsidRPr="00D409E4">
              <w:t xml:space="preserve"> in range(</w:t>
            </w:r>
            <w:proofErr w:type="spellStart"/>
            <w:r w:rsidRPr="00D409E4">
              <w:t>len</w:t>
            </w:r>
            <w:proofErr w:type="spellEnd"/>
            <w:r w:rsidRPr="00D409E4">
              <w:t>(time)):</w:t>
            </w:r>
            <w:r w:rsidRPr="00D409E4">
              <w:br/>
            </w:r>
            <w:r w:rsidRPr="00D409E4">
              <w:tab/>
            </w:r>
            <w:r w:rsidRPr="00D409E4">
              <w:tab/>
            </w:r>
            <w:r w:rsidRPr="00D409E4">
              <w:tab/>
            </w:r>
            <w:proofErr w:type="spellStart"/>
            <w:r w:rsidRPr="00D409E4">
              <w:t>frame_wise.write</w:t>
            </w:r>
            <w:proofErr w:type="spellEnd"/>
            <w:r w:rsidRPr="00D409E4">
              <w:t>('%15.3lf %15.3lf %15.3lf %15.3lf %15.3lf' % (time[</w:t>
            </w:r>
            <w:proofErr w:type="spellStart"/>
            <w:r w:rsidRPr="00D409E4">
              <w:t>i</w:t>
            </w:r>
            <w:proofErr w:type="spellEnd"/>
            <w:r w:rsidRPr="00D409E4">
              <w:t xml:space="preserve">], </w:t>
            </w:r>
            <w:proofErr w:type="spellStart"/>
            <w:r w:rsidRPr="00D409E4">
              <w:t>mmEn</w:t>
            </w:r>
            <w:proofErr w:type="spellEnd"/>
            <w:r w:rsidRPr="00D409E4">
              <w:t>[1][</w:t>
            </w:r>
            <w:proofErr w:type="spellStart"/>
            <w:r w:rsidRPr="00D409E4">
              <w:t>i</w:t>
            </w:r>
            <w:proofErr w:type="spellEnd"/>
            <w:r w:rsidRPr="00D409E4">
              <w:t xml:space="preserve">], </w:t>
            </w:r>
            <w:proofErr w:type="spellStart"/>
            <w:r w:rsidRPr="00D409E4">
              <w:t>mmEn</w:t>
            </w:r>
            <w:proofErr w:type="spellEnd"/>
            <w:r w:rsidRPr="00D409E4">
              <w:t>[2][</w:t>
            </w:r>
            <w:proofErr w:type="spellStart"/>
            <w:r w:rsidRPr="00D409E4">
              <w:t>i</w:t>
            </w:r>
            <w:proofErr w:type="spellEnd"/>
            <w:r w:rsidRPr="00D409E4">
              <w:t xml:space="preserve">], </w:t>
            </w:r>
            <w:proofErr w:type="spellStart"/>
            <w:r w:rsidRPr="00D409E4">
              <w:t>polEn</w:t>
            </w:r>
            <w:proofErr w:type="spellEnd"/>
            <w:r w:rsidRPr="00D409E4">
              <w:t>[1][</w:t>
            </w:r>
            <w:proofErr w:type="spellStart"/>
            <w:r w:rsidRPr="00D409E4">
              <w:t>i</w:t>
            </w:r>
            <w:proofErr w:type="spellEnd"/>
            <w:r w:rsidRPr="00D409E4">
              <w:t>], (</w:t>
            </w:r>
            <w:proofErr w:type="spellStart"/>
            <w:r w:rsidRPr="00D409E4">
              <w:t>apolEn</w:t>
            </w:r>
            <w:proofErr w:type="spellEnd"/>
            <w:r w:rsidRPr="00D409E4">
              <w:t>[1][</w:t>
            </w:r>
            <w:proofErr w:type="spellStart"/>
            <w:r w:rsidRPr="00D409E4">
              <w:t>i</w:t>
            </w:r>
            <w:proofErr w:type="spellEnd"/>
            <w:r w:rsidRPr="00D409E4">
              <w:t xml:space="preserve">] + </w:t>
            </w:r>
            <w:proofErr w:type="spellStart"/>
            <w:r w:rsidRPr="00D409E4">
              <w:t>apolEn</w:t>
            </w:r>
            <w:proofErr w:type="spellEnd"/>
            <w:r w:rsidRPr="00D409E4">
              <w:t>[4][</w:t>
            </w:r>
            <w:proofErr w:type="spellStart"/>
            <w:r w:rsidRPr="00D409E4">
              <w:t>i</w:t>
            </w:r>
            <w:proofErr w:type="spellEnd"/>
            <w:r w:rsidRPr="00D409E4">
              <w:t xml:space="preserve">] + </w:t>
            </w:r>
            <w:proofErr w:type="spellStart"/>
            <w:r w:rsidRPr="00D409E4">
              <w:t>apolEn</w:t>
            </w:r>
            <w:proofErr w:type="spellEnd"/>
            <w:r w:rsidRPr="00D409E4">
              <w:t>[7][</w:t>
            </w:r>
            <w:proofErr w:type="spellStart"/>
            <w:r w:rsidRPr="00D409E4">
              <w:t>i</w:t>
            </w:r>
            <w:proofErr w:type="spellEnd"/>
            <w:r w:rsidRPr="00D409E4">
              <w:t>])))</w:t>
            </w:r>
            <w:r w:rsidRPr="00D409E4">
              <w:br/>
            </w:r>
            <w:r w:rsidRPr="00D409E4">
              <w:lastRenderedPageBreak/>
              <w:tab/>
            </w:r>
            <w:r w:rsidRPr="00D409E4">
              <w:tab/>
            </w:r>
            <w:r w:rsidRPr="00D409E4">
              <w:tab/>
            </w:r>
            <w:proofErr w:type="spellStart"/>
            <w:r w:rsidRPr="00D409E4">
              <w:t>frame_wise.write</w:t>
            </w:r>
            <w:proofErr w:type="spellEnd"/>
            <w:r w:rsidRPr="00D409E4">
              <w:t>('%15.3lf %15.3lf %15.3lf %15.3lf'         %          (</w:t>
            </w:r>
            <w:proofErr w:type="spellStart"/>
            <w:r w:rsidRPr="00D409E4">
              <w:t>mmEn</w:t>
            </w:r>
            <w:proofErr w:type="spellEnd"/>
            <w:r w:rsidRPr="00D409E4">
              <w:t>[3][</w:t>
            </w:r>
            <w:proofErr w:type="spellStart"/>
            <w:r w:rsidRPr="00D409E4">
              <w:t>i</w:t>
            </w:r>
            <w:proofErr w:type="spellEnd"/>
            <w:r w:rsidRPr="00D409E4">
              <w:t xml:space="preserve">], </w:t>
            </w:r>
            <w:proofErr w:type="spellStart"/>
            <w:r w:rsidRPr="00D409E4">
              <w:t>mmEn</w:t>
            </w:r>
            <w:proofErr w:type="spellEnd"/>
            <w:r w:rsidRPr="00D409E4">
              <w:t>[4][</w:t>
            </w:r>
            <w:proofErr w:type="spellStart"/>
            <w:r w:rsidRPr="00D409E4">
              <w:t>i</w:t>
            </w:r>
            <w:proofErr w:type="spellEnd"/>
            <w:r w:rsidRPr="00D409E4">
              <w:t xml:space="preserve">], </w:t>
            </w:r>
            <w:proofErr w:type="spellStart"/>
            <w:r w:rsidRPr="00D409E4">
              <w:t>polEn</w:t>
            </w:r>
            <w:proofErr w:type="spellEnd"/>
            <w:r w:rsidRPr="00D409E4">
              <w:t>[2][</w:t>
            </w:r>
            <w:proofErr w:type="spellStart"/>
            <w:r w:rsidRPr="00D409E4">
              <w:t>i</w:t>
            </w:r>
            <w:proofErr w:type="spellEnd"/>
            <w:r w:rsidRPr="00D409E4">
              <w:t>], (</w:t>
            </w:r>
            <w:proofErr w:type="spellStart"/>
            <w:r w:rsidRPr="00D409E4">
              <w:t>apolEn</w:t>
            </w:r>
            <w:proofErr w:type="spellEnd"/>
            <w:r w:rsidRPr="00D409E4">
              <w:t>[2][</w:t>
            </w:r>
            <w:proofErr w:type="spellStart"/>
            <w:r w:rsidRPr="00D409E4">
              <w:t>i</w:t>
            </w:r>
            <w:proofErr w:type="spellEnd"/>
            <w:r w:rsidRPr="00D409E4">
              <w:t xml:space="preserve">] + </w:t>
            </w:r>
            <w:proofErr w:type="spellStart"/>
            <w:r w:rsidRPr="00D409E4">
              <w:t>apolEn</w:t>
            </w:r>
            <w:proofErr w:type="spellEnd"/>
            <w:r w:rsidRPr="00D409E4">
              <w:t>[5][</w:t>
            </w:r>
            <w:proofErr w:type="spellStart"/>
            <w:r w:rsidRPr="00D409E4">
              <w:t>i</w:t>
            </w:r>
            <w:proofErr w:type="spellEnd"/>
            <w:r w:rsidRPr="00D409E4">
              <w:t xml:space="preserve">] + </w:t>
            </w:r>
            <w:proofErr w:type="spellStart"/>
            <w:r w:rsidRPr="00D409E4">
              <w:t>apolEn</w:t>
            </w:r>
            <w:proofErr w:type="spellEnd"/>
            <w:r w:rsidRPr="00D409E4">
              <w:t>[8][</w:t>
            </w:r>
            <w:proofErr w:type="spellStart"/>
            <w:r w:rsidRPr="00D409E4">
              <w:t>i</w:t>
            </w:r>
            <w:proofErr w:type="spellEnd"/>
            <w:r w:rsidRPr="00D409E4">
              <w:t>])))</w:t>
            </w:r>
            <w:r w:rsidRPr="00D409E4">
              <w:br/>
            </w:r>
            <w:r w:rsidRPr="00D409E4">
              <w:tab/>
            </w:r>
            <w:r w:rsidRPr="00D409E4">
              <w:tab/>
            </w:r>
            <w:r w:rsidRPr="00D409E4">
              <w:tab/>
            </w:r>
            <w:proofErr w:type="spellStart"/>
            <w:r w:rsidRPr="00D409E4">
              <w:t>frame_wise.write</w:t>
            </w:r>
            <w:proofErr w:type="spellEnd"/>
            <w:r w:rsidRPr="00D409E4">
              <w:t>('%15.3lf %15.3lf %15.3lf %15.3lf'         %          (</w:t>
            </w:r>
            <w:proofErr w:type="spellStart"/>
            <w:r w:rsidRPr="00D409E4">
              <w:t>mmEn</w:t>
            </w:r>
            <w:proofErr w:type="spellEnd"/>
            <w:r w:rsidRPr="00D409E4">
              <w:t>[5][</w:t>
            </w:r>
            <w:proofErr w:type="spellStart"/>
            <w:r w:rsidRPr="00D409E4">
              <w:t>i</w:t>
            </w:r>
            <w:proofErr w:type="spellEnd"/>
            <w:r w:rsidRPr="00D409E4">
              <w:t xml:space="preserve">], </w:t>
            </w:r>
            <w:proofErr w:type="spellStart"/>
            <w:r w:rsidRPr="00D409E4">
              <w:t>mmEn</w:t>
            </w:r>
            <w:proofErr w:type="spellEnd"/>
            <w:r w:rsidRPr="00D409E4">
              <w:t>[6][</w:t>
            </w:r>
            <w:proofErr w:type="spellStart"/>
            <w:r w:rsidRPr="00D409E4">
              <w:t>i</w:t>
            </w:r>
            <w:proofErr w:type="spellEnd"/>
            <w:r w:rsidRPr="00D409E4">
              <w:t xml:space="preserve">], </w:t>
            </w:r>
            <w:proofErr w:type="spellStart"/>
            <w:r w:rsidRPr="00D409E4">
              <w:t>polEn</w:t>
            </w:r>
            <w:proofErr w:type="spellEnd"/>
            <w:r w:rsidRPr="00D409E4">
              <w:t>[3][</w:t>
            </w:r>
            <w:proofErr w:type="spellStart"/>
            <w:r w:rsidRPr="00D409E4">
              <w:t>i</w:t>
            </w:r>
            <w:proofErr w:type="spellEnd"/>
            <w:r w:rsidRPr="00D409E4">
              <w:t>], (</w:t>
            </w:r>
            <w:proofErr w:type="spellStart"/>
            <w:r w:rsidRPr="00D409E4">
              <w:t>apolEn</w:t>
            </w:r>
            <w:proofErr w:type="spellEnd"/>
            <w:r w:rsidRPr="00D409E4">
              <w:t>[3][</w:t>
            </w:r>
            <w:proofErr w:type="spellStart"/>
            <w:r w:rsidRPr="00D409E4">
              <w:t>i</w:t>
            </w:r>
            <w:proofErr w:type="spellEnd"/>
            <w:r w:rsidRPr="00D409E4">
              <w:t xml:space="preserve">] + </w:t>
            </w:r>
            <w:proofErr w:type="spellStart"/>
            <w:r w:rsidRPr="00D409E4">
              <w:t>apolEn</w:t>
            </w:r>
            <w:proofErr w:type="spellEnd"/>
            <w:r w:rsidRPr="00D409E4">
              <w:t>[6][</w:t>
            </w:r>
            <w:proofErr w:type="spellStart"/>
            <w:r w:rsidRPr="00D409E4">
              <w:t>i</w:t>
            </w:r>
            <w:proofErr w:type="spellEnd"/>
            <w:r w:rsidRPr="00D409E4">
              <w:t xml:space="preserve">] + </w:t>
            </w:r>
            <w:proofErr w:type="spellStart"/>
            <w:r w:rsidRPr="00D409E4">
              <w:t>apolEn</w:t>
            </w:r>
            <w:proofErr w:type="spellEnd"/>
            <w:r w:rsidRPr="00D409E4">
              <w:t>[9][</w:t>
            </w:r>
            <w:proofErr w:type="spellStart"/>
            <w:r w:rsidRPr="00D409E4">
              <w:t>i</w:t>
            </w:r>
            <w:proofErr w:type="spellEnd"/>
            <w:r w:rsidRPr="00D409E4">
              <w:t>])))</w:t>
            </w:r>
            <w:r w:rsidRPr="00D409E4">
              <w:br/>
            </w:r>
            <w:r w:rsidRPr="00D409E4">
              <w:tab/>
            </w:r>
            <w:r w:rsidRPr="00D409E4">
              <w:tab/>
            </w:r>
            <w:r w:rsidRPr="00D409E4">
              <w:tab/>
            </w:r>
            <w:proofErr w:type="spellStart"/>
            <w:r w:rsidRPr="00D409E4">
              <w:t>frame_wise.write</w:t>
            </w:r>
            <w:proofErr w:type="spellEnd"/>
            <w:r w:rsidRPr="00D409E4">
              <w:t>('%15.3lf %15.3lf %15.3lf %15.3lf\n'         % (MM[</w:t>
            </w:r>
            <w:proofErr w:type="spellStart"/>
            <w:r w:rsidRPr="00D409E4">
              <w:t>i</w:t>
            </w:r>
            <w:proofErr w:type="spellEnd"/>
            <w:r w:rsidRPr="00D409E4">
              <w:t>], Pol[</w:t>
            </w:r>
            <w:proofErr w:type="spellStart"/>
            <w:r w:rsidRPr="00D409E4">
              <w:t>i</w:t>
            </w:r>
            <w:proofErr w:type="spellEnd"/>
            <w:r w:rsidRPr="00D409E4">
              <w:t xml:space="preserve">], </w:t>
            </w:r>
            <w:proofErr w:type="spellStart"/>
            <w:r w:rsidRPr="00D409E4">
              <w:t>Apol</w:t>
            </w:r>
            <w:proofErr w:type="spellEnd"/>
            <w:r w:rsidRPr="00D409E4">
              <w:t>[</w:t>
            </w:r>
            <w:proofErr w:type="spellStart"/>
            <w:r w:rsidRPr="00D409E4">
              <w:t>i</w:t>
            </w:r>
            <w:proofErr w:type="spellEnd"/>
            <w:r w:rsidRPr="00D409E4">
              <w:t xml:space="preserve">], </w:t>
            </w:r>
            <w:proofErr w:type="spellStart"/>
            <w:r w:rsidRPr="00D409E4">
              <w:t>self.TotalEn</w:t>
            </w:r>
            <w:proofErr w:type="spellEnd"/>
            <w:r w:rsidRPr="00D409E4">
              <w:t>[</w:t>
            </w:r>
            <w:proofErr w:type="spellStart"/>
            <w:r w:rsidRPr="00D409E4">
              <w:t>i</w:t>
            </w:r>
            <w:proofErr w:type="spellEnd"/>
            <w:r w:rsidRPr="00D409E4">
              <w:t>]))</w:t>
            </w:r>
            <w:r w:rsidRPr="00D409E4">
              <w:br/>
            </w:r>
            <w:r w:rsidRPr="00D409E4">
              <w:br/>
            </w:r>
            <w:r w:rsidRPr="00D409E4">
              <w:tab/>
            </w:r>
            <w:r w:rsidRPr="00D409E4">
              <w:tab/>
              <w:t>#Bootstrap analysis energy components</w:t>
            </w:r>
            <w:r w:rsidRPr="00D409E4">
              <w:br/>
            </w:r>
            <w:r w:rsidRPr="00D409E4">
              <w:tab/>
            </w:r>
            <w:r w:rsidRPr="00D409E4">
              <w:tab/>
              <w:t>if(</w:t>
            </w:r>
            <w:proofErr w:type="spellStart"/>
            <w:r w:rsidRPr="00D409E4">
              <w:t>args.bootstrap</w:t>
            </w:r>
            <w:proofErr w:type="spellEnd"/>
            <w:r w:rsidRPr="00D409E4">
              <w:t>):</w:t>
            </w:r>
            <w:r w:rsidRPr="00D409E4">
              <w:br/>
            </w:r>
            <w:r w:rsidRPr="00D409E4">
              <w:tab/>
            </w:r>
            <w:r w:rsidRPr="00D409E4">
              <w:tab/>
            </w:r>
            <w:r w:rsidRPr="00D409E4">
              <w:tab/>
            </w:r>
            <w:proofErr w:type="spellStart"/>
            <w:r w:rsidRPr="00D409E4">
              <w:t>bsteps</w:t>
            </w:r>
            <w:proofErr w:type="spellEnd"/>
            <w:r w:rsidRPr="00D409E4">
              <w:t xml:space="preserve"> = </w:t>
            </w:r>
            <w:proofErr w:type="spellStart"/>
            <w:r w:rsidRPr="00D409E4">
              <w:t>args.nbstep</w:t>
            </w:r>
            <w:proofErr w:type="spellEnd"/>
            <w:r w:rsidRPr="00D409E4">
              <w:br/>
            </w:r>
            <w:r w:rsidRPr="00D409E4">
              <w:tab/>
            </w:r>
            <w:r w:rsidRPr="00D409E4">
              <w:tab/>
            </w:r>
            <w:r w:rsidRPr="00D409E4">
              <w:tab/>
            </w:r>
            <w:proofErr w:type="spellStart"/>
            <w:r w:rsidRPr="00D409E4">
              <w:t>avg_energy</w:t>
            </w:r>
            <w:proofErr w:type="spellEnd"/>
            <w:r w:rsidRPr="00D409E4">
              <w:t xml:space="preserve">, error = </w:t>
            </w:r>
            <w:proofErr w:type="spellStart"/>
            <w:r w:rsidRPr="00D409E4">
              <w:t>BootStrap</w:t>
            </w:r>
            <w:proofErr w:type="spellEnd"/>
            <w:r w:rsidRPr="00D409E4">
              <w:t>(</w:t>
            </w:r>
            <w:proofErr w:type="spellStart"/>
            <w:r w:rsidRPr="00D409E4">
              <w:t>Vdw,bsteps</w:t>
            </w:r>
            <w:proofErr w:type="spellEnd"/>
            <w:r w:rsidRPr="00D409E4">
              <w:t>)</w:t>
            </w:r>
            <w:r w:rsidRPr="00D409E4">
              <w:br/>
            </w:r>
            <w:r w:rsidRPr="00D409E4">
              <w:tab/>
            </w:r>
            <w:r w:rsidRPr="00D409E4">
              <w:tab/>
            </w:r>
            <w:r w:rsidRPr="00D409E4">
              <w:tab/>
            </w:r>
            <w:proofErr w:type="spellStart"/>
            <w:r w:rsidRPr="00D409E4">
              <w:t>self.Vdw.append</w:t>
            </w:r>
            <w:proofErr w:type="spellEnd"/>
            <w:r w:rsidRPr="00D409E4">
              <w:t>(</w:t>
            </w:r>
            <w:proofErr w:type="spellStart"/>
            <w:r w:rsidRPr="00D409E4">
              <w:t>avg_energy</w:t>
            </w:r>
            <w:proofErr w:type="spellEnd"/>
            <w:r w:rsidRPr="00D409E4">
              <w:t>)</w:t>
            </w:r>
            <w:r w:rsidRPr="00D409E4">
              <w:br/>
            </w:r>
            <w:r w:rsidRPr="00D409E4">
              <w:tab/>
            </w:r>
            <w:r w:rsidRPr="00D409E4">
              <w:tab/>
            </w:r>
            <w:r w:rsidRPr="00D409E4">
              <w:tab/>
            </w:r>
            <w:proofErr w:type="spellStart"/>
            <w:r w:rsidRPr="00D409E4">
              <w:t>self.Vdw.append</w:t>
            </w:r>
            <w:proofErr w:type="spellEnd"/>
            <w:r w:rsidRPr="00D409E4">
              <w:t>(error)</w:t>
            </w:r>
            <w:r w:rsidRPr="00D409E4">
              <w:br/>
            </w:r>
            <w:r w:rsidRPr="00D409E4">
              <w:tab/>
            </w:r>
            <w:r w:rsidRPr="00D409E4">
              <w:tab/>
            </w:r>
            <w:r w:rsidRPr="00D409E4">
              <w:tab/>
            </w:r>
            <w:proofErr w:type="spellStart"/>
            <w:r w:rsidRPr="00D409E4">
              <w:t>avg_energy</w:t>
            </w:r>
            <w:proofErr w:type="spellEnd"/>
            <w:r w:rsidRPr="00D409E4">
              <w:t xml:space="preserve">, error = </w:t>
            </w:r>
            <w:proofErr w:type="spellStart"/>
            <w:r w:rsidRPr="00D409E4">
              <w:t>BootStrap</w:t>
            </w:r>
            <w:proofErr w:type="spellEnd"/>
            <w:r w:rsidRPr="00D409E4">
              <w:t>(</w:t>
            </w:r>
            <w:proofErr w:type="spellStart"/>
            <w:r w:rsidRPr="00D409E4">
              <w:t>Elec,bsteps</w:t>
            </w:r>
            <w:proofErr w:type="spellEnd"/>
            <w:r w:rsidRPr="00D409E4">
              <w:t>)</w:t>
            </w:r>
            <w:r w:rsidRPr="00D409E4">
              <w:br/>
            </w:r>
            <w:r w:rsidRPr="00D409E4">
              <w:tab/>
            </w:r>
            <w:r w:rsidRPr="00D409E4">
              <w:tab/>
            </w:r>
            <w:r w:rsidRPr="00D409E4">
              <w:tab/>
            </w:r>
            <w:proofErr w:type="spellStart"/>
            <w:r w:rsidRPr="00D409E4">
              <w:t>self.Elec.append</w:t>
            </w:r>
            <w:proofErr w:type="spellEnd"/>
            <w:r w:rsidRPr="00D409E4">
              <w:t>(</w:t>
            </w:r>
            <w:proofErr w:type="spellStart"/>
            <w:r w:rsidRPr="00D409E4">
              <w:t>avg_energy</w:t>
            </w:r>
            <w:proofErr w:type="spellEnd"/>
            <w:r w:rsidRPr="00D409E4">
              <w:t>)</w:t>
            </w:r>
            <w:r w:rsidRPr="00D409E4">
              <w:br/>
            </w:r>
            <w:r w:rsidRPr="00D409E4">
              <w:tab/>
            </w:r>
            <w:r w:rsidRPr="00D409E4">
              <w:tab/>
            </w:r>
            <w:r w:rsidRPr="00D409E4">
              <w:tab/>
            </w:r>
            <w:proofErr w:type="spellStart"/>
            <w:r w:rsidRPr="00D409E4">
              <w:t>self.Elec.append</w:t>
            </w:r>
            <w:proofErr w:type="spellEnd"/>
            <w:r w:rsidRPr="00D409E4">
              <w:t>(error)</w:t>
            </w:r>
            <w:r w:rsidRPr="00D409E4">
              <w:br/>
            </w:r>
            <w:r w:rsidRPr="00D409E4">
              <w:tab/>
            </w:r>
            <w:r w:rsidRPr="00D409E4">
              <w:tab/>
            </w:r>
            <w:r w:rsidRPr="00D409E4">
              <w:tab/>
            </w:r>
            <w:proofErr w:type="spellStart"/>
            <w:r w:rsidRPr="00D409E4">
              <w:t>avg_energy</w:t>
            </w:r>
            <w:proofErr w:type="spellEnd"/>
            <w:r w:rsidRPr="00D409E4">
              <w:t xml:space="preserve">, error = </w:t>
            </w:r>
            <w:proofErr w:type="spellStart"/>
            <w:r w:rsidRPr="00D409E4">
              <w:t>BootStrap</w:t>
            </w:r>
            <w:proofErr w:type="spellEnd"/>
            <w:r w:rsidRPr="00D409E4">
              <w:t>(</w:t>
            </w:r>
            <w:proofErr w:type="spellStart"/>
            <w:r w:rsidRPr="00D409E4">
              <w:t>Pol,bsteps</w:t>
            </w:r>
            <w:proofErr w:type="spellEnd"/>
            <w:r w:rsidRPr="00D409E4">
              <w:t>)</w:t>
            </w:r>
            <w:r w:rsidRPr="00D409E4">
              <w:br/>
            </w:r>
            <w:r w:rsidRPr="00D409E4">
              <w:tab/>
            </w:r>
            <w:r w:rsidRPr="00D409E4">
              <w:tab/>
            </w:r>
            <w:r w:rsidRPr="00D409E4">
              <w:tab/>
            </w:r>
            <w:proofErr w:type="spellStart"/>
            <w:r w:rsidRPr="00D409E4">
              <w:t>self.Pol.append</w:t>
            </w:r>
            <w:proofErr w:type="spellEnd"/>
            <w:r w:rsidRPr="00D409E4">
              <w:t>(</w:t>
            </w:r>
            <w:proofErr w:type="spellStart"/>
            <w:r w:rsidRPr="00D409E4">
              <w:t>avg_energy</w:t>
            </w:r>
            <w:proofErr w:type="spellEnd"/>
            <w:r w:rsidRPr="00D409E4">
              <w:t>)</w:t>
            </w:r>
            <w:r w:rsidRPr="00D409E4">
              <w:br/>
            </w:r>
            <w:r w:rsidRPr="00D409E4">
              <w:tab/>
            </w:r>
            <w:r w:rsidRPr="00D409E4">
              <w:tab/>
            </w:r>
            <w:r w:rsidRPr="00D409E4">
              <w:tab/>
            </w:r>
            <w:proofErr w:type="spellStart"/>
            <w:r w:rsidRPr="00D409E4">
              <w:t>self.Pol.append</w:t>
            </w:r>
            <w:proofErr w:type="spellEnd"/>
            <w:r w:rsidRPr="00D409E4">
              <w:t>(error)</w:t>
            </w:r>
            <w:r w:rsidRPr="00D409E4">
              <w:br/>
            </w:r>
            <w:r w:rsidRPr="00D409E4">
              <w:tab/>
            </w:r>
            <w:r w:rsidRPr="00D409E4">
              <w:tab/>
            </w:r>
            <w:r w:rsidRPr="00D409E4">
              <w:tab/>
            </w:r>
            <w:proofErr w:type="spellStart"/>
            <w:r w:rsidRPr="00D409E4">
              <w:t>avg_energy</w:t>
            </w:r>
            <w:proofErr w:type="spellEnd"/>
            <w:r w:rsidRPr="00D409E4">
              <w:t xml:space="preserve">, error = </w:t>
            </w:r>
            <w:proofErr w:type="spellStart"/>
            <w:r w:rsidRPr="00D409E4">
              <w:t>BootStrap</w:t>
            </w:r>
            <w:proofErr w:type="spellEnd"/>
            <w:r w:rsidRPr="00D409E4">
              <w:t>(</w:t>
            </w:r>
            <w:proofErr w:type="spellStart"/>
            <w:r w:rsidRPr="00D409E4">
              <w:t>Sas,bsteps</w:t>
            </w:r>
            <w:proofErr w:type="spellEnd"/>
            <w:r w:rsidRPr="00D409E4">
              <w:t>)</w:t>
            </w:r>
            <w:r w:rsidRPr="00D409E4">
              <w:br/>
            </w:r>
            <w:r w:rsidRPr="00D409E4">
              <w:tab/>
            </w:r>
            <w:r w:rsidRPr="00D409E4">
              <w:tab/>
            </w:r>
            <w:r w:rsidRPr="00D409E4">
              <w:tab/>
            </w:r>
            <w:proofErr w:type="spellStart"/>
            <w:r w:rsidRPr="00D409E4">
              <w:t>self.Sas.append</w:t>
            </w:r>
            <w:proofErr w:type="spellEnd"/>
            <w:r w:rsidRPr="00D409E4">
              <w:t>(</w:t>
            </w:r>
            <w:proofErr w:type="spellStart"/>
            <w:r w:rsidRPr="00D409E4">
              <w:t>avg_energy</w:t>
            </w:r>
            <w:proofErr w:type="spellEnd"/>
            <w:r w:rsidRPr="00D409E4">
              <w:t>)</w:t>
            </w:r>
            <w:r w:rsidRPr="00D409E4">
              <w:br/>
            </w:r>
            <w:r w:rsidRPr="00D409E4">
              <w:tab/>
            </w:r>
            <w:r w:rsidRPr="00D409E4">
              <w:tab/>
            </w:r>
            <w:r w:rsidRPr="00D409E4">
              <w:tab/>
            </w:r>
            <w:proofErr w:type="spellStart"/>
            <w:r w:rsidRPr="00D409E4">
              <w:t>self.Sas.append</w:t>
            </w:r>
            <w:proofErr w:type="spellEnd"/>
            <w:r w:rsidRPr="00D409E4">
              <w:t>(error)</w:t>
            </w:r>
            <w:r w:rsidRPr="00D409E4">
              <w:br/>
            </w:r>
            <w:r w:rsidRPr="00D409E4">
              <w:tab/>
            </w:r>
            <w:r w:rsidRPr="00D409E4">
              <w:tab/>
            </w:r>
            <w:r w:rsidRPr="00D409E4">
              <w:tab/>
            </w:r>
            <w:proofErr w:type="spellStart"/>
            <w:r w:rsidRPr="00D409E4">
              <w:t>avg_energy</w:t>
            </w:r>
            <w:proofErr w:type="spellEnd"/>
            <w:r w:rsidRPr="00D409E4">
              <w:t xml:space="preserve">, error = </w:t>
            </w:r>
            <w:proofErr w:type="spellStart"/>
            <w:r w:rsidRPr="00D409E4">
              <w:t>BootStrap</w:t>
            </w:r>
            <w:proofErr w:type="spellEnd"/>
            <w:r w:rsidRPr="00D409E4">
              <w:t>(</w:t>
            </w:r>
            <w:proofErr w:type="spellStart"/>
            <w:r w:rsidRPr="00D409E4">
              <w:t>Sav,bsteps</w:t>
            </w:r>
            <w:proofErr w:type="spellEnd"/>
            <w:r w:rsidRPr="00D409E4">
              <w:t>)</w:t>
            </w:r>
            <w:r w:rsidRPr="00D409E4">
              <w:br/>
            </w:r>
            <w:r w:rsidRPr="00D409E4">
              <w:tab/>
            </w:r>
            <w:r w:rsidRPr="00D409E4">
              <w:tab/>
            </w:r>
            <w:r w:rsidRPr="00D409E4">
              <w:tab/>
            </w:r>
            <w:proofErr w:type="spellStart"/>
            <w:r w:rsidRPr="00D409E4">
              <w:t>self.Sav.append</w:t>
            </w:r>
            <w:proofErr w:type="spellEnd"/>
            <w:r w:rsidRPr="00D409E4">
              <w:t>(</w:t>
            </w:r>
            <w:proofErr w:type="spellStart"/>
            <w:r w:rsidRPr="00D409E4">
              <w:t>avg_energy</w:t>
            </w:r>
            <w:proofErr w:type="spellEnd"/>
            <w:r w:rsidRPr="00D409E4">
              <w:t>)</w:t>
            </w:r>
            <w:r w:rsidRPr="00D409E4">
              <w:br/>
            </w:r>
            <w:r w:rsidRPr="00D409E4">
              <w:tab/>
            </w:r>
            <w:r w:rsidRPr="00D409E4">
              <w:tab/>
            </w:r>
            <w:r w:rsidRPr="00D409E4">
              <w:tab/>
            </w:r>
            <w:proofErr w:type="spellStart"/>
            <w:r w:rsidRPr="00D409E4">
              <w:t>self.Sav.append</w:t>
            </w:r>
            <w:proofErr w:type="spellEnd"/>
            <w:r w:rsidRPr="00D409E4">
              <w:t>(error)</w:t>
            </w:r>
            <w:r w:rsidRPr="00D409E4">
              <w:br/>
            </w:r>
            <w:r w:rsidRPr="00D409E4">
              <w:tab/>
            </w:r>
            <w:r w:rsidRPr="00D409E4">
              <w:tab/>
            </w:r>
            <w:r w:rsidRPr="00D409E4">
              <w:tab/>
            </w:r>
            <w:proofErr w:type="spellStart"/>
            <w:r w:rsidRPr="00D409E4">
              <w:t>avg_energy</w:t>
            </w:r>
            <w:proofErr w:type="spellEnd"/>
            <w:r w:rsidRPr="00D409E4">
              <w:t xml:space="preserve">, error = </w:t>
            </w:r>
            <w:proofErr w:type="spellStart"/>
            <w:r w:rsidRPr="00D409E4">
              <w:t>BootStrap</w:t>
            </w:r>
            <w:proofErr w:type="spellEnd"/>
            <w:r w:rsidRPr="00D409E4">
              <w:t>(</w:t>
            </w:r>
            <w:proofErr w:type="spellStart"/>
            <w:r w:rsidRPr="00D409E4">
              <w:t>Wca,bsteps</w:t>
            </w:r>
            <w:proofErr w:type="spellEnd"/>
            <w:r w:rsidRPr="00D409E4">
              <w:t>)</w:t>
            </w:r>
            <w:r w:rsidRPr="00D409E4">
              <w:br/>
            </w:r>
            <w:r w:rsidRPr="00D409E4">
              <w:tab/>
            </w:r>
            <w:r w:rsidRPr="00D409E4">
              <w:tab/>
            </w:r>
            <w:r w:rsidRPr="00D409E4">
              <w:tab/>
            </w:r>
            <w:proofErr w:type="spellStart"/>
            <w:r w:rsidRPr="00D409E4">
              <w:t>self.Wca.append</w:t>
            </w:r>
            <w:proofErr w:type="spellEnd"/>
            <w:r w:rsidRPr="00D409E4">
              <w:t>(</w:t>
            </w:r>
            <w:proofErr w:type="spellStart"/>
            <w:r w:rsidRPr="00D409E4">
              <w:t>avg_energy</w:t>
            </w:r>
            <w:proofErr w:type="spellEnd"/>
            <w:r w:rsidRPr="00D409E4">
              <w:t>)</w:t>
            </w:r>
            <w:r w:rsidRPr="00D409E4">
              <w:br/>
            </w:r>
            <w:r w:rsidRPr="00D409E4">
              <w:tab/>
            </w:r>
            <w:r w:rsidRPr="00D409E4">
              <w:tab/>
            </w:r>
            <w:r w:rsidRPr="00D409E4">
              <w:tab/>
            </w:r>
            <w:proofErr w:type="spellStart"/>
            <w:r w:rsidRPr="00D409E4">
              <w:t>self.Wca.append</w:t>
            </w:r>
            <w:proofErr w:type="spellEnd"/>
            <w:r w:rsidRPr="00D409E4">
              <w:t>(error)</w:t>
            </w:r>
            <w:r w:rsidRPr="00D409E4">
              <w:br/>
            </w:r>
            <w:r w:rsidRPr="00D409E4">
              <w:tab/>
            </w:r>
            <w:r w:rsidRPr="00D409E4">
              <w:tab/>
            </w:r>
            <w:r w:rsidRPr="00D409E4">
              <w:tab/>
              <w:t>#Bootstrap =&gt; Final Average Energy</w:t>
            </w:r>
            <w:r w:rsidRPr="00D409E4">
              <w:br/>
            </w:r>
            <w:r w:rsidRPr="00D409E4">
              <w:tab/>
            </w:r>
            <w:r w:rsidRPr="00D409E4">
              <w:tab/>
            </w:r>
            <w:r w:rsidRPr="00D409E4">
              <w:tab/>
            </w:r>
            <w:proofErr w:type="spellStart"/>
            <w:r w:rsidRPr="00D409E4">
              <w:t>self.AvgEnBS</w:t>
            </w:r>
            <w:proofErr w:type="spellEnd"/>
            <w:r w:rsidRPr="00D409E4">
              <w:t xml:space="preserve">, </w:t>
            </w:r>
            <w:proofErr w:type="spellStart"/>
            <w:r w:rsidRPr="00D409E4">
              <w:t>AvgEn</w:t>
            </w:r>
            <w:proofErr w:type="spellEnd"/>
            <w:r w:rsidRPr="00D409E4">
              <w:t xml:space="preserve">, </w:t>
            </w:r>
            <w:proofErr w:type="spellStart"/>
            <w:r w:rsidRPr="00D409E4">
              <w:t>EnErr</w:t>
            </w:r>
            <w:proofErr w:type="spellEnd"/>
            <w:r w:rsidRPr="00D409E4">
              <w:t xml:space="preserve">, CI = </w:t>
            </w:r>
            <w:proofErr w:type="spellStart"/>
            <w:r w:rsidRPr="00D409E4">
              <w:t>ComplexBootStrap</w:t>
            </w:r>
            <w:proofErr w:type="spellEnd"/>
            <w:r w:rsidRPr="00D409E4">
              <w:t>(</w:t>
            </w:r>
            <w:proofErr w:type="spellStart"/>
            <w:r w:rsidRPr="00D409E4">
              <w:t>self.TotalEn,bsteps</w:t>
            </w:r>
            <w:proofErr w:type="spellEnd"/>
            <w:r w:rsidRPr="00D409E4">
              <w:t>)</w:t>
            </w:r>
            <w:r w:rsidRPr="00D409E4">
              <w:br/>
            </w:r>
            <w:r w:rsidRPr="00D409E4">
              <w:tab/>
            </w:r>
            <w:r w:rsidRPr="00D409E4">
              <w:tab/>
            </w:r>
            <w:r w:rsidRPr="00D409E4">
              <w:tab/>
            </w:r>
            <w:proofErr w:type="spellStart"/>
            <w:r w:rsidRPr="00D409E4">
              <w:t>self.FinalAvgEnergy</w:t>
            </w:r>
            <w:proofErr w:type="spellEnd"/>
            <w:r w:rsidRPr="00D409E4">
              <w:t xml:space="preserve"> = </w:t>
            </w:r>
            <w:proofErr w:type="spellStart"/>
            <w:r w:rsidRPr="00D409E4">
              <w:t>AvgEn</w:t>
            </w:r>
            <w:proofErr w:type="spellEnd"/>
            <w:r w:rsidRPr="00D409E4">
              <w:br/>
            </w:r>
            <w:r w:rsidRPr="00D409E4">
              <w:tab/>
            </w:r>
            <w:r w:rsidRPr="00D409E4">
              <w:tab/>
            </w:r>
            <w:r w:rsidRPr="00D409E4">
              <w:tab/>
            </w:r>
            <w:proofErr w:type="spellStart"/>
            <w:r w:rsidRPr="00D409E4">
              <w:t>self.StdErr</w:t>
            </w:r>
            <w:proofErr w:type="spellEnd"/>
            <w:r w:rsidRPr="00D409E4">
              <w:t xml:space="preserve"> = </w:t>
            </w:r>
            <w:proofErr w:type="spellStart"/>
            <w:r w:rsidRPr="00D409E4">
              <w:t>EnErr</w:t>
            </w:r>
            <w:proofErr w:type="spellEnd"/>
            <w:r w:rsidRPr="00D409E4">
              <w:br/>
            </w:r>
            <w:r w:rsidRPr="00D409E4">
              <w:tab/>
            </w:r>
            <w:r w:rsidRPr="00D409E4">
              <w:tab/>
            </w:r>
            <w:r w:rsidRPr="00D409E4">
              <w:tab/>
              <w:t>self.CI = CI</w:t>
            </w:r>
            <w:r w:rsidRPr="00D409E4">
              <w:br/>
            </w:r>
            <w:r w:rsidRPr="00D409E4">
              <w:tab/>
            </w:r>
            <w:r w:rsidRPr="00D409E4">
              <w:tab/>
              <w:t>#If not bootstrap then average and standard deviation</w:t>
            </w:r>
            <w:r w:rsidRPr="00D409E4">
              <w:br/>
            </w:r>
            <w:r w:rsidRPr="00D409E4">
              <w:tab/>
            </w:r>
            <w:r w:rsidRPr="00D409E4">
              <w:tab/>
              <w:t>else:</w:t>
            </w:r>
            <w:r w:rsidRPr="00D409E4">
              <w:br/>
            </w:r>
            <w:r w:rsidRPr="00D409E4">
              <w:tab/>
            </w:r>
            <w:r w:rsidRPr="00D409E4">
              <w:tab/>
            </w:r>
            <w:r w:rsidRPr="00D409E4">
              <w:tab/>
            </w:r>
            <w:proofErr w:type="spellStart"/>
            <w:r w:rsidRPr="00D409E4">
              <w:t>self.Vdw.append</w:t>
            </w:r>
            <w:proofErr w:type="spellEnd"/>
            <w:r w:rsidRPr="00D409E4">
              <w:t>(</w:t>
            </w:r>
            <w:proofErr w:type="spellStart"/>
            <w:r w:rsidRPr="00D409E4">
              <w:t>np.mean</w:t>
            </w:r>
            <w:proofErr w:type="spellEnd"/>
            <w:r w:rsidRPr="00D409E4">
              <w:t>(</w:t>
            </w:r>
            <w:proofErr w:type="spellStart"/>
            <w:r w:rsidRPr="00D409E4">
              <w:t>Vdw</w:t>
            </w:r>
            <w:proofErr w:type="spellEnd"/>
            <w:r w:rsidRPr="00D409E4">
              <w:t>))</w:t>
            </w:r>
            <w:r w:rsidRPr="00D409E4">
              <w:br/>
            </w:r>
            <w:r w:rsidRPr="00D409E4">
              <w:tab/>
            </w:r>
            <w:r w:rsidRPr="00D409E4">
              <w:tab/>
            </w:r>
            <w:r w:rsidRPr="00D409E4">
              <w:tab/>
            </w:r>
            <w:proofErr w:type="spellStart"/>
            <w:r w:rsidRPr="00D409E4">
              <w:t>self.Vdw.append</w:t>
            </w:r>
            <w:proofErr w:type="spellEnd"/>
            <w:r w:rsidRPr="00D409E4">
              <w:t>(</w:t>
            </w:r>
            <w:proofErr w:type="spellStart"/>
            <w:r w:rsidRPr="00D409E4">
              <w:t>np.std</w:t>
            </w:r>
            <w:proofErr w:type="spellEnd"/>
            <w:r w:rsidRPr="00D409E4">
              <w:t>(</w:t>
            </w:r>
            <w:proofErr w:type="spellStart"/>
            <w:r w:rsidRPr="00D409E4">
              <w:t>Vdw</w:t>
            </w:r>
            <w:proofErr w:type="spellEnd"/>
            <w:r w:rsidRPr="00D409E4">
              <w:t>))</w:t>
            </w:r>
            <w:r w:rsidRPr="00D409E4">
              <w:br/>
            </w:r>
            <w:r w:rsidRPr="00D409E4">
              <w:tab/>
            </w:r>
            <w:r w:rsidRPr="00D409E4">
              <w:tab/>
            </w:r>
            <w:r w:rsidRPr="00D409E4">
              <w:tab/>
            </w:r>
            <w:proofErr w:type="spellStart"/>
            <w:r w:rsidRPr="00D409E4">
              <w:t>self.Elec.append</w:t>
            </w:r>
            <w:proofErr w:type="spellEnd"/>
            <w:r w:rsidRPr="00D409E4">
              <w:t>(</w:t>
            </w:r>
            <w:proofErr w:type="spellStart"/>
            <w:r w:rsidRPr="00D409E4">
              <w:t>np.mean</w:t>
            </w:r>
            <w:proofErr w:type="spellEnd"/>
            <w:r w:rsidRPr="00D409E4">
              <w:t>(Elec))</w:t>
            </w:r>
            <w:r w:rsidRPr="00D409E4">
              <w:br/>
            </w:r>
            <w:r w:rsidRPr="00D409E4">
              <w:tab/>
            </w:r>
            <w:r w:rsidRPr="00D409E4">
              <w:tab/>
            </w:r>
            <w:r w:rsidRPr="00D409E4">
              <w:tab/>
            </w:r>
            <w:proofErr w:type="spellStart"/>
            <w:r w:rsidRPr="00D409E4">
              <w:t>self.Elec.append</w:t>
            </w:r>
            <w:proofErr w:type="spellEnd"/>
            <w:r w:rsidRPr="00D409E4">
              <w:t>(</w:t>
            </w:r>
            <w:proofErr w:type="spellStart"/>
            <w:r w:rsidRPr="00D409E4">
              <w:t>np.std</w:t>
            </w:r>
            <w:proofErr w:type="spellEnd"/>
            <w:r w:rsidRPr="00D409E4">
              <w:t>(Elec))</w:t>
            </w:r>
            <w:r w:rsidRPr="00D409E4">
              <w:br/>
            </w:r>
            <w:r w:rsidRPr="00D409E4">
              <w:tab/>
            </w:r>
            <w:r w:rsidRPr="00D409E4">
              <w:tab/>
            </w:r>
            <w:r w:rsidRPr="00D409E4">
              <w:tab/>
            </w:r>
            <w:proofErr w:type="spellStart"/>
            <w:r w:rsidRPr="00D409E4">
              <w:t>self.Pol.append</w:t>
            </w:r>
            <w:proofErr w:type="spellEnd"/>
            <w:r w:rsidRPr="00D409E4">
              <w:t>(</w:t>
            </w:r>
            <w:proofErr w:type="spellStart"/>
            <w:r w:rsidRPr="00D409E4">
              <w:t>np.mean</w:t>
            </w:r>
            <w:proofErr w:type="spellEnd"/>
            <w:r w:rsidRPr="00D409E4">
              <w:t>(Pol))</w:t>
            </w:r>
            <w:r w:rsidRPr="00D409E4">
              <w:br/>
            </w:r>
            <w:r w:rsidRPr="00D409E4">
              <w:lastRenderedPageBreak/>
              <w:tab/>
            </w:r>
            <w:r w:rsidRPr="00D409E4">
              <w:tab/>
            </w:r>
            <w:r w:rsidRPr="00D409E4">
              <w:tab/>
            </w:r>
            <w:proofErr w:type="spellStart"/>
            <w:r w:rsidRPr="00D409E4">
              <w:t>self.Pol.append</w:t>
            </w:r>
            <w:proofErr w:type="spellEnd"/>
            <w:r w:rsidRPr="00D409E4">
              <w:t>(</w:t>
            </w:r>
            <w:proofErr w:type="spellStart"/>
            <w:r w:rsidRPr="00D409E4">
              <w:t>np.std</w:t>
            </w:r>
            <w:proofErr w:type="spellEnd"/>
            <w:r w:rsidRPr="00D409E4">
              <w:t>(Pol))</w:t>
            </w:r>
            <w:r w:rsidRPr="00D409E4">
              <w:br/>
            </w:r>
            <w:r w:rsidRPr="00D409E4">
              <w:tab/>
            </w:r>
            <w:r w:rsidRPr="00D409E4">
              <w:tab/>
            </w:r>
            <w:r w:rsidRPr="00D409E4">
              <w:tab/>
            </w:r>
            <w:proofErr w:type="spellStart"/>
            <w:r w:rsidRPr="00D409E4">
              <w:t>self.Sas.append</w:t>
            </w:r>
            <w:proofErr w:type="spellEnd"/>
            <w:r w:rsidRPr="00D409E4">
              <w:t>(</w:t>
            </w:r>
            <w:proofErr w:type="spellStart"/>
            <w:r w:rsidRPr="00D409E4">
              <w:t>np.mean</w:t>
            </w:r>
            <w:proofErr w:type="spellEnd"/>
            <w:r w:rsidRPr="00D409E4">
              <w:t>(Sas))</w:t>
            </w:r>
            <w:r w:rsidRPr="00D409E4">
              <w:br/>
            </w:r>
            <w:r w:rsidRPr="00D409E4">
              <w:tab/>
            </w:r>
            <w:r w:rsidRPr="00D409E4">
              <w:tab/>
            </w:r>
            <w:r w:rsidRPr="00D409E4">
              <w:tab/>
            </w:r>
            <w:proofErr w:type="spellStart"/>
            <w:r w:rsidRPr="00D409E4">
              <w:t>self.Sas.append</w:t>
            </w:r>
            <w:proofErr w:type="spellEnd"/>
            <w:r w:rsidRPr="00D409E4">
              <w:t>(</w:t>
            </w:r>
            <w:proofErr w:type="spellStart"/>
            <w:r w:rsidRPr="00D409E4">
              <w:t>np.std</w:t>
            </w:r>
            <w:proofErr w:type="spellEnd"/>
            <w:r w:rsidRPr="00D409E4">
              <w:t>(Sas))</w:t>
            </w:r>
            <w:r w:rsidRPr="00D409E4">
              <w:br/>
            </w:r>
            <w:r w:rsidRPr="00D409E4">
              <w:tab/>
            </w:r>
            <w:r w:rsidRPr="00D409E4">
              <w:tab/>
            </w:r>
            <w:r w:rsidRPr="00D409E4">
              <w:tab/>
            </w:r>
            <w:proofErr w:type="spellStart"/>
            <w:r w:rsidRPr="00D409E4">
              <w:t>self.Sav.append</w:t>
            </w:r>
            <w:proofErr w:type="spellEnd"/>
            <w:r w:rsidRPr="00D409E4">
              <w:t>(</w:t>
            </w:r>
            <w:proofErr w:type="spellStart"/>
            <w:r w:rsidRPr="00D409E4">
              <w:t>np.mean</w:t>
            </w:r>
            <w:proofErr w:type="spellEnd"/>
            <w:r w:rsidRPr="00D409E4">
              <w:t>(Sav))</w:t>
            </w:r>
            <w:r w:rsidRPr="00D409E4">
              <w:br/>
            </w:r>
            <w:r w:rsidRPr="00D409E4">
              <w:tab/>
            </w:r>
            <w:r w:rsidRPr="00D409E4">
              <w:tab/>
            </w:r>
            <w:r w:rsidRPr="00D409E4">
              <w:tab/>
            </w:r>
            <w:proofErr w:type="spellStart"/>
            <w:r w:rsidRPr="00D409E4">
              <w:t>self.Sav.append</w:t>
            </w:r>
            <w:proofErr w:type="spellEnd"/>
            <w:r w:rsidRPr="00D409E4">
              <w:t>(</w:t>
            </w:r>
            <w:proofErr w:type="spellStart"/>
            <w:r w:rsidRPr="00D409E4">
              <w:t>np.std</w:t>
            </w:r>
            <w:proofErr w:type="spellEnd"/>
            <w:r w:rsidRPr="00D409E4">
              <w:t>(Sav))</w:t>
            </w:r>
            <w:r w:rsidRPr="00D409E4">
              <w:br/>
            </w:r>
            <w:r w:rsidRPr="00D409E4">
              <w:tab/>
            </w:r>
            <w:r w:rsidRPr="00D409E4">
              <w:tab/>
            </w:r>
            <w:r w:rsidRPr="00D409E4">
              <w:tab/>
            </w:r>
            <w:proofErr w:type="spellStart"/>
            <w:r w:rsidRPr="00D409E4">
              <w:t>self.Wca.append</w:t>
            </w:r>
            <w:proofErr w:type="spellEnd"/>
            <w:r w:rsidRPr="00D409E4">
              <w:t>(</w:t>
            </w:r>
            <w:proofErr w:type="spellStart"/>
            <w:r w:rsidRPr="00D409E4">
              <w:t>np.mean</w:t>
            </w:r>
            <w:proofErr w:type="spellEnd"/>
            <w:r w:rsidRPr="00D409E4">
              <w:t>(</w:t>
            </w:r>
            <w:proofErr w:type="spellStart"/>
            <w:r w:rsidRPr="00D409E4">
              <w:t>Wca</w:t>
            </w:r>
            <w:proofErr w:type="spellEnd"/>
            <w:r w:rsidRPr="00D409E4">
              <w:t>))</w:t>
            </w:r>
            <w:r w:rsidRPr="00D409E4">
              <w:br/>
            </w:r>
            <w:r w:rsidRPr="00D409E4">
              <w:tab/>
            </w:r>
            <w:r w:rsidRPr="00D409E4">
              <w:tab/>
            </w:r>
            <w:r w:rsidRPr="00D409E4">
              <w:tab/>
            </w:r>
            <w:proofErr w:type="spellStart"/>
            <w:r w:rsidRPr="00D409E4">
              <w:t>self.Wca.append</w:t>
            </w:r>
            <w:proofErr w:type="spellEnd"/>
            <w:r w:rsidRPr="00D409E4">
              <w:t>(</w:t>
            </w:r>
            <w:proofErr w:type="spellStart"/>
            <w:r w:rsidRPr="00D409E4">
              <w:t>np.std</w:t>
            </w:r>
            <w:proofErr w:type="spellEnd"/>
            <w:r w:rsidRPr="00D409E4">
              <w:t>(</w:t>
            </w:r>
            <w:proofErr w:type="spellStart"/>
            <w:r w:rsidRPr="00D409E4">
              <w:t>Wca</w:t>
            </w:r>
            <w:proofErr w:type="spellEnd"/>
            <w:r w:rsidRPr="00D409E4">
              <w:t>))</w:t>
            </w:r>
            <w:r w:rsidRPr="00D409E4">
              <w:br/>
            </w:r>
            <w:r w:rsidRPr="00D409E4">
              <w:tab/>
            </w:r>
            <w:r w:rsidRPr="00D409E4">
              <w:tab/>
            </w:r>
            <w:r w:rsidRPr="00D409E4">
              <w:tab/>
            </w:r>
            <w:proofErr w:type="spellStart"/>
            <w:r w:rsidRPr="00D409E4">
              <w:t>self.FinalAvgEnergy</w:t>
            </w:r>
            <w:proofErr w:type="spellEnd"/>
            <w:r w:rsidRPr="00D409E4">
              <w:t xml:space="preserve"> = </w:t>
            </w:r>
            <w:proofErr w:type="spellStart"/>
            <w:r w:rsidRPr="00D409E4">
              <w:t>np.mean</w:t>
            </w:r>
            <w:proofErr w:type="spellEnd"/>
            <w:r w:rsidRPr="00D409E4">
              <w:t>(</w:t>
            </w:r>
            <w:proofErr w:type="spellStart"/>
            <w:r w:rsidRPr="00D409E4">
              <w:t>self.TotalEn</w:t>
            </w:r>
            <w:proofErr w:type="spellEnd"/>
            <w:r w:rsidRPr="00D409E4">
              <w:t>)</w:t>
            </w:r>
            <w:r w:rsidRPr="00D409E4">
              <w:br/>
            </w:r>
            <w:r w:rsidRPr="00D409E4">
              <w:tab/>
            </w:r>
            <w:r w:rsidRPr="00D409E4">
              <w:tab/>
            </w:r>
            <w:r w:rsidRPr="00D409E4">
              <w:tab/>
            </w:r>
            <w:proofErr w:type="spellStart"/>
            <w:r w:rsidRPr="00D409E4">
              <w:t>self.StdErr</w:t>
            </w:r>
            <w:proofErr w:type="spellEnd"/>
            <w:r w:rsidRPr="00D409E4">
              <w:t xml:space="preserve"> = </w:t>
            </w:r>
            <w:proofErr w:type="spellStart"/>
            <w:r w:rsidRPr="00D409E4">
              <w:t>np.std</w:t>
            </w:r>
            <w:proofErr w:type="spellEnd"/>
            <w:r w:rsidRPr="00D409E4">
              <w:t>(</w:t>
            </w:r>
            <w:proofErr w:type="spellStart"/>
            <w:r w:rsidRPr="00D409E4">
              <w:t>self.TotalEn</w:t>
            </w:r>
            <w:proofErr w:type="spellEnd"/>
            <w:r w:rsidRPr="00D409E4">
              <w:t>)</w:t>
            </w:r>
            <w:r w:rsidRPr="00D409E4">
              <w:br/>
            </w:r>
            <w:r w:rsidRPr="00D409E4">
              <w:br/>
            </w:r>
            <w:r w:rsidRPr="00D409E4">
              <w:br/>
              <w:t xml:space="preserve">def </w:t>
            </w:r>
            <w:proofErr w:type="spellStart"/>
            <w:r w:rsidRPr="00D409E4">
              <w:t>Summary_Output_File</w:t>
            </w:r>
            <w:proofErr w:type="spellEnd"/>
            <w:r w:rsidRPr="00D409E4">
              <w:t>(</w:t>
            </w:r>
            <w:proofErr w:type="spellStart"/>
            <w:r w:rsidRPr="00D409E4">
              <w:t>AllComplex,args</w:t>
            </w:r>
            <w:proofErr w:type="spellEnd"/>
            <w:r w:rsidRPr="00D409E4">
              <w:t>):</w:t>
            </w:r>
            <w:r w:rsidRPr="00D409E4">
              <w:br/>
            </w:r>
            <w:r w:rsidRPr="00D409E4">
              <w:tab/>
              <w:t>try:</w:t>
            </w:r>
            <w:r w:rsidRPr="00D409E4">
              <w:br/>
            </w:r>
            <w:r w:rsidRPr="00D409E4">
              <w:tab/>
            </w:r>
            <w:r w:rsidRPr="00D409E4">
              <w:tab/>
              <w:t>fs = open(args.</w:t>
            </w:r>
            <w:proofErr w:type="spellStart"/>
            <w:r w:rsidRPr="00D409E4">
              <w:t>outsum</w:t>
            </w:r>
            <w:proofErr w:type="spellEnd"/>
            <w:r w:rsidRPr="00D409E4">
              <w:t>,'w')</w:t>
            </w:r>
            <w:r w:rsidRPr="00D409E4">
              <w:br/>
            </w:r>
            <w:r w:rsidRPr="00D409E4">
              <w:tab/>
              <w:t>except:</w:t>
            </w:r>
            <w:r w:rsidRPr="00D409E4">
              <w:br/>
            </w:r>
            <w:r w:rsidRPr="00D409E4">
              <w:tab/>
            </w:r>
            <w:r w:rsidRPr="00D409E4">
              <w:tab/>
              <w:t xml:space="preserve">raise </w:t>
            </w:r>
            <w:proofErr w:type="spellStart"/>
            <w:r w:rsidRPr="00D409E4">
              <w:t>IOError</w:t>
            </w:r>
            <w:proofErr w:type="spellEnd"/>
            <w:r w:rsidRPr="00D409E4">
              <w:t xml:space="preserve"> ('Could not open file {0} for writing. \n</w:t>
            </w:r>
            <w:proofErr w:type="gramStart"/>
            <w:r w:rsidRPr="00D409E4">
              <w:t>' .format</w:t>
            </w:r>
            <w:proofErr w:type="gramEnd"/>
            <w:r w:rsidRPr="00D409E4">
              <w:t>(</w:t>
            </w:r>
            <w:proofErr w:type="spellStart"/>
            <w:r w:rsidRPr="00D409E4">
              <w:t>args.outsum</w:t>
            </w:r>
            <w:proofErr w:type="spellEnd"/>
            <w:r w:rsidRPr="00D409E4">
              <w:t>))</w:t>
            </w:r>
            <w:r w:rsidRPr="00D409E4">
              <w:br/>
            </w:r>
            <w:r w:rsidRPr="00D409E4">
              <w:br/>
            </w:r>
            <w:r w:rsidRPr="00D409E4">
              <w:tab/>
              <w:t xml:space="preserve">if </w:t>
            </w:r>
            <w:proofErr w:type="spellStart"/>
            <w:r w:rsidRPr="00D409E4">
              <w:t>args.multiple</w:t>
            </w:r>
            <w:proofErr w:type="spellEnd"/>
            <w:r w:rsidRPr="00D409E4">
              <w:t>:</w:t>
            </w:r>
            <w:r w:rsidRPr="00D409E4">
              <w:br/>
            </w:r>
            <w:r w:rsidRPr="00D409E4">
              <w:tab/>
            </w:r>
            <w:r w:rsidRPr="00D409E4">
              <w:tab/>
              <w:t>try:</w:t>
            </w:r>
            <w:r w:rsidRPr="00D409E4">
              <w:br/>
            </w:r>
            <w:r w:rsidRPr="00D409E4">
              <w:tab/>
            </w:r>
            <w:r w:rsidRPr="00D409E4">
              <w:tab/>
            </w:r>
            <w:r w:rsidRPr="00D409E4">
              <w:tab/>
            </w:r>
            <w:proofErr w:type="spellStart"/>
            <w:r w:rsidRPr="00D409E4">
              <w:t>fm</w:t>
            </w:r>
            <w:proofErr w:type="spellEnd"/>
            <w:r w:rsidRPr="00D409E4">
              <w:t xml:space="preserve"> = open(args.</w:t>
            </w:r>
            <w:proofErr w:type="spellStart"/>
            <w:r w:rsidRPr="00D409E4">
              <w:t>outmeta</w:t>
            </w:r>
            <w:proofErr w:type="spellEnd"/>
            <w:r w:rsidRPr="00D409E4">
              <w:t>,'w')</w:t>
            </w:r>
            <w:r w:rsidRPr="00D409E4">
              <w:br/>
            </w:r>
            <w:r w:rsidRPr="00D409E4">
              <w:tab/>
            </w:r>
            <w:r w:rsidRPr="00D409E4">
              <w:tab/>
              <w:t>except:</w:t>
            </w:r>
            <w:r w:rsidRPr="00D409E4">
              <w:br/>
            </w:r>
            <w:r w:rsidRPr="00D409E4">
              <w:tab/>
            </w:r>
            <w:r w:rsidRPr="00D409E4">
              <w:tab/>
            </w:r>
            <w:r w:rsidRPr="00D409E4">
              <w:tab/>
              <w:t xml:space="preserve">raise </w:t>
            </w:r>
            <w:proofErr w:type="spellStart"/>
            <w:r w:rsidRPr="00D409E4">
              <w:t>IOError</w:t>
            </w:r>
            <w:proofErr w:type="spellEnd"/>
            <w:r w:rsidRPr="00D409E4">
              <w:t xml:space="preserve"> ('Could not open file {0} for writing. \n' .format(</w:t>
            </w:r>
            <w:proofErr w:type="spellStart"/>
            <w:r w:rsidRPr="00D409E4">
              <w:t>args.outmeta</w:t>
            </w:r>
            <w:proofErr w:type="spellEnd"/>
            <w:r w:rsidRPr="00D409E4">
              <w:t>))</w:t>
            </w:r>
            <w:r w:rsidRPr="00D409E4">
              <w:br/>
            </w:r>
            <w:r w:rsidRPr="00D409E4">
              <w:tab/>
            </w:r>
            <w:r w:rsidRPr="00D409E4">
              <w:tab/>
            </w:r>
            <w:proofErr w:type="spellStart"/>
            <w:r w:rsidRPr="00D409E4">
              <w:t>fm.write</w:t>
            </w:r>
            <w:proofErr w:type="spellEnd"/>
            <w:r w:rsidRPr="00D409E4">
              <w:t xml:space="preserve">('# </w:t>
            </w:r>
            <w:proofErr w:type="spellStart"/>
            <w:r w:rsidRPr="00D409E4">
              <w:t>Complex_Number</w:t>
            </w:r>
            <w:proofErr w:type="spellEnd"/>
            <w:r w:rsidRPr="00D409E4">
              <w:t>\t\</w:t>
            </w:r>
            <w:proofErr w:type="spellStart"/>
            <w:r w:rsidRPr="00D409E4">
              <w:t>tTotal_Binding_Energy</w:t>
            </w:r>
            <w:proofErr w:type="spellEnd"/>
            <w:r w:rsidRPr="00D409E4">
              <w:t>\t\</w:t>
            </w:r>
            <w:proofErr w:type="spellStart"/>
            <w:r w:rsidRPr="00D409E4">
              <w:t>tError</w:t>
            </w:r>
            <w:proofErr w:type="spellEnd"/>
            <w:r w:rsidRPr="00D409E4">
              <w:t>\n')</w:t>
            </w:r>
            <w:r w:rsidRPr="00D409E4">
              <w:br/>
            </w:r>
            <w:r w:rsidRPr="00D409E4">
              <w:br/>
            </w:r>
            <w:r w:rsidRPr="00D409E4">
              <w:tab/>
              <w:t>for n in range(</w:t>
            </w:r>
            <w:proofErr w:type="spellStart"/>
            <w:r w:rsidRPr="00D409E4">
              <w:t>len</w:t>
            </w:r>
            <w:proofErr w:type="spellEnd"/>
            <w:r w:rsidRPr="00D409E4">
              <w:t>(</w:t>
            </w:r>
            <w:proofErr w:type="spellStart"/>
            <w:r w:rsidRPr="00D409E4">
              <w:t>AllComplex</w:t>
            </w:r>
            <w:proofErr w:type="spellEnd"/>
            <w:r w:rsidRPr="00D409E4">
              <w:t>)):</w:t>
            </w:r>
            <w:r w:rsidRPr="00D409E4">
              <w:br/>
            </w:r>
            <w:r w:rsidRPr="00D409E4">
              <w:tab/>
            </w:r>
            <w:r w:rsidRPr="00D409E4">
              <w:tab/>
            </w:r>
            <w:proofErr w:type="spellStart"/>
            <w:r w:rsidRPr="00D409E4">
              <w:t>fs.write</w:t>
            </w:r>
            <w:proofErr w:type="spellEnd"/>
            <w:r w:rsidRPr="00D409E4">
              <w:t>('\n\</w:t>
            </w:r>
            <w:proofErr w:type="spellStart"/>
            <w:r w:rsidRPr="00D409E4">
              <w:t>n#Complex</w:t>
            </w:r>
            <w:proofErr w:type="spellEnd"/>
            <w:r w:rsidRPr="00D409E4">
              <w:t xml:space="preserve"> Number: %4d\n' % (n+1))</w:t>
            </w:r>
            <w:r w:rsidRPr="00D409E4">
              <w:br/>
            </w:r>
            <w:r w:rsidRPr="00D409E4">
              <w:tab/>
            </w:r>
            <w:r w:rsidRPr="00D409E4">
              <w:tab/>
            </w:r>
            <w:proofErr w:type="spellStart"/>
            <w:r w:rsidRPr="00D409E4">
              <w:t>fs.write</w:t>
            </w:r>
            <w:proofErr w:type="spellEnd"/>
            <w:r w:rsidRPr="00D409E4">
              <w:t>('===============\n   SUMMARY   \n===============\n\n')</w:t>
            </w:r>
            <w:r w:rsidRPr="00D409E4">
              <w:br/>
            </w:r>
            <w:r w:rsidRPr="00D409E4">
              <w:tab/>
            </w:r>
            <w:r w:rsidRPr="00D409E4">
              <w:tab/>
            </w:r>
            <w:proofErr w:type="spellStart"/>
            <w:r w:rsidRPr="00D409E4">
              <w:t>fs.write</w:t>
            </w:r>
            <w:proofErr w:type="spellEnd"/>
            <w:r w:rsidRPr="00D409E4">
              <w:t>('\n van der Waal energy      = %15.3lf   +/-  %7.3lf kJ/mol\n' % (</w:t>
            </w:r>
            <w:proofErr w:type="spellStart"/>
            <w:r w:rsidRPr="00D409E4">
              <w:t>AllComplex</w:t>
            </w:r>
            <w:proofErr w:type="spellEnd"/>
            <w:r w:rsidRPr="00D409E4">
              <w:t>[n].</w:t>
            </w:r>
            <w:proofErr w:type="spellStart"/>
            <w:r w:rsidRPr="00D409E4">
              <w:t>Vdw</w:t>
            </w:r>
            <w:proofErr w:type="spellEnd"/>
            <w:r w:rsidRPr="00D409E4">
              <w:t xml:space="preserve">[0], </w:t>
            </w:r>
            <w:proofErr w:type="spellStart"/>
            <w:r w:rsidRPr="00D409E4">
              <w:t>AllComplex</w:t>
            </w:r>
            <w:proofErr w:type="spellEnd"/>
            <w:r w:rsidRPr="00D409E4">
              <w:t>[n].</w:t>
            </w:r>
            <w:proofErr w:type="spellStart"/>
            <w:r w:rsidRPr="00D409E4">
              <w:t>Vdw</w:t>
            </w:r>
            <w:proofErr w:type="spellEnd"/>
            <w:r w:rsidRPr="00D409E4">
              <w:t>[1]))</w:t>
            </w:r>
            <w:r w:rsidRPr="00D409E4">
              <w:br/>
            </w:r>
            <w:r w:rsidRPr="00D409E4">
              <w:tab/>
            </w:r>
            <w:r w:rsidRPr="00D409E4">
              <w:tab/>
            </w:r>
            <w:proofErr w:type="spellStart"/>
            <w:r w:rsidRPr="00D409E4">
              <w:t>fs.write</w:t>
            </w:r>
            <w:proofErr w:type="spellEnd"/>
            <w:r w:rsidRPr="00D409E4">
              <w:t xml:space="preserve">('\n </w:t>
            </w:r>
            <w:proofErr w:type="spellStart"/>
            <w:r w:rsidRPr="00D409E4">
              <w:t>Electrostattic</w:t>
            </w:r>
            <w:proofErr w:type="spellEnd"/>
            <w:r w:rsidRPr="00D409E4">
              <w:t xml:space="preserve"> energy    = %15.3lf   +/-  %7.3lf kJ/mol\n' % (</w:t>
            </w:r>
            <w:proofErr w:type="spellStart"/>
            <w:r w:rsidRPr="00D409E4">
              <w:t>AllComplex</w:t>
            </w:r>
            <w:proofErr w:type="spellEnd"/>
            <w:r w:rsidRPr="00D409E4">
              <w:t>[n].Elec[0],</w:t>
            </w:r>
            <w:proofErr w:type="spellStart"/>
            <w:r w:rsidRPr="00D409E4">
              <w:t>AllComplex</w:t>
            </w:r>
            <w:proofErr w:type="spellEnd"/>
            <w:r w:rsidRPr="00D409E4">
              <w:t>[n].Elec[1]))</w:t>
            </w:r>
            <w:r w:rsidRPr="00D409E4">
              <w:br/>
            </w:r>
            <w:r w:rsidRPr="00D409E4">
              <w:tab/>
            </w:r>
            <w:r w:rsidRPr="00D409E4">
              <w:tab/>
            </w:r>
            <w:proofErr w:type="spellStart"/>
            <w:r w:rsidRPr="00D409E4">
              <w:t>fs.write</w:t>
            </w:r>
            <w:proofErr w:type="spellEnd"/>
            <w:r w:rsidRPr="00D409E4">
              <w:t>('\n Polar solvation energy   = %15.3lf   +/-  %7.3lf kJ/mol\n' % (</w:t>
            </w:r>
            <w:proofErr w:type="spellStart"/>
            <w:r w:rsidRPr="00D409E4">
              <w:t>AllComplex</w:t>
            </w:r>
            <w:proofErr w:type="spellEnd"/>
            <w:r w:rsidRPr="00D409E4">
              <w:t xml:space="preserve">[n].Pol[0], </w:t>
            </w:r>
            <w:proofErr w:type="spellStart"/>
            <w:r w:rsidRPr="00D409E4">
              <w:t>AllComplex</w:t>
            </w:r>
            <w:proofErr w:type="spellEnd"/>
            <w:r w:rsidRPr="00D409E4">
              <w:t>[n].Pol[1]))</w:t>
            </w:r>
            <w:r w:rsidRPr="00D409E4">
              <w:br/>
            </w:r>
            <w:r w:rsidRPr="00D409E4">
              <w:tab/>
            </w:r>
            <w:r w:rsidRPr="00D409E4">
              <w:tab/>
            </w:r>
            <w:proofErr w:type="spellStart"/>
            <w:r w:rsidRPr="00D409E4">
              <w:t>fs.write</w:t>
            </w:r>
            <w:proofErr w:type="spellEnd"/>
            <w:r w:rsidRPr="00D409E4">
              <w:t>('\n SASA energy              = %15.3lf   +/-  %7.3lf kJ/mol\n' % (</w:t>
            </w:r>
            <w:proofErr w:type="spellStart"/>
            <w:r w:rsidRPr="00D409E4">
              <w:t>AllComplex</w:t>
            </w:r>
            <w:proofErr w:type="spellEnd"/>
            <w:r w:rsidRPr="00D409E4">
              <w:t xml:space="preserve">[n].Sas[0], </w:t>
            </w:r>
            <w:proofErr w:type="spellStart"/>
            <w:r w:rsidRPr="00D409E4">
              <w:t>AllComplex</w:t>
            </w:r>
            <w:proofErr w:type="spellEnd"/>
            <w:r w:rsidRPr="00D409E4">
              <w:t>[n].Sas[1]))</w:t>
            </w:r>
            <w:r w:rsidRPr="00D409E4">
              <w:br/>
            </w:r>
            <w:r w:rsidRPr="00D409E4">
              <w:tab/>
            </w:r>
            <w:r w:rsidRPr="00D409E4">
              <w:tab/>
            </w:r>
            <w:proofErr w:type="spellStart"/>
            <w:r w:rsidRPr="00D409E4">
              <w:t>fs.write</w:t>
            </w:r>
            <w:proofErr w:type="spellEnd"/>
            <w:r w:rsidRPr="00D409E4">
              <w:t>('\n SAV energy               = %15.3lf   +/-  %7.3lf kJ/mol\n' % (</w:t>
            </w:r>
            <w:proofErr w:type="spellStart"/>
            <w:r w:rsidRPr="00D409E4">
              <w:t>AllComplex</w:t>
            </w:r>
            <w:proofErr w:type="spellEnd"/>
            <w:r w:rsidRPr="00D409E4">
              <w:t xml:space="preserve">[n].Sav[0], </w:t>
            </w:r>
            <w:proofErr w:type="spellStart"/>
            <w:r w:rsidRPr="00D409E4">
              <w:t>AllComplex</w:t>
            </w:r>
            <w:proofErr w:type="spellEnd"/>
            <w:r w:rsidRPr="00D409E4">
              <w:t>[n].Sav[1]))</w:t>
            </w:r>
            <w:r w:rsidRPr="00D409E4">
              <w:br/>
            </w:r>
            <w:r w:rsidRPr="00D409E4">
              <w:tab/>
            </w:r>
            <w:r w:rsidRPr="00D409E4">
              <w:tab/>
            </w:r>
            <w:proofErr w:type="spellStart"/>
            <w:r w:rsidRPr="00D409E4">
              <w:t>fs.write</w:t>
            </w:r>
            <w:proofErr w:type="spellEnd"/>
            <w:r w:rsidRPr="00D409E4">
              <w:t>('\n WCA energy               = %15.3lf   +/-  %7.3lf kJ/mol\n' % (</w:t>
            </w:r>
            <w:proofErr w:type="spellStart"/>
            <w:r w:rsidRPr="00D409E4">
              <w:t>AllComplex</w:t>
            </w:r>
            <w:proofErr w:type="spellEnd"/>
            <w:r w:rsidRPr="00D409E4">
              <w:t>[n].</w:t>
            </w:r>
            <w:proofErr w:type="spellStart"/>
            <w:r w:rsidRPr="00D409E4">
              <w:t>Wca</w:t>
            </w:r>
            <w:proofErr w:type="spellEnd"/>
            <w:r w:rsidRPr="00D409E4">
              <w:t xml:space="preserve">[0], </w:t>
            </w:r>
            <w:proofErr w:type="spellStart"/>
            <w:r w:rsidRPr="00D409E4">
              <w:t>AllComplex</w:t>
            </w:r>
            <w:proofErr w:type="spellEnd"/>
            <w:r w:rsidRPr="00D409E4">
              <w:t>[n].</w:t>
            </w:r>
            <w:proofErr w:type="spellStart"/>
            <w:r w:rsidRPr="00D409E4">
              <w:t>Wca</w:t>
            </w:r>
            <w:proofErr w:type="spellEnd"/>
            <w:r w:rsidRPr="00D409E4">
              <w:t>[1]))</w:t>
            </w:r>
            <w:r w:rsidRPr="00D409E4">
              <w:br/>
            </w:r>
            <w:r w:rsidRPr="00D409E4">
              <w:tab/>
            </w:r>
            <w:r w:rsidRPr="00D409E4">
              <w:tab/>
            </w:r>
            <w:proofErr w:type="spellStart"/>
            <w:r w:rsidRPr="00D409E4">
              <w:t>fs.write</w:t>
            </w:r>
            <w:proofErr w:type="spellEnd"/>
            <w:r w:rsidRPr="00D409E4">
              <w:t xml:space="preserve">('\n Binding energy           = %15.3lf   +/-  %7.3lf kJ/mol\n' % </w:t>
            </w:r>
            <w:r w:rsidRPr="00D409E4">
              <w:lastRenderedPageBreak/>
              <w:t>(</w:t>
            </w:r>
            <w:proofErr w:type="spellStart"/>
            <w:r w:rsidRPr="00D409E4">
              <w:t>AllComplex</w:t>
            </w:r>
            <w:proofErr w:type="spellEnd"/>
            <w:r w:rsidRPr="00D409E4">
              <w:t>[n].</w:t>
            </w:r>
            <w:proofErr w:type="spellStart"/>
            <w:r w:rsidRPr="00D409E4">
              <w:t>FinalAvgEnergy</w:t>
            </w:r>
            <w:proofErr w:type="spellEnd"/>
            <w:r w:rsidRPr="00D409E4">
              <w:t xml:space="preserve">, </w:t>
            </w:r>
            <w:proofErr w:type="spellStart"/>
            <w:r w:rsidRPr="00D409E4">
              <w:t>AllComplex</w:t>
            </w:r>
            <w:proofErr w:type="spellEnd"/>
            <w:r w:rsidRPr="00D409E4">
              <w:t>[n].</w:t>
            </w:r>
            <w:proofErr w:type="spellStart"/>
            <w:r w:rsidRPr="00D409E4">
              <w:t>StdErr</w:t>
            </w:r>
            <w:proofErr w:type="spellEnd"/>
            <w:r w:rsidRPr="00D409E4">
              <w:t>))</w:t>
            </w:r>
            <w:r w:rsidRPr="00D409E4">
              <w:br/>
            </w:r>
            <w:r w:rsidRPr="00D409E4">
              <w:tab/>
            </w:r>
            <w:r w:rsidRPr="00D409E4">
              <w:tab/>
            </w:r>
            <w:proofErr w:type="spellStart"/>
            <w:r w:rsidRPr="00D409E4">
              <w:t>fs.write</w:t>
            </w:r>
            <w:proofErr w:type="spellEnd"/>
            <w:r w:rsidRPr="00D409E4">
              <w:t>('\n===============\n    END     \n===============\n\n')</w:t>
            </w:r>
            <w:r w:rsidRPr="00D409E4">
              <w:br/>
            </w:r>
            <w:r w:rsidRPr="00D409E4">
              <w:br/>
            </w:r>
            <w:r w:rsidRPr="00D409E4">
              <w:tab/>
            </w:r>
            <w:r w:rsidRPr="00D409E4">
              <w:tab/>
              <w:t xml:space="preserve">if </w:t>
            </w:r>
            <w:proofErr w:type="spellStart"/>
            <w:r w:rsidRPr="00D409E4">
              <w:t>args.multiple</w:t>
            </w:r>
            <w:proofErr w:type="spellEnd"/>
            <w:r w:rsidRPr="00D409E4">
              <w:t>:</w:t>
            </w:r>
            <w:r w:rsidRPr="00D409E4">
              <w:br/>
            </w:r>
            <w:r w:rsidRPr="00D409E4">
              <w:tab/>
            </w:r>
            <w:r w:rsidRPr="00D409E4">
              <w:tab/>
            </w:r>
            <w:r w:rsidRPr="00D409E4">
              <w:tab/>
            </w:r>
            <w:proofErr w:type="spellStart"/>
            <w:r w:rsidRPr="00D409E4">
              <w:t>fm.write</w:t>
            </w:r>
            <w:proofErr w:type="spellEnd"/>
            <w:r w:rsidRPr="00D409E4">
              <w:t xml:space="preserve">('%5d %15.3lf %7.3lf\n' % (n+1 , </w:t>
            </w:r>
            <w:proofErr w:type="spellStart"/>
            <w:r w:rsidRPr="00D409E4">
              <w:t>AllComplex</w:t>
            </w:r>
            <w:proofErr w:type="spellEnd"/>
            <w:r w:rsidRPr="00D409E4">
              <w:t>[n].</w:t>
            </w:r>
            <w:proofErr w:type="spellStart"/>
            <w:r w:rsidRPr="00D409E4">
              <w:t>FinalAvgEnergy</w:t>
            </w:r>
            <w:proofErr w:type="spellEnd"/>
            <w:r w:rsidRPr="00D409E4">
              <w:t xml:space="preserve">, </w:t>
            </w:r>
            <w:proofErr w:type="spellStart"/>
            <w:r w:rsidRPr="00D409E4">
              <w:t>AllComplex</w:t>
            </w:r>
            <w:proofErr w:type="spellEnd"/>
            <w:r w:rsidRPr="00D409E4">
              <w:t>[n].</w:t>
            </w:r>
            <w:proofErr w:type="spellStart"/>
            <w:r w:rsidRPr="00D409E4">
              <w:t>StdErr</w:t>
            </w:r>
            <w:proofErr w:type="spellEnd"/>
            <w:r w:rsidRPr="00D409E4">
              <w:t>))</w:t>
            </w:r>
            <w:r w:rsidRPr="00D409E4">
              <w:br/>
            </w:r>
            <w:r w:rsidRPr="00D409E4">
              <w:br/>
              <w:t xml:space="preserve">def </w:t>
            </w:r>
            <w:proofErr w:type="spellStart"/>
            <w:r w:rsidRPr="00D409E4">
              <w:t>CheckEnData</w:t>
            </w:r>
            <w:proofErr w:type="spellEnd"/>
            <w:r w:rsidRPr="00D409E4">
              <w:t>(</w:t>
            </w:r>
            <w:proofErr w:type="spellStart"/>
            <w:r w:rsidRPr="00D409E4">
              <w:t>mmEn,polEn,apolEn</w:t>
            </w:r>
            <w:proofErr w:type="spellEnd"/>
            <w:r w:rsidRPr="00D409E4">
              <w:t>):</w:t>
            </w:r>
            <w:r w:rsidRPr="00D409E4">
              <w:br/>
            </w:r>
            <w:r w:rsidRPr="00D409E4">
              <w:tab/>
              <w:t xml:space="preserve">frame = </w:t>
            </w:r>
            <w:proofErr w:type="spellStart"/>
            <w:r w:rsidRPr="00D409E4">
              <w:t>len</w:t>
            </w:r>
            <w:proofErr w:type="spellEnd"/>
            <w:r w:rsidRPr="00D409E4">
              <w:t>(</w:t>
            </w:r>
            <w:proofErr w:type="spellStart"/>
            <w:r w:rsidRPr="00D409E4">
              <w:t>mmEn</w:t>
            </w:r>
            <w:proofErr w:type="spellEnd"/>
            <w:r w:rsidRPr="00D409E4">
              <w:t>[0])</w:t>
            </w:r>
            <w:r w:rsidRPr="00D409E4">
              <w:br/>
            </w:r>
            <w:r w:rsidRPr="00D409E4">
              <w:tab/>
              <w:t xml:space="preserve">for </w:t>
            </w:r>
            <w:proofErr w:type="spellStart"/>
            <w:r w:rsidRPr="00D409E4">
              <w:t>i</w:t>
            </w:r>
            <w:proofErr w:type="spellEnd"/>
            <w:r w:rsidRPr="00D409E4">
              <w:t xml:space="preserve"> in range(</w:t>
            </w:r>
            <w:proofErr w:type="spellStart"/>
            <w:r w:rsidRPr="00D409E4">
              <w:t>len</w:t>
            </w:r>
            <w:proofErr w:type="spellEnd"/>
            <w:r w:rsidRPr="00D409E4">
              <w:t>(</w:t>
            </w:r>
            <w:proofErr w:type="spellStart"/>
            <w:r w:rsidRPr="00D409E4">
              <w:t>mmEn</w:t>
            </w:r>
            <w:proofErr w:type="spellEnd"/>
            <w:r w:rsidRPr="00D409E4">
              <w:t>)):</w:t>
            </w:r>
            <w:r w:rsidRPr="00D409E4">
              <w:br/>
            </w:r>
            <w:r w:rsidRPr="00D409E4">
              <w:tab/>
            </w:r>
            <w:r w:rsidRPr="00D409E4">
              <w:tab/>
              <w:t>if(</w:t>
            </w:r>
            <w:proofErr w:type="spellStart"/>
            <w:r w:rsidRPr="00D409E4">
              <w:t>len</w:t>
            </w:r>
            <w:proofErr w:type="spellEnd"/>
            <w:r w:rsidRPr="00D409E4">
              <w:t>(</w:t>
            </w:r>
            <w:proofErr w:type="spellStart"/>
            <w:r w:rsidRPr="00D409E4">
              <w:t>mmEn</w:t>
            </w:r>
            <w:proofErr w:type="spellEnd"/>
            <w:r w:rsidRPr="00D409E4">
              <w:t>[</w:t>
            </w:r>
            <w:proofErr w:type="spellStart"/>
            <w:r w:rsidRPr="00D409E4">
              <w:t>i</w:t>
            </w:r>
            <w:proofErr w:type="spellEnd"/>
            <w:r w:rsidRPr="00D409E4">
              <w:t>]) != frame):</w:t>
            </w:r>
            <w:r w:rsidRPr="00D409E4">
              <w:br/>
            </w:r>
            <w:r w:rsidRPr="00D409E4">
              <w:tab/>
            </w:r>
            <w:r w:rsidRPr="00D409E4">
              <w:tab/>
            </w:r>
            <w:r w:rsidRPr="00D409E4">
              <w:tab/>
              <w:t xml:space="preserve">raise </w:t>
            </w:r>
            <w:proofErr w:type="spellStart"/>
            <w:r w:rsidRPr="00D409E4">
              <w:t>ValueError</w:t>
            </w:r>
            <w:proofErr w:type="spellEnd"/>
            <w:r w:rsidRPr="00D409E4">
              <w:t>("In MM file, size of columns are not equal.")</w:t>
            </w:r>
            <w:r w:rsidRPr="00D409E4">
              <w:br/>
            </w:r>
            <w:r w:rsidRPr="00D409E4">
              <w:br/>
            </w:r>
            <w:r w:rsidRPr="00D409E4">
              <w:tab/>
              <w:t xml:space="preserve">for </w:t>
            </w:r>
            <w:proofErr w:type="spellStart"/>
            <w:r w:rsidRPr="00D409E4">
              <w:t>i</w:t>
            </w:r>
            <w:proofErr w:type="spellEnd"/>
            <w:r w:rsidRPr="00D409E4">
              <w:t xml:space="preserve"> in range(</w:t>
            </w:r>
            <w:proofErr w:type="spellStart"/>
            <w:r w:rsidRPr="00D409E4">
              <w:t>len</w:t>
            </w:r>
            <w:proofErr w:type="spellEnd"/>
            <w:r w:rsidRPr="00D409E4">
              <w:t>(</w:t>
            </w:r>
            <w:proofErr w:type="spellStart"/>
            <w:r w:rsidRPr="00D409E4">
              <w:t>polEn</w:t>
            </w:r>
            <w:proofErr w:type="spellEnd"/>
            <w:r w:rsidRPr="00D409E4">
              <w:t>)):</w:t>
            </w:r>
            <w:r w:rsidRPr="00D409E4">
              <w:br/>
            </w:r>
            <w:r w:rsidRPr="00D409E4">
              <w:tab/>
            </w:r>
            <w:r w:rsidRPr="00D409E4">
              <w:tab/>
              <w:t>if(</w:t>
            </w:r>
            <w:proofErr w:type="spellStart"/>
            <w:r w:rsidRPr="00D409E4">
              <w:t>len</w:t>
            </w:r>
            <w:proofErr w:type="spellEnd"/>
            <w:r w:rsidRPr="00D409E4">
              <w:t>(</w:t>
            </w:r>
            <w:proofErr w:type="spellStart"/>
            <w:r w:rsidRPr="00D409E4">
              <w:t>polEn</w:t>
            </w:r>
            <w:proofErr w:type="spellEnd"/>
            <w:r w:rsidRPr="00D409E4">
              <w:t>[</w:t>
            </w:r>
            <w:proofErr w:type="spellStart"/>
            <w:r w:rsidRPr="00D409E4">
              <w:t>i</w:t>
            </w:r>
            <w:proofErr w:type="spellEnd"/>
            <w:r w:rsidRPr="00D409E4">
              <w:t>]) != frame):</w:t>
            </w:r>
            <w:r w:rsidRPr="00D409E4">
              <w:br/>
            </w:r>
            <w:r w:rsidRPr="00D409E4">
              <w:tab/>
            </w:r>
            <w:r w:rsidRPr="00D409E4">
              <w:tab/>
            </w:r>
            <w:r w:rsidRPr="00D409E4">
              <w:tab/>
              <w:t xml:space="preserve">raise </w:t>
            </w:r>
            <w:proofErr w:type="spellStart"/>
            <w:r w:rsidRPr="00D409E4">
              <w:t>ValueError</w:t>
            </w:r>
            <w:proofErr w:type="spellEnd"/>
            <w:r w:rsidRPr="00D409E4">
              <w:t>("In Polar file, size of columns are not equal.")</w:t>
            </w:r>
            <w:r w:rsidRPr="00D409E4">
              <w:br/>
            </w:r>
            <w:r w:rsidRPr="00D409E4">
              <w:br/>
            </w:r>
            <w:r w:rsidRPr="00D409E4">
              <w:tab/>
              <w:t xml:space="preserve">for </w:t>
            </w:r>
            <w:proofErr w:type="spellStart"/>
            <w:r w:rsidRPr="00D409E4">
              <w:t>i</w:t>
            </w:r>
            <w:proofErr w:type="spellEnd"/>
            <w:r w:rsidRPr="00D409E4">
              <w:t xml:space="preserve"> in range(</w:t>
            </w:r>
            <w:proofErr w:type="spellStart"/>
            <w:r w:rsidRPr="00D409E4">
              <w:t>len</w:t>
            </w:r>
            <w:proofErr w:type="spellEnd"/>
            <w:r w:rsidRPr="00D409E4">
              <w:t>(</w:t>
            </w:r>
            <w:proofErr w:type="spellStart"/>
            <w:r w:rsidRPr="00D409E4">
              <w:t>apolEn</w:t>
            </w:r>
            <w:proofErr w:type="spellEnd"/>
            <w:r w:rsidRPr="00D409E4">
              <w:t>)):</w:t>
            </w:r>
            <w:r w:rsidRPr="00D409E4">
              <w:br/>
            </w:r>
            <w:r w:rsidRPr="00D409E4">
              <w:tab/>
            </w:r>
            <w:r w:rsidRPr="00D409E4">
              <w:tab/>
              <w:t>if(</w:t>
            </w:r>
            <w:proofErr w:type="spellStart"/>
            <w:r w:rsidRPr="00D409E4">
              <w:t>len</w:t>
            </w:r>
            <w:proofErr w:type="spellEnd"/>
            <w:r w:rsidRPr="00D409E4">
              <w:t>(</w:t>
            </w:r>
            <w:proofErr w:type="spellStart"/>
            <w:r w:rsidRPr="00D409E4">
              <w:t>apolEn</w:t>
            </w:r>
            <w:proofErr w:type="spellEnd"/>
            <w:r w:rsidRPr="00D409E4">
              <w:t>[</w:t>
            </w:r>
            <w:proofErr w:type="spellStart"/>
            <w:r w:rsidRPr="00D409E4">
              <w:t>i</w:t>
            </w:r>
            <w:proofErr w:type="spellEnd"/>
            <w:r w:rsidRPr="00D409E4">
              <w:t>]) != frame):</w:t>
            </w:r>
            <w:r w:rsidRPr="00D409E4">
              <w:br/>
            </w:r>
            <w:r w:rsidRPr="00D409E4">
              <w:tab/>
            </w:r>
            <w:r w:rsidRPr="00D409E4">
              <w:tab/>
            </w:r>
            <w:r w:rsidRPr="00D409E4">
              <w:tab/>
              <w:t xml:space="preserve">raise </w:t>
            </w:r>
            <w:proofErr w:type="spellStart"/>
            <w:r w:rsidRPr="00D409E4">
              <w:t>ValueError</w:t>
            </w:r>
            <w:proofErr w:type="spellEnd"/>
            <w:r w:rsidRPr="00D409E4">
              <w:t xml:space="preserve">("In </w:t>
            </w:r>
            <w:proofErr w:type="spellStart"/>
            <w:r w:rsidRPr="00D409E4">
              <w:t>APolar</w:t>
            </w:r>
            <w:proofErr w:type="spellEnd"/>
            <w:r w:rsidRPr="00D409E4">
              <w:t xml:space="preserve"> file, size of columns are not equal.")</w:t>
            </w:r>
            <w:r w:rsidRPr="00D409E4">
              <w:br/>
            </w:r>
            <w:r w:rsidRPr="00D409E4">
              <w:br/>
            </w:r>
            <w:r w:rsidRPr="00D409E4">
              <w:br/>
              <w:t xml:space="preserve">def </w:t>
            </w:r>
            <w:proofErr w:type="spellStart"/>
            <w:r w:rsidRPr="00D409E4">
              <w:t>ParseOptions</w:t>
            </w:r>
            <w:proofErr w:type="spellEnd"/>
            <w:r w:rsidRPr="00D409E4">
              <w:t>():</w:t>
            </w:r>
            <w:r w:rsidRPr="00D409E4">
              <w:br/>
            </w:r>
            <w:r w:rsidRPr="00D409E4">
              <w:tab/>
              <w:t xml:space="preserve">parser = </w:t>
            </w:r>
            <w:proofErr w:type="spellStart"/>
            <w:r w:rsidRPr="00D409E4">
              <w:t>argparse.ArgumentParser</w:t>
            </w:r>
            <w:proofErr w:type="spellEnd"/>
            <w:r w:rsidRPr="00D409E4">
              <w:t>()</w:t>
            </w:r>
            <w:r w:rsidRPr="00D409E4">
              <w:br/>
            </w:r>
            <w:r w:rsidRPr="00D409E4">
              <w:tab/>
            </w:r>
            <w:proofErr w:type="spellStart"/>
            <w:r w:rsidRPr="00D409E4">
              <w:t>parser.add_argument</w:t>
            </w:r>
            <w:proofErr w:type="spellEnd"/>
            <w:r w:rsidRPr="00D409E4">
              <w:t>("-mt", "--multiple", help='If given, calculate for multiple complexes. Need Metafile containing path of energy files', action="</w:t>
            </w:r>
            <w:proofErr w:type="spellStart"/>
            <w:r w:rsidRPr="00D409E4">
              <w:t>store_true</w:t>
            </w:r>
            <w:proofErr w:type="spellEnd"/>
            <w:r w:rsidRPr="00D409E4">
              <w:t>")</w:t>
            </w:r>
            <w:r w:rsidRPr="00D409E4">
              <w:br/>
            </w:r>
            <w:r w:rsidRPr="00D409E4">
              <w:tab/>
            </w:r>
            <w:proofErr w:type="spellStart"/>
            <w:r w:rsidRPr="00D409E4">
              <w:t>parser.add_argument</w:t>
            </w:r>
            <w:proofErr w:type="spellEnd"/>
            <w:r w:rsidRPr="00D409E4">
              <w:t xml:space="preserve">("-mf", "--metafile", help='Metafile containing path to energy files of each complex in a row obtained from </w:t>
            </w:r>
            <w:proofErr w:type="spellStart"/>
            <w:r w:rsidRPr="00D409E4">
              <w:t>g_mmpbsa</w:t>
            </w:r>
            <w:proofErr w:type="spellEnd"/>
            <w:r w:rsidRPr="00D409E4">
              <w:t xml:space="preserve"> in following order: \</w:t>
            </w:r>
            <w:r w:rsidRPr="00D409E4">
              <w:br/>
              <w:t xml:space="preserve">                                                       [MM file] [Polar file] [ Non-polar file] ',action="store", default='metafile.dat', </w:t>
            </w:r>
            <w:proofErr w:type="spellStart"/>
            <w:r w:rsidRPr="00D409E4">
              <w:t>metavar</w:t>
            </w:r>
            <w:proofErr w:type="spellEnd"/>
            <w:r w:rsidRPr="00D409E4">
              <w:t>='metafile.dat')</w:t>
            </w:r>
            <w:r w:rsidRPr="00D409E4">
              <w:br/>
            </w:r>
            <w:r w:rsidRPr="00D409E4">
              <w:tab/>
            </w:r>
            <w:proofErr w:type="spellStart"/>
            <w:r w:rsidRPr="00D409E4">
              <w:t>parser.add_argument</w:t>
            </w:r>
            <w:proofErr w:type="spellEnd"/>
            <w:r w:rsidRPr="00D409E4">
              <w:t>("-m", "--</w:t>
            </w:r>
            <w:proofErr w:type="spellStart"/>
            <w:r w:rsidRPr="00D409E4">
              <w:t>molmech</w:t>
            </w:r>
            <w:proofErr w:type="spellEnd"/>
            <w:r w:rsidRPr="00D409E4">
              <w:t>", help='Vacuum Molecular Mechanics energy file obtained from g_</w:t>
            </w:r>
            <w:proofErr w:type="spellStart"/>
            <w:r w:rsidRPr="00D409E4">
              <w:t>mmpbsa</w:t>
            </w:r>
            <w:proofErr w:type="spellEnd"/>
            <w:r w:rsidRPr="00D409E4">
              <w:t>',action="store", default='</w:t>
            </w:r>
            <w:proofErr w:type="spellStart"/>
            <w:r w:rsidRPr="00D409E4">
              <w:t>energy_MM.xvg</w:t>
            </w:r>
            <w:proofErr w:type="spellEnd"/>
            <w:r w:rsidRPr="00D409E4">
              <w:t xml:space="preserve">', </w:t>
            </w:r>
            <w:proofErr w:type="spellStart"/>
            <w:r w:rsidRPr="00D409E4">
              <w:t>metavar</w:t>
            </w:r>
            <w:proofErr w:type="spellEnd"/>
            <w:r w:rsidRPr="00D409E4">
              <w:t>='</w:t>
            </w:r>
            <w:proofErr w:type="spellStart"/>
            <w:r w:rsidRPr="00D409E4">
              <w:t>energy_MM.xvg</w:t>
            </w:r>
            <w:proofErr w:type="spellEnd"/>
            <w:r w:rsidRPr="00D409E4">
              <w:t>')</w:t>
            </w:r>
            <w:r w:rsidRPr="00D409E4">
              <w:br/>
            </w:r>
            <w:r w:rsidRPr="00D409E4">
              <w:tab/>
            </w:r>
            <w:proofErr w:type="spellStart"/>
            <w:r w:rsidRPr="00D409E4">
              <w:t>parser.add_argument</w:t>
            </w:r>
            <w:proofErr w:type="spellEnd"/>
            <w:r w:rsidRPr="00D409E4">
              <w:t>("-p", "--polar", help='Polar solvation energy file obtained from g_</w:t>
            </w:r>
            <w:proofErr w:type="spellStart"/>
            <w:r w:rsidRPr="00D409E4">
              <w:t>mmpbsa</w:t>
            </w:r>
            <w:proofErr w:type="spellEnd"/>
            <w:r w:rsidRPr="00D409E4">
              <w:t>',action="</w:t>
            </w:r>
            <w:proofErr w:type="spellStart"/>
            <w:r w:rsidRPr="00D409E4">
              <w:t>store",default</w:t>
            </w:r>
            <w:proofErr w:type="spellEnd"/>
            <w:r w:rsidRPr="00D409E4">
              <w:t>='</w:t>
            </w:r>
            <w:proofErr w:type="spellStart"/>
            <w:r w:rsidRPr="00D409E4">
              <w:t>polar.xvg</w:t>
            </w:r>
            <w:proofErr w:type="spellEnd"/>
            <w:r w:rsidRPr="00D409E4">
              <w:t xml:space="preserve">', </w:t>
            </w:r>
            <w:proofErr w:type="spellStart"/>
            <w:r w:rsidRPr="00D409E4">
              <w:t>metavar</w:t>
            </w:r>
            <w:proofErr w:type="spellEnd"/>
            <w:r w:rsidRPr="00D409E4">
              <w:t>='</w:t>
            </w:r>
            <w:proofErr w:type="spellStart"/>
            <w:r w:rsidRPr="00D409E4">
              <w:t>polar.xvg</w:t>
            </w:r>
            <w:proofErr w:type="spellEnd"/>
            <w:r w:rsidRPr="00D409E4">
              <w:t>')</w:t>
            </w:r>
            <w:r w:rsidRPr="00D409E4">
              <w:br/>
            </w:r>
            <w:r w:rsidRPr="00D409E4">
              <w:tab/>
            </w:r>
            <w:proofErr w:type="spellStart"/>
            <w:r w:rsidRPr="00D409E4">
              <w:t>parser.add_argument</w:t>
            </w:r>
            <w:proofErr w:type="spellEnd"/>
            <w:r w:rsidRPr="00D409E4">
              <w:t>("-a", "--</w:t>
            </w:r>
            <w:proofErr w:type="spellStart"/>
            <w:r w:rsidRPr="00D409E4">
              <w:t>apolar</w:t>
            </w:r>
            <w:proofErr w:type="spellEnd"/>
            <w:r w:rsidRPr="00D409E4">
              <w:t>", help='Non-Polar solvation energy file obtained from g_mmpbsa',action="store",default='apolar.xvg',metavar='apolar.xvg')</w:t>
            </w:r>
            <w:r w:rsidRPr="00D409E4">
              <w:br/>
            </w:r>
            <w:r w:rsidRPr="00D409E4">
              <w:tab/>
            </w:r>
            <w:proofErr w:type="spellStart"/>
            <w:r w:rsidRPr="00D409E4">
              <w:t>parser.add_argument</w:t>
            </w:r>
            <w:proofErr w:type="spellEnd"/>
            <w:r w:rsidRPr="00D409E4">
              <w:t xml:space="preserve">("-bs", "--bootstrap", help='If given, Enable Boot Strap </w:t>
            </w:r>
            <w:proofErr w:type="spellStart"/>
            <w:r w:rsidRPr="00D409E4">
              <w:t>analysis',action</w:t>
            </w:r>
            <w:proofErr w:type="spellEnd"/>
            <w:r w:rsidRPr="00D409E4">
              <w:t>="</w:t>
            </w:r>
            <w:proofErr w:type="spellStart"/>
            <w:r w:rsidRPr="00D409E4">
              <w:t>store_true</w:t>
            </w:r>
            <w:proofErr w:type="spellEnd"/>
            <w:r w:rsidRPr="00D409E4">
              <w:t>")</w:t>
            </w:r>
            <w:r w:rsidRPr="00D409E4">
              <w:br/>
            </w:r>
            <w:r w:rsidRPr="00D409E4">
              <w:tab/>
            </w:r>
            <w:proofErr w:type="spellStart"/>
            <w:r w:rsidRPr="00D409E4">
              <w:t>parser.add_argument</w:t>
            </w:r>
            <w:proofErr w:type="spellEnd"/>
            <w:r w:rsidRPr="00D409E4">
              <w:t>("-</w:t>
            </w:r>
            <w:proofErr w:type="spellStart"/>
            <w:r w:rsidRPr="00D409E4">
              <w:t>nbs</w:t>
            </w:r>
            <w:proofErr w:type="spellEnd"/>
            <w:r w:rsidRPr="00D409E4">
              <w:t>", "--</w:t>
            </w:r>
            <w:proofErr w:type="spellStart"/>
            <w:r w:rsidRPr="00D409E4">
              <w:t>nbstep</w:t>
            </w:r>
            <w:proofErr w:type="spellEnd"/>
            <w:r w:rsidRPr="00D409E4">
              <w:t xml:space="preserve">", help='Number of boot strap steps for average energy </w:t>
            </w:r>
            <w:proofErr w:type="spellStart"/>
            <w:r w:rsidRPr="00D409E4">
              <w:t>calculation',action</w:t>
            </w:r>
            <w:proofErr w:type="spellEnd"/>
            <w:r w:rsidRPr="00D409E4">
              <w:t xml:space="preserve">="store", type=int, default=500, </w:t>
            </w:r>
            <w:proofErr w:type="spellStart"/>
            <w:r w:rsidRPr="00D409E4">
              <w:t>metavar</w:t>
            </w:r>
            <w:proofErr w:type="spellEnd"/>
            <w:r w:rsidRPr="00D409E4">
              <w:t>=500)</w:t>
            </w:r>
            <w:r w:rsidRPr="00D409E4">
              <w:br/>
            </w:r>
            <w:r w:rsidRPr="00D409E4">
              <w:lastRenderedPageBreak/>
              <w:tab/>
            </w:r>
            <w:proofErr w:type="spellStart"/>
            <w:r w:rsidRPr="00D409E4">
              <w:t>parser.add_argument</w:t>
            </w:r>
            <w:proofErr w:type="spellEnd"/>
            <w:r w:rsidRPr="00D409E4">
              <w:t>("-of", "--</w:t>
            </w:r>
            <w:proofErr w:type="spellStart"/>
            <w:r w:rsidRPr="00D409E4">
              <w:t>outfr</w:t>
            </w:r>
            <w:proofErr w:type="spellEnd"/>
            <w:r w:rsidRPr="00D409E4">
              <w:t xml:space="preserve">", help='Energy File: All energy components frame </w:t>
            </w:r>
            <w:proofErr w:type="spellStart"/>
            <w:r w:rsidRPr="00D409E4">
              <w:t>wise',action</w:t>
            </w:r>
            <w:proofErr w:type="spellEnd"/>
            <w:r w:rsidRPr="00D409E4">
              <w:t>="</w:t>
            </w:r>
            <w:proofErr w:type="spellStart"/>
            <w:r w:rsidRPr="00D409E4">
              <w:t>store",default</w:t>
            </w:r>
            <w:proofErr w:type="spellEnd"/>
            <w:r w:rsidRPr="00D409E4">
              <w:t xml:space="preserve">='full_energy.dat', </w:t>
            </w:r>
            <w:proofErr w:type="spellStart"/>
            <w:r w:rsidRPr="00D409E4">
              <w:t>metavar</w:t>
            </w:r>
            <w:proofErr w:type="spellEnd"/>
            <w:r w:rsidRPr="00D409E4">
              <w:t>='full_energy.dat')</w:t>
            </w:r>
            <w:r w:rsidRPr="00D409E4">
              <w:br/>
            </w:r>
            <w:r w:rsidRPr="00D409E4">
              <w:tab/>
            </w:r>
            <w:proofErr w:type="spellStart"/>
            <w:r w:rsidRPr="00D409E4">
              <w:t>parser.add_argument</w:t>
            </w:r>
            <w:proofErr w:type="spellEnd"/>
            <w:r w:rsidRPr="00D409E4">
              <w:t>("-</w:t>
            </w:r>
            <w:proofErr w:type="spellStart"/>
            <w:r w:rsidRPr="00D409E4">
              <w:t>os</w:t>
            </w:r>
            <w:proofErr w:type="spellEnd"/>
            <w:r w:rsidRPr="00D409E4">
              <w:t>",</w:t>
            </w:r>
            <w:r w:rsidRPr="00D409E4">
              <w:br/>
              <w:t xml:space="preserve"> "--</w:t>
            </w:r>
            <w:proofErr w:type="spellStart"/>
            <w:r w:rsidRPr="00D409E4">
              <w:t>outsum</w:t>
            </w:r>
            <w:proofErr w:type="spellEnd"/>
            <w:r w:rsidRPr="00D409E4">
              <w:t xml:space="preserve">", help='Final Energy File: Full Summary of energy </w:t>
            </w:r>
            <w:proofErr w:type="spellStart"/>
            <w:r w:rsidRPr="00D409E4">
              <w:t>components',action</w:t>
            </w:r>
            <w:proofErr w:type="spellEnd"/>
            <w:r w:rsidRPr="00D409E4">
              <w:t>="</w:t>
            </w:r>
            <w:proofErr w:type="spellStart"/>
            <w:r w:rsidRPr="00D409E4">
              <w:t>store",default</w:t>
            </w:r>
            <w:proofErr w:type="spellEnd"/>
            <w:r w:rsidRPr="00D409E4">
              <w:t xml:space="preserve">='summary_energy.dat', </w:t>
            </w:r>
            <w:proofErr w:type="spellStart"/>
            <w:r w:rsidRPr="00D409E4">
              <w:t>metavar</w:t>
            </w:r>
            <w:proofErr w:type="spellEnd"/>
            <w:r w:rsidRPr="00D409E4">
              <w:t>='summary_energy.dat')</w:t>
            </w:r>
            <w:r w:rsidRPr="00D409E4">
              <w:br/>
            </w:r>
            <w:r w:rsidRPr="00D409E4">
              <w:tab/>
            </w:r>
            <w:proofErr w:type="spellStart"/>
            <w:r w:rsidRPr="00D409E4">
              <w:t>parser.add_argument</w:t>
            </w:r>
            <w:proofErr w:type="spellEnd"/>
            <w:r w:rsidRPr="00D409E4">
              <w:t>("-om", "--</w:t>
            </w:r>
            <w:proofErr w:type="spellStart"/>
            <w:r w:rsidRPr="00D409E4">
              <w:t>outmeta</w:t>
            </w:r>
            <w:proofErr w:type="spellEnd"/>
            <w:r w:rsidRPr="00D409E4">
              <w:t>", help='Final Energy File for Multiple Complexes: Complex wise final binding nergy',action="store",default='meta_energy.dat',metavar='meta_energy.dat')</w:t>
            </w:r>
            <w:r w:rsidRPr="00D409E4">
              <w:br/>
            </w:r>
            <w:r w:rsidRPr="00D409E4">
              <w:br/>
            </w:r>
            <w:r w:rsidRPr="00D409E4">
              <w:tab/>
              <w:t xml:space="preserve">if </w:t>
            </w:r>
            <w:proofErr w:type="spellStart"/>
            <w:r w:rsidRPr="00D409E4">
              <w:t>len</w:t>
            </w:r>
            <w:proofErr w:type="spellEnd"/>
            <w:r w:rsidRPr="00D409E4">
              <w:t>(</w:t>
            </w:r>
            <w:proofErr w:type="spellStart"/>
            <w:r w:rsidRPr="00D409E4">
              <w:t>sys.argv</w:t>
            </w:r>
            <w:proofErr w:type="spellEnd"/>
            <w:r w:rsidRPr="00D409E4">
              <w:t>) &lt; 2:</w:t>
            </w:r>
            <w:r w:rsidRPr="00D409E4">
              <w:br/>
            </w:r>
            <w:r w:rsidRPr="00D409E4">
              <w:tab/>
            </w:r>
            <w:r w:rsidRPr="00D409E4">
              <w:tab/>
              <w:t>print('ERROR: No input files. Need help!!!')</w:t>
            </w:r>
            <w:r w:rsidRPr="00D409E4">
              <w:br/>
            </w:r>
            <w:r w:rsidRPr="00D409E4">
              <w:tab/>
            </w:r>
            <w:r w:rsidRPr="00D409E4">
              <w:tab/>
            </w:r>
            <w:proofErr w:type="spellStart"/>
            <w:r w:rsidRPr="00D409E4">
              <w:t>parser.print_help</w:t>
            </w:r>
            <w:proofErr w:type="spellEnd"/>
            <w:r w:rsidRPr="00D409E4">
              <w:t>()</w:t>
            </w:r>
            <w:r w:rsidRPr="00D409E4">
              <w:br/>
            </w:r>
            <w:r w:rsidRPr="00D409E4">
              <w:tab/>
            </w:r>
            <w:r w:rsidRPr="00D409E4">
              <w:tab/>
            </w:r>
            <w:proofErr w:type="spellStart"/>
            <w:r w:rsidRPr="00D409E4">
              <w:t>sys.exit</w:t>
            </w:r>
            <w:proofErr w:type="spellEnd"/>
            <w:r w:rsidRPr="00D409E4">
              <w:t>(1)</w:t>
            </w:r>
            <w:r w:rsidRPr="00D409E4">
              <w:br/>
            </w:r>
            <w:r w:rsidRPr="00D409E4">
              <w:br/>
            </w:r>
            <w:r w:rsidRPr="00D409E4">
              <w:tab/>
            </w:r>
            <w:proofErr w:type="spellStart"/>
            <w:r w:rsidRPr="00D409E4">
              <w:t>args</w:t>
            </w:r>
            <w:proofErr w:type="spellEnd"/>
            <w:r w:rsidRPr="00D409E4">
              <w:t xml:space="preserve"> = </w:t>
            </w:r>
            <w:proofErr w:type="spellStart"/>
            <w:r w:rsidRPr="00D409E4">
              <w:t>parser.parse_args</w:t>
            </w:r>
            <w:proofErr w:type="spellEnd"/>
            <w:r w:rsidRPr="00D409E4">
              <w:t>()</w:t>
            </w:r>
            <w:r w:rsidRPr="00D409E4">
              <w:br/>
            </w:r>
            <w:r w:rsidRPr="00D409E4">
              <w:br/>
            </w:r>
            <w:r w:rsidRPr="00D409E4">
              <w:tab/>
              <w:t xml:space="preserve">if </w:t>
            </w:r>
            <w:proofErr w:type="spellStart"/>
            <w:r w:rsidRPr="00D409E4">
              <w:t>args.multiple</w:t>
            </w:r>
            <w:proofErr w:type="spellEnd"/>
            <w:r w:rsidRPr="00D409E4">
              <w:t>:</w:t>
            </w:r>
            <w:r w:rsidRPr="00D409E4">
              <w:br/>
            </w:r>
            <w:r w:rsidRPr="00D409E4">
              <w:tab/>
            </w:r>
            <w:r w:rsidRPr="00D409E4">
              <w:tab/>
              <w:t xml:space="preserve">if not </w:t>
            </w:r>
            <w:proofErr w:type="spellStart"/>
            <w:r w:rsidRPr="00D409E4">
              <w:t>os.path.exists</w:t>
            </w:r>
            <w:proofErr w:type="spellEnd"/>
            <w:r w:rsidRPr="00D409E4">
              <w:t>(</w:t>
            </w:r>
            <w:proofErr w:type="spellStart"/>
            <w:r w:rsidRPr="00D409E4">
              <w:t>args.metafile</w:t>
            </w:r>
            <w:proofErr w:type="spellEnd"/>
            <w:r w:rsidRPr="00D409E4">
              <w:t>):</w:t>
            </w:r>
            <w:r w:rsidRPr="00D409E4">
              <w:br/>
            </w:r>
            <w:r w:rsidRPr="00D409E4">
              <w:tab/>
            </w:r>
            <w:r w:rsidRPr="00D409E4">
              <w:tab/>
            </w:r>
            <w:r w:rsidRPr="00D409E4">
              <w:tab/>
              <w:t>print('\</w:t>
            </w:r>
            <w:proofErr w:type="spellStart"/>
            <w:r w:rsidRPr="00D409E4">
              <w:t>nERROR</w:t>
            </w:r>
            <w:proofErr w:type="spellEnd"/>
            <w:r w:rsidRPr="00D409E4">
              <w:t>: {0} not found....\n' .format(</w:t>
            </w:r>
            <w:proofErr w:type="spellStart"/>
            <w:r w:rsidRPr="00D409E4">
              <w:t>args.metafile</w:t>
            </w:r>
            <w:proofErr w:type="spellEnd"/>
            <w:r w:rsidRPr="00D409E4">
              <w:t>))</w:t>
            </w:r>
            <w:r w:rsidRPr="00D409E4">
              <w:br/>
            </w:r>
            <w:r w:rsidRPr="00D409E4">
              <w:tab/>
            </w:r>
            <w:r w:rsidRPr="00D409E4">
              <w:tab/>
            </w:r>
            <w:r w:rsidRPr="00D409E4">
              <w:tab/>
            </w:r>
            <w:proofErr w:type="spellStart"/>
            <w:r w:rsidRPr="00D409E4">
              <w:t>parser.print_help</w:t>
            </w:r>
            <w:proofErr w:type="spellEnd"/>
            <w:r w:rsidRPr="00D409E4">
              <w:t>()</w:t>
            </w:r>
            <w:r w:rsidRPr="00D409E4">
              <w:br/>
            </w:r>
            <w:r w:rsidRPr="00D409E4">
              <w:tab/>
            </w:r>
            <w:r w:rsidRPr="00D409E4">
              <w:tab/>
            </w:r>
            <w:r w:rsidRPr="00D409E4">
              <w:tab/>
            </w:r>
            <w:proofErr w:type="spellStart"/>
            <w:r w:rsidRPr="00D409E4">
              <w:t>sys.exit</w:t>
            </w:r>
            <w:proofErr w:type="spellEnd"/>
            <w:r w:rsidRPr="00D409E4">
              <w:t>(1)</w:t>
            </w:r>
            <w:r w:rsidRPr="00D409E4">
              <w:br/>
            </w:r>
            <w:r w:rsidRPr="00D409E4">
              <w:tab/>
              <w:t>else:</w:t>
            </w:r>
            <w:r w:rsidRPr="00D409E4">
              <w:br/>
            </w:r>
            <w:r w:rsidRPr="00D409E4">
              <w:tab/>
            </w:r>
            <w:r w:rsidRPr="00D409E4">
              <w:tab/>
              <w:t xml:space="preserve">if not </w:t>
            </w:r>
            <w:proofErr w:type="spellStart"/>
            <w:r w:rsidRPr="00D409E4">
              <w:t>os.path.exists</w:t>
            </w:r>
            <w:proofErr w:type="spellEnd"/>
            <w:r w:rsidRPr="00D409E4">
              <w:t>(</w:t>
            </w:r>
            <w:proofErr w:type="spellStart"/>
            <w:r w:rsidRPr="00D409E4">
              <w:t>args.molmech</w:t>
            </w:r>
            <w:proofErr w:type="spellEnd"/>
            <w:r w:rsidRPr="00D409E4">
              <w:t>):</w:t>
            </w:r>
            <w:r w:rsidRPr="00D409E4">
              <w:br/>
            </w:r>
            <w:r w:rsidRPr="00D409E4">
              <w:tab/>
            </w:r>
            <w:r w:rsidRPr="00D409E4">
              <w:tab/>
            </w:r>
            <w:r w:rsidRPr="00D409E4">
              <w:tab/>
              <w:t>print('\</w:t>
            </w:r>
            <w:proofErr w:type="spellStart"/>
            <w:r w:rsidRPr="00D409E4">
              <w:t>nERROR</w:t>
            </w:r>
            <w:proofErr w:type="spellEnd"/>
            <w:r w:rsidRPr="00D409E4">
              <w:t>: {0} not found....\n' .format(</w:t>
            </w:r>
            <w:proofErr w:type="spellStart"/>
            <w:r w:rsidRPr="00D409E4">
              <w:t>args.molmech</w:t>
            </w:r>
            <w:proofErr w:type="spellEnd"/>
            <w:r w:rsidRPr="00D409E4">
              <w:t>))</w:t>
            </w:r>
            <w:r w:rsidRPr="00D409E4">
              <w:br/>
            </w:r>
            <w:r w:rsidRPr="00D409E4">
              <w:tab/>
            </w:r>
            <w:r w:rsidRPr="00D409E4">
              <w:tab/>
            </w:r>
            <w:r w:rsidRPr="00D409E4">
              <w:tab/>
            </w:r>
            <w:proofErr w:type="spellStart"/>
            <w:r w:rsidRPr="00D409E4">
              <w:t>parser.print_help</w:t>
            </w:r>
            <w:proofErr w:type="spellEnd"/>
            <w:r w:rsidRPr="00D409E4">
              <w:t>()</w:t>
            </w:r>
            <w:r w:rsidRPr="00D409E4">
              <w:br/>
            </w:r>
            <w:r w:rsidRPr="00D409E4">
              <w:tab/>
            </w:r>
            <w:r w:rsidRPr="00D409E4">
              <w:tab/>
            </w:r>
            <w:r w:rsidRPr="00D409E4">
              <w:tab/>
            </w:r>
            <w:proofErr w:type="spellStart"/>
            <w:r w:rsidRPr="00D409E4">
              <w:t>sys.exit</w:t>
            </w:r>
            <w:proofErr w:type="spellEnd"/>
            <w:r w:rsidRPr="00D409E4">
              <w:t>(1)</w:t>
            </w:r>
            <w:r w:rsidRPr="00D409E4">
              <w:br/>
            </w:r>
            <w:r w:rsidRPr="00D409E4">
              <w:tab/>
            </w:r>
            <w:r w:rsidRPr="00D409E4">
              <w:tab/>
              <w:t xml:space="preserve">if not </w:t>
            </w:r>
            <w:proofErr w:type="spellStart"/>
            <w:r w:rsidRPr="00D409E4">
              <w:t>os.path.exists</w:t>
            </w:r>
            <w:proofErr w:type="spellEnd"/>
            <w:r w:rsidRPr="00D409E4">
              <w:t>(</w:t>
            </w:r>
            <w:proofErr w:type="spellStart"/>
            <w:r w:rsidRPr="00D409E4">
              <w:t>args.polar</w:t>
            </w:r>
            <w:proofErr w:type="spellEnd"/>
            <w:r w:rsidRPr="00D409E4">
              <w:t>):</w:t>
            </w:r>
            <w:r w:rsidRPr="00D409E4">
              <w:br/>
            </w:r>
            <w:r w:rsidRPr="00D409E4">
              <w:tab/>
            </w:r>
            <w:r w:rsidRPr="00D409E4">
              <w:tab/>
            </w:r>
            <w:r w:rsidRPr="00D409E4">
              <w:tab/>
              <w:t>print('\</w:t>
            </w:r>
            <w:proofErr w:type="spellStart"/>
            <w:r w:rsidRPr="00D409E4">
              <w:t>nERROR</w:t>
            </w:r>
            <w:proofErr w:type="spellEnd"/>
            <w:r w:rsidRPr="00D409E4">
              <w:t>: {0} not found....\n' .format(</w:t>
            </w:r>
            <w:proofErr w:type="spellStart"/>
            <w:r w:rsidRPr="00D409E4">
              <w:t>args.polar</w:t>
            </w:r>
            <w:proofErr w:type="spellEnd"/>
            <w:r w:rsidRPr="00D409E4">
              <w:t>))</w:t>
            </w:r>
            <w:r w:rsidRPr="00D409E4">
              <w:br/>
            </w:r>
            <w:r w:rsidRPr="00D409E4">
              <w:tab/>
            </w:r>
            <w:r w:rsidRPr="00D409E4">
              <w:tab/>
            </w:r>
            <w:r w:rsidRPr="00D409E4">
              <w:tab/>
            </w:r>
            <w:proofErr w:type="spellStart"/>
            <w:r w:rsidRPr="00D409E4">
              <w:t>parser.print_help</w:t>
            </w:r>
            <w:proofErr w:type="spellEnd"/>
            <w:r w:rsidRPr="00D409E4">
              <w:t>()</w:t>
            </w:r>
            <w:r w:rsidRPr="00D409E4">
              <w:br/>
            </w:r>
            <w:r w:rsidRPr="00D409E4">
              <w:tab/>
            </w:r>
            <w:r w:rsidRPr="00D409E4">
              <w:tab/>
            </w:r>
            <w:r w:rsidRPr="00D409E4">
              <w:tab/>
            </w:r>
            <w:proofErr w:type="spellStart"/>
            <w:r w:rsidRPr="00D409E4">
              <w:t>sys.exit</w:t>
            </w:r>
            <w:proofErr w:type="spellEnd"/>
            <w:r w:rsidRPr="00D409E4">
              <w:t>(1)</w:t>
            </w:r>
            <w:r w:rsidRPr="00D409E4">
              <w:br/>
            </w:r>
            <w:r w:rsidRPr="00D409E4">
              <w:tab/>
            </w:r>
            <w:r w:rsidRPr="00D409E4">
              <w:tab/>
              <w:t xml:space="preserve">if not </w:t>
            </w:r>
            <w:proofErr w:type="spellStart"/>
            <w:r w:rsidRPr="00D409E4">
              <w:t>os.path.exists</w:t>
            </w:r>
            <w:proofErr w:type="spellEnd"/>
            <w:r w:rsidRPr="00D409E4">
              <w:t>(</w:t>
            </w:r>
            <w:proofErr w:type="spellStart"/>
            <w:r w:rsidRPr="00D409E4">
              <w:t>args.apolar</w:t>
            </w:r>
            <w:proofErr w:type="spellEnd"/>
            <w:r w:rsidRPr="00D409E4">
              <w:t>):</w:t>
            </w:r>
            <w:r w:rsidRPr="00D409E4">
              <w:br/>
            </w:r>
            <w:r w:rsidRPr="00D409E4">
              <w:tab/>
            </w:r>
            <w:r w:rsidRPr="00D409E4">
              <w:tab/>
            </w:r>
            <w:r w:rsidRPr="00D409E4">
              <w:tab/>
              <w:t>print('\</w:t>
            </w:r>
            <w:proofErr w:type="spellStart"/>
            <w:r w:rsidRPr="00D409E4">
              <w:t>nERROR</w:t>
            </w:r>
            <w:proofErr w:type="spellEnd"/>
            <w:r w:rsidRPr="00D409E4">
              <w:t>: {0} not found....\n' .format(</w:t>
            </w:r>
            <w:proofErr w:type="spellStart"/>
            <w:r w:rsidRPr="00D409E4">
              <w:t>args.apolar</w:t>
            </w:r>
            <w:proofErr w:type="spellEnd"/>
            <w:r w:rsidRPr="00D409E4">
              <w:t>))</w:t>
            </w:r>
            <w:r w:rsidRPr="00D409E4">
              <w:br/>
            </w:r>
            <w:r w:rsidRPr="00D409E4">
              <w:tab/>
            </w:r>
            <w:r w:rsidRPr="00D409E4">
              <w:tab/>
            </w:r>
            <w:r w:rsidRPr="00D409E4">
              <w:tab/>
            </w:r>
            <w:proofErr w:type="spellStart"/>
            <w:r w:rsidRPr="00D409E4">
              <w:t>parser.print_help</w:t>
            </w:r>
            <w:proofErr w:type="spellEnd"/>
            <w:r w:rsidRPr="00D409E4">
              <w:t>()</w:t>
            </w:r>
            <w:r w:rsidRPr="00D409E4">
              <w:br/>
            </w:r>
            <w:r w:rsidRPr="00D409E4">
              <w:tab/>
            </w:r>
            <w:r w:rsidRPr="00D409E4">
              <w:tab/>
            </w:r>
            <w:r w:rsidRPr="00D409E4">
              <w:tab/>
            </w:r>
            <w:proofErr w:type="spellStart"/>
            <w:r w:rsidRPr="00D409E4">
              <w:t>sys.exit</w:t>
            </w:r>
            <w:proofErr w:type="spellEnd"/>
            <w:r w:rsidRPr="00D409E4">
              <w:t>(1)</w:t>
            </w:r>
            <w:r w:rsidRPr="00D409E4">
              <w:br/>
            </w:r>
            <w:r w:rsidRPr="00D409E4">
              <w:br/>
            </w:r>
            <w:r w:rsidRPr="00D409E4">
              <w:tab/>
              <w:t xml:space="preserve">return </w:t>
            </w:r>
            <w:proofErr w:type="spellStart"/>
            <w:r w:rsidRPr="00D409E4">
              <w:t>args</w:t>
            </w:r>
            <w:proofErr w:type="spellEnd"/>
            <w:r w:rsidRPr="00D409E4">
              <w:br/>
            </w:r>
            <w:r w:rsidRPr="00D409E4">
              <w:br/>
              <w:t xml:space="preserve">def </w:t>
            </w:r>
            <w:proofErr w:type="spellStart"/>
            <w:r w:rsidRPr="00D409E4">
              <w:t>ReadData</w:t>
            </w:r>
            <w:proofErr w:type="spellEnd"/>
            <w:r w:rsidRPr="00D409E4">
              <w:t>(</w:t>
            </w:r>
            <w:proofErr w:type="spellStart"/>
            <w:r w:rsidRPr="00D409E4">
              <w:t>FileName,n</w:t>
            </w:r>
            <w:proofErr w:type="spellEnd"/>
            <w:r w:rsidRPr="00D409E4">
              <w:t>=2):</w:t>
            </w:r>
            <w:r w:rsidRPr="00D409E4">
              <w:br/>
            </w:r>
            <w:r w:rsidRPr="00D409E4">
              <w:tab/>
              <w:t>try:</w:t>
            </w:r>
            <w:r w:rsidRPr="00D409E4">
              <w:br/>
            </w:r>
            <w:r w:rsidRPr="00D409E4">
              <w:tab/>
            </w:r>
            <w:r w:rsidRPr="00D409E4">
              <w:tab/>
            </w:r>
            <w:proofErr w:type="spellStart"/>
            <w:r w:rsidRPr="00D409E4">
              <w:t>infile</w:t>
            </w:r>
            <w:proofErr w:type="spellEnd"/>
            <w:r w:rsidRPr="00D409E4">
              <w:t xml:space="preserve"> = open(</w:t>
            </w:r>
            <w:proofErr w:type="spellStart"/>
            <w:r w:rsidRPr="00D409E4">
              <w:t>FileName</w:t>
            </w:r>
            <w:proofErr w:type="spellEnd"/>
            <w:r w:rsidRPr="00D409E4">
              <w:t>,'r')</w:t>
            </w:r>
            <w:r w:rsidRPr="00D409E4">
              <w:br/>
            </w:r>
            <w:r w:rsidRPr="00D409E4">
              <w:tab/>
              <w:t>except:</w:t>
            </w:r>
            <w:r w:rsidRPr="00D409E4">
              <w:br/>
            </w:r>
            <w:r w:rsidRPr="00D409E4">
              <w:lastRenderedPageBreak/>
              <w:tab/>
            </w:r>
            <w:r w:rsidRPr="00D409E4">
              <w:tab/>
              <w:t xml:space="preserve">raise </w:t>
            </w:r>
            <w:proofErr w:type="spellStart"/>
            <w:r w:rsidRPr="00D409E4">
              <w:t>IOError</w:t>
            </w:r>
            <w:proofErr w:type="spellEnd"/>
            <w:r w:rsidRPr="00D409E4">
              <w:t>('Could not open file {0} for reading. \n' .format(</w:t>
            </w:r>
            <w:proofErr w:type="spellStart"/>
            <w:r w:rsidRPr="00D409E4">
              <w:t>FileName</w:t>
            </w:r>
            <w:proofErr w:type="spellEnd"/>
            <w:r w:rsidRPr="00D409E4">
              <w:t>))</w:t>
            </w:r>
            <w:r w:rsidRPr="00D409E4">
              <w:br/>
            </w:r>
            <w:r w:rsidRPr="00D409E4">
              <w:br/>
            </w:r>
            <w:r w:rsidRPr="00D409E4">
              <w:tab/>
              <w:t>x, data = [],[]</w:t>
            </w:r>
            <w:r w:rsidRPr="00D409E4">
              <w:br/>
            </w:r>
            <w:r w:rsidRPr="00D409E4">
              <w:tab/>
              <w:t xml:space="preserve">for line in </w:t>
            </w:r>
            <w:proofErr w:type="spellStart"/>
            <w:r w:rsidRPr="00D409E4">
              <w:t>infile</w:t>
            </w:r>
            <w:proofErr w:type="spellEnd"/>
            <w:r w:rsidRPr="00D409E4">
              <w:t>:</w:t>
            </w:r>
            <w:r w:rsidRPr="00D409E4">
              <w:br/>
            </w:r>
            <w:r w:rsidRPr="00D409E4">
              <w:tab/>
            </w:r>
            <w:r w:rsidRPr="00D409E4">
              <w:tab/>
              <w:t xml:space="preserve">line = </w:t>
            </w:r>
            <w:proofErr w:type="spellStart"/>
            <w:r w:rsidRPr="00D409E4">
              <w:t>line.rstrip</w:t>
            </w:r>
            <w:proofErr w:type="spellEnd"/>
            <w:r w:rsidRPr="00D409E4">
              <w:t>('\n')</w:t>
            </w:r>
            <w:r w:rsidRPr="00D409E4">
              <w:br/>
            </w:r>
            <w:r w:rsidRPr="00D409E4">
              <w:tab/>
            </w:r>
            <w:r w:rsidRPr="00D409E4">
              <w:tab/>
              <w:t xml:space="preserve">if not </w:t>
            </w:r>
            <w:proofErr w:type="spellStart"/>
            <w:r w:rsidRPr="00D409E4">
              <w:t>line.strip</w:t>
            </w:r>
            <w:proofErr w:type="spellEnd"/>
            <w:r w:rsidRPr="00D409E4">
              <w:t>():</w:t>
            </w:r>
            <w:r w:rsidRPr="00D409E4">
              <w:br/>
            </w:r>
            <w:r w:rsidRPr="00D409E4">
              <w:tab/>
            </w:r>
            <w:r w:rsidRPr="00D409E4">
              <w:tab/>
            </w:r>
            <w:r w:rsidRPr="00D409E4">
              <w:tab/>
              <w:t>continue</w:t>
            </w:r>
            <w:r w:rsidRPr="00D409E4">
              <w:br/>
            </w:r>
            <w:r w:rsidRPr="00D409E4">
              <w:tab/>
            </w:r>
            <w:r w:rsidRPr="00D409E4">
              <w:tab/>
              <w:t>if(</w:t>
            </w:r>
            <w:proofErr w:type="spellStart"/>
            <w:r w:rsidRPr="00D409E4">
              <w:t>re.match</w:t>
            </w:r>
            <w:proofErr w:type="spellEnd"/>
            <w:r w:rsidRPr="00D409E4">
              <w:t>('#|@',line)==None):</w:t>
            </w:r>
            <w:r w:rsidRPr="00D409E4">
              <w:br/>
            </w:r>
            <w:r w:rsidRPr="00D409E4">
              <w:tab/>
            </w:r>
            <w:r w:rsidRPr="00D409E4">
              <w:tab/>
            </w:r>
            <w:r w:rsidRPr="00D409E4">
              <w:tab/>
              <w:t xml:space="preserve">temp = </w:t>
            </w:r>
            <w:proofErr w:type="spellStart"/>
            <w:r w:rsidRPr="00D409E4">
              <w:t>line.split</w:t>
            </w:r>
            <w:proofErr w:type="spellEnd"/>
            <w:r w:rsidRPr="00D409E4">
              <w:t>()</w:t>
            </w:r>
            <w:r w:rsidRPr="00D409E4">
              <w:br/>
            </w:r>
            <w:r w:rsidRPr="00D409E4">
              <w:tab/>
            </w:r>
            <w:r w:rsidRPr="00D409E4">
              <w:tab/>
            </w:r>
            <w:r w:rsidRPr="00D409E4">
              <w:tab/>
            </w:r>
            <w:proofErr w:type="spellStart"/>
            <w:r w:rsidRPr="00D409E4">
              <w:t>data.append</w:t>
            </w:r>
            <w:proofErr w:type="spellEnd"/>
            <w:r w:rsidRPr="00D409E4">
              <w:t>(</w:t>
            </w:r>
            <w:proofErr w:type="spellStart"/>
            <w:r w:rsidRPr="00D409E4">
              <w:t>np.array</w:t>
            </w:r>
            <w:proofErr w:type="spellEnd"/>
            <w:r w:rsidRPr="00D409E4">
              <w:t>(temp))</w:t>
            </w:r>
            <w:r w:rsidRPr="00D409E4">
              <w:br/>
            </w:r>
            <w:r w:rsidRPr="00D409E4">
              <w:tab/>
              <w:t>for j in range(0,n):</w:t>
            </w:r>
            <w:r w:rsidRPr="00D409E4">
              <w:br/>
            </w:r>
            <w:r w:rsidRPr="00D409E4">
              <w:tab/>
            </w:r>
            <w:r w:rsidRPr="00D409E4">
              <w:tab/>
            </w:r>
            <w:proofErr w:type="spellStart"/>
            <w:r w:rsidRPr="00D409E4">
              <w:t>x_temp</w:t>
            </w:r>
            <w:proofErr w:type="spellEnd"/>
            <w:r w:rsidRPr="00D409E4">
              <w:t xml:space="preserve"> =[]</w:t>
            </w:r>
            <w:r w:rsidRPr="00D409E4">
              <w:br/>
            </w:r>
            <w:r w:rsidRPr="00D409E4">
              <w:tab/>
            </w:r>
            <w:r w:rsidRPr="00D409E4">
              <w:tab/>
              <w:t xml:space="preserve">for </w:t>
            </w:r>
            <w:proofErr w:type="spellStart"/>
            <w:r w:rsidRPr="00D409E4">
              <w:t>i</w:t>
            </w:r>
            <w:proofErr w:type="spellEnd"/>
            <w:r w:rsidRPr="00D409E4">
              <w:t xml:space="preserve"> in range(</w:t>
            </w:r>
            <w:proofErr w:type="spellStart"/>
            <w:r w:rsidRPr="00D409E4">
              <w:t>len</w:t>
            </w:r>
            <w:proofErr w:type="spellEnd"/>
            <w:r w:rsidRPr="00D409E4">
              <w:t>(data)):</w:t>
            </w:r>
            <w:r w:rsidRPr="00D409E4">
              <w:br/>
            </w:r>
            <w:r w:rsidRPr="00D409E4">
              <w:tab/>
            </w:r>
            <w:r w:rsidRPr="00D409E4">
              <w:tab/>
            </w:r>
            <w:r w:rsidRPr="00D409E4">
              <w:tab/>
              <w:t>try:</w:t>
            </w:r>
            <w:r w:rsidRPr="00D409E4">
              <w:br/>
            </w:r>
            <w:r w:rsidRPr="00D409E4">
              <w:tab/>
            </w:r>
            <w:r w:rsidRPr="00D409E4">
              <w:tab/>
            </w:r>
            <w:r w:rsidRPr="00D409E4">
              <w:tab/>
            </w:r>
            <w:r w:rsidRPr="00D409E4">
              <w:tab/>
              <w:t>value = float(data[</w:t>
            </w:r>
            <w:proofErr w:type="spellStart"/>
            <w:r w:rsidRPr="00D409E4">
              <w:t>i</w:t>
            </w:r>
            <w:proofErr w:type="spellEnd"/>
            <w:r w:rsidRPr="00D409E4">
              <w:t>][j])</w:t>
            </w:r>
            <w:r w:rsidRPr="00D409E4">
              <w:br/>
            </w:r>
            <w:r w:rsidRPr="00D409E4">
              <w:tab/>
            </w:r>
            <w:r w:rsidRPr="00D409E4">
              <w:tab/>
            </w:r>
            <w:r w:rsidRPr="00D409E4">
              <w:tab/>
              <w:t>except:</w:t>
            </w:r>
            <w:r w:rsidRPr="00D409E4">
              <w:br/>
            </w:r>
            <w:r w:rsidRPr="00D409E4">
              <w:tab/>
            </w:r>
            <w:r w:rsidRPr="00D409E4">
              <w:tab/>
            </w:r>
            <w:r w:rsidRPr="00D409E4">
              <w:tab/>
            </w:r>
            <w:r w:rsidRPr="00D409E4">
              <w:tab/>
              <w:t xml:space="preserve">raise </w:t>
            </w:r>
            <w:proofErr w:type="spellStart"/>
            <w:r w:rsidRPr="00D409E4">
              <w:t>FloatingPointError</w:t>
            </w:r>
            <w:proofErr w:type="spellEnd"/>
            <w:r w:rsidRPr="00D409E4">
              <w:t>('\</w:t>
            </w:r>
            <w:proofErr w:type="spellStart"/>
            <w:r w:rsidRPr="00D409E4">
              <w:t>nCould</w:t>
            </w:r>
            <w:proofErr w:type="spellEnd"/>
            <w:r w:rsidRPr="00D409E4">
              <w:t xml:space="preserve"> not convert {0} to floating point number.. Something is wrong in {1}..\n' .format(data[</w:t>
            </w:r>
            <w:proofErr w:type="spellStart"/>
            <w:r w:rsidRPr="00D409E4">
              <w:t>i</w:t>
            </w:r>
            <w:proofErr w:type="spellEnd"/>
            <w:r w:rsidRPr="00D409E4">
              <w:t xml:space="preserve">][j], </w:t>
            </w:r>
            <w:proofErr w:type="spellStart"/>
            <w:r w:rsidRPr="00D409E4">
              <w:t>FileName</w:t>
            </w:r>
            <w:proofErr w:type="spellEnd"/>
            <w:r w:rsidRPr="00D409E4">
              <w:t>))</w:t>
            </w:r>
            <w:r w:rsidRPr="00D409E4">
              <w:br/>
            </w:r>
            <w:r w:rsidRPr="00D409E4">
              <w:br/>
            </w:r>
            <w:r w:rsidRPr="00D409E4">
              <w:tab/>
            </w:r>
            <w:r w:rsidRPr="00D409E4">
              <w:tab/>
            </w:r>
            <w:r w:rsidRPr="00D409E4">
              <w:tab/>
            </w:r>
            <w:proofErr w:type="spellStart"/>
            <w:r w:rsidRPr="00D409E4">
              <w:t>x_temp.append</w:t>
            </w:r>
            <w:proofErr w:type="spellEnd"/>
            <w:r w:rsidRPr="00D409E4">
              <w:t>(value)</w:t>
            </w:r>
            <w:r w:rsidRPr="00D409E4">
              <w:br/>
            </w:r>
            <w:r w:rsidRPr="00D409E4">
              <w:tab/>
            </w:r>
            <w:r w:rsidRPr="00D409E4">
              <w:tab/>
            </w:r>
            <w:proofErr w:type="spellStart"/>
            <w:r w:rsidRPr="00D409E4">
              <w:t>x.append</w:t>
            </w:r>
            <w:proofErr w:type="spellEnd"/>
            <w:r w:rsidRPr="00D409E4">
              <w:t>(</w:t>
            </w:r>
            <w:proofErr w:type="spellStart"/>
            <w:r w:rsidRPr="00D409E4">
              <w:t>x_temp</w:t>
            </w:r>
            <w:proofErr w:type="spellEnd"/>
            <w:r w:rsidRPr="00D409E4">
              <w:t>)</w:t>
            </w:r>
            <w:r w:rsidRPr="00D409E4">
              <w:br/>
            </w:r>
            <w:r w:rsidRPr="00D409E4">
              <w:tab/>
              <w:t>return x</w:t>
            </w:r>
            <w:r w:rsidRPr="00D409E4">
              <w:br/>
            </w:r>
            <w:r w:rsidRPr="00D409E4">
              <w:br/>
              <w:t xml:space="preserve">def </w:t>
            </w:r>
            <w:proofErr w:type="spellStart"/>
            <w:r w:rsidRPr="00D409E4">
              <w:t>ComplexBootStrap</w:t>
            </w:r>
            <w:proofErr w:type="spellEnd"/>
            <w:r w:rsidRPr="00D409E4">
              <w:t>(</w:t>
            </w:r>
            <w:proofErr w:type="spellStart"/>
            <w:r w:rsidRPr="00D409E4">
              <w:t>x,step</w:t>
            </w:r>
            <w:proofErr w:type="spellEnd"/>
            <w:r w:rsidRPr="00D409E4">
              <w:t>=1000):</w:t>
            </w:r>
            <w:r w:rsidRPr="00D409E4">
              <w:br/>
            </w:r>
            <w:r w:rsidRPr="00D409E4">
              <w:tab/>
              <w:t>avg =[]</w:t>
            </w:r>
            <w:r w:rsidRPr="00D409E4">
              <w:br/>
            </w:r>
            <w:r w:rsidRPr="00D409E4">
              <w:tab/>
              <w:t xml:space="preserve">x = </w:t>
            </w:r>
            <w:proofErr w:type="spellStart"/>
            <w:r w:rsidRPr="00D409E4">
              <w:t>np.array</w:t>
            </w:r>
            <w:proofErr w:type="spellEnd"/>
            <w:r w:rsidRPr="00D409E4">
              <w:t>(x)</w:t>
            </w:r>
            <w:r w:rsidRPr="00D409E4">
              <w:br/>
            </w:r>
            <w:r w:rsidRPr="00D409E4">
              <w:tab/>
              <w:t xml:space="preserve">n = </w:t>
            </w:r>
            <w:proofErr w:type="spellStart"/>
            <w:r w:rsidRPr="00D409E4">
              <w:t>len</w:t>
            </w:r>
            <w:proofErr w:type="spellEnd"/>
            <w:r w:rsidRPr="00D409E4">
              <w:t>(x)</w:t>
            </w:r>
            <w:r w:rsidRPr="00D409E4">
              <w:br/>
            </w:r>
            <w:r w:rsidRPr="00D409E4">
              <w:tab/>
            </w:r>
            <w:proofErr w:type="spellStart"/>
            <w:r w:rsidRPr="00D409E4">
              <w:t>idx</w:t>
            </w:r>
            <w:proofErr w:type="spellEnd"/>
            <w:r w:rsidRPr="00D409E4">
              <w:t xml:space="preserve"> = </w:t>
            </w:r>
            <w:proofErr w:type="spellStart"/>
            <w:r w:rsidRPr="00D409E4">
              <w:t>np.random.randint</w:t>
            </w:r>
            <w:proofErr w:type="spellEnd"/>
            <w:r w:rsidRPr="00D409E4">
              <w:t>(0,n,(</w:t>
            </w:r>
            <w:proofErr w:type="spellStart"/>
            <w:r w:rsidRPr="00D409E4">
              <w:t>step,n</w:t>
            </w:r>
            <w:proofErr w:type="spellEnd"/>
            <w:r w:rsidRPr="00D409E4">
              <w:t>))</w:t>
            </w:r>
            <w:r w:rsidRPr="00D409E4">
              <w:br/>
            </w:r>
            <w:r w:rsidRPr="00D409E4">
              <w:tab/>
            </w:r>
            <w:proofErr w:type="spellStart"/>
            <w:r w:rsidRPr="00D409E4">
              <w:t>sample_x</w:t>
            </w:r>
            <w:proofErr w:type="spellEnd"/>
            <w:r w:rsidRPr="00D409E4">
              <w:t xml:space="preserve"> = x[</w:t>
            </w:r>
            <w:proofErr w:type="spellStart"/>
            <w:r w:rsidRPr="00D409E4">
              <w:t>idx</w:t>
            </w:r>
            <w:proofErr w:type="spellEnd"/>
            <w:r w:rsidRPr="00D409E4">
              <w:t>]</w:t>
            </w:r>
            <w:r w:rsidRPr="00D409E4">
              <w:br/>
            </w:r>
            <w:r w:rsidRPr="00D409E4">
              <w:tab/>
              <w:t xml:space="preserve">avg = </w:t>
            </w:r>
            <w:proofErr w:type="spellStart"/>
            <w:r w:rsidRPr="00D409E4">
              <w:t>np.sort</w:t>
            </w:r>
            <w:proofErr w:type="spellEnd"/>
            <w:r w:rsidRPr="00D409E4">
              <w:t>(</w:t>
            </w:r>
            <w:proofErr w:type="spellStart"/>
            <w:r w:rsidRPr="00D409E4">
              <w:t>np.mean</w:t>
            </w:r>
            <w:proofErr w:type="spellEnd"/>
            <w:r w:rsidRPr="00D409E4">
              <w:t>(sample_x,1))</w:t>
            </w:r>
            <w:r w:rsidRPr="00D409E4">
              <w:br/>
            </w:r>
            <w:r w:rsidRPr="00D409E4">
              <w:tab/>
            </w:r>
            <w:proofErr w:type="spellStart"/>
            <w:r w:rsidRPr="00D409E4">
              <w:t>CI_min</w:t>
            </w:r>
            <w:proofErr w:type="spellEnd"/>
            <w:r w:rsidRPr="00D409E4">
              <w:t xml:space="preserve"> = avg[int(0.005*step)]</w:t>
            </w:r>
            <w:r w:rsidRPr="00D409E4">
              <w:br/>
            </w:r>
            <w:r w:rsidRPr="00D409E4">
              <w:tab/>
            </w:r>
            <w:proofErr w:type="spellStart"/>
            <w:r w:rsidRPr="00D409E4">
              <w:t>CI_max</w:t>
            </w:r>
            <w:proofErr w:type="spellEnd"/>
            <w:r w:rsidRPr="00D409E4">
              <w:t xml:space="preserve"> = avg[int(0.995*step)]</w:t>
            </w:r>
            <w:r w:rsidRPr="00D409E4">
              <w:br/>
            </w:r>
            <w:r w:rsidRPr="00D409E4">
              <w:tab/>
              <w:t xml:space="preserve">#print('Energy = %13.3f; </w:t>
            </w:r>
            <w:proofErr w:type="spellStart"/>
            <w:r w:rsidRPr="00D409E4">
              <w:t>Confidance</w:t>
            </w:r>
            <w:proofErr w:type="spellEnd"/>
            <w:r w:rsidRPr="00D409E4">
              <w:t xml:space="preserve"> Interval = (-%-5.3f / +%-5.3f)\n' % (</w:t>
            </w:r>
            <w:proofErr w:type="spellStart"/>
            <w:r w:rsidRPr="00D409E4">
              <w:t>np.mean</w:t>
            </w:r>
            <w:proofErr w:type="spellEnd"/>
            <w:r w:rsidRPr="00D409E4">
              <w:t>(avg), (</w:t>
            </w:r>
            <w:proofErr w:type="spellStart"/>
            <w:r w:rsidRPr="00D409E4">
              <w:t>np.mean</w:t>
            </w:r>
            <w:proofErr w:type="spellEnd"/>
            <w:r w:rsidRPr="00D409E4">
              <w:t>(avg)-</w:t>
            </w:r>
            <w:proofErr w:type="spellStart"/>
            <w:r w:rsidRPr="00D409E4">
              <w:t>CI_min</w:t>
            </w:r>
            <w:proofErr w:type="spellEnd"/>
            <w:r w:rsidRPr="00D409E4">
              <w:t>), (</w:t>
            </w:r>
            <w:proofErr w:type="spellStart"/>
            <w:r w:rsidRPr="00D409E4">
              <w:t>CI_max-np.mean</w:t>
            </w:r>
            <w:proofErr w:type="spellEnd"/>
            <w:r w:rsidRPr="00D409E4">
              <w:t>(avg))))</w:t>
            </w:r>
            <w:r w:rsidRPr="00D409E4">
              <w:br/>
            </w:r>
            <w:r w:rsidRPr="00D409E4">
              <w:tab/>
              <w:t xml:space="preserve">return avg, </w:t>
            </w:r>
            <w:proofErr w:type="spellStart"/>
            <w:r w:rsidRPr="00D409E4">
              <w:t>np.mean</w:t>
            </w:r>
            <w:proofErr w:type="spellEnd"/>
            <w:r w:rsidRPr="00D409E4">
              <w:t xml:space="preserve">(avg), </w:t>
            </w:r>
            <w:proofErr w:type="spellStart"/>
            <w:r w:rsidRPr="00D409E4">
              <w:t>np.std</w:t>
            </w:r>
            <w:proofErr w:type="spellEnd"/>
            <w:r w:rsidRPr="00D409E4">
              <w:t>(avg), [(</w:t>
            </w:r>
            <w:proofErr w:type="spellStart"/>
            <w:r w:rsidRPr="00D409E4">
              <w:t>np.mean</w:t>
            </w:r>
            <w:proofErr w:type="spellEnd"/>
            <w:r w:rsidRPr="00D409E4">
              <w:t>(avg)-</w:t>
            </w:r>
            <w:proofErr w:type="spellStart"/>
            <w:r w:rsidRPr="00D409E4">
              <w:t>CI_min</w:t>
            </w:r>
            <w:proofErr w:type="spellEnd"/>
            <w:r w:rsidRPr="00D409E4">
              <w:t>), (</w:t>
            </w:r>
            <w:proofErr w:type="spellStart"/>
            <w:r w:rsidRPr="00D409E4">
              <w:t>CI_max-np.mean</w:t>
            </w:r>
            <w:proofErr w:type="spellEnd"/>
            <w:r w:rsidRPr="00D409E4">
              <w:t>(avg))]</w:t>
            </w:r>
            <w:r w:rsidRPr="00D409E4">
              <w:br/>
            </w:r>
            <w:r w:rsidRPr="00D409E4">
              <w:br/>
              <w:t xml:space="preserve">def </w:t>
            </w:r>
            <w:proofErr w:type="spellStart"/>
            <w:r w:rsidRPr="00D409E4">
              <w:t>BootStrap</w:t>
            </w:r>
            <w:proofErr w:type="spellEnd"/>
            <w:r w:rsidRPr="00D409E4">
              <w:t xml:space="preserve"> (</w:t>
            </w:r>
            <w:proofErr w:type="spellStart"/>
            <w:r w:rsidRPr="00D409E4">
              <w:t>x,step</w:t>
            </w:r>
            <w:proofErr w:type="spellEnd"/>
            <w:r w:rsidRPr="00D409E4">
              <w:t>=1000):</w:t>
            </w:r>
            <w:r w:rsidRPr="00D409E4">
              <w:br/>
            </w:r>
            <w:r w:rsidRPr="00D409E4">
              <w:tab/>
              <w:t>if(</w:t>
            </w:r>
            <w:proofErr w:type="spellStart"/>
            <w:r w:rsidRPr="00D409E4">
              <w:t>np.mean</w:t>
            </w:r>
            <w:proofErr w:type="spellEnd"/>
            <w:r w:rsidRPr="00D409E4">
              <w:t>(x)) == 0:</w:t>
            </w:r>
            <w:r w:rsidRPr="00D409E4">
              <w:br/>
            </w:r>
            <w:r w:rsidRPr="00D409E4">
              <w:tab/>
            </w:r>
            <w:r w:rsidRPr="00D409E4">
              <w:tab/>
              <w:t>return 0.000, 0.000</w:t>
            </w:r>
            <w:r w:rsidRPr="00D409E4">
              <w:br/>
            </w:r>
            <w:r w:rsidRPr="00D409E4">
              <w:tab/>
              <w:t>else:</w:t>
            </w:r>
            <w:r w:rsidRPr="00D409E4">
              <w:br/>
            </w:r>
            <w:r w:rsidRPr="00D409E4">
              <w:lastRenderedPageBreak/>
              <w:tab/>
            </w:r>
            <w:r w:rsidRPr="00D409E4">
              <w:tab/>
              <w:t>avg =[]</w:t>
            </w:r>
            <w:r w:rsidRPr="00D409E4">
              <w:br/>
            </w:r>
            <w:r w:rsidRPr="00D409E4">
              <w:tab/>
            </w:r>
            <w:r w:rsidRPr="00D409E4">
              <w:tab/>
              <w:t xml:space="preserve">x = </w:t>
            </w:r>
            <w:proofErr w:type="spellStart"/>
            <w:r w:rsidRPr="00D409E4">
              <w:t>np.array</w:t>
            </w:r>
            <w:proofErr w:type="spellEnd"/>
            <w:r w:rsidRPr="00D409E4">
              <w:t>(x)</w:t>
            </w:r>
            <w:r w:rsidRPr="00D409E4">
              <w:br/>
            </w:r>
            <w:r w:rsidRPr="00D409E4">
              <w:tab/>
            </w:r>
            <w:r w:rsidRPr="00D409E4">
              <w:tab/>
              <w:t xml:space="preserve">n = </w:t>
            </w:r>
            <w:proofErr w:type="spellStart"/>
            <w:r w:rsidRPr="00D409E4">
              <w:t>len</w:t>
            </w:r>
            <w:proofErr w:type="spellEnd"/>
            <w:r w:rsidRPr="00D409E4">
              <w:t>(x)</w:t>
            </w:r>
            <w:r w:rsidRPr="00D409E4">
              <w:br/>
            </w:r>
            <w:r w:rsidRPr="00D409E4">
              <w:tab/>
            </w:r>
            <w:r w:rsidRPr="00D409E4">
              <w:tab/>
            </w:r>
            <w:proofErr w:type="spellStart"/>
            <w:r w:rsidRPr="00D409E4">
              <w:t>idx</w:t>
            </w:r>
            <w:proofErr w:type="spellEnd"/>
            <w:r w:rsidRPr="00D409E4">
              <w:t xml:space="preserve"> = </w:t>
            </w:r>
            <w:proofErr w:type="spellStart"/>
            <w:r w:rsidRPr="00D409E4">
              <w:t>np.random.randint</w:t>
            </w:r>
            <w:proofErr w:type="spellEnd"/>
            <w:r w:rsidRPr="00D409E4">
              <w:t>(0,n,(</w:t>
            </w:r>
            <w:proofErr w:type="spellStart"/>
            <w:r w:rsidRPr="00D409E4">
              <w:t>step,n</w:t>
            </w:r>
            <w:proofErr w:type="spellEnd"/>
            <w:r w:rsidRPr="00D409E4">
              <w:t>))</w:t>
            </w:r>
            <w:r w:rsidRPr="00D409E4">
              <w:br/>
            </w:r>
            <w:r w:rsidRPr="00D409E4">
              <w:tab/>
            </w:r>
            <w:r w:rsidRPr="00D409E4">
              <w:tab/>
            </w:r>
            <w:proofErr w:type="spellStart"/>
            <w:r w:rsidRPr="00D409E4">
              <w:t>sample_x</w:t>
            </w:r>
            <w:proofErr w:type="spellEnd"/>
            <w:r w:rsidRPr="00D409E4">
              <w:t xml:space="preserve"> = x[</w:t>
            </w:r>
            <w:proofErr w:type="spellStart"/>
            <w:r w:rsidRPr="00D409E4">
              <w:t>idx</w:t>
            </w:r>
            <w:proofErr w:type="spellEnd"/>
            <w:r w:rsidRPr="00D409E4">
              <w:t>]</w:t>
            </w:r>
            <w:r w:rsidRPr="00D409E4">
              <w:br/>
            </w:r>
            <w:r w:rsidRPr="00D409E4">
              <w:tab/>
            </w:r>
            <w:r w:rsidRPr="00D409E4">
              <w:tab/>
              <w:t xml:space="preserve">avg = </w:t>
            </w:r>
            <w:proofErr w:type="spellStart"/>
            <w:r w:rsidRPr="00D409E4">
              <w:t>np.sort</w:t>
            </w:r>
            <w:proofErr w:type="spellEnd"/>
            <w:r w:rsidRPr="00D409E4">
              <w:t>(</w:t>
            </w:r>
            <w:proofErr w:type="spellStart"/>
            <w:r w:rsidRPr="00D409E4">
              <w:t>np.mean</w:t>
            </w:r>
            <w:proofErr w:type="spellEnd"/>
            <w:r w:rsidRPr="00D409E4">
              <w:t>(sample_x,1))</w:t>
            </w:r>
            <w:r w:rsidRPr="00D409E4">
              <w:br/>
            </w:r>
            <w:r w:rsidRPr="00D409E4">
              <w:tab/>
            </w:r>
            <w:r w:rsidRPr="00D409E4">
              <w:tab/>
              <w:t xml:space="preserve">return </w:t>
            </w:r>
            <w:proofErr w:type="spellStart"/>
            <w:r w:rsidRPr="00D409E4">
              <w:t>np.mean</w:t>
            </w:r>
            <w:proofErr w:type="spellEnd"/>
            <w:r w:rsidRPr="00D409E4">
              <w:t>(avg),</w:t>
            </w:r>
            <w:proofErr w:type="spellStart"/>
            <w:r w:rsidRPr="00D409E4">
              <w:t>np.std</w:t>
            </w:r>
            <w:proofErr w:type="spellEnd"/>
            <w:r w:rsidRPr="00D409E4">
              <w:t>(avg)</w:t>
            </w:r>
            <w:r w:rsidRPr="00D409E4">
              <w:br/>
            </w:r>
            <w:r w:rsidRPr="00D409E4">
              <w:br/>
              <w:t xml:space="preserve">def </w:t>
            </w:r>
            <w:proofErr w:type="spellStart"/>
            <w:r w:rsidRPr="00D409E4">
              <w:t>find_nearest_index</w:t>
            </w:r>
            <w:proofErr w:type="spellEnd"/>
            <w:r w:rsidRPr="00D409E4">
              <w:t>(</w:t>
            </w:r>
            <w:proofErr w:type="spellStart"/>
            <w:r w:rsidRPr="00D409E4">
              <w:t>array,value</w:t>
            </w:r>
            <w:proofErr w:type="spellEnd"/>
            <w:r w:rsidRPr="00D409E4">
              <w:t>):</w:t>
            </w:r>
            <w:r w:rsidRPr="00D409E4">
              <w:br/>
            </w:r>
            <w:r w:rsidRPr="00D409E4">
              <w:tab/>
            </w:r>
            <w:proofErr w:type="spellStart"/>
            <w:r w:rsidRPr="00D409E4">
              <w:t>idx</w:t>
            </w:r>
            <w:proofErr w:type="spellEnd"/>
            <w:r w:rsidRPr="00D409E4">
              <w:t xml:space="preserve"> = (</w:t>
            </w:r>
            <w:proofErr w:type="spellStart"/>
            <w:r w:rsidRPr="00D409E4">
              <w:t>np.abs</w:t>
            </w:r>
            <w:proofErr w:type="spellEnd"/>
            <w:r w:rsidRPr="00D409E4">
              <w:t>(array-value)).</w:t>
            </w:r>
            <w:proofErr w:type="spellStart"/>
            <w:r w:rsidRPr="00D409E4">
              <w:t>argmin</w:t>
            </w:r>
            <w:proofErr w:type="spellEnd"/>
            <w:r w:rsidRPr="00D409E4">
              <w:t>()</w:t>
            </w:r>
            <w:r w:rsidRPr="00D409E4">
              <w:br/>
            </w:r>
            <w:r w:rsidRPr="00D409E4">
              <w:tab/>
              <w:t xml:space="preserve">return </w:t>
            </w:r>
            <w:proofErr w:type="spellStart"/>
            <w:r w:rsidRPr="00D409E4">
              <w:t>idx</w:t>
            </w:r>
            <w:proofErr w:type="spellEnd"/>
            <w:r w:rsidRPr="00D409E4">
              <w:br/>
            </w:r>
            <w:r w:rsidRPr="00D409E4">
              <w:br/>
              <w:t xml:space="preserve">def </w:t>
            </w:r>
            <w:proofErr w:type="spellStart"/>
            <w:r w:rsidRPr="00D409E4">
              <w:t>ReadMetafile</w:t>
            </w:r>
            <w:proofErr w:type="spellEnd"/>
            <w:r w:rsidRPr="00D409E4">
              <w:t>(metafile):</w:t>
            </w:r>
            <w:r w:rsidRPr="00D409E4">
              <w:br/>
            </w:r>
            <w:r w:rsidRPr="00D409E4">
              <w:tab/>
            </w:r>
            <w:proofErr w:type="spellStart"/>
            <w:r w:rsidRPr="00D409E4">
              <w:t>MmFile,PolFile</w:t>
            </w:r>
            <w:proofErr w:type="spellEnd"/>
            <w:r w:rsidRPr="00D409E4">
              <w:t xml:space="preserve">, </w:t>
            </w:r>
            <w:proofErr w:type="spellStart"/>
            <w:r w:rsidRPr="00D409E4">
              <w:t>APolFile</w:t>
            </w:r>
            <w:proofErr w:type="spellEnd"/>
            <w:r w:rsidRPr="00D409E4">
              <w:t xml:space="preserve"> = [], [], []</w:t>
            </w:r>
            <w:r w:rsidRPr="00D409E4">
              <w:br/>
            </w:r>
            <w:r w:rsidRPr="00D409E4">
              <w:tab/>
            </w:r>
            <w:proofErr w:type="spellStart"/>
            <w:r w:rsidRPr="00D409E4">
              <w:t>FileList</w:t>
            </w:r>
            <w:proofErr w:type="spellEnd"/>
            <w:r w:rsidRPr="00D409E4">
              <w:t xml:space="preserve"> = open(</w:t>
            </w:r>
            <w:proofErr w:type="spellStart"/>
            <w:r w:rsidRPr="00D409E4">
              <w:t>metafile,'r</w:t>
            </w:r>
            <w:proofErr w:type="spellEnd"/>
            <w:r w:rsidRPr="00D409E4">
              <w:t>')</w:t>
            </w:r>
            <w:r w:rsidRPr="00D409E4">
              <w:br/>
            </w:r>
            <w:r w:rsidRPr="00D409E4">
              <w:tab/>
              <w:t xml:space="preserve">for line in </w:t>
            </w:r>
            <w:proofErr w:type="spellStart"/>
            <w:r w:rsidRPr="00D409E4">
              <w:t>FileList</w:t>
            </w:r>
            <w:proofErr w:type="spellEnd"/>
            <w:r w:rsidRPr="00D409E4">
              <w:t>:</w:t>
            </w:r>
            <w:r w:rsidRPr="00D409E4">
              <w:br/>
            </w:r>
            <w:r w:rsidRPr="00D409E4">
              <w:tab/>
            </w:r>
            <w:r w:rsidRPr="00D409E4">
              <w:tab/>
              <w:t xml:space="preserve">line = </w:t>
            </w:r>
            <w:proofErr w:type="spellStart"/>
            <w:r w:rsidRPr="00D409E4">
              <w:t>line.rstrip</w:t>
            </w:r>
            <w:proofErr w:type="spellEnd"/>
            <w:r w:rsidRPr="00D409E4">
              <w:t>('\n')</w:t>
            </w:r>
            <w:r w:rsidRPr="00D409E4">
              <w:br/>
            </w:r>
            <w:r w:rsidRPr="00D409E4">
              <w:tab/>
            </w:r>
            <w:r w:rsidRPr="00D409E4">
              <w:tab/>
              <w:t xml:space="preserve">if not </w:t>
            </w:r>
            <w:proofErr w:type="spellStart"/>
            <w:r w:rsidRPr="00D409E4">
              <w:t>line.strip</w:t>
            </w:r>
            <w:proofErr w:type="spellEnd"/>
            <w:r w:rsidRPr="00D409E4">
              <w:t>():</w:t>
            </w:r>
            <w:r w:rsidRPr="00D409E4">
              <w:br/>
            </w:r>
            <w:r w:rsidRPr="00D409E4">
              <w:tab/>
            </w:r>
            <w:r w:rsidRPr="00D409E4">
              <w:tab/>
            </w:r>
            <w:r w:rsidRPr="00D409E4">
              <w:tab/>
              <w:t>continue</w:t>
            </w:r>
            <w:r w:rsidRPr="00D409E4">
              <w:br/>
            </w:r>
            <w:r w:rsidRPr="00D409E4">
              <w:tab/>
            </w:r>
            <w:r w:rsidRPr="00D409E4">
              <w:tab/>
              <w:t xml:space="preserve">temp = </w:t>
            </w:r>
            <w:proofErr w:type="spellStart"/>
            <w:r w:rsidRPr="00D409E4">
              <w:t>line.split</w:t>
            </w:r>
            <w:proofErr w:type="spellEnd"/>
            <w:r w:rsidRPr="00D409E4">
              <w:t>()</w:t>
            </w:r>
            <w:r w:rsidRPr="00D409E4">
              <w:br/>
            </w:r>
            <w:r w:rsidRPr="00D409E4">
              <w:tab/>
            </w:r>
            <w:r w:rsidRPr="00D409E4">
              <w:tab/>
            </w:r>
            <w:proofErr w:type="spellStart"/>
            <w:r w:rsidRPr="00D409E4">
              <w:t>MmFile.append</w:t>
            </w:r>
            <w:proofErr w:type="spellEnd"/>
            <w:r w:rsidRPr="00D409E4">
              <w:t>(temp[0])</w:t>
            </w:r>
            <w:r w:rsidRPr="00D409E4">
              <w:br/>
            </w:r>
            <w:r w:rsidRPr="00D409E4">
              <w:tab/>
            </w:r>
            <w:r w:rsidRPr="00D409E4">
              <w:tab/>
            </w:r>
            <w:proofErr w:type="spellStart"/>
            <w:r w:rsidRPr="00D409E4">
              <w:t>PolFile.append</w:t>
            </w:r>
            <w:proofErr w:type="spellEnd"/>
            <w:r w:rsidRPr="00D409E4">
              <w:t>(temp[1])</w:t>
            </w:r>
            <w:r w:rsidRPr="00D409E4">
              <w:br/>
            </w:r>
            <w:r w:rsidRPr="00D409E4">
              <w:tab/>
            </w:r>
            <w:r w:rsidRPr="00D409E4">
              <w:tab/>
            </w:r>
            <w:proofErr w:type="spellStart"/>
            <w:r w:rsidRPr="00D409E4">
              <w:t>APolFile.append</w:t>
            </w:r>
            <w:proofErr w:type="spellEnd"/>
            <w:r w:rsidRPr="00D409E4">
              <w:t>(temp[2])</w:t>
            </w:r>
            <w:r w:rsidRPr="00D409E4">
              <w:br/>
            </w:r>
            <w:r w:rsidRPr="00D409E4">
              <w:br/>
            </w:r>
            <w:r w:rsidRPr="00D409E4">
              <w:tab/>
            </w:r>
            <w:r w:rsidRPr="00D409E4">
              <w:tab/>
              <w:t xml:space="preserve">if not </w:t>
            </w:r>
            <w:proofErr w:type="spellStart"/>
            <w:r w:rsidRPr="00D409E4">
              <w:t>os.path.exists</w:t>
            </w:r>
            <w:proofErr w:type="spellEnd"/>
            <w:r w:rsidRPr="00D409E4">
              <w:t>(temp[0]):</w:t>
            </w:r>
            <w:r w:rsidRPr="00D409E4">
              <w:br/>
            </w:r>
            <w:r w:rsidRPr="00D409E4">
              <w:tab/>
            </w:r>
            <w:r w:rsidRPr="00D409E4">
              <w:tab/>
            </w:r>
            <w:r w:rsidRPr="00D409E4">
              <w:tab/>
              <w:t xml:space="preserve">raise </w:t>
            </w:r>
            <w:proofErr w:type="spellStart"/>
            <w:r w:rsidRPr="00D409E4">
              <w:t>IOError</w:t>
            </w:r>
            <w:proofErr w:type="spellEnd"/>
            <w:r w:rsidRPr="00D409E4">
              <w:t>('Could not open file {0} for reading. \n</w:t>
            </w:r>
            <w:proofErr w:type="gramStart"/>
            <w:r w:rsidRPr="00D409E4">
              <w:t>' .format</w:t>
            </w:r>
            <w:proofErr w:type="gramEnd"/>
            <w:r w:rsidRPr="00D409E4">
              <w:t>(temp[0]))</w:t>
            </w:r>
            <w:r w:rsidRPr="00D409E4">
              <w:br/>
            </w:r>
            <w:r w:rsidRPr="00D409E4">
              <w:br/>
            </w:r>
            <w:r w:rsidRPr="00D409E4">
              <w:tab/>
            </w:r>
            <w:r w:rsidRPr="00D409E4">
              <w:tab/>
              <w:t xml:space="preserve">if not </w:t>
            </w:r>
            <w:proofErr w:type="spellStart"/>
            <w:r w:rsidRPr="00D409E4">
              <w:t>os.path.exists</w:t>
            </w:r>
            <w:proofErr w:type="spellEnd"/>
            <w:r w:rsidRPr="00D409E4">
              <w:t>(temp[1]):</w:t>
            </w:r>
            <w:r w:rsidRPr="00D409E4">
              <w:br/>
            </w:r>
            <w:r w:rsidRPr="00D409E4">
              <w:tab/>
            </w:r>
            <w:r w:rsidRPr="00D409E4">
              <w:tab/>
            </w:r>
            <w:r w:rsidRPr="00D409E4">
              <w:tab/>
              <w:t xml:space="preserve">raise </w:t>
            </w:r>
            <w:proofErr w:type="spellStart"/>
            <w:r w:rsidRPr="00D409E4">
              <w:t>IOError</w:t>
            </w:r>
            <w:proofErr w:type="spellEnd"/>
            <w:r w:rsidRPr="00D409E4">
              <w:t>('Could not open file {0} for reading. \n</w:t>
            </w:r>
            <w:proofErr w:type="gramStart"/>
            <w:r w:rsidRPr="00D409E4">
              <w:t>' .format</w:t>
            </w:r>
            <w:proofErr w:type="gramEnd"/>
            <w:r w:rsidRPr="00D409E4">
              <w:t>(temp[1]))</w:t>
            </w:r>
            <w:r w:rsidRPr="00D409E4">
              <w:br/>
            </w:r>
            <w:r w:rsidRPr="00D409E4">
              <w:br/>
            </w:r>
            <w:r w:rsidRPr="00D409E4">
              <w:tab/>
            </w:r>
            <w:r w:rsidRPr="00D409E4">
              <w:tab/>
              <w:t xml:space="preserve">if not </w:t>
            </w:r>
            <w:proofErr w:type="spellStart"/>
            <w:r w:rsidRPr="00D409E4">
              <w:t>os.path.exists</w:t>
            </w:r>
            <w:proofErr w:type="spellEnd"/>
            <w:r w:rsidRPr="00D409E4">
              <w:t>(temp[2]):</w:t>
            </w:r>
            <w:r w:rsidRPr="00D409E4">
              <w:br/>
            </w:r>
            <w:r w:rsidRPr="00D409E4">
              <w:tab/>
            </w:r>
            <w:r w:rsidRPr="00D409E4">
              <w:tab/>
            </w:r>
            <w:r w:rsidRPr="00D409E4">
              <w:tab/>
              <w:t xml:space="preserve">raise </w:t>
            </w:r>
            <w:proofErr w:type="spellStart"/>
            <w:r w:rsidRPr="00D409E4">
              <w:t>IOError</w:t>
            </w:r>
            <w:proofErr w:type="spellEnd"/>
            <w:r w:rsidRPr="00D409E4">
              <w:t>('Could not open file {0} for reading. \n</w:t>
            </w:r>
            <w:proofErr w:type="gramStart"/>
            <w:r w:rsidRPr="00D409E4">
              <w:t>' .format</w:t>
            </w:r>
            <w:proofErr w:type="gramEnd"/>
            <w:r w:rsidRPr="00D409E4">
              <w:t>(temp[2]))</w:t>
            </w:r>
            <w:r w:rsidRPr="00D409E4">
              <w:br/>
            </w:r>
            <w:r w:rsidRPr="00D409E4">
              <w:br/>
            </w:r>
            <w:r w:rsidRPr="00D409E4">
              <w:tab/>
              <w:t xml:space="preserve">return </w:t>
            </w:r>
            <w:proofErr w:type="spellStart"/>
            <w:r w:rsidRPr="00D409E4">
              <w:t>MmFile</w:t>
            </w:r>
            <w:proofErr w:type="spellEnd"/>
            <w:r w:rsidRPr="00D409E4">
              <w:t xml:space="preserve">, </w:t>
            </w:r>
            <w:proofErr w:type="spellStart"/>
            <w:r w:rsidRPr="00D409E4">
              <w:t>PolFile</w:t>
            </w:r>
            <w:proofErr w:type="spellEnd"/>
            <w:r w:rsidRPr="00D409E4">
              <w:t xml:space="preserve">, </w:t>
            </w:r>
            <w:proofErr w:type="spellStart"/>
            <w:r w:rsidRPr="00D409E4">
              <w:t>APolFile</w:t>
            </w:r>
            <w:proofErr w:type="spellEnd"/>
            <w:r w:rsidRPr="00D409E4">
              <w:br/>
            </w:r>
            <w:r w:rsidRPr="00D409E4">
              <w:br/>
              <w:t>if __name__=="__main__":</w:t>
            </w:r>
            <w:r w:rsidRPr="00D409E4">
              <w:br/>
            </w:r>
            <w:r w:rsidRPr="00D409E4">
              <w:tab/>
              <w:t>main()</w:t>
            </w:r>
          </w:p>
        </w:tc>
      </w:tr>
    </w:tbl>
    <w:p w14:paraId="2758C245" w14:textId="77777777" w:rsidR="00FB1971" w:rsidRPr="00D409E4" w:rsidRDefault="00FB1971" w:rsidP="00F271C9">
      <w:pPr>
        <w:spacing w:line="276" w:lineRule="auto"/>
        <w:jc w:val="both"/>
      </w:pPr>
    </w:p>
    <w:p w14:paraId="1321A9B6" w14:textId="77777777" w:rsidR="00FB1971" w:rsidRPr="00D409E4" w:rsidRDefault="00D7048D" w:rsidP="00F271C9">
      <w:pPr>
        <w:spacing w:line="276" w:lineRule="auto"/>
        <w:jc w:val="both"/>
      </w:pPr>
      <w:r w:rsidRPr="00D409E4">
        <w:br w:type="page"/>
      </w:r>
    </w:p>
    <w:p w14:paraId="0D785A07" w14:textId="77777777" w:rsidR="00FB1971" w:rsidRPr="00830543" w:rsidRDefault="00D7048D" w:rsidP="00F271C9">
      <w:pPr>
        <w:spacing w:line="276" w:lineRule="auto"/>
        <w:jc w:val="both"/>
        <w:rPr>
          <w:lang w:val="es-US"/>
        </w:rPr>
      </w:pPr>
      <w:r w:rsidRPr="00830543">
        <w:rPr>
          <w:lang w:val="es-US"/>
        </w:rPr>
        <w:lastRenderedPageBreak/>
        <w:t>Interacción energética lineal (Linear Interaction Energy)</w:t>
      </w:r>
    </w:p>
    <w:p w14:paraId="5D2266C7" w14:textId="77777777" w:rsidR="00FB1971" w:rsidRPr="00830543" w:rsidRDefault="00FB1971" w:rsidP="00F271C9">
      <w:pPr>
        <w:spacing w:line="276" w:lineRule="auto"/>
        <w:jc w:val="both"/>
        <w:rPr>
          <w:lang w:val="es-US"/>
        </w:rPr>
      </w:pPr>
    </w:p>
    <w:p w14:paraId="0BCDCEE4" w14:textId="77777777" w:rsidR="00FB1971" w:rsidRPr="00830543" w:rsidRDefault="00D7048D" w:rsidP="00F271C9">
      <w:pPr>
        <w:spacing w:line="276" w:lineRule="auto"/>
        <w:jc w:val="both"/>
        <w:rPr>
          <w:lang w:val="es-US"/>
        </w:rPr>
      </w:pPr>
      <w:r w:rsidRPr="00830543">
        <w:rPr>
          <w:lang w:val="es-US"/>
        </w:rPr>
        <w:t xml:space="preserve">Otra forma de aproximar la energía de </w:t>
      </w:r>
      <w:proofErr w:type="gramStart"/>
      <w:r w:rsidRPr="00830543">
        <w:rPr>
          <w:lang w:val="es-US"/>
        </w:rPr>
        <w:t>unión,</w:t>
      </w:r>
      <w:proofErr w:type="gramEnd"/>
      <w:r w:rsidRPr="00830543">
        <w:rPr>
          <w:lang w:val="es-US"/>
        </w:rPr>
        <w:t xml:space="preserve"> es aprovechando la información de los archivos EDR, los mismos que usamos para estudiar la variación de energía en el tiempo. LIE utiliza la información de la MD del complejo y del ligando por separado. </w:t>
      </w:r>
    </w:p>
    <w:p w14:paraId="7186B833" w14:textId="77777777" w:rsidR="00FB1971" w:rsidRPr="00830543" w:rsidRDefault="00FB1971" w:rsidP="00F271C9">
      <w:pPr>
        <w:spacing w:line="276" w:lineRule="auto"/>
        <w:jc w:val="both"/>
        <w:rPr>
          <w:lang w:val="es-US"/>
        </w:rPr>
      </w:pPr>
    </w:p>
    <w:p w14:paraId="58555F48" w14:textId="77777777" w:rsidR="00FB1971" w:rsidRPr="00830543" w:rsidRDefault="00D7048D" w:rsidP="00F271C9">
      <w:pPr>
        <w:spacing w:line="276" w:lineRule="auto"/>
        <w:jc w:val="both"/>
        <w:rPr>
          <w:lang w:val="es-US"/>
        </w:rPr>
      </w:pPr>
      <w:r w:rsidRPr="00830543">
        <w:rPr>
          <w:lang w:val="es-US"/>
        </w:rPr>
        <w:t xml:space="preserve">La energía libre de unión según el método LIE es la diferencia de las energías libres de solvatación del ligando libre, </w:t>
      </w:r>
      <w:r w:rsidRPr="00D409E4">
        <w:t>Δ</w:t>
      </w:r>
      <w:r w:rsidRPr="00830543">
        <w:rPr>
          <w:lang w:val="es-US"/>
        </w:rPr>
        <w:t xml:space="preserve">Gsol(libre), y el ligando unido a la proteína, </w:t>
      </w:r>
      <w:r w:rsidRPr="00D409E4">
        <w:t>Δ</w:t>
      </w:r>
      <w:r w:rsidRPr="00830543">
        <w:rPr>
          <w:lang w:val="es-US"/>
        </w:rPr>
        <w:t xml:space="preserve">Gsol(proteína). Los cálculos de estas dos energías libres de solvatación para una pose dada, </w:t>
      </w:r>
      <w:proofErr w:type="gramStart"/>
      <w:r w:rsidRPr="00830543">
        <w:rPr>
          <w:lang w:val="es-US"/>
        </w:rPr>
        <w:t>i ,</w:t>
      </w:r>
      <w:proofErr w:type="gramEnd"/>
      <w:r w:rsidRPr="00830543">
        <w:rPr>
          <w:lang w:val="es-US"/>
        </w:rPr>
        <w:t xml:space="preserve"> se pueden calcular de acuerdo con,</w:t>
      </w:r>
    </w:p>
    <w:p w14:paraId="5E353694" w14:textId="77777777" w:rsidR="00FB1971" w:rsidRPr="00830543" w:rsidRDefault="00FB1971" w:rsidP="00F271C9">
      <w:pPr>
        <w:spacing w:line="276" w:lineRule="auto"/>
        <w:jc w:val="both"/>
        <w:rPr>
          <w:lang w:val="es-US"/>
        </w:rPr>
      </w:pPr>
    </w:p>
    <w:p w14:paraId="3A7BBB69" w14:textId="77777777" w:rsidR="00FB1971" w:rsidRPr="00D409E4" w:rsidRDefault="00D7048D" w:rsidP="00F271C9">
      <w:pPr>
        <w:spacing w:line="276" w:lineRule="auto"/>
        <w:jc w:val="both"/>
      </w:pPr>
      <w:r w:rsidRPr="00D409E4">
        <w:rPr>
          <w:noProof/>
        </w:rPr>
        <w:drawing>
          <wp:inline distT="114300" distB="114300" distL="114300" distR="114300" wp14:anchorId="09E065CB" wp14:editId="00ADC86F">
            <wp:extent cx="6645600" cy="1752600"/>
            <wp:effectExtent l="0" t="0" r="0" b="0"/>
            <wp:docPr id="64"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15"/>
                    <a:srcRect/>
                    <a:stretch>
                      <a:fillRect/>
                    </a:stretch>
                  </pic:blipFill>
                  <pic:spPr>
                    <a:xfrm>
                      <a:off x="0" y="0"/>
                      <a:ext cx="6645600" cy="1752600"/>
                    </a:xfrm>
                    <a:prstGeom prst="rect">
                      <a:avLst/>
                    </a:prstGeom>
                    <a:ln/>
                  </pic:spPr>
                </pic:pic>
              </a:graphicData>
            </a:graphic>
          </wp:inline>
        </w:drawing>
      </w:r>
    </w:p>
    <w:p w14:paraId="37D17759" w14:textId="77777777" w:rsidR="00FB1971" w:rsidRPr="00D409E4" w:rsidRDefault="00D7048D" w:rsidP="00F271C9">
      <w:pPr>
        <w:spacing w:line="276" w:lineRule="auto"/>
        <w:jc w:val="both"/>
      </w:pPr>
      <w:r w:rsidRPr="00D409E4">
        <w:rPr>
          <w:noProof/>
        </w:rPr>
        <w:drawing>
          <wp:inline distT="114300" distB="114300" distL="114300" distR="114300" wp14:anchorId="25EEF9D5" wp14:editId="5BF31A00">
            <wp:extent cx="6029325" cy="1866900"/>
            <wp:effectExtent l="0" t="0" r="0" b="0"/>
            <wp:docPr id="3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16"/>
                    <a:srcRect/>
                    <a:stretch>
                      <a:fillRect/>
                    </a:stretch>
                  </pic:blipFill>
                  <pic:spPr>
                    <a:xfrm>
                      <a:off x="0" y="0"/>
                      <a:ext cx="6029325" cy="1866900"/>
                    </a:xfrm>
                    <a:prstGeom prst="rect">
                      <a:avLst/>
                    </a:prstGeom>
                    <a:ln/>
                  </pic:spPr>
                </pic:pic>
              </a:graphicData>
            </a:graphic>
          </wp:inline>
        </w:drawing>
      </w:r>
    </w:p>
    <w:p w14:paraId="79DC60C1" w14:textId="77777777" w:rsidR="00FB1971" w:rsidRPr="00D409E4" w:rsidRDefault="00FB1971" w:rsidP="00F271C9">
      <w:pPr>
        <w:spacing w:line="276" w:lineRule="auto"/>
        <w:jc w:val="both"/>
      </w:pPr>
    </w:p>
    <w:p w14:paraId="1678BAA3" w14:textId="77777777" w:rsidR="00FB1971" w:rsidRPr="00D409E4" w:rsidRDefault="00FB1971" w:rsidP="00F271C9">
      <w:pPr>
        <w:spacing w:line="276" w:lineRule="auto"/>
        <w:jc w:val="both"/>
      </w:pPr>
    </w:p>
    <w:p w14:paraId="309CAFB2" w14:textId="77777777" w:rsidR="00FB1971" w:rsidRPr="00830543" w:rsidRDefault="00D7048D" w:rsidP="00F271C9">
      <w:pPr>
        <w:spacing w:line="276" w:lineRule="auto"/>
        <w:jc w:val="both"/>
        <w:rPr>
          <w:lang w:val="es-US"/>
        </w:rPr>
      </w:pPr>
      <w:r w:rsidRPr="00830543">
        <w:rPr>
          <w:lang w:val="es-US"/>
        </w:rPr>
        <w:t xml:space="preserve">Según el manual </w:t>
      </w:r>
      <w:proofErr w:type="gramStart"/>
      <w:r w:rsidRPr="00830543">
        <w:rPr>
          <w:lang w:val="es-US"/>
        </w:rPr>
        <w:t>de  Gromacs</w:t>
      </w:r>
      <w:proofErr w:type="gramEnd"/>
      <w:r w:rsidRPr="00830543">
        <w:rPr>
          <w:lang w:val="es-US"/>
        </w:rPr>
        <w:t>,</w:t>
      </w:r>
    </w:p>
    <w:p w14:paraId="060D0726" w14:textId="77777777" w:rsidR="00FB1971" w:rsidRPr="00830543" w:rsidRDefault="00FB1971" w:rsidP="00F271C9">
      <w:pPr>
        <w:spacing w:line="276" w:lineRule="auto"/>
        <w:jc w:val="both"/>
        <w:rPr>
          <w:lang w:val="es-US"/>
        </w:rPr>
      </w:pPr>
    </w:p>
    <w:p w14:paraId="3CD7FB38" w14:textId="77777777" w:rsidR="00FB1971" w:rsidRPr="00D409E4" w:rsidRDefault="00D7048D" w:rsidP="00F271C9">
      <w:pPr>
        <w:spacing w:line="276" w:lineRule="auto"/>
        <w:jc w:val="both"/>
      </w:pPr>
      <w:proofErr w:type="spellStart"/>
      <w:r w:rsidRPr="00D409E4">
        <w:t>gmx</w:t>
      </w:r>
      <w:proofErr w:type="spellEnd"/>
      <w:r w:rsidRPr="00D409E4">
        <w:t xml:space="preserve"> lie [-f [</w:t>
      </w:r>
      <w:proofErr w:type="gramStart"/>
      <w:r w:rsidRPr="00D409E4">
        <w:t>&lt;.</w:t>
      </w:r>
      <w:proofErr w:type="spellStart"/>
      <w:r w:rsidRPr="00D409E4">
        <w:t>edr</w:t>
      </w:r>
      <w:proofErr w:type="spellEnd"/>
      <w:proofErr w:type="gramEnd"/>
      <w:r w:rsidRPr="00D409E4">
        <w:t>&gt;]] [-o [&lt;.</w:t>
      </w:r>
      <w:proofErr w:type="spellStart"/>
      <w:r w:rsidRPr="00D409E4">
        <w:t>xvg</w:t>
      </w:r>
      <w:proofErr w:type="spellEnd"/>
      <w:r w:rsidRPr="00D409E4">
        <w:t>&gt;]] [-b &lt;time&gt;] [-e &lt;time&gt;] [-dt &lt;time&gt;]</w:t>
      </w:r>
    </w:p>
    <w:p w14:paraId="44CD78F2" w14:textId="77777777" w:rsidR="00FB1971" w:rsidRPr="00D409E4" w:rsidRDefault="00D7048D" w:rsidP="00F271C9">
      <w:pPr>
        <w:spacing w:line="276" w:lineRule="auto"/>
        <w:jc w:val="both"/>
      </w:pPr>
      <w:r w:rsidRPr="00D409E4">
        <w:t xml:space="preserve">                  [-[no]w] [-</w:t>
      </w:r>
      <w:proofErr w:type="spellStart"/>
      <w:r w:rsidRPr="00D409E4">
        <w:t>xvg</w:t>
      </w:r>
      <w:proofErr w:type="spellEnd"/>
      <w:r w:rsidRPr="00D409E4">
        <w:t xml:space="preserve"> &lt;</w:t>
      </w:r>
      <w:proofErr w:type="spellStart"/>
      <w:r w:rsidRPr="00D409E4">
        <w:t>enum</w:t>
      </w:r>
      <w:proofErr w:type="spellEnd"/>
      <w:r w:rsidRPr="00D409E4">
        <w:t>&gt;] [-</w:t>
      </w:r>
      <w:proofErr w:type="spellStart"/>
      <w:r w:rsidRPr="00D409E4">
        <w:t>Elj</w:t>
      </w:r>
      <w:proofErr w:type="spellEnd"/>
      <w:r w:rsidRPr="00D409E4">
        <w:t xml:space="preserve"> &lt;real&gt;] [-</w:t>
      </w:r>
      <w:proofErr w:type="spellStart"/>
      <w:r w:rsidRPr="00D409E4">
        <w:t>Eqq</w:t>
      </w:r>
      <w:proofErr w:type="spellEnd"/>
      <w:r w:rsidRPr="00D409E4">
        <w:t xml:space="preserve"> &lt;real&gt;]</w:t>
      </w:r>
    </w:p>
    <w:p w14:paraId="19A5C172" w14:textId="77777777" w:rsidR="00FB1971" w:rsidRPr="00D409E4" w:rsidRDefault="00D7048D" w:rsidP="00F271C9">
      <w:pPr>
        <w:spacing w:line="276" w:lineRule="auto"/>
        <w:jc w:val="both"/>
      </w:pPr>
      <w:r w:rsidRPr="00D409E4">
        <w:t xml:space="preserve">                  [-</w:t>
      </w:r>
      <w:proofErr w:type="spellStart"/>
      <w:r w:rsidRPr="00D409E4">
        <w:t>Clj</w:t>
      </w:r>
      <w:proofErr w:type="spellEnd"/>
      <w:r w:rsidRPr="00D409E4">
        <w:t xml:space="preserve"> &lt;real&gt;] [-</w:t>
      </w:r>
      <w:proofErr w:type="spellStart"/>
      <w:r w:rsidRPr="00D409E4">
        <w:t>Cqq</w:t>
      </w:r>
      <w:proofErr w:type="spellEnd"/>
      <w:r w:rsidRPr="00D409E4">
        <w:t xml:space="preserve"> &lt;real&gt;] [-ligand &lt;string&gt;]</w:t>
      </w:r>
    </w:p>
    <w:p w14:paraId="06FAEA9D" w14:textId="77777777" w:rsidR="00FB1971" w:rsidRPr="00D409E4" w:rsidRDefault="00FB1971" w:rsidP="00F271C9">
      <w:pPr>
        <w:spacing w:line="276" w:lineRule="auto"/>
        <w:jc w:val="both"/>
      </w:pPr>
    </w:p>
    <w:p w14:paraId="6307455A" w14:textId="77777777" w:rsidR="00FB1971" w:rsidRPr="00D409E4" w:rsidRDefault="00D7048D" w:rsidP="00F271C9">
      <w:pPr>
        <w:spacing w:line="276" w:lineRule="auto"/>
        <w:jc w:val="both"/>
      </w:pPr>
      <w:proofErr w:type="spellStart"/>
      <w:proofErr w:type="gramStart"/>
      <w:r w:rsidRPr="00D409E4">
        <w:t>gmx</w:t>
      </w:r>
      <w:proofErr w:type="spellEnd"/>
      <w:r w:rsidRPr="00D409E4">
        <w:t xml:space="preserve">  lie</w:t>
      </w:r>
      <w:proofErr w:type="gramEnd"/>
      <w:r w:rsidRPr="00D409E4">
        <w:t xml:space="preserve">  computes  a  free  energy  estimate  based  on an energy analysis from nonbonded energies. One needs an energy file with the following components: </w:t>
      </w:r>
      <w:proofErr w:type="spellStart"/>
      <w:r w:rsidRPr="00D409E4">
        <w:t>Coul</w:t>
      </w:r>
      <w:proofErr w:type="spellEnd"/>
      <w:r w:rsidRPr="00D409E4">
        <w:t>-(A-</w:t>
      </w:r>
      <w:proofErr w:type="gramStart"/>
      <w:r w:rsidRPr="00D409E4">
        <w:t>B)  LJ</w:t>
      </w:r>
      <w:proofErr w:type="gramEnd"/>
      <w:r w:rsidRPr="00D409E4">
        <w:t>-SR  (A-B) etc.</w:t>
      </w:r>
    </w:p>
    <w:p w14:paraId="28FC7001" w14:textId="77777777" w:rsidR="00FB1971" w:rsidRPr="00D409E4" w:rsidRDefault="00FB1971" w:rsidP="00F271C9">
      <w:pPr>
        <w:spacing w:line="276" w:lineRule="auto"/>
        <w:jc w:val="both"/>
      </w:pPr>
    </w:p>
    <w:p w14:paraId="776195D3" w14:textId="77777777" w:rsidR="00FB1971" w:rsidRPr="00830543" w:rsidRDefault="00D7048D" w:rsidP="00F271C9">
      <w:pPr>
        <w:spacing w:line="276" w:lineRule="auto"/>
        <w:jc w:val="both"/>
        <w:rPr>
          <w:lang w:val="es-US"/>
        </w:rPr>
      </w:pPr>
      <w:r w:rsidRPr="00830543">
        <w:rPr>
          <w:lang w:val="es-US"/>
        </w:rPr>
        <w:lastRenderedPageBreak/>
        <w:t xml:space="preserve">Para utilizar gmx lie correctamente, se requieren dos simulaciones: una con la molécula de interés unida a su receptor y otra con la molécula en agua. Ambos necesitan utilizar energygrps de manera que los términos Coul-SR (A-B), LJ-SR (A-B), etc. se escriban en el </w:t>
      </w:r>
      <w:proofErr w:type="gramStart"/>
      <w:r w:rsidRPr="00830543">
        <w:rPr>
          <w:lang w:val="es-US"/>
        </w:rPr>
        <w:t>archivo .edr</w:t>
      </w:r>
      <w:proofErr w:type="gramEnd"/>
      <w:r w:rsidRPr="00830543">
        <w:rPr>
          <w:lang w:val="es-US"/>
        </w:rPr>
        <w:t>. Los valores de la simulación de molécula en agua son necesarios para proporcionar valores adecuados para -Elj y -Eqq.</w:t>
      </w:r>
    </w:p>
    <w:p w14:paraId="75BDBA15" w14:textId="77777777" w:rsidR="00FB1971" w:rsidRPr="00830543" w:rsidRDefault="00FB1971" w:rsidP="00F271C9">
      <w:pPr>
        <w:spacing w:line="276" w:lineRule="auto"/>
        <w:jc w:val="both"/>
        <w:rPr>
          <w:lang w:val="es-US"/>
        </w:rPr>
      </w:pPr>
    </w:p>
    <w:p w14:paraId="0A98B058" w14:textId="77777777" w:rsidR="00FB1971" w:rsidRPr="00D409E4" w:rsidRDefault="00D7048D" w:rsidP="00F271C9">
      <w:pPr>
        <w:spacing w:line="276" w:lineRule="auto"/>
        <w:jc w:val="both"/>
      </w:pPr>
      <w:r w:rsidRPr="00830543">
        <w:rPr>
          <w:lang w:val="es-US"/>
        </w:rPr>
        <w:t xml:space="preserve"> </w:t>
      </w:r>
      <w:r w:rsidRPr="00D409E4">
        <w:t>Options to specify input files:</w:t>
      </w:r>
    </w:p>
    <w:p w14:paraId="1EB1C510" w14:textId="77777777" w:rsidR="00FB1971" w:rsidRPr="00D409E4" w:rsidRDefault="00FB1971" w:rsidP="00F271C9">
      <w:pPr>
        <w:spacing w:line="276" w:lineRule="auto"/>
        <w:jc w:val="both"/>
      </w:pPr>
    </w:p>
    <w:p w14:paraId="24E1A6EB" w14:textId="77777777" w:rsidR="00FB1971" w:rsidRPr="00D409E4" w:rsidRDefault="00D7048D" w:rsidP="00F271C9">
      <w:pPr>
        <w:spacing w:line="276" w:lineRule="auto"/>
        <w:jc w:val="both"/>
      </w:pPr>
      <w:r w:rsidRPr="00D409E4">
        <w:t xml:space="preserve">       -f [</w:t>
      </w:r>
      <w:proofErr w:type="gramStart"/>
      <w:r w:rsidRPr="00D409E4">
        <w:t>&lt;.</w:t>
      </w:r>
      <w:proofErr w:type="spellStart"/>
      <w:r w:rsidRPr="00D409E4">
        <w:t>edr</w:t>
      </w:r>
      <w:proofErr w:type="spellEnd"/>
      <w:proofErr w:type="gramEnd"/>
      <w:r w:rsidRPr="00D409E4">
        <w:t>&gt;] (</w:t>
      </w:r>
      <w:proofErr w:type="spellStart"/>
      <w:r w:rsidRPr="00D409E4">
        <w:t>ener.edr</w:t>
      </w:r>
      <w:proofErr w:type="spellEnd"/>
      <w:r w:rsidRPr="00D409E4">
        <w:t>)</w:t>
      </w:r>
    </w:p>
    <w:p w14:paraId="7FCD505F" w14:textId="77777777" w:rsidR="00FB1971" w:rsidRPr="00D409E4" w:rsidRDefault="00D7048D" w:rsidP="00F271C9">
      <w:pPr>
        <w:spacing w:line="276" w:lineRule="auto"/>
        <w:jc w:val="both"/>
      </w:pPr>
      <w:r w:rsidRPr="00D409E4">
        <w:t xml:space="preserve">              Energy file</w:t>
      </w:r>
    </w:p>
    <w:p w14:paraId="029145E6" w14:textId="77777777" w:rsidR="00FB1971" w:rsidRPr="00D409E4" w:rsidRDefault="00FB1971" w:rsidP="00F271C9">
      <w:pPr>
        <w:spacing w:line="276" w:lineRule="auto"/>
        <w:jc w:val="both"/>
      </w:pPr>
    </w:p>
    <w:p w14:paraId="1A3345EC" w14:textId="77777777" w:rsidR="00FB1971" w:rsidRPr="00D409E4" w:rsidRDefault="00D7048D" w:rsidP="00F271C9">
      <w:pPr>
        <w:spacing w:line="276" w:lineRule="auto"/>
        <w:jc w:val="both"/>
      </w:pPr>
      <w:r w:rsidRPr="00D409E4">
        <w:t xml:space="preserve">       Options to specify output files:</w:t>
      </w:r>
    </w:p>
    <w:p w14:paraId="3C0E3F83" w14:textId="77777777" w:rsidR="00FB1971" w:rsidRPr="00D409E4" w:rsidRDefault="00FB1971" w:rsidP="00F271C9">
      <w:pPr>
        <w:spacing w:line="276" w:lineRule="auto"/>
        <w:jc w:val="both"/>
      </w:pPr>
    </w:p>
    <w:p w14:paraId="09A747BB" w14:textId="77777777" w:rsidR="00FB1971" w:rsidRPr="00D409E4" w:rsidRDefault="00D7048D" w:rsidP="00F271C9">
      <w:pPr>
        <w:spacing w:line="276" w:lineRule="auto"/>
        <w:jc w:val="both"/>
      </w:pPr>
      <w:r w:rsidRPr="00D409E4">
        <w:t xml:space="preserve">       -o [</w:t>
      </w:r>
      <w:proofErr w:type="gramStart"/>
      <w:r w:rsidRPr="00D409E4">
        <w:t>&lt;.</w:t>
      </w:r>
      <w:proofErr w:type="spellStart"/>
      <w:r w:rsidRPr="00D409E4">
        <w:t>xvg</w:t>
      </w:r>
      <w:proofErr w:type="spellEnd"/>
      <w:proofErr w:type="gramEnd"/>
      <w:r w:rsidRPr="00D409E4">
        <w:t>&gt;] (</w:t>
      </w:r>
      <w:proofErr w:type="spellStart"/>
      <w:r w:rsidRPr="00D409E4">
        <w:t>lie.xvg</w:t>
      </w:r>
      <w:proofErr w:type="spellEnd"/>
      <w:r w:rsidRPr="00D409E4">
        <w:t>)</w:t>
      </w:r>
    </w:p>
    <w:p w14:paraId="71777AD1" w14:textId="77777777" w:rsidR="00FB1971" w:rsidRPr="00D409E4" w:rsidRDefault="00D7048D" w:rsidP="00F271C9">
      <w:pPr>
        <w:spacing w:line="276" w:lineRule="auto"/>
        <w:jc w:val="both"/>
      </w:pPr>
      <w:r w:rsidRPr="00D409E4">
        <w:t xml:space="preserve">              </w:t>
      </w:r>
      <w:proofErr w:type="spellStart"/>
      <w:r w:rsidRPr="00D409E4">
        <w:t>xvgr</w:t>
      </w:r>
      <w:proofErr w:type="spellEnd"/>
      <w:r w:rsidRPr="00D409E4">
        <w:t>/</w:t>
      </w:r>
      <w:proofErr w:type="spellStart"/>
      <w:r w:rsidRPr="00D409E4">
        <w:t>xmgr</w:t>
      </w:r>
      <w:proofErr w:type="spellEnd"/>
      <w:r w:rsidRPr="00D409E4">
        <w:t xml:space="preserve"> file</w:t>
      </w:r>
    </w:p>
    <w:p w14:paraId="0FAF9260" w14:textId="77777777" w:rsidR="00FB1971" w:rsidRPr="00D409E4" w:rsidRDefault="00FB1971" w:rsidP="00F271C9">
      <w:pPr>
        <w:spacing w:line="276" w:lineRule="auto"/>
        <w:jc w:val="both"/>
      </w:pPr>
    </w:p>
    <w:p w14:paraId="5D8F1675" w14:textId="77777777" w:rsidR="00FB1971" w:rsidRPr="00D409E4" w:rsidRDefault="00D7048D" w:rsidP="00F271C9">
      <w:pPr>
        <w:spacing w:line="276" w:lineRule="auto"/>
        <w:jc w:val="both"/>
      </w:pPr>
      <w:r w:rsidRPr="00D409E4">
        <w:t xml:space="preserve">       Other options:</w:t>
      </w:r>
    </w:p>
    <w:p w14:paraId="555D7F70" w14:textId="77777777" w:rsidR="00FB1971" w:rsidRPr="00D409E4" w:rsidRDefault="00FB1971" w:rsidP="00F271C9">
      <w:pPr>
        <w:spacing w:line="276" w:lineRule="auto"/>
        <w:jc w:val="both"/>
      </w:pPr>
    </w:p>
    <w:p w14:paraId="7EEECBF8" w14:textId="77777777" w:rsidR="00FB1971" w:rsidRPr="00D409E4" w:rsidRDefault="00D7048D" w:rsidP="00F271C9">
      <w:pPr>
        <w:spacing w:line="276" w:lineRule="auto"/>
        <w:jc w:val="both"/>
      </w:pPr>
      <w:r w:rsidRPr="00D409E4">
        <w:t xml:space="preserve">       -b &lt;time&gt; (0)</w:t>
      </w:r>
    </w:p>
    <w:p w14:paraId="2A13D298" w14:textId="77777777" w:rsidR="00FB1971" w:rsidRPr="00D409E4" w:rsidRDefault="00D7048D" w:rsidP="00F271C9">
      <w:pPr>
        <w:spacing w:line="276" w:lineRule="auto"/>
        <w:jc w:val="both"/>
      </w:pPr>
      <w:r w:rsidRPr="00D409E4">
        <w:t xml:space="preserve">              Time of first frame to read from trajectory (default unit </w:t>
      </w:r>
      <w:proofErr w:type="spellStart"/>
      <w:r w:rsidRPr="00D409E4">
        <w:t>ps</w:t>
      </w:r>
      <w:proofErr w:type="spellEnd"/>
      <w:r w:rsidRPr="00D409E4">
        <w:t>)</w:t>
      </w:r>
    </w:p>
    <w:p w14:paraId="5582E177" w14:textId="77777777" w:rsidR="00FB1971" w:rsidRPr="00D409E4" w:rsidRDefault="00FB1971" w:rsidP="00F271C9">
      <w:pPr>
        <w:spacing w:line="276" w:lineRule="auto"/>
        <w:jc w:val="both"/>
      </w:pPr>
    </w:p>
    <w:p w14:paraId="191080AD" w14:textId="77777777" w:rsidR="00FB1971" w:rsidRPr="00D409E4" w:rsidRDefault="00D7048D" w:rsidP="00F271C9">
      <w:pPr>
        <w:spacing w:line="276" w:lineRule="auto"/>
        <w:jc w:val="both"/>
      </w:pPr>
      <w:r w:rsidRPr="00D409E4">
        <w:t xml:space="preserve">       -e &lt;time&gt; (0)</w:t>
      </w:r>
    </w:p>
    <w:p w14:paraId="29253CA6" w14:textId="77777777" w:rsidR="00FB1971" w:rsidRPr="00D409E4" w:rsidRDefault="00D7048D" w:rsidP="00F271C9">
      <w:pPr>
        <w:spacing w:line="276" w:lineRule="auto"/>
        <w:jc w:val="both"/>
      </w:pPr>
      <w:r w:rsidRPr="00D409E4">
        <w:t xml:space="preserve">              Time of last frame to read from trajectory (default unit </w:t>
      </w:r>
      <w:proofErr w:type="spellStart"/>
      <w:r w:rsidRPr="00D409E4">
        <w:t>ps</w:t>
      </w:r>
      <w:proofErr w:type="spellEnd"/>
      <w:r w:rsidRPr="00D409E4">
        <w:t>)</w:t>
      </w:r>
    </w:p>
    <w:p w14:paraId="149470F1" w14:textId="77777777" w:rsidR="00FB1971" w:rsidRPr="00D409E4" w:rsidRDefault="00FB1971" w:rsidP="00F271C9">
      <w:pPr>
        <w:spacing w:line="276" w:lineRule="auto"/>
        <w:jc w:val="both"/>
      </w:pPr>
    </w:p>
    <w:p w14:paraId="1DBD8FB7" w14:textId="77777777" w:rsidR="00FB1971" w:rsidRPr="00D409E4" w:rsidRDefault="00D7048D" w:rsidP="00F271C9">
      <w:pPr>
        <w:spacing w:line="276" w:lineRule="auto"/>
        <w:jc w:val="both"/>
      </w:pPr>
      <w:r w:rsidRPr="00D409E4">
        <w:t xml:space="preserve">       -dt &lt;time&gt; (0)</w:t>
      </w:r>
    </w:p>
    <w:p w14:paraId="0C3F21DF" w14:textId="77777777" w:rsidR="00FB1971" w:rsidRPr="00D409E4" w:rsidRDefault="00D7048D" w:rsidP="00F271C9">
      <w:pPr>
        <w:spacing w:line="276" w:lineRule="auto"/>
        <w:jc w:val="both"/>
      </w:pPr>
      <w:r w:rsidRPr="00D409E4">
        <w:t xml:space="preserve">              Only use frame when t MOD dt = first time (default unit </w:t>
      </w:r>
      <w:proofErr w:type="spellStart"/>
      <w:r w:rsidRPr="00D409E4">
        <w:t>ps</w:t>
      </w:r>
      <w:proofErr w:type="spellEnd"/>
      <w:r w:rsidRPr="00D409E4">
        <w:t>)</w:t>
      </w:r>
    </w:p>
    <w:p w14:paraId="6D0318F0" w14:textId="77777777" w:rsidR="00FB1971" w:rsidRPr="00D409E4" w:rsidRDefault="00FB1971" w:rsidP="00F271C9">
      <w:pPr>
        <w:spacing w:line="276" w:lineRule="auto"/>
        <w:jc w:val="both"/>
      </w:pPr>
    </w:p>
    <w:p w14:paraId="2AE0A07B" w14:textId="77777777" w:rsidR="00FB1971" w:rsidRPr="00D409E4" w:rsidRDefault="00D7048D" w:rsidP="00F271C9">
      <w:pPr>
        <w:spacing w:line="276" w:lineRule="auto"/>
        <w:jc w:val="both"/>
      </w:pPr>
      <w:r w:rsidRPr="00D409E4">
        <w:t xml:space="preserve">       -[no]w (no)</w:t>
      </w:r>
    </w:p>
    <w:p w14:paraId="06795ABD" w14:textId="77777777" w:rsidR="00FB1971" w:rsidRPr="00D409E4" w:rsidRDefault="00D7048D" w:rsidP="00F271C9">
      <w:pPr>
        <w:spacing w:line="276" w:lineRule="auto"/>
        <w:jc w:val="both"/>
      </w:pPr>
      <w:r w:rsidRPr="00D409E4">
        <w:t xml:space="preserve">              View </w:t>
      </w:r>
      <w:proofErr w:type="gramStart"/>
      <w:r w:rsidRPr="00D409E4">
        <w:t>output .</w:t>
      </w:r>
      <w:proofErr w:type="spellStart"/>
      <w:r w:rsidRPr="00D409E4">
        <w:t>xvg</w:t>
      </w:r>
      <w:proofErr w:type="spellEnd"/>
      <w:proofErr w:type="gramEnd"/>
      <w:r w:rsidRPr="00D409E4">
        <w:t>, .</w:t>
      </w:r>
      <w:proofErr w:type="spellStart"/>
      <w:r w:rsidRPr="00D409E4">
        <w:t>xpm</w:t>
      </w:r>
      <w:proofErr w:type="spellEnd"/>
      <w:r w:rsidRPr="00D409E4">
        <w:t>, .eps and .</w:t>
      </w:r>
      <w:proofErr w:type="spellStart"/>
      <w:r w:rsidRPr="00D409E4">
        <w:t>pdb</w:t>
      </w:r>
      <w:proofErr w:type="spellEnd"/>
      <w:r w:rsidRPr="00D409E4">
        <w:t xml:space="preserve"> files</w:t>
      </w:r>
    </w:p>
    <w:p w14:paraId="789AC625" w14:textId="77777777" w:rsidR="00FB1971" w:rsidRPr="00D409E4" w:rsidRDefault="00FB1971" w:rsidP="00F271C9">
      <w:pPr>
        <w:spacing w:line="276" w:lineRule="auto"/>
        <w:jc w:val="both"/>
      </w:pPr>
    </w:p>
    <w:p w14:paraId="64B07033" w14:textId="77777777" w:rsidR="00FB1971" w:rsidRPr="00D409E4" w:rsidRDefault="00D7048D" w:rsidP="00F271C9">
      <w:pPr>
        <w:spacing w:line="276" w:lineRule="auto"/>
        <w:jc w:val="both"/>
      </w:pPr>
      <w:r w:rsidRPr="00D409E4">
        <w:t xml:space="preserve">       -</w:t>
      </w:r>
      <w:proofErr w:type="spellStart"/>
      <w:r w:rsidRPr="00D409E4">
        <w:t>xvg</w:t>
      </w:r>
      <w:proofErr w:type="spellEnd"/>
      <w:r w:rsidRPr="00D409E4">
        <w:t xml:space="preserve"> &lt;</w:t>
      </w:r>
      <w:proofErr w:type="spellStart"/>
      <w:r w:rsidRPr="00D409E4">
        <w:t>enum</w:t>
      </w:r>
      <w:proofErr w:type="spellEnd"/>
      <w:r w:rsidRPr="00D409E4">
        <w:t>&gt; (</w:t>
      </w:r>
      <w:proofErr w:type="spellStart"/>
      <w:r w:rsidRPr="00D409E4">
        <w:t>xmgrace</w:t>
      </w:r>
      <w:proofErr w:type="spellEnd"/>
      <w:r w:rsidRPr="00D409E4">
        <w:t>)</w:t>
      </w:r>
    </w:p>
    <w:p w14:paraId="5FCD50FB" w14:textId="77777777" w:rsidR="00FB1971" w:rsidRPr="00D409E4" w:rsidRDefault="00D7048D" w:rsidP="00F271C9">
      <w:pPr>
        <w:spacing w:line="276" w:lineRule="auto"/>
        <w:jc w:val="both"/>
      </w:pPr>
      <w:r w:rsidRPr="00D409E4">
        <w:t xml:space="preserve">              </w:t>
      </w:r>
      <w:proofErr w:type="spellStart"/>
      <w:r w:rsidRPr="00D409E4">
        <w:t>xvg</w:t>
      </w:r>
      <w:proofErr w:type="spellEnd"/>
      <w:r w:rsidRPr="00D409E4">
        <w:t xml:space="preserve"> plot formatting: </w:t>
      </w:r>
      <w:proofErr w:type="spellStart"/>
      <w:r w:rsidRPr="00D409E4">
        <w:t>xmgrace</w:t>
      </w:r>
      <w:proofErr w:type="spellEnd"/>
      <w:r w:rsidRPr="00D409E4">
        <w:t xml:space="preserve">, </w:t>
      </w:r>
      <w:proofErr w:type="spellStart"/>
      <w:r w:rsidRPr="00D409E4">
        <w:t>xmgr</w:t>
      </w:r>
      <w:proofErr w:type="spellEnd"/>
      <w:r w:rsidRPr="00D409E4">
        <w:t>, none</w:t>
      </w:r>
    </w:p>
    <w:p w14:paraId="62A8A212" w14:textId="77777777" w:rsidR="00FB1971" w:rsidRPr="00D409E4" w:rsidRDefault="00FB1971" w:rsidP="00F271C9">
      <w:pPr>
        <w:spacing w:line="276" w:lineRule="auto"/>
        <w:jc w:val="both"/>
      </w:pPr>
    </w:p>
    <w:p w14:paraId="7A5E7429" w14:textId="77777777" w:rsidR="00FB1971" w:rsidRPr="00D409E4" w:rsidRDefault="00D7048D" w:rsidP="00F271C9">
      <w:pPr>
        <w:spacing w:line="276" w:lineRule="auto"/>
        <w:jc w:val="both"/>
      </w:pPr>
      <w:r w:rsidRPr="00D409E4">
        <w:t xml:space="preserve">       -</w:t>
      </w:r>
      <w:proofErr w:type="spellStart"/>
      <w:r w:rsidRPr="00D409E4">
        <w:t>Elj</w:t>
      </w:r>
      <w:proofErr w:type="spellEnd"/>
      <w:r w:rsidRPr="00D409E4">
        <w:t xml:space="preserve"> &lt;real&gt; (0)</w:t>
      </w:r>
    </w:p>
    <w:p w14:paraId="149B511E" w14:textId="77777777" w:rsidR="00FB1971" w:rsidRPr="00D409E4" w:rsidRDefault="00D7048D" w:rsidP="00F271C9">
      <w:pPr>
        <w:spacing w:line="276" w:lineRule="auto"/>
        <w:jc w:val="both"/>
      </w:pPr>
      <w:r w:rsidRPr="00D409E4">
        <w:t xml:space="preserve">              Lennard-Jones interaction between ligand and solvent</w:t>
      </w:r>
    </w:p>
    <w:p w14:paraId="2583A811" w14:textId="77777777" w:rsidR="00FB1971" w:rsidRPr="00D409E4" w:rsidRDefault="00FB1971" w:rsidP="00F271C9">
      <w:pPr>
        <w:spacing w:line="276" w:lineRule="auto"/>
        <w:jc w:val="both"/>
      </w:pPr>
    </w:p>
    <w:p w14:paraId="46D3688C" w14:textId="77777777" w:rsidR="00FB1971" w:rsidRPr="00D409E4" w:rsidRDefault="00D7048D" w:rsidP="00F271C9">
      <w:pPr>
        <w:spacing w:line="276" w:lineRule="auto"/>
        <w:jc w:val="both"/>
      </w:pPr>
      <w:r w:rsidRPr="00D409E4">
        <w:t xml:space="preserve">       -</w:t>
      </w:r>
      <w:proofErr w:type="spellStart"/>
      <w:r w:rsidRPr="00D409E4">
        <w:t>Eqq</w:t>
      </w:r>
      <w:proofErr w:type="spellEnd"/>
      <w:r w:rsidRPr="00D409E4">
        <w:t xml:space="preserve"> &lt;real&gt; (0)</w:t>
      </w:r>
    </w:p>
    <w:p w14:paraId="375E8A91" w14:textId="77777777" w:rsidR="00FB1971" w:rsidRPr="00D409E4" w:rsidRDefault="00D7048D" w:rsidP="00F271C9">
      <w:pPr>
        <w:spacing w:line="276" w:lineRule="auto"/>
        <w:jc w:val="both"/>
      </w:pPr>
      <w:r w:rsidRPr="00D409E4">
        <w:t xml:space="preserve">              Coulomb interaction between ligand and solvent</w:t>
      </w:r>
    </w:p>
    <w:p w14:paraId="40F6AFFF" w14:textId="77777777" w:rsidR="00FB1971" w:rsidRPr="00D409E4" w:rsidRDefault="00FB1971" w:rsidP="00F271C9">
      <w:pPr>
        <w:spacing w:line="276" w:lineRule="auto"/>
        <w:jc w:val="both"/>
      </w:pPr>
    </w:p>
    <w:p w14:paraId="52CAA2E0" w14:textId="77777777" w:rsidR="00FB1971" w:rsidRPr="00D409E4" w:rsidRDefault="00D7048D" w:rsidP="00F271C9">
      <w:pPr>
        <w:spacing w:line="276" w:lineRule="auto"/>
        <w:jc w:val="both"/>
      </w:pPr>
      <w:r w:rsidRPr="00D409E4">
        <w:t xml:space="preserve">       -</w:t>
      </w:r>
      <w:proofErr w:type="spellStart"/>
      <w:r w:rsidRPr="00D409E4">
        <w:t>Clj</w:t>
      </w:r>
      <w:proofErr w:type="spellEnd"/>
      <w:r w:rsidRPr="00D409E4">
        <w:t xml:space="preserve"> &lt;real&gt; (0.181)</w:t>
      </w:r>
    </w:p>
    <w:p w14:paraId="42D75207" w14:textId="77777777" w:rsidR="00FB1971" w:rsidRPr="00D409E4" w:rsidRDefault="00D7048D" w:rsidP="00F271C9">
      <w:pPr>
        <w:spacing w:line="276" w:lineRule="auto"/>
        <w:jc w:val="both"/>
      </w:pPr>
      <w:r w:rsidRPr="00D409E4">
        <w:t xml:space="preserve">              Factor in the LIE equation for Lennard-Jones component of energy</w:t>
      </w:r>
    </w:p>
    <w:p w14:paraId="5972AA89" w14:textId="77777777" w:rsidR="00FB1971" w:rsidRPr="00D409E4" w:rsidRDefault="00FB1971" w:rsidP="00F271C9">
      <w:pPr>
        <w:spacing w:line="276" w:lineRule="auto"/>
        <w:jc w:val="both"/>
      </w:pPr>
    </w:p>
    <w:p w14:paraId="1F053B5D" w14:textId="77777777" w:rsidR="00FB1971" w:rsidRPr="00D409E4" w:rsidRDefault="00D7048D" w:rsidP="00F271C9">
      <w:pPr>
        <w:spacing w:line="276" w:lineRule="auto"/>
        <w:jc w:val="both"/>
      </w:pPr>
      <w:r w:rsidRPr="00D409E4">
        <w:lastRenderedPageBreak/>
        <w:t xml:space="preserve">       -</w:t>
      </w:r>
      <w:proofErr w:type="spellStart"/>
      <w:r w:rsidRPr="00D409E4">
        <w:t>Cqq</w:t>
      </w:r>
      <w:proofErr w:type="spellEnd"/>
      <w:r w:rsidRPr="00D409E4">
        <w:t xml:space="preserve"> &lt;real&gt; (0.5)</w:t>
      </w:r>
    </w:p>
    <w:p w14:paraId="26C32059" w14:textId="77777777" w:rsidR="00FB1971" w:rsidRPr="00D409E4" w:rsidRDefault="00D7048D" w:rsidP="00F271C9">
      <w:pPr>
        <w:spacing w:line="276" w:lineRule="auto"/>
        <w:jc w:val="both"/>
      </w:pPr>
      <w:r w:rsidRPr="00D409E4">
        <w:t xml:space="preserve">              Factor in the LIE equation for Coulomb component of energy</w:t>
      </w:r>
    </w:p>
    <w:p w14:paraId="26BCCDB3" w14:textId="77777777" w:rsidR="00FB1971" w:rsidRPr="00D409E4" w:rsidRDefault="00FB1971" w:rsidP="00F271C9">
      <w:pPr>
        <w:spacing w:line="276" w:lineRule="auto"/>
        <w:jc w:val="both"/>
      </w:pPr>
    </w:p>
    <w:p w14:paraId="342C1DED" w14:textId="77777777" w:rsidR="00FB1971" w:rsidRPr="00D409E4" w:rsidRDefault="00D7048D" w:rsidP="00F271C9">
      <w:pPr>
        <w:spacing w:line="276" w:lineRule="auto"/>
        <w:jc w:val="both"/>
      </w:pPr>
      <w:r w:rsidRPr="00D409E4">
        <w:t xml:space="preserve">       -ligand &lt;string&gt; (none)</w:t>
      </w:r>
    </w:p>
    <w:p w14:paraId="1B84D508" w14:textId="77777777" w:rsidR="00FB1971" w:rsidRPr="00D409E4" w:rsidRDefault="00D7048D" w:rsidP="00F271C9">
      <w:pPr>
        <w:spacing w:line="276" w:lineRule="auto"/>
        <w:jc w:val="both"/>
      </w:pPr>
      <w:r w:rsidRPr="00D409E4">
        <w:t xml:space="preserve">              Name of the ligand in the energy file</w:t>
      </w:r>
    </w:p>
    <w:p w14:paraId="51ED55C4" w14:textId="77777777" w:rsidR="00FB1971" w:rsidRPr="00D409E4" w:rsidRDefault="00FB1971" w:rsidP="00F271C9">
      <w:pPr>
        <w:spacing w:line="276" w:lineRule="auto"/>
        <w:jc w:val="both"/>
      </w:pPr>
    </w:p>
    <w:p w14:paraId="19003372" w14:textId="77777777" w:rsidR="00FB1971" w:rsidRPr="00830543" w:rsidRDefault="00D7048D" w:rsidP="00F271C9">
      <w:pPr>
        <w:spacing w:line="276" w:lineRule="auto"/>
        <w:jc w:val="both"/>
        <w:rPr>
          <w:lang w:val="es-US"/>
        </w:rPr>
      </w:pPr>
      <w:r w:rsidRPr="00830543">
        <w:rPr>
          <w:lang w:val="es-US"/>
        </w:rPr>
        <w:t xml:space="preserve">El cálculo de una energía de interacción se realiza mediante la palabra clave energygrps en el archivo .mdp. A pesar de ser una palabra clave .mdp, los cálculos de energía de interacción no deben considerarse parte de una simulación normal. </w:t>
      </w:r>
    </w:p>
    <w:p w14:paraId="37C25DD4" w14:textId="77777777" w:rsidR="00FB1971" w:rsidRPr="00830543" w:rsidRDefault="00FB1971" w:rsidP="00F271C9">
      <w:pPr>
        <w:spacing w:line="276" w:lineRule="auto"/>
        <w:jc w:val="both"/>
        <w:rPr>
          <w:lang w:val="es-US"/>
        </w:rPr>
      </w:pPr>
    </w:p>
    <w:p w14:paraId="36965772" w14:textId="77777777" w:rsidR="00FB1971" w:rsidRPr="00830543" w:rsidRDefault="00D7048D" w:rsidP="00F271C9">
      <w:pPr>
        <w:spacing w:line="276" w:lineRule="auto"/>
        <w:jc w:val="both"/>
        <w:rPr>
          <w:lang w:val="es-US"/>
        </w:rPr>
      </w:pPr>
      <w:r w:rsidRPr="00830543">
        <w:rPr>
          <w:lang w:val="es-US"/>
        </w:rPr>
        <w:t xml:space="preserve">La descomposición de las energías de corto alcance es incompatible con la ejecución en una GPU y también ralentiza el cálculo innecesariamente. </w:t>
      </w:r>
    </w:p>
    <w:p w14:paraId="40A58A8E" w14:textId="77777777" w:rsidR="00FB1971" w:rsidRPr="00830543" w:rsidRDefault="00FB1971" w:rsidP="00F271C9">
      <w:pPr>
        <w:spacing w:line="276" w:lineRule="auto"/>
        <w:jc w:val="both"/>
        <w:rPr>
          <w:lang w:val="es-US"/>
        </w:rPr>
      </w:pPr>
    </w:p>
    <w:p w14:paraId="29C130C5" w14:textId="77777777" w:rsidR="00FB1971" w:rsidRPr="00830543" w:rsidRDefault="00D7048D" w:rsidP="00F271C9">
      <w:pPr>
        <w:spacing w:line="276" w:lineRule="auto"/>
        <w:jc w:val="both"/>
        <w:rPr>
          <w:lang w:val="es-US"/>
        </w:rPr>
      </w:pPr>
      <w:r w:rsidRPr="00830543">
        <w:rPr>
          <w:lang w:val="es-US"/>
        </w:rPr>
        <w:t>El módulo mdrun no necesita realizar este trabajo adicional para realizar una simulación válida. Como tal, solo calcule las energías de interacción como parte de su análisis, no su dinámica.</w:t>
      </w:r>
    </w:p>
    <w:p w14:paraId="7378BE78" w14:textId="77777777" w:rsidR="00FB1971" w:rsidRPr="00830543" w:rsidRDefault="00D7048D" w:rsidP="00F271C9">
      <w:pPr>
        <w:spacing w:line="276" w:lineRule="auto"/>
        <w:jc w:val="both"/>
        <w:rPr>
          <w:lang w:val="es-US"/>
        </w:rPr>
      </w:pPr>
      <w:r w:rsidRPr="00830543">
        <w:rPr>
          <w:lang w:val="es-US"/>
        </w:rPr>
        <w:t xml:space="preserve">Cree un nuevo </w:t>
      </w:r>
      <w:proofErr w:type="gramStart"/>
      <w:r w:rsidRPr="00830543">
        <w:rPr>
          <w:lang w:val="es-US"/>
        </w:rPr>
        <w:t>archivo .tpr</w:t>
      </w:r>
      <w:proofErr w:type="gramEnd"/>
      <w:r w:rsidRPr="00830543">
        <w:rPr>
          <w:lang w:val="es-US"/>
        </w:rPr>
        <w:t xml:space="preserve"> a partir de un archivo .mdp que tenga energygrps = Protein LIG definido, como este: </w:t>
      </w:r>
    </w:p>
    <w:p w14:paraId="7A2FF7AD" w14:textId="77777777" w:rsidR="00FB1971" w:rsidRPr="00830543" w:rsidRDefault="00FB1971" w:rsidP="00F271C9">
      <w:pPr>
        <w:spacing w:line="276" w:lineRule="auto"/>
        <w:jc w:val="both"/>
        <w:rPr>
          <w:lang w:val="es-US"/>
        </w:rPr>
      </w:pPr>
    </w:p>
    <w:tbl>
      <w:tblPr>
        <w:tblStyle w:val="afffffff8"/>
        <w:tblW w:w="0" w:type="auto"/>
        <w:tblInd w:w="0" w:type="dxa"/>
        <w:tblLayout w:type="fixed"/>
        <w:tblLook w:val="0600" w:firstRow="0" w:lastRow="0" w:firstColumn="0" w:lastColumn="0" w:noHBand="1" w:noVBand="1"/>
      </w:tblPr>
      <w:tblGrid>
        <w:gridCol w:w="10410"/>
      </w:tblGrid>
      <w:tr w:rsidR="00FB1971" w:rsidRPr="00830543" w14:paraId="62EBBAE1" w14:textId="77777777">
        <w:tc>
          <w:tcPr>
            <w:tcW w:w="10410" w:type="dxa"/>
            <w:shd w:val="clear" w:color="auto" w:fill="333333"/>
            <w:tcMar>
              <w:top w:w="100" w:type="dxa"/>
              <w:left w:w="100" w:type="dxa"/>
              <w:bottom w:w="100" w:type="dxa"/>
              <w:right w:w="100" w:type="dxa"/>
            </w:tcMar>
          </w:tcPr>
          <w:p w14:paraId="1D3DB23E" w14:textId="77777777" w:rsidR="00FB1971" w:rsidRPr="00830543" w:rsidRDefault="00D7048D" w:rsidP="00F271C9">
            <w:pPr>
              <w:spacing w:line="276" w:lineRule="auto"/>
              <w:jc w:val="both"/>
              <w:rPr>
                <w:lang w:val="es-US"/>
              </w:rPr>
            </w:pPr>
            <w:r w:rsidRPr="00830543">
              <w:rPr>
                <w:lang w:val="es-US"/>
              </w:rPr>
              <w:t>gmx grompp -f ie.mdp -c npt.gro -t npt.cpt -p topol.top -n index.ndx -o ie.tpr</w:t>
            </w:r>
          </w:p>
        </w:tc>
      </w:tr>
    </w:tbl>
    <w:p w14:paraId="086D3916" w14:textId="77777777" w:rsidR="00FB1971" w:rsidRPr="00830543" w:rsidRDefault="00FB1971" w:rsidP="00F271C9">
      <w:pPr>
        <w:spacing w:line="276" w:lineRule="auto"/>
        <w:jc w:val="both"/>
        <w:rPr>
          <w:lang w:val="es-US"/>
        </w:rPr>
      </w:pPr>
    </w:p>
    <w:p w14:paraId="6133B152" w14:textId="77777777" w:rsidR="00FB1971" w:rsidRPr="00830543" w:rsidRDefault="00D7048D" w:rsidP="00F271C9">
      <w:pPr>
        <w:spacing w:line="276" w:lineRule="auto"/>
        <w:jc w:val="both"/>
        <w:rPr>
          <w:lang w:val="es-US"/>
        </w:rPr>
      </w:pPr>
      <w:r w:rsidRPr="00830543">
        <w:rPr>
          <w:lang w:val="es-US"/>
        </w:rPr>
        <w:t xml:space="preserve">Luego, invoque mdrun con la opción -rerun para recalcular energías de la trayectoria de simulación existente: </w:t>
      </w:r>
    </w:p>
    <w:p w14:paraId="172676B3" w14:textId="77777777" w:rsidR="00FB1971" w:rsidRPr="00830543" w:rsidRDefault="00FB1971" w:rsidP="00F271C9">
      <w:pPr>
        <w:spacing w:line="276" w:lineRule="auto"/>
        <w:jc w:val="both"/>
        <w:rPr>
          <w:lang w:val="es-US"/>
        </w:rPr>
      </w:pPr>
    </w:p>
    <w:tbl>
      <w:tblPr>
        <w:tblStyle w:val="afffffff9"/>
        <w:tblW w:w="0" w:type="auto"/>
        <w:tblInd w:w="0" w:type="dxa"/>
        <w:tblLayout w:type="fixed"/>
        <w:tblLook w:val="0600" w:firstRow="0" w:lastRow="0" w:firstColumn="0" w:lastColumn="0" w:noHBand="1" w:noVBand="1"/>
      </w:tblPr>
      <w:tblGrid>
        <w:gridCol w:w="10410"/>
      </w:tblGrid>
      <w:tr w:rsidR="00FB1971" w:rsidRPr="00830543" w14:paraId="7590596D" w14:textId="77777777">
        <w:tc>
          <w:tcPr>
            <w:tcW w:w="10410" w:type="dxa"/>
            <w:shd w:val="clear" w:color="auto" w:fill="333333"/>
            <w:tcMar>
              <w:top w:w="100" w:type="dxa"/>
              <w:left w:w="100" w:type="dxa"/>
              <w:bottom w:w="100" w:type="dxa"/>
              <w:right w:w="100" w:type="dxa"/>
            </w:tcMar>
          </w:tcPr>
          <w:p w14:paraId="39A477AF" w14:textId="77777777" w:rsidR="00FB1971" w:rsidRPr="00830543" w:rsidRDefault="00D7048D" w:rsidP="00F271C9">
            <w:pPr>
              <w:spacing w:line="276" w:lineRule="auto"/>
              <w:jc w:val="both"/>
              <w:rPr>
                <w:lang w:val="es-US"/>
              </w:rPr>
            </w:pPr>
            <w:r w:rsidRPr="00830543">
              <w:rPr>
                <w:lang w:val="es-US"/>
              </w:rPr>
              <w:t xml:space="preserve">gmx mdrun -deffnm ie -rerun md_0_10.xtc -nb cpu </w:t>
            </w:r>
          </w:p>
        </w:tc>
      </w:tr>
    </w:tbl>
    <w:p w14:paraId="3DC3972B" w14:textId="77777777" w:rsidR="00FB1971" w:rsidRPr="00830543" w:rsidRDefault="00FB1971" w:rsidP="00F271C9">
      <w:pPr>
        <w:spacing w:line="276" w:lineRule="auto"/>
        <w:jc w:val="both"/>
        <w:rPr>
          <w:lang w:val="es-US"/>
        </w:rPr>
      </w:pPr>
    </w:p>
    <w:p w14:paraId="138B2E1B" w14:textId="77777777" w:rsidR="00FB1971" w:rsidRPr="00830543" w:rsidRDefault="00D7048D" w:rsidP="00F271C9">
      <w:pPr>
        <w:spacing w:line="276" w:lineRule="auto"/>
        <w:jc w:val="both"/>
        <w:rPr>
          <w:lang w:val="es-US"/>
        </w:rPr>
      </w:pPr>
      <w:r w:rsidRPr="00830543">
        <w:rPr>
          <w:lang w:val="es-US"/>
        </w:rPr>
        <w:t xml:space="preserve">Note el uso de -deffnm para leer ie.tpr y escribir todo archivos de salida a ie. * como sus nombres de archivo. La opción -rerun toma el nombre de la trayectoria para la que desea volver a calcular las energías, y -nb cpu le dice a mdrun que solo intente ejecutarse en el hardware de la CPU e ignore cualquier GPU que pueda estar disponible. Como se indicó anteriormente, este tipo de cálculo no se puede realizar en una GPU. La repetición debe ser muy rápida, y se completará en solo unos minutos. Extraiga los términos de energía de interés a través del módulo de energía. </w:t>
      </w:r>
    </w:p>
    <w:p w14:paraId="5D748159" w14:textId="77777777" w:rsidR="00FB1971" w:rsidRPr="00830543" w:rsidRDefault="00FB1971" w:rsidP="00F271C9">
      <w:pPr>
        <w:spacing w:line="276" w:lineRule="auto"/>
        <w:jc w:val="both"/>
        <w:rPr>
          <w:lang w:val="es-US"/>
        </w:rPr>
      </w:pPr>
    </w:p>
    <w:p w14:paraId="59930E5E" w14:textId="77777777" w:rsidR="00FB1971" w:rsidRPr="00830543" w:rsidRDefault="00D7048D" w:rsidP="00F271C9">
      <w:pPr>
        <w:spacing w:line="276" w:lineRule="auto"/>
        <w:jc w:val="both"/>
        <w:rPr>
          <w:lang w:val="es-US"/>
        </w:rPr>
      </w:pPr>
      <w:r w:rsidRPr="00830543">
        <w:rPr>
          <w:lang w:val="es-US"/>
        </w:rPr>
        <w:t>Los términos que nos interesan son Coul-SR: Protein-LIG y LJ-SR: Protein-LIG.</w:t>
      </w:r>
    </w:p>
    <w:p w14:paraId="799B2095" w14:textId="77777777" w:rsidR="00FB1971" w:rsidRPr="00830543" w:rsidRDefault="00FB1971" w:rsidP="00F271C9">
      <w:pPr>
        <w:spacing w:line="276" w:lineRule="auto"/>
        <w:jc w:val="both"/>
        <w:rPr>
          <w:lang w:val="es-US"/>
        </w:rPr>
      </w:pPr>
    </w:p>
    <w:tbl>
      <w:tblPr>
        <w:tblStyle w:val="afffffffa"/>
        <w:tblW w:w="0" w:type="auto"/>
        <w:tblInd w:w="0" w:type="dxa"/>
        <w:tblLayout w:type="fixed"/>
        <w:tblLook w:val="0600" w:firstRow="0" w:lastRow="0" w:firstColumn="0" w:lastColumn="0" w:noHBand="1" w:noVBand="1"/>
      </w:tblPr>
      <w:tblGrid>
        <w:gridCol w:w="10410"/>
      </w:tblGrid>
      <w:tr w:rsidR="00FB1971" w:rsidRPr="00D409E4" w14:paraId="185FE0C8" w14:textId="77777777">
        <w:tc>
          <w:tcPr>
            <w:tcW w:w="10410" w:type="dxa"/>
            <w:shd w:val="clear" w:color="auto" w:fill="333333"/>
            <w:tcMar>
              <w:top w:w="100" w:type="dxa"/>
              <w:left w:w="100" w:type="dxa"/>
              <w:bottom w:w="100" w:type="dxa"/>
              <w:right w:w="100" w:type="dxa"/>
            </w:tcMar>
          </w:tcPr>
          <w:p w14:paraId="4F3DFEAC" w14:textId="77777777" w:rsidR="00FB1971" w:rsidRPr="00D409E4" w:rsidRDefault="00D7048D" w:rsidP="00F271C9">
            <w:pPr>
              <w:spacing w:line="276" w:lineRule="auto"/>
              <w:jc w:val="both"/>
            </w:pPr>
            <w:proofErr w:type="spellStart"/>
            <w:r w:rsidRPr="00D409E4">
              <w:t>gmx</w:t>
            </w:r>
            <w:proofErr w:type="spellEnd"/>
            <w:r w:rsidRPr="00D409E4">
              <w:t xml:space="preserve"> energy -f </w:t>
            </w:r>
            <w:proofErr w:type="spellStart"/>
            <w:r w:rsidRPr="00D409E4">
              <w:t>ie.edr</w:t>
            </w:r>
            <w:proofErr w:type="spellEnd"/>
            <w:r w:rsidRPr="00D409E4">
              <w:t xml:space="preserve"> -o </w:t>
            </w:r>
            <w:proofErr w:type="spellStart"/>
            <w:r w:rsidRPr="00D409E4">
              <w:t>integration_energy.xvg</w:t>
            </w:r>
            <w:proofErr w:type="spellEnd"/>
          </w:p>
        </w:tc>
      </w:tr>
    </w:tbl>
    <w:p w14:paraId="313F1965" w14:textId="77777777" w:rsidR="00FB1971" w:rsidRPr="00D409E4" w:rsidRDefault="00FB1971" w:rsidP="00F271C9">
      <w:pPr>
        <w:spacing w:line="276" w:lineRule="auto"/>
        <w:jc w:val="both"/>
      </w:pPr>
    </w:p>
    <w:p w14:paraId="5CBE0F22" w14:textId="77777777" w:rsidR="00FB1971" w:rsidRPr="00D409E4" w:rsidRDefault="00FB1971" w:rsidP="00F271C9">
      <w:pPr>
        <w:spacing w:line="276" w:lineRule="auto"/>
        <w:jc w:val="both"/>
      </w:pPr>
    </w:p>
    <w:p w14:paraId="02576438" w14:textId="77777777" w:rsidR="00FB1971" w:rsidRPr="00830543" w:rsidRDefault="00D7048D" w:rsidP="00F271C9">
      <w:pPr>
        <w:spacing w:line="276" w:lineRule="auto"/>
        <w:jc w:val="both"/>
        <w:rPr>
          <w:lang w:val="es-US"/>
        </w:rPr>
      </w:pPr>
      <w:r w:rsidRPr="00830543">
        <w:rPr>
          <w:lang w:val="es-US"/>
        </w:rPr>
        <w:t>Tomemos la siguiente molécula ya estudiada,</w:t>
      </w:r>
    </w:p>
    <w:p w14:paraId="6DAC7C27" w14:textId="77777777" w:rsidR="00FB1971" w:rsidRPr="00830543" w:rsidRDefault="00FB1971" w:rsidP="00F271C9">
      <w:pPr>
        <w:spacing w:line="276" w:lineRule="auto"/>
        <w:jc w:val="both"/>
        <w:rPr>
          <w:lang w:val="es-US"/>
        </w:rPr>
      </w:pPr>
    </w:p>
    <w:p w14:paraId="0D23CCC6" w14:textId="77777777" w:rsidR="00FB1971" w:rsidRPr="00D409E4" w:rsidRDefault="00D7048D" w:rsidP="00F271C9">
      <w:pPr>
        <w:spacing w:line="276" w:lineRule="auto"/>
        <w:jc w:val="both"/>
      </w:pPr>
      <w:r w:rsidRPr="00D409E4">
        <w:rPr>
          <w:noProof/>
        </w:rPr>
        <w:lastRenderedPageBreak/>
        <w:drawing>
          <wp:inline distT="0" distB="0" distL="0" distR="0" wp14:anchorId="18394B21" wp14:editId="6903F9F7">
            <wp:extent cx="1932940" cy="1575435"/>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17"/>
                    <a:srcRect/>
                    <a:stretch>
                      <a:fillRect/>
                    </a:stretch>
                  </pic:blipFill>
                  <pic:spPr>
                    <a:xfrm>
                      <a:off x="0" y="0"/>
                      <a:ext cx="1932940" cy="1575435"/>
                    </a:xfrm>
                    <a:prstGeom prst="rect">
                      <a:avLst/>
                    </a:prstGeom>
                    <a:ln/>
                  </pic:spPr>
                </pic:pic>
              </a:graphicData>
            </a:graphic>
          </wp:inline>
        </w:drawing>
      </w:r>
    </w:p>
    <w:p w14:paraId="31738200" w14:textId="77777777" w:rsidR="00FB1971" w:rsidRPr="00D409E4" w:rsidRDefault="00FB1971" w:rsidP="00F271C9">
      <w:pPr>
        <w:spacing w:line="276" w:lineRule="auto"/>
        <w:jc w:val="both"/>
      </w:pPr>
    </w:p>
    <w:p w14:paraId="374F0B13" w14:textId="77777777" w:rsidR="00FB1971" w:rsidRPr="00830543" w:rsidRDefault="00D7048D" w:rsidP="00F271C9">
      <w:pPr>
        <w:spacing w:line="276" w:lineRule="auto"/>
        <w:jc w:val="both"/>
        <w:rPr>
          <w:lang w:val="es-US"/>
        </w:rPr>
      </w:pPr>
      <w:r w:rsidRPr="00830543">
        <w:rPr>
          <w:lang w:val="es-US"/>
        </w:rPr>
        <w:t>Al haber sido estudiada como ligando, se tiene preparado el ITP y el PDB ya formateado con la estructura necesaria. Asi, se creará un sistema nuevo a través del protocolo empleado en el caso de la simulación de una molécula en agua. La secuencia de cálculos para la molécula del ligando es:</w:t>
      </w:r>
    </w:p>
    <w:p w14:paraId="6E689FE8" w14:textId="77777777" w:rsidR="00FB1971" w:rsidRPr="00830543" w:rsidRDefault="00FB1971" w:rsidP="00F271C9">
      <w:pPr>
        <w:spacing w:line="276" w:lineRule="auto"/>
        <w:jc w:val="both"/>
        <w:rPr>
          <w:lang w:val="es-US"/>
        </w:rPr>
      </w:pPr>
    </w:p>
    <w:tbl>
      <w:tblPr>
        <w:tblStyle w:val="afffffffb"/>
        <w:tblW w:w="0" w:type="auto"/>
        <w:tblInd w:w="0" w:type="dxa"/>
        <w:tblLayout w:type="fixed"/>
        <w:tblLook w:val="0600" w:firstRow="0" w:lastRow="0" w:firstColumn="0" w:lastColumn="0" w:noHBand="1" w:noVBand="1"/>
      </w:tblPr>
      <w:tblGrid>
        <w:gridCol w:w="10410"/>
      </w:tblGrid>
      <w:tr w:rsidR="00FB1971" w:rsidRPr="00830543" w14:paraId="1E8CEF14" w14:textId="77777777">
        <w:tc>
          <w:tcPr>
            <w:tcW w:w="10410" w:type="dxa"/>
            <w:shd w:val="clear" w:color="auto" w:fill="333333"/>
            <w:tcMar>
              <w:top w:w="100" w:type="dxa"/>
              <w:left w:w="100" w:type="dxa"/>
              <w:bottom w:w="100" w:type="dxa"/>
              <w:right w:w="100" w:type="dxa"/>
            </w:tcMar>
          </w:tcPr>
          <w:p w14:paraId="3ECB767A" w14:textId="77777777" w:rsidR="00FB1971" w:rsidRPr="00830543" w:rsidRDefault="00D7048D" w:rsidP="00F271C9">
            <w:pPr>
              <w:spacing w:line="276" w:lineRule="auto"/>
              <w:jc w:val="both"/>
              <w:rPr>
                <w:lang w:val="es-US"/>
              </w:rPr>
            </w:pPr>
            <w:r w:rsidRPr="00830543">
              <w:rPr>
                <w:lang w:val="es-US"/>
              </w:rPr>
              <w:t>#Caja y solvatación</w:t>
            </w:r>
            <w:r w:rsidRPr="00830543">
              <w:rPr>
                <w:lang w:val="es-US"/>
              </w:rPr>
              <w:br/>
            </w:r>
            <w:r w:rsidRPr="00830543">
              <w:rPr>
                <w:lang w:val="es-US"/>
              </w:rPr>
              <w:br/>
              <w:t>gmx insert-molecules -ci ligand.pdb -nmol 1 -box 1 1 1 -o ligand_box.pdb</w:t>
            </w:r>
            <w:r w:rsidRPr="00830543">
              <w:rPr>
                <w:lang w:val="es-US"/>
              </w:rPr>
              <w:br/>
            </w:r>
            <w:r w:rsidRPr="00830543">
              <w:rPr>
                <w:lang w:val="es-US"/>
              </w:rPr>
              <w:br/>
              <w:t>gmx editconf -f ligand_box.pdb -o ligand_box_pre.pdb -c -d 1 -bt dodecahedron</w:t>
            </w:r>
            <w:r w:rsidRPr="00830543">
              <w:rPr>
                <w:lang w:val="es-US"/>
              </w:rPr>
              <w:br/>
            </w:r>
            <w:r w:rsidRPr="00830543">
              <w:rPr>
                <w:lang w:val="es-US"/>
              </w:rPr>
              <w:br/>
              <w:t>gmx solvate -cp ligand_box_pre.pdb -p ligand.top -o ligand_solv.pdb</w:t>
            </w:r>
            <w:r w:rsidRPr="00830543">
              <w:rPr>
                <w:lang w:val="es-US"/>
              </w:rPr>
              <w:br/>
            </w:r>
            <w:r w:rsidRPr="00830543">
              <w:rPr>
                <w:lang w:val="es-US"/>
              </w:rPr>
              <w:br/>
              <w:t>#Minimización</w:t>
            </w:r>
            <w:r w:rsidRPr="00830543">
              <w:rPr>
                <w:lang w:val="es-US"/>
              </w:rPr>
              <w:br/>
            </w:r>
            <w:r w:rsidRPr="00830543">
              <w:rPr>
                <w:lang w:val="es-US"/>
              </w:rPr>
              <w:br/>
              <w:t>gmx grompp -f ligand_em.mdp -c ligand_solv.pdb -p ligand.top -o ligand_em.tpr</w:t>
            </w:r>
            <w:r w:rsidRPr="00830543">
              <w:rPr>
                <w:lang w:val="es-US"/>
              </w:rPr>
              <w:br/>
            </w:r>
            <w:r w:rsidRPr="00830543">
              <w:rPr>
                <w:lang w:val="es-US"/>
              </w:rPr>
              <w:br/>
              <w:t>gmx mdrun -v -deffnm ligand_em</w:t>
            </w:r>
            <w:r w:rsidRPr="00830543">
              <w:rPr>
                <w:lang w:val="es-US"/>
              </w:rPr>
              <w:br/>
            </w:r>
            <w:r w:rsidRPr="00830543">
              <w:rPr>
                <w:lang w:val="es-US"/>
              </w:rPr>
              <w:br/>
              <w:t>#Equilibrado isotérmico  NVT</w:t>
            </w:r>
            <w:r w:rsidRPr="00830543">
              <w:rPr>
                <w:lang w:val="es-US"/>
              </w:rPr>
              <w:br/>
            </w:r>
            <w:r w:rsidRPr="00830543">
              <w:rPr>
                <w:lang w:val="es-US"/>
              </w:rPr>
              <w:br/>
              <w:t>gmx grompp -f ligand_nvt.mdp -c ligand_em.gro -p ligand.top -o ligand_nvt.tpr</w:t>
            </w:r>
            <w:r w:rsidRPr="00830543">
              <w:rPr>
                <w:lang w:val="es-US"/>
              </w:rPr>
              <w:br/>
            </w:r>
            <w:r w:rsidRPr="00830543">
              <w:rPr>
                <w:lang w:val="es-US"/>
              </w:rPr>
              <w:br/>
              <w:t>gmx mdrun -v -deffnm ligand_nvt</w:t>
            </w:r>
            <w:r w:rsidRPr="00830543">
              <w:rPr>
                <w:lang w:val="es-US"/>
              </w:rPr>
              <w:br/>
            </w:r>
            <w:r w:rsidRPr="00830543">
              <w:rPr>
                <w:lang w:val="es-US"/>
              </w:rPr>
              <w:br/>
              <w:t>#Equilibrado isobárico NPT</w:t>
            </w:r>
            <w:r w:rsidRPr="00830543">
              <w:rPr>
                <w:lang w:val="es-US"/>
              </w:rPr>
              <w:br/>
            </w:r>
            <w:r w:rsidRPr="00830543">
              <w:rPr>
                <w:lang w:val="es-US"/>
              </w:rPr>
              <w:br/>
              <w:t>gmx grompp -f ligand_npt.mdp -c ligand_nvt.gro -t ligand_nvt.cpt -p ligand.top -o ligand_npt.tpr</w:t>
            </w:r>
            <w:r w:rsidRPr="00830543">
              <w:rPr>
                <w:lang w:val="es-US"/>
              </w:rPr>
              <w:br/>
            </w:r>
            <w:r w:rsidRPr="00830543">
              <w:rPr>
                <w:lang w:val="es-US"/>
              </w:rPr>
              <w:br/>
              <w:t>gmx mdrun -v -deffnm ligand_npt</w:t>
            </w:r>
            <w:r w:rsidRPr="00830543">
              <w:rPr>
                <w:lang w:val="es-US"/>
              </w:rPr>
              <w:br/>
            </w:r>
            <w:r w:rsidRPr="00830543">
              <w:rPr>
                <w:lang w:val="es-US"/>
              </w:rPr>
              <w:br/>
              <w:t>#Corrida MD</w:t>
            </w:r>
            <w:r w:rsidRPr="00830543">
              <w:rPr>
                <w:lang w:val="es-US"/>
              </w:rPr>
              <w:br/>
            </w:r>
            <w:r w:rsidRPr="00830543">
              <w:rPr>
                <w:lang w:val="es-US"/>
              </w:rPr>
              <w:lastRenderedPageBreak/>
              <w:br/>
              <w:t>gmx grompp -f ligand_md.mdp -c ligand_npt.gro -t ligand_npt.cpt -p ligand.top -o ligand_md.tpr</w:t>
            </w:r>
            <w:r w:rsidRPr="00830543">
              <w:rPr>
                <w:lang w:val="es-US"/>
              </w:rPr>
              <w:br/>
            </w:r>
            <w:r w:rsidRPr="00830543">
              <w:rPr>
                <w:lang w:val="es-US"/>
              </w:rPr>
              <w:br/>
              <w:t>gmx mdrun -v -deffnm ligand_md</w:t>
            </w:r>
          </w:p>
        </w:tc>
      </w:tr>
    </w:tbl>
    <w:p w14:paraId="1FBC940E" w14:textId="77777777" w:rsidR="00FB1971" w:rsidRPr="00830543" w:rsidRDefault="00FB1971" w:rsidP="00F271C9">
      <w:pPr>
        <w:spacing w:line="276" w:lineRule="auto"/>
        <w:jc w:val="both"/>
        <w:rPr>
          <w:lang w:val="es-US"/>
        </w:rPr>
      </w:pPr>
    </w:p>
    <w:p w14:paraId="2088A2FF" w14:textId="77777777" w:rsidR="00FB1971" w:rsidRPr="00830543" w:rsidRDefault="00D7048D" w:rsidP="00F271C9">
      <w:pPr>
        <w:spacing w:line="276" w:lineRule="auto"/>
        <w:jc w:val="both"/>
        <w:rPr>
          <w:lang w:val="es-US"/>
        </w:rPr>
      </w:pPr>
      <w:r w:rsidRPr="00830543">
        <w:rPr>
          <w:lang w:val="es-US"/>
        </w:rPr>
        <w:t>Cálculo LIE propiamente dicho</w:t>
      </w:r>
    </w:p>
    <w:p w14:paraId="34E1D62C" w14:textId="77777777" w:rsidR="00FB1971" w:rsidRPr="00830543" w:rsidRDefault="00FB1971" w:rsidP="00F271C9">
      <w:pPr>
        <w:spacing w:line="276" w:lineRule="auto"/>
        <w:jc w:val="both"/>
        <w:rPr>
          <w:lang w:val="es-US"/>
        </w:rPr>
      </w:pPr>
    </w:p>
    <w:p w14:paraId="56E21F0A" w14:textId="77777777" w:rsidR="00FB1971" w:rsidRPr="00830543" w:rsidRDefault="00D7048D" w:rsidP="00F271C9">
      <w:pPr>
        <w:spacing w:line="276" w:lineRule="auto"/>
        <w:jc w:val="both"/>
        <w:rPr>
          <w:lang w:val="es-US"/>
        </w:rPr>
      </w:pPr>
      <w:r w:rsidRPr="00830543">
        <w:rPr>
          <w:lang w:val="es-US"/>
        </w:rPr>
        <w:t>Extracción de las energías de interacción entre ligando y agua</w:t>
      </w:r>
    </w:p>
    <w:p w14:paraId="3BCDA04B" w14:textId="77777777" w:rsidR="00FB1971" w:rsidRPr="00830543" w:rsidRDefault="00FB1971" w:rsidP="00F271C9">
      <w:pPr>
        <w:spacing w:line="276" w:lineRule="auto"/>
        <w:jc w:val="both"/>
        <w:rPr>
          <w:lang w:val="es-US"/>
        </w:rPr>
      </w:pPr>
    </w:p>
    <w:tbl>
      <w:tblPr>
        <w:tblStyle w:val="afffffffc"/>
        <w:tblW w:w="0" w:type="auto"/>
        <w:tblInd w:w="0" w:type="dxa"/>
        <w:tblLayout w:type="fixed"/>
        <w:tblLook w:val="0600" w:firstRow="0" w:lastRow="0" w:firstColumn="0" w:lastColumn="0" w:noHBand="1" w:noVBand="1"/>
      </w:tblPr>
      <w:tblGrid>
        <w:gridCol w:w="10410"/>
      </w:tblGrid>
      <w:tr w:rsidR="00FB1971" w:rsidRPr="00D409E4" w14:paraId="2A17D54E" w14:textId="77777777">
        <w:tc>
          <w:tcPr>
            <w:tcW w:w="10410" w:type="dxa"/>
            <w:shd w:val="clear" w:color="auto" w:fill="333333"/>
            <w:tcMar>
              <w:top w:w="100" w:type="dxa"/>
              <w:left w:w="100" w:type="dxa"/>
              <w:bottom w:w="100" w:type="dxa"/>
              <w:right w:w="100" w:type="dxa"/>
            </w:tcMar>
          </w:tcPr>
          <w:p w14:paraId="5A8B3908" w14:textId="77777777" w:rsidR="00FB1971" w:rsidRPr="00D409E4" w:rsidRDefault="00D7048D" w:rsidP="00F271C9">
            <w:pPr>
              <w:spacing w:line="276" w:lineRule="auto"/>
              <w:jc w:val="both"/>
            </w:pPr>
            <w:proofErr w:type="spellStart"/>
            <w:r w:rsidRPr="00D409E4">
              <w:t>gmx</w:t>
            </w:r>
            <w:proofErr w:type="spellEnd"/>
            <w:r w:rsidRPr="00D409E4">
              <w:t xml:space="preserve"> energy -s </w:t>
            </w:r>
            <w:proofErr w:type="spellStart"/>
            <w:r w:rsidRPr="00D409E4">
              <w:t>ligand_md.tpr</w:t>
            </w:r>
            <w:proofErr w:type="spellEnd"/>
            <w:r w:rsidRPr="00D409E4">
              <w:t xml:space="preserve"> -f </w:t>
            </w:r>
            <w:proofErr w:type="spellStart"/>
            <w:r w:rsidRPr="00D409E4">
              <w:t>ligand_md.edr</w:t>
            </w:r>
            <w:proofErr w:type="spellEnd"/>
          </w:p>
        </w:tc>
      </w:tr>
    </w:tbl>
    <w:p w14:paraId="6F5ECC4D" w14:textId="77777777" w:rsidR="00FB1971" w:rsidRPr="00D409E4" w:rsidRDefault="00FB1971" w:rsidP="00F271C9">
      <w:pPr>
        <w:spacing w:line="276" w:lineRule="auto"/>
        <w:jc w:val="both"/>
      </w:pPr>
    </w:p>
    <w:p w14:paraId="22D0A44E" w14:textId="77777777" w:rsidR="00FB1971" w:rsidRPr="00D409E4" w:rsidRDefault="00FB1971" w:rsidP="00F271C9">
      <w:pPr>
        <w:spacing w:line="276" w:lineRule="auto"/>
        <w:jc w:val="both"/>
      </w:pPr>
    </w:p>
    <w:p w14:paraId="393C0167" w14:textId="77777777" w:rsidR="00FB1971" w:rsidRPr="00D409E4" w:rsidRDefault="00FB1971" w:rsidP="00F271C9">
      <w:pPr>
        <w:spacing w:line="276" w:lineRule="auto"/>
        <w:jc w:val="both"/>
      </w:pPr>
    </w:p>
    <w:p w14:paraId="4E0EA7AE" w14:textId="77777777" w:rsidR="00FB1971" w:rsidRPr="00D409E4" w:rsidRDefault="00D7048D" w:rsidP="00F271C9">
      <w:pPr>
        <w:spacing w:line="276" w:lineRule="auto"/>
        <w:jc w:val="both"/>
      </w:pPr>
      <w:r w:rsidRPr="00D409E4">
        <w:t>End your selection with an empty line or a zero.</w:t>
      </w:r>
    </w:p>
    <w:p w14:paraId="2343A131" w14:textId="77777777" w:rsidR="00FB1971" w:rsidRPr="00D409E4" w:rsidRDefault="00FB1971" w:rsidP="00F271C9">
      <w:pPr>
        <w:spacing w:line="276" w:lineRule="auto"/>
        <w:jc w:val="both"/>
      </w:pPr>
    </w:p>
    <w:p w14:paraId="748BAC9D" w14:textId="77777777" w:rsidR="00FB1971" w:rsidRPr="00D409E4" w:rsidRDefault="00D7048D" w:rsidP="00F271C9">
      <w:pPr>
        <w:spacing w:line="276" w:lineRule="auto"/>
        <w:jc w:val="both"/>
      </w:pPr>
      <w:r w:rsidRPr="00D409E4">
        <w:t>-------------------------------------------------------------------</w:t>
      </w:r>
    </w:p>
    <w:p w14:paraId="2D69FEBE" w14:textId="77777777" w:rsidR="00FB1971" w:rsidRPr="00D409E4" w:rsidRDefault="00FB1971" w:rsidP="00F271C9">
      <w:pPr>
        <w:spacing w:line="276" w:lineRule="auto"/>
        <w:jc w:val="both"/>
      </w:pPr>
    </w:p>
    <w:p w14:paraId="565E94AA" w14:textId="77777777" w:rsidR="00FB1971" w:rsidRPr="00D409E4" w:rsidRDefault="00D7048D" w:rsidP="00F271C9">
      <w:pPr>
        <w:spacing w:line="276" w:lineRule="auto"/>
        <w:jc w:val="both"/>
      </w:pPr>
      <w:proofErr w:type="gramStart"/>
      <w:r w:rsidRPr="00D409E4">
        <w:t>1  Angle</w:t>
      </w:r>
      <w:proofErr w:type="gramEnd"/>
      <w:r w:rsidRPr="00D409E4">
        <w:t xml:space="preserve">            2  Proper-</w:t>
      </w:r>
      <w:proofErr w:type="spellStart"/>
      <w:r w:rsidRPr="00D409E4">
        <w:t>Dih</w:t>
      </w:r>
      <w:proofErr w:type="spellEnd"/>
      <w:r w:rsidRPr="00D409E4">
        <w:t xml:space="preserve">.      </w:t>
      </w:r>
      <w:proofErr w:type="gramStart"/>
      <w:r w:rsidRPr="00D409E4">
        <w:t>3  Improper</w:t>
      </w:r>
      <w:proofErr w:type="gramEnd"/>
      <w:r w:rsidRPr="00D409E4">
        <w:t>-</w:t>
      </w:r>
      <w:proofErr w:type="spellStart"/>
      <w:r w:rsidRPr="00D409E4">
        <w:t>Dih</w:t>
      </w:r>
      <w:proofErr w:type="spellEnd"/>
      <w:r w:rsidRPr="00D409E4">
        <w:t xml:space="preserve">.    </w:t>
      </w:r>
      <w:proofErr w:type="gramStart"/>
      <w:r w:rsidRPr="00D409E4">
        <w:t>4  LJ</w:t>
      </w:r>
      <w:proofErr w:type="gramEnd"/>
      <w:r w:rsidRPr="00D409E4">
        <w:t>-14</w:t>
      </w:r>
    </w:p>
    <w:p w14:paraId="057A2F34" w14:textId="77777777" w:rsidR="00FB1971" w:rsidRPr="00D409E4" w:rsidRDefault="00D7048D" w:rsidP="00F271C9">
      <w:pPr>
        <w:spacing w:line="276" w:lineRule="auto"/>
        <w:jc w:val="both"/>
      </w:pPr>
      <w:proofErr w:type="gramStart"/>
      <w:r w:rsidRPr="00D409E4">
        <w:t>5  Coulomb</w:t>
      </w:r>
      <w:proofErr w:type="gramEnd"/>
      <w:r w:rsidRPr="00D409E4">
        <w:t xml:space="preserve">-14       6  LJ-(SR)          7  </w:t>
      </w:r>
      <w:proofErr w:type="spellStart"/>
      <w:r w:rsidRPr="00D409E4">
        <w:t>Disper</w:t>
      </w:r>
      <w:proofErr w:type="spellEnd"/>
      <w:r w:rsidRPr="00D409E4">
        <w:t xml:space="preserve">.-corr.    </w:t>
      </w:r>
      <w:proofErr w:type="gramStart"/>
      <w:r w:rsidRPr="00D409E4">
        <w:t>8  Coulomb</w:t>
      </w:r>
      <w:proofErr w:type="gramEnd"/>
      <w:r w:rsidRPr="00D409E4">
        <w:t>-(SR)</w:t>
      </w:r>
    </w:p>
    <w:p w14:paraId="3B719184" w14:textId="77777777" w:rsidR="00FB1971" w:rsidRPr="00D409E4" w:rsidRDefault="00D7048D" w:rsidP="00F271C9">
      <w:pPr>
        <w:spacing w:line="276" w:lineRule="auto"/>
        <w:jc w:val="both"/>
      </w:pPr>
      <w:proofErr w:type="gramStart"/>
      <w:r w:rsidRPr="00D409E4">
        <w:t xml:space="preserve">9  </w:t>
      </w:r>
      <w:proofErr w:type="spellStart"/>
      <w:r w:rsidRPr="00D409E4">
        <w:t>Coul</w:t>
      </w:r>
      <w:proofErr w:type="spellEnd"/>
      <w:proofErr w:type="gramEnd"/>
      <w:r w:rsidRPr="00D409E4">
        <w:t xml:space="preserve">.-recip.    </w:t>
      </w:r>
      <w:proofErr w:type="gramStart"/>
      <w:r w:rsidRPr="00D409E4">
        <w:t>10  Potential</w:t>
      </w:r>
      <w:proofErr w:type="gramEnd"/>
      <w:r w:rsidRPr="00D409E4">
        <w:t xml:space="preserve">       11  Kinetic-En.     </w:t>
      </w:r>
      <w:proofErr w:type="gramStart"/>
      <w:r w:rsidRPr="00D409E4">
        <w:t>12  Total</w:t>
      </w:r>
      <w:proofErr w:type="gramEnd"/>
      <w:r w:rsidRPr="00D409E4">
        <w:t>-Energy</w:t>
      </w:r>
    </w:p>
    <w:p w14:paraId="0EE85491" w14:textId="77777777" w:rsidR="00FB1971" w:rsidRPr="00D409E4" w:rsidRDefault="00D7048D" w:rsidP="00F271C9">
      <w:pPr>
        <w:spacing w:line="276" w:lineRule="auto"/>
        <w:jc w:val="both"/>
      </w:pPr>
      <w:proofErr w:type="gramStart"/>
      <w:r w:rsidRPr="00D409E4">
        <w:t>13  Conserved</w:t>
      </w:r>
      <w:proofErr w:type="gramEnd"/>
      <w:r w:rsidRPr="00D409E4">
        <w:t xml:space="preserve">-En.   </w:t>
      </w:r>
      <w:proofErr w:type="gramStart"/>
      <w:r w:rsidRPr="00D409E4">
        <w:t>14  Temperature</w:t>
      </w:r>
      <w:proofErr w:type="gramEnd"/>
      <w:r w:rsidRPr="00D409E4">
        <w:t xml:space="preserve">     15  Pres.-DC        16  Pressure</w:t>
      </w:r>
    </w:p>
    <w:p w14:paraId="0200E977" w14:textId="77777777" w:rsidR="00FB1971" w:rsidRPr="00D409E4" w:rsidRDefault="00D7048D" w:rsidP="00F271C9">
      <w:pPr>
        <w:spacing w:line="276" w:lineRule="auto"/>
        <w:jc w:val="both"/>
      </w:pPr>
      <w:proofErr w:type="gramStart"/>
      <w:r w:rsidRPr="00D409E4">
        <w:t>17  Constr.</w:t>
      </w:r>
      <w:proofErr w:type="gramEnd"/>
      <w:r w:rsidRPr="00D409E4">
        <w:t>-</w:t>
      </w:r>
      <w:proofErr w:type="spellStart"/>
      <w:r w:rsidRPr="00D409E4">
        <w:t>rmsd</w:t>
      </w:r>
      <w:proofErr w:type="spellEnd"/>
      <w:r w:rsidRPr="00D409E4">
        <w:t xml:space="preserve">    18  Box-X           19  Box-Y           20  Box-Z</w:t>
      </w:r>
    </w:p>
    <w:p w14:paraId="780922D7" w14:textId="77777777" w:rsidR="00FB1971" w:rsidRPr="00D409E4" w:rsidRDefault="00D7048D" w:rsidP="00F271C9">
      <w:pPr>
        <w:spacing w:line="276" w:lineRule="auto"/>
        <w:jc w:val="both"/>
      </w:pPr>
      <w:proofErr w:type="gramStart"/>
      <w:r w:rsidRPr="00D409E4">
        <w:t>21  Volume</w:t>
      </w:r>
      <w:proofErr w:type="gramEnd"/>
      <w:r w:rsidRPr="00D409E4">
        <w:t xml:space="preserve">          22  Density         23  </w:t>
      </w:r>
      <w:proofErr w:type="spellStart"/>
      <w:r w:rsidRPr="00D409E4">
        <w:t>pV</w:t>
      </w:r>
      <w:proofErr w:type="spellEnd"/>
      <w:r w:rsidRPr="00D409E4">
        <w:t xml:space="preserve">              24  Enthalpy</w:t>
      </w:r>
    </w:p>
    <w:p w14:paraId="118A7D2F" w14:textId="77777777" w:rsidR="00FB1971" w:rsidRPr="00830543" w:rsidRDefault="00D7048D" w:rsidP="00F271C9">
      <w:pPr>
        <w:spacing w:line="276" w:lineRule="auto"/>
        <w:jc w:val="both"/>
        <w:rPr>
          <w:lang w:val="es-US"/>
        </w:rPr>
      </w:pPr>
      <w:proofErr w:type="gramStart"/>
      <w:r w:rsidRPr="00830543">
        <w:rPr>
          <w:lang w:val="es-US"/>
        </w:rPr>
        <w:t>25  Vir</w:t>
      </w:r>
      <w:proofErr w:type="gramEnd"/>
      <w:r w:rsidRPr="00830543">
        <w:rPr>
          <w:lang w:val="es-US"/>
        </w:rPr>
        <w:t>-XX          26  Vir-XY          27  Vir-XZ          28  Vir-YX</w:t>
      </w:r>
    </w:p>
    <w:p w14:paraId="08F12DD9" w14:textId="77777777" w:rsidR="00FB1971" w:rsidRPr="00830543" w:rsidRDefault="00D7048D" w:rsidP="00F271C9">
      <w:pPr>
        <w:spacing w:line="276" w:lineRule="auto"/>
        <w:jc w:val="both"/>
        <w:rPr>
          <w:lang w:val="es-US"/>
        </w:rPr>
      </w:pPr>
      <w:proofErr w:type="gramStart"/>
      <w:r w:rsidRPr="00830543">
        <w:rPr>
          <w:lang w:val="es-US"/>
        </w:rPr>
        <w:t>29  Vir</w:t>
      </w:r>
      <w:proofErr w:type="gramEnd"/>
      <w:r w:rsidRPr="00830543">
        <w:rPr>
          <w:lang w:val="es-US"/>
        </w:rPr>
        <w:t>-YY          30  Vir-YZ          31  Vir-ZX          32  Vir-ZY</w:t>
      </w:r>
    </w:p>
    <w:p w14:paraId="27789308" w14:textId="77777777" w:rsidR="00FB1971" w:rsidRPr="00830543" w:rsidRDefault="00D7048D" w:rsidP="00F271C9">
      <w:pPr>
        <w:spacing w:line="276" w:lineRule="auto"/>
        <w:jc w:val="both"/>
        <w:rPr>
          <w:lang w:val="es-US"/>
        </w:rPr>
      </w:pPr>
      <w:proofErr w:type="gramStart"/>
      <w:r w:rsidRPr="00830543">
        <w:rPr>
          <w:lang w:val="es-US"/>
        </w:rPr>
        <w:t>33  Vir</w:t>
      </w:r>
      <w:proofErr w:type="gramEnd"/>
      <w:r w:rsidRPr="00830543">
        <w:rPr>
          <w:lang w:val="es-US"/>
        </w:rPr>
        <w:t>-ZZ          34  Pres-XX         35  Pres-XY         36  Pres-XZ</w:t>
      </w:r>
    </w:p>
    <w:p w14:paraId="57AD7265" w14:textId="77777777" w:rsidR="00FB1971" w:rsidRPr="00830543" w:rsidRDefault="00D7048D" w:rsidP="00F271C9">
      <w:pPr>
        <w:spacing w:line="276" w:lineRule="auto"/>
        <w:jc w:val="both"/>
        <w:rPr>
          <w:lang w:val="es-US"/>
        </w:rPr>
      </w:pPr>
      <w:proofErr w:type="gramStart"/>
      <w:r w:rsidRPr="00830543">
        <w:rPr>
          <w:lang w:val="es-US"/>
        </w:rPr>
        <w:t>37  Pres</w:t>
      </w:r>
      <w:proofErr w:type="gramEnd"/>
      <w:r w:rsidRPr="00830543">
        <w:rPr>
          <w:lang w:val="es-US"/>
        </w:rPr>
        <w:t>-YX         38  Pres-YY         39  Pres-YZ         40  Pres-ZX</w:t>
      </w:r>
    </w:p>
    <w:p w14:paraId="340A7A63" w14:textId="77777777" w:rsidR="00FB1971" w:rsidRPr="00830543" w:rsidRDefault="00D7048D" w:rsidP="00F271C9">
      <w:pPr>
        <w:spacing w:line="276" w:lineRule="auto"/>
        <w:jc w:val="both"/>
        <w:rPr>
          <w:lang w:val="es-US"/>
        </w:rPr>
      </w:pPr>
      <w:r w:rsidRPr="00830543">
        <w:rPr>
          <w:lang w:val="es-US"/>
        </w:rPr>
        <w:t xml:space="preserve">41  Pres-ZY         42  Pres-ZZ         43  #Surf*SurfTen   44  Box-Vel-XX </w:t>
      </w:r>
    </w:p>
    <w:p w14:paraId="1105FECF" w14:textId="77777777" w:rsidR="00FB1971" w:rsidRPr="00830543" w:rsidRDefault="00D7048D" w:rsidP="00F271C9">
      <w:pPr>
        <w:spacing w:line="276" w:lineRule="auto"/>
        <w:jc w:val="both"/>
        <w:rPr>
          <w:lang w:val="es-US"/>
        </w:rPr>
      </w:pPr>
      <w:proofErr w:type="gramStart"/>
      <w:r w:rsidRPr="00830543">
        <w:rPr>
          <w:lang w:val="es-US"/>
        </w:rPr>
        <w:t>45  Box</w:t>
      </w:r>
      <w:proofErr w:type="gramEnd"/>
      <w:r w:rsidRPr="00830543">
        <w:rPr>
          <w:lang w:val="es-US"/>
        </w:rPr>
        <w:t>-Vel-YY                          46  Box-Vel-ZZ</w:t>
      </w:r>
    </w:p>
    <w:p w14:paraId="2E0D12AF" w14:textId="77777777" w:rsidR="00FB1971" w:rsidRPr="00D409E4" w:rsidRDefault="00D7048D" w:rsidP="00F271C9">
      <w:pPr>
        <w:spacing w:line="276" w:lineRule="auto"/>
        <w:jc w:val="both"/>
      </w:pPr>
      <w:proofErr w:type="gramStart"/>
      <w:r w:rsidRPr="00D409E4">
        <w:t xml:space="preserve">47  </w:t>
      </w:r>
      <w:proofErr w:type="spellStart"/>
      <w:r w:rsidRPr="00D409E4">
        <w:t>Coul</w:t>
      </w:r>
      <w:proofErr w:type="spellEnd"/>
      <w:proofErr w:type="gramEnd"/>
      <w:r w:rsidRPr="00D409E4">
        <w:t>-SR:LIG-LIG                     48  LJ-SR:LIG-LIG</w:t>
      </w:r>
    </w:p>
    <w:p w14:paraId="469281FD" w14:textId="77777777" w:rsidR="00FB1971" w:rsidRPr="00D409E4" w:rsidRDefault="00D7048D" w:rsidP="00F271C9">
      <w:pPr>
        <w:spacing w:line="276" w:lineRule="auto"/>
        <w:jc w:val="both"/>
      </w:pPr>
      <w:proofErr w:type="gramStart"/>
      <w:r w:rsidRPr="00D409E4">
        <w:t>49  Coul</w:t>
      </w:r>
      <w:proofErr w:type="gramEnd"/>
      <w:r w:rsidRPr="00D409E4">
        <w:t>-14:LIG-LIG                     50  LJ-14:LIG-LIG</w:t>
      </w:r>
    </w:p>
    <w:p w14:paraId="7D91AC82" w14:textId="77777777" w:rsidR="00FB1971" w:rsidRPr="00D409E4" w:rsidRDefault="00D7048D" w:rsidP="00F271C9">
      <w:pPr>
        <w:spacing w:line="276" w:lineRule="auto"/>
        <w:jc w:val="both"/>
      </w:pPr>
      <w:proofErr w:type="gramStart"/>
      <w:r w:rsidRPr="00D409E4">
        <w:t xml:space="preserve">51  </w:t>
      </w:r>
      <w:proofErr w:type="spellStart"/>
      <w:r w:rsidRPr="00D409E4">
        <w:t>Coul</w:t>
      </w:r>
      <w:proofErr w:type="spellEnd"/>
      <w:proofErr w:type="gramEnd"/>
      <w:r w:rsidRPr="00D409E4">
        <w:t>-SR:LIG-rest                    52  LJ-SR:LIG-res</w:t>
      </w:r>
    </w:p>
    <w:p w14:paraId="5894031E" w14:textId="77777777" w:rsidR="00FB1971" w:rsidRPr="00D409E4" w:rsidRDefault="00D7048D" w:rsidP="00F271C9">
      <w:pPr>
        <w:spacing w:line="276" w:lineRule="auto"/>
        <w:jc w:val="both"/>
      </w:pPr>
      <w:proofErr w:type="gramStart"/>
      <w:r w:rsidRPr="00D409E4">
        <w:t>53  Coul</w:t>
      </w:r>
      <w:proofErr w:type="gramEnd"/>
      <w:r w:rsidRPr="00D409E4">
        <w:t>-14:LIG-rest                    54  LJ-14:LIG-res</w:t>
      </w:r>
    </w:p>
    <w:p w14:paraId="41487488" w14:textId="77777777" w:rsidR="00FB1971" w:rsidRPr="00D409E4" w:rsidRDefault="00D7048D" w:rsidP="00F271C9">
      <w:pPr>
        <w:spacing w:line="276" w:lineRule="auto"/>
        <w:jc w:val="both"/>
      </w:pPr>
      <w:proofErr w:type="gramStart"/>
      <w:r w:rsidRPr="00D409E4">
        <w:t xml:space="preserve">55  </w:t>
      </w:r>
      <w:proofErr w:type="spellStart"/>
      <w:r w:rsidRPr="00D409E4">
        <w:t>Coul</w:t>
      </w:r>
      <w:proofErr w:type="gramEnd"/>
      <w:r w:rsidRPr="00D409E4">
        <w:t>-SR:rest-rest</w:t>
      </w:r>
      <w:proofErr w:type="spellEnd"/>
      <w:r w:rsidRPr="00D409E4">
        <w:t xml:space="preserve">                   56  </w:t>
      </w:r>
      <w:proofErr w:type="spellStart"/>
      <w:r w:rsidRPr="00D409E4">
        <w:t>LJ-SR:rest-rest</w:t>
      </w:r>
      <w:proofErr w:type="spellEnd"/>
      <w:r w:rsidRPr="00D409E4">
        <w:br/>
        <w:t xml:space="preserve"> 57  Coul-14:rest-rest                   58  LJ-14:rest-rest</w:t>
      </w:r>
      <w:r w:rsidRPr="00D409E4">
        <w:br/>
        <w:t xml:space="preserve"> 59  T-LIG           60  T-SOL           61  Lamb-LIG        62  Lamb-SOL</w:t>
      </w:r>
      <w:r w:rsidRPr="00D409E4">
        <w:br/>
        <w:t xml:space="preserve"> </w:t>
      </w:r>
      <w:r w:rsidRPr="00D409E4">
        <w:br/>
        <w:t>-</w:t>
      </w:r>
      <w:proofErr w:type="spellStart"/>
      <w:r w:rsidRPr="00D409E4">
        <w:t>Elj</w:t>
      </w:r>
      <w:proofErr w:type="spellEnd"/>
      <w:r w:rsidRPr="00D409E4">
        <w:t>: Lennard-Jones interaction between ligand and solvent (51)</w:t>
      </w:r>
      <w:r w:rsidRPr="00D409E4">
        <w:br/>
        <w:t>-</w:t>
      </w:r>
      <w:proofErr w:type="spellStart"/>
      <w:r w:rsidRPr="00D409E4">
        <w:t>Eqq</w:t>
      </w:r>
      <w:proofErr w:type="spellEnd"/>
      <w:r w:rsidRPr="00D409E4">
        <w:t>: Coulomb interaction between ligand and solvent (52)</w:t>
      </w:r>
    </w:p>
    <w:p w14:paraId="13AB6F0F" w14:textId="77777777" w:rsidR="00FB1971" w:rsidRPr="00D409E4" w:rsidRDefault="00FB1971" w:rsidP="00F271C9">
      <w:pPr>
        <w:spacing w:line="276" w:lineRule="auto"/>
        <w:jc w:val="both"/>
      </w:pPr>
    </w:p>
    <w:p w14:paraId="32D04A46" w14:textId="77777777" w:rsidR="00FB1971" w:rsidRPr="00D409E4" w:rsidRDefault="00D7048D" w:rsidP="00F271C9">
      <w:pPr>
        <w:spacing w:line="276" w:lineRule="auto"/>
        <w:jc w:val="both"/>
      </w:pPr>
      <w:r w:rsidRPr="00D409E4">
        <w:lastRenderedPageBreak/>
        <w:t>Salida,</w:t>
      </w:r>
    </w:p>
    <w:p w14:paraId="7BBE1F44" w14:textId="77777777" w:rsidR="00FB1971" w:rsidRPr="00D409E4" w:rsidRDefault="00FB1971" w:rsidP="00F271C9">
      <w:pPr>
        <w:spacing w:line="276" w:lineRule="auto"/>
        <w:jc w:val="both"/>
      </w:pPr>
    </w:p>
    <w:p w14:paraId="47C26A9D" w14:textId="77777777" w:rsidR="00FB1971" w:rsidRPr="00D409E4" w:rsidRDefault="00D7048D" w:rsidP="00F271C9">
      <w:pPr>
        <w:spacing w:line="276" w:lineRule="auto"/>
        <w:jc w:val="both"/>
      </w:pPr>
      <w:r w:rsidRPr="00D409E4">
        <w:t>Last energy frame read 1 time   60.000</w:t>
      </w:r>
    </w:p>
    <w:p w14:paraId="0880ED11" w14:textId="77777777" w:rsidR="00FB1971" w:rsidRPr="00D409E4" w:rsidRDefault="00FB1971" w:rsidP="00F271C9">
      <w:pPr>
        <w:spacing w:line="276" w:lineRule="auto"/>
        <w:jc w:val="both"/>
      </w:pPr>
    </w:p>
    <w:p w14:paraId="55136B75" w14:textId="77777777" w:rsidR="00FB1971" w:rsidRPr="00D409E4" w:rsidRDefault="00D7048D" w:rsidP="00F271C9">
      <w:pPr>
        <w:spacing w:line="276" w:lineRule="auto"/>
        <w:jc w:val="both"/>
      </w:pPr>
      <w:r w:rsidRPr="00D409E4">
        <w:t xml:space="preserve">Statistics over 30001 steps [ 0.0000 through 60.0000 </w:t>
      </w:r>
      <w:proofErr w:type="spellStart"/>
      <w:proofErr w:type="gramStart"/>
      <w:r w:rsidRPr="00D409E4">
        <w:t>ps</w:t>
      </w:r>
      <w:proofErr w:type="spellEnd"/>
      <w:r w:rsidRPr="00D409E4">
        <w:t xml:space="preserve"> ]</w:t>
      </w:r>
      <w:proofErr w:type="gramEnd"/>
      <w:r w:rsidRPr="00D409E4">
        <w:t>, 2 data sets</w:t>
      </w:r>
    </w:p>
    <w:p w14:paraId="650E4FE1" w14:textId="77777777" w:rsidR="00FB1971" w:rsidRPr="00D409E4" w:rsidRDefault="00D7048D" w:rsidP="00F271C9">
      <w:pPr>
        <w:spacing w:line="276" w:lineRule="auto"/>
        <w:jc w:val="both"/>
      </w:pPr>
      <w:r w:rsidRPr="00D409E4">
        <w:t xml:space="preserve">All statistics are over 301 </w:t>
      </w:r>
      <w:proofErr w:type="gramStart"/>
      <w:r w:rsidRPr="00D409E4">
        <w:t>points</w:t>
      </w:r>
      <w:proofErr w:type="gramEnd"/>
    </w:p>
    <w:p w14:paraId="711B458C" w14:textId="77777777" w:rsidR="00FB1971" w:rsidRPr="00D409E4" w:rsidRDefault="00FB1971" w:rsidP="00F271C9">
      <w:pPr>
        <w:spacing w:line="276" w:lineRule="auto"/>
        <w:jc w:val="both"/>
      </w:pPr>
    </w:p>
    <w:p w14:paraId="3E4811C2" w14:textId="77777777" w:rsidR="00FB1971" w:rsidRPr="00D409E4" w:rsidRDefault="00D7048D" w:rsidP="00F271C9">
      <w:pPr>
        <w:spacing w:line="276" w:lineRule="auto"/>
        <w:jc w:val="both"/>
      </w:pPr>
      <w:r w:rsidRPr="00D409E4">
        <w:t xml:space="preserve">Energy                      Average   </w:t>
      </w:r>
      <w:proofErr w:type="spellStart"/>
      <w:r w:rsidRPr="00D409E4">
        <w:t>Err.Est</w:t>
      </w:r>
      <w:proofErr w:type="spellEnd"/>
      <w:r w:rsidRPr="00D409E4">
        <w:t xml:space="preserve">.       </w:t>
      </w:r>
      <w:proofErr w:type="gramStart"/>
      <w:r w:rsidRPr="00D409E4">
        <w:t>RMSD  Tot</w:t>
      </w:r>
      <w:proofErr w:type="gramEnd"/>
      <w:r w:rsidRPr="00D409E4">
        <w:t>-Drift</w:t>
      </w:r>
    </w:p>
    <w:p w14:paraId="6DDE09BA" w14:textId="77777777" w:rsidR="00FB1971" w:rsidRPr="00D409E4" w:rsidRDefault="00D7048D" w:rsidP="00F271C9">
      <w:pPr>
        <w:spacing w:line="276" w:lineRule="auto"/>
        <w:jc w:val="both"/>
      </w:pPr>
      <w:r w:rsidRPr="00D409E4">
        <w:t>-------------------------------------------------------------------------------</w:t>
      </w:r>
    </w:p>
    <w:p w14:paraId="7A2824FF" w14:textId="77777777" w:rsidR="00FB1971" w:rsidRPr="00D409E4" w:rsidRDefault="00D7048D" w:rsidP="00F271C9">
      <w:pPr>
        <w:spacing w:line="276" w:lineRule="auto"/>
        <w:jc w:val="both"/>
      </w:pPr>
      <w:proofErr w:type="spellStart"/>
      <w:r w:rsidRPr="00D409E4">
        <w:t>Coul</w:t>
      </w:r>
      <w:proofErr w:type="spellEnd"/>
      <w:r w:rsidRPr="00D409E4">
        <w:t>-</w:t>
      </w:r>
      <w:proofErr w:type="gramStart"/>
      <w:r w:rsidRPr="00D409E4">
        <w:t>SR:LIG</w:t>
      </w:r>
      <w:proofErr w:type="gramEnd"/>
      <w:r w:rsidRPr="00D409E4">
        <w:t>-rest           -104.226         --    17.7147   -35.7738  (kJ/mol)</w:t>
      </w:r>
    </w:p>
    <w:p w14:paraId="7120315C" w14:textId="77777777" w:rsidR="00FB1971" w:rsidRPr="00D409E4" w:rsidRDefault="00D7048D" w:rsidP="00F271C9">
      <w:pPr>
        <w:spacing w:line="276" w:lineRule="auto"/>
        <w:jc w:val="both"/>
      </w:pPr>
      <w:r w:rsidRPr="00D409E4">
        <w:t>LJ-</w:t>
      </w:r>
      <w:proofErr w:type="gramStart"/>
      <w:r w:rsidRPr="00D409E4">
        <w:t>SR:LIG</w:t>
      </w:r>
      <w:proofErr w:type="gramEnd"/>
      <w:r w:rsidRPr="00D409E4">
        <w:t>-rest             -183.449         --    13.2216     12.912  (kJ/mol)</w:t>
      </w:r>
    </w:p>
    <w:p w14:paraId="7B1297D2" w14:textId="77777777" w:rsidR="00FB1971" w:rsidRPr="00D409E4" w:rsidRDefault="00FB1971" w:rsidP="00F271C9">
      <w:pPr>
        <w:spacing w:line="276" w:lineRule="auto"/>
        <w:jc w:val="both"/>
      </w:pPr>
    </w:p>
    <w:p w14:paraId="135747CE" w14:textId="77777777" w:rsidR="00FB1971" w:rsidRPr="00D409E4" w:rsidRDefault="00D7048D" w:rsidP="00F271C9">
      <w:pPr>
        <w:spacing w:line="276" w:lineRule="auto"/>
        <w:jc w:val="both"/>
      </w:pPr>
      <w:r w:rsidRPr="00D409E4">
        <w:t xml:space="preserve">Con </w:t>
      </w:r>
      <w:proofErr w:type="spellStart"/>
      <w:r w:rsidRPr="00D409E4">
        <w:t>esta</w:t>
      </w:r>
      <w:proofErr w:type="spellEnd"/>
      <w:r w:rsidRPr="00D409E4">
        <w:t xml:space="preserve"> </w:t>
      </w:r>
      <w:proofErr w:type="spellStart"/>
      <w:r w:rsidRPr="00D409E4">
        <w:t>información</w:t>
      </w:r>
      <w:proofErr w:type="spellEnd"/>
      <w:r w:rsidRPr="00D409E4">
        <w:t>,</w:t>
      </w:r>
    </w:p>
    <w:p w14:paraId="166A6EB3" w14:textId="77777777" w:rsidR="00FB1971" w:rsidRPr="00D409E4" w:rsidRDefault="00FB1971" w:rsidP="00F271C9">
      <w:pPr>
        <w:spacing w:line="276" w:lineRule="auto"/>
        <w:jc w:val="both"/>
      </w:pPr>
    </w:p>
    <w:tbl>
      <w:tblPr>
        <w:tblStyle w:val="afffffffd"/>
        <w:tblW w:w="0" w:type="auto"/>
        <w:tblInd w:w="0" w:type="dxa"/>
        <w:tblLayout w:type="fixed"/>
        <w:tblLook w:val="0600" w:firstRow="0" w:lastRow="0" w:firstColumn="0" w:lastColumn="0" w:noHBand="1" w:noVBand="1"/>
      </w:tblPr>
      <w:tblGrid>
        <w:gridCol w:w="10410"/>
      </w:tblGrid>
      <w:tr w:rsidR="00FB1971" w:rsidRPr="00D409E4" w14:paraId="14BBD753" w14:textId="77777777">
        <w:tc>
          <w:tcPr>
            <w:tcW w:w="10410" w:type="dxa"/>
            <w:shd w:val="clear" w:color="auto" w:fill="333333"/>
            <w:tcMar>
              <w:top w:w="100" w:type="dxa"/>
              <w:left w:w="100" w:type="dxa"/>
              <w:bottom w:w="100" w:type="dxa"/>
              <w:right w:w="100" w:type="dxa"/>
            </w:tcMar>
          </w:tcPr>
          <w:p w14:paraId="0C2579BC" w14:textId="77777777" w:rsidR="00FB1971" w:rsidRPr="00D409E4" w:rsidRDefault="00D7048D" w:rsidP="00F271C9">
            <w:pPr>
              <w:spacing w:line="276" w:lineRule="auto"/>
              <w:jc w:val="both"/>
            </w:pPr>
            <w:proofErr w:type="spellStart"/>
            <w:r w:rsidRPr="00D409E4">
              <w:t>gmx</w:t>
            </w:r>
            <w:proofErr w:type="spellEnd"/>
            <w:r w:rsidRPr="00D409E4">
              <w:t xml:space="preserve"> lie -f </w:t>
            </w:r>
            <w:proofErr w:type="spellStart"/>
            <w:r w:rsidRPr="00D409E4">
              <w:t>md.edr</w:t>
            </w:r>
            <w:proofErr w:type="spellEnd"/>
            <w:r w:rsidRPr="00D409E4">
              <w:t xml:space="preserve"> -o </w:t>
            </w:r>
            <w:proofErr w:type="spellStart"/>
            <w:r w:rsidRPr="00D409E4">
              <w:t>lie.xvg</w:t>
            </w:r>
            <w:proofErr w:type="spellEnd"/>
            <w:r w:rsidRPr="00D409E4">
              <w:t xml:space="preserve"> -b 20000 -</w:t>
            </w:r>
            <w:proofErr w:type="spellStart"/>
            <w:r w:rsidRPr="00D409E4">
              <w:t>Elj</w:t>
            </w:r>
            <w:proofErr w:type="spellEnd"/>
            <w:r w:rsidRPr="00D409E4">
              <w:t xml:space="preserve"> -183.449 -</w:t>
            </w:r>
            <w:proofErr w:type="spellStart"/>
            <w:r w:rsidRPr="00D409E4">
              <w:t>Eqq</w:t>
            </w:r>
            <w:proofErr w:type="spellEnd"/>
            <w:r w:rsidRPr="00D409E4">
              <w:t xml:space="preserve"> -104.226 -ligand LIG</w:t>
            </w:r>
          </w:p>
        </w:tc>
      </w:tr>
    </w:tbl>
    <w:p w14:paraId="05403D35" w14:textId="77777777" w:rsidR="00FB1971" w:rsidRPr="00D409E4" w:rsidRDefault="00FB1971" w:rsidP="00F271C9">
      <w:pPr>
        <w:spacing w:line="276" w:lineRule="auto"/>
        <w:jc w:val="both"/>
      </w:pPr>
    </w:p>
    <w:p w14:paraId="0C78DA9F" w14:textId="77777777" w:rsidR="00FB1971" w:rsidRPr="00D409E4" w:rsidRDefault="00D7048D" w:rsidP="00F271C9">
      <w:pPr>
        <w:spacing w:line="276" w:lineRule="auto"/>
        <w:jc w:val="both"/>
      </w:pPr>
      <w:r w:rsidRPr="00D409E4">
        <w:t>Salida,</w:t>
      </w:r>
    </w:p>
    <w:p w14:paraId="1367BA5D" w14:textId="77777777" w:rsidR="00FB1971" w:rsidRPr="00D409E4" w:rsidRDefault="00FB1971" w:rsidP="00F271C9">
      <w:pPr>
        <w:spacing w:line="276" w:lineRule="auto"/>
        <w:jc w:val="both"/>
      </w:pPr>
    </w:p>
    <w:p w14:paraId="0D6548E5" w14:textId="77777777" w:rsidR="00FB1971" w:rsidRPr="00D409E4" w:rsidRDefault="00D7048D" w:rsidP="00F271C9">
      <w:pPr>
        <w:spacing w:line="276" w:lineRule="auto"/>
        <w:jc w:val="both"/>
      </w:pPr>
      <w:r w:rsidRPr="00D409E4">
        <w:t xml:space="preserve">Opened </w:t>
      </w:r>
      <w:proofErr w:type="spellStart"/>
      <w:r w:rsidRPr="00D409E4">
        <w:t>md.edr</w:t>
      </w:r>
      <w:proofErr w:type="spellEnd"/>
      <w:r w:rsidRPr="00D409E4">
        <w:t xml:space="preserve"> as single precision energy </w:t>
      </w:r>
      <w:proofErr w:type="gramStart"/>
      <w:r w:rsidRPr="00D409E4">
        <w:t>file</w:t>
      </w:r>
      <w:proofErr w:type="gramEnd"/>
    </w:p>
    <w:p w14:paraId="01AA3B22" w14:textId="77777777" w:rsidR="00FB1971" w:rsidRPr="00D409E4" w:rsidRDefault="00D7048D" w:rsidP="00F271C9">
      <w:pPr>
        <w:spacing w:line="276" w:lineRule="auto"/>
        <w:jc w:val="both"/>
      </w:pPr>
      <w:r w:rsidRPr="00D409E4">
        <w:t>Using the following energy terms:</w:t>
      </w:r>
    </w:p>
    <w:p w14:paraId="7AAB34D4" w14:textId="77777777" w:rsidR="00FB1971" w:rsidRPr="00D409E4" w:rsidRDefault="00D7048D" w:rsidP="00F271C9">
      <w:pPr>
        <w:spacing w:line="276" w:lineRule="auto"/>
        <w:jc w:val="both"/>
      </w:pPr>
      <w:r w:rsidRPr="00D409E4">
        <w:t xml:space="preserve">LJ:    </w:t>
      </w:r>
      <w:proofErr w:type="spellStart"/>
      <w:r w:rsidRPr="00D409E4">
        <w:t>LJ-</w:t>
      </w:r>
      <w:proofErr w:type="gramStart"/>
      <w:r w:rsidRPr="00D409E4">
        <w:t>SR:Protein</w:t>
      </w:r>
      <w:proofErr w:type="gramEnd"/>
      <w:r w:rsidRPr="00D409E4">
        <w:t>-LIG</w:t>
      </w:r>
      <w:proofErr w:type="spellEnd"/>
      <w:r w:rsidRPr="00D409E4">
        <w:t xml:space="preserve">  LJ-14:Protein-LIG  LJ-SR:LIG-rest  LJ-14:LIG-rest</w:t>
      </w:r>
    </w:p>
    <w:p w14:paraId="1516B30A" w14:textId="77777777" w:rsidR="00FB1971" w:rsidRPr="00D409E4" w:rsidRDefault="00D7048D" w:rsidP="00F271C9">
      <w:pPr>
        <w:spacing w:line="276" w:lineRule="auto"/>
        <w:jc w:val="both"/>
      </w:pPr>
      <w:proofErr w:type="spellStart"/>
      <w:r w:rsidRPr="00D409E4">
        <w:t>Coul</w:t>
      </w:r>
      <w:proofErr w:type="spellEnd"/>
      <w:r w:rsidRPr="00D409E4">
        <w:t xml:space="preserve">:  </w:t>
      </w:r>
      <w:proofErr w:type="spellStart"/>
      <w:r w:rsidRPr="00D409E4">
        <w:t>Coul-</w:t>
      </w:r>
      <w:proofErr w:type="gramStart"/>
      <w:r w:rsidRPr="00D409E4">
        <w:t>SR:Protein</w:t>
      </w:r>
      <w:proofErr w:type="gramEnd"/>
      <w:r w:rsidRPr="00D409E4">
        <w:t>-LIG</w:t>
      </w:r>
      <w:proofErr w:type="spellEnd"/>
      <w:r w:rsidRPr="00D409E4">
        <w:t xml:space="preserve">  Coul-14:Protein-LIG  </w:t>
      </w:r>
      <w:proofErr w:type="spellStart"/>
      <w:r w:rsidRPr="00D409E4">
        <w:t>Coul</w:t>
      </w:r>
      <w:proofErr w:type="spellEnd"/>
      <w:r w:rsidRPr="00D409E4">
        <w:t>-SR:LIG-rest  Coul-14:LIG-rest</w:t>
      </w:r>
    </w:p>
    <w:p w14:paraId="22DF359D" w14:textId="77777777" w:rsidR="00FB1971" w:rsidRPr="00D409E4" w:rsidRDefault="00FB1971" w:rsidP="00F271C9">
      <w:pPr>
        <w:spacing w:line="276" w:lineRule="auto"/>
        <w:jc w:val="both"/>
      </w:pPr>
    </w:p>
    <w:p w14:paraId="68189D9A" w14:textId="77777777" w:rsidR="00FB1971" w:rsidRPr="00D409E4" w:rsidRDefault="00D7048D" w:rsidP="00F271C9">
      <w:pPr>
        <w:spacing w:line="276" w:lineRule="auto"/>
        <w:jc w:val="both"/>
      </w:pPr>
      <w:r w:rsidRPr="00D409E4">
        <w:t xml:space="preserve">Last energy frame read 300 time </w:t>
      </w:r>
      <w:proofErr w:type="gramStart"/>
      <w:r w:rsidRPr="00D409E4">
        <w:t>60000.000</w:t>
      </w:r>
      <w:proofErr w:type="gramEnd"/>
    </w:p>
    <w:p w14:paraId="1363076C" w14:textId="77777777" w:rsidR="00FB1971" w:rsidRPr="00830543" w:rsidRDefault="00D7048D" w:rsidP="00F271C9">
      <w:pPr>
        <w:spacing w:line="276" w:lineRule="auto"/>
        <w:jc w:val="both"/>
        <w:rPr>
          <w:lang w:val="es-US"/>
        </w:rPr>
      </w:pPr>
      <w:r w:rsidRPr="00830543">
        <w:rPr>
          <w:lang w:val="es-US"/>
        </w:rPr>
        <w:t>DGbind = -10.330 (9.163)</w:t>
      </w:r>
    </w:p>
    <w:p w14:paraId="592071FB" w14:textId="77777777" w:rsidR="00FB1971" w:rsidRPr="00830543" w:rsidRDefault="00FB1971" w:rsidP="00F271C9">
      <w:pPr>
        <w:spacing w:line="276" w:lineRule="auto"/>
        <w:jc w:val="both"/>
        <w:rPr>
          <w:lang w:val="es-US"/>
        </w:rPr>
      </w:pPr>
    </w:p>
    <w:p w14:paraId="4CC1896B" w14:textId="77777777" w:rsidR="00FB1971" w:rsidRPr="00D409E4" w:rsidRDefault="00D7048D" w:rsidP="00F271C9">
      <w:pPr>
        <w:spacing w:line="276" w:lineRule="auto"/>
        <w:jc w:val="both"/>
      </w:pPr>
      <w:r w:rsidRPr="00830543">
        <w:rPr>
          <w:lang w:val="es-US"/>
        </w:rPr>
        <w:t xml:space="preserve">La energía será de -10.330 kJ/mol. </w:t>
      </w:r>
      <w:r w:rsidRPr="00D409E4">
        <w:t xml:space="preserve">El </w:t>
      </w:r>
      <w:proofErr w:type="spellStart"/>
      <w:r w:rsidRPr="00D409E4">
        <w:t>gráfico</w:t>
      </w:r>
      <w:proofErr w:type="spellEnd"/>
      <w:r w:rsidRPr="00D409E4">
        <w:t xml:space="preserve"> </w:t>
      </w:r>
      <w:proofErr w:type="spellStart"/>
      <w:r w:rsidRPr="00D409E4">
        <w:t>obtenido</w:t>
      </w:r>
      <w:proofErr w:type="spellEnd"/>
      <w:r w:rsidRPr="00D409E4">
        <w:t>,</w:t>
      </w:r>
    </w:p>
    <w:p w14:paraId="37C1A28A" w14:textId="77777777" w:rsidR="00FB1971" w:rsidRPr="00D409E4" w:rsidRDefault="00FB1971" w:rsidP="00F271C9">
      <w:pPr>
        <w:spacing w:line="276" w:lineRule="auto"/>
        <w:jc w:val="both"/>
      </w:pPr>
    </w:p>
    <w:p w14:paraId="1A856BB7" w14:textId="77777777" w:rsidR="00FB1971" w:rsidRPr="00D409E4" w:rsidRDefault="00D7048D" w:rsidP="00F271C9">
      <w:pPr>
        <w:spacing w:line="276" w:lineRule="auto"/>
        <w:jc w:val="both"/>
      </w:pPr>
      <w:r w:rsidRPr="00D409E4">
        <w:rPr>
          <w:noProof/>
        </w:rPr>
        <w:drawing>
          <wp:inline distT="0" distB="0" distL="0" distR="0" wp14:anchorId="589975C9" wp14:editId="12487FEE">
            <wp:extent cx="2542540" cy="1981200"/>
            <wp:effectExtent l="0" t="0" r="0" b="0"/>
            <wp:docPr id="3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18"/>
                    <a:srcRect/>
                    <a:stretch>
                      <a:fillRect/>
                    </a:stretch>
                  </pic:blipFill>
                  <pic:spPr>
                    <a:xfrm>
                      <a:off x="0" y="0"/>
                      <a:ext cx="2542540" cy="1981200"/>
                    </a:xfrm>
                    <a:prstGeom prst="rect">
                      <a:avLst/>
                    </a:prstGeom>
                    <a:ln/>
                  </pic:spPr>
                </pic:pic>
              </a:graphicData>
            </a:graphic>
          </wp:inline>
        </w:drawing>
      </w:r>
    </w:p>
    <w:p w14:paraId="0B820E52" w14:textId="77777777" w:rsidR="00FB1971" w:rsidRPr="00D409E4" w:rsidRDefault="00FB1971" w:rsidP="00F271C9">
      <w:pPr>
        <w:spacing w:line="276" w:lineRule="auto"/>
        <w:jc w:val="both"/>
      </w:pPr>
    </w:p>
    <w:p w14:paraId="176C142B" w14:textId="77777777" w:rsidR="00FB1971" w:rsidRPr="00830543" w:rsidRDefault="00D7048D" w:rsidP="00F271C9">
      <w:pPr>
        <w:spacing w:line="276" w:lineRule="auto"/>
        <w:jc w:val="both"/>
        <w:rPr>
          <w:lang w:val="es-US"/>
        </w:rPr>
      </w:pPr>
      <w:r w:rsidRPr="00830543">
        <w:rPr>
          <w:lang w:val="es-US"/>
        </w:rPr>
        <w:t>Vemos que la energía se estabiliza a partir de los 45 ns, entonces podríamos recalcular,</w:t>
      </w:r>
    </w:p>
    <w:p w14:paraId="284E67D3" w14:textId="77777777" w:rsidR="00FB1971" w:rsidRPr="00830543" w:rsidRDefault="00FB1971" w:rsidP="00F271C9">
      <w:pPr>
        <w:spacing w:line="276" w:lineRule="auto"/>
        <w:jc w:val="both"/>
        <w:rPr>
          <w:lang w:val="es-US"/>
        </w:rPr>
      </w:pPr>
    </w:p>
    <w:tbl>
      <w:tblPr>
        <w:tblStyle w:val="afffffffe"/>
        <w:tblW w:w="0" w:type="auto"/>
        <w:tblInd w:w="0" w:type="dxa"/>
        <w:tblLayout w:type="fixed"/>
        <w:tblLook w:val="0600" w:firstRow="0" w:lastRow="0" w:firstColumn="0" w:lastColumn="0" w:noHBand="1" w:noVBand="1"/>
      </w:tblPr>
      <w:tblGrid>
        <w:gridCol w:w="10410"/>
      </w:tblGrid>
      <w:tr w:rsidR="00FB1971" w:rsidRPr="00830543" w14:paraId="72F67E5C" w14:textId="77777777">
        <w:tc>
          <w:tcPr>
            <w:tcW w:w="10410" w:type="dxa"/>
            <w:shd w:val="clear" w:color="auto" w:fill="333333"/>
            <w:tcMar>
              <w:top w:w="100" w:type="dxa"/>
              <w:left w:w="100" w:type="dxa"/>
              <w:bottom w:w="100" w:type="dxa"/>
              <w:right w:w="100" w:type="dxa"/>
            </w:tcMar>
          </w:tcPr>
          <w:p w14:paraId="62F1D7F3" w14:textId="77777777" w:rsidR="00FB1971" w:rsidRPr="00830543" w:rsidRDefault="00D7048D" w:rsidP="00F271C9">
            <w:pPr>
              <w:spacing w:line="276" w:lineRule="auto"/>
              <w:jc w:val="both"/>
              <w:rPr>
                <w:lang w:val="es-US"/>
              </w:rPr>
            </w:pPr>
            <w:r w:rsidRPr="00830543">
              <w:rPr>
                <w:lang w:val="es-US"/>
              </w:rPr>
              <w:t>gmx lie -f md.edr -o lie.xvg -b 45000 -Elj -183.449 -Eqq -104.226 -ligand LIG</w:t>
            </w:r>
          </w:p>
        </w:tc>
      </w:tr>
    </w:tbl>
    <w:p w14:paraId="755A7DA3" w14:textId="77777777" w:rsidR="00FB1971" w:rsidRPr="00830543" w:rsidRDefault="00FB1971" w:rsidP="00F271C9">
      <w:pPr>
        <w:spacing w:line="276" w:lineRule="auto"/>
        <w:jc w:val="both"/>
        <w:rPr>
          <w:lang w:val="es-US"/>
        </w:rPr>
      </w:pPr>
    </w:p>
    <w:p w14:paraId="2B92DDE9" w14:textId="77777777" w:rsidR="00FB1971" w:rsidRPr="00D409E4" w:rsidRDefault="00D7048D" w:rsidP="00F271C9">
      <w:pPr>
        <w:spacing w:line="276" w:lineRule="auto"/>
        <w:jc w:val="both"/>
      </w:pPr>
      <w:r w:rsidRPr="00D409E4">
        <w:t>Salida,</w:t>
      </w:r>
    </w:p>
    <w:p w14:paraId="3C580BB0" w14:textId="77777777" w:rsidR="00FB1971" w:rsidRPr="00D409E4" w:rsidRDefault="00FB1971" w:rsidP="00F271C9">
      <w:pPr>
        <w:spacing w:line="276" w:lineRule="auto"/>
        <w:jc w:val="both"/>
      </w:pPr>
    </w:p>
    <w:p w14:paraId="18C522D3" w14:textId="77777777" w:rsidR="00FB1971" w:rsidRPr="00D409E4" w:rsidRDefault="00D7048D" w:rsidP="00F271C9">
      <w:pPr>
        <w:spacing w:line="276" w:lineRule="auto"/>
        <w:jc w:val="both"/>
      </w:pPr>
      <w:r w:rsidRPr="00D409E4">
        <w:t xml:space="preserve">Last energy frame read 300 time </w:t>
      </w:r>
      <w:proofErr w:type="gramStart"/>
      <w:r w:rsidRPr="00D409E4">
        <w:t>60000.000</w:t>
      </w:r>
      <w:proofErr w:type="gramEnd"/>
    </w:p>
    <w:p w14:paraId="5DD5C1DB" w14:textId="77777777" w:rsidR="00FB1971" w:rsidRPr="00830543" w:rsidRDefault="00D7048D" w:rsidP="00F271C9">
      <w:pPr>
        <w:spacing w:line="276" w:lineRule="auto"/>
        <w:jc w:val="both"/>
        <w:rPr>
          <w:lang w:val="es-US"/>
        </w:rPr>
      </w:pPr>
      <w:r w:rsidRPr="00830543">
        <w:rPr>
          <w:lang w:val="es-US"/>
        </w:rPr>
        <w:t>DGbind = -13.148 (7.997)</w:t>
      </w:r>
    </w:p>
    <w:p w14:paraId="6C7ADA27" w14:textId="77777777" w:rsidR="00FB1971" w:rsidRPr="00830543" w:rsidRDefault="00FB1971" w:rsidP="00F271C9">
      <w:pPr>
        <w:spacing w:line="276" w:lineRule="auto"/>
        <w:jc w:val="both"/>
        <w:rPr>
          <w:lang w:val="es-US"/>
        </w:rPr>
      </w:pPr>
    </w:p>
    <w:p w14:paraId="40100414" w14:textId="77777777" w:rsidR="00FB1971" w:rsidRPr="00830543" w:rsidRDefault="00D7048D" w:rsidP="00F271C9">
      <w:pPr>
        <w:spacing w:line="276" w:lineRule="auto"/>
        <w:jc w:val="both"/>
        <w:rPr>
          <w:lang w:val="es-US"/>
        </w:rPr>
      </w:pPr>
      <w:r w:rsidRPr="00830543">
        <w:rPr>
          <w:lang w:val="es-US"/>
        </w:rPr>
        <w:t>Se hizo un cálculo de la energía de unión a través del método MM-PBSA y arrojó un resultado final de -130.541 (4.617) kJ/mol, así que se deberá tomar en cuenta estos factores de corrección así como el empleo de EXACTAMENTE las mismas condiciones de cálculo de la MD para Protein-LIG-SOL como para LIG-SOL. Por ejemplo, no debería emplearse PME en los métodos de cálculo (acá se usó por cuestiones de practicidad, pero fundamentalmente por ignorancia</w:t>
      </w:r>
      <w:r w:rsidRPr="00D409E4">
        <w:footnoteReference w:id="48"/>
      </w:r>
      <w:r w:rsidRPr="00830543">
        <w:rPr>
          <w:lang w:val="es-US"/>
        </w:rPr>
        <w:t>). Otros factores que pueden ser cambiados para acercarse a valores coincidentes con la evidencia experimental con los parámetros</w:t>
      </w:r>
    </w:p>
    <w:p w14:paraId="41793B1F" w14:textId="77777777" w:rsidR="00FB1971" w:rsidRPr="00830543" w:rsidRDefault="00FB1971" w:rsidP="00F271C9">
      <w:pPr>
        <w:spacing w:line="276" w:lineRule="auto"/>
        <w:jc w:val="both"/>
        <w:rPr>
          <w:lang w:val="es-US"/>
        </w:rPr>
      </w:pPr>
    </w:p>
    <w:p w14:paraId="62DDF584" w14:textId="77777777" w:rsidR="00FB1971" w:rsidRPr="00D409E4" w:rsidRDefault="00D7048D" w:rsidP="00F271C9">
      <w:pPr>
        <w:spacing w:line="276" w:lineRule="auto"/>
        <w:jc w:val="both"/>
      </w:pPr>
      <w:r w:rsidRPr="00D409E4">
        <w:t>-</w:t>
      </w:r>
      <w:proofErr w:type="spellStart"/>
      <w:r w:rsidRPr="00D409E4">
        <w:t>Clj</w:t>
      </w:r>
      <w:proofErr w:type="spellEnd"/>
      <w:r w:rsidRPr="00D409E4">
        <w:t xml:space="preserve"> (default 0.181) Factor in the LIE equation for Lennard-Jones component of energy</w:t>
      </w:r>
    </w:p>
    <w:p w14:paraId="7820C050" w14:textId="77777777" w:rsidR="00FB1971" w:rsidRPr="00D409E4" w:rsidRDefault="00D7048D" w:rsidP="00F271C9">
      <w:pPr>
        <w:spacing w:line="276" w:lineRule="auto"/>
        <w:jc w:val="both"/>
      </w:pPr>
      <w:r w:rsidRPr="00D409E4">
        <w:t>-</w:t>
      </w:r>
      <w:proofErr w:type="spellStart"/>
      <w:r w:rsidRPr="00D409E4">
        <w:t>Cqq</w:t>
      </w:r>
      <w:proofErr w:type="spellEnd"/>
      <w:r w:rsidRPr="00D409E4">
        <w:t xml:space="preserve"> (default 0.5) Factor in the LIE equation for Coulomb component of energy</w:t>
      </w:r>
    </w:p>
    <w:p w14:paraId="1B7EA477" w14:textId="77777777" w:rsidR="00FB1971" w:rsidRPr="00D409E4" w:rsidRDefault="00FB1971" w:rsidP="00F271C9">
      <w:pPr>
        <w:spacing w:line="276" w:lineRule="auto"/>
        <w:jc w:val="both"/>
      </w:pPr>
    </w:p>
    <w:p w14:paraId="6478362E" w14:textId="77777777" w:rsidR="00FB1971" w:rsidRPr="00830543" w:rsidRDefault="00D7048D" w:rsidP="00F271C9">
      <w:pPr>
        <w:spacing w:line="276" w:lineRule="auto"/>
        <w:jc w:val="both"/>
        <w:rPr>
          <w:lang w:val="es-US"/>
        </w:rPr>
      </w:pPr>
      <w:r w:rsidRPr="00830543">
        <w:rPr>
          <w:lang w:val="es-US"/>
        </w:rPr>
        <w:t>Los valores de bibliografía que encontré fueron:</w:t>
      </w:r>
    </w:p>
    <w:p w14:paraId="72C37174" w14:textId="77777777" w:rsidR="00FB1971" w:rsidRPr="00830543" w:rsidRDefault="00FB1971" w:rsidP="00F271C9">
      <w:pPr>
        <w:spacing w:line="276" w:lineRule="auto"/>
        <w:jc w:val="both"/>
        <w:rPr>
          <w:lang w:val="es-US"/>
        </w:rPr>
      </w:pPr>
    </w:p>
    <w:p w14:paraId="4EE45AD0" w14:textId="77777777" w:rsidR="00FB1971" w:rsidRPr="00D409E4" w:rsidRDefault="00D7048D" w:rsidP="00F271C9">
      <w:pPr>
        <w:spacing w:line="276" w:lineRule="auto"/>
        <w:jc w:val="both"/>
      </w:pPr>
      <w:r w:rsidRPr="00D409E4">
        <w:t>Cytochrome P450s (CYPs):</w:t>
      </w:r>
    </w:p>
    <w:p w14:paraId="297CB827" w14:textId="77777777" w:rsidR="00FB1971" w:rsidRPr="00D409E4" w:rsidRDefault="00D7048D" w:rsidP="00F271C9">
      <w:pPr>
        <w:spacing w:line="276" w:lineRule="auto"/>
        <w:jc w:val="both"/>
      </w:pPr>
      <w:proofErr w:type="spellStart"/>
      <w:r w:rsidRPr="00D409E4">
        <w:t>Cqq</w:t>
      </w:r>
      <w:proofErr w:type="spellEnd"/>
      <w:r w:rsidRPr="00D409E4">
        <w:t>: 0.442</w:t>
      </w:r>
    </w:p>
    <w:p w14:paraId="30B17ACC" w14:textId="77777777" w:rsidR="00FB1971" w:rsidRPr="00D409E4" w:rsidRDefault="00D7048D" w:rsidP="00F271C9">
      <w:pPr>
        <w:spacing w:line="276" w:lineRule="auto"/>
        <w:jc w:val="both"/>
      </w:pPr>
      <w:proofErr w:type="spellStart"/>
      <w:r w:rsidRPr="00D409E4">
        <w:t>Clj</w:t>
      </w:r>
      <w:proofErr w:type="spellEnd"/>
      <w:r w:rsidRPr="00D409E4">
        <w:t>: 0.087</w:t>
      </w:r>
      <w:r w:rsidRPr="00D409E4">
        <w:footnoteReference w:id="49"/>
      </w:r>
    </w:p>
    <w:p w14:paraId="23C0BAA7" w14:textId="77777777" w:rsidR="00FB1971" w:rsidRPr="00D409E4" w:rsidRDefault="00FB1971" w:rsidP="00F271C9">
      <w:pPr>
        <w:spacing w:line="276" w:lineRule="auto"/>
        <w:jc w:val="both"/>
      </w:pPr>
    </w:p>
    <w:p w14:paraId="33C56AA4" w14:textId="77777777" w:rsidR="00FB1971" w:rsidRPr="00D409E4" w:rsidRDefault="00D7048D" w:rsidP="00F271C9">
      <w:pPr>
        <w:spacing w:line="276" w:lineRule="auto"/>
        <w:jc w:val="both"/>
      </w:pPr>
      <w:proofErr w:type="spellStart"/>
      <w:r w:rsidRPr="00D409E4">
        <w:t>Clj</w:t>
      </w:r>
      <w:proofErr w:type="spellEnd"/>
      <w:r w:rsidRPr="00D409E4">
        <w:t>: 0.18</w:t>
      </w:r>
    </w:p>
    <w:p w14:paraId="3798E47A" w14:textId="77777777" w:rsidR="00FB1971" w:rsidRPr="00D409E4" w:rsidRDefault="00FB1971" w:rsidP="00F271C9">
      <w:pPr>
        <w:spacing w:line="276" w:lineRule="auto"/>
        <w:jc w:val="both"/>
      </w:pPr>
    </w:p>
    <w:tbl>
      <w:tblPr>
        <w:tblStyle w:val="affffffff"/>
        <w:tblW w:w="7768" w:type="dxa"/>
        <w:jc w:val="center"/>
        <w:tblInd w:w="0" w:type="dxa"/>
        <w:tblBorders>
          <w:top w:val="single" w:sz="4" w:space="0" w:color="000000"/>
          <w:left w:val="single" w:sz="4" w:space="0" w:color="000000"/>
          <w:bottom w:val="single" w:sz="4" w:space="0" w:color="000000"/>
          <w:right w:val="nil"/>
          <w:insideH w:val="single" w:sz="4" w:space="0" w:color="000000"/>
          <w:insideV w:val="nil"/>
        </w:tblBorders>
        <w:tblLayout w:type="fixed"/>
        <w:tblLook w:val="0400" w:firstRow="0" w:lastRow="0" w:firstColumn="0" w:lastColumn="0" w:noHBand="0" w:noVBand="1"/>
      </w:tblPr>
      <w:tblGrid>
        <w:gridCol w:w="1649"/>
        <w:gridCol w:w="6119"/>
      </w:tblGrid>
      <w:tr w:rsidR="00FB1971" w:rsidRPr="00D409E4" w14:paraId="5EE0C329" w14:textId="77777777">
        <w:trPr>
          <w:jc w:val="center"/>
        </w:trPr>
        <w:tc>
          <w:tcPr>
            <w:tcW w:w="1649" w:type="dxa"/>
            <w:tcBorders>
              <w:top w:val="single" w:sz="4" w:space="0" w:color="000000"/>
              <w:left w:val="single" w:sz="4" w:space="0" w:color="000000"/>
              <w:bottom w:val="single" w:sz="4" w:space="0" w:color="000000"/>
              <w:right w:val="nil"/>
            </w:tcBorders>
            <w:shd w:val="clear" w:color="auto" w:fill="auto"/>
            <w:tcMar>
              <w:top w:w="0" w:type="dxa"/>
              <w:left w:w="0" w:type="dxa"/>
              <w:bottom w:w="0" w:type="dxa"/>
              <w:right w:w="0" w:type="dxa"/>
            </w:tcMar>
          </w:tcPr>
          <w:p w14:paraId="7F82006C" w14:textId="77777777" w:rsidR="00FB1971" w:rsidRPr="00D409E4" w:rsidRDefault="00D7048D" w:rsidP="00F271C9">
            <w:pPr>
              <w:spacing w:line="276" w:lineRule="auto"/>
              <w:jc w:val="both"/>
            </w:pPr>
            <w:proofErr w:type="spellStart"/>
            <w:r w:rsidRPr="00D409E4">
              <w:t>Cqq</w:t>
            </w:r>
            <w:proofErr w:type="spellEnd"/>
          </w:p>
        </w:tc>
        <w:tc>
          <w:tcPr>
            <w:tcW w:w="611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95722D9" w14:textId="77777777" w:rsidR="00FB1971" w:rsidRPr="00D409E4" w:rsidRDefault="00D7048D" w:rsidP="00F271C9">
            <w:pPr>
              <w:spacing w:line="276" w:lineRule="auto"/>
              <w:jc w:val="both"/>
            </w:pPr>
            <w:r w:rsidRPr="00D409E4">
              <w:t xml:space="preserve">Tipo de </w:t>
            </w:r>
            <w:proofErr w:type="spellStart"/>
            <w:r w:rsidRPr="00D409E4">
              <w:t>estructura</w:t>
            </w:r>
            <w:proofErr w:type="spellEnd"/>
          </w:p>
        </w:tc>
      </w:tr>
      <w:tr w:rsidR="00FB1971" w:rsidRPr="00D409E4" w14:paraId="5457136C" w14:textId="77777777">
        <w:trPr>
          <w:jc w:val="center"/>
        </w:trPr>
        <w:tc>
          <w:tcPr>
            <w:tcW w:w="1649" w:type="dxa"/>
            <w:tcBorders>
              <w:top w:val="single" w:sz="4" w:space="0" w:color="000000"/>
              <w:left w:val="single" w:sz="4" w:space="0" w:color="000000"/>
              <w:bottom w:val="single" w:sz="4" w:space="0" w:color="000000"/>
              <w:right w:val="nil"/>
            </w:tcBorders>
            <w:shd w:val="clear" w:color="auto" w:fill="auto"/>
            <w:tcMar>
              <w:top w:w="0" w:type="dxa"/>
              <w:left w:w="0" w:type="dxa"/>
              <w:bottom w:w="0" w:type="dxa"/>
              <w:right w:w="0" w:type="dxa"/>
            </w:tcMar>
          </w:tcPr>
          <w:p w14:paraId="6FABDE0C" w14:textId="77777777" w:rsidR="00FB1971" w:rsidRPr="00D409E4" w:rsidRDefault="00D7048D" w:rsidP="00F271C9">
            <w:pPr>
              <w:spacing w:line="276" w:lineRule="auto"/>
              <w:jc w:val="both"/>
            </w:pPr>
            <w:r w:rsidRPr="00D409E4">
              <w:t>0.5</w:t>
            </w:r>
          </w:p>
        </w:tc>
        <w:tc>
          <w:tcPr>
            <w:tcW w:w="611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F72709D" w14:textId="77777777" w:rsidR="00FB1971" w:rsidRPr="00D409E4" w:rsidRDefault="00D7048D" w:rsidP="00F271C9">
            <w:pPr>
              <w:spacing w:line="276" w:lineRule="auto"/>
              <w:jc w:val="both"/>
            </w:pPr>
            <w:r w:rsidRPr="00D409E4">
              <w:t>Charged compounds</w:t>
            </w:r>
          </w:p>
        </w:tc>
      </w:tr>
      <w:tr w:rsidR="00FB1971" w:rsidRPr="00D409E4" w14:paraId="59D236DE" w14:textId="77777777">
        <w:trPr>
          <w:jc w:val="center"/>
        </w:trPr>
        <w:tc>
          <w:tcPr>
            <w:tcW w:w="1649" w:type="dxa"/>
            <w:tcBorders>
              <w:top w:val="single" w:sz="4" w:space="0" w:color="000000"/>
              <w:left w:val="single" w:sz="4" w:space="0" w:color="000000"/>
              <w:bottom w:val="single" w:sz="4" w:space="0" w:color="000000"/>
              <w:right w:val="nil"/>
            </w:tcBorders>
            <w:shd w:val="clear" w:color="auto" w:fill="auto"/>
            <w:tcMar>
              <w:top w:w="0" w:type="dxa"/>
              <w:left w:w="0" w:type="dxa"/>
              <w:bottom w:w="0" w:type="dxa"/>
              <w:right w:w="0" w:type="dxa"/>
            </w:tcMar>
          </w:tcPr>
          <w:p w14:paraId="2B90EEA7" w14:textId="77777777" w:rsidR="00FB1971" w:rsidRPr="00D409E4" w:rsidRDefault="00D7048D" w:rsidP="00F271C9">
            <w:pPr>
              <w:spacing w:line="276" w:lineRule="auto"/>
              <w:jc w:val="both"/>
            </w:pPr>
            <w:r w:rsidRPr="00D409E4">
              <w:t>0.43</w:t>
            </w:r>
          </w:p>
        </w:tc>
        <w:tc>
          <w:tcPr>
            <w:tcW w:w="611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2203D07" w14:textId="77777777" w:rsidR="00FB1971" w:rsidRPr="00D409E4" w:rsidRDefault="00D7048D" w:rsidP="00F271C9">
            <w:pPr>
              <w:spacing w:line="276" w:lineRule="auto"/>
              <w:jc w:val="both"/>
            </w:pPr>
            <w:r w:rsidRPr="00D409E4">
              <w:t>Neutral compounds</w:t>
            </w:r>
          </w:p>
        </w:tc>
      </w:tr>
      <w:tr w:rsidR="00FB1971" w:rsidRPr="00D409E4" w14:paraId="1FB8074E" w14:textId="77777777">
        <w:trPr>
          <w:jc w:val="center"/>
        </w:trPr>
        <w:tc>
          <w:tcPr>
            <w:tcW w:w="1649" w:type="dxa"/>
            <w:tcBorders>
              <w:top w:val="single" w:sz="4" w:space="0" w:color="000000"/>
              <w:left w:val="single" w:sz="4" w:space="0" w:color="000000"/>
              <w:bottom w:val="single" w:sz="4" w:space="0" w:color="000000"/>
              <w:right w:val="nil"/>
            </w:tcBorders>
            <w:shd w:val="clear" w:color="auto" w:fill="auto"/>
            <w:tcMar>
              <w:top w:w="0" w:type="dxa"/>
              <w:left w:w="0" w:type="dxa"/>
              <w:bottom w:w="0" w:type="dxa"/>
              <w:right w:w="0" w:type="dxa"/>
            </w:tcMar>
          </w:tcPr>
          <w:p w14:paraId="708FD044" w14:textId="77777777" w:rsidR="00FB1971" w:rsidRPr="00D409E4" w:rsidRDefault="00D7048D" w:rsidP="00F271C9">
            <w:pPr>
              <w:spacing w:line="276" w:lineRule="auto"/>
              <w:jc w:val="both"/>
            </w:pPr>
            <w:r w:rsidRPr="00D409E4">
              <w:t>0.37</w:t>
            </w:r>
          </w:p>
        </w:tc>
        <w:tc>
          <w:tcPr>
            <w:tcW w:w="611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835B6F0" w14:textId="77777777" w:rsidR="00FB1971" w:rsidRPr="00D409E4" w:rsidRDefault="00D7048D" w:rsidP="00F271C9">
            <w:pPr>
              <w:spacing w:line="276" w:lineRule="auto"/>
              <w:jc w:val="both"/>
            </w:pPr>
            <w:r w:rsidRPr="00D409E4">
              <w:t>Neutral compounds bearing a single hydroxyl group</w:t>
            </w:r>
          </w:p>
        </w:tc>
      </w:tr>
      <w:tr w:rsidR="00FB1971" w:rsidRPr="00D409E4" w14:paraId="2ADCE082" w14:textId="77777777">
        <w:trPr>
          <w:jc w:val="center"/>
        </w:trPr>
        <w:tc>
          <w:tcPr>
            <w:tcW w:w="1649" w:type="dxa"/>
            <w:tcBorders>
              <w:top w:val="single" w:sz="4" w:space="0" w:color="000000"/>
              <w:left w:val="single" w:sz="4" w:space="0" w:color="000000"/>
              <w:bottom w:val="single" w:sz="4" w:space="0" w:color="000000"/>
              <w:right w:val="nil"/>
            </w:tcBorders>
            <w:shd w:val="clear" w:color="auto" w:fill="auto"/>
            <w:tcMar>
              <w:top w:w="0" w:type="dxa"/>
              <w:left w:w="0" w:type="dxa"/>
              <w:bottom w:w="0" w:type="dxa"/>
              <w:right w:w="0" w:type="dxa"/>
            </w:tcMar>
          </w:tcPr>
          <w:p w14:paraId="71FD074F" w14:textId="77777777" w:rsidR="00FB1971" w:rsidRPr="00D409E4" w:rsidRDefault="00D7048D" w:rsidP="00F271C9">
            <w:pPr>
              <w:spacing w:line="276" w:lineRule="auto"/>
              <w:jc w:val="both"/>
            </w:pPr>
            <w:r w:rsidRPr="00D409E4">
              <w:t>0.33</w:t>
            </w:r>
          </w:p>
        </w:tc>
        <w:tc>
          <w:tcPr>
            <w:tcW w:w="6119"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30E68F3" w14:textId="77777777" w:rsidR="00FB1971" w:rsidRPr="00D409E4" w:rsidRDefault="00D7048D" w:rsidP="00F271C9">
            <w:pPr>
              <w:spacing w:line="276" w:lineRule="auto"/>
              <w:jc w:val="both"/>
            </w:pPr>
            <w:r w:rsidRPr="00D409E4">
              <w:t>Neutral compounds bearing 2 or more hydroxyl groups</w:t>
            </w:r>
            <w:r w:rsidRPr="00D409E4">
              <w:footnoteReference w:id="50"/>
            </w:r>
          </w:p>
        </w:tc>
      </w:tr>
    </w:tbl>
    <w:p w14:paraId="769DB7D6" w14:textId="77777777" w:rsidR="00FB1971" w:rsidRPr="00D409E4" w:rsidRDefault="00FB1971" w:rsidP="00F271C9">
      <w:pPr>
        <w:spacing w:line="276" w:lineRule="auto"/>
        <w:jc w:val="both"/>
      </w:pPr>
    </w:p>
    <w:p w14:paraId="1BA27A11" w14:textId="77777777" w:rsidR="00FB1971" w:rsidRPr="00830543" w:rsidRDefault="00D7048D" w:rsidP="00F271C9">
      <w:pPr>
        <w:spacing w:line="276" w:lineRule="auto"/>
        <w:jc w:val="both"/>
        <w:rPr>
          <w:lang w:val="es-US"/>
        </w:rPr>
      </w:pPr>
      <w:r w:rsidRPr="00830543">
        <w:rPr>
          <w:lang w:val="es-US"/>
        </w:rPr>
        <w:t>Cqq: 0.45</w:t>
      </w:r>
    </w:p>
    <w:p w14:paraId="43319240" w14:textId="77777777" w:rsidR="00FB1971" w:rsidRPr="00830543" w:rsidRDefault="00D7048D" w:rsidP="00F271C9">
      <w:pPr>
        <w:spacing w:line="276" w:lineRule="auto"/>
        <w:jc w:val="both"/>
        <w:rPr>
          <w:lang w:val="es-US"/>
        </w:rPr>
      </w:pPr>
      <w:r w:rsidRPr="00830543">
        <w:rPr>
          <w:lang w:val="es-US"/>
        </w:rPr>
        <w:lastRenderedPageBreak/>
        <w:t>Clj: 0.21</w:t>
      </w:r>
      <w:r w:rsidRPr="00D409E4">
        <w:footnoteReference w:id="51"/>
      </w:r>
    </w:p>
    <w:p w14:paraId="5FC4844E" w14:textId="77777777" w:rsidR="00FB1971" w:rsidRPr="00830543" w:rsidRDefault="00FB1971" w:rsidP="00F271C9">
      <w:pPr>
        <w:spacing w:line="276" w:lineRule="auto"/>
        <w:jc w:val="both"/>
        <w:rPr>
          <w:lang w:val="es-US"/>
        </w:rPr>
      </w:pPr>
    </w:p>
    <w:p w14:paraId="11148320" w14:textId="77777777" w:rsidR="00FB1971" w:rsidRPr="00D409E4" w:rsidRDefault="00D7048D" w:rsidP="00F271C9">
      <w:pPr>
        <w:spacing w:line="276" w:lineRule="auto"/>
        <w:jc w:val="both"/>
      </w:pPr>
      <w:r w:rsidRPr="00830543">
        <w:rPr>
          <w:lang w:val="es-US"/>
        </w:rPr>
        <w:t xml:space="preserve">Hice un promedio para estudiar variantes, hay que ver si funciona. </w:t>
      </w:r>
      <w:r w:rsidRPr="00D409E4">
        <w:t xml:space="preserve">Es </w:t>
      </w:r>
      <w:proofErr w:type="spellStart"/>
      <w:r w:rsidRPr="00D409E4">
        <w:t>más</w:t>
      </w:r>
      <w:proofErr w:type="spellEnd"/>
      <w:r w:rsidRPr="00D409E4">
        <w:t xml:space="preserve"> o </w:t>
      </w:r>
      <w:proofErr w:type="spellStart"/>
      <w:r w:rsidRPr="00D409E4">
        <w:t>menos</w:t>
      </w:r>
      <w:proofErr w:type="spellEnd"/>
      <w:r w:rsidRPr="00D409E4">
        <w:t xml:space="preserve"> </w:t>
      </w:r>
      <w:proofErr w:type="spellStart"/>
      <w:r w:rsidRPr="00D409E4">
        <w:t>así</w:t>
      </w:r>
      <w:proofErr w:type="spellEnd"/>
      <w:r w:rsidRPr="00D409E4">
        <w:t>.</w:t>
      </w:r>
    </w:p>
    <w:p w14:paraId="5AF70D7C" w14:textId="77777777" w:rsidR="00FB1971" w:rsidRPr="00D409E4" w:rsidRDefault="00FB1971" w:rsidP="00F271C9">
      <w:pPr>
        <w:spacing w:line="276" w:lineRule="auto"/>
        <w:jc w:val="both"/>
      </w:pPr>
    </w:p>
    <w:tbl>
      <w:tblPr>
        <w:tblStyle w:val="affffffff0"/>
        <w:tblW w:w="5596"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236"/>
        <w:gridCol w:w="793"/>
        <w:gridCol w:w="1146"/>
        <w:gridCol w:w="1082"/>
        <w:gridCol w:w="1234"/>
        <w:gridCol w:w="1105"/>
      </w:tblGrid>
      <w:tr w:rsidR="00FB1971" w:rsidRPr="00D409E4" w14:paraId="3918FF06" w14:textId="77777777">
        <w:trPr>
          <w:trHeight w:val="256"/>
          <w:jc w:val="center"/>
        </w:trPr>
        <w:tc>
          <w:tcPr>
            <w:tcW w:w="934" w:type="dxa"/>
            <w:gridSpan w:val="2"/>
            <w:tcBorders>
              <w:top w:val="single" w:sz="8" w:space="0" w:color="000000"/>
              <w:left w:val="single" w:sz="8" w:space="0" w:color="000000"/>
              <w:bottom w:val="single" w:sz="8" w:space="0" w:color="000000"/>
              <w:right w:val="single" w:sz="8" w:space="0" w:color="000000"/>
            </w:tcBorders>
            <w:shd w:val="clear" w:color="auto" w:fill="C0504D"/>
            <w:tcMar>
              <w:top w:w="0" w:type="dxa"/>
              <w:left w:w="0" w:type="dxa"/>
              <w:bottom w:w="0" w:type="dxa"/>
              <w:right w:w="0" w:type="dxa"/>
            </w:tcMar>
            <w:vAlign w:val="bottom"/>
          </w:tcPr>
          <w:p w14:paraId="52CD23FD" w14:textId="77777777" w:rsidR="00FB1971" w:rsidRPr="00D409E4" w:rsidRDefault="00FB1971" w:rsidP="00F271C9">
            <w:pPr>
              <w:spacing w:line="276" w:lineRule="auto"/>
              <w:jc w:val="both"/>
            </w:pPr>
          </w:p>
        </w:tc>
        <w:tc>
          <w:tcPr>
            <w:tcW w:w="1170" w:type="dxa"/>
            <w:tcBorders>
              <w:top w:val="single" w:sz="8" w:space="0" w:color="000000"/>
              <w:left w:val="single" w:sz="8" w:space="0" w:color="000000"/>
              <w:bottom w:val="single" w:sz="8" w:space="0" w:color="000000"/>
              <w:right w:val="single" w:sz="8" w:space="0" w:color="000000"/>
            </w:tcBorders>
            <w:shd w:val="clear" w:color="auto" w:fill="C0504D"/>
            <w:tcMar>
              <w:top w:w="0" w:type="dxa"/>
              <w:left w:w="0" w:type="dxa"/>
              <w:bottom w:w="0" w:type="dxa"/>
              <w:right w:w="0" w:type="dxa"/>
            </w:tcMar>
            <w:vAlign w:val="bottom"/>
          </w:tcPr>
          <w:p w14:paraId="22EA87DD" w14:textId="77777777" w:rsidR="00FB1971" w:rsidRPr="00D409E4" w:rsidRDefault="00D7048D" w:rsidP="00F271C9">
            <w:pPr>
              <w:spacing w:line="276" w:lineRule="auto"/>
              <w:jc w:val="both"/>
            </w:pPr>
            <w:proofErr w:type="spellStart"/>
            <w:r w:rsidRPr="00D409E4">
              <w:t>Promedio</w:t>
            </w:r>
            <w:proofErr w:type="spellEnd"/>
          </w:p>
        </w:tc>
        <w:tc>
          <w:tcPr>
            <w:tcW w:w="1105" w:type="dxa"/>
            <w:tcBorders>
              <w:top w:val="single" w:sz="8" w:space="0" w:color="000000"/>
              <w:left w:val="single" w:sz="8" w:space="0" w:color="000000"/>
              <w:bottom w:val="single" w:sz="8" w:space="0" w:color="000000"/>
              <w:right w:val="single" w:sz="8" w:space="0" w:color="000000"/>
            </w:tcBorders>
            <w:shd w:val="clear" w:color="auto" w:fill="C0504D"/>
            <w:tcMar>
              <w:top w:w="0" w:type="dxa"/>
              <w:left w:w="0" w:type="dxa"/>
              <w:bottom w:w="0" w:type="dxa"/>
              <w:right w:w="0" w:type="dxa"/>
            </w:tcMar>
            <w:vAlign w:val="bottom"/>
          </w:tcPr>
          <w:p w14:paraId="1A6AF2CB" w14:textId="77777777" w:rsidR="00FB1971" w:rsidRPr="00D409E4" w:rsidRDefault="00D7048D" w:rsidP="00F271C9">
            <w:pPr>
              <w:spacing w:line="276" w:lineRule="auto"/>
              <w:jc w:val="both"/>
            </w:pPr>
            <w:proofErr w:type="spellStart"/>
            <w:r w:rsidRPr="00D409E4">
              <w:t>Desvio</w:t>
            </w:r>
            <w:proofErr w:type="spellEnd"/>
            <w:r w:rsidRPr="00D409E4">
              <w:t xml:space="preserve"> </w:t>
            </w:r>
            <w:proofErr w:type="spellStart"/>
            <w:r w:rsidRPr="00D409E4">
              <w:t>estandar</w:t>
            </w:r>
            <w:proofErr w:type="spellEnd"/>
          </w:p>
        </w:tc>
        <w:tc>
          <w:tcPr>
            <w:tcW w:w="1260" w:type="dxa"/>
            <w:tcBorders>
              <w:top w:val="single" w:sz="8" w:space="0" w:color="000000"/>
              <w:left w:val="single" w:sz="8" w:space="0" w:color="000000"/>
              <w:bottom w:val="single" w:sz="8" w:space="0" w:color="000000"/>
              <w:right w:val="single" w:sz="8" w:space="0" w:color="000000"/>
            </w:tcBorders>
            <w:shd w:val="clear" w:color="auto" w:fill="C0504D"/>
            <w:tcMar>
              <w:top w:w="0" w:type="dxa"/>
              <w:left w:w="0" w:type="dxa"/>
              <w:bottom w:w="0" w:type="dxa"/>
              <w:right w:w="0" w:type="dxa"/>
            </w:tcMar>
            <w:vAlign w:val="bottom"/>
          </w:tcPr>
          <w:p w14:paraId="13F1107E" w14:textId="77777777" w:rsidR="00FB1971" w:rsidRPr="00D409E4" w:rsidRDefault="00D7048D" w:rsidP="00F271C9">
            <w:pPr>
              <w:spacing w:line="276" w:lineRule="auto"/>
              <w:jc w:val="both"/>
            </w:pPr>
            <w:r w:rsidRPr="00D409E4">
              <w:t>+2 SD</w:t>
            </w:r>
          </w:p>
        </w:tc>
        <w:tc>
          <w:tcPr>
            <w:tcW w:w="1128" w:type="dxa"/>
            <w:tcBorders>
              <w:top w:val="single" w:sz="8" w:space="0" w:color="000000"/>
              <w:left w:val="single" w:sz="8" w:space="0" w:color="000000"/>
              <w:bottom w:val="single" w:sz="8" w:space="0" w:color="000000"/>
              <w:right w:val="single" w:sz="8" w:space="0" w:color="000000"/>
            </w:tcBorders>
            <w:shd w:val="clear" w:color="auto" w:fill="C0504D"/>
            <w:tcMar>
              <w:top w:w="0" w:type="dxa"/>
              <w:left w:w="0" w:type="dxa"/>
              <w:bottom w:w="0" w:type="dxa"/>
              <w:right w:w="0" w:type="dxa"/>
            </w:tcMar>
            <w:vAlign w:val="bottom"/>
          </w:tcPr>
          <w:p w14:paraId="221274D6" w14:textId="77777777" w:rsidR="00FB1971" w:rsidRPr="00D409E4" w:rsidRDefault="00D7048D" w:rsidP="00F271C9">
            <w:pPr>
              <w:spacing w:line="276" w:lineRule="auto"/>
              <w:jc w:val="both"/>
            </w:pPr>
            <w:r w:rsidRPr="00D409E4">
              <w:t>-2 SD</w:t>
            </w:r>
          </w:p>
        </w:tc>
      </w:tr>
      <w:tr w:rsidR="00FB1971" w:rsidRPr="00D409E4" w14:paraId="3B8C9D7A" w14:textId="77777777">
        <w:trPr>
          <w:trHeight w:val="256"/>
          <w:jc w:val="center"/>
        </w:trPr>
        <w:tc>
          <w:tcPr>
            <w:tcW w:w="124" w:type="dxa"/>
          </w:tcPr>
          <w:p w14:paraId="0EFC5563" w14:textId="77777777" w:rsidR="00FB1971" w:rsidRPr="00D409E4" w:rsidRDefault="00FB1971" w:rsidP="00F271C9">
            <w:pPr>
              <w:spacing w:line="276" w:lineRule="auto"/>
              <w:jc w:val="both"/>
            </w:pPr>
          </w:p>
        </w:tc>
        <w:tc>
          <w:tcPr>
            <w:tcW w:w="810" w:type="dxa"/>
            <w:tcBorders>
              <w:top w:val="single" w:sz="8" w:space="0" w:color="000000"/>
              <w:left w:val="single" w:sz="8" w:space="0" w:color="000000"/>
              <w:bottom w:val="single" w:sz="8" w:space="0" w:color="000000"/>
              <w:right w:val="single" w:sz="8" w:space="0" w:color="000000"/>
            </w:tcBorders>
            <w:shd w:val="clear" w:color="auto" w:fill="E9EDF4"/>
            <w:tcMar>
              <w:top w:w="0" w:type="dxa"/>
              <w:left w:w="0" w:type="dxa"/>
              <w:bottom w:w="0" w:type="dxa"/>
              <w:right w:w="0" w:type="dxa"/>
            </w:tcMar>
            <w:vAlign w:val="bottom"/>
          </w:tcPr>
          <w:p w14:paraId="01646008" w14:textId="77777777" w:rsidR="00FB1971" w:rsidRPr="00D409E4" w:rsidRDefault="00D7048D" w:rsidP="00F271C9">
            <w:pPr>
              <w:spacing w:line="276" w:lineRule="auto"/>
              <w:jc w:val="both"/>
            </w:pPr>
            <w:proofErr w:type="spellStart"/>
            <w:r w:rsidRPr="00D409E4">
              <w:t>Cqq</w:t>
            </w:r>
            <w:proofErr w:type="spellEnd"/>
          </w:p>
        </w:tc>
        <w:tc>
          <w:tcPr>
            <w:tcW w:w="1170" w:type="dxa"/>
            <w:tcBorders>
              <w:top w:val="single" w:sz="8" w:space="0" w:color="000000"/>
              <w:left w:val="single" w:sz="8" w:space="0" w:color="000000"/>
              <w:bottom w:val="single" w:sz="8" w:space="0" w:color="000000"/>
              <w:right w:val="single" w:sz="8" w:space="0" w:color="000000"/>
            </w:tcBorders>
            <w:shd w:val="clear" w:color="auto" w:fill="E9EDF4"/>
            <w:tcMar>
              <w:top w:w="0" w:type="dxa"/>
              <w:left w:w="0" w:type="dxa"/>
              <w:bottom w:w="0" w:type="dxa"/>
              <w:right w:w="0" w:type="dxa"/>
            </w:tcMar>
            <w:vAlign w:val="bottom"/>
          </w:tcPr>
          <w:p w14:paraId="02C4B4B4" w14:textId="77777777" w:rsidR="00FB1971" w:rsidRPr="00D409E4" w:rsidRDefault="00D7048D" w:rsidP="00F271C9">
            <w:pPr>
              <w:spacing w:line="276" w:lineRule="auto"/>
              <w:jc w:val="both"/>
            </w:pPr>
            <w:r w:rsidRPr="00D409E4">
              <w:t>0.420</w:t>
            </w:r>
          </w:p>
        </w:tc>
        <w:tc>
          <w:tcPr>
            <w:tcW w:w="1105" w:type="dxa"/>
            <w:tcBorders>
              <w:top w:val="single" w:sz="8" w:space="0" w:color="000000"/>
              <w:left w:val="single" w:sz="8" w:space="0" w:color="000000"/>
              <w:bottom w:val="single" w:sz="8" w:space="0" w:color="000000"/>
              <w:right w:val="single" w:sz="8" w:space="0" w:color="000000"/>
            </w:tcBorders>
            <w:shd w:val="clear" w:color="auto" w:fill="E9EDF4"/>
            <w:tcMar>
              <w:top w:w="0" w:type="dxa"/>
              <w:left w:w="0" w:type="dxa"/>
              <w:bottom w:w="0" w:type="dxa"/>
              <w:right w:w="0" w:type="dxa"/>
            </w:tcMar>
            <w:vAlign w:val="bottom"/>
          </w:tcPr>
          <w:p w14:paraId="4F550DCB" w14:textId="77777777" w:rsidR="00FB1971" w:rsidRPr="00D409E4" w:rsidRDefault="00D7048D" w:rsidP="00F271C9">
            <w:pPr>
              <w:spacing w:line="276" w:lineRule="auto"/>
              <w:jc w:val="both"/>
            </w:pPr>
            <w:r w:rsidRPr="00D409E4">
              <w:t>0.0608</w:t>
            </w:r>
          </w:p>
        </w:tc>
        <w:tc>
          <w:tcPr>
            <w:tcW w:w="1260" w:type="dxa"/>
            <w:tcBorders>
              <w:top w:val="single" w:sz="8" w:space="0" w:color="000000"/>
              <w:left w:val="single" w:sz="8" w:space="0" w:color="000000"/>
              <w:bottom w:val="single" w:sz="8" w:space="0" w:color="000000"/>
              <w:right w:val="single" w:sz="8" w:space="0" w:color="000000"/>
            </w:tcBorders>
            <w:shd w:val="clear" w:color="auto" w:fill="E9EDF4"/>
            <w:tcMar>
              <w:top w:w="0" w:type="dxa"/>
              <w:left w:w="0" w:type="dxa"/>
              <w:bottom w:w="0" w:type="dxa"/>
              <w:right w:w="0" w:type="dxa"/>
            </w:tcMar>
            <w:vAlign w:val="bottom"/>
          </w:tcPr>
          <w:p w14:paraId="0CFF1720" w14:textId="77777777" w:rsidR="00FB1971" w:rsidRPr="00D409E4" w:rsidRDefault="00D7048D" w:rsidP="00F271C9">
            <w:pPr>
              <w:spacing w:line="276" w:lineRule="auto"/>
              <w:jc w:val="both"/>
            </w:pPr>
            <w:r w:rsidRPr="00D409E4">
              <w:t>0.5416</w:t>
            </w:r>
          </w:p>
        </w:tc>
        <w:tc>
          <w:tcPr>
            <w:tcW w:w="1128" w:type="dxa"/>
            <w:tcBorders>
              <w:top w:val="single" w:sz="8" w:space="0" w:color="000000"/>
              <w:left w:val="single" w:sz="8" w:space="0" w:color="000000"/>
              <w:bottom w:val="single" w:sz="8" w:space="0" w:color="000000"/>
              <w:right w:val="single" w:sz="8" w:space="0" w:color="000000"/>
            </w:tcBorders>
            <w:shd w:val="clear" w:color="auto" w:fill="E9EDF4"/>
            <w:tcMar>
              <w:top w:w="0" w:type="dxa"/>
              <w:left w:w="0" w:type="dxa"/>
              <w:bottom w:w="0" w:type="dxa"/>
              <w:right w:w="0" w:type="dxa"/>
            </w:tcMar>
            <w:vAlign w:val="bottom"/>
          </w:tcPr>
          <w:p w14:paraId="3126E0D8" w14:textId="77777777" w:rsidR="00FB1971" w:rsidRPr="00D409E4" w:rsidRDefault="00D7048D" w:rsidP="00F271C9">
            <w:pPr>
              <w:spacing w:line="276" w:lineRule="auto"/>
              <w:jc w:val="both"/>
            </w:pPr>
            <w:r w:rsidRPr="00D409E4">
              <w:t>0.2984</w:t>
            </w:r>
          </w:p>
        </w:tc>
      </w:tr>
      <w:tr w:rsidR="00FB1971" w:rsidRPr="00D409E4" w14:paraId="2932A895" w14:textId="77777777">
        <w:trPr>
          <w:trHeight w:val="256"/>
          <w:jc w:val="center"/>
        </w:trPr>
        <w:tc>
          <w:tcPr>
            <w:tcW w:w="124" w:type="dxa"/>
          </w:tcPr>
          <w:p w14:paraId="1C823773" w14:textId="77777777" w:rsidR="00FB1971" w:rsidRPr="00D409E4" w:rsidRDefault="00FB1971" w:rsidP="00F271C9">
            <w:pPr>
              <w:spacing w:line="276" w:lineRule="auto"/>
              <w:jc w:val="both"/>
            </w:pPr>
          </w:p>
        </w:tc>
        <w:tc>
          <w:tcPr>
            <w:tcW w:w="810" w:type="dxa"/>
            <w:tcBorders>
              <w:top w:val="single" w:sz="8" w:space="0" w:color="000000"/>
              <w:left w:val="single" w:sz="8" w:space="0" w:color="000000"/>
              <w:bottom w:val="single" w:sz="8" w:space="0" w:color="000000"/>
              <w:right w:val="single" w:sz="8" w:space="0" w:color="000000"/>
            </w:tcBorders>
            <w:shd w:val="clear" w:color="auto" w:fill="E9EDF4"/>
            <w:tcMar>
              <w:top w:w="0" w:type="dxa"/>
              <w:left w:w="0" w:type="dxa"/>
              <w:bottom w:w="0" w:type="dxa"/>
              <w:right w:w="0" w:type="dxa"/>
            </w:tcMar>
            <w:vAlign w:val="bottom"/>
          </w:tcPr>
          <w:p w14:paraId="4A96005B" w14:textId="77777777" w:rsidR="00FB1971" w:rsidRPr="00D409E4" w:rsidRDefault="00D7048D" w:rsidP="00F271C9">
            <w:pPr>
              <w:spacing w:line="276" w:lineRule="auto"/>
              <w:jc w:val="both"/>
            </w:pPr>
            <w:proofErr w:type="spellStart"/>
            <w:r w:rsidRPr="00D409E4">
              <w:t>Clj</w:t>
            </w:r>
            <w:proofErr w:type="spellEnd"/>
          </w:p>
        </w:tc>
        <w:tc>
          <w:tcPr>
            <w:tcW w:w="1170" w:type="dxa"/>
            <w:tcBorders>
              <w:top w:val="single" w:sz="8" w:space="0" w:color="000000"/>
              <w:left w:val="single" w:sz="8" w:space="0" w:color="000000"/>
              <w:bottom w:val="single" w:sz="8" w:space="0" w:color="000000"/>
              <w:right w:val="single" w:sz="8" w:space="0" w:color="000000"/>
            </w:tcBorders>
            <w:shd w:val="clear" w:color="auto" w:fill="E9EDF4"/>
            <w:tcMar>
              <w:top w:w="0" w:type="dxa"/>
              <w:left w:w="0" w:type="dxa"/>
              <w:bottom w:w="0" w:type="dxa"/>
              <w:right w:w="0" w:type="dxa"/>
            </w:tcMar>
            <w:vAlign w:val="bottom"/>
          </w:tcPr>
          <w:p w14:paraId="77988B22" w14:textId="77777777" w:rsidR="00FB1971" w:rsidRPr="00D409E4" w:rsidRDefault="00D7048D" w:rsidP="00F271C9">
            <w:pPr>
              <w:spacing w:line="276" w:lineRule="auto"/>
              <w:jc w:val="both"/>
            </w:pPr>
            <w:r w:rsidRPr="00D409E4">
              <w:t>0.159</w:t>
            </w:r>
          </w:p>
        </w:tc>
        <w:tc>
          <w:tcPr>
            <w:tcW w:w="1105" w:type="dxa"/>
            <w:tcBorders>
              <w:top w:val="single" w:sz="8" w:space="0" w:color="000000"/>
              <w:left w:val="single" w:sz="8" w:space="0" w:color="000000"/>
              <w:bottom w:val="single" w:sz="8" w:space="0" w:color="000000"/>
              <w:right w:val="single" w:sz="8" w:space="0" w:color="000000"/>
            </w:tcBorders>
            <w:shd w:val="clear" w:color="auto" w:fill="E9EDF4"/>
            <w:tcMar>
              <w:top w:w="0" w:type="dxa"/>
              <w:left w:w="0" w:type="dxa"/>
              <w:bottom w:w="0" w:type="dxa"/>
              <w:right w:w="0" w:type="dxa"/>
            </w:tcMar>
            <w:vAlign w:val="bottom"/>
          </w:tcPr>
          <w:p w14:paraId="321E7CA8" w14:textId="77777777" w:rsidR="00FB1971" w:rsidRPr="00D409E4" w:rsidRDefault="00D7048D" w:rsidP="00F271C9">
            <w:pPr>
              <w:spacing w:line="276" w:lineRule="auto"/>
              <w:jc w:val="both"/>
            </w:pPr>
            <w:r w:rsidRPr="00D409E4">
              <w:t>0.0641</w:t>
            </w:r>
          </w:p>
        </w:tc>
        <w:tc>
          <w:tcPr>
            <w:tcW w:w="1260" w:type="dxa"/>
            <w:tcBorders>
              <w:top w:val="single" w:sz="8" w:space="0" w:color="000000"/>
              <w:left w:val="single" w:sz="8" w:space="0" w:color="000000"/>
              <w:bottom w:val="single" w:sz="8" w:space="0" w:color="000000"/>
              <w:right w:val="single" w:sz="8" w:space="0" w:color="000000"/>
            </w:tcBorders>
            <w:shd w:val="clear" w:color="auto" w:fill="E9EDF4"/>
            <w:tcMar>
              <w:top w:w="0" w:type="dxa"/>
              <w:left w:w="0" w:type="dxa"/>
              <w:bottom w:w="0" w:type="dxa"/>
              <w:right w:w="0" w:type="dxa"/>
            </w:tcMar>
            <w:vAlign w:val="bottom"/>
          </w:tcPr>
          <w:p w14:paraId="56A102AF" w14:textId="77777777" w:rsidR="00FB1971" w:rsidRPr="00D409E4" w:rsidRDefault="00D7048D" w:rsidP="00F271C9">
            <w:pPr>
              <w:spacing w:line="276" w:lineRule="auto"/>
              <w:jc w:val="both"/>
            </w:pPr>
            <w:r w:rsidRPr="00D409E4">
              <w:t>0.2872</w:t>
            </w:r>
          </w:p>
        </w:tc>
        <w:tc>
          <w:tcPr>
            <w:tcW w:w="1128" w:type="dxa"/>
            <w:tcBorders>
              <w:top w:val="single" w:sz="8" w:space="0" w:color="000000"/>
              <w:left w:val="single" w:sz="8" w:space="0" w:color="000000"/>
              <w:bottom w:val="single" w:sz="8" w:space="0" w:color="000000"/>
              <w:right w:val="single" w:sz="8" w:space="0" w:color="000000"/>
            </w:tcBorders>
            <w:shd w:val="clear" w:color="auto" w:fill="E9EDF4"/>
            <w:tcMar>
              <w:top w:w="0" w:type="dxa"/>
              <w:left w:w="0" w:type="dxa"/>
              <w:bottom w:w="0" w:type="dxa"/>
              <w:right w:w="0" w:type="dxa"/>
            </w:tcMar>
            <w:vAlign w:val="bottom"/>
          </w:tcPr>
          <w:p w14:paraId="79F0E29D" w14:textId="77777777" w:rsidR="00FB1971" w:rsidRPr="00D409E4" w:rsidRDefault="00D7048D" w:rsidP="00F271C9">
            <w:pPr>
              <w:spacing w:line="276" w:lineRule="auto"/>
              <w:jc w:val="both"/>
            </w:pPr>
            <w:r w:rsidRPr="00D409E4">
              <w:t>0.0308</w:t>
            </w:r>
          </w:p>
        </w:tc>
      </w:tr>
    </w:tbl>
    <w:p w14:paraId="177A263C" w14:textId="77777777" w:rsidR="00FB1971" w:rsidRPr="00D409E4" w:rsidRDefault="00FB1971" w:rsidP="00F271C9">
      <w:pPr>
        <w:spacing w:line="276" w:lineRule="auto"/>
        <w:jc w:val="both"/>
      </w:pPr>
    </w:p>
    <w:p w14:paraId="441997ED" w14:textId="77777777" w:rsidR="00FB1971" w:rsidRPr="00D409E4" w:rsidRDefault="00FB1971" w:rsidP="00F271C9">
      <w:pPr>
        <w:spacing w:line="276" w:lineRule="auto"/>
        <w:jc w:val="both"/>
      </w:pPr>
    </w:p>
    <w:p w14:paraId="24E6278E" w14:textId="77777777" w:rsidR="00FB1971" w:rsidRPr="00D409E4" w:rsidRDefault="00FB1971" w:rsidP="00F271C9">
      <w:pPr>
        <w:spacing w:line="276" w:lineRule="auto"/>
        <w:jc w:val="both"/>
      </w:pPr>
    </w:p>
    <w:p w14:paraId="2C883EDD" w14:textId="77777777" w:rsidR="00FB1971" w:rsidRPr="00D409E4" w:rsidRDefault="00FB1971" w:rsidP="00F271C9">
      <w:pPr>
        <w:spacing w:line="276" w:lineRule="auto"/>
        <w:jc w:val="both"/>
      </w:pPr>
    </w:p>
    <w:p w14:paraId="01E07AAE" w14:textId="77777777" w:rsidR="00FB1971" w:rsidRPr="00D409E4" w:rsidRDefault="00FB1971" w:rsidP="00F271C9">
      <w:pPr>
        <w:spacing w:line="276" w:lineRule="auto"/>
        <w:jc w:val="both"/>
      </w:pPr>
    </w:p>
    <w:p w14:paraId="1BCF2940" w14:textId="77777777" w:rsidR="00FB1971" w:rsidRPr="00D409E4" w:rsidRDefault="00D7048D" w:rsidP="00F271C9">
      <w:pPr>
        <w:spacing w:line="276" w:lineRule="auto"/>
        <w:jc w:val="both"/>
      </w:pPr>
      <w:r w:rsidRPr="00D409E4">
        <w:br w:type="page"/>
      </w:r>
    </w:p>
    <w:p w14:paraId="756E2D07" w14:textId="77777777" w:rsidR="00FB1971" w:rsidRPr="00D409E4" w:rsidRDefault="00D7048D" w:rsidP="00F271C9">
      <w:pPr>
        <w:spacing w:line="276" w:lineRule="auto"/>
        <w:jc w:val="both"/>
      </w:pPr>
      <w:r w:rsidRPr="00D409E4">
        <w:lastRenderedPageBreak/>
        <w:t>EM.MDP</w:t>
      </w:r>
    </w:p>
    <w:p w14:paraId="1EC25FE7" w14:textId="77777777" w:rsidR="00FB1971" w:rsidRPr="00D409E4" w:rsidRDefault="00FB1971" w:rsidP="00F271C9">
      <w:pPr>
        <w:spacing w:line="276" w:lineRule="auto"/>
        <w:jc w:val="both"/>
      </w:pPr>
    </w:p>
    <w:tbl>
      <w:tblPr>
        <w:tblStyle w:val="affffffff1"/>
        <w:tblW w:w="0" w:type="auto"/>
        <w:tblInd w:w="0" w:type="dxa"/>
        <w:tblLayout w:type="fixed"/>
        <w:tblLook w:val="0600" w:firstRow="0" w:lastRow="0" w:firstColumn="0" w:lastColumn="0" w:noHBand="1" w:noVBand="1"/>
      </w:tblPr>
      <w:tblGrid>
        <w:gridCol w:w="10410"/>
      </w:tblGrid>
      <w:tr w:rsidR="00FB1971" w:rsidRPr="00D409E4" w14:paraId="0CA40F3E" w14:textId="77777777">
        <w:tc>
          <w:tcPr>
            <w:tcW w:w="10410" w:type="dxa"/>
            <w:shd w:val="clear" w:color="auto" w:fill="333333"/>
            <w:tcMar>
              <w:top w:w="100" w:type="dxa"/>
              <w:left w:w="100" w:type="dxa"/>
              <w:bottom w:w="100" w:type="dxa"/>
              <w:right w:w="100" w:type="dxa"/>
            </w:tcMar>
          </w:tcPr>
          <w:p w14:paraId="21E5EC39" w14:textId="77777777" w:rsidR="00FB1971" w:rsidRPr="00D409E4" w:rsidRDefault="00D7048D" w:rsidP="00F271C9">
            <w:pPr>
              <w:spacing w:line="276" w:lineRule="auto"/>
              <w:jc w:val="both"/>
            </w:pPr>
            <w:r w:rsidRPr="00D409E4">
              <w:t>title</w:t>
            </w:r>
            <w:r w:rsidRPr="00D409E4">
              <w:tab/>
            </w:r>
            <w:r w:rsidRPr="00D409E4">
              <w:tab/>
              <w:t>= Minimization</w:t>
            </w:r>
            <w:r w:rsidRPr="00D409E4">
              <w:tab/>
              <w:t>; Title of run</w:t>
            </w:r>
            <w:r w:rsidRPr="00D409E4">
              <w:br/>
            </w:r>
            <w:r w:rsidRPr="00D409E4">
              <w:br/>
              <w:t>; Parameters describing what to do, when to stop and what to save</w:t>
            </w:r>
            <w:r w:rsidRPr="00D409E4">
              <w:br/>
              <w:t>integrator</w:t>
            </w:r>
            <w:r w:rsidRPr="00D409E4">
              <w:tab/>
              <w:t>= steep</w:t>
            </w:r>
            <w:r w:rsidRPr="00D409E4">
              <w:tab/>
            </w:r>
            <w:r w:rsidRPr="00D409E4">
              <w:tab/>
              <w:t>; Algorithm (steep = steepest descent minimization)</w:t>
            </w:r>
            <w:r w:rsidRPr="00D409E4">
              <w:br/>
            </w:r>
            <w:proofErr w:type="spellStart"/>
            <w:r w:rsidRPr="00D409E4">
              <w:t>emtol</w:t>
            </w:r>
            <w:proofErr w:type="spellEnd"/>
            <w:r w:rsidRPr="00D409E4">
              <w:tab/>
            </w:r>
            <w:r w:rsidRPr="00D409E4">
              <w:tab/>
              <w:t xml:space="preserve">= 1000.0  </w:t>
            </w:r>
            <w:r w:rsidRPr="00D409E4">
              <w:tab/>
              <w:t>; Stop minimization when the maximum</w:t>
            </w:r>
            <w:r w:rsidRPr="00D409E4">
              <w:br/>
              <w:t>; force &lt; (10.0) [kJ mol-1 nm-1]</w:t>
            </w:r>
            <w:r w:rsidRPr="00D409E4">
              <w:br/>
            </w:r>
            <w:proofErr w:type="spellStart"/>
            <w:r w:rsidRPr="00D409E4">
              <w:t>emstep</w:t>
            </w:r>
            <w:proofErr w:type="spellEnd"/>
            <w:r w:rsidRPr="00D409E4">
              <w:t xml:space="preserve">      = 0.01      ; Energy step size </w:t>
            </w:r>
            <w:proofErr w:type="spellStart"/>
            <w:r w:rsidRPr="00D409E4">
              <w:t>en</w:t>
            </w:r>
            <w:proofErr w:type="spellEnd"/>
            <w:r w:rsidRPr="00D409E4">
              <w:t xml:space="preserve"> </w:t>
            </w:r>
            <w:proofErr w:type="spellStart"/>
            <w:r w:rsidRPr="00D409E4">
              <w:t>nanometros</w:t>
            </w:r>
            <w:proofErr w:type="spellEnd"/>
            <w:r w:rsidRPr="00D409E4">
              <w:br/>
            </w:r>
            <w:proofErr w:type="spellStart"/>
            <w:r w:rsidRPr="00D409E4">
              <w:t>nsteps</w:t>
            </w:r>
            <w:proofErr w:type="spellEnd"/>
            <w:r w:rsidRPr="00D409E4">
              <w:tab/>
            </w:r>
            <w:r w:rsidRPr="00D409E4">
              <w:tab/>
              <w:t>= 50000</w:t>
            </w:r>
            <w:r w:rsidRPr="00D409E4">
              <w:tab/>
              <w:t xml:space="preserve">  </w:t>
            </w:r>
            <w:r w:rsidRPr="00D409E4">
              <w:tab/>
              <w:t>; Maximum number of (minimization) steps to perform</w:t>
            </w:r>
            <w:r w:rsidRPr="00D409E4">
              <w:br/>
            </w:r>
            <w:proofErr w:type="spellStart"/>
            <w:r w:rsidRPr="00D409E4">
              <w:t>energygrps</w:t>
            </w:r>
            <w:proofErr w:type="spellEnd"/>
            <w:r w:rsidRPr="00D409E4">
              <w:tab/>
              <w:t>= system</w:t>
            </w:r>
            <w:r w:rsidRPr="00D409E4">
              <w:tab/>
              <w:t xml:space="preserve">; que </w:t>
            </w:r>
            <w:proofErr w:type="spellStart"/>
            <w:r w:rsidRPr="00D409E4">
              <w:t>grupos</w:t>
            </w:r>
            <w:proofErr w:type="spellEnd"/>
            <w:r w:rsidRPr="00D409E4">
              <w:t xml:space="preserve"> se </w:t>
            </w:r>
            <w:proofErr w:type="spellStart"/>
            <w:r w:rsidRPr="00D409E4">
              <w:t>escribiran</w:t>
            </w:r>
            <w:proofErr w:type="spellEnd"/>
            <w:r w:rsidRPr="00D409E4">
              <w:t xml:space="preserve">, "system" es </w:t>
            </w:r>
            <w:proofErr w:type="spellStart"/>
            <w:r w:rsidRPr="00D409E4">
              <w:t>todo</w:t>
            </w:r>
            <w:proofErr w:type="spellEnd"/>
            <w:r w:rsidRPr="00D409E4">
              <w:t xml:space="preserve"> </w:t>
            </w:r>
            <w:proofErr w:type="spellStart"/>
            <w:r w:rsidRPr="00D409E4">
              <w:t>el</w:t>
            </w:r>
            <w:proofErr w:type="spellEnd"/>
            <w:r w:rsidRPr="00D409E4">
              <w:t xml:space="preserve"> </w:t>
            </w:r>
            <w:proofErr w:type="spellStart"/>
            <w:r w:rsidRPr="00D409E4">
              <w:t>sistema</w:t>
            </w:r>
            <w:proofErr w:type="spellEnd"/>
            <w:r w:rsidRPr="00D409E4">
              <w:br/>
            </w:r>
            <w:r w:rsidRPr="00D409E4">
              <w:br/>
              <w:t>; Parameters describing how to find the neighbors of each atom and how to calculate the interactions</w:t>
            </w:r>
            <w:r w:rsidRPr="00D409E4">
              <w:br/>
            </w:r>
            <w:proofErr w:type="spellStart"/>
            <w:r w:rsidRPr="00D409E4">
              <w:t>nstlist</w:t>
            </w:r>
            <w:proofErr w:type="spellEnd"/>
            <w:r w:rsidRPr="00D409E4">
              <w:tab/>
            </w:r>
            <w:r w:rsidRPr="00D409E4">
              <w:tab/>
              <w:t xml:space="preserve">    = 20</w:t>
            </w:r>
            <w:r w:rsidRPr="00D409E4">
              <w:tab/>
            </w:r>
            <w:r w:rsidRPr="00D409E4">
              <w:tab/>
              <w:t xml:space="preserve">    ; Frequency to update the neighbor</w:t>
            </w:r>
            <w:r w:rsidRPr="00D409E4">
              <w:br/>
              <w:t>; list and long range forces, With parallel simulations and/or</w:t>
            </w:r>
            <w:r w:rsidRPr="00D409E4">
              <w:br/>
              <w:t>; non-bonded force calculation on the GPU, a value of 20 or 40 often gives the best performance</w:t>
            </w:r>
            <w:r w:rsidRPr="00D409E4">
              <w:br/>
            </w:r>
            <w:r w:rsidRPr="00D409E4">
              <w:br/>
              <w:t xml:space="preserve">cutoff-scheme   = </w:t>
            </w:r>
            <w:proofErr w:type="spellStart"/>
            <w:r w:rsidRPr="00D409E4">
              <w:t>Verlet</w:t>
            </w:r>
            <w:proofErr w:type="spellEnd"/>
            <w:r w:rsidRPr="00D409E4">
              <w:br/>
            </w:r>
            <w:r w:rsidRPr="00D409E4">
              <w:br/>
              <w:t xml:space="preserve">; The buffer size is automatically set based on </w:t>
            </w:r>
            <w:proofErr w:type="spellStart"/>
            <w:r w:rsidRPr="00D409E4">
              <w:t>verlet</w:t>
            </w:r>
            <w:proofErr w:type="spellEnd"/>
            <w:r w:rsidRPr="00D409E4">
              <w:t>-buffer-tolerance,</w:t>
            </w:r>
            <w:r w:rsidRPr="00D409E4">
              <w:br/>
              <w:t xml:space="preserve">; unless this is set to -1, in which case </w:t>
            </w:r>
            <w:proofErr w:type="spellStart"/>
            <w:r w:rsidRPr="00D409E4">
              <w:t>rlist</w:t>
            </w:r>
            <w:proofErr w:type="spellEnd"/>
            <w:r w:rsidRPr="00D409E4">
              <w:t xml:space="preserve"> will be used. This option has an explicit,</w:t>
            </w:r>
            <w:r w:rsidRPr="00D409E4">
              <w:br/>
              <w:t xml:space="preserve">; exact cut-off at </w:t>
            </w:r>
            <w:proofErr w:type="spellStart"/>
            <w:r w:rsidRPr="00D409E4">
              <w:t>rvdw</w:t>
            </w:r>
            <w:proofErr w:type="spellEnd"/>
            <w:r w:rsidRPr="00D409E4">
              <w:t>=</w:t>
            </w:r>
            <w:proofErr w:type="spellStart"/>
            <w:r w:rsidRPr="00D409E4">
              <w:t>rcoulomb</w:t>
            </w:r>
            <w:proofErr w:type="spellEnd"/>
            <w:r w:rsidRPr="00D409E4">
              <w:t>. Currently only cut-off, reaction-field,</w:t>
            </w:r>
            <w:r w:rsidRPr="00D409E4">
              <w:br/>
              <w:t>; PME electrostatics and plain LJ are supported.</w:t>
            </w:r>
            <w:r w:rsidRPr="00D409E4">
              <w:br/>
            </w:r>
            <w:r w:rsidRPr="00D409E4">
              <w:br/>
              <w:t>ns-type</w:t>
            </w:r>
            <w:r w:rsidRPr="00D409E4">
              <w:tab/>
            </w:r>
            <w:r w:rsidRPr="00D409E4">
              <w:tab/>
              <w:t xml:space="preserve">    = grid</w:t>
            </w:r>
            <w:r w:rsidRPr="00D409E4">
              <w:tab/>
            </w:r>
            <w:r w:rsidRPr="00D409E4">
              <w:tab/>
              <w:t>; Method to determine neighbor list (simple, grid)</w:t>
            </w:r>
            <w:r w:rsidRPr="00D409E4">
              <w:br/>
            </w:r>
            <w:r w:rsidRPr="00D409E4">
              <w:br/>
              <w:t>; grid = Make a grid in the box and only check atoms in neighboring grid cells</w:t>
            </w:r>
            <w:r w:rsidRPr="00D409E4">
              <w:br/>
              <w:t xml:space="preserve">; when constructing a new neighbor list every </w:t>
            </w:r>
            <w:proofErr w:type="spellStart"/>
            <w:r w:rsidRPr="00D409E4">
              <w:t>nstlist</w:t>
            </w:r>
            <w:proofErr w:type="spellEnd"/>
            <w:r w:rsidRPr="00D409E4">
              <w:br/>
              <w:t>; steps. In large systems grid search is much faster than simple search.</w:t>
            </w:r>
            <w:r w:rsidRPr="00D409E4">
              <w:br/>
            </w:r>
            <w:r w:rsidRPr="00D409E4">
              <w:br/>
              <w:t>; simple = Check every atom in the box when constructing a new neighbor</w:t>
            </w:r>
            <w:r w:rsidRPr="00D409E4">
              <w:br/>
              <w:t xml:space="preserve">; list every </w:t>
            </w:r>
            <w:proofErr w:type="spellStart"/>
            <w:r w:rsidRPr="00D409E4">
              <w:t>nstlist</w:t>
            </w:r>
            <w:proofErr w:type="spellEnd"/>
            <w:r w:rsidRPr="00D409E4">
              <w:t xml:space="preserve"> steps (only with cutoff-scheme=group).</w:t>
            </w:r>
            <w:r w:rsidRPr="00D409E4">
              <w:br/>
            </w:r>
            <w:r w:rsidRPr="00D409E4">
              <w:br/>
            </w:r>
            <w:proofErr w:type="spellStart"/>
            <w:r w:rsidRPr="00D409E4">
              <w:t>rlist</w:t>
            </w:r>
            <w:proofErr w:type="spellEnd"/>
            <w:r w:rsidRPr="00D409E4">
              <w:tab/>
            </w:r>
            <w:r w:rsidRPr="00D409E4">
              <w:tab/>
              <w:t xml:space="preserve">    = 1.0</w:t>
            </w:r>
            <w:r w:rsidRPr="00D409E4">
              <w:tab/>
            </w:r>
            <w:r w:rsidRPr="00D409E4">
              <w:tab/>
              <w:t>; Cut-off for making neighbor list</w:t>
            </w:r>
            <w:r w:rsidRPr="00D409E4">
              <w:br/>
              <w:t xml:space="preserve">; (short range forces) </w:t>
            </w:r>
            <w:proofErr w:type="spellStart"/>
            <w:r w:rsidRPr="00D409E4">
              <w:t>en</w:t>
            </w:r>
            <w:proofErr w:type="spellEnd"/>
            <w:r w:rsidRPr="00D409E4">
              <w:t xml:space="preserve"> nm</w:t>
            </w:r>
            <w:r w:rsidRPr="00D409E4">
              <w:br/>
            </w:r>
            <w:r w:rsidRPr="00D409E4">
              <w:br/>
              <w:t>; Cut-off distance for the short-range neighbor list.</w:t>
            </w:r>
            <w:r w:rsidRPr="00D409E4">
              <w:br/>
              <w:t>; With cutoff-scheme=</w:t>
            </w:r>
            <w:proofErr w:type="spellStart"/>
            <w:r w:rsidRPr="00D409E4">
              <w:t>Verlet</w:t>
            </w:r>
            <w:proofErr w:type="spellEnd"/>
            <w:r w:rsidRPr="00D409E4">
              <w:t>, this is by default set by the</w:t>
            </w:r>
            <w:r w:rsidRPr="00D409E4">
              <w:br/>
              <w:t xml:space="preserve">; </w:t>
            </w:r>
            <w:proofErr w:type="spellStart"/>
            <w:r w:rsidRPr="00D409E4">
              <w:t>verlet</w:t>
            </w:r>
            <w:proofErr w:type="spellEnd"/>
            <w:r w:rsidRPr="00D409E4">
              <w:t xml:space="preserve">-buffer-tolerance option and the value of </w:t>
            </w:r>
            <w:proofErr w:type="spellStart"/>
            <w:r w:rsidRPr="00D409E4">
              <w:t>rlist</w:t>
            </w:r>
            <w:proofErr w:type="spellEnd"/>
            <w:r w:rsidRPr="00D409E4">
              <w:t xml:space="preserve"> is ignored.</w:t>
            </w:r>
            <w:r w:rsidRPr="00D409E4">
              <w:br/>
            </w:r>
            <w:r w:rsidRPr="00D409E4">
              <w:br/>
            </w:r>
            <w:proofErr w:type="spellStart"/>
            <w:r w:rsidRPr="00D409E4">
              <w:lastRenderedPageBreak/>
              <w:t>coulombtype</w:t>
            </w:r>
            <w:proofErr w:type="spellEnd"/>
            <w:r w:rsidRPr="00D409E4">
              <w:tab/>
              <w:t xml:space="preserve">    = PME</w:t>
            </w:r>
            <w:r w:rsidRPr="00D409E4">
              <w:tab/>
            </w:r>
            <w:r w:rsidRPr="00D409E4">
              <w:tab/>
              <w:t>; Treatment of long range electrostatic interactions</w:t>
            </w:r>
            <w:r w:rsidRPr="00D409E4">
              <w:br/>
            </w:r>
            <w:r w:rsidRPr="00D409E4">
              <w:br/>
              <w:t>; Fast smooth Particle-Mesh Ewald (SPME) electrostatics.</w:t>
            </w:r>
            <w:r w:rsidRPr="00D409E4">
              <w:br/>
              <w:t>; Direct space is similar to the Ewald sum, while the</w:t>
            </w:r>
            <w:r w:rsidRPr="00D409E4">
              <w:br/>
              <w:t>; reciprocal part is performed with FFTs. Grid dimensions are controlled</w:t>
            </w:r>
            <w:r w:rsidRPr="00D409E4">
              <w:br/>
              <w:t xml:space="preserve">; with </w:t>
            </w:r>
            <w:proofErr w:type="spellStart"/>
            <w:r w:rsidRPr="00D409E4">
              <w:t>fourierspacing</w:t>
            </w:r>
            <w:proofErr w:type="spellEnd"/>
            <w:r w:rsidRPr="00D409E4">
              <w:t xml:space="preserve"> and the interpolation order with </w:t>
            </w:r>
            <w:proofErr w:type="spellStart"/>
            <w:r w:rsidRPr="00D409E4">
              <w:t>pme</w:t>
            </w:r>
            <w:proofErr w:type="spellEnd"/>
            <w:r w:rsidRPr="00D409E4">
              <w:t>-order</w:t>
            </w:r>
            <w:r w:rsidRPr="00D409E4">
              <w:br/>
            </w:r>
            <w:r w:rsidRPr="00D409E4">
              <w:br/>
            </w:r>
            <w:proofErr w:type="spellStart"/>
            <w:r w:rsidRPr="00D409E4">
              <w:t>rcoulomb</w:t>
            </w:r>
            <w:proofErr w:type="spellEnd"/>
            <w:r w:rsidRPr="00D409E4">
              <w:tab/>
              <w:t xml:space="preserve">    = 1.0</w:t>
            </w:r>
            <w:r w:rsidRPr="00D409E4">
              <w:tab/>
            </w:r>
            <w:r w:rsidRPr="00D409E4">
              <w:tab/>
              <w:t xml:space="preserve">; long range electrostatic cut-off distance for the Coulomb cut-off </w:t>
            </w:r>
            <w:proofErr w:type="spellStart"/>
            <w:r w:rsidRPr="00D409E4">
              <w:t>en</w:t>
            </w:r>
            <w:proofErr w:type="spellEnd"/>
            <w:r w:rsidRPr="00D409E4">
              <w:t xml:space="preserve"> nm</w:t>
            </w:r>
            <w:r w:rsidRPr="00D409E4">
              <w:br/>
            </w:r>
            <w:proofErr w:type="spellStart"/>
            <w:r w:rsidRPr="00D409E4">
              <w:t>rvdw</w:t>
            </w:r>
            <w:proofErr w:type="spellEnd"/>
            <w:r w:rsidRPr="00D409E4">
              <w:tab/>
            </w:r>
            <w:r w:rsidRPr="00D409E4">
              <w:tab/>
              <w:t xml:space="preserve">    = 1.0</w:t>
            </w:r>
            <w:r w:rsidRPr="00D409E4">
              <w:tab/>
            </w:r>
            <w:r w:rsidRPr="00D409E4">
              <w:tab/>
              <w:t>; long range Van der Waals cut-off distance</w:t>
            </w:r>
            <w:r w:rsidRPr="00D409E4">
              <w:br/>
              <w:t xml:space="preserve">; for the LJ or Buckingham cut-off </w:t>
            </w:r>
            <w:proofErr w:type="spellStart"/>
            <w:r w:rsidRPr="00D409E4">
              <w:t>en</w:t>
            </w:r>
            <w:proofErr w:type="spellEnd"/>
            <w:r w:rsidRPr="00D409E4">
              <w:t xml:space="preserve"> nm</w:t>
            </w:r>
            <w:r w:rsidRPr="00D409E4">
              <w:br/>
            </w:r>
            <w:proofErr w:type="spellStart"/>
            <w:r w:rsidRPr="00D409E4">
              <w:t>pbc</w:t>
            </w:r>
            <w:proofErr w:type="spellEnd"/>
            <w:r w:rsidRPr="00D409E4">
              <w:t xml:space="preserve">             = </w:t>
            </w:r>
            <w:proofErr w:type="spellStart"/>
            <w:r w:rsidRPr="00D409E4">
              <w:t>xyz</w:t>
            </w:r>
            <w:proofErr w:type="spellEnd"/>
            <w:r w:rsidRPr="00D409E4">
              <w:t xml:space="preserve"> </w:t>
            </w:r>
            <w:r w:rsidRPr="00D409E4">
              <w:tab/>
            </w:r>
            <w:r w:rsidRPr="00D409E4">
              <w:tab/>
              <w:t>; Periodic Boundary Conditions</w:t>
            </w:r>
          </w:p>
        </w:tc>
      </w:tr>
    </w:tbl>
    <w:p w14:paraId="0CE96A69" w14:textId="77777777" w:rsidR="00FB1971" w:rsidRPr="00D409E4" w:rsidRDefault="00D7048D" w:rsidP="00F271C9">
      <w:pPr>
        <w:spacing w:line="276" w:lineRule="auto"/>
        <w:jc w:val="both"/>
      </w:pPr>
      <w:r w:rsidRPr="00D409E4">
        <w:lastRenderedPageBreak/>
        <w:br w:type="page"/>
      </w:r>
    </w:p>
    <w:p w14:paraId="71A3EA0D" w14:textId="77777777" w:rsidR="00FB1971" w:rsidRPr="00D409E4" w:rsidRDefault="00D7048D" w:rsidP="00F271C9">
      <w:pPr>
        <w:spacing w:line="276" w:lineRule="auto"/>
        <w:jc w:val="both"/>
      </w:pPr>
      <w:r w:rsidRPr="00D409E4">
        <w:lastRenderedPageBreak/>
        <w:t>NVT.MDP</w:t>
      </w:r>
    </w:p>
    <w:p w14:paraId="3856DF7F" w14:textId="77777777" w:rsidR="00FB1971" w:rsidRPr="00D409E4" w:rsidRDefault="00FB1971" w:rsidP="00F271C9">
      <w:pPr>
        <w:spacing w:line="276" w:lineRule="auto"/>
        <w:jc w:val="both"/>
      </w:pPr>
    </w:p>
    <w:tbl>
      <w:tblPr>
        <w:tblStyle w:val="affffffff2"/>
        <w:tblW w:w="0" w:type="auto"/>
        <w:tblInd w:w="0" w:type="dxa"/>
        <w:tblLayout w:type="fixed"/>
        <w:tblLook w:val="0600" w:firstRow="0" w:lastRow="0" w:firstColumn="0" w:lastColumn="0" w:noHBand="1" w:noVBand="1"/>
      </w:tblPr>
      <w:tblGrid>
        <w:gridCol w:w="10410"/>
      </w:tblGrid>
      <w:tr w:rsidR="00FB1971" w:rsidRPr="00D409E4" w14:paraId="70196718" w14:textId="77777777">
        <w:tc>
          <w:tcPr>
            <w:tcW w:w="10410" w:type="dxa"/>
            <w:shd w:val="clear" w:color="auto" w:fill="333333"/>
            <w:tcMar>
              <w:top w:w="100" w:type="dxa"/>
              <w:left w:w="100" w:type="dxa"/>
              <w:bottom w:w="100" w:type="dxa"/>
              <w:right w:w="100" w:type="dxa"/>
            </w:tcMar>
          </w:tcPr>
          <w:p w14:paraId="77C8DED4" w14:textId="77777777" w:rsidR="00FB1971" w:rsidRPr="00D409E4" w:rsidRDefault="00D7048D" w:rsidP="00F271C9">
            <w:pPr>
              <w:spacing w:line="276" w:lineRule="auto"/>
              <w:jc w:val="both"/>
            </w:pPr>
            <w:r w:rsidRPr="00D409E4">
              <w:t>title       = Protein-ligand complex NVT equilibration</w:t>
            </w:r>
            <w:r w:rsidRPr="00D409E4">
              <w:br/>
              <w:t>define      = -DPOSRES  ; position restrain the protein and ligand,</w:t>
            </w:r>
            <w:r w:rsidRPr="00D409E4">
              <w:br/>
              <w:t xml:space="preserve">; </w:t>
            </w:r>
            <w:proofErr w:type="spellStart"/>
            <w:r w:rsidRPr="00D409E4">
              <w:t>depende</w:t>
            </w:r>
            <w:proofErr w:type="spellEnd"/>
            <w:r w:rsidRPr="00D409E4">
              <w:t xml:space="preserve"> que </w:t>
            </w:r>
            <w:proofErr w:type="spellStart"/>
            <w:r w:rsidRPr="00D409E4">
              <w:t>incluye</w:t>
            </w:r>
            <w:proofErr w:type="spellEnd"/>
            <w:r w:rsidRPr="00D409E4">
              <w:t xml:space="preserve"> POSRES</w:t>
            </w:r>
            <w:r w:rsidRPr="00D409E4">
              <w:br/>
            </w:r>
            <w:r w:rsidRPr="00D409E4">
              <w:br/>
              <w:t>; Run parameters</w:t>
            </w:r>
            <w:r w:rsidRPr="00D409E4">
              <w:br/>
              <w:t>integrator  = md        ; leap-frog integrator</w:t>
            </w:r>
            <w:r w:rsidRPr="00D409E4">
              <w:br/>
            </w:r>
            <w:proofErr w:type="spellStart"/>
            <w:r w:rsidRPr="00D409E4">
              <w:t>nsteps</w:t>
            </w:r>
            <w:proofErr w:type="spellEnd"/>
            <w:r w:rsidRPr="00D409E4">
              <w:t xml:space="preserve">      = 50000     ; dt*</w:t>
            </w:r>
            <w:proofErr w:type="spellStart"/>
            <w:r w:rsidRPr="00D409E4">
              <w:t>nsteps</w:t>
            </w:r>
            <w:proofErr w:type="spellEnd"/>
            <w:r w:rsidRPr="00D409E4">
              <w:t xml:space="preserve"> = </w:t>
            </w:r>
            <w:proofErr w:type="spellStart"/>
            <w:r w:rsidRPr="00D409E4">
              <w:t>tiempo</w:t>
            </w:r>
            <w:proofErr w:type="spellEnd"/>
            <w:r w:rsidRPr="00D409E4">
              <w:t xml:space="preserve"> --&gt; </w:t>
            </w:r>
            <w:proofErr w:type="spellStart"/>
            <w:r w:rsidRPr="00D409E4">
              <w:t>Ejemplo</w:t>
            </w:r>
            <w:proofErr w:type="spellEnd"/>
            <w:r w:rsidRPr="00D409E4">
              <w:t xml:space="preserve"> </w:t>
            </w:r>
            <w:proofErr w:type="spellStart"/>
            <w:r w:rsidRPr="00D409E4">
              <w:t>si</w:t>
            </w:r>
            <w:proofErr w:type="spellEnd"/>
            <w:r w:rsidRPr="00D409E4">
              <w:t xml:space="preserve"> 0.002 </w:t>
            </w:r>
            <w:proofErr w:type="spellStart"/>
            <w:r w:rsidRPr="00D409E4">
              <w:t>ps</w:t>
            </w:r>
            <w:proofErr w:type="spellEnd"/>
            <w:r w:rsidRPr="00D409E4">
              <w:t xml:space="preserve"> * 50000 </w:t>
            </w:r>
            <w:proofErr w:type="spellStart"/>
            <w:r w:rsidRPr="00D409E4">
              <w:t>stp</w:t>
            </w:r>
            <w:proofErr w:type="spellEnd"/>
            <w:r w:rsidRPr="00D409E4">
              <w:t xml:space="preserve"> = 100ps</w:t>
            </w:r>
            <w:r w:rsidRPr="00D409E4">
              <w:br/>
              <w:t xml:space="preserve">dt          = 0.002     ; </w:t>
            </w:r>
            <w:proofErr w:type="spellStart"/>
            <w:r w:rsidRPr="00D409E4">
              <w:t>en</w:t>
            </w:r>
            <w:proofErr w:type="spellEnd"/>
            <w:r w:rsidRPr="00D409E4">
              <w:t xml:space="preserve"> </w:t>
            </w:r>
            <w:proofErr w:type="spellStart"/>
            <w:r w:rsidRPr="00D409E4">
              <w:t>ps</w:t>
            </w:r>
            <w:proofErr w:type="spellEnd"/>
            <w:r w:rsidRPr="00D409E4">
              <w:t xml:space="preserve">, </w:t>
            </w:r>
            <w:proofErr w:type="spellStart"/>
            <w:r w:rsidRPr="00D409E4">
              <w:t>cuidado</w:t>
            </w:r>
            <w:proofErr w:type="spellEnd"/>
            <w:r w:rsidRPr="00D409E4">
              <w:t xml:space="preserve"> con ser &gt;0.002 ps. fs</w:t>
            </w:r>
            <w:r w:rsidRPr="00D409E4">
              <w:br/>
            </w:r>
            <w:r w:rsidRPr="00D409E4">
              <w:br/>
              <w:t>; Output control</w:t>
            </w:r>
            <w:r w:rsidRPr="00D409E4">
              <w:br/>
            </w:r>
            <w:proofErr w:type="spellStart"/>
            <w:r w:rsidRPr="00D409E4">
              <w:t>nstxout</w:t>
            </w:r>
            <w:proofErr w:type="spellEnd"/>
            <w:r w:rsidRPr="00D409E4">
              <w:t xml:space="preserve">     = 5000       ; save coordinates every (dt*</w:t>
            </w:r>
            <w:proofErr w:type="spellStart"/>
            <w:r w:rsidRPr="00D409E4">
              <w:t>nsteps</w:t>
            </w:r>
            <w:proofErr w:type="spellEnd"/>
            <w:r w:rsidRPr="00D409E4">
              <w:t>)</w:t>
            </w:r>
            <w:r w:rsidRPr="00D409E4">
              <w:br/>
            </w:r>
            <w:proofErr w:type="spellStart"/>
            <w:r w:rsidRPr="00D409E4">
              <w:t>nstvout</w:t>
            </w:r>
            <w:proofErr w:type="spellEnd"/>
            <w:r w:rsidRPr="00D409E4">
              <w:t xml:space="preserve">     = 5000      ; save velocities</w:t>
            </w:r>
            <w:r w:rsidRPr="00D409E4">
              <w:br/>
            </w:r>
            <w:proofErr w:type="spellStart"/>
            <w:r w:rsidRPr="00D409E4">
              <w:t>nstenergy</w:t>
            </w:r>
            <w:proofErr w:type="spellEnd"/>
            <w:r w:rsidRPr="00D409E4">
              <w:t xml:space="preserve">   = 5000       ; save energies</w:t>
            </w:r>
            <w:r w:rsidRPr="00D409E4">
              <w:br/>
            </w:r>
            <w:proofErr w:type="spellStart"/>
            <w:r w:rsidRPr="00D409E4">
              <w:t>nstlog</w:t>
            </w:r>
            <w:proofErr w:type="spellEnd"/>
            <w:r w:rsidRPr="00D409E4">
              <w:t xml:space="preserve">      = 5000       ; update log file</w:t>
            </w:r>
            <w:r w:rsidRPr="00D409E4">
              <w:br/>
              <w:t xml:space="preserve">; </w:t>
            </w:r>
            <w:proofErr w:type="spellStart"/>
            <w:r w:rsidRPr="00D409E4">
              <w:t>energygrps</w:t>
            </w:r>
            <w:proofErr w:type="spellEnd"/>
            <w:r w:rsidRPr="00D409E4">
              <w:t xml:space="preserve">  = Protein LIG ; recorder que </w:t>
            </w:r>
            <w:proofErr w:type="spellStart"/>
            <w:r w:rsidRPr="00D409E4">
              <w:t>acá</w:t>
            </w:r>
            <w:proofErr w:type="spellEnd"/>
            <w:r w:rsidRPr="00D409E4">
              <w:t xml:space="preserve"> </w:t>
            </w:r>
            <w:proofErr w:type="spellStart"/>
            <w:r w:rsidRPr="00D409E4">
              <w:t>los</w:t>
            </w:r>
            <w:proofErr w:type="spellEnd"/>
            <w:r w:rsidRPr="00D409E4">
              <w:t xml:space="preserve"> </w:t>
            </w:r>
            <w:proofErr w:type="spellStart"/>
            <w:r w:rsidRPr="00D409E4">
              <w:t>nombres</w:t>
            </w:r>
            <w:proofErr w:type="spellEnd"/>
            <w:r w:rsidRPr="00D409E4">
              <w:t xml:space="preserve"> </w:t>
            </w:r>
            <w:proofErr w:type="spellStart"/>
            <w:r w:rsidRPr="00D409E4">
              <w:t>deben</w:t>
            </w:r>
            <w:proofErr w:type="spellEnd"/>
            <w:r w:rsidRPr="00D409E4">
              <w:t xml:space="preserve"> ser </w:t>
            </w:r>
            <w:proofErr w:type="spellStart"/>
            <w:r w:rsidRPr="00D409E4">
              <w:t>correctos</w:t>
            </w:r>
            <w:proofErr w:type="spellEnd"/>
            <w:r w:rsidRPr="00D409E4">
              <w:t xml:space="preserve"> SOLO USAR SI ES NECESARIO Y NUNCA PARA CORRER LA DINAMICA</w:t>
            </w:r>
            <w:r w:rsidRPr="00D409E4">
              <w:br/>
            </w:r>
            <w:r w:rsidRPr="00D409E4">
              <w:br/>
              <w:t>; Bond parameters</w:t>
            </w:r>
            <w:r w:rsidRPr="00D409E4">
              <w:br/>
              <w:t>continuation    = no            ; first dynamics run</w:t>
            </w:r>
            <w:r w:rsidRPr="00D409E4">
              <w:br/>
              <w:t xml:space="preserve">constraint-algorithm = </w:t>
            </w:r>
            <w:proofErr w:type="spellStart"/>
            <w:r w:rsidRPr="00D409E4">
              <w:t>lincs</w:t>
            </w:r>
            <w:proofErr w:type="spellEnd"/>
            <w:r w:rsidRPr="00D409E4">
              <w:t xml:space="preserve">    ; holonomic constraints</w:t>
            </w:r>
            <w:r w:rsidRPr="00D409E4">
              <w:br/>
            </w:r>
            <w:proofErr w:type="spellStart"/>
            <w:r w:rsidRPr="00D409E4">
              <w:t>constraints</w:t>
            </w:r>
            <w:proofErr w:type="spellEnd"/>
            <w:r w:rsidRPr="00D409E4">
              <w:t xml:space="preserve">     = all-bonds     ; all bonds (even heavy atom-H bonds) constrained</w:t>
            </w:r>
            <w:r w:rsidRPr="00D409E4">
              <w:br/>
            </w:r>
            <w:proofErr w:type="spellStart"/>
            <w:r w:rsidRPr="00D409E4">
              <w:t>lincs-iter</w:t>
            </w:r>
            <w:proofErr w:type="spellEnd"/>
            <w:r w:rsidRPr="00D409E4">
              <w:t xml:space="preserve">      = 1             ; accuracy of LINCS</w:t>
            </w:r>
            <w:r w:rsidRPr="00D409E4">
              <w:br/>
            </w:r>
            <w:proofErr w:type="spellStart"/>
            <w:r w:rsidRPr="00D409E4">
              <w:t>lincs</w:t>
            </w:r>
            <w:proofErr w:type="spellEnd"/>
            <w:r w:rsidRPr="00D409E4">
              <w:t>-order     = 1             ; also related to accuracy</w:t>
            </w:r>
            <w:r w:rsidRPr="00D409E4">
              <w:br/>
            </w:r>
            <w:r w:rsidRPr="00D409E4">
              <w:br/>
              <w:t xml:space="preserve">; </w:t>
            </w:r>
            <w:proofErr w:type="spellStart"/>
            <w:r w:rsidRPr="00D409E4">
              <w:t>Neighborsearching</w:t>
            </w:r>
            <w:proofErr w:type="spellEnd"/>
            <w:r w:rsidRPr="00D409E4">
              <w:br/>
              <w:t xml:space="preserve">cutoff-scheme   = </w:t>
            </w:r>
            <w:proofErr w:type="spellStart"/>
            <w:r w:rsidRPr="00D409E4">
              <w:t>Verlet</w:t>
            </w:r>
            <w:proofErr w:type="spellEnd"/>
            <w:r w:rsidRPr="00D409E4">
              <w:br/>
              <w:t>ns-type         = grid      ; search neighboring grid cells</w:t>
            </w:r>
            <w:r w:rsidRPr="00D409E4">
              <w:br/>
            </w:r>
            <w:proofErr w:type="spellStart"/>
            <w:r w:rsidRPr="00D409E4">
              <w:t>nstlist</w:t>
            </w:r>
            <w:proofErr w:type="spellEnd"/>
            <w:r w:rsidRPr="00D409E4">
              <w:t xml:space="preserve">         = 10        ; 20 fs, largely irrelevant with </w:t>
            </w:r>
            <w:proofErr w:type="spellStart"/>
            <w:r w:rsidRPr="00D409E4">
              <w:t>Verlet</w:t>
            </w:r>
            <w:proofErr w:type="spellEnd"/>
            <w:r w:rsidRPr="00D409E4">
              <w:br/>
            </w:r>
            <w:proofErr w:type="spellStart"/>
            <w:r w:rsidRPr="00D409E4">
              <w:t>rcoulomb</w:t>
            </w:r>
            <w:proofErr w:type="spellEnd"/>
            <w:r w:rsidRPr="00D409E4">
              <w:t xml:space="preserve">        = 1.0       ; short-range electrostatic cutoff (in nm) para GROMOS</w:t>
            </w:r>
            <w:r w:rsidRPr="00D409E4">
              <w:br/>
              <w:t>; es 1.4 y para CHARMM27 es 1.0</w:t>
            </w:r>
            <w:r w:rsidRPr="00D409E4">
              <w:br/>
            </w:r>
            <w:proofErr w:type="spellStart"/>
            <w:r w:rsidRPr="00D409E4">
              <w:t>rvdw</w:t>
            </w:r>
            <w:proofErr w:type="spellEnd"/>
            <w:r w:rsidRPr="00D409E4">
              <w:t xml:space="preserve">            = 1.0       ; short-range van der Waals cutoff (in nm) </w:t>
            </w:r>
            <w:proofErr w:type="spellStart"/>
            <w:r w:rsidRPr="00D409E4">
              <w:t>debe</w:t>
            </w:r>
            <w:proofErr w:type="spellEnd"/>
            <w:r w:rsidRPr="00D409E4">
              <w:t xml:space="preserve"> ser = </w:t>
            </w:r>
            <w:proofErr w:type="spellStart"/>
            <w:r w:rsidRPr="00D409E4">
              <w:t>rcoulomb</w:t>
            </w:r>
            <w:proofErr w:type="spellEnd"/>
            <w:r w:rsidRPr="00D409E4">
              <w:br/>
            </w:r>
            <w:r w:rsidRPr="00D409E4">
              <w:br/>
              <w:t>; Electrostatics</w:t>
            </w:r>
            <w:r w:rsidRPr="00D409E4">
              <w:br/>
            </w:r>
            <w:proofErr w:type="spellStart"/>
            <w:r w:rsidRPr="00D409E4">
              <w:t>coulombtype</w:t>
            </w:r>
            <w:proofErr w:type="spellEnd"/>
            <w:r w:rsidRPr="00D409E4">
              <w:t xml:space="preserve">     = PME       ; Particle Mesh Ewald for long-range electrostatics</w:t>
            </w:r>
            <w:r w:rsidRPr="00D409E4">
              <w:br/>
            </w:r>
            <w:proofErr w:type="spellStart"/>
            <w:r w:rsidRPr="00D409E4">
              <w:t>pme</w:t>
            </w:r>
            <w:proofErr w:type="spellEnd"/>
            <w:r w:rsidRPr="00D409E4">
              <w:t>-order       = 4         ; cubic interpolation</w:t>
            </w:r>
            <w:r w:rsidRPr="00D409E4">
              <w:br/>
            </w:r>
            <w:proofErr w:type="spellStart"/>
            <w:r w:rsidRPr="00D409E4">
              <w:t>fourierspacing</w:t>
            </w:r>
            <w:proofErr w:type="spellEnd"/>
            <w:r w:rsidRPr="00D409E4">
              <w:t xml:space="preserve">  = 0.12      ; grid spacing for FFT</w:t>
            </w:r>
            <w:r w:rsidRPr="00D409E4">
              <w:br/>
            </w:r>
            <w:r w:rsidRPr="00D409E4">
              <w:br/>
              <w:t>; Temperature coupling</w:t>
            </w:r>
            <w:r w:rsidRPr="00D409E4">
              <w:br/>
            </w:r>
            <w:proofErr w:type="spellStart"/>
            <w:r w:rsidRPr="00D409E4">
              <w:lastRenderedPageBreak/>
              <w:t>tcoupl</w:t>
            </w:r>
            <w:proofErr w:type="spellEnd"/>
            <w:r w:rsidRPr="00D409E4">
              <w:t xml:space="preserve">      = V-rescale                     ; modified Berendsen thermostat</w:t>
            </w:r>
            <w:r w:rsidRPr="00D409E4">
              <w:br/>
            </w:r>
            <w:proofErr w:type="spellStart"/>
            <w:r w:rsidRPr="00D409E4">
              <w:t>tc-grps</w:t>
            </w:r>
            <w:proofErr w:type="spellEnd"/>
            <w:r w:rsidRPr="00D409E4">
              <w:t xml:space="preserve">     = Protein Non-Protein     ; two coupling groups - more accurate</w:t>
            </w:r>
            <w:r w:rsidRPr="00D409E4">
              <w:br/>
              <w:t xml:space="preserve">tau-t       = 0.1   0.1                     ; time constant, in </w:t>
            </w:r>
            <w:proofErr w:type="spellStart"/>
            <w:r w:rsidRPr="00D409E4">
              <w:t>ps</w:t>
            </w:r>
            <w:proofErr w:type="spellEnd"/>
            <w:r w:rsidRPr="00D409E4">
              <w:t xml:space="preserve"> time constant</w:t>
            </w:r>
            <w:r w:rsidRPr="00D409E4">
              <w:br/>
              <w:t xml:space="preserve">; for coupling (one for each group in </w:t>
            </w:r>
            <w:proofErr w:type="spellStart"/>
            <w:r w:rsidRPr="00D409E4">
              <w:t>tc-grps</w:t>
            </w:r>
            <w:proofErr w:type="spellEnd"/>
            <w:r w:rsidRPr="00D409E4">
              <w:t>), -1 means no temperature coupling</w:t>
            </w:r>
            <w:r w:rsidRPr="00D409E4">
              <w:br/>
            </w:r>
            <w:r w:rsidRPr="00D409E4">
              <w:br/>
              <w:t>ref-t       = 310   310                     ; reference temperature, one for each</w:t>
            </w:r>
            <w:r w:rsidRPr="00D409E4">
              <w:br/>
              <w:t>; group, in K = T(C)+273</w:t>
            </w:r>
            <w:r w:rsidRPr="00D409E4">
              <w:br/>
            </w:r>
            <w:r w:rsidRPr="00D409E4">
              <w:br/>
              <w:t>; Pressure coupling</w:t>
            </w:r>
            <w:r w:rsidRPr="00D409E4">
              <w:br/>
            </w:r>
            <w:proofErr w:type="spellStart"/>
            <w:r w:rsidRPr="00D409E4">
              <w:t>pcoupl</w:t>
            </w:r>
            <w:proofErr w:type="spellEnd"/>
            <w:r w:rsidRPr="00D409E4">
              <w:t xml:space="preserve">      = no        ; no pressure coupling in NVT</w:t>
            </w:r>
            <w:r w:rsidRPr="00D409E4">
              <w:br/>
            </w:r>
            <w:r w:rsidRPr="00D409E4">
              <w:br/>
              <w:t>; Periodic boundary conditions</w:t>
            </w:r>
            <w:r w:rsidRPr="00D409E4">
              <w:br/>
            </w:r>
            <w:proofErr w:type="spellStart"/>
            <w:r w:rsidRPr="00D409E4">
              <w:t>pbc</w:t>
            </w:r>
            <w:proofErr w:type="spellEnd"/>
            <w:r w:rsidRPr="00D409E4">
              <w:t xml:space="preserve">         = </w:t>
            </w:r>
            <w:proofErr w:type="spellStart"/>
            <w:r w:rsidRPr="00D409E4">
              <w:t>xyz</w:t>
            </w:r>
            <w:proofErr w:type="spellEnd"/>
            <w:r w:rsidRPr="00D409E4">
              <w:t xml:space="preserve">       ; 3-D PBC</w:t>
            </w:r>
            <w:r w:rsidRPr="00D409E4">
              <w:br/>
            </w:r>
            <w:r w:rsidRPr="00D409E4">
              <w:br/>
              <w:t>; Dispersion correction</w:t>
            </w:r>
            <w:r w:rsidRPr="00D409E4">
              <w:br/>
            </w:r>
            <w:proofErr w:type="spellStart"/>
            <w:r w:rsidRPr="00D409E4">
              <w:t>DispCorr</w:t>
            </w:r>
            <w:proofErr w:type="spellEnd"/>
            <w:r w:rsidRPr="00D409E4">
              <w:t xml:space="preserve">    = </w:t>
            </w:r>
            <w:proofErr w:type="spellStart"/>
            <w:r w:rsidRPr="00D409E4">
              <w:t>EnerPres</w:t>
            </w:r>
            <w:proofErr w:type="spellEnd"/>
            <w:r w:rsidRPr="00D409E4">
              <w:t xml:space="preserve">  ; account for cut-off </w:t>
            </w:r>
            <w:proofErr w:type="spellStart"/>
            <w:r w:rsidRPr="00D409E4">
              <w:t>vdW</w:t>
            </w:r>
            <w:proofErr w:type="spellEnd"/>
            <w:r w:rsidRPr="00D409E4">
              <w:t xml:space="preserve"> scheme</w:t>
            </w:r>
            <w:r w:rsidRPr="00D409E4">
              <w:br/>
            </w:r>
            <w:r w:rsidRPr="00D409E4">
              <w:br/>
              <w:t>; no = don't apply any correction</w:t>
            </w:r>
            <w:r w:rsidRPr="00D409E4">
              <w:br/>
              <w:t xml:space="preserve">; </w:t>
            </w:r>
            <w:proofErr w:type="spellStart"/>
            <w:r w:rsidRPr="00D409E4">
              <w:t>EnerPres</w:t>
            </w:r>
            <w:proofErr w:type="spellEnd"/>
            <w:r w:rsidRPr="00D409E4">
              <w:t xml:space="preserve"> = apply long range dispersion corrections for Energy and Pressure</w:t>
            </w:r>
            <w:r w:rsidRPr="00D409E4">
              <w:br/>
              <w:t>; Ener = apply long range dispersion corrections for Energy only</w:t>
            </w:r>
            <w:r w:rsidRPr="00D409E4">
              <w:br/>
            </w:r>
            <w:r w:rsidRPr="00D409E4">
              <w:br/>
              <w:t>; Velocity generation</w:t>
            </w:r>
            <w:r w:rsidRPr="00D409E4">
              <w:br/>
              <w:t>gen-vel     = yes       ; assign velocities from Maxwell distribution</w:t>
            </w:r>
            <w:r w:rsidRPr="00D409E4">
              <w:br/>
              <w:t>; no = Do not generate velocities. The velocities are set to zero when there are</w:t>
            </w:r>
            <w:r w:rsidRPr="00D409E4">
              <w:br/>
              <w:t>; no velocities in the input structure file.</w:t>
            </w:r>
            <w:r w:rsidRPr="00D409E4">
              <w:br/>
              <w:t xml:space="preserve">; yes = Generate velocities in </w:t>
            </w:r>
            <w:proofErr w:type="spellStart"/>
            <w:r w:rsidRPr="00D409E4">
              <w:t>grompp</w:t>
            </w:r>
            <w:proofErr w:type="spellEnd"/>
            <w:r w:rsidRPr="00D409E4">
              <w:t xml:space="preserve"> according to a Maxwell distribution at</w:t>
            </w:r>
            <w:r w:rsidRPr="00D409E4">
              <w:br/>
              <w:t xml:space="preserve">; temperature gen-temp [K], with random seed gen-seed. This is only meaningful with integrator </w:t>
            </w:r>
            <w:proofErr w:type="spellStart"/>
            <w:r w:rsidRPr="00D409E4">
              <w:t>md.</w:t>
            </w:r>
            <w:proofErr w:type="spellEnd"/>
            <w:r w:rsidRPr="00D409E4">
              <w:br/>
            </w:r>
            <w:r w:rsidRPr="00D409E4">
              <w:br/>
              <w:t xml:space="preserve">gen-temp    = 310     </w:t>
            </w:r>
            <w:proofErr w:type="gramStart"/>
            <w:r w:rsidRPr="00D409E4">
              <w:t xml:space="preserve">  ;</w:t>
            </w:r>
            <w:proofErr w:type="gramEnd"/>
            <w:r w:rsidRPr="00D409E4">
              <w:t xml:space="preserve"> temperature for Maxwell distribution</w:t>
            </w:r>
            <w:r w:rsidRPr="00D409E4">
              <w:br/>
              <w:t xml:space="preserve">gen-seed    = -1        ; generate a random seed para </w:t>
            </w:r>
            <w:proofErr w:type="spellStart"/>
            <w:r w:rsidRPr="00D409E4">
              <w:t>comparar</w:t>
            </w:r>
            <w:proofErr w:type="spellEnd"/>
            <w:r w:rsidRPr="00D409E4">
              <w:t xml:space="preserve"> </w:t>
            </w:r>
            <w:proofErr w:type="spellStart"/>
            <w:r w:rsidRPr="00D409E4">
              <w:t>métodos</w:t>
            </w:r>
            <w:proofErr w:type="spellEnd"/>
            <w:r w:rsidRPr="00D409E4">
              <w:br/>
              <w:t xml:space="preserve">;  </w:t>
            </w:r>
            <w:proofErr w:type="spellStart"/>
            <w:r w:rsidRPr="00D409E4">
              <w:t>fijar</w:t>
            </w:r>
            <w:proofErr w:type="spellEnd"/>
            <w:r w:rsidRPr="00D409E4">
              <w:t xml:space="preserve"> con un valor </w:t>
            </w:r>
            <w:proofErr w:type="spellStart"/>
            <w:r w:rsidRPr="00D409E4">
              <w:t>diferente</w:t>
            </w:r>
            <w:proofErr w:type="spellEnd"/>
            <w:r w:rsidRPr="00D409E4">
              <w:t xml:space="preserve"> </w:t>
            </w:r>
            <w:proofErr w:type="spellStart"/>
            <w:r w:rsidRPr="00D409E4">
              <w:t>a</w:t>
            </w:r>
            <w:proofErr w:type="spellEnd"/>
            <w:r w:rsidRPr="00D409E4">
              <w:t xml:space="preserve"> (-1)</w:t>
            </w:r>
          </w:p>
        </w:tc>
      </w:tr>
    </w:tbl>
    <w:p w14:paraId="1994FC22" w14:textId="77777777" w:rsidR="00FB1971" w:rsidRPr="00D409E4" w:rsidRDefault="00D7048D" w:rsidP="00F271C9">
      <w:pPr>
        <w:spacing w:line="276" w:lineRule="auto"/>
        <w:jc w:val="both"/>
      </w:pPr>
      <w:r w:rsidRPr="00D409E4">
        <w:lastRenderedPageBreak/>
        <w:br w:type="page"/>
      </w:r>
    </w:p>
    <w:p w14:paraId="039953EF" w14:textId="77777777" w:rsidR="00FB1971" w:rsidRPr="00D409E4" w:rsidRDefault="00D7048D" w:rsidP="00F271C9">
      <w:pPr>
        <w:spacing w:line="276" w:lineRule="auto"/>
        <w:jc w:val="both"/>
      </w:pPr>
      <w:r w:rsidRPr="00D409E4">
        <w:lastRenderedPageBreak/>
        <w:t>NPT.MDP</w:t>
      </w:r>
    </w:p>
    <w:p w14:paraId="2C35B86A" w14:textId="77777777" w:rsidR="00FB1971" w:rsidRPr="00D409E4" w:rsidRDefault="00FB1971" w:rsidP="00F271C9">
      <w:pPr>
        <w:spacing w:line="276" w:lineRule="auto"/>
        <w:jc w:val="both"/>
      </w:pPr>
    </w:p>
    <w:tbl>
      <w:tblPr>
        <w:tblStyle w:val="affffffff3"/>
        <w:tblW w:w="0" w:type="auto"/>
        <w:tblInd w:w="0" w:type="dxa"/>
        <w:tblLayout w:type="fixed"/>
        <w:tblLook w:val="0600" w:firstRow="0" w:lastRow="0" w:firstColumn="0" w:lastColumn="0" w:noHBand="1" w:noVBand="1"/>
      </w:tblPr>
      <w:tblGrid>
        <w:gridCol w:w="10410"/>
      </w:tblGrid>
      <w:tr w:rsidR="00FB1971" w:rsidRPr="00D409E4" w14:paraId="5D054832" w14:textId="77777777">
        <w:tc>
          <w:tcPr>
            <w:tcW w:w="10410" w:type="dxa"/>
            <w:shd w:val="clear" w:color="auto" w:fill="333333"/>
            <w:tcMar>
              <w:top w:w="100" w:type="dxa"/>
              <w:left w:w="100" w:type="dxa"/>
              <w:bottom w:w="100" w:type="dxa"/>
              <w:right w:w="100" w:type="dxa"/>
            </w:tcMar>
          </w:tcPr>
          <w:p w14:paraId="23F08404" w14:textId="77777777" w:rsidR="00FB1971" w:rsidRPr="00D409E4" w:rsidRDefault="00D7048D" w:rsidP="00F271C9">
            <w:pPr>
              <w:spacing w:line="276" w:lineRule="auto"/>
              <w:jc w:val="both"/>
            </w:pPr>
            <w:r w:rsidRPr="00D409E4">
              <w:t>title       = Protein-ligand complex NPT equilibration</w:t>
            </w:r>
            <w:r w:rsidRPr="00D409E4">
              <w:br/>
              <w:t>define      = -DPOSRES  ; position restrain the protein and ligand</w:t>
            </w:r>
            <w:r w:rsidRPr="00D409E4">
              <w:br/>
              <w:t>; Run parameters</w:t>
            </w:r>
            <w:r w:rsidRPr="00D409E4">
              <w:br/>
              <w:t>integrator  = md        ; leap-frog integrator</w:t>
            </w:r>
            <w:r w:rsidRPr="00D409E4">
              <w:br/>
            </w:r>
            <w:proofErr w:type="spellStart"/>
            <w:r w:rsidRPr="00D409E4">
              <w:t>nsteps</w:t>
            </w:r>
            <w:proofErr w:type="spellEnd"/>
            <w:r w:rsidRPr="00D409E4">
              <w:t xml:space="preserve">      = 15000     ; </w:t>
            </w:r>
            <w:proofErr w:type="spellStart"/>
            <w:r w:rsidRPr="00D409E4">
              <w:t>numero</w:t>
            </w:r>
            <w:proofErr w:type="spellEnd"/>
            <w:r w:rsidRPr="00D409E4">
              <w:t xml:space="preserve"> de pasos</w:t>
            </w:r>
            <w:r w:rsidRPr="00D409E4">
              <w:br/>
              <w:t xml:space="preserve">dt          = 0.002     ; </w:t>
            </w:r>
            <w:proofErr w:type="spellStart"/>
            <w:r w:rsidRPr="00D409E4">
              <w:t>en</w:t>
            </w:r>
            <w:proofErr w:type="spellEnd"/>
            <w:r w:rsidRPr="00D409E4">
              <w:t xml:space="preserve"> </w:t>
            </w:r>
            <w:proofErr w:type="spellStart"/>
            <w:r w:rsidRPr="00D409E4">
              <w:t>ps</w:t>
            </w:r>
            <w:proofErr w:type="spellEnd"/>
            <w:r w:rsidRPr="00D409E4">
              <w:t xml:space="preserve">, 1 fs = 0.001 </w:t>
            </w:r>
            <w:proofErr w:type="spellStart"/>
            <w:r w:rsidRPr="00D409E4">
              <w:t>ps</w:t>
            </w:r>
            <w:proofErr w:type="spellEnd"/>
            <w:r w:rsidRPr="00D409E4">
              <w:br/>
            </w:r>
            <w:r w:rsidRPr="00D409E4">
              <w:br/>
              <w:t>; Output control</w:t>
            </w:r>
            <w:r w:rsidRPr="00D409E4">
              <w:br/>
            </w:r>
            <w:proofErr w:type="spellStart"/>
            <w:r w:rsidRPr="00D409E4">
              <w:t>nstxout</w:t>
            </w:r>
            <w:proofErr w:type="spellEnd"/>
            <w:r w:rsidRPr="00D409E4">
              <w:t xml:space="preserve">     = 500       ; save coordinates every 1.0 </w:t>
            </w:r>
            <w:proofErr w:type="spellStart"/>
            <w:r w:rsidRPr="00D409E4">
              <w:t>ps</w:t>
            </w:r>
            <w:proofErr w:type="spellEnd"/>
            <w:r w:rsidRPr="00D409E4">
              <w:br/>
            </w:r>
            <w:proofErr w:type="spellStart"/>
            <w:r w:rsidRPr="00D409E4">
              <w:t>nstvout</w:t>
            </w:r>
            <w:proofErr w:type="spellEnd"/>
            <w:r w:rsidRPr="00D409E4">
              <w:t xml:space="preserve">     = 500       ; save velocities every 1.0 </w:t>
            </w:r>
            <w:proofErr w:type="spellStart"/>
            <w:r w:rsidRPr="00D409E4">
              <w:t>ps</w:t>
            </w:r>
            <w:proofErr w:type="spellEnd"/>
            <w:r w:rsidRPr="00D409E4">
              <w:br/>
            </w:r>
            <w:proofErr w:type="spellStart"/>
            <w:r w:rsidRPr="00D409E4">
              <w:t>nstenergy</w:t>
            </w:r>
            <w:proofErr w:type="spellEnd"/>
            <w:r w:rsidRPr="00D409E4">
              <w:t xml:space="preserve">   = 500       ; save energies every 1.0 </w:t>
            </w:r>
            <w:proofErr w:type="spellStart"/>
            <w:r w:rsidRPr="00D409E4">
              <w:t>ps</w:t>
            </w:r>
            <w:proofErr w:type="spellEnd"/>
            <w:r w:rsidRPr="00D409E4">
              <w:br/>
            </w:r>
            <w:proofErr w:type="spellStart"/>
            <w:r w:rsidRPr="00D409E4">
              <w:t>nstlog</w:t>
            </w:r>
            <w:proofErr w:type="spellEnd"/>
            <w:r w:rsidRPr="00D409E4">
              <w:t xml:space="preserve">      = 500       ; update log file every 1.0 </w:t>
            </w:r>
            <w:proofErr w:type="spellStart"/>
            <w:r w:rsidRPr="00D409E4">
              <w:t>ps</w:t>
            </w:r>
            <w:proofErr w:type="spellEnd"/>
            <w:r w:rsidRPr="00D409E4">
              <w:br/>
              <w:t xml:space="preserve">; </w:t>
            </w:r>
            <w:proofErr w:type="spellStart"/>
            <w:r w:rsidRPr="00D409E4">
              <w:t>energygrps</w:t>
            </w:r>
            <w:proofErr w:type="spellEnd"/>
            <w:r w:rsidRPr="00D409E4">
              <w:t xml:space="preserve">  = Protein LIG ; recorder que </w:t>
            </w:r>
            <w:proofErr w:type="spellStart"/>
            <w:r w:rsidRPr="00D409E4">
              <w:t>acá</w:t>
            </w:r>
            <w:proofErr w:type="spellEnd"/>
            <w:r w:rsidRPr="00D409E4">
              <w:t xml:space="preserve"> </w:t>
            </w:r>
            <w:proofErr w:type="spellStart"/>
            <w:r w:rsidRPr="00D409E4">
              <w:t>los</w:t>
            </w:r>
            <w:proofErr w:type="spellEnd"/>
            <w:r w:rsidRPr="00D409E4">
              <w:t xml:space="preserve"> </w:t>
            </w:r>
            <w:proofErr w:type="spellStart"/>
            <w:r w:rsidRPr="00D409E4">
              <w:t>nombres</w:t>
            </w:r>
            <w:proofErr w:type="spellEnd"/>
            <w:r w:rsidRPr="00D409E4">
              <w:t xml:space="preserve"> </w:t>
            </w:r>
            <w:proofErr w:type="spellStart"/>
            <w:r w:rsidRPr="00D409E4">
              <w:t>deben</w:t>
            </w:r>
            <w:proofErr w:type="spellEnd"/>
            <w:r w:rsidRPr="00D409E4">
              <w:t xml:space="preserve"> ser </w:t>
            </w:r>
            <w:proofErr w:type="spellStart"/>
            <w:r w:rsidRPr="00D409E4">
              <w:t>correctos</w:t>
            </w:r>
            <w:proofErr w:type="spellEnd"/>
            <w:r w:rsidRPr="00D409E4">
              <w:t xml:space="preserve"> SOLO USAR SI ES NECESARIO Y NUNCA PARA CORRER LA DINAMICA</w:t>
            </w:r>
            <w:r w:rsidRPr="00D409E4">
              <w:br/>
            </w:r>
            <w:r w:rsidRPr="00D409E4">
              <w:br/>
            </w:r>
            <w:r w:rsidRPr="00D409E4">
              <w:br/>
              <w:t>; Bond parameters</w:t>
            </w:r>
            <w:r w:rsidRPr="00D409E4">
              <w:br/>
              <w:t>continuation    = yes           ; first dynamics run</w:t>
            </w:r>
            <w:r w:rsidRPr="00D409E4">
              <w:br/>
            </w:r>
            <w:proofErr w:type="spellStart"/>
            <w:r w:rsidRPr="00D409E4">
              <w:t>constraint_algorithm</w:t>
            </w:r>
            <w:proofErr w:type="spellEnd"/>
            <w:r w:rsidRPr="00D409E4">
              <w:t xml:space="preserve"> = </w:t>
            </w:r>
            <w:proofErr w:type="spellStart"/>
            <w:r w:rsidRPr="00D409E4">
              <w:t>lincs</w:t>
            </w:r>
            <w:proofErr w:type="spellEnd"/>
            <w:r w:rsidRPr="00D409E4">
              <w:t xml:space="preserve">    ; holonomic constraints</w:t>
            </w:r>
            <w:r w:rsidRPr="00D409E4">
              <w:br/>
            </w:r>
            <w:proofErr w:type="spellStart"/>
            <w:r w:rsidRPr="00D409E4">
              <w:t>constraints</w:t>
            </w:r>
            <w:proofErr w:type="spellEnd"/>
            <w:r w:rsidRPr="00D409E4">
              <w:t xml:space="preserve">     = all-bonds     ; all bonds (even heavy atom-H bonds) constrained</w:t>
            </w:r>
            <w:r w:rsidRPr="00D409E4">
              <w:br/>
            </w:r>
            <w:proofErr w:type="spellStart"/>
            <w:r w:rsidRPr="00D409E4">
              <w:t>lincs-iter</w:t>
            </w:r>
            <w:proofErr w:type="spellEnd"/>
            <w:r w:rsidRPr="00D409E4">
              <w:t xml:space="preserve">      = 1             ; accuracy of LINCS</w:t>
            </w:r>
            <w:r w:rsidRPr="00D409E4">
              <w:br/>
            </w:r>
            <w:proofErr w:type="spellStart"/>
            <w:r w:rsidRPr="00D409E4">
              <w:t>lincs</w:t>
            </w:r>
            <w:proofErr w:type="spellEnd"/>
            <w:r w:rsidRPr="00D409E4">
              <w:t>-order     = 2             ; also related to accuracy</w:t>
            </w:r>
            <w:r w:rsidRPr="00D409E4">
              <w:br/>
            </w:r>
            <w:r w:rsidRPr="00D409E4">
              <w:br/>
              <w:t xml:space="preserve">; </w:t>
            </w:r>
            <w:proofErr w:type="spellStart"/>
            <w:r w:rsidRPr="00D409E4">
              <w:t>Neighborsearching</w:t>
            </w:r>
            <w:proofErr w:type="spellEnd"/>
            <w:r w:rsidRPr="00D409E4">
              <w:br/>
              <w:t xml:space="preserve">cutoff-scheme   = </w:t>
            </w:r>
            <w:proofErr w:type="spellStart"/>
            <w:r w:rsidRPr="00D409E4">
              <w:t>Verlet</w:t>
            </w:r>
            <w:proofErr w:type="spellEnd"/>
            <w:r w:rsidRPr="00D409E4">
              <w:br/>
              <w:t>ns-type         = grid      ; search neighboring grid cells</w:t>
            </w:r>
            <w:r w:rsidRPr="00D409E4">
              <w:br/>
            </w:r>
            <w:proofErr w:type="spellStart"/>
            <w:r w:rsidRPr="00D409E4">
              <w:t>nstlist</w:t>
            </w:r>
            <w:proofErr w:type="spellEnd"/>
            <w:r w:rsidRPr="00D409E4">
              <w:t xml:space="preserve">         = 20        ; fs, largely irrelevant with </w:t>
            </w:r>
            <w:proofErr w:type="spellStart"/>
            <w:r w:rsidRPr="00D409E4">
              <w:t>Verlet</w:t>
            </w:r>
            <w:proofErr w:type="spellEnd"/>
            <w:r w:rsidRPr="00D409E4">
              <w:br/>
            </w:r>
            <w:proofErr w:type="spellStart"/>
            <w:r w:rsidRPr="00D409E4">
              <w:t>rcoulomb</w:t>
            </w:r>
            <w:proofErr w:type="spellEnd"/>
            <w:r w:rsidRPr="00D409E4">
              <w:t xml:space="preserve">        = 1.0       ; short-range electrostatic cutoff (in nm)</w:t>
            </w:r>
            <w:r w:rsidRPr="00D409E4">
              <w:br/>
            </w:r>
            <w:proofErr w:type="spellStart"/>
            <w:r w:rsidRPr="00D409E4">
              <w:t>rvdw</w:t>
            </w:r>
            <w:proofErr w:type="spellEnd"/>
            <w:r w:rsidRPr="00D409E4">
              <w:t xml:space="preserve">            = 1.0       ; short-range van der Waals cutoff (in nm)</w:t>
            </w:r>
            <w:r w:rsidRPr="00D409E4">
              <w:br/>
            </w:r>
            <w:r w:rsidRPr="00D409E4">
              <w:br/>
              <w:t>; Electrostatics</w:t>
            </w:r>
            <w:r w:rsidRPr="00D409E4">
              <w:br/>
            </w:r>
            <w:proofErr w:type="spellStart"/>
            <w:r w:rsidRPr="00D409E4">
              <w:t>coulombtype</w:t>
            </w:r>
            <w:proofErr w:type="spellEnd"/>
            <w:r w:rsidRPr="00D409E4">
              <w:t xml:space="preserve">     = PME       ; Particle Mesh Ewald for long-range electrostatics</w:t>
            </w:r>
            <w:r w:rsidRPr="00D409E4">
              <w:br/>
            </w:r>
            <w:proofErr w:type="spellStart"/>
            <w:r w:rsidRPr="00D409E4">
              <w:t>pme</w:t>
            </w:r>
            <w:proofErr w:type="spellEnd"/>
            <w:r w:rsidRPr="00D409E4">
              <w:t>-order       = 4         ; cubic interpolation</w:t>
            </w:r>
            <w:r w:rsidRPr="00D409E4">
              <w:br/>
              <w:t>; Interpolation order for PME. 4 equals cubic interpolation.</w:t>
            </w:r>
            <w:r w:rsidRPr="00D409E4">
              <w:br/>
              <w:t>; You might try 6/8/10 when running in parallel and simultaneously decrease grid dimension.</w:t>
            </w:r>
            <w:r w:rsidRPr="00D409E4">
              <w:br/>
            </w:r>
            <w:r w:rsidRPr="00D409E4">
              <w:br/>
            </w:r>
            <w:proofErr w:type="spellStart"/>
            <w:r w:rsidRPr="00D409E4">
              <w:t>fourierspacing</w:t>
            </w:r>
            <w:proofErr w:type="spellEnd"/>
            <w:r w:rsidRPr="00D409E4">
              <w:t xml:space="preserve">  = 0.12      ; grid spacing for FFT</w:t>
            </w:r>
            <w:r w:rsidRPr="00D409E4">
              <w:br/>
            </w:r>
            <w:r w:rsidRPr="00D409E4">
              <w:br/>
            </w:r>
            <w:r w:rsidRPr="00D409E4">
              <w:lastRenderedPageBreak/>
              <w:t>; Temperature coupling</w:t>
            </w:r>
            <w:r w:rsidRPr="00D409E4">
              <w:br/>
            </w:r>
            <w:proofErr w:type="spellStart"/>
            <w:r w:rsidRPr="00D409E4">
              <w:t>tcoupl</w:t>
            </w:r>
            <w:proofErr w:type="spellEnd"/>
            <w:r w:rsidRPr="00D409E4">
              <w:t xml:space="preserve">      = V-rescale                     ; modified Berendsen thermostat</w:t>
            </w:r>
            <w:r w:rsidRPr="00D409E4">
              <w:br/>
            </w:r>
            <w:proofErr w:type="spellStart"/>
            <w:r w:rsidRPr="00D409E4">
              <w:t>tc-grps</w:t>
            </w:r>
            <w:proofErr w:type="spellEnd"/>
            <w:r w:rsidRPr="00D409E4">
              <w:t xml:space="preserve">     = Protein Non-Protein    ; two coupling groups - more accurate</w:t>
            </w:r>
            <w:r w:rsidRPr="00D409E4">
              <w:br/>
              <w:t xml:space="preserve">tau-t       = 0.1   0.1                     ; time constant, in </w:t>
            </w:r>
            <w:proofErr w:type="spellStart"/>
            <w:r w:rsidRPr="00D409E4">
              <w:t>ps</w:t>
            </w:r>
            <w:proofErr w:type="spellEnd"/>
            <w:r w:rsidRPr="00D409E4">
              <w:br/>
              <w:t>ref-t       = 310   310                     ; reference temperature, one for each group, in K</w:t>
            </w:r>
            <w:r w:rsidRPr="00D409E4">
              <w:br/>
            </w:r>
            <w:r w:rsidRPr="00D409E4">
              <w:br/>
              <w:t>; Pressure coupling</w:t>
            </w:r>
            <w:r w:rsidRPr="00D409E4">
              <w:br/>
            </w:r>
            <w:proofErr w:type="spellStart"/>
            <w:r w:rsidRPr="00D409E4">
              <w:t>pcoupl</w:t>
            </w:r>
            <w:proofErr w:type="spellEnd"/>
            <w:r w:rsidRPr="00D409E4">
              <w:t xml:space="preserve">      = </w:t>
            </w:r>
            <w:proofErr w:type="spellStart"/>
            <w:r w:rsidRPr="00D409E4">
              <w:t>Parrinello</w:t>
            </w:r>
            <w:proofErr w:type="spellEnd"/>
            <w:r w:rsidRPr="00D409E4">
              <w:t>-Rahman             ; pressure coupling is on for NPT</w:t>
            </w:r>
            <w:r w:rsidRPr="00D409E4">
              <w:br/>
            </w:r>
            <w:proofErr w:type="spellStart"/>
            <w:r w:rsidRPr="00D409E4">
              <w:t>pcoupltype</w:t>
            </w:r>
            <w:proofErr w:type="spellEnd"/>
            <w:r w:rsidRPr="00D409E4">
              <w:t xml:space="preserve">  = isotropic                     ; uniform scaling of box vectors</w:t>
            </w:r>
            <w:r w:rsidRPr="00D409E4">
              <w:br/>
              <w:t xml:space="preserve">tau-p       = 2.0                           ; time constant, in </w:t>
            </w:r>
            <w:proofErr w:type="spellStart"/>
            <w:r w:rsidRPr="00D409E4">
              <w:t>ps</w:t>
            </w:r>
            <w:proofErr w:type="spellEnd"/>
            <w:r w:rsidRPr="00D409E4">
              <w:br/>
              <w:t>ref-p       = 1.0                           ; reference pressure, in bar</w:t>
            </w:r>
            <w:r w:rsidRPr="00D409E4">
              <w:br/>
              <w:t>compressibility = 4.5e-5                    ; isothermal compressibility of water,</w:t>
            </w:r>
            <w:r w:rsidRPr="00D409E4">
              <w:br/>
              <w:t xml:space="preserve">; bar^-1 For water at 1 atm and 300 K constant a las </w:t>
            </w:r>
            <w:proofErr w:type="spellStart"/>
            <w:r w:rsidRPr="00D409E4">
              <w:t>temperaturas</w:t>
            </w:r>
            <w:proofErr w:type="spellEnd"/>
            <w:r w:rsidRPr="00D409E4">
              <w:t xml:space="preserve"> </w:t>
            </w:r>
            <w:proofErr w:type="spellStart"/>
            <w:r w:rsidRPr="00D409E4">
              <w:t>usuales</w:t>
            </w:r>
            <w:proofErr w:type="spellEnd"/>
            <w:r w:rsidRPr="00D409E4">
              <w:br/>
            </w:r>
            <w:proofErr w:type="spellStart"/>
            <w:r w:rsidRPr="00D409E4">
              <w:t>refcoord</w:t>
            </w:r>
            <w:proofErr w:type="spellEnd"/>
            <w:r w:rsidRPr="00D409E4">
              <w:t>-scaling    = com</w:t>
            </w:r>
            <w:r w:rsidRPr="00D409E4">
              <w:br/>
            </w:r>
            <w:r w:rsidRPr="00D409E4">
              <w:br/>
              <w:t>; Periodic boundary conditions</w:t>
            </w:r>
            <w:r w:rsidRPr="00D409E4">
              <w:br/>
            </w:r>
            <w:proofErr w:type="spellStart"/>
            <w:r w:rsidRPr="00D409E4">
              <w:t>pbc</w:t>
            </w:r>
            <w:proofErr w:type="spellEnd"/>
            <w:r w:rsidRPr="00D409E4">
              <w:t xml:space="preserve">         = </w:t>
            </w:r>
            <w:proofErr w:type="spellStart"/>
            <w:r w:rsidRPr="00D409E4">
              <w:t>xyz</w:t>
            </w:r>
            <w:proofErr w:type="spellEnd"/>
            <w:r w:rsidRPr="00D409E4">
              <w:t xml:space="preserve">       ; 3-D PBC</w:t>
            </w:r>
            <w:r w:rsidRPr="00D409E4">
              <w:br/>
            </w:r>
            <w:r w:rsidRPr="00D409E4">
              <w:br/>
              <w:t>; Dispersion correction</w:t>
            </w:r>
            <w:r w:rsidRPr="00D409E4">
              <w:br/>
            </w:r>
            <w:proofErr w:type="spellStart"/>
            <w:r w:rsidRPr="00D409E4">
              <w:t>DispCorr</w:t>
            </w:r>
            <w:proofErr w:type="spellEnd"/>
            <w:r w:rsidRPr="00D409E4">
              <w:t xml:space="preserve">    = </w:t>
            </w:r>
            <w:proofErr w:type="spellStart"/>
            <w:r w:rsidRPr="00D409E4">
              <w:t>EnerPres</w:t>
            </w:r>
            <w:proofErr w:type="spellEnd"/>
            <w:r w:rsidRPr="00D409E4">
              <w:t xml:space="preserve">  ; account for cut-off </w:t>
            </w:r>
            <w:proofErr w:type="spellStart"/>
            <w:r w:rsidRPr="00D409E4">
              <w:t>vdW</w:t>
            </w:r>
            <w:proofErr w:type="spellEnd"/>
            <w:r w:rsidRPr="00D409E4">
              <w:t xml:space="preserve"> scheme</w:t>
            </w:r>
            <w:r w:rsidRPr="00D409E4">
              <w:br/>
            </w:r>
            <w:r w:rsidRPr="00D409E4">
              <w:br/>
              <w:t>; Velocity generation</w:t>
            </w:r>
            <w:r w:rsidRPr="00D409E4">
              <w:br/>
              <w:t>gen-vel     = no        ; velocity generation off after NVT</w:t>
            </w:r>
          </w:p>
        </w:tc>
      </w:tr>
    </w:tbl>
    <w:p w14:paraId="2EAF8F97" w14:textId="77777777" w:rsidR="00FB1971" w:rsidRPr="00D409E4" w:rsidRDefault="00D7048D" w:rsidP="00F271C9">
      <w:pPr>
        <w:spacing w:line="276" w:lineRule="auto"/>
        <w:jc w:val="both"/>
      </w:pPr>
      <w:r w:rsidRPr="00D409E4">
        <w:lastRenderedPageBreak/>
        <w:br w:type="page"/>
      </w:r>
    </w:p>
    <w:p w14:paraId="20245D23" w14:textId="77777777" w:rsidR="00FB1971" w:rsidRPr="00D409E4" w:rsidRDefault="00D7048D" w:rsidP="00F271C9">
      <w:pPr>
        <w:spacing w:line="276" w:lineRule="auto"/>
        <w:jc w:val="both"/>
      </w:pPr>
      <w:r w:rsidRPr="00D409E4">
        <w:lastRenderedPageBreak/>
        <w:t>MD.MDP</w:t>
      </w:r>
    </w:p>
    <w:p w14:paraId="2E15D3EB" w14:textId="77777777" w:rsidR="00FB1971" w:rsidRPr="00D409E4" w:rsidRDefault="00FB1971" w:rsidP="00F271C9">
      <w:pPr>
        <w:spacing w:line="276" w:lineRule="auto"/>
        <w:jc w:val="both"/>
      </w:pPr>
    </w:p>
    <w:tbl>
      <w:tblPr>
        <w:tblStyle w:val="affffffff4"/>
        <w:tblW w:w="0" w:type="auto"/>
        <w:tblInd w:w="0" w:type="dxa"/>
        <w:tblLayout w:type="fixed"/>
        <w:tblLook w:val="0600" w:firstRow="0" w:lastRow="0" w:firstColumn="0" w:lastColumn="0" w:noHBand="1" w:noVBand="1"/>
      </w:tblPr>
      <w:tblGrid>
        <w:gridCol w:w="10410"/>
      </w:tblGrid>
      <w:tr w:rsidR="00FB1971" w:rsidRPr="00D409E4" w14:paraId="556B3344" w14:textId="77777777">
        <w:tc>
          <w:tcPr>
            <w:tcW w:w="10410" w:type="dxa"/>
            <w:shd w:val="clear" w:color="auto" w:fill="333333"/>
            <w:tcMar>
              <w:top w:w="100" w:type="dxa"/>
              <w:left w:w="100" w:type="dxa"/>
              <w:bottom w:w="100" w:type="dxa"/>
              <w:right w:w="100" w:type="dxa"/>
            </w:tcMar>
          </w:tcPr>
          <w:p w14:paraId="166FADCC" w14:textId="77777777" w:rsidR="00FB1971" w:rsidRPr="00D409E4" w:rsidRDefault="00D7048D" w:rsidP="00F271C9">
            <w:pPr>
              <w:spacing w:line="276" w:lineRule="auto"/>
              <w:jc w:val="both"/>
            </w:pPr>
            <w:r w:rsidRPr="00D409E4">
              <w:t>title       = Protein-ligand complex MD simulation</w:t>
            </w:r>
            <w:r w:rsidRPr="00D409E4">
              <w:br/>
              <w:t>; Run parameters</w:t>
            </w:r>
            <w:r w:rsidRPr="00D409E4">
              <w:br/>
              <w:t>integrator  = md        ; leap-frog integrator</w:t>
            </w:r>
            <w:r w:rsidRPr="00D409E4">
              <w:br/>
            </w:r>
            <w:proofErr w:type="spellStart"/>
            <w:r w:rsidRPr="00D409E4">
              <w:t>nsteps</w:t>
            </w:r>
            <w:proofErr w:type="spellEnd"/>
            <w:r w:rsidRPr="00D409E4">
              <w:t xml:space="preserve">      = 20000000   ; pasos</w:t>
            </w:r>
            <w:r w:rsidRPr="00D409E4">
              <w:br/>
              <w:t xml:space="preserve">dt          = 0.002     ; </w:t>
            </w:r>
            <w:proofErr w:type="spellStart"/>
            <w:r w:rsidRPr="00D409E4">
              <w:t>ps</w:t>
            </w:r>
            <w:proofErr w:type="spellEnd"/>
            <w:r w:rsidRPr="00D409E4">
              <w:t xml:space="preserve"> / paso</w:t>
            </w:r>
            <w:r w:rsidRPr="00D409E4">
              <w:br/>
            </w:r>
            <w:r w:rsidRPr="00D409E4">
              <w:br/>
              <w:t>; Output control</w:t>
            </w:r>
            <w:r w:rsidRPr="00D409E4">
              <w:br/>
            </w:r>
            <w:proofErr w:type="spellStart"/>
            <w:r w:rsidRPr="00D409E4">
              <w:t>nstxout</w:t>
            </w:r>
            <w:proofErr w:type="spellEnd"/>
            <w:r w:rsidRPr="00D409E4">
              <w:t xml:space="preserve">             = 0         ; suppress .</w:t>
            </w:r>
            <w:proofErr w:type="spellStart"/>
            <w:r w:rsidRPr="00D409E4">
              <w:t>trr</w:t>
            </w:r>
            <w:proofErr w:type="spellEnd"/>
            <w:r w:rsidRPr="00D409E4">
              <w:t xml:space="preserve"> output</w:t>
            </w:r>
            <w:r w:rsidRPr="00D409E4">
              <w:br/>
            </w:r>
            <w:proofErr w:type="spellStart"/>
            <w:r w:rsidRPr="00D409E4">
              <w:t>nstvout</w:t>
            </w:r>
            <w:proofErr w:type="spellEnd"/>
            <w:r w:rsidRPr="00D409E4">
              <w:t xml:space="preserve">             = 0         ; suppress .</w:t>
            </w:r>
            <w:proofErr w:type="spellStart"/>
            <w:r w:rsidRPr="00D409E4">
              <w:t>trr</w:t>
            </w:r>
            <w:proofErr w:type="spellEnd"/>
            <w:r w:rsidRPr="00D409E4">
              <w:t xml:space="preserve"> output</w:t>
            </w:r>
            <w:r w:rsidRPr="00D409E4">
              <w:br/>
            </w:r>
            <w:proofErr w:type="spellStart"/>
            <w:r w:rsidRPr="00D409E4">
              <w:t>nstenergy</w:t>
            </w:r>
            <w:proofErr w:type="spellEnd"/>
            <w:r w:rsidRPr="00D409E4">
              <w:t xml:space="preserve">           = 10000      ; save energies every 10.0 </w:t>
            </w:r>
            <w:proofErr w:type="spellStart"/>
            <w:r w:rsidRPr="00D409E4">
              <w:t>ps</w:t>
            </w:r>
            <w:proofErr w:type="spellEnd"/>
            <w:r w:rsidRPr="00D409E4">
              <w:br/>
            </w:r>
            <w:proofErr w:type="spellStart"/>
            <w:r w:rsidRPr="00D409E4">
              <w:t>nstlog</w:t>
            </w:r>
            <w:proofErr w:type="spellEnd"/>
            <w:r w:rsidRPr="00D409E4">
              <w:t xml:space="preserve">              = 10000      ; update log file every 10.0 </w:t>
            </w:r>
            <w:proofErr w:type="spellStart"/>
            <w:r w:rsidRPr="00D409E4">
              <w:t>ps</w:t>
            </w:r>
            <w:proofErr w:type="spellEnd"/>
            <w:r w:rsidRPr="00D409E4">
              <w:br/>
            </w:r>
            <w:proofErr w:type="spellStart"/>
            <w:r w:rsidRPr="00D409E4">
              <w:t>nstxout</w:t>
            </w:r>
            <w:proofErr w:type="spellEnd"/>
            <w:r w:rsidRPr="00D409E4">
              <w:t>-compressed  = 50000      ; write .</w:t>
            </w:r>
            <w:proofErr w:type="spellStart"/>
            <w:r w:rsidRPr="00D409E4">
              <w:t>xtc</w:t>
            </w:r>
            <w:proofErr w:type="spellEnd"/>
            <w:r w:rsidRPr="00D409E4">
              <w:t xml:space="preserve"> trajectory every 10.0 </w:t>
            </w:r>
            <w:proofErr w:type="spellStart"/>
            <w:r w:rsidRPr="00D409E4">
              <w:t>ps</w:t>
            </w:r>
            <w:proofErr w:type="spellEnd"/>
            <w:r w:rsidRPr="00D409E4">
              <w:br/>
              <w:t>compressed-x-</w:t>
            </w:r>
            <w:proofErr w:type="spellStart"/>
            <w:r w:rsidRPr="00D409E4">
              <w:t>grps</w:t>
            </w:r>
            <w:proofErr w:type="spellEnd"/>
            <w:r w:rsidRPr="00D409E4">
              <w:t xml:space="preserve">   = System</w:t>
            </w:r>
            <w:r w:rsidRPr="00D409E4">
              <w:br/>
              <w:t xml:space="preserve">; </w:t>
            </w:r>
            <w:proofErr w:type="spellStart"/>
            <w:r w:rsidRPr="00D409E4">
              <w:t>energygrps</w:t>
            </w:r>
            <w:proofErr w:type="spellEnd"/>
            <w:r w:rsidRPr="00D409E4">
              <w:t xml:space="preserve">  = Protein LIG ; recorder que </w:t>
            </w:r>
            <w:proofErr w:type="spellStart"/>
            <w:r w:rsidRPr="00D409E4">
              <w:t>acá</w:t>
            </w:r>
            <w:proofErr w:type="spellEnd"/>
            <w:r w:rsidRPr="00D409E4">
              <w:t xml:space="preserve"> </w:t>
            </w:r>
            <w:proofErr w:type="spellStart"/>
            <w:r w:rsidRPr="00D409E4">
              <w:t>los</w:t>
            </w:r>
            <w:proofErr w:type="spellEnd"/>
            <w:r w:rsidRPr="00D409E4">
              <w:t xml:space="preserve"> </w:t>
            </w:r>
            <w:proofErr w:type="spellStart"/>
            <w:r w:rsidRPr="00D409E4">
              <w:t>nombres</w:t>
            </w:r>
            <w:proofErr w:type="spellEnd"/>
            <w:r w:rsidRPr="00D409E4">
              <w:t xml:space="preserve"> </w:t>
            </w:r>
            <w:proofErr w:type="spellStart"/>
            <w:r w:rsidRPr="00D409E4">
              <w:t>deben</w:t>
            </w:r>
            <w:proofErr w:type="spellEnd"/>
            <w:r w:rsidRPr="00D409E4">
              <w:t xml:space="preserve"> ser </w:t>
            </w:r>
            <w:proofErr w:type="spellStart"/>
            <w:r w:rsidRPr="00D409E4">
              <w:t>correctos</w:t>
            </w:r>
            <w:proofErr w:type="spellEnd"/>
            <w:r w:rsidRPr="00D409E4">
              <w:t xml:space="preserve"> SOLO USAR SI ES NECESARIO Y NUNCA PARA CORRER LA DINAMICA</w:t>
            </w:r>
            <w:r w:rsidRPr="00D409E4">
              <w:br/>
            </w:r>
            <w:r w:rsidRPr="00D409E4">
              <w:br/>
            </w:r>
            <w:r w:rsidRPr="00D409E4">
              <w:br/>
              <w:t>; Bond parameters</w:t>
            </w:r>
            <w:r w:rsidRPr="00D409E4">
              <w:br/>
              <w:t>continuation    = yes           ; first dynamics run</w:t>
            </w:r>
            <w:r w:rsidRPr="00D409E4">
              <w:br/>
            </w:r>
            <w:proofErr w:type="spellStart"/>
            <w:r w:rsidRPr="00D409E4">
              <w:t>constraint_algorithm</w:t>
            </w:r>
            <w:proofErr w:type="spellEnd"/>
            <w:r w:rsidRPr="00D409E4">
              <w:t xml:space="preserve"> = </w:t>
            </w:r>
            <w:proofErr w:type="spellStart"/>
            <w:r w:rsidRPr="00D409E4">
              <w:t>lincs</w:t>
            </w:r>
            <w:proofErr w:type="spellEnd"/>
            <w:r w:rsidRPr="00D409E4">
              <w:t xml:space="preserve">    ; holonomic constraints</w:t>
            </w:r>
            <w:r w:rsidRPr="00D409E4">
              <w:br/>
            </w:r>
            <w:proofErr w:type="spellStart"/>
            <w:r w:rsidRPr="00D409E4">
              <w:t>constraints</w:t>
            </w:r>
            <w:proofErr w:type="spellEnd"/>
            <w:r w:rsidRPr="00D409E4">
              <w:t xml:space="preserve">     = all-bonds     ; all bonds (even heavy atom-H bonds) constrained</w:t>
            </w:r>
            <w:r w:rsidRPr="00D409E4">
              <w:br/>
            </w:r>
            <w:proofErr w:type="spellStart"/>
            <w:r w:rsidRPr="00D409E4">
              <w:t>lincs-iter</w:t>
            </w:r>
            <w:proofErr w:type="spellEnd"/>
            <w:r w:rsidRPr="00D409E4">
              <w:t xml:space="preserve">      = 1             ; accuracy of LINCS</w:t>
            </w:r>
            <w:r w:rsidRPr="00D409E4">
              <w:br/>
            </w:r>
            <w:proofErr w:type="spellStart"/>
            <w:r w:rsidRPr="00D409E4">
              <w:t>lincs</w:t>
            </w:r>
            <w:proofErr w:type="spellEnd"/>
            <w:r w:rsidRPr="00D409E4">
              <w:t>-order     = 2             ; also related to accuracy</w:t>
            </w:r>
            <w:r w:rsidRPr="00D409E4">
              <w:br/>
            </w:r>
            <w:r w:rsidRPr="00D409E4">
              <w:br/>
              <w:t xml:space="preserve">; </w:t>
            </w:r>
            <w:proofErr w:type="spellStart"/>
            <w:r w:rsidRPr="00D409E4">
              <w:t>Neighborsearching</w:t>
            </w:r>
            <w:proofErr w:type="spellEnd"/>
            <w:r w:rsidRPr="00D409E4">
              <w:br/>
              <w:t xml:space="preserve">cutoff-scheme   = </w:t>
            </w:r>
            <w:proofErr w:type="spellStart"/>
            <w:r w:rsidRPr="00D409E4">
              <w:t>Verlet</w:t>
            </w:r>
            <w:proofErr w:type="spellEnd"/>
            <w:r w:rsidRPr="00D409E4">
              <w:br/>
              <w:t>ns-type         = grid      ; search neighboring grid cells</w:t>
            </w:r>
            <w:r w:rsidRPr="00D409E4">
              <w:br/>
            </w:r>
            <w:proofErr w:type="spellStart"/>
            <w:r w:rsidRPr="00D409E4">
              <w:t>nstlist</w:t>
            </w:r>
            <w:proofErr w:type="spellEnd"/>
            <w:r w:rsidRPr="00D409E4">
              <w:t xml:space="preserve">         = 25        ; 20 fs, largely irrelevant with </w:t>
            </w:r>
            <w:proofErr w:type="spellStart"/>
            <w:r w:rsidRPr="00D409E4">
              <w:t>Verlet</w:t>
            </w:r>
            <w:proofErr w:type="spellEnd"/>
            <w:r w:rsidRPr="00D409E4">
              <w:br/>
            </w:r>
            <w:proofErr w:type="spellStart"/>
            <w:r w:rsidRPr="00D409E4">
              <w:t>rcoulomb</w:t>
            </w:r>
            <w:proofErr w:type="spellEnd"/>
            <w:r w:rsidRPr="00D409E4">
              <w:t xml:space="preserve">        = 1.0       ; short-range electrostatic cutoff (in nm)</w:t>
            </w:r>
            <w:r w:rsidRPr="00D409E4">
              <w:br/>
            </w:r>
            <w:proofErr w:type="spellStart"/>
            <w:r w:rsidRPr="00D409E4">
              <w:t>rvdw</w:t>
            </w:r>
            <w:proofErr w:type="spellEnd"/>
            <w:r w:rsidRPr="00D409E4">
              <w:t xml:space="preserve">            = 1.0       ; short-range van der Waals cutoff (in nm)</w:t>
            </w:r>
            <w:r w:rsidRPr="00D409E4">
              <w:br/>
            </w:r>
            <w:r w:rsidRPr="00D409E4">
              <w:br/>
              <w:t>; Electrostatics</w:t>
            </w:r>
            <w:r w:rsidRPr="00D409E4">
              <w:br/>
            </w:r>
            <w:proofErr w:type="spellStart"/>
            <w:r w:rsidRPr="00D409E4">
              <w:t>coulombtype</w:t>
            </w:r>
            <w:proofErr w:type="spellEnd"/>
            <w:r w:rsidRPr="00D409E4">
              <w:t xml:space="preserve">     = PME       ; Particle Mesh Ewald for long-range electrostatics</w:t>
            </w:r>
            <w:r w:rsidRPr="00D409E4">
              <w:br/>
            </w:r>
            <w:proofErr w:type="spellStart"/>
            <w:r w:rsidRPr="00D409E4">
              <w:t>pme</w:t>
            </w:r>
            <w:proofErr w:type="spellEnd"/>
            <w:r w:rsidRPr="00D409E4">
              <w:t>-order       = 4         ; cubic interpolation</w:t>
            </w:r>
            <w:r w:rsidRPr="00D409E4">
              <w:br/>
            </w:r>
            <w:proofErr w:type="spellStart"/>
            <w:r w:rsidRPr="00D409E4">
              <w:t>fourierspacing</w:t>
            </w:r>
            <w:proofErr w:type="spellEnd"/>
            <w:r w:rsidRPr="00D409E4">
              <w:t xml:space="preserve">  = 0.12      ; grid spacing for FFT</w:t>
            </w:r>
            <w:r w:rsidRPr="00D409E4">
              <w:br/>
            </w:r>
            <w:r w:rsidRPr="00D409E4">
              <w:br/>
              <w:t>; Temperature coupling</w:t>
            </w:r>
            <w:r w:rsidRPr="00D409E4">
              <w:br/>
            </w:r>
            <w:proofErr w:type="spellStart"/>
            <w:r w:rsidRPr="00D409E4">
              <w:t>tcoupl</w:t>
            </w:r>
            <w:proofErr w:type="spellEnd"/>
            <w:r w:rsidRPr="00D409E4">
              <w:t xml:space="preserve">      = V-rescale                     ; modified Berendsen thermostat</w:t>
            </w:r>
            <w:r w:rsidRPr="00D409E4">
              <w:br/>
            </w:r>
            <w:proofErr w:type="spellStart"/>
            <w:r w:rsidRPr="00D409E4">
              <w:lastRenderedPageBreak/>
              <w:t>tc-grps</w:t>
            </w:r>
            <w:proofErr w:type="spellEnd"/>
            <w:r w:rsidRPr="00D409E4">
              <w:t xml:space="preserve">     = Protein Non-Protein    ; two coupling groups - more accurate</w:t>
            </w:r>
            <w:r w:rsidRPr="00D409E4">
              <w:br/>
              <w:t xml:space="preserve">tau-t       = 0.1   0.1                     ; time constant, in </w:t>
            </w:r>
            <w:proofErr w:type="spellStart"/>
            <w:r w:rsidRPr="00D409E4">
              <w:t>ps</w:t>
            </w:r>
            <w:proofErr w:type="spellEnd"/>
            <w:r w:rsidRPr="00D409E4">
              <w:br/>
              <w:t>ref-t       = 310   310                     ; reference temperature, one for each group, in K</w:t>
            </w:r>
            <w:r w:rsidRPr="00D409E4">
              <w:br/>
            </w:r>
            <w:r w:rsidRPr="00D409E4">
              <w:br/>
              <w:t>; Pressure coupling</w:t>
            </w:r>
            <w:r w:rsidRPr="00D409E4">
              <w:br/>
            </w:r>
            <w:proofErr w:type="spellStart"/>
            <w:r w:rsidRPr="00D409E4">
              <w:t>pcoupl</w:t>
            </w:r>
            <w:proofErr w:type="spellEnd"/>
            <w:r w:rsidRPr="00D409E4">
              <w:t xml:space="preserve">      = </w:t>
            </w:r>
            <w:proofErr w:type="spellStart"/>
            <w:r w:rsidRPr="00D409E4">
              <w:t>Parrinello</w:t>
            </w:r>
            <w:proofErr w:type="spellEnd"/>
            <w:r w:rsidRPr="00D409E4">
              <w:t>-Rahman             ; pressure coupling is on for NPT</w:t>
            </w:r>
            <w:r w:rsidRPr="00D409E4">
              <w:br/>
            </w:r>
            <w:proofErr w:type="spellStart"/>
            <w:r w:rsidRPr="00D409E4">
              <w:t>pcoupltype</w:t>
            </w:r>
            <w:proofErr w:type="spellEnd"/>
            <w:r w:rsidRPr="00D409E4">
              <w:t xml:space="preserve">  = isotropic                     ; uniform scaling of box vectors</w:t>
            </w:r>
            <w:r w:rsidRPr="00D409E4">
              <w:br/>
              <w:t xml:space="preserve">tau-p       = 2.0                           ; time constant, in </w:t>
            </w:r>
            <w:proofErr w:type="spellStart"/>
            <w:r w:rsidRPr="00D409E4">
              <w:t>ps</w:t>
            </w:r>
            <w:proofErr w:type="spellEnd"/>
            <w:r w:rsidRPr="00D409E4">
              <w:br/>
              <w:t>ref-p       = 1.0                           ; reference pressure, in bar</w:t>
            </w:r>
            <w:r w:rsidRPr="00D409E4">
              <w:br/>
              <w:t>compressibility = 4.5e-5                    ; isothermal compressibility of water, bar^-1</w:t>
            </w:r>
            <w:r w:rsidRPr="00D409E4">
              <w:br/>
            </w:r>
            <w:r w:rsidRPr="00D409E4">
              <w:br/>
              <w:t>; Periodic boundary conditions</w:t>
            </w:r>
            <w:r w:rsidRPr="00D409E4">
              <w:br/>
            </w:r>
            <w:proofErr w:type="spellStart"/>
            <w:r w:rsidRPr="00D409E4">
              <w:t>pbc</w:t>
            </w:r>
            <w:proofErr w:type="spellEnd"/>
            <w:r w:rsidRPr="00D409E4">
              <w:t xml:space="preserve">         = </w:t>
            </w:r>
            <w:proofErr w:type="spellStart"/>
            <w:r w:rsidRPr="00D409E4">
              <w:t>xyz</w:t>
            </w:r>
            <w:proofErr w:type="spellEnd"/>
            <w:r w:rsidRPr="00D409E4">
              <w:t xml:space="preserve">       ; 3-D PBC</w:t>
            </w:r>
            <w:r w:rsidRPr="00D409E4">
              <w:br/>
            </w:r>
            <w:r w:rsidRPr="00D409E4">
              <w:br/>
              <w:t>; Dispersion correction</w:t>
            </w:r>
            <w:r w:rsidRPr="00D409E4">
              <w:br/>
            </w:r>
            <w:proofErr w:type="spellStart"/>
            <w:r w:rsidRPr="00D409E4">
              <w:t>DispCorr</w:t>
            </w:r>
            <w:proofErr w:type="spellEnd"/>
            <w:r w:rsidRPr="00D409E4">
              <w:t xml:space="preserve">    = </w:t>
            </w:r>
            <w:proofErr w:type="spellStart"/>
            <w:r w:rsidRPr="00D409E4">
              <w:t>EnerPres</w:t>
            </w:r>
            <w:proofErr w:type="spellEnd"/>
            <w:r w:rsidRPr="00D409E4">
              <w:t xml:space="preserve">  ; account for cut-off </w:t>
            </w:r>
            <w:proofErr w:type="spellStart"/>
            <w:r w:rsidRPr="00D409E4">
              <w:t>vdW</w:t>
            </w:r>
            <w:proofErr w:type="spellEnd"/>
            <w:r w:rsidRPr="00D409E4">
              <w:t xml:space="preserve"> scheme</w:t>
            </w:r>
            <w:r w:rsidRPr="00D409E4">
              <w:br/>
            </w:r>
            <w:r w:rsidRPr="00D409E4">
              <w:br/>
              <w:t>; Velocity generation</w:t>
            </w:r>
            <w:r w:rsidRPr="00D409E4">
              <w:br/>
              <w:t>gen-vel     = no        ; assign velocities from Maxwell distribution</w:t>
            </w:r>
          </w:p>
        </w:tc>
      </w:tr>
    </w:tbl>
    <w:p w14:paraId="0C9A8E79" w14:textId="77777777" w:rsidR="00FB1971" w:rsidRPr="00D409E4" w:rsidRDefault="00D7048D" w:rsidP="00F271C9">
      <w:pPr>
        <w:spacing w:line="276" w:lineRule="auto"/>
        <w:jc w:val="both"/>
      </w:pPr>
      <w:r w:rsidRPr="00D409E4">
        <w:lastRenderedPageBreak/>
        <w:br w:type="page"/>
      </w:r>
    </w:p>
    <w:p w14:paraId="20587879" w14:textId="77777777" w:rsidR="00FB1971" w:rsidRPr="00D409E4" w:rsidRDefault="00D7048D" w:rsidP="00F271C9">
      <w:pPr>
        <w:spacing w:line="276" w:lineRule="auto"/>
        <w:jc w:val="both"/>
      </w:pPr>
      <w:r w:rsidRPr="00D409E4">
        <w:lastRenderedPageBreak/>
        <w:t>TOPOL.TOP</w:t>
      </w:r>
    </w:p>
    <w:p w14:paraId="7D127C7D" w14:textId="77777777" w:rsidR="00FB1971" w:rsidRPr="00D409E4" w:rsidRDefault="00FB1971" w:rsidP="00F271C9">
      <w:pPr>
        <w:spacing w:line="276" w:lineRule="auto"/>
        <w:jc w:val="both"/>
      </w:pPr>
    </w:p>
    <w:p w14:paraId="493ED300" w14:textId="77777777" w:rsidR="00FB1971" w:rsidRPr="00D409E4" w:rsidRDefault="00D7048D" w:rsidP="00F271C9">
      <w:pPr>
        <w:spacing w:line="276" w:lineRule="auto"/>
        <w:jc w:val="both"/>
      </w:pPr>
      <w:r w:rsidRPr="00D409E4">
        <w:t>;</w:t>
      </w:r>
    </w:p>
    <w:p w14:paraId="0A319021" w14:textId="77777777" w:rsidR="00FB1971" w:rsidRPr="00D409E4" w:rsidRDefault="00D7048D" w:rsidP="00F271C9">
      <w:pPr>
        <w:spacing w:line="276" w:lineRule="auto"/>
        <w:jc w:val="both"/>
      </w:pPr>
      <w:r w:rsidRPr="00D409E4">
        <w:t>;</w:t>
      </w:r>
      <w:r w:rsidRPr="00D409E4">
        <w:tab/>
        <w:t>Example topology file</w:t>
      </w:r>
    </w:p>
    <w:p w14:paraId="2A72EF65" w14:textId="77777777" w:rsidR="00FB1971" w:rsidRPr="00D409E4" w:rsidRDefault="00D7048D" w:rsidP="00F271C9">
      <w:pPr>
        <w:spacing w:line="276" w:lineRule="auto"/>
        <w:jc w:val="both"/>
      </w:pPr>
      <w:r w:rsidRPr="00D409E4">
        <w:t>;</w:t>
      </w:r>
    </w:p>
    <w:p w14:paraId="1656D261" w14:textId="77777777" w:rsidR="00FB1971" w:rsidRPr="00D409E4" w:rsidRDefault="00D7048D" w:rsidP="00F271C9">
      <w:pPr>
        <w:spacing w:line="276" w:lineRule="auto"/>
        <w:jc w:val="both"/>
      </w:pPr>
      <w:r w:rsidRPr="00D409E4">
        <w:t xml:space="preserve">[ </w:t>
      </w:r>
      <w:proofErr w:type="gramStart"/>
      <w:r w:rsidRPr="00D409E4">
        <w:t>defaults ]</w:t>
      </w:r>
      <w:proofErr w:type="gramEnd"/>
    </w:p>
    <w:p w14:paraId="1BD1A12B" w14:textId="77777777" w:rsidR="00FB1971" w:rsidRPr="00D409E4" w:rsidRDefault="00D7048D" w:rsidP="00F271C9">
      <w:pPr>
        <w:spacing w:line="276" w:lineRule="auto"/>
        <w:jc w:val="both"/>
      </w:pPr>
      <w:r w:rsidRPr="00D409E4">
        <w:t xml:space="preserve">; </w:t>
      </w:r>
      <w:proofErr w:type="spellStart"/>
      <w:r w:rsidRPr="00D409E4">
        <w:t>nbfunc</w:t>
      </w:r>
      <w:proofErr w:type="spellEnd"/>
      <w:r w:rsidRPr="00D409E4">
        <w:t xml:space="preserve">        comb-rule       gen-pairs       </w:t>
      </w:r>
      <w:proofErr w:type="spellStart"/>
      <w:r w:rsidRPr="00D409E4">
        <w:t>fudgeLJ</w:t>
      </w:r>
      <w:proofErr w:type="spellEnd"/>
      <w:r w:rsidRPr="00D409E4">
        <w:t xml:space="preserve"> </w:t>
      </w:r>
      <w:proofErr w:type="spellStart"/>
      <w:r w:rsidRPr="00D409E4">
        <w:t>fudgeQQ</w:t>
      </w:r>
      <w:proofErr w:type="spellEnd"/>
    </w:p>
    <w:p w14:paraId="54209E80" w14:textId="77777777" w:rsidR="00FB1971" w:rsidRPr="00D409E4" w:rsidRDefault="00D7048D" w:rsidP="00F271C9">
      <w:pPr>
        <w:spacing w:line="276" w:lineRule="auto"/>
        <w:jc w:val="both"/>
      </w:pPr>
      <w:r w:rsidRPr="00D409E4">
        <w:t xml:space="preserve">  1             1               no              1.0     1.0</w:t>
      </w:r>
    </w:p>
    <w:p w14:paraId="026D70F7" w14:textId="77777777" w:rsidR="00FB1971" w:rsidRPr="00D409E4" w:rsidRDefault="00FB1971" w:rsidP="00F271C9">
      <w:pPr>
        <w:spacing w:line="276" w:lineRule="auto"/>
        <w:jc w:val="both"/>
      </w:pPr>
    </w:p>
    <w:p w14:paraId="3B936CC0" w14:textId="77777777" w:rsidR="00FB1971" w:rsidRPr="00D409E4" w:rsidRDefault="00D7048D" w:rsidP="00F271C9">
      <w:pPr>
        <w:spacing w:line="276" w:lineRule="auto"/>
        <w:jc w:val="both"/>
      </w:pPr>
      <w:r w:rsidRPr="00D409E4">
        <w:t xml:space="preserve">; The force field files to be </w:t>
      </w:r>
      <w:proofErr w:type="gramStart"/>
      <w:r w:rsidRPr="00D409E4">
        <w:t>included</w:t>
      </w:r>
      <w:proofErr w:type="gramEnd"/>
    </w:p>
    <w:p w14:paraId="21BFE45C" w14:textId="77777777" w:rsidR="00FB1971" w:rsidRPr="00D409E4" w:rsidRDefault="00D7048D" w:rsidP="00F271C9">
      <w:pPr>
        <w:spacing w:line="276" w:lineRule="auto"/>
        <w:jc w:val="both"/>
      </w:pPr>
      <w:r w:rsidRPr="00D409E4">
        <w:t>#include "rt41c5.itp"</w:t>
      </w:r>
      <w:r w:rsidRPr="00D409E4">
        <w:tab/>
      </w:r>
    </w:p>
    <w:p w14:paraId="59A86966" w14:textId="77777777" w:rsidR="00FB1971" w:rsidRPr="00D409E4" w:rsidRDefault="00FB1971" w:rsidP="00F271C9">
      <w:pPr>
        <w:spacing w:line="276" w:lineRule="auto"/>
        <w:jc w:val="both"/>
      </w:pPr>
    </w:p>
    <w:p w14:paraId="2CE04EF0" w14:textId="77777777" w:rsidR="00FB1971" w:rsidRPr="00D409E4" w:rsidRDefault="00D7048D" w:rsidP="00F271C9">
      <w:pPr>
        <w:spacing w:line="276" w:lineRule="auto"/>
        <w:jc w:val="both"/>
      </w:pPr>
      <w:r w:rsidRPr="00D409E4">
        <w:t xml:space="preserve">[ </w:t>
      </w:r>
      <w:proofErr w:type="spellStart"/>
      <w:proofErr w:type="gramStart"/>
      <w:r w:rsidRPr="00D409E4">
        <w:t>moleculetype</w:t>
      </w:r>
      <w:proofErr w:type="spellEnd"/>
      <w:r w:rsidRPr="00D409E4">
        <w:t xml:space="preserve"> ]</w:t>
      </w:r>
      <w:proofErr w:type="gramEnd"/>
    </w:p>
    <w:p w14:paraId="344121B5" w14:textId="77777777" w:rsidR="00FB1971" w:rsidRPr="00D409E4" w:rsidRDefault="00D7048D" w:rsidP="00F271C9">
      <w:pPr>
        <w:spacing w:line="276" w:lineRule="auto"/>
        <w:jc w:val="both"/>
      </w:pPr>
      <w:r w:rsidRPr="00D409E4">
        <w:t xml:space="preserve">; </w:t>
      </w:r>
      <w:proofErr w:type="gramStart"/>
      <w:r w:rsidRPr="00D409E4">
        <w:t xml:space="preserve">name  </w:t>
      </w:r>
      <w:proofErr w:type="spellStart"/>
      <w:r w:rsidRPr="00D409E4">
        <w:t>nrexcl</w:t>
      </w:r>
      <w:proofErr w:type="spellEnd"/>
      <w:proofErr w:type="gramEnd"/>
    </w:p>
    <w:p w14:paraId="41B6F266" w14:textId="77777777" w:rsidR="00FB1971" w:rsidRPr="00D409E4" w:rsidRDefault="00D7048D" w:rsidP="00F271C9">
      <w:pPr>
        <w:spacing w:line="276" w:lineRule="auto"/>
        <w:jc w:val="both"/>
      </w:pPr>
      <w:r w:rsidRPr="00D409E4">
        <w:t>Urea         3</w:t>
      </w:r>
    </w:p>
    <w:p w14:paraId="227DFE23" w14:textId="77777777" w:rsidR="00FB1971" w:rsidRPr="00D409E4" w:rsidRDefault="00FB1971" w:rsidP="00F271C9">
      <w:pPr>
        <w:spacing w:line="276" w:lineRule="auto"/>
        <w:jc w:val="both"/>
      </w:pPr>
    </w:p>
    <w:p w14:paraId="568B3857" w14:textId="77777777" w:rsidR="00FB1971" w:rsidRPr="00D409E4" w:rsidRDefault="00D7048D" w:rsidP="00F271C9">
      <w:pPr>
        <w:spacing w:line="276" w:lineRule="auto"/>
        <w:jc w:val="both"/>
      </w:pPr>
      <w:r w:rsidRPr="00D409E4">
        <w:t xml:space="preserve">[ </w:t>
      </w:r>
      <w:proofErr w:type="gramStart"/>
      <w:r w:rsidRPr="00D409E4">
        <w:t>atoms ]</w:t>
      </w:r>
      <w:proofErr w:type="gramEnd"/>
    </w:p>
    <w:p w14:paraId="35FD4137" w14:textId="77777777" w:rsidR="00FB1971" w:rsidRPr="00D409E4" w:rsidRDefault="00D7048D" w:rsidP="00F271C9">
      <w:pPr>
        <w:spacing w:line="276" w:lineRule="auto"/>
        <w:jc w:val="both"/>
      </w:pPr>
      <w:proofErr w:type="gramStart"/>
      <w:r w:rsidRPr="00D409E4">
        <w:t xml:space="preserve">;   </w:t>
      </w:r>
      <w:proofErr w:type="gramEnd"/>
      <w:r w:rsidRPr="00D409E4">
        <w:t xml:space="preserve">nr    type   </w:t>
      </w:r>
      <w:proofErr w:type="spellStart"/>
      <w:r w:rsidRPr="00D409E4">
        <w:t>resnr</w:t>
      </w:r>
      <w:proofErr w:type="spellEnd"/>
      <w:r w:rsidRPr="00D409E4">
        <w:t xml:space="preserve">  </w:t>
      </w:r>
      <w:proofErr w:type="spellStart"/>
      <w:r w:rsidRPr="00D409E4">
        <w:t>residu</w:t>
      </w:r>
      <w:proofErr w:type="spellEnd"/>
      <w:r w:rsidRPr="00D409E4">
        <w:t xml:space="preserve">    atom    </w:t>
      </w:r>
      <w:proofErr w:type="spellStart"/>
      <w:r w:rsidRPr="00D409E4">
        <w:t>cgnr</w:t>
      </w:r>
      <w:proofErr w:type="spellEnd"/>
      <w:r w:rsidRPr="00D409E4">
        <w:t xml:space="preserve">  charge</w:t>
      </w:r>
    </w:p>
    <w:p w14:paraId="4FBBAC21" w14:textId="77777777" w:rsidR="00FB1971" w:rsidRPr="00830543" w:rsidRDefault="00D7048D" w:rsidP="00F271C9">
      <w:pPr>
        <w:spacing w:line="276" w:lineRule="auto"/>
        <w:jc w:val="both"/>
        <w:rPr>
          <w:lang w:val="es-US"/>
        </w:rPr>
      </w:pPr>
      <w:r w:rsidRPr="00D409E4">
        <w:t xml:space="preserve">     </w:t>
      </w:r>
      <w:r w:rsidRPr="00830543">
        <w:rPr>
          <w:lang w:val="es-US"/>
        </w:rPr>
        <w:t>1       C       1    UREA      C1       1</w:t>
      </w:r>
      <w:r w:rsidRPr="00830543">
        <w:rPr>
          <w:lang w:val="es-US"/>
        </w:rPr>
        <w:tab/>
        <w:t xml:space="preserve"> 0.683</w:t>
      </w:r>
      <w:r w:rsidRPr="00830543">
        <w:rPr>
          <w:lang w:val="es-US"/>
        </w:rPr>
        <w:tab/>
      </w:r>
    </w:p>
    <w:p w14:paraId="6DC73CF6" w14:textId="77777777" w:rsidR="00FB1971" w:rsidRPr="00830543" w:rsidRDefault="00D7048D" w:rsidP="00F271C9">
      <w:pPr>
        <w:spacing w:line="276" w:lineRule="auto"/>
        <w:jc w:val="both"/>
        <w:rPr>
          <w:lang w:val="es-US"/>
        </w:rPr>
      </w:pPr>
      <w:r w:rsidRPr="00830543">
        <w:rPr>
          <w:lang w:val="es-US"/>
        </w:rPr>
        <w:t xml:space="preserve">     2       O       1    UREA      O2       1</w:t>
      </w:r>
      <w:r w:rsidRPr="00830543">
        <w:rPr>
          <w:lang w:val="es-US"/>
        </w:rPr>
        <w:tab/>
        <w:t>-0.683</w:t>
      </w:r>
    </w:p>
    <w:p w14:paraId="0F7A9471" w14:textId="77777777" w:rsidR="00FB1971" w:rsidRPr="00D409E4" w:rsidRDefault="00D7048D" w:rsidP="00F271C9">
      <w:pPr>
        <w:spacing w:line="276" w:lineRule="auto"/>
        <w:jc w:val="both"/>
      </w:pPr>
      <w:r w:rsidRPr="00830543">
        <w:rPr>
          <w:lang w:val="es-US"/>
        </w:rPr>
        <w:t xml:space="preserve">     </w:t>
      </w:r>
      <w:r w:rsidRPr="00D409E4">
        <w:t>3      NT       1    UREA      N3       2</w:t>
      </w:r>
      <w:r w:rsidRPr="00D409E4">
        <w:tab/>
        <w:t>-0.622</w:t>
      </w:r>
    </w:p>
    <w:p w14:paraId="6C9D7C41" w14:textId="77777777" w:rsidR="00FB1971" w:rsidRPr="00D409E4" w:rsidRDefault="00D7048D" w:rsidP="00F271C9">
      <w:pPr>
        <w:spacing w:line="276" w:lineRule="auto"/>
        <w:jc w:val="both"/>
      </w:pPr>
      <w:r w:rsidRPr="00D409E4">
        <w:t xml:space="preserve">     4       H       1    UREA      H4       2</w:t>
      </w:r>
      <w:r w:rsidRPr="00D409E4">
        <w:tab/>
        <w:t xml:space="preserve"> 0.346</w:t>
      </w:r>
    </w:p>
    <w:p w14:paraId="70B4B535" w14:textId="77777777" w:rsidR="00FB1971" w:rsidRPr="00D409E4" w:rsidRDefault="00D7048D" w:rsidP="00F271C9">
      <w:pPr>
        <w:spacing w:line="276" w:lineRule="auto"/>
        <w:jc w:val="both"/>
      </w:pPr>
      <w:r w:rsidRPr="00D409E4">
        <w:t xml:space="preserve">     5       H       1    UREA      H5       2</w:t>
      </w:r>
      <w:r w:rsidRPr="00D409E4">
        <w:tab/>
        <w:t xml:space="preserve"> 0.276</w:t>
      </w:r>
    </w:p>
    <w:p w14:paraId="5F98AC29" w14:textId="77777777" w:rsidR="00FB1971" w:rsidRPr="00D409E4" w:rsidRDefault="00D7048D" w:rsidP="00F271C9">
      <w:pPr>
        <w:spacing w:line="276" w:lineRule="auto"/>
        <w:jc w:val="both"/>
      </w:pPr>
      <w:r w:rsidRPr="00D409E4">
        <w:t xml:space="preserve">     6      NT       1    UREA      N6       3</w:t>
      </w:r>
      <w:r w:rsidRPr="00D409E4">
        <w:tab/>
        <w:t>-0.622</w:t>
      </w:r>
    </w:p>
    <w:p w14:paraId="7F118F1C" w14:textId="77777777" w:rsidR="00FB1971" w:rsidRPr="00D409E4" w:rsidRDefault="00D7048D" w:rsidP="00F271C9">
      <w:pPr>
        <w:spacing w:line="276" w:lineRule="auto"/>
        <w:jc w:val="both"/>
      </w:pPr>
      <w:r w:rsidRPr="00D409E4">
        <w:t xml:space="preserve">     7       H       1    UREA      H7       3   0.346</w:t>
      </w:r>
    </w:p>
    <w:p w14:paraId="5FAC2CCA" w14:textId="77777777" w:rsidR="00FB1971" w:rsidRPr="00D409E4" w:rsidRDefault="00D7048D" w:rsidP="00F271C9">
      <w:pPr>
        <w:spacing w:line="276" w:lineRule="auto"/>
        <w:jc w:val="both"/>
      </w:pPr>
      <w:r w:rsidRPr="00D409E4">
        <w:t xml:space="preserve">     8       H       1    UREA      H8       3</w:t>
      </w:r>
      <w:r w:rsidRPr="00D409E4">
        <w:tab/>
        <w:t xml:space="preserve"> 0.276</w:t>
      </w:r>
    </w:p>
    <w:p w14:paraId="6B3F38E4" w14:textId="77777777" w:rsidR="00FB1971" w:rsidRPr="00D409E4" w:rsidRDefault="00FB1971" w:rsidP="00F271C9">
      <w:pPr>
        <w:spacing w:line="276" w:lineRule="auto"/>
        <w:jc w:val="both"/>
      </w:pPr>
    </w:p>
    <w:p w14:paraId="7376782A" w14:textId="77777777" w:rsidR="00FB1971" w:rsidRPr="00D409E4" w:rsidRDefault="00D7048D" w:rsidP="00F271C9">
      <w:pPr>
        <w:spacing w:line="276" w:lineRule="auto"/>
        <w:jc w:val="both"/>
      </w:pPr>
      <w:r w:rsidRPr="00D409E4">
        <w:t xml:space="preserve">[ </w:t>
      </w:r>
      <w:proofErr w:type="gramStart"/>
      <w:r w:rsidRPr="00D409E4">
        <w:t>bonds ]</w:t>
      </w:r>
      <w:proofErr w:type="gramEnd"/>
    </w:p>
    <w:p w14:paraId="22ECCE7B" w14:textId="77777777" w:rsidR="00FB1971" w:rsidRPr="00D409E4" w:rsidRDefault="00D7048D" w:rsidP="00F271C9">
      <w:pPr>
        <w:spacing w:line="276" w:lineRule="auto"/>
        <w:jc w:val="both"/>
      </w:pPr>
      <w:proofErr w:type="gramStart"/>
      <w:r w:rsidRPr="00D409E4">
        <w:t>;  ai</w:t>
      </w:r>
      <w:proofErr w:type="gramEnd"/>
      <w:r w:rsidRPr="00D409E4">
        <w:t xml:space="preserve">    </w:t>
      </w:r>
      <w:proofErr w:type="spellStart"/>
      <w:r w:rsidRPr="00D409E4">
        <w:t>aj</w:t>
      </w:r>
      <w:proofErr w:type="spellEnd"/>
      <w:r w:rsidRPr="00D409E4">
        <w:t xml:space="preserve"> </w:t>
      </w:r>
      <w:proofErr w:type="spellStart"/>
      <w:r w:rsidRPr="00D409E4">
        <w:t>funct</w:t>
      </w:r>
      <w:proofErr w:type="spellEnd"/>
      <w:r w:rsidRPr="00D409E4">
        <w:t xml:space="preserve">           c0           c1</w:t>
      </w:r>
    </w:p>
    <w:p w14:paraId="71BA1BD3" w14:textId="77777777" w:rsidR="00FB1971" w:rsidRPr="00830543" w:rsidRDefault="00D7048D" w:rsidP="00F271C9">
      <w:pPr>
        <w:spacing w:line="276" w:lineRule="auto"/>
        <w:jc w:val="both"/>
        <w:rPr>
          <w:lang w:val="es-US"/>
        </w:rPr>
      </w:pPr>
      <w:r w:rsidRPr="00D409E4">
        <w:t xml:space="preserve">    </w:t>
      </w:r>
      <w:r w:rsidRPr="00830543">
        <w:rPr>
          <w:lang w:val="es-US"/>
        </w:rPr>
        <w:t>3     4     1 1.000000e-01 3.744680e+05</w:t>
      </w:r>
    </w:p>
    <w:p w14:paraId="0BCA5103" w14:textId="77777777" w:rsidR="00FB1971" w:rsidRPr="00830543" w:rsidRDefault="00D7048D" w:rsidP="00F271C9">
      <w:pPr>
        <w:spacing w:line="276" w:lineRule="auto"/>
        <w:jc w:val="both"/>
        <w:rPr>
          <w:lang w:val="es-US"/>
        </w:rPr>
      </w:pPr>
      <w:r w:rsidRPr="00830543">
        <w:rPr>
          <w:lang w:val="es-US"/>
        </w:rPr>
        <w:t xml:space="preserve">    3     5     1 1.000000e-01 3.744680e+05</w:t>
      </w:r>
    </w:p>
    <w:p w14:paraId="6B928E2B" w14:textId="77777777" w:rsidR="00FB1971" w:rsidRPr="00830543" w:rsidRDefault="00D7048D" w:rsidP="00F271C9">
      <w:pPr>
        <w:spacing w:line="276" w:lineRule="auto"/>
        <w:jc w:val="both"/>
        <w:rPr>
          <w:lang w:val="es-US"/>
        </w:rPr>
      </w:pPr>
      <w:r w:rsidRPr="00830543">
        <w:rPr>
          <w:lang w:val="es-US"/>
        </w:rPr>
        <w:t xml:space="preserve">    6     7     1 1.000000e-01 3.744680e+05</w:t>
      </w:r>
    </w:p>
    <w:p w14:paraId="7064FCA8" w14:textId="77777777" w:rsidR="00FB1971" w:rsidRPr="00830543" w:rsidRDefault="00D7048D" w:rsidP="00F271C9">
      <w:pPr>
        <w:spacing w:line="276" w:lineRule="auto"/>
        <w:jc w:val="both"/>
        <w:rPr>
          <w:lang w:val="es-US"/>
        </w:rPr>
      </w:pPr>
      <w:r w:rsidRPr="00830543">
        <w:rPr>
          <w:lang w:val="es-US"/>
        </w:rPr>
        <w:t xml:space="preserve">    6     8     1 1.000000e-01 3.744680e+05</w:t>
      </w:r>
    </w:p>
    <w:p w14:paraId="6D3DAEBE" w14:textId="77777777" w:rsidR="00FB1971" w:rsidRPr="00830543" w:rsidRDefault="00D7048D" w:rsidP="00F271C9">
      <w:pPr>
        <w:spacing w:line="276" w:lineRule="auto"/>
        <w:jc w:val="both"/>
        <w:rPr>
          <w:lang w:val="es-US"/>
        </w:rPr>
      </w:pPr>
      <w:r w:rsidRPr="00830543">
        <w:rPr>
          <w:lang w:val="es-US"/>
        </w:rPr>
        <w:t xml:space="preserve">    1     2     1 1.230000e-01 5.020800e+05</w:t>
      </w:r>
    </w:p>
    <w:p w14:paraId="726596A6" w14:textId="77777777" w:rsidR="00FB1971" w:rsidRPr="00830543" w:rsidRDefault="00D7048D" w:rsidP="00F271C9">
      <w:pPr>
        <w:spacing w:line="276" w:lineRule="auto"/>
        <w:jc w:val="both"/>
        <w:rPr>
          <w:lang w:val="es-US"/>
        </w:rPr>
      </w:pPr>
      <w:r w:rsidRPr="00830543">
        <w:rPr>
          <w:lang w:val="es-US"/>
        </w:rPr>
        <w:t xml:space="preserve">    1     3     1 1.330000e-01 3.765600e+05</w:t>
      </w:r>
    </w:p>
    <w:p w14:paraId="3E51403D" w14:textId="77777777" w:rsidR="00FB1971" w:rsidRPr="00830543" w:rsidRDefault="00D7048D" w:rsidP="00F271C9">
      <w:pPr>
        <w:spacing w:line="276" w:lineRule="auto"/>
        <w:jc w:val="both"/>
        <w:rPr>
          <w:lang w:val="es-US"/>
        </w:rPr>
      </w:pPr>
      <w:r w:rsidRPr="00830543">
        <w:rPr>
          <w:lang w:val="es-US"/>
        </w:rPr>
        <w:t xml:space="preserve">    1     6     1 1.330000e-01 3.765600e+05</w:t>
      </w:r>
    </w:p>
    <w:p w14:paraId="4E1A2738" w14:textId="77777777" w:rsidR="00FB1971" w:rsidRPr="00830543" w:rsidRDefault="00FB1971" w:rsidP="00F271C9">
      <w:pPr>
        <w:spacing w:line="276" w:lineRule="auto"/>
        <w:jc w:val="both"/>
        <w:rPr>
          <w:lang w:val="es-US"/>
        </w:rPr>
      </w:pPr>
    </w:p>
    <w:p w14:paraId="5C5F7EFC" w14:textId="77777777" w:rsidR="00FB1971" w:rsidRPr="00830543" w:rsidRDefault="00D7048D" w:rsidP="00F271C9">
      <w:pPr>
        <w:spacing w:line="276" w:lineRule="auto"/>
        <w:jc w:val="both"/>
        <w:rPr>
          <w:lang w:val="es-US"/>
        </w:rPr>
      </w:pPr>
      <w:r w:rsidRPr="00830543">
        <w:rPr>
          <w:lang w:val="es-US"/>
        </w:rPr>
        <w:t>[ pairs ]</w:t>
      </w:r>
    </w:p>
    <w:p w14:paraId="56977C1C" w14:textId="77777777" w:rsidR="00FB1971" w:rsidRPr="00830543" w:rsidRDefault="00D7048D" w:rsidP="00F271C9">
      <w:pPr>
        <w:spacing w:line="276" w:lineRule="auto"/>
        <w:jc w:val="both"/>
        <w:rPr>
          <w:lang w:val="es-US"/>
        </w:rPr>
      </w:pPr>
      <w:proofErr w:type="gramStart"/>
      <w:r w:rsidRPr="00830543">
        <w:rPr>
          <w:lang w:val="es-US"/>
        </w:rPr>
        <w:t>;  ai</w:t>
      </w:r>
      <w:proofErr w:type="gramEnd"/>
      <w:r w:rsidRPr="00830543">
        <w:rPr>
          <w:lang w:val="es-US"/>
        </w:rPr>
        <w:t xml:space="preserve">    aj funct           c0           c1</w:t>
      </w:r>
    </w:p>
    <w:p w14:paraId="0C8133F6" w14:textId="77777777" w:rsidR="00FB1971" w:rsidRPr="00830543" w:rsidRDefault="00D7048D" w:rsidP="00F271C9">
      <w:pPr>
        <w:spacing w:line="276" w:lineRule="auto"/>
        <w:jc w:val="both"/>
        <w:rPr>
          <w:lang w:val="es-US"/>
        </w:rPr>
      </w:pPr>
      <w:r w:rsidRPr="00830543">
        <w:rPr>
          <w:lang w:val="es-US"/>
        </w:rPr>
        <w:t xml:space="preserve">    2     4     1 0.000000e+00 0.000000e+00</w:t>
      </w:r>
    </w:p>
    <w:p w14:paraId="53B32C86" w14:textId="77777777" w:rsidR="00FB1971" w:rsidRPr="00830543" w:rsidRDefault="00D7048D" w:rsidP="00F271C9">
      <w:pPr>
        <w:spacing w:line="276" w:lineRule="auto"/>
        <w:jc w:val="both"/>
        <w:rPr>
          <w:lang w:val="es-US"/>
        </w:rPr>
      </w:pPr>
      <w:r w:rsidRPr="00830543">
        <w:rPr>
          <w:lang w:val="es-US"/>
        </w:rPr>
        <w:t xml:space="preserve">    2     5     1 0.000000e+00 0.000000e+00</w:t>
      </w:r>
    </w:p>
    <w:p w14:paraId="1BBFE773" w14:textId="77777777" w:rsidR="00FB1971" w:rsidRPr="00830543" w:rsidRDefault="00D7048D" w:rsidP="00F271C9">
      <w:pPr>
        <w:spacing w:line="276" w:lineRule="auto"/>
        <w:jc w:val="both"/>
        <w:rPr>
          <w:lang w:val="es-US"/>
        </w:rPr>
      </w:pPr>
      <w:r w:rsidRPr="00830543">
        <w:rPr>
          <w:lang w:val="es-US"/>
        </w:rPr>
        <w:lastRenderedPageBreak/>
        <w:t xml:space="preserve">    2     7     1 0.000000e+00 0.000000e+00</w:t>
      </w:r>
    </w:p>
    <w:p w14:paraId="2C1EE74B" w14:textId="77777777" w:rsidR="00FB1971" w:rsidRPr="00830543" w:rsidRDefault="00D7048D" w:rsidP="00F271C9">
      <w:pPr>
        <w:spacing w:line="276" w:lineRule="auto"/>
        <w:jc w:val="both"/>
        <w:rPr>
          <w:lang w:val="es-US"/>
        </w:rPr>
      </w:pPr>
      <w:r w:rsidRPr="00830543">
        <w:rPr>
          <w:lang w:val="es-US"/>
        </w:rPr>
        <w:t xml:space="preserve">    2     8     1 0.000000e+00 0.000000e+00</w:t>
      </w:r>
    </w:p>
    <w:p w14:paraId="389BEAC8" w14:textId="77777777" w:rsidR="00FB1971" w:rsidRPr="00830543" w:rsidRDefault="00D7048D" w:rsidP="00F271C9">
      <w:pPr>
        <w:spacing w:line="276" w:lineRule="auto"/>
        <w:jc w:val="both"/>
        <w:rPr>
          <w:lang w:val="es-US"/>
        </w:rPr>
      </w:pPr>
      <w:r w:rsidRPr="00830543">
        <w:rPr>
          <w:lang w:val="es-US"/>
        </w:rPr>
        <w:t xml:space="preserve">    3     7     1 0.000000e+00 0.000000e+00</w:t>
      </w:r>
    </w:p>
    <w:p w14:paraId="508ADFE2" w14:textId="77777777" w:rsidR="00FB1971" w:rsidRPr="00830543" w:rsidRDefault="00D7048D" w:rsidP="00F271C9">
      <w:pPr>
        <w:spacing w:line="276" w:lineRule="auto"/>
        <w:jc w:val="both"/>
        <w:rPr>
          <w:lang w:val="es-US"/>
        </w:rPr>
      </w:pPr>
      <w:r w:rsidRPr="00830543">
        <w:rPr>
          <w:lang w:val="es-US"/>
        </w:rPr>
        <w:t xml:space="preserve">    3     8     1 0.000000e+00 0.000000e+00</w:t>
      </w:r>
    </w:p>
    <w:p w14:paraId="7ABBCA26" w14:textId="77777777" w:rsidR="00FB1971" w:rsidRPr="00830543" w:rsidRDefault="00D7048D" w:rsidP="00F271C9">
      <w:pPr>
        <w:spacing w:line="276" w:lineRule="auto"/>
        <w:jc w:val="both"/>
        <w:rPr>
          <w:lang w:val="es-US"/>
        </w:rPr>
      </w:pPr>
      <w:r w:rsidRPr="00830543">
        <w:rPr>
          <w:lang w:val="es-US"/>
        </w:rPr>
        <w:t xml:space="preserve">    4     6     1 0.000000e+00 0.000000e+00</w:t>
      </w:r>
    </w:p>
    <w:p w14:paraId="114706F9" w14:textId="77777777" w:rsidR="00FB1971" w:rsidRPr="00830543" w:rsidRDefault="00D7048D" w:rsidP="00F271C9">
      <w:pPr>
        <w:spacing w:line="276" w:lineRule="auto"/>
        <w:jc w:val="both"/>
        <w:rPr>
          <w:lang w:val="es-US"/>
        </w:rPr>
      </w:pPr>
      <w:r w:rsidRPr="00830543">
        <w:rPr>
          <w:lang w:val="es-US"/>
        </w:rPr>
        <w:t xml:space="preserve">    5     6     1 0.000000e+00 0.000000e+00</w:t>
      </w:r>
    </w:p>
    <w:p w14:paraId="6CE338F9" w14:textId="77777777" w:rsidR="00FB1971" w:rsidRPr="00830543" w:rsidRDefault="00FB1971" w:rsidP="00F271C9">
      <w:pPr>
        <w:spacing w:line="276" w:lineRule="auto"/>
        <w:jc w:val="both"/>
        <w:rPr>
          <w:lang w:val="es-US"/>
        </w:rPr>
      </w:pPr>
    </w:p>
    <w:p w14:paraId="640DA356" w14:textId="77777777" w:rsidR="00FB1971" w:rsidRPr="00830543" w:rsidRDefault="00D7048D" w:rsidP="00F271C9">
      <w:pPr>
        <w:spacing w:line="276" w:lineRule="auto"/>
        <w:jc w:val="both"/>
        <w:rPr>
          <w:lang w:val="es-US"/>
        </w:rPr>
      </w:pPr>
      <w:r w:rsidRPr="00830543">
        <w:rPr>
          <w:lang w:val="es-US"/>
        </w:rPr>
        <w:t>[ angles ]</w:t>
      </w:r>
    </w:p>
    <w:p w14:paraId="7A40163F" w14:textId="77777777" w:rsidR="00FB1971" w:rsidRPr="00D409E4" w:rsidRDefault="00D7048D" w:rsidP="00F271C9">
      <w:pPr>
        <w:spacing w:line="276" w:lineRule="auto"/>
        <w:jc w:val="both"/>
      </w:pPr>
      <w:proofErr w:type="gramStart"/>
      <w:r w:rsidRPr="00D409E4">
        <w:t>;  ai</w:t>
      </w:r>
      <w:proofErr w:type="gramEnd"/>
      <w:r w:rsidRPr="00D409E4">
        <w:t xml:space="preserve">    </w:t>
      </w:r>
      <w:proofErr w:type="spellStart"/>
      <w:r w:rsidRPr="00D409E4">
        <w:t>aj</w:t>
      </w:r>
      <w:proofErr w:type="spellEnd"/>
      <w:r w:rsidRPr="00D409E4">
        <w:t xml:space="preserve">    </w:t>
      </w:r>
      <w:proofErr w:type="spellStart"/>
      <w:r w:rsidRPr="00D409E4">
        <w:t>ak</w:t>
      </w:r>
      <w:proofErr w:type="spellEnd"/>
      <w:r w:rsidRPr="00D409E4">
        <w:t xml:space="preserve"> </w:t>
      </w:r>
      <w:proofErr w:type="spellStart"/>
      <w:r w:rsidRPr="00D409E4">
        <w:t>funct</w:t>
      </w:r>
      <w:proofErr w:type="spellEnd"/>
      <w:r w:rsidRPr="00D409E4">
        <w:t xml:space="preserve">           c0           c1</w:t>
      </w:r>
    </w:p>
    <w:p w14:paraId="07A26055" w14:textId="77777777" w:rsidR="00FB1971" w:rsidRPr="00830543" w:rsidRDefault="00D7048D" w:rsidP="00F271C9">
      <w:pPr>
        <w:spacing w:line="276" w:lineRule="auto"/>
        <w:jc w:val="both"/>
        <w:rPr>
          <w:lang w:val="es-US"/>
        </w:rPr>
      </w:pPr>
      <w:r w:rsidRPr="00D409E4">
        <w:t xml:space="preserve">    </w:t>
      </w:r>
      <w:r w:rsidRPr="00830543">
        <w:rPr>
          <w:lang w:val="es-US"/>
        </w:rPr>
        <w:t>1     3     4     1 1.200000e+02 2.928800e+02</w:t>
      </w:r>
    </w:p>
    <w:p w14:paraId="7B5650A7" w14:textId="77777777" w:rsidR="00FB1971" w:rsidRPr="00830543" w:rsidRDefault="00D7048D" w:rsidP="00F271C9">
      <w:pPr>
        <w:spacing w:line="276" w:lineRule="auto"/>
        <w:jc w:val="both"/>
        <w:rPr>
          <w:lang w:val="es-US"/>
        </w:rPr>
      </w:pPr>
      <w:r w:rsidRPr="00830543">
        <w:rPr>
          <w:lang w:val="es-US"/>
        </w:rPr>
        <w:t xml:space="preserve">    1     3     5     1 1.200000e+02 2.928800e+02</w:t>
      </w:r>
    </w:p>
    <w:p w14:paraId="39610437" w14:textId="77777777" w:rsidR="00FB1971" w:rsidRPr="00830543" w:rsidRDefault="00D7048D" w:rsidP="00F271C9">
      <w:pPr>
        <w:spacing w:line="276" w:lineRule="auto"/>
        <w:jc w:val="both"/>
        <w:rPr>
          <w:lang w:val="es-US"/>
        </w:rPr>
      </w:pPr>
      <w:r w:rsidRPr="00830543">
        <w:rPr>
          <w:lang w:val="es-US"/>
        </w:rPr>
        <w:t xml:space="preserve">    4     3     5     1 1.200000e+02 3.347200e+02</w:t>
      </w:r>
    </w:p>
    <w:p w14:paraId="59EB7B09" w14:textId="77777777" w:rsidR="00FB1971" w:rsidRPr="00830543" w:rsidRDefault="00D7048D" w:rsidP="00F271C9">
      <w:pPr>
        <w:spacing w:line="276" w:lineRule="auto"/>
        <w:jc w:val="both"/>
        <w:rPr>
          <w:lang w:val="es-US"/>
        </w:rPr>
      </w:pPr>
      <w:r w:rsidRPr="00830543">
        <w:rPr>
          <w:lang w:val="es-US"/>
        </w:rPr>
        <w:t xml:space="preserve">    1     6     7     1 1.200000e+02 2.928800e+02</w:t>
      </w:r>
    </w:p>
    <w:p w14:paraId="39DBE5EE" w14:textId="77777777" w:rsidR="00FB1971" w:rsidRPr="00830543" w:rsidRDefault="00D7048D" w:rsidP="00F271C9">
      <w:pPr>
        <w:spacing w:line="276" w:lineRule="auto"/>
        <w:jc w:val="both"/>
        <w:rPr>
          <w:lang w:val="es-US"/>
        </w:rPr>
      </w:pPr>
      <w:r w:rsidRPr="00830543">
        <w:rPr>
          <w:lang w:val="es-US"/>
        </w:rPr>
        <w:t xml:space="preserve">    1     6     8     1 1.200000e+02 2.928800e+02</w:t>
      </w:r>
    </w:p>
    <w:p w14:paraId="4410B740" w14:textId="77777777" w:rsidR="00FB1971" w:rsidRPr="00830543" w:rsidRDefault="00D7048D" w:rsidP="00F271C9">
      <w:pPr>
        <w:spacing w:line="276" w:lineRule="auto"/>
        <w:jc w:val="both"/>
        <w:rPr>
          <w:lang w:val="es-US"/>
        </w:rPr>
      </w:pPr>
      <w:r w:rsidRPr="00830543">
        <w:rPr>
          <w:lang w:val="es-US"/>
        </w:rPr>
        <w:t xml:space="preserve">    7     6     8     1 1.200000e+02 3.347200e+02</w:t>
      </w:r>
    </w:p>
    <w:p w14:paraId="5052D948" w14:textId="77777777" w:rsidR="00FB1971" w:rsidRPr="00830543" w:rsidRDefault="00D7048D" w:rsidP="00F271C9">
      <w:pPr>
        <w:spacing w:line="276" w:lineRule="auto"/>
        <w:jc w:val="both"/>
        <w:rPr>
          <w:lang w:val="es-US"/>
        </w:rPr>
      </w:pPr>
      <w:r w:rsidRPr="00830543">
        <w:rPr>
          <w:lang w:val="es-US"/>
        </w:rPr>
        <w:t xml:space="preserve">    2     1     3     1 1.215000e+02 5.020800e+02</w:t>
      </w:r>
    </w:p>
    <w:p w14:paraId="1566807E" w14:textId="77777777" w:rsidR="00FB1971" w:rsidRPr="00830543" w:rsidRDefault="00D7048D" w:rsidP="00F271C9">
      <w:pPr>
        <w:spacing w:line="276" w:lineRule="auto"/>
        <w:jc w:val="both"/>
        <w:rPr>
          <w:lang w:val="es-US"/>
        </w:rPr>
      </w:pPr>
      <w:r w:rsidRPr="00830543">
        <w:rPr>
          <w:lang w:val="es-US"/>
        </w:rPr>
        <w:t xml:space="preserve">    2     1     6     1 1.215000e+02 5.020800e+02</w:t>
      </w:r>
    </w:p>
    <w:p w14:paraId="185C1361" w14:textId="77777777" w:rsidR="00FB1971" w:rsidRPr="00830543" w:rsidRDefault="00D7048D" w:rsidP="00F271C9">
      <w:pPr>
        <w:spacing w:line="276" w:lineRule="auto"/>
        <w:jc w:val="both"/>
        <w:rPr>
          <w:lang w:val="es-US"/>
        </w:rPr>
      </w:pPr>
      <w:r w:rsidRPr="00830543">
        <w:rPr>
          <w:lang w:val="es-US"/>
        </w:rPr>
        <w:t xml:space="preserve">    3     1     6     1 1.170000e+02 5.020800e+02</w:t>
      </w:r>
    </w:p>
    <w:p w14:paraId="1F602D28" w14:textId="77777777" w:rsidR="00FB1971" w:rsidRPr="00830543" w:rsidRDefault="00FB1971" w:rsidP="00F271C9">
      <w:pPr>
        <w:spacing w:line="276" w:lineRule="auto"/>
        <w:jc w:val="both"/>
        <w:rPr>
          <w:lang w:val="es-US"/>
        </w:rPr>
      </w:pPr>
    </w:p>
    <w:p w14:paraId="47B124DB" w14:textId="77777777" w:rsidR="00FB1971" w:rsidRPr="00830543" w:rsidRDefault="00D7048D" w:rsidP="00F271C9">
      <w:pPr>
        <w:spacing w:line="276" w:lineRule="auto"/>
        <w:jc w:val="both"/>
        <w:rPr>
          <w:lang w:val="es-US"/>
        </w:rPr>
      </w:pPr>
      <w:r w:rsidRPr="00830543">
        <w:rPr>
          <w:lang w:val="es-US"/>
        </w:rPr>
        <w:t>[ dihedrals ]</w:t>
      </w:r>
    </w:p>
    <w:p w14:paraId="71DFD0C7" w14:textId="77777777" w:rsidR="00FB1971" w:rsidRPr="00830543" w:rsidRDefault="00D7048D" w:rsidP="00F271C9">
      <w:pPr>
        <w:spacing w:line="276" w:lineRule="auto"/>
        <w:jc w:val="both"/>
        <w:rPr>
          <w:lang w:val="es-US"/>
        </w:rPr>
      </w:pPr>
      <w:proofErr w:type="gramStart"/>
      <w:r w:rsidRPr="00830543">
        <w:rPr>
          <w:lang w:val="es-US"/>
        </w:rPr>
        <w:t>;  ai</w:t>
      </w:r>
      <w:proofErr w:type="gramEnd"/>
      <w:r w:rsidRPr="00830543">
        <w:rPr>
          <w:lang w:val="es-US"/>
        </w:rPr>
        <w:t xml:space="preserve">    aj    ak    al funct           c0           c1           c2</w:t>
      </w:r>
    </w:p>
    <w:p w14:paraId="32595FB9" w14:textId="77777777" w:rsidR="00FB1971" w:rsidRPr="00830543" w:rsidRDefault="00D7048D" w:rsidP="00F271C9">
      <w:pPr>
        <w:spacing w:line="276" w:lineRule="auto"/>
        <w:jc w:val="both"/>
        <w:rPr>
          <w:lang w:val="es-US"/>
        </w:rPr>
      </w:pPr>
      <w:r w:rsidRPr="00830543">
        <w:rPr>
          <w:lang w:val="es-US"/>
        </w:rPr>
        <w:t xml:space="preserve">    2     1     3     4     1 1.800000e+02 3.347200e+01 2.000000e+00</w:t>
      </w:r>
    </w:p>
    <w:p w14:paraId="29BA18BF" w14:textId="77777777" w:rsidR="00FB1971" w:rsidRPr="00830543" w:rsidRDefault="00D7048D" w:rsidP="00F271C9">
      <w:pPr>
        <w:spacing w:line="276" w:lineRule="auto"/>
        <w:jc w:val="both"/>
        <w:rPr>
          <w:lang w:val="es-US"/>
        </w:rPr>
      </w:pPr>
      <w:r w:rsidRPr="00830543">
        <w:rPr>
          <w:lang w:val="es-US"/>
        </w:rPr>
        <w:t xml:space="preserve">    6     1     3     4     1 1.800000e+02 3.347200e+01 2.000000e+00</w:t>
      </w:r>
    </w:p>
    <w:p w14:paraId="63541760" w14:textId="77777777" w:rsidR="00FB1971" w:rsidRPr="00830543" w:rsidRDefault="00D7048D" w:rsidP="00F271C9">
      <w:pPr>
        <w:spacing w:line="276" w:lineRule="auto"/>
        <w:jc w:val="both"/>
        <w:rPr>
          <w:lang w:val="es-US"/>
        </w:rPr>
      </w:pPr>
      <w:r w:rsidRPr="00830543">
        <w:rPr>
          <w:lang w:val="es-US"/>
        </w:rPr>
        <w:t xml:space="preserve">    2     1     3     5     1 1.800000e+02 3.347200e+01 2.000000e+00</w:t>
      </w:r>
    </w:p>
    <w:p w14:paraId="2C119C5C" w14:textId="77777777" w:rsidR="00FB1971" w:rsidRPr="00830543" w:rsidRDefault="00D7048D" w:rsidP="00F271C9">
      <w:pPr>
        <w:spacing w:line="276" w:lineRule="auto"/>
        <w:jc w:val="both"/>
        <w:rPr>
          <w:lang w:val="es-US"/>
        </w:rPr>
      </w:pPr>
      <w:r w:rsidRPr="00830543">
        <w:rPr>
          <w:lang w:val="es-US"/>
        </w:rPr>
        <w:t xml:space="preserve">    6     1     3     5     1 1.800000e+02 3.347200e+01 2.000000e+00</w:t>
      </w:r>
    </w:p>
    <w:p w14:paraId="3AA85122" w14:textId="77777777" w:rsidR="00FB1971" w:rsidRPr="00830543" w:rsidRDefault="00D7048D" w:rsidP="00F271C9">
      <w:pPr>
        <w:spacing w:line="276" w:lineRule="auto"/>
        <w:jc w:val="both"/>
        <w:rPr>
          <w:lang w:val="es-US"/>
        </w:rPr>
      </w:pPr>
      <w:r w:rsidRPr="00830543">
        <w:rPr>
          <w:lang w:val="es-US"/>
        </w:rPr>
        <w:t xml:space="preserve">    2     1     6     7     1 1.800000e+02 3.347200e+01 2.000000e+00</w:t>
      </w:r>
    </w:p>
    <w:p w14:paraId="663D6BC7" w14:textId="77777777" w:rsidR="00FB1971" w:rsidRPr="00830543" w:rsidRDefault="00D7048D" w:rsidP="00F271C9">
      <w:pPr>
        <w:spacing w:line="276" w:lineRule="auto"/>
        <w:jc w:val="both"/>
        <w:rPr>
          <w:lang w:val="es-US"/>
        </w:rPr>
      </w:pPr>
      <w:r w:rsidRPr="00830543">
        <w:rPr>
          <w:lang w:val="es-US"/>
        </w:rPr>
        <w:t xml:space="preserve">    3     1     6     7     1 1.800000e+02 3.347200e+01 2.000000e+00</w:t>
      </w:r>
    </w:p>
    <w:p w14:paraId="5D5C96BF" w14:textId="77777777" w:rsidR="00FB1971" w:rsidRPr="00830543" w:rsidRDefault="00D7048D" w:rsidP="00F271C9">
      <w:pPr>
        <w:spacing w:line="276" w:lineRule="auto"/>
        <w:jc w:val="both"/>
        <w:rPr>
          <w:lang w:val="es-US"/>
        </w:rPr>
      </w:pPr>
      <w:r w:rsidRPr="00830543">
        <w:rPr>
          <w:lang w:val="es-US"/>
        </w:rPr>
        <w:t xml:space="preserve">    2     1     6     8     1 1.800000e+02 3.347200e+01 2.000000e+00</w:t>
      </w:r>
    </w:p>
    <w:p w14:paraId="440FF4FA" w14:textId="77777777" w:rsidR="00FB1971" w:rsidRPr="00830543" w:rsidRDefault="00D7048D" w:rsidP="00F271C9">
      <w:pPr>
        <w:spacing w:line="276" w:lineRule="auto"/>
        <w:jc w:val="both"/>
        <w:rPr>
          <w:lang w:val="es-US"/>
        </w:rPr>
      </w:pPr>
      <w:r w:rsidRPr="00830543">
        <w:rPr>
          <w:lang w:val="es-US"/>
        </w:rPr>
        <w:t xml:space="preserve">    3     1     6     8     1 1.800000e+02 3.347200e+01 2.000000e+00</w:t>
      </w:r>
    </w:p>
    <w:p w14:paraId="3336019F" w14:textId="77777777" w:rsidR="00FB1971" w:rsidRPr="00830543" w:rsidRDefault="00FB1971" w:rsidP="00F271C9">
      <w:pPr>
        <w:spacing w:line="276" w:lineRule="auto"/>
        <w:jc w:val="both"/>
        <w:rPr>
          <w:lang w:val="es-US"/>
        </w:rPr>
      </w:pPr>
    </w:p>
    <w:p w14:paraId="39E912B2" w14:textId="77777777" w:rsidR="00FB1971" w:rsidRPr="00D409E4" w:rsidRDefault="00D7048D" w:rsidP="00F271C9">
      <w:pPr>
        <w:spacing w:line="276" w:lineRule="auto"/>
        <w:jc w:val="both"/>
      </w:pPr>
      <w:r w:rsidRPr="00D409E4">
        <w:t xml:space="preserve">[ </w:t>
      </w:r>
      <w:proofErr w:type="gramStart"/>
      <w:r w:rsidRPr="00D409E4">
        <w:t>dihedrals ]</w:t>
      </w:r>
      <w:proofErr w:type="gramEnd"/>
    </w:p>
    <w:p w14:paraId="3D7EF9A7" w14:textId="77777777" w:rsidR="00FB1971" w:rsidRPr="00D409E4" w:rsidRDefault="00D7048D" w:rsidP="00F271C9">
      <w:pPr>
        <w:spacing w:line="276" w:lineRule="auto"/>
        <w:jc w:val="both"/>
      </w:pPr>
      <w:proofErr w:type="gramStart"/>
      <w:r w:rsidRPr="00D409E4">
        <w:t>;  ai</w:t>
      </w:r>
      <w:proofErr w:type="gramEnd"/>
      <w:r w:rsidRPr="00D409E4">
        <w:t xml:space="preserve">    </w:t>
      </w:r>
      <w:proofErr w:type="spellStart"/>
      <w:r w:rsidRPr="00D409E4">
        <w:t>aj</w:t>
      </w:r>
      <w:proofErr w:type="spellEnd"/>
      <w:r w:rsidRPr="00D409E4">
        <w:t xml:space="preserve">    </w:t>
      </w:r>
      <w:proofErr w:type="spellStart"/>
      <w:r w:rsidRPr="00D409E4">
        <w:t>ak</w:t>
      </w:r>
      <w:proofErr w:type="spellEnd"/>
      <w:r w:rsidRPr="00D409E4">
        <w:t xml:space="preserve">    al </w:t>
      </w:r>
      <w:proofErr w:type="spellStart"/>
      <w:r w:rsidRPr="00D409E4">
        <w:t>funct</w:t>
      </w:r>
      <w:proofErr w:type="spellEnd"/>
      <w:r w:rsidRPr="00D409E4">
        <w:t xml:space="preserve">           c0           c1</w:t>
      </w:r>
    </w:p>
    <w:p w14:paraId="4B3C3DFB" w14:textId="77777777" w:rsidR="00FB1971" w:rsidRPr="00830543" w:rsidRDefault="00D7048D" w:rsidP="00F271C9">
      <w:pPr>
        <w:spacing w:line="276" w:lineRule="auto"/>
        <w:jc w:val="both"/>
        <w:rPr>
          <w:lang w:val="es-US"/>
        </w:rPr>
      </w:pPr>
      <w:r w:rsidRPr="00D409E4">
        <w:t xml:space="preserve">    </w:t>
      </w:r>
      <w:r w:rsidRPr="00830543">
        <w:rPr>
          <w:lang w:val="es-US"/>
        </w:rPr>
        <w:t>3     4     5     1     2 0.000000e+00 1.673600e+02</w:t>
      </w:r>
    </w:p>
    <w:p w14:paraId="61229681" w14:textId="77777777" w:rsidR="00FB1971" w:rsidRPr="00830543" w:rsidRDefault="00D7048D" w:rsidP="00F271C9">
      <w:pPr>
        <w:spacing w:line="276" w:lineRule="auto"/>
        <w:jc w:val="both"/>
        <w:rPr>
          <w:lang w:val="es-US"/>
        </w:rPr>
      </w:pPr>
      <w:r w:rsidRPr="00830543">
        <w:rPr>
          <w:lang w:val="es-US"/>
        </w:rPr>
        <w:t xml:space="preserve">    6     7     8     1     2 0.000000e+00 1.673600e+02</w:t>
      </w:r>
    </w:p>
    <w:p w14:paraId="06F4C848" w14:textId="77777777" w:rsidR="00FB1971" w:rsidRPr="00830543" w:rsidRDefault="00D7048D" w:rsidP="00F271C9">
      <w:pPr>
        <w:spacing w:line="276" w:lineRule="auto"/>
        <w:jc w:val="both"/>
        <w:rPr>
          <w:lang w:val="es-US"/>
        </w:rPr>
      </w:pPr>
      <w:r w:rsidRPr="00830543">
        <w:rPr>
          <w:lang w:val="es-US"/>
        </w:rPr>
        <w:t xml:space="preserve">    1     3     6     2     2 0.000000e+00 1.673600e+02</w:t>
      </w:r>
    </w:p>
    <w:p w14:paraId="77B41778" w14:textId="77777777" w:rsidR="00FB1971" w:rsidRPr="00830543" w:rsidRDefault="00FB1971" w:rsidP="00F271C9">
      <w:pPr>
        <w:spacing w:line="276" w:lineRule="auto"/>
        <w:jc w:val="both"/>
        <w:rPr>
          <w:lang w:val="es-US"/>
        </w:rPr>
      </w:pPr>
    </w:p>
    <w:p w14:paraId="52F541F7" w14:textId="77777777" w:rsidR="00FB1971" w:rsidRPr="00830543" w:rsidRDefault="00D7048D" w:rsidP="00F271C9">
      <w:pPr>
        <w:spacing w:line="276" w:lineRule="auto"/>
        <w:jc w:val="both"/>
        <w:rPr>
          <w:lang w:val="es-US"/>
        </w:rPr>
      </w:pPr>
      <w:r w:rsidRPr="00830543">
        <w:rPr>
          <w:lang w:val="es-US"/>
        </w:rPr>
        <w:t>; Include SPC water topology</w:t>
      </w:r>
    </w:p>
    <w:p w14:paraId="25F085D0" w14:textId="77777777" w:rsidR="00FB1971" w:rsidRPr="00D409E4" w:rsidRDefault="00D7048D" w:rsidP="00F271C9">
      <w:pPr>
        <w:spacing w:line="276" w:lineRule="auto"/>
        <w:jc w:val="both"/>
      </w:pPr>
      <w:r w:rsidRPr="00D409E4">
        <w:t>#include "</w:t>
      </w:r>
      <w:proofErr w:type="spellStart"/>
      <w:r w:rsidRPr="00D409E4">
        <w:t>spc.itp</w:t>
      </w:r>
      <w:proofErr w:type="spellEnd"/>
      <w:r w:rsidRPr="00D409E4">
        <w:t>"</w:t>
      </w:r>
    </w:p>
    <w:p w14:paraId="174A3151" w14:textId="77777777" w:rsidR="00FB1971" w:rsidRPr="00D409E4" w:rsidRDefault="00FB1971" w:rsidP="00F271C9">
      <w:pPr>
        <w:spacing w:line="276" w:lineRule="auto"/>
        <w:jc w:val="both"/>
      </w:pPr>
    </w:p>
    <w:p w14:paraId="14529F1C" w14:textId="77777777" w:rsidR="00FB1971" w:rsidRPr="00D409E4" w:rsidRDefault="00D7048D" w:rsidP="00F271C9">
      <w:pPr>
        <w:spacing w:line="276" w:lineRule="auto"/>
        <w:jc w:val="both"/>
      </w:pPr>
      <w:r w:rsidRPr="00D409E4">
        <w:t xml:space="preserve">[ </w:t>
      </w:r>
      <w:proofErr w:type="gramStart"/>
      <w:r w:rsidRPr="00D409E4">
        <w:t>system ]</w:t>
      </w:r>
      <w:proofErr w:type="gramEnd"/>
    </w:p>
    <w:p w14:paraId="40AEAEDE" w14:textId="77777777" w:rsidR="00FB1971" w:rsidRPr="00D409E4" w:rsidRDefault="00D7048D" w:rsidP="00F271C9">
      <w:pPr>
        <w:spacing w:line="276" w:lineRule="auto"/>
        <w:jc w:val="both"/>
      </w:pPr>
      <w:r w:rsidRPr="00D409E4">
        <w:t>Urea in Water</w:t>
      </w:r>
    </w:p>
    <w:p w14:paraId="08774F3F" w14:textId="77777777" w:rsidR="00FB1971" w:rsidRPr="00D409E4" w:rsidRDefault="00FB1971" w:rsidP="00F271C9">
      <w:pPr>
        <w:spacing w:line="276" w:lineRule="auto"/>
        <w:jc w:val="both"/>
      </w:pPr>
    </w:p>
    <w:p w14:paraId="6427DA22" w14:textId="77777777" w:rsidR="00FB1971" w:rsidRPr="00830543" w:rsidRDefault="00D7048D" w:rsidP="00F271C9">
      <w:pPr>
        <w:spacing w:line="276" w:lineRule="auto"/>
        <w:jc w:val="both"/>
        <w:rPr>
          <w:lang w:val="es-US"/>
        </w:rPr>
      </w:pPr>
      <w:r w:rsidRPr="00830543">
        <w:rPr>
          <w:lang w:val="es-US"/>
        </w:rPr>
        <w:t>[ molecules ]</w:t>
      </w:r>
    </w:p>
    <w:p w14:paraId="67E837AB" w14:textId="77777777" w:rsidR="00FB1971" w:rsidRPr="00830543" w:rsidRDefault="00D7048D" w:rsidP="00F271C9">
      <w:pPr>
        <w:spacing w:line="276" w:lineRule="auto"/>
        <w:jc w:val="both"/>
        <w:rPr>
          <w:lang w:val="es-US"/>
        </w:rPr>
      </w:pPr>
      <w:r w:rsidRPr="00830543">
        <w:rPr>
          <w:lang w:val="es-US"/>
        </w:rPr>
        <w:t>Urea</w:t>
      </w:r>
      <w:r w:rsidRPr="00830543">
        <w:rPr>
          <w:lang w:val="es-US"/>
        </w:rPr>
        <w:tab/>
        <w:t>1</w:t>
      </w:r>
    </w:p>
    <w:p w14:paraId="52AC9BD9" w14:textId="77777777" w:rsidR="00FB1971" w:rsidRPr="00830543" w:rsidRDefault="00D7048D" w:rsidP="00F271C9">
      <w:pPr>
        <w:spacing w:line="276" w:lineRule="auto"/>
        <w:jc w:val="both"/>
        <w:rPr>
          <w:lang w:val="es-US"/>
        </w:rPr>
      </w:pPr>
      <w:r w:rsidRPr="00830543">
        <w:rPr>
          <w:lang w:val="es-US"/>
        </w:rPr>
        <w:t>SOL</w:t>
      </w:r>
      <w:r w:rsidRPr="00830543">
        <w:rPr>
          <w:lang w:val="es-US"/>
        </w:rPr>
        <w:tab/>
        <w:t>1000</w:t>
      </w:r>
    </w:p>
    <w:p w14:paraId="42E3AFEB" w14:textId="77777777" w:rsidR="00FB1971" w:rsidRPr="00830543" w:rsidRDefault="00FB1971" w:rsidP="00F271C9">
      <w:pPr>
        <w:spacing w:line="276" w:lineRule="auto"/>
        <w:jc w:val="both"/>
        <w:rPr>
          <w:lang w:val="es-US"/>
        </w:rPr>
      </w:pPr>
    </w:p>
    <w:p w14:paraId="33E0AD47" w14:textId="77777777" w:rsidR="00FB1971" w:rsidRPr="00830543" w:rsidRDefault="00D7048D" w:rsidP="00F271C9">
      <w:pPr>
        <w:spacing w:line="276" w:lineRule="auto"/>
        <w:jc w:val="both"/>
        <w:rPr>
          <w:lang w:val="es-US"/>
        </w:rPr>
      </w:pPr>
      <w:r w:rsidRPr="00830543">
        <w:rPr>
          <w:lang w:val="es-US"/>
        </w:rPr>
        <w:br w:type="page"/>
      </w:r>
    </w:p>
    <w:p w14:paraId="4D644DA4" w14:textId="77777777" w:rsidR="00FB1971" w:rsidRPr="00830543" w:rsidRDefault="00D7048D" w:rsidP="00F271C9">
      <w:pPr>
        <w:spacing w:line="276" w:lineRule="auto"/>
        <w:jc w:val="both"/>
        <w:rPr>
          <w:lang w:val="es-US"/>
        </w:rPr>
      </w:pPr>
      <w:r w:rsidRPr="00830543">
        <w:rPr>
          <w:lang w:val="es-US"/>
        </w:rPr>
        <w:lastRenderedPageBreak/>
        <w:t>Manual de trabajo con el cluster TUPAC</w:t>
      </w:r>
    </w:p>
    <w:p w14:paraId="1C03660C" w14:textId="77777777" w:rsidR="00FB1971" w:rsidRPr="00830543" w:rsidRDefault="00D7048D" w:rsidP="00F271C9">
      <w:pPr>
        <w:spacing w:line="276" w:lineRule="auto"/>
        <w:jc w:val="both"/>
        <w:rPr>
          <w:lang w:val="es-US"/>
        </w:rPr>
      </w:pPr>
      <w:r w:rsidRPr="00830543">
        <w:rPr>
          <w:lang w:val="es-US"/>
        </w:rPr>
        <w:br/>
      </w:r>
    </w:p>
    <w:p w14:paraId="496E8930" w14:textId="77777777" w:rsidR="00FB1971" w:rsidRPr="00830543" w:rsidRDefault="00FB1971" w:rsidP="00F271C9">
      <w:pPr>
        <w:spacing w:line="276" w:lineRule="auto"/>
        <w:jc w:val="both"/>
        <w:rPr>
          <w:lang w:val="es-US"/>
        </w:rPr>
      </w:pPr>
    </w:p>
    <w:p w14:paraId="3091E46F" w14:textId="77777777" w:rsidR="00FB1971" w:rsidRPr="00830543" w:rsidRDefault="00FB1971" w:rsidP="00F271C9">
      <w:pPr>
        <w:spacing w:line="276" w:lineRule="auto"/>
        <w:jc w:val="both"/>
        <w:rPr>
          <w:lang w:val="es-US"/>
        </w:rPr>
      </w:pPr>
    </w:p>
    <w:p w14:paraId="67F542AD" w14:textId="77777777" w:rsidR="00FB1971" w:rsidRPr="00830543" w:rsidRDefault="00FB1971" w:rsidP="00F271C9">
      <w:pPr>
        <w:spacing w:line="276" w:lineRule="auto"/>
        <w:jc w:val="both"/>
        <w:rPr>
          <w:lang w:val="es-US"/>
        </w:rPr>
      </w:pPr>
    </w:p>
    <w:p w14:paraId="470BC435" w14:textId="77777777" w:rsidR="00FB1971" w:rsidRPr="00830543" w:rsidRDefault="00FB1971" w:rsidP="00F271C9">
      <w:pPr>
        <w:spacing w:line="276" w:lineRule="auto"/>
        <w:jc w:val="both"/>
        <w:rPr>
          <w:lang w:val="es-US"/>
        </w:rPr>
      </w:pPr>
    </w:p>
    <w:p w14:paraId="29730B88" w14:textId="77777777" w:rsidR="00FB1971" w:rsidRPr="00830543" w:rsidRDefault="00FB1971" w:rsidP="00F271C9">
      <w:pPr>
        <w:spacing w:line="276" w:lineRule="auto"/>
        <w:jc w:val="both"/>
        <w:rPr>
          <w:lang w:val="es-US"/>
        </w:rPr>
      </w:pPr>
    </w:p>
    <w:p w14:paraId="3D8E37EC" w14:textId="77777777" w:rsidR="00FB1971" w:rsidRPr="00D409E4" w:rsidRDefault="00D7048D" w:rsidP="00F271C9">
      <w:pPr>
        <w:spacing w:line="276" w:lineRule="auto"/>
        <w:jc w:val="both"/>
      </w:pPr>
      <w:r w:rsidRPr="00D409E4">
        <w:rPr>
          <w:noProof/>
        </w:rPr>
        <w:drawing>
          <wp:inline distT="0" distB="0" distL="0" distR="0" wp14:anchorId="0260941F" wp14:editId="4E1F27C0">
            <wp:extent cx="1247140" cy="1247140"/>
            <wp:effectExtent l="0" t="0" r="0" b="0"/>
            <wp:docPr id="40" name="image50.png" descr="https://lh6.googleusercontent.com/xU8ByzRfiVsBAzbPVUoYokEwCMJ816P7-205WzYQG3XBkRl5n8UJcCUCGnwPrpO_8u3ooONBjyDI2xZlPcq7tMI_N1XU9o6vrpCJulxZwQV9LZg0br6xBaQlPs82aGEMYn_VuYGb"/>
            <wp:cNvGraphicFramePr/>
            <a:graphic xmlns:a="http://schemas.openxmlformats.org/drawingml/2006/main">
              <a:graphicData uri="http://schemas.openxmlformats.org/drawingml/2006/picture">
                <pic:pic xmlns:pic="http://schemas.openxmlformats.org/drawingml/2006/picture">
                  <pic:nvPicPr>
                    <pic:cNvPr id="0" name="image50.png" descr="https://lh6.googleusercontent.com/xU8ByzRfiVsBAzbPVUoYokEwCMJ816P7-205WzYQG3XBkRl5n8UJcCUCGnwPrpO_8u3ooONBjyDI2xZlPcq7tMI_N1XU9o6vrpCJulxZwQV9LZg0br6xBaQlPs82aGEMYn_VuYGb"/>
                    <pic:cNvPicPr preferRelativeResize="0"/>
                  </pic:nvPicPr>
                  <pic:blipFill>
                    <a:blip r:embed="rId119"/>
                    <a:srcRect/>
                    <a:stretch>
                      <a:fillRect/>
                    </a:stretch>
                  </pic:blipFill>
                  <pic:spPr>
                    <a:xfrm>
                      <a:off x="0" y="0"/>
                      <a:ext cx="1247140" cy="1247140"/>
                    </a:xfrm>
                    <a:prstGeom prst="rect">
                      <a:avLst/>
                    </a:prstGeom>
                    <a:ln/>
                  </pic:spPr>
                </pic:pic>
              </a:graphicData>
            </a:graphic>
          </wp:inline>
        </w:drawing>
      </w:r>
    </w:p>
    <w:p w14:paraId="14043892" w14:textId="77777777" w:rsidR="00FB1971" w:rsidRPr="00D409E4" w:rsidRDefault="00FB1971" w:rsidP="00F271C9">
      <w:pPr>
        <w:spacing w:line="276" w:lineRule="auto"/>
        <w:jc w:val="both"/>
      </w:pPr>
    </w:p>
    <w:p w14:paraId="00FAF8BB" w14:textId="77777777" w:rsidR="00FB1971" w:rsidRPr="00D409E4" w:rsidRDefault="00FB1971" w:rsidP="00F271C9">
      <w:pPr>
        <w:spacing w:line="276" w:lineRule="auto"/>
        <w:jc w:val="both"/>
      </w:pPr>
    </w:p>
    <w:p w14:paraId="3724E08C" w14:textId="77777777" w:rsidR="00FB1971" w:rsidRPr="00830543" w:rsidRDefault="00D7048D" w:rsidP="00F271C9">
      <w:pPr>
        <w:spacing w:line="276" w:lineRule="auto"/>
        <w:jc w:val="both"/>
        <w:rPr>
          <w:lang w:val="es-US"/>
        </w:rPr>
      </w:pPr>
      <w:r w:rsidRPr="00830543">
        <w:rPr>
          <w:lang w:val="es-US"/>
        </w:rPr>
        <w:t>Ene. 2020</w:t>
      </w:r>
    </w:p>
    <w:p w14:paraId="1CC720B2" w14:textId="77777777" w:rsidR="00FB1971" w:rsidRPr="00830543" w:rsidRDefault="00D7048D" w:rsidP="00F271C9">
      <w:pPr>
        <w:spacing w:line="276" w:lineRule="auto"/>
        <w:jc w:val="both"/>
        <w:rPr>
          <w:lang w:val="es-US"/>
        </w:rPr>
      </w:pPr>
      <w:r w:rsidRPr="00830543">
        <w:rPr>
          <w:lang w:val="es-US"/>
        </w:rPr>
        <w:br w:type="page"/>
      </w:r>
    </w:p>
    <w:p w14:paraId="1E3E16B2" w14:textId="77777777" w:rsidR="00FB1971" w:rsidRPr="00830543" w:rsidRDefault="00D7048D" w:rsidP="00F271C9">
      <w:pPr>
        <w:spacing w:line="276" w:lineRule="auto"/>
        <w:jc w:val="both"/>
        <w:rPr>
          <w:lang w:val="es-US"/>
        </w:rPr>
      </w:pPr>
      <w:r w:rsidRPr="00830543">
        <w:rPr>
          <w:lang w:val="es-US"/>
        </w:rPr>
        <w:lastRenderedPageBreak/>
        <w:t>Acceso al cluster</w:t>
      </w:r>
    </w:p>
    <w:p w14:paraId="4EF96FD3" w14:textId="77777777" w:rsidR="00FB1971" w:rsidRPr="00830543" w:rsidRDefault="00FB1971" w:rsidP="00F271C9">
      <w:pPr>
        <w:spacing w:line="276" w:lineRule="auto"/>
        <w:jc w:val="both"/>
        <w:rPr>
          <w:lang w:val="es-US"/>
        </w:rPr>
      </w:pPr>
    </w:p>
    <w:p w14:paraId="5243BE3A" w14:textId="77777777" w:rsidR="00FB1971" w:rsidRPr="00830543" w:rsidRDefault="00D7048D" w:rsidP="00F271C9">
      <w:pPr>
        <w:spacing w:line="276" w:lineRule="auto"/>
        <w:jc w:val="both"/>
        <w:rPr>
          <w:lang w:val="es-US"/>
        </w:rPr>
      </w:pPr>
      <w:r w:rsidRPr="00830543">
        <w:rPr>
          <w:lang w:val="es-US"/>
        </w:rPr>
        <w:t xml:space="preserve">El acceso al cluster se realiza a través de una conexión SSH. Esta conexión implica la creación de una sesión de usuario remota. SSH es un protocolo que se usa </w:t>
      </w:r>
      <w:proofErr w:type="gramStart"/>
      <w:r w:rsidRPr="00830543">
        <w:rPr>
          <w:lang w:val="es-US"/>
        </w:rPr>
        <w:t>en  servidores</w:t>
      </w:r>
      <w:proofErr w:type="gramEnd"/>
      <w:r w:rsidRPr="00830543">
        <w:rPr>
          <w:lang w:val="es-US"/>
        </w:rPr>
        <w:t xml:space="preserve"> UNIX/Linux. Este tipo de conexiones son extremadamente seguras y pueden estar encriptadas.</w:t>
      </w:r>
    </w:p>
    <w:p w14:paraId="0BE5A957" w14:textId="77777777" w:rsidR="00FB1971" w:rsidRPr="00830543" w:rsidRDefault="00D7048D" w:rsidP="00F271C9">
      <w:pPr>
        <w:spacing w:line="276" w:lineRule="auto"/>
        <w:jc w:val="both"/>
        <w:rPr>
          <w:lang w:val="es-US"/>
        </w:rPr>
      </w:pPr>
      <w:r w:rsidRPr="00830543">
        <w:rPr>
          <w:lang w:val="es-US"/>
        </w:rPr>
        <w:t>Considerando que el servidor es UNIX-like, el acceso se hará sin problemas desde cualquier otro OS UNIX-like tales como Linux o macOS. El cliente de SSH se encuentra instalado en todas las distros modernas así que no debería requerirse su instalación desde los repos o compilando. Windows, por el otro lado, no incluye en su soporte las herramientas de cliente de SSH. Esto significa que debemos instalar un cliente, deben existir muchos, pero se recomienda uno denominado PuTTY (http://www.putty.org) y es gratuito.</w:t>
      </w:r>
    </w:p>
    <w:p w14:paraId="049E2229" w14:textId="77777777" w:rsidR="00FB1971" w:rsidRPr="00830543" w:rsidRDefault="00D7048D" w:rsidP="00F271C9">
      <w:pPr>
        <w:spacing w:line="276" w:lineRule="auto"/>
        <w:jc w:val="both"/>
        <w:rPr>
          <w:lang w:val="es-US"/>
        </w:rPr>
      </w:pPr>
      <w:r w:rsidRPr="00830543">
        <w:rPr>
          <w:lang w:val="es-US"/>
        </w:rPr>
        <w:t xml:space="preserve">Tanto en UNIX como en Windows el cliente más básico se ejecuta desde </w:t>
      </w:r>
      <w:proofErr w:type="gramStart"/>
      <w:r w:rsidRPr="00830543">
        <w:rPr>
          <w:lang w:val="es-US"/>
        </w:rPr>
        <w:t>la  línea</w:t>
      </w:r>
      <w:proofErr w:type="gramEnd"/>
      <w:r w:rsidRPr="00830543">
        <w:rPr>
          <w:lang w:val="es-US"/>
        </w:rPr>
        <w:t xml:space="preserve"> de comandos. Esencialmente la conexión al servidor remoto, en este caso, el </w:t>
      </w:r>
      <w:proofErr w:type="gramStart"/>
      <w:r w:rsidRPr="00830543">
        <w:rPr>
          <w:lang w:val="es-US"/>
        </w:rPr>
        <w:t>cluster</w:t>
      </w:r>
      <w:proofErr w:type="gramEnd"/>
      <w:r w:rsidRPr="00830543">
        <w:rPr>
          <w:lang w:val="es-US"/>
        </w:rPr>
        <w:t xml:space="preserve"> será en general:</w:t>
      </w:r>
    </w:p>
    <w:p w14:paraId="4191312C" w14:textId="77777777" w:rsidR="00FB1971" w:rsidRPr="00830543" w:rsidRDefault="00FB1971" w:rsidP="00F271C9">
      <w:pPr>
        <w:spacing w:line="276" w:lineRule="auto"/>
        <w:jc w:val="both"/>
        <w:rPr>
          <w:lang w:val="es-US"/>
        </w:rPr>
      </w:pPr>
    </w:p>
    <w:p w14:paraId="7A183A40" w14:textId="77777777" w:rsidR="00FB1971" w:rsidRPr="00830543" w:rsidRDefault="00D7048D" w:rsidP="00F271C9">
      <w:pPr>
        <w:spacing w:line="276" w:lineRule="auto"/>
        <w:jc w:val="both"/>
        <w:rPr>
          <w:lang w:val="es-US"/>
        </w:rPr>
      </w:pPr>
      <w:r w:rsidRPr="00830543">
        <w:rPr>
          <w:lang w:val="es-US"/>
        </w:rPr>
        <w:t>ssh usuario@direccion.del.servidor</w:t>
      </w:r>
    </w:p>
    <w:p w14:paraId="0E7F9E37" w14:textId="77777777" w:rsidR="00FB1971" w:rsidRPr="00830543" w:rsidRDefault="00FB1971" w:rsidP="00F271C9">
      <w:pPr>
        <w:spacing w:line="276" w:lineRule="auto"/>
        <w:jc w:val="both"/>
        <w:rPr>
          <w:lang w:val="es-US"/>
        </w:rPr>
      </w:pPr>
    </w:p>
    <w:p w14:paraId="50E56C49" w14:textId="77777777" w:rsidR="00FB1971" w:rsidRPr="00830543" w:rsidRDefault="00D7048D" w:rsidP="00F271C9">
      <w:pPr>
        <w:spacing w:line="276" w:lineRule="auto"/>
        <w:jc w:val="both"/>
        <w:rPr>
          <w:lang w:val="es-US"/>
        </w:rPr>
      </w:pPr>
      <w:r w:rsidRPr="00830543">
        <w:rPr>
          <w:lang w:val="es-US"/>
        </w:rPr>
        <w:t>Luego de esto aparecerá la orden de poner el password del usuario. Si el ingreso es por primera vez, se pedirá que cambie la contraseña inicial por otra más segura. El concepto de “contraseña segura” es para el servidor muy diferente que para nosotros. Es probable que cualquier contraseña que se nos haya ocurrido o usado en la vida no sirvan. Deberá consistir en 10 caracteres con mayúsculas, minúsculas y números. No deberá contener el nombre de usuario ni poseer una palabra del “diccionario”, esto es, no deberá contener palabras que el servidor pueda reconocer. La dirección del cluster es:</w:t>
      </w:r>
    </w:p>
    <w:p w14:paraId="0C78113A" w14:textId="77777777" w:rsidR="00FB1971" w:rsidRPr="00830543" w:rsidRDefault="00FB1971" w:rsidP="00F271C9">
      <w:pPr>
        <w:spacing w:line="276" w:lineRule="auto"/>
        <w:jc w:val="both"/>
        <w:rPr>
          <w:lang w:val="es-US"/>
        </w:rPr>
      </w:pPr>
    </w:p>
    <w:p w14:paraId="75399657" w14:textId="77777777" w:rsidR="00FB1971" w:rsidRPr="00830543" w:rsidRDefault="00D7048D" w:rsidP="00F271C9">
      <w:pPr>
        <w:spacing w:line="276" w:lineRule="auto"/>
        <w:jc w:val="both"/>
        <w:rPr>
          <w:lang w:val="es-US"/>
        </w:rPr>
      </w:pPr>
      <w:r w:rsidRPr="00830543">
        <w:rPr>
          <w:lang w:val="es-US"/>
        </w:rPr>
        <w:t>h2.tupac.gov.ar</w:t>
      </w:r>
    </w:p>
    <w:p w14:paraId="3D497141" w14:textId="77777777" w:rsidR="00FB1971" w:rsidRPr="00830543" w:rsidRDefault="00FB1971" w:rsidP="00F271C9">
      <w:pPr>
        <w:spacing w:line="276" w:lineRule="auto"/>
        <w:jc w:val="both"/>
        <w:rPr>
          <w:lang w:val="es-US"/>
        </w:rPr>
      </w:pPr>
    </w:p>
    <w:p w14:paraId="458AA8F3" w14:textId="77777777" w:rsidR="00FB1971" w:rsidRPr="00830543" w:rsidRDefault="00D7048D" w:rsidP="00F271C9">
      <w:pPr>
        <w:spacing w:line="276" w:lineRule="auto"/>
        <w:jc w:val="both"/>
        <w:rPr>
          <w:lang w:val="es-US"/>
        </w:rPr>
      </w:pPr>
      <w:r w:rsidRPr="00830543">
        <w:rPr>
          <w:lang w:val="es-US"/>
        </w:rPr>
        <w:t>Por lo tanto el comando para usar desde el cliente de SSH será:</w:t>
      </w:r>
    </w:p>
    <w:p w14:paraId="7380400D" w14:textId="77777777" w:rsidR="00FB1971" w:rsidRPr="00830543" w:rsidRDefault="00FB1971" w:rsidP="00F271C9">
      <w:pPr>
        <w:spacing w:line="276" w:lineRule="auto"/>
        <w:jc w:val="both"/>
        <w:rPr>
          <w:lang w:val="es-US"/>
        </w:rPr>
      </w:pPr>
    </w:p>
    <w:p w14:paraId="1A262165" w14:textId="77777777" w:rsidR="00FB1971" w:rsidRPr="00D409E4" w:rsidRDefault="00D7048D" w:rsidP="00F271C9">
      <w:pPr>
        <w:spacing w:line="276" w:lineRule="auto"/>
        <w:jc w:val="both"/>
      </w:pPr>
      <w:proofErr w:type="spellStart"/>
      <w:r w:rsidRPr="00D409E4">
        <w:t>ssh</w:t>
      </w:r>
      <w:proofErr w:type="spellEnd"/>
      <w:r w:rsidRPr="00D409E4">
        <w:t xml:space="preserve"> jcasal@h2.tupac.gov.ar</w:t>
      </w:r>
    </w:p>
    <w:p w14:paraId="43DBDE1B" w14:textId="77777777" w:rsidR="00FB1971" w:rsidRPr="00D409E4" w:rsidRDefault="00FB1971" w:rsidP="00F271C9">
      <w:pPr>
        <w:spacing w:line="276" w:lineRule="auto"/>
        <w:jc w:val="both"/>
      </w:pPr>
    </w:p>
    <w:p w14:paraId="64E49769" w14:textId="77777777" w:rsidR="00FB1971" w:rsidRPr="00830543" w:rsidRDefault="00D7048D" w:rsidP="00F271C9">
      <w:pPr>
        <w:spacing w:line="276" w:lineRule="auto"/>
        <w:jc w:val="both"/>
        <w:rPr>
          <w:lang w:val="es-US"/>
        </w:rPr>
      </w:pPr>
      <w:r w:rsidRPr="00830543">
        <w:rPr>
          <w:lang w:val="es-US"/>
        </w:rPr>
        <w:t>Donde jcasal es el nombre de usuario asignado. Una vez dentro de la sesión remota, lo único que aparecerá es el siguiente texto:</w:t>
      </w:r>
    </w:p>
    <w:p w14:paraId="30917CAC" w14:textId="77777777" w:rsidR="00FB1971" w:rsidRPr="00830543" w:rsidRDefault="00FB1971" w:rsidP="00F271C9">
      <w:pPr>
        <w:spacing w:line="276" w:lineRule="auto"/>
        <w:jc w:val="both"/>
        <w:rPr>
          <w:lang w:val="es-US"/>
        </w:rPr>
      </w:pPr>
    </w:p>
    <w:p w14:paraId="5868B10B" w14:textId="77777777" w:rsidR="00FB1971" w:rsidRPr="00D409E4" w:rsidRDefault="00D7048D" w:rsidP="00F271C9">
      <w:pPr>
        <w:spacing w:line="276" w:lineRule="auto"/>
        <w:jc w:val="both"/>
      </w:pPr>
      <w:r w:rsidRPr="00D409E4">
        <w:t>Last login: Fri Dec 2 12:54:53 2016 from</w:t>
      </w:r>
    </w:p>
    <w:p w14:paraId="435CD5AD" w14:textId="77777777" w:rsidR="00FB1971" w:rsidRPr="00D409E4" w:rsidRDefault="00D7048D" w:rsidP="00F271C9">
      <w:pPr>
        <w:spacing w:line="276" w:lineRule="auto"/>
        <w:jc w:val="both"/>
      </w:pPr>
      <w:r w:rsidRPr="00D409E4">
        <w:t>168.96.251.133</w:t>
      </w:r>
    </w:p>
    <w:p w14:paraId="5B7E3027" w14:textId="77777777" w:rsidR="00FB1971" w:rsidRPr="00830543" w:rsidRDefault="00D7048D" w:rsidP="00F271C9">
      <w:pPr>
        <w:spacing w:line="276" w:lineRule="auto"/>
        <w:jc w:val="both"/>
        <w:rPr>
          <w:lang w:val="es-US"/>
        </w:rPr>
      </w:pPr>
      <w:r w:rsidRPr="00830543">
        <w:rPr>
          <w:lang w:val="es-US"/>
        </w:rPr>
        <w:t>Centro de Simulación Computacional para Aplicaciones Tecnológicas Consejo Nacional de Investigaciones Científicas y Técnicas</w:t>
      </w:r>
    </w:p>
    <w:p w14:paraId="130A2E00" w14:textId="77777777" w:rsidR="00FB1971" w:rsidRPr="00830543" w:rsidRDefault="00D7048D" w:rsidP="00F271C9">
      <w:pPr>
        <w:spacing w:line="276" w:lineRule="auto"/>
        <w:jc w:val="both"/>
        <w:rPr>
          <w:lang w:val="es-US"/>
        </w:rPr>
      </w:pPr>
      <w:r w:rsidRPr="00830543">
        <w:rPr>
          <w:lang w:val="es-US"/>
        </w:rPr>
        <w:t xml:space="preserve">Le recordamos leer el contenido del archivo LEEME dentro de su home.  Ante cualquier duda registrar su consulta </w:t>
      </w:r>
      <w:proofErr w:type="gramStart"/>
      <w:r w:rsidRPr="00830543">
        <w:rPr>
          <w:lang w:val="es-US"/>
        </w:rPr>
        <w:t>en  http://tupac.conicet.gov.ar/redmine</w:t>
      </w:r>
      <w:proofErr w:type="gramEnd"/>
    </w:p>
    <w:p w14:paraId="089363B6" w14:textId="77777777" w:rsidR="00FB1971" w:rsidRPr="00830543" w:rsidRDefault="00FB1971" w:rsidP="00F271C9">
      <w:pPr>
        <w:spacing w:line="276" w:lineRule="auto"/>
        <w:jc w:val="both"/>
        <w:rPr>
          <w:lang w:val="es-US"/>
        </w:rPr>
      </w:pPr>
    </w:p>
    <w:p w14:paraId="1964E8F4" w14:textId="77777777" w:rsidR="00FB1971" w:rsidRPr="00830543" w:rsidRDefault="00D7048D" w:rsidP="00F271C9">
      <w:pPr>
        <w:spacing w:line="276" w:lineRule="auto"/>
        <w:jc w:val="both"/>
        <w:rPr>
          <w:lang w:val="es-US"/>
        </w:rPr>
      </w:pPr>
      <w:r w:rsidRPr="00830543">
        <w:rPr>
          <w:lang w:val="es-US"/>
        </w:rPr>
        <w:t>Sólo en caso de no poder utilizar el sistema de pedidos</w:t>
      </w:r>
    </w:p>
    <w:p w14:paraId="4F499615" w14:textId="77777777" w:rsidR="00FB1971" w:rsidRPr="00830543" w:rsidRDefault="00D7048D" w:rsidP="00F271C9">
      <w:pPr>
        <w:spacing w:line="276" w:lineRule="auto"/>
        <w:jc w:val="both"/>
        <w:rPr>
          <w:lang w:val="es-US"/>
        </w:rPr>
      </w:pPr>
      <w:r w:rsidRPr="00830543">
        <w:rPr>
          <w:lang w:val="es-US"/>
        </w:rPr>
        <w:t>escribir un correo a tupac@dc.uba.ar</w:t>
      </w:r>
    </w:p>
    <w:p w14:paraId="550F7B5E" w14:textId="77777777" w:rsidR="00FB1971" w:rsidRPr="00830543" w:rsidRDefault="00FB1971" w:rsidP="00F271C9">
      <w:pPr>
        <w:spacing w:line="276" w:lineRule="auto"/>
        <w:jc w:val="both"/>
        <w:rPr>
          <w:lang w:val="es-US"/>
        </w:rPr>
      </w:pPr>
    </w:p>
    <w:p w14:paraId="4DFCB9E3" w14:textId="77777777" w:rsidR="00FB1971" w:rsidRPr="00830543" w:rsidRDefault="00D7048D" w:rsidP="00F271C9">
      <w:pPr>
        <w:spacing w:line="276" w:lineRule="auto"/>
        <w:jc w:val="both"/>
        <w:rPr>
          <w:lang w:val="es-US"/>
        </w:rPr>
      </w:pPr>
      <w:r w:rsidRPr="00830543">
        <w:rPr>
          <w:lang w:val="es-US"/>
        </w:rPr>
        <w:t>Si aparece el siguiente mensaje:</w:t>
      </w:r>
    </w:p>
    <w:p w14:paraId="73741327" w14:textId="77777777" w:rsidR="00FB1971" w:rsidRPr="00830543" w:rsidRDefault="00FB1971" w:rsidP="00F271C9">
      <w:pPr>
        <w:spacing w:line="276" w:lineRule="auto"/>
        <w:jc w:val="both"/>
        <w:rPr>
          <w:lang w:val="es-US"/>
        </w:rPr>
      </w:pPr>
    </w:p>
    <w:p w14:paraId="470FA944" w14:textId="77777777" w:rsidR="00FB1971" w:rsidRPr="00D409E4" w:rsidRDefault="00D7048D" w:rsidP="00F271C9">
      <w:pPr>
        <w:spacing w:line="276" w:lineRule="auto"/>
        <w:jc w:val="both"/>
      </w:pPr>
      <w:proofErr w:type="spellStart"/>
      <w:r w:rsidRPr="00D409E4">
        <w:t>ssh</w:t>
      </w:r>
      <w:proofErr w:type="spellEnd"/>
      <w:r w:rsidRPr="00D409E4">
        <w:t xml:space="preserve"> jcasal@h2.tupac.conicet.gov.ar</w:t>
      </w:r>
    </w:p>
    <w:p w14:paraId="3EDD7756" w14:textId="77777777" w:rsidR="00FB1971" w:rsidRPr="00D409E4" w:rsidRDefault="00FB1971" w:rsidP="00F271C9">
      <w:pPr>
        <w:spacing w:line="276" w:lineRule="auto"/>
        <w:jc w:val="both"/>
      </w:pPr>
    </w:p>
    <w:p w14:paraId="5137EBB8" w14:textId="77777777" w:rsidR="00FB1971" w:rsidRPr="00830543" w:rsidRDefault="00D7048D" w:rsidP="00F271C9">
      <w:pPr>
        <w:spacing w:line="276" w:lineRule="auto"/>
        <w:jc w:val="both"/>
        <w:rPr>
          <w:lang w:val="es-US"/>
        </w:rPr>
      </w:pPr>
      <w:r w:rsidRPr="00830543">
        <w:rPr>
          <w:lang w:val="es-US"/>
        </w:rPr>
        <w:t>Este headnode se encuentra momentariamente fuera de servicio por mantenimiento.</w:t>
      </w:r>
    </w:p>
    <w:p w14:paraId="695AC4A3" w14:textId="77777777" w:rsidR="00FB1971" w:rsidRPr="00830543" w:rsidRDefault="00D7048D" w:rsidP="00F271C9">
      <w:pPr>
        <w:spacing w:line="276" w:lineRule="auto"/>
        <w:jc w:val="both"/>
        <w:rPr>
          <w:lang w:val="es-US"/>
        </w:rPr>
      </w:pPr>
      <w:r w:rsidRPr="00830543">
        <w:rPr>
          <w:lang w:val="es-US"/>
        </w:rPr>
        <w:t>Solo los administradores del sistema pueden conectarse.</w:t>
      </w:r>
    </w:p>
    <w:p w14:paraId="5A369667" w14:textId="77777777" w:rsidR="00FB1971" w:rsidRPr="00830543" w:rsidRDefault="00FB1971" w:rsidP="00F271C9">
      <w:pPr>
        <w:spacing w:line="276" w:lineRule="auto"/>
        <w:jc w:val="both"/>
        <w:rPr>
          <w:lang w:val="es-US"/>
        </w:rPr>
      </w:pPr>
    </w:p>
    <w:p w14:paraId="7B34CA8D" w14:textId="77777777" w:rsidR="00FB1971" w:rsidRPr="00830543" w:rsidRDefault="00D7048D" w:rsidP="00F271C9">
      <w:pPr>
        <w:spacing w:line="276" w:lineRule="auto"/>
        <w:jc w:val="both"/>
        <w:rPr>
          <w:lang w:val="es-US"/>
        </w:rPr>
      </w:pPr>
      <w:r w:rsidRPr="00830543">
        <w:rPr>
          <w:lang w:val="es-US"/>
        </w:rPr>
        <w:t>Por favor utilizar h2.tupac.conicet.gov.ar para conectarse a TUPAC.</w:t>
      </w:r>
    </w:p>
    <w:p w14:paraId="334B7AF6" w14:textId="77777777" w:rsidR="00FB1971" w:rsidRPr="00830543" w:rsidRDefault="00FB1971" w:rsidP="00F271C9">
      <w:pPr>
        <w:spacing w:line="276" w:lineRule="auto"/>
        <w:jc w:val="both"/>
        <w:rPr>
          <w:lang w:val="es-US"/>
        </w:rPr>
      </w:pPr>
    </w:p>
    <w:p w14:paraId="71B8ED08" w14:textId="77777777" w:rsidR="00FB1971" w:rsidRPr="00830543" w:rsidRDefault="00D7048D" w:rsidP="00F271C9">
      <w:pPr>
        <w:spacing w:line="276" w:lineRule="auto"/>
        <w:jc w:val="both"/>
        <w:rPr>
          <w:lang w:val="es-US"/>
        </w:rPr>
      </w:pPr>
      <w:r w:rsidRPr="00830543">
        <w:rPr>
          <w:lang w:val="es-US"/>
        </w:rPr>
        <w:t>Cambiar a h2.tupac.conicet.gov.ar</w:t>
      </w:r>
    </w:p>
    <w:p w14:paraId="5E6A388D" w14:textId="77777777" w:rsidR="00FB1971" w:rsidRPr="00830543" w:rsidRDefault="00FB1971" w:rsidP="00F271C9">
      <w:pPr>
        <w:spacing w:line="276" w:lineRule="auto"/>
        <w:jc w:val="both"/>
        <w:rPr>
          <w:lang w:val="es-US"/>
        </w:rPr>
      </w:pPr>
    </w:p>
    <w:p w14:paraId="2C0861C0" w14:textId="77777777" w:rsidR="00FB1971" w:rsidRPr="00830543" w:rsidRDefault="00FB1971" w:rsidP="00F271C9">
      <w:pPr>
        <w:spacing w:line="276" w:lineRule="auto"/>
        <w:jc w:val="both"/>
        <w:rPr>
          <w:lang w:val="es-US"/>
        </w:rPr>
      </w:pPr>
    </w:p>
    <w:p w14:paraId="589AC523" w14:textId="77777777" w:rsidR="00FB1971" w:rsidRPr="00D409E4" w:rsidRDefault="00D7048D" w:rsidP="00F271C9">
      <w:pPr>
        <w:spacing w:line="276" w:lineRule="auto"/>
        <w:jc w:val="both"/>
      </w:pPr>
      <w:r w:rsidRPr="00D409E4">
        <w:rPr>
          <w:noProof/>
        </w:rPr>
        <w:drawing>
          <wp:inline distT="0" distB="0" distL="0" distR="0" wp14:anchorId="1C44DD53" wp14:editId="18EB8B34">
            <wp:extent cx="3398242" cy="1294545"/>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0"/>
                    <a:srcRect t="43627" r="35618" b="12731"/>
                    <a:stretch>
                      <a:fillRect/>
                    </a:stretch>
                  </pic:blipFill>
                  <pic:spPr>
                    <a:xfrm>
                      <a:off x="0" y="0"/>
                      <a:ext cx="3398242" cy="1294545"/>
                    </a:xfrm>
                    <a:prstGeom prst="rect">
                      <a:avLst/>
                    </a:prstGeom>
                    <a:ln/>
                  </pic:spPr>
                </pic:pic>
              </a:graphicData>
            </a:graphic>
          </wp:inline>
        </w:drawing>
      </w:r>
    </w:p>
    <w:p w14:paraId="4489A702" w14:textId="77777777" w:rsidR="00FB1971" w:rsidRPr="00D409E4" w:rsidRDefault="00FB1971" w:rsidP="00F271C9">
      <w:pPr>
        <w:spacing w:line="276" w:lineRule="auto"/>
        <w:jc w:val="both"/>
      </w:pPr>
    </w:p>
    <w:p w14:paraId="6FD8C2A7" w14:textId="77777777" w:rsidR="00FB1971" w:rsidRPr="00830543" w:rsidRDefault="00D7048D" w:rsidP="00F271C9">
      <w:pPr>
        <w:spacing w:line="276" w:lineRule="auto"/>
        <w:jc w:val="both"/>
        <w:rPr>
          <w:lang w:val="es-US"/>
        </w:rPr>
      </w:pPr>
      <w:r w:rsidRPr="00830543">
        <w:rPr>
          <w:lang w:val="es-US"/>
        </w:rPr>
        <w:t>Como todo será dentro de la consola, no tendremos interfaz gráfica.</w:t>
      </w:r>
    </w:p>
    <w:p w14:paraId="69B07315" w14:textId="77777777" w:rsidR="00FB1971" w:rsidRPr="00830543" w:rsidRDefault="00FB1971" w:rsidP="00F271C9">
      <w:pPr>
        <w:spacing w:line="276" w:lineRule="auto"/>
        <w:jc w:val="both"/>
        <w:rPr>
          <w:lang w:val="es-US"/>
        </w:rPr>
      </w:pPr>
    </w:p>
    <w:p w14:paraId="313BD48E" w14:textId="77777777" w:rsidR="00FB1971" w:rsidRPr="00830543" w:rsidRDefault="00D7048D" w:rsidP="00F271C9">
      <w:pPr>
        <w:spacing w:line="276" w:lineRule="auto"/>
        <w:jc w:val="both"/>
        <w:rPr>
          <w:lang w:val="es-US"/>
        </w:rPr>
      </w:pPr>
      <w:r w:rsidRPr="00830543">
        <w:rPr>
          <w:lang w:val="es-US"/>
        </w:rPr>
        <w:t>Una aclaración muy importante es que no estarán disponibles las herramientas que usamos en nuestra distro. ¿Qué significa esto? Si tenemos un software específico XX instalado en nuestra computadora, y no está instalado en el cluster no podremos usarla.</w:t>
      </w:r>
    </w:p>
    <w:p w14:paraId="5F5622F3" w14:textId="77777777" w:rsidR="00FB1971" w:rsidRPr="00830543" w:rsidRDefault="00FB1971" w:rsidP="00F271C9">
      <w:pPr>
        <w:spacing w:line="276" w:lineRule="auto"/>
        <w:jc w:val="both"/>
        <w:rPr>
          <w:lang w:val="es-US"/>
        </w:rPr>
      </w:pPr>
    </w:p>
    <w:p w14:paraId="0687BC8B" w14:textId="77777777" w:rsidR="00FB1971" w:rsidRPr="00830543" w:rsidRDefault="00D7048D" w:rsidP="00F271C9">
      <w:pPr>
        <w:spacing w:line="276" w:lineRule="auto"/>
        <w:jc w:val="both"/>
        <w:rPr>
          <w:lang w:val="es-US"/>
        </w:rPr>
      </w:pPr>
      <w:r w:rsidRPr="00830543">
        <w:rPr>
          <w:lang w:val="es-US"/>
        </w:rPr>
        <w:t>Si quiero ver el contenido de la carpeta personal, empleo el comando ls -l</w:t>
      </w:r>
    </w:p>
    <w:p w14:paraId="2058C211" w14:textId="77777777" w:rsidR="00FB1971" w:rsidRPr="00830543" w:rsidRDefault="00FB1971" w:rsidP="00F271C9">
      <w:pPr>
        <w:spacing w:line="276" w:lineRule="auto"/>
        <w:jc w:val="both"/>
        <w:rPr>
          <w:lang w:val="es-US"/>
        </w:rPr>
      </w:pPr>
    </w:p>
    <w:p w14:paraId="0819C80B" w14:textId="77777777" w:rsidR="00FB1971" w:rsidRPr="00D409E4" w:rsidRDefault="00D7048D" w:rsidP="00F271C9">
      <w:pPr>
        <w:spacing w:line="276" w:lineRule="auto"/>
        <w:jc w:val="both"/>
      </w:pPr>
      <w:r w:rsidRPr="00D409E4">
        <w:rPr>
          <w:noProof/>
        </w:rPr>
        <w:drawing>
          <wp:inline distT="0" distB="0" distL="0" distR="0" wp14:anchorId="1F47F966" wp14:editId="273777AD">
            <wp:extent cx="3577182" cy="1526744"/>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1"/>
                    <a:srcRect t="5836" r="52391" b="58055"/>
                    <a:stretch>
                      <a:fillRect/>
                    </a:stretch>
                  </pic:blipFill>
                  <pic:spPr>
                    <a:xfrm>
                      <a:off x="0" y="0"/>
                      <a:ext cx="3577182" cy="1526744"/>
                    </a:xfrm>
                    <a:prstGeom prst="rect">
                      <a:avLst/>
                    </a:prstGeom>
                    <a:ln/>
                  </pic:spPr>
                </pic:pic>
              </a:graphicData>
            </a:graphic>
          </wp:inline>
        </w:drawing>
      </w:r>
    </w:p>
    <w:p w14:paraId="601BF482" w14:textId="77777777" w:rsidR="00FB1971" w:rsidRPr="00D409E4" w:rsidRDefault="00FB1971" w:rsidP="00F271C9">
      <w:pPr>
        <w:spacing w:line="276" w:lineRule="auto"/>
        <w:jc w:val="both"/>
      </w:pPr>
    </w:p>
    <w:p w14:paraId="2B800701" w14:textId="77777777" w:rsidR="00FB1971" w:rsidRPr="00830543" w:rsidRDefault="00D7048D" w:rsidP="00F271C9">
      <w:pPr>
        <w:spacing w:line="276" w:lineRule="auto"/>
        <w:jc w:val="both"/>
        <w:rPr>
          <w:lang w:val="es-US"/>
        </w:rPr>
      </w:pPr>
      <w:r w:rsidRPr="00830543">
        <w:rPr>
          <w:lang w:val="es-US"/>
        </w:rPr>
        <w:t xml:space="preserve">El ejecutable de GROMACS se deberá compilar especialmente para el </w:t>
      </w:r>
      <w:proofErr w:type="gramStart"/>
      <w:r w:rsidRPr="00830543">
        <w:rPr>
          <w:lang w:val="es-US"/>
        </w:rPr>
        <w:t>cluster</w:t>
      </w:r>
      <w:proofErr w:type="gramEnd"/>
      <w:r w:rsidRPr="00830543">
        <w:rPr>
          <w:lang w:val="es-US"/>
        </w:rPr>
        <w:t>.</w:t>
      </w:r>
    </w:p>
    <w:p w14:paraId="69997ACA" w14:textId="77777777" w:rsidR="00FB1971" w:rsidRPr="00830543" w:rsidRDefault="00FB1971" w:rsidP="00F271C9">
      <w:pPr>
        <w:spacing w:line="276" w:lineRule="auto"/>
        <w:jc w:val="both"/>
        <w:rPr>
          <w:lang w:val="es-US"/>
        </w:rPr>
      </w:pPr>
    </w:p>
    <w:p w14:paraId="400897E3" w14:textId="77777777" w:rsidR="00FB1971" w:rsidRPr="00830543" w:rsidRDefault="00D7048D" w:rsidP="00F271C9">
      <w:pPr>
        <w:spacing w:line="276" w:lineRule="auto"/>
        <w:jc w:val="both"/>
        <w:rPr>
          <w:lang w:val="es-US"/>
        </w:rPr>
      </w:pPr>
      <w:r w:rsidRPr="00830543">
        <w:rPr>
          <w:lang w:val="es-US"/>
        </w:rPr>
        <w:t xml:space="preserve">Para desconectarnos del </w:t>
      </w:r>
      <w:proofErr w:type="gramStart"/>
      <w:r w:rsidRPr="00830543">
        <w:rPr>
          <w:lang w:val="es-US"/>
        </w:rPr>
        <w:t>cluster</w:t>
      </w:r>
      <w:proofErr w:type="gramEnd"/>
      <w:r w:rsidRPr="00830543">
        <w:rPr>
          <w:lang w:val="es-US"/>
        </w:rPr>
        <w:t xml:space="preserve"> se usa el comando exit.</w:t>
      </w:r>
    </w:p>
    <w:p w14:paraId="24B7A6A6" w14:textId="77777777" w:rsidR="00FB1971" w:rsidRPr="00830543" w:rsidRDefault="00FB1971" w:rsidP="00F271C9">
      <w:pPr>
        <w:spacing w:line="276" w:lineRule="auto"/>
        <w:jc w:val="both"/>
        <w:rPr>
          <w:lang w:val="es-US"/>
        </w:rPr>
      </w:pPr>
    </w:p>
    <w:p w14:paraId="3480F736" w14:textId="77777777" w:rsidR="00FB1971" w:rsidRPr="00830543" w:rsidRDefault="00D7048D" w:rsidP="00F271C9">
      <w:pPr>
        <w:spacing w:line="276" w:lineRule="auto"/>
        <w:jc w:val="both"/>
        <w:rPr>
          <w:lang w:val="es-US"/>
        </w:rPr>
      </w:pPr>
      <w:r w:rsidRPr="00830543">
        <w:rPr>
          <w:lang w:val="es-US"/>
        </w:rPr>
        <w:t>Transferencia de archivos al cluster</w:t>
      </w:r>
    </w:p>
    <w:p w14:paraId="5298A257" w14:textId="77777777" w:rsidR="00FB1971" w:rsidRPr="00830543" w:rsidRDefault="00FB1971" w:rsidP="00F271C9">
      <w:pPr>
        <w:spacing w:line="276" w:lineRule="auto"/>
        <w:jc w:val="both"/>
        <w:rPr>
          <w:lang w:val="es-US"/>
        </w:rPr>
      </w:pPr>
    </w:p>
    <w:p w14:paraId="4498C7A3" w14:textId="77777777" w:rsidR="00FB1971" w:rsidRPr="00830543" w:rsidRDefault="00D7048D" w:rsidP="00F271C9">
      <w:pPr>
        <w:spacing w:line="276" w:lineRule="auto"/>
        <w:jc w:val="both"/>
        <w:rPr>
          <w:lang w:val="es-US"/>
        </w:rPr>
      </w:pPr>
      <w:r w:rsidRPr="00830543">
        <w:rPr>
          <w:lang w:val="es-US"/>
        </w:rPr>
        <w:t>La transferencia de archivos no es tan sencilla como copiar y pegar (no tenemos interfaz gráfica) o usar comandos como cp y mv ya que trabajamos del lado del servidor, así que nuestros archivos locales NO están disponibles en forma sencilla. Por supuesto, desde la línea de comandos hay una forma de solucionarlo, pero prefiero hacerlo desde una interfaz gráfica. El programa que usaremos es Filezilla. Filezilla es un software libre que se puede instalar en cualquier computadora y presenta una interfaz gráfica que nos permita copiar de una carpeta a otra (</w:t>
      </w:r>
      <w:hyperlink r:id="rId122">
        <w:r w:rsidRPr="00830543">
          <w:rPr>
            <w:rStyle w:val="Hipervnculo"/>
            <w:rFonts w:asciiTheme="minorHAnsi" w:hAnsiTheme="minorHAnsi"/>
            <w:lang w:val="es-US"/>
          </w:rPr>
          <w:t>https://filezilla-project.org/download.php?type=client</w:t>
        </w:r>
      </w:hyperlink>
      <w:r w:rsidRPr="00830543">
        <w:rPr>
          <w:lang w:val="es-US"/>
        </w:rPr>
        <w:t>). En nuestro caso, la otra carpeta será el cluster. Esto también se puede hacer al revés y descargar toda la información desde el cluster.</w:t>
      </w:r>
    </w:p>
    <w:p w14:paraId="342F7E80" w14:textId="77777777" w:rsidR="00FB1971" w:rsidRPr="00830543" w:rsidRDefault="00FB1971" w:rsidP="00F271C9">
      <w:pPr>
        <w:spacing w:line="276" w:lineRule="auto"/>
        <w:jc w:val="both"/>
        <w:rPr>
          <w:lang w:val="es-US"/>
        </w:rPr>
      </w:pPr>
    </w:p>
    <w:p w14:paraId="1D14B684" w14:textId="77777777" w:rsidR="00FB1971" w:rsidRPr="00D409E4" w:rsidRDefault="00D7048D" w:rsidP="00F271C9">
      <w:pPr>
        <w:spacing w:line="276" w:lineRule="auto"/>
        <w:jc w:val="both"/>
      </w:pPr>
      <w:r w:rsidRPr="00D409E4">
        <w:rPr>
          <w:noProof/>
        </w:rPr>
        <w:drawing>
          <wp:inline distT="0" distB="0" distL="0" distR="0" wp14:anchorId="15F6F57A" wp14:editId="3E3403B1">
            <wp:extent cx="3230245" cy="1762760"/>
            <wp:effectExtent l="0" t="0" r="0" b="0"/>
            <wp:docPr id="43" name="image36.png" descr="https://lh6.googleusercontent.com/HaMZ5ayUVUDFJ39TTrxsN_v5vSGq3DIhGO4d8dv9gUR9F5KJnVqwDk2lEw-kIjfBQnuRIfxCJyta8UEDg_DTE_OKGITqVsXtC4M3UPENU3x1ajC85AxYYj6wo5AuTyfyat5-wLVx"/>
            <wp:cNvGraphicFramePr/>
            <a:graphic xmlns:a="http://schemas.openxmlformats.org/drawingml/2006/main">
              <a:graphicData uri="http://schemas.openxmlformats.org/drawingml/2006/picture">
                <pic:pic xmlns:pic="http://schemas.openxmlformats.org/drawingml/2006/picture">
                  <pic:nvPicPr>
                    <pic:cNvPr id="0" name="image36.png" descr="https://lh6.googleusercontent.com/HaMZ5ayUVUDFJ39TTrxsN_v5vSGq3DIhGO4d8dv9gUR9F5KJnVqwDk2lEw-kIjfBQnuRIfxCJyta8UEDg_DTE_OKGITqVsXtC4M3UPENU3x1ajC85AxYYj6wo5AuTyfyat5-wLVx"/>
                    <pic:cNvPicPr preferRelativeResize="0"/>
                  </pic:nvPicPr>
                  <pic:blipFill>
                    <a:blip r:embed="rId123"/>
                    <a:srcRect r="25545" b="24212"/>
                    <a:stretch>
                      <a:fillRect/>
                    </a:stretch>
                  </pic:blipFill>
                  <pic:spPr>
                    <a:xfrm>
                      <a:off x="0" y="0"/>
                      <a:ext cx="3230245" cy="1762760"/>
                    </a:xfrm>
                    <a:prstGeom prst="rect">
                      <a:avLst/>
                    </a:prstGeom>
                    <a:ln/>
                  </pic:spPr>
                </pic:pic>
              </a:graphicData>
            </a:graphic>
          </wp:inline>
        </w:drawing>
      </w:r>
    </w:p>
    <w:p w14:paraId="3EAA9A67" w14:textId="77777777" w:rsidR="00FB1971" w:rsidRPr="00D409E4" w:rsidRDefault="00FB1971" w:rsidP="00F271C9">
      <w:pPr>
        <w:spacing w:line="276" w:lineRule="auto"/>
        <w:jc w:val="both"/>
      </w:pPr>
    </w:p>
    <w:p w14:paraId="31F240F4" w14:textId="77777777" w:rsidR="00FB1971" w:rsidRPr="00830543" w:rsidRDefault="00D7048D" w:rsidP="00F271C9">
      <w:pPr>
        <w:spacing w:line="276" w:lineRule="auto"/>
        <w:jc w:val="both"/>
        <w:rPr>
          <w:lang w:val="es-US"/>
        </w:rPr>
      </w:pPr>
      <w:r w:rsidRPr="00830543">
        <w:rPr>
          <w:lang w:val="es-US"/>
        </w:rPr>
        <w:t xml:space="preserve">El protocolo de trabajo que emplearemos es el SFTP, que implica una transferencia segura de archivos. Las credenciales del servidor son las mismas que para ingresar desde la consola. El ingreso de la dirección del </w:t>
      </w:r>
      <w:proofErr w:type="gramStart"/>
      <w:r w:rsidRPr="00830543">
        <w:rPr>
          <w:lang w:val="es-US"/>
        </w:rPr>
        <w:t>cluster</w:t>
      </w:r>
      <w:proofErr w:type="gramEnd"/>
      <w:r w:rsidRPr="00830543">
        <w:rPr>
          <w:lang w:val="es-US"/>
        </w:rPr>
        <w:t xml:space="preserve"> y del nombre de usuario la haremos apretando el botón que parecen tres PCs pegaditas:</w:t>
      </w:r>
    </w:p>
    <w:p w14:paraId="35B29AD2" w14:textId="77777777" w:rsidR="00FB1971" w:rsidRPr="00830543" w:rsidRDefault="00FB1971" w:rsidP="00F271C9">
      <w:pPr>
        <w:spacing w:line="276" w:lineRule="auto"/>
        <w:jc w:val="both"/>
        <w:rPr>
          <w:lang w:val="es-US"/>
        </w:rPr>
      </w:pPr>
    </w:p>
    <w:p w14:paraId="1FEA3D63" w14:textId="77777777" w:rsidR="00FB1971" w:rsidRPr="00D409E4" w:rsidRDefault="00D7048D" w:rsidP="00F271C9">
      <w:pPr>
        <w:spacing w:line="276" w:lineRule="auto"/>
        <w:jc w:val="both"/>
      </w:pPr>
      <w:r w:rsidRPr="00D409E4">
        <w:rPr>
          <w:noProof/>
        </w:rPr>
        <w:drawing>
          <wp:inline distT="0" distB="0" distL="0" distR="0" wp14:anchorId="6C7E63E1" wp14:editId="47CAB2FD">
            <wp:extent cx="3159760" cy="854075"/>
            <wp:effectExtent l="0" t="0" r="0" b="0"/>
            <wp:docPr id="44" name="image36.png" descr="https://lh5.googleusercontent.com/iN9z2m0u4T89lW-XaQn7ScOXlPr1IXmc4CLblBW5CYg5_ywJE98730Ld2N7oOs19IPlf0zIN8Dn2j-U6murJU7UYOvxIJeBZC33q-EfOsW4GuZfNkUHYkB-iVemHvJU9IQfByrLo"/>
            <wp:cNvGraphicFramePr/>
            <a:graphic xmlns:a="http://schemas.openxmlformats.org/drawingml/2006/main">
              <a:graphicData uri="http://schemas.openxmlformats.org/drawingml/2006/picture">
                <pic:pic xmlns:pic="http://schemas.openxmlformats.org/drawingml/2006/picture">
                  <pic:nvPicPr>
                    <pic:cNvPr id="0" name="image36.png" descr="https://lh5.googleusercontent.com/iN9z2m0u4T89lW-XaQn7ScOXlPr1IXmc4CLblBW5CYg5_ywJE98730Ld2N7oOs19IPlf0zIN8Dn2j-U6murJU7UYOvxIJeBZC33q-EfOsW4GuZfNkUHYkB-iVemHvJU9IQfByrLo"/>
                    <pic:cNvPicPr preferRelativeResize="0"/>
                  </pic:nvPicPr>
                  <pic:blipFill>
                    <a:blip r:embed="rId123"/>
                    <a:srcRect r="67276" b="84575"/>
                    <a:stretch>
                      <a:fillRect/>
                    </a:stretch>
                  </pic:blipFill>
                  <pic:spPr>
                    <a:xfrm>
                      <a:off x="0" y="0"/>
                      <a:ext cx="3159760" cy="854075"/>
                    </a:xfrm>
                    <a:prstGeom prst="rect">
                      <a:avLst/>
                    </a:prstGeom>
                    <a:ln/>
                  </pic:spPr>
                </pic:pic>
              </a:graphicData>
            </a:graphic>
          </wp:inline>
        </w:drawing>
      </w:r>
    </w:p>
    <w:p w14:paraId="7841C34C" w14:textId="77777777" w:rsidR="00FB1971" w:rsidRPr="00D409E4" w:rsidRDefault="00FB1971" w:rsidP="00F271C9">
      <w:pPr>
        <w:spacing w:line="276" w:lineRule="auto"/>
        <w:jc w:val="both"/>
      </w:pPr>
    </w:p>
    <w:p w14:paraId="0DEE2DA1" w14:textId="77777777" w:rsidR="00FB1971" w:rsidRPr="00830543" w:rsidRDefault="00D7048D" w:rsidP="00F271C9">
      <w:pPr>
        <w:spacing w:line="276" w:lineRule="auto"/>
        <w:jc w:val="both"/>
        <w:rPr>
          <w:lang w:val="es-US"/>
        </w:rPr>
      </w:pPr>
      <w:r w:rsidRPr="00830543">
        <w:rPr>
          <w:lang w:val="es-US"/>
        </w:rPr>
        <w:t>Allí agregaremos un nuevo servidor “Nuevo sitio”, que yo lo llamé TUPAC</w:t>
      </w:r>
    </w:p>
    <w:p w14:paraId="05592613" w14:textId="77777777" w:rsidR="00FB1971" w:rsidRPr="00830543" w:rsidRDefault="00FB1971" w:rsidP="00F271C9">
      <w:pPr>
        <w:spacing w:line="276" w:lineRule="auto"/>
        <w:jc w:val="both"/>
        <w:rPr>
          <w:lang w:val="es-US"/>
        </w:rPr>
      </w:pPr>
    </w:p>
    <w:p w14:paraId="48165D4D" w14:textId="77777777" w:rsidR="00FB1971" w:rsidRPr="00D409E4" w:rsidRDefault="00D7048D" w:rsidP="00F271C9">
      <w:pPr>
        <w:spacing w:line="276" w:lineRule="auto"/>
        <w:jc w:val="both"/>
      </w:pPr>
      <w:r w:rsidRPr="00D409E4">
        <w:rPr>
          <w:noProof/>
        </w:rPr>
        <w:lastRenderedPageBreak/>
        <w:drawing>
          <wp:inline distT="0" distB="0" distL="0" distR="0" wp14:anchorId="46415E50" wp14:editId="54CC0B10">
            <wp:extent cx="2927350" cy="2263140"/>
            <wp:effectExtent l="0" t="0" r="0" b="0"/>
            <wp:docPr id="46" name="image43.png" descr="https://lh4.googleusercontent.com/cZQ66LxTDf0ddkklKkarZ2kYVEkHS8bgsmhrnpkLPw_lFIFFEAtlRR9AA2FUBK5QorjYRdu0XfR_NhruCm7meSY7yK7OadvHOEW2nlO4-RsgKMaNrXH_xr9c5gkEbk9ksjoVD6Oa"/>
            <wp:cNvGraphicFramePr/>
            <a:graphic xmlns:a="http://schemas.openxmlformats.org/drawingml/2006/main">
              <a:graphicData uri="http://schemas.openxmlformats.org/drawingml/2006/picture">
                <pic:pic xmlns:pic="http://schemas.openxmlformats.org/drawingml/2006/picture">
                  <pic:nvPicPr>
                    <pic:cNvPr id="0" name="image43.png" descr="https://lh4.googleusercontent.com/cZQ66LxTDf0ddkklKkarZ2kYVEkHS8bgsmhrnpkLPw_lFIFFEAtlRR9AA2FUBK5QorjYRdu0XfR_NhruCm7meSY7yK7OadvHOEW2nlO4-RsgKMaNrXH_xr9c5gkEbk9ksjoVD6Oa"/>
                    <pic:cNvPicPr preferRelativeResize="0"/>
                  </pic:nvPicPr>
                  <pic:blipFill>
                    <a:blip r:embed="rId124"/>
                    <a:srcRect l="27997" t="16923" r="28079" b="21474"/>
                    <a:stretch>
                      <a:fillRect/>
                    </a:stretch>
                  </pic:blipFill>
                  <pic:spPr>
                    <a:xfrm>
                      <a:off x="0" y="0"/>
                      <a:ext cx="2927350" cy="2263140"/>
                    </a:xfrm>
                    <a:prstGeom prst="rect">
                      <a:avLst/>
                    </a:prstGeom>
                    <a:ln/>
                  </pic:spPr>
                </pic:pic>
              </a:graphicData>
            </a:graphic>
          </wp:inline>
        </w:drawing>
      </w:r>
    </w:p>
    <w:p w14:paraId="1D0627DE" w14:textId="77777777" w:rsidR="00FB1971" w:rsidRPr="00D409E4" w:rsidRDefault="00FB1971" w:rsidP="00F271C9">
      <w:pPr>
        <w:spacing w:line="276" w:lineRule="auto"/>
        <w:jc w:val="both"/>
      </w:pPr>
    </w:p>
    <w:p w14:paraId="103441C6" w14:textId="77777777" w:rsidR="00FB1971" w:rsidRPr="00830543" w:rsidRDefault="00D7048D" w:rsidP="00F271C9">
      <w:pPr>
        <w:spacing w:line="276" w:lineRule="auto"/>
        <w:jc w:val="both"/>
        <w:rPr>
          <w:lang w:val="es-US"/>
        </w:rPr>
      </w:pPr>
      <w:r w:rsidRPr="00830543">
        <w:rPr>
          <w:lang w:val="es-US"/>
        </w:rPr>
        <w:t>El protocolo deberá ser SFTP y el resto de las opciones se pueden dejar como están.</w:t>
      </w:r>
    </w:p>
    <w:p w14:paraId="3FCBFF67" w14:textId="77777777" w:rsidR="00FB1971" w:rsidRPr="00830543" w:rsidRDefault="00FB1971" w:rsidP="00F271C9">
      <w:pPr>
        <w:spacing w:line="276" w:lineRule="auto"/>
        <w:jc w:val="both"/>
        <w:rPr>
          <w:lang w:val="es-US"/>
        </w:rPr>
      </w:pPr>
    </w:p>
    <w:p w14:paraId="1011EE49" w14:textId="77777777" w:rsidR="00FB1971" w:rsidRPr="00830543" w:rsidRDefault="00D7048D" w:rsidP="00F271C9">
      <w:pPr>
        <w:spacing w:line="276" w:lineRule="auto"/>
        <w:jc w:val="both"/>
        <w:rPr>
          <w:lang w:val="es-US"/>
        </w:rPr>
      </w:pPr>
      <w:r w:rsidRPr="00830543">
        <w:rPr>
          <w:lang w:val="es-US"/>
        </w:rPr>
        <w:t>Una vez hecho esto se puede apretar “Conectar” y del lado derecho de la ventana de Filezilla nos aparecerán las carpetas del servidor.</w:t>
      </w:r>
    </w:p>
    <w:p w14:paraId="1AEF0E29" w14:textId="77777777" w:rsidR="00FB1971" w:rsidRPr="00830543" w:rsidRDefault="00FB1971" w:rsidP="00F271C9">
      <w:pPr>
        <w:spacing w:line="276" w:lineRule="auto"/>
        <w:jc w:val="both"/>
        <w:rPr>
          <w:lang w:val="es-US"/>
        </w:rPr>
      </w:pPr>
    </w:p>
    <w:p w14:paraId="5FFEF1BE" w14:textId="77777777" w:rsidR="00FB1971" w:rsidRPr="00D409E4" w:rsidRDefault="00D7048D" w:rsidP="00F271C9">
      <w:pPr>
        <w:spacing w:line="276" w:lineRule="auto"/>
        <w:jc w:val="both"/>
      </w:pPr>
      <w:r w:rsidRPr="00D409E4">
        <w:rPr>
          <w:noProof/>
        </w:rPr>
        <w:drawing>
          <wp:inline distT="0" distB="0" distL="0" distR="0" wp14:anchorId="32D14326" wp14:editId="2109D695">
            <wp:extent cx="2533650" cy="1764665"/>
            <wp:effectExtent l="0" t="0" r="0" b="0"/>
            <wp:docPr id="4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25"/>
                    <a:srcRect r="74058" b="67878"/>
                    <a:stretch>
                      <a:fillRect/>
                    </a:stretch>
                  </pic:blipFill>
                  <pic:spPr>
                    <a:xfrm>
                      <a:off x="0" y="0"/>
                      <a:ext cx="2533650" cy="1764665"/>
                    </a:xfrm>
                    <a:prstGeom prst="rect">
                      <a:avLst/>
                    </a:prstGeom>
                    <a:ln/>
                  </pic:spPr>
                </pic:pic>
              </a:graphicData>
            </a:graphic>
          </wp:inline>
        </w:drawing>
      </w:r>
    </w:p>
    <w:p w14:paraId="528CDE5D" w14:textId="77777777" w:rsidR="00FB1971" w:rsidRPr="00D409E4" w:rsidRDefault="00FB1971" w:rsidP="00F271C9">
      <w:pPr>
        <w:spacing w:line="276" w:lineRule="auto"/>
        <w:jc w:val="both"/>
      </w:pPr>
    </w:p>
    <w:p w14:paraId="013B758C" w14:textId="77777777" w:rsidR="00FB1971" w:rsidRPr="00830543" w:rsidRDefault="00D7048D" w:rsidP="00F271C9">
      <w:pPr>
        <w:spacing w:line="276" w:lineRule="auto"/>
        <w:jc w:val="both"/>
        <w:rPr>
          <w:lang w:val="es-US"/>
        </w:rPr>
      </w:pPr>
      <w:r w:rsidRPr="00830543">
        <w:rPr>
          <w:lang w:val="es-US"/>
        </w:rPr>
        <w:t>Acá se pueden hacer todas las cosas que haríamos con el navegador de archivos de cualquier sistema operativo:</w:t>
      </w:r>
    </w:p>
    <w:p w14:paraId="61193494" w14:textId="77777777" w:rsidR="00FB1971" w:rsidRPr="00830543" w:rsidRDefault="00D7048D" w:rsidP="00F271C9">
      <w:pPr>
        <w:spacing w:line="276" w:lineRule="auto"/>
        <w:jc w:val="both"/>
        <w:rPr>
          <w:lang w:val="es-US"/>
        </w:rPr>
      </w:pPr>
      <w:r w:rsidRPr="00830543">
        <w:rPr>
          <w:lang w:val="es-US"/>
        </w:rPr>
        <w:t>copiar</w:t>
      </w:r>
    </w:p>
    <w:p w14:paraId="1F02FEDD" w14:textId="77777777" w:rsidR="00FB1971" w:rsidRPr="00830543" w:rsidRDefault="00D7048D" w:rsidP="00F271C9">
      <w:pPr>
        <w:spacing w:line="276" w:lineRule="auto"/>
        <w:jc w:val="both"/>
        <w:rPr>
          <w:lang w:val="es-US"/>
        </w:rPr>
      </w:pPr>
      <w:r w:rsidRPr="00830543">
        <w:rPr>
          <w:lang w:val="es-US"/>
        </w:rPr>
        <w:t>mover</w:t>
      </w:r>
    </w:p>
    <w:p w14:paraId="50F83535" w14:textId="77777777" w:rsidR="00FB1971" w:rsidRPr="00830543" w:rsidRDefault="00D7048D" w:rsidP="00F271C9">
      <w:pPr>
        <w:spacing w:line="276" w:lineRule="auto"/>
        <w:jc w:val="both"/>
        <w:rPr>
          <w:lang w:val="es-US"/>
        </w:rPr>
      </w:pPr>
      <w:r w:rsidRPr="00830543">
        <w:rPr>
          <w:lang w:val="es-US"/>
        </w:rPr>
        <w:t>cambiar nombre</w:t>
      </w:r>
    </w:p>
    <w:p w14:paraId="5D1E12AF" w14:textId="77777777" w:rsidR="00FB1971" w:rsidRPr="00830543" w:rsidRDefault="00D7048D" w:rsidP="00F271C9">
      <w:pPr>
        <w:spacing w:line="276" w:lineRule="auto"/>
        <w:jc w:val="both"/>
        <w:rPr>
          <w:lang w:val="es-US"/>
        </w:rPr>
      </w:pPr>
      <w:r w:rsidRPr="00830543">
        <w:rPr>
          <w:lang w:val="es-US"/>
        </w:rPr>
        <w:t>borrar</w:t>
      </w:r>
    </w:p>
    <w:p w14:paraId="65BFBB02" w14:textId="77777777" w:rsidR="00FB1971" w:rsidRPr="00830543" w:rsidRDefault="00D7048D" w:rsidP="00F271C9">
      <w:pPr>
        <w:spacing w:line="276" w:lineRule="auto"/>
        <w:jc w:val="both"/>
        <w:rPr>
          <w:lang w:val="es-US"/>
        </w:rPr>
      </w:pPr>
      <w:r w:rsidRPr="00830543">
        <w:rPr>
          <w:lang w:val="es-US"/>
        </w:rPr>
        <w:t>crear carpetas</w:t>
      </w:r>
    </w:p>
    <w:p w14:paraId="07762A1A" w14:textId="77777777" w:rsidR="00FB1971" w:rsidRPr="00830543" w:rsidRDefault="00D7048D" w:rsidP="00F271C9">
      <w:pPr>
        <w:spacing w:line="276" w:lineRule="auto"/>
        <w:jc w:val="both"/>
        <w:rPr>
          <w:lang w:val="es-US"/>
        </w:rPr>
      </w:pPr>
      <w:r w:rsidRPr="00830543">
        <w:rPr>
          <w:lang w:val="es-US"/>
        </w:rPr>
        <w:t>editar archivos, con ciertas limitaciones</w:t>
      </w:r>
    </w:p>
    <w:p w14:paraId="5B39C9E9" w14:textId="77777777" w:rsidR="00FB1971" w:rsidRPr="00830543" w:rsidRDefault="00FB1971" w:rsidP="00F271C9">
      <w:pPr>
        <w:spacing w:line="276" w:lineRule="auto"/>
        <w:jc w:val="both"/>
        <w:rPr>
          <w:lang w:val="es-US"/>
        </w:rPr>
      </w:pPr>
    </w:p>
    <w:p w14:paraId="5303DEC3" w14:textId="77777777" w:rsidR="00FB1971" w:rsidRPr="00830543" w:rsidRDefault="00D7048D" w:rsidP="00F271C9">
      <w:pPr>
        <w:spacing w:line="276" w:lineRule="auto"/>
        <w:jc w:val="both"/>
        <w:rPr>
          <w:lang w:val="es-US"/>
        </w:rPr>
      </w:pPr>
      <w:r w:rsidRPr="00830543">
        <w:rPr>
          <w:lang w:val="es-US"/>
        </w:rPr>
        <w:t>O sea, todo lo que no implica la ejecución del software. Todos estos procesos llevan más tiempo del que estamos acostumbrados, ya que implican la transferencia de las órdenes a través de la red.</w:t>
      </w:r>
    </w:p>
    <w:p w14:paraId="5685C6FD" w14:textId="77777777" w:rsidR="00FB1971" w:rsidRPr="00830543" w:rsidRDefault="00FB1971" w:rsidP="00F271C9">
      <w:pPr>
        <w:spacing w:line="276" w:lineRule="auto"/>
        <w:jc w:val="both"/>
        <w:rPr>
          <w:lang w:val="es-US"/>
        </w:rPr>
      </w:pPr>
    </w:p>
    <w:p w14:paraId="652FC42E" w14:textId="77777777" w:rsidR="00FB1971" w:rsidRPr="00D409E4" w:rsidRDefault="00D7048D" w:rsidP="00F271C9">
      <w:pPr>
        <w:spacing w:line="276" w:lineRule="auto"/>
        <w:jc w:val="both"/>
      </w:pPr>
      <w:r w:rsidRPr="00D409E4">
        <w:rPr>
          <w:noProof/>
        </w:rPr>
        <w:lastRenderedPageBreak/>
        <w:drawing>
          <wp:inline distT="0" distB="0" distL="0" distR="0" wp14:anchorId="1179DA70" wp14:editId="0ABDB908">
            <wp:extent cx="3870960" cy="1837055"/>
            <wp:effectExtent l="0" t="0" r="0" b="0"/>
            <wp:docPr id="4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26"/>
                    <a:srcRect l="48255" t="28123" b="28217"/>
                    <a:stretch>
                      <a:fillRect/>
                    </a:stretch>
                  </pic:blipFill>
                  <pic:spPr>
                    <a:xfrm>
                      <a:off x="0" y="0"/>
                      <a:ext cx="3870960" cy="1837055"/>
                    </a:xfrm>
                    <a:prstGeom prst="rect">
                      <a:avLst/>
                    </a:prstGeom>
                    <a:ln/>
                  </pic:spPr>
                </pic:pic>
              </a:graphicData>
            </a:graphic>
          </wp:inline>
        </w:drawing>
      </w:r>
    </w:p>
    <w:p w14:paraId="7486049B" w14:textId="77777777" w:rsidR="00FB1971" w:rsidRPr="00D409E4" w:rsidRDefault="00FB1971" w:rsidP="00F271C9">
      <w:pPr>
        <w:spacing w:line="276" w:lineRule="auto"/>
        <w:jc w:val="both"/>
      </w:pPr>
    </w:p>
    <w:tbl>
      <w:tblPr>
        <w:tblStyle w:val="affffffff5"/>
        <w:tblW w:w="8504" w:type="dxa"/>
        <w:jc w:val="center"/>
        <w:tblInd w:w="0"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400" w:firstRow="0" w:lastRow="0" w:firstColumn="0" w:lastColumn="0" w:noHBand="0" w:noVBand="1"/>
      </w:tblPr>
      <w:tblGrid>
        <w:gridCol w:w="8504"/>
      </w:tblGrid>
      <w:tr w:rsidR="00FB1971" w:rsidRPr="00830543" w14:paraId="1E879E27" w14:textId="77777777">
        <w:trPr>
          <w:jc w:val="center"/>
        </w:trPr>
        <w:tc>
          <w:tcPr>
            <w:tcW w:w="8504" w:type="dxa"/>
            <w:tcBorders>
              <w:top w:val="single" w:sz="8" w:space="0" w:color="000001"/>
              <w:left w:val="single" w:sz="8" w:space="0" w:color="000001"/>
              <w:bottom w:val="single" w:sz="8" w:space="0" w:color="000001"/>
              <w:right w:val="single" w:sz="8" w:space="0" w:color="000001"/>
            </w:tcBorders>
            <w:shd w:val="clear" w:color="auto" w:fill="auto"/>
          </w:tcPr>
          <w:p w14:paraId="546B9DBA" w14:textId="77777777" w:rsidR="00FB1971" w:rsidRPr="00830543" w:rsidRDefault="00D7048D" w:rsidP="00F271C9">
            <w:pPr>
              <w:spacing w:line="276" w:lineRule="auto"/>
              <w:jc w:val="both"/>
              <w:rPr>
                <w:lang w:val="es-US"/>
              </w:rPr>
            </w:pPr>
            <w:r w:rsidRPr="00830543">
              <w:rPr>
                <w:lang w:val="es-US"/>
              </w:rPr>
              <w:t>NOTA: Un mensaje del tipo</w:t>
            </w:r>
          </w:p>
          <w:p w14:paraId="3F8EC64E" w14:textId="77777777" w:rsidR="00FB1971" w:rsidRPr="00830543" w:rsidRDefault="00FB1971" w:rsidP="00F271C9">
            <w:pPr>
              <w:spacing w:line="276" w:lineRule="auto"/>
              <w:jc w:val="both"/>
              <w:rPr>
                <w:lang w:val="es-US"/>
              </w:rPr>
            </w:pPr>
          </w:p>
          <w:p w14:paraId="635A8117" w14:textId="77777777" w:rsidR="00FB1971" w:rsidRPr="00830543" w:rsidRDefault="00D7048D" w:rsidP="00F271C9">
            <w:pPr>
              <w:spacing w:line="276" w:lineRule="auto"/>
              <w:jc w:val="both"/>
              <w:rPr>
                <w:lang w:val="es-US"/>
              </w:rPr>
            </w:pPr>
            <w:r w:rsidRPr="00830543">
              <w:rPr>
                <w:lang w:val="es-US"/>
              </w:rPr>
              <w:t>Respuesta:</w:t>
            </w:r>
            <w:r w:rsidRPr="00830543">
              <w:rPr>
                <w:lang w:val="es-US"/>
              </w:rPr>
              <w:tab/>
              <w:t>fzSftp started, protocol_version=8</w:t>
            </w:r>
          </w:p>
          <w:p w14:paraId="221738A2" w14:textId="77777777" w:rsidR="00FB1971" w:rsidRPr="00D409E4" w:rsidRDefault="00D7048D" w:rsidP="00F271C9">
            <w:pPr>
              <w:spacing w:line="276" w:lineRule="auto"/>
              <w:jc w:val="both"/>
            </w:pPr>
            <w:proofErr w:type="spellStart"/>
            <w:r w:rsidRPr="00D409E4">
              <w:t>Comando</w:t>
            </w:r>
            <w:proofErr w:type="spellEnd"/>
            <w:r w:rsidRPr="00D409E4">
              <w:t>:</w:t>
            </w:r>
            <w:r w:rsidRPr="00D409E4">
              <w:tab/>
              <w:t>open "jcasal@h1.tupac.conicet.gov.ar" 22</w:t>
            </w:r>
          </w:p>
          <w:p w14:paraId="6FE45A31" w14:textId="77777777" w:rsidR="00FB1971" w:rsidRPr="00D409E4" w:rsidRDefault="00D7048D" w:rsidP="00F271C9">
            <w:pPr>
              <w:spacing w:line="276" w:lineRule="auto"/>
              <w:jc w:val="both"/>
            </w:pPr>
            <w:r w:rsidRPr="00D409E4">
              <w:t>Error:</w:t>
            </w:r>
            <w:r w:rsidRPr="00D409E4">
              <w:tab/>
              <w:t>Connection timed out after 20 seconds of inactivity</w:t>
            </w:r>
          </w:p>
          <w:p w14:paraId="2665049C" w14:textId="77777777" w:rsidR="00FB1971" w:rsidRPr="00830543" w:rsidRDefault="00D7048D" w:rsidP="00F271C9">
            <w:pPr>
              <w:spacing w:line="276" w:lineRule="auto"/>
              <w:jc w:val="both"/>
              <w:rPr>
                <w:lang w:val="es-US"/>
              </w:rPr>
            </w:pPr>
            <w:r w:rsidRPr="00830543">
              <w:rPr>
                <w:lang w:val="es-US"/>
              </w:rPr>
              <w:t>Error:</w:t>
            </w:r>
            <w:r w:rsidRPr="00830543">
              <w:rPr>
                <w:lang w:val="es-US"/>
              </w:rPr>
              <w:tab/>
              <w:t>No se pudo conectar al servidor</w:t>
            </w:r>
          </w:p>
          <w:p w14:paraId="0C6EA36D" w14:textId="77777777" w:rsidR="00FB1971" w:rsidRPr="00830543" w:rsidRDefault="00D7048D" w:rsidP="00F271C9">
            <w:pPr>
              <w:spacing w:line="276" w:lineRule="auto"/>
              <w:jc w:val="both"/>
              <w:rPr>
                <w:lang w:val="es-US"/>
              </w:rPr>
            </w:pPr>
            <w:r w:rsidRPr="00830543">
              <w:rPr>
                <w:lang w:val="es-US"/>
              </w:rPr>
              <w:t>Estado:</w:t>
            </w:r>
            <w:r w:rsidRPr="00830543">
              <w:rPr>
                <w:lang w:val="es-US"/>
              </w:rPr>
              <w:tab/>
              <w:t>Desconectado del servidor</w:t>
            </w:r>
          </w:p>
          <w:p w14:paraId="0B803C68" w14:textId="77777777" w:rsidR="00FB1971" w:rsidRPr="00830543" w:rsidRDefault="00FB1971" w:rsidP="00F271C9">
            <w:pPr>
              <w:spacing w:line="276" w:lineRule="auto"/>
              <w:jc w:val="both"/>
              <w:rPr>
                <w:lang w:val="es-US"/>
              </w:rPr>
            </w:pPr>
          </w:p>
          <w:p w14:paraId="519A10E9" w14:textId="77777777" w:rsidR="00FB1971" w:rsidRPr="00830543" w:rsidRDefault="00D7048D" w:rsidP="00F271C9">
            <w:pPr>
              <w:spacing w:line="276" w:lineRule="auto"/>
              <w:jc w:val="both"/>
              <w:rPr>
                <w:lang w:val="es-US"/>
              </w:rPr>
            </w:pPr>
            <w:r w:rsidRPr="00830543">
              <w:rPr>
                <w:lang w:val="es-US"/>
              </w:rPr>
              <w:t>Significa que el cluster no está disponible.</w:t>
            </w:r>
          </w:p>
        </w:tc>
      </w:tr>
    </w:tbl>
    <w:p w14:paraId="53CAFA09" w14:textId="77777777" w:rsidR="00FB1971" w:rsidRPr="00830543" w:rsidRDefault="00FB1971" w:rsidP="00F271C9">
      <w:pPr>
        <w:spacing w:line="276" w:lineRule="auto"/>
        <w:jc w:val="both"/>
        <w:rPr>
          <w:lang w:val="es-US"/>
        </w:rPr>
      </w:pPr>
    </w:p>
    <w:p w14:paraId="2CE70A21" w14:textId="77777777" w:rsidR="00FB1971" w:rsidRPr="00830543" w:rsidRDefault="00D7048D" w:rsidP="00F271C9">
      <w:pPr>
        <w:spacing w:line="276" w:lineRule="auto"/>
        <w:jc w:val="both"/>
        <w:rPr>
          <w:lang w:val="es-US"/>
        </w:rPr>
      </w:pPr>
      <w:r w:rsidRPr="00830543">
        <w:rPr>
          <w:lang w:val="es-US"/>
        </w:rPr>
        <w:t>Cuando se hacen modificaciones y procesos, la información aparece en la sección inferior.</w:t>
      </w:r>
    </w:p>
    <w:p w14:paraId="367C6C2E" w14:textId="77777777" w:rsidR="00FB1971" w:rsidRPr="00830543" w:rsidRDefault="00FB1971" w:rsidP="00F271C9">
      <w:pPr>
        <w:spacing w:line="276" w:lineRule="auto"/>
        <w:jc w:val="both"/>
        <w:rPr>
          <w:lang w:val="es-US"/>
        </w:rPr>
      </w:pPr>
    </w:p>
    <w:p w14:paraId="5E4EF288" w14:textId="77777777" w:rsidR="00FB1971" w:rsidRPr="00D409E4" w:rsidRDefault="00D7048D" w:rsidP="00F271C9">
      <w:pPr>
        <w:spacing w:line="276" w:lineRule="auto"/>
        <w:jc w:val="both"/>
      </w:pPr>
      <w:r w:rsidRPr="00D409E4">
        <w:rPr>
          <w:noProof/>
        </w:rPr>
        <w:drawing>
          <wp:inline distT="0" distB="0" distL="0" distR="0" wp14:anchorId="2B70202E" wp14:editId="078F4800">
            <wp:extent cx="3782694" cy="1289685"/>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27"/>
                    <a:srcRect t="68525" r="58424" b="6271"/>
                    <a:stretch>
                      <a:fillRect/>
                    </a:stretch>
                  </pic:blipFill>
                  <pic:spPr>
                    <a:xfrm>
                      <a:off x="0" y="0"/>
                      <a:ext cx="3782694" cy="1289685"/>
                    </a:xfrm>
                    <a:prstGeom prst="rect">
                      <a:avLst/>
                    </a:prstGeom>
                    <a:ln/>
                  </pic:spPr>
                </pic:pic>
              </a:graphicData>
            </a:graphic>
          </wp:inline>
        </w:drawing>
      </w:r>
    </w:p>
    <w:p w14:paraId="15BB32BC" w14:textId="77777777" w:rsidR="00FB1971" w:rsidRPr="00D409E4" w:rsidRDefault="00FB1971" w:rsidP="00F271C9">
      <w:pPr>
        <w:spacing w:line="276" w:lineRule="auto"/>
        <w:jc w:val="both"/>
      </w:pPr>
    </w:p>
    <w:p w14:paraId="49961C48" w14:textId="77777777" w:rsidR="00FB1971" w:rsidRPr="00830543" w:rsidRDefault="00D7048D" w:rsidP="00F271C9">
      <w:pPr>
        <w:spacing w:line="276" w:lineRule="auto"/>
        <w:jc w:val="both"/>
        <w:rPr>
          <w:lang w:val="es-US"/>
        </w:rPr>
      </w:pPr>
      <w:r w:rsidRPr="00830543">
        <w:rPr>
          <w:lang w:val="es-US"/>
        </w:rPr>
        <w:t xml:space="preserve">Manejo de las colas del </w:t>
      </w:r>
      <w:proofErr w:type="gramStart"/>
      <w:r w:rsidRPr="00830543">
        <w:rPr>
          <w:lang w:val="es-US"/>
        </w:rPr>
        <w:t>cluster</w:t>
      </w:r>
      <w:proofErr w:type="gramEnd"/>
    </w:p>
    <w:p w14:paraId="1EC7C2A9" w14:textId="77777777" w:rsidR="00FB1971" w:rsidRPr="00830543" w:rsidRDefault="00FB1971" w:rsidP="00F271C9">
      <w:pPr>
        <w:spacing w:line="276" w:lineRule="auto"/>
        <w:jc w:val="both"/>
        <w:rPr>
          <w:lang w:val="es-US"/>
        </w:rPr>
      </w:pPr>
    </w:p>
    <w:p w14:paraId="70839253" w14:textId="77777777" w:rsidR="00FB1971" w:rsidRPr="00830543" w:rsidRDefault="00D7048D" w:rsidP="00F271C9">
      <w:pPr>
        <w:spacing w:line="276" w:lineRule="auto"/>
        <w:jc w:val="both"/>
        <w:rPr>
          <w:lang w:val="es-US"/>
        </w:rPr>
      </w:pPr>
      <w:proofErr w:type="gramStart"/>
      <w:r w:rsidRPr="00830543">
        <w:rPr>
          <w:lang w:val="es-US"/>
        </w:rPr>
        <w:t>Los procesos de paralelización implica</w:t>
      </w:r>
      <w:proofErr w:type="gramEnd"/>
      <w:r w:rsidRPr="00830543">
        <w:rPr>
          <w:lang w:val="es-US"/>
        </w:rPr>
        <w:t xml:space="preserve"> la separación de la ejecución de un código en diferentes procesos. Una vez terminado, se juntan y se obtienen los resultados. Esto puede tener la ventaja de acelerar la velocidad de cálculo. En nuestro caso, GROMACS utiliza la librería OpenMPI y MPI para aprovechar este sistema.</w:t>
      </w:r>
    </w:p>
    <w:p w14:paraId="02917E8E" w14:textId="77777777" w:rsidR="00FB1971" w:rsidRPr="00830543" w:rsidRDefault="00D7048D" w:rsidP="00F271C9">
      <w:pPr>
        <w:spacing w:line="276" w:lineRule="auto"/>
        <w:jc w:val="both"/>
        <w:rPr>
          <w:lang w:val="es-US"/>
        </w:rPr>
      </w:pPr>
      <w:r w:rsidRPr="00830543">
        <w:rPr>
          <w:lang w:val="es-US"/>
        </w:rPr>
        <w:t xml:space="preserve">El </w:t>
      </w:r>
      <w:proofErr w:type="gramStart"/>
      <w:r w:rsidRPr="00830543">
        <w:rPr>
          <w:lang w:val="es-US"/>
        </w:rPr>
        <w:t>cluster</w:t>
      </w:r>
      <w:proofErr w:type="gramEnd"/>
      <w:r w:rsidRPr="00830543">
        <w:rPr>
          <w:lang w:val="es-US"/>
        </w:rPr>
        <w:t xml:space="preserve"> se divide en nodos y estos en procesadores. Los nodos están conectados a través de interfaces de red física, o sea, cables y placas de red. Una cola es la forma en que se manejan los pedidos de cálculos. Por ejemplo, si hay un proceso corriendo en el mismo nodo que estamos usando, el cálculo se reenvía a otro proceso o nodo dependiendo de la carga del servidor. Si, en cambio, están todos los procesos ocupados o dados de baja, el servidor mantendrá “en vilo” al proceso hasta que se libere. Si </w:t>
      </w:r>
      <w:r w:rsidRPr="00830543">
        <w:rPr>
          <w:lang w:val="es-US"/>
        </w:rPr>
        <w:lastRenderedPageBreak/>
        <w:t>el tiempo de espera es muy extenso, o no encuentra rápidamente los procesadores necesarios, el cálculo se detiene antes de empezar. El manejo de las colas se realiza con un sistema que se denomina SLURM.</w:t>
      </w:r>
    </w:p>
    <w:p w14:paraId="22B0BF91" w14:textId="77777777" w:rsidR="00FB1971" w:rsidRPr="00830543" w:rsidRDefault="00FB1971" w:rsidP="00F271C9">
      <w:pPr>
        <w:spacing w:line="276" w:lineRule="auto"/>
        <w:jc w:val="both"/>
        <w:rPr>
          <w:lang w:val="es-US"/>
        </w:rPr>
      </w:pPr>
    </w:p>
    <w:p w14:paraId="71B1D712" w14:textId="77777777" w:rsidR="00FB1971" w:rsidRPr="00830543" w:rsidRDefault="00D7048D" w:rsidP="00F271C9">
      <w:pPr>
        <w:spacing w:line="276" w:lineRule="auto"/>
        <w:jc w:val="both"/>
        <w:rPr>
          <w:lang w:val="es-US"/>
        </w:rPr>
      </w:pPr>
      <w:r w:rsidRPr="00830543">
        <w:rPr>
          <w:lang w:val="es-US"/>
        </w:rPr>
        <w:t>Una vez dentro de los nodos de cabecera deberá hacer uso del SLURM, el sistema de colas de trabajos (PBS) para encolar trabajos paralelos, es decir, no deberá hacer uso directo de ningún de los nodos.</w:t>
      </w:r>
    </w:p>
    <w:p w14:paraId="4E94C3A0" w14:textId="77777777" w:rsidR="00FB1971" w:rsidRPr="00830543" w:rsidRDefault="00FB1971" w:rsidP="00F271C9">
      <w:pPr>
        <w:spacing w:line="276" w:lineRule="auto"/>
        <w:jc w:val="both"/>
        <w:rPr>
          <w:lang w:val="es-US"/>
        </w:rPr>
      </w:pPr>
    </w:p>
    <w:p w14:paraId="3C21B528" w14:textId="77777777" w:rsidR="00FB1971" w:rsidRPr="00830543" w:rsidRDefault="00D7048D" w:rsidP="00F271C9">
      <w:pPr>
        <w:spacing w:line="276" w:lineRule="auto"/>
        <w:jc w:val="both"/>
        <w:rPr>
          <w:lang w:val="es-US"/>
        </w:rPr>
      </w:pPr>
      <w:r w:rsidRPr="00830543">
        <w:rPr>
          <w:lang w:val="es-US"/>
        </w:rPr>
        <w:t>TUPAC cuenta de tres particiones, cada una con su respectivo tiempo límite (walltime)</w:t>
      </w:r>
    </w:p>
    <w:p w14:paraId="742F85D0" w14:textId="77777777" w:rsidR="00FB1971" w:rsidRPr="00830543" w:rsidRDefault="00D7048D" w:rsidP="00F271C9">
      <w:pPr>
        <w:spacing w:line="276" w:lineRule="auto"/>
        <w:jc w:val="both"/>
        <w:rPr>
          <w:lang w:val="es-US"/>
        </w:rPr>
      </w:pPr>
      <w:r w:rsidRPr="00830543">
        <w:rPr>
          <w:lang w:val="es-US"/>
        </w:rPr>
        <w:t>* batch: ya no se usa</w:t>
      </w:r>
    </w:p>
    <w:p w14:paraId="5E2D64F0" w14:textId="77777777" w:rsidR="00FB1971" w:rsidRPr="00830543" w:rsidRDefault="00D7048D" w:rsidP="00F271C9">
      <w:pPr>
        <w:spacing w:line="276" w:lineRule="auto"/>
        <w:jc w:val="both"/>
        <w:rPr>
          <w:lang w:val="es-US"/>
        </w:rPr>
      </w:pPr>
      <w:r w:rsidRPr="00830543">
        <w:rPr>
          <w:lang w:val="es-US"/>
        </w:rPr>
        <w:t>* fast: 1 hora</w:t>
      </w:r>
    </w:p>
    <w:p w14:paraId="0E862614" w14:textId="77777777" w:rsidR="00FB1971" w:rsidRPr="00830543" w:rsidRDefault="00D7048D" w:rsidP="00F271C9">
      <w:pPr>
        <w:spacing w:line="276" w:lineRule="auto"/>
        <w:jc w:val="both"/>
        <w:rPr>
          <w:lang w:val="es-US"/>
        </w:rPr>
      </w:pPr>
      <w:r w:rsidRPr="00830543">
        <w:rPr>
          <w:lang w:val="es-US"/>
        </w:rPr>
        <w:t>* free-rider: tres días</w:t>
      </w:r>
    </w:p>
    <w:p w14:paraId="4B6F8D67" w14:textId="77777777" w:rsidR="00FB1971" w:rsidRPr="00830543" w:rsidRDefault="00D7048D" w:rsidP="00F271C9">
      <w:pPr>
        <w:spacing w:line="276" w:lineRule="auto"/>
        <w:jc w:val="both"/>
        <w:rPr>
          <w:lang w:val="es-US"/>
        </w:rPr>
      </w:pPr>
      <w:r w:rsidRPr="00830543">
        <w:rPr>
          <w:lang w:val="es-US"/>
        </w:rPr>
        <w:t>Si no se especifica ninguna partición, tomará batch como partición por defecto y el tiempo máximo de dicha partición.</w:t>
      </w:r>
    </w:p>
    <w:p w14:paraId="119094D8" w14:textId="77777777" w:rsidR="00FB1971" w:rsidRPr="00830543" w:rsidRDefault="00FB1971" w:rsidP="00F271C9">
      <w:pPr>
        <w:spacing w:line="276" w:lineRule="auto"/>
        <w:jc w:val="both"/>
        <w:rPr>
          <w:lang w:val="es-US"/>
        </w:rPr>
      </w:pPr>
    </w:p>
    <w:p w14:paraId="72AACF93" w14:textId="77777777" w:rsidR="00FB1971" w:rsidRPr="00830543" w:rsidRDefault="00D7048D" w:rsidP="00F271C9">
      <w:pPr>
        <w:spacing w:line="276" w:lineRule="auto"/>
        <w:jc w:val="both"/>
        <w:rPr>
          <w:lang w:val="es-US"/>
        </w:rPr>
      </w:pPr>
      <w:r w:rsidRPr="00830543">
        <w:rPr>
          <w:lang w:val="es-US"/>
        </w:rPr>
        <w:t>Está prohibido utilizar los headnode o cualquier equipo para realizar tareas por fuera del sistema de colas (incluido el post-procesamiento). Para tal fin puede solicitar un trabajo interactivo</w:t>
      </w:r>
      <w:r w:rsidRPr="00D409E4">
        <w:footnoteReference w:id="52"/>
      </w:r>
      <w:r w:rsidRPr="00830543">
        <w:rPr>
          <w:lang w:val="es-US"/>
        </w:rPr>
        <w:t>:</w:t>
      </w:r>
    </w:p>
    <w:p w14:paraId="1DEA2195" w14:textId="77777777" w:rsidR="00FB1971" w:rsidRPr="00830543" w:rsidRDefault="00FB1971" w:rsidP="00F271C9">
      <w:pPr>
        <w:spacing w:line="276" w:lineRule="auto"/>
        <w:jc w:val="both"/>
        <w:rPr>
          <w:lang w:val="es-US"/>
        </w:rPr>
      </w:pPr>
    </w:p>
    <w:p w14:paraId="3A170940" w14:textId="77777777" w:rsidR="00FB1971" w:rsidRPr="00830543" w:rsidRDefault="00D7048D" w:rsidP="00F271C9">
      <w:pPr>
        <w:spacing w:line="276" w:lineRule="auto"/>
        <w:jc w:val="both"/>
        <w:rPr>
          <w:lang w:val="es-US"/>
        </w:rPr>
      </w:pPr>
      <w:r w:rsidRPr="00830543">
        <w:rPr>
          <w:lang w:val="es-US"/>
        </w:rPr>
        <w:t>srun --pty bash</w:t>
      </w:r>
    </w:p>
    <w:p w14:paraId="20CAB7F7" w14:textId="77777777" w:rsidR="00FB1971" w:rsidRPr="00830543" w:rsidRDefault="00FB1971" w:rsidP="00F271C9">
      <w:pPr>
        <w:spacing w:line="276" w:lineRule="auto"/>
        <w:jc w:val="both"/>
        <w:rPr>
          <w:lang w:val="es-US"/>
        </w:rPr>
      </w:pPr>
    </w:p>
    <w:p w14:paraId="1C003ECC" w14:textId="77777777" w:rsidR="00FB1971" w:rsidRPr="00830543" w:rsidRDefault="00D7048D" w:rsidP="00F271C9">
      <w:pPr>
        <w:spacing w:line="276" w:lineRule="auto"/>
        <w:jc w:val="both"/>
        <w:rPr>
          <w:lang w:val="es-US"/>
        </w:rPr>
      </w:pPr>
      <w:r w:rsidRPr="00830543">
        <w:rPr>
          <w:lang w:val="es-US"/>
        </w:rPr>
        <w:t>Mantenimiento Mensual</w:t>
      </w:r>
    </w:p>
    <w:p w14:paraId="5075D733" w14:textId="77777777" w:rsidR="00FB1971" w:rsidRPr="00830543" w:rsidRDefault="00FB1971" w:rsidP="00F271C9">
      <w:pPr>
        <w:spacing w:line="276" w:lineRule="auto"/>
        <w:jc w:val="both"/>
        <w:rPr>
          <w:lang w:val="es-US"/>
        </w:rPr>
      </w:pPr>
    </w:p>
    <w:p w14:paraId="53CD971E" w14:textId="77777777" w:rsidR="00FB1971" w:rsidRPr="00830543" w:rsidRDefault="00D7048D" w:rsidP="00F271C9">
      <w:pPr>
        <w:spacing w:line="276" w:lineRule="auto"/>
        <w:jc w:val="both"/>
        <w:rPr>
          <w:lang w:val="es-US"/>
        </w:rPr>
      </w:pPr>
      <w:r w:rsidRPr="00830543">
        <w:rPr>
          <w:lang w:val="es-US"/>
        </w:rPr>
        <w:t>Los segundos sábados de cada mes, el edificio realiza una prueba en los grupos electrógenos que alimentan a todo el edificio. Se efectúa un corte de luz, generalmente programado en el horario de la mañana, que afecta a parte del equipamiento de cómputo de TUPAC. Todos los trabajos encolados antes de la fecha estimada se podrán encolar, pero solamente cambiarán de estado, para pasar a ejecución, aquellos trabajos que al momento de asignarle recursos la duración total o walltime de dicho trabajo sea anterior a la fecha. Los trabajos que se encuentren en ejecución al momento del corte son CANCELADOS y si no se cuenta con información de recuperación o reinicio, se pueden perder los resultados intermedios.</w:t>
      </w:r>
    </w:p>
    <w:p w14:paraId="112B40B4" w14:textId="77777777" w:rsidR="00FB1971" w:rsidRPr="00830543" w:rsidRDefault="00FB1971" w:rsidP="00F271C9">
      <w:pPr>
        <w:spacing w:line="276" w:lineRule="auto"/>
        <w:jc w:val="both"/>
        <w:rPr>
          <w:lang w:val="es-US"/>
        </w:rPr>
      </w:pPr>
    </w:p>
    <w:p w14:paraId="435DF4F5" w14:textId="77777777" w:rsidR="00FB1971" w:rsidRPr="00830543" w:rsidRDefault="00D7048D" w:rsidP="00F271C9">
      <w:pPr>
        <w:spacing w:line="276" w:lineRule="auto"/>
        <w:jc w:val="both"/>
        <w:rPr>
          <w:lang w:val="es-US"/>
        </w:rPr>
      </w:pPr>
      <w:r w:rsidRPr="00830543">
        <w:rPr>
          <w:lang w:val="es-US"/>
        </w:rPr>
        <w:t>Un script de SLURM típico para nuestro trabajo sería el siguiente:</w:t>
      </w:r>
    </w:p>
    <w:p w14:paraId="068B445B" w14:textId="77777777" w:rsidR="00FB1971" w:rsidRPr="00830543" w:rsidRDefault="00FB1971" w:rsidP="00F271C9">
      <w:pPr>
        <w:spacing w:line="276" w:lineRule="auto"/>
        <w:jc w:val="both"/>
        <w:rPr>
          <w:lang w:val="es-US"/>
        </w:rPr>
      </w:pPr>
    </w:p>
    <w:tbl>
      <w:tblPr>
        <w:tblStyle w:val="affffffff6"/>
        <w:tblW w:w="8504" w:type="dxa"/>
        <w:tblInd w:w="-108"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400" w:firstRow="0" w:lastRow="0" w:firstColumn="0" w:lastColumn="0" w:noHBand="0" w:noVBand="1"/>
      </w:tblPr>
      <w:tblGrid>
        <w:gridCol w:w="8504"/>
      </w:tblGrid>
      <w:tr w:rsidR="00FB1971" w:rsidRPr="00830543" w14:paraId="3E0EF846" w14:textId="77777777">
        <w:tc>
          <w:tcPr>
            <w:tcW w:w="8504" w:type="dxa"/>
            <w:tcBorders>
              <w:top w:val="single" w:sz="8" w:space="0" w:color="000001"/>
              <w:left w:val="single" w:sz="8" w:space="0" w:color="000001"/>
              <w:bottom w:val="single" w:sz="8" w:space="0" w:color="000001"/>
              <w:right w:val="single" w:sz="8" w:space="0" w:color="000001"/>
            </w:tcBorders>
            <w:shd w:val="clear" w:color="auto" w:fill="auto"/>
          </w:tcPr>
          <w:p w14:paraId="27CA195F" w14:textId="77777777" w:rsidR="00FB1971" w:rsidRPr="00D409E4" w:rsidRDefault="00D7048D" w:rsidP="00F271C9">
            <w:pPr>
              <w:spacing w:line="276" w:lineRule="auto"/>
              <w:jc w:val="both"/>
            </w:pPr>
            <w:proofErr w:type="gramStart"/>
            <w:r w:rsidRPr="00D409E4">
              <w:t>#!/</w:t>
            </w:r>
            <w:proofErr w:type="gramEnd"/>
            <w:r w:rsidRPr="00D409E4">
              <w:t>bin/bash</w:t>
            </w:r>
          </w:p>
          <w:p w14:paraId="0F3C21D7" w14:textId="77777777" w:rsidR="00FB1971" w:rsidRPr="00D409E4" w:rsidRDefault="00FB1971" w:rsidP="00F271C9">
            <w:pPr>
              <w:spacing w:line="276" w:lineRule="auto"/>
              <w:jc w:val="both"/>
            </w:pPr>
          </w:p>
          <w:p w14:paraId="10EADDCB" w14:textId="77777777" w:rsidR="00FB1971" w:rsidRPr="00D409E4" w:rsidRDefault="00D7048D" w:rsidP="00F271C9">
            <w:pPr>
              <w:spacing w:line="276" w:lineRule="auto"/>
              <w:jc w:val="both"/>
            </w:pPr>
            <w:r w:rsidRPr="00D409E4">
              <w:t>#SBATCH --partition=free-rider   #particion a usar</w:t>
            </w:r>
          </w:p>
          <w:p w14:paraId="1D4B806D" w14:textId="77777777" w:rsidR="00FB1971" w:rsidRPr="00D409E4" w:rsidRDefault="00D7048D" w:rsidP="00F271C9">
            <w:pPr>
              <w:spacing w:line="276" w:lineRule="auto"/>
              <w:jc w:val="both"/>
            </w:pPr>
            <w:r w:rsidRPr="00D409E4">
              <w:t>#SBATCH --mail-user=juan.5ht@gmail.com</w:t>
            </w:r>
          </w:p>
          <w:p w14:paraId="748A9A9B" w14:textId="77777777" w:rsidR="00FB1971" w:rsidRPr="00D409E4" w:rsidRDefault="00D7048D" w:rsidP="00F271C9">
            <w:pPr>
              <w:spacing w:line="276" w:lineRule="auto"/>
              <w:jc w:val="both"/>
            </w:pPr>
            <w:r w:rsidRPr="00D409E4">
              <w:t xml:space="preserve">#SBATCH --mail-type=ALL          #informacion a </w:t>
            </w:r>
            <w:proofErr w:type="spellStart"/>
            <w:r w:rsidRPr="00D409E4">
              <w:t>dar</w:t>
            </w:r>
            <w:proofErr w:type="spellEnd"/>
            <w:r w:rsidRPr="00D409E4">
              <w:t xml:space="preserve"> </w:t>
            </w:r>
            <w:proofErr w:type="spellStart"/>
            <w:r w:rsidRPr="00D409E4">
              <w:t>por</w:t>
            </w:r>
            <w:proofErr w:type="spellEnd"/>
            <w:r w:rsidRPr="00D409E4">
              <w:t xml:space="preserve"> mail</w:t>
            </w:r>
          </w:p>
          <w:p w14:paraId="045A1151" w14:textId="77777777" w:rsidR="00FB1971" w:rsidRPr="00830543" w:rsidRDefault="00D7048D" w:rsidP="00F271C9">
            <w:pPr>
              <w:spacing w:line="276" w:lineRule="auto"/>
              <w:jc w:val="both"/>
              <w:rPr>
                <w:lang w:val="es-US"/>
              </w:rPr>
            </w:pPr>
            <w:r w:rsidRPr="00830543">
              <w:rPr>
                <w:lang w:val="es-US"/>
              </w:rPr>
              <w:t>#SBATCH --job-name="MD"          #nombre de la corrida</w:t>
            </w:r>
          </w:p>
          <w:p w14:paraId="0E56FE36" w14:textId="77777777" w:rsidR="00FB1971" w:rsidRPr="00D409E4" w:rsidRDefault="00D7048D" w:rsidP="00F271C9">
            <w:pPr>
              <w:spacing w:line="276" w:lineRule="auto"/>
              <w:jc w:val="both"/>
            </w:pPr>
            <w:r w:rsidRPr="00D409E4">
              <w:t xml:space="preserve">#SBATCH --time=2:00:00           #Tiempo </w:t>
            </w:r>
            <w:proofErr w:type="spellStart"/>
            <w:r w:rsidRPr="00D409E4">
              <w:t>en</w:t>
            </w:r>
            <w:proofErr w:type="spellEnd"/>
            <w:r w:rsidRPr="00D409E4">
              <w:t xml:space="preserve"> horas</w:t>
            </w:r>
          </w:p>
          <w:p w14:paraId="3A63106B" w14:textId="77777777" w:rsidR="00FB1971" w:rsidRPr="00D409E4" w:rsidRDefault="00D7048D" w:rsidP="00F271C9">
            <w:pPr>
              <w:spacing w:line="276" w:lineRule="auto"/>
              <w:jc w:val="both"/>
            </w:pPr>
            <w:r w:rsidRPr="00D409E4">
              <w:lastRenderedPageBreak/>
              <w:t>#SBATCH --</w:t>
            </w:r>
            <w:proofErr w:type="spellStart"/>
            <w:r w:rsidRPr="00D409E4">
              <w:t>ntasks</w:t>
            </w:r>
            <w:proofErr w:type="spellEnd"/>
            <w:r w:rsidRPr="00D409E4">
              <w:t>=16              #OpenMPI</w:t>
            </w:r>
          </w:p>
          <w:p w14:paraId="0579B88F" w14:textId="77777777" w:rsidR="00FB1971" w:rsidRPr="00830543" w:rsidRDefault="00D7048D" w:rsidP="00F271C9">
            <w:pPr>
              <w:spacing w:line="276" w:lineRule="auto"/>
              <w:jc w:val="both"/>
              <w:rPr>
                <w:lang w:val="es-US"/>
              </w:rPr>
            </w:pPr>
            <w:r w:rsidRPr="00830543">
              <w:rPr>
                <w:lang w:val="es-US"/>
              </w:rPr>
              <w:t>#SBATCH --cpus-per-task=4        #MPI</w:t>
            </w:r>
          </w:p>
          <w:p w14:paraId="29A9F7B4" w14:textId="77777777" w:rsidR="00FB1971" w:rsidRPr="00830543" w:rsidRDefault="00D7048D" w:rsidP="00F271C9">
            <w:pPr>
              <w:spacing w:line="276" w:lineRule="auto"/>
              <w:jc w:val="both"/>
              <w:rPr>
                <w:lang w:val="es-US"/>
              </w:rPr>
            </w:pPr>
            <w:r w:rsidRPr="00830543">
              <w:rPr>
                <w:lang w:val="es-US"/>
              </w:rPr>
              <w:t>#SBATCH -e %N.%j.err             #Logs de errores</w:t>
            </w:r>
          </w:p>
          <w:p w14:paraId="78907F3E" w14:textId="77777777" w:rsidR="00FB1971" w:rsidRPr="00830543" w:rsidRDefault="00FB1971" w:rsidP="00F271C9">
            <w:pPr>
              <w:spacing w:line="276" w:lineRule="auto"/>
              <w:jc w:val="both"/>
              <w:rPr>
                <w:lang w:val="es-US"/>
              </w:rPr>
            </w:pPr>
          </w:p>
          <w:p w14:paraId="5A6E58F8" w14:textId="77777777" w:rsidR="00FB1971" w:rsidRPr="00830543" w:rsidRDefault="00D7048D" w:rsidP="00F271C9">
            <w:pPr>
              <w:spacing w:line="276" w:lineRule="auto"/>
              <w:jc w:val="both"/>
              <w:rPr>
                <w:lang w:val="es-US"/>
              </w:rPr>
            </w:pPr>
            <w:r w:rsidRPr="00830543">
              <w:rPr>
                <w:lang w:val="es-US"/>
              </w:rPr>
              <w:t># El PATH “/home/jcasal/gromacs.bin/bin/gmx_one” es el que ubica al</w:t>
            </w:r>
          </w:p>
          <w:p w14:paraId="56580E37" w14:textId="77777777" w:rsidR="00FB1971" w:rsidRPr="00830543" w:rsidRDefault="00D7048D" w:rsidP="00F271C9">
            <w:pPr>
              <w:spacing w:line="276" w:lineRule="auto"/>
              <w:jc w:val="both"/>
              <w:rPr>
                <w:lang w:val="es-US"/>
              </w:rPr>
            </w:pPr>
            <w:r w:rsidRPr="00830543">
              <w:rPr>
                <w:lang w:val="es-US"/>
              </w:rPr>
              <w:t># ejecutable de GROMACS, en MI home</w:t>
            </w:r>
          </w:p>
          <w:p w14:paraId="0B2631F2" w14:textId="77777777" w:rsidR="00FB1971" w:rsidRPr="00830543" w:rsidRDefault="00D7048D" w:rsidP="00F271C9">
            <w:pPr>
              <w:spacing w:line="276" w:lineRule="auto"/>
              <w:jc w:val="both"/>
              <w:rPr>
                <w:lang w:val="es-US"/>
              </w:rPr>
            </w:pPr>
            <w:r w:rsidRPr="00830543">
              <w:rPr>
                <w:lang w:val="es-US"/>
              </w:rPr>
              <w:t># Guardar este archivo como texto tipo “nombre-de-script.sh”</w:t>
            </w:r>
          </w:p>
          <w:p w14:paraId="5356BBD9" w14:textId="77777777" w:rsidR="00FB1971" w:rsidRPr="00830543" w:rsidRDefault="00FB1971" w:rsidP="00F271C9">
            <w:pPr>
              <w:spacing w:line="276" w:lineRule="auto"/>
              <w:jc w:val="both"/>
              <w:rPr>
                <w:lang w:val="es-US"/>
              </w:rPr>
            </w:pPr>
          </w:p>
          <w:p w14:paraId="417150BE" w14:textId="77777777" w:rsidR="00FB1971" w:rsidRPr="00D409E4" w:rsidRDefault="00D7048D" w:rsidP="00F271C9">
            <w:pPr>
              <w:spacing w:line="276" w:lineRule="auto"/>
              <w:jc w:val="both"/>
            </w:pPr>
            <w:proofErr w:type="spellStart"/>
            <w:r w:rsidRPr="00D409E4">
              <w:t>mpirun</w:t>
            </w:r>
            <w:proofErr w:type="spellEnd"/>
            <w:r w:rsidRPr="00D409E4">
              <w:t xml:space="preserve"> /home/</w:t>
            </w:r>
            <w:proofErr w:type="spellStart"/>
            <w:r w:rsidRPr="00D409E4">
              <w:t>jcasal</w:t>
            </w:r>
            <w:proofErr w:type="spellEnd"/>
            <w:r w:rsidRPr="00D409E4">
              <w:t>/</w:t>
            </w:r>
            <w:proofErr w:type="spellStart"/>
            <w:r w:rsidRPr="00D409E4">
              <w:t>gromacs.bin</w:t>
            </w:r>
            <w:proofErr w:type="spellEnd"/>
            <w:r w:rsidRPr="00D409E4">
              <w:t>/bin/</w:t>
            </w:r>
            <w:proofErr w:type="spellStart"/>
            <w:r w:rsidRPr="00D409E4">
              <w:t>gmx_one</w:t>
            </w:r>
            <w:proofErr w:type="spellEnd"/>
            <w:r w:rsidRPr="00D409E4">
              <w:t xml:space="preserve"> </w:t>
            </w:r>
            <w:proofErr w:type="spellStart"/>
            <w:r w:rsidRPr="00D409E4">
              <w:t>mdrun</w:t>
            </w:r>
            <w:proofErr w:type="spellEnd"/>
            <w:r w:rsidRPr="00D409E4">
              <w:t xml:space="preserve"> -v -</w:t>
            </w:r>
            <w:proofErr w:type="spellStart"/>
            <w:r w:rsidRPr="00D409E4">
              <w:t>deffnm</w:t>
            </w:r>
            <w:proofErr w:type="spellEnd"/>
            <w:r w:rsidRPr="00D409E4">
              <w:t xml:space="preserve"> md</w:t>
            </w:r>
          </w:p>
          <w:p w14:paraId="33336BDB" w14:textId="77777777" w:rsidR="00FB1971" w:rsidRPr="00D409E4" w:rsidRDefault="00FB1971" w:rsidP="00F271C9">
            <w:pPr>
              <w:spacing w:line="276" w:lineRule="auto"/>
              <w:jc w:val="both"/>
            </w:pPr>
          </w:p>
          <w:p w14:paraId="56BD7A70" w14:textId="77777777" w:rsidR="00FB1971" w:rsidRPr="00830543" w:rsidRDefault="00D7048D" w:rsidP="00F271C9">
            <w:pPr>
              <w:spacing w:line="276" w:lineRule="auto"/>
              <w:jc w:val="both"/>
              <w:rPr>
                <w:lang w:val="es-US"/>
              </w:rPr>
            </w:pPr>
            <w:r w:rsidRPr="00830543">
              <w:rPr>
                <w:lang w:val="es-US"/>
              </w:rPr>
              <w:t># el mdrun es la ejecución de las MD de gromacs</w:t>
            </w:r>
          </w:p>
        </w:tc>
      </w:tr>
    </w:tbl>
    <w:p w14:paraId="5F576A3F" w14:textId="77777777" w:rsidR="00FB1971" w:rsidRPr="00830543" w:rsidRDefault="00FB1971" w:rsidP="00F271C9">
      <w:pPr>
        <w:spacing w:line="276" w:lineRule="auto"/>
        <w:jc w:val="both"/>
        <w:rPr>
          <w:lang w:val="es-US"/>
        </w:rPr>
      </w:pPr>
    </w:p>
    <w:p w14:paraId="3793E467" w14:textId="77777777" w:rsidR="00FB1971" w:rsidRPr="00830543" w:rsidRDefault="00D7048D" w:rsidP="00F271C9">
      <w:pPr>
        <w:spacing w:line="276" w:lineRule="auto"/>
        <w:jc w:val="both"/>
        <w:rPr>
          <w:lang w:val="es-US"/>
        </w:rPr>
      </w:pPr>
      <w:r w:rsidRPr="00830543">
        <w:rPr>
          <w:lang w:val="es-US"/>
        </w:rPr>
        <w:t>¿Qué significa cada parámetro?</w:t>
      </w:r>
    </w:p>
    <w:p w14:paraId="3FAE2460" w14:textId="77777777" w:rsidR="00FB1971" w:rsidRPr="00830543" w:rsidRDefault="00FB1971" w:rsidP="00F271C9">
      <w:pPr>
        <w:spacing w:line="276" w:lineRule="auto"/>
        <w:jc w:val="both"/>
        <w:rPr>
          <w:lang w:val="es-US"/>
        </w:rPr>
      </w:pPr>
    </w:p>
    <w:p w14:paraId="16B6525E" w14:textId="77777777" w:rsidR="00FB1971" w:rsidRPr="00830543" w:rsidRDefault="00D7048D" w:rsidP="00F271C9">
      <w:pPr>
        <w:spacing w:line="276" w:lineRule="auto"/>
        <w:jc w:val="both"/>
        <w:rPr>
          <w:lang w:val="es-US"/>
        </w:rPr>
      </w:pPr>
      <w:r w:rsidRPr="00830543">
        <w:rPr>
          <w:lang w:val="es-US"/>
        </w:rPr>
        <w:t>#SBATCH --partition=free-rider</w:t>
      </w:r>
    </w:p>
    <w:p w14:paraId="6B828B4E" w14:textId="77777777" w:rsidR="00FB1971" w:rsidRPr="00830543" w:rsidRDefault="00D7048D" w:rsidP="00F271C9">
      <w:pPr>
        <w:spacing w:line="276" w:lineRule="auto"/>
        <w:jc w:val="both"/>
        <w:rPr>
          <w:lang w:val="es-US"/>
        </w:rPr>
      </w:pPr>
      <w:r w:rsidRPr="00830543">
        <w:rPr>
          <w:lang w:val="es-US"/>
        </w:rPr>
        <w:t>Es la partición.</w:t>
      </w:r>
    </w:p>
    <w:p w14:paraId="0A272128" w14:textId="77777777" w:rsidR="00FB1971" w:rsidRPr="00830543" w:rsidRDefault="00D7048D" w:rsidP="00F271C9">
      <w:pPr>
        <w:spacing w:line="276" w:lineRule="auto"/>
        <w:jc w:val="both"/>
        <w:rPr>
          <w:lang w:val="es-US"/>
        </w:rPr>
      </w:pPr>
      <w:r w:rsidRPr="00830543">
        <w:rPr>
          <w:lang w:val="es-US"/>
        </w:rPr>
        <w:br/>
        <w:t>#SBATCH --mail-user=juan.5ht@gmail.com</w:t>
      </w:r>
      <w:r w:rsidRPr="00830543">
        <w:rPr>
          <w:lang w:val="es-US"/>
        </w:rPr>
        <w:br/>
        <w:t>#SBATCH --mail-type=ALL</w:t>
      </w:r>
    </w:p>
    <w:p w14:paraId="1A2FABB6" w14:textId="77777777" w:rsidR="00FB1971" w:rsidRPr="00830543" w:rsidRDefault="00D7048D" w:rsidP="00F271C9">
      <w:pPr>
        <w:spacing w:line="276" w:lineRule="auto"/>
        <w:jc w:val="both"/>
        <w:rPr>
          <w:lang w:val="es-US"/>
        </w:rPr>
      </w:pPr>
      <w:r w:rsidRPr="00830543">
        <w:rPr>
          <w:lang w:val="es-US"/>
        </w:rPr>
        <w:t>Estas opciones son para que el servidor nos envíe mails para avisarnos de todo (ALL) los que pasa en el cluster</w:t>
      </w:r>
    </w:p>
    <w:p w14:paraId="31DB3717" w14:textId="77777777" w:rsidR="00FB1971" w:rsidRPr="00830543" w:rsidRDefault="00D7048D" w:rsidP="00F271C9">
      <w:pPr>
        <w:spacing w:line="276" w:lineRule="auto"/>
        <w:jc w:val="both"/>
        <w:rPr>
          <w:lang w:val="es-US"/>
        </w:rPr>
      </w:pPr>
      <w:r w:rsidRPr="00830543">
        <w:rPr>
          <w:lang w:val="es-US"/>
        </w:rPr>
        <w:br/>
        <w:t>#SBATCH --job-name="234R"</w:t>
      </w:r>
      <w:r w:rsidRPr="00830543">
        <w:rPr>
          <w:lang w:val="es-US"/>
        </w:rPr>
        <w:br/>
        <w:t>Es el nombre del trabajo. Sin espacios y fácil de recordar (</w:t>
      </w:r>
      <w:proofErr w:type="gramStart"/>
      <w:r w:rsidRPr="00830543">
        <w:rPr>
          <w:lang w:val="es-US"/>
        </w:rPr>
        <w:t>otras opciones?</w:t>
      </w:r>
      <w:proofErr w:type="gramEnd"/>
      <w:r w:rsidRPr="00830543">
        <w:rPr>
          <w:lang w:val="es-US"/>
        </w:rPr>
        <w:t>)</w:t>
      </w:r>
    </w:p>
    <w:p w14:paraId="41DD3C41" w14:textId="77777777" w:rsidR="00FB1971" w:rsidRPr="00830543" w:rsidRDefault="00FB1971" w:rsidP="00F271C9">
      <w:pPr>
        <w:spacing w:line="276" w:lineRule="auto"/>
        <w:jc w:val="both"/>
        <w:rPr>
          <w:lang w:val="es-US"/>
        </w:rPr>
      </w:pPr>
    </w:p>
    <w:p w14:paraId="5F5D6DB7" w14:textId="77777777" w:rsidR="00FB1971" w:rsidRPr="00830543" w:rsidRDefault="00D7048D" w:rsidP="00F271C9">
      <w:pPr>
        <w:spacing w:line="276" w:lineRule="auto"/>
        <w:jc w:val="both"/>
        <w:rPr>
          <w:lang w:val="es-US"/>
        </w:rPr>
      </w:pPr>
      <w:r w:rsidRPr="00830543">
        <w:rPr>
          <w:lang w:val="es-US"/>
        </w:rPr>
        <w:t>#SBATCH --time=70:00:00</w:t>
      </w:r>
      <w:r w:rsidRPr="00830543">
        <w:rPr>
          <w:lang w:val="es-US"/>
        </w:rPr>
        <w:br/>
        <w:t>Es el tiempo de corrida en HH:</w:t>
      </w:r>
      <w:proofErr w:type="gramStart"/>
      <w:r w:rsidRPr="00830543">
        <w:rPr>
          <w:lang w:val="es-US"/>
        </w:rPr>
        <w:t>MM:SS</w:t>
      </w:r>
      <w:proofErr w:type="gramEnd"/>
      <w:r w:rsidRPr="00830543">
        <w:rPr>
          <w:lang w:val="es-US"/>
        </w:rPr>
        <w:t>, recordar que el máximo es 72 horas.</w:t>
      </w:r>
    </w:p>
    <w:p w14:paraId="1E46F919" w14:textId="77777777" w:rsidR="00FB1971" w:rsidRPr="00830543" w:rsidRDefault="00FB1971" w:rsidP="00F271C9">
      <w:pPr>
        <w:spacing w:line="276" w:lineRule="auto"/>
        <w:jc w:val="both"/>
        <w:rPr>
          <w:lang w:val="es-US"/>
        </w:rPr>
      </w:pPr>
    </w:p>
    <w:p w14:paraId="23CEF1FA" w14:textId="77777777" w:rsidR="00FB1971" w:rsidRPr="00830543" w:rsidRDefault="00D7048D" w:rsidP="00F271C9">
      <w:pPr>
        <w:spacing w:line="276" w:lineRule="auto"/>
        <w:jc w:val="both"/>
        <w:rPr>
          <w:lang w:val="es-US"/>
        </w:rPr>
      </w:pPr>
      <w:r w:rsidRPr="00830543">
        <w:rPr>
          <w:lang w:val="es-US"/>
        </w:rPr>
        <w:t>#SBATCH --ntasks=700</w:t>
      </w:r>
      <w:r w:rsidRPr="00830543">
        <w:rPr>
          <w:lang w:val="es-US"/>
        </w:rPr>
        <w:br/>
        <w:t>En cuántos procesos se va a separar</w:t>
      </w:r>
    </w:p>
    <w:p w14:paraId="5525B8A5" w14:textId="77777777" w:rsidR="00FB1971" w:rsidRPr="00830543" w:rsidRDefault="00FB1971" w:rsidP="00F271C9">
      <w:pPr>
        <w:spacing w:line="276" w:lineRule="auto"/>
        <w:jc w:val="both"/>
        <w:rPr>
          <w:lang w:val="es-US"/>
        </w:rPr>
      </w:pPr>
    </w:p>
    <w:p w14:paraId="23296DF5" w14:textId="77777777" w:rsidR="00FB1971" w:rsidRPr="00830543" w:rsidRDefault="00D7048D" w:rsidP="00F271C9">
      <w:pPr>
        <w:spacing w:line="276" w:lineRule="auto"/>
        <w:jc w:val="both"/>
        <w:rPr>
          <w:lang w:val="es-US"/>
        </w:rPr>
      </w:pPr>
      <w:r w:rsidRPr="00830543">
        <w:rPr>
          <w:lang w:val="es-US"/>
        </w:rPr>
        <w:t>#SBATCH --cpus-per-task=2</w:t>
      </w:r>
      <w:r w:rsidRPr="00830543">
        <w:rPr>
          <w:lang w:val="es-US"/>
        </w:rPr>
        <w:br/>
        <w:t>Cuántas CPU van a usar</w:t>
      </w:r>
    </w:p>
    <w:p w14:paraId="076C0595" w14:textId="77777777" w:rsidR="00FB1971" w:rsidRPr="00830543" w:rsidRDefault="00FB1971" w:rsidP="00F271C9">
      <w:pPr>
        <w:spacing w:line="276" w:lineRule="auto"/>
        <w:jc w:val="both"/>
        <w:rPr>
          <w:lang w:val="es-US"/>
        </w:rPr>
      </w:pPr>
    </w:p>
    <w:p w14:paraId="561ED3BC" w14:textId="77777777" w:rsidR="00FB1971" w:rsidRPr="00830543" w:rsidRDefault="00D7048D" w:rsidP="00F271C9">
      <w:pPr>
        <w:spacing w:line="276" w:lineRule="auto"/>
        <w:jc w:val="both"/>
        <w:rPr>
          <w:lang w:val="es-US"/>
        </w:rPr>
      </w:pPr>
      <w:r w:rsidRPr="00830543">
        <w:rPr>
          <w:lang w:val="es-US"/>
        </w:rPr>
        <w:t>#SBATCH --cpu-freq=Performance</w:t>
      </w:r>
      <w:r w:rsidRPr="00830543">
        <w:rPr>
          <w:lang w:val="es-US"/>
        </w:rPr>
        <w:br/>
        <w:t>#SBATCH --propagate</w:t>
      </w:r>
      <w:r w:rsidRPr="00830543">
        <w:rPr>
          <w:lang w:val="es-US"/>
        </w:rPr>
        <w:br/>
        <w:t>Opciones que modifican el manejo de los procesos.</w:t>
      </w:r>
    </w:p>
    <w:p w14:paraId="77ADAC62" w14:textId="77777777" w:rsidR="00FB1971" w:rsidRPr="00830543" w:rsidRDefault="00FB1971" w:rsidP="00F271C9">
      <w:pPr>
        <w:spacing w:line="276" w:lineRule="auto"/>
        <w:jc w:val="both"/>
        <w:rPr>
          <w:lang w:val="es-US"/>
        </w:rPr>
      </w:pPr>
    </w:p>
    <w:p w14:paraId="5CBB2AAE" w14:textId="77777777" w:rsidR="00FB1971" w:rsidRPr="00830543" w:rsidRDefault="00D7048D" w:rsidP="00F271C9">
      <w:pPr>
        <w:spacing w:line="276" w:lineRule="auto"/>
        <w:jc w:val="both"/>
        <w:rPr>
          <w:lang w:val="es-US"/>
        </w:rPr>
      </w:pPr>
      <w:r w:rsidRPr="00830543">
        <w:rPr>
          <w:lang w:val="es-US"/>
        </w:rPr>
        <w:t xml:space="preserve">#SBATCH -o slurm.%N.%j.out # STDOUT </w:t>
      </w:r>
      <w:r w:rsidRPr="00830543">
        <w:rPr>
          <w:lang w:val="es-US"/>
        </w:rPr>
        <w:br/>
        <w:t>#SBATCH -e slurm.%N.%j.err # STDERR</w:t>
      </w:r>
      <w:r w:rsidRPr="00830543">
        <w:rPr>
          <w:lang w:val="es-US"/>
        </w:rPr>
        <w:br/>
        <w:t>Los archivos de salida de información de la corrida.</w:t>
      </w:r>
    </w:p>
    <w:p w14:paraId="13613173" w14:textId="77777777" w:rsidR="00FB1971" w:rsidRPr="00830543" w:rsidRDefault="00FB1971" w:rsidP="00F271C9">
      <w:pPr>
        <w:spacing w:line="276" w:lineRule="auto"/>
        <w:jc w:val="both"/>
        <w:rPr>
          <w:lang w:val="es-US"/>
        </w:rPr>
      </w:pPr>
    </w:p>
    <w:p w14:paraId="12B2D342" w14:textId="77777777" w:rsidR="00FB1971" w:rsidRPr="00830543" w:rsidRDefault="00D7048D" w:rsidP="00F271C9">
      <w:pPr>
        <w:spacing w:line="276" w:lineRule="auto"/>
        <w:jc w:val="both"/>
        <w:rPr>
          <w:lang w:val="es-US"/>
        </w:rPr>
      </w:pPr>
      <w:r w:rsidRPr="00830543">
        <w:rPr>
          <w:lang w:val="es-US"/>
        </w:rPr>
        <w:t>Lo que sigue son los comandos por ejecutar. Cuidado, no debemos poner comandos que no soporten MPI a través de mpirun o mpiexec.</w:t>
      </w:r>
    </w:p>
    <w:p w14:paraId="715F5394" w14:textId="77777777" w:rsidR="00FB1971" w:rsidRPr="00830543" w:rsidRDefault="00FB1971" w:rsidP="00F271C9">
      <w:pPr>
        <w:spacing w:line="276" w:lineRule="auto"/>
        <w:jc w:val="both"/>
        <w:rPr>
          <w:lang w:val="es-US"/>
        </w:rPr>
      </w:pPr>
    </w:p>
    <w:p w14:paraId="71165557" w14:textId="77777777" w:rsidR="00FB1971" w:rsidRPr="00830543" w:rsidRDefault="00D7048D" w:rsidP="00F271C9">
      <w:pPr>
        <w:spacing w:line="276" w:lineRule="auto"/>
        <w:jc w:val="both"/>
        <w:rPr>
          <w:lang w:val="es-US"/>
        </w:rPr>
      </w:pPr>
      <w:r w:rsidRPr="00830543">
        <w:rPr>
          <w:lang w:val="es-US"/>
        </w:rPr>
        <w:t>Otro script que encontré útil es</w:t>
      </w:r>
    </w:p>
    <w:p w14:paraId="00D4DF20" w14:textId="77777777" w:rsidR="00FB1971" w:rsidRPr="00830543" w:rsidRDefault="00FB1971" w:rsidP="00F271C9">
      <w:pPr>
        <w:spacing w:line="276" w:lineRule="auto"/>
        <w:jc w:val="both"/>
        <w:rPr>
          <w:lang w:val="es-US"/>
        </w:rPr>
      </w:pPr>
    </w:p>
    <w:p w14:paraId="01806D20" w14:textId="77777777" w:rsidR="00FB1971" w:rsidRPr="00D409E4" w:rsidRDefault="00D7048D" w:rsidP="00F271C9">
      <w:pPr>
        <w:spacing w:line="276" w:lineRule="auto"/>
        <w:jc w:val="both"/>
      </w:pPr>
      <w:proofErr w:type="gramStart"/>
      <w:r w:rsidRPr="00D409E4">
        <w:t>#!/</w:t>
      </w:r>
      <w:proofErr w:type="gramEnd"/>
      <w:r w:rsidRPr="00D409E4">
        <w:t>bin/bash</w:t>
      </w:r>
    </w:p>
    <w:p w14:paraId="36E71555" w14:textId="77777777" w:rsidR="00FB1971" w:rsidRPr="00D409E4" w:rsidRDefault="00FB1971" w:rsidP="00F271C9">
      <w:pPr>
        <w:spacing w:line="276" w:lineRule="auto"/>
        <w:jc w:val="both"/>
      </w:pPr>
    </w:p>
    <w:p w14:paraId="5A2A1F66" w14:textId="77777777" w:rsidR="00FB1971" w:rsidRPr="00D409E4" w:rsidRDefault="00D7048D" w:rsidP="00F271C9">
      <w:pPr>
        <w:spacing w:line="276" w:lineRule="auto"/>
        <w:jc w:val="both"/>
      </w:pPr>
      <w:r w:rsidRPr="00D409E4">
        <w:t>#SBATCH --nodes=2</w:t>
      </w:r>
    </w:p>
    <w:p w14:paraId="1D038285" w14:textId="77777777" w:rsidR="00FB1971" w:rsidRPr="00D409E4" w:rsidRDefault="00D7048D" w:rsidP="00F271C9">
      <w:pPr>
        <w:spacing w:line="276" w:lineRule="auto"/>
        <w:jc w:val="both"/>
      </w:pPr>
      <w:r w:rsidRPr="00D409E4">
        <w:t>#SBATCH --</w:t>
      </w:r>
      <w:proofErr w:type="spellStart"/>
      <w:r w:rsidRPr="00D409E4">
        <w:t>ntasks</w:t>
      </w:r>
      <w:proofErr w:type="spellEnd"/>
      <w:r w:rsidRPr="00D409E4">
        <w:t>-per-node=8</w:t>
      </w:r>
    </w:p>
    <w:p w14:paraId="2AB2E276" w14:textId="77777777" w:rsidR="00FB1971" w:rsidRPr="00D409E4" w:rsidRDefault="00D7048D" w:rsidP="00F271C9">
      <w:pPr>
        <w:spacing w:line="276" w:lineRule="auto"/>
        <w:jc w:val="both"/>
      </w:pPr>
      <w:r w:rsidRPr="00D409E4">
        <w:t>#SBATCH --partition=free-rider   #particion a usar</w:t>
      </w:r>
    </w:p>
    <w:p w14:paraId="2BA6A0E9" w14:textId="77777777" w:rsidR="00FB1971" w:rsidRPr="00D409E4" w:rsidRDefault="00D7048D" w:rsidP="00F271C9">
      <w:pPr>
        <w:spacing w:line="276" w:lineRule="auto"/>
        <w:jc w:val="both"/>
      </w:pPr>
      <w:bookmarkStart w:id="15" w:name="_1ksv4uv" w:colFirst="0" w:colLast="0"/>
      <w:bookmarkEnd w:id="15"/>
      <w:r w:rsidRPr="00D409E4">
        <w:t>#SBATCH --</w:t>
      </w:r>
      <w:proofErr w:type="spellStart"/>
      <w:r w:rsidRPr="00D409E4">
        <w:t>cpu-freq</w:t>
      </w:r>
      <w:proofErr w:type="spellEnd"/>
      <w:r w:rsidRPr="00D409E4">
        <w:t>=Performance</w:t>
      </w:r>
      <w:r w:rsidRPr="00D409E4">
        <w:br/>
        <w:t>#SBATCH --propagate</w:t>
      </w:r>
    </w:p>
    <w:p w14:paraId="3277CE88" w14:textId="77777777" w:rsidR="00FB1971" w:rsidRPr="00D409E4" w:rsidRDefault="00D7048D" w:rsidP="00F271C9">
      <w:pPr>
        <w:spacing w:line="276" w:lineRule="auto"/>
        <w:jc w:val="both"/>
      </w:pPr>
      <w:r w:rsidRPr="00D409E4">
        <w:t>#SBATCH --mail-user=juan.5ht@gmail.com</w:t>
      </w:r>
    </w:p>
    <w:p w14:paraId="393B009D" w14:textId="77777777" w:rsidR="00FB1971" w:rsidRPr="00D409E4" w:rsidRDefault="00D7048D" w:rsidP="00F271C9">
      <w:pPr>
        <w:spacing w:line="276" w:lineRule="auto"/>
        <w:jc w:val="both"/>
      </w:pPr>
      <w:r w:rsidRPr="00D409E4">
        <w:t xml:space="preserve">#SBATCH --mail-type=ALL          #informacion a </w:t>
      </w:r>
      <w:proofErr w:type="spellStart"/>
      <w:r w:rsidRPr="00D409E4">
        <w:t>dar</w:t>
      </w:r>
      <w:proofErr w:type="spellEnd"/>
      <w:r w:rsidRPr="00D409E4">
        <w:t xml:space="preserve"> </w:t>
      </w:r>
      <w:proofErr w:type="spellStart"/>
      <w:r w:rsidRPr="00D409E4">
        <w:t>por</w:t>
      </w:r>
      <w:proofErr w:type="spellEnd"/>
      <w:r w:rsidRPr="00D409E4">
        <w:t xml:space="preserve"> mail</w:t>
      </w:r>
    </w:p>
    <w:p w14:paraId="27934C45" w14:textId="77777777" w:rsidR="00FB1971" w:rsidRPr="00830543" w:rsidRDefault="00D7048D" w:rsidP="00F271C9">
      <w:pPr>
        <w:spacing w:line="276" w:lineRule="auto"/>
        <w:jc w:val="both"/>
        <w:rPr>
          <w:lang w:val="es-US"/>
        </w:rPr>
      </w:pPr>
      <w:r w:rsidRPr="00830543">
        <w:rPr>
          <w:lang w:val="es-US"/>
        </w:rPr>
        <w:t>#SBATCH --job-name="MD"          #nombre de la corrida</w:t>
      </w:r>
    </w:p>
    <w:p w14:paraId="58E1C69C" w14:textId="77777777" w:rsidR="00FB1971" w:rsidRPr="00830543" w:rsidRDefault="00D7048D" w:rsidP="00F271C9">
      <w:pPr>
        <w:spacing w:line="276" w:lineRule="auto"/>
        <w:jc w:val="both"/>
        <w:rPr>
          <w:lang w:val="es-US"/>
        </w:rPr>
      </w:pPr>
      <w:r w:rsidRPr="00830543">
        <w:rPr>
          <w:lang w:val="es-US"/>
        </w:rPr>
        <w:t>#SBATCH --time=2:00:00           #Tiempo en horas</w:t>
      </w:r>
    </w:p>
    <w:p w14:paraId="688D3CD0" w14:textId="77777777" w:rsidR="00FB1971" w:rsidRPr="00830543" w:rsidRDefault="00D7048D" w:rsidP="00F271C9">
      <w:pPr>
        <w:spacing w:line="276" w:lineRule="auto"/>
        <w:jc w:val="both"/>
        <w:rPr>
          <w:lang w:val="es-US"/>
        </w:rPr>
      </w:pPr>
      <w:r w:rsidRPr="00830543">
        <w:rPr>
          <w:lang w:val="es-US"/>
        </w:rPr>
        <w:t>#SBATCH -e %N.%j.err             #Logs de errores</w:t>
      </w:r>
    </w:p>
    <w:p w14:paraId="0D62F838" w14:textId="77777777" w:rsidR="00FB1971" w:rsidRPr="00830543" w:rsidRDefault="00FB1971" w:rsidP="00F271C9">
      <w:pPr>
        <w:spacing w:line="276" w:lineRule="auto"/>
        <w:jc w:val="both"/>
        <w:rPr>
          <w:lang w:val="es-US"/>
        </w:rPr>
      </w:pPr>
    </w:p>
    <w:p w14:paraId="28D92B1A" w14:textId="77777777" w:rsidR="00FB1971" w:rsidRPr="00830543" w:rsidRDefault="00FB1971" w:rsidP="00F271C9">
      <w:pPr>
        <w:spacing w:line="276" w:lineRule="auto"/>
        <w:jc w:val="both"/>
        <w:rPr>
          <w:lang w:val="es-US"/>
        </w:rPr>
      </w:pPr>
    </w:p>
    <w:p w14:paraId="2E57451C" w14:textId="77777777" w:rsidR="00FB1971" w:rsidRPr="00D409E4" w:rsidRDefault="00D7048D" w:rsidP="00F271C9">
      <w:pPr>
        <w:spacing w:line="276" w:lineRule="auto"/>
        <w:jc w:val="both"/>
      </w:pPr>
      <w:r w:rsidRPr="00D409E4">
        <w:t xml:space="preserve">module load </w:t>
      </w:r>
      <w:proofErr w:type="spellStart"/>
      <w:r w:rsidRPr="00D409E4">
        <w:t>gcc</w:t>
      </w:r>
      <w:proofErr w:type="spellEnd"/>
      <w:r w:rsidRPr="00D409E4">
        <w:t>/6.4.0</w:t>
      </w:r>
    </w:p>
    <w:p w14:paraId="650313A5" w14:textId="77777777" w:rsidR="00FB1971" w:rsidRPr="00D409E4" w:rsidRDefault="00D7048D" w:rsidP="00F271C9">
      <w:pPr>
        <w:spacing w:line="276" w:lineRule="auto"/>
        <w:jc w:val="both"/>
      </w:pPr>
      <w:r w:rsidRPr="00D409E4">
        <w:t>export PATH=$PATH:/</w:t>
      </w:r>
      <w:proofErr w:type="spellStart"/>
      <w:r w:rsidRPr="00D409E4">
        <w:t>nfs</w:t>
      </w:r>
      <w:proofErr w:type="spellEnd"/>
      <w:r w:rsidRPr="00D409E4">
        <w:t>/soft/r6/gcc-6.4.0/</w:t>
      </w:r>
      <w:proofErr w:type="spellStart"/>
      <w:r w:rsidRPr="00D409E4">
        <w:t>gromacs</w:t>
      </w:r>
      <w:proofErr w:type="spellEnd"/>
      <w:r w:rsidRPr="00D409E4">
        <w:t>/2019.3/bin/</w:t>
      </w:r>
    </w:p>
    <w:p w14:paraId="42157DED" w14:textId="77777777" w:rsidR="00FB1971" w:rsidRPr="00D409E4" w:rsidRDefault="00D7048D" w:rsidP="00F271C9">
      <w:pPr>
        <w:spacing w:line="276" w:lineRule="auto"/>
        <w:jc w:val="both"/>
      </w:pPr>
      <w:r w:rsidRPr="00D409E4">
        <w:t>source /</w:t>
      </w:r>
      <w:proofErr w:type="spellStart"/>
      <w:r w:rsidRPr="00D409E4">
        <w:t>nfs</w:t>
      </w:r>
      <w:proofErr w:type="spellEnd"/>
      <w:r w:rsidRPr="00D409E4">
        <w:t>/soft/r6/gcc-6.4.0/</w:t>
      </w:r>
      <w:proofErr w:type="spellStart"/>
      <w:r w:rsidRPr="00D409E4">
        <w:t>gromacs</w:t>
      </w:r>
      <w:proofErr w:type="spellEnd"/>
      <w:r w:rsidRPr="00D409E4">
        <w:t>/2019.3/bin/</w:t>
      </w:r>
      <w:proofErr w:type="spellStart"/>
      <w:r w:rsidRPr="00D409E4">
        <w:t>GMXRC.bash</w:t>
      </w:r>
      <w:proofErr w:type="spellEnd"/>
    </w:p>
    <w:p w14:paraId="4D8CD6E5" w14:textId="77777777" w:rsidR="00FB1971" w:rsidRPr="00D409E4" w:rsidRDefault="00FB1971" w:rsidP="00F271C9">
      <w:pPr>
        <w:spacing w:line="276" w:lineRule="auto"/>
        <w:jc w:val="both"/>
      </w:pPr>
    </w:p>
    <w:p w14:paraId="2F1CFB50" w14:textId="77777777" w:rsidR="00FB1971" w:rsidRPr="00830543" w:rsidRDefault="00D7048D" w:rsidP="00F271C9">
      <w:pPr>
        <w:spacing w:line="276" w:lineRule="auto"/>
        <w:jc w:val="both"/>
        <w:rPr>
          <w:lang w:val="es-US"/>
        </w:rPr>
      </w:pPr>
      <w:r w:rsidRPr="00830543">
        <w:rPr>
          <w:lang w:val="es-US"/>
        </w:rPr>
        <w:t>mpirun &lt;COMANDOS&gt;</w:t>
      </w:r>
    </w:p>
    <w:p w14:paraId="05E20A07" w14:textId="77777777" w:rsidR="00FB1971" w:rsidRPr="00830543" w:rsidRDefault="00FB1971" w:rsidP="00F271C9">
      <w:pPr>
        <w:spacing w:line="276" w:lineRule="auto"/>
        <w:jc w:val="both"/>
        <w:rPr>
          <w:lang w:val="es-US"/>
        </w:rPr>
      </w:pPr>
    </w:p>
    <w:p w14:paraId="4BA7597A" w14:textId="77777777" w:rsidR="00FB1971" w:rsidRPr="00830543" w:rsidRDefault="00FB1971" w:rsidP="00F271C9">
      <w:pPr>
        <w:spacing w:line="276" w:lineRule="auto"/>
        <w:jc w:val="both"/>
        <w:rPr>
          <w:lang w:val="es-US"/>
        </w:rPr>
      </w:pPr>
    </w:p>
    <w:p w14:paraId="6E207A3B" w14:textId="77777777" w:rsidR="00FB1971" w:rsidRPr="00830543" w:rsidRDefault="00D7048D" w:rsidP="00F271C9">
      <w:pPr>
        <w:spacing w:line="276" w:lineRule="auto"/>
        <w:jc w:val="both"/>
        <w:rPr>
          <w:lang w:val="es-US"/>
        </w:rPr>
      </w:pPr>
      <w:r w:rsidRPr="00830543">
        <w:rPr>
          <w:lang w:val="es-US"/>
        </w:rPr>
        <w:t>Cálculo del tiempo de corrida</w:t>
      </w:r>
    </w:p>
    <w:p w14:paraId="6EFE0C43" w14:textId="77777777" w:rsidR="00FB1971" w:rsidRPr="00830543" w:rsidRDefault="00FB1971" w:rsidP="00F271C9">
      <w:pPr>
        <w:spacing w:line="276" w:lineRule="auto"/>
        <w:jc w:val="both"/>
        <w:rPr>
          <w:lang w:val="es-US"/>
        </w:rPr>
      </w:pPr>
    </w:p>
    <w:p w14:paraId="232956A9" w14:textId="77777777" w:rsidR="00FB1971" w:rsidRPr="00830543" w:rsidRDefault="00D7048D" w:rsidP="00F271C9">
      <w:pPr>
        <w:spacing w:line="276" w:lineRule="auto"/>
        <w:jc w:val="both"/>
        <w:rPr>
          <w:lang w:val="es-US"/>
        </w:rPr>
      </w:pPr>
      <w:proofErr w:type="gramStart"/>
      <w:r w:rsidRPr="00830543">
        <w:rPr>
          <w:lang w:val="es-US"/>
        </w:rPr>
        <w:t>El tiempo a usar</w:t>
      </w:r>
      <w:proofErr w:type="gramEnd"/>
      <w:r w:rsidRPr="00830543">
        <w:rPr>
          <w:lang w:val="es-US"/>
        </w:rPr>
        <w:t xml:space="preserve"> para una simulación dependerá de la simulación en sí, pero el límite está dado por las horas asignadas a nuestro usuario. Si tenemos 9600 horas en la partición batch. Estas horas corresponden a cada procesador y no al tiempo total. Si usamos un tiempo de 24 horas y empleamos 16 procesadores (16 CPUs), el tiempo real de uso será de: 24x16=384 horas. Por lo </w:t>
      </w:r>
      <w:proofErr w:type="gramStart"/>
      <w:r w:rsidRPr="00830543">
        <w:rPr>
          <w:lang w:val="es-US"/>
        </w:rPr>
        <w:t>tanto</w:t>
      </w:r>
      <w:proofErr w:type="gramEnd"/>
      <w:r w:rsidRPr="00830543">
        <w:rPr>
          <w:lang w:val="es-US"/>
        </w:rPr>
        <w:t xml:space="preserve"> debemos tener en cuenta la siguiente fórmula:</w:t>
      </w:r>
    </w:p>
    <w:p w14:paraId="03EE4FAA" w14:textId="77777777" w:rsidR="00FB1971" w:rsidRPr="00830543" w:rsidRDefault="00FB1971" w:rsidP="00F271C9">
      <w:pPr>
        <w:spacing w:line="276" w:lineRule="auto"/>
        <w:jc w:val="both"/>
        <w:rPr>
          <w:lang w:val="es-US"/>
        </w:rPr>
      </w:pPr>
    </w:p>
    <w:p w14:paraId="6872DE0F" w14:textId="77777777" w:rsidR="00FB1971" w:rsidRPr="00830543" w:rsidRDefault="00D7048D" w:rsidP="00F271C9">
      <w:pPr>
        <w:spacing w:line="276" w:lineRule="auto"/>
        <w:jc w:val="both"/>
        <w:rPr>
          <w:lang w:val="es-US"/>
        </w:rPr>
      </w:pPr>
      <w:r w:rsidRPr="00830543">
        <w:rPr>
          <w:lang w:val="es-US"/>
        </w:rPr>
        <w:t>Tiempo real= (ntasks)⋅(cpus-per-task)⋅(time, en HH)</w:t>
      </w:r>
    </w:p>
    <w:p w14:paraId="19BDD339" w14:textId="77777777" w:rsidR="00FB1971" w:rsidRPr="00830543" w:rsidRDefault="00FB1971" w:rsidP="00F271C9">
      <w:pPr>
        <w:spacing w:line="276" w:lineRule="auto"/>
        <w:jc w:val="both"/>
        <w:rPr>
          <w:lang w:val="es-US"/>
        </w:rPr>
      </w:pPr>
    </w:p>
    <w:p w14:paraId="225CE928" w14:textId="77777777" w:rsidR="00FB1971" w:rsidRPr="00830543" w:rsidRDefault="00D7048D" w:rsidP="00F271C9">
      <w:pPr>
        <w:spacing w:line="276" w:lineRule="auto"/>
        <w:jc w:val="both"/>
        <w:rPr>
          <w:lang w:val="es-US"/>
        </w:rPr>
      </w:pPr>
      <w:r w:rsidRPr="00830543">
        <w:rPr>
          <w:lang w:val="es-US"/>
        </w:rPr>
        <w:t>Las horas de corrida que quedan por mes serán:</w:t>
      </w:r>
    </w:p>
    <w:p w14:paraId="616966E4" w14:textId="77777777" w:rsidR="00FB1971" w:rsidRPr="00830543" w:rsidRDefault="00FB1971" w:rsidP="00F271C9">
      <w:pPr>
        <w:spacing w:line="276" w:lineRule="auto"/>
        <w:jc w:val="both"/>
        <w:rPr>
          <w:lang w:val="es-US"/>
        </w:rPr>
      </w:pPr>
    </w:p>
    <w:p w14:paraId="239D1DFC" w14:textId="77777777" w:rsidR="00FB1971" w:rsidRPr="00830543" w:rsidRDefault="00D7048D" w:rsidP="00F271C9">
      <w:pPr>
        <w:spacing w:line="276" w:lineRule="auto"/>
        <w:jc w:val="both"/>
        <w:rPr>
          <w:lang w:val="es-US"/>
        </w:rPr>
      </w:pPr>
      <w:r w:rsidRPr="00830543">
        <w:rPr>
          <w:lang w:val="es-US"/>
        </w:rPr>
        <w:t>Tiempo remanente= 9600 horas - Tiempo real</w:t>
      </w:r>
    </w:p>
    <w:p w14:paraId="5D940843" w14:textId="77777777" w:rsidR="00FB1971" w:rsidRPr="00830543" w:rsidRDefault="00FB1971" w:rsidP="00F271C9">
      <w:pPr>
        <w:spacing w:line="276" w:lineRule="auto"/>
        <w:jc w:val="both"/>
        <w:rPr>
          <w:lang w:val="es-US"/>
        </w:rPr>
      </w:pPr>
    </w:p>
    <w:p w14:paraId="130DE9A1" w14:textId="77777777" w:rsidR="00FB1971" w:rsidRPr="00830543" w:rsidRDefault="00D7048D" w:rsidP="00F271C9">
      <w:pPr>
        <w:spacing w:line="276" w:lineRule="auto"/>
        <w:jc w:val="both"/>
        <w:rPr>
          <w:lang w:val="es-US"/>
        </w:rPr>
      </w:pPr>
      <w:r w:rsidRPr="00830543">
        <w:rPr>
          <w:lang w:val="es-US"/>
        </w:rPr>
        <w:lastRenderedPageBreak/>
        <w:t>Iniciar un trabajo y verificar cómo evoluciona</w:t>
      </w:r>
      <w:r w:rsidRPr="00830543">
        <w:rPr>
          <w:lang w:val="es-US"/>
        </w:rPr>
        <w:br/>
      </w:r>
      <w:r w:rsidRPr="00830543">
        <w:rPr>
          <w:lang w:val="es-US"/>
        </w:rPr>
        <w:br/>
        <w:t>sbatch nombre-del-script.sh</w:t>
      </w:r>
    </w:p>
    <w:p w14:paraId="17C87F8F" w14:textId="77777777" w:rsidR="00FB1971" w:rsidRPr="00D409E4" w:rsidRDefault="00D7048D" w:rsidP="00F271C9">
      <w:pPr>
        <w:spacing w:line="276" w:lineRule="auto"/>
        <w:jc w:val="both"/>
      </w:pPr>
      <w:r w:rsidRPr="00830543">
        <w:br/>
      </w:r>
      <w:r w:rsidRPr="00D409E4">
        <w:t>Submitted batch job 91487</w:t>
      </w:r>
      <w:r w:rsidRPr="00D409E4">
        <w:br/>
      </w:r>
      <w:r w:rsidRPr="00D409E4">
        <w:br/>
      </w:r>
      <w:proofErr w:type="spellStart"/>
      <w:r w:rsidRPr="00D409E4">
        <w:t>Chequear</w:t>
      </w:r>
      <w:proofErr w:type="spellEnd"/>
      <w:r w:rsidRPr="00D409E4">
        <w:t xml:space="preserve"> </w:t>
      </w:r>
      <w:proofErr w:type="spellStart"/>
      <w:r w:rsidRPr="00D409E4">
        <w:t>el</w:t>
      </w:r>
      <w:proofErr w:type="spellEnd"/>
      <w:r w:rsidRPr="00D409E4">
        <w:t xml:space="preserve"> status</w:t>
      </w:r>
      <w:r w:rsidRPr="00D409E4">
        <w:br/>
      </w:r>
      <w:r w:rsidRPr="00D409E4">
        <w:br/>
      </w:r>
      <w:proofErr w:type="spellStart"/>
      <w:r w:rsidRPr="00D409E4">
        <w:t>squeue</w:t>
      </w:r>
      <w:proofErr w:type="spellEnd"/>
      <w:r w:rsidRPr="00D409E4">
        <w:t xml:space="preserve"> -u [</w:t>
      </w:r>
      <w:proofErr w:type="spellStart"/>
      <w:r w:rsidRPr="00D409E4">
        <w:t>nombre</w:t>
      </w:r>
      <w:proofErr w:type="spellEnd"/>
      <w:r w:rsidRPr="00D409E4">
        <w:t xml:space="preserve"> de </w:t>
      </w:r>
      <w:proofErr w:type="spellStart"/>
      <w:r w:rsidRPr="00D409E4">
        <w:t>usuario</w:t>
      </w:r>
      <w:proofErr w:type="spellEnd"/>
      <w:r w:rsidRPr="00D409E4">
        <w:t>]</w:t>
      </w:r>
    </w:p>
    <w:p w14:paraId="01D26207" w14:textId="77777777" w:rsidR="00FB1971" w:rsidRPr="00D409E4" w:rsidRDefault="00D7048D" w:rsidP="00F271C9">
      <w:pPr>
        <w:spacing w:line="276" w:lineRule="auto"/>
        <w:jc w:val="both"/>
      </w:pPr>
      <w:r w:rsidRPr="00D409E4">
        <w:br/>
        <w:t> JOBID PARTITION     NAME     </w:t>
      </w:r>
      <w:proofErr w:type="gramStart"/>
      <w:r w:rsidRPr="00D409E4">
        <w:t>USER  ST</w:t>
      </w:r>
      <w:proofErr w:type="gramEnd"/>
      <w:r w:rsidRPr="00D409E4">
        <w:t xml:space="preserve">       TIME  NODES NODELIST(REASON)</w:t>
      </w:r>
      <w:r w:rsidRPr="00D409E4">
        <w:br/>
        <w:t xml:space="preserve"> 88915 general-c </w:t>
      </w:r>
      <w:proofErr w:type="spellStart"/>
      <w:r w:rsidRPr="00D409E4">
        <w:t>GPU_test</w:t>
      </w:r>
      <w:proofErr w:type="spellEnd"/>
      <w:r w:rsidRPr="00D409E4">
        <w:t xml:space="preserve">      </w:t>
      </w:r>
      <w:proofErr w:type="spellStart"/>
      <w:r w:rsidRPr="00D409E4">
        <w:t>jcasal</w:t>
      </w:r>
      <w:proofErr w:type="spellEnd"/>
      <w:r w:rsidRPr="00D409E4">
        <w:t xml:space="preserve">  PD       0:00      1 (Priority)</w:t>
      </w:r>
      <w:r w:rsidRPr="00D409E4">
        <w:br/>
        <w:t xml:space="preserve"> 91487 general-c </w:t>
      </w:r>
      <w:proofErr w:type="spellStart"/>
      <w:r w:rsidRPr="00D409E4">
        <w:t>hello_te</w:t>
      </w:r>
      <w:proofErr w:type="spellEnd"/>
      <w:r w:rsidRPr="00D409E4">
        <w:t xml:space="preserve">      </w:t>
      </w:r>
      <w:proofErr w:type="spellStart"/>
      <w:r w:rsidRPr="00D409E4">
        <w:t>jcasal</w:t>
      </w:r>
      <w:proofErr w:type="spellEnd"/>
      <w:r w:rsidRPr="00D409E4">
        <w:t xml:space="preserve">  PD       0:00      2 (Priority)</w:t>
      </w:r>
      <w:r w:rsidRPr="00D409E4">
        <w:br/>
      </w:r>
      <w:r w:rsidRPr="00D409E4">
        <w:br/>
      </w:r>
      <w:proofErr w:type="spellStart"/>
      <w:r w:rsidRPr="00D409E4">
        <w:t>squeue</w:t>
      </w:r>
      <w:proofErr w:type="spellEnd"/>
      <w:r w:rsidRPr="00D409E4">
        <w:t xml:space="preserve"> -j 91487</w:t>
      </w:r>
    </w:p>
    <w:p w14:paraId="7F07482F" w14:textId="77777777" w:rsidR="00FB1971" w:rsidRPr="00D409E4" w:rsidRDefault="00D7048D" w:rsidP="00F271C9">
      <w:pPr>
        <w:spacing w:line="276" w:lineRule="auto"/>
        <w:jc w:val="both"/>
      </w:pPr>
      <w:r w:rsidRPr="00D409E4">
        <w:br/>
        <w:t> JOBID PARTITION     NAME     </w:t>
      </w:r>
      <w:proofErr w:type="gramStart"/>
      <w:r w:rsidRPr="00D409E4">
        <w:t>USER  ST</w:t>
      </w:r>
      <w:proofErr w:type="gramEnd"/>
      <w:r w:rsidRPr="00D409E4">
        <w:t xml:space="preserve">       TIME  NODES NODELIST(REASON)</w:t>
      </w:r>
      <w:r w:rsidRPr="00D409E4">
        <w:br/>
        <w:t xml:space="preserve"> 91487 general-c </w:t>
      </w:r>
      <w:proofErr w:type="spellStart"/>
      <w:r w:rsidRPr="00D409E4">
        <w:t>hello_te</w:t>
      </w:r>
      <w:proofErr w:type="spellEnd"/>
      <w:r w:rsidRPr="00D409E4">
        <w:t xml:space="preserve">      </w:t>
      </w:r>
      <w:proofErr w:type="spellStart"/>
      <w:r w:rsidRPr="00D409E4">
        <w:t>jcasal</w:t>
      </w:r>
      <w:proofErr w:type="spellEnd"/>
      <w:r w:rsidRPr="00D409E4">
        <w:t xml:space="preserve">  PD       0:00      2 (Priority)</w:t>
      </w:r>
      <w:r w:rsidRPr="00D409E4">
        <w:br/>
      </w:r>
      <w:r w:rsidRPr="00D409E4">
        <w:br/>
      </w:r>
      <w:proofErr w:type="spellStart"/>
      <w:r w:rsidRPr="00D409E4">
        <w:t>Cancelar</w:t>
      </w:r>
      <w:proofErr w:type="spellEnd"/>
      <w:r w:rsidRPr="00D409E4">
        <w:t xml:space="preserve"> un </w:t>
      </w:r>
      <w:proofErr w:type="spellStart"/>
      <w:r w:rsidRPr="00D409E4">
        <w:t>trabajo</w:t>
      </w:r>
      <w:proofErr w:type="spellEnd"/>
    </w:p>
    <w:p w14:paraId="55692245" w14:textId="77777777" w:rsidR="00FB1971" w:rsidRPr="00830543" w:rsidRDefault="00D7048D" w:rsidP="00F271C9">
      <w:pPr>
        <w:spacing w:line="276" w:lineRule="auto"/>
        <w:jc w:val="both"/>
        <w:rPr>
          <w:lang w:val="es-US"/>
        </w:rPr>
      </w:pPr>
      <w:r w:rsidRPr="00830543">
        <w:rPr>
          <w:lang w:val="es-US"/>
        </w:rPr>
        <w:br/>
        <w:t>scancel [ID del trabajo]</w:t>
      </w:r>
    </w:p>
    <w:p w14:paraId="3D5490E6" w14:textId="77777777" w:rsidR="00FB1971" w:rsidRPr="00830543" w:rsidRDefault="00D7048D" w:rsidP="00F271C9">
      <w:pPr>
        <w:spacing w:line="276" w:lineRule="auto"/>
        <w:jc w:val="both"/>
        <w:rPr>
          <w:lang w:val="es-US"/>
        </w:rPr>
      </w:pPr>
      <w:r w:rsidRPr="00830543">
        <w:rPr>
          <w:lang w:val="es-US"/>
        </w:rPr>
        <w:br w:type="page"/>
      </w:r>
    </w:p>
    <w:p w14:paraId="7047AD9B" w14:textId="77777777" w:rsidR="00FB1971" w:rsidRPr="00830543" w:rsidRDefault="00D7048D" w:rsidP="00F271C9">
      <w:pPr>
        <w:spacing w:line="276" w:lineRule="auto"/>
        <w:jc w:val="both"/>
        <w:rPr>
          <w:lang w:val="es-US"/>
        </w:rPr>
      </w:pPr>
      <w:r w:rsidRPr="00830543">
        <w:rPr>
          <w:lang w:val="es-US"/>
        </w:rPr>
        <w:lastRenderedPageBreak/>
        <w:t>Manejo básico de una terminal de UNIX</w:t>
      </w:r>
    </w:p>
    <w:p w14:paraId="08DBFC49" w14:textId="77777777" w:rsidR="00FB1971" w:rsidRPr="00830543" w:rsidRDefault="00FB1971" w:rsidP="00F271C9">
      <w:pPr>
        <w:spacing w:line="276" w:lineRule="auto"/>
        <w:jc w:val="both"/>
        <w:rPr>
          <w:lang w:val="es-US"/>
        </w:rPr>
      </w:pPr>
    </w:p>
    <w:p w14:paraId="7A6A426D" w14:textId="77777777" w:rsidR="00FB1971" w:rsidRPr="00D409E4" w:rsidRDefault="00D7048D" w:rsidP="00F271C9">
      <w:pPr>
        <w:spacing w:line="276" w:lineRule="auto"/>
        <w:jc w:val="both"/>
      </w:pPr>
      <w:r w:rsidRPr="00D409E4">
        <w:rPr>
          <w:noProof/>
        </w:rPr>
        <w:drawing>
          <wp:inline distT="0" distB="0" distL="0" distR="0" wp14:anchorId="1EC9DFD3" wp14:editId="419C617E">
            <wp:extent cx="1794857" cy="1794857"/>
            <wp:effectExtent l="0" t="0" r="0" b="0"/>
            <wp:docPr id="2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28"/>
                    <a:srcRect/>
                    <a:stretch>
                      <a:fillRect/>
                    </a:stretch>
                  </pic:blipFill>
                  <pic:spPr>
                    <a:xfrm>
                      <a:off x="0" y="0"/>
                      <a:ext cx="1794857" cy="1794857"/>
                    </a:xfrm>
                    <a:prstGeom prst="rect">
                      <a:avLst/>
                    </a:prstGeom>
                    <a:ln/>
                  </pic:spPr>
                </pic:pic>
              </a:graphicData>
            </a:graphic>
          </wp:inline>
        </w:drawing>
      </w:r>
    </w:p>
    <w:p w14:paraId="59833B7E" w14:textId="77777777" w:rsidR="00FB1971" w:rsidRPr="00D409E4" w:rsidRDefault="00FB1971" w:rsidP="00F271C9">
      <w:pPr>
        <w:spacing w:line="276" w:lineRule="auto"/>
        <w:jc w:val="both"/>
      </w:pPr>
    </w:p>
    <w:p w14:paraId="1A8E4032" w14:textId="77777777" w:rsidR="00FB1971" w:rsidRPr="00D409E4" w:rsidRDefault="00FB1971" w:rsidP="00F271C9">
      <w:pPr>
        <w:spacing w:line="276" w:lineRule="auto"/>
        <w:jc w:val="both"/>
      </w:pPr>
    </w:p>
    <w:p w14:paraId="5E417576" w14:textId="77777777" w:rsidR="00FB1971" w:rsidRPr="00D409E4" w:rsidRDefault="00D7048D" w:rsidP="00F271C9">
      <w:pPr>
        <w:spacing w:line="276" w:lineRule="auto"/>
        <w:jc w:val="both"/>
      </w:pPr>
      <w:r w:rsidRPr="00D409E4">
        <w:t>De “Linux Command-Line Cheat Sheet” By Benjamin Mako Hill and Jono Bacon</w:t>
      </w:r>
      <w:r w:rsidRPr="00D409E4">
        <w:br/>
        <w:t>Computerworld | AUG 14, 2007</w:t>
      </w:r>
    </w:p>
    <w:p w14:paraId="10440BA8" w14:textId="77777777" w:rsidR="00FB1971" w:rsidRPr="00D409E4" w:rsidRDefault="00D7048D" w:rsidP="00F271C9">
      <w:pPr>
        <w:spacing w:line="276" w:lineRule="auto"/>
        <w:jc w:val="both"/>
      </w:pPr>
      <w:r w:rsidRPr="00D409E4">
        <w:br w:type="page"/>
      </w:r>
    </w:p>
    <w:p w14:paraId="1D7FF311" w14:textId="77777777" w:rsidR="00FB1971" w:rsidRPr="00D409E4" w:rsidRDefault="00D7048D" w:rsidP="00F271C9">
      <w:pPr>
        <w:spacing w:line="276" w:lineRule="auto"/>
        <w:jc w:val="both"/>
      </w:pPr>
      <w:r w:rsidRPr="00D409E4">
        <w:lastRenderedPageBreak/>
        <w:t>Moving Around the Filesystem</w:t>
      </w:r>
    </w:p>
    <w:p w14:paraId="509C8E25" w14:textId="77777777" w:rsidR="00FB1971" w:rsidRPr="00D409E4" w:rsidRDefault="00D7048D" w:rsidP="00F271C9">
      <w:pPr>
        <w:spacing w:line="276" w:lineRule="auto"/>
        <w:jc w:val="both"/>
      </w:pPr>
      <w:r w:rsidRPr="00D409E4">
        <w:t>Commands for moving around the filesystem include the following.</w:t>
      </w:r>
    </w:p>
    <w:p w14:paraId="2105F969" w14:textId="77777777" w:rsidR="00FB1971" w:rsidRPr="00D409E4" w:rsidRDefault="00D7048D" w:rsidP="00F271C9">
      <w:pPr>
        <w:spacing w:line="276" w:lineRule="auto"/>
        <w:jc w:val="both"/>
      </w:pPr>
      <w:proofErr w:type="spellStart"/>
      <w:r w:rsidRPr="00D409E4">
        <w:t>pwd</w:t>
      </w:r>
      <w:proofErr w:type="spellEnd"/>
      <w:r w:rsidRPr="00D409E4">
        <w:t xml:space="preserve">: The </w:t>
      </w:r>
      <w:proofErr w:type="spellStart"/>
      <w:r w:rsidRPr="00D409E4">
        <w:t>pwd</w:t>
      </w:r>
      <w:proofErr w:type="spellEnd"/>
      <w:r w:rsidRPr="00D409E4">
        <w:t xml:space="preserve"> command allows you to know the directory in which you're located (</w:t>
      </w:r>
      <w:proofErr w:type="spellStart"/>
      <w:r w:rsidRPr="00D409E4">
        <w:t>pwd</w:t>
      </w:r>
      <w:proofErr w:type="spellEnd"/>
      <w:r w:rsidRPr="00D409E4">
        <w:t xml:space="preserve"> stands for "print working directory"). For example, </w:t>
      </w:r>
      <w:proofErr w:type="spellStart"/>
      <w:r w:rsidRPr="00D409E4">
        <w:t>pwd</w:t>
      </w:r>
      <w:proofErr w:type="spellEnd"/>
      <w:r w:rsidRPr="00D409E4">
        <w:t xml:space="preserve"> in the desktop directory will show ~/Desktop. Note that the GNOME terminal also displays this information in the title bar of its window.</w:t>
      </w:r>
    </w:p>
    <w:p w14:paraId="7D3DEE0F" w14:textId="77777777" w:rsidR="00FB1971" w:rsidRPr="00D409E4" w:rsidRDefault="00D7048D" w:rsidP="00F271C9">
      <w:pPr>
        <w:spacing w:line="276" w:lineRule="auto"/>
        <w:jc w:val="both"/>
      </w:pPr>
      <w:r w:rsidRPr="00D409E4">
        <w:t>cd: The cd command allows you to change directories. When you open a terminal, you will be in your home directory. To move around the filesystem, use cd.</w:t>
      </w:r>
    </w:p>
    <w:p w14:paraId="4BE2A923" w14:textId="77777777" w:rsidR="00FB1971" w:rsidRPr="00D409E4" w:rsidRDefault="00D7048D" w:rsidP="00F271C9">
      <w:pPr>
        <w:spacing w:line="276" w:lineRule="auto"/>
        <w:jc w:val="both"/>
      </w:pPr>
      <w:r w:rsidRPr="00D409E4">
        <w:t xml:space="preserve">  •  To navigate to your desktop directory, use cd ~/Desktop</w:t>
      </w:r>
    </w:p>
    <w:p w14:paraId="517F8EF0" w14:textId="77777777" w:rsidR="00FB1971" w:rsidRPr="00D409E4" w:rsidRDefault="00D7048D" w:rsidP="00F271C9">
      <w:pPr>
        <w:spacing w:line="276" w:lineRule="auto"/>
        <w:jc w:val="both"/>
      </w:pPr>
      <w:r w:rsidRPr="00D409E4">
        <w:t xml:space="preserve">  •  To navigate into the root directory, use cd /</w:t>
      </w:r>
    </w:p>
    <w:p w14:paraId="259B6442" w14:textId="77777777" w:rsidR="00FB1971" w:rsidRPr="00D409E4" w:rsidRDefault="00D7048D" w:rsidP="00F271C9">
      <w:pPr>
        <w:spacing w:line="276" w:lineRule="auto"/>
        <w:jc w:val="both"/>
      </w:pPr>
      <w:r w:rsidRPr="00D409E4">
        <w:t xml:space="preserve">  •  To navigate to your home directory, use cd</w:t>
      </w:r>
    </w:p>
    <w:p w14:paraId="5561EE00" w14:textId="77777777" w:rsidR="00FB1971" w:rsidRPr="00D409E4" w:rsidRDefault="00D7048D" w:rsidP="00F271C9">
      <w:pPr>
        <w:spacing w:line="276" w:lineRule="auto"/>
        <w:jc w:val="both"/>
      </w:pPr>
      <w:r w:rsidRPr="00D409E4">
        <w:t xml:space="preserve">  •  To navigate up one directory level, </w:t>
      </w:r>
      <w:proofErr w:type="spellStart"/>
      <w:r w:rsidRPr="00D409E4">
        <w:t>usecd</w:t>
      </w:r>
      <w:proofErr w:type="spellEnd"/>
      <w:proofErr w:type="gramStart"/>
      <w:r w:rsidRPr="00D409E4">
        <w:t xml:space="preserve"> ..</w:t>
      </w:r>
      <w:proofErr w:type="gramEnd"/>
    </w:p>
    <w:p w14:paraId="28F44E6B" w14:textId="77777777" w:rsidR="00FB1971" w:rsidRPr="00D409E4" w:rsidRDefault="00D7048D" w:rsidP="00F271C9">
      <w:pPr>
        <w:spacing w:line="276" w:lineRule="auto"/>
        <w:jc w:val="both"/>
      </w:pPr>
      <w:r w:rsidRPr="00D409E4">
        <w:t xml:space="preserve">  •  To navigate to the previous directory (or back), use cd -</w:t>
      </w:r>
    </w:p>
    <w:p w14:paraId="3F711F3C" w14:textId="77777777" w:rsidR="00FB1971" w:rsidRPr="00D409E4" w:rsidRDefault="00D7048D" w:rsidP="00F271C9">
      <w:pPr>
        <w:spacing w:line="276" w:lineRule="auto"/>
        <w:jc w:val="both"/>
      </w:pPr>
      <w:r w:rsidRPr="00D409E4">
        <w:t xml:space="preserve"> • To navigate through multiple levels of directories at once, use cd /var/www, for example, which will take you directly to the /www subdirectory of /var.</w:t>
      </w:r>
    </w:p>
    <w:p w14:paraId="71C81BC2" w14:textId="77777777" w:rsidR="00FB1971" w:rsidRPr="00D409E4" w:rsidRDefault="00D7048D" w:rsidP="00F271C9">
      <w:pPr>
        <w:spacing w:line="276" w:lineRule="auto"/>
        <w:jc w:val="both"/>
      </w:pPr>
      <w:r w:rsidRPr="00D409E4">
        <w:t>Manipulating Files and Folders</w:t>
      </w:r>
    </w:p>
    <w:p w14:paraId="24DDCEF3" w14:textId="77777777" w:rsidR="00FB1971" w:rsidRPr="00D409E4" w:rsidRDefault="00D7048D" w:rsidP="00F271C9">
      <w:pPr>
        <w:spacing w:line="276" w:lineRule="auto"/>
        <w:jc w:val="both"/>
      </w:pPr>
      <w:r w:rsidRPr="00D409E4">
        <w:t>You can manipulate files and folders by using the following commands.</w:t>
      </w:r>
    </w:p>
    <w:p w14:paraId="6C590249" w14:textId="77777777" w:rsidR="00FB1971" w:rsidRPr="00D409E4" w:rsidRDefault="00D7048D" w:rsidP="00F271C9">
      <w:pPr>
        <w:spacing w:line="276" w:lineRule="auto"/>
        <w:jc w:val="both"/>
      </w:pPr>
      <w:r w:rsidRPr="00D409E4">
        <w:t>cp: The cp command makes a copy of a file for you. For example, cp file foo makes an exact copy of the file whose name you entered and names the copy foo, but the first file will still exist with its original name. After you use mv, the original file no longer exists, but after you use cp, that file stays and a new copy is made.</w:t>
      </w:r>
    </w:p>
    <w:p w14:paraId="2DB9ABB3" w14:textId="77777777" w:rsidR="00FB1971" w:rsidRPr="00D409E4" w:rsidRDefault="00D7048D" w:rsidP="00F271C9">
      <w:pPr>
        <w:spacing w:line="276" w:lineRule="auto"/>
        <w:jc w:val="both"/>
      </w:pPr>
      <w:r w:rsidRPr="00D409E4">
        <w:t xml:space="preserve">mv: The mv command moves a file to a different location or renames a file. Examples are as follows: mv file foo renames the original file to foo. mv foo ~/Desktop moves the file foo to your desktop directory but does not rename it. You must specify a new filename to rename a file. To save on typing, you can substitute ~ in place of the home directory. Note: If you are using mv with </w:t>
      </w:r>
      <w:proofErr w:type="spellStart"/>
      <w:r w:rsidRPr="00D409E4">
        <w:t>sudo</w:t>
      </w:r>
      <w:proofErr w:type="spellEnd"/>
      <w:r w:rsidRPr="00D409E4">
        <w:t>, you will not be able to use the ~ shortcut. Instead, you will have to use the full pathnames to your files.</w:t>
      </w:r>
    </w:p>
    <w:p w14:paraId="46FCAB33" w14:textId="77777777" w:rsidR="00FB1971" w:rsidRPr="00D409E4" w:rsidRDefault="00D7048D" w:rsidP="00F271C9">
      <w:pPr>
        <w:spacing w:line="276" w:lineRule="auto"/>
        <w:jc w:val="both"/>
      </w:pPr>
      <w:r w:rsidRPr="00D409E4">
        <w:t>rm: Use this command to remove or delete a file in your directory. It does not work on directories that contain files.</w:t>
      </w:r>
    </w:p>
    <w:p w14:paraId="66408DB4" w14:textId="77777777" w:rsidR="00FB1971" w:rsidRPr="00D409E4" w:rsidRDefault="00D7048D" w:rsidP="00F271C9">
      <w:pPr>
        <w:spacing w:line="276" w:lineRule="auto"/>
        <w:jc w:val="both"/>
      </w:pPr>
      <w:r w:rsidRPr="00D409E4">
        <w:t>ls: The ls command shows you the files in your current directory. Used with certain options, it lets you see file sizes, when files where created, and file permissions. For example, ls ~ shows you the files that are in your home directory.</w:t>
      </w:r>
    </w:p>
    <w:p w14:paraId="55892BD9" w14:textId="77777777" w:rsidR="00FB1971" w:rsidRPr="00D409E4" w:rsidRDefault="00D7048D" w:rsidP="00F271C9">
      <w:pPr>
        <w:spacing w:line="276" w:lineRule="auto"/>
        <w:jc w:val="both"/>
      </w:pPr>
      <w:proofErr w:type="spellStart"/>
      <w:r w:rsidRPr="00D409E4">
        <w:t>mkdir</w:t>
      </w:r>
      <w:proofErr w:type="spellEnd"/>
      <w:r w:rsidRPr="00D409E4">
        <w:t xml:space="preserve">: The </w:t>
      </w:r>
      <w:proofErr w:type="spellStart"/>
      <w:r w:rsidRPr="00D409E4">
        <w:t>mkdir</w:t>
      </w:r>
      <w:proofErr w:type="spellEnd"/>
      <w:r w:rsidRPr="00D409E4">
        <w:t xml:space="preserve"> command allows you to create directories. For example, </w:t>
      </w:r>
      <w:proofErr w:type="spellStart"/>
      <w:r w:rsidRPr="00D409E4">
        <w:t>mkdir</w:t>
      </w:r>
      <w:proofErr w:type="spellEnd"/>
      <w:r w:rsidRPr="00D409E4">
        <w:t xml:space="preserve"> music creates a music directory.</w:t>
      </w:r>
    </w:p>
    <w:p w14:paraId="0A640E89" w14:textId="77777777" w:rsidR="00FB1971" w:rsidRPr="00D409E4" w:rsidRDefault="00D7048D" w:rsidP="00F271C9">
      <w:pPr>
        <w:spacing w:line="276" w:lineRule="auto"/>
        <w:jc w:val="both"/>
      </w:pPr>
      <w:proofErr w:type="spellStart"/>
      <w:r w:rsidRPr="00D409E4">
        <w:t>chmod</w:t>
      </w:r>
      <w:proofErr w:type="spellEnd"/>
      <w:r w:rsidRPr="00D409E4">
        <w:t xml:space="preserve">: The </w:t>
      </w:r>
      <w:proofErr w:type="spellStart"/>
      <w:r w:rsidRPr="00D409E4">
        <w:t>chmod</w:t>
      </w:r>
      <w:proofErr w:type="spellEnd"/>
      <w:r w:rsidRPr="00D409E4">
        <w:t xml:space="preserve"> command changes the permissions on the files listed. Permissions are based on a </w:t>
      </w:r>
      <w:proofErr w:type="gramStart"/>
      <w:r w:rsidRPr="00D409E4">
        <w:t>fairly simple</w:t>
      </w:r>
      <w:proofErr w:type="gramEnd"/>
      <w:r w:rsidRPr="00D409E4">
        <w:t xml:space="preserve"> model. You can set permissions for user, group, and world, and you can set whether each can read, write, and/or execute the file. For example, if a file had permission to allow everybody to read but only the user could write, the permissions would read </w:t>
      </w:r>
      <w:proofErr w:type="spellStart"/>
      <w:r w:rsidRPr="00D409E4">
        <w:t>rwxr</w:t>
      </w:r>
      <w:proofErr w:type="spellEnd"/>
      <w:r w:rsidRPr="00D409E4">
        <w:t xml:space="preserve">--r--. To add or remove a permission, you append a + or a - in front of the specific permission. For example, to add the capability for the group to edit in the previous example, you could type </w:t>
      </w:r>
      <w:proofErr w:type="spellStart"/>
      <w:r w:rsidRPr="00D409E4">
        <w:t>chmod</w:t>
      </w:r>
      <w:proofErr w:type="spellEnd"/>
      <w:r w:rsidRPr="00D409E4">
        <w:t xml:space="preserve"> </w:t>
      </w:r>
      <w:proofErr w:type="spellStart"/>
      <w:r w:rsidRPr="00D409E4">
        <w:t>g+x</w:t>
      </w:r>
      <w:proofErr w:type="spellEnd"/>
      <w:r w:rsidRPr="00D409E4">
        <w:t xml:space="preserve"> file.</w:t>
      </w:r>
    </w:p>
    <w:p w14:paraId="3B8E440F" w14:textId="77777777" w:rsidR="00FB1971" w:rsidRPr="00D409E4" w:rsidRDefault="00D7048D" w:rsidP="00F271C9">
      <w:pPr>
        <w:spacing w:line="276" w:lineRule="auto"/>
        <w:jc w:val="both"/>
      </w:pPr>
      <w:proofErr w:type="spellStart"/>
      <w:r w:rsidRPr="00D409E4">
        <w:t>chown</w:t>
      </w:r>
      <w:proofErr w:type="spellEnd"/>
      <w:r w:rsidRPr="00D409E4">
        <w:t xml:space="preserve">: The </w:t>
      </w:r>
      <w:proofErr w:type="spellStart"/>
      <w:r w:rsidRPr="00D409E4">
        <w:t>chown</w:t>
      </w:r>
      <w:proofErr w:type="spellEnd"/>
      <w:r w:rsidRPr="00D409E4">
        <w:t xml:space="preserve"> command allows the user to change the user and group ownerships of a file. For example, </w:t>
      </w:r>
      <w:proofErr w:type="spellStart"/>
      <w:r w:rsidRPr="00D409E4">
        <w:t>chown</w:t>
      </w:r>
      <w:proofErr w:type="spellEnd"/>
      <w:r w:rsidRPr="00D409E4">
        <w:t xml:space="preserve"> </w:t>
      </w:r>
      <w:proofErr w:type="spellStart"/>
      <w:r w:rsidRPr="00D409E4">
        <w:t>jim</w:t>
      </w:r>
      <w:proofErr w:type="spellEnd"/>
      <w:r w:rsidRPr="00D409E4">
        <w:t xml:space="preserve"> file changes the ownership of the file to Jim.</w:t>
      </w:r>
    </w:p>
    <w:p w14:paraId="5BD5C652" w14:textId="77777777" w:rsidR="00FB1971" w:rsidRPr="00D409E4" w:rsidRDefault="00D7048D" w:rsidP="00F271C9">
      <w:pPr>
        <w:spacing w:line="276" w:lineRule="auto"/>
        <w:jc w:val="both"/>
      </w:pPr>
      <w:r w:rsidRPr="00D409E4">
        <w:t>System Information Commands</w:t>
      </w:r>
    </w:p>
    <w:p w14:paraId="33260D95" w14:textId="77777777" w:rsidR="00FB1971" w:rsidRPr="00D409E4" w:rsidRDefault="00D7048D" w:rsidP="00F271C9">
      <w:pPr>
        <w:spacing w:line="276" w:lineRule="auto"/>
        <w:jc w:val="both"/>
      </w:pPr>
      <w:r w:rsidRPr="00D409E4">
        <w:lastRenderedPageBreak/>
        <w:t>System information commands include the following.</w:t>
      </w:r>
    </w:p>
    <w:p w14:paraId="55E3E625" w14:textId="77777777" w:rsidR="00FB1971" w:rsidRPr="00D409E4" w:rsidRDefault="00D7048D" w:rsidP="00F271C9">
      <w:pPr>
        <w:spacing w:line="276" w:lineRule="auto"/>
        <w:jc w:val="both"/>
      </w:pPr>
      <w:proofErr w:type="spellStart"/>
      <w:r w:rsidRPr="00D409E4">
        <w:t>df</w:t>
      </w:r>
      <w:proofErr w:type="spellEnd"/>
      <w:r w:rsidRPr="00D409E4">
        <w:t xml:space="preserve">: The </w:t>
      </w:r>
      <w:proofErr w:type="spellStart"/>
      <w:r w:rsidRPr="00D409E4">
        <w:t>df</w:t>
      </w:r>
      <w:proofErr w:type="spellEnd"/>
      <w:r w:rsidRPr="00D409E4">
        <w:t xml:space="preserve"> command displays filesystem disk space usage for all partitions. The command </w:t>
      </w:r>
      <w:proofErr w:type="spellStart"/>
      <w:r w:rsidRPr="00D409E4">
        <w:t>df</w:t>
      </w:r>
      <w:proofErr w:type="spellEnd"/>
      <w:r w:rsidRPr="00D409E4">
        <w:t>-h is probably the most useful. It uses megabytes (M) and gigabytes (G) instead of blocks to report. (-h means "human-readable.")</w:t>
      </w:r>
    </w:p>
    <w:p w14:paraId="2300EB31" w14:textId="77777777" w:rsidR="00FB1971" w:rsidRPr="00D409E4" w:rsidRDefault="00D7048D" w:rsidP="00F271C9">
      <w:pPr>
        <w:spacing w:line="276" w:lineRule="auto"/>
        <w:jc w:val="both"/>
      </w:pPr>
      <w:r w:rsidRPr="00D409E4">
        <w:t xml:space="preserve">free: The free command displays the amount of free and used memory in the system. For example, </w:t>
      </w:r>
      <w:proofErr w:type="gramStart"/>
      <w:r w:rsidRPr="00D409E4">
        <w:t>free -m</w:t>
      </w:r>
      <w:proofErr w:type="gramEnd"/>
      <w:r w:rsidRPr="00D409E4">
        <w:t xml:space="preserve"> gives the information using megabytes, which is probably most useful for current computers.</w:t>
      </w:r>
    </w:p>
    <w:p w14:paraId="754B70CB" w14:textId="77777777" w:rsidR="00FB1971" w:rsidRPr="00D409E4" w:rsidRDefault="00D7048D" w:rsidP="00F271C9">
      <w:pPr>
        <w:spacing w:line="276" w:lineRule="auto"/>
        <w:jc w:val="both"/>
      </w:pPr>
      <w:r w:rsidRPr="00D409E4">
        <w:t>top: The top command displays information on your Linux system, running processes, and system resources, including the CPU, RAM, swap usage, and total number of tasks being run. To exit top, press Q.</w:t>
      </w:r>
    </w:p>
    <w:p w14:paraId="6A330C36" w14:textId="77777777" w:rsidR="00FB1971" w:rsidRPr="00D409E4" w:rsidRDefault="00D7048D" w:rsidP="00F271C9">
      <w:pPr>
        <w:spacing w:line="276" w:lineRule="auto"/>
        <w:jc w:val="both"/>
      </w:pPr>
      <w:proofErr w:type="spellStart"/>
      <w:r w:rsidRPr="00D409E4">
        <w:t>uname</w:t>
      </w:r>
      <w:proofErr w:type="spellEnd"/>
      <w:r w:rsidRPr="00D409E4">
        <w:t xml:space="preserve"> -a: The </w:t>
      </w:r>
      <w:proofErr w:type="spellStart"/>
      <w:r w:rsidRPr="00D409E4">
        <w:t>uname</w:t>
      </w:r>
      <w:proofErr w:type="spellEnd"/>
      <w:r w:rsidRPr="00D409E4">
        <w:t xml:space="preserve"> command with the -a option prints all system information, including machine name, kernel name, version, and a few other details. This command is most useful for checking which kernel you're using.</w:t>
      </w:r>
    </w:p>
    <w:p w14:paraId="4368662F" w14:textId="77777777" w:rsidR="00FB1971" w:rsidRPr="00D409E4" w:rsidRDefault="00D7048D" w:rsidP="00F271C9">
      <w:pPr>
        <w:spacing w:line="276" w:lineRule="auto"/>
        <w:jc w:val="both"/>
      </w:pPr>
      <w:proofErr w:type="spellStart"/>
      <w:r w:rsidRPr="00D409E4">
        <w:t>lsb_release</w:t>
      </w:r>
      <w:proofErr w:type="spellEnd"/>
      <w:r w:rsidRPr="00D409E4">
        <w:t xml:space="preserve"> -a: The </w:t>
      </w:r>
      <w:proofErr w:type="spellStart"/>
      <w:r w:rsidRPr="00D409E4">
        <w:t>lsb_release</w:t>
      </w:r>
      <w:proofErr w:type="spellEnd"/>
      <w:r w:rsidRPr="00D409E4">
        <w:t xml:space="preserve"> command with the -a option prints version information for the Linux release you're running. For example:</w:t>
      </w:r>
    </w:p>
    <w:p w14:paraId="1724E880" w14:textId="77777777" w:rsidR="00FB1971" w:rsidRPr="00D409E4" w:rsidRDefault="00D7048D" w:rsidP="00F271C9">
      <w:pPr>
        <w:spacing w:line="276" w:lineRule="auto"/>
        <w:jc w:val="both"/>
      </w:pPr>
      <w:proofErr w:type="spellStart"/>
      <w:r w:rsidRPr="00D409E4">
        <w:t>user@</w:t>
      </w:r>
      <w:proofErr w:type="gramStart"/>
      <w:r w:rsidRPr="00D409E4">
        <w:t>computer</w:t>
      </w:r>
      <w:proofErr w:type="spellEnd"/>
      <w:r w:rsidRPr="00D409E4">
        <w:t>:~</w:t>
      </w:r>
      <w:proofErr w:type="gramEnd"/>
      <w:r w:rsidRPr="00D409E4">
        <w:t xml:space="preserve">$ </w:t>
      </w:r>
      <w:proofErr w:type="spellStart"/>
      <w:r w:rsidRPr="00D409E4">
        <w:t>lsb_release</w:t>
      </w:r>
      <w:proofErr w:type="spellEnd"/>
      <w:r w:rsidRPr="00D409E4">
        <w:t xml:space="preserve"> -a</w:t>
      </w:r>
    </w:p>
    <w:p w14:paraId="7DF83EA7" w14:textId="77777777" w:rsidR="00FB1971" w:rsidRPr="00D409E4" w:rsidRDefault="00D7048D" w:rsidP="00F271C9">
      <w:pPr>
        <w:spacing w:line="276" w:lineRule="auto"/>
        <w:jc w:val="both"/>
      </w:pPr>
      <w:r w:rsidRPr="00D409E4">
        <w:t>LSB Version: n/a</w:t>
      </w:r>
    </w:p>
    <w:p w14:paraId="378889CD" w14:textId="77777777" w:rsidR="00FB1971" w:rsidRPr="00D409E4" w:rsidRDefault="00D7048D" w:rsidP="00F271C9">
      <w:pPr>
        <w:spacing w:line="276" w:lineRule="auto"/>
        <w:jc w:val="both"/>
      </w:pPr>
      <w:r w:rsidRPr="00D409E4">
        <w:t>Distributor ID: Ubuntu</w:t>
      </w:r>
    </w:p>
    <w:p w14:paraId="0C1B3E24" w14:textId="77777777" w:rsidR="00FB1971" w:rsidRPr="00D409E4" w:rsidRDefault="00D7048D" w:rsidP="00F271C9">
      <w:pPr>
        <w:spacing w:line="276" w:lineRule="auto"/>
        <w:jc w:val="both"/>
      </w:pPr>
      <w:r w:rsidRPr="00D409E4">
        <w:t>Description: Ubuntu (The Breezy Badger Release)</w:t>
      </w:r>
    </w:p>
    <w:p w14:paraId="0C2B9531" w14:textId="77777777" w:rsidR="00FB1971" w:rsidRPr="00D409E4" w:rsidRDefault="00D7048D" w:rsidP="00F271C9">
      <w:pPr>
        <w:spacing w:line="276" w:lineRule="auto"/>
        <w:jc w:val="both"/>
      </w:pPr>
      <w:r w:rsidRPr="00D409E4">
        <w:t>Release:</w:t>
      </w:r>
    </w:p>
    <w:p w14:paraId="7F072F6C" w14:textId="77777777" w:rsidR="00FB1971" w:rsidRPr="00D409E4" w:rsidRDefault="00D7048D" w:rsidP="00F271C9">
      <w:pPr>
        <w:spacing w:line="276" w:lineRule="auto"/>
        <w:jc w:val="both"/>
      </w:pPr>
      <w:r w:rsidRPr="00D409E4">
        <w:t>Codename: breezy</w:t>
      </w:r>
    </w:p>
    <w:p w14:paraId="51B32C08" w14:textId="77777777" w:rsidR="00FB1971" w:rsidRPr="00D409E4" w:rsidRDefault="00FB1971" w:rsidP="00F271C9">
      <w:pPr>
        <w:spacing w:line="276" w:lineRule="auto"/>
        <w:jc w:val="both"/>
      </w:pPr>
    </w:p>
    <w:p w14:paraId="61AD1B07" w14:textId="77777777" w:rsidR="00FB1971" w:rsidRPr="00D409E4" w:rsidRDefault="00D7048D" w:rsidP="00F271C9">
      <w:pPr>
        <w:spacing w:line="276" w:lineRule="auto"/>
        <w:jc w:val="both"/>
      </w:pPr>
      <w:proofErr w:type="spellStart"/>
      <w:r w:rsidRPr="00D409E4">
        <w:t>ifconfig</w:t>
      </w:r>
      <w:proofErr w:type="spellEnd"/>
      <w:r w:rsidRPr="00D409E4">
        <w:t>: This reports on your system's network interfaces.</w:t>
      </w:r>
    </w:p>
    <w:p w14:paraId="48F2B981" w14:textId="77777777" w:rsidR="00FB1971" w:rsidRPr="00D409E4" w:rsidRDefault="00D7048D" w:rsidP="00F271C9">
      <w:pPr>
        <w:spacing w:line="276" w:lineRule="auto"/>
        <w:jc w:val="both"/>
      </w:pPr>
      <w:proofErr w:type="spellStart"/>
      <w:r w:rsidRPr="00D409E4">
        <w:t>iwconfig</w:t>
      </w:r>
      <w:proofErr w:type="spellEnd"/>
      <w:r w:rsidRPr="00D409E4">
        <w:t xml:space="preserve">: The </w:t>
      </w:r>
      <w:proofErr w:type="spellStart"/>
      <w:r w:rsidRPr="00D409E4">
        <w:t>iwconfig</w:t>
      </w:r>
      <w:proofErr w:type="spellEnd"/>
      <w:r w:rsidRPr="00D409E4">
        <w:t xml:space="preserve"> command shows you any wireless network adapters and the wireless-specific information from them, such as speed and network connected.</w:t>
      </w:r>
    </w:p>
    <w:p w14:paraId="22C35B2A" w14:textId="77777777" w:rsidR="00FB1971" w:rsidRPr="00D409E4" w:rsidRDefault="00D7048D" w:rsidP="00F271C9">
      <w:pPr>
        <w:spacing w:line="276" w:lineRule="auto"/>
        <w:jc w:val="both"/>
      </w:pPr>
      <w:proofErr w:type="spellStart"/>
      <w:r w:rsidRPr="00D409E4">
        <w:t>ps</w:t>
      </w:r>
      <w:proofErr w:type="spellEnd"/>
      <w:r w:rsidRPr="00D409E4">
        <w:t xml:space="preserve">: The </w:t>
      </w:r>
      <w:proofErr w:type="spellStart"/>
      <w:r w:rsidRPr="00D409E4">
        <w:t>ps</w:t>
      </w:r>
      <w:proofErr w:type="spellEnd"/>
      <w:r w:rsidRPr="00D409E4">
        <w:t xml:space="preserve"> command allows you to view all the processes running on the machine.</w:t>
      </w:r>
    </w:p>
    <w:p w14:paraId="3B8D10CE" w14:textId="77777777" w:rsidR="00FB1971" w:rsidRPr="00D409E4" w:rsidRDefault="00D7048D" w:rsidP="00F271C9">
      <w:pPr>
        <w:spacing w:line="276" w:lineRule="auto"/>
        <w:jc w:val="both"/>
      </w:pPr>
      <w:r w:rsidRPr="00D409E4">
        <w:t>The following commands list the hardware on your computer, either of a specific type or with a specific method. They are most useful for debugging when a piece of hardware does not function correctly.</w:t>
      </w:r>
    </w:p>
    <w:p w14:paraId="2DCA91AB" w14:textId="77777777" w:rsidR="00FB1971" w:rsidRPr="00D409E4" w:rsidRDefault="00D7048D" w:rsidP="00F271C9">
      <w:pPr>
        <w:spacing w:line="276" w:lineRule="auto"/>
        <w:jc w:val="both"/>
      </w:pPr>
      <w:proofErr w:type="spellStart"/>
      <w:r w:rsidRPr="00D409E4">
        <w:t>lspci</w:t>
      </w:r>
      <w:proofErr w:type="spellEnd"/>
      <w:r w:rsidRPr="00D409E4">
        <w:t xml:space="preserve">: The </w:t>
      </w:r>
      <w:proofErr w:type="spellStart"/>
      <w:r w:rsidRPr="00D409E4">
        <w:t>lspci</w:t>
      </w:r>
      <w:proofErr w:type="spellEnd"/>
      <w:r w:rsidRPr="00D409E4">
        <w:t xml:space="preserve"> command lists all PCI buses and devices connected to them. This commonly includes network cards and sound cards.</w:t>
      </w:r>
    </w:p>
    <w:p w14:paraId="4F431700" w14:textId="77777777" w:rsidR="00FB1971" w:rsidRPr="00D409E4" w:rsidRDefault="00D7048D" w:rsidP="00F271C9">
      <w:pPr>
        <w:spacing w:line="276" w:lineRule="auto"/>
        <w:jc w:val="both"/>
      </w:pPr>
      <w:proofErr w:type="spellStart"/>
      <w:r w:rsidRPr="00D409E4">
        <w:t>lsusb</w:t>
      </w:r>
      <w:proofErr w:type="spellEnd"/>
      <w:r w:rsidRPr="00D409E4">
        <w:t xml:space="preserve">: The </w:t>
      </w:r>
      <w:proofErr w:type="spellStart"/>
      <w:r w:rsidRPr="00D409E4">
        <w:t>lsusb</w:t>
      </w:r>
      <w:proofErr w:type="spellEnd"/>
      <w:r w:rsidRPr="00D409E4">
        <w:t xml:space="preserve"> command lists all USB buses and any connected USB devices, such as printers and thumb drives.</w:t>
      </w:r>
    </w:p>
    <w:p w14:paraId="5BD63896" w14:textId="77777777" w:rsidR="00FB1971" w:rsidRPr="00D409E4" w:rsidRDefault="00D7048D" w:rsidP="00F271C9">
      <w:pPr>
        <w:spacing w:line="276" w:lineRule="auto"/>
        <w:jc w:val="both"/>
      </w:pPr>
      <w:proofErr w:type="spellStart"/>
      <w:r w:rsidRPr="00D409E4">
        <w:t>lshal</w:t>
      </w:r>
      <w:proofErr w:type="spellEnd"/>
      <w:r w:rsidRPr="00D409E4">
        <w:t xml:space="preserve">: The </w:t>
      </w:r>
      <w:proofErr w:type="spellStart"/>
      <w:r w:rsidRPr="00D409E4">
        <w:t>lshal</w:t>
      </w:r>
      <w:proofErr w:type="spellEnd"/>
      <w:r w:rsidRPr="00D409E4">
        <w:t xml:space="preserve"> command lists all devices the hardware abstraction layer (HAL) knows about, which should be most hardware on your system.</w:t>
      </w:r>
    </w:p>
    <w:p w14:paraId="4445A750" w14:textId="77777777" w:rsidR="00FB1971" w:rsidRPr="00D409E4" w:rsidRDefault="00D7048D" w:rsidP="00F271C9">
      <w:pPr>
        <w:spacing w:line="276" w:lineRule="auto"/>
        <w:jc w:val="both"/>
      </w:pPr>
      <w:proofErr w:type="spellStart"/>
      <w:r w:rsidRPr="00D409E4">
        <w:t>lshw</w:t>
      </w:r>
      <w:proofErr w:type="spellEnd"/>
      <w:r w:rsidRPr="00D409E4">
        <w:t xml:space="preserve">: The </w:t>
      </w:r>
      <w:proofErr w:type="spellStart"/>
      <w:r w:rsidRPr="00D409E4">
        <w:t>lshw</w:t>
      </w:r>
      <w:proofErr w:type="spellEnd"/>
      <w:r w:rsidRPr="00D409E4">
        <w:t xml:space="preserve"> command lists hardware on your system, including maker, type, and where it is connected.</w:t>
      </w:r>
    </w:p>
    <w:p w14:paraId="3F307337" w14:textId="77777777" w:rsidR="00FB1971" w:rsidRPr="00D409E4" w:rsidRDefault="00D7048D" w:rsidP="00F271C9">
      <w:pPr>
        <w:spacing w:line="276" w:lineRule="auto"/>
        <w:jc w:val="both"/>
      </w:pPr>
      <w:r w:rsidRPr="00D409E4">
        <w:t>Searching and Editing Text Files</w:t>
      </w:r>
    </w:p>
    <w:p w14:paraId="40C0E5F0" w14:textId="77777777" w:rsidR="00FB1971" w:rsidRPr="00D409E4" w:rsidRDefault="00D7048D" w:rsidP="00F271C9">
      <w:pPr>
        <w:spacing w:line="276" w:lineRule="auto"/>
        <w:jc w:val="both"/>
      </w:pPr>
      <w:r w:rsidRPr="00D409E4">
        <w:t>Search and edit text files by using the following commands.</w:t>
      </w:r>
    </w:p>
    <w:p w14:paraId="434203AD" w14:textId="77777777" w:rsidR="00FB1971" w:rsidRPr="00D409E4" w:rsidRDefault="00D7048D" w:rsidP="00F271C9">
      <w:pPr>
        <w:spacing w:line="276" w:lineRule="auto"/>
        <w:jc w:val="both"/>
      </w:pPr>
      <w:r w:rsidRPr="00D409E4">
        <w:t xml:space="preserve">grep: The grep command allows you to search inside </w:t>
      </w:r>
      <w:proofErr w:type="gramStart"/>
      <w:r w:rsidRPr="00D409E4">
        <w:t>a number of</w:t>
      </w:r>
      <w:proofErr w:type="gramEnd"/>
      <w:r w:rsidRPr="00D409E4">
        <w:t xml:space="preserve"> files for a particular search pattern and then print matching lines. For example, grep blah file will search for the text "blah" in the file and then print any matching lines.</w:t>
      </w:r>
    </w:p>
    <w:p w14:paraId="5693D55E" w14:textId="77777777" w:rsidR="00FB1971" w:rsidRPr="00D409E4" w:rsidRDefault="00D7048D" w:rsidP="00F271C9">
      <w:pPr>
        <w:spacing w:line="276" w:lineRule="auto"/>
        <w:jc w:val="both"/>
      </w:pPr>
      <w:r w:rsidRPr="00D409E4">
        <w:lastRenderedPageBreak/>
        <w:t xml:space="preserve">sed: The sed (or Stream </w:t>
      </w:r>
      <w:proofErr w:type="spellStart"/>
      <w:r w:rsidRPr="00D409E4">
        <w:t>EDitor</w:t>
      </w:r>
      <w:proofErr w:type="spellEnd"/>
      <w:r w:rsidRPr="00D409E4">
        <w:t xml:space="preserve">) command allows search and replace of a particular string in a file. For example, if you want to find the string "cat" and replace it with "dog" in a file named pets, type sed s/cat/dog/g </w:t>
      </w:r>
      <w:proofErr w:type="gramStart"/>
      <w:r w:rsidRPr="00D409E4">
        <w:t>pets</w:t>
      </w:r>
      <w:proofErr w:type="gramEnd"/>
    </w:p>
    <w:p w14:paraId="006D68F8" w14:textId="77777777" w:rsidR="00FB1971" w:rsidRPr="00D409E4" w:rsidRDefault="00D7048D" w:rsidP="00F271C9">
      <w:pPr>
        <w:spacing w:line="276" w:lineRule="auto"/>
        <w:jc w:val="both"/>
      </w:pPr>
      <w:r w:rsidRPr="00D409E4">
        <w:t>Three other commands are useful for dealing with text.</w:t>
      </w:r>
    </w:p>
    <w:p w14:paraId="0060A234" w14:textId="77777777" w:rsidR="00FB1971" w:rsidRPr="00D409E4" w:rsidRDefault="00D7048D" w:rsidP="00F271C9">
      <w:pPr>
        <w:spacing w:line="276" w:lineRule="auto"/>
        <w:jc w:val="both"/>
      </w:pPr>
      <w:proofErr w:type="spellStart"/>
      <w:r w:rsidRPr="00D409E4">
        <w:t>cat</w:t>
      </w:r>
      <w:proofErr w:type="spellEnd"/>
      <w:r w:rsidRPr="00D409E4">
        <w:t>: The cat command, short for concatenate, is useful for viewing and adding to text files. The simple command cat FILENAME displays the contents of the file. Using cat FILENAME file adds the contents of the first file to the second.</w:t>
      </w:r>
    </w:p>
    <w:p w14:paraId="163B4989" w14:textId="77777777" w:rsidR="00FB1971" w:rsidRPr="00D409E4" w:rsidRDefault="00D7048D" w:rsidP="00F271C9">
      <w:pPr>
        <w:spacing w:line="276" w:lineRule="auto"/>
        <w:jc w:val="both"/>
      </w:pPr>
      <w:r w:rsidRPr="00D409E4">
        <w:t>nano: Nano is a simple text editor for the command line. To open a file, use nano filename. Commands listed at the bottom of the screen are accessed via pressing Ctrl followed by the letter.</w:t>
      </w:r>
    </w:p>
    <w:p w14:paraId="7B80C4EC" w14:textId="77777777" w:rsidR="00FB1971" w:rsidRPr="00D409E4" w:rsidRDefault="00D7048D" w:rsidP="00F271C9">
      <w:pPr>
        <w:spacing w:line="276" w:lineRule="auto"/>
        <w:jc w:val="both"/>
      </w:pPr>
      <w:r w:rsidRPr="00D409E4">
        <w:t>less: The less command is used for viewing text files as well as standard output. A common usage is to pipe another command through less to be able to see all the output, such as ls | less.</w:t>
      </w:r>
    </w:p>
    <w:p w14:paraId="160F965C" w14:textId="77777777" w:rsidR="00FB1971" w:rsidRPr="00D409E4" w:rsidRDefault="00D7048D" w:rsidP="00F271C9">
      <w:pPr>
        <w:spacing w:line="276" w:lineRule="auto"/>
        <w:jc w:val="both"/>
      </w:pPr>
      <w:r w:rsidRPr="00D409E4">
        <w:t>Dealing with Users and Groups</w:t>
      </w:r>
    </w:p>
    <w:p w14:paraId="6F080E60" w14:textId="77777777" w:rsidR="00FB1971" w:rsidRPr="00D409E4" w:rsidRDefault="00D7048D" w:rsidP="00F271C9">
      <w:pPr>
        <w:spacing w:line="276" w:lineRule="auto"/>
        <w:jc w:val="both"/>
      </w:pPr>
      <w:r w:rsidRPr="00D409E4">
        <w:t>You can use the following commands to administer users and groups.</w:t>
      </w:r>
    </w:p>
    <w:p w14:paraId="231C799B" w14:textId="77777777" w:rsidR="00FB1971" w:rsidRPr="00D409E4" w:rsidRDefault="00D7048D" w:rsidP="00F271C9">
      <w:pPr>
        <w:spacing w:line="276" w:lineRule="auto"/>
        <w:jc w:val="both"/>
      </w:pPr>
      <w:proofErr w:type="spellStart"/>
      <w:r w:rsidRPr="00D409E4">
        <w:t>adduser</w:t>
      </w:r>
      <w:proofErr w:type="spellEnd"/>
      <w:r w:rsidRPr="00D409E4">
        <w:t xml:space="preserve">: The </w:t>
      </w:r>
      <w:proofErr w:type="spellStart"/>
      <w:r w:rsidRPr="00D409E4">
        <w:t>adduser</w:t>
      </w:r>
      <w:proofErr w:type="spellEnd"/>
      <w:r w:rsidRPr="00D409E4">
        <w:t xml:space="preserve"> command creates a new user. To create a new user, simply type </w:t>
      </w:r>
      <w:proofErr w:type="spellStart"/>
      <w:r w:rsidRPr="00D409E4">
        <w:t>sudo</w:t>
      </w:r>
      <w:proofErr w:type="spellEnd"/>
      <w:r w:rsidRPr="00D409E4">
        <w:t xml:space="preserve"> </w:t>
      </w:r>
      <w:proofErr w:type="spellStart"/>
      <w:r w:rsidRPr="00D409E4">
        <w:t>adduser</w:t>
      </w:r>
      <w:proofErr w:type="spellEnd"/>
      <w:r w:rsidRPr="00D409E4">
        <w:t xml:space="preserve"> $</w:t>
      </w:r>
      <w:proofErr w:type="spellStart"/>
      <w:r w:rsidRPr="00D409E4">
        <w:t>loginname</w:t>
      </w:r>
      <w:proofErr w:type="spellEnd"/>
      <w:r w:rsidRPr="00D409E4">
        <w:t>. This creates the user's home directory and default group. It prompts for a user password and then further details about the user.</w:t>
      </w:r>
    </w:p>
    <w:p w14:paraId="1671E52F" w14:textId="77777777" w:rsidR="00FB1971" w:rsidRPr="00D409E4" w:rsidRDefault="00D7048D" w:rsidP="00F271C9">
      <w:pPr>
        <w:spacing w:line="276" w:lineRule="auto"/>
        <w:jc w:val="both"/>
      </w:pPr>
      <w:r w:rsidRPr="00D409E4">
        <w:t xml:space="preserve">passwd: The passwd command changes the user's password. If run by a regular user, it will change his or her password. If run using </w:t>
      </w:r>
      <w:proofErr w:type="spellStart"/>
      <w:r w:rsidRPr="00D409E4">
        <w:t>sudo</w:t>
      </w:r>
      <w:proofErr w:type="spellEnd"/>
      <w:r w:rsidRPr="00D409E4">
        <w:t xml:space="preserve">, it can change any user's password. For example, </w:t>
      </w:r>
      <w:proofErr w:type="spellStart"/>
      <w:r w:rsidRPr="00D409E4">
        <w:t>sudo</w:t>
      </w:r>
      <w:proofErr w:type="spellEnd"/>
      <w:r w:rsidRPr="00D409E4">
        <w:t xml:space="preserve"> passwd joe changes Joe's password.</w:t>
      </w:r>
    </w:p>
    <w:p w14:paraId="2A72068E" w14:textId="77777777" w:rsidR="00FB1971" w:rsidRPr="00D409E4" w:rsidRDefault="00D7048D" w:rsidP="00F271C9">
      <w:pPr>
        <w:spacing w:line="276" w:lineRule="auto"/>
        <w:jc w:val="both"/>
      </w:pPr>
      <w:r w:rsidRPr="00D409E4">
        <w:t>who: The who command tells you who is currently logged into the machine.</w:t>
      </w:r>
    </w:p>
    <w:p w14:paraId="73723E30" w14:textId="77777777" w:rsidR="00FB1971" w:rsidRPr="00D409E4" w:rsidRDefault="00D7048D" w:rsidP="00F271C9">
      <w:pPr>
        <w:spacing w:line="276" w:lineRule="auto"/>
        <w:jc w:val="both"/>
      </w:pPr>
      <w:proofErr w:type="spellStart"/>
      <w:r w:rsidRPr="00D409E4">
        <w:t>addgroup</w:t>
      </w:r>
      <w:proofErr w:type="spellEnd"/>
      <w:r w:rsidRPr="00D409E4">
        <w:t xml:space="preserve">: The </w:t>
      </w:r>
      <w:proofErr w:type="spellStart"/>
      <w:r w:rsidRPr="00D409E4">
        <w:t>addgroup</w:t>
      </w:r>
      <w:proofErr w:type="spellEnd"/>
      <w:r w:rsidRPr="00D409E4">
        <w:t xml:space="preserve"> command adds a new group. To create a new group, type </w:t>
      </w:r>
      <w:proofErr w:type="spellStart"/>
      <w:r w:rsidRPr="00D409E4">
        <w:t>sudo</w:t>
      </w:r>
      <w:proofErr w:type="spellEnd"/>
      <w:r w:rsidRPr="00D409E4">
        <w:t xml:space="preserve"> </w:t>
      </w:r>
      <w:proofErr w:type="spellStart"/>
      <w:r w:rsidRPr="00D409E4">
        <w:t>addgroup</w:t>
      </w:r>
      <w:proofErr w:type="spellEnd"/>
      <w:r w:rsidRPr="00D409E4">
        <w:t xml:space="preserve"> $</w:t>
      </w:r>
      <w:proofErr w:type="spellStart"/>
      <w:r w:rsidRPr="00D409E4">
        <w:t>groupname</w:t>
      </w:r>
      <w:proofErr w:type="spellEnd"/>
      <w:r w:rsidRPr="00D409E4">
        <w:t>.</w:t>
      </w:r>
    </w:p>
    <w:p w14:paraId="00C8B805" w14:textId="77777777" w:rsidR="00FB1971" w:rsidRPr="00D409E4" w:rsidRDefault="00D7048D" w:rsidP="00F271C9">
      <w:pPr>
        <w:spacing w:line="276" w:lineRule="auto"/>
        <w:jc w:val="both"/>
      </w:pPr>
      <w:proofErr w:type="spellStart"/>
      <w:r w:rsidRPr="00D409E4">
        <w:t>deluser</w:t>
      </w:r>
      <w:proofErr w:type="spellEnd"/>
      <w:r w:rsidRPr="00D409E4">
        <w:t xml:space="preserve">: The </w:t>
      </w:r>
      <w:proofErr w:type="spellStart"/>
      <w:r w:rsidRPr="00D409E4">
        <w:t>deluser</w:t>
      </w:r>
      <w:proofErr w:type="spellEnd"/>
      <w:r w:rsidRPr="00D409E4">
        <w:t xml:space="preserve"> command removes a user from the system. To remove the user's files and home directory, you need to add the -remove-home option.</w:t>
      </w:r>
    </w:p>
    <w:p w14:paraId="2F483F9B" w14:textId="77777777" w:rsidR="00FB1971" w:rsidRPr="00D409E4" w:rsidRDefault="00D7048D" w:rsidP="00F271C9">
      <w:pPr>
        <w:spacing w:line="276" w:lineRule="auto"/>
        <w:jc w:val="both"/>
      </w:pPr>
      <w:proofErr w:type="spellStart"/>
      <w:r w:rsidRPr="00D409E4">
        <w:t>delgroup</w:t>
      </w:r>
      <w:proofErr w:type="spellEnd"/>
      <w:r w:rsidRPr="00D409E4">
        <w:t xml:space="preserve">: The </w:t>
      </w:r>
      <w:proofErr w:type="spellStart"/>
      <w:r w:rsidRPr="00D409E4">
        <w:t>delgroup</w:t>
      </w:r>
      <w:proofErr w:type="spellEnd"/>
      <w:r w:rsidRPr="00D409E4">
        <w:t xml:space="preserve"> command removes a group from the system. You cannot remove a group that is the primary group of any users.</w:t>
      </w:r>
    </w:p>
    <w:p w14:paraId="01BCE219" w14:textId="77777777" w:rsidR="00FB1971" w:rsidRPr="00D409E4" w:rsidRDefault="00D7048D" w:rsidP="00F271C9">
      <w:pPr>
        <w:spacing w:line="276" w:lineRule="auto"/>
        <w:jc w:val="both"/>
      </w:pPr>
      <w:r w:rsidRPr="00D409E4">
        <w:t>Getting Help on the Command Line</w:t>
      </w:r>
    </w:p>
    <w:p w14:paraId="463A8E52" w14:textId="77777777" w:rsidR="00FB1971" w:rsidRPr="00D409E4" w:rsidRDefault="00D7048D" w:rsidP="00F271C9">
      <w:pPr>
        <w:spacing w:line="276" w:lineRule="auto"/>
        <w:jc w:val="both"/>
      </w:pPr>
      <w:r w:rsidRPr="00D409E4">
        <w:t>This section provides you with some tips for getting help on the command line. The commands --help and man are the two most important tools at the command line.</w:t>
      </w:r>
    </w:p>
    <w:p w14:paraId="4F72A895" w14:textId="77777777" w:rsidR="00FB1971" w:rsidRPr="00D409E4" w:rsidRDefault="00D7048D" w:rsidP="00F271C9">
      <w:pPr>
        <w:spacing w:line="276" w:lineRule="auto"/>
        <w:jc w:val="both"/>
      </w:pPr>
      <w:r w:rsidRPr="00D409E4">
        <w:t>Virtually all commands understand the -h (or --help) option, which produces a short usage description of the command and its options, then exits back to the command prompt. Try man -h or man --help to see this in action.</w:t>
      </w:r>
    </w:p>
    <w:p w14:paraId="7CBA4B8B" w14:textId="77777777" w:rsidR="00FB1971" w:rsidRPr="00D409E4" w:rsidRDefault="00D7048D" w:rsidP="00F271C9">
      <w:pPr>
        <w:spacing w:line="276" w:lineRule="auto"/>
        <w:jc w:val="both"/>
      </w:pPr>
      <w:r w:rsidRPr="00D409E4">
        <w:t>Every command and nearly every application in Linux has a man (manual) file, so finding such a file is as simple as typing man command to bring up a longer manual entry for the specified command. For example, man mv brings up the mv(move) manual.</w:t>
      </w:r>
    </w:p>
    <w:p w14:paraId="11F11786" w14:textId="77777777" w:rsidR="00FB1971" w:rsidRPr="00D409E4" w:rsidRDefault="00D7048D" w:rsidP="00F271C9">
      <w:pPr>
        <w:spacing w:line="276" w:lineRule="auto"/>
        <w:jc w:val="both"/>
      </w:pPr>
      <w:r w:rsidRPr="00D409E4">
        <w:t>Some helpful tips for using the man command include the following.</w:t>
      </w:r>
    </w:p>
    <w:p w14:paraId="69202540" w14:textId="77777777" w:rsidR="00FB1971" w:rsidRPr="00D409E4" w:rsidRDefault="00D7048D" w:rsidP="00F271C9">
      <w:pPr>
        <w:spacing w:line="276" w:lineRule="auto"/>
        <w:jc w:val="both"/>
      </w:pPr>
      <w:r w:rsidRPr="00D409E4">
        <w:t>Arrow keys: Move up and down the man file by using the arrow keys.</w:t>
      </w:r>
    </w:p>
    <w:p w14:paraId="11420396" w14:textId="77777777" w:rsidR="00FB1971" w:rsidRPr="00D409E4" w:rsidRDefault="00D7048D" w:rsidP="00F271C9">
      <w:pPr>
        <w:spacing w:line="276" w:lineRule="auto"/>
        <w:jc w:val="both"/>
      </w:pPr>
      <w:r w:rsidRPr="00D409E4">
        <w:t>q: Quit back to the command prompt by typing q.</w:t>
      </w:r>
    </w:p>
    <w:p w14:paraId="2C904438" w14:textId="77777777" w:rsidR="00FB1971" w:rsidRPr="00D409E4" w:rsidRDefault="00D7048D" w:rsidP="00F271C9">
      <w:pPr>
        <w:spacing w:line="276" w:lineRule="auto"/>
        <w:jc w:val="both"/>
      </w:pPr>
      <w:r w:rsidRPr="00D409E4">
        <w:t xml:space="preserve">man </w:t>
      </w:r>
      <w:proofErr w:type="spellStart"/>
      <w:r w:rsidRPr="00D409E4">
        <w:t>man</w:t>
      </w:r>
      <w:proofErr w:type="spellEnd"/>
      <w:r w:rsidRPr="00D409E4">
        <w:t xml:space="preserve">: </w:t>
      </w:r>
      <w:proofErr w:type="gramStart"/>
      <w:r w:rsidRPr="00D409E4">
        <w:t>man</w:t>
      </w:r>
      <w:proofErr w:type="gramEnd"/>
      <w:r w:rsidRPr="00D409E4">
        <w:t xml:space="preserve"> </w:t>
      </w:r>
      <w:proofErr w:type="spellStart"/>
      <w:r w:rsidRPr="00D409E4">
        <w:t>man</w:t>
      </w:r>
      <w:proofErr w:type="spellEnd"/>
      <w:r w:rsidRPr="00D409E4">
        <w:t xml:space="preserve"> brings up the manual entry for the man command, which is a good place to start!</w:t>
      </w:r>
    </w:p>
    <w:p w14:paraId="3595F10F" w14:textId="77777777" w:rsidR="00FB1971" w:rsidRPr="00D409E4" w:rsidRDefault="00D7048D" w:rsidP="00F271C9">
      <w:pPr>
        <w:spacing w:line="276" w:lineRule="auto"/>
        <w:jc w:val="both"/>
      </w:pPr>
      <w:r w:rsidRPr="00D409E4">
        <w:t xml:space="preserve">man intro: </w:t>
      </w:r>
      <w:proofErr w:type="gramStart"/>
      <w:r w:rsidRPr="00D409E4">
        <w:t>man</w:t>
      </w:r>
      <w:proofErr w:type="gramEnd"/>
      <w:r w:rsidRPr="00D409E4">
        <w:t xml:space="preserve"> intro is especially useful. It displays the Introduction to User Commands, which is a well-written, </w:t>
      </w:r>
      <w:proofErr w:type="gramStart"/>
      <w:r w:rsidRPr="00D409E4">
        <w:t>fairly brief</w:t>
      </w:r>
      <w:proofErr w:type="gramEnd"/>
      <w:r w:rsidRPr="00D409E4">
        <w:t xml:space="preserve"> introduction to the Linux command line.</w:t>
      </w:r>
    </w:p>
    <w:p w14:paraId="544DA8AF" w14:textId="77777777" w:rsidR="00FB1971" w:rsidRPr="00D409E4" w:rsidRDefault="00D7048D" w:rsidP="00F271C9">
      <w:pPr>
        <w:spacing w:line="276" w:lineRule="auto"/>
        <w:jc w:val="both"/>
      </w:pPr>
      <w:r w:rsidRPr="00D409E4">
        <w:lastRenderedPageBreak/>
        <w:t xml:space="preserve">There are also info pages, which are generally more in-depth than man pages. Try info </w:t>
      </w:r>
      <w:proofErr w:type="spellStart"/>
      <w:r w:rsidRPr="00D409E4">
        <w:t>info</w:t>
      </w:r>
      <w:proofErr w:type="spellEnd"/>
      <w:r w:rsidRPr="00D409E4">
        <w:t xml:space="preserve"> for the introduction to info pages.</w:t>
      </w:r>
    </w:p>
    <w:p w14:paraId="424D326B" w14:textId="77777777" w:rsidR="00FB1971" w:rsidRPr="00D409E4" w:rsidRDefault="00D7048D" w:rsidP="00F271C9">
      <w:pPr>
        <w:spacing w:line="276" w:lineRule="auto"/>
        <w:jc w:val="both"/>
      </w:pPr>
      <w:r w:rsidRPr="00D409E4">
        <w:t>Searching for Man Files</w:t>
      </w:r>
    </w:p>
    <w:p w14:paraId="2693FB7A" w14:textId="77777777" w:rsidR="00FB1971" w:rsidRPr="00D409E4" w:rsidRDefault="00D7048D" w:rsidP="00F271C9">
      <w:pPr>
        <w:spacing w:line="276" w:lineRule="auto"/>
        <w:jc w:val="both"/>
      </w:pPr>
      <w:r w:rsidRPr="00D409E4">
        <w:t>If you aren't sure which command or application you need to use, you can try searching the man files.</w:t>
      </w:r>
    </w:p>
    <w:p w14:paraId="16235189" w14:textId="77777777" w:rsidR="00FB1971" w:rsidRPr="00D409E4" w:rsidRDefault="00D7048D" w:rsidP="00F271C9">
      <w:pPr>
        <w:spacing w:line="276" w:lineRule="auto"/>
        <w:jc w:val="both"/>
      </w:pPr>
      <w:r w:rsidRPr="00D409E4">
        <w:t>man -k foo: This searches the man files for "foo". Try man -k nautilus to see how this works. Note: man -k foo is the same as the apropos command.</w:t>
      </w:r>
    </w:p>
    <w:p w14:paraId="63FBC2EB" w14:textId="77777777" w:rsidR="00FB1971" w:rsidRPr="00D409E4" w:rsidRDefault="00D7048D" w:rsidP="00F271C9">
      <w:pPr>
        <w:spacing w:line="276" w:lineRule="auto"/>
        <w:jc w:val="both"/>
      </w:pPr>
      <w:r w:rsidRPr="00D409E4">
        <w:t xml:space="preserve">man -f foo: </w:t>
      </w:r>
      <w:proofErr w:type="gramStart"/>
      <w:r w:rsidRPr="00D409E4">
        <w:t>This searches</w:t>
      </w:r>
      <w:proofErr w:type="gramEnd"/>
      <w:r w:rsidRPr="00D409E4">
        <w:t xml:space="preserve"> only the titles of your system's man files. Try man -f gnome, for example. Note: man -f foo is the same as the </w:t>
      </w:r>
      <w:proofErr w:type="spellStart"/>
      <w:r w:rsidRPr="00D409E4">
        <w:t>whatis</w:t>
      </w:r>
      <w:proofErr w:type="spellEnd"/>
      <w:r w:rsidRPr="00D409E4">
        <w:t xml:space="preserve"> command.</w:t>
      </w:r>
    </w:p>
    <w:p w14:paraId="4C719C85" w14:textId="77777777" w:rsidR="00FB1971" w:rsidRPr="00D409E4" w:rsidRDefault="00D7048D" w:rsidP="00F271C9">
      <w:pPr>
        <w:spacing w:line="276" w:lineRule="auto"/>
        <w:jc w:val="both"/>
      </w:pPr>
      <w:r w:rsidRPr="00D409E4">
        <w:t>Using Wildcards</w:t>
      </w:r>
    </w:p>
    <w:p w14:paraId="3D8E6A6A" w14:textId="77777777" w:rsidR="00FB1971" w:rsidRPr="00D409E4" w:rsidRDefault="00D7048D" w:rsidP="00F271C9">
      <w:pPr>
        <w:spacing w:line="276" w:lineRule="auto"/>
        <w:jc w:val="both"/>
      </w:pPr>
      <w:r w:rsidRPr="00D409E4">
        <w:t>Sometimes you need to look at or use multiple files at the same time. For instance, you might want to delete all .</w:t>
      </w:r>
      <w:proofErr w:type="spellStart"/>
      <w:r w:rsidRPr="00D409E4">
        <w:t>rar</w:t>
      </w:r>
      <w:proofErr w:type="spellEnd"/>
      <w:r w:rsidRPr="00D409E4">
        <w:t xml:space="preserve"> files or move all .</w:t>
      </w:r>
      <w:proofErr w:type="spellStart"/>
      <w:r w:rsidRPr="00D409E4">
        <w:t>odt</w:t>
      </w:r>
      <w:proofErr w:type="spellEnd"/>
      <w:r w:rsidRPr="00D409E4">
        <w:t xml:space="preserve"> files to another directory. Thankfully, you can use a series of wildcards to accomplish such tasks.</w:t>
      </w:r>
    </w:p>
    <w:p w14:paraId="1B954505" w14:textId="77777777" w:rsidR="00FB1971" w:rsidRPr="00D409E4" w:rsidRDefault="00D7048D" w:rsidP="00F271C9">
      <w:pPr>
        <w:spacing w:line="276" w:lineRule="auto"/>
        <w:jc w:val="both"/>
      </w:pPr>
      <w:r w:rsidRPr="00D409E4">
        <w:t xml:space="preserve">* </w:t>
      </w:r>
      <w:proofErr w:type="gramStart"/>
      <w:r w:rsidRPr="00D409E4">
        <w:t>matches</w:t>
      </w:r>
      <w:proofErr w:type="gramEnd"/>
      <w:r w:rsidRPr="00D409E4">
        <w:t xml:space="preserve"> any number of characters. For example, *.</w:t>
      </w:r>
      <w:proofErr w:type="spellStart"/>
      <w:r w:rsidRPr="00D409E4">
        <w:t>rar</w:t>
      </w:r>
      <w:proofErr w:type="spellEnd"/>
      <w:r w:rsidRPr="00D409E4">
        <w:t xml:space="preserve"> matches any file with the ending .</w:t>
      </w:r>
      <w:proofErr w:type="spellStart"/>
      <w:r w:rsidRPr="00D409E4">
        <w:t>rar</w:t>
      </w:r>
      <w:proofErr w:type="spellEnd"/>
      <w:r w:rsidRPr="00D409E4">
        <w:t>.</w:t>
      </w:r>
    </w:p>
    <w:p w14:paraId="4885827E" w14:textId="77777777" w:rsidR="00FB1971" w:rsidRPr="00D409E4" w:rsidRDefault="00D7048D" w:rsidP="00F271C9">
      <w:pPr>
        <w:spacing w:line="276" w:lineRule="auto"/>
        <w:jc w:val="both"/>
      </w:pPr>
      <w:r w:rsidRPr="00D409E4">
        <w:t>? matches any single character. For example</w:t>
      </w:r>
      <w:proofErr w:type="gramStart"/>
      <w:r w:rsidRPr="00D409E4">
        <w:t>, ?</w:t>
      </w:r>
      <w:proofErr w:type="gramEnd"/>
      <w:r w:rsidRPr="00D409E4">
        <w:t>.</w:t>
      </w:r>
      <w:proofErr w:type="spellStart"/>
      <w:r w:rsidRPr="00D409E4">
        <w:t>rar</w:t>
      </w:r>
      <w:proofErr w:type="spellEnd"/>
      <w:r w:rsidRPr="00D409E4">
        <w:t xml:space="preserve"> matches </w:t>
      </w:r>
      <w:proofErr w:type="spellStart"/>
      <w:r w:rsidRPr="00D409E4">
        <w:t>a.rar</w:t>
      </w:r>
      <w:proofErr w:type="spellEnd"/>
      <w:r w:rsidRPr="00D409E4">
        <w:t xml:space="preserve"> but not </w:t>
      </w:r>
      <w:proofErr w:type="spellStart"/>
      <w:r w:rsidRPr="00D409E4">
        <w:t>ab.rar</w:t>
      </w:r>
      <w:proofErr w:type="spellEnd"/>
      <w:r w:rsidRPr="00D409E4">
        <w:t>.</w:t>
      </w:r>
    </w:p>
    <w:p w14:paraId="44EC0606" w14:textId="77777777" w:rsidR="00FB1971" w:rsidRPr="00D409E4" w:rsidRDefault="00D7048D" w:rsidP="00F271C9">
      <w:pPr>
        <w:spacing w:line="276" w:lineRule="auto"/>
        <w:jc w:val="both"/>
      </w:pPr>
      <w:r w:rsidRPr="00D409E4">
        <w:t>[characters] matches any of the characters within the brackets. For example, [ab].</w:t>
      </w:r>
      <w:proofErr w:type="spellStart"/>
      <w:r w:rsidRPr="00D409E4">
        <w:t>rar</w:t>
      </w:r>
      <w:proofErr w:type="spellEnd"/>
      <w:r w:rsidRPr="00D409E4">
        <w:t xml:space="preserve"> matches </w:t>
      </w:r>
      <w:proofErr w:type="spellStart"/>
      <w:r w:rsidRPr="00D409E4">
        <w:t>a.rar</w:t>
      </w:r>
      <w:proofErr w:type="spellEnd"/>
      <w:r w:rsidRPr="00D409E4">
        <w:t xml:space="preserve"> and </w:t>
      </w:r>
      <w:proofErr w:type="spellStart"/>
      <w:r w:rsidRPr="00D409E4">
        <w:t>b.rar</w:t>
      </w:r>
      <w:proofErr w:type="spellEnd"/>
      <w:r w:rsidRPr="00D409E4">
        <w:t xml:space="preserve"> but not </w:t>
      </w:r>
      <w:proofErr w:type="spellStart"/>
      <w:r w:rsidRPr="00D409E4">
        <w:t>c.rar</w:t>
      </w:r>
      <w:proofErr w:type="spellEnd"/>
      <w:r w:rsidRPr="00D409E4">
        <w:t>.</w:t>
      </w:r>
    </w:p>
    <w:p w14:paraId="2DAFDD63" w14:textId="77777777" w:rsidR="00FB1971" w:rsidRPr="00D409E4" w:rsidRDefault="00D7048D" w:rsidP="00F271C9">
      <w:pPr>
        <w:spacing w:line="276" w:lineRule="auto"/>
        <w:jc w:val="both"/>
      </w:pPr>
      <w:proofErr w:type="gramStart"/>
      <w:r w:rsidRPr="00D409E4">
        <w:t>[!characters</w:t>
      </w:r>
      <w:proofErr w:type="gramEnd"/>
      <w:r w:rsidRPr="00D409E4">
        <w:t xml:space="preserve">] matches any characters that are not listed. For example, </w:t>
      </w:r>
      <w:proofErr w:type="gramStart"/>
      <w:r w:rsidRPr="00D409E4">
        <w:t>[!ab</w:t>
      </w:r>
      <w:proofErr w:type="gramEnd"/>
      <w:r w:rsidRPr="00D409E4">
        <w:t>].</w:t>
      </w:r>
      <w:proofErr w:type="spellStart"/>
      <w:r w:rsidRPr="00D409E4">
        <w:t>rar</w:t>
      </w:r>
      <w:proofErr w:type="spellEnd"/>
      <w:r w:rsidRPr="00D409E4">
        <w:t xml:space="preserve"> matches </w:t>
      </w:r>
      <w:proofErr w:type="spellStart"/>
      <w:r w:rsidRPr="00D409E4">
        <w:t>c.rar</w:t>
      </w:r>
      <w:proofErr w:type="spellEnd"/>
      <w:r w:rsidRPr="00D409E4">
        <w:t xml:space="preserve"> but not </w:t>
      </w:r>
      <w:proofErr w:type="spellStart"/>
      <w:r w:rsidRPr="00D409E4">
        <w:t>a.rar</w:t>
      </w:r>
      <w:proofErr w:type="spellEnd"/>
      <w:r w:rsidRPr="00D409E4">
        <w:t xml:space="preserve"> or </w:t>
      </w:r>
      <w:proofErr w:type="spellStart"/>
      <w:r w:rsidRPr="00D409E4">
        <w:t>b.rar</w:t>
      </w:r>
      <w:proofErr w:type="spellEnd"/>
      <w:r w:rsidRPr="00D409E4">
        <w:t>.</w:t>
      </w:r>
    </w:p>
    <w:p w14:paraId="4ECCE433" w14:textId="77777777" w:rsidR="00FB1971" w:rsidRPr="00D409E4" w:rsidRDefault="00D7048D" w:rsidP="00F271C9">
      <w:pPr>
        <w:spacing w:line="276" w:lineRule="auto"/>
        <w:jc w:val="both"/>
      </w:pPr>
      <w:r w:rsidRPr="00D409E4">
        <w:t>Executing Multiple Commands</w:t>
      </w:r>
    </w:p>
    <w:p w14:paraId="255B4C13" w14:textId="77777777" w:rsidR="00FB1971" w:rsidRPr="00D409E4" w:rsidRDefault="00D7048D" w:rsidP="00F271C9">
      <w:pPr>
        <w:spacing w:line="276" w:lineRule="auto"/>
        <w:jc w:val="both"/>
      </w:pPr>
      <w:r w:rsidRPr="00D409E4">
        <w:t xml:space="preserve">Often you may want to execute several commands together, either by running one after another or </w:t>
      </w:r>
      <w:proofErr w:type="gramStart"/>
      <w:r w:rsidRPr="00D409E4">
        <w:t>by passing</w:t>
      </w:r>
      <w:proofErr w:type="gramEnd"/>
      <w:r w:rsidRPr="00D409E4">
        <w:t xml:space="preserve"> output from one to another.</w:t>
      </w:r>
    </w:p>
    <w:p w14:paraId="3A823CAF" w14:textId="77777777" w:rsidR="00FB1971" w:rsidRPr="00D409E4" w:rsidRDefault="00D7048D" w:rsidP="00F271C9">
      <w:pPr>
        <w:spacing w:line="276" w:lineRule="auto"/>
        <w:jc w:val="both"/>
      </w:pPr>
      <w:r w:rsidRPr="00D409E4">
        <w:t>Running Sequentially</w:t>
      </w:r>
    </w:p>
    <w:p w14:paraId="315EDFDD" w14:textId="77777777" w:rsidR="00FB1971" w:rsidRPr="00D409E4" w:rsidRDefault="00D7048D" w:rsidP="00F271C9">
      <w:pPr>
        <w:spacing w:line="276" w:lineRule="auto"/>
        <w:jc w:val="both"/>
      </w:pPr>
      <w:r w:rsidRPr="00D409E4">
        <w:t xml:space="preserve">If you need to execute multiple commands in sequence but don't need to pass output between them, there are two options based on </w:t>
      </w:r>
      <w:proofErr w:type="gramStart"/>
      <w:r w:rsidRPr="00D409E4">
        <w:t>whether or not</w:t>
      </w:r>
      <w:proofErr w:type="gramEnd"/>
      <w:r w:rsidRPr="00D409E4">
        <w:t xml:space="preserve"> you want the subsequent commands to run only if the previous commands succeed or not. If you want the commands to run one after the other regardless of whether or not preceding commands succeed, place </w:t>
      </w:r>
      <w:proofErr w:type="gramStart"/>
      <w:r w:rsidRPr="00D409E4">
        <w:t>a ;</w:t>
      </w:r>
      <w:proofErr w:type="gramEnd"/>
      <w:r w:rsidRPr="00D409E4">
        <w:t xml:space="preserve"> between the commands. For example, if you want to get information about your hardware, you could run </w:t>
      </w:r>
      <w:proofErr w:type="spellStart"/>
      <w:proofErr w:type="gramStart"/>
      <w:r w:rsidRPr="00D409E4">
        <w:t>lspci</w:t>
      </w:r>
      <w:proofErr w:type="spellEnd"/>
      <w:r w:rsidRPr="00D409E4">
        <w:t xml:space="preserve"> ;</w:t>
      </w:r>
      <w:proofErr w:type="gramEnd"/>
      <w:r w:rsidRPr="00D409E4">
        <w:t xml:space="preserve"> </w:t>
      </w:r>
      <w:proofErr w:type="spellStart"/>
      <w:r w:rsidRPr="00D409E4">
        <w:t>lsusb</w:t>
      </w:r>
      <w:proofErr w:type="spellEnd"/>
      <w:r w:rsidRPr="00D409E4">
        <w:t>, which would output information on your PCI buses and USB devices in sequence.</w:t>
      </w:r>
    </w:p>
    <w:p w14:paraId="1FBEF668" w14:textId="77777777" w:rsidR="00FB1971" w:rsidRPr="00D409E4" w:rsidRDefault="00D7048D" w:rsidP="00F271C9">
      <w:pPr>
        <w:spacing w:line="276" w:lineRule="auto"/>
        <w:jc w:val="both"/>
      </w:pPr>
      <w:r w:rsidRPr="00D409E4">
        <w:t xml:space="preserve">However, if you need to conditionally run the commands based on whether the previous command has succeeded, insert &amp;&amp; between commands. An example of this is building a program from source, which is traditionally done </w:t>
      </w:r>
      <w:proofErr w:type="gramStart"/>
      <w:r w:rsidRPr="00D409E4">
        <w:t>with .</w:t>
      </w:r>
      <w:proofErr w:type="gramEnd"/>
      <w:r w:rsidRPr="00D409E4">
        <w:t xml:space="preserve">/configure, make, and make install. The commands make and make install require that the previous commands have completed successfully, so you would </w:t>
      </w:r>
      <w:proofErr w:type="gramStart"/>
      <w:r w:rsidRPr="00D409E4">
        <w:t>use .</w:t>
      </w:r>
      <w:proofErr w:type="gramEnd"/>
      <w:r w:rsidRPr="00D409E4">
        <w:t>/configure &amp;&amp; make &amp;&amp; make install.</w:t>
      </w:r>
    </w:p>
    <w:p w14:paraId="7BFFB471" w14:textId="77777777" w:rsidR="00FB1971" w:rsidRPr="00D409E4" w:rsidRDefault="00D7048D" w:rsidP="00F271C9">
      <w:pPr>
        <w:spacing w:line="276" w:lineRule="auto"/>
        <w:jc w:val="both"/>
      </w:pPr>
      <w:r w:rsidRPr="00D409E4">
        <w:t>Passing Output</w:t>
      </w:r>
    </w:p>
    <w:p w14:paraId="1BBA49E4" w14:textId="77777777" w:rsidR="00FB1971" w:rsidRPr="00D409E4" w:rsidRDefault="00D7048D" w:rsidP="00F271C9">
      <w:pPr>
        <w:spacing w:line="276" w:lineRule="auto"/>
        <w:jc w:val="both"/>
      </w:pPr>
      <w:r w:rsidRPr="00D409E4">
        <w:t>If you need to pass the output of one command so that it goes to the input of the next, after the character used between the commands, you need something called a pipe, which looks like a vertical bar or pipe (|). To use the pipe, insert the | between each command. For example, using the |in the command ls | less allows you to view the contents of the ls more easily.</w:t>
      </w:r>
    </w:p>
    <w:p w14:paraId="54B1669A" w14:textId="77777777" w:rsidR="00FB1971" w:rsidRPr="00D409E4" w:rsidRDefault="00FB1971" w:rsidP="00F271C9">
      <w:pPr>
        <w:spacing w:line="276" w:lineRule="auto"/>
        <w:jc w:val="both"/>
      </w:pPr>
    </w:p>
    <w:p w14:paraId="6B97C92F" w14:textId="77777777" w:rsidR="00F271C9" w:rsidRPr="00D409E4" w:rsidRDefault="00F271C9">
      <w:pPr>
        <w:spacing w:line="276" w:lineRule="auto"/>
        <w:jc w:val="both"/>
      </w:pPr>
    </w:p>
    <w:sectPr w:rsidR="00F271C9" w:rsidRPr="00D409E4" w:rsidSect="00D409E4">
      <w:headerReference w:type="default" r:id="rId129"/>
      <w:footerReference w:type="default" r:id="rId130"/>
      <w:headerReference w:type="first" r:id="rId131"/>
      <w:footerReference w:type="first" r:id="rId132"/>
      <w:pgSz w:w="11850" w:h="16783"/>
      <w:pgMar w:top="1440" w:right="1080" w:bottom="1440" w:left="1080" w:header="1134"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BB41C" w14:textId="77777777" w:rsidR="00A424D7" w:rsidRDefault="00A424D7">
      <w:pPr>
        <w:spacing w:line="240" w:lineRule="auto"/>
      </w:pPr>
      <w:r>
        <w:separator/>
      </w:r>
    </w:p>
  </w:endnote>
  <w:endnote w:type="continuationSeparator" w:id="0">
    <w:p w14:paraId="614FBFFF" w14:textId="77777777" w:rsidR="00A424D7" w:rsidRDefault="00A424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Neue">
    <w:altName w:val="﷽﷽﷽﷽﷽﷽﷽﷽a Neue"/>
    <w:charset w:val="00"/>
    <w:family w:val="auto"/>
    <w:pitch w:val="variable"/>
    <w:sig w:usb0="E50002FF" w:usb1="500079DB" w:usb2="00000010" w:usb3="00000000" w:csb0="00000001"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Baskerville">
    <w:altName w:val="Baskerville Old Face"/>
    <w:charset w:val="00"/>
    <w:family w:val="roman"/>
    <w:pitch w:val="variable"/>
    <w:sig w:usb0="80000067" w:usb1="02000000" w:usb2="00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Monaco">
    <w:altName w:val="Calibri"/>
    <w:charset w:val="4D"/>
    <w:family w:val="auto"/>
    <w:pitch w:val="variable"/>
    <w:sig w:usb0="A00002FF" w:usb1="500039FB" w:usb2="00000000" w:usb3="00000000" w:csb0="00000197"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panose1 w:val="02020603050405020304"/>
    <w:charset w:val="00"/>
    <w:family w:val="roman"/>
    <w:pitch w:val="variable"/>
    <w:sig w:usb0="E0000AFF" w:usb1="500078FF" w:usb2="00000021"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C99E6" w14:textId="77777777" w:rsidR="00FB1971" w:rsidRDefault="00D7048D">
    <w:pPr>
      <w:tabs>
        <w:tab w:val="center" w:pos="4419"/>
        <w:tab w:val="right" w:pos="8838"/>
      </w:tabs>
      <w:jc w:val="right"/>
      <w:rPr>
        <w:color w:val="000000"/>
      </w:rPr>
    </w:pPr>
    <w:r>
      <w:rPr>
        <w:color w:val="000000"/>
      </w:rPr>
      <w:fldChar w:fldCharType="begin"/>
    </w:r>
    <w:r>
      <w:rPr>
        <w:rFonts w:ascii="Lucida Bright" w:hAnsi="Lucida Bright"/>
        <w:color w:val="000000"/>
      </w:rPr>
      <w:instrText>PAGE</w:instrText>
    </w:r>
    <w:r>
      <w:rPr>
        <w:color w:val="000000"/>
      </w:rPr>
      <w:fldChar w:fldCharType="separate"/>
    </w:r>
    <w:r w:rsidR="0068434C">
      <w:rPr>
        <w:noProof/>
        <w:color w:val="000000"/>
      </w:rPr>
      <w:t>2</w:t>
    </w:r>
    <w:r>
      <w:rPr>
        <w:color w:val="000000"/>
      </w:rPr>
      <w:fldChar w:fldCharType="end"/>
    </w:r>
  </w:p>
  <w:p w14:paraId="4878F2AF" w14:textId="77777777" w:rsidR="00FB1971" w:rsidRDefault="00FB1971">
    <w:pPr>
      <w:tabs>
        <w:tab w:val="center" w:pos="4419"/>
        <w:tab w:val="right" w:pos="8838"/>
      </w:tabs>
      <w:spacing w:after="720"/>
      <w:ind w:right="360"/>
      <w:rPr>
        <w:rFonts w:ascii="Liberation Serif" w:eastAsia="Liberation Serif" w:hAnsi="Liberation Serif" w:cs="Liberation Serif"/>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502AD" w14:textId="77777777" w:rsidR="00FB1971" w:rsidRDefault="00FB1971">
    <w:pPr>
      <w:widowControl w:val="0"/>
      <w:pBdr>
        <w:top w:val="nil"/>
        <w:left w:val="nil"/>
        <w:bottom w:val="nil"/>
        <w:right w:val="nil"/>
        <w:between w:val="nil"/>
      </w:pBdr>
      <w:spacing w:line="276" w:lineRule="auto"/>
      <w:rPr>
        <w:color w:val="000000"/>
      </w:rPr>
    </w:pPr>
  </w:p>
  <w:p w14:paraId="5DA4602B" w14:textId="77777777" w:rsidR="00FB1971" w:rsidRDefault="00FB1971">
    <w:pP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D870A" w14:textId="77777777" w:rsidR="00A424D7" w:rsidRDefault="00A424D7">
      <w:pPr>
        <w:spacing w:line="240" w:lineRule="auto"/>
      </w:pPr>
      <w:r>
        <w:separator/>
      </w:r>
    </w:p>
  </w:footnote>
  <w:footnote w:type="continuationSeparator" w:id="0">
    <w:p w14:paraId="308168ED" w14:textId="77777777" w:rsidR="00A424D7" w:rsidRDefault="00A424D7">
      <w:pPr>
        <w:spacing w:line="240" w:lineRule="auto"/>
      </w:pPr>
      <w:r>
        <w:continuationSeparator/>
      </w:r>
    </w:p>
  </w:footnote>
  <w:footnote w:id="1">
    <w:p w14:paraId="689D4709" w14:textId="77777777" w:rsidR="00FB1971" w:rsidRDefault="00D7048D">
      <w:pPr>
        <w:rPr>
          <w:color w:val="000000"/>
          <w:sz w:val="18"/>
          <w:szCs w:val="18"/>
        </w:rPr>
      </w:pPr>
      <w:bookmarkStart w:id="3" w:name="_44sinio" w:colFirst="0" w:colLast="0"/>
      <w:bookmarkEnd w:id="3"/>
      <w:r>
        <w:rPr>
          <w:vertAlign w:val="superscript"/>
        </w:rPr>
        <w:footnoteRef/>
      </w:r>
      <w:hyperlink r:id="rId1">
        <w:r>
          <w:rPr>
            <w:rFonts w:ascii="Lucida Bright" w:hAnsi="Lucida Bright"/>
            <w:color w:val="000080"/>
            <w:sz w:val="18"/>
            <w:szCs w:val="18"/>
            <w:u w:val="single"/>
          </w:rPr>
          <w:t>https://www.cgl.ucsf.edu/chimera/</w:t>
        </w:r>
      </w:hyperlink>
    </w:p>
  </w:footnote>
  <w:footnote w:id="2">
    <w:p w14:paraId="74BB103D" w14:textId="77777777" w:rsidR="00FB1971" w:rsidRDefault="00D7048D">
      <w:pPr>
        <w:rPr>
          <w:color w:val="000000"/>
          <w:sz w:val="18"/>
          <w:szCs w:val="18"/>
        </w:rPr>
      </w:pPr>
      <w:r>
        <w:rPr>
          <w:vertAlign w:val="superscript"/>
        </w:rPr>
        <w:footnoteRef/>
      </w:r>
      <w:hyperlink r:id="rId2">
        <w:r>
          <w:rPr>
            <w:rFonts w:ascii="Lucida Bright" w:hAnsi="Lucida Bright"/>
            <w:color w:val="000080"/>
            <w:sz w:val="18"/>
            <w:szCs w:val="18"/>
            <w:u w:val="single"/>
          </w:rPr>
          <w:t>https://www.cgl.ucsf.edu/chimera/current/docs/UsersGuide/framecore.html</w:t>
        </w:r>
      </w:hyperlink>
    </w:p>
  </w:footnote>
  <w:footnote w:id="3">
    <w:p w14:paraId="476AEA8C" w14:textId="77777777" w:rsidR="00FB1971" w:rsidRDefault="00D7048D">
      <w:pPr>
        <w:rPr>
          <w:color w:val="000000"/>
          <w:sz w:val="18"/>
          <w:szCs w:val="18"/>
        </w:rPr>
      </w:pPr>
      <w:r>
        <w:rPr>
          <w:vertAlign w:val="superscript"/>
        </w:rPr>
        <w:footnoteRef/>
      </w:r>
      <w:r>
        <w:rPr>
          <w:rFonts w:ascii="Lucida Bright" w:hAnsi="Lucida Bright"/>
          <w:color w:val="000000"/>
          <w:sz w:val="18"/>
          <w:szCs w:val="18"/>
        </w:rPr>
        <w:t>http://www.swissparam.ch/SwissParam_mol2_file.html</w:t>
      </w:r>
    </w:p>
  </w:footnote>
  <w:footnote w:id="4">
    <w:p w14:paraId="6BB4D665" w14:textId="77777777" w:rsidR="00FB1971" w:rsidRDefault="00D7048D">
      <w:pPr>
        <w:rPr>
          <w:color w:val="000000"/>
          <w:sz w:val="18"/>
          <w:szCs w:val="18"/>
        </w:rPr>
      </w:pPr>
      <w:r>
        <w:rPr>
          <w:vertAlign w:val="superscript"/>
        </w:rPr>
        <w:footnoteRef/>
      </w:r>
      <w:r>
        <w:rPr>
          <w:rFonts w:ascii="Lucida Bright" w:hAnsi="Lucida Bright"/>
          <w:color w:val="000000"/>
          <w:sz w:val="18"/>
          <w:szCs w:val="18"/>
        </w:rPr>
        <w:t>https://avogadro.cc/</w:t>
      </w:r>
    </w:p>
  </w:footnote>
  <w:footnote w:id="5">
    <w:p w14:paraId="1391E338" w14:textId="77777777" w:rsidR="00FB1971" w:rsidRDefault="00D7048D">
      <w:pPr>
        <w:rPr>
          <w:color w:val="000000"/>
        </w:rPr>
      </w:pPr>
      <w:r>
        <w:rPr>
          <w:vertAlign w:val="superscript"/>
        </w:rPr>
        <w:footnoteRef/>
      </w:r>
      <w:r>
        <w:rPr>
          <w:rFonts w:ascii="Lucida Bright" w:hAnsi="Lucida Bright"/>
          <w:color w:val="000000"/>
        </w:rPr>
        <w:t xml:space="preserve"> </w:t>
      </w:r>
      <w:r>
        <w:rPr>
          <w:rFonts w:ascii="Lucida Bright" w:hAnsi="Lucida Bright"/>
          <w:color w:val="000000"/>
          <w:sz w:val="16"/>
          <w:szCs w:val="16"/>
        </w:rPr>
        <w:t>Gutman I., Polansky O.E. (1986) Molecular Topology. In: Mathematical Concepts in Organic Chemistry. Springer, Berlin, Heidelberg</w:t>
      </w:r>
    </w:p>
  </w:footnote>
  <w:footnote w:id="6">
    <w:p w14:paraId="5EC69F01" w14:textId="77777777" w:rsidR="00FB1971" w:rsidRDefault="00D7048D">
      <w:pPr>
        <w:rPr>
          <w:color w:val="000000"/>
          <w:sz w:val="16"/>
          <w:szCs w:val="16"/>
        </w:rPr>
      </w:pPr>
      <w:r>
        <w:rPr>
          <w:vertAlign w:val="superscript"/>
        </w:rPr>
        <w:footnoteRef/>
      </w:r>
      <w:r>
        <w:rPr>
          <w:rFonts w:ascii="Lucida Bright" w:hAnsi="Lucida Bright"/>
          <w:color w:val="000000"/>
          <w:sz w:val="16"/>
          <w:szCs w:val="16"/>
        </w:rPr>
        <w:t>V. Zoete, M. A. Cuendet, A. Grosdidier, O. Michielin, SwissParam, a Fast Force Field Generation Tool For Small Organic Molecules, J. Comput. Chem, 2011, 32(11), 2359-68. PMID: 21541964, DOI: 10.1002/jcc.21816.</w:t>
      </w:r>
    </w:p>
  </w:footnote>
  <w:footnote w:id="7">
    <w:p w14:paraId="04CEC408" w14:textId="77777777" w:rsidR="00FB1971" w:rsidRDefault="00D7048D">
      <w:pPr>
        <w:rPr>
          <w:color w:val="000000"/>
          <w:sz w:val="16"/>
          <w:szCs w:val="16"/>
        </w:rPr>
      </w:pPr>
      <w:r>
        <w:rPr>
          <w:vertAlign w:val="superscript"/>
        </w:rPr>
        <w:footnoteRef/>
      </w:r>
      <w:hyperlink r:id="rId3">
        <w:r>
          <w:rPr>
            <w:rFonts w:ascii="Lucida Bright" w:hAnsi="Lucida Bright"/>
            <w:color w:val="000080"/>
            <w:sz w:val="16"/>
            <w:szCs w:val="16"/>
            <w:u w:val="single"/>
          </w:rPr>
          <w:t>http://www.wwpdb.org/data/ccd</w:t>
        </w:r>
      </w:hyperlink>
    </w:p>
  </w:footnote>
  <w:footnote w:id="8">
    <w:p w14:paraId="0B431225" w14:textId="77777777" w:rsidR="00FB1971" w:rsidRDefault="00D7048D">
      <w:pPr>
        <w:ind w:left="339" w:hanging="339"/>
        <w:jc w:val="both"/>
        <w:rPr>
          <w:color w:val="000000"/>
          <w:sz w:val="16"/>
          <w:szCs w:val="16"/>
        </w:rPr>
      </w:pPr>
      <w:r>
        <w:rPr>
          <w:vertAlign w:val="superscript"/>
        </w:rPr>
        <w:footnoteRef/>
      </w:r>
      <w:hyperlink r:id="rId4">
        <w:r>
          <w:rPr>
            <w:rFonts w:ascii="Liberation Serif" w:eastAsia="Liberation Serif" w:hAnsi="Liberation Serif" w:cs="Liberation Serif"/>
            <w:color w:val="000080"/>
            <w:sz w:val="16"/>
            <w:szCs w:val="16"/>
            <w:u w:val="single"/>
          </w:rPr>
          <w:tab/>
          <w:t>http://www.troubleshooters.com/linux/prepostpath.htm</w:t>
        </w:r>
      </w:hyperlink>
    </w:p>
  </w:footnote>
  <w:footnote w:id="9">
    <w:p w14:paraId="271BC180" w14:textId="77777777" w:rsidR="00FB1971" w:rsidRDefault="00D7048D">
      <w:pPr>
        <w:rPr>
          <w:color w:val="000000"/>
        </w:rPr>
      </w:pPr>
      <w:r>
        <w:rPr>
          <w:vertAlign w:val="superscript"/>
        </w:rPr>
        <w:footnoteRef/>
      </w:r>
      <w:r>
        <w:rPr>
          <w:rFonts w:ascii="Lucida Bright" w:hAnsi="Lucida Bright"/>
          <w:color w:val="000000"/>
          <w:sz w:val="16"/>
          <w:szCs w:val="16"/>
        </w:rPr>
        <w:t xml:space="preserve"> </w:t>
      </w:r>
      <w:hyperlink r:id="rId5">
        <w:r>
          <w:rPr>
            <w:rFonts w:ascii="Lucida Bright" w:hAnsi="Lucida Bright"/>
            <w:color w:val="000000"/>
            <w:sz w:val="16"/>
            <w:szCs w:val="16"/>
          </w:rPr>
          <w:t>https://www.geeksforgeeks.org/absolute-relative-pathnames-unix/</w:t>
        </w:r>
      </w:hyperlink>
    </w:p>
  </w:footnote>
  <w:footnote w:id="10">
    <w:p w14:paraId="6EDB1DD8" w14:textId="77777777" w:rsidR="00FB1971" w:rsidRDefault="00D7048D">
      <w:pPr>
        <w:rPr>
          <w:color w:val="000000"/>
          <w:sz w:val="16"/>
          <w:szCs w:val="16"/>
        </w:rPr>
      </w:pPr>
      <w:r>
        <w:rPr>
          <w:vertAlign w:val="superscript"/>
        </w:rPr>
        <w:footnoteRef/>
      </w:r>
      <w:r>
        <w:rPr>
          <w:rFonts w:ascii="Lucida Bright" w:hAnsi="Lucida Bright"/>
          <w:color w:val="000000"/>
          <w:sz w:val="16"/>
          <w:szCs w:val="16"/>
        </w:rPr>
        <w:t>Buck M, Bouguet-Bonnet S, Pastor RW, MacKerell AD. Importance of the CMAP Correction to the CHARMM22 Protein Force Field: Dynamics of Hen Lysozyme. Biophysical Journal. 2006;90(4):L36-L38. doi:10.1529/biophysj.105.078154.</w:t>
      </w:r>
    </w:p>
  </w:footnote>
  <w:footnote w:id="11">
    <w:p w14:paraId="6714D935" w14:textId="77777777" w:rsidR="00FB1971" w:rsidRDefault="00D7048D">
      <w:pPr>
        <w:rPr>
          <w:color w:val="000000"/>
          <w:sz w:val="16"/>
          <w:szCs w:val="16"/>
        </w:rPr>
      </w:pPr>
      <w:r>
        <w:rPr>
          <w:vertAlign w:val="superscript"/>
        </w:rPr>
        <w:footnoteRef/>
      </w:r>
      <w:r>
        <w:rPr>
          <w:rFonts w:ascii="Lucida Bright" w:hAnsi="Lucida Bright"/>
          <w:color w:val="000000"/>
          <w:sz w:val="16"/>
          <w:szCs w:val="16"/>
        </w:rPr>
        <w:t>Mark, Pekka, and Lennart Nilsson. "Structure and Dynamics of the TIP3P, SPC, and SPC/E Water Models at 298 K." The Journal of Physical Chemistry A 105.43 (2001): 9954-960. Web.</w:t>
      </w:r>
    </w:p>
  </w:footnote>
  <w:footnote w:id="12">
    <w:p w14:paraId="25DDBC45" w14:textId="77777777" w:rsidR="00FB1971" w:rsidRDefault="00D7048D">
      <w:pPr>
        <w:rPr>
          <w:color w:val="000000"/>
          <w:sz w:val="16"/>
          <w:szCs w:val="16"/>
        </w:rPr>
      </w:pPr>
      <w:r>
        <w:rPr>
          <w:vertAlign w:val="superscript"/>
        </w:rPr>
        <w:footnoteRef/>
      </w:r>
      <w:hyperlink r:id="rId6">
        <w:r>
          <w:rPr>
            <w:rFonts w:ascii="Lucida Bright" w:hAnsi="Lucida Bright"/>
            <w:color w:val="000080"/>
            <w:sz w:val="16"/>
            <w:szCs w:val="16"/>
            <w:u w:val="single"/>
          </w:rPr>
          <w:t>http://deposit.rcsb.org/format-faq-v1.html</w:t>
        </w:r>
      </w:hyperlink>
    </w:p>
  </w:footnote>
  <w:footnote w:id="13">
    <w:p w14:paraId="468C59C4" w14:textId="77777777" w:rsidR="00FB1971" w:rsidRDefault="00D7048D">
      <w:pPr>
        <w:rPr>
          <w:color w:val="000000"/>
          <w:sz w:val="16"/>
          <w:szCs w:val="16"/>
        </w:rPr>
      </w:pPr>
      <w:r>
        <w:rPr>
          <w:vertAlign w:val="superscript"/>
        </w:rPr>
        <w:footnoteRef/>
      </w:r>
      <w:hyperlink r:id="rId7">
        <w:r>
          <w:rPr>
            <w:rFonts w:ascii="Lucida Bright" w:hAnsi="Lucida Bright"/>
            <w:color w:val="000080"/>
            <w:sz w:val="16"/>
            <w:szCs w:val="16"/>
            <w:u w:val="single"/>
          </w:rPr>
          <w:t>http://manual.gromacs.org/current/online/gro.html</w:t>
        </w:r>
      </w:hyperlink>
    </w:p>
  </w:footnote>
  <w:footnote w:id="14">
    <w:p w14:paraId="115C7E9C" w14:textId="77777777" w:rsidR="00FB1971" w:rsidRDefault="00D7048D">
      <w:pPr>
        <w:rPr>
          <w:color w:val="000000"/>
          <w:sz w:val="16"/>
          <w:szCs w:val="16"/>
        </w:rPr>
      </w:pPr>
      <w:r>
        <w:rPr>
          <w:vertAlign w:val="superscript"/>
        </w:rPr>
        <w:footnoteRef/>
      </w:r>
      <w:hyperlink r:id="rId8">
        <w:r>
          <w:rPr>
            <w:rFonts w:ascii="Lucida Bright" w:hAnsi="Lucida Bright"/>
            <w:color w:val="000080"/>
            <w:sz w:val="16"/>
            <w:szCs w:val="16"/>
            <w:u w:val="single"/>
          </w:rPr>
          <w:t>http://chembytes.wikidot.com/g-grofile</w:t>
        </w:r>
      </w:hyperlink>
    </w:p>
  </w:footnote>
  <w:footnote w:id="15">
    <w:p w14:paraId="2471E850" w14:textId="77777777" w:rsidR="00FB1971" w:rsidRDefault="00D7048D">
      <w:pPr>
        <w:ind w:left="339" w:hanging="339"/>
        <w:jc w:val="both"/>
        <w:rPr>
          <w:color w:val="000000"/>
        </w:rPr>
      </w:pPr>
      <w:r>
        <w:rPr>
          <w:vertAlign w:val="superscript"/>
        </w:rPr>
        <w:footnoteRef/>
      </w:r>
      <w:hyperlink r:id="rId9">
        <w:r>
          <w:rPr>
            <w:rFonts w:ascii="Liberation Serif" w:eastAsia="Liberation Serif" w:hAnsi="Liberation Serif" w:cs="Liberation Serif"/>
            <w:color w:val="000080"/>
            <w:sz w:val="20"/>
            <w:szCs w:val="20"/>
            <w:u w:val="single"/>
          </w:rPr>
          <w:tab/>
          <w:t>http://manual.gromacs.org/online/top.html</w:t>
        </w:r>
      </w:hyperlink>
    </w:p>
  </w:footnote>
  <w:footnote w:id="16">
    <w:p w14:paraId="40E9FD09" w14:textId="77777777" w:rsidR="00FB1971" w:rsidRDefault="00D7048D">
      <w:pPr>
        <w:rPr>
          <w:color w:val="000000"/>
        </w:rPr>
      </w:pPr>
      <w:r>
        <w:rPr>
          <w:vertAlign w:val="superscript"/>
        </w:rPr>
        <w:footnoteRef/>
      </w:r>
      <w:r>
        <w:rPr>
          <w:sz w:val="20"/>
          <w:szCs w:val="20"/>
        </w:rPr>
        <w:t xml:space="preserve"> </w:t>
      </w:r>
      <w:r>
        <w:rPr>
          <w:rFonts w:ascii="Lucida Bright" w:hAnsi="Lucida Bright"/>
          <w:color w:val="000000"/>
          <w:sz w:val="20"/>
          <w:szCs w:val="20"/>
        </w:rPr>
        <w:t>https://spdbv.vital-it.ch/TheMolecularLevel/0Help/PDBContent.html</w:t>
      </w:r>
    </w:p>
  </w:footnote>
  <w:footnote w:id="17">
    <w:p w14:paraId="6B9D100B" w14:textId="77777777" w:rsidR="00FB1971" w:rsidRPr="0053599E" w:rsidRDefault="00D7048D">
      <w:pPr>
        <w:rPr>
          <w:sz w:val="20"/>
          <w:szCs w:val="20"/>
          <w:lang w:val="es-AR"/>
        </w:rPr>
      </w:pPr>
      <w:r>
        <w:rPr>
          <w:vertAlign w:val="superscript"/>
        </w:rPr>
        <w:footnoteRef/>
      </w:r>
      <w:r w:rsidRPr="0053599E">
        <w:rPr>
          <w:sz w:val="20"/>
          <w:szCs w:val="20"/>
          <w:lang w:val="es-AR"/>
        </w:rPr>
        <w:t xml:space="preserve"> Dependiendo de las conversiones que hicimos en el medio</w:t>
      </w:r>
    </w:p>
  </w:footnote>
  <w:footnote w:id="18">
    <w:p w14:paraId="037D64AB" w14:textId="77777777" w:rsidR="00FB1971" w:rsidRPr="0053599E" w:rsidRDefault="00D7048D">
      <w:pPr>
        <w:ind w:left="339" w:hanging="339"/>
        <w:jc w:val="both"/>
        <w:rPr>
          <w:color w:val="000000"/>
          <w:lang w:val="es-AR"/>
        </w:rPr>
      </w:pPr>
      <w:r>
        <w:rPr>
          <w:vertAlign w:val="superscript"/>
        </w:rPr>
        <w:footnoteRef/>
      </w:r>
      <w:hyperlink r:id="rId10">
        <w:r w:rsidRPr="0053599E">
          <w:rPr>
            <w:rFonts w:ascii="Liberation Serif" w:eastAsia="Liberation Serif" w:hAnsi="Liberation Serif" w:cs="Liberation Serif"/>
            <w:color w:val="000080"/>
            <w:sz w:val="20"/>
            <w:szCs w:val="20"/>
            <w:u w:val="single"/>
            <w:lang w:val="es-AR"/>
          </w:rPr>
          <w:tab/>
          <w:t>https://es.wikipedia.org/wiki/Dodecaedro</w:t>
        </w:r>
      </w:hyperlink>
    </w:p>
  </w:footnote>
  <w:footnote w:id="19">
    <w:p w14:paraId="7C8BB288" w14:textId="77777777" w:rsidR="00FB1971" w:rsidRPr="0053599E" w:rsidRDefault="00D7048D">
      <w:pPr>
        <w:ind w:left="339" w:hanging="339"/>
        <w:jc w:val="both"/>
        <w:rPr>
          <w:color w:val="000000"/>
          <w:lang w:val="es-AR"/>
        </w:rPr>
      </w:pPr>
      <w:r>
        <w:rPr>
          <w:vertAlign w:val="superscript"/>
        </w:rPr>
        <w:footnoteRef/>
      </w:r>
      <w:hyperlink r:id="rId11">
        <w:r w:rsidRPr="0053599E">
          <w:rPr>
            <w:rFonts w:ascii="Liberation Serif" w:eastAsia="Liberation Serif" w:hAnsi="Liberation Serif" w:cs="Liberation Serif"/>
            <w:color w:val="000080"/>
            <w:sz w:val="20"/>
            <w:szCs w:val="20"/>
            <w:u w:val="single"/>
            <w:lang w:val="es-AR"/>
          </w:rPr>
          <w:tab/>
          <w:t>http://manual.gromacs.org/programs/gmx-genion.html</w:t>
        </w:r>
      </w:hyperlink>
    </w:p>
  </w:footnote>
  <w:footnote w:id="20">
    <w:p w14:paraId="164D1760" w14:textId="77777777" w:rsidR="00FB1971" w:rsidRPr="0053599E" w:rsidRDefault="00D7048D">
      <w:pPr>
        <w:ind w:left="339" w:hanging="339"/>
        <w:jc w:val="both"/>
        <w:rPr>
          <w:color w:val="000000"/>
          <w:lang w:val="es-AR"/>
        </w:rPr>
      </w:pPr>
      <w:r>
        <w:rPr>
          <w:vertAlign w:val="superscript"/>
        </w:rPr>
        <w:footnoteRef/>
      </w:r>
      <w:r w:rsidRPr="0053599E">
        <w:rPr>
          <w:rFonts w:ascii="Liberation Serif" w:eastAsia="Liberation Serif" w:hAnsi="Liberation Serif" w:cs="Liberation Serif"/>
          <w:color w:val="000000"/>
          <w:sz w:val="20"/>
          <w:szCs w:val="20"/>
          <w:lang w:val="es-AR"/>
        </w:rPr>
        <w:tab/>
        <w:t>http://www.softsimu.net/downloads.shtml</w:t>
      </w:r>
    </w:p>
  </w:footnote>
  <w:footnote w:id="21">
    <w:p w14:paraId="26867D0B" w14:textId="77777777" w:rsidR="00FB1971" w:rsidRPr="0053599E" w:rsidRDefault="00D7048D">
      <w:pPr>
        <w:rPr>
          <w:color w:val="000000"/>
          <w:lang w:val="es-AR"/>
        </w:rPr>
      </w:pPr>
      <w:r>
        <w:rPr>
          <w:vertAlign w:val="superscript"/>
        </w:rPr>
        <w:footnoteRef/>
      </w:r>
      <w:r w:rsidRPr="0053599E">
        <w:rPr>
          <w:rFonts w:ascii="Liberation Serif" w:eastAsia="Liberation Serif" w:hAnsi="Liberation Serif" w:cs="Liberation Serif"/>
          <w:color w:val="000000"/>
          <w:sz w:val="20"/>
          <w:szCs w:val="20"/>
          <w:lang w:val="es-AR"/>
        </w:rPr>
        <w:t xml:space="preserve">   http://www.st-abel.com/index_htm_files/Poster_Biophysical_2012_final.pdf</w:t>
      </w:r>
    </w:p>
  </w:footnote>
  <w:footnote w:id="22">
    <w:p w14:paraId="1077C732" w14:textId="77777777" w:rsidR="00FB1971" w:rsidRPr="0053599E" w:rsidRDefault="00D7048D">
      <w:pPr>
        <w:ind w:left="339" w:hanging="339"/>
        <w:jc w:val="both"/>
        <w:rPr>
          <w:color w:val="000000"/>
          <w:lang w:val="es-AR"/>
        </w:rPr>
      </w:pPr>
      <w:r>
        <w:rPr>
          <w:vertAlign w:val="superscript"/>
        </w:rPr>
        <w:footnoteRef/>
      </w:r>
      <w:hyperlink r:id="rId12">
        <w:r w:rsidRPr="0053599E">
          <w:rPr>
            <w:rFonts w:ascii="Liberation Serif" w:eastAsia="Liberation Serif" w:hAnsi="Liberation Serif" w:cs="Liberation Serif"/>
            <w:color w:val="000080"/>
            <w:sz w:val="20"/>
            <w:szCs w:val="20"/>
            <w:u w:val="single"/>
            <w:lang w:val="es-AR"/>
          </w:rPr>
          <w:tab/>
          <w:t>https://en.wikipedia.org/wiki/Energy_minimization</w:t>
        </w:r>
      </w:hyperlink>
    </w:p>
  </w:footnote>
  <w:footnote w:id="23">
    <w:p w14:paraId="5E21857B" w14:textId="77777777" w:rsidR="00FB1971" w:rsidRPr="0053599E" w:rsidRDefault="00D7048D">
      <w:pPr>
        <w:ind w:left="339" w:hanging="339"/>
        <w:jc w:val="both"/>
        <w:rPr>
          <w:color w:val="000000"/>
          <w:lang w:val="es-AR"/>
        </w:rPr>
      </w:pPr>
      <w:r>
        <w:rPr>
          <w:vertAlign w:val="superscript"/>
        </w:rPr>
        <w:footnoteRef/>
      </w:r>
      <w:hyperlink r:id="rId13">
        <w:r w:rsidRPr="0053599E">
          <w:rPr>
            <w:rFonts w:ascii="Liberation Serif" w:eastAsia="Liberation Serif" w:hAnsi="Liberation Serif" w:cs="Liberation Serif"/>
            <w:color w:val="000080"/>
            <w:sz w:val="20"/>
            <w:szCs w:val="20"/>
            <w:u w:val="single"/>
            <w:lang w:val="es-AR"/>
          </w:rPr>
          <w:tab/>
          <w:t>https://en.wikipedia.org/wiki/Constraint_algorithm</w:t>
        </w:r>
      </w:hyperlink>
    </w:p>
  </w:footnote>
  <w:footnote w:id="24">
    <w:p w14:paraId="470AA1FD" w14:textId="77777777" w:rsidR="00FB1971" w:rsidRPr="0053599E" w:rsidRDefault="00D7048D">
      <w:pPr>
        <w:rPr>
          <w:color w:val="000000"/>
          <w:lang w:val="es-AR"/>
        </w:rPr>
      </w:pPr>
      <w:r>
        <w:rPr>
          <w:vertAlign w:val="superscript"/>
        </w:rPr>
        <w:footnoteRef/>
      </w:r>
      <w:r w:rsidRPr="0053599E">
        <w:rPr>
          <w:rFonts w:ascii="Lucida Bright" w:hAnsi="Lucida Bright"/>
          <w:color w:val="000000"/>
          <w:sz w:val="20"/>
          <w:szCs w:val="20"/>
          <w:lang w:val="es-AR"/>
        </w:rPr>
        <w:t>http://manual.gromacs.org/online/ndx.html</w:t>
      </w:r>
    </w:p>
  </w:footnote>
  <w:footnote w:id="25">
    <w:p w14:paraId="7DF54CBC" w14:textId="77777777" w:rsidR="00FB1971" w:rsidRPr="0053599E" w:rsidRDefault="00D7048D">
      <w:pPr>
        <w:rPr>
          <w:color w:val="000000"/>
          <w:lang w:val="es-AR"/>
        </w:rPr>
      </w:pPr>
      <w:r>
        <w:rPr>
          <w:vertAlign w:val="superscript"/>
        </w:rPr>
        <w:footnoteRef/>
      </w:r>
      <w:r w:rsidRPr="0053599E">
        <w:rPr>
          <w:rFonts w:ascii="Lucida Bright" w:hAnsi="Lucida Bright"/>
          <w:color w:val="000000"/>
          <w:sz w:val="20"/>
          <w:szCs w:val="20"/>
          <w:lang w:val="es-AR"/>
        </w:rPr>
        <w:t>http://www.elcodigoascii.com.ar/codigos-ascii/barra-linea-vertical-pleca-codigo-ascii-124.html</w:t>
      </w:r>
    </w:p>
  </w:footnote>
  <w:footnote w:id="26">
    <w:p w14:paraId="468DC2BB" w14:textId="77777777" w:rsidR="00FB1971" w:rsidRDefault="00D7048D">
      <w:pPr>
        <w:rPr>
          <w:color w:val="000000"/>
          <w:sz w:val="16"/>
          <w:szCs w:val="16"/>
        </w:rPr>
      </w:pPr>
      <w:r>
        <w:rPr>
          <w:vertAlign w:val="superscript"/>
        </w:rPr>
        <w:footnoteRef/>
      </w:r>
      <w:r w:rsidRPr="0053599E">
        <w:rPr>
          <w:rFonts w:ascii="Lucida Bright" w:hAnsi="Lucida Bright"/>
          <w:color w:val="000000"/>
          <w:sz w:val="16"/>
          <w:szCs w:val="16"/>
          <w:lang w:val="es-AR"/>
        </w:rPr>
        <w:t xml:space="preserve">Berendsen, H. J., Postma, J. V., van Gunsteren, W. F., DiNola, A. R. H. J., &amp; Haak, J. R. (1984). </w:t>
      </w:r>
      <w:r>
        <w:rPr>
          <w:rFonts w:ascii="Lucida Bright" w:hAnsi="Lucida Bright"/>
          <w:color w:val="000000"/>
          <w:sz w:val="16"/>
          <w:szCs w:val="16"/>
        </w:rPr>
        <w:t>Molecular dynamics with coupling to an external bath. The Journal of chemical physics, 81(8), 3684-3690.</w:t>
      </w:r>
    </w:p>
  </w:footnote>
  <w:footnote w:id="27">
    <w:p w14:paraId="47745248" w14:textId="77777777" w:rsidR="00FB1971" w:rsidRDefault="00D7048D">
      <w:pPr>
        <w:rPr>
          <w:color w:val="000000"/>
          <w:sz w:val="16"/>
          <w:szCs w:val="16"/>
        </w:rPr>
      </w:pPr>
      <w:r>
        <w:rPr>
          <w:vertAlign w:val="superscript"/>
        </w:rPr>
        <w:footnoteRef/>
      </w:r>
      <w:r>
        <w:rPr>
          <w:rFonts w:ascii="Lucida Bright" w:hAnsi="Lucida Bright"/>
          <w:color w:val="000000"/>
          <w:sz w:val="16"/>
          <w:szCs w:val="16"/>
        </w:rPr>
        <w:t>http://www.gromacs.org/Documentation/Terminology/Blowing_Up</w:t>
      </w:r>
    </w:p>
  </w:footnote>
  <w:footnote w:id="28">
    <w:p w14:paraId="54855F88" w14:textId="77777777" w:rsidR="00FB1971" w:rsidRPr="0053599E" w:rsidRDefault="00D7048D">
      <w:pPr>
        <w:rPr>
          <w:color w:val="000000"/>
          <w:sz w:val="16"/>
          <w:szCs w:val="16"/>
          <w:lang w:val="es-AR"/>
        </w:rPr>
      </w:pPr>
      <w:r>
        <w:rPr>
          <w:vertAlign w:val="superscript"/>
        </w:rPr>
        <w:footnoteRef/>
      </w:r>
      <w:r w:rsidRPr="0053599E">
        <w:rPr>
          <w:rFonts w:ascii="Lucida Bright" w:hAnsi="Lucida Bright"/>
          <w:color w:val="000000"/>
          <w:sz w:val="16"/>
          <w:szCs w:val="16"/>
          <w:lang w:val="es-AR"/>
        </w:rPr>
        <w:t>En realidad, parece que lo hace en programas que no entienden qué pasó con los enlaces</w:t>
      </w:r>
      <w:r w:rsidRPr="0053599E">
        <w:rPr>
          <w:sz w:val="16"/>
          <w:szCs w:val="16"/>
          <w:lang w:val="es-AR"/>
        </w:rPr>
        <w:t xml:space="preserve"> y con todo lo que tenga que ver con longitudes y ángulos, como el RMSD</w:t>
      </w:r>
    </w:p>
  </w:footnote>
  <w:footnote w:id="29">
    <w:p w14:paraId="1BAEDA45" w14:textId="77777777" w:rsidR="00FB1971" w:rsidRPr="0053599E" w:rsidRDefault="00D7048D">
      <w:pPr>
        <w:ind w:left="339" w:hanging="339"/>
        <w:jc w:val="both"/>
        <w:rPr>
          <w:color w:val="000000"/>
          <w:sz w:val="16"/>
          <w:szCs w:val="16"/>
          <w:lang w:val="es-AR"/>
        </w:rPr>
      </w:pPr>
      <w:r>
        <w:rPr>
          <w:vertAlign w:val="superscript"/>
        </w:rPr>
        <w:footnoteRef/>
      </w:r>
      <w:hyperlink r:id="rId14">
        <w:r w:rsidRPr="0053599E">
          <w:rPr>
            <w:rFonts w:ascii="Lucida Bright" w:hAnsi="Lucida Bright"/>
            <w:color w:val="000080"/>
            <w:sz w:val="16"/>
            <w:szCs w:val="16"/>
            <w:u w:val="single"/>
            <w:lang w:val="es-AR"/>
          </w:rPr>
          <w:tab/>
          <w:t>https://en.wikipedia.org/wiki/Frame_rate</w:t>
        </w:r>
      </w:hyperlink>
    </w:p>
  </w:footnote>
  <w:footnote w:id="30">
    <w:p w14:paraId="1DF85831" w14:textId="77777777" w:rsidR="00FB1971" w:rsidRPr="0053599E" w:rsidRDefault="00D7048D">
      <w:pPr>
        <w:jc w:val="both"/>
        <w:rPr>
          <w:color w:val="000000"/>
          <w:sz w:val="16"/>
          <w:szCs w:val="16"/>
          <w:lang w:val="es-AR"/>
        </w:rPr>
      </w:pPr>
      <w:r>
        <w:rPr>
          <w:vertAlign w:val="superscript"/>
        </w:rPr>
        <w:footnoteRef/>
      </w:r>
      <w:r w:rsidRPr="0053599E">
        <w:rPr>
          <w:rFonts w:ascii="Liberation Serif" w:eastAsia="Liberation Serif" w:hAnsi="Liberation Serif" w:cs="Liberation Serif"/>
          <w:color w:val="000000"/>
          <w:sz w:val="16"/>
          <w:szCs w:val="16"/>
          <w:lang w:val="es-AR"/>
        </w:rPr>
        <w:t xml:space="preserve"> </w:t>
      </w:r>
      <w:hyperlink r:id="rId15">
        <w:r w:rsidRPr="0053599E">
          <w:rPr>
            <w:rFonts w:ascii="Liberation Serif" w:eastAsia="Liberation Serif" w:hAnsi="Liberation Serif" w:cs="Liberation Serif"/>
            <w:color w:val="000080"/>
            <w:sz w:val="16"/>
            <w:szCs w:val="16"/>
            <w:u w:val="single"/>
            <w:lang w:val="es-AR"/>
          </w:rPr>
          <w:t>https://en.wikipedia.org/wiki/Periodic_boundary_conditions</w:t>
        </w:r>
      </w:hyperlink>
    </w:p>
  </w:footnote>
  <w:footnote w:id="31">
    <w:p w14:paraId="5B5C2272" w14:textId="77777777" w:rsidR="00FB1971" w:rsidRPr="0053599E" w:rsidRDefault="00D7048D">
      <w:pPr>
        <w:rPr>
          <w:color w:val="000000"/>
          <w:sz w:val="16"/>
          <w:szCs w:val="16"/>
          <w:lang w:val="es-AR"/>
        </w:rPr>
      </w:pPr>
      <w:r>
        <w:rPr>
          <w:vertAlign w:val="superscript"/>
        </w:rPr>
        <w:footnoteRef/>
      </w:r>
      <w:r w:rsidRPr="0053599E">
        <w:rPr>
          <w:rFonts w:ascii="Lucida Bright" w:hAnsi="Lucida Bright"/>
          <w:color w:val="000000"/>
          <w:sz w:val="16"/>
          <w:szCs w:val="16"/>
          <w:lang w:val="es-AR"/>
        </w:rPr>
        <w:t>http://manual.gromacs.org/programs/gmx-view.html</w:t>
      </w:r>
    </w:p>
  </w:footnote>
  <w:footnote w:id="32">
    <w:p w14:paraId="78A256AA" w14:textId="77777777" w:rsidR="00FB1971" w:rsidRPr="0053599E" w:rsidRDefault="00D7048D">
      <w:pPr>
        <w:ind w:left="339" w:hanging="339"/>
        <w:jc w:val="both"/>
        <w:rPr>
          <w:color w:val="000000"/>
          <w:sz w:val="16"/>
          <w:szCs w:val="16"/>
          <w:lang w:val="es-AR"/>
        </w:rPr>
      </w:pPr>
      <w:r>
        <w:rPr>
          <w:vertAlign w:val="superscript"/>
        </w:rPr>
        <w:footnoteRef/>
      </w:r>
      <w:hyperlink r:id="rId16">
        <w:r w:rsidRPr="0053599E">
          <w:rPr>
            <w:rFonts w:ascii="Liberation Serif" w:eastAsia="Liberation Serif" w:hAnsi="Liberation Serif" w:cs="Liberation Serif"/>
            <w:color w:val="000080"/>
            <w:sz w:val="16"/>
            <w:szCs w:val="16"/>
            <w:u w:val="single"/>
            <w:lang w:val="es-AR"/>
          </w:rPr>
          <w:tab/>
          <w:t>https://en.wikipedia.org/wiki/X_Window_System</w:t>
        </w:r>
      </w:hyperlink>
    </w:p>
  </w:footnote>
  <w:footnote w:id="33">
    <w:p w14:paraId="06E39D24" w14:textId="77777777" w:rsidR="00FB1971" w:rsidRDefault="00D7048D">
      <w:pPr>
        <w:jc w:val="both"/>
        <w:rPr>
          <w:color w:val="000000"/>
          <w:sz w:val="16"/>
          <w:szCs w:val="16"/>
        </w:rPr>
      </w:pPr>
      <w:r>
        <w:rPr>
          <w:vertAlign w:val="superscript"/>
        </w:rPr>
        <w:footnoteRef/>
      </w:r>
      <w:r>
        <w:rPr>
          <w:rFonts w:ascii="Liberation Serif" w:eastAsia="Liberation Serif" w:hAnsi="Liberation Serif" w:cs="Liberation Serif"/>
          <w:color w:val="000000"/>
          <w:sz w:val="16"/>
          <w:szCs w:val="16"/>
        </w:rPr>
        <w:t>Kufareva, Irina, and Ruben Abagyan. “Methods of Protein Structure Comparison.” Methods in molecular biology (Clifton, N.J.) 857 (2012): 231–257. PMC. Web. 14 Feb. 2017.</w:t>
      </w:r>
    </w:p>
  </w:footnote>
  <w:footnote w:id="34">
    <w:p w14:paraId="65101869" w14:textId="77777777" w:rsidR="00FB1971" w:rsidRDefault="00D7048D">
      <w:pPr>
        <w:rPr>
          <w:color w:val="000000"/>
          <w:sz w:val="16"/>
          <w:szCs w:val="16"/>
        </w:rPr>
      </w:pPr>
      <w:r>
        <w:rPr>
          <w:vertAlign w:val="superscript"/>
        </w:rPr>
        <w:footnoteRef/>
      </w:r>
      <w:hyperlink r:id="rId17">
        <w:r>
          <w:rPr>
            <w:rFonts w:ascii="Lucida Bright" w:hAnsi="Lucida Bright"/>
            <w:color w:val="000080"/>
            <w:sz w:val="16"/>
            <w:szCs w:val="16"/>
            <w:u w:val="single"/>
          </w:rPr>
          <w:t>http://plasma-gate.weizmann.ac.il/Grace/</w:t>
        </w:r>
      </w:hyperlink>
    </w:p>
  </w:footnote>
  <w:footnote w:id="35">
    <w:p w14:paraId="35856609" w14:textId="77777777" w:rsidR="00FB1971" w:rsidRDefault="00D7048D">
      <w:pPr>
        <w:ind w:left="339" w:hanging="339"/>
        <w:jc w:val="both"/>
        <w:rPr>
          <w:color w:val="000000"/>
          <w:sz w:val="16"/>
          <w:szCs w:val="16"/>
        </w:rPr>
      </w:pPr>
      <w:r>
        <w:rPr>
          <w:vertAlign w:val="superscript"/>
        </w:rPr>
        <w:footnoteRef/>
      </w:r>
      <w:hyperlink r:id="rId18">
        <w:r>
          <w:rPr>
            <w:rFonts w:ascii="Liberation Serif" w:eastAsia="Liberation Serif" w:hAnsi="Liberation Serif" w:cs="Liberation Serif"/>
            <w:color w:val="000080"/>
            <w:sz w:val="16"/>
            <w:szCs w:val="16"/>
            <w:u w:val="single"/>
          </w:rPr>
          <w:tab/>
          <w:t>http://manual.gromacs.org/programs/gmx-hbond.html</w:t>
        </w:r>
      </w:hyperlink>
    </w:p>
  </w:footnote>
  <w:footnote w:id="36">
    <w:p w14:paraId="59A844B4" w14:textId="77777777" w:rsidR="00FB1971" w:rsidRDefault="00D7048D">
      <w:pPr>
        <w:ind w:left="339" w:hanging="339"/>
        <w:jc w:val="both"/>
        <w:rPr>
          <w:color w:val="000000"/>
          <w:sz w:val="16"/>
          <w:szCs w:val="16"/>
        </w:rPr>
      </w:pPr>
      <w:r>
        <w:rPr>
          <w:vertAlign w:val="superscript"/>
        </w:rPr>
        <w:footnoteRef/>
      </w:r>
      <w:r>
        <w:rPr>
          <w:rFonts w:ascii="Liberation Serif" w:eastAsia="Liberation Serif" w:hAnsi="Liberation Serif" w:cs="Liberation Serif"/>
          <w:color w:val="000000"/>
          <w:sz w:val="16"/>
          <w:szCs w:val="16"/>
        </w:rPr>
        <w:tab/>
        <w:t>Donald, J. E., Kulp, D. W. and DeGrado, W. F. (2011), Salt bridges: Geometrically specific, designable interactions. Proteins, 79: 898–915. doi:10.1002/prot.22927</w:t>
      </w:r>
    </w:p>
  </w:footnote>
  <w:footnote w:id="37">
    <w:p w14:paraId="27609AA3" w14:textId="77777777" w:rsidR="00FB1971" w:rsidRDefault="00D7048D">
      <w:pPr>
        <w:jc w:val="both"/>
        <w:rPr>
          <w:color w:val="000000"/>
          <w:sz w:val="16"/>
          <w:szCs w:val="16"/>
        </w:rPr>
      </w:pPr>
      <w:r>
        <w:rPr>
          <w:vertAlign w:val="superscript"/>
        </w:rPr>
        <w:footnoteRef/>
      </w:r>
      <w:r>
        <w:rPr>
          <w:rFonts w:ascii="Liberation Serif" w:eastAsia="Liberation Serif" w:hAnsi="Liberation Serif" w:cs="Liberation Serif"/>
          <w:color w:val="000000"/>
          <w:sz w:val="16"/>
          <w:szCs w:val="16"/>
        </w:rPr>
        <w:t>Richmond, T. (1984). Solvent accessible surface area and excluded volume in proteins. Journal of Molecular Biology, 178(1), pp.63-89.</w:t>
      </w:r>
    </w:p>
  </w:footnote>
  <w:footnote w:id="38">
    <w:p w14:paraId="4019329C" w14:textId="77777777" w:rsidR="00FB1971" w:rsidRDefault="00D7048D">
      <w:pPr>
        <w:rPr>
          <w:color w:val="000000"/>
          <w:sz w:val="16"/>
          <w:szCs w:val="16"/>
        </w:rPr>
      </w:pPr>
      <w:r>
        <w:rPr>
          <w:vertAlign w:val="superscript"/>
        </w:rPr>
        <w:footnoteRef/>
      </w:r>
      <w:r>
        <w:rPr>
          <w:rFonts w:ascii="Lucida Bright" w:hAnsi="Lucida Bright"/>
          <w:color w:val="000000"/>
          <w:sz w:val="16"/>
          <w:szCs w:val="16"/>
        </w:rPr>
        <w:t>http://chemed.chem.purdue.edu/genchem/topicreview/bp/ch21/chemical.php</w:t>
      </w:r>
    </w:p>
  </w:footnote>
  <w:footnote w:id="39">
    <w:p w14:paraId="21B76AE2" w14:textId="77777777" w:rsidR="00FB1971" w:rsidRPr="0053599E" w:rsidRDefault="00D7048D">
      <w:pPr>
        <w:rPr>
          <w:color w:val="000000"/>
          <w:sz w:val="16"/>
          <w:szCs w:val="16"/>
          <w:lang w:val="es-AR"/>
        </w:rPr>
      </w:pPr>
      <w:r>
        <w:rPr>
          <w:vertAlign w:val="superscript"/>
        </w:rPr>
        <w:footnoteRef/>
      </w:r>
      <w:r w:rsidRPr="0053599E">
        <w:rPr>
          <w:rFonts w:ascii="Liberation Serif" w:eastAsia="Liberation Serif" w:hAnsi="Liberation Serif" w:cs="Liberation Serif"/>
          <w:color w:val="000000"/>
          <w:sz w:val="16"/>
          <w:szCs w:val="16"/>
          <w:lang w:val="es-AR"/>
        </w:rPr>
        <w:t>Básicamente luché con ese tema por días.</w:t>
      </w:r>
    </w:p>
  </w:footnote>
  <w:footnote w:id="40">
    <w:p w14:paraId="148C1C46" w14:textId="77777777" w:rsidR="00FB1971" w:rsidRPr="0053599E" w:rsidRDefault="00D7048D">
      <w:pPr>
        <w:rPr>
          <w:sz w:val="20"/>
          <w:szCs w:val="20"/>
          <w:lang w:val="es-AR"/>
        </w:rPr>
      </w:pPr>
      <w:r>
        <w:rPr>
          <w:vertAlign w:val="superscript"/>
        </w:rPr>
        <w:footnoteRef/>
      </w:r>
      <w:r w:rsidRPr="0053599E">
        <w:rPr>
          <w:sz w:val="20"/>
          <w:szCs w:val="20"/>
          <w:lang w:val="es-AR"/>
        </w:rPr>
        <w:t xml:space="preserve"> https://es.wikipedia.org/wiki/C_Shell</w:t>
      </w:r>
    </w:p>
  </w:footnote>
  <w:footnote w:id="41">
    <w:p w14:paraId="5E25576F" w14:textId="77777777" w:rsidR="00FB1971" w:rsidRPr="0053599E" w:rsidRDefault="00D7048D">
      <w:pPr>
        <w:rPr>
          <w:sz w:val="20"/>
          <w:szCs w:val="20"/>
          <w:lang w:val="es-AR"/>
        </w:rPr>
      </w:pPr>
      <w:r>
        <w:rPr>
          <w:vertAlign w:val="superscript"/>
        </w:rPr>
        <w:footnoteRef/>
      </w:r>
      <w:r w:rsidRPr="0053599E">
        <w:rPr>
          <w:sz w:val="20"/>
          <w:szCs w:val="20"/>
          <w:lang w:val="es-AR"/>
        </w:rPr>
        <w:t xml:space="preserve"> Van cambiando las restraints, los steps, los intervalos de tiempo. Falta que cambie la temperatura y cartón lleno.</w:t>
      </w:r>
    </w:p>
  </w:footnote>
  <w:footnote w:id="42">
    <w:p w14:paraId="59982B65" w14:textId="77777777" w:rsidR="00FB1971" w:rsidRPr="0053599E" w:rsidRDefault="00D7048D">
      <w:pPr>
        <w:rPr>
          <w:sz w:val="20"/>
          <w:szCs w:val="20"/>
          <w:lang w:val="es-AR"/>
        </w:rPr>
      </w:pPr>
      <w:r>
        <w:rPr>
          <w:vertAlign w:val="superscript"/>
        </w:rPr>
        <w:footnoteRef/>
      </w:r>
      <w:r w:rsidRPr="0053599E">
        <w:rPr>
          <w:sz w:val="20"/>
          <w:szCs w:val="20"/>
          <w:lang w:val="es-AR"/>
        </w:rPr>
        <w:t xml:space="preserve"> Ayuda a mejorar la simulación porque continúa a partir de la anterior</w:t>
      </w:r>
    </w:p>
  </w:footnote>
  <w:footnote w:id="43">
    <w:p w14:paraId="3DC59503" w14:textId="77777777" w:rsidR="00FB1971" w:rsidRDefault="00D7048D">
      <w:pPr>
        <w:rPr>
          <w:color w:val="000000"/>
        </w:rPr>
      </w:pPr>
      <w:r>
        <w:rPr>
          <w:vertAlign w:val="superscript"/>
        </w:rPr>
        <w:footnoteRef/>
      </w:r>
      <w:r>
        <w:rPr>
          <w:rFonts w:ascii="Liberation Serif" w:eastAsia="Liberation Serif" w:hAnsi="Liberation Serif" w:cs="Liberation Serif"/>
          <w:color w:val="000000"/>
          <w:sz w:val="20"/>
          <w:szCs w:val="20"/>
        </w:rPr>
        <w:t>Zafar, Ayesha, and Jóhannes Reynisson. “Hydration Free Energy as a Molecular Descriptor in Drug Design: A Feasibility Study.” Molecular Informatics 35, no. 5 (May 2016): 207–14. doi:10.1002/minf.201501035.</w:t>
      </w:r>
    </w:p>
  </w:footnote>
  <w:footnote w:id="44">
    <w:p w14:paraId="5FF26D54" w14:textId="77777777" w:rsidR="00FB1971" w:rsidRDefault="00D7048D">
      <w:pPr>
        <w:rPr>
          <w:rFonts w:ascii="Liberation Serif" w:eastAsia="Liberation Serif" w:hAnsi="Liberation Serif" w:cs="Liberation Serif"/>
          <w:color w:val="000000"/>
          <w:sz w:val="20"/>
          <w:szCs w:val="20"/>
        </w:rPr>
      </w:pPr>
      <w:r>
        <w:rPr>
          <w:vertAlign w:val="superscript"/>
        </w:rPr>
        <w:footnoteRef/>
      </w:r>
      <w:r>
        <w:rPr>
          <w:rFonts w:ascii="Liberation Serif" w:eastAsia="Liberation Serif" w:hAnsi="Liberation Serif" w:cs="Liberation Serif"/>
          <w:color w:val="000000"/>
          <w:sz w:val="20"/>
          <w:szCs w:val="20"/>
        </w:rPr>
        <w:t>Laboratory Journal – Business Web for Users in Science and Industry</w:t>
      </w:r>
    </w:p>
    <w:p w14:paraId="7259162A" w14:textId="77777777" w:rsidR="00FB1971" w:rsidRDefault="00D7048D">
      <w:pPr>
        <w:rPr>
          <w:color w:val="000000"/>
        </w:rPr>
      </w:pPr>
      <w:r>
        <w:rPr>
          <w:rFonts w:ascii="Liberation Serif" w:eastAsia="Liberation Serif" w:hAnsi="Liberation Serif" w:cs="Liberation Serif"/>
          <w:color w:val="000000"/>
          <w:sz w:val="20"/>
          <w:szCs w:val="20"/>
        </w:rPr>
        <w:t>Wiley-VCH Verlag GmbH &amp; Co. KGaA - http://www.laboratory-journal.com/science/pharma-drug-discovery/computational-drug-discovery-hydration-behavior-de-novo-designed-pharm</w:t>
      </w:r>
    </w:p>
  </w:footnote>
  <w:footnote w:id="45">
    <w:p w14:paraId="5EB4439D" w14:textId="77777777" w:rsidR="00FB1971" w:rsidRDefault="00D7048D">
      <w:pPr>
        <w:rPr>
          <w:color w:val="000000"/>
        </w:rPr>
      </w:pPr>
      <w:r>
        <w:rPr>
          <w:vertAlign w:val="superscript"/>
        </w:rPr>
        <w:footnoteRef/>
      </w:r>
      <w:r>
        <w:rPr>
          <w:rFonts w:ascii="Liberation Serif" w:eastAsia="Liberation Serif" w:hAnsi="Liberation Serif" w:cs="Liberation Serif"/>
          <w:color w:val="000000"/>
          <w:sz w:val="20"/>
          <w:szCs w:val="20"/>
        </w:rPr>
        <w:t>Klimovich, Pavel V., Michael R. Shirts, and David L. Mobley. “Guidelines for the Analysis of Free Energy Calculations.” Journal of Computer-Aided Molecular Design 29, no. 5 (May 2015): 397–411. doi:10.1007/s10822-015-9840-9.</w:t>
      </w:r>
    </w:p>
  </w:footnote>
  <w:footnote w:id="46">
    <w:p w14:paraId="4492CFB4" w14:textId="77777777" w:rsidR="00FB1971" w:rsidRPr="0053599E" w:rsidRDefault="00D7048D">
      <w:pPr>
        <w:rPr>
          <w:color w:val="000000"/>
          <w:sz w:val="18"/>
          <w:szCs w:val="18"/>
          <w:lang w:val="es-AR"/>
        </w:rPr>
      </w:pPr>
      <w:r>
        <w:rPr>
          <w:vertAlign w:val="superscript"/>
        </w:rPr>
        <w:footnoteRef/>
      </w:r>
      <w:r w:rsidRPr="0053599E">
        <w:rPr>
          <w:rFonts w:ascii="Lucida Bright" w:hAnsi="Lucida Bright"/>
          <w:color w:val="000000"/>
          <w:sz w:val="18"/>
          <w:szCs w:val="18"/>
          <w:lang w:val="es-AR"/>
        </w:rPr>
        <w:t xml:space="preserve"> No sé si es necesario hacerlo así</w:t>
      </w:r>
    </w:p>
  </w:footnote>
  <w:footnote w:id="47">
    <w:p w14:paraId="4F36F4EC" w14:textId="77777777" w:rsidR="00FB1971" w:rsidRDefault="00D7048D">
      <w:pPr>
        <w:rPr>
          <w:rFonts w:ascii="Liberation Serif" w:eastAsia="Liberation Serif" w:hAnsi="Liberation Serif" w:cs="Liberation Serif"/>
          <w:color w:val="000000"/>
          <w:sz w:val="16"/>
          <w:szCs w:val="16"/>
        </w:rPr>
      </w:pPr>
      <w:r>
        <w:rPr>
          <w:vertAlign w:val="superscript"/>
        </w:rPr>
        <w:footnoteRef/>
      </w:r>
      <w:r>
        <w:rPr>
          <w:rFonts w:ascii="Liberation Serif" w:eastAsia="Liberation Serif" w:hAnsi="Liberation Serif" w:cs="Liberation Serif"/>
          <w:color w:val="000000"/>
          <w:sz w:val="16"/>
          <w:szCs w:val="16"/>
        </w:rPr>
        <w:t>g_mmpbsa—A GROMACS Tool for High-Throughput MM-PBSA Calculations</w:t>
      </w:r>
    </w:p>
    <w:p w14:paraId="0A5ED4FC" w14:textId="77777777" w:rsidR="00FB1971" w:rsidRDefault="00D7048D">
      <w:pPr>
        <w:rPr>
          <w:color w:val="000000"/>
          <w:sz w:val="16"/>
          <w:szCs w:val="16"/>
        </w:rPr>
      </w:pPr>
      <w:r>
        <w:rPr>
          <w:rFonts w:ascii="Liberation Serif" w:eastAsia="Liberation Serif" w:hAnsi="Liberation Serif" w:cs="Liberation Serif"/>
          <w:color w:val="000000"/>
          <w:sz w:val="16"/>
          <w:szCs w:val="16"/>
        </w:rPr>
        <w:t>Rashmi Kumari-Rajendra Kumar-Andrew Lynn- - Journal of Chemical Information and Modeling - 2014</w:t>
      </w:r>
    </w:p>
  </w:footnote>
  <w:footnote w:id="48">
    <w:p w14:paraId="731D7374" w14:textId="77777777" w:rsidR="00FB1971" w:rsidRPr="0053599E" w:rsidRDefault="00D7048D">
      <w:pPr>
        <w:rPr>
          <w:sz w:val="20"/>
          <w:szCs w:val="20"/>
          <w:lang w:val="es-AR"/>
        </w:rPr>
      </w:pPr>
      <w:r>
        <w:rPr>
          <w:vertAlign w:val="superscript"/>
        </w:rPr>
        <w:footnoteRef/>
      </w:r>
      <w:r w:rsidRPr="0053599E">
        <w:rPr>
          <w:sz w:val="20"/>
          <w:szCs w:val="20"/>
          <w:lang w:val="es-AR"/>
        </w:rPr>
        <w:t xml:space="preserve"> Primer intento, papu</w:t>
      </w:r>
    </w:p>
  </w:footnote>
  <w:footnote w:id="49">
    <w:p w14:paraId="4BE313EA" w14:textId="77777777" w:rsidR="00FB1971" w:rsidRDefault="00D7048D">
      <w:pPr>
        <w:rPr>
          <w:color w:val="000000"/>
          <w:sz w:val="16"/>
          <w:szCs w:val="16"/>
        </w:rPr>
      </w:pPr>
      <w:r>
        <w:rPr>
          <w:vertAlign w:val="superscript"/>
        </w:rPr>
        <w:footnoteRef/>
      </w:r>
      <w:r w:rsidRPr="0053599E">
        <w:rPr>
          <w:rFonts w:ascii="Lucida Bright" w:hAnsi="Lucida Bright"/>
          <w:color w:val="000000"/>
          <w:sz w:val="16"/>
          <w:szCs w:val="16"/>
          <w:lang w:val="es-AR"/>
        </w:rPr>
        <w:t xml:space="preserve"> Vosmeer CR, Kooi DP, Capoferri L, Terpstra MM, Vermeulen NPE, Geerke DP. </w:t>
      </w:r>
      <w:r>
        <w:rPr>
          <w:rFonts w:ascii="Lucida Bright" w:hAnsi="Lucida Bright"/>
          <w:color w:val="000000"/>
          <w:sz w:val="16"/>
          <w:szCs w:val="16"/>
        </w:rPr>
        <w:t>Improving the iterative Linear Interaction Energy approach using automated recognition of configurational transitions. Journal of Molecular Modeling. 2016;22:31. doi:10.1007/s00894-015-2883-y.</w:t>
      </w:r>
    </w:p>
  </w:footnote>
  <w:footnote w:id="50">
    <w:p w14:paraId="617FCBB3" w14:textId="77777777" w:rsidR="00FB1971" w:rsidRDefault="00D7048D">
      <w:pPr>
        <w:rPr>
          <w:color w:val="000000"/>
          <w:sz w:val="16"/>
          <w:szCs w:val="16"/>
        </w:rPr>
      </w:pPr>
      <w:r>
        <w:rPr>
          <w:vertAlign w:val="superscript"/>
        </w:rPr>
        <w:footnoteRef/>
      </w:r>
      <w:r>
        <w:rPr>
          <w:rFonts w:ascii="Lucida Bright" w:hAnsi="Lucida Bright"/>
          <w:color w:val="000000"/>
          <w:sz w:val="16"/>
          <w:szCs w:val="16"/>
        </w:rPr>
        <w:t xml:space="preserve"> Hansson, T., Marelius, J., and Åqvist, J. (1998) Ligand binding affinity prediction by linear interaction energy methods. J Comput Aided Mol Des 12, 27-35.-27-35.</w:t>
      </w:r>
    </w:p>
  </w:footnote>
  <w:footnote w:id="51">
    <w:p w14:paraId="7EB68E1B" w14:textId="77777777" w:rsidR="00FB1971" w:rsidRDefault="00D7048D">
      <w:pPr>
        <w:rPr>
          <w:color w:val="000000"/>
          <w:sz w:val="16"/>
          <w:szCs w:val="16"/>
        </w:rPr>
      </w:pPr>
      <w:r>
        <w:rPr>
          <w:vertAlign w:val="superscript"/>
        </w:rPr>
        <w:footnoteRef/>
      </w:r>
      <w:r>
        <w:rPr>
          <w:rFonts w:ascii="Lucida Bright" w:hAnsi="Lucida Bright"/>
          <w:color w:val="000000"/>
          <w:sz w:val="16"/>
          <w:szCs w:val="16"/>
        </w:rPr>
        <w:t xml:space="preserve"> Linear Interaction Energy (LIE) Models for Ligand Binding in Implicit Solvent: Theory and Application to the Binding of NNRTIs to HIV-1 Reverse Transcriptase. Yang Su, Emilio Gallicchio, Kalyan Das, Eddy Arnold, and Ronald M. Levy. J. Chem. Theory Comput. 2007, 3, 256-277.</w:t>
      </w:r>
    </w:p>
  </w:footnote>
  <w:footnote w:id="52">
    <w:p w14:paraId="3C769A38" w14:textId="77777777" w:rsidR="00FB1971" w:rsidRDefault="00D7048D">
      <w:pPr>
        <w:rPr>
          <w:sz w:val="20"/>
          <w:szCs w:val="20"/>
        </w:rPr>
      </w:pPr>
      <w:r>
        <w:rPr>
          <w:vertAlign w:val="superscript"/>
        </w:rPr>
        <w:footnoteRef/>
      </w:r>
      <w:r>
        <w:rPr>
          <w:sz w:val="20"/>
          <w:szCs w:val="20"/>
        </w:rPr>
        <w:t xml:space="preserve"> La verdad, no funcionó.</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8F62B" w14:textId="77777777" w:rsidR="00FB1971" w:rsidRDefault="00FB1971">
    <w:pP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0D93F" w14:textId="77777777" w:rsidR="00FB1971" w:rsidRDefault="00FB1971">
    <w:pP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E3582"/>
    <w:multiLevelType w:val="multilevel"/>
    <w:tmpl w:val="EDDE1BD2"/>
    <w:lvl w:ilvl="0">
      <w:start w:val="1"/>
      <w:numFmt w:val="bullet"/>
      <w:lvlText w:val="●"/>
      <w:lvlJc w:val="left"/>
      <w:pPr>
        <w:ind w:left="720" w:hanging="360"/>
      </w:pPr>
      <w:rPr>
        <w:rFonts w:ascii="Helvetica Neue" w:eastAsia="Helvetica Neue" w:hAnsi="Helvetica Neue" w:cs="Helvetica Neue"/>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 w15:restartNumberingAfterBreak="0">
    <w:nsid w:val="17D041B6"/>
    <w:multiLevelType w:val="multilevel"/>
    <w:tmpl w:val="3E30274C"/>
    <w:lvl w:ilvl="0">
      <w:start w:val="1"/>
      <w:numFmt w:val="bullet"/>
      <w:lvlText w:val="●"/>
      <w:lvlJc w:val="left"/>
      <w:pPr>
        <w:ind w:left="720" w:hanging="360"/>
      </w:pPr>
      <w:rPr>
        <w:rFonts w:ascii="Helvetica Neue" w:eastAsia="Helvetica Neue" w:hAnsi="Helvetica Neue" w:cs="Helvetica Neue"/>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2" w15:restartNumberingAfterBreak="0">
    <w:nsid w:val="19FD4805"/>
    <w:multiLevelType w:val="multilevel"/>
    <w:tmpl w:val="4BE2926A"/>
    <w:lvl w:ilvl="0">
      <w:start w:val="1"/>
      <w:numFmt w:val="bullet"/>
      <w:lvlText w:val="●"/>
      <w:lvlJc w:val="left"/>
      <w:pPr>
        <w:ind w:left="720" w:hanging="360"/>
      </w:pPr>
      <w:rPr>
        <w:rFonts w:ascii="Helvetica Neue" w:eastAsia="Helvetica Neue" w:hAnsi="Helvetica Neue" w:cs="Helvetica Neue"/>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3" w15:restartNumberingAfterBreak="0">
    <w:nsid w:val="23CC0BD6"/>
    <w:multiLevelType w:val="multilevel"/>
    <w:tmpl w:val="63E259F8"/>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BA57AD5"/>
    <w:multiLevelType w:val="multilevel"/>
    <w:tmpl w:val="20A81DF6"/>
    <w:lvl w:ilvl="0">
      <w:start w:val="1"/>
      <w:numFmt w:val="bullet"/>
      <w:lvlText w:val="●"/>
      <w:lvlJc w:val="left"/>
      <w:pPr>
        <w:ind w:left="720" w:hanging="360"/>
      </w:pPr>
      <w:rPr>
        <w:rFonts w:ascii="Helvetica Neue" w:eastAsia="Helvetica Neue" w:hAnsi="Helvetica Neue" w:cs="Helvetica Neue"/>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5" w15:restartNumberingAfterBreak="0">
    <w:nsid w:val="3DBB6507"/>
    <w:multiLevelType w:val="multilevel"/>
    <w:tmpl w:val="F63E47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4C7579B"/>
    <w:multiLevelType w:val="multilevel"/>
    <w:tmpl w:val="455EB736"/>
    <w:lvl w:ilvl="0">
      <w:start w:val="1"/>
      <w:numFmt w:val="bullet"/>
      <w:lvlText w:val="●"/>
      <w:lvlJc w:val="left"/>
      <w:pPr>
        <w:ind w:left="720" w:hanging="360"/>
      </w:pPr>
      <w:rPr>
        <w:rFonts w:ascii="Helvetica Neue" w:eastAsia="Helvetica Neue" w:hAnsi="Helvetica Neue" w:cs="Helvetica Neue"/>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7" w15:restartNumberingAfterBreak="0">
    <w:nsid w:val="4FC63471"/>
    <w:multiLevelType w:val="multilevel"/>
    <w:tmpl w:val="231E80D6"/>
    <w:lvl w:ilvl="0">
      <w:start w:val="1"/>
      <w:numFmt w:val="bullet"/>
      <w:lvlText w:val="●"/>
      <w:lvlJc w:val="left"/>
      <w:pPr>
        <w:ind w:left="720" w:hanging="360"/>
      </w:pPr>
      <w:rPr>
        <w:rFonts w:ascii="Helvetica Neue" w:eastAsia="Helvetica Neue" w:hAnsi="Helvetica Neue" w:cs="Helvetica Neue"/>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8" w15:restartNumberingAfterBreak="0">
    <w:nsid w:val="53AD60C3"/>
    <w:multiLevelType w:val="multilevel"/>
    <w:tmpl w:val="E8E2B2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A3B49AC"/>
    <w:multiLevelType w:val="multilevel"/>
    <w:tmpl w:val="40C64174"/>
    <w:lvl w:ilvl="0">
      <w:start w:val="1"/>
      <w:numFmt w:val="bullet"/>
      <w:lvlText w:val="●"/>
      <w:lvlJc w:val="left"/>
      <w:pPr>
        <w:ind w:left="720" w:hanging="360"/>
      </w:pPr>
      <w:rPr>
        <w:rFonts w:ascii="Helvetica Neue" w:eastAsia="Helvetica Neue" w:hAnsi="Helvetica Neue" w:cs="Helvetica Neue"/>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0" w15:restartNumberingAfterBreak="0">
    <w:nsid w:val="5EC14F1C"/>
    <w:multiLevelType w:val="multilevel"/>
    <w:tmpl w:val="6766123E"/>
    <w:lvl w:ilvl="0">
      <w:start w:val="1"/>
      <w:numFmt w:val="bullet"/>
      <w:lvlText w:val="●"/>
      <w:lvlJc w:val="left"/>
      <w:pPr>
        <w:ind w:left="720" w:hanging="360"/>
      </w:pPr>
      <w:rPr>
        <w:rFonts w:ascii="Helvetica Neue" w:eastAsia="Helvetica Neue" w:hAnsi="Helvetica Neue" w:cs="Helvetica Neue"/>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1" w15:restartNumberingAfterBreak="0">
    <w:nsid w:val="6B4C12D6"/>
    <w:multiLevelType w:val="multilevel"/>
    <w:tmpl w:val="9446CF3C"/>
    <w:lvl w:ilvl="0">
      <w:start w:val="1"/>
      <w:numFmt w:val="bullet"/>
      <w:lvlText w:val="●"/>
      <w:lvlJc w:val="left"/>
      <w:pPr>
        <w:ind w:left="720" w:hanging="360"/>
      </w:pPr>
      <w:rPr>
        <w:rFonts w:ascii="Helvetica Neue" w:eastAsia="Helvetica Neue" w:hAnsi="Helvetica Neue" w:cs="Helvetica Neue"/>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2" w15:restartNumberingAfterBreak="0">
    <w:nsid w:val="7C226589"/>
    <w:multiLevelType w:val="multilevel"/>
    <w:tmpl w:val="2C285DFA"/>
    <w:lvl w:ilvl="0">
      <w:start w:val="1"/>
      <w:numFmt w:val="bullet"/>
      <w:lvlText w:val="●"/>
      <w:lvlJc w:val="left"/>
      <w:pPr>
        <w:ind w:left="720" w:hanging="360"/>
      </w:pPr>
      <w:rPr>
        <w:rFonts w:ascii="Helvetica Neue" w:eastAsia="Helvetica Neue" w:hAnsi="Helvetica Neue" w:cs="Helvetica Neue"/>
        <w:sz w:val="22"/>
        <w:szCs w:val="22"/>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num w:numId="1" w16cid:durableId="348139526">
    <w:abstractNumId w:val="7"/>
  </w:num>
  <w:num w:numId="2" w16cid:durableId="382827539">
    <w:abstractNumId w:val="2"/>
  </w:num>
  <w:num w:numId="3" w16cid:durableId="1811555575">
    <w:abstractNumId w:val="4"/>
  </w:num>
  <w:num w:numId="4" w16cid:durableId="1367946992">
    <w:abstractNumId w:val="8"/>
  </w:num>
  <w:num w:numId="5" w16cid:durableId="1697392529">
    <w:abstractNumId w:val="6"/>
  </w:num>
  <w:num w:numId="6" w16cid:durableId="644700200">
    <w:abstractNumId w:val="1"/>
  </w:num>
  <w:num w:numId="7" w16cid:durableId="1565752781">
    <w:abstractNumId w:val="0"/>
  </w:num>
  <w:num w:numId="8" w16cid:durableId="1471946585">
    <w:abstractNumId w:val="10"/>
  </w:num>
  <w:num w:numId="9" w16cid:durableId="1599288211">
    <w:abstractNumId w:val="3"/>
  </w:num>
  <w:num w:numId="10" w16cid:durableId="994072572">
    <w:abstractNumId w:val="12"/>
  </w:num>
  <w:num w:numId="11" w16cid:durableId="933516348">
    <w:abstractNumId w:val="11"/>
  </w:num>
  <w:num w:numId="12" w16cid:durableId="509292048">
    <w:abstractNumId w:val="9"/>
  </w:num>
  <w:num w:numId="13" w16cid:durableId="1021872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971"/>
    <w:rsid w:val="00076CA5"/>
    <w:rsid w:val="001F2C31"/>
    <w:rsid w:val="00316856"/>
    <w:rsid w:val="00376CD9"/>
    <w:rsid w:val="0053599E"/>
    <w:rsid w:val="005C0DE0"/>
    <w:rsid w:val="005C6AFB"/>
    <w:rsid w:val="00656DF6"/>
    <w:rsid w:val="006758CA"/>
    <w:rsid w:val="0068434C"/>
    <w:rsid w:val="006B74C1"/>
    <w:rsid w:val="00820460"/>
    <w:rsid w:val="00830543"/>
    <w:rsid w:val="009702C8"/>
    <w:rsid w:val="00A424D7"/>
    <w:rsid w:val="00AA617D"/>
    <w:rsid w:val="00C11389"/>
    <w:rsid w:val="00C3094C"/>
    <w:rsid w:val="00C45243"/>
    <w:rsid w:val="00D1591E"/>
    <w:rsid w:val="00D409E4"/>
    <w:rsid w:val="00D7048D"/>
    <w:rsid w:val="00DE2BF4"/>
    <w:rsid w:val="00DE4790"/>
    <w:rsid w:val="00F271C9"/>
    <w:rsid w:val="00FA4C26"/>
    <w:rsid w:val="00FA6AB5"/>
    <w:rsid w:val="00FB197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F9275"/>
  <w15:docId w15:val="{9EF85DDF-640F-2147-81DB-46C84CBAF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ucida Bright" w:eastAsia="Lucida Bright" w:hAnsi="Lucida Bright" w:cs="Lucida Bright"/>
        <w:sz w:val="24"/>
        <w:szCs w:val="24"/>
        <w:lang w:val="en-US" w:eastAsia="es-ES_tradnl" w:bidi="ar-SA"/>
      </w:rPr>
    </w:rPrDefault>
    <w:pPrDefault>
      <w:pPr>
        <w:pBdr>
          <w:top w:val="none" w:sz="0" w:space="0" w:color="000000"/>
          <w:left w:val="none" w:sz="0" w:space="0" w:color="000000"/>
          <w:bottom w:val="none" w:sz="0" w:space="0" w:color="000000"/>
          <w:right w:val="none" w:sz="0" w:space="0" w:color="000000"/>
          <w:between w:val="none" w:sz="0"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1C9"/>
    <w:pPr>
      <w:spacing w:line="360" w:lineRule="auto"/>
    </w:pPr>
    <w:rPr>
      <w:rFonts w:ascii="Baskerville" w:hAnsi="Baskerville"/>
      <w:color w:val="000000" w:themeColor="text1"/>
    </w:rPr>
  </w:style>
  <w:style w:type="paragraph" w:styleId="Ttulo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Ttulo2">
    <w:name w:val="heading 2"/>
    <w:basedOn w:val="Normal"/>
    <w:next w:val="Normal"/>
    <w:uiPriority w:val="9"/>
    <w:unhideWhenUsed/>
    <w:qFormat/>
    <w:pPr>
      <w:keepNext/>
      <w:widowControl w:val="0"/>
      <w:spacing w:before="200" w:after="120"/>
      <w:jc w:val="both"/>
      <w:outlineLvl w:val="1"/>
    </w:pPr>
    <w:rPr>
      <w:rFonts w:ascii="Liberation Sans" w:eastAsia="Liberation Sans" w:hAnsi="Liberation Sans" w:cs="Liberation Sans"/>
      <w:b/>
      <w:sz w:val="28"/>
      <w:szCs w:val="28"/>
    </w:rPr>
  </w:style>
  <w:style w:type="paragraph" w:styleId="Ttulo3">
    <w:name w:val="heading 3"/>
    <w:basedOn w:val="Normal"/>
    <w:next w:val="Normal"/>
    <w:uiPriority w:val="9"/>
    <w:unhideWhenUsed/>
    <w:qFormat/>
    <w:pPr>
      <w:keepNext/>
      <w:widowControl w:val="0"/>
      <w:spacing w:before="140" w:after="120"/>
      <w:jc w:val="both"/>
      <w:outlineLvl w:val="2"/>
    </w:pPr>
    <w:rPr>
      <w:rFonts w:ascii="Liberation Sans" w:eastAsia="Liberation Sans" w:hAnsi="Liberation Sans" w:cs="Liberation Sans"/>
      <w:b/>
      <w:sz w:val="28"/>
      <w:szCs w:val="28"/>
    </w:rPr>
  </w:style>
  <w:style w:type="paragraph" w:styleId="Ttulo4">
    <w:name w:val="heading 4"/>
    <w:basedOn w:val="Normal"/>
    <w:next w:val="Normal"/>
    <w:uiPriority w:val="9"/>
    <w:unhideWhenUsed/>
    <w:qFormat/>
    <w:pPr>
      <w:keepNext/>
      <w:keepLines/>
      <w:spacing w:before="40"/>
      <w:outlineLvl w:val="3"/>
    </w:pPr>
    <w:rPr>
      <w:rFonts w:ascii="Calibri" w:eastAsia="Calibri" w:hAnsi="Calibri" w:cs="Calibri"/>
      <w:i/>
      <w:color w:val="2F5496"/>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widowControl w:val="0"/>
      <w:spacing w:before="240" w:after="120"/>
      <w:jc w:val="center"/>
    </w:pPr>
    <w:rPr>
      <w:rFonts w:ascii="Liberation Sans" w:eastAsia="Liberation Sans" w:hAnsi="Liberation Sans" w:cs="Liberation Sans"/>
      <w:b/>
      <w:sz w:val="56"/>
      <w:szCs w:val="56"/>
    </w:rPr>
  </w:style>
  <w:style w:type="paragraph" w:styleId="Subttulo">
    <w:name w:val="Subtitle"/>
    <w:basedOn w:val="Normal"/>
    <w:next w:val="Normal"/>
    <w:uiPriority w:val="11"/>
    <w:qFormat/>
    <w:pPr>
      <w:keepNext/>
      <w:widowControl w:val="0"/>
      <w:spacing w:before="60" w:after="120"/>
      <w:jc w:val="center"/>
    </w:pPr>
    <w:rPr>
      <w:rFonts w:ascii="Liberation Sans" w:eastAsia="Liberation Sans" w:hAnsi="Liberation Sans" w:cs="Liberation Sans"/>
      <w:sz w:val="36"/>
      <w:szCs w:val="3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rPr>
      <w:rFonts w:ascii="Arial" w:eastAsia="Arial" w:hAnsi="Arial" w:cs="Arial"/>
      <w:color w:val="404040"/>
      <w:sz w:val="22"/>
      <w:szCs w:val="22"/>
    </w:rPr>
    <w:tblPr>
      <w:tblStyleRowBandSize w:val="1"/>
      <w:tblStyleColBandSize w:val="1"/>
      <w:tblCellMar>
        <w:top w:w="100" w:type="dxa"/>
        <w:left w:w="90" w:type="dxa"/>
        <w:bottom w:w="100" w:type="dxa"/>
        <w:right w:w="100" w:type="dxa"/>
      </w:tblCellMar>
    </w:tblPr>
    <w:tcPr>
      <w:shd w:val="clear" w:color="auto" w:fill="A9D08E"/>
    </w:tc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rPr>
      <w:rFonts w:ascii="Arial" w:eastAsia="Arial" w:hAnsi="Arial" w:cs="Arial"/>
      <w:color w:val="404040"/>
      <w:sz w:val="22"/>
      <w:szCs w:val="22"/>
    </w:rPr>
    <w:tblPr>
      <w:tblStyleRowBandSize w:val="1"/>
      <w:tblStyleColBandSize w:val="1"/>
      <w:tblCellMar>
        <w:top w:w="100" w:type="dxa"/>
        <w:left w:w="90" w:type="dxa"/>
        <w:bottom w:w="100" w:type="dxa"/>
        <w:right w:w="100" w:type="dxa"/>
      </w:tblCellMar>
    </w:tblPr>
    <w:tcPr>
      <w:shd w:val="clear" w:color="auto" w:fill="A9D08E"/>
    </w:tc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rPr>
      <w:rFonts w:ascii="Arial" w:eastAsia="Arial" w:hAnsi="Arial" w:cs="Arial"/>
      <w:color w:val="404040"/>
      <w:sz w:val="22"/>
      <w:szCs w:val="22"/>
    </w:rPr>
    <w:tblPr>
      <w:tblStyleRowBandSize w:val="1"/>
      <w:tblStyleColBandSize w:val="1"/>
      <w:tblCellMar>
        <w:top w:w="100" w:type="dxa"/>
        <w:left w:w="90" w:type="dxa"/>
        <w:bottom w:w="100" w:type="dxa"/>
        <w:right w:w="100" w:type="dxa"/>
      </w:tblCellMar>
    </w:tblPr>
    <w:tcPr>
      <w:shd w:val="clear" w:color="auto" w:fill="A9D08E"/>
    </w:tcPr>
  </w:style>
  <w:style w:type="table" w:customStyle="1" w:styleId="a7">
    <w:basedOn w:val="TableNormal"/>
    <w:rPr>
      <w:rFonts w:ascii="Arial" w:eastAsia="Arial" w:hAnsi="Arial" w:cs="Arial"/>
      <w:color w:val="404040"/>
      <w:sz w:val="22"/>
      <w:szCs w:val="22"/>
    </w:rPr>
    <w:tblPr>
      <w:tblStyleRowBandSize w:val="1"/>
      <w:tblStyleColBandSize w:val="1"/>
      <w:tblCellMar>
        <w:left w:w="108" w:type="dxa"/>
        <w:right w:w="108" w:type="dxa"/>
      </w:tblCellMar>
    </w:tblPr>
    <w:tcPr>
      <w:shd w:val="clear" w:color="auto" w:fill="A9D08E"/>
    </w:tc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rPr>
      <w:rFonts w:ascii="Arial" w:eastAsia="Arial" w:hAnsi="Arial" w:cs="Arial"/>
      <w:color w:val="404040"/>
      <w:sz w:val="22"/>
      <w:szCs w:val="22"/>
    </w:rPr>
    <w:tblPr>
      <w:tblStyleRowBandSize w:val="1"/>
      <w:tblStyleColBandSize w:val="1"/>
      <w:tblCellMar>
        <w:left w:w="108" w:type="dxa"/>
        <w:right w:w="108" w:type="dxa"/>
      </w:tblCellMar>
    </w:tblPr>
    <w:tcPr>
      <w:shd w:val="clear" w:color="auto" w:fill="A9D08E"/>
    </w:tc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rPr>
      <w:rFonts w:ascii="Arial" w:eastAsia="Arial" w:hAnsi="Arial" w:cs="Arial"/>
      <w:color w:val="404040"/>
      <w:sz w:val="22"/>
      <w:szCs w:val="22"/>
    </w:rPr>
    <w:tblPr>
      <w:tblStyleRowBandSize w:val="1"/>
      <w:tblStyleColBandSize w:val="1"/>
      <w:tblCellMar>
        <w:left w:w="108" w:type="dxa"/>
        <w:right w:w="108" w:type="dxa"/>
      </w:tblCellMar>
    </w:tblPr>
    <w:tcPr>
      <w:shd w:val="clear" w:color="auto" w:fill="A9D08E"/>
    </w:tc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rPr>
      <w:rFonts w:ascii="Arial" w:eastAsia="Arial" w:hAnsi="Arial" w:cs="Arial"/>
      <w:color w:val="404040"/>
      <w:sz w:val="22"/>
      <w:szCs w:val="22"/>
    </w:rPr>
    <w:tblPr>
      <w:tblStyleRowBandSize w:val="1"/>
      <w:tblStyleColBandSize w:val="1"/>
      <w:tblCellMar>
        <w:left w:w="108" w:type="dxa"/>
        <w:right w:w="108" w:type="dxa"/>
      </w:tblCellMar>
    </w:tblPr>
    <w:tcPr>
      <w:shd w:val="clear" w:color="auto" w:fill="A9D08E"/>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rPr>
      <w:rFonts w:ascii="Arial" w:eastAsia="Arial" w:hAnsi="Arial" w:cs="Arial"/>
      <w:color w:val="404040"/>
      <w:sz w:val="22"/>
      <w:szCs w:val="22"/>
    </w:rPr>
    <w:tblPr>
      <w:tblStyleRowBandSize w:val="1"/>
      <w:tblStyleColBandSize w:val="1"/>
      <w:tblCellMar>
        <w:top w:w="100" w:type="dxa"/>
        <w:left w:w="90" w:type="dxa"/>
        <w:bottom w:w="100" w:type="dxa"/>
        <w:right w:w="100" w:type="dxa"/>
      </w:tblCellMar>
    </w:tblPr>
    <w:tcPr>
      <w:shd w:val="clear" w:color="auto" w:fill="A9D08E"/>
    </w:tcPr>
  </w:style>
  <w:style w:type="table" w:customStyle="1" w:styleId="af9">
    <w:basedOn w:val="TableNormal"/>
    <w:rPr>
      <w:rFonts w:ascii="Arial" w:eastAsia="Arial" w:hAnsi="Arial" w:cs="Arial"/>
      <w:color w:val="404040"/>
      <w:sz w:val="22"/>
      <w:szCs w:val="22"/>
    </w:rPr>
    <w:tblPr>
      <w:tblStyleRowBandSize w:val="1"/>
      <w:tblStyleColBandSize w:val="1"/>
      <w:tblCellMar>
        <w:left w:w="108" w:type="dxa"/>
        <w:right w:w="108" w:type="dxa"/>
      </w:tblCellMar>
    </w:tblPr>
    <w:tcPr>
      <w:shd w:val="clear" w:color="auto" w:fill="A9D08E"/>
    </w:tc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rFonts w:ascii="Arial" w:eastAsia="Arial" w:hAnsi="Arial" w:cs="Arial"/>
      <w:color w:val="404040"/>
      <w:sz w:val="22"/>
      <w:szCs w:val="22"/>
    </w:rPr>
    <w:tblPr>
      <w:tblStyleRowBandSize w:val="1"/>
      <w:tblStyleColBandSize w:val="1"/>
      <w:tblCellMar>
        <w:top w:w="100" w:type="dxa"/>
        <w:left w:w="90" w:type="dxa"/>
        <w:bottom w:w="100" w:type="dxa"/>
        <w:right w:w="100" w:type="dxa"/>
      </w:tblCellMar>
    </w:tblPr>
    <w:tcPr>
      <w:shd w:val="clear" w:color="auto" w:fill="A9D08E"/>
    </w:tcPr>
  </w:style>
  <w:style w:type="table" w:customStyle="1" w:styleId="afe">
    <w:basedOn w:val="TableNormal"/>
    <w:rPr>
      <w:rFonts w:ascii="Arial" w:eastAsia="Arial" w:hAnsi="Arial" w:cs="Arial"/>
      <w:color w:val="404040"/>
      <w:sz w:val="22"/>
      <w:szCs w:val="22"/>
    </w:rPr>
    <w:tblPr>
      <w:tblStyleRowBandSize w:val="1"/>
      <w:tblStyleColBandSize w:val="1"/>
    </w:tblPr>
    <w:tcPr>
      <w:shd w:val="clear" w:color="auto" w:fill="A9D08E"/>
    </w:tc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rPr>
      <w:rFonts w:ascii="Arial" w:eastAsia="Arial" w:hAnsi="Arial" w:cs="Arial"/>
      <w:color w:val="404040"/>
      <w:sz w:val="22"/>
      <w:szCs w:val="22"/>
    </w:rPr>
    <w:tblPr>
      <w:tblStyleRowBandSize w:val="1"/>
      <w:tblStyleColBandSize w:val="1"/>
      <w:tblCellMar>
        <w:top w:w="100" w:type="dxa"/>
        <w:left w:w="90" w:type="dxa"/>
        <w:bottom w:w="100" w:type="dxa"/>
        <w:right w:w="100" w:type="dxa"/>
      </w:tblCellMar>
    </w:tblPr>
    <w:tcPr>
      <w:shd w:val="clear" w:color="auto" w:fill="A9D08E"/>
    </w:tc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rPr>
      <w:rFonts w:ascii="Arial" w:eastAsia="Arial" w:hAnsi="Arial" w:cs="Arial"/>
      <w:color w:val="404040"/>
      <w:sz w:val="22"/>
      <w:szCs w:val="22"/>
    </w:rPr>
    <w:tblPr>
      <w:tblStyleRowBandSize w:val="1"/>
      <w:tblStyleColBandSize w:val="1"/>
      <w:tblCellMar>
        <w:top w:w="100" w:type="dxa"/>
        <w:left w:w="90" w:type="dxa"/>
        <w:bottom w:w="100" w:type="dxa"/>
        <w:right w:w="100" w:type="dxa"/>
      </w:tblCellMar>
    </w:tblPr>
    <w:tcPr>
      <w:shd w:val="clear" w:color="auto" w:fill="A9D08E"/>
    </w:tc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left w:w="108" w:type="dxa"/>
        <w:right w:w="108"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rPr>
      <w:rFonts w:ascii="Arial" w:eastAsia="Arial" w:hAnsi="Arial" w:cs="Arial"/>
      <w:color w:val="404040"/>
      <w:sz w:val="22"/>
      <w:szCs w:val="22"/>
    </w:rPr>
    <w:tblPr>
      <w:tblStyleRowBandSize w:val="1"/>
      <w:tblStyleColBandSize w:val="1"/>
      <w:tblCellMar>
        <w:left w:w="108" w:type="dxa"/>
        <w:right w:w="108" w:type="dxa"/>
      </w:tblCellMar>
    </w:tblPr>
    <w:tcPr>
      <w:shd w:val="clear" w:color="auto" w:fill="A9D08E"/>
    </w:tcPr>
  </w:style>
  <w:style w:type="table" w:customStyle="1" w:styleId="affffff9">
    <w:basedOn w:val="TableNormal"/>
    <w:rPr>
      <w:rFonts w:ascii="Arial" w:eastAsia="Arial" w:hAnsi="Arial" w:cs="Arial"/>
      <w:color w:val="404040"/>
      <w:sz w:val="22"/>
      <w:szCs w:val="22"/>
    </w:rPr>
    <w:tblPr>
      <w:tblStyleRowBandSize w:val="1"/>
      <w:tblStyleColBandSize w:val="1"/>
      <w:tblCellMar>
        <w:left w:w="108" w:type="dxa"/>
        <w:right w:w="108" w:type="dxa"/>
      </w:tblCellMar>
    </w:tblPr>
    <w:tcPr>
      <w:shd w:val="clear" w:color="auto" w:fill="A9D08E"/>
    </w:tc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 w:type="table" w:customStyle="1" w:styleId="affffffd">
    <w:basedOn w:val="TableNormal"/>
    <w:tblPr>
      <w:tblStyleRowBandSize w:val="1"/>
      <w:tblStyleColBandSize w:val="1"/>
      <w:tblCellMar>
        <w:top w:w="100" w:type="dxa"/>
        <w:left w:w="100" w:type="dxa"/>
        <w:bottom w:w="100" w:type="dxa"/>
        <w:right w:w="100" w:type="dxa"/>
      </w:tblCellMar>
    </w:tblPr>
  </w:style>
  <w:style w:type="table" w:customStyle="1" w:styleId="affffffe">
    <w:basedOn w:val="TableNormal"/>
    <w:tblPr>
      <w:tblStyleRowBandSize w:val="1"/>
      <w:tblStyleColBandSize w:val="1"/>
      <w:tblCellMar>
        <w:top w:w="100" w:type="dxa"/>
        <w:left w:w="100" w:type="dxa"/>
        <w:bottom w:w="100" w:type="dxa"/>
        <w:right w:w="100" w:type="dxa"/>
      </w:tblCellMar>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CellMar>
        <w:top w:w="100" w:type="dxa"/>
        <w:left w:w="100" w:type="dxa"/>
        <w:bottom w:w="100" w:type="dxa"/>
        <w:right w:w="100" w:type="dxa"/>
      </w:tblCellMar>
    </w:tblPr>
  </w:style>
  <w:style w:type="table" w:customStyle="1" w:styleId="afffffff5">
    <w:basedOn w:val="TableNormal"/>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top w:w="100" w:type="dxa"/>
        <w:left w:w="100" w:type="dxa"/>
        <w:bottom w:w="100" w:type="dxa"/>
        <w:right w:w="100" w:type="dxa"/>
      </w:tblCellMar>
    </w:tblPr>
  </w:style>
  <w:style w:type="table" w:customStyle="1" w:styleId="afffffff7">
    <w:basedOn w:val="TableNormal"/>
    <w:tblPr>
      <w:tblStyleRowBandSize w:val="1"/>
      <w:tblStyleColBandSize w:val="1"/>
      <w:tblCellMar>
        <w:top w:w="100" w:type="dxa"/>
        <w:left w:w="100" w:type="dxa"/>
        <w:bottom w:w="100" w:type="dxa"/>
        <w:right w:w="100" w:type="dxa"/>
      </w:tblCellMar>
    </w:tblPr>
  </w:style>
  <w:style w:type="table" w:customStyle="1" w:styleId="afffffff8">
    <w:basedOn w:val="TableNormal"/>
    <w:tblPr>
      <w:tblStyleRowBandSize w:val="1"/>
      <w:tblStyleColBandSize w:val="1"/>
      <w:tblCellMar>
        <w:top w:w="100" w:type="dxa"/>
        <w:left w:w="100" w:type="dxa"/>
        <w:bottom w:w="100" w:type="dxa"/>
        <w:right w:w="100" w:type="dxa"/>
      </w:tblCellMar>
    </w:tblPr>
  </w:style>
  <w:style w:type="table" w:customStyle="1" w:styleId="afffffff9">
    <w:basedOn w:val="TableNormal"/>
    <w:tblPr>
      <w:tblStyleRowBandSize w:val="1"/>
      <w:tblStyleColBandSize w:val="1"/>
      <w:tblCellMar>
        <w:top w:w="100" w:type="dxa"/>
        <w:left w:w="100" w:type="dxa"/>
        <w:bottom w:w="100" w:type="dxa"/>
        <w:right w:w="100" w:type="dxa"/>
      </w:tblCellMar>
    </w:tblPr>
  </w:style>
  <w:style w:type="table" w:customStyle="1" w:styleId="afffffffa">
    <w:basedOn w:val="TableNormal"/>
    <w:tblPr>
      <w:tblStyleRowBandSize w:val="1"/>
      <w:tblStyleColBandSize w:val="1"/>
      <w:tblCellMar>
        <w:top w:w="100" w:type="dxa"/>
        <w:left w:w="100" w:type="dxa"/>
        <w:bottom w:w="100" w:type="dxa"/>
        <w:right w:w="100" w:type="dxa"/>
      </w:tblCellMar>
    </w:tblPr>
  </w:style>
  <w:style w:type="table" w:customStyle="1" w:styleId="afffffffb">
    <w:basedOn w:val="TableNormal"/>
    <w:tblPr>
      <w:tblStyleRowBandSize w:val="1"/>
      <w:tblStyleColBandSize w:val="1"/>
      <w:tblCellMar>
        <w:top w:w="100" w:type="dxa"/>
        <w:left w:w="100" w:type="dxa"/>
        <w:bottom w:w="100" w:type="dxa"/>
        <w:right w:w="100" w:type="dxa"/>
      </w:tblCellMar>
    </w:tblPr>
  </w:style>
  <w:style w:type="table" w:customStyle="1" w:styleId="afffffffc">
    <w:basedOn w:val="TableNormal"/>
    <w:tblPr>
      <w:tblStyleRowBandSize w:val="1"/>
      <w:tblStyleColBandSize w:val="1"/>
      <w:tblCellMar>
        <w:top w:w="100" w:type="dxa"/>
        <w:left w:w="100" w:type="dxa"/>
        <w:bottom w:w="100" w:type="dxa"/>
        <w:right w:w="100" w:type="dxa"/>
      </w:tblCellMar>
    </w:tblPr>
  </w:style>
  <w:style w:type="table" w:customStyle="1" w:styleId="afffffffd">
    <w:basedOn w:val="TableNormal"/>
    <w:tblPr>
      <w:tblStyleRowBandSize w:val="1"/>
      <w:tblStyleColBandSize w:val="1"/>
      <w:tblCellMar>
        <w:top w:w="100" w:type="dxa"/>
        <w:left w:w="100" w:type="dxa"/>
        <w:bottom w:w="100" w:type="dxa"/>
        <w:right w:w="100" w:type="dxa"/>
      </w:tblCellMar>
    </w:tblPr>
  </w:style>
  <w:style w:type="table" w:customStyle="1" w:styleId="afffffffe">
    <w:basedOn w:val="TableNormal"/>
    <w:tblPr>
      <w:tblStyleRowBandSize w:val="1"/>
      <w:tblStyleColBandSize w:val="1"/>
      <w:tblCellMar>
        <w:top w:w="100" w:type="dxa"/>
        <w:left w:w="100" w:type="dxa"/>
        <w:bottom w:w="100" w:type="dxa"/>
        <w:right w:w="100" w:type="dxa"/>
      </w:tblCellMar>
    </w:tblPr>
  </w:style>
  <w:style w:type="table" w:customStyle="1" w:styleId="affffffff">
    <w:basedOn w:val="TableNormal"/>
    <w:rPr>
      <w:rFonts w:ascii="Arial" w:eastAsia="Arial" w:hAnsi="Arial" w:cs="Arial"/>
      <w:color w:val="404040"/>
      <w:sz w:val="22"/>
      <w:szCs w:val="22"/>
    </w:rPr>
    <w:tblPr>
      <w:tblStyleRowBandSize w:val="1"/>
      <w:tblStyleColBandSize w:val="1"/>
      <w:tblCellMar>
        <w:top w:w="55" w:type="dxa"/>
        <w:left w:w="52" w:type="dxa"/>
        <w:bottom w:w="55" w:type="dxa"/>
        <w:right w:w="55" w:type="dxa"/>
      </w:tblCellMar>
    </w:tblPr>
    <w:tcPr>
      <w:shd w:val="clear" w:color="auto" w:fill="A9D08E"/>
    </w:tcPr>
  </w:style>
  <w:style w:type="table" w:customStyle="1" w:styleId="affffffff0">
    <w:basedOn w:val="TableNormal"/>
    <w:rPr>
      <w:rFonts w:ascii="Arial" w:eastAsia="Arial" w:hAnsi="Arial" w:cs="Arial"/>
      <w:color w:val="404040"/>
      <w:sz w:val="22"/>
      <w:szCs w:val="22"/>
    </w:rPr>
    <w:tblPr>
      <w:tblStyleRowBandSize w:val="1"/>
      <w:tblStyleColBandSize w:val="1"/>
      <w:tblCellMar>
        <w:left w:w="108" w:type="dxa"/>
        <w:right w:w="108" w:type="dxa"/>
      </w:tblCellMar>
    </w:tblPr>
    <w:tcPr>
      <w:shd w:val="clear" w:color="auto" w:fill="A9D08E"/>
    </w:tcPr>
  </w:style>
  <w:style w:type="table" w:customStyle="1" w:styleId="affffffff1">
    <w:basedOn w:val="TableNormal"/>
    <w:tblPr>
      <w:tblStyleRowBandSize w:val="1"/>
      <w:tblStyleColBandSize w:val="1"/>
      <w:tblCellMar>
        <w:top w:w="100" w:type="dxa"/>
        <w:left w:w="100" w:type="dxa"/>
        <w:bottom w:w="100" w:type="dxa"/>
        <w:right w:w="100" w:type="dxa"/>
      </w:tblCellMar>
    </w:tblPr>
  </w:style>
  <w:style w:type="table" w:customStyle="1" w:styleId="affffffff2">
    <w:basedOn w:val="TableNormal"/>
    <w:tblPr>
      <w:tblStyleRowBandSize w:val="1"/>
      <w:tblStyleColBandSize w:val="1"/>
      <w:tblCellMar>
        <w:top w:w="100" w:type="dxa"/>
        <w:left w:w="100" w:type="dxa"/>
        <w:bottom w:w="100" w:type="dxa"/>
        <w:right w:w="100" w:type="dxa"/>
      </w:tblCellMar>
    </w:tblPr>
  </w:style>
  <w:style w:type="table" w:customStyle="1" w:styleId="affffffff3">
    <w:basedOn w:val="TableNormal"/>
    <w:tblPr>
      <w:tblStyleRowBandSize w:val="1"/>
      <w:tblStyleColBandSize w:val="1"/>
      <w:tblCellMar>
        <w:top w:w="100" w:type="dxa"/>
        <w:left w:w="100" w:type="dxa"/>
        <w:bottom w:w="100" w:type="dxa"/>
        <w:right w:w="100" w:type="dxa"/>
      </w:tblCellMar>
    </w:tblPr>
  </w:style>
  <w:style w:type="table" w:customStyle="1" w:styleId="affffffff4">
    <w:basedOn w:val="TableNormal"/>
    <w:tblPr>
      <w:tblStyleRowBandSize w:val="1"/>
      <w:tblStyleColBandSize w:val="1"/>
      <w:tblCellMar>
        <w:top w:w="100" w:type="dxa"/>
        <w:left w:w="100" w:type="dxa"/>
        <w:bottom w:w="100" w:type="dxa"/>
        <w:right w:w="100" w:type="dxa"/>
      </w:tblCellMar>
    </w:tblPr>
  </w:style>
  <w:style w:type="table" w:customStyle="1" w:styleId="affffffff5">
    <w:basedOn w:val="TableNormal"/>
    <w:rPr>
      <w:rFonts w:ascii="Arial" w:eastAsia="Arial" w:hAnsi="Arial" w:cs="Arial"/>
      <w:color w:val="404040"/>
      <w:sz w:val="22"/>
      <w:szCs w:val="22"/>
    </w:rPr>
    <w:tblPr>
      <w:tblStyleRowBandSize w:val="1"/>
      <w:tblStyleColBandSize w:val="1"/>
      <w:tblCellMar>
        <w:top w:w="100" w:type="dxa"/>
        <w:left w:w="90" w:type="dxa"/>
        <w:bottom w:w="100" w:type="dxa"/>
        <w:right w:w="100" w:type="dxa"/>
      </w:tblCellMar>
    </w:tblPr>
    <w:tcPr>
      <w:shd w:val="clear" w:color="auto" w:fill="A9D08E"/>
    </w:tcPr>
  </w:style>
  <w:style w:type="table" w:customStyle="1" w:styleId="affffffff6">
    <w:basedOn w:val="TableNormal"/>
    <w:rPr>
      <w:rFonts w:ascii="Arial" w:eastAsia="Arial" w:hAnsi="Arial" w:cs="Arial"/>
      <w:color w:val="404040"/>
      <w:sz w:val="22"/>
      <w:szCs w:val="22"/>
    </w:rPr>
    <w:tblPr>
      <w:tblStyleRowBandSize w:val="1"/>
      <w:tblStyleColBandSize w:val="1"/>
      <w:tblCellMar>
        <w:top w:w="100" w:type="dxa"/>
        <w:left w:w="90" w:type="dxa"/>
        <w:bottom w:w="100" w:type="dxa"/>
        <w:right w:w="100" w:type="dxa"/>
      </w:tblCellMar>
    </w:tblPr>
    <w:tcPr>
      <w:shd w:val="clear" w:color="auto" w:fill="A9D08E"/>
    </w:tcPr>
  </w:style>
  <w:style w:type="paragraph" w:customStyle="1" w:styleId="CommandLine">
    <w:name w:val="Command Line"/>
    <w:basedOn w:val="Normal"/>
    <w:next w:val="Normal"/>
    <w:autoRedefine/>
    <w:qFormat/>
    <w:rsid w:val="006758CA"/>
    <w:pPr>
      <w:widowControl w:val="0"/>
      <w:pBdr>
        <w:top w:val="single" w:sz="2" w:space="1" w:color="595959" w:themeColor="text1" w:themeTint="A6"/>
        <w:left w:val="single" w:sz="2" w:space="4" w:color="595959" w:themeColor="text1" w:themeTint="A6"/>
        <w:bottom w:val="single" w:sz="2" w:space="1" w:color="595959" w:themeColor="text1" w:themeTint="A6"/>
        <w:right w:val="single" w:sz="2" w:space="4" w:color="595959" w:themeColor="text1" w:themeTint="A6"/>
        <w:between w:val="none" w:sz="0" w:space="0" w:color="auto"/>
      </w:pBdr>
      <w:shd w:val="clear" w:color="262626" w:themeColor="text1" w:themeTint="D9" w:fill="F2F2F2" w:themeFill="background1" w:themeFillShade="F2"/>
    </w:pPr>
    <w:rPr>
      <w:rFonts w:ascii="Monaco" w:eastAsia="Consolas" w:hAnsi="Monaco" w:cs="Consolas"/>
      <w:sz w:val="20"/>
      <w:shd w:val="clear" w:color="auto" w:fill="333333"/>
    </w:rPr>
  </w:style>
  <w:style w:type="paragraph" w:customStyle="1" w:styleId="Command">
    <w:name w:val="Command"/>
    <w:basedOn w:val="Normal"/>
    <w:autoRedefine/>
    <w:qFormat/>
    <w:rsid w:val="00076CA5"/>
    <w:pPr>
      <w:pBdr>
        <w:top w:val="single" w:sz="2" w:space="2" w:color="595959" w:themeColor="text1" w:themeTint="A6"/>
        <w:left w:val="single" w:sz="2" w:space="1" w:color="595959" w:themeColor="text1" w:themeTint="A6"/>
        <w:bottom w:val="single" w:sz="2" w:space="2" w:color="595959" w:themeColor="text1" w:themeTint="A6"/>
        <w:right w:val="single" w:sz="2" w:space="1" w:color="595959" w:themeColor="text1" w:themeTint="A6"/>
        <w:between w:val="none" w:sz="0" w:space="0" w:color="auto"/>
      </w:pBdr>
      <w:suppressAutoHyphens/>
      <w:spacing w:before="120" w:after="120"/>
    </w:pPr>
    <w:rPr>
      <w:rFonts w:ascii="Monaco" w:hAnsi="Monaco"/>
      <w:noProof/>
      <w:sz w:val="20"/>
      <w:lang w:val="es-AR"/>
    </w:rPr>
  </w:style>
  <w:style w:type="paragraph" w:customStyle="1" w:styleId="Estilo1">
    <w:name w:val="Estilo1"/>
    <w:autoRedefine/>
    <w:qFormat/>
    <w:rsid w:val="00FA6AB5"/>
    <w:rPr>
      <w:rFonts w:ascii="Monaco" w:hAnsi="Monaco"/>
      <w:noProof/>
      <w:color w:val="F2F2F2" w:themeColor="background1" w:themeShade="F2"/>
      <w:sz w:val="20"/>
      <w:lang w:val="es-AR"/>
    </w:rPr>
  </w:style>
  <w:style w:type="character" w:styleId="Hipervnculo">
    <w:name w:val="Hyperlink"/>
    <w:basedOn w:val="Fuentedeprrafopredeter"/>
    <w:uiPriority w:val="99"/>
    <w:unhideWhenUsed/>
    <w:rsid w:val="00656D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2.png"/><Relationship Id="rId42" Type="http://schemas.openxmlformats.org/officeDocument/2006/relationships/hyperlink" Target="https://www.charmm-gui.org/" TargetMode="External"/><Relationship Id="rId63" Type="http://schemas.openxmlformats.org/officeDocument/2006/relationships/image" Target="media/image50.png"/><Relationship Id="rId84" Type="http://schemas.openxmlformats.org/officeDocument/2006/relationships/image" Target="media/image71.png"/><Relationship Id="rId16" Type="http://schemas.openxmlformats.org/officeDocument/2006/relationships/image" Target="media/image7.png"/><Relationship Id="rId107" Type="http://schemas.openxmlformats.org/officeDocument/2006/relationships/image" Target="media/image94.png"/><Relationship Id="rId11" Type="http://schemas.openxmlformats.org/officeDocument/2006/relationships/hyperlink" Target="https://www.omgubuntu.co.uk/how-to-install-wsl2-on-windows-10"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07.png"/><Relationship Id="rId128" Type="http://schemas.openxmlformats.org/officeDocument/2006/relationships/image" Target="media/image112.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98.png"/><Relationship Id="rId118" Type="http://schemas.openxmlformats.org/officeDocument/2006/relationships/image" Target="media/image103.png"/><Relationship Id="rId134" Type="http://schemas.openxmlformats.org/officeDocument/2006/relationships/theme" Target="theme/theme1.xml"/><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8.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image" Target="media/image108.png"/><Relationship Id="rId129" Type="http://schemas.openxmlformats.org/officeDocument/2006/relationships/header" Target="header1.xml"/><Relationship Id="rId54" Type="http://schemas.openxmlformats.org/officeDocument/2006/relationships/image" Target="media/image43.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8.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footer" Target="footer1.xml"/><Relationship Id="rId13" Type="http://schemas.openxmlformats.org/officeDocument/2006/relationships/hyperlink" Target="http://www.swissparam.ch/" TargetMode="External"/><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6.png"/><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5.png"/><Relationship Id="rId125" Type="http://schemas.openxmlformats.org/officeDocument/2006/relationships/image" Target="media/image109.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jpg"/><Relationship Id="rId40" Type="http://schemas.openxmlformats.org/officeDocument/2006/relationships/image" Target="media/image31.png"/><Relationship Id="rId45" Type="http://schemas.openxmlformats.org/officeDocument/2006/relationships/image" Target="media/image34.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hyperlink" Target="https://www.nist.gov/programs-projects/solvation-free-energies" TargetMode="External"/><Relationship Id="rId115" Type="http://schemas.openxmlformats.org/officeDocument/2006/relationships/image" Target="media/image100.png"/><Relationship Id="rId131" Type="http://schemas.openxmlformats.org/officeDocument/2006/relationships/header" Target="header2.xml"/><Relationship Id="rId61" Type="http://schemas.openxmlformats.org/officeDocument/2006/relationships/hyperlink" Target="http://opm.phar.umich.edu" TargetMode="External"/><Relationship Id="rId82" Type="http://schemas.openxmlformats.org/officeDocument/2006/relationships/image" Target="media/image69.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jpg"/><Relationship Id="rId35" Type="http://schemas.openxmlformats.org/officeDocument/2006/relationships/image" Target="media/image26.png"/><Relationship Id="rId56" Type="http://schemas.openxmlformats.org/officeDocument/2006/relationships/image" Target="media/image45.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0.png"/><Relationship Id="rId8" Type="http://schemas.openxmlformats.org/officeDocument/2006/relationships/image" Target="media/image1.png"/><Relationship Id="rId51" Type="http://schemas.openxmlformats.org/officeDocument/2006/relationships/image" Target="media/image40.jp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6.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5.png"/><Relationship Id="rId67" Type="http://schemas.openxmlformats.org/officeDocument/2006/relationships/image" Target="media/image54.png"/><Relationship Id="rId116" Type="http://schemas.openxmlformats.org/officeDocument/2006/relationships/image" Target="media/image101.png"/><Relationship Id="rId20" Type="http://schemas.openxmlformats.org/officeDocument/2006/relationships/image" Target="media/image11.jpg"/><Relationship Id="rId41" Type="http://schemas.openxmlformats.org/officeDocument/2006/relationships/hyperlink" Target="http://www.charmm-gui.org/input/membrane" TargetMode="External"/><Relationship Id="rId62" Type="http://schemas.openxmlformats.org/officeDocument/2006/relationships/hyperlink" Target="http://opm.phar.umich.edu/ppm_server" TargetMode="External"/><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hyperlink" Target="http://rashmikumari.github.io/g_mmpbsa/Download-and-Installation.html" TargetMode="External"/><Relationship Id="rId132" Type="http://schemas.openxmlformats.org/officeDocument/2006/relationships/footer" Target="footer2.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6.png"/><Relationship Id="rId106" Type="http://schemas.openxmlformats.org/officeDocument/2006/relationships/image" Target="media/image93.png"/><Relationship Id="rId127" Type="http://schemas.openxmlformats.org/officeDocument/2006/relationships/image" Target="media/image111.png"/><Relationship Id="rId10" Type="http://schemas.openxmlformats.org/officeDocument/2006/relationships/image" Target="media/image3.png"/><Relationship Id="rId31" Type="http://schemas.openxmlformats.org/officeDocument/2006/relationships/image" Target="media/image22.png"/><Relationship Id="rId52" Type="http://schemas.openxmlformats.org/officeDocument/2006/relationships/image" Target="media/image41.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hyperlink" Target="https://filezilla-project.org/download.php?type=client"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7.png"/><Relationship Id="rId47" Type="http://schemas.openxmlformats.org/officeDocument/2006/relationships/image" Target="media/image36.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7.png"/><Relationship Id="rId133"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chembytes.wikidot.com/g-grofile" TargetMode="External"/><Relationship Id="rId13" Type="http://schemas.openxmlformats.org/officeDocument/2006/relationships/hyperlink" Target="https://en.wikipedia.org/wiki/Constraint_algorithm" TargetMode="External"/><Relationship Id="rId18" Type="http://schemas.openxmlformats.org/officeDocument/2006/relationships/hyperlink" Target="http://manual.gromacs.org/programs/gmx-hbond.html" TargetMode="External"/><Relationship Id="rId3" Type="http://schemas.openxmlformats.org/officeDocument/2006/relationships/hyperlink" Target="http://www.wwpdb.org/data/ccd" TargetMode="External"/><Relationship Id="rId7" Type="http://schemas.openxmlformats.org/officeDocument/2006/relationships/hyperlink" Target="http://manual.gromacs.org/current/online/gro.html" TargetMode="External"/><Relationship Id="rId12" Type="http://schemas.openxmlformats.org/officeDocument/2006/relationships/hyperlink" Target="https://en.wikipedia.org/wiki/Energy_minimization" TargetMode="External"/><Relationship Id="rId17" Type="http://schemas.openxmlformats.org/officeDocument/2006/relationships/hyperlink" Target="http://plasma-gate.weizmann.ac.il/Grace/" TargetMode="External"/><Relationship Id="rId2" Type="http://schemas.openxmlformats.org/officeDocument/2006/relationships/hyperlink" Target="https://www.cgl.ucsf.edu/chimera/current/docs/UsersGuide/framecore.html" TargetMode="External"/><Relationship Id="rId16" Type="http://schemas.openxmlformats.org/officeDocument/2006/relationships/hyperlink" Target="https://en.wikipedia.org/wiki/X_Window_System" TargetMode="External"/><Relationship Id="rId1" Type="http://schemas.openxmlformats.org/officeDocument/2006/relationships/hyperlink" Target="https://www.cgl.ucsf.edu/chimera/" TargetMode="External"/><Relationship Id="rId6" Type="http://schemas.openxmlformats.org/officeDocument/2006/relationships/hyperlink" Target="http://deposit.rcsb.org/format-faq-v1.html" TargetMode="External"/><Relationship Id="rId11" Type="http://schemas.openxmlformats.org/officeDocument/2006/relationships/hyperlink" Target="http://manual.gromacs.org/programs/gmx-genion.html" TargetMode="External"/><Relationship Id="rId5" Type="http://schemas.openxmlformats.org/officeDocument/2006/relationships/hyperlink" Target="https://www.geeksforgeeks.org/absolute-relative-pathnames-unix/" TargetMode="External"/><Relationship Id="rId15" Type="http://schemas.openxmlformats.org/officeDocument/2006/relationships/hyperlink" Target="https://en.wikipedia.org/wiki/Periodic_boundary_conditions" TargetMode="External"/><Relationship Id="rId10" Type="http://schemas.openxmlformats.org/officeDocument/2006/relationships/hyperlink" Target="https://es.wikipedia.org/wiki/Dodecaedro" TargetMode="External"/><Relationship Id="rId4" Type="http://schemas.openxmlformats.org/officeDocument/2006/relationships/hyperlink" Target="http://www.troubleshooters.com/linux/prepostpath.htm" TargetMode="External"/><Relationship Id="rId9" Type="http://schemas.openxmlformats.org/officeDocument/2006/relationships/hyperlink" Target="http://manual.gromacs.org/online/top.html" TargetMode="External"/><Relationship Id="rId14" Type="http://schemas.openxmlformats.org/officeDocument/2006/relationships/hyperlink" Target="https://en.wikipedia.org/wiki/Frame_r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03593-E5A0-1242-9BA8-3F246FA1E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165</Pages>
  <Words>30535</Words>
  <Characters>167944</Characters>
  <Application>Microsoft Office Word</Application>
  <DocSecurity>0</DocSecurity>
  <Lines>1399</Lines>
  <Paragraphs>396</Paragraphs>
  <ScaleCrop>false</ScaleCrop>
  <Company/>
  <LinksUpToDate>false</LinksUpToDate>
  <CharactersWithSpaces>198083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Casal</dc:creator>
  <cp:lastModifiedBy>Juan Jose Casal</cp:lastModifiedBy>
  <cp:revision>2</cp:revision>
  <dcterms:created xsi:type="dcterms:W3CDTF">2023-07-11T13:35:00Z</dcterms:created>
  <dcterms:modified xsi:type="dcterms:W3CDTF">2023-07-11T13:35:00Z</dcterms:modified>
</cp:coreProperties>
</file>