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6E6E" w14:textId="78CDD100" w:rsidR="007867F7" w:rsidRDefault="001242E3">
      <w:r>
        <w:t xml:space="preserve">Creación de un proyecto: ng new </w:t>
      </w:r>
      <w:proofErr w:type="spellStart"/>
      <w:r>
        <w:t>nombre_proyecto</w:t>
      </w:r>
      <w:proofErr w:type="spellEnd"/>
    </w:p>
    <w:p w14:paraId="18D3544B" w14:textId="2579402F" w:rsidR="001242E3" w:rsidRDefault="001242E3">
      <w:r>
        <w:t xml:space="preserve">Entrar en una carpeta: cd </w:t>
      </w:r>
      <w:proofErr w:type="spellStart"/>
      <w:r>
        <w:t>nombre_carpeta</w:t>
      </w:r>
      <w:proofErr w:type="spellEnd"/>
    </w:p>
    <w:p w14:paraId="10CFAF12" w14:textId="732C692A" w:rsidR="001242E3" w:rsidRDefault="001242E3">
      <w:r>
        <w:t>Arranque del servidor: ng serve (hay que estar dentro de la carpeta del proyecto)</w:t>
      </w:r>
    </w:p>
    <w:p w14:paraId="5CCE6ECD" w14:textId="7152BFCB" w:rsidR="001242E3" w:rsidRDefault="001242E3">
      <w:r>
        <w:t xml:space="preserve">Si queremos abrirlo en otro puerto: </w:t>
      </w:r>
    </w:p>
    <w:p w14:paraId="7E35CDA0" w14:textId="6142E2FD" w:rsidR="001242E3" w:rsidRDefault="001242E3" w:rsidP="001242E3">
      <w:pPr>
        <w:pStyle w:val="Prrafodelista"/>
        <w:numPr>
          <w:ilvl w:val="0"/>
          <w:numId w:val="1"/>
        </w:numPr>
      </w:pPr>
      <w:r>
        <w:t>ng serve –</w:t>
      </w:r>
      <w:proofErr w:type="spellStart"/>
      <w:r>
        <w:t>port</w:t>
      </w:r>
      <w:proofErr w:type="spellEnd"/>
      <w:r>
        <w:t xml:space="preserve"> 4201</w:t>
      </w:r>
    </w:p>
    <w:p w14:paraId="647F02AD" w14:textId="6CBF1A3B" w:rsidR="001242E3" w:rsidRDefault="001242E3" w:rsidP="001242E3">
      <w:pPr>
        <w:pStyle w:val="Prrafodelista"/>
        <w:numPr>
          <w:ilvl w:val="0"/>
          <w:numId w:val="1"/>
        </w:numPr>
      </w:pPr>
      <w:r>
        <w:t>ng serve -p 4201</w:t>
      </w:r>
    </w:p>
    <w:p w14:paraId="0B4D85CB" w14:textId="55BC73C6" w:rsidR="001242E3" w:rsidRDefault="001242E3" w:rsidP="001242E3">
      <w:r w:rsidRPr="001242E3">
        <w:drawing>
          <wp:inline distT="0" distB="0" distL="0" distR="0" wp14:anchorId="39B254B6" wp14:editId="018D27DC">
            <wp:extent cx="5400040" cy="3697605"/>
            <wp:effectExtent l="0" t="0" r="0" b="0"/>
            <wp:docPr id="8432688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688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6AE4" w14:textId="7935DAF7" w:rsidR="001242E3" w:rsidRDefault="001242E3" w:rsidP="001242E3">
      <w:r w:rsidRPr="001242E3">
        <w:drawing>
          <wp:inline distT="0" distB="0" distL="0" distR="0" wp14:anchorId="221E33D6" wp14:editId="5E7D5B92">
            <wp:extent cx="5400040" cy="1335405"/>
            <wp:effectExtent l="0" t="0" r="0" b="0"/>
            <wp:docPr id="938868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684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6821" w14:textId="77777777" w:rsidR="001242E3" w:rsidRDefault="001242E3" w:rsidP="001242E3"/>
    <w:p w14:paraId="577EB103" w14:textId="0559E15E" w:rsidR="001242E3" w:rsidRDefault="001242E3" w:rsidP="001242E3">
      <w:r>
        <w:t xml:space="preserve">Para instalar las librerías que están en la carpeta de </w:t>
      </w:r>
      <w:proofErr w:type="spellStart"/>
      <w:r>
        <w:t>node_modules</w:t>
      </w:r>
      <w:proofErr w:type="spellEnd"/>
      <w:r>
        <w:t xml:space="preserve"> hay que poner:</w:t>
      </w:r>
    </w:p>
    <w:p w14:paraId="5B0E3DAD" w14:textId="60514DB0" w:rsidR="001242E3" w:rsidRDefault="001242E3" w:rsidP="001242E3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831F88D" w14:textId="77777777" w:rsidR="001242E3" w:rsidRDefault="001242E3" w:rsidP="001242E3"/>
    <w:p w14:paraId="4092153B" w14:textId="77777777" w:rsidR="001242E3" w:rsidRDefault="001242E3" w:rsidP="001242E3"/>
    <w:p w14:paraId="5FD70B98" w14:textId="77777777" w:rsidR="001242E3" w:rsidRDefault="001242E3" w:rsidP="001242E3"/>
    <w:p w14:paraId="7ADFB9F8" w14:textId="207CD8FC" w:rsidR="001242E3" w:rsidRDefault="001242E3" w:rsidP="001242E3">
      <w:r w:rsidRPr="001242E3">
        <w:lastRenderedPageBreak/>
        <w:drawing>
          <wp:inline distT="0" distB="0" distL="0" distR="0" wp14:anchorId="709CF11E" wp14:editId="26FFF2E5">
            <wp:extent cx="5400040" cy="3788410"/>
            <wp:effectExtent l="0" t="0" r="0" b="2540"/>
            <wp:docPr id="18203434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43452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C9D9" w14:textId="057B1F22" w:rsidR="001242E3" w:rsidRDefault="001242E3" w:rsidP="001242E3">
      <w:r w:rsidRPr="001242E3">
        <w:drawing>
          <wp:inline distT="0" distB="0" distL="0" distR="0" wp14:anchorId="5F65FDE4" wp14:editId="6FEB3A09">
            <wp:extent cx="4991797" cy="3086531"/>
            <wp:effectExtent l="0" t="0" r="0" b="0"/>
            <wp:docPr id="12663043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437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9488" w14:textId="0E5DFA46" w:rsidR="001242E3" w:rsidRDefault="001242E3" w:rsidP="001242E3">
      <w:r w:rsidRPr="001242E3">
        <w:lastRenderedPageBreak/>
        <w:drawing>
          <wp:inline distT="0" distB="0" distL="0" distR="0" wp14:anchorId="465714D0" wp14:editId="75DC9FB4">
            <wp:extent cx="5400040" cy="3317240"/>
            <wp:effectExtent l="0" t="0" r="0" b="0"/>
            <wp:docPr id="11613445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445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B961" w14:textId="5FF23C9A" w:rsidR="001242E3" w:rsidRDefault="001242E3" w:rsidP="001242E3">
      <w:r w:rsidRPr="001242E3">
        <w:drawing>
          <wp:inline distT="0" distB="0" distL="0" distR="0" wp14:anchorId="6B0BC595" wp14:editId="1F9E592D">
            <wp:extent cx="5400040" cy="4220845"/>
            <wp:effectExtent l="0" t="0" r="0" b="8255"/>
            <wp:docPr id="1918115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155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7A5E" w14:textId="77777777" w:rsidR="001242E3" w:rsidRDefault="001242E3" w:rsidP="001242E3"/>
    <w:p w14:paraId="7E590E29" w14:textId="77777777" w:rsidR="001242E3" w:rsidRDefault="001242E3" w:rsidP="001242E3"/>
    <w:p w14:paraId="2F79EC2C" w14:textId="77777777" w:rsidR="001242E3" w:rsidRDefault="001242E3" w:rsidP="001242E3"/>
    <w:p w14:paraId="310FF3CD" w14:textId="76CF8532" w:rsidR="001242E3" w:rsidRDefault="00885CD6" w:rsidP="001242E3">
      <w:r>
        <w:lastRenderedPageBreak/>
        <w:t>DAR NAME A LOS FORMULARIOS PARA QUE PINTE LAS COSAS</w:t>
      </w:r>
    </w:p>
    <w:sectPr w:rsidR="00124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E68"/>
    <w:multiLevelType w:val="hybridMultilevel"/>
    <w:tmpl w:val="A0268076"/>
    <w:lvl w:ilvl="0" w:tplc="9BF6C1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427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42"/>
    <w:rsid w:val="001242E3"/>
    <w:rsid w:val="005D24F0"/>
    <w:rsid w:val="006B71D0"/>
    <w:rsid w:val="00701045"/>
    <w:rsid w:val="007867F7"/>
    <w:rsid w:val="00885CD6"/>
    <w:rsid w:val="008952DA"/>
    <w:rsid w:val="00AD0255"/>
    <w:rsid w:val="00C00B42"/>
    <w:rsid w:val="00C8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2547F"/>
  <w15:chartTrackingRefBased/>
  <w15:docId w15:val="{5535902C-B0C1-42F0-8049-9E56939B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B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B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B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B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B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B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B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MATÉS CASTILLO</dc:creator>
  <cp:keywords/>
  <dc:description/>
  <cp:lastModifiedBy>JUAN MATÉS CASTILLO</cp:lastModifiedBy>
  <cp:revision>4</cp:revision>
  <dcterms:created xsi:type="dcterms:W3CDTF">2026-01-09T14:15:00Z</dcterms:created>
  <dcterms:modified xsi:type="dcterms:W3CDTF">2026-01-09T16:19:00Z</dcterms:modified>
</cp:coreProperties>
</file>