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4059" w14:textId="77777777" w:rsidR="009D7999" w:rsidRDefault="00B534AC">
      <w:pPr>
        <w:rPr>
          <w:lang w:val="es-MX"/>
        </w:rPr>
      </w:pPr>
      <w:r>
        <w:rPr>
          <w:lang w:val="es-MX"/>
        </w:rPr>
        <w:t>Levantamiento de información Tecnostore</w:t>
      </w:r>
    </w:p>
    <w:p w14:paraId="4B464862" w14:textId="37764279" w:rsidR="00B534AC" w:rsidRDefault="00B534AC">
      <w:pPr>
        <w:rPr>
          <w:lang w:val="es-MX"/>
        </w:rPr>
      </w:pPr>
      <w:r>
        <w:rPr>
          <w:lang w:val="es-MX"/>
        </w:rPr>
        <w:t>Docente:</w:t>
      </w:r>
      <w:r w:rsidR="005444A9">
        <w:rPr>
          <w:lang w:val="es-MX"/>
        </w:rPr>
        <w:t xml:space="preserve"> Luis Alberto Reyes Prieto</w:t>
      </w:r>
    </w:p>
    <w:p w14:paraId="6253BE54" w14:textId="2CCB44A7" w:rsidR="00B534AC" w:rsidRDefault="00B534AC">
      <w:pPr>
        <w:rPr>
          <w:lang w:val="es-MX"/>
        </w:rPr>
      </w:pPr>
      <w:r>
        <w:rPr>
          <w:lang w:val="es-MX"/>
        </w:rPr>
        <w:t>Autor</w:t>
      </w:r>
      <w:r w:rsidR="00513563">
        <w:rPr>
          <w:lang w:val="es-MX"/>
        </w:rPr>
        <w:t>: Juan Camilo Morales Gomez</w:t>
      </w:r>
    </w:p>
    <w:p w14:paraId="41B9777B" w14:textId="77777777" w:rsidR="00B534AC" w:rsidRDefault="00B534AC">
      <w:pPr>
        <w:rPr>
          <w:lang w:val="es-MX"/>
        </w:rPr>
      </w:pPr>
      <w:r>
        <w:rPr>
          <w:lang w:val="es-MX"/>
        </w:rPr>
        <w:t>Planteamiento:</w:t>
      </w:r>
    </w:p>
    <w:p w14:paraId="032970CB" w14:textId="77777777" w:rsidR="00B534AC" w:rsidRDefault="00B534AC">
      <w:r>
        <w:t>"</w:t>
      </w:r>
      <w:proofErr w:type="spellStart"/>
      <w:r>
        <w:t>TechnoStore</w:t>
      </w:r>
      <w:proofErr w:type="spellEnd"/>
      <w:r>
        <w:t>" es una tienda mediana de productos tecnológicos que actualmente maneja sus operaciones de forma manual o con hojas de cálculo. El propietario necesita un sistema integrado que mejore la gestión de inventario, ventas, clientes y proveedores. El sistema debe ser accesible desde múltiples dispositivos y permitir generación de reportes en tiempo real.</w:t>
      </w:r>
    </w:p>
    <w:p w14:paraId="67D8DDAE" w14:textId="77777777" w:rsidR="00B534AC" w:rsidRDefault="00B534AC"/>
    <w:p w14:paraId="05BD566D" w14:textId="6FDCB363" w:rsidR="00B534AC" w:rsidRPr="00B534AC" w:rsidRDefault="002E12E5" w:rsidP="00B534AC">
      <w:pPr>
        <w:rPr>
          <w:lang w:eastAsia="es-CO"/>
        </w:rPr>
      </w:pPr>
      <w:r>
        <w:rPr>
          <w:lang w:eastAsia="es-CO"/>
        </w:rPr>
        <w:t>1.</w:t>
      </w:r>
      <w:r w:rsidR="00B534AC" w:rsidRPr="00B534AC">
        <w:rPr>
          <w:lang w:eastAsia="es-CO"/>
        </w:rPr>
        <w:t>Actores identificados:</w:t>
      </w:r>
    </w:p>
    <w:p w14:paraId="4BA94187" w14:textId="77777777" w:rsidR="00B534AC" w:rsidRPr="00B534AC" w:rsidRDefault="00B534AC" w:rsidP="00B534AC">
      <w:pPr>
        <w:pStyle w:val="Prrafodelista"/>
        <w:numPr>
          <w:ilvl w:val="0"/>
          <w:numId w:val="2"/>
        </w:numPr>
        <w:rPr>
          <w:lang w:eastAsia="es-CO"/>
        </w:rPr>
      </w:pPr>
      <w:r w:rsidRPr="00B534AC">
        <w:rPr>
          <w:lang w:eastAsia="es-CO"/>
        </w:rPr>
        <w:t>Gerente: Acceso total, aprueba compras y descuentos especiales</w:t>
      </w:r>
    </w:p>
    <w:p w14:paraId="3743BF25" w14:textId="77777777" w:rsidR="00B534AC" w:rsidRPr="00B534AC" w:rsidRDefault="00B534AC" w:rsidP="00B534AC">
      <w:pPr>
        <w:pStyle w:val="Prrafodelista"/>
        <w:numPr>
          <w:ilvl w:val="0"/>
          <w:numId w:val="2"/>
        </w:numPr>
        <w:rPr>
          <w:lang w:eastAsia="es-CO"/>
        </w:rPr>
      </w:pPr>
      <w:r w:rsidRPr="00B534AC">
        <w:rPr>
          <w:lang w:eastAsia="es-CO"/>
        </w:rPr>
        <w:t>Vendedor: Registra ventas, consulta inventario, gestiona clientes</w:t>
      </w:r>
    </w:p>
    <w:p w14:paraId="3D08C5E2" w14:textId="77777777" w:rsidR="00B534AC" w:rsidRPr="00B534AC" w:rsidRDefault="00B534AC" w:rsidP="00B534AC">
      <w:pPr>
        <w:pStyle w:val="Prrafodelista"/>
        <w:numPr>
          <w:ilvl w:val="0"/>
          <w:numId w:val="2"/>
        </w:numPr>
        <w:rPr>
          <w:lang w:eastAsia="es-CO"/>
        </w:rPr>
      </w:pPr>
      <w:r w:rsidRPr="00B534AC">
        <w:rPr>
          <w:lang w:eastAsia="es-CO"/>
        </w:rPr>
        <w:t>Encargado de inventario: Registra entradas, salidas y ajustes de stock</w:t>
      </w:r>
    </w:p>
    <w:p w14:paraId="149C47F8" w14:textId="77777777" w:rsidR="00B534AC" w:rsidRDefault="00B534AC" w:rsidP="00B534AC">
      <w:pPr>
        <w:pStyle w:val="Prrafodelista"/>
        <w:numPr>
          <w:ilvl w:val="0"/>
          <w:numId w:val="2"/>
        </w:numPr>
        <w:rPr>
          <w:lang w:eastAsia="es-CO"/>
        </w:rPr>
      </w:pPr>
      <w:r w:rsidRPr="00B534AC">
        <w:rPr>
          <w:lang w:eastAsia="es-CO"/>
        </w:rPr>
        <w:t>Cliente: Consulta productos disponibles y precios online</w:t>
      </w:r>
    </w:p>
    <w:p w14:paraId="4A81B8E7" w14:textId="77777777" w:rsidR="00B534AC" w:rsidRDefault="00B534AC" w:rsidP="00B534AC">
      <w:pPr>
        <w:pStyle w:val="Prrafodelista"/>
        <w:rPr>
          <w:lang w:eastAsia="es-CO"/>
        </w:rPr>
      </w:pPr>
    </w:p>
    <w:p w14:paraId="6D9F5E84" w14:textId="62E2E04D" w:rsidR="00B534AC" w:rsidRDefault="002E12E5" w:rsidP="00B534AC">
      <w:pPr>
        <w:rPr>
          <w:lang w:eastAsia="es-CO"/>
        </w:rPr>
      </w:pPr>
      <w:r>
        <w:rPr>
          <w:lang w:eastAsia="es-CO"/>
        </w:rPr>
        <w:t>2.</w:t>
      </w:r>
      <w:r w:rsidR="00B534AC">
        <w:rPr>
          <w:lang w:eastAsia="es-CO"/>
        </w:rPr>
        <w:t>Procesos principales (Mapeo de flujo):</w:t>
      </w:r>
    </w:p>
    <w:p w14:paraId="15F9DDAD" w14:textId="77777777" w:rsidR="00B534AC" w:rsidRDefault="003A402E" w:rsidP="00B534AC">
      <w:pPr>
        <w:rPr>
          <w:lang w:eastAsia="es-CO"/>
        </w:rPr>
      </w:pPr>
      <w:r>
        <w:rPr>
          <w:lang w:eastAsia="es-CO"/>
        </w:rPr>
        <w:t>Gerente: Da las indicaciones de forma personal pero no otorga registro o horario donde cada persona debe cambiar de actividad en su área de trabajo, por consiguiente, cuando el estaba solo apenas creando la empresa solo anotaba en un cuaderno las inversiones y lo que se recuperó de ellas.</w:t>
      </w:r>
    </w:p>
    <w:p w14:paraId="2DB9E2BB" w14:textId="77777777" w:rsidR="003A402E" w:rsidRDefault="003A402E" w:rsidP="00B534AC">
      <w:r>
        <w:rPr>
          <w:lang w:eastAsia="es-CO"/>
        </w:rPr>
        <w:t xml:space="preserve">Vendedor: Hasta el momento donde lleva anotadas las ventas es en una libreta haciendo los procesos debidos </w:t>
      </w:r>
      <w:r>
        <w:t>(precio × cantidad = subtotal; subtotal − descuento; subtotal × %IVA = impuesto; subtotal + impuesto = total; stock − cantidad vendida) y tiene anotados los precios en una libreta</w:t>
      </w:r>
    </w:p>
    <w:p w14:paraId="4F3BF234" w14:textId="77777777" w:rsidR="003A402E" w:rsidRDefault="003A402E" w:rsidP="00B534AC">
      <w:pPr>
        <w:rPr>
          <w:lang w:eastAsia="es-CO"/>
        </w:rPr>
      </w:pPr>
      <w:r>
        <w:rPr>
          <w:lang w:eastAsia="es-CO"/>
        </w:rPr>
        <w:t>Encargado de inventario: No lleva el conteo del inventario y si piden la cantidad del inventario la cuenta de manera personal así que no anota nada</w:t>
      </w:r>
    </w:p>
    <w:p w14:paraId="49C79FAA" w14:textId="77777777" w:rsidR="003A402E" w:rsidRDefault="003A402E" w:rsidP="00B534AC">
      <w:pPr>
        <w:rPr>
          <w:lang w:eastAsia="es-CO"/>
        </w:rPr>
      </w:pPr>
      <w:r>
        <w:rPr>
          <w:lang w:eastAsia="es-CO"/>
        </w:rPr>
        <w:t>Cliente: Llega a la tienda, le dan la bienvenida , pregunta por un producto y le dan un precio inicial pero resulta que ese no era el precio si no uno mas alto del que lo habían acordado por la mala administración del negocio</w:t>
      </w:r>
    </w:p>
    <w:p w14:paraId="67E5FEE0" w14:textId="77777777" w:rsidR="00513563" w:rsidRPr="00513563" w:rsidRDefault="00513563" w:rsidP="00513563">
      <w:pPr>
        <w:rPr>
          <w:b/>
          <w:bCs/>
          <w:lang w:eastAsia="es-CO"/>
        </w:rPr>
      </w:pPr>
      <w:r w:rsidRPr="00513563">
        <w:rPr>
          <w:b/>
          <w:bCs/>
          <w:lang w:eastAsia="es-CO"/>
        </w:rPr>
        <w:t>3. Datos necesarios</w:t>
      </w:r>
    </w:p>
    <w:p w14:paraId="7D6FC511" w14:textId="4CAD4993" w:rsidR="00513563" w:rsidRPr="00513563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t>Productos:</w:t>
      </w:r>
      <w:r w:rsidRPr="00513563">
        <w:rPr>
          <w:lang w:eastAsia="es-CO"/>
        </w:rPr>
        <w:t xml:space="preserve"> código, nombre, precio, categoría</w:t>
      </w:r>
      <w:r w:rsidR="00A72324">
        <w:rPr>
          <w:lang w:eastAsia="es-CO"/>
        </w:rPr>
        <w:t xml:space="preserve">, </w:t>
      </w:r>
      <w:r w:rsidR="00845EAF">
        <w:rPr>
          <w:lang w:eastAsia="es-CO"/>
        </w:rPr>
        <w:t>modelo</w:t>
      </w:r>
      <w:r w:rsidRPr="00513563">
        <w:rPr>
          <w:lang w:eastAsia="es-CO"/>
        </w:rPr>
        <w:t>.</w:t>
      </w:r>
    </w:p>
    <w:p w14:paraId="43E81A62" w14:textId="33F8DEBD" w:rsidR="00513563" w:rsidRPr="00513563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t>Inventario:</w:t>
      </w:r>
      <w:r w:rsidRPr="00513563">
        <w:rPr>
          <w:lang w:eastAsia="es-CO"/>
        </w:rPr>
        <w:t xml:space="preserve"> </w:t>
      </w:r>
      <w:r w:rsidR="00845EAF">
        <w:rPr>
          <w:lang w:eastAsia="es-CO"/>
        </w:rPr>
        <w:t>entradas</w:t>
      </w:r>
      <w:r w:rsidRPr="00513563">
        <w:rPr>
          <w:lang w:eastAsia="es-CO"/>
        </w:rPr>
        <w:t>, salidas</w:t>
      </w:r>
      <w:r w:rsidR="00A72324">
        <w:rPr>
          <w:lang w:eastAsia="es-CO"/>
        </w:rPr>
        <w:t xml:space="preserve">, </w:t>
      </w:r>
      <w:r w:rsidR="00A72324" w:rsidRPr="00513563">
        <w:rPr>
          <w:lang w:eastAsia="es-CO"/>
        </w:rPr>
        <w:t>stock, fecha</w:t>
      </w:r>
      <w:r w:rsidR="00845EAF">
        <w:rPr>
          <w:lang w:eastAsia="es-CO"/>
        </w:rPr>
        <w:t>, estado</w:t>
      </w:r>
      <w:r w:rsidRPr="00513563">
        <w:rPr>
          <w:lang w:eastAsia="es-CO"/>
        </w:rPr>
        <w:t>.</w:t>
      </w:r>
    </w:p>
    <w:p w14:paraId="3A48E929" w14:textId="49ABC741" w:rsidR="00513563" w:rsidRPr="00513563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t>Ventas:</w:t>
      </w:r>
      <w:r w:rsidRPr="00513563">
        <w:rPr>
          <w:lang w:eastAsia="es-CO"/>
        </w:rPr>
        <w:t xml:space="preserve"> producto, cantidad, </w:t>
      </w:r>
      <w:r w:rsidR="00A72324">
        <w:rPr>
          <w:lang w:eastAsia="es-CO"/>
        </w:rPr>
        <w:t>fecha</w:t>
      </w:r>
      <w:r w:rsidR="00A72324" w:rsidRPr="00513563">
        <w:rPr>
          <w:lang w:eastAsia="es-CO"/>
        </w:rPr>
        <w:t>,</w:t>
      </w:r>
      <w:r w:rsidRPr="00513563">
        <w:rPr>
          <w:lang w:eastAsia="es-CO"/>
        </w:rPr>
        <w:t xml:space="preserve"> total</w:t>
      </w:r>
      <w:r w:rsidR="00845EAF">
        <w:rPr>
          <w:lang w:eastAsia="es-CO"/>
        </w:rPr>
        <w:t>, medio de pago, puntos acumulables</w:t>
      </w:r>
      <w:r w:rsidRPr="00513563">
        <w:rPr>
          <w:lang w:eastAsia="es-CO"/>
        </w:rPr>
        <w:t>.</w:t>
      </w:r>
    </w:p>
    <w:p w14:paraId="1A258F48" w14:textId="4D889179" w:rsidR="00513563" w:rsidRPr="00513563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t>Clientes:</w:t>
      </w:r>
      <w:r w:rsidRPr="00513563">
        <w:rPr>
          <w:lang w:eastAsia="es-CO"/>
        </w:rPr>
        <w:t xml:space="preserve"> nombre, contacto</w:t>
      </w:r>
      <w:r w:rsidR="00A72324">
        <w:rPr>
          <w:lang w:eastAsia="es-CO"/>
        </w:rPr>
        <w:t xml:space="preserve">, dirección, </w:t>
      </w:r>
      <w:r w:rsidRPr="00513563">
        <w:rPr>
          <w:lang w:eastAsia="es-CO"/>
        </w:rPr>
        <w:t>historial</w:t>
      </w:r>
      <w:r w:rsidR="00845EAF">
        <w:rPr>
          <w:lang w:eastAsia="es-CO"/>
        </w:rPr>
        <w:t>, numero de documento.</w:t>
      </w:r>
    </w:p>
    <w:p w14:paraId="2DF67847" w14:textId="365C0121" w:rsidR="00513563" w:rsidRPr="00513563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t>Proveedores:</w:t>
      </w:r>
      <w:r w:rsidRPr="00513563">
        <w:rPr>
          <w:lang w:eastAsia="es-CO"/>
        </w:rPr>
        <w:t xml:space="preserve"> nombre, contacto</w:t>
      </w:r>
      <w:r w:rsidR="00A72324">
        <w:rPr>
          <w:lang w:eastAsia="es-CO"/>
        </w:rPr>
        <w:t xml:space="preserve">, </w:t>
      </w:r>
      <w:r w:rsidR="00AD22FA">
        <w:rPr>
          <w:lang w:eastAsia="es-CO"/>
        </w:rPr>
        <w:t>numero de cuenta</w:t>
      </w:r>
      <w:r w:rsidR="00845EAF">
        <w:rPr>
          <w:lang w:eastAsia="es-CO"/>
        </w:rPr>
        <w:t>, dirección, stock disponible</w:t>
      </w:r>
      <w:r w:rsidRPr="00513563">
        <w:rPr>
          <w:lang w:eastAsia="es-CO"/>
        </w:rPr>
        <w:t>.</w:t>
      </w:r>
    </w:p>
    <w:p w14:paraId="5A026530" w14:textId="170A0363" w:rsidR="00845EAF" w:rsidRDefault="00513563" w:rsidP="00513563">
      <w:pPr>
        <w:numPr>
          <w:ilvl w:val="0"/>
          <w:numId w:val="3"/>
        </w:numPr>
        <w:rPr>
          <w:lang w:eastAsia="es-CO"/>
        </w:rPr>
      </w:pPr>
      <w:r w:rsidRPr="00513563">
        <w:rPr>
          <w:b/>
          <w:bCs/>
          <w:lang w:eastAsia="es-CO"/>
        </w:rPr>
        <w:lastRenderedPageBreak/>
        <w:t>Usuarios:</w:t>
      </w:r>
      <w:r w:rsidRPr="00513563">
        <w:rPr>
          <w:lang w:eastAsia="es-CO"/>
        </w:rPr>
        <w:t xml:space="preserve"> nombre, rol</w:t>
      </w:r>
      <w:r w:rsidR="00A72324">
        <w:rPr>
          <w:lang w:eastAsia="es-CO"/>
        </w:rPr>
        <w:t>,</w:t>
      </w:r>
      <w:r w:rsidRPr="00513563">
        <w:rPr>
          <w:lang w:eastAsia="es-CO"/>
        </w:rPr>
        <w:t xml:space="preserve"> permisos</w:t>
      </w:r>
      <w:r w:rsidR="00A72324">
        <w:rPr>
          <w:lang w:eastAsia="es-CO"/>
        </w:rPr>
        <w:t>,</w:t>
      </w:r>
      <w:r w:rsidR="00845EAF">
        <w:rPr>
          <w:lang w:eastAsia="es-CO"/>
        </w:rPr>
        <w:t xml:space="preserve"> numero de documento, número de teléfono.</w:t>
      </w:r>
    </w:p>
    <w:p w14:paraId="2DDF1960" w14:textId="77777777" w:rsidR="00513563" w:rsidRPr="00513563" w:rsidRDefault="00513563" w:rsidP="00513563">
      <w:pPr>
        <w:rPr>
          <w:b/>
          <w:bCs/>
          <w:lang w:eastAsia="es-CO"/>
        </w:rPr>
      </w:pPr>
      <w:r w:rsidRPr="00513563">
        <w:rPr>
          <w:b/>
          <w:bCs/>
          <w:lang w:eastAsia="es-CO"/>
        </w:rPr>
        <w:t>4. Requerimientos Funcionales (RQF)</w:t>
      </w:r>
    </w:p>
    <w:p w14:paraId="62DD462C" w14:textId="25C6B17D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RF01:</w:t>
      </w:r>
      <w:r w:rsidRPr="00513563">
        <w:rPr>
          <w:lang w:eastAsia="es-CO"/>
        </w:rPr>
        <w:t> El sistema debe permitir registrar ventas calculando automáticamente subtotal, IVA y total.</w:t>
      </w:r>
    </w:p>
    <w:p w14:paraId="5DD9FF11" w14:textId="5767A0D4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RF02:</w:t>
      </w:r>
      <w:r w:rsidRPr="00513563">
        <w:rPr>
          <w:lang w:eastAsia="es-CO"/>
        </w:rPr>
        <w:t xml:space="preserve"> El sistema debe descontar del stock la cantidad vendida en cada </w:t>
      </w:r>
      <w:r w:rsidR="005444A9">
        <w:rPr>
          <w:lang w:eastAsia="es-CO"/>
        </w:rPr>
        <w:t>venta</w:t>
      </w:r>
      <w:r w:rsidRPr="00513563">
        <w:rPr>
          <w:lang w:eastAsia="es-CO"/>
        </w:rPr>
        <w:t>.</w:t>
      </w:r>
    </w:p>
    <w:p w14:paraId="0F1B1D66" w14:textId="34E3B11B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RF03:</w:t>
      </w:r>
      <w:r w:rsidRPr="00513563">
        <w:rPr>
          <w:lang w:eastAsia="es-CO"/>
        </w:rPr>
        <w:t> El sistema debe permitir registrar ajustes de inventario.</w:t>
      </w:r>
    </w:p>
    <w:p w14:paraId="1E438CF3" w14:textId="77777777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RF04:</w:t>
      </w:r>
      <w:r w:rsidRPr="00513563">
        <w:rPr>
          <w:lang w:eastAsia="es-CO"/>
        </w:rPr>
        <w:t> El sistema debe permitir consultar la cantidad disponible de cada producto en tiempo real.</w:t>
      </w:r>
    </w:p>
    <w:p w14:paraId="20831747" w14:textId="50F07C77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RF05:</w:t>
      </w:r>
      <w:r w:rsidRPr="00513563">
        <w:rPr>
          <w:lang w:eastAsia="es-CO"/>
        </w:rPr>
        <w:t> El sistema debe permitir que el Gerente apruebe descuentos.</w:t>
      </w:r>
    </w:p>
    <w:p w14:paraId="6020BFD4" w14:textId="77777777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RF06:</w:t>
      </w:r>
      <w:r w:rsidRPr="00513563">
        <w:rPr>
          <w:lang w:eastAsia="es-CO"/>
        </w:rPr>
        <w:t> El sistema debe permitir gestionar información de clientes y su historial de compras.</w:t>
      </w:r>
    </w:p>
    <w:p w14:paraId="636C1B54" w14:textId="3E4A359D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RF07:</w:t>
      </w:r>
      <w:r w:rsidRPr="00513563">
        <w:rPr>
          <w:lang w:eastAsia="es-CO"/>
        </w:rPr>
        <w:t xml:space="preserve"> El sistema debe permitir gestionar proveedores y </w:t>
      </w:r>
      <w:r w:rsidR="005444A9">
        <w:rPr>
          <w:lang w:eastAsia="es-CO"/>
        </w:rPr>
        <w:t xml:space="preserve">las </w:t>
      </w:r>
      <w:r w:rsidRPr="00513563">
        <w:rPr>
          <w:lang w:eastAsia="es-CO"/>
        </w:rPr>
        <w:t>órdenes de compra.</w:t>
      </w:r>
    </w:p>
    <w:p w14:paraId="45615442" w14:textId="2DE30024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RF08:</w:t>
      </w:r>
      <w:r w:rsidRPr="00513563">
        <w:rPr>
          <w:lang w:eastAsia="es-CO"/>
        </w:rPr>
        <w:t> El sistema debe generar reportes de ventas inventario y compras.</w:t>
      </w:r>
    </w:p>
    <w:p w14:paraId="41EA53A6" w14:textId="072B8B7F" w:rsidR="00513563" w:rsidRPr="00513563" w:rsidRDefault="00513563" w:rsidP="00513563">
      <w:pPr>
        <w:numPr>
          <w:ilvl w:val="0"/>
          <w:numId w:val="4"/>
        </w:numPr>
        <w:rPr>
          <w:lang w:eastAsia="es-CO"/>
        </w:rPr>
      </w:pPr>
      <w:r w:rsidRPr="00513563">
        <w:rPr>
          <w:b/>
          <w:bCs/>
          <w:lang w:eastAsia="es-CO"/>
        </w:rPr>
        <w:t>RF09:</w:t>
      </w:r>
      <w:r w:rsidRPr="00513563">
        <w:rPr>
          <w:lang w:eastAsia="es-CO"/>
        </w:rPr>
        <w:t> El sistema debe permitir a los clientes consultar productos disponibles y precios.</w:t>
      </w:r>
    </w:p>
    <w:p w14:paraId="16FF48BA" w14:textId="77777777" w:rsidR="005444A9" w:rsidRPr="005444A9" w:rsidRDefault="00513563" w:rsidP="00017D44">
      <w:pPr>
        <w:numPr>
          <w:ilvl w:val="0"/>
          <w:numId w:val="4"/>
        </w:numPr>
        <w:rPr>
          <w:b/>
          <w:bCs/>
          <w:lang w:eastAsia="es-CO"/>
        </w:rPr>
      </w:pPr>
      <w:r w:rsidRPr="005444A9">
        <w:rPr>
          <w:b/>
          <w:bCs/>
          <w:lang w:eastAsia="es-CO"/>
        </w:rPr>
        <w:t>RF10:</w:t>
      </w:r>
      <w:r w:rsidRPr="00513563">
        <w:rPr>
          <w:lang w:eastAsia="es-CO"/>
        </w:rPr>
        <w:t xml:space="preserve"> El sistema debe controlar el acceso según el rol del usuario </w:t>
      </w:r>
    </w:p>
    <w:p w14:paraId="3EBEF8F3" w14:textId="493F2871" w:rsidR="00513563" w:rsidRPr="005444A9" w:rsidRDefault="00513563" w:rsidP="005444A9">
      <w:pPr>
        <w:ind w:left="720"/>
        <w:rPr>
          <w:b/>
          <w:bCs/>
          <w:lang w:eastAsia="es-CO"/>
        </w:rPr>
      </w:pPr>
      <w:r w:rsidRPr="005444A9">
        <w:rPr>
          <w:b/>
          <w:bCs/>
          <w:lang w:eastAsia="es-CO"/>
        </w:rPr>
        <w:t>5. Requerimientos No Funcionales (RQNF)</w:t>
      </w:r>
    </w:p>
    <w:p w14:paraId="3F615CF1" w14:textId="586A621B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RNF01:</w:t>
      </w:r>
      <w:r w:rsidRPr="00513563">
        <w:rPr>
          <w:lang w:eastAsia="es-CO"/>
        </w:rPr>
        <w:t xml:space="preserve"> El sistema deberá ser accesible </w:t>
      </w:r>
      <w:r w:rsidR="005444A9">
        <w:rPr>
          <w:lang w:eastAsia="es-CO"/>
        </w:rPr>
        <w:t>desde cualquier dispositivo</w:t>
      </w:r>
    </w:p>
    <w:p w14:paraId="15375B27" w14:textId="2B5CBBC3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RNF02:</w:t>
      </w:r>
      <w:r w:rsidRPr="00513563">
        <w:rPr>
          <w:lang w:eastAsia="es-CO"/>
        </w:rPr>
        <w:t> Los reportes</w:t>
      </w:r>
      <w:r w:rsidR="005444A9">
        <w:rPr>
          <w:lang w:eastAsia="es-CO"/>
        </w:rPr>
        <w:t xml:space="preserve"> </w:t>
      </w:r>
      <w:r w:rsidRPr="00513563">
        <w:rPr>
          <w:lang w:eastAsia="es-CO"/>
        </w:rPr>
        <w:t>deberán generarse en tiempo real.</w:t>
      </w:r>
    </w:p>
    <w:p w14:paraId="07B0933B" w14:textId="43598817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RNF03:</w:t>
      </w:r>
      <w:r w:rsidRPr="00513563">
        <w:rPr>
          <w:lang w:eastAsia="es-CO"/>
        </w:rPr>
        <w:t> El acceso deberá estar protegido por credenciales y permisos según el rol.</w:t>
      </w:r>
    </w:p>
    <w:p w14:paraId="1C0CEA6B" w14:textId="012EBD25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RNF04:</w:t>
      </w:r>
      <w:r w:rsidRPr="00513563">
        <w:rPr>
          <w:lang w:eastAsia="es-CO"/>
        </w:rPr>
        <w:t xml:space="preserve"> El sistema deberá estar disponible </w:t>
      </w:r>
      <w:r w:rsidR="005444A9">
        <w:rPr>
          <w:lang w:eastAsia="es-CO"/>
        </w:rPr>
        <w:t>24/7.</w:t>
      </w:r>
    </w:p>
    <w:p w14:paraId="3689D640" w14:textId="17F53769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RNF0</w:t>
      </w:r>
      <w:r w:rsidR="005444A9">
        <w:rPr>
          <w:b/>
          <w:bCs/>
          <w:lang w:eastAsia="es-CO"/>
        </w:rPr>
        <w:t>5</w:t>
      </w:r>
      <w:r w:rsidRPr="00513563">
        <w:rPr>
          <w:b/>
          <w:bCs/>
          <w:lang w:eastAsia="es-CO"/>
        </w:rPr>
        <w:t>:</w:t>
      </w:r>
      <w:r w:rsidRPr="00513563">
        <w:rPr>
          <w:lang w:eastAsia="es-CO"/>
        </w:rPr>
        <w:t> La interfaz deberá ser sencilla</w:t>
      </w:r>
      <w:r w:rsidR="005444A9">
        <w:rPr>
          <w:lang w:eastAsia="es-CO"/>
        </w:rPr>
        <w:t>.</w:t>
      </w:r>
    </w:p>
    <w:p w14:paraId="60ED24BF" w14:textId="2BD4B139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</w:t>
      </w:r>
      <w:r w:rsidR="005444A9" w:rsidRPr="00513563">
        <w:rPr>
          <w:b/>
          <w:bCs/>
          <w:lang w:eastAsia="es-CO"/>
        </w:rPr>
        <w:t>06:</w:t>
      </w:r>
      <w:r w:rsidRPr="00513563">
        <w:rPr>
          <w:lang w:eastAsia="es-CO"/>
        </w:rPr>
        <w:t> Los cálculos (precios, descuentos, IVA, stock) deberán ser exactos para evitar los errores que ocurrían con la administración manual.</w:t>
      </w:r>
    </w:p>
    <w:p w14:paraId="04A7A8E1" w14:textId="199FA928" w:rsidR="00513563" w:rsidRPr="00513563" w:rsidRDefault="00513563" w:rsidP="00513563">
      <w:pPr>
        <w:numPr>
          <w:ilvl w:val="0"/>
          <w:numId w:val="5"/>
        </w:numPr>
        <w:rPr>
          <w:lang w:eastAsia="es-CO"/>
        </w:rPr>
      </w:pPr>
      <w:r w:rsidRPr="00513563">
        <w:rPr>
          <w:b/>
          <w:bCs/>
          <w:lang w:eastAsia="es-CO"/>
        </w:rPr>
        <w:t>RNF</w:t>
      </w:r>
      <w:r w:rsidR="005444A9" w:rsidRPr="00513563">
        <w:rPr>
          <w:b/>
          <w:bCs/>
          <w:lang w:eastAsia="es-CO"/>
        </w:rPr>
        <w:t>07:</w:t>
      </w:r>
      <w:r w:rsidRPr="00513563">
        <w:rPr>
          <w:lang w:eastAsia="es-CO"/>
        </w:rPr>
        <w:t xml:space="preserve"> El sistema deberá poder crecer si </w:t>
      </w:r>
      <w:proofErr w:type="spellStart"/>
      <w:r w:rsidRPr="00513563">
        <w:rPr>
          <w:lang w:eastAsia="es-CO"/>
        </w:rPr>
        <w:t>TechnoStore</w:t>
      </w:r>
      <w:proofErr w:type="spellEnd"/>
      <w:r w:rsidRPr="00513563">
        <w:rPr>
          <w:lang w:eastAsia="es-CO"/>
        </w:rPr>
        <w:t xml:space="preserve"> aumenta su catálogo de productos.</w:t>
      </w:r>
    </w:p>
    <w:p w14:paraId="57B16360" w14:textId="33770693" w:rsidR="002E12E5" w:rsidRDefault="002E12E5" w:rsidP="00B534AC">
      <w:pPr>
        <w:rPr>
          <w:lang w:eastAsia="es-CO"/>
        </w:rPr>
      </w:pPr>
    </w:p>
    <w:p w14:paraId="0A451062" w14:textId="77777777" w:rsidR="003A402E" w:rsidRDefault="003A402E" w:rsidP="00B534AC">
      <w:pPr>
        <w:rPr>
          <w:lang w:eastAsia="es-CO"/>
        </w:rPr>
      </w:pPr>
    </w:p>
    <w:p w14:paraId="169227FE" w14:textId="77777777" w:rsidR="00B534AC" w:rsidRPr="00B534AC" w:rsidRDefault="00B534AC" w:rsidP="00B534AC">
      <w:pPr>
        <w:rPr>
          <w:lang w:eastAsia="es-CO"/>
        </w:rPr>
      </w:pPr>
    </w:p>
    <w:p w14:paraId="0014EB15" w14:textId="77777777" w:rsidR="00B534AC" w:rsidRPr="00B534AC" w:rsidRDefault="00B534AC"/>
    <w:p w14:paraId="3D8B33C2" w14:textId="77777777" w:rsidR="00B534AC" w:rsidRDefault="00B534AC">
      <w:pPr>
        <w:rPr>
          <w:lang w:val="es-MX"/>
        </w:rPr>
      </w:pPr>
    </w:p>
    <w:p w14:paraId="204D7CFC" w14:textId="77777777" w:rsidR="00B534AC" w:rsidRPr="00B534AC" w:rsidRDefault="00B534AC">
      <w:pPr>
        <w:rPr>
          <w:lang w:val="es-MX"/>
        </w:rPr>
      </w:pPr>
    </w:p>
    <w:sectPr w:rsidR="00B534AC" w:rsidRPr="00B534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A3ED5"/>
    <w:multiLevelType w:val="hybridMultilevel"/>
    <w:tmpl w:val="4C12E0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91865"/>
    <w:multiLevelType w:val="multilevel"/>
    <w:tmpl w:val="0A6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F969D3"/>
    <w:multiLevelType w:val="multilevel"/>
    <w:tmpl w:val="149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5666E4"/>
    <w:multiLevelType w:val="multilevel"/>
    <w:tmpl w:val="E8C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C5FFB"/>
    <w:multiLevelType w:val="multilevel"/>
    <w:tmpl w:val="C69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AC"/>
    <w:rsid w:val="002E12E5"/>
    <w:rsid w:val="003A402E"/>
    <w:rsid w:val="00513563"/>
    <w:rsid w:val="00540418"/>
    <w:rsid w:val="005444A9"/>
    <w:rsid w:val="00845EAF"/>
    <w:rsid w:val="00887BF9"/>
    <w:rsid w:val="009D7999"/>
    <w:rsid w:val="00A0438B"/>
    <w:rsid w:val="00A45A1C"/>
    <w:rsid w:val="00A72324"/>
    <w:rsid w:val="00AD22FA"/>
    <w:rsid w:val="00B534AC"/>
    <w:rsid w:val="00C84B6F"/>
    <w:rsid w:val="00E1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7670"/>
  <w15:chartTrackingRefBased/>
  <w15:docId w15:val="{58779795-19CA-48FE-9CFA-0DD72C33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534AC"/>
    <w:rPr>
      <w:b/>
      <w:bCs/>
    </w:rPr>
  </w:style>
  <w:style w:type="paragraph" w:styleId="Prrafodelista">
    <w:name w:val="List Paragraph"/>
    <w:basedOn w:val="Normal"/>
    <w:uiPriority w:val="34"/>
    <w:qFormat/>
    <w:rsid w:val="00B53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5684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0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5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2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3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8581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4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3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9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6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4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3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0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Milo</cp:lastModifiedBy>
  <cp:revision>5</cp:revision>
  <dcterms:created xsi:type="dcterms:W3CDTF">2026-08-21T14:47:00Z</dcterms:created>
  <dcterms:modified xsi:type="dcterms:W3CDTF">2026-09-04T15:10:00Z</dcterms:modified>
</cp:coreProperties>
</file>