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9426" w14:textId="0C9FF5D7" w:rsidR="00463FDC" w:rsidRDefault="00E81D8E" w:rsidP="00E81D8E">
      <w:pPr>
        <w:jc w:val="center"/>
        <w:rPr>
          <w:u w:val="single"/>
        </w:rPr>
      </w:pPr>
      <w:r w:rsidRPr="00E81D8E">
        <w:rPr>
          <w:u w:val="single"/>
        </w:rPr>
        <w:t>Vendedoras premiadas</w:t>
      </w:r>
    </w:p>
    <w:p w14:paraId="6FA6E922" w14:textId="16218D3D" w:rsidR="00E81D8E" w:rsidRDefault="00E81D8E" w:rsidP="00E81D8E">
      <w:r>
        <w:t>Caso 1: Caso base</w:t>
      </w:r>
    </w:p>
    <w:p w14:paraId="20340CAB" w14:textId="1B9E5CD2" w:rsidR="00BC459F" w:rsidRDefault="00BC459F" w:rsidP="00E81D8E">
      <w:r>
        <w:t>Demuestra que el algoritmo resuelve el enunciado correctamente.</w:t>
      </w:r>
    </w:p>
    <w:p w14:paraId="61EB64F7" w14:textId="3B62F974" w:rsidR="00E81D8E" w:rsidRDefault="00E81D8E" w:rsidP="00E81D8E">
      <w:r>
        <w:t>1.txt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1D8E" w14:paraId="79A27522" w14:textId="77777777" w:rsidTr="00E81D8E">
        <w:tc>
          <w:tcPr>
            <w:tcW w:w="8494" w:type="dxa"/>
          </w:tcPr>
          <w:p w14:paraId="2260E0F2" w14:textId="0B7F3D59" w:rsidR="00E81D8E" w:rsidRDefault="00E81D8E" w:rsidP="00E81D8E">
            <w:r>
              <w:t>3</w:t>
            </w:r>
          </w:p>
        </w:tc>
      </w:tr>
      <w:tr w:rsidR="00E81D8E" w14:paraId="5B9E350E" w14:textId="77777777" w:rsidTr="00E81D8E">
        <w:tc>
          <w:tcPr>
            <w:tcW w:w="8494" w:type="dxa"/>
          </w:tcPr>
          <w:p w14:paraId="687495A8" w14:textId="57D49C89" w:rsidR="00E81D8E" w:rsidRDefault="00E81D8E" w:rsidP="00E81D8E">
            <w:r>
              <w:t>3</w:t>
            </w:r>
          </w:p>
        </w:tc>
      </w:tr>
      <w:tr w:rsidR="00E81D8E" w14:paraId="733B4AB8" w14:textId="77777777" w:rsidTr="00E81D8E">
        <w:tc>
          <w:tcPr>
            <w:tcW w:w="8494" w:type="dxa"/>
          </w:tcPr>
          <w:p w14:paraId="5F6650EC" w14:textId="3E402EC3" w:rsidR="00E81D8E" w:rsidRDefault="00E81D8E" w:rsidP="00E81D8E">
            <w:r>
              <w:t>20</w:t>
            </w:r>
          </w:p>
        </w:tc>
      </w:tr>
      <w:tr w:rsidR="00E81D8E" w14:paraId="7071A5B2" w14:textId="77777777" w:rsidTr="00E81D8E">
        <w:tc>
          <w:tcPr>
            <w:tcW w:w="8494" w:type="dxa"/>
          </w:tcPr>
          <w:p w14:paraId="44AE5EA4" w14:textId="4DE29C75" w:rsidR="00E81D8E" w:rsidRDefault="00E81D8E" w:rsidP="00E81D8E">
            <w:r>
              <w:t>44</w:t>
            </w:r>
          </w:p>
        </w:tc>
      </w:tr>
      <w:tr w:rsidR="00E81D8E" w14:paraId="27C9385C" w14:textId="77777777" w:rsidTr="00E81D8E">
        <w:tc>
          <w:tcPr>
            <w:tcW w:w="8494" w:type="dxa"/>
          </w:tcPr>
          <w:p w14:paraId="52EEA1FD" w14:textId="51C4E0C0" w:rsidR="00E81D8E" w:rsidRDefault="00E81D8E" w:rsidP="00E81D8E">
            <w:r>
              <w:t>10</w:t>
            </w:r>
          </w:p>
        </w:tc>
      </w:tr>
      <w:tr w:rsidR="00E81D8E" w14:paraId="7817CFDE" w14:textId="77777777" w:rsidTr="00E81D8E">
        <w:tc>
          <w:tcPr>
            <w:tcW w:w="8494" w:type="dxa"/>
          </w:tcPr>
          <w:p w14:paraId="6D83E5E7" w14:textId="08EEFE9E" w:rsidR="00E81D8E" w:rsidRDefault="00E81D8E" w:rsidP="00E81D8E">
            <w:r>
              <w:t>4</w:t>
            </w:r>
          </w:p>
        </w:tc>
      </w:tr>
      <w:tr w:rsidR="00E81D8E" w14:paraId="26541211" w14:textId="77777777" w:rsidTr="00E81D8E">
        <w:tc>
          <w:tcPr>
            <w:tcW w:w="8494" w:type="dxa"/>
          </w:tcPr>
          <w:p w14:paraId="448E68B7" w14:textId="53AAB735" w:rsidR="00E81D8E" w:rsidRDefault="00E81D8E" w:rsidP="00E81D8E">
            <w:r>
              <w:t>5</w:t>
            </w:r>
          </w:p>
        </w:tc>
      </w:tr>
      <w:tr w:rsidR="00E81D8E" w14:paraId="6403B89A" w14:textId="77777777" w:rsidTr="00E81D8E">
        <w:tc>
          <w:tcPr>
            <w:tcW w:w="8494" w:type="dxa"/>
          </w:tcPr>
          <w:p w14:paraId="75DABFF9" w14:textId="4FDD4D52" w:rsidR="00E81D8E" w:rsidRDefault="00E81D8E" w:rsidP="00E81D8E">
            <w:r>
              <w:t>7</w:t>
            </w:r>
          </w:p>
        </w:tc>
      </w:tr>
      <w:tr w:rsidR="00E81D8E" w14:paraId="4E9F3E5C" w14:textId="77777777" w:rsidTr="00E81D8E">
        <w:tc>
          <w:tcPr>
            <w:tcW w:w="8494" w:type="dxa"/>
          </w:tcPr>
          <w:p w14:paraId="45F12181" w14:textId="3AEA5D71" w:rsidR="00E81D8E" w:rsidRDefault="00E81D8E" w:rsidP="00E81D8E">
            <w:r>
              <w:t>46</w:t>
            </w:r>
          </w:p>
        </w:tc>
      </w:tr>
      <w:tr w:rsidR="00E81D8E" w14:paraId="6FD1F9C1" w14:textId="77777777" w:rsidTr="00E81D8E">
        <w:tc>
          <w:tcPr>
            <w:tcW w:w="8494" w:type="dxa"/>
          </w:tcPr>
          <w:p w14:paraId="3EA58AFE" w14:textId="0B48B5EB" w:rsidR="00E81D8E" w:rsidRDefault="00E81D8E" w:rsidP="00E81D8E">
            <w:r>
              <w:t>18</w:t>
            </w:r>
          </w:p>
        </w:tc>
      </w:tr>
      <w:tr w:rsidR="00E81D8E" w14:paraId="4318089D" w14:textId="77777777" w:rsidTr="00E81D8E">
        <w:tc>
          <w:tcPr>
            <w:tcW w:w="8494" w:type="dxa"/>
          </w:tcPr>
          <w:p w14:paraId="537ED0AB" w14:textId="7F77B762" w:rsidR="00E81D8E" w:rsidRDefault="00E81D8E" w:rsidP="00E81D8E">
            <w:r>
              <w:t>5</w:t>
            </w:r>
          </w:p>
        </w:tc>
      </w:tr>
      <w:tr w:rsidR="00E81D8E" w14:paraId="18DDE33A" w14:textId="77777777" w:rsidTr="00E81D8E">
        <w:tc>
          <w:tcPr>
            <w:tcW w:w="8494" w:type="dxa"/>
          </w:tcPr>
          <w:p w14:paraId="65E838F4" w14:textId="0EEC626B" w:rsidR="00E81D8E" w:rsidRDefault="00E81D8E" w:rsidP="00E81D8E">
            <w:r>
              <w:t>10</w:t>
            </w:r>
          </w:p>
        </w:tc>
      </w:tr>
      <w:tr w:rsidR="00E81D8E" w14:paraId="282DE6E0" w14:textId="77777777" w:rsidTr="00E81D8E">
        <w:tc>
          <w:tcPr>
            <w:tcW w:w="8494" w:type="dxa"/>
          </w:tcPr>
          <w:p w14:paraId="60EE11CE" w14:textId="138D78B0" w:rsidR="00E81D8E" w:rsidRDefault="00E81D8E" w:rsidP="00E81D8E">
            <w:r>
              <w:t>24</w:t>
            </w:r>
          </w:p>
        </w:tc>
      </w:tr>
      <w:tr w:rsidR="00E81D8E" w14:paraId="617F9F8B" w14:textId="77777777" w:rsidTr="00E81D8E">
        <w:tc>
          <w:tcPr>
            <w:tcW w:w="8494" w:type="dxa"/>
          </w:tcPr>
          <w:p w14:paraId="6B31686A" w14:textId="185BB83A" w:rsidR="00E81D8E" w:rsidRDefault="00E81D8E" w:rsidP="00E81D8E">
            <w:r>
              <w:t>40</w:t>
            </w:r>
          </w:p>
        </w:tc>
      </w:tr>
      <w:tr w:rsidR="00E81D8E" w14:paraId="7B914888" w14:textId="77777777" w:rsidTr="00E81D8E">
        <w:tc>
          <w:tcPr>
            <w:tcW w:w="8494" w:type="dxa"/>
          </w:tcPr>
          <w:p w14:paraId="1A9C5C65" w14:textId="3EA02CC3" w:rsidR="00E81D8E" w:rsidRDefault="00E81D8E" w:rsidP="00E81D8E">
            <w:r>
              <w:t>10</w:t>
            </w:r>
          </w:p>
        </w:tc>
      </w:tr>
      <w:tr w:rsidR="00E81D8E" w14:paraId="427B643D" w14:textId="77777777" w:rsidTr="00E81D8E">
        <w:tc>
          <w:tcPr>
            <w:tcW w:w="8494" w:type="dxa"/>
          </w:tcPr>
          <w:p w14:paraId="1852FB32" w14:textId="21E216D9" w:rsidR="00E81D8E" w:rsidRDefault="00E81D8E" w:rsidP="00E81D8E">
            <w:r>
              <w:t>5</w:t>
            </w:r>
          </w:p>
        </w:tc>
      </w:tr>
      <w:tr w:rsidR="00E81D8E" w14:paraId="1BC83F05" w14:textId="77777777" w:rsidTr="00E81D8E">
        <w:tc>
          <w:tcPr>
            <w:tcW w:w="8494" w:type="dxa"/>
          </w:tcPr>
          <w:p w14:paraId="011EF5CC" w14:textId="79934CC8" w:rsidR="00E81D8E" w:rsidRDefault="00E81D8E" w:rsidP="00E81D8E">
            <w:r>
              <w:t>2</w:t>
            </w:r>
          </w:p>
        </w:tc>
      </w:tr>
    </w:tbl>
    <w:p w14:paraId="5F08B732" w14:textId="1FDDB591" w:rsidR="00E81D8E" w:rsidRDefault="00E81D8E" w:rsidP="00E81D8E"/>
    <w:p w14:paraId="178B37D9" w14:textId="5BD73AEA" w:rsidR="00E81D8E" w:rsidRDefault="00E81D8E" w:rsidP="00E81D8E">
      <w:r>
        <w:t>1.out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D8E" w14:paraId="3EFA39C2" w14:textId="77777777" w:rsidTr="00E81D8E">
        <w:tc>
          <w:tcPr>
            <w:tcW w:w="4247" w:type="dxa"/>
          </w:tcPr>
          <w:p w14:paraId="11EA7BDE" w14:textId="0F173577" w:rsidR="00E81D8E" w:rsidRDefault="00E81D8E" w:rsidP="00E81D8E">
            <w:r>
              <w:t>3</w:t>
            </w:r>
          </w:p>
        </w:tc>
        <w:tc>
          <w:tcPr>
            <w:tcW w:w="4247" w:type="dxa"/>
          </w:tcPr>
          <w:p w14:paraId="6B9E9D02" w14:textId="77777777" w:rsidR="00E81D8E" w:rsidRDefault="00E81D8E" w:rsidP="00E81D8E"/>
        </w:tc>
      </w:tr>
      <w:tr w:rsidR="00E81D8E" w14:paraId="358D76E6" w14:textId="77777777" w:rsidTr="00E81D8E">
        <w:tc>
          <w:tcPr>
            <w:tcW w:w="4247" w:type="dxa"/>
          </w:tcPr>
          <w:p w14:paraId="20868DD6" w14:textId="086ADCE4" w:rsidR="00E81D8E" w:rsidRDefault="00E81D8E" w:rsidP="00E81D8E">
            <w:r>
              <w:t>4</w:t>
            </w:r>
          </w:p>
        </w:tc>
        <w:tc>
          <w:tcPr>
            <w:tcW w:w="4247" w:type="dxa"/>
          </w:tcPr>
          <w:p w14:paraId="64FC13B8" w14:textId="5901C505" w:rsidR="00E81D8E" w:rsidRDefault="00E81D8E" w:rsidP="00E81D8E">
            <w:r>
              <w:t>8</w:t>
            </w:r>
            <w:r w:rsidR="00E20823">
              <w:t>4</w:t>
            </w:r>
          </w:p>
        </w:tc>
      </w:tr>
    </w:tbl>
    <w:p w14:paraId="6AFC1965" w14:textId="18A5511B" w:rsidR="00E81D8E" w:rsidRDefault="00E81D8E" w:rsidP="00E81D8E"/>
    <w:p w14:paraId="19254131" w14:textId="255B9EBC" w:rsidR="00E81D8E" w:rsidRDefault="00E81D8E" w:rsidP="00E81D8E">
      <w:r>
        <w:t xml:space="preserve">Caso 2: </w:t>
      </w:r>
      <w:r w:rsidR="00D60BE1">
        <w:t>Gana vendedora con valor de ventas desordenado</w:t>
      </w:r>
    </w:p>
    <w:p w14:paraId="46E55FD9" w14:textId="0123B49C" w:rsidR="00BC459F" w:rsidRDefault="00BC459F" w:rsidP="00E81D8E">
      <w:r>
        <w:t>Demuestra que el algoritmo es capaz de comparar las mayores ventas de cada vendedora.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1D8E" w14:paraId="7F21584B" w14:textId="77777777" w:rsidTr="00E81D8E">
        <w:tc>
          <w:tcPr>
            <w:tcW w:w="8494" w:type="dxa"/>
          </w:tcPr>
          <w:p w14:paraId="2E6BF84C" w14:textId="1F6DC489" w:rsidR="00E81D8E" w:rsidRDefault="00D60BE1" w:rsidP="00E81D8E">
            <w:r>
              <w:t>3</w:t>
            </w:r>
          </w:p>
        </w:tc>
      </w:tr>
      <w:tr w:rsidR="00E81D8E" w14:paraId="21574304" w14:textId="77777777" w:rsidTr="00E81D8E">
        <w:tc>
          <w:tcPr>
            <w:tcW w:w="8494" w:type="dxa"/>
          </w:tcPr>
          <w:p w14:paraId="3D452989" w14:textId="57467BA3" w:rsidR="00E81D8E" w:rsidRDefault="00D60BE1" w:rsidP="00E81D8E">
            <w:r>
              <w:t>3</w:t>
            </w:r>
          </w:p>
        </w:tc>
      </w:tr>
      <w:tr w:rsidR="00E81D8E" w14:paraId="7FAC4E9A" w14:textId="77777777" w:rsidTr="00E81D8E">
        <w:tc>
          <w:tcPr>
            <w:tcW w:w="8494" w:type="dxa"/>
          </w:tcPr>
          <w:p w14:paraId="2BB2A68E" w14:textId="49B2EFCA" w:rsidR="00E81D8E" w:rsidRDefault="00D60BE1" w:rsidP="00E81D8E">
            <w:r>
              <w:t>1</w:t>
            </w:r>
          </w:p>
        </w:tc>
      </w:tr>
      <w:tr w:rsidR="00E81D8E" w14:paraId="79555658" w14:textId="77777777" w:rsidTr="00E81D8E">
        <w:tc>
          <w:tcPr>
            <w:tcW w:w="8494" w:type="dxa"/>
          </w:tcPr>
          <w:p w14:paraId="105072EB" w14:textId="48F9FF56" w:rsidR="00E81D8E" w:rsidRDefault="00D60BE1" w:rsidP="00E81D8E">
            <w:r>
              <w:t>2</w:t>
            </w:r>
          </w:p>
        </w:tc>
      </w:tr>
      <w:tr w:rsidR="00E81D8E" w14:paraId="41DFA637" w14:textId="77777777" w:rsidTr="00E81D8E">
        <w:tc>
          <w:tcPr>
            <w:tcW w:w="8494" w:type="dxa"/>
          </w:tcPr>
          <w:p w14:paraId="59DE57EB" w14:textId="03ECA183" w:rsidR="00E81D8E" w:rsidRDefault="00D60BE1" w:rsidP="00E81D8E">
            <w:r>
              <w:t>100</w:t>
            </w:r>
          </w:p>
        </w:tc>
      </w:tr>
      <w:tr w:rsidR="00E81D8E" w14:paraId="44DF8A05" w14:textId="77777777" w:rsidTr="00E81D8E">
        <w:tc>
          <w:tcPr>
            <w:tcW w:w="8494" w:type="dxa"/>
          </w:tcPr>
          <w:p w14:paraId="3BF86FA3" w14:textId="03B5823A" w:rsidR="00E81D8E" w:rsidRDefault="00D60BE1" w:rsidP="00E81D8E">
            <w:r>
              <w:t>2</w:t>
            </w:r>
          </w:p>
        </w:tc>
      </w:tr>
      <w:tr w:rsidR="00E81D8E" w14:paraId="05B65345" w14:textId="77777777" w:rsidTr="00E81D8E">
        <w:tc>
          <w:tcPr>
            <w:tcW w:w="8494" w:type="dxa"/>
          </w:tcPr>
          <w:p w14:paraId="4EBEB86F" w14:textId="3ECDA4C1" w:rsidR="00E81D8E" w:rsidRDefault="00D60BE1" w:rsidP="00E81D8E">
            <w:r>
              <w:t>50</w:t>
            </w:r>
          </w:p>
        </w:tc>
      </w:tr>
      <w:tr w:rsidR="00E81D8E" w14:paraId="00B7A35D" w14:textId="77777777" w:rsidTr="00E81D8E">
        <w:tc>
          <w:tcPr>
            <w:tcW w:w="8494" w:type="dxa"/>
          </w:tcPr>
          <w:p w14:paraId="575205DC" w14:textId="6CA9D733" w:rsidR="00E81D8E" w:rsidRDefault="00D60BE1" w:rsidP="00E81D8E">
            <w:r>
              <w:t>30</w:t>
            </w:r>
          </w:p>
        </w:tc>
      </w:tr>
      <w:tr w:rsidR="00E81D8E" w14:paraId="14D19165" w14:textId="77777777" w:rsidTr="00E81D8E">
        <w:tc>
          <w:tcPr>
            <w:tcW w:w="8494" w:type="dxa"/>
          </w:tcPr>
          <w:p w14:paraId="1263AC31" w14:textId="1ECAA97B" w:rsidR="00E81D8E" w:rsidRDefault="00D60BE1" w:rsidP="00E81D8E">
            <w:r>
              <w:t>1</w:t>
            </w:r>
          </w:p>
        </w:tc>
      </w:tr>
      <w:tr w:rsidR="00E81D8E" w14:paraId="0F69CCC1" w14:textId="77777777" w:rsidTr="00E81D8E">
        <w:tc>
          <w:tcPr>
            <w:tcW w:w="8494" w:type="dxa"/>
          </w:tcPr>
          <w:p w14:paraId="47547DC5" w14:textId="52E1BAE2" w:rsidR="00E81D8E" w:rsidRDefault="00D60BE1" w:rsidP="00E81D8E">
            <w:r>
              <w:t>90</w:t>
            </w:r>
          </w:p>
        </w:tc>
      </w:tr>
      <w:tr w:rsidR="00E81D8E" w14:paraId="5CA2AB9D" w14:textId="77777777" w:rsidTr="00E81D8E">
        <w:tc>
          <w:tcPr>
            <w:tcW w:w="8494" w:type="dxa"/>
          </w:tcPr>
          <w:p w14:paraId="6ED781FD" w14:textId="40545E94" w:rsidR="00E81D8E" w:rsidRDefault="00D60BE1" w:rsidP="00E81D8E">
            <w:r>
              <w:t>1</w:t>
            </w:r>
          </w:p>
        </w:tc>
      </w:tr>
    </w:tbl>
    <w:p w14:paraId="35320C26" w14:textId="0F7B6BBB" w:rsidR="00E81D8E" w:rsidRDefault="00E81D8E" w:rsidP="00E81D8E"/>
    <w:p w14:paraId="0CE09232" w14:textId="5C69EDC1" w:rsidR="00E81D8E" w:rsidRDefault="00E81D8E" w:rsidP="00E81D8E">
      <w:r>
        <w:t>2.out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4"/>
        <w:gridCol w:w="4220"/>
      </w:tblGrid>
      <w:tr w:rsidR="00D60BE1" w14:paraId="4ACF5069" w14:textId="3273E2F2" w:rsidTr="00D60BE1">
        <w:tc>
          <w:tcPr>
            <w:tcW w:w="4274" w:type="dxa"/>
          </w:tcPr>
          <w:p w14:paraId="383455E0" w14:textId="07FC86AD" w:rsidR="00D60BE1" w:rsidRDefault="00D60BE1" w:rsidP="00E81D8E">
            <w:r>
              <w:t>1</w:t>
            </w:r>
          </w:p>
        </w:tc>
        <w:tc>
          <w:tcPr>
            <w:tcW w:w="4220" w:type="dxa"/>
          </w:tcPr>
          <w:p w14:paraId="22D61EF4" w14:textId="77777777" w:rsidR="00D60BE1" w:rsidRDefault="00D60BE1" w:rsidP="00E81D8E"/>
        </w:tc>
      </w:tr>
      <w:tr w:rsidR="00D60BE1" w14:paraId="7364F70B" w14:textId="0B6E4398" w:rsidTr="00D60BE1">
        <w:tc>
          <w:tcPr>
            <w:tcW w:w="4274" w:type="dxa"/>
          </w:tcPr>
          <w:p w14:paraId="56681E73" w14:textId="7DC7592F" w:rsidR="00D60BE1" w:rsidRDefault="00D60BE1" w:rsidP="00E81D8E">
            <w:r>
              <w:t>1</w:t>
            </w:r>
          </w:p>
        </w:tc>
        <w:tc>
          <w:tcPr>
            <w:tcW w:w="4220" w:type="dxa"/>
          </w:tcPr>
          <w:p w14:paraId="2023E69A" w14:textId="3894CCA6" w:rsidR="00D60BE1" w:rsidRDefault="00D60BE1" w:rsidP="00E81D8E">
            <w:r>
              <w:t>100</w:t>
            </w:r>
          </w:p>
        </w:tc>
      </w:tr>
    </w:tbl>
    <w:p w14:paraId="66D2E445" w14:textId="3F7BD6F8" w:rsidR="00E81D8E" w:rsidRDefault="00E81D8E" w:rsidP="00E81D8E"/>
    <w:p w14:paraId="0CF2B9B2" w14:textId="77777777" w:rsidR="00D60BE1" w:rsidRDefault="00D60BE1" w:rsidP="00E81D8E"/>
    <w:p w14:paraId="3ECF6D6E" w14:textId="618CC546" w:rsidR="00E81D8E" w:rsidRDefault="00E81D8E" w:rsidP="00E81D8E">
      <w:r>
        <w:t xml:space="preserve">Caso 3:  </w:t>
      </w:r>
      <w:r w:rsidR="00D60BE1">
        <w:t>Descalifica vendedora debajo de la mínima cantidad de ventas iniciales</w:t>
      </w:r>
    </w:p>
    <w:p w14:paraId="7078F441" w14:textId="450F9068" w:rsidR="00BC459F" w:rsidRDefault="00BC459F" w:rsidP="00E81D8E">
      <w:r>
        <w:t>Demuestra que las vendedoras que no cumplan con la cantidad de ventas consecutivas mínimas, son descalificadas.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1D8E" w14:paraId="591F7262" w14:textId="77777777" w:rsidTr="00E81D8E">
        <w:tc>
          <w:tcPr>
            <w:tcW w:w="8494" w:type="dxa"/>
          </w:tcPr>
          <w:p w14:paraId="615370E9" w14:textId="7896AE0A" w:rsidR="00E81D8E" w:rsidRDefault="00E81D8E" w:rsidP="00E81D8E">
            <w:r>
              <w:t>2</w:t>
            </w:r>
          </w:p>
        </w:tc>
      </w:tr>
      <w:tr w:rsidR="00E81D8E" w14:paraId="4D56F94B" w14:textId="77777777" w:rsidTr="00E81D8E">
        <w:tc>
          <w:tcPr>
            <w:tcW w:w="8494" w:type="dxa"/>
          </w:tcPr>
          <w:p w14:paraId="26740E57" w14:textId="1F941E1D" w:rsidR="00E81D8E" w:rsidRDefault="00D60BE1" w:rsidP="00E81D8E">
            <w:r>
              <w:t>1</w:t>
            </w:r>
          </w:p>
        </w:tc>
      </w:tr>
      <w:tr w:rsidR="00E81D8E" w14:paraId="3EC8BD9A" w14:textId="77777777" w:rsidTr="00E81D8E">
        <w:tc>
          <w:tcPr>
            <w:tcW w:w="8494" w:type="dxa"/>
          </w:tcPr>
          <w:p w14:paraId="1CA69C59" w14:textId="49E87304" w:rsidR="00E81D8E" w:rsidRDefault="00D60BE1" w:rsidP="00E81D8E">
            <w:r>
              <w:t>1000</w:t>
            </w:r>
          </w:p>
        </w:tc>
      </w:tr>
      <w:tr w:rsidR="00E81D8E" w14:paraId="4CB12408" w14:textId="77777777" w:rsidTr="00E81D8E">
        <w:tc>
          <w:tcPr>
            <w:tcW w:w="8494" w:type="dxa"/>
          </w:tcPr>
          <w:p w14:paraId="361E8A6C" w14:textId="126FCB8D" w:rsidR="00E81D8E" w:rsidRDefault="00D60BE1" w:rsidP="00E81D8E">
            <w:r>
              <w:t>2</w:t>
            </w:r>
          </w:p>
        </w:tc>
      </w:tr>
      <w:tr w:rsidR="00E81D8E" w14:paraId="5E0E8411" w14:textId="77777777" w:rsidTr="00E81D8E">
        <w:tc>
          <w:tcPr>
            <w:tcW w:w="8494" w:type="dxa"/>
          </w:tcPr>
          <w:p w14:paraId="42C015BB" w14:textId="45F9FBB6" w:rsidR="00E81D8E" w:rsidRDefault="00D60BE1" w:rsidP="00E81D8E">
            <w:r>
              <w:t>1</w:t>
            </w:r>
          </w:p>
        </w:tc>
      </w:tr>
      <w:tr w:rsidR="00E81D8E" w14:paraId="4A1E0986" w14:textId="77777777" w:rsidTr="00E81D8E">
        <w:tc>
          <w:tcPr>
            <w:tcW w:w="8494" w:type="dxa"/>
          </w:tcPr>
          <w:p w14:paraId="6DED77E9" w14:textId="34C83E16" w:rsidR="00E81D8E" w:rsidRDefault="00D60BE1" w:rsidP="00E81D8E">
            <w:r>
              <w:t>2</w:t>
            </w:r>
          </w:p>
        </w:tc>
      </w:tr>
      <w:tr w:rsidR="00E81D8E" w14:paraId="6F62FE73" w14:textId="77777777" w:rsidTr="00E81D8E">
        <w:tc>
          <w:tcPr>
            <w:tcW w:w="8494" w:type="dxa"/>
          </w:tcPr>
          <w:p w14:paraId="7D603876" w14:textId="5E0E217B" w:rsidR="00E81D8E" w:rsidRDefault="00D60BE1" w:rsidP="00E81D8E">
            <w:r>
              <w:t>2</w:t>
            </w:r>
          </w:p>
        </w:tc>
      </w:tr>
    </w:tbl>
    <w:p w14:paraId="1063406B" w14:textId="1C927FCA" w:rsidR="00E81D8E" w:rsidRDefault="00E81D8E" w:rsidP="00E81D8E"/>
    <w:p w14:paraId="3B3D37BC" w14:textId="3EE0BA30" w:rsidR="00E81D8E" w:rsidRDefault="00E81D8E" w:rsidP="00E81D8E">
      <w:r>
        <w:t>3.out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3986"/>
      </w:tblGrid>
      <w:tr w:rsidR="00D60BE1" w14:paraId="635FB40F" w14:textId="1EB0FF7F" w:rsidTr="00D60BE1">
        <w:tc>
          <w:tcPr>
            <w:tcW w:w="4508" w:type="dxa"/>
          </w:tcPr>
          <w:p w14:paraId="663A3DBF" w14:textId="3F3CB4DF" w:rsidR="00D60BE1" w:rsidRDefault="00D60BE1" w:rsidP="00E81D8E">
            <w:r>
              <w:t>2</w:t>
            </w:r>
          </w:p>
        </w:tc>
        <w:tc>
          <w:tcPr>
            <w:tcW w:w="3986" w:type="dxa"/>
          </w:tcPr>
          <w:p w14:paraId="074672EC" w14:textId="77777777" w:rsidR="00D60BE1" w:rsidRDefault="00D60BE1" w:rsidP="00E81D8E"/>
        </w:tc>
      </w:tr>
      <w:tr w:rsidR="00D60BE1" w14:paraId="4F19C14F" w14:textId="34B37BA9" w:rsidTr="00D60BE1">
        <w:tc>
          <w:tcPr>
            <w:tcW w:w="4508" w:type="dxa"/>
          </w:tcPr>
          <w:p w14:paraId="0382E1B6" w14:textId="16F3AC00" w:rsidR="00D60BE1" w:rsidRDefault="00D60BE1" w:rsidP="00E81D8E">
            <w:r>
              <w:t>2</w:t>
            </w:r>
          </w:p>
        </w:tc>
        <w:tc>
          <w:tcPr>
            <w:tcW w:w="3986" w:type="dxa"/>
          </w:tcPr>
          <w:p w14:paraId="649BD783" w14:textId="1D1A3F70" w:rsidR="00D60BE1" w:rsidRDefault="00D60BE1" w:rsidP="00E81D8E">
            <w:r>
              <w:t>3</w:t>
            </w:r>
          </w:p>
        </w:tc>
      </w:tr>
    </w:tbl>
    <w:p w14:paraId="4E53A1D9" w14:textId="5CF0CFCE" w:rsidR="00E81D8E" w:rsidRDefault="00E81D8E" w:rsidP="00E81D8E"/>
    <w:p w14:paraId="1D60F5CB" w14:textId="51D47B72" w:rsidR="00E81D8E" w:rsidRDefault="00E81D8E" w:rsidP="00E81D8E">
      <w:r>
        <w:t>Caso 4: Desempate por monto</w:t>
      </w:r>
    </w:p>
    <w:p w14:paraId="5F9095C9" w14:textId="15171128" w:rsidR="00BC459F" w:rsidRDefault="00BC459F" w:rsidP="00E81D8E">
      <w:r>
        <w:t>Demuestra que el algoritmo es capaz de poder desempatar entre dos o mas vendedoras con la misma cantidad de ventas consecutivas, pero con distinto monto.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1D8E" w14:paraId="004513E5" w14:textId="77777777" w:rsidTr="00E81D8E">
        <w:tc>
          <w:tcPr>
            <w:tcW w:w="8494" w:type="dxa"/>
          </w:tcPr>
          <w:p w14:paraId="5BF27A27" w14:textId="2C987D42" w:rsidR="00E81D8E" w:rsidRDefault="00E81D8E" w:rsidP="00E81D8E">
            <w:r>
              <w:t>2</w:t>
            </w:r>
          </w:p>
        </w:tc>
      </w:tr>
      <w:tr w:rsidR="00E81D8E" w14:paraId="59C7DD44" w14:textId="77777777" w:rsidTr="00E81D8E">
        <w:tc>
          <w:tcPr>
            <w:tcW w:w="8494" w:type="dxa"/>
          </w:tcPr>
          <w:p w14:paraId="7518F6FA" w14:textId="130D0061" w:rsidR="00E81D8E" w:rsidRDefault="00D60BE1" w:rsidP="00E81D8E">
            <w:r>
              <w:t>4</w:t>
            </w:r>
          </w:p>
        </w:tc>
      </w:tr>
      <w:tr w:rsidR="00E81D8E" w14:paraId="4DE68399" w14:textId="77777777" w:rsidTr="00E81D8E">
        <w:tc>
          <w:tcPr>
            <w:tcW w:w="8494" w:type="dxa"/>
          </w:tcPr>
          <w:p w14:paraId="63805916" w14:textId="05792C07" w:rsidR="00E81D8E" w:rsidRDefault="00D60BE1" w:rsidP="00E81D8E">
            <w:r>
              <w:t>2</w:t>
            </w:r>
          </w:p>
        </w:tc>
      </w:tr>
      <w:tr w:rsidR="00E81D8E" w14:paraId="5C93A451" w14:textId="77777777" w:rsidTr="00E81D8E">
        <w:tc>
          <w:tcPr>
            <w:tcW w:w="8494" w:type="dxa"/>
          </w:tcPr>
          <w:p w14:paraId="1F535FEC" w14:textId="0CC7990A" w:rsidR="00E81D8E" w:rsidRDefault="00D60BE1" w:rsidP="00E81D8E">
            <w:r>
              <w:t>2</w:t>
            </w:r>
          </w:p>
        </w:tc>
      </w:tr>
      <w:tr w:rsidR="00E81D8E" w14:paraId="398CB7C4" w14:textId="77777777" w:rsidTr="00E81D8E">
        <w:tc>
          <w:tcPr>
            <w:tcW w:w="8494" w:type="dxa"/>
          </w:tcPr>
          <w:p w14:paraId="2713B17C" w14:textId="15B71483" w:rsidR="00E81D8E" w:rsidRDefault="00D60BE1" w:rsidP="00E81D8E">
            <w:r>
              <w:t>1</w:t>
            </w:r>
          </w:p>
        </w:tc>
      </w:tr>
      <w:tr w:rsidR="00E81D8E" w14:paraId="5846E91E" w14:textId="77777777" w:rsidTr="00E81D8E">
        <w:tc>
          <w:tcPr>
            <w:tcW w:w="8494" w:type="dxa"/>
          </w:tcPr>
          <w:p w14:paraId="6672AC3F" w14:textId="2A0893D6" w:rsidR="00E81D8E" w:rsidRDefault="00D60BE1" w:rsidP="00E81D8E">
            <w:r>
              <w:t>0</w:t>
            </w:r>
          </w:p>
        </w:tc>
      </w:tr>
      <w:tr w:rsidR="00E81D8E" w14:paraId="0523C2BB" w14:textId="77777777" w:rsidTr="00E81D8E">
        <w:tc>
          <w:tcPr>
            <w:tcW w:w="8494" w:type="dxa"/>
          </w:tcPr>
          <w:p w14:paraId="336A03E2" w14:textId="257108A2" w:rsidR="00E81D8E" w:rsidRDefault="00D60BE1" w:rsidP="00E81D8E">
            <w:r>
              <w:t>4</w:t>
            </w:r>
          </w:p>
        </w:tc>
      </w:tr>
      <w:tr w:rsidR="00D60BE1" w14:paraId="03ABD14D" w14:textId="77777777" w:rsidTr="00E81D8E">
        <w:tc>
          <w:tcPr>
            <w:tcW w:w="8494" w:type="dxa"/>
          </w:tcPr>
          <w:p w14:paraId="1B7C1E87" w14:textId="7189298C" w:rsidR="00D60BE1" w:rsidRDefault="00D60BE1" w:rsidP="00E81D8E">
            <w:r>
              <w:t>1</w:t>
            </w:r>
          </w:p>
        </w:tc>
      </w:tr>
      <w:tr w:rsidR="00D60BE1" w14:paraId="66E2C330" w14:textId="77777777" w:rsidTr="00E81D8E">
        <w:tc>
          <w:tcPr>
            <w:tcW w:w="8494" w:type="dxa"/>
          </w:tcPr>
          <w:p w14:paraId="27B50738" w14:textId="360BD101" w:rsidR="00D60BE1" w:rsidRDefault="00D60BE1" w:rsidP="00E81D8E">
            <w:r>
              <w:t>1</w:t>
            </w:r>
          </w:p>
        </w:tc>
      </w:tr>
      <w:tr w:rsidR="00D60BE1" w14:paraId="0599D7C6" w14:textId="77777777" w:rsidTr="00E81D8E">
        <w:tc>
          <w:tcPr>
            <w:tcW w:w="8494" w:type="dxa"/>
          </w:tcPr>
          <w:p w14:paraId="5F48C426" w14:textId="7E5DD1A0" w:rsidR="00D60BE1" w:rsidRDefault="00D60BE1" w:rsidP="00E81D8E">
            <w:r>
              <w:t>2</w:t>
            </w:r>
          </w:p>
        </w:tc>
      </w:tr>
      <w:tr w:rsidR="00D60BE1" w14:paraId="137D3D65" w14:textId="77777777" w:rsidTr="00E81D8E">
        <w:tc>
          <w:tcPr>
            <w:tcW w:w="8494" w:type="dxa"/>
          </w:tcPr>
          <w:p w14:paraId="3B890B24" w14:textId="703FE527" w:rsidR="00D60BE1" w:rsidRDefault="00D60BE1" w:rsidP="00E81D8E">
            <w:r>
              <w:t>2</w:t>
            </w:r>
          </w:p>
        </w:tc>
      </w:tr>
      <w:tr w:rsidR="00E81D8E" w14:paraId="32B388EB" w14:textId="77777777" w:rsidTr="00E81D8E">
        <w:tc>
          <w:tcPr>
            <w:tcW w:w="8494" w:type="dxa"/>
          </w:tcPr>
          <w:p w14:paraId="47F23A4D" w14:textId="159BF864" w:rsidR="00E81D8E" w:rsidRDefault="00E81D8E" w:rsidP="00E81D8E">
            <w:r>
              <w:t>1</w:t>
            </w:r>
          </w:p>
        </w:tc>
      </w:tr>
    </w:tbl>
    <w:p w14:paraId="21FA89E0" w14:textId="3BF761EF" w:rsidR="00E81D8E" w:rsidRDefault="00E81D8E" w:rsidP="00E81D8E"/>
    <w:p w14:paraId="1C74E9C4" w14:textId="3911AC0B" w:rsidR="00E81D8E" w:rsidRDefault="00E81D8E" w:rsidP="00E81D8E">
      <w:r>
        <w:t>4.out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1D8E" w14:paraId="213FC702" w14:textId="77777777" w:rsidTr="00E81D8E">
        <w:tc>
          <w:tcPr>
            <w:tcW w:w="4247" w:type="dxa"/>
          </w:tcPr>
          <w:p w14:paraId="7DC9E5A0" w14:textId="6381F2D0" w:rsidR="00E81D8E" w:rsidRDefault="00D60BE1" w:rsidP="00E81D8E">
            <w:r>
              <w:t>2</w:t>
            </w:r>
          </w:p>
        </w:tc>
        <w:tc>
          <w:tcPr>
            <w:tcW w:w="4247" w:type="dxa"/>
          </w:tcPr>
          <w:p w14:paraId="457B2B7A" w14:textId="77777777" w:rsidR="00E81D8E" w:rsidRDefault="00E81D8E" w:rsidP="00E81D8E"/>
        </w:tc>
      </w:tr>
      <w:tr w:rsidR="00E81D8E" w14:paraId="6D5F7937" w14:textId="77777777" w:rsidTr="00E81D8E">
        <w:tc>
          <w:tcPr>
            <w:tcW w:w="4247" w:type="dxa"/>
          </w:tcPr>
          <w:p w14:paraId="26C2497B" w14:textId="23B99AE0" w:rsidR="00E81D8E" w:rsidRDefault="00D60BE1" w:rsidP="00E81D8E">
            <w:r>
              <w:t>4</w:t>
            </w:r>
          </w:p>
        </w:tc>
        <w:tc>
          <w:tcPr>
            <w:tcW w:w="4247" w:type="dxa"/>
          </w:tcPr>
          <w:p w14:paraId="0689BE8A" w14:textId="52BC7827" w:rsidR="00E81D8E" w:rsidRDefault="00D60BE1" w:rsidP="00E81D8E">
            <w:r>
              <w:t>6</w:t>
            </w:r>
          </w:p>
        </w:tc>
      </w:tr>
    </w:tbl>
    <w:p w14:paraId="649151DC" w14:textId="77777777" w:rsidR="00D60BE1" w:rsidRDefault="00D60BE1" w:rsidP="00E81D8E"/>
    <w:p w14:paraId="7FD87FC5" w14:textId="77777777" w:rsidR="00BC459F" w:rsidRDefault="00BC459F" w:rsidP="00E81D8E"/>
    <w:p w14:paraId="416F9B6F" w14:textId="77777777" w:rsidR="00BC459F" w:rsidRDefault="00BC459F" w:rsidP="00E81D8E"/>
    <w:p w14:paraId="3FF33F6C" w14:textId="77777777" w:rsidR="00BC459F" w:rsidRDefault="00BC459F" w:rsidP="00E81D8E"/>
    <w:p w14:paraId="55879E81" w14:textId="34042C31" w:rsidR="00E81D8E" w:rsidRDefault="00E81D8E" w:rsidP="00E81D8E">
      <w:r>
        <w:lastRenderedPageBreak/>
        <w:t xml:space="preserve">Caso 5: </w:t>
      </w:r>
      <w:r w:rsidR="00D60BE1">
        <w:t>No hay vendedora premiada</w:t>
      </w:r>
    </w:p>
    <w:p w14:paraId="1F201A16" w14:textId="46CF6FE8" w:rsidR="00BC459F" w:rsidRPr="00BC459F" w:rsidRDefault="00BC459F" w:rsidP="00E81D8E">
      <w:pPr>
        <w:rPr>
          <w:u w:val="single"/>
        </w:rPr>
      </w:pPr>
      <w:r>
        <w:t>Demuestra que si ninguna vendedora supera la cantidad mínima de ventas consecutivas, el algoritmo muestra un mensaje de “No hay vendedora premiada”.</w:t>
      </w:r>
    </w:p>
    <w:p w14:paraId="6103D8BC" w14:textId="5686A333" w:rsidR="00E81D8E" w:rsidRDefault="00E81D8E" w:rsidP="00E81D8E">
      <w:r>
        <w:t>5.txt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0BE1" w14:paraId="27D932FA" w14:textId="77777777" w:rsidTr="00D60BE1">
        <w:tc>
          <w:tcPr>
            <w:tcW w:w="8494" w:type="dxa"/>
          </w:tcPr>
          <w:p w14:paraId="17620EA9" w14:textId="24F00203" w:rsidR="00D60BE1" w:rsidRDefault="00D60BE1" w:rsidP="00E81D8E">
            <w:r>
              <w:t>2</w:t>
            </w:r>
          </w:p>
        </w:tc>
      </w:tr>
      <w:tr w:rsidR="00D60BE1" w14:paraId="6221E0B5" w14:textId="77777777" w:rsidTr="00D60BE1">
        <w:tc>
          <w:tcPr>
            <w:tcW w:w="8494" w:type="dxa"/>
          </w:tcPr>
          <w:p w14:paraId="52856288" w14:textId="2689E643" w:rsidR="00D60BE1" w:rsidRDefault="00D60BE1" w:rsidP="00E81D8E">
            <w:r>
              <w:t>3</w:t>
            </w:r>
          </w:p>
        </w:tc>
      </w:tr>
      <w:tr w:rsidR="00D60BE1" w14:paraId="19EAC79D" w14:textId="77777777" w:rsidTr="00D60BE1">
        <w:tc>
          <w:tcPr>
            <w:tcW w:w="8494" w:type="dxa"/>
          </w:tcPr>
          <w:p w14:paraId="48B66FC6" w14:textId="2C7AB5D8" w:rsidR="00D60BE1" w:rsidRDefault="00D60BE1" w:rsidP="00E81D8E">
            <w:r>
              <w:t>100</w:t>
            </w:r>
          </w:p>
        </w:tc>
      </w:tr>
      <w:tr w:rsidR="00D60BE1" w14:paraId="00407798" w14:textId="77777777" w:rsidTr="00D60BE1">
        <w:tc>
          <w:tcPr>
            <w:tcW w:w="8494" w:type="dxa"/>
          </w:tcPr>
          <w:p w14:paraId="5EF88CDA" w14:textId="38F70E55" w:rsidR="00D60BE1" w:rsidRDefault="00D60BE1" w:rsidP="00E81D8E">
            <w:r>
              <w:t>100</w:t>
            </w:r>
          </w:p>
        </w:tc>
      </w:tr>
      <w:tr w:rsidR="00D60BE1" w14:paraId="4B85E308" w14:textId="77777777" w:rsidTr="00D60BE1">
        <w:tc>
          <w:tcPr>
            <w:tcW w:w="8494" w:type="dxa"/>
          </w:tcPr>
          <w:p w14:paraId="4438A104" w14:textId="191A12ED" w:rsidR="00D60BE1" w:rsidRDefault="00D60BE1" w:rsidP="00E81D8E">
            <w:r>
              <w:t>100</w:t>
            </w:r>
          </w:p>
        </w:tc>
      </w:tr>
      <w:tr w:rsidR="00D60BE1" w14:paraId="06D34749" w14:textId="77777777" w:rsidTr="00D60BE1">
        <w:tc>
          <w:tcPr>
            <w:tcW w:w="8494" w:type="dxa"/>
          </w:tcPr>
          <w:p w14:paraId="6A638431" w14:textId="1854DF79" w:rsidR="00D60BE1" w:rsidRDefault="00D60BE1" w:rsidP="00E81D8E">
            <w:r>
              <w:t>2</w:t>
            </w:r>
          </w:p>
        </w:tc>
      </w:tr>
      <w:tr w:rsidR="00D60BE1" w14:paraId="4742E78C" w14:textId="77777777" w:rsidTr="00D60BE1">
        <w:tc>
          <w:tcPr>
            <w:tcW w:w="8494" w:type="dxa"/>
          </w:tcPr>
          <w:p w14:paraId="72627C2E" w14:textId="2FF828F1" w:rsidR="00D60BE1" w:rsidRDefault="00D60BE1" w:rsidP="00E81D8E">
            <w:r>
              <w:t>1000</w:t>
            </w:r>
          </w:p>
        </w:tc>
      </w:tr>
      <w:tr w:rsidR="00D60BE1" w14:paraId="382CACDA" w14:textId="77777777" w:rsidTr="00D60BE1">
        <w:tc>
          <w:tcPr>
            <w:tcW w:w="8494" w:type="dxa"/>
          </w:tcPr>
          <w:p w14:paraId="093E5AC3" w14:textId="528EEFC8" w:rsidR="00D60BE1" w:rsidRDefault="00D60BE1" w:rsidP="00E81D8E">
            <w:r>
              <w:t>100</w:t>
            </w:r>
          </w:p>
        </w:tc>
      </w:tr>
      <w:tr w:rsidR="00D60BE1" w14:paraId="2D7A8203" w14:textId="77777777" w:rsidTr="00D60BE1">
        <w:tc>
          <w:tcPr>
            <w:tcW w:w="8494" w:type="dxa"/>
          </w:tcPr>
          <w:p w14:paraId="6CB9C2FE" w14:textId="5091B348" w:rsidR="00D60BE1" w:rsidRDefault="00D60BE1" w:rsidP="00E81D8E">
            <w:r>
              <w:t>4</w:t>
            </w:r>
          </w:p>
        </w:tc>
      </w:tr>
    </w:tbl>
    <w:p w14:paraId="062FC927" w14:textId="77777777" w:rsidR="00D60BE1" w:rsidRDefault="00D60BE1" w:rsidP="00E81D8E"/>
    <w:p w14:paraId="4D189DD4" w14:textId="7A7119E1" w:rsidR="00E81D8E" w:rsidRDefault="00E81D8E" w:rsidP="00E81D8E">
      <w:r>
        <w:t>5.out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0BE1" w14:paraId="5957811B" w14:textId="77777777" w:rsidTr="00D60BE1">
        <w:tc>
          <w:tcPr>
            <w:tcW w:w="8494" w:type="dxa"/>
          </w:tcPr>
          <w:p w14:paraId="1E3E5BE1" w14:textId="13D0D947" w:rsidR="00D60BE1" w:rsidRDefault="00D60BE1" w:rsidP="00E81D8E">
            <w:r>
              <w:t>No hay vendedora premiada</w:t>
            </w:r>
          </w:p>
        </w:tc>
      </w:tr>
    </w:tbl>
    <w:p w14:paraId="5FFABA22" w14:textId="74E574AB" w:rsidR="00E81D8E" w:rsidRDefault="00E81D8E" w:rsidP="00E81D8E"/>
    <w:p w14:paraId="21B9CAFF" w14:textId="1F05038E" w:rsidR="00D60BE1" w:rsidRDefault="00D60BE1" w:rsidP="00E81D8E">
      <w:r>
        <w:t>Caso 6: No se puede desempatar</w:t>
      </w:r>
    </w:p>
    <w:p w14:paraId="1E66241F" w14:textId="05F586C7" w:rsidR="00BC459F" w:rsidRDefault="00BC459F" w:rsidP="00E81D8E">
      <w:r>
        <w:t>Demuestra que si las vendedoras con máxima cantidad de ventas empatan en monto. El algoritmo muestra un mensaje de “No se puede desempatar”.</w:t>
      </w:r>
    </w:p>
    <w:p w14:paraId="4CE38285" w14:textId="59BFF152" w:rsidR="00D60BE1" w:rsidRDefault="00D60BE1" w:rsidP="00E81D8E">
      <w:r>
        <w:t>6.txt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0BE1" w14:paraId="22627A7C" w14:textId="77777777" w:rsidTr="00D60BE1">
        <w:tc>
          <w:tcPr>
            <w:tcW w:w="8494" w:type="dxa"/>
          </w:tcPr>
          <w:p w14:paraId="56414E37" w14:textId="64326D6E" w:rsidR="00D60BE1" w:rsidRDefault="00D60BE1" w:rsidP="00E81D8E">
            <w:r>
              <w:t>2</w:t>
            </w:r>
          </w:p>
        </w:tc>
      </w:tr>
      <w:tr w:rsidR="00D60BE1" w14:paraId="565AB847" w14:textId="77777777" w:rsidTr="00D60BE1">
        <w:tc>
          <w:tcPr>
            <w:tcW w:w="8494" w:type="dxa"/>
          </w:tcPr>
          <w:p w14:paraId="3701AD1B" w14:textId="7D9CF324" w:rsidR="00D60BE1" w:rsidRDefault="00D60BE1" w:rsidP="00E81D8E">
            <w:r>
              <w:t>7</w:t>
            </w:r>
          </w:p>
        </w:tc>
      </w:tr>
      <w:tr w:rsidR="00D60BE1" w14:paraId="004DA282" w14:textId="77777777" w:rsidTr="00D60BE1">
        <w:tc>
          <w:tcPr>
            <w:tcW w:w="8494" w:type="dxa"/>
          </w:tcPr>
          <w:p w14:paraId="715C62F7" w14:textId="0928B8A6" w:rsidR="00D60BE1" w:rsidRDefault="00D60BE1" w:rsidP="00E81D8E">
            <w:r>
              <w:t>1</w:t>
            </w:r>
          </w:p>
        </w:tc>
      </w:tr>
      <w:tr w:rsidR="00D60BE1" w14:paraId="27773BDC" w14:textId="77777777" w:rsidTr="00D60BE1">
        <w:tc>
          <w:tcPr>
            <w:tcW w:w="8494" w:type="dxa"/>
          </w:tcPr>
          <w:p w14:paraId="3D60039C" w14:textId="7A40627C" w:rsidR="00D60BE1" w:rsidRDefault="00D60BE1" w:rsidP="00E81D8E">
            <w:r>
              <w:t>1</w:t>
            </w:r>
          </w:p>
        </w:tc>
      </w:tr>
      <w:tr w:rsidR="00D60BE1" w14:paraId="4E18A07F" w14:textId="77777777" w:rsidTr="00D60BE1">
        <w:tc>
          <w:tcPr>
            <w:tcW w:w="8494" w:type="dxa"/>
          </w:tcPr>
          <w:p w14:paraId="24403406" w14:textId="130F395E" w:rsidR="00D60BE1" w:rsidRDefault="00D60BE1" w:rsidP="00E81D8E">
            <w:r>
              <w:t>1</w:t>
            </w:r>
          </w:p>
        </w:tc>
      </w:tr>
      <w:tr w:rsidR="00D60BE1" w14:paraId="121294F1" w14:textId="77777777" w:rsidTr="00D60BE1">
        <w:tc>
          <w:tcPr>
            <w:tcW w:w="8494" w:type="dxa"/>
          </w:tcPr>
          <w:p w14:paraId="21D20B92" w14:textId="4A188A9D" w:rsidR="00D60BE1" w:rsidRDefault="00D60BE1" w:rsidP="00E81D8E">
            <w:r>
              <w:t>1</w:t>
            </w:r>
          </w:p>
        </w:tc>
      </w:tr>
      <w:tr w:rsidR="00D60BE1" w14:paraId="1008AF71" w14:textId="77777777" w:rsidTr="00D60BE1">
        <w:tc>
          <w:tcPr>
            <w:tcW w:w="8494" w:type="dxa"/>
          </w:tcPr>
          <w:p w14:paraId="6DE89E2A" w14:textId="2A8A7D1B" w:rsidR="00D60BE1" w:rsidRDefault="00D60BE1" w:rsidP="00E81D8E">
            <w:r>
              <w:t>2</w:t>
            </w:r>
          </w:p>
        </w:tc>
      </w:tr>
      <w:tr w:rsidR="00D60BE1" w14:paraId="77985D8D" w14:textId="77777777" w:rsidTr="00D60BE1">
        <w:tc>
          <w:tcPr>
            <w:tcW w:w="8494" w:type="dxa"/>
          </w:tcPr>
          <w:p w14:paraId="40F0F94A" w14:textId="2B49E9FA" w:rsidR="00D60BE1" w:rsidRDefault="00D60BE1" w:rsidP="00E81D8E">
            <w:r>
              <w:t>2</w:t>
            </w:r>
          </w:p>
        </w:tc>
      </w:tr>
      <w:tr w:rsidR="00D60BE1" w14:paraId="7BDE7069" w14:textId="77777777" w:rsidTr="00D60BE1">
        <w:tc>
          <w:tcPr>
            <w:tcW w:w="8494" w:type="dxa"/>
          </w:tcPr>
          <w:p w14:paraId="09C23E58" w14:textId="4DA1EA1F" w:rsidR="00D60BE1" w:rsidRDefault="00D60BE1" w:rsidP="00E81D8E">
            <w:r>
              <w:t>2</w:t>
            </w:r>
          </w:p>
        </w:tc>
      </w:tr>
      <w:tr w:rsidR="00D60BE1" w14:paraId="52799FC9" w14:textId="77777777" w:rsidTr="00D60BE1">
        <w:tc>
          <w:tcPr>
            <w:tcW w:w="8494" w:type="dxa"/>
          </w:tcPr>
          <w:p w14:paraId="3CCAFDDB" w14:textId="579F79FB" w:rsidR="00D60BE1" w:rsidRDefault="00D60BE1" w:rsidP="00E81D8E">
            <w:r>
              <w:t>7</w:t>
            </w:r>
          </w:p>
        </w:tc>
      </w:tr>
      <w:tr w:rsidR="00D60BE1" w14:paraId="30836F6E" w14:textId="77777777" w:rsidTr="00D60BE1">
        <w:tc>
          <w:tcPr>
            <w:tcW w:w="8494" w:type="dxa"/>
          </w:tcPr>
          <w:p w14:paraId="63D2FEBC" w14:textId="1C178068" w:rsidR="00D60BE1" w:rsidRDefault="00D60BE1" w:rsidP="00E81D8E">
            <w:r>
              <w:t>2</w:t>
            </w:r>
          </w:p>
        </w:tc>
      </w:tr>
      <w:tr w:rsidR="00D60BE1" w14:paraId="66028C1B" w14:textId="77777777" w:rsidTr="00D60BE1">
        <w:tc>
          <w:tcPr>
            <w:tcW w:w="8494" w:type="dxa"/>
          </w:tcPr>
          <w:p w14:paraId="46C3F108" w14:textId="4CA5D0AD" w:rsidR="00D60BE1" w:rsidRDefault="00D60BE1" w:rsidP="00E81D8E">
            <w:r>
              <w:t>2</w:t>
            </w:r>
          </w:p>
        </w:tc>
      </w:tr>
      <w:tr w:rsidR="00D60BE1" w14:paraId="430B4B6F" w14:textId="77777777" w:rsidTr="00D60BE1">
        <w:tc>
          <w:tcPr>
            <w:tcW w:w="8494" w:type="dxa"/>
          </w:tcPr>
          <w:p w14:paraId="181A4665" w14:textId="1A8EBDF7" w:rsidR="00D60BE1" w:rsidRDefault="00D60BE1" w:rsidP="00E81D8E">
            <w:r>
              <w:t>2</w:t>
            </w:r>
          </w:p>
        </w:tc>
      </w:tr>
      <w:tr w:rsidR="00D60BE1" w14:paraId="0F619FC8" w14:textId="77777777" w:rsidTr="00D60BE1">
        <w:tc>
          <w:tcPr>
            <w:tcW w:w="8494" w:type="dxa"/>
          </w:tcPr>
          <w:p w14:paraId="4E78E7CE" w14:textId="711A751C" w:rsidR="00D60BE1" w:rsidRDefault="00D60BE1" w:rsidP="00E81D8E">
            <w:r>
              <w:t>1</w:t>
            </w:r>
          </w:p>
        </w:tc>
      </w:tr>
      <w:tr w:rsidR="00D60BE1" w14:paraId="17BC4D11" w14:textId="77777777" w:rsidTr="00D60BE1">
        <w:tc>
          <w:tcPr>
            <w:tcW w:w="8494" w:type="dxa"/>
          </w:tcPr>
          <w:p w14:paraId="70FC3CFB" w14:textId="1F0BAA59" w:rsidR="00D60BE1" w:rsidRDefault="00D60BE1" w:rsidP="00E81D8E">
            <w:r>
              <w:t>1</w:t>
            </w:r>
          </w:p>
        </w:tc>
      </w:tr>
      <w:tr w:rsidR="00D60BE1" w14:paraId="543BD33D" w14:textId="77777777" w:rsidTr="00D60BE1">
        <w:tc>
          <w:tcPr>
            <w:tcW w:w="8494" w:type="dxa"/>
          </w:tcPr>
          <w:p w14:paraId="0FF8BB73" w14:textId="1D92DB3F" w:rsidR="00D60BE1" w:rsidRDefault="00D60BE1" w:rsidP="00E81D8E">
            <w:r>
              <w:t>1</w:t>
            </w:r>
          </w:p>
        </w:tc>
      </w:tr>
      <w:tr w:rsidR="00D60BE1" w14:paraId="51F906B3" w14:textId="77777777" w:rsidTr="00D60BE1">
        <w:tc>
          <w:tcPr>
            <w:tcW w:w="8494" w:type="dxa"/>
          </w:tcPr>
          <w:p w14:paraId="56D2043A" w14:textId="25F1BB3B" w:rsidR="00D60BE1" w:rsidRDefault="00D60BE1" w:rsidP="00E81D8E">
            <w:r>
              <w:t>1</w:t>
            </w:r>
          </w:p>
        </w:tc>
      </w:tr>
      <w:tr w:rsidR="00D60BE1" w14:paraId="63B08029" w14:textId="77777777" w:rsidTr="00D60BE1">
        <w:tc>
          <w:tcPr>
            <w:tcW w:w="8494" w:type="dxa"/>
          </w:tcPr>
          <w:p w14:paraId="41CCAA5D" w14:textId="7F289AB3" w:rsidR="00D60BE1" w:rsidRDefault="00D60BE1" w:rsidP="00E81D8E">
            <w:r>
              <w:t>2</w:t>
            </w:r>
          </w:p>
        </w:tc>
      </w:tr>
    </w:tbl>
    <w:p w14:paraId="3B038547" w14:textId="3399BB92" w:rsidR="00D60BE1" w:rsidRDefault="00D60BE1" w:rsidP="00E81D8E"/>
    <w:p w14:paraId="2BBD8F48" w14:textId="59C46246" w:rsidR="00D60BE1" w:rsidRDefault="00D60BE1" w:rsidP="00E81D8E">
      <w:r>
        <w:t>6.out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0BE1" w14:paraId="5DE39627" w14:textId="77777777" w:rsidTr="00D60BE1">
        <w:tc>
          <w:tcPr>
            <w:tcW w:w="8494" w:type="dxa"/>
          </w:tcPr>
          <w:p w14:paraId="18D92816" w14:textId="7973A185" w:rsidR="00D60BE1" w:rsidRDefault="00D60BE1" w:rsidP="00E81D8E">
            <w:r>
              <w:t>No se puede desempatar</w:t>
            </w:r>
          </w:p>
        </w:tc>
      </w:tr>
    </w:tbl>
    <w:p w14:paraId="5DFB105D" w14:textId="77777777" w:rsidR="00D60BE1" w:rsidRDefault="00D60BE1" w:rsidP="00E81D8E"/>
    <w:p w14:paraId="0FD06DD2" w14:textId="77777777" w:rsidR="00BC459F" w:rsidRDefault="00BC459F" w:rsidP="00E81D8E"/>
    <w:p w14:paraId="26C1E45C" w14:textId="77777777" w:rsidR="00BC459F" w:rsidRDefault="00BC459F" w:rsidP="00E81D8E"/>
    <w:p w14:paraId="14FC743E" w14:textId="77777777" w:rsidR="00BC459F" w:rsidRDefault="00BC459F" w:rsidP="00E81D8E"/>
    <w:p w14:paraId="597CE5E7" w14:textId="58332EF1" w:rsidR="00D60BE1" w:rsidRDefault="00D60BE1" w:rsidP="00E81D8E">
      <w:r>
        <w:t>Caso 7: Caso de fatiga(Máxima cantidad de v</w:t>
      </w:r>
      <w:r w:rsidR="008F4212">
        <w:t>entas</w:t>
      </w:r>
      <w:r>
        <w:t>)</w:t>
      </w:r>
    </w:p>
    <w:p w14:paraId="6E531159" w14:textId="4BD8744F" w:rsidR="00A934FC" w:rsidRDefault="00A934FC" w:rsidP="00E81D8E">
      <w:r>
        <w:t>Demuestra que el algoritmo responde correctamente cuando se ingresan la mayor cantidad de ventas</w:t>
      </w:r>
    </w:p>
    <w:p w14:paraId="54A5F7E8" w14:textId="36BE03BC" w:rsidR="00D60BE1" w:rsidRDefault="00D60BE1" w:rsidP="00E81D8E">
      <w:r>
        <w:t>7.txt</w:t>
      </w:r>
    </w:p>
    <w:p w14:paraId="32A21AE4" w14:textId="7014CC07" w:rsidR="00D60BE1" w:rsidRDefault="00D60BE1" w:rsidP="00E81D8E">
      <w:r>
        <w:t>7.out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BE1" w14:paraId="38399577" w14:textId="3A64B50A" w:rsidTr="00D60BE1">
        <w:tc>
          <w:tcPr>
            <w:tcW w:w="4247" w:type="dxa"/>
          </w:tcPr>
          <w:p w14:paraId="0973BD80" w14:textId="022FB690" w:rsidR="00D60BE1" w:rsidRDefault="00A934FC" w:rsidP="00E81D8E">
            <w:r>
              <w:t>3</w:t>
            </w:r>
          </w:p>
        </w:tc>
        <w:tc>
          <w:tcPr>
            <w:tcW w:w="4247" w:type="dxa"/>
          </w:tcPr>
          <w:p w14:paraId="4482178D" w14:textId="77777777" w:rsidR="00D60BE1" w:rsidRDefault="00D60BE1" w:rsidP="00E81D8E"/>
        </w:tc>
      </w:tr>
      <w:tr w:rsidR="00D60BE1" w14:paraId="57A525DB" w14:textId="4DCE4AAC" w:rsidTr="00D60BE1">
        <w:tc>
          <w:tcPr>
            <w:tcW w:w="4247" w:type="dxa"/>
          </w:tcPr>
          <w:p w14:paraId="1427D864" w14:textId="2892A3A1" w:rsidR="00D60BE1" w:rsidRDefault="00A934FC" w:rsidP="00E81D8E">
            <w:r>
              <w:t>100</w:t>
            </w:r>
          </w:p>
        </w:tc>
        <w:tc>
          <w:tcPr>
            <w:tcW w:w="4247" w:type="dxa"/>
          </w:tcPr>
          <w:p w14:paraId="7E138923" w14:textId="6EB87AF7" w:rsidR="00D60BE1" w:rsidRDefault="00A934FC" w:rsidP="00E81D8E">
            <w:r w:rsidRPr="00A934FC">
              <w:t>945050</w:t>
            </w:r>
          </w:p>
        </w:tc>
      </w:tr>
    </w:tbl>
    <w:p w14:paraId="68E41AA8" w14:textId="77777777" w:rsidR="00D60BE1" w:rsidRDefault="00D60BE1" w:rsidP="00E81D8E"/>
    <w:p w14:paraId="15811C11" w14:textId="77777777" w:rsidR="00D60BE1" w:rsidRPr="00E81D8E" w:rsidRDefault="00D60BE1" w:rsidP="00E81D8E"/>
    <w:sectPr w:rsidR="00D60BE1" w:rsidRPr="00E81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8E"/>
    <w:rsid w:val="00463FDC"/>
    <w:rsid w:val="008F4212"/>
    <w:rsid w:val="00A934FC"/>
    <w:rsid w:val="00BC459F"/>
    <w:rsid w:val="00D60BE1"/>
    <w:rsid w:val="00E20823"/>
    <w:rsid w:val="00E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07C8"/>
  <w15:chartTrackingRefBased/>
  <w15:docId w15:val="{2D150E80-4D46-4084-92A5-ACC5109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5</cp:revision>
  <dcterms:created xsi:type="dcterms:W3CDTF">2020-04-06T19:12:00Z</dcterms:created>
  <dcterms:modified xsi:type="dcterms:W3CDTF">2020-04-13T20:17:00Z</dcterms:modified>
</cp:coreProperties>
</file>