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4F4E" w14:textId="77777777" w:rsidR="00FA16A3" w:rsidRPr="00FA16A3" w:rsidRDefault="00FA16A3" w:rsidP="00FA16A3">
      <w:pPr>
        <w:jc w:val="center"/>
        <w:rPr>
          <w:b/>
          <w:bCs/>
          <w:sz w:val="160"/>
          <w:szCs w:val="160"/>
        </w:rPr>
      </w:pPr>
      <w:proofErr w:type="spellStart"/>
      <w:r w:rsidRPr="00FA16A3">
        <w:rPr>
          <w:b/>
          <w:bCs/>
          <w:sz w:val="160"/>
          <w:szCs w:val="160"/>
        </w:rPr>
        <w:t>Daily</w:t>
      </w:r>
      <w:proofErr w:type="spellEnd"/>
      <w:r w:rsidRPr="00FA16A3">
        <w:rPr>
          <w:b/>
          <w:bCs/>
          <w:sz w:val="160"/>
          <w:szCs w:val="160"/>
        </w:rPr>
        <w:t xml:space="preserve"> </w:t>
      </w:r>
      <w:proofErr w:type="gramStart"/>
      <w:r w:rsidRPr="00FA16A3">
        <w:rPr>
          <w:b/>
          <w:bCs/>
          <w:sz w:val="160"/>
          <w:szCs w:val="160"/>
        </w:rPr>
        <w:t>Meeting</w:t>
      </w:r>
      <w:proofErr w:type="gramEnd"/>
      <w:r w:rsidRPr="00FA16A3">
        <w:rPr>
          <w:b/>
          <w:bCs/>
          <w:sz w:val="160"/>
          <w:szCs w:val="160"/>
        </w:rPr>
        <w:t xml:space="preserve"> 50 - Sprint 5</w:t>
      </w:r>
    </w:p>
    <w:p w14:paraId="7D781AB4" w14:textId="77777777" w:rsidR="00FA16A3" w:rsidRPr="00FA16A3" w:rsidRDefault="00FA16A3" w:rsidP="00FA16A3">
      <w:pPr>
        <w:jc w:val="center"/>
        <w:rPr>
          <w:b/>
          <w:bCs/>
          <w:sz w:val="40"/>
          <w:szCs w:val="40"/>
        </w:rPr>
      </w:pPr>
      <w:r w:rsidRPr="00FA16A3">
        <w:rPr>
          <w:b/>
          <w:bCs/>
          <w:sz w:val="40"/>
          <w:szCs w:val="40"/>
        </w:rPr>
        <w:t>Sistema de Gestión de Incidencias IT</w:t>
      </w:r>
    </w:p>
    <w:p w14:paraId="03A57483" w14:textId="0E8A3A1F" w:rsidR="00FA16A3" w:rsidRDefault="00FA16A3" w:rsidP="00FA16A3"/>
    <w:p w14:paraId="3FDD08FA" w14:textId="77777777" w:rsidR="00FA16A3" w:rsidRPr="00FA16A3" w:rsidRDefault="00FA16A3" w:rsidP="00FA16A3"/>
    <w:p w14:paraId="7D7388A6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Información General</w:t>
      </w:r>
    </w:p>
    <w:p w14:paraId="544E37F2" w14:textId="77777777" w:rsidR="00FA16A3" w:rsidRPr="00FA16A3" w:rsidRDefault="00FA16A3" w:rsidP="00FA16A3">
      <w:r w:rsidRPr="00FA16A3">
        <w:rPr>
          <w:b/>
          <w:bCs/>
        </w:rPr>
        <w:t>Fecha:</w:t>
      </w:r>
      <w:r w:rsidRPr="00FA16A3">
        <w:t xml:space="preserve"> 30/10/2025</w:t>
      </w:r>
      <w:r w:rsidRPr="00FA16A3">
        <w:br/>
      </w:r>
      <w:r w:rsidRPr="00FA16A3">
        <w:rPr>
          <w:b/>
          <w:bCs/>
        </w:rPr>
        <w:t>Facilitador:</w:t>
      </w:r>
      <w:r w:rsidRPr="00FA16A3">
        <w:t xml:space="preserve"> Diego Inostroza</w:t>
      </w:r>
      <w:r w:rsidRPr="00FA16A3">
        <w:br/>
      </w:r>
      <w:r w:rsidRPr="00FA16A3">
        <w:rPr>
          <w:b/>
          <w:bCs/>
        </w:rPr>
        <w:t>Participantes:</w:t>
      </w:r>
      <w:r w:rsidRPr="00FA16A3">
        <w:t xml:space="preserve"> Diego Inostroza, Benjamín Barrera, Juan Santander</w:t>
      </w:r>
      <w:r w:rsidRPr="00FA16A3">
        <w:br/>
      </w:r>
      <w:r w:rsidRPr="00FA16A3">
        <w:rPr>
          <w:b/>
          <w:bCs/>
        </w:rPr>
        <w:t>Duración:</w:t>
      </w:r>
      <w:r w:rsidRPr="00FA16A3">
        <w:t xml:space="preserve"> 15 minutos</w:t>
      </w:r>
    </w:p>
    <w:p w14:paraId="3C6AC37A" w14:textId="77777777" w:rsidR="00FA16A3" w:rsidRDefault="00FA16A3" w:rsidP="00FA16A3"/>
    <w:p w14:paraId="529A52AE" w14:textId="77777777" w:rsidR="00FA16A3" w:rsidRDefault="00FA16A3" w:rsidP="00FA16A3"/>
    <w:p w14:paraId="367CE640" w14:textId="77777777" w:rsidR="00FA16A3" w:rsidRDefault="00FA16A3" w:rsidP="00FA16A3"/>
    <w:p w14:paraId="5D075C1B" w14:textId="77777777" w:rsidR="00FA16A3" w:rsidRDefault="00FA16A3" w:rsidP="00FA16A3"/>
    <w:p w14:paraId="12D9FDDF" w14:textId="77777777" w:rsidR="00FA16A3" w:rsidRDefault="00FA16A3" w:rsidP="00FA16A3"/>
    <w:p w14:paraId="57C531A1" w14:textId="7E6564D3" w:rsidR="00FA16A3" w:rsidRPr="00FA16A3" w:rsidRDefault="00FA16A3" w:rsidP="00FA16A3">
      <w:r w:rsidRPr="00FA16A3">
        <w:lastRenderedPageBreak/>
        <w:pict w14:anchorId="199C0B1F">
          <v:rect id="_x0000_i1080" style="width:0;height:1.5pt" o:hralign="center" o:hrstd="t" o:hr="t" fillcolor="#a0a0a0" stroked="f"/>
        </w:pict>
      </w:r>
    </w:p>
    <w:p w14:paraId="430DCAD9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 xml:space="preserve">Resumen de </w:t>
      </w:r>
      <w:proofErr w:type="spellStart"/>
      <w:r w:rsidRPr="00FA16A3">
        <w:rPr>
          <w:b/>
          <w:bCs/>
        </w:rPr>
        <w:t>Progress</w:t>
      </w:r>
      <w:proofErr w:type="spellEnd"/>
      <w:r w:rsidRPr="00FA16A3">
        <w:rPr>
          <w:b/>
          <w:bCs/>
        </w:rPr>
        <w:t xml:space="preserve"> </w:t>
      </w:r>
      <w:proofErr w:type="spellStart"/>
      <w:r w:rsidRPr="00FA16A3">
        <w:rPr>
          <w:b/>
          <w:bCs/>
        </w:rPr>
        <w:t>Update</w:t>
      </w:r>
      <w:proofErr w:type="spellEnd"/>
    </w:p>
    <w:p w14:paraId="032BCD1D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Diego Inostroza</w:t>
      </w:r>
    </w:p>
    <w:p w14:paraId="426882B0" w14:textId="77777777" w:rsidR="00FA16A3" w:rsidRPr="00FA16A3" w:rsidRDefault="00FA16A3" w:rsidP="00FA16A3">
      <w:pPr>
        <w:numPr>
          <w:ilvl w:val="0"/>
          <w:numId w:val="1"/>
        </w:numPr>
      </w:pPr>
      <w:r w:rsidRPr="00FA16A3">
        <w:t xml:space="preserve">Dirigió la reunión de Sprint </w:t>
      </w:r>
      <w:proofErr w:type="spellStart"/>
      <w:r w:rsidRPr="00FA16A3">
        <w:t>Review</w:t>
      </w:r>
      <w:proofErr w:type="spellEnd"/>
      <w:r w:rsidRPr="00FA16A3">
        <w:t xml:space="preserve"> correspondiente al cierre del Sprint 5.</w:t>
      </w:r>
    </w:p>
    <w:p w14:paraId="3E6A79C6" w14:textId="77777777" w:rsidR="00FA16A3" w:rsidRPr="00FA16A3" w:rsidRDefault="00FA16A3" w:rsidP="00FA16A3">
      <w:pPr>
        <w:numPr>
          <w:ilvl w:val="0"/>
          <w:numId w:val="1"/>
        </w:numPr>
      </w:pPr>
      <w:r w:rsidRPr="00FA16A3">
        <w:t>Presentó los resultados obtenidos en optimización, seguridad y experiencia visual.</w:t>
      </w:r>
    </w:p>
    <w:p w14:paraId="15CE77A0" w14:textId="77777777" w:rsidR="00FA16A3" w:rsidRPr="00FA16A3" w:rsidRDefault="00FA16A3" w:rsidP="00FA16A3">
      <w:pPr>
        <w:numPr>
          <w:ilvl w:val="0"/>
          <w:numId w:val="1"/>
        </w:numPr>
      </w:pPr>
      <w:r w:rsidRPr="00FA16A3">
        <w:t xml:space="preserve">Coordinó la recopilación de </w:t>
      </w:r>
      <w:proofErr w:type="spellStart"/>
      <w:r w:rsidRPr="00FA16A3">
        <w:t>feedback</w:t>
      </w:r>
      <w:proofErr w:type="spellEnd"/>
      <w:r w:rsidRPr="00FA16A3">
        <w:t xml:space="preserve"> por parte de los </w:t>
      </w:r>
      <w:proofErr w:type="spellStart"/>
      <w:r w:rsidRPr="00FA16A3">
        <w:t>stakeholders</w:t>
      </w:r>
      <w:proofErr w:type="spellEnd"/>
      <w:r w:rsidRPr="00FA16A3">
        <w:t>.</w:t>
      </w:r>
    </w:p>
    <w:p w14:paraId="2CCFEEAC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Benjamín Barrera</w:t>
      </w:r>
    </w:p>
    <w:p w14:paraId="40040324" w14:textId="77777777" w:rsidR="00FA16A3" w:rsidRPr="00FA16A3" w:rsidRDefault="00FA16A3" w:rsidP="00FA16A3">
      <w:pPr>
        <w:numPr>
          <w:ilvl w:val="0"/>
          <w:numId w:val="2"/>
        </w:numPr>
      </w:pPr>
      <w:r w:rsidRPr="00FA16A3">
        <w:t>Mostró las mejoras en rendimiento de consultas SQL y tiempos de respuesta.</w:t>
      </w:r>
    </w:p>
    <w:p w14:paraId="74F960EE" w14:textId="77777777" w:rsidR="00FA16A3" w:rsidRPr="00FA16A3" w:rsidRDefault="00FA16A3" w:rsidP="00FA16A3">
      <w:pPr>
        <w:numPr>
          <w:ilvl w:val="0"/>
          <w:numId w:val="2"/>
        </w:numPr>
      </w:pPr>
      <w:r w:rsidRPr="00FA16A3">
        <w:t>Expuso el funcionamiento del sistema de logs y auditoría en tiempo real.</w:t>
      </w:r>
    </w:p>
    <w:p w14:paraId="1E087709" w14:textId="77777777" w:rsidR="00FA16A3" w:rsidRPr="00FA16A3" w:rsidRDefault="00FA16A3" w:rsidP="00FA16A3">
      <w:pPr>
        <w:numPr>
          <w:ilvl w:val="0"/>
          <w:numId w:val="2"/>
        </w:numPr>
      </w:pPr>
      <w:r w:rsidRPr="00FA16A3">
        <w:t xml:space="preserve">Propuso nuevas estrategias de indexación para optimizar aún más el </w:t>
      </w:r>
      <w:proofErr w:type="spellStart"/>
      <w:r w:rsidRPr="00FA16A3">
        <w:t>backend</w:t>
      </w:r>
      <w:proofErr w:type="spellEnd"/>
      <w:r w:rsidRPr="00FA16A3">
        <w:t>.</w:t>
      </w:r>
    </w:p>
    <w:p w14:paraId="45CB4F63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Juan Santander</w:t>
      </w:r>
    </w:p>
    <w:p w14:paraId="23B16EDF" w14:textId="77777777" w:rsidR="00FA16A3" w:rsidRPr="00FA16A3" w:rsidRDefault="00FA16A3" w:rsidP="00FA16A3">
      <w:pPr>
        <w:numPr>
          <w:ilvl w:val="0"/>
          <w:numId w:val="3"/>
        </w:numPr>
      </w:pPr>
      <w:r w:rsidRPr="00FA16A3">
        <w:t>Presentó las mejoras en la interfaz visual, navegación y tiempos de carga.</w:t>
      </w:r>
    </w:p>
    <w:p w14:paraId="68F715AF" w14:textId="77777777" w:rsidR="00FA16A3" w:rsidRPr="00FA16A3" w:rsidRDefault="00FA16A3" w:rsidP="00FA16A3">
      <w:pPr>
        <w:numPr>
          <w:ilvl w:val="0"/>
          <w:numId w:val="3"/>
        </w:numPr>
      </w:pPr>
      <w:r w:rsidRPr="00FA16A3">
        <w:t xml:space="preserve">Mostró la nueva experiencia de usuario en </w:t>
      </w:r>
      <w:proofErr w:type="spellStart"/>
      <w:r w:rsidRPr="00FA16A3">
        <w:t>dashboard</w:t>
      </w:r>
      <w:proofErr w:type="spellEnd"/>
      <w:r w:rsidRPr="00FA16A3">
        <w:t xml:space="preserve"> y módulos principales.</w:t>
      </w:r>
    </w:p>
    <w:p w14:paraId="6A07CF03" w14:textId="77777777" w:rsidR="00FA16A3" w:rsidRPr="00FA16A3" w:rsidRDefault="00FA16A3" w:rsidP="00FA16A3">
      <w:pPr>
        <w:numPr>
          <w:ilvl w:val="0"/>
          <w:numId w:val="3"/>
        </w:numPr>
      </w:pPr>
      <w:r w:rsidRPr="00FA16A3">
        <w:t>Recopiló observaciones de diseño para aplicar en el próximo sprint.</w:t>
      </w:r>
    </w:p>
    <w:p w14:paraId="489D8A45" w14:textId="77777777" w:rsidR="00FA16A3" w:rsidRPr="00FA16A3" w:rsidRDefault="00FA16A3" w:rsidP="00FA16A3">
      <w:r w:rsidRPr="00FA16A3">
        <w:pict w14:anchorId="126370C4">
          <v:rect id="_x0000_i1081" style="width:0;height:1.5pt" o:hralign="center" o:hrstd="t" o:hr="t" fillcolor="#a0a0a0" stroked="f"/>
        </w:pict>
      </w:r>
    </w:p>
    <w:p w14:paraId="5ECE4D49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Acuerdos y Compromisos</w:t>
      </w:r>
    </w:p>
    <w:p w14:paraId="2B77C9A7" w14:textId="77777777" w:rsidR="00FA16A3" w:rsidRPr="00FA16A3" w:rsidRDefault="00FA16A3" w:rsidP="00FA16A3">
      <w:pPr>
        <w:numPr>
          <w:ilvl w:val="0"/>
          <w:numId w:val="4"/>
        </w:numPr>
      </w:pPr>
      <w:r w:rsidRPr="00FA16A3">
        <w:t xml:space="preserve">Documentar todos los resultados del Sprint </w:t>
      </w:r>
      <w:proofErr w:type="spellStart"/>
      <w:r w:rsidRPr="00FA16A3">
        <w:t>Review</w:t>
      </w:r>
      <w:proofErr w:type="spellEnd"/>
      <w:r w:rsidRPr="00FA16A3">
        <w:t>.</w:t>
      </w:r>
    </w:p>
    <w:p w14:paraId="2D7FE73B" w14:textId="77777777" w:rsidR="00FA16A3" w:rsidRPr="00FA16A3" w:rsidRDefault="00FA16A3" w:rsidP="00FA16A3">
      <w:pPr>
        <w:numPr>
          <w:ilvl w:val="0"/>
          <w:numId w:val="4"/>
        </w:numPr>
      </w:pPr>
      <w:r w:rsidRPr="00FA16A3">
        <w:t>Iniciar la retrospectiva del sprint el día siguiente.</w:t>
      </w:r>
    </w:p>
    <w:p w14:paraId="1ED69AED" w14:textId="77777777" w:rsidR="00FA16A3" w:rsidRPr="00FA16A3" w:rsidRDefault="00FA16A3" w:rsidP="00FA16A3">
      <w:pPr>
        <w:numPr>
          <w:ilvl w:val="0"/>
          <w:numId w:val="4"/>
        </w:numPr>
      </w:pPr>
      <w:r w:rsidRPr="00FA16A3">
        <w:t xml:space="preserve">Incorporar el </w:t>
      </w:r>
      <w:proofErr w:type="spellStart"/>
      <w:r w:rsidRPr="00FA16A3">
        <w:t>feedback</w:t>
      </w:r>
      <w:proofErr w:type="spellEnd"/>
      <w:r w:rsidRPr="00FA16A3">
        <w:t xml:space="preserve"> en la planificación del Sprint 6.</w:t>
      </w:r>
    </w:p>
    <w:p w14:paraId="2A023D6E" w14:textId="77777777" w:rsidR="00FA16A3" w:rsidRPr="00FA16A3" w:rsidRDefault="00FA16A3" w:rsidP="00FA16A3">
      <w:r w:rsidRPr="00FA16A3">
        <w:pict w14:anchorId="0BE9D424">
          <v:rect id="_x0000_i1082" style="width:0;height:1.5pt" o:hralign="center" o:hrstd="t" o:hr="t" fillcolor="#a0a0a0" stroked="f"/>
        </w:pict>
      </w:r>
    </w:p>
    <w:p w14:paraId="32FB7BCE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Decisiones Tomadas</w:t>
      </w:r>
    </w:p>
    <w:p w14:paraId="74C95551" w14:textId="77777777" w:rsidR="00FA16A3" w:rsidRPr="00FA16A3" w:rsidRDefault="00FA16A3" w:rsidP="00FA16A3">
      <w:pPr>
        <w:numPr>
          <w:ilvl w:val="0"/>
          <w:numId w:val="5"/>
        </w:numPr>
      </w:pPr>
      <w:r w:rsidRPr="00FA16A3">
        <w:t>Se aprueba el Sprint 5 como completado exitosamente.</w:t>
      </w:r>
    </w:p>
    <w:p w14:paraId="6ADAE934" w14:textId="77777777" w:rsidR="00FA16A3" w:rsidRPr="00FA16A3" w:rsidRDefault="00FA16A3" w:rsidP="00FA16A3">
      <w:pPr>
        <w:numPr>
          <w:ilvl w:val="0"/>
          <w:numId w:val="5"/>
        </w:numPr>
      </w:pPr>
      <w:r w:rsidRPr="00FA16A3">
        <w:t xml:space="preserve">Se define como prioridad del Sprint 6 la </w:t>
      </w:r>
      <w:r w:rsidRPr="00FA16A3">
        <w:rPr>
          <w:b/>
          <w:bCs/>
        </w:rPr>
        <w:t>corrección de bugs y estabilización final</w:t>
      </w:r>
      <w:r w:rsidRPr="00FA16A3">
        <w:t>.</w:t>
      </w:r>
    </w:p>
    <w:p w14:paraId="6B315591" w14:textId="77777777" w:rsidR="00FA16A3" w:rsidRPr="00FA16A3" w:rsidRDefault="00FA16A3" w:rsidP="00FA16A3">
      <w:pPr>
        <w:numPr>
          <w:ilvl w:val="0"/>
          <w:numId w:val="5"/>
        </w:numPr>
      </w:pPr>
      <w:r w:rsidRPr="00FA16A3">
        <w:t>Se acuerda mantener la arquitectura optimizada y los logs activos en producción.</w:t>
      </w:r>
    </w:p>
    <w:p w14:paraId="5EAC883F" w14:textId="77777777" w:rsidR="00FA16A3" w:rsidRPr="00FA16A3" w:rsidRDefault="00FA16A3" w:rsidP="00FA16A3">
      <w:r w:rsidRPr="00FA16A3">
        <w:lastRenderedPageBreak/>
        <w:pict w14:anchorId="247C20C0">
          <v:rect id="_x0000_i1083" style="width:0;height:1.5pt" o:hralign="center" o:hrstd="t" o:hr="t" fillcolor="#a0a0a0" stroked="f"/>
        </w:pict>
      </w:r>
    </w:p>
    <w:p w14:paraId="1BF3BA5F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Metas del Día</w:t>
      </w:r>
    </w:p>
    <w:p w14:paraId="70418E0C" w14:textId="77777777" w:rsidR="00FA16A3" w:rsidRPr="00FA16A3" w:rsidRDefault="00FA16A3" w:rsidP="00FA16A3">
      <w:pPr>
        <w:numPr>
          <w:ilvl w:val="0"/>
          <w:numId w:val="6"/>
        </w:numPr>
      </w:pPr>
      <w:r w:rsidRPr="00FA16A3">
        <w:t>Presentar los resultados del sprint.</w:t>
      </w:r>
    </w:p>
    <w:p w14:paraId="1DF363C3" w14:textId="77777777" w:rsidR="00FA16A3" w:rsidRPr="00FA16A3" w:rsidRDefault="00FA16A3" w:rsidP="00FA16A3">
      <w:pPr>
        <w:numPr>
          <w:ilvl w:val="0"/>
          <w:numId w:val="6"/>
        </w:numPr>
      </w:pPr>
      <w:r w:rsidRPr="00FA16A3">
        <w:t>Cerrar formalmente el Sprint 5.</w:t>
      </w:r>
    </w:p>
    <w:p w14:paraId="1D46FDFE" w14:textId="77777777" w:rsidR="00FA16A3" w:rsidRPr="00FA16A3" w:rsidRDefault="00FA16A3" w:rsidP="00FA16A3">
      <w:pPr>
        <w:numPr>
          <w:ilvl w:val="0"/>
          <w:numId w:val="6"/>
        </w:numPr>
      </w:pPr>
      <w:r w:rsidRPr="00FA16A3">
        <w:t>Establecer las prioridades del Sprint 6.</w:t>
      </w:r>
    </w:p>
    <w:p w14:paraId="478ABE0F" w14:textId="77777777" w:rsidR="00FA16A3" w:rsidRPr="00FA16A3" w:rsidRDefault="00FA16A3" w:rsidP="00FA16A3">
      <w:r w:rsidRPr="00FA16A3">
        <w:pict w14:anchorId="49013E04">
          <v:rect id="_x0000_i1084" style="width:0;height:1.5pt" o:hralign="center" o:hrstd="t" o:hr="t" fillcolor="#a0a0a0" stroked="f"/>
        </w:pict>
      </w:r>
    </w:p>
    <w:p w14:paraId="30AA158C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Compromisos Específicos</w:t>
      </w:r>
    </w:p>
    <w:p w14:paraId="08097C5F" w14:textId="77777777" w:rsidR="00FA16A3" w:rsidRPr="00FA16A3" w:rsidRDefault="00FA16A3" w:rsidP="00FA16A3">
      <w:pPr>
        <w:numPr>
          <w:ilvl w:val="0"/>
          <w:numId w:val="7"/>
        </w:numPr>
      </w:pPr>
      <w:r w:rsidRPr="00FA16A3">
        <w:rPr>
          <w:b/>
          <w:bCs/>
        </w:rPr>
        <w:t>Diego:</w:t>
      </w:r>
      <w:r w:rsidRPr="00FA16A3">
        <w:t xml:space="preserve"> Elaborar el informe del Sprint 5 y preparar backlog del Sprint 6.</w:t>
      </w:r>
    </w:p>
    <w:p w14:paraId="6EF4FA30" w14:textId="77777777" w:rsidR="00FA16A3" w:rsidRPr="00FA16A3" w:rsidRDefault="00FA16A3" w:rsidP="00FA16A3">
      <w:pPr>
        <w:numPr>
          <w:ilvl w:val="0"/>
          <w:numId w:val="7"/>
        </w:numPr>
      </w:pPr>
      <w:r w:rsidRPr="00FA16A3">
        <w:rPr>
          <w:b/>
          <w:bCs/>
        </w:rPr>
        <w:t>Benjamín:</w:t>
      </w:r>
      <w:r w:rsidRPr="00FA16A3">
        <w:t xml:space="preserve"> Verificar integridad de logs y rendimiento </w:t>
      </w:r>
      <w:proofErr w:type="spellStart"/>
      <w:r w:rsidRPr="00FA16A3">
        <w:t>post-review</w:t>
      </w:r>
      <w:proofErr w:type="spellEnd"/>
      <w:r w:rsidRPr="00FA16A3">
        <w:t>.</w:t>
      </w:r>
    </w:p>
    <w:p w14:paraId="472EEDB0" w14:textId="77777777" w:rsidR="00FA16A3" w:rsidRPr="00FA16A3" w:rsidRDefault="00FA16A3" w:rsidP="00FA16A3">
      <w:pPr>
        <w:numPr>
          <w:ilvl w:val="0"/>
          <w:numId w:val="7"/>
        </w:numPr>
      </w:pPr>
      <w:r w:rsidRPr="00FA16A3">
        <w:rPr>
          <w:b/>
          <w:bCs/>
        </w:rPr>
        <w:t>Juan:</w:t>
      </w:r>
      <w:r w:rsidRPr="00FA16A3">
        <w:t xml:space="preserve"> Incorporar </w:t>
      </w:r>
      <w:proofErr w:type="spellStart"/>
      <w:r w:rsidRPr="00FA16A3">
        <w:t>feedback</w:t>
      </w:r>
      <w:proofErr w:type="spellEnd"/>
      <w:r w:rsidRPr="00FA16A3">
        <w:t xml:space="preserve"> visual en próximas tareas.</w:t>
      </w:r>
    </w:p>
    <w:p w14:paraId="6E61424A" w14:textId="77777777" w:rsidR="00FA16A3" w:rsidRPr="00FA16A3" w:rsidRDefault="00FA16A3" w:rsidP="00FA16A3">
      <w:r w:rsidRPr="00FA16A3">
        <w:pict w14:anchorId="4FB4F83E">
          <v:rect id="_x0000_i1085" style="width:0;height:1.5pt" o:hralign="center" o:hrstd="t" o:hr="t" fillcolor="#a0a0a0" stroked="f"/>
        </w:pict>
      </w:r>
    </w:p>
    <w:p w14:paraId="24390A6B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Bloqueos a Escalar</w:t>
      </w:r>
    </w:p>
    <w:p w14:paraId="3B517653" w14:textId="77777777" w:rsidR="00FA16A3" w:rsidRPr="00FA16A3" w:rsidRDefault="00FA16A3" w:rsidP="00FA16A3">
      <w:r w:rsidRPr="00FA16A3">
        <w:t>No se reportan bloqueos; todos los objetivos del Sprint 5 fueron alcanzados.</w:t>
      </w:r>
    </w:p>
    <w:p w14:paraId="3F35249F" w14:textId="77777777" w:rsidR="00FA16A3" w:rsidRPr="00FA16A3" w:rsidRDefault="00FA16A3" w:rsidP="00FA16A3">
      <w:r w:rsidRPr="00FA16A3">
        <w:pict w14:anchorId="6CA445BA">
          <v:rect id="_x0000_i1086" style="width:0;height:1.5pt" o:hralign="center" o:hrstd="t" o:hr="t" fillcolor="#a0a0a0" stroked="f"/>
        </w:pict>
      </w:r>
    </w:p>
    <w:p w14:paraId="74CAB2C3" w14:textId="77777777" w:rsidR="00FA16A3" w:rsidRPr="00FA16A3" w:rsidRDefault="00FA16A3" w:rsidP="00FA16A3">
      <w:pPr>
        <w:rPr>
          <w:b/>
          <w:bCs/>
        </w:rPr>
      </w:pPr>
      <w:r w:rsidRPr="00FA16A3">
        <w:rPr>
          <w:b/>
          <w:bCs/>
        </w:rPr>
        <w:t>Métricas del Sprint</w:t>
      </w:r>
    </w:p>
    <w:p w14:paraId="1F38DC3A" w14:textId="77777777" w:rsidR="00FA16A3" w:rsidRPr="00FA16A3" w:rsidRDefault="00FA16A3" w:rsidP="00FA16A3">
      <w:pPr>
        <w:numPr>
          <w:ilvl w:val="0"/>
          <w:numId w:val="8"/>
        </w:numPr>
      </w:pPr>
      <w:r w:rsidRPr="00FA16A3">
        <w:rPr>
          <w:b/>
          <w:bCs/>
        </w:rPr>
        <w:t>Avance del Sprint:</w:t>
      </w:r>
      <w:r w:rsidRPr="00FA16A3">
        <w:t xml:space="preserve"> 100 %</w:t>
      </w:r>
    </w:p>
    <w:p w14:paraId="63655A6F" w14:textId="77777777" w:rsidR="00FA16A3" w:rsidRPr="00FA16A3" w:rsidRDefault="00FA16A3" w:rsidP="00FA16A3">
      <w:pPr>
        <w:numPr>
          <w:ilvl w:val="0"/>
          <w:numId w:val="8"/>
        </w:numPr>
      </w:pPr>
      <w:r w:rsidRPr="00FA16A3">
        <w:rPr>
          <w:b/>
          <w:bCs/>
        </w:rPr>
        <w:t>Tareas Completadas:</w:t>
      </w:r>
      <w:r w:rsidRPr="00FA16A3">
        <w:t xml:space="preserve"> Optimización, seguridad, logs y mejoras UI/UX.</w:t>
      </w:r>
    </w:p>
    <w:p w14:paraId="424B4B76" w14:textId="77777777" w:rsidR="00FA16A3" w:rsidRPr="00FA16A3" w:rsidRDefault="00FA16A3" w:rsidP="00FA16A3">
      <w:pPr>
        <w:numPr>
          <w:ilvl w:val="0"/>
          <w:numId w:val="8"/>
        </w:numPr>
      </w:pPr>
      <w:r w:rsidRPr="00FA16A3">
        <w:rPr>
          <w:b/>
          <w:bCs/>
        </w:rPr>
        <w:t>Bloqueos:</w:t>
      </w:r>
      <w:r w:rsidRPr="00FA16A3">
        <w:t xml:space="preserve"> 0</w:t>
      </w:r>
    </w:p>
    <w:p w14:paraId="5D9AC05D" w14:textId="77777777" w:rsidR="00FA16A3" w:rsidRPr="00FA16A3" w:rsidRDefault="00FA16A3" w:rsidP="00FA16A3">
      <w:r w:rsidRPr="00FA16A3">
        <w:pict w14:anchorId="7513DD4A">
          <v:rect id="_x0000_i1087" style="width:0;height:1.5pt" o:hralign="center" o:hrstd="t" o:hr="t" fillcolor="#a0a0a0" stroked="f"/>
        </w:pict>
      </w:r>
    </w:p>
    <w:p w14:paraId="14D2891A" w14:textId="77777777" w:rsidR="00FA16A3" w:rsidRPr="00FA16A3" w:rsidRDefault="00FA16A3" w:rsidP="00FA16A3">
      <w:r w:rsidRPr="00FA16A3">
        <w:rPr>
          <w:b/>
          <w:bCs/>
        </w:rPr>
        <w:t>Documento elaborado por:</w:t>
      </w:r>
      <w:r w:rsidRPr="00FA16A3">
        <w:t xml:space="preserve"> Diego Inostroza</w:t>
      </w:r>
      <w:r w:rsidRPr="00FA16A3">
        <w:br/>
      </w:r>
      <w:r w:rsidRPr="00FA16A3">
        <w:rPr>
          <w:b/>
          <w:bCs/>
        </w:rPr>
        <w:t>Fecha de elaboración:</w:t>
      </w:r>
      <w:r w:rsidRPr="00FA16A3">
        <w:t xml:space="preserve"> 30 de octubre 2025, 9:20 AM</w:t>
      </w:r>
      <w:r w:rsidRPr="00FA16A3">
        <w:br/>
      </w:r>
      <w:r w:rsidRPr="00FA16A3">
        <w:rPr>
          <w:b/>
          <w:bCs/>
        </w:rPr>
        <w:t>Próxima revisión:</w:t>
      </w:r>
      <w:r w:rsidRPr="00FA16A3">
        <w:t xml:space="preserve"> </w:t>
      </w:r>
      <w:proofErr w:type="spellStart"/>
      <w:r w:rsidRPr="00FA16A3">
        <w:t>Daily</w:t>
      </w:r>
      <w:proofErr w:type="spellEnd"/>
      <w:r w:rsidRPr="00FA16A3">
        <w:t xml:space="preserve"> </w:t>
      </w:r>
      <w:proofErr w:type="gramStart"/>
      <w:r w:rsidRPr="00FA16A3">
        <w:t>Meeting</w:t>
      </w:r>
      <w:proofErr w:type="gramEnd"/>
      <w:r w:rsidRPr="00FA16A3">
        <w:t xml:space="preserve"> 51 - Sprint 6 – viernes 31 de octubre, 9:00 AM</w:t>
      </w:r>
    </w:p>
    <w:p w14:paraId="50FAFE8D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07A"/>
    <w:multiLevelType w:val="multilevel"/>
    <w:tmpl w:val="284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600B"/>
    <w:multiLevelType w:val="multilevel"/>
    <w:tmpl w:val="B97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83B03"/>
    <w:multiLevelType w:val="multilevel"/>
    <w:tmpl w:val="58F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47ABB"/>
    <w:multiLevelType w:val="multilevel"/>
    <w:tmpl w:val="730A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46007"/>
    <w:multiLevelType w:val="multilevel"/>
    <w:tmpl w:val="94A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D4484"/>
    <w:multiLevelType w:val="multilevel"/>
    <w:tmpl w:val="993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761E9"/>
    <w:multiLevelType w:val="multilevel"/>
    <w:tmpl w:val="C47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B1649"/>
    <w:multiLevelType w:val="multilevel"/>
    <w:tmpl w:val="42B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852309">
    <w:abstractNumId w:val="1"/>
  </w:num>
  <w:num w:numId="2" w16cid:durableId="227226003">
    <w:abstractNumId w:val="0"/>
  </w:num>
  <w:num w:numId="3" w16cid:durableId="1025642356">
    <w:abstractNumId w:val="3"/>
  </w:num>
  <w:num w:numId="4" w16cid:durableId="1073625954">
    <w:abstractNumId w:val="7"/>
  </w:num>
  <w:num w:numId="5" w16cid:durableId="1642343334">
    <w:abstractNumId w:val="6"/>
  </w:num>
  <w:num w:numId="6" w16cid:durableId="1709258746">
    <w:abstractNumId w:val="5"/>
  </w:num>
  <w:num w:numId="7" w16cid:durableId="190185661">
    <w:abstractNumId w:val="4"/>
  </w:num>
  <w:num w:numId="8" w16cid:durableId="1401252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6D"/>
    <w:rsid w:val="0003696D"/>
    <w:rsid w:val="00435412"/>
    <w:rsid w:val="00554532"/>
    <w:rsid w:val="007464C7"/>
    <w:rsid w:val="00FA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E50B1"/>
  <w15:chartTrackingRefBased/>
  <w15:docId w15:val="{47B52245-07A2-42BB-8BA0-C7A8A038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9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9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9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9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9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9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9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9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9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9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2025-11-20T21:18:00Z</dcterms:created>
  <dcterms:modified xsi:type="dcterms:W3CDTF">2025-11-20T21:20:00Z</dcterms:modified>
</cp:coreProperties>
</file>